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77D3" w14:textId="0446CBF9" w:rsidR="1C7FE679" w:rsidRDefault="1C7FE679" w:rsidP="703A422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703A4223">
        <w:rPr>
          <w:rFonts w:ascii="Arial" w:eastAsia="Arial" w:hAnsi="Arial" w:cs="Arial"/>
          <w:b/>
          <w:bCs/>
          <w:sz w:val="24"/>
          <w:szCs w:val="24"/>
        </w:rPr>
        <w:t xml:space="preserve">Mineração de Texto no </w:t>
      </w:r>
      <w:proofErr w:type="spellStart"/>
      <w:r w:rsidRPr="703A4223">
        <w:rPr>
          <w:rFonts w:ascii="Arial" w:eastAsia="Arial" w:hAnsi="Arial" w:cs="Arial"/>
          <w:b/>
          <w:bCs/>
          <w:sz w:val="24"/>
          <w:szCs w:val="24"/>
        </w:rPr>
        <w:t>PooArt</w:t>
      </w:r>
      <w:proofErr w:type="spellEnd"/>
    </w:p>
    <w:p w14:paraId="672A6659" w14:textId="77777777" w:rsidR="007A2E95" w:rsidRDefault="007A2E95">
      <w:pPr>
        <w:spacing w:after="0" w:line="360" w:lineRule="auto"/>
        <w:jc w:val="center"/>
        <w:rPr>
          <w:rFonts w:ascii="Arial" w:eastAsia="Arial" w:hAnsi="Arial" w:cs="Arial"/>
          <w:color w:val="1F4E79"/>
          <w:sz w:val="24"/>
          <w:szCs w:val="24"/>
        </w:rPr>
      </w:pPr>
    </w:p>
    <w:p w14:paraId="0A37501D" w14:textId="77777777" w:rsidR="007A2E95" w:rsidRDefault="007A2E9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CAEDF64" w14:textId="5C0E9472" w:rsidR="007A2E95" w:rsidRDefault="00D63361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703A4223">
        <w:rPr>
          <w:rFonts w:ascii="Arial" w:eastAsia="Arial" w:hAnsi="Arial" w:cs="Arial"/>
          <w:sz w:val="24"/>
          <w:szCs w:val="24"/>
        </w:rPr>
        <w:t>Matheus Teodoro</w:t>
      </w:r>
    </w:p>
    <w:p w14:paraId="63A41967" w14:textId="5DA1FFF1" w:rsidR="007A2E95" w:rsidRDefault="1D0D17A4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703A4223">
        <w:rPr>
          <w:rFonts w:ascii="Arial" w:eastAsia="Arial" w:hAnsi="Arial" w:cs="Arial"/>
          <w:sz w:val="24"/>
          <w:szCs w:val="24"/>
        </w:rPr>
        <w:t>Julia</w:t>
      </w:r>
      <w:r w:rsidR="00EA40A0" w:rsidRPr="703A4223">
        <w:rPr>
          <w:rFonts w:ascii="Arial" w:eastAsia="Arial" w:hAnsi="Arial" w:cs="Arial"/>
          <w:sz w:val="24"/>
          <w:szCs w:val="24"/>
        </w:rPr>
        <w:t xml:space="preserve"> </w:t>
      </w:r>
    </w:p>
    <w:p w14:paraId="4E1E1DA3" w14:textId="3F68D92E" w:rsidR="007A2E95" w:rsidRDefault="00EA40A0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703A4223">
        <w:rPr>
          <w:rFonts w:ascii="Arial" w:eastAsia="Arial" w:hAnsi="Arial" w:cs="Arial"/>
          <w:sz w:val="24"/>
          <w:szCs w:val="24"/>
        </w:rPr>
        <w:t>Valdir</w:t>
      </w:r>
      <w:r w:rsidR="7AD26258" w:rsidRPr="703A4223">
        <w:rPr>
          <w:rFonts w:ascii="Arial" w:eastAsia="Arial" w:hAnsi="Arial" w:cs="Arial"/>
          <w:sz w:val="24"/>
          <w:szCs w:val="24"/>
        </w:rPr>
        <w:t xml:space="preserve"> Cezar</w:t>
      </w:r>
      <w:r w:rsidRPr="703A4223">
        <w:rPr>
          <w:rFonts w:ascii="Arial" w:eastAsia="Arial" w:hAnsi="Arial" w:cs="Arial"/>
          <w:sz w:val="24"/>
          <w:szCs w:val="24"/>
        </w:rPr>
        <w:t xml:space="preserve"> </w:t>
      </w:r>
    </w:p>
    <w:p w14:paraId="5DAB6C7B" w14:textId="77777777" w:rsidR="007A2E95" w:rsidRDefault="007A2E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DA3AC24" w14:textId="77777777" w:rsidR="007A2E95" w:rsidRDefault="00EA40A0">
      <w:pPr>
        <w:pStyle w:val="Ttulo1"/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0" w:name="_m913qla4xrxr"/>
      <w:bookmarkEnd w:id="0"/>
      <w:r w:rsidRPr="703A4223">
        <w:rPr>
          <w:rFonts w:ascii="Arial" w:eastAsia="Arial" w:hAnsi="Arial" w:cs="Arial"/>
          <w:sz w:val="24"/>
          <w:szCs w:val="24"/>
        </w:rPr>
        <w:t>1 INTRODUÇÃO</w:t>
      </w:r>
    </w:p>
    <w:p w14:paraId="34A7E9AF" w14:textId="6749B830" w:rsidR="703A4223" w:rsidRDefault="703A4223" w:rsidP="703A4223">
      <w:pPr>
        <w:tabs>
          <w:tab w:val="left" w:pos="284"/>
        </w:tabs>
      </w:pPr>
    </w:p>
    <w:p w14:paraId="02EB378F" w14:textId="7B48AA5A" w:rsidR="007A2E95" w:rsidRDefault="00D35D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acompanhar como utilizamos a mineração de texto em nosso projeto.</w:t>
      </w:r>
      <w:r w:rsidR="2373AE08" w:rsidRPr="703A422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="2373AE08" w:rsidRPr="703A4223">
        <w:rPr>
          <w:rFonts w:ascii="Arial" w:eastAsia="Arial" w:hAnsi="Arial" w:cs="Arial"/>
          <w:color w:val="000000" w:themeColor="text1"/>
          <w:sz w:val="24"/>
          <w:szCs w:val="24"/>
        </w:rPr>
        <w:t xml:space="preserve">m sistema Web que trará a facilidade em encontrar um artista informal ou formal de maneira simples e prática através de uma breve pesquisa no site que será desenvolvido pelo time. O projeto está sendo baseado em um case de sucesso, </w:t>
      </w:r>
      <w:proofErr w:type="spellStart"/>
      <w:r w:rsidR="2373AE08" w:rsidRPr="703A4223">
        <w:rPr>
          <w:rFonts w:ascii="Arial" w:eastAsia="Arial" w:hAnsi="Arial" w:cs="Arial"/>
          <w:color w:val="000000" w:themeColor="text1"/>
          <w:sz w:val="24"/>
          <w:szCs w:val="24"/>
        </w:rPr>
        <w:t>GetNinjas</w:t>
      </w:r>
      <w:proofErr w:type="spellEnd"/>
      <w:r w:rsidR="2373AE08" w:rsidRPr="703A422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04BC98" w14:textId="0935EA44" w:rsidR="2373AE08" w:rsidRDefault="2373AE08" w:rsidP="703A422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703A4223">
        <w:rPr>
          <w:rFonts w:ascii="Arial" w:eastAsia="Arial" w:hAnsi="Arial" w:cs="Arial"/>
          <w:sz w:val="24"/>
          <w:szCs w:val="24"/>
        </w:rPr>
        <w:t xml:space="preserve">Dentro de nosso sistema decidimos </w:t>
      </w:r>
      <w:r w:rsidR="00D35D68">
        <w:rPr>
          <w:rFonts w:ascii="Arial" w:eastAsia="Arial" w:hAnsi="Arial" w:cs="Arial"/>
          <w:sz w:val="24"/>
          <w:szCs w:val="24"/>
        </w:rPr>
        <w:t xml:space="preserve">criar uma API em </w:t>
      </w:r>
      <w:proofErr w:type="spellStart"/>
      <w:r w:rsidR="00D35D68">
        <w:rPr>
          <w:rFonts w:ascii="Arial" w:eastAsia="Arial" w:hAnsi="Arial" w:cs="Arial"/>
          <w:sz w:val="24"/>
          <w:szCs w:val="24"/>
        </w:rPr>
        <w:t>Pyhton</w:t>
      </w:r>
      <w:proofErr w:type="spellEnd"/>
      <w:r w:rsidR="00D35D68">
        <w:rPr>
          <w:rFonts w:ascii="Arial" w:eastAsia="Arial" w:hAnsi="Arial" w:cs="Arial"/>
          <w:sz w:val="24"/>
          <w:szCs w:val="24"/>
        </w:rPr>
        <w:t xml:space="preserve"> com o Django Framework para </w:t>
      </w:r>
      <w:r w:rsidRPr="703A4223">
        <w:rPr>
          <w:rFonts w:ascii="Arial" w:eastAsia="Arial" w:hAnsi="Arial" w:cs="Arial"/>
          <w:sz w:val="24"/>
          <w:szCs w:val="24"/>
        </w:rPr>
        <w:t xml:space="preserve">utilizar a mineração de texto </w:t>
      </w:r>
      <w:r w:rsidR="00D35D68">
        <w:rPr>
          <w:rFonts w:ascii="Arial" w:eastAsia="Arial" w:hAnsi="Arial" w:cs="Arial"/>
          <w:sz w:val="24"/>
          <w:szCs w:val="24"/>
        </w:rPr>
        <w:t>e</w:t>
      </w:r>
      <w:r w:rsidRPr="703A4223">
        <w:rPr>
          <w:rFonts w:ascii="Arial" w:eastAsia="Arial" w:hAnsi="Arial" w:cs="Arial"/>
          <w:sz w:val="24"/>
          <w:szCs w:val="24"/>
        </w:rPr>
        <w:t xml:space="preserve"> classificar cada avaliação dada a um artista que já realizou seu trabalho. Utilizamos a bibliote</w:t>
      </w:r>
      <w:r w:rsidR="6049BBE1" w:rsidRPr="703A4223">
        <w:rPr>
          <w:rFonts w:ascii="Arial" w:eastAsia="Arial" w:hAnsi="Arial" w:cs="Arial"/>
          <w:sz w:val="24"/>
          <w:szCs w:val="24"/>
        </w:rPr>
        <w:t>ca</w:t>
      </w:r>
      <w:r w:rsidRPr="703A4223">
        <w:rPr>
          <w:rFonts w:ascii="Arial" w:eastAsia="Arial" w:hAnsi="Arial" w:cs="Arial"/>
          <w:sz w:val="24"/>
          <w:szCs w:val="24"/>
        </w:rPr>
        <w:t xml:space="preserve"> NLTK essa biblioteca é extremamente útil, pois, possui um extenso dicionário embutido, diversas ferramentas para manipulação, tratamento de bases e muitos outros recursos.</w:t>
      </w:r>
    </w:p>
    <w:p w14:paraId="6A05A809" w14:textId="77777777" w:rsidR="007A2E95" w:rsidRDefault="007A2E9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043FCA0" w14:textId="5137BFE9" w:rsidR="007A2E95" w:rsidRDefault="00EA40A0">
      <w:pPr>
        <w:pStyle w:val="Ttulo1"/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1" w:name="_1dvxn2s4yoyw"/>
      <w:bookmarkEnd w:id="1"/>
      <w:r w:rsidRPr="703A4223">
        <w:rPr>
          <w:rFonts w:ascii="Arial" w:eastAsia="Arial" w:hAnsi="Arial" w:cs="Arial"/>
          <w:sz w:val="24"/>
          <w:szCs w:val="24"/>
        </w:rPr>
        <w:t>2 O</w:t>
      </w:r>
      <w:r w:rsidR="17997C0C" w:rsidRPr="703A4223">
        <w:rPr>
          <w:rFonts w:ascii="Arial" w:eastAsia="Arial" w:hAnsi="Arial" w:cs="Arial"/>
          <w:sz w:val="24"/>
          <w:szCs w:val="24"/>
        </w:rPr>
        <w:t>BJETIVOS DO PROJETO</w:t>
      </w:r>
    </w:p>
    <w:p w14:paraId="5A39BBE3" w14:textId="77777777" w:rsidR="007A2E95" w:rsidRDefault="007A2E95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F177D2B" w14:textId="47E56BFB" w:rsidR="17997C0C" w:rsidRDefault="17997C0C" w:rsidP="703A4223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703A4223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De </w:t>
      </w:r>
      <w:proofErr w:type="spellStart"/>
      <w:proofErr w:type="gramStart"/>
      <w:r w:rsidRPr="703A4223">
        <w:rPr>
          <w:rFonts w:ascii="Arial" w:eastAsia="Arial" w:hAnsi="Arial" w:cs="Arial"/>
          <w:color w:val="222222"/>
          <w:sz w:val="24"/>
          <w:szCs w:val="24"/>
          <w:highlight w:val="white"/>
        </w:rPr>
        <w:t>inicio</w:t>
      </w:r>
      <w:proofErr w:type="spellEnd"/>
      <w:proofErr w:type="gramEnd"/>
      <w:r w:rsidRPr="703A4223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temos o objetivo de lançar uma versão beta e gratuita onde o usuário precisa apenas se cadastrar e se for um artista adicionar suas habilidades e preencher seu perfil. Em caso de uma empresa, bar, restaurante ou outros, também será solicitado um cad</w:t>
      </w:r>
      <w:r w:rsidR="68E9861E" w:rsidRPr="703A4223">
        <w:rPr>
          <w:rFonts w:ascii="Arial" w:eastAsia="Arial" w:hAnsi="Arial" w:cs="Arial"/>
          <w:color w:val="222222"/>
          <w:sz w:val="24"/>
          <w:szCs w:val="24"/>
          <w:highlight w:val="white"/>
        </w:rPr>
        <w:t>astro.</w:t>
      </w:r>
    </w:p>
    <w:p w14:paraId="41C8F396" w14:textId="77777777" w:rsidR="00D63361" w:rsidRDefault="00D63361" w:rsidP="00D63361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72A3D3EC" w14:textId="77777777" w:rsidR="00B016FA" w:rsidRDefault="00B016FA" w:rsidP="00D63361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D0B940D" w14:textId="77777777" w:rsidR="00B016FA" w:rsidRDefault="00B016FA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A0D3836" w14:textId="37EDC6BB" w:rsidR="00B016FA" w:rsidRPr="008C36F8" w:rsidRDefault="00B016FA" w:rsidP="703A4223">
      <w:pPr>
        <w:ind w:left="-709"/>
        <w:rPr>
          <w:rFonts w:ascii="Arial" w:hAnsi="Arial" w:cs="Arial"/>
          <w:b/>
          <w:bCs/>
          <w:sz w:val="24"/>
          <w:szCs w:val="24"/>
        </w:rPr>
      </w:pPr>
      <w:r w:rsidRPr="703A4223">
        <w:rPr>
          <w:rFonts w:ascii="Arial" w:hAnsi="Arial" w:cs="Arial"/>
          <w:b/>
          <w:bCs/>
          <w:sz w:val="24"/>
          <w:szCs w:val="24"/>
        </w:rPr>
        <w:t xml:space="preserve">2.1 </w:t>
      </w:r>
      <w:r w:rsidR="55CF9893" w:rsidRPr="703A4223">
        <w:rPr>
          <w:rFonts w:ascii="Arial" w:hAnsi="Arial" w:cs="Arial"/>
          <w:b/>
          <w:bCs/>
          <w:sz w:val="24"/>
          <w:szCs w:val="24"/>
        </w:rPr>
        <w:t>FUNCIONALIDADES</w:t>
      </w:r>
    </w:p>
    <w:p w14:paraId="6F5653BC" w14:textId="4FD5042A" w:rsidR="55CF9893" w:rsidRDefault="55CF9893" w:rsidP="703A4223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</w:rPr>
      </w:pPr>
      <w:r w:rsidRPr="703A4223">
        <w:rPr>
          <w:rFonts w:ascii="Arial" w:hAnsi="Arial" w:cs="Arial"/>
          <w:b/>
          <w:bCs/>
          <w:sz w:val="24"/>
          <w:szCs w:val="24"/>
        </w:rPr>
        <w:t>Sis</w:t>
      </w:r>
      <w:r w:rsidR="00D574BD">
        <w:rPr>
          <w:rFonts w:ascii="Arial" w:hAnsi="Arial" w:cs="Arial"/>
          <w:b/>
          <w:bCs/>
          <w:sz w:val="24"/>
          <w:szCs w:val="24"/>
        </w:rPr>
        <w:t>tema de classificação de avaliações com NLTK</w:t>
      </w:r>
    </w:p>
    <w:p w14:paraId="29D6B04F" w14:textId="77777777" w:rsidR="007A2E95" w:rsidRDefault="00EA40A0">
      <w:pPr>
        <w:tabs>
          <w:tab w:val="left" w:pos="993"/>
        </w:tabs>
        <w:spacing w:after="0" w:line="360" w:lineRule="auto"/>
        <w:ind w:firstLine="709"/>
        <w:jc w:val="both"/>
        <w:rPr>
          <w:rFonts w:ascii="Arial" w:eastAsia="Arial" w:hAnsi="Arial" w:cs="Arial"/>
          <w:color w:val="1F4E79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 xml:space="preserve"> </w:t>
      </w:r>
    </w:p>
    <w:p w14:paraId="0E27B00A" w14:textId="0B34D78B" w:rsidR="007A2E95" w:rsidRDefault="00B016FA" w:rsidP="703A4223">
      <w:pPr>
        <w:pStyle w:val="Ttulo2"/>
        <w:spacing w:after="0" w:line="360" w:lineRule="auto"/>
        <w:ind w:left="630" w:hanging="720"/>
        <w:rPr>
          <w:rFonts w:ascii="Arial" w:eastAsia="Arial" w:hAnsi="Arial" w:cs="Arial"/>
          <w:color w:val="1F4E79"/>
          <w:sz w:val="24"/>
          <w:szCs w:val="24"/>
        </w:rPr>
      </w:pPr>
      <w:bookmarkStart w:id="2" w:name="_ciqaecfoex7"/>
      <w:bookmarkEnd w:id="2"/>
      <w:r w:rsidRPr="703A4223">
        <w:rPr>
          <w:rFonts w:ascii="Arial" w:eastAsia="Arial" w:hAnsi="Arial" w:cs="Arial"/>
          <w:sz w:val="24"/>
          <w:szCs w:val="24"/>
        </w:rPr>
        <w:t>2.1.1</w:t>
      </w:r>
      <w:r w:rsidR="00EA40A0" w:rsidRPr="703A4223">
        <w:rPr>
          <w:rFonts w:ascii="Arial" w:eastAsia="Arial" w:hAnsi="Arial" w:cs="Arial"/>
          <w:color w:val="FFFFFF" w:themeColor="background1"/>
          <w:sz w:val="24"/>
          <w:szCs w:val="24"/>
        </w:rPr>
        <w:t>.</w:t>
      </w:r>
      <w:r w:rsidR="326BD58F" w:rsidRPr="703A4223">
        <w:rPr>
          <w:rFonts w:ascii="Arial" w:eastAsia="Arial" w:hAnsi="Arial" w:cs="Arial"/>
          <w:sz w:val="24"/>
          <w:szCs w:val="24"/>
        </w:rPr>
        <w:t>Mineração de Texto</w:t>
      </w:r>
      <w:r w:rsidR="00D35D68">
        <w:rPr>
          <w:rFonts w:ascii="Arial" w:eastAsia="Arial" w:hAnsi="Arial" w:cs="Arial"/>
          <w:sz w:val="24"/>
          <w:szCs w:val="24"/>
        </w:rPr>
        <w:t xml:space="preserve"> e API</w:t>
      </w:r>
    </w:p>
    <w:p w14:paraId="34DCD694" w14:textId="4FFAD1D6" w:rsidR="703A4223" w:rsidRDefault="703A4223" w:rsidP="703A4223"/>
    <w:p w14:paraId="0519FFE6" w14:textId="60129061" w:rsidR="20B9F40D" w:rsidRDefault="20B9F40D" w:rsidP="703A4223">
      <w:r>
        <w:rPr>
          <w:noProof/>
        </w:rPr>
        <w:drawing>
          <wp:inline distT="0" distB="0" distL="0" distR="0" wp14:anchorId="0D09A072" wp14:editId="29DEAEBA">
            <wp:extent cx="4572000" cy="3028950"/>
            <wp:effectExtent l="0" t="0" r="0" b="0"/>
            <wp:docPr id="604856454" name="Imagem 604856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078" w14:textId="27DADC56" w:rsidR="703A4223" w:rsidRDefault="703A4223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76C054F2" w14:textId="4EDF970E" w:rsidR="58F842DA" w:rsidRDefault="58F842DA" w:rsidP="703A422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F55593D" wp14:editId="1372E2DA">
            <wp:extent cx="4569862" cy="2209800"/>
            <wp:effectExtent l="0" t="0" r="0" b="0"/>
            <wp:docPr id="866626075" name="Imagem 86662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6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3B3" w14:textId="4D979E12" w:rsidR="703A4223" w:rsidRDefault="703A4223" w:rsidP="703A4223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102B366E" w14:textId="04DBC4AA" w:rsidR="58F842DA" w:rsidRDefault="58F842DA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Usando o NLTK, esse pacote contém radicais de várias línguas assim como </w:t>
      </w:r>
      <w:proofErr w:type="spellStart"/>
      <w:r w:rsidRPr="703A4223">
        <w:rPr>
          <w:rFonts w:ascii="Open Sans" w:eastAsia="Open Sans" w:hAnsi="Open Sans" w:cs="Open Sans"/>
          <w:b/>
          <w:bCs/>
          <w:color w:val="121416"/>
          <w:sz w:val="24"/>
          <w:szCs w:val="24"/>
        </w:rPr>
        <w:t>Stopwords</w:t>
      </w:r>
      <w:proofErr w:type="spellEnd"/>
      <w:r w:rsidRPr="703A4223">
        <w:rPr>
          <w:rFonts w:ascii="Open Sans" w:eastAsia="Open Sans" w:hAnsi="Open Sans" w:cs="Open Sans"/>
          <w:color w:val="121416"/>
          <w:sz w:val="24"/>
          <w:szCs w:val="24"/>
        </w:rPr>
        <w:t>, e o que rola é que elas variam de língua para língua, então precisamos referenciar o português.</w:t>
      </w:r>
    </w:p>
    <w:p w14:paraId="013FB5A4" w14:textId="3EA9C68F" w:rsidR="703A4223" w:rsidRDefault="703A4223" w:rsidP="703A4223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372EEFB3" w14:textId="2756BAD1" w:rsidR="703A4223" w:rsidRDefault="703A4223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5530E466" w14:textId="38F431BA" w:rsidR="58F842DA" w:rsidRDefault="58F842DA" w:rsidP="703A4223">
      <w:pPr>
        <w:spacing w:after="0" w:line="360" w:lineRule="auto"/>
        <w:ind w:firstLine="700"/>
        <w:jc w:val="both"/>
      </w:pPr>
      <w:r>
        <w:rPr>
          <w:noProof/>
        </w:rPr>
        <w:lastRenderedPageBreak/>
        <w:drawing>
          <wp:inline distT="0" distB="0" distL="0" distR="0" wp14:anchorId="7BC53E43" wp14:editId="016560FC">
            <wp:extent cx="4572000" cy="3676650"/>
            <wp:effectExtent l="0" t="0" r="0" b="0"/>
            <wp:docPr id="415416409" name="Imagem 415416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766" w14:textId="67B24F0C" w:rsidR="58F842DA" w:rsidRDefault="58F842DA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Agora que temos nossa lista de radicais iremos calcular a </w:t>
      </w:r>
      <w:r w:rsidRPr="703A4223">
        <w:rPr>
          <w:rFonts w:ascii="Open Sans" w:eastAsia="Open Sans" w:hAnsi="Open Sans" w:cs="Open Sans"/>
          <w:b/>
          <w:bCs/>
          <w:color w:val="121416"/>
          <w:sz w:val="24"/>
          <w:szCs w:val="24"/>
        </w:rPr>
        <w:t>frequência com que eles aparecem.</w:t>
      </w:r>
    </w:p>
    <w:p w14:paraId="16F37290" w14:textId="66CE34AC" w:rsidR="58F842DA" w:rsidRDefault="58F842DA" w:rsidP="703A4223">
      <w:pPr>
        <w:spacing w:after="0" w:line="360" w:lineRule="auto"/>
        <w:ind w:firstLine="700"/>
        <w:jc w:val="both"/>
      </w:pPr>
      <w:r>
        <w:rPr>
          <w:noProof/>
        </w:rPr>
        <w:drawing>
          <wp:inline distT="0" distB="0" distL="0" distR="0" wp14:anchorId="5E3415B3" wp14:editId="31AF0039">
            <wp:extent cx="4572000" cy="2324100"/>
            <wp:effectExtent l="0" t="0" r="0" b="0"/>
            <wp:docPr id="2075414548" name="Imagem 207541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D76" w14:textId="1C6AEA60" w:rsidR="703A4223" w:rsidRDefault="703A4223" w:rsidP="703A4223">
      <w:pPr>
        <w:spacing w:after="0" w:line="360" w:lineRule="auto"/>
        <w:ind w:firstLine="700"/>
        <w:jc w:val="both"/>
      </w:pPr>
    </w:p>
    <w:p w14:paraId="34F43C7B" w14:textId="5FA9EF84" w:rsidR="58F842DA" w:rsidRDefault="58F842DA" w:rsidP="703A4223"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 Isso vai produzir um efeito de excluir as palavras repetidas.</w:t>
      </w:r>
    </w:p>
    <w:p w14:paraId="17ED1CEA" w14:textId="7B0800B4" w:rsidR="703A4223" w:rsidRDefault="703A4223" w:rsidP="703A4223">
      <w:pPr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25A8D03D" w14:textId="6B4ACBE0" w:rsidR="703A4223" w:rsidRDefault="703A4223" w:rsidP="703A4223">
      <w:pPr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4CB36C00" w14:textId="42BAF80D" w:rsidR="703A4223" w:rsidRDefault="703A4223" w:rsidP="703A4223">
      <w:pPr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62F55578" w14:textId="2DC73370" w:rsidR="703A4223" w:rsidRDefault="703A4223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27796D2B" w14:textId="7BB8BA33" w:rsidR="58F842DA" w:rsidRDefault="58F842DA" w:rsidP="703A4223">
      <w:pPr>
        <w:spacing w:after="0" w:line="360" w:lineRule="auto"/>
        <w:ind w:firstLine="700"/>
        <w:jc w:val="both"/>
      </w:pPr>
      <w:r>
        <w:rPr>
          <w:noProof/>
        </w:rPr>
        <w:lastRenderedPageBreak/>
        <w:drawing>
          <wp:inline distT="0" distB="0" distL="0" distR="0" wp14:anchorId="42ABD786" wp14:editId="3A40D1E8">
            <wp:extent cx="4572000" cy="2828925"/>
            <wp:effectExtent l="0" t="0" r="0" b="0"/>
            <wp:docPr id="1820931950" name="Imagem 182093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182B" w14:textId="65EC2BF4" w:rsidR="703A4223" w:rsidRDefault="703A4223" w:rsidP="703A4223">
      <w:pPr>
        <w:spacing w:after="0" w:line="360" w:lineRule="auto"/>
        <w:ind w:firstLine="700"/>
        <w:jc w:val="both"/>
      </w:pPr>
    </w:p>
    <w:p w14:paraId="59B46563" w14:textId="3E7013D5" w:rsidR="703A4223" w:rsidRDefault="703A4223" w:rsidP="703A4223">
      <w:pPr>
        <w:spacing w:after="0" w:line="360" w:lineRule="auto"/>
        <w:ind w:firstLine="700"/>
        <w:jc w:val="both"/>
      </w:pPr>
    </w:p>
    <w:p w14:paraId="2876DB45" w14:textId="435E2DAD" w:rsidR="58F842DA" w:rsidRDefault="58F842DA" w:rsidP="703A4223">
      <w:pPr>
        <w:spacing w:after="0" w:line="360" w:lineRule="auto"/>
        <w:ind w:firstLine="700"/>
        <w:jc w:val="both"/>
      </w:pPr>
      <w:r>
        <w:rPr>
          <w:noProof/>
        </w:rPr>
        <w:drawing>
          <wp:inline distT="0" distB="0" distL="0" distR="0" wp14:anchorId="428F5750" wp14:editId="7FAB2C7D">
            <wp:extent cx="5721511" cy="2169406"/>
            <wp:effectExtent l="0" t="0" r="0" b="0"/>
            <wp:docPr id="2065829897" name="Imagem 206582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11" cy="21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1F6F" w14:textId="489277FA" w:rsidR="703A4223" w:rsidRDefault="703A4223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303AB1FC" w14:textId="3585B836" w:rsidR="58F842DA" w:rsidRDefault="58F842DA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Agora podemos </w:t>
      </w:r>
      <w:r w:rsidR="00D574BD">
        <w:rPr>
          <w:rFonts w:ascii="Open Sans" w:eastAsia="Open Sans" w:hAnsi="Open Sans" w:cs="Open Sans"/>
          <w:color w:val="121416"/>
          <w:sz w:val="24"/>
          <w:szCs w:val="24"/>
        </w:rPr>
        <w:t>classificar</w:t>
      </w: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 as emoções com base no conjunto que testamos.</w:t>
      </w:r>
    </w:p>
    <w:p w14:paraId="65F8B440" w14:textId="49B88FC1" w:rsidR="00D574BD" w:rsidRDefault="00D574BD" w:rsidP="703A4223">
      <w:pPr>
        <w:spacing w:after="0" w:line="360" w:lineRule="auto"/>
        <w:ind w:firstLine="700"/>
        <w:jc w:val="both"/>
        <w:rPr>
          <w:rFonts w:ascii="Open Sans" w:eastAsia="Open Sans" w:hAnsi="Open Sans" w:cs="Open Sans"/>
          <w:b/>
          <w:bCs/>
          <w:color w:val="121416"/>
          <w:sz w:val="24"/>
          <w:szCs w:val="24"/>
        </w:rPr>
      </w:pPr>
    </w:p>
    <w:p w14:paraId="2EB6F4A2" w14:textId="45B861C4" w:rsidR="00D574BD" w:rsidRDefault="00D574BD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Utilizando uma </w:t>
      </w: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 xml:space="preserve"> desenvolvida em Python com Django Framework, criamos apenas a funcionalidade do cadas</w:t>
      </w:r>
      <w:r w:rsidR="00FF1192">
        <w:rPr>
          <w:rFonts w:ascii="Open Sans" w:eastAsia="Open Sans" w:hAnsi="Open Sans" w:cs="Open Sans"/>
          <w:color w:val="121416"/>
          <w:sz w:val="24"/>
          <w:szCs w:val="24"/>
        </w:rPr>
        <w:t>trar, listar e classificar as avaliações com a através do código que desenvolvemos com a biblioteca NLTK.</w:t>
      </w:r>
    </w:p>
    <w:p w14:paraId="4D8B7F1C" w14:textId="7B982604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16F76749" w14:textId="35FAFE29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00FF1192">
        <w:rPr>
          <w:rFonts w:ascii="Open Sans" w:eastAsia="Open Sans" w:hAnsi="Open Sans" w:cs="Open Sans"/>
          <w:color w:val="121416"/>
          <w:sz w:val="24"/>
          <w:szCs w:val="24"/>
        </w:rPr>
        <w:lastRenderedPageBreak/>
        <w:drawing>
          <wp:inline distT="0" distB="0" distL="0" distR="0" wp14:anchorId="33DAB7FC" wp14:editId="68D106B3">
            <wp:extent cx="5166808" cy="236240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B68" w14:textId="188E817E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Passamos apenas os seguintes </w:t>
      </w: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paramentros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>:</w:t>
      </w:r>
    </w:p>
    <w:p w14:paraId="2E0A6DFB" w14:textId="70B75F18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Descrição: Nesse campo guardamos a avaliação </w:t>
      </w:r>
    </w:p>
    <w:p w14:paraId="45C80E95" w14:textId="30FAB621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Id_author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>: Nesse campo guardamos o id de quem fez a avaliação.</w:t>
      </w:r>
    </w:p>
    <w:p w14:paraId="1D29D0F4" w14:textId="61BB8996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Id_artista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>: Nesse campo guardamos o id do artista avaliado.</w:t>
      </w:r>
    </w:p>
    <w:p w14:paraId="729A3188" w14:textId="206B19C8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47C8CC5F" w14:textId="745BB5F8" w:rsidR="00FF1192" w:rsidRDefault="00FF1192" w:rsidP="00D574BD">
      <w:pPr>
        <w:spacing w:after="0" w:line="360" w:lineRule="auto"/>
        <w:ind w:left="700" w:firstLine="700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00FF1192">
        <w:rPr>
          <w:rFonts w:ascii="Open Sans" w:eastAsia="Open Sans" w:hAnsi="Open Sans" w:cs="Open Sans"/>
          <w:color w:val="121416"/>
          <w:sz w:val="24"/>
          <w:szCs w:val="24"/>
        </w:rPr>
        <w:drawing>
          <wp:inline distT="0" distB="0" distL="0" distR="0" wp14:anchorId="3FA952B0" wp14:editId="5DD5F66E">
            <wp:extent cx="4320914" cy="4016088"/>
            <wp:effectExtent l="0" t="0" r="3810" b="381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0AD" w14:textId="7D829880" w:rsidR="00FF1192" w:rsidRDefault="00FF1192" w:rsidP="00FF1192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A </w:t>
      </w: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 xml:space="preserve"> classifica a emoção da avaliação e a grava no banco SQL lite!</w:t>
      </w:r>
    </w:p>
    <w:p w14:paraId="7DE5F6EF" w14:textId="7A3F3864" w:rsidR="00FF1192" w:rsidRDefault="00FF1192" w:rsidP="00FF1192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6663410C" w14:textId="23CB7525" w:rsidR="00FF1192" w:rsidRDefault="00FF1192" w:rsidP="00FF1192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 w:rsidRPr="00FF1192">
        <w:rPr>
          <w:rFonts w:ascii="Open Sans" w:eastAsia="Open Sans" w:hAnsi="Open Sans" w:cs="Open Sans"/>
          <w:color w:val="121416"/>
          <w:sz w:val="24"/>
          <w:szCs w:val="24"/>
        </w:rPr>
        <w:drawing>
          <wp:inline distT="0" distB="0" distL="0" distR="0" wp14:anchorId="4F59DF63" wp14:editId="5F92E188">
            <wp:extent cx="5760085" cy="2948940"/>
            <wp:effectExtent l="0" t="0" r="0" b="381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36C0" w14:textId="3BE7E1BC" w:rsidR="703A4223" w:rsidRDefault="00FF1192" w:rsidP="00FF1192">
      <w:pPr>
        <w:spacing w:after="0" w:line="360" w:lineRule="auto"/>
        <w:jc w:val="both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>Avaliações já classificadas e guardadas no banco de dados</w:t>
      </w:r>
    </w:p>
    <w:p w14:paraId="53128261" w14:textId="77777777" w:rsidR="00D63361" w:rsidRPr="00D63361" w:rsidRDefault="00D63361" w:rsidP="00D63361">
      <w:pPr>
        <w:ind w:left="-709"/>
        <w:rPr>
          <w:rFonts w:ascii="Arial" w:hAnsi="Arial" w:cs="Arial"/>
          <w:sz w:val="24"/>
        </w:rPr>
      </w:pPr>
    </w:p>
    <w:p w14:paraId="592262F4" w14:textId="77777777" w:rsidR="007A2E95" w:rsidRDefault="00EA40A0">
      <w:pPr>
        <w:pStyle w:val="Ttulo1"/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703A4223">
        <w:rPr>
          <w:rFonts w:ascii="Arial" w:eastAsia="Arial" w:hAnsi="Arial" w:cs="Arial"/>
          <w:sz w:val="24"/>
          <w:szCs w:val="24"/>
        </w:rPr>
        <w:t xml:space="preserve">3 CONSIDERAÇÕES FINAIS </w:t>
      </w:r>
    </w:p>
    <w:p w14:paraId="4D709518" w14:textId="77D87695" w:rsidR="007A2E95" w:rsidRDefault="007A2E95" w:rsidP="703A4223"/>
    <w:p w14:paraId="397D21FB" w14:textId="527C40C4" w:rsidR="007A2E95" w:rsidRDefault="0F7977C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  <w:r w:rsidRPr="703A4223">
        <w:rPr>
          <w:rFonts w:ascii="Open Sans" w:eastAsia="Open Sans" w:hAnsi="Open Sans" w:cs="Open Sans"/>
          <w:color w:val="121416"/>
          <w:sz w:val="24"/>
          <w:szCs w:val="24"/>
        </w:rPr>
        <w:t>Agora que construímos</w:t>
      </w:r>
      <w:r w:rsidR="00FF1192">
        <w:rPr>
          <w:rFonts w:ascii="Open Sans" w:eastAsia="Open Sans" w:hAnsi="Open Sans" w:cs="Open Sans"/>
          <w:color w:val="121416"/>
          <w:sz w:val="24"/>
          <w:szCs w:val="24"/>
        </w:rPr>
        <w:t xml:space="preserve"> uma API para guardar nosso</w:t>
      </w: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 algoritmo podemos</w:t>
      </w:r>
      <w:r w:rsidR="00FF1192">
        <w:rPr>
          <w:rFonts w:ascii="Open Sans" w:eastAsia="Open Sans" w:hAnsi="Open Sans" w:cs="Open Sans"/>
          <w:color w:val="121416"/>
          <w:sz w:val="24"/>
          <w:szCs w:val="24"/>
        </w:rPr>
        <w:t xml:space="preserve"> </w:t>
      </w:r>
      <w:r w:rsidRPr="703A4223">
        <w:rPr>
          <w:rFonts w:ascii="Open Sans" w:eastAsia="Open Sans" w:hAnsi="Open Sans" w:cs="Open Sans"/>
          <w:color w:val="121416"/>
          <w:sz w:val="24"/>
          <w:szCs w:val="24"/>
        </w:rPr>
        <w:t>classificá-las e, com isso, podemos fazer desde uma simples contagem do tipo das frases que coletamos</w:t>
      </w:r>
      <w:r w:rsidR="00FF1192">
        <w:rPr>
          <w:rFonts w:ascii="Open Sans" w:eastAsia="Open Sans" w:hAnsi="Open Sans" w:cs="Open Sans"/>
          <w:color w:val="121416"/>
          <w:sz w:val="24"/>
          <w:szCs w:val="24"/>
        </w:rPr>
        <w:t xml:space="preserve"> até</w:t>
      </w: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 ver quantas são de alegria ou de raiva com o serviço prestado pelo artista. </w:t>
      </w:r>
    </w:p>
    <w:p w14:paraId="03CD8EA0" w14:textId="77777777" w:rsidR="00FF1192" w:rsidRDefault="00FF1192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2DCBEC4F" w14:textId="7FE5476B" w:rsidR="007A2E95" w:rsidRDefault="0F7977C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Podemos também criar grupos do porquê as pessoas sentem raiva do nosso produto e fazer uma outra mineração para </w:t>
      </w:r>
      <w:proofErr w:type="spellStart"/>
      <w:r w:rsidRPr="703A4223">
        <w:rPr>
          <w:rFonts w:ascii="Open Sans" w:eastAsia="Open Sans" w:hAnsi="Open Sans" w:cs="Open Sans"/>
          <w:color w:val="121416"/>
          <w:sz w:val="24"/>
          <w:szCs w:val="24"/>
        </w:rPr>
        <w:t>clusterizar</w:t>
      </w:r>
      <w:proofErr w:type="spellEnd"/>
      <w:r w:rsidRPr="703A4223">
        <w:rPr>
          <w:rFonts w:ascii="Open Sans" w:eastAsia="Open Sans" w:hAnsi="Open Sans" w:cs="Open Sans"/>
          <w:color w:val="121416"/>
          <w:sz w:val="24"/>
          <w:szCs w:val="24"/>
        </w:rPr>
        <w:t xml:space="preserve"> as frases de raiva, atacando os problemas que são mais recorrentes.</w:t>
      </w:r>
    </w:p>
    <w:p w14:paraId="19F1D606" w14:textId="6DAC6B49" w:rsidR="00FF1192" w:rsidRDefault="00FF1192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71462F4A" w14:textId="5633D4BE" w:rsidR="00D35D68" w:rsidRDefault="00FF1192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A API desenvolvida tem como objetivo trabalhar em conjunto com a principal, desenvolvida em Java com banco </w:t>
      </w:r>
      <w:proofErr w:type="spellStart"/>
      <w:r>
        <w:rPr>
          <w:rFonts w:ascii="Open Sans" w:eastAsia="Open Sans" w:hAnsi="Open Sans" w:cs="Open Sans"/>
          <w:color w:val="121416"/>
          <w:sz w:val="24"/>
          <w:szCs w:val="24"/>
        </w:rPr>
        <w:t>My</w:t>
      </w:r>
      <w:proofErr w:type="spellEnd"/>
      <w:r>
        <w:rPr>
          <w:rFonts w:ascii="Open Sans" w:eastAsia="Open Sans" w:hAnsi="Open Sans" w:cs="Open Sans"/>
          <w:color w:val="121416"/>
          <w:sz w:val="24"/>
          <w:szCs w:val="24"/>
        </w:rPr>
        <w:t xml:space="preserve"> SQL</w:t>
      </w:r>
      <w:r w:rsidR="00D35D68">
        <w:rPr>
          <w:rFonts w:ascii="Open Sans" w:eastAsia="Open Sans" w:hAnsi="Open Sans" w:cs="Open Sans"/>
          <w:color w:val="121416"/>
          <w:sz w:val="24"/>
          <w:szCs w:val="24"/>
        </w:rPr>
        <w:t>,</w:t>
      </w:r>
      <w:r>
        <w:rPr>
          <w:rFonts w:ascii="Open Sans" w:eastAsia="Open Sans" w:hAnsi="Open Sans" w:cs="Open Sans"/>
          <w:color w:val="121416"/>
          <w:sz w:val="24"/>
          <w:szCs w:val="24"/>
        </w:rPr>
        <w:t xml:space="preserve"> que é responsável pelas demais funcionalidades.</w:t>
      </w:r>
    </w:p>
    <w:p w14:paraId="1D7569F9" w14:textId="46A66CF0" w:rsidR="00D35D68" w:rsidRDefault="00D35D6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  <w:r>
        <w:rPr>
          <w:rFonts w:ascii="Open Sans" w:eastAsia="Open Sans" w:hAnsi="Open Sans" w:cs="Open Sans"/>
          <w:color w:val="121416"/>
          <w:sz w:val="24"/>
          <w:szCs w:val="24"/>
        </w:rPr>
        <w:lastRenderedPageBreak/>
        <w:t>A ideia foi desmembrar a parte de mineração toda para p Python inclusive guardar as avaliações em outro banco de dados.</w:t>
      </w:r>
    </w:p>
    <w:p w14:paraId="79AE1797" w14:textId="26CBE4FB" w:rsidR="00D35D68" w:rsidRDefault="00D35D6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771C4506" w14:textId="12910133" w:rsidR="00D35D68" w:rsidRDefault="00D35D6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5FE7CB7B" w14:textId="5A76123C" w:rsidR="00D35D68" w:rsidRDefault="00D35D68" w:rsidP="703A4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121416"/>
          <w:sz w:val="24"/>
          <w:szCs w:val="24"/>
        </w:rPr>
      </w:pPr>
    </w:p>
    <w:p w14:paraId="62EBF3C5" w14:textId="342C4EC0" w:rsidR="00D63361" w:rsidRPr="00D63361" w:rsidRDefault="00D63361" w:rsidP="703A422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0C5B58" w14:textId="77777777" w:rsidR="00D63361" w:rsidRPr="008C36F8" w:rsidRDefault="00D63361" w:rsidP="00D63361">
      <w:pPr>
        <w:pStyle w:val="Ttulo1"/>
        <w:shd w:val="clear" w:color="auto" w:fill="FFFFFF"/>
        <w:spacing w:before="0"/>
        <w:rPr>
          <w:rFonts w:ascii="Arial" w:hAnsi="Arial" w:cs="Arial"/>
          <w:sz w:val="24"/>
          <w:szCs w:val="24"/>
        </w:rPr>
      </w:pPr>
      <w:r w:rsidRPr="00D63361">
        <w:rPr>
          <w:rFonts w:ascii="Arial" w:hAnsi="Arial" w:cs="Arial"/>
          <w:b w:val="0"/>
          <w:bCs/>
          <w:color w:val="000000"/>
          <w:spacing w:val="-3"/>
          <w:sz w:val="24"/>
          <w:szCs w:val="24"/>
        </w:rPr>
        <w:t xml:space="preserve"> </w:t>
      </w:r>
    </w:p>
    <w:p w14:paraId="6D98A12B" w14:textId="77777777" w:rsidR="007A2E95" w:rsidRDefault="007A2E9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7A2E95">
      <w:headerReference w:type="default" r:id="rId16"/>
      <w:footerReference w:type="default" r:id="rId1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397A" w14:textId="77777777" w:rsidR="004A0752" w:rsidRDefault="004A0752">
      <w:pPr>
        <w:spacing w:after="0" w:line="240" w:lineRule="auto"/>
      </w:pPr>
      <w:r>
        <w:separator/>
      </w:r>
    </w:p>
  </w:endnote>
  <w:endnote w:type="continuationSeparator" w:id="0">
    <w:p w14:paraId="071080B5" w14:textId="77777777" w:rsidR="004A0752" w:rsidRDefault="004A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0DB9" w14:textId="77777777" w:rsidR="007A2E95" w:rsidRDefault="00EA40A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FACULDADE DE TECNOLOGIA SENAI LONDRINA</w:t>
    </w:r>
  </w:p>
  <w:p w14:paraId="07596A61" w14:textId="77777777" w:rsidR="007A2E95" w:rsidRDefault="00EA40A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8E88" w14:textId="77777777" w:rsidR="004A0752" w:rsidRDefault="004A0752">
      <w:pPr>
        <w:spacing w:after="0" w:line="240" w:lineRule="auto"/>
      </w:pPr>
      <w:r>
        <w:separator/>
      </w:r>
    </w:p>
  </w:footnote>
  <w:footnote w:type="continuationSeparator" w:id="0">
    <w:p w14:paraId="50FEA16C" w14:textId="77777777" w:rsidR="004A0752" w:rsidRDefault="004A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A45" w14:textId="77777777" w:rsidR="007A2E95" w:rsidRDefault="00EA40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6AE13A" wp14:editId="07777777">
          <wp:simplePos x="0" y="0"/>
          <wp:positionH relativeFrom="column">
            <wp:posOffset>-142239</wp:posOffset>
          </wp:positionH>
          <wp:positionV relativeFrom="paragraph">
            <wp:posOffset>-447039</wp:posOffset>
          </wp:positionV>
          <wp:extent cx="6609080" cy="888365"/>
          <wp:effectExtent l="0" t="0" r="0" b="0"/>
          <wp:wrapNone/>
          <wp:docPr id="3" name="image3.jpg" descr="cabeçalho-branco-Sena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abeçalho-branco-Senai"/>
                  <pic:cNvPicPr preferRelativeResize="0"/>
                </pic:nvPicPr>
                <pic:blipFill>
                  <a:blip r:embed="rId1"/>
                  <a:srcRect l="12383" b="18616"/>
                  <a:stretch>
                    <a:fillRect/>
                  </a:stretch>
                </pic:blipFill>
                <pic:spPr>
                  <a:xfrm>
                    <a:off x="0" y="0"/>
                    <a:ext cx="6609080" cy="888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410F62E" wp14:editId="07777777">
          <wp:simplePos x="0" y="0"/>
          <wp:positionH relativeFrom="column">
            <wp:posOffset>-1067879</wp:posOffset>
          </wp:positionH>
          <wp:positionV relativeFrom="paragraph">
            <wp:posOffset>-431799</wp:posOffset>
          </wp:positionV>
          <wp:extent cx="667385" cy="5536565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7405"/>
    <w:multiLevelType w:val="hybridMultilevel"/>
    <w:tmpl w:val="7FE01A8E"/>
    <w:lvl w:ilvl="0" w:tplc="181C4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E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E6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4D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2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64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6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64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5"/>
    <w:rsid w:val="004A0752"/>
    <w:rsid w:val="007A2E95"/>
    <w:rsid w:val="00B016FA"/>
    <w:rsid w:val="00D35D68"/>
    <w:rsid w:val="00D574BD"/>
    <w:rsid w:val="00D63361"/>
    <w:rsid w:val="00E9665C"/>
    <w:rsid w:val="00EA40A0"/>
    <w:rsid w:val="00F260E5"/>
    <w:rsid w:val="00FF1192"/>
    <w:rsid w:val="0F7977C8"/>
    <w:rsid w:val="131FC08F"/>
    <w:rsid w:val="169B2950"/>
    <w:rsid w:val="1769A976"/>
    <w:rsid w:val="17997C0C"/>
    <w:rsid w:val="1AA14A38"/>
    <w:rsid w:val="1BCFEB85"/>
    <w:rsid w:val="1C7FE679"/>
    <w:rsid w:val="1D0D17A4"/>
    <w:rsid w:val="1D8310AC"/>
    <w:rsid w:val="1E6A60BC"/>
    <w:rsid w:val="20B9F40D"/>
    <w:rsid w:val="233DD1DF"/>
    <w:rsid w:val="2373AE08"/>
    <w:rsid w:val="23DAFD6A"/>
    <w:rsid w:val="2E808486"/>
    <w:rsid w:val="30117304"/>
    <w:rsid w:val="31941B08"/>
    <w:rsid w:val="326BD58F"/>
    <w:rsid w:val="3A9DD1C3"/>
    <w:rsid w:val="4B590E9E"/>
    <w:rsid w:val="4CB2CC92"/>
    <w:rsid w:val="4D97A6DC"/>
    <w:rsid w:val="4E34BB23"/>
    <w:rsid w:val="4E90AF60"/>
    <w:rsid w:val="4ED4775F"/>
    <w:rsid w:val="53B2CA65"/>
    <w:rsid w:val="55CF9893"/>
    <w:rsid w:val="58F842DA"/>
    <w:rsid w:val="5ABF0209"/>
    <w:rsid w:val="5DE59D5F"/>
    <w:rsid w:val="6049BBE1"/>
    <w:rsid w:val="663F5926"/>
    <w:rsid w:val="66EF541A"/>
    <w:rsid w:val="67E0865C"/>
    <w:rsid w:val="68E9861E"/>
    <w:rsid w:val="6976F9E8"/>
    <w:rsid w:val="6EE13DA2"/>
    <w:rsid w:val="703A4223"/>
    <w:rsid w:val="723206C1"/>
    <w:rsid w:val="78EA6D19"/>
    <w:rsid w:val="7AD26258"/>
    <w:rsid w:val="7EE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A427"/>
  <w15:docId w15:val="{B6D5ADE3-3B06-449A-99B1-2B374A0C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teodoro</dc:creator>
  <cp:lastModifiedBy>Matheus Aparecido Teodoro</cp:lastModifiedBy>
  <cp:revision>2</cp:revision>
  <dcterms:created xsi:type="dcterms:W3CDTF">2021-11-04T23:22:00Z</dcterms:created>
  <dcterms:modified xsi:type="dcterms:W3CDTF">2021-11-04T23:22:00Z</dcterms:modified>
</cp:coreProperties>
</file>