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061" w:rsidRDefault="00D35061" w:rsidP="00D35061">
      <w:pPr>
        <w:spacing w:after="0"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Graphing Inequalities</w:t>
      </w:r>
    </w:p>
    <w:p w:rsidR="00D35061" w:rsidRDefault="00D35061" w:rsidP="00D35061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In this internal we are not only graphing lines that are equal, but we are wanting to graph areas that are more or less than a line to find a ‘feasible region’. This is an area where all of the inequalities hold true. The first one has been done for you.</w:t>
      </w:r>
    </w:p>
    <w:p w:rsidR="00D35061" w:rsidRPr="00EE6C04" w:rsidRDefault="00D35061" w:rsidP="00D35061">
      <w:pPr>
        <w:spacing w:after="0" w:line="240" w:lineRule="auto"/>
        <w:rPr>
          <w:rFonts w:ascii="Palatino Linotype" w:hAnsi="Palatino Linotyp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6"/>
        <w:gridCol w:w="4812"/>
      </w:tblGrid>
      <w:tr w:rsidR="00D35061" w:rsidTr="00265A68">
        <w:tc>
          <w:tcPr>
            <w:tcW w:w="4826" w:type="dxa"/>
          </w:tcPr>
          <w:p w:rsidR="00D35061" w:rsidRDefault="00D35061" w:rsidP="00D72ACE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Question 1</w:t>
            </w:r>
          </w:p>
          <w:p w:rsidR="00D35061" w:rsidRPr="00356252" w:rsidRDefault="00D35061" w:rsidP="00D72ACE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4x + 3y ≤ 120</w:t>
            </w:r>
          </w:p>
          <w:p w:rsidR="00D35061" w:rsidRPr="00356252" w:rsidRDefault="00D35061" w:rsidP="00D72ACE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7x + 8y ≤ 280</w:t>
            </w:r>
          </w:p>
          <w:p w:rsidR="00D35061" w:rsidRPr="00356252" w:rsidRDefault="00D35061" w:rsidP="00D72ACE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x ≥ 5</w:t>
            </w: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y ≥ 10</w:t>
            </w:r>
          </w:p>
          <w:p w:rsidR="00D35061" w:rsidRDefault="00D35061" w:rsidP="00D72ACE">
            <w:pPr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Pr="00EE6C04" w:rsidRDefault="00D35061" w:rsidP="00D72ACE">
            <w:pPr>
              <w:ind w:left="720"/>
              <w:rPr>
                <w:rFonts w:ascii="Palatino Linotype" w:hAnsi="Palatino Linotype"/>
                <w:b/>
              </w:rPr>
            </w:pPr>
          </w:p>
        </w:tc>
        <w:tc>
          <w:tcPr>
            <w:tcW w:w="4812" w:type="dxa"/>
          </w:tcPr>
          <w:p w:rsidR="00D35061" w:rsidRDefault="00D35061" w:rsidP="00D72AC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noProof/>
                <w:lang w:eastAsia="en-NZ"/>
              </w:rPr>
              <w:drawing>
                <wp:anchor distT="0" distB="0" distL="114300" distR="114300" simplePos="0" relativeHeight="251659264" behindDoc="0" locked="0" layoutInCell="1" allowOverlap="1" wp14:anchorId="71809D59" wp14:editId="6E215557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-224155</wp:posOffset>
                  </wp:positionV>
                  <wp:extent cx="2356801" cy="2276475"/>
                  <wp:effectExtent l="0" t="0" r="5715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841" cy="22803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35061" w:rsidTr="00265A68">
        <w:tc>
          <w:tcPr>
            <w:tcW w:w="4826" w:type="dxa"/>
          </w:tcPr>
          <w:p w:rsidR="00D35061" w:rsidRDefault="00D35061" w:rsidP="00D72ACE">
            <w:pPr>
              <w:rPr>
                <w:rFonts w:ascii="Palatino Linotype" w:hAnsi="Palatino Linotype"/>
                <w:b/>
              </w:rPr>
            </w:pPr>
            <w:r w:rsidRPr="00AC7461">
              <w:rPr>
                <w:rFonts w:ascii="Palatino Linotype" w:hAnsi="Palatino Linotype"/>
                <w:b/>
              </w:rPr>
              <w:t>Question 2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10x + 9y ≤ 450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3x + 8y ≤ 240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x ≥ 11</w:t>
            </w:r>
          </w:p>
          <w:p w:rsid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y ≥ 18</w:t>
            </w: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Pr="00AC74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</w:tc>
        <w:tc>
          <w:tcPr>
            <w:tcW w:w="4812" w:type="dxa"/>
          </w:tcPr>
          <w:p w:rsidR="00D35061" w:rsidRDefault="00D35061" w:rsidP="00D72ACE">
            <w:pPr>
              <w:rPr>
                <w:rFonts w:ascii="Palatino Linotype" w:hAnsi="Palatino Linotype"/>
              </w:rPr>
            </w:pPr>
          </w:p>
        </w:tc>
      </w:tr>
      <w:tr w:rsidR="00D35061" w:rsidTr="00265A68">
        <w:tc>
          <w:tcPr>
            <w:tcW w:w="4826" w:type="dxa"/>
          </w:tcPr>
          <w:p w:rsidR="00D35061" w:rsidRDefault="00D35061" w:rsidP="00D72ACE">
            <w:pPr>
              <w:rPr>
                <w:rFonts w:ascii="Palatino Linotype" w:hAnsi="Palatino Linotype"/>
                <w:b/>
              </w:rPr>
            </w:pPr>
            <w:r w:rsidRPr="00AC7461">
              <w:rPr>
                <w:rFonts w:ascii="Palatino Linotype" w:hAnsi="Palatino Linotype"/>
                <w:b/>
              </w:rPr>
              <w:t>Question 3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5x + 3y ≤ 300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7x + 9y ≤ 630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x ≥ 10</w:t>
            </w:r>
          </w:p>
          <w:p w:rsid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y ≥ 8</w:t>
            </w: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Pr="00AC7461" w:rsidRDefault="00D35061" w:rsidP="00D72ACE">
            <w:pPr>
              <w:ind w:left="720"/>
              <w:rPr>
                <w:rFonts w:ascii="Palatino Linotype" w:hAnsi="Palatino Linotype"/>
                <w:b/>
              </w:rPr>
            </w:pPr>
          </w:p>
        </w:tc>
        <w:tc>
          <w:tcPr>
            <w:tcW w:w="4812" w:type="dxa"/>
          </w:tcPr>
          <w:p w:rsidR="00D35061" w:rsidRDefault="00D35061" w:rsidP="00D72ACE">
            <w:pPr>
              <w:rPr>
                <w:rFonts w:ascii="Palatino Linotype" w:hAnsi="Palatino Linotype"/>
              </w:rPr>
            </w:pPr>
          </w:p>
        </w:tc>
      </w:tr>
      <w:tr w:rsidR="00D35061" w:rsidTr="00265A68">
        <w:tc>
          <w:tcPr>
            <w:tcW w:w="4826" w:type="dxa"/>
          </w:tcPr>
          <w:p w:rsidR="00D35061" w:rsidRDefault="00D35061" w:rsidP="00D72ACE">
            <w:pPr>
              <w:rPr>
                <w:rFonts w:ascii="Palatino Linotype" w:hAnsi="Palatino Linotype"/>
                <w:b/>
              </w:rPr>
            </w:pPr>
            <w:r w:rsidRPr="00AC7461">
              <w:rPr>
                <w:rFonts w:ascii="Palatino Linotype" w:hAnsi="Palatino Linotype"/>
                <w:b/>
              </w:rPr>
              <w:t>Question 4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16x + 15y ≤ 1200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7x + 19y ≤ 665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x ≥ 20</w:t>
            </w:r>
          </w:p>
          <w:p w:rsid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y ≥ 5</w:t>
            </w: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Pr="00AC74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</w:tc>
        <w:tc>
          <w:tcPr>
            <w:tcW w:w="4812" w:type="dxa"/>
          </w:tcPr>
          <w:p w:rsidR="00D35061" w:rsidRDefault="00D35061" w:rsidP="00D72ACE">
            <w:pPr>
              <w:rPr>
                <w:rFonts w:ascii="Palatino Linotype" w:hAnsi="Palatino Linotype"/>
              </w:rPr>
            </w:pPr>
          </w:p>
        </w:tc>
      </w:tr>
    </w:tbl>
    <w:p w:rsidR="00265A68" w:rsidRDefault="00265A6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6"/>
        <w:gridCol w:w="4812"/>
      </w:tblGrid>
      <w:tr w:rsidR="00D35061" w:rsidTr="00265A68">
        <w:tc>
          <w:tcPr>
            <w:tcW w:w="4826" w:type="dxa"/>
          </w:tcPr>
          <w:p w:rsidR="00D35061" w:rsidRDefault="00D35061" w:rsidP="00D72ACE">
            <w:pPr>
              <w:rPr>
                <w:rFonts w:ascii="Palatino Linotype" w:hAnsi="Palatino Linotype"/>
                <w:b/>
              </w:rPr>
            </w:pPr>
            <w:r w:rsidRPr="00AC7461">
              <w:rPr>
                <w:rFonts w:ascii="Palatino Linotype" w:hAnsi="Palatino Linotype"/>
                <w:b/>
              </w:rPr>
              <w:lastRenderedPageBreak/>
              <w:t>Question 5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11x + 14y ≤ 770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9x + 20y ≤ 900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x ≥ 16</w:t>
            </w:r>
          </w:p>
          <w:p w:rsid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y ≥ 20</w:t>
            </w: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Pr="00AC74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</w:tc>
        <w:tc>
          <w:tcPr>
            <w:tcW w:w="4812" w:type="dxa"/>
          </w:tcPr>
          <w:p w:rsidR="00D35061" w:rsidRDefault="00D35061" w:rsidP="00D72ACE">
            <w:pPr>
              <w:rPr>
                <w:rFonts w:ascii="Palatino Linotype" w:hAnsi="Palatino Linotype"/>
              </w:rPr>
            </w:pPr>
          </w:p>
        </w:tc>
      </w:tr>
      <w:tr w:rsidR="00D35061" w:rsidTr="00265A68">
        <w:tc>
          <w:tcPr>
            <w:tcW w:w="4826" w:type="dxa"/>
          </w:tcPr>
          <w:p w:rsidR="00D35061" w:rsidRDefault="00D35061" w:rsidP="00D72ACE">
            <w:pPr>
              <w:rPr>
                <w:rFonts w:ascii="Palatino Linotype" w:hAnsi="Palatino Linotype"/>
                <w:b/>
              </w:rPr>
            </w:pPr>
            <w:r w:rsidRPr="00AC7461">
              <w:rPr>
                <w:rFonts w:ascii="Palatino Linotype" w:hAnsi="Palatino Linotype"/>
                <w:b/>
              </w:rPr>
              <w:t>Question 6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17x + 8y ≤ 680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9x + 13y ≤ 585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x ≥ 7</w:t>
            </w:r>
          </w:p>
          <w:p w:rsid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y ≥ 17</w:t>
            </w: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Pr="00AC7461" w:rsidRDefault="00D35061" w:rsidP="00D72ACE">
            <w:pPr>
              <w:ind w:left="720"/>
              <w:rPr>
                <w:rFonts w:ascii="Palatino Linotype" w:hAnsi="Palatino Linotype"/>
                <w:b/>
              </w:rPr>
            </w:pPr>
          </w:p>
        </w:tc>
        <w:tc>
          <w:tcPr>
            <w:tcW w:w="4812" w:type="dxa"/>
          </w:tcPr>
          <w:p w:rsidR="00D35061" w:rsidRDefault="00D35061" w:rsidP="00D72ACE">
            <w:pPr>
              <w:rPr>
                <w:rFonts w:ascii="Palatino Linotype" w:hAnsi="Palatino Linotype"/>
              </w:rPr>
            </w:pPr>
          </w:p>
        </w:tc>
      </w:tr>
      <w:tr w:rsidR="00D35061" w:rsidTr="00265A68">
        <w:tc>
          <w:tcPr>
            <w:tcW w:w="4826" w:type="dxa"/>
          </w:tcPr>
          <w:p w:rsidR="00D35061" w:rsidRDefault="00D35061" w:rsidP="00D72ACE">
            <w:pPr>
              <w:rPr>
                <w:rFonts w:ascii="Palatino Linotype" w:hAnsi="Palatino Linotype"/>
                <w:b/>
              </w:rPr>
            </w:pPr>
            <w:r w:rsidRPr="00AC7461">
              <w:rPr>
                <w:rFonts w:ascii="Palatino Linotype" w:hAnsi="Palatino Linotype"/>
                <w:b/>
              </w:rPr>
              <w:t>Question 7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13x + 5y ≤ 325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8x + 15y ≤ 600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x ≥ 10</w:t>
            </w:r>
          </w:p>
          <w:p w:rsid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y ≥ 9</w:t>
            </w: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Pr="00AC74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</w:tc>
        <w:tc>
          <w:tcPr>
            <w:tcW w:w="4812" w:type="dxa"/>
          </w:tcPr>
          <w:p w:rsidR="00D35061" w:rsidRDefault="00D35061" w:rsidP="00D72ACE">
            <w:pPr>
              <w:rPr>
                <w:rFonts w:ascii="Palatino Linotype" w:hAnsi="Palatino Linotype"/>
              </w:rPr>
            </w:pPr>
          </w:p>
        </w:tc>
      </w:tr>
      <w:tr w:rsidR="00D35061" w:rsidTr="00265A68">
        <w:tc>
          <w:tcPr>
            <w:tcW w:w="4826" w:type="dxa"/>
          </w:tcPr>
          <w:p w:rsidR="00D35061" w:rsidRDefault="00D35061" w:rsidP="00D72ACE">
            <w:pPr>
              <w:rPr>
                <w:rFonts w:ascii="Palatino Linotype" w:hAnsi="Palatino Linotype"/>
                <w:b/>
              </w:rPr>
            </w:pPr>
            <w:r w:rsidRPr="00AC7461">
              <w:rPr>
                <w:rFonts w:ascii="Palatino Linotype" w:hAnsi="Palatino Linotype"/>
                <w:b/>
              </w:rPr>
              <w:t>Question 8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17x + 4y ≤ 340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3x + 5y ≤ 150</w:t>
            </w:r>
          </w:p>
          <w:p w:rsidR="00D35061" w:rsidRP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x ≥ 5</w:t>
            </w:r>
          </w:p>
          <w:p w:rsidR="00D35061" w:rsidRDefault="00D35061" w:rsidP="00D35061">
            <w:pPr>
              <w:ind w:left="720"/>
              <w:rPr>
                <w:rFonts w:ascii="Palatino Linotype" w:hAnsi="Palatino Linotype"/>
              </w:rPr>
            </w:pPr>
            <w:r w:rsidRPr="00D35061">
              <w:rPr>
                <w:rFonts w:ascii="Palatino Linotype" w:hAnsi="Palatino Linotype"/>
              </w:rPr>
              <w:t>y ≥ 19</w:t>
            </w: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  <w:p w:rsidR="00D35061" w:rsidRPr="00AC7461" w:rsidRDefault="00D35061" w:rsidP="00D72ACE">
            <w:pPr>
              <w:ind w:left="720"/>
              <w:rPr>
                <w:rFonts w:ascii="Palatino Linotype" w:hAnsi="Palatino Linotype"/>
              </w:rPr>
            </w:pPr>
          </w:p>
        </w:tc>
        <w:tc>
          <w:tcPr>
            <w:tcW w:w="4812" w:type="dxa"/>
          </w:tcPr>
          <w:p w:rsidR="00D35061" w:rsidRDefault="00D35061" w:rsidP="00D72ACE">
            <w:pPr>
              <w:rPr>
                <w:rFonts w:ascii="Palatino Linotype" w:hAnsi="Palatino Linotype"/>
              </w:rPr>
            </w:pPr>
          </w:p>
        </w:tc>
      </w:tr>
    </w:tbl>
    <w:p w:rsidR="00934DDC" w:rsidRDefault="00934DDC" w:rsidP="00D35061"/>
    <w:p w:rsidR="00934DDC" w:rsidRDefault="00934DD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6"/>
        <w:gridCol w:w="4812"/>
      </w:tblGrid>
      <w:tr w:rsidR="00934DDC" w:rsidTr="00265A68">
        <w:tc>
          <w:tcPr>
            <w:tcW w:w="4826" w:type="dxa"/>
          </w:tcPr>
          <w:p w:rsidR="00934DDC" w:rsidRDefault="00934DDC" w:rsidP="00625C92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lastRenderedPageBreak/>
              <w:t>Question 9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17x + 5y ≤ 425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8x + 15y ≤ 600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x ≥ 9</w:t>
            </w: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y ≥ 15</w:t>
            </w:r>
          </w:p>
          <w:p w:rsidR="00934DDC" w:rsidRDefault="00934DDC" w:rsidP="00625C92">
            <w:pPr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Pr="00EE6C04" w:rsidRDefault="00934DDC" w:rsidP="00625C92">
            <w:pPr>
              <w:ind w:left="720"/>
              <w:rPr>
                <w:rFonts w:ascii="Palatino Linotype" w:hAnsi="Palatino Linotype"/>
                <w:b/>
              </w:rPr>
            </w:pPr>
          </w:p>
        </w:tc>
        <w:tc>
          <w:tcPr>
            <w:tcW w:w="4812" w:type="dxa"/>
          </w:tcPr>
          <w:p w:rsidR="00934DDC" w:rsidRDefault="00934DDC" w:rsidP="00625C92">
            <w:pPr>
              <w:rPr>
                <w:rFonts w:ascii="Palatino Linotype" w:hAnsi="Palatino Linotype"/>
              </w:rPr>
            </w:pPr>
          </w:p>
        </w:tc>
      </w:tr>
      <w:tr w:rsidR="00934DDC" w:rsidTr="00265A68">
        <w:tc>
          <w:tcPr>
            <w:tcW w:w="4826" w:type="dxa"/>
          </w:tcPr>
          <w:p w:rsidR="00934DDC" w:rsidRDefault="00934DDC" w:rsidP="00625C92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Question 10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17x + 6y ≤ 510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12x + 11y ≤ 660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x ≥ 6</w:t>
            </w: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y ≥ 11</w:t>
            </w: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Pr="00AC7461" w:rsidRDefault="00934DDC" w:rsidP="00625C92">
            <w:pPr>
              <w:ind w:left="720"/>
              <w:rPr>
                <w:rFonts w:ascii="Palatino Linotype" w:hAnsi="Palatino Linotype"/>
              </w:rPr>
            </w:pPr>
          </w:p>
        </w:tc>
        <w:tc>
          <w:tcPr>
            <w:tcW w:w="4812" w:type="dxa"/>
          </w:tcPr>
          <w:p w:rsidR="00934DDC" w:rsidRDefault="00934DDC" w:rsidP="00625C92">
            <w:pPr>
              <w:rPr>
                <w:rFonts w:ascii="Palatino Linotype" w:hAnsi="Palatino Linotype"/>
              </w:rPr>
            </w:pPr>
          </w:p>
        </w:tc>
      </w:tr>
      <w:tr w:rsidR="00934DDC" w:rsidTr="00265A68">
        <w:tc>
          <w:tcPr>
            <w:tcW w:w="4826" w:type="dxa"/>
          </w:tcPr>
          <w:p w:rsidR="00934DDC" w:rsidRDefault="00934DDC" w:rsidP="00625C92">
            <w:pPr>
              <w:rPr>
                <w:rFonts w:ascii="Palatino Linotype" w:hAnsi="Palatino Linotype"/>
                <w:b/>
              </w:rPr>
            </w:pPr>
            <w:r w:rsidRPr="00AC7461">
              <w:rPr>
                <w:rFonts w:ascii="Palatino Linotype" w:hAnsi="Palatino Linotype"/>
                <w:b/>
              </w:rPr>
              <w:t xml:space="preserve">Question </w:t>
            </w:r>
            <w:r>
              <w:rPr>
                <w:rFonts w:ascii="Palatino Linotype" w:hAnsi="Palatino Linotype"/>
                <w:b/>
              </w:rPr>
              <w:t>11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17x + 13y ≤ 1105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13x + 16y ≤ 1040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x ≥ 12</w:t>
            </w: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y ≥ 10</w:t>
            </w: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934DDC">
            <w:pPr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Pr="00AC7461" w:rsidRDefault="00934DDC" w:rsidP="00625C92">
            <w:pPr>
              <w:ind w:left="720"/>
              <w:rPr>
                <w:rFonts w:ascii="Palatino Linotype" w:hAnsi="Palatino Linotype"/>
                <w:b/>
              </w:rPr>
            </w:pPr>
          </w:p>
        </w:tc>
        <w:tc>
          <w:tcPr>
            <w:tcW w:w="4812" w:type="dxa"/>
          </w:tcPr>
          <w:p w:rsidR="00934DDC" w:rsidRDefault="00934DDC" w:rsidP="00625C92">
            <w:pPr>
              <w:rPr>
                <w:rFonts w:ascii="Palatino Linotype" w:hAnsi="Palatino Linotype"/>
              </w:rPr>
            </w:pPr>
          </w:p>
        </w:tc>
      </w:tr>
      <w:tr w:rsidR="00934DDC" w:rsidTr="00265A68">
        <w:tc>
          <w:tcPr>
            <w:tcW w:w="4826" w:type="dxa"/>
          </w:tcPr>
          <w:p w:rsidR="00934DDC" w:rsidRDefault="00934DDC" w:rsidP="00625C92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Question 12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19x + 7y ≤ 665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3x + 5y ≤ 150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x ≥ 12</w:t>
            </w: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y ≥ 11</w:t>
            </w: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Pr="00AC7461" w:rsidRDefault="00934DDC" w:rsidP="00934DDC">
            <w:pPr>
              <w:rPr>
                <w:rFonts w:ascii="Palatino Linotype" w:hAnsi="Palatino Linotype"/>
              </w:rPr>
            </w:pPr>
          </w:p>
        </w:tc>
        <w:tc>
          <w:tcPr>
            <w:tcW w:w="4812" w:type="dxa"/>
          </w:tcPr>
          <w:p w:rsidR="00934DDC" w:rsidRDefault="00934DDC" w:rsidP="00625C92">
            <w:pPr>
              <w:rPr>
                <w:rFonts w:ascii="Palatino Linotype" w:hAnsi="Palatino Linotype"/>
              </w:rPr>
            </w:pPr>
          </w:p>
        </w:tc>
      </w:tr>
    </w:tbl>
    <w:p w:rsidR="00265A68" w:rsidRDefault="00265A68">
      <w:r>
        <w:br w:type="page"/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6"/>
        <w:gridCol w:w="4812"/>
      </w:tblGrid>
      <w:tr w:rsidR="00934DDC" w:rsidTr="00265A68">
        <w:tc>
          <w:tcPr>
            <w:tcW w:w="4826" w:type="dxa"/>
          </w:tcPr>
          <w:p w:rsidR="00934DDC" w:rsidRDefault="00934DDC" w:rsidP="00625C92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lastRenderedPageBreak/>
              <w:t>Question 13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18x + 11y ≤ 990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12x + 13y ≤ 780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x ≥ 9</w:t>
            </w: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y ≥ 15</w:t>
            </w: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Pr="00AC7461" w:rsidRDefault="00934DDC" w:rsidP="00625C92">
            <w:pPr>
              <w:ind w:left="720"/>
              <w:rPr>
                <w:rFonts w:ascii="Palatino Linotype" w:hAnsi="Palatino Linotype"/>
              </w:rPr>
            </w:pPr>
          </w:p>
        </w:tc>
        <w:tc>
          <w:tcPr>
            <w:tcW w:w="4812" w:type="dxa"/>
          </w:tcPr>
          <w:p w:rsidR="00934DDC" w:rsidRDefault="00934DDC" w:rsidP="00625C92">
            <w:pPr>
              <w:rPr>
                <w:rFonts w:ascii="Palatino Linotype" w:hAnsi="Palatino Linotype"/>
              </w:rPr>
            </w:pPr>
          </w:p>
        </w:tc>
      </w:tr>
      <w:tr w:rsidR="00934DDC" w:rsidTr="00265A68">
        <w:tc>
          <w:tcPr>
            <w:tcW w:w="4826" w:type="dxa"/>
          </w:tcPr>
          <w:p w:rsidR="00934DDC" w:rsidRDefault="00934DDC" w:rsidP="00625C92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Question 14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3x + </w:t>
            </w:r>
            <w:r w:rsidRPr="00934DDC">
              <w:rPr>
                <w:rFonts w:ascii="Palatino Linotype" w:hAnsi="Palatino Linotype"/>
              </w:rPr>
              <w:t>y ≤ 75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4x + 11y ≤ 220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x ≥ 17</w:t>
            </w: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y ≥ 8</w:t>
            </w: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Pr="00AC7461" w:rsidRDefault="00934DDC" w:rsidP="00625C92">
            <w:pPr>
              <w:ind w:left="720"/>
              <w:rPr>
                <w:rFonts w:ascii="Palatino Linotype" w:hAnsi="Palatino Linotype"/>
                <w:b/>
              </w:rPr>
            </w:pPr>
          </w:p>
        </w:tc>
        <w:tc>
          <w:tcPr>
            <w:tcW w:w="4812" w:type="dxa"/>
          </w:tcPr>
          <w:p w:rsidR="00934DDC" w:rsidRDefault="00934DDC" w:rsidP="00625C92">
            <w:pPr>
              <w:rPr>
                <w:rFonts w:ascii="Palatino Linotype" w:hAnsi="Palatino Linotype"/>
              </w:rPr>
            </w:pPr>
          </w:p>
        </w:tc>
      </w:tr>
      <w:tr w:rsidR="00934DDC" w:rsidTr="00265A68">
        <w:tc>
          <w:tcPr>
            <w:tcW w:w="4826" w:type="dxa"/>
          </w:tcPr>
          <w:p w:rsidR="00934DDC" w:rsidRDefault="00934DDC" w:rsidP="00625C92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Question 15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17x + 10y ≤ 850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11x + 12y ≤ 660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x ≥ 12</w:t>
            </w: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y ≥ 7</w:t>
            </w: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Pr="00AC7461" w:rsidRDefault="00934DDC" w:rsidP="00625C92">
            <w:pPr>
              <w:ind w:left="720"/>
              <w:rPr>
                <w:rFonts w:ascii="Palatino Linotype" w:hAnsi="Palatino Linotype"/>
              </w:rPr>
            </w:pPr>
          </w:p>
        </w:tc>
        <w:tc>
          <w:tcPr>
            <w:tcW w:w="4812" w:type="dxa"/>
          </w:tcPr>
          <w:p w:rsidR="00934DDC" w:rsidRDefault="00934DDC" w:rsidP="00625C92">
            <w:pPr>
              <w:rPr>
                <w:rFonts w:ascii="Palatino Linotype" w:hAnsi="Palatino Linotype"/>
              </w:rPr>
            </w:pPr>
          </w:p>
        </w:tc>
      </w:tr>
      <w:tr w:rsidR="00934DDC" w:rsidTr="00265A68">
        <w:tc>
          <w:tcPr>
            <w:tcW w:w="4826" w:type="dxa"/>
          </w:tcPr>
          <w:p w:rsidR="00934DDC" w:rsidRDefault="00934DDC" w:rsidP="00625C92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Question 16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13x + 5y ≤ 325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x + 3y ≤ 60</w:t>
            </w:r>
          </w:p>
          <w:p w:rsidR="00934DDC" w:rsidRP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x ≥ 14</w:t>
            </w:r>
          </w:p>
          <w:p w:rsidR="00934DDC" w:rsidRDefault="00934DDC" w:rsidP="00934DDC">
            <w:pPr>
              <w:ind w:left="720"/>
              <w:rPr>
                <w:rFonts w:ascii="Palatino Linotype" w:hAnsi="Palatino Linotype"/>
              </w:rPr>
            </w:pPr>
            <w:r w:rsidRPr="00934DDC">
              <w:rPr>
                <w:rFonts w:ascii="Palatino Linotype" w:hAnsi="Palatino Linotype"/>
              </w:rPr>
              <w:t>y ≥ 6</w:t>
            </w: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Default="00934DDC" w:rsidP="00625C92">
            <w:pPr>
              <w:ind w:left="720"/>
              <w:rPr>
                <w:rFonts w:ascii="Palatino Linotype" w:hAnsi="Palatino Linotype"/>
              </w:rPr>
            </w:pPr>
          </w:p>
          <w:p w:rsidR="00934DDC" w:rsidRPr="00AC7461" w:rsidRDefault="00934DDC" w:rsidP="00625C92">
            <w:pPr>
              <w:ind w:left="720"/>
              <w:rPr>
                <w:rFonts w:ascii="Palatino Linotype" w:hAnsi="Palatino Linotype"/>
              </w:rPr>
            </w:pPr>
          </w:p>
        </w:tc>
        <w:tc>
          <w:tcPr>
            <w:tcW w:w="4812" w:type="dxa"/>
          </w:tcPr>
          <w:p w:rsidR="00934DDC" w:rsidRDefault="00934DDC" w:rsidP="00625C92">
            <w:pPr>
              <w:rPr>
                <w:rFonts w:ascii="Palatino Linotype" w:hAnsi="Palatino Linotype"/>
              </w:rPr>
            </w:pPr>
          </w:p>
        </w:tc>
      </w:tr>
    </w:tbl>
    <w:p w:rsidR="00934DDC" w:rsidRDefault="00934DDC" w:rsidP="00934DDC"/>
    <w:p w:rsidR="00217276" w:rsidRDefault="00217276" w:rsidP="00D35061"/>
    <w:sectPr w:rsidR="00217276" w:rsidSect="00265A68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0E9" w:rsidRDefault="00F100E9" w:rsidP="00265A68">
      <w:pPr>
        <w:spacing w:after="0" w:line="240" w:lineRule="auto"/>
      </w:pPr>
      <w:r>
        <w:separator/>
      </w:r>
    </w:p>
  </w:endnote>
  <w:endnote w:type="continuationSeparator" w:id="0">
    <w:p w:rsidR="00F100E9" w:rsidRDefault="00F100E9" w:rsidP="0026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A68" w:rsidRDefault="00265A68" w:rsidP="00265A68">
    <w:pPr>
      <w:pStyle w:val="Footer"/>
      <w:tabs>
        <w:tab w:val="clear" w:pos="4513"/>
        <w:tab w:val="clear" w:pos="9026"/>
        <w:tab w:val="center" w:pos="4820"/>
        <w:tab w:val="right" w:pos="9639"/>
      </w:tabs>
    </w:pPr>
    <w:r>
      <w:rPr>
        <w:rFonts w:ascii="Palatino Linotype" w:hAnsi="Palatino Linotype"/>
      </w:rPr>
      <w:t>www.MathsNZ.com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0E9" w:rsidRDefault="00F100E9" w:rsidP="00265A68">
      <w:pPr>
        <w:spacing w:after="0" w:line="240" w:lineRule="auto"/>
      </w:pPr>
      <w:r>
        <w:separator/>
      </w:r>
    </w:p>
  </w:footnote>
  <w:footnote w:type="continuationSeparator" w:id="0">
    <w:p w:rsidR="00F100E9" w:rsidRDefault="00F100E9" w:rsidP="00265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61"/>
    <w:rsid w:val="000A3349"/>
    <w:rsid w:val="000C47E3"/>
    <w:rsid w:val="00131A53"/>
    <w:rsid w:val="00174EDD"/>
    <w:rsid w:val="001A5561"/>
    <w:rsid w:val="00217276"/>
    <w:rsid w:val="0023378F"/>
    <w:rsid w:val="00265A68"/>
    <w:rsid w:val="002D0AC7"/>
    <w:rsid w:val="002E5968"/>
    <w:rsid w:val="00354B5A"/>
    <w:rsid w:val="00385030"/>
    <w:rsid w:val="00401855"/>
    <w:rsid w:val="004A3E01"/>
    <w:rsid w:val="004A4D0C"/>
    <w:rsid w:val="004C57F9"/>
    <w:rsid w:val="00556243"/>
    <w:rsid w:val="005736F9"/>
    <w:rsid w:val="005E52FD"/>
    <w:rsid w:val="00623546"/>
    <w:rsid w:val="00636B45"/>
    <w:rsid w:val="00641052"/>
    <w:rsid w:val="00795ECF"/>
    <w:rsid w:val="007A21AF"/>
    <w:rsid w:val="007B562F"/>
    <w:rsid w:val="007E61C8"/>
    <w:rsid w:val="008E60C0"/>
    <w:rsid w:val="0093146B"/>
    <w:rsid w:val="00934DDC"/>
    <w:rsid w:val="00A31E0A"/>
    <w:rsid w:val="00BE5DB1"/>
    <w:rsid w:val="00C37985"/>
    <w:rsid w:val="00C51018"/>
    <w:rsid w:val="00C95C85"/>
    <w:rsid w:val="00CF3146"/>
    <w:rsid w:val="00D35061"/>
    <w:rsid w:val="00D36FBB"/>
    <w:rsid w:val="00D50BC5"/>
    <w:rsid w:val="00DD3C06"/>
    <w:rsid w:val="00DD7420"/>
    <w:rsid w:val="00DE0804"/>
    <w:rsid w:val="00E91A49"/>
    <w:rsid w:val="00EC2A1C"/>
    <w:rsid w:val="00F100E9"/>
    <w:rsid w:val="00F2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1511B-93FA-4274-AF4B-C19A4BA5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D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68"/>
  </w:style>
  <w:style w:type="paragraph" w:styleId="Footer">
    <w:name w:val="footer"/>
    <w:basedOn w:val="Normal"/>
    <w:link w:val="FooterChar"/>
    <w:uiPriority w:val="99"/>
    <w:unhideWhenUsed/>
    <w:rsid w:val="00265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</dc:creator>
  <cp:keywords/>
  <dc:description/>
  <cp:lastModifiedBy>Jake Wills</cp:lastModifiedBy>
  <cp:revision>5</cp:revision>
  <cp:lastPrinted>2014-04-07T23:45:00Z</cp:lastPrinted>
  <dcterms:created xsi:type="dcterms:W3CDTF">2014-04-05T21:40:00Z</dcterms:created>
  <dcterms:modified xsi:type="dcterms:W3CDTF">2014-04-22T20:54:00Z</dcterms:modified>
</cp:coreProperties>
</file>