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6F" w:rsidRDefault="004F36FD">
      <w:r>
        <w:t xml:space="preserve">1 – Salto </w:t>
      </w:r>
      <w:proofErr w:type="spellStart"/>
      <w:r>
        <w:t>Abalacob</w:t>
      </w:r>
      <w:proofErr w:type="spellEnd"/>
    </w:p>
    <w:p w:rsidR="004F36FD" w:rsidRDefault="004F36FD">
      <w:r>
        <w:t xml:space="preserve">2 – Salto </w:t>
      </w:r>
      <w:proofErr w:type="spellStart"/>
      <w:r>
        <w:t>cmj</w:t>
      </w:r>
      <w:proofErr w:type="spellEnd"/>
    </w:p>
    <w:p w:rsidR="004F36FD" w:rsidRDefault="004F36FD">
      <w:r>
        <w:t xml:space="preserve">3 – Salto </w:t>
      </w:r>
      <w:proofErr w:type="spellStart"/>
      <w:r>
        <w:t>sj</w:t>
      </w:r>
      <w:proofErr w:type="spellEnd"/>
    </w:p>
    <w:p w:rsidR="004F36FD" w:rsidRDefault="004F36FD">
      <w:r>
        <w:t>4 – Salto Continuo</w:t>
      </w:r>
    </w:p>
    <w:p w:rsidR="004F36FD" w:rsidRDefault="004F36FD">
      <w:r>
        <w:t>5 – Peso muerto</w:t>
      </w:r>
    </w:p>
    <w:p w:rsidR="004F36FD" w:rsidRDefault="004F36FD">
      <w:r>
        <w:t xml:space="preserve">6 – Velocidad 10 </w:t>
      </w:r>
      <w:proofErr w:type="spellStart"/>
      <w:r>
        <w:t>mts</w:t>
      </w:r>
      <w:proofErr w:type="spellEnd"/>
    </w:p>
    <w:p w:rsidR="004F36FD" w:rsidRDefault="004F36FD">
      <w:r>
        <w:t>7 – Remo</w:t>
      </w:r>
    </w:p>
    <w:p w:rsidR="004F36FD" w:rsidRDefault="004F36FD">
      <w:r>
        <w:t>8 – Yoyo Test</w:t>
      </w:r>
    </w:p>
    <w:p w:rsidR="004F36FD" w:rsidRDefault="004F36FD">
      <w:r>
        <w:t xml:space="preserve">9 – Sentadilla </w:t>
      </w:r>
      <w:proofErr w:type="spellStart"/>
      <w:r>
        <w:t>Bulgara</w:t>
      </w:r>
      <w:bookmarkStart w:id="0" w:name="_GoBack"/>
      <w:bookmarkEnd w:id="0"/>
      <w:proofErr w:type="spellEnd"/>
    </w:p>
    <w:sectPr w:rsidR="004F3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FD"/>
    <w:rsid w:val="0003692B"/>
    <w:rsid w:val="0007096F"/>
    <w:rsid w:val="004F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D86B6"/>
  <w15:chartTrackingRefBased/>
  <w15:docId w15:val="{B9FCC80E-9504-4DD3-AC44-32B2D0CC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Rivera Madrazo</dc:creator>
  <cp:keywords/>
  <dc:description/>
  <cp:lastModifiedBy>Pablo Rivera Madrazo</cp:lastModifiedBy>
  <cp:revision>1</cp:revision>
  <dcterms:created xsi:type="dcterms:W3CDTF">2017-09-30T23:01:00Z</dcterms:created>
  <dcterms:modified xsi:type="dcterms:W3CDTF">2017-10-01T22:56:00Z</dcterms:modified>
</cp:coreProperties>
</file>