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8538" w14:textId="262C2490" w:rsidR="00806C2D" w:rsidRPr="00FB2224" w:rsidRDefault="00806C2D">
      <w:pPr>
        <w:rPr>
          <w:b/>
          <w:i/>
          <w:highlight w:val="white"/>
          <w:u w:val="single"/>
        </w:rPr>
      </w:pPr>
      <w:r w:rsidRPr="00FB2224">
        <w:rPr>
          <w:b/>
          <w:i/>
          <w:highlight w:val="white"/>
          <w:u w:val="single"/>
        </w:rPr>
        <w:t>Temas que faltan:</w:t>
      </w:r>
    </w:p>
    <w:p w14:paraId="537CFFDC" w14:textId="77777777" w:rsidR="00806C2D" w:rsidRPr="00B81B91" w:rsidRDefault="00806C2D" w:rsidP="00806C2D">
      <w:pPr>
        <w:pStyle w:val="Prrafodelista"/>
        <w:numPr>
          <w:ilvl w:val="0"/>
          <w:numId w:val="5"/>
        </w:numPr>
        <w:rPr>
          <w:b/>
        </w:rPr>
      </w:pPr>
      <w:r w:rsidRPr="00B81B91">
        <w:rPr>
          <w:b/>
        </w:rPr>
        <w:t>Objetos (clases)</w:t>
      </w:r>
    </w:p>
    <w:p w14:paraId="06835F04" w14:textId="7D70755B" w:rsidR="00806C2D" w:rsidRPr="00B81B91" w:rsidRDefault="00806C2D" w:rsidP="00806C2D">
      <w:pPr>
        <w:pStyle w:val="Prrafodelista"/>
        <w:numPr>
          <w:ilvl w:val="0"/>
          <w:numId w:val="5"/>
        </w:numPr>
        <w:rPr>
          <w:b/>
          <w:highlight w:val="white"/>
        </w:rPr>
      </w:pPr>
      <w:r w:rsidRPr="00B81B91">
        <w:rPr>
          <w:b/>
        </w:rPr>
        <w:t>Pilas y colas</w:t>
      </w:r>
    </w:p>
    <w:p w14:paraId="105DCEEC" w14:textId="77777777" w:rsidR="00806C2D" w:rsidRDefault="00806C2D">
      <w:pPr>
        <w:rPr>
          <w:b/>
          <w:highlight w:val="white"/>
          <w:u w:val="single"/>
        </w:rPr>
      </w:pPr>
    </w:p>
    <w:p w14:paraId="63B85900" w14:textId="230BA24B" w:rsidR="00316A63" w:rsidRDefault="0086368A">
      <w:pPr>
        <w:rPr>
          <w:b/>
          <w:highlight w:val="white"/>
        </w:rPr>
      </w:pPr>
      <w:r>
        <w:rPr>
          <w:b/>
          <w:highlight w:val="white"/>
          <w:u w:val="single"/>
        </w:rPr>
        <w:t>COSAS PARA HACER</w:t>
      </w:r>
    </w:p>
    <w:p w14:paraId="63B85904" w14:textId="5906FFF0" w:rsidR="00316A63" w:rsidRDefault="005C5F22" w:rsidP="0066487D">
      <w:pPr>
        <w:numPr>
          <w:ilvl w:val="0"/>
          <w:numId w:val="1"/>
        </w:numPr>
        <w:rPr>
          <w:b/>
          <w:highlight w:val="white"/>
        </w:rPr>
      </w:pPr>
      <w:r>
        <w:rPr>
          <w:b/>
          <w:highlight w:val="white"/>
        </w:rPr>
        <w:t xml:space="preserve">QUE </w:t>
      </w:r>
      <w:r w:rsidR="00625CFE">
        <w:rPr>
          <w:b/>
          <w:highlight w:val="white"/>
        </w:rPr>
        <w:t xml:space="preserve">SE </w:t>
      </w:r>
      <w:r>
        <w:rPr>
          <w:b/>
          <w:highlight w:val="white"/>
        </w:rPr>
        <w:t>ELIMINE</w:t>
      </w:r>
      <w:r w:rsidR="00625CFE">
        <w:rPr>
          <w:b/>
          <w:highlight w:val="white"/>
        </w:rPr>
        <w:t xml:space="preserve"> LA RESERVA DE ALGO UNA </w:t>
      </w:r>
      <w:proofErr w:type="gramStart"/>
      <w:r w:rsidR="00625CFE">
        <w:rPr>
          <w:b/>
          <w:highlight w:val="white"/>
        </w:rPr>
        <w:t>VEZ  PASADO</w:t>
      </w:r>
      <w:proofErr w:type="gramEnd"/>
      <w:r w:rsidR="00625CFE">
        <w:rPr>
          <w:b/>
          <w:highlight w:val="white"/>
        </w:rPr>
        <w:t xml:space="preserve"> EL TIEMPO QUE </w:t>
      </w:r>
      <w:r w:rsidR="00961225">
        <w:rPr>
          <w:b/>
          <w:highlight w:val="white"/>
        </w:rPr>
        <w:t>TIENE LA RESERVA. (HACERLO EN UN CPP APARTE Y CADA VEZ QUE EJECUTE ALGO CONFIRME SI SIGUE LA RESERVA.</w:t>
      </w:r>
    </w:p>
    <w:p w14:paraId="7C95852F" w14:textId="0B08B19F" w:rsidR="00D0656C" w:rsidRDefault="00D0656C" w:rsidP="0066487D">
      <w:pPr>
        <w:numPr>
          <w:ilvl w:val="0"/>
          <w:numId w:val="1"/>
        </w:numPr>
        <w:rPr>
          <w:b/>
          <w:highlight w:val="white"/>
        </w:rPr>
      </w:pPr>
      <w:r>
        <w:rPr>
          <w:b/>
          <w:highlight w:val="white"/>
        </w:rPr>
        <w:t>CUANDO SE TERMINE DE REGISTRAR QUE LLAM</w:t>
      </w:r>
      <w:r w:rsidR="00C97F20">
        <w:rPr>
          <w:b/>
          <w:highlight w:val="white"/>
        </w:rPr>
        <w:t>E</w:t>
      </w:r>
      <w:r>
        <w:rPr>
          <w:b/>
          <w:highlight w:val="white"/>
        </w:rPr>
        <w:t xml:space="preserve"> A LA FUNCION INICIAR SESION PARA QUE QUEDE MEJOR.</w:t>
      </w:r>
    </w:p>
    <w:p w14:paraId="63B85905" w14:textId="77777777" w:rsidR="00316A63" w:rsidRDefault="00316A63">
      <w:pPr>
        <w:spacing w:line="240" w:lineRule="auto"/>
        <w:rPr>
          <w:color w:val="FFFFFF"/>
          <w:highlight w:val="black"/>
        </w:rPr>
      </w:pPr>
    </w:p>
    <w:p w14:paraId="63B85906" w14:textId="77777777" w:rsidR="00316A63" w:rsidRDefault="0086368A">
      <w:pPr>
        <w:rPr>
          <w:color w:val="FFFFFF"/>
          <w:highlight w:val="black"/>
        </w:rPr>
      </w:pPr>
      <w:r>
        <w:rPr>
          <w:color w:val="FFFFFF"/>
          <w:highlight w:val="black"/>
        </w:rPr>
        <w:t>MENÚ</w:t>
      </w:r>
    </w:p>
    <w:p w14:paraId="63B85907" w14:textId="77777777" w:rsidR="00316A63" w:rsidRDefault="0086368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Iniciar sesión</w:t>
      </w:r>
    </w:p>
    <w:p w14:paraId="63B85908" w14:textId="2B6E1393" w:rsidR="00316A63" w:rsidRDefault="0086368A">
      <w:pPr>
        <w:numPr>
          <w:ilvl w:val="0"/>
          <w:numId w:val="2"/>
        </w:numPr>
        <w:rPr>
          <w:shd w:val="clear" w:color="auto" w:fill="FF9900"/>
        </w:rPr>
      </w:pPr>
      <w:r>
        <w:rPr>
          <w:shd w:val="clear" w:color="auto" w:fill="FF9900"/>
        </w:rPr>
        <w:t xml:space="preserve">Ingrese su </w:t>
      </w:r>
      <w:r w:rsidR="007B3057">
        <w:rPr>
          <w:shd w:val="clear" w:color="auto" w:fill="FF9900"/>
        </w:rPr>
        <w:t>DNI</w:t>
      </w:r>
    </w:p>
    <w:p w14:paraId="63B85909" w14:textId="77777777" w:rsidR="00316A63" w:rsidRDefault="00316A63">
      <w:pPr>
        <w:ind w:left="1440"/>
        <w:rPr>
          <w:shd w:val="clear" w:color="auto" w:fill="FF9900"/>
        </w:rPr>
      </w:pPr>
    </w:p>
    <w:p w14:paraId="63B8590A" w14:textId="77777777" w:rsidR="00316A63" w:rsidRDefault="0086368A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Si es alumno</w:t>
      </w:r>
    </w:p>
    <w:p w14:paraId="63B8590B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Reservar libro</w:t>
      </w:r>
    </w:p>
    <w:p w14:paraId="63B8590C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Mostrar libros cargados</w:t>
      </w:r>
    </w:p>
    <w:p w14:paraId="63B8590D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Reservar libros</w:t>
      </w:r>
    </w:p>
    <w:p w14:paraId="63B8590E" w14:textId="77777777" w:rsidR="00316A63" w:rsidRDefault="0086368A">
      <w:pPr>
        <w:numPr>
          <w:ilvl w:val="4"/>
          <w:numId w:val="2"/>
        </w:numPr>
        <w:rPr>
          <w:shd w:val="clear" w:color="auto" w:fill="9900FF"/>
        </w:rPr>
      </w:pPr>
      <w:r>
        <w:rPr>
          <w:shd w:val="clear" w:color="auto" w:fill="9900FF"/>
        </w:rPr>
        <w:t>Por código</w:t>
      </w:r>
    </w:p>
    <w:p w14:paraId="63B8590F" w14:textId="77777777" w:rsidR="00316A63" w:rsidRDefault="0086368A">
      <w:pPr>
        <w:numPr>
          <w:ilvl w:val="4"/>
          <w:numId w:val="2"/>
        </w:numPr>
        <w:rPr>
          <w:shd w:val="clear" w:color="auto" w:fill="9900FF"/>
        </w:rPr>
      </w:pPr>
      <w:r>
        <w:rPr>
          <w:shd w:val="clear" w:color="auto" w:fill="9900FF"/>
        </w:rPr>
        <w:t>Por nombre</w:t>
      </w:r>
    </w:p>
    <w:p w14:paraId="63B85910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Volver</w:t>
      </w:r>
    </w:p>
    <w:p w14:paraId="63B85911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Volver</w:t>
      </w:r>
    </w:p>
    <w:p w14:paraId="63B85912" w14:textId="77777777" w:rsidR="00316A63" w:rsidRDefault="00316A63">
      <w:pPr>
        <w:rPr>
          <w:highlight w:val="green"/>
        </w:rPr>
      </w:pPr>
    </w:p>
    <w:p w14:paraId="63B85913" w14:textId="77777777" w:rsidR="00316A63" w:rsidRDefault="0086368A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Si es profesor</w:t>
      </w:r>
    </w:p>
    <w:p w14:paraId="63B85914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Reservar aula</w:t>
      </w:r>
    </w:p>
    <w:p w14:paraId="63B85915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Mostrar aulas cargadas</w:t>
      </w:r>
    </w:p>
    <w:p w14:paraId="63B85916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Buscar aula para reservar</w:t>
      </w:r>
    </w:p>
    <w:p w14:paraId="63B85917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Reservar aula específica</w:t>
      </w:r>
    </w:p>
    <w:p w14:paraId="63B85918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Volver</w:t>
      </w:r>
    </w:p>
    <w:p w14:paraId="63B85919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Reservar libro</w:t>
      </w:r>
    </w:p>
    <w:p w14:paraId="63B8591A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Mostrar libros cargados</w:t>
      </w:r>
    </w:p>
    <w:p w14:paraId="63B8591B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Reservar libros</w:t>
      </w:r>
    </w:p>
    <w:p w14:paraId="63B8591C" w14:textId="77777777" w:rsidR="00316A63" w:rsidRDefault="0086368A">
      <w:pPr>
        <w:numPr>
          <w:ilvl w:val="4"/>
          <w:numId w:val="2"/>
        </w:numPr>
        <w:rPr>
          <w:shd w:val="clear" w:color="auto" w:fill="9900FF"/>
        </w:rPr>
      </w:pPr>
      <w:r>
        <w:rPr>
          <w:shd w:val="clear" w:color="auto" w:fill="9900FF"/>
        </w:rPr>
        <w:t>Por código</w:t>
      </w:r>
    </w:p>
    <w:p w14:paraId="63B8591D" w14:textId="77777777" w:rsidR="00316A63" w:rsidRDefault="0086368A">
      <w:pPr>
        <w:numPr>
          <w:ilvl w:val="4"/>
          <w:numId w:val="2"/>
        </w:numPr>
        <w:rPr>
          <w:shd w:val="clear" w:color="auto" w:fill="9900FF"/>
        </w:rPr>
      </w:pPr>
      <w:r>
        <w:rPr>
          <w:shd w:val="clear" w:color="auto" w:fill="9900FF"/>
        </w:rPr>
        <w:t>Por nombre</w:t>
      </w:r>
    </w:p>
    <w:p w14:paraId="63B8591E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Volver</w:t>
      </w:r>
      <w:bookmarkStart w:id="0" w:name="_GoBack"/>
      <w:bookmarkEnd w:id="0"/>
    </w:p>
    <w:p w14:paraId="63B8591F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Volver</w:t>
      </w:r>
    </w:p>
    <w:p w14:paraId="63B85920" w14:textId="77777777" w:rsidR="00316A63" w:rsidRDefault="00316A63">
      <w:pPr>
        <w:rPr>
          <w:highlight w:val="green"/>
        </w:rPr>
      </w:pPr>
    </w:p>
    <w:p w14:paraId="63B85921" w14:textId="77777777" w:rsidR="00316A63" w:rsidRDefault="0086368A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Si es personal </w:t>
      </w:r>
      <w:proofErr w:type="spellStart"/>
      <w:r>
        <w:rPr>
          <w:highlight w:val="yellow"/>
        </w:rPr>
        <w:t>admin</w:t>
      </w:r>
      <w:proofErr w:type="spellEnd"/>
    </w:p>
    <w:p w14:paraId="63B85922" w14:textId="77777777" w:rsidR="00316A63" w:rsidRDefault="0086368A">
      <w:pPr>
        <w:numPr>
          <w:ilvl w:val="1"/>
          <w:numId w:val="2"/>
        </w:numPr>
        <w:ind w:left="2880"/>
        <w:rPr>
          <w:highlight w:val="green"/>
        </w:rPr>
      </w:pPr>
      <w:r>
        <w:rPr>
          <w:highlight w:val="green"/>
        </w:rPr>
        <w:t>Agregar recursos</w:t>
      </w:r>
    </w:p>
    <w:p w14:paraId="63B85923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Aulas</w:t>
      </w:r>
    </w:p>
    <w:p w14:paraId="63B85924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número</w:t>
      </w:r>
    </w:p>
    <w:p w14:paraId="63B85925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proyector</w:t>
      </w:r>
    </w:p>
    <w:p w14:paraId="63B85926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sillas</w:t>
      </w:r>
    </w:p>
    <w:p w14:paraId="63B85927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mesas</w:t>
      </w:r>
    </w:p>
    <w:p w14:paraId="63B85928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Libros</w:t>
      </w:r>
    </w:p>
    <w:p w14:paraId="63B85929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título</w:t>
      </w:r>
    </w:p>
    <w:p w14:paraId="63B8592A" w14:textId="77777777" w:rsidR="00316A63" w:rsidRDefault="0086368A">
      <w:pPr>
        <w:numPr>
          <w:ilvl w:val="3"/>
          <w:numId w:val="2"/>
        </w:numPr>
        <w:ind w:left="4320"/>
        <w:rPr>
          <w:shd w:val="clear" w:color="auto" w:fill="9900FF"/>
        </w:rPr>
      </w:pPr>
      <w:r>
        <w:rPr>
          <w:shd w:val="clear" w:color="auto" w:fill="9900FF"/>
        </w:rPr>
        <w:t>código</w:t>
      </w:r>
    </w:p>
    <w:p w14:paraId="63B8592B" w14:textId="77777777" w:rsidR="00316A63" w:rsidRDefault="00316A63" w:rsidP="000C5E64">
      <w:pPr>
        <w:ind w:left="2880"/>
        <w:rPr>
          <w:shd w:val="clear" w:color="auto" w:fill="9900FF"/>
        </w:rPr>
      </w:pPr>
    </w:p>
    <w:p w14:paraId="63B8592C" w14:textId="77777777" w:rsidR="00316A63" w:rsidRDefault="0086368A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Mostrar recursos</w:t>
      </w:r>
    </w:p>
    <w:p w14:paraId="63B8592D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Alumnos</w:t>
      </w:r>
    </w:p>
    <w:p w14:paraId="63B8592E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Profesores</w:t>
      </w:r>
    </w:p>
    <w:p w14:paraId="63B8592F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 xml:space="preserve">Personas </w:t>
      </w:r>
      <w:proofErr w:type="spellStart"/>
      <w:r>
        <w:rPr>
          <w:highlight w:val="cyan"/>
        </w:rPr>
        <w:t>admin</w:t>
      </w:r>
      <w:proofErr w:type="spellEnd"/>
    </w:p>
    <w:p w14:paraId="63B85930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Aulas</w:t>
      </w:r>
    </w:p>
    <w:p w14:paraId="63B85931" w14:textId="77777777" w:rsidR="00316A63" w:rsidRDefault="0086368A">
      <w:pPr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Libros</w:t>
      </w:r>
    </w:p>
    <w:p w14:paraId="63B85932" w14:textId="77777777" w:rsidR="00316A63" w:rsidRDefault="00316A63" w:rsidP="007B3057">
      <w:pPr>
        <w:ind w:left="2880"/>
        <w:rPr>
          <w:highlight w:val="cyan"/>
        </w:rPr>
      </w:pPr>
    </w:p>
    <w:p w14:paraId="63B85933" w14:textId="77777777" w:rsidR="00316A63" w:rsidRDefault="0086368A">
      <w:pPr>
        <w:numPr>
          <w:ilvl w:val="1"/>
          <w:numId w:val="2"/>
        </w:numPr>
        <w:ind w:left="2880"/>
        <w:rPr>
          <w:highlight w:val="green"/>
        </w:rPr>
      </w:pPr>
      <w:r>
        <w:rPr>
          <w:highlight w:val="green"/>
        </w:rPr>
        <w:t>Modificar recursos</w:t>
      </w:r>
    </w:p>
    <w:p w14:paraId="63B85934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Alumnos</w:t>
      </w:r>
    </w:p>
    <w:p w14:paraId="63B85935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Profesores</w:t>
      </w:r>
    </w:p>
    <w:p w14:paraId="63B85936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 xml:space="preserve">Personas </w:t>
      </w:r>
      <w:proofErr w:type="spellStart"/>
      <w:r>
        <w:rPr>
          <w:highlight w:val="cyan"/>
        </w:rPr>
        <w:t>admin</w:t>
      </w:r>
      <w:proofErr w:type="spellEnd"/>
    </w:p>
    <w:p w14:paraId="63B85937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Aulas</w:t>
      </w:r>
    </w:p>
    <w:p w14:paraId="63B85938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Libros</w:t>
      </w:r>
    </w:p>
    <w:p w14:paraId="63B85939" w14:textId="77777777" w:rsidR="00316A63" w:rsidRDefault="00316A63">
      <w:pPr>
        <w:ind w:left="2880"/>
        <w:rPr>
          <w:highlight w:val="green"/>
        </w:rPr>
      </w:pPr>
    </w:p>
    <w:p w14:paraId="63B8593A" w14:textId="77777777" w:rsidR="00316A63" w:rsidRDefault="0086368A">
      <w:pPr>
        <w:numPr>
          <w:ilvl w:val="1"/>
          <w:numId w:val="2"/>
        </w:numPr>
        <w:ind w:left="2880"/>
        <w:rPr>
          <w:highlight w:val="green"/>
        </w:rPr>
      </w:pPr>
      <w:r>
        <w:rPr>
          <w:highlight w:val="green"/>
        </w:rPr>
        <w:t>Eliminar recursos</w:t>
      </w:r>
    </w:p>
    <w:p w14:paraId="63B8593B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Alumnos</w:t>
      </w:r>
    </w:p>
    <w:p w14:paraId="63B8593C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Profesores</w:t>
      </w:r>
    </w:p>
    <w:p w14:paraId="63B8593D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 xml:space="preserve">Personas </w:t>
      </w:r>
      <w:proofErr w:type="spellStart"/>
      <w:r>
        <w:rPr>
          <w:highlight w:val="cyan"/>
        </w:rPr>
        <w:t>admin</w:t>
      </w:r>
      <w:proofErr w:type="spellEnd"/>
    </w:p>
    <w:p w14:paraId="63B8593E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Aulas</w:t>
      </w:r>
    </w:p>
    <w:p w14:paraId="63B8593F" w14:textId="77777777" w:rsidR="00316A63" w:rsidRDefault="0086368A">
      <w:pPr>
        <w:numPr>
          <w:ilvl w:val="2"/>
          <w:numId w:val="2"/>
        </w:numPr>
        <w:ind w:left="3600"/>
        <w:rPr>
          <w:highlight w:val="cyan"/>
        </w:rPr>
      </w:pPr>
      <w:r>
        <w:rPr>
          <w:highlight w:val="cyan"/>
        </w:rPr>
        <w:t>Libros</w:t>
      </w:r>
    </w:p>
    <w:p w14:paraId="63B85940" w14:textId="77777777" w:rsidR="00316A63" w:rsidRDefault="00316A63">
      <w:pPr>
        <w:ind w:left="2880"/>
        <w:rPr>
          <w:highlight w:val="green"/>
        </w:rPr>
      </w:pPr>
    </w:p>
    <w:p w14:paraId="63B85941" w14:textId="77777777" w:rsidR="00316A63" w:rsidRDefault="0086368A">
      <w:pPr>
        <w:numPr>
          <w:ilvl w:val="1"/>
          <w:numId w:val="2"/>
        </w:numPr>
        <w:ind w:left="2880"/>
        <w:rPr>
          <w:highlight w:val="green"/>
        </w:rPr>
      </w:pPr>
      <w:r>
        <w:rPr>
          <w:highlight w:val="green"/>
        </w:rPr>
        <w:t>Salir</w:t>
      </w:r>
    </w:p>
    <w:p w14:paraId="63B85942" w14:textId="77777777" w:rsidR="00316A63" w:rsidRDefault="00316A63">
      <w:pPr>
        <w:rPr>
          <w:highlight w:val="white"/>
        </w:rPr>
      </w:pPr>
    </w:p>
    <w:p w14:paraId="63B85943" w14:textId="77777777" w:rsidR="00316A63" w:rsidRDefault="0086368A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Registrarte</w:t>
      </w:r>
    </w:p>
    <w:p w14:paraId="63B85944" w14:textId="77777777" w:rsidR="00316A63" w:rsidRDefault="00316A63">
      <w:pPr>
        <w:ind w:left="720"/>
        <w:rPr>
          <w:highlight w:val="red"/>
        </w:rPr>
      </w:pPr>
    </w:p>
    <w:p w14:paraId="63B85945" w14:textId="77777777" w:rsidR="00316A63" w:rsidRDefault="0086368A">
      <w:pPr>
        <w:numPr>
          <w:ilvl w:val="1"/>
          <w:numId w:val="3"/>
        </w:numPr>
        <w:rPr>
          <w:shd w:val="clear" w:color="auto" w:fill="FF9900"/>
        </w:rPr>
      </w:pPr>
      <w:r>
        <w:rPr>
          <w:shd w:val="clear" w:color="auto" w:fill="FF9900"/>
        </w:rPr>
        <w:t>Cargar alumnos</w:t>
      </w:r>
    </w:p>
    <w:p w14:paraId="63B85946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nombre</w:t>
      </w:r>
    </w:p>
    <w:p w14:paraId="63B85947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apellido</w:t>
      </w:r>
    </w:p>
    <w:p w14:paraId="63B85948" w14:textId="77777777" w:rsidR="00316A63" w:rsidRDefault="0086368A">
      <w:pPr>
        <w:numPr>
          <w:ilvl w:val="2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dni</w:t>
      </w:r>
      <w:proofErr w:type="spellEnd"/>
    </w:p>
    <w:p w14:paraId="63B85949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legajo</w:t>
      </w:r>
    </w:p>
    <w:p w14:paraId="63B8594A" w14:textId="77777777" w:rsidR="00316A63" w:rsidRDefault="00316A63">
      <w:pPr>
        <w:ind w:left="2160"/>
        <w:rPr>
          <w:highlight w:val="yellow"/>
        </w:rPr>
      </w:pPr>
    </w:p>
    <w:p w14:paraId="63B8594B" w14:textId="77777777" w:rsidR="00316A63" w:rsidRDefault="0086368A">
      <w:pPr>
        <w:numPr>
          <w:ilvl w:val="1"/>
          <w:numId w:val="3"/>
        </w:numPr>
        <w:rPr>
          <w:shd w:val="clear" w:color="auto" w:fill="FF9900"/>
        </w:rPr>
      </w:pPr>
      <w:r>
        <w:rPr>
          <w:shd w:val="clear" w:color="auto" w:fill="FF9900"/>
        </w:rPr>
        <w:t>Cargar profesores</w:t>
      </w:r>
    </w:p>
    <w:p w14:paraId="63B8594C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nombre</w:t>
      </w:r>
    </w:p>
    <w:p w14:paraId="63B8594D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apellido</w:t>
      </w:r>
    </w:p>
    <w:p w14:paraId="63B8594E" w14:textId="77777777" w:rsidR="00316A63" w:rsidRDefault="0086368A">
      <w:pPr>
        <w:numPr>
          <w:ilvl w:val="2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dni</w:t>
      </w:r>
      <w:proofErr w:type="spellEnd"/>
    </w:p>
    <w:p w14:paraId="63B8594F" w14:textId="77777777" w:rsidR="00316A63" w:rsidRDefault="00316A63">
      <w:pPr>
        <w:rPr>
          <w:shd w:val="clear" w:color="auto" w:fill="FF9900"/>
        </w:rPr>
      </w:pPr>
    </w:p>
    <w:p w14:paraId="63B85950" w14:textId="77777777" w:rsidR="00316A63" w:rsidRDefault="0086368A">
      <w:pPr>
        <w:numPr>
          <w:ilvl w:val="1"/>
          <w:numId w:val="3"/>
        </w:numPr>
        <w:rPr>
          <w:shd w:val="clear" w:color="auto" w:fill="FF9900"/>
        </w:rPr>
      </w:pPr>
      <w:r>
        <w:rPr>
          <w:shd w:val="clear" w:color="auto" w:fill="FF9900"/>
        </w:rPr>
        <w:t xml:space="preserve">Cargar personal </w:t>
      </w:r>
      <w:proofErr w:type="spellStart"/>
      <w:r>
        <w:rPr>
          <w:shd w:val="clear" w:color="auto" w:fill="FF9900"/>
        </w:rPr>
        <w:t>admin</w:t>
      </w:r>
      <w:proofErr w:type="spellEnd"/>
    </w:p>
    <w:p w14:paraId="63B85951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nombre</w:t>
      </w:r>
    </w:p>
    <w:p w14:paraId="63B85952" w14:textId="77777777" w:rsidR="00316A63" w:rsidRDefault="0086368A">
      <w:pPr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apellido</w:t>
      </w:r>
    </w:p>
    <w:p w14:paraId="63B85953" w14:textId="77777777" w:rsidR="00316A63" w:rsidRDefault="0086368A">
      <w:pPr>
        <w:numPr>
          <w:ilvl w:val="2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dni</w:t>
      </w:r>
      <w:proofErr w:type="spellEnd"/>
    </w:p>
    <w:p w14:paraId="63B85954" w14:textId="77777777" w:rsidR="00316A63" w:rsidRDefault="00316A63">
      <w:pPr>
        <w:rPr>
          <w:highlight w:val="yellow"/>
        </w:rPr>
      </w:pPr>
    </w:p>
    <w:p w14:paraId="63B85955" w14:textId="77777777" w:rsidR="00316A63" w:rsidRDefault="0086368A">
      <w:pPr>
        <w:numPr>
          <w:ilvl w:val="1"/>
          <w:numId w:val="3"/>
        </w:numPr>
        <w:rPr>
          <w:shd w:val="clear" w:color="auto" w:fill="FF9900"/>
        </w:rPr>
      </w:pPr>
      <w:r>
        <w:rPr>
          <w:shd w:val="clear" w:color="auto" w:fill="FF9900"/>
        </w:rPr>
        <w:t>Volver</w:t>
      </w:r>
    </w:p>
    <w:p w14:paraId="63B85956" w14:textId="77777777" w:rsidR="00316A63" w:rsidRDefault="00316A63">
      <w:pPr>
        <w:rPr>
          <w:highlight w:val="white"/>
        </w:rPr>
      </w:pPr>
    </w:p>
    <w:p w14:paraId="2991C1BD" w14:textId="0356BF3A" w:rsidR="000C5E64" w:rsidRPr="00852844" w:rsidRDefault="0086368A" w:rsidP="000C5E64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Salir</w:t>
      </w:r>
    </w:p>
    <w:sectPr w:rsidR="000C5E64" w:rsidRPr="008528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705C"/>
    <w:multiLevelType w:val="multilevel"/>
    <w:tmpl w:val="7060B2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397FC5"/>
    <w:multiLevelType w:val="multilevel"/>
    <w:tmpl w:val="DC22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765F6"/>
    <w:multiLevelType w:val="multilevel"/>
    <w:tmpl w:val="C4B88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DF6144"/>
    <w:multiLevelType w:val="hybridMultilevel"/>
    <w:tmpl w:val="8784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A48E3"/>
    <w:multiLevelType w:val="multilevel"/>
    <w:tmpl w:val="D20247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419" w:vendorID="64" w:dllVersion="4096" w:nlCheck="1" w:checkStyle="0"/>
  <w:activeWritingStyle w:appName="MSWord" w:lang="es-419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63"/>
    <w:rsid w:val="000200A2"/>
    <w:rsid w:val="000C5CFD"/>
    <w:rsid w:val="000C5E64"/>
    <w:rsid w:val="00150776"/>
    <w:rsid w:val="001619DF"/>
    <w:rsid w:val="00176183"/>
    <w:rsid w:val="001F6BDF"/>
    <w:rsid w:val="00316A63"/>
    <w:rsid w:val="00482C2F"/>
    <w:rsid w:val="005C5F22"/>
    <w:rsid w:val="0062420F"/>
    <w:rsid w:val="00625CFE"/>
    <w:rsid w:val="0066487D"/>
    <w:rsid w:val="00704F43"/>
    <w:rsid w:val="007B3057"/>
    <w:rsid w:val="007D352A"/>
    <w:rsid w:val="007E1E60"/>
    <w:rsid w:val="00806C2D"/>
    <w:rsid w:val="00852844"/>
    <w:rsid w:val="0086368A"/>
    <w:rsid w:val="008819AE"/>
    <w:rsid w:val="00961225"/>
    <w:rsid w:val="00B81B91"/>
    <w:rsid w:val="00C97F20"/>
    <w:rsid w:val="00D0656C"/>
    <w:rsid w:val="00DD28C8"/>
    <w:rsid w:val="00E10B53"/>
    <w:rsid w:val="00E80786"/>
    <w:rsid w:val="00EB72A6"/>
    <w:rsid w:val="00F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58F9"/>
  <w15:docId w15:val="{B85637FC-BEAF-4035-9178-BCA2356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0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 Marquez</cp:lastModifiedBy>
  <cp:revision>30</cp:revision>
  <dcterms:created xsi:type="dcterms:W3CDTF">2019-10-25T23:03:00Z</dcterms:created>
  <dcterms:modified xsi:type="dcterms:W3CDTF">2020-12-15T13:29:00Z</dcterms:modified>
</cp:coreProperties>
</file>