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0263C" w:rsidR="00E011CE" w:rsidP="00D874FF" w:rsidRDefault="00E011CE" w14:paraId="4263F1C9" w14:textId="433D45B9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TEHNIČKA ŠKOLA RUĐERA BOŠKOVIČA</w:t>
      </w:r>
    </w:p>
    <w:p w:rsidRPr="00E0263C" w:rsidR="00E011CE" w:rsidP="00D874FF" w:rsidRDefault="00E011CE" w14:paraId="0F3F8902" w14:textId="20A8A0E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Tehničar za računalstvo</w:t>
      </w:r>
    </w:p>
    <w:p w:rsidRPr="00E0263C" w:rsidR="00E011CE" w:rsidP="00D874FF" w:rsidRDefault="00E011CE" w14:paraId="1377D52A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77397203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71D7E169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01EF70F6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59CD2B90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2F0D14DF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7E3B0AAE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6EC08B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4DCC2A9F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0A5C59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DF62E1" w14:paraId="0DAE845C" w14:textId="6A99A196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MULTIMEDIJA</w:t>
      </w:r>
    </w:p>
    <w:p w:rsidRPr="00E0263C" w:rsidR="00E011CE" w:rsidP="00D874FF" w:rsidRDefault="00E011CE" w14:paraId="551CD3FA" w14:textId="60914CF4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Tema:</w:t>
      </w:r>
      <w:r w:rsidRPr="4A4E45F0" w:rsidR="5F34BFEB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</w:p>
    <w:p w:rsidR="5F34BFEB" w:rsidP="4A4E45F0" w:rsidRDefault="5F34BFEB" w14:paraId="4FDB9DB0" w14:textId="0FB69BC5">
      <w:pPr>
        <w:pStyle w:val="Normal"/>
        <w:spacing w:line="276" w:lineRule="auto"/>
        <w:jc w:val="center"/>
        <w:rPr>
          <w:rFonts w:ascii="Arial" w:hAnsi="Arial" w:eastAsia="Arial" w:cs="Arial"/>
          <w:noProof w:val="0"/>
          <w:sz w:val="36"/>
          <w:szCs w:val="36"/>
          <w:lang w:val="hr-HR"/>
        </w:rPr>
      </w:pPr>
      <w:r w:rsidRPr="4A4E45F0" w:rsidR="5F34BFEB">
        <w:rPr>
          <w:rFonts w:ascii="Arial" w:hAnsi="Arial" w:eastAsia="Arial" w:cs="Arial"/>
          <w:noProof w:val="0"/>
          <w:sz w:val="36"/>
          <w:szCs w:val="36"/>
          <w:lang w:val="hr-HR"/>
        </w:rPr>
        <w:t>Upotreba različitih mogućnosti obrade slike – izrada web grafike</w:t>
      </w:r>
    </w:p>
    <w:p w:rsidRPr="00E0263C" w:rsidR="00E011CE" w:rsidP="00D874FF" w:rsidRDefault="00E011CE" w14:paraId="3A873E44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49E191CB" w14:textId="57A37914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6DA2F7C1" w14:textId="3568E0D6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20078D3E" w14:textId="1386532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5CC24D2D" w14:textId="2330B7BE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2517A665" w14:textId="1F05ACD2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2DAF62D0" w14:textId="77777777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0A35CE" w:rsidP="4A4E45F0" w:rsidRDefault="000A35CE" w14:paraId="520940CB" w14:textId="157F87C9">
      <w:pPr>
        <w:pStyle w:val="Normal"/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17572B83" w14:textId="031AFA35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Učenici:</w:t>
      </w:r>
    </w:p>
    <w:p w:rsidRPr="00E0263C" w:rsidR="00E011CE" w:rsidP="00D874FF" w:rsidRDefault="00DF62E1" w14:paraId="4A624B77" w14:textId="31C6DA85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Špoljarić Leon</w:t>
      </w: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 i Šimić Matija, 3.b</w:t>
      </w:r>
    </w:p>
    <w:p w:rsidRPr="00E0263C" w:rsidR="00E011CE" w:rsidP="00D874FF" w:rsidRDefault="00E011CE" w14:paraId="73615BB0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2B28E1E2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55A98B5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762BBB" w:rsidP="00D874FF" w:rsidRDefault="00762BBB" w14:paraId="59B4C878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762BBB" w:rsidP="00D874FF" w:rsidRDefault="00762BBB" w14:paraId="26F263B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44E6176B" w14:textId="2B8BA14C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Zagreb,</w:t>
      </w: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  <w:r w:rsidRPr="4A4E45F0" w:rsidR="14624028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19</w:t>
      </w: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. </w:t>
      </w: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prosinca</w:t>
      </w: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2025.</w:t>
      </w:r>
    </w:p>
    <w:sdt>
      <w:sdtPr>
        <w:id w:val="1208551747"/>
        <w:docPartObj>
          <w:docPartGallery w:val="Table of Contents"/>
          <w:docPartUnique/>
        </w:docPartObj>
      </w:sdtPr>
      <w:sdtContent>
        <w:p w:rsidRPr="00E0263C" w:rsidR="00114DB3" w:rsidP="4A4E45F0" w:rsidRDefault="00114DB3" w14:paraId="05E88B21" w14:textId="2BA70515">
          <w:pPr>
            <w:pStyle w:val="TOCHeading"/>
            <w:spacing w:line="276" w:lineRule="auto"/>
            <w:jc w:val="center"/>
            <w:rPr>
              <w:rFonts w:ascii="Arial" w:hAnsi="Arial" w:eastAsia="Arial" w:cs="Arial"/>
              <w:b w:val="1"/>
              <w:bCs w:val="1"/>
              <w:color w:val="7030A0"/>
              <w:sz w:val="36"/>
              <w:szCs w:val="36"/>
            </w:rPr>
          </w:pPr>
          <w:r w:rsidRPr="4A4E45F0" w:rsidR="00114DB3">
            <w:rPr>
              <w:rFonts w:ascii="Arial" w:hAnsi="Arial" w:eastAsia="Arial" w:cs="Arial"/>
              <w:b w:val="1"/>
              <w:bCs w:val="1"/>
              <w:color w:val="7030A0"/>
              <w:sz w:val="36"/>
              <w:szCs w:val="36"/>
              <w:lang w:val="hr-HR"/>
            </w:rPr>
            <w:t>Sadržaj</w:t>
          </w:r>
        </w:p>
        <w:p w:rsidRPr="00E0263C" w:rsidR="00E0263C" w:rsidP="4A4E45F0" w:rsidRDefault="00114DB3" w14:paraId="10AA620D" w14:textId="6E5A8F05">
          <w:pPr>
            <w:pStyle w:val="TOC1"/>
            <w:tabs>
              <w:tab w:val="right" w:leader="dot" w:pos="10455"/>
            </w:tabs>
            <w:rPr>
              <w:rStyle w:val="Hyperlink"/>
              <w:noProof/>
              <w:lang w:val="en-US" w:eastAsia="en-US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144908383">
            <w:r w:rsidRPr="4A4E45F0" w:rsidR="4A4E45F0">
              <w:rPr>
                <w:rStyle w:val="Hyperlink"/>
              </w:rPr>
              <w:t>1. Uvod</w:t>
            </w:r>
            <w:r>
              <w:tab/>
            </w:r>
            <w:r>
              <w:fldChar w:fldCharType="begin"/>
            </w:r>
            <w:r>
              <w:instrText xml:space="preserve">PAGEREF _Toc1144908383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E0263C" w:rsidR="00E0263C" w:rsidP="4A4E45F0" w:rsidRDefault="00E0263C" w14:paraId="73804A76" w14:textId="0CCF2DB2">
          <w:pPr>
            <w:pStyle w:val="TOC3"/>
            <w:tabs>
              <w:tab w:val="right" w:leader="dot" w:pos="10455"/>
            </w:tabs>
            <w:rPr>
              <w:rStyle w:val="Hyperlink"/>
              <w:noProof/>
              <w:lang w:val="en-US" w:eastAsia="en-US"/>
            </w:rPr>
          </w:pPr>
          <w:hyperlink w:anchor="_Toc978078543">
            <w:r w:rsidRPr="4A4E45F0" w:rsidR="4A4E45F0">
              <w:rPr>
                <w:rStyle w:val="Hyperlink"/>
              </w:rPr>
              <w:t>A) Što je to web banner i koja je njegova uloga?</w:t>
            </w:r>
            <w:r>
              <w:tab/>
            </w:r>
            <w:r>
              <w:fldChar w:fldCharType="begin"/>
            </w:r>
            <w:r>
              <w:instrText xml:space="preserve">PAGEREF _Toc978078543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E0263C" w:rsidR="00E0263C" w:rsidP="4A4E45F0" w:rsidRDefault="00E0263C" w14:paraId="1BB5847C" w14:textId="4190EDEA">
          <w:pPr>
            <w:pStyle w:val="TOC3"/>
            <w:tabs>
              <w:tab w:val="right" w:leader="dot" w:pos="10455"/>
            </w:tabs>
            <w:rPr>
              <w:rStyle w:val="Hyperlink"/>
              <w:noProof/>
              <w:lang w:val="en-US" w:eastAsia="en-US"/>
            </w:rPr>
          </w:pPr>
          <w:hyperlink w:anchor="_Toc1134575885">
            <w:r w:rsidRPr="4A4E45F0" w:rsidR="4A4E45F0">
              <w:rPr>
                <w:rStyle w:val="Hyperlink"/>
              </w:rPr>
              <w:t>B) Koje su tipične karakteristike web bannera?</w:t>
            </w:r>
            <w:r>
              <w:tab/>
            </w:r>
            <w:r>
              <w:fldChar w:fldCharType="begin"/>
            </w:r>
            <w:r>
              <w:instrText xml:space="preserve">PAGEREF _Toc1134575885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A4E45F0" w:rsidP="4A4E45F0" w:rsidRDefault="4A4E45F0" w14:paraId="59BB8E79" w14:textId="3AAB2820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1626686997">
            <w:r w:rsidRPr="4A4E45F0" w:rsidR="4A4E45F0">
              <w:rPr>
                <w:rStyle w:val="Hyperlink"/>
              </w:rPr>
              <w:t>2. Photopea – new project</w:t>
            </w:r>
            <w:r>
              <w:tab/>
            </w:r>
            <w:r>
              <w:fldChar w:fldCharType="begin"/>
            </w:r>
            <w:r>
              <w:instrText xml:space="preserve">PAGEREF _Toc1626686997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4E45F0" w:rsidP="4A4E45F0" w:rsidRDefault="4A4E45F0" w14:paraId="6239F9E3" w14:textId="48938653">
          <w:pPr>
            <w:pStyle w:val="TOC3"/>
            <w:tabs>
              <w:tab w:val="right" w:leader="dot" w:pos="10455"/>
            </w:tabs>
            <w:rPr>
              <w:rStyle w:val="Hyperlink"/>
            </w:rPr>
          </w:pPr>
          <w:hyperlink w:anchor="_Toc1852747064">
            <w:r w:rsidRPr="4A4E45F0" w:rsidR="4A4E45F0">
              <w:rPr>
                <w:rStyle w:val="Hyperlink"/>
              </w:rPr>
              <w:t>A) Photopea new project.</w:t>
            </w:r>
            <w:r>
              <w:tab/>
            </w:r>
            <w:r>
              <w:fldChar w:fldCharType="begin"/>
            </w:r>
            <w:r>
              <w:instrText xml:space="preserve">PAGEREF _Toc1852747064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4E45F0" w:rsidP="4A4E45F0" w:rsidRDefault="4A4E45F0" w14:paraId="1B55D634" w14:textId="5D3C0616">
          <w:pPr>
            <w:pStyle w:val="TOC3"/>
            <w:tabs>
              <w:tab w:val="right" w:leader="dot" w:pos="10455"/>
            </w:tabs>
            <w:rPr>
              <w:rStyle w:val="Hyperlink"/>
            </w:rPr>
          </w:pPr>
          <w:hyperlink w:anchor="_Toc685602555">
            <w:r w:rsidRPr="4A4E45F0" w:rsidR="4A4E45F0">
              <w:rPr>
                <w:rStyle w:val="Hyperlink"/>
              </w:rPr>
              <w:t>B) Kreiranje guides.</w:t>
            </w:r>
            <w:r>
              <w:tab/>
            </w:r>
            <w:r>
              <w:fldChar w:fldCharType="begin"/>
            </w:r>
            <w:r>
              <w:instrText xml:space="preserve">PAGEREF _Toc685602555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4E45F0" w:rsidP="4A4E45F0" w:rsidRDefault="4A4E45F0" w14:paraId="09FFEDD5" w14:textId="408352A5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90854804">
            <w:r w:rsidRPr="4A4E45F0" w:rsidR="4A4E45F0">
              <w:rPr>
                <w:rStyle w:val="Hyperlink"/>
              </w:rPr>
              <w:t>3. Photopea – dodavanje teksta</w:t>
            </w:r>
            <w:r>
              <w:tab/>
            </w:r>
            <w:r>
              <w:fldChar w:fldCharType="begin"/>
            </w:r>
            <w:r>
              <w:instrText xml:space="preserve">PAGEREF _Toc90854804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A4E45F0" w:rsidP="4A4E45F0" w:rsidRDefault="4A4E45F0" w14:paraId="7BCDFEF0" w14:textId="1C4698CF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1089542830">
            <w:r w:rsidRPr="4A4E45F0" w:rsidR="4A4E45F0">
              <w:rPr>
                <w:rStyle w:val="Hyperlink"/>
              </w:rPr>
              <w:t>4. Photopea – dodavanje vektorskih oblika</w:t>
            </w:r>
            <w:r>
              <w:tab/>
            </w:r>
            <w:r>
              <w:fldChar w:fldCharType="begin"/>
            </w:r>
            <w:r>
              <w:instrText xml:space="preserve">PAGEREF _Toc1089542830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A4E45F0" w:rsidP="4A4E45F0" w:rsidRDefault="4A4E45F0" w14:paraId="7486CBE0" w14:textId="5D54B63C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479190265">
            <w:r w:rsidRPr="4A4E45F0" w:rsidR="4A4E45F0">
              <w:rPr>
                <w:rStyle w:val="Hyperlink"/>
              </w:rPr>
              <w:t>5. Završavanje rada</w:t>
            </w:r>
            <w:r>
              <w:tab/>
            </w:r>
            <w:r>
              <w:fldChar w:fldCharType="begin"/>
            </w:r>
            <w:r>
              <w:instrText xml:space="preserve">PAGEREF _Toc479190265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E0263C" w:rsidR="00114DB3" w:rsidP="4A4E45F0" w:rsidRDefault="00114DB3" w14:paraId="452E1C4C" w14:textId="0ABD69C2">
      <w:pPr>
        <w:spacing w:line="276" w:lineRule="auto"/>
        <w:rPr>
          <w:rFonts w:ascii="Arial" w:hAnsi="Arial" w:eastAsia="Arial" w:cs="Arial"/>
        </w:rPr>
      </w:pPr>
    </w:p>
    <w:p w:rsidRPr="00E0263C" w:rsidR="0009285F" w:rsidP="4A4E45F0" w:rsidRDefault="0009285F" w14:paraId="64E36789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7A8DBC4E" w14:textId="3725C08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7DA01CA4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4527F6C1" w14:textId="7851166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796399ED" w14:textId="5F42C97B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56BEF583" w14:textId="4067FDC2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2204F53F" w14:textId="6E49C90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3B81CC38" w14:textId="43B7DA04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7431A705" w14:textId="69E7D591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098ECAFF" w14:textId="2952960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367901A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5217988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6C91EFD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0675E2CB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300BD263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1377E4AF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4A4E45F0" w:rsidRDefault="00762BBB" w14:paraId="0642D902" w14:textId="5E6A718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4932210" w14:textId="0B8E929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779B397E" w14:textId="18F99A46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AA040E1" w14:textId="30E5BC3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7872B14B" w14:textId="63087B3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76CA9B4" w14:textId="7EB7305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4C72EAF" w14:textId="7856D3C0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6066755" w14:textId="2EB70803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EBB36A7" w14:textId="2F2C7D2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8CA553A" w14:textId="653468E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26A9A07E" w14:textId="547EC030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1D9FD70B" w14:textId="1809802A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F868374" w14:textId="266DDBD3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F96E998" w14:textId="3B8C520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11346A6F" w14:textId="22E3D02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18B57257" w14:textId="03F024F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271C39BA" w14:textId="5BF17863">
      <w:pPr>
        <w:pStyle w:val="1Naslov"/>
        <w:spacing w:line="276" w:lineRule="auto"/>
        <w:jc w:val="both"/>
        <w:rPr>
          <w:rFonts w:ascii="Arial" w:hAnsi="Arial" w:eastAsia="Arial" w:cs="Arial"/>
        </w:rPr>
      </w:pPr>
      <w:bookmarkStart w:name="_Toc1144908383" w:id="1493995206"/>
      <w:r w:rsidRPr="4A4E45F0" w:rsidR="00E0263C">
        <w:rPr>
          <w:rFonts w:ascii="Arial" w:hAnsi="Arial" w:eastAsia="Arial" w:cs="Arial"/>
        </w:rPr>
        <w:t xml:space="preserve">1. </w:t>
      </w:r>
      <w:r w:rsidRPr="4A4E45F0" w:rsidR="7F8F7989">
        <w:rPr>
          <w:rFonts w:ascii="Arial" w:hAnsi="Arial" w:eastAsia="Arial" w:cs="Arial"/>
        </w:rPr>
        <w:t>Uvod</w:t>
      </w:r>
      <w:bookmarkEnd w:id="1493995206"/>
    </w:p>
    <w:p w:rsidR="7F8F7989" w:rsidP="4A4E45F0" w:rsidRDefault="7F8F7989" w14:paraId="2EE7B52C" w14:textId="6C1D9702">
      <w:pPr>
        <w:pStyle w:val="2Podnaslov"/>
        <w:rPr>
          <w:rFonts w:ascii="Arial" w:hAnsi="Arial" w:eastAsia="Arial" w:cs="Arial"/>
          <w:noProof w:val="0"/>
          <w:lang w:val="hr-HR"/>
        </w:rPr>
      </w:pPr>
      <w:bookmarkStart w:name="_Toc978078543" w:id="2136878392"/>
      <w:r w:rsidRPr="4A4E45F0" w:rsidR="7F8F7989">
        <w:rPr>
          <w:rFonts w:ascii="Arial" w:hAnsi="Arial" w:eastAsia="Arial" w:cs="Arial"/>
        </w:rPr>
        <w:t xml:space="preserve">A) </w:t>
      </w:r>
      <w:r w:rsidRPr="4A4E45F0" w:rsidR="7F8F7989">
        <w:rPr>
          <w:rFonts w:ascii="Arial" w:hAnsi="Arial" w:eastAsia="Arial" w:cs="Arial"/>
          <w:noProof w:val="0"/>
          <w:lang w:val="hr-HR"/>
        </w:rPr>
        <w:t xml:space="preserve">Što je to web </w:t>
      </w:r>
      <w:r w:rsidRPr="4A4E45F0" w:rsidR="7F8F7989">
        <w:rPr>
          <w:rFonts w:ascii="Arial" w:hAnsi="Arial" w:eastAsia="Arial" w:cs="Arial"/>
          <w:noProof w:val="0"/>
          <w:lang w:val="hr-HR"/>
        </w:rPr>
        <w:t>banner</w:t>
      </w:r>
      <w:r w:rsidRPr="4A4E45F0" w:rsidR="7F8F7989">
        <w:rPr>
          <w:rFonts w:ascii="Arial" w:hAnsi="Arial" w:eastAsia="Arial" w:cs="Arial"/>
          <w:noProof w:val="0"/>
          <w:lang w:val="hr-HR"/>
        </w:rPr>
        <w:t xml:space="preserve"> i koja je njegova uloga?</w:t>
      </w:r>
      <w:bookmarkEnd w:id="2136878392"/>
    </w:p>
    <w:p w:rsidR="07AB58C0" w:rsidP="4A4E45F0" w:rsidRDefault="07AB58C0" w14:paraId="53E93877" w14:textId="5D1B2ADA">
      <w:pPr>
        <w:pStyle w:val="Normal"/>
        <w:rPr>
          <w:rFonts w:ascii="Arial" w:hAnsi="Arial" w:eastAsia="Arial" w:cs="Arial"/>
          <w:noProof w:val="0"/>
          <w:lang w:val="hr-HR"/>
        </w:rPr>
      </w:pPr>
      <w:r w:rsidRPr="4A4E45F0" w:rsidR="07AB58C0">
        <w:rPr>
          <w:rFonts w:ascii="Arial" w:hAnsi="Arial" w:eastAsia="Arial" w:cs="Arial"/>
          <w:noProof w:val="0"/>
          <w:lang w:val="hr-HR"/>
        </w:rPr>
        <w:t xml:space="preserve">Web </w:t>
      </w:r>
      <w:r w:rsidRPr="4A4E45F0" w:rsidR="07AB58C0">
        <w:rPr>
          <w:rFonts w:ascii="Arial" w:hAnsi="Arial" w:eastAsia="Arial" w:cs="Arial"/>
          <w:noProof w:val="0"/>
          <w:lang w:val="hr-HR"/>
        </w:rPr>
        <w:t>banner</w:t>
      </w:r>
      <w:r w:rsidRPr="4A4E45F0" w:rsidR="07AB58C0">
        <w:rPr>
          <w:rFonts w:ascii="Arial" w:hAnsi="Arial" w:eastAsia="Arial" w:cs="Arial"/>
          <w:noProof w:val="0"/>
          <w:lang w:val="hr-HR"/>
        </w:rPr>
        <w:t xml:space="preserve"> je pravokutni oglas na internetu. Njegova uloga je privući pažnju korisnika i usmjeriti ih na web stranicu oglašivača.</w:t>
      </w:r>
    </w:p>
    <w:p w:rsidR="7F8F7989" w:rsidP="4A4E45F0" w:rsidRDefault="7F8F7989" w14:paraId="077EEF26" w14:textId="20C9D6BB">
      <w:pPr>
        <w:pStyle w:val="2Podnaslov"/>
        <w:rPr>
          <w:rFonts w:ascii="Arial" w:hAnsi="Arial" w:eastAsia="Arial" w:cs="Arial"/>
          <w:noProof w:val="0"/>
          <w:lang w:val="hr-HR"/>
        </w:rPr>
      </w:pPr>
      <w:bookmarkStart w:name="_Toc1134575885" w:id="702951466"/>
      <w:r w:rsidRPr="4A4E45F0" w:rsidR="7F8F7989">
        <w:rPr>
          <w:rFonts w:ascii="Arial" w:hAnsi="Arial" w:eastAsia="Arial" w:cs="Arial"/>
          <w:noProof w:val="0"/>
          <w:lang w:val="hr-HR"/>
        </w:rPr>
        <w:t xml:space="preserve">B) Koje su tipične karakteristike web </w:t>
      </w:r>
      <w:r w:rsidRPr="4A4E45F0" w:rsidR="7F8F7989">
        <w:rPr>
          <w:rFonts w:ascii="Arial" w:hAnsi="Arial" w:eastAsia="Arial" w:cs="Arial"/>
          <w:noProof w:val="0"/>
          <w:lang w:val="hr-HR"/>
        </w:rPr>
        <w:t>bannera</w:t>
      </w:r>
      <w:r w:rsidRPr="4A4E45F0" w:rsidR="7F8F7989">
        <w:rPr>
          <w:rFonts w:ascii="Arial" w:hAnsi="Arial" w:eastAsia="Arial" w:cs="Arial"/>
          <w:noProof w:val="0"/>
          <w:lang w:val="hr-HR"/>
        </w:rPr>
        <w:t>?</w:t>
      </w:r>
      <w:bookmarkEnd w:id="702951466"/>
    </w:p>
    <w:p w:rsidR="00E0263C" w:rsidP="4A4E45F0" w:rsidRDefault="00E0263C" w14:paraId="0799D7B5" w14:textId="6CA55B7C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>atraktivan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dizajn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boje</w:t>
      </w:r>
    </w:p>
    <w:p w:rsidR="00E0263C" w:rsidP="4A4E45F0" w:rsidRDefault="00E0263C" w14:paraId="567D076F" w14:textId="3DA931B9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kratka</w:t>
      </w:r>
      <w:r w:rsidRPr="4A4E45F0" w:rsidR="44176E35">
        <w:rPr>
          <w:rFonts w:ascii="Arial" w:hAnsi="Arial" w:eastAsia="Arial" w:cs="Arial"/>
        </w:rPr>
        <w:t xml:space="preserve">, </w:t>
      </w:r>
      <w:r w:rsidRPr="4A4E45F0" w:rsidR="44176E35">
        <w:rPr>
          <w:rFonts w:ascii="Arial" w:hAnsi="Arial" w:eastAsia="Arial" w:cs="Arial"/>
        </w:rPr>
        <w:t>jasna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poruka</w:t>
      </w:r>
    </w:p>
    <w:p w:rsidR="00E0263C" w:rsidP="4A4E45F0" w:rsidRDefault="00E0263C" w14:paraId="640756E3" w14:textId="3BF4A0F7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>mogućnost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klika</w:t>
      </w:r>
      <w:r w:rsidRPr="4A4E45F0" w:rsidR="44176E35">
        <w:rPr>
          <w:rFonts w:ascii="Arial" w:hAnsi="Arial" w:eastAsia="Arial" w:cs="Arial"/>
        </w:rPr>
        <w:t xml:space="preserve"> (link </w:t>
      </w:r>
      <w:r w:rsidRPr="4A4E45F0" w:rsidR="44176E35">
        <w:rPr>
          <w:rFonts w:ascii="Arial" w:hAnsi="Arial" w:eastAsia="Arial" w:cs="Arial"/>
        </w:rPr>
        <w:t>na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oglašivača</w:t>
      </w:r>
      <w:r w:rsidRPr="4A4E45F0" w:rsidR="44176E35">
        <w:rPr>
          <w:rFonts w:ascii="Arial" w:hAnsi="Arial" w:eastAsia="Arial" w:cs="Arial"/>
        </w:rPr>
        <w:t>)</w:t>
      </w:r>
    </w:p>
    <w:p w:rsidR="00E0263C" w:rsidP="4A4E45F0" w:rsidRDefault="00E0263C" w14:paraId="4C262BB0" w14:textId="7B072810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standardni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formati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dimenzije</w:t>
      </w:r>
    </w:p>
    <w:p w:rsidR="44176E35" w:rsidP="4A4E45F0" w:rsidRDefault="44176E35" w14:paraId="33440F77" w14:textId="57C13F21">
      <w:pPr>
        <w:pStyle w:val="1Naslov"/>
        <w:spacing w:line="276" w:lineRule="auto"/>
        <w:rPr>
          <w:rFonts w:ascii="Arial" w:hAnsi="Arial" w:eastAsia="Arial" w:cs="Arial"/>
        </w:rPr>
      </w:pPr>
      <w:bookmarkStart w:name="_Toc1626686997" w:id="312226231"/>
      <w:r w:rsidRPr="4A4E45F0" w:rsidR="44176E35">
        <w:rPr>
          <w:rFonts w:ascii="Arial" w:hAnsi="Arial" w:eastAsia="Arial" w:cs="Arial"/>
        </w:rPr>
        <w:t xml:space="preserve">2. </w:t>
      </w:r>
      <w:r w:rsidRPr="4A4E45F0" w:rsidR="2114773E">
        <w:rPr>
          <w:rFonts w:ascii="Arial" w:hAnsi="Arial" w:eastAsia="Arial" w:cs="Arial"/>
        </w:rPr>
        <w:t>Photopea</w:t>
      </w:r>
      <w:r w:rsidRPr="4A4E45F0" w:rsidR="2114773E">
        <w:rPr>
          <w:rFonts w:ascii="Arial" w:hAnsi="Arial" w:eastAsia="Arial" w:cs="Arial"/>
        </w:rPr>
        <w:t xml:space="preserve"> – </w:t>
      </w:r>
      <w:r w:rsidRPr="4A4E45F0" w:rsidR="2114773E">
        <w:rPr>
          <w:rFonts w:ascii="Arial" w:hAnsi="Arial" w:eastAsia="Arial" w:cs="Arial"/>
        </w:rPr>
        <w:t>new</w:t>
      </w:r>
      <w:r w:rsidRPr="4A4E45F0" w:rsidR="2114773E">
        <w:rPr>
          <w:rFonts w:ascii="Arial" w:hAnsi="Arial" w:eastAsia="Arial" w:cs="Arial"/>
        </w:rPr>
        <w:t xml:space="preserve"> </w:t>
      </w:r>
      <w:r w:rsidRPr="4A4E45F0" w:rsidR="2114773E">
        <w:rPr>
          <w:rFonts w:ascii="Arial" w:hAnsi="Arial" w:eastAsia="Arial" w:cs="Arial"/>
        </w:rPr>
        <w:t>project</w:t>
      </w:r>
      <w:bookmarkEnd w:id="312226231"/>
    </w:p>
    <w:p w:rsidR="54DC3CDB" w:rsidP="4A4E45F0" w:rsidRDefault="54DC3CDB" w14:paraId="4C66BE22" w14:textId="1A3A8A7C">
      <w:pPr>
        <w:pStyle w:val="2Podnaslov"/>
        <w:rPr>
          <w:rFonts w:ascii="Arial" w:hAnsi="Arial" w:eastAsia="Arial" w:cs="Arial"/>
        </w:rPr>
      </w:pPr>
      <w:bookmarkStart w:name="_Toc1852747064" w:id="993111184"/>
      <w:r w:rsidRPr="4A4E45F0" w:rsidR="54DC3CDB">
        <w:rPr>
          <w:rFonts w:ascii="Arial" w:hAnsi="Arial" w:eastAsia="Arial" w:cs="Arial"/>
        </w:rPr>
        <w:t xml:space="preserve">A) </w:t>
      </w:r>
      <w:r w:rsidRPr="4A4E45F0" w:rsidR="54DC3CDB">
        <w:rPr>
          <w:rFonts w:ascii="Arial" w:hAnsi="Arial" w:eastAsia="Arial" w:cs="Arial"/>
        </w:rPr>
        <w:t>Photopea</w:t>
      </w:r>
      <w:r w:rsidRPr="4A4E45F0" w:rsidR="54DC3CDB">
        <w:rPr>
          <w:rFonts w:ascii="Arial" w:hAnsi="Arial" w:eastAsia="Arial" w:cs="Arial"/>
        </w:rPr>
        <w:t xml:space="preserve"> </w:t>
      </w:r>
      <w:r w:rsidRPr="4A4E45F0" w:rsidR="52A2C0BA">
        <w:rPr>
          <w:rFonts w:ascii="Arial" w:hAnsi="Arial" w:eastAsia="Arial" w:cs="Arial"/>
        </w:rPr>
        <w:t>new</w:t>
      </w:r>
      <w:r w:rsidRPr="4A4E45F0" w:rsidR="52A2C0BA">
        <w:rPr>
          <w:rFonts w:ascii="Arial" w:hAnsi="Arial" w:eastAsia="Arial" w:cs="Arial"/>
        </w:rPr>
        <w:t xml:space="preserve"> </w:t>
      </w:r>
      <w:r w:rsidRPr="4A4E45F0" w:rsidR="52A2C0BA">
        <w:rPr>
          <w:rFonts w:ascii="Arial" w:hAnsi="Arial" w:eastAsia="Arial" w:cs="Arial"/>
        </w:rPr>
        <w:t>project</w:t>
      </w:r>
      <w:r w:rsidRPr="4A4E45F0" w:rsidR="52A2C0BA">
        <w:rPr>
          <w:rFonts w:ascii="Arial" w:hAnsi="Arial" w:eastAsia="Arial" w:cs="Arial"/>
        </w:rPr>
        <w:t>.</w:t>
      </w:r>
      <w:bookmarkEnd w:id="993111184"/>
    </w:p>
    <w:p w:rsidR="54DC3CDB" w:rsidP="4A4E45F0" w:rsidRDefault="54DC3CDB" w14:paraId="3585FDAE" w14:textId="3A25ECAF">
      <w:pPr>
        <w:pStyle w:val="Normal"/>
        <w:rPr>
          <w:rFonts w:ascii="Arial" w:hAnsi="Arial" w:eastAsia="Arial" w:cs="Arial"/>
        </w:rPr>
      </w:pPr>
      <w:r w:rsidR="54DC3CDB">
        <w:drawing>
          <wp:inline wp14:editId="55FD9F1E" wp14:anchorId="4D1086E8">
            <wp:extent cx="2394631" cy="2580022"/>
            <wp:effectExtent l="0" t="0" r="0" b="0"/>
            <wp:docPr id="1990655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655619" name="Picture 1990655619"/>
                    <pic:cNvPicPr/>
                  </pic:nvPicPr>
                  <pic:blipFill>
                    <a:blip xmlns:r="http://schemas.openxmlformats.org/officeDocument/2006/relationships" r:embed="rId1269414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4631" cy="25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E45F0" w:rsidP="4A4E45F0" w:rsidRDefault="4A4E45F0" w14:paraId="729759B1" w14:textId="4D59476B">
      <w:pPr>
        <w:pStyle w:val="Normal"/>
        <w:rPr>
          <w:rFonts w:ascii="Arial" w:hAnsi="Arial" w:eastAsia="Arial" w:cs="Arial"/>
        </w:rPr>
      </w:pPr>
    </w:p>
    <w:p w:rsidR="58C891E9" w:rsidP="4A4E45F0" w:rsidRDefault="58C891E9" w14:paraId="2E5ADEC5" w14:textId="00A3F27E">
      <w:pPr>
        <w:pStyle w:val="2Podnaslov"/>
        <w:rPr>
          <w:rFonts w:ascii="Arial" w:hAnsi="Arial" w:eastAsia="Arial" w:cs="Arial"/>
        </w:rPr>
      </w:pPr>
      <w:bookmarkStart w:name="_Toc685602555" w:id="1685187823"/>
      <w:r w:rsidRPr="4A4E45F0" w:rsidR="58C891E9">
        <w:rPr>
          <w:rFonts w:ascii="Arial" w:hAnsi="Arial" w:eastAsia="Arial" w:cs="Arial"/>
        </w:rPr>
        <w:t>B)</w:t>
      </w:r>
      <w:r w:rsidRPr="4A4E45F0" w:rsidR="4F2F5722">
        <w:rPr>
          <w:rFonts w:ascii="Arial" w:hAnsi="Arial" w:eastAsia="Arial" w:cs="Arial"/>
        </w:rPr>
        <w:t xml:space="preserve"> </w:t>
      </w:r>
      <w:r w:rsidRPr="4A4E45F0" w:rsidR="0322A5D1">
        <w:rPr>
          <w:rFonts w:ascii="Arial" w:hAnsi="Arial" w:eastAsia="Arial" w:cs="Arial"/>
        </w:rPr>
        <w:t xml:space="preserve">Kreiranje </w:t>
      </w:r>
      <w:r w:rsidRPr="4A4E45F0" w:rsidR="0322A5D1">
        <w:rPr>
          <w:rFonts w:ascii="Arial" w:hAnsi="Arial" w:eastAsia="Arial" w:cs="Arial"/>
        </w:rPr>
        <w:t>guides</w:t>
      </w:r>
      <w:r w:rsidRPr="4A4E45F0" w:rsidR="0322A5D1">
        <w:rPr>
          <w:rFonts w:ascii="Arial" w:hAnsi="Arial" w:eastAsia="Arial" w:cs="Arial"/>
        </w:rPr>
        <w:t>.</w:t>
      </w:r>
      <w:bookmarkEnd w:id="1685187823"/>
    </w:p>
    <w:p w:rsidR="7E66D259" w:rsidP="4A4E45F0" w:rsidRDefault="7E66D259" w14:paraId="6B633E0B" w14:textId="05678007">
      <w:pPr>
        <w:pStyle w:val="Normal"/>
        <w:rPr>
          <w:rFonts w:ascii="Arial" w:hAnsi="Arial" w:eastAsia="Arial" w:cs="Arial"/>
        </w:rPr>
      </w:pPr>
      <w:r w:rsidR="7E66D259">
        <w:drawing>
          <wp:inline wp14:editId="2896DCAD" wp14:anchorId="7A094272">
            <wp:extent cx="4963218" cy="3743847"/>
            <wp:effectExtent l="0" t="0" r="0" b="0"/>
            <wp:docPr id="282291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291118" name="Picture 282291118"/>
                    <pic:cNvPicPr/>
                  </pic:nvPicPr>
                  <pic:blipFill>
                    <a:blip xmlns:r="http://schemas.openxmlformats.org/officeDocument/2006/relationships" r:embed="rId928950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97595" w:rsidP="4A4E45F0" w:rsidRDefault="2D597595" w14:paraId="0170C2AB" w14:textId="265100F1">
      <w:pPr>
        <w:pStyle w:val="Normal"/>
        <w:rPr>
          <w:rFonts w:ascii="Arial" w:hAnsi="Arial" w:eastAsia="Arial" w:cs="Arial"/>
        </w:rPr>
      </w:pPr>
      <w:r w:rsidR="2D597595">
        <w:drawing>
          <wp:inline wp14:editId="0E377CA8" wp14:anchorId="6654EE88">
            <wp:extent cx="809738" cy="695422"/>
            <wp:effectExtent l="0" t="0" r="0" b="0"/>
            <wp:docPr id="163375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75408" name="Picture 163375408"/>
                    <pic:cNvPicPr/>
                  </pic:nvPicPr>
                  <pic:blipFill>
                    <a:blip xmlns:r="http://schemas.openxmlformats.org/officeDocument/2006/relationships" r:embed="rId1869097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E45F0" w:rsidP="4A4E45F0" w:rsidRDefault="4A4E45F0" w14:paraId="2F3FEA12" w14:textId="59320F37">
      <w:pPr>
        <w:pStyle w:val="Normal"/>
        <w:rPr>
          <w:rFonts w:ascii="Arial" w:hAnsi="Arial" w:eastAsia="Arial" w:cs="Arial"/>
        </w:rPr>
      </w:pPr>
    </w:p>
    <w:p w:rsidR="7D881649" w:rsidP="4A4E45F0" w:rsidRDefault="7D881649" w14:paraId="138600AB" w14:textId="366642BB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>Parametri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novog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dokumenta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širina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visina</w:t>
      </w:r>
      <w:r w:rsidRPr="4A4E45F0" w:rsidR="7D881649">
        <w:rPr>
          <w:rFonts w:ascii="Arial" w:hAnsi="Arial" w:eastAsia="Arial" w:cs="Arial"/>
        </w:rPr>
        <w:t xml:space="preserve"> (</w:t>
      </w:r>
      <w:r w:rsidRPr="4A4E45F0" w:rsidR="7D881649">
        <w:rPr>
          <w:rFonts w:ascii="Arial" w:hAnsi="Arial" w:eastAsia="Arial" w:cs="Arial"/>
        </w:rPr>
        <w:t>dimenzije</w:t>
      </w:r>
      <w:r w:rsidRPr="4A4E45F0" w:rsidR="7D881649">
        <w:rPr>
          <w:rFonts w:ascii="Arial" w:hAnsi="Arial" w:eastAsia="Arial" w:cs="Arial"/>
        </w:rPr>
        <w:t xml:space="preserve">), </w:t>
      </w:r>
      <w:r w:rsidRPr="4A4E45F0" w:rsidR="7D881649">
        <w:rPr>
          <w:rFonts w:ascii="Arial" w:hAnsi="Arial" w:eastAsia="Arial" w:cs="Arial"/>
        </w:rPr>
        <w:t>rezolucija</w:t>
      </w:r>
      <w:r w:rsidRPr="4A4E45F0" w:rsidR="7D881649">
        <w:rPr>
          <w:rFonts w:ascii="Arial" w:hAnsi="Arial" w:eastAsia="Arial" w:cs="Arial"/>
        </w:rPr>
        <w:t xml:space="preserve">, </w:t>
      </w:r>
      <w:r w:rsidRPr="4A4E45F0" w:rsidR="7D881649">
        <w:rPr>
          <w:rFonts w:ascii="Arial" w:hAnsi="Arial" w:eastAsia="Arial" w:cs="Arial"/>
        </w:rPr>
        <w:t>način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boja</w:t>
      </w:r>
      <w:r w:rsidRPr="4A4E45F0" w:rsidR="7D881649">
        <w:rPr>
          <w:rFonts w:ascii="Arial" w:hAnsi="Arial" w:eastAsia="Arial" w:cs="Arial"/>
        </w:rPr>
        <w:t xml:space="preserve"> (RGB </w:t>
      </w:r>
      <w:r w:rsidRPr="4A4E45F0" w:rsidR="7D881649">
        <w:rPr>
          <w:rFonts w:ascii="Arial" w:hAnsi="Arial" w:eastAsia="Arial" w:cs="Arial"/>
        </w:rPr>
        <w:t>ili</w:t>
      </w:r>
      <w:r w:rsidRPr="4A4E45F0" w:rsidR="7D881649">
        <w:rPr>
          <w:rFonts w:ascii="Arial" w:hAnsi="Arial" w:eastAsia="Arial" w:cs="Arial"/>
        </w:rPr>
        <w:t xml:space="preserve"> CMYK)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pozadina</w:t>
      </w:r>
      <w:r w:rsidRPr="4A4E45F0" w:rsidR="7D881649">
        <w:rPr>
          <w:rFonts w:ascii="Arial" w:hAnsi="Arial" w:eastAsia="Arial" w:cs="Arial"/>
        </w:rPr>
        <w:t xml:space="preserve">.  </w:t>
      </w:r>
    </w:p>
    <w:p w:rsidR="7D881649" w:rsidP="4A4E45F0" w:rsidRDefault="7D881649" w14:paraId="359C4264" w14:textId="4F4FB32F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 xml:space="preserve"> </w:t>
      </w:r>
    </w:p>
    <w:p w:rsidR="7D881649" w:rsidP="4A4E45F0" w:rsidRDefault="7D881649" w14:paraId="27177186" w14:textId="77FF05AB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>Vodilice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služe</w:t>
      </w:r>
      <w:r w:rsidRPr="4A4E45F0" w:rsidR="7D881649">
        <w:rPr>
          <w:rFonts w:ascii="Arial" w:hAnsi="Arial" w:eastAsia="Arial" w:cs="Arial"/>
        </w:rPr>
        <w:t xml:space="preserve"> da </w:t>
      </w:r>
      <w:r w:rsidRPr="4A4E45F0" w:rsidR="7D881649">
        <w:rPr>
          <w:rFonts w:ascii="Arial" w:hAnsi="Arial" w:eastAsia="Arial" w:cs="Arial"/>
        </w:rPr>
        <w:t>lakše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poravnamo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elemente</w:t>
      </w:r>
      <w:r w:rsidRPr="4A4E45F0" w:rsidR="7D881649">
        <w:rPr>
          <w:rFonts w:ascii="Arial" w:hAnsi="Arial" w:eastAsia="Arial" w:cs="Arial"/>
        </w:rPr>
        <w:t xml:space="preserve"> u </w:t>
      </w:r>
      <w:r w:rsidRPr="4A4E45F0" w:rsidR="7D881649">
        <w:rPr>
          <w:rFonts w:ascii="Arial" w:hAnsi="Arial" w:eastAsia="Arial" w:cs="Arial"/>
        </w:rPr>
        <w:t>dokumentu</w:t>
      </w:r>
      <w:r w:rsidRPr="4A4E45F0" w:rsidR="7D881649">
        <w:rPr>
          <w:rFonts w:ascii="Arial" w:hAnsi="Arial" w:eastAsia="Arial" w:cs="Arial"/>
        </w:rPr>
        <w:t xml:space="preserve">. One </w:t>
      </w:r>
      <w:r w:rsidRPr="4A4E45F0" w:rsidR="7D881649">
        <w:rPr>
          <w:rFonts w:ascii="Arial" w:hAnsi="Arial" w:eastAsia="Arial" w:cs="Arial"/>
        </w:rPr>
        <w:t>su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tanke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linije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koje</w:t>
      </w:r>
      <w:r w:rsidRPr="4A4E45F0" w:rsidR="7D881649">
        <w:rPr>
          <w:rFonts w:ascii="Arial" w:hAnsi="Arial" w:eastAsia="Arial" w:cs="Arial"/>
        </w:rPr>
        <w:t xml:space="preserve"> ne </w:t>
      </w:r>
      <w:r w:rsidRPr="4A4E45F0" w:rsidR="7D881649">
        <w:rPr>
          <w:rFonts w:ascii="Arial" w:hAnsi="Arial" w:eastAsia="Arial" w:cs="Arial"/>
        </w:rPr>
        <w:t>ulaze</w:t>
      </w:r>
      <w:r w:rsidRPr="4A4E45F0" w:rsidR="7D881649">
        <w:rPr>
          <w:rFonts w:ascii="Arial" w:hAnsi="Arial" w:eastAsia="Arial" w:cs="Arial"/>
        </w:rPr>
        <w:t xml:space="preserve"> u </w:t>
      </w:r>
      <w:r w:rsidRPr="4A4E45F0" w:rsidR="7D881649">
        <w:rPr>
          <w:rFonts w:ascii="Arial" w:hAnsi="Arial" w:eastAsia="Arial" w:cs="Arial"/>
        </w:rPr>
        <w:t>završni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dizajn</w:t>
      </w:r>
      <w:r w:rsidRPr="4A4E45F0" w:rsidR="7D881649">
        <w:rPr>
          <w:rFonts w:ascii="Arial" w:hAnsi="Arial" w:eastAsia="Arial" w:cs="Arial"/>
        </w:rPr>
        <w:t xml:space="preserve">, </w:t>
      </w:r>
      <w:r w:rsidRPr="4A4E45F0" w:rsidR="7D881649">
        <w:rPr>
          <w:rFonts w:ascii="Arial" w:hAnsi="Arial" w:eastAsia="Arial" w:cs="Arial"/>
        </w:rPr>
        <w:t>već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samo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pomažu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kod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rasporeda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simetrije</w:t>
      </w:r>
      <w:r w:rsidRPr="4A4E45F0" w:rsidR="7D881649">
        <w:rPr>
          <w:rFonts w:ascii="Arial" w:hAnsi="Arial" w:eastAsia="Arial" w:cs="Arial"/>
        </w:rPr>
        <w:t xml:space="preserve">.  </w:t>
      </w:r>
    </w:p>
    <w:p w:rsidR="7D881649" w:rsidP="4A4E45F0" w:rsidRDefault="7D881649" w14:paraId="09D50ADF" w14:textId="2A63E067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 xml:space="preserve"> </w:t>
      </w:r>
    </w:p>
    <w:p w:rsidR="7D881649" w:rsidP="4A4E45F0" w:rsidRDefault="7D881649" w14:paraId="329FD356" w14:textId="24DF85A7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>Dokument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spremamo</w:t>
      </w:r>
      <w:r w:rsidRPr="4A4E45F0" w:rsidR="7D881649">
        <w:rPr>
          <w:rFonts w:ascii="Arial" w:hAnsi="Arial" w:eastAsia="Arial" w:cs="Arial"/>
        </w:rPr>
        <w:t xml:space="preserve"> u PSD </w:t>
      </w:r>
      <w:r w:rsidRPr="4A4E45F0" w:rsidR="7D881649">
        <w:rPr>
          <w:rFonts w:ascii="Arial" w:hAnsi="Arial" w:eastAsia="Arial" w:cs="Arial"/>
        </w:rPr>
        <w:t>formatu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jer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tako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čuvamo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sve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slojeve</w:t>
      </w:r>
      <w:r w:rsidRPr="4A4E45F0" w:rsidR="7D881649">
        <w:rPr>
          <w:rFonts w:ascii="Arial" w:hAnsi="Arial" w:eastAsia="Arial" w:cs="Arial"/>
        </w:rPr>
        <w:t xml:space="preserve">, </w:t>
      </w:r>
      <w:r w:rsidRPr="4A4E45F0" w:rsidR="7D881649">
        <w:rPr>
          <w:rFonts w:ascii="Arial" w:hAnsi="Arial" w:eastAsia="Arial" w:cs="Arial"/>
        </w:rPr>
        <w:t>efekte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vodilice</w:t>
      </w:r>
      <w:r w:rsidRPr="4A4E45F0" w:rsidR="7D881649">
        <w:rPr>
          <w:rFonts w:ascii="Arial" w:hAnsi="Arial" w:eastAsia="Arial" w:cs="Arial"/>
        </w:rPr>
        <w:t xml:space="preserve">, pa ga </w:t>
      </w:r>
      <w:r w:rsidRPr="4A4E45F0" w:rsidR="7D881649">
        <w:rPr>
          <w:rFonts w:ascii="Arial" w:hAnsi="Arial" w:eastAsia="Arial" w:cs="Arial"/>
        </w:rPr>
        <w:t>kasnije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možemo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uređivati</w:t>
      </w:r>
      <w:r w:rsidRPr="4A4E45F0" w:rsidR="7D881649">
        <w:rPr>
          <w:rFonts w:ascii="Arial" w:hAnsi="Arial" w:eastAsia="Arial" w:cs="Arial"/>
        </w:rPr>
        <w:t xml:space="preserve"> bez </w:t>
      </w:r>
      <w:r w:rsidRPr="4A4E45F0" w:rsidR="7D881649">
        <w:rPr>
          <w:rFonts w:ascii="Arial" w:hAnsi="Arial" w:eastAsia="Arial" w:cs="Arial"/>
        </w:rPr>
        <w:t>gubitka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kvalitete</w:t>
      </w:r>
      <w:r w:rsidRPr="4A4E45F0" w:rsidR="7D881649">
        <w:rPr>
          <w:rFonts w:ascii="Arial" w:hAnsi="Arial" w:eastAsia="Arial" w:cs="Arial"/>
        </w:rPr>
        <w:t xml:space="preserve">.  </w:t>
      </w:r>
    </w:p>
    <w:p w:rsidR="4A4E45F0" w:rsidP="4A4E45F0" w:rsidRDefault="4A4E45F0" w14:paraId="0629DB73" w14:textId="25A918BB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4FE41D04" w14:textId="4D65F298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2DCD688" w14:textId="1CFF85F8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7E7DC698" w14:textId="58646A97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3E07DC03" w14:textId="6C8BDABA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46670B60" w14:textId="2542DDD6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20B1BA46" w14:textId="24059FF9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F56459B" w14:textId="77A7F94F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19D387B7" w14:textId="38585908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4F8BE4CB" w14:textId="4007E8B2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576FDA80" w14:textId="79C7E1C7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18E36D7B" w14:textId="305BED24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F5D5FD0" w14:textId="0659E81A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C70AD70" w14:textId="18032F6C">
      <w:pPr>
        <w:pStyle w:val="Normal"/>
        <w:rPr>
          <w:rFonts w:ascii="Arial" w:hAnsi="Arial" w:eastAsia="Arial" w:cs="Arial"/>
        </w:rPr>
      </w:pPr>
    </w:p>
    <w:p w:rsidR="6D3BF4A4" w:rsidP="4A4E45F0" w:rsidRDefault="6D3BF4A4" w14:paraId="650EA3E1" w14:textId="762081C2">
      <w:pPr>
        <w:pStyle w:val="1Naslov"/>
        <w:rPr>
          <w:rFonts w:ascii="Arial" w:hAnsi="Arial" w:eastAsia="Arial" w:cs="Arial"/>
        </w:rPr>
      </w:pPr>
      <w:bookmarkStart w:name="_Toc90854804" w:id="310651368"/>
      <w:r w:rsidRPr="4A4E45F0" w:rsidR="6D3BF4A4">
        <w:rPr>
          <w:rFonts w:ascii="Arial" w:hAnsi="Arial" w:eastAsia="Arial" w:cs="Arial"/>
        </w:rPr>
        <w:t xml:space="preserve">3. </w:t>
      </w:r>
      <w:r w:rsidRPr="4A4E45F0" w:rsidR="6D3BF4A4">
        <w:rPr>
          <w:rFonts w:ascii="Arial" w:hAnsi="Arial" w:eastAsia="Arial" w:cs="Arial"/>
        </w:rPr>
        <w:t>Photopea</w:t>
      </w:r>
      <w:r w:rsidRPr="4A4E45F0" w:rsidR="6D3BF4A4">
        <w:rPr>
          <w:rFonts w:ascii="Arial" w:hAnsi="Arial" w:eastAsia="Arial" w:cs="Arial"/>
        </w:rPr>
        <w:t xml:space="preserve"> – dodavanje teksta</w:t>
      </w:r>
      <w:bookmarkEnd w:id="310651368"/>
    </w:p>
    <w:p w:rsidR="7A7E854A" w:rsidP="4A4E45F0" w:rsidRDefault="7A7E854A" w14:paraId="6278B702" w14:textId="33E5C83C">
      <w:pPr>
        <w:pStyle w:val="Normal"/>
        <w:rPr>
          <w:rFonts w:ascii="Arial" w:hAnsi="Arial" w:eastAsia="Arial" w:cs="Arial"/>
        </w:rPr>
      </w:pPr>
      <w:r w:rsidR="7A7E854A">
        <w:drawing>
          <wp:inline wp14:editId="2B4BC666" wp14:anchorId="02F1747D">
            <wp:extent cx="6638925" cy="2143125"/>
            <wp:effectExtent l="0" t="0" r="0" b="0"/>
            <wp:docPr id="1382722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722126" name="Picture 1382722126"/>
                    <pic:cNvPicPr/>
                  </pic:nvPicPr>
                  <pic:blipFill>
                    <a:blip xmlns:r="http://schemas.openxmlformats.org/officeDocument/2006/relationships" r:embed="rId532579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E854A" w:rsidP="4A4E45F0" w:rsidRDefault="7A7E854A" w14:paraId="4C363432" w14:textId="194B0ECB">
      <w:pPr>
        <w:pStyle w:val="Normal"/>
        <w:rPr>
          <w:rFonts w:ascii="Arial" w:hAnsi="Arial" w:eastAsia="Arial" w:cs="Arial"/>
        </w:rPr>
      </w:pPr>
      <w:r w:rsidR="7A7E854A">
        <w:drawing>
          <wp:inline wp14:editId="44489CD9" wp14:anchorId="66ABE6F3">
            <wp:extent cx="733527" cy="866896"/>
            <wp:effectExtent l="0" t="0" r="0" b="0"/>
            <wp:docPr id="229717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717680" name="Picture 229717680"/>
                    <pic:cNvPicPr/>
                  </pic:nvPicPr>
                  <pic:blipFill>
                    <a:blip xmlns:r="http://schemas.openxmlformats.org/officeDocument/2006/relationships" r:embed="rId208286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5B4CD" w:rsidP="4A4E45F0" w:rsidRDefault="1305B4CD" w14:paraId="02CD6279" w14:textId="6D64DB2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Osnovni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parametri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teksta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su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font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veličina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boja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poravnanje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razmak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formati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za web koji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podržavaju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prozirnost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su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PNG GIF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WebP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kod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njih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se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kvaliteta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može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kontrolirati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kroz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kompresiju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ili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broj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boja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a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veća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kvaliteta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znači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veću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datoteku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što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je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važno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jer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utječe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na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brzinu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učitavanja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stranice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7A7E854A" w:rsidP="4A4E45F0" w:rsidRDefault="7A7E854A" w14:paraId="1A25EEF2" w14:textId="03848BF4">
      <w:pPr>
        <w:pStyle w:val="1Naslov"/>
        <w:rPr>
          <w:rFonts w:ascii="Arial" w:hAnsi="Arial" w:eastAsia="Arial" w:cs="Arial"/>
        </w:rPr>
      </w:pPr>
      <w:bookmarkStart w:name="_Toc1089542830" w:id="542321893"/>
      <w:r w:rsidRPr="4A4E45F0" w:rsidR="7A7E854A">
        <w:rPr>
          <w:rFonts w:ascii="Arial" w:hAnsi="Arial" w:eastAsia="Arial" w:cs="Arial"/>
        </w:rPr>
        <w:t xml:space="preserve">4. </w:t>
      </w:r>
      <w:r w:rsidRPr="4A4E45F0" w:rsidR="7A7E854A">
        <w:rPr>
          <w:rFonts w:ascii="Arial" w:hAnsi="Arial" w:eastAsia="Arial" w:cs="Arial"/>
        </w:rPr>
        <w:t>Photopea</w:t>
      </w:r>
      <w:r w:rsidRPr="4A4E45F0" w:rsidR="7A7E854A">
        <w:rPr>
          <w:rFonts w:ascii="Arial" w:hAnsi="Arial" w:eastAsia="Arial" w:cs="Arial"/>
        </w:rPr>
        <w:t xml:space="preserve"> – dodavanje vektorskih oblika</w:t>
      </w:r>
      <w:bookmarkEnd w:id="542321893"/>
    </w:p>
    <w:p w:rsidR="0AC3F5FA" w:rsidP="4A4E45F0" w:rsidRDefault="0AC3F5FA" w14:paraId="74FBA0FF" w14:textId="5DBE1F25">
      <w:pPr>
        <w:pStyle w:val="Normal"/>
        <w:rPr>
          <w:rFonts w:ascii="Arial" w:hAnsi="Arial" w:eastAsia="Arial" w:cs="Arial"/>
        </w:rPr>
      </w:pPr>
      <w:r w:rsidR="0AC3F5FA">
        <w:drawing>
          <wp:inline wp14:editId="1969D41B" wp14:anchorId="1E1D61FA">
            <wp:extent cx="6638925" cy="2143125"/>
            <wp:effectExtent l="0" t="0" r="0" b="0"/>
            <wp:docPr id="1479499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499111" name="Picture 1479499111"/>
                    <pic:cNvPicPr/>
                  </pic:nvPicPr>
                  <pic:blipFill>
                    <a:blip xmlns:r="http://schemas.openxmlformats.org/officeDocument/2006/relationships" r:embed="rId1060637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C3F5FA">
        <w:drawing>
          <wp:inline wp14:editId="2638F863" wp14:anchorId="1E3E6CE5">
            <wp:extent cx="676369" cy="819264"/>
            <wp:effectExtent l="0" t="0" r="0" b="0"/>
            <wp:docPr id="616067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067603" name="Picture 616067603"/>
                    <pic:cNvPicPr/>
                  </pic:nvPicPr>
                  <pic:blipFill>
                    <a:blip xmlns:r="http://schemas.openxmlformats.org/officeDocument/2006/relationships" r:embed="rId100803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E45F0" w:rsidP="4A4E45F0" w:rsidRDefault="4A4E45F0" w14:paraId="34484E35" w14:textId="3E9B8C16">
      <w:pPr>
        <w:pStyle w:val="Normal"/>
        <w:rPr>
          <w:rFonts w:ascii="Arial" w:hAnsi="Arial" w:eastAsia="Arial" w:cs="Arial"/>
        </w:rPr>
      </w:pPr>
    </w:p>
    <w:p w:rsidR="09E2EFA4" w:rsidP="4A4E45F0" w:rsidRDefault="09E2EFA4" w14:paraId="71C8B280" w14:textId="2A811AD7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>Osnovna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svojstva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vektorske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grafike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su</w:t>
      </w:r>
      <w:r w:rsidRPr="4A4E45F0" w:rsidR="09E2EFA4">
        <w:rPr>
          <w:rFonts w:ascii="Arial" w:hAnsi="Arial" w:eastAsia="Arial" w:cs="Arial"/>
        </w:rPr>
        <w:t xml:space="preserve"> da se </w:t>
      </w:r>
      <w:r w:rsidRPr="4A4E45F0" w:rsidR="09E2EFA4">
        <w:rPr>
          <w:rFonts w:ascii="Arial" w:hAnsi="Arial" w:eastAsia="Arial" w:cs="Arial"/>
        </w:rPr>
        <w:t>temelji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matematičkim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oblicima</w:t>
      </w:r>
      <w:r w:rsidRPr="4A4E45F0" w:rsidR="09E2EFA4">
        <w:rPr>
          <w:rFonts w:ascii="Arial" w:hAnsi="Arial" w:eastAsia="Arial" w:cs="Arial"/>
        </w:rPr>
        <w:t xml:space="preserve"> (</w:t>
      </w:r>
      <w:r w:rsidRPr="4A4E45F0" w:rsidR="09E2EFA4">
        <w:rPr>
          <w:rFonts w:ascii="Arial" w:hAnsi="Arial" w:eastAsia="Arial" w:cs="Arial"/>
        </w:rPr>
        <w:t>linije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krivulje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poligoni</w:t>
      </w:r>
      <w:r w:rsidRPr="4A4E45F0" w:rsidR="09E2EFA4">
        <w:rPr>
          <w:rFonts w:ascii="Arial" w:hAnsi="Arial" w:eastAsia="Arial" w:cs="Arial"/>
        </w:rPr>
        <w:t xml:space="preserve">), da se </w:t>
      </w:r>
      <w:r w:rsidRPr="4A4E45F0" w:rsidR="09E2EFA4">
        <w:rPr>
          <w:rFonts w:ascii="Arial" w:hAnsi="Arial" w:eastAsia="Arial" w:cs="Arial"/>
        </w:rPr>
        <w:t>može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beskonačno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povećavati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smanjivati</w:t>
      </w:r>
      <w:r w:rsidRPr="4A4E45F0" w:rsidR="09E2EFA4">
        <w:rPr>
          <w:rFonts w:ascii="Arial" w:hAnsi="Arial" w:eastAsia="Arial" w:cs="Arial"/>
        </w:rPr>
        <w:t xml:space="preserve"> bez </w:t>
      </w:r>
      <w:r w:rsidRPr="4A4E45F0" w:rsidR="09E2EFA4">
        <w:rPr>
          <w:rFonts w:ascii="Arial" w:hAnsi="Arial" w:eastAsia="Arial" w:cs="Arial"/>
        </w:rPr>
        <w:t>gubitka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kvalitete</w:t>
      </w:r>
      <w:r w:rsidRPr="4A4E45F0" w:rsidR="09E2EFA4">
        <w:rPr>
          <w:rFonts w:ascii="Arial" w:hAnsi="Arial" w:eastAsia="Arial" w:cs="Arial"/>
        </w:rPr>
        <w:t xml:space="preserve">, da </w:t>
      </w:r>
      <w:r w:rsidRPr="4A4E45F0" w:rsidR="09E2EFA4">
        <w:rPr>
          <w:rFonts w:ascii="Arial" w:hAnsi="Arial" w:eastAsia="Arial" w:cs="Arial"/>
        </w:rPr>
        <w:t>zauzima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manje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memorije</w:t>
      </w:r>
      <w:r w:rsidRPr="4A4E45F0" w:rsidR="09E2EFA4">
        <w:rPr>
          <w:rFonts w:ascii="Arial" w:hAnsi="Arial" w:eastAsia="Arial" w:cs="Arial"/>
        </w:rPr>
        <w:t xml:space="preserve"> od bitmap </w:t>
      </w:r>
      <w:r w:rsidRPr="4A4E45F0" w:rsidR="09E2EFA4">
        <w:rPr>
          <w:rFonts w:ascii="Arial" w:hAnsi="Arial" w:eastAsia="Arial" w:cs="Arial"/>
        </w:rPr>
        <w:t>slike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da je </w:t>
      </w:r>
      <w:r w:rsidRPr="4A4E45F0" w:rsidR="09E2EFA4">
        <w:rPr>
          <w:rFonts w:ascii="Arial" w:hAnsi="Arial" w:eastAsia="Arial" w:cs="Arial"/>
        </w:rPr>
        <w:t>pogodna</w:t>
      </w:r>
      <w:r w:rsidRPr="4A4E45F0" w:rsidR="09E2EFA4">
        <w:rPr>
          <w:rFonts w:ascii="Arial" w:hAnsi="Arial" w:eastAsia="Arial" w:cs="Arial"/>
        </w:rPr>
        <w:t xml:space="preserve"> za </w:t>
      </w:r>
      <w:r w:rsidRPr="4A4E45F0" w:rsidR="09E2EFA4">
        <w:rPr>
          <w:rFonts w:ascii="Arial" w:hAnsi="Arial" w:eastAsia="Arial" w:cs="Arial"/>
        </w:rPr>
        <w:t>logotipe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ilustracije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dizajn</w:t>
      </w:r>
      <w:r w:rsidRPr="4A4E45F0" w:rsidR="09E2EFA4">
        <w:rPr>
          <w:rFonts w:ascii="Arial" w:hAnsi="Arial" w:eastAsia="Arial" w:cs="Arial"/>
        </w:rPr>
        <w:t xml:space="preserve"> koji </w:t>
      </w:r>
      <w:r w:rsidRPr="4A4E45F0" w:rsidR="09E2EFA4">
        <w:rPr>
          <w:rFonts w:ascii="Arial" w:hAnsi="Arial" w:eastAsia="Arial" w:cs="Arial"/>
        </w:rPr>
        <w:t>traži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čistu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preciznu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liniju</w:t>
      </w:r>
      <w:r w:rsidRPr="4A4E45F0" w:rsidR="09E2EFA4">
        <w:rPr>
          <w:rFonts w:ascii="Arial" w:hAnsi="Arial" w:eastAsia="Arial" w:cs="Arial"/>
        </w:rPr>
        <w:t xml:space="preserve">.  </w:t>
      </w:r>
    </w:p>
    <w:p w:rsidR="09E2EFA4" w:rsidP="4A4E45F0" w:rsidRDefault="09E2EFA4" w14:paraId="621ACB2A" w14:textId="03516EEF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 </w:t>
      </w:r>
    </w:p>
    <w:p w:rsidR="09E2EFA4" w:rsidP="4A4E45F0" w:rsidRDefault="09E2EFA4" w14:paraId="36812FAA" w14:textId="74E755A5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>Postavljanjem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vidljivosti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pravokutnika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na</w:t>
      </w:r>
      <w:r w:rsidRPr="4A4E45F0" w:rsidR="09E2EFA4">
        <w:rPr>
          <w:rFonts w:ascii="Arial" w:hAnsi="Arial" w:eastAsia="Arial" w:cs="Arial"/>
        </w:rPr>
        <w:t xml:space="preserve"> 25% </w:t>
      </w:r>
      <w:r w:rsidRPr="4A4E45F0" w:rsidR="09E2EFA4">
        <w:rPr>
          <w:rFonts w:ascii="Arial" w:hAnsi="Arial" w:eastAsia="Arial" w:cs="Arial"/>
        </w:rPr>
        <w:t>dobili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smo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efekt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prozirnosti</w:t>
      </w:r>
      <w:r w:rsidRPr="4A4E45F0" w:rsidR="09E2EFA4">
        <w:rPr>
          <w:rFonts w:ascii="Arial" w:hAnsi="Arial" w:eastAsia="Arial" w:cs="Arial"/>
        </w:rPr>
        <w:t xml:space="preserve"> – </w:t>
      </w:r>
      <w:r w:rsidRPr="4A4E45F0" w:rsidR="09E2EFA4">
        <w:rPr>
          <w:rFonts w:ascii="Arial" w:hAnsi="Arial" w:eastAsia="Arial" w:cs="Arial"/>
        </w:rPr>
        <w:t>elementi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dalje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tu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ali</w:t>
      </w:r>
      <w:r w:rsidRPr="4A4E45F0" w:rsidR="09E2EFA4">
        <w:rPr>
          <w:rFonts w:ascii="Arial" w:hAnsi="Arial" w:eastAsia="Arial" w:cs="Arial"/>
        </w:rPr>
        <w:t xml:space="preserve"> se vide </w:t>
      </w:r>
      <w:r w:rsidRPr="4A4E45F0" w:rsidR="09E2EFA4">
        <w:rPr>
          <w:rFonts w:ascii="Arial" w:hAnsi="Arial" w:eastAsia="Arial" w:cs="Arial"/>
        </w:rPr>
        <w:t>samo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djelomično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što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omogućuje</w:t>
      </w:r>
      <w:r w:rsidRPr="4A4E45F0" w:rsidR="09E2EFA4">
        <w:rPr>
          <w:rFonts w:ascii="Arial" w:hAnsi="Arial" w:eastAsia="Arial" w:cs="Arial"/>
        </w:rPr>
        <w:t xml:space="preserve"> da se </w:t>
      </w:r>
      <w:r w:rsidRPr="4A4E45F0" w:rsidR="09E2EFA4">
        <w:rPr>
          <w:rFonts w:ascii="Arial" w:hAnsi="Arial" w:eastAsia="Arial" w:cs="Arial"/>
        </w:rPr>
        <w:t>pozadina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drugi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slojevi</w:t>
      </w:r>
      <w:r w:rsidRPr="4A4E45F0" w:rsidR="09E2EFA4">
        <w:rPr>
          <w:rFonts w:ascii="Arial" w:hAnsi="Arial" w:eastAsia="Arial" w:cs="Arial"/>
        </w:rPr>
        <w:t xml:space="preserve"> vide </w:t>
      </w:r>
      <w:r w:rsidRPr="4A4E45F0" w:rsidR="09E2EFA4">
        <w:rPr>
          <w:rFonts w:ascii="Arial" w:hAnsi="Arial" w:eastAsia="Arial" w:cs="Arial"/>
        </w:rPr>
        <w:t>kroz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njih</w:t>
      </w:r>
      <w:r w:rsidRPr="4A4E45F0" w:rsidR="09E2EFA4">
        <w:rPr>
          <w:rFonts w:ascii="Arial" w:hAnsi="Arial" w:eastAsia="Arial" w:cs="Arial"/>
        </w:rPr>
        <w:t xml:space="preserve">.  </w:t>
      </w:r>
    </w:p>
    <w:p w:rsidR="09E2EFA4" w:rsidP="4A4E45F0" w:rsidRDefault="09E2EFA4" w14:paraId="05A3342B" w14:textId="4B29C5D8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 </w:t>
      </w:r>
    </w:p>
    <w:p w:rsidR="09E2EFA4" w:rsidP="4A4E45F0" w:rsidRDefault="09E2EFA4" w14:paraId="0FC8EC3F" w14:textId="443B3771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Na </w:t>
      </w:r>
      <w:r w:rsidRPr="4A4E45F0" w:rsidR="09E2EFA4">
        <w:rPr>
          <w:rFonts w:ascii="Arial" w:hAnsi="Arial" w:eastAsia="Arial" w:cs="Arial"/>
        </w:rPr>
        <w:t>banneru</w:t>
      </w:r>
      <w:r w:rsidRPr="4A4E45F0" w:rsidR="09E2EFA4">
        <w:rPr>
          <w:rFonts w:ascii="Arial" w:hAnsi="Arial" w:eastAsia="Arial" w:cs="Arial"/>
        </w:rPr>
        <w:t xml:space="preserve"> koji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biti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dio</w:t>
      </w:r>
      <w:r w:rsidRPr="4A4E45F0" w:rsidR="09E2EFA4">
        <w:rPr>
          <w:rFonts w:ascii="Arial" w:hAnsi="Arial" w:eastAsia="Arial" w:cs="Arial"/>
        </w:rPr>
        <w:t xml:space="preserve"> web </w:t>
      </w:r>
      <w:r w:rsidRPr="4A4E45F0" w:rsidR="09E2EFA4">
        <w:rPr>
          <w:rFonts w:ascii="Arial" w:hAnsi="Arial" w:eastAsia="Arial" w:cs="Arial"/>
        </w:rPr>
        <w:t>stranice</w:t>
      </w:r>
      <w:r w:rsidRPr="4A4E45F0" w:rsidR="09E2EFA4">
        <w:rPr>
          <w:rFonts w:ascii="Arial" w:hAnsi="Arial" w:eastAsia="Arial" w:cs="Arial"/>
        </w:rPr>
        <w:t xml:space="preserve"> to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značiti</w:t>
      </w:r>
      <w:r w:rsidRPr="4A4E45F0" w:rsidR="09E2EFA4">
        <w:rPr>
          <w:rFonts w:ascii="Arial" w:hAnsi="Arial" w:eastAsia="Arial" w:cs="Arial"/>
        </w:rPr>
        <w:t xml:space="preserve"> da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pravokutnici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izgledati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lagano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nenametljivo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neće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zaklanjati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glavnu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sliku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tekst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već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služiti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kao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dekorativni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organizacijski</w:t>
      </w:r>
      <w:r w:rsidRPr="4A4E45F0" w:rsidR="09E2EFA4">
        <w:rPr>
          <w:rFonts w:ascii="Arial" w:hAnsi="Arial" w:eastAsia="Arial" w:cs="Arial"/>
        </w:rPr>
        <w:t xml:space="preserve"> element koji </w:t>
      </w:r>
      <w:r w:rsidRPr="4A4E45F0" w:rsidR="09E2EFA4">
        <w:rPr>
          <w:rFonts w:ascii="Arial" w:hAnsi="Arial" w:eastAsia="Arial" w:cs="Arial"/>
        </w:rPr>
        <w:t>daje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vizualnu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strukturu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dinamiku</w:t>
      </w:r>
      <w:r w:rsidRPr="4A4E45F0" w:rsidR="09E2EFA4">
        <w:rPr>
          <w:rFonts w:ascii="Arial" w:hAnsi="Arial" w:eastAsia="Arial" w:cs="Arial"/>
        </w:rPr>
        <w:t xml:space="preserve">.  </w:t>
      </w:r>
    </w:p>
    <w:p w:rsidR="09E2EFA4" w:rsidP="4A4E45F0" w:rsidRDefault="09E2EFA4" w14:paraId="6632DEAB" w14:textId="3B601C6F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 </w:t>
      </w:r>
    </w:p>
    <w:p w:rsidR="09E2EFA4" w:rsidP="4A4E45F0" w:rsidRDefault="09E2EFA4" w14:paraId="40338B8E" w14:textId="1480C6DA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>Želiš</w:t>
      </w:r>
      <w:r w:rsidRPr="4A4E45F0" w:rsidR="09E2EFA4">
        <w:rPr>
          <w:rFonts w:ascii="Arial" w:hAnsi="Arial" w:eastAsia="Arial" w:cs="Arial"/>
        </w:rPr>
        <w:t xml:space="preserve"> da </w:t>
      </w:r>
      <w:r w:rsidRPr="4A4E45F0" w:rsidR="09E2EFA4">
        <w:rPr>
          <w:rFonts w:ascii="Arial" w:hAnsi="Arial" w:eastAsia="Arial" w:cs="Arial"/>
        </w:rPr>
        <w:t>ti</w:t>
      </w:r>
      <w:r w:rsidRPr="4A4E45F0" w:rsidR="09E2EFA4">
        <w:rPr>
          <w:rFonts w:ascii="Arial" w:hAnsi="Arial" w:eastAsia="Arial" w:cs="Arial"/>
        </w:rPr>
        <w:t xml:space="preserve"> dam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primjer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kako</w:t>
      </w:r>
      <w:r w:rsidRPr="4A4E45F0" w:rsidR="09E2EFA4">
        <w:rPr>
          <w:rFonts w:ascii="Arial" w:hAnsi="Arial" w:eastAsia="Arial" w:cs="Arial"/>
        </w:rPr>
        <w:t xml:space="preserve"> bi </w:t>
      </w:r>
      <w:r w:rsidRPr="4A4E45F0" w:rsidR="09E2EFA4">
        <w:rPr>
          <w:rFonts w:ascii="Arial" w:hAnsi="Arial" w:eastAsia="Arial" w:cs="Arial"/>
        </w:rPr>
        <w:t>takav</w:t>
      </w:r>
      <w:r w:rsidRPr="4A4E45F0" w:rsidR="09E2EFA4">
        <w:rPr>
          <w:rFonts w:ascii="Arial" w:hAnsi="Arial" w:eastAsia="Arial" w:cs="Arial"/>
        </w:rPr>
        <w:t xml:space="preserve"> banner </w:t>
      </w:r>
      <w:r w:rsidRPr="4A4E45F0" w:rsidR="09E2EFA4">
        <w:rPr>
          <w:rFonts w:ascii="Arial" w:hAnsi="Arial" w:eastAsia="Arial" w:cs="Arial"/>
        </w:rPr>
        <w:t>izgledao</w:t>
      </w:r>
      <w:r w:rsidRPr="4A4E45F0" w:rsidR="09E2EFA4">
        <w:rPr>
          <w:rFonts w:ascii="Arial" w:hAnsi="Arial" w:eastAsia="Arial" w:cs="Arial"/>
        </w:rPr>
        <w:t xml:space="preserve"> u </w:t>
      </w:r>
      <w:r w:rsidRPr="4A4E45F0" w:rsidR="09E2EFA4">
        <w:rPr>
          <w:rFonts w:ascii="Arial" w:hAnsi="Arial" w:eastAsia="Arial" w:cs="Arial"/>
        </w:rPr>
        <w:t>praksi</w:t>
      </w:r>
      <w:r w:rsidRPr="4A4E45F0" w:rsidR="09E2EFA4">
        <w:rPr>
          <w:rFonts w:ascii="Arial" w:hAnsi="Arial" w:eastAsia="Arial" w:cs="Arial"/>
        </w:rPr>
        <w:t xml:space="preserve"> s </w:t>
      </w:r>
      <w:r w:rsidRPr="4A4E45F0" w:rsidR="09E2EFA4">
        <w:rPr>
          <w:rFonts w:ascii="Arial" w:hAnsi="Arial" w:eastAsia="Arial" w:cs="Arial"/>
        </w:rPr>
        <w:t>poluprozirnim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slojevima</w:t>
      </w:r>
      <w:r w:rsidRPr="4A4E45F0" w:rsidR="09E2EFA4">
        <w:rPr>
          <w:rFonts w:ascii="Arial" w:hAnsi="Arial" w:eastAsia="Arial" w:cs="Arial"/>
        </w:rPr>
        <w:t>?</w:t>
      </w:r>
    </w:p>
    <w:p w:rsidR="469C57E9" w:rsidP="4A4E45F0" w:rsidRDefault="469C57E9" w14:paraId="3599EA28" w14:textId="181D40D8">
      <w:pPr>
        <w:pStyle w:val="1Naslov"/>
        <w:rPr>
          <w:rFonts w:ascii="Arial" w:hAnsi="Arial" w:eastAsia="Arial" w:cs="Arial"/>
        </w:rPr>
      </w:pPr>
      <w:bookmarkStart w:name="_Toc479190265" w:id="1476084950"/>
      <w:r w:rsidRPr="4A4E45F0" w:rsidR="469C57E9">
        <w:rPr>
          <w:rFonts w:ascii="Arial" w:hAnsi="Arial" w:eastAsia="Arial" w:cs="Arial"/>
        </w:rPr>
        <w:t>5</w:t>
      </w:r>
      <w:r w:rsidRPr="4A4E45F0" w:rsidR="60937180">
        <w:rPr>
          <w:rFonts w:ascii="Arial" w:hAnsi="Arial" w:eastAsia="Arial" w:cs="Arial"/>
        </w:rPr>
        <w:t>. Završavanje rada</w:t>
      </w:r>
      <w:bookmarkEnd w:id="1476084950"/>
    </w:p>
    <w:p w:rsidR="60937180" w:rsidP="4A4E45F0" w:rsidRDefault="60937180" w14:paraId="0616C2AA" w14:textId="307166B5">
      <w:pPr>
        <w:pStyle w:val="Normal"/>
        <w:rPr>
          <w:rFonts w:ascii="Arial" w:hAnsi="Arial" w:eastAsia="Arial" w:cs="Arial"/>
        </w:rPr>
      </w:pPr>
      <w:r w:rsidR="60937180">
        <w:drawing>
          <wp:inline wp14:editId="0111B48D" wp14:anchorId="64B0D47A">
            <wp:extent cx="6638925" cy="2076450"/>
            <wp:effectExtent l="0" t="0" r="0" b="0"/>
            <wp:docPr id="968552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552059" name=""/>
                    <pic:cNvPicPr/>
                  </pic:nvPicPr>
                  <pic:blipFill>
                    <a:blip xmlns:r="http://schemas.openxmlformats.org/officeDocument/2006/relationships" r:embed="rId17282019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937180">
        <w:drawing>
          <wp:inline wp14:editId="3E417E84" wp14:anchorId="5D60EC00">
            <wp:extent cx="6638925" cy="2076450"/>
            <wp:effectExtent l="0" t="0" r="0" b="0"/>
            <wp:docPr id="1221089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089380" name=""/>
                    <pic:cNvPicPr/>
                  </pic:nvPicPr>
                  <pic:blipFill>
                    <a:blip xmlns:r="http://schemas.openxmlformats.org/officeDocument/2006/relationships" r:embed="rId11378586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37180" w:rsidP="4A4E45F0" w:rsidRDefault="60937180" w14:paraId="43273DB2" w14:textId="25305980">
      <w:pPr>
        <w:pStyle w:val="Normal"/>
        <w:rPr>
          <w:rFonts w:ascii="Arial" w:hAnsi="Arial" w:eastAsia="Arial" w:cs="Arial"/>
        </w:rPr>
      </w:pPr>
      <w:r w:rsidR="60937180">
        <w:drawing>
          <wp:inline wp14:editId="3B55D062" wp14:anchorId="53A49011">
            <wp:extent cx="6638925" cy="2076450"/>
            <wp:effectExtent l="0" t="0" r="0" b="0"/>
            <wp:docPr id="974515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009640" name=""/>
                    <pic:cNvPicPr/>
                  </pic:nvPicPr>
                  <pic:blipFill>
                    <a:blip xmlns:r="http://schemas.openxmlformats.org/officeDocument/2006/relationships" r:embed="rId4338050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0263C" w:rsidR="00E0263C" w:rsidSect="00E011CE">
      <w:headerReference w:type="default" r:id="rId19"/>
      <w:footerReference w:type="even" r:id="rId20"/>
      <w:footerReference w:type="default" r:id="rId21"/>
      <w:footerReference w:type="first" r:id="rId22"/>
      <w:pgSz w:w="11906" w:h="16838" w:orient="portrait"/>
      <w:pgMar w:top="720" w:right="720" w:bottom="720" w:left="720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6113" w:rsidRDefault="00446113" w14:paraId="5339B72E" w14:textId="77777777">
      <w:r>
        <w:separator/>
      </w:r>
    </w:p>
  </w:endnote>
  <w:endnote w:type="continuationSeparator" w:id="0">
    <w:p w:rsidR="00446113" w:rsidRDefault="00446113" w14:paraId="5C526E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638C" w:rsidRDefault="000D638C" w14:paraId="53928121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D638C" w:rsidRDefault="000D638C" w14:paraId="3656B9A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416110"/>
      <w:docPartObj>
        <w:docPartGallery w:val="Page Numbers (Bottom of Page)"/>
        <w:docPartUnique/>
      </w:docPartObj>
    </w:sdtPr>
    <w:sdtEndPr/>
    <w:sdtContent>
      <w:p w:rsidR="002D55A3" w:rsidRDefault="002D55A3" w14:paraId="15DF76C0" w14:textId="28066FB5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:rsidR="000D638C" w:rsidRDefault="000D638C" w14:paraId="3DEEC669" w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2F2076" w:rsidTr="522F2076" w14:paraId="5F12AEAA" w14:textId="77777777">
      <w:trPr>
        <w:trHeight w:val="300"/>
      </w:trPr>
      <w:tc>
        <w:tcPr>
          <w:tcW w:w="3210" w:type="dxa"/>
        </w:tcPr>
        <w:p w:rsidR="522F2076" w:rsidP="522F2076" w:rsidRDefault="522F2076" w14:paraId="56521455" w14:textId="6A1214C6">
          <w:pPr>
            <w:pStyle w:val="Header"/>
            <w:ind w:left="-115"/>
          </w:pPr>
        </w:p>
      </w:tc>
      <w:tc>
        <w:tcPr>
          <w:tcW w:w="3210" w:type="dxa"/>
        </w:tcPr>
        <w:p w:rsidR="522F2076" w:rsidP="522F2076" w:rsidRDefault="522F2076" w14:paraId="4B165B27" w14:textId="576B995C">
          <w:pPr>
            <w:pStyle w:val="Header"/>
            <w:jc w:val="center"/>
          </w:pPr>
        </w:p>
      </w:tc>
      <w:tc>
        <w:tcPr>
          <w:tcW w:w="3210" w:type="dxa"/>
        </w:tcPr>
        <w:p w:rsidR="522F2076" w:rsidP="522F2076" w:rsidRDefault="522F2076" w14:paraId="79FFA16A" w14:textId="4158BE47">
          <w:pPr>
            <w:pStyle w:val="Header"/>
            <w:ind w:right="-115"/>
            <w:jc w:val="right"/>
          </w:pPr>
        </w:p>
      </w:tc>
    </w:tr>
  </w:tbl>
  <w:p w:rsidR="522F2076" w:rsidP="522F2076" w:rsidRDefault="522F2076" w14:paraId="570D165F" w14:textId="6B46F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6113" w:rsidRDefault="00446113" w14:paraId="6F09E42F" w14:textId="77777777">
      <w:r>
        <w:separator/>
      </w:r>
    </w:p>
  </w:footnote>
  <w:footnote w:type="continuationSeparator" w:id="0">
    <w:p w:rsidR="00446113" w:rsidRDefault="00446113" w14:paraId="01842AD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11CE" w:rsidRDefault="00DF62E1" w14:paraId="5DDCC97F" w14:textId="183159AD">
    <w:pPr>
      <w:pStyle w:val="Header"/>
    </w:pPr>
    <w:proofErr w:type="spellStart"/>
    <w:r>
      <w:t>Špoljarić</w:t>
    </w:r>
    <w:proofErr w:type="spellEnd"/>
    <w:r>
      <w:t xml:space="preserve"> Leon</w:t>
    </w:r>
    <w:r w:rsidR="00E011CE">
      <w:t xml:space="preserve"> </w:t>
    </w:r>
    <w:proofErr w:type="spellStart"/>
    <w:r w:rsidR="00E011CE">
      <w:t>i</w:t>
    </w:r>
    <w:proofErr w:type="spellEnd"/>
    <w:r w:rsidR="00E011CE">
      <w:t xml:space="preserve"> </w:t>
    </w:r>
    <w:proofErr w:type="spellStart"/>
    <w:r w:rsidR="00E011CE">
      <w:t>Šimić</w:t>
    </w:r>
    <w:proofErr w:type="spellEnd"/>
    <w:r w:rsidR="00E011CE">
      <w:t xml:space="preserve"> Matija, 3.b</w:t>
    </w:r>
  </w:p>
  <w:p w:rsidR="0005443E" w:rsidRDefault="0005443E" w14:paraId="72A3D3E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8">
    <w:nsid w:val="2bc2d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986AE7"/>
    <w:multiLevelType w:val="hybridMultilevel"/>
    <w:tmpl w:val="F7087B02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50669C"/>
    <w:multiLevelType w:val="hybridMultilevel"/>
    <w:tmpl w:val="845E7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CEDB8"/>
    <w:multiLevelType w:val="hybridMultilevel"/>
    <w:tmpl w:val="FFFFFFFF"/>
    <w:lvl w:ilvl="0" w:tplc="84645F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548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927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60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6C4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B8C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B05C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7E1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705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6B60B2"/>
    <w:multiLevelType w:val="hybridMultilevel"/>
    <w:tmpl w:val="FFFFFFFF"/>
    <w:lvl w:ilvl="0" w:tplc="C42695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88E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90B1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FE22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6262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609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9ED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D87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6E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250F41"/>
    <w:multiLevelType w:val="hybridMultilevel"/>
    <w:tmpl w:val="FFFFFFFF"/>
    <w:lvl w:ilvl="0" w:tplc="440E55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26A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D67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CA9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EEB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B604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6C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60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69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2B2BE3"/>
    <w:multiLevelType w:val="hybridMultilevel"/>
    <w:tmpl w:val="D8CE03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BEFEED"/>
    <w:multiLevelType w:val="hybridMultilevel"/>
    <w:tmpl w:val="FFFFFFFF"/>
    <w:lvl w:ilvl="0" w:tplc="7424FD8E">
      <w:start w:val="1"/>
      <w:numFmt w:val="decimal"/>
      <w:lvlText w:val="%1."/>
      <w:lvlJc w:val="left"/>
      <w:pPr>
        <w:ind w:left="720" w:hanging="360"/>
      </w:pPr>
    </w:lvl>
    <w:lvl w:ilvl="1" w:tplc="EAB0184A">
      <w:start w:val="1"/>
      <w:numFmt w:val="lowerLetter"/>
      <w:lvlText w:val="%2."/>
      <w:lvlJc w:val="left"/>
      <w:pPr>
        <w:ind w:left="1440" w:hanging="360"/>
      </w:pPr>
    </w:lvl>
    <w:lvl w:ilvl="2" w:tplc="43380678">
      <w:start w:val="1"/>
      <w:numFmt w:val="lowerRoman"/>
      <w:lvlText w:val="%3."/>
      <w:lvlJc w:val="right"/>
      <w:pPr>
        <w:ind w:left="2160" w:hanging="180"/>
      </w:pPr>
    </w:lvl>
    <w:lvl w:ilvl="3" w:tplc="7B669E40">
      <w:start w:val="1"/>
      <w:numFmt w:val="decimal"/>
      <w:lvlText w:val="%4."/>
      <w:lvlJc w:val="left"/>
      <w:pPr>
        <w:ind w:left="2880" w:hanging="360"/>
      </w:pPr>
    </w:lvl>
    <w:lvl w:ilvl="4" w:tplc="7D221E08">
      <w:start w:val="1"/>
      <w:numFmt w:val="lowerLetter"/>
      <w:lvlText w:val="%5."/>
      <w:lvlJc w:val="left"/>
      <w:pPr>
        <w:ind w:left="3600" w:hanging="360"/>
      </w:pPr>
    </w:lvl>
    <w:lvl w:ilvl="5" w:tplc="7F600556">
      <w:start w:val="1"/>
      <w:numFmt w:val="lowerRoman"/>
      <w:lvlText w:val="%6."/>
      <w:lvlJc w:val="right"/>
      <w:pPr>
        <w:ind w:left="4320" w:hanging="180"/>
      </w:pPr>
    </w:lvl>
    <w:lvl w:ilvl="6" w:tplc="20166010">
      <w:start w:val="1"/>
      <w:numFmt w:val="decimal"/>
      <w:lvlText w:val="%7."/>
      <w:lvlJc w:val="left"/>
      <w:pPr>
        <w:ind w:left="5040" w:hanging="360"/>
      </w:pPr>
    </w:lvl>
    <w:lvl w:ilvl="7" w:tplc="D9A897F4">
      <w:start w:val="1"/>
      <w:numFmt w:val="lowerLetter"/>
      <w:lvlText w:val="%8."/>
      <w:lvlJc w:val="left"/>
      <w:pPr>
        <w:ind w:left="5760" w:hanging="360"/>
      </w:pPr>
    </w:lvl>
    <w:lvl w:ilvl="8" w:tplc="DA78BA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66E21"/>
    <w:multiLevelType w:val="hybridMultilevel"/>
    <w:tmpl w:val="FFFFFFFF"/>
    <w:lvl w:ilvl="0" w:tplc="9DB259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8E47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8C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0F6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E7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38D9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2ED5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165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14EB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85E714"/>
    <w:multiLevelType w:val="hybridMultilevel"/>
    <w:tmpl w:val="FFFFFFFF"/>
    <w:lvl w:ilvl="0" w:tplc="3D3A36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C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44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F01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2E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A2A6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906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C17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FAE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2C3D1E"/>
    <w:multiLevelType w:val="hybridMultilevel"/>
    <w:tmpl w:val="E7ECC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62EC8F"/>
    <w:multiLevelType w:val="hybridMultilevel"/>
    <w:tmpl w:val="FFFFFFFF"/>
    <w:lvl w:ilvl="0" w:tplc="B386C5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9CD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28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16F2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780C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49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664C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341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145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9C0D64"/>
    <w:multiLevelType w:val="multilevel"/>
    <w:tmpl w:val="CA7A26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C2EFDF"/>
    <w:multiLevelType w:val="hybridMultilevel"/>
    <w:tmpl w:val="FFFFFFFF"/>
    <w:lvl w:ilvl="0" w:tplc="133A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6AA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2EB6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64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CCE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7CF2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64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A00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F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EE0A0A"/>
    <w:multiLevelType w:val="hybridMultilevel"/>
    <w:tmpl w:val="8D125ED8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286530"/>
    <w:multiLevelType w:val="hybridMultilevel"/>
    <w:tmpl w:val="FFFFFFFF"/>
    <w:lvl w:ilvl="0" w:tplc="06401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BCF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3A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E68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98D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6CB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80E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D6E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823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831C83"/>
    <w:multiLevelType w:val="hybridMultilevel"/>
    <w:tmpl w:val="1E5ABB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CB4C87"/>
    <w:multiLevelType w:val="hybridMultilevel"/>
    <w:tmpl w:val="FD22B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5B396D"/>
    <w:multiLevelType w:val="hybridMultilevel"/>
    <w:tmpl w:val="F376BFC4"/>
    <w:lvl w:ilvl="0" w:tplc="041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DFB253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324C5953"/>
    <w:multiLevelType w:val="hybridMultilevel"/>
    <w:tmpl w:val="FB6C17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7865A0B"/>
    <w:multiLevelType w:val="hybridMultilevel"/>
    <w:tmpl w:val="443061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301D45"/>
    <w:multiLevelType w:val="hybridMultilevel"/>
    <w:tmpl w:val="FFFFFFFF"/>
    <w:lvl w:ilvl="0" w:tplc="C69E4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EA9A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C4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BA5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226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922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9A7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6EC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EF3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BF85339"/>
    <w:multiLevelType w:val="hybridMultilevel"/>
    <w:tmpl w:val="1CA66056"/>
    <w:lvl w:ilvl="0" w:tplc="30F69C4A">
      <w:start w:val="7"/>
      <w:numFmt w:val="decimal"/>
      <w:lvlText w:val="%1."/>
      <w:lvlJc w:val="left"/>
      <w:pPr>
        <w:ind w:left="720" w:hanging="360"/>
      </w:pPr>
    </w:lvl>
    <w:lvl w:ilvl="1" w:tplc="71544670">
      <w:start w:val="1"/>
      <w:numFmt w:val="lowerLetter"/>
      <w:lvlText w:val="%2."/>
      <w:lvlJc w:val="left"/>
      <w:pPr>
        <w:ind w:left="1440" w:hanging="360"/>
      </w:pPr>
    </w:lvl>
    <w:lvl w:ilvl="2" w:tplc="979825E4">
      <w:start w:val="1"/>
      <w:numFmt w:val="lowerRoman"/>
      <w:lvlText w:val="%3."/>
      <w:lvlJc w:val="right"/>
      <w:pPr>
        <w:ind w:left="2160" w:hanging="180"/>
      </w:pPr>
    </w:lvl>
    <w:lvl w:ilvl="3" w:tplc="F96432DE">
      <w:start w:val="1"/>
      <w:numFmt w:val="decimal"/>
      <w:lvlText w:val="%4."/>
      <w:lvlJc w:val="left"/>
      <w:pPr>
        <w:ind w:left="2880" w:hanging="360"/>
      </w:pPr>
    </w:lvl>
    <w:lvl w:ilvl="4" w:tplc="D2AEF464">
      <w:start w:val="1"/>
      <w:numFmt w:val="lowerLetter"/>
      <w:lvlText w:val="%5."/>
      <w:lvlJc w:val="left"/>
      <w:pPr>
        <w:ind w:left="3600" w:hanging="360"/>
      </w:pPr>
    </w:lvl>
    <w:lvl w:ilvl="5" w:tplc="272C4240">
      <w:start w:val="1"/>
      <w:numFmt w:val="lowerRoman"/>
      <w:lvlText w:val="%6."/>
      <w:lvlJc w:val="right"/>
      <w:pPr>
        <w:ind w:left="4320" w:hanging="180"/>
      </w:pPr>
    </w:lvl>
    <w:lvl w:ilvl="6" w:tplc="DECCC59A">
      <w:start w:val="1"/>
      <w:numFmt w:val="decimal"/>
      <w:lvlText w:val="%7."/>
      <w:lvlJc w:val="left"/>
      <w:pPr>
        <w:ind w:left="5040" w:hanging="360"/>
      </w:pPr>
    </w:lvl>
    <w:lvl w:ilvl="7" w:tplc="52B8C7AE">
      <w:start w:val="1"/>
      <w:numFmt w:val="lowerLetter"/>
      <w:lvlText w:val="%8."/>
      <w:lvlJc w:val="left"/>
      <w:pPr>
        <w:ind w:left="5760" w:hanging="360"/>
      </w:pPr>
    </w:lvl>
    <w:lvl w:ilvl="8" w:tplc="D7D6D5F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4B2193"/>
    <w:multiLevelType w:val="hybridMultilevel"/>
    <w:tmpl w:val="FFFFFFFF"/>
    <w:lvl w:ilvl="0" w:tplc="ABAC81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546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0F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BE8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1A79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28B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02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A9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5AF7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E44849"/>
    <w:multiLevelType w:val="hybridMultilevel"/>
    <w:tmpl w:val="FFFFFFFF"/>
    <w:lvl w:ilvl="0" w:tplc="DCD09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5CA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3EB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EEA1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3E04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ED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581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926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8CB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CDE1BFD"/>
    <w:multiLevelType w:val="hybridMultilevel"/>
    <w:tmpl w:val="48AA01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754F1"/>
    <w:multiLevelType w:val="hybridMultilevel"/>
    <w:tmpl w:val="CC44F77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A4E71"/>
    <w:multiLevelType w:val="hybridMultilevel"/>
    <w:tmpl w:val="F376BFC4"/>
    <w:lvl w:ilvl="0" w:tplc="041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16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0B360AC"/>
    <w:multiLevelType w:val="hybridMultilevel"/>
    <w:tmpl w:val="FFFFFFFF"/>
    <w:lvl w:ilvl="0" w:tplc="E660B3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00C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C42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2E1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A0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166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AEC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66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525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10D388F"/>
    <w:multiLevelType w:val="hybridMultilevel"/>
    <w:tmpl w:val="21423F8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3E8182"/>
    <w:multiLevelType w:val="hybridMultilevel"/>
    <w:tmpl w:val="FFFFFFFF"/>
    <w:lvl w:ilvl="0" w:tplc="3CA037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22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84B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545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C412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BE3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AD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568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D01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6975E6"/>
    <w:multiLevelType w:val="hybridMultilevel"/>
    <w:tmpl w:val="18E0CA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85F241"/>
    <w:multiLevelType w:val="hybridMultilevel"/>
    <w:tmpl w:val="FFFFFFFF"/>
    <w:lvl w:ilvl="0" w:tplc="BDEA6B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4EEF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AA2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CA6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8A4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3CCC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62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4A2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68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88381B4"/>
    <w:multiLevelType w:val="hybridMultilevel"/>
    <w:tmpl w:val="FFFFFFFF"/>
    <w:lvl w:ilvl="0" w:tplc="692E64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82C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0A3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32D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C4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41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6CE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C9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6D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8870BD8"/>
    <w:multiLevelType w:val="hybridMultilevel"/>
    <w:tmpl w:val="FFFFFFFF"/>
    <w:lvl w:ilvl="0" w:tplc="E9D89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AED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B4B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16A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60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41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6A5F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26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5091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A20A249"/>
    <w:multiLevelType w:val="hybridMultilevel"/>
    <w:tmpl w:val="FFFFFFFF"/>
    <w:lvl w:ilvl="0" w:tplc="8D48A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AA22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444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48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AF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9AC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682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C67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F60D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C920A89"/>
    <w:multiLevelType w:val="hybridMultilevel"/>
    <w:tmpl w:val="F376BFC4"/>
    <w:lvl w:ilvl="0" w:tplc="95741894">
      <w:start w:val="1"/>
      <w:numFmt w:val="bullet"/>
      <w:lvlText w:val=""/>
      <w:lvlJc w:val="left"/>
      <w:pPr>
        <w:tabs>
          <w:tab w:val="num" w:pos="720"/>
        </w:tabs>
        <w:ind w:left="701" w:hanging="341"/>
      </w:pPr>
      <w:rPr>
        <w:rFonts w:hint="default" w:ascii="Wingdings" w:hAnsi="Wingdings"/>
      </w:rPr>
    </w:lvl>
    <w:lvl w:ilvl="1" w:tplc="48DED90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D3A50D5"/>
    <w:multiLevelType w:val="hybridMultilevel"/>
    <w:tmpl w:val="6C9AD1F4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E749CE7"/>
    <w:multiLevelType w:val="hybridMultilevel"/>
    <w:tmpl w:val="FFFFFFFF"/>
    <w:lvl w:ilvl="0" w:tplc="80247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F62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E2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5EAC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C0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9494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249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4E62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0AB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59AC003"/>
    <w:multiLevelType w:val="hybridMultilevel"/>
    <w:tmpl w:val="FFFFFFFF"/>
    <w:lvl w:ilvl="0" w:tplc="81F408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EC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F6E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4A40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32D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28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C94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EEC2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7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A480D24"/>
    <w:multiLevelType w:val="hybridMultilevel"/>
    <w:tmpl w:val="6CEE6C50"/>
    <w:lvl w:ilvl="0" w:tplc="48DEC5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870ABB"/>
    <w:multiLevelType w:val="hybridMultilevel"/>
    <w:tmpl w:val="C130D74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F63D10"/>
    <w:multiLevelType w:val="hybridMultilevel"/>
    <w:tmpl w:val="D26E7C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256612"/>
    <w:multiLevelType w:val="hybridMultilevel"/>
    <w:tmpl w:val="FFFFFFFF"/>
    <w:lvl w:ilvl="0" w:tplc="B3D0C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9AC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76CF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61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0C9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8273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40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563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6CC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651D1B"/>
    <w:multiLevelType w:val="hybridMultilevel"/>
    <w:tmpl w:val="B602E2EE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4C79CCF"/>
    <w:multiLevelType w:val="hybridMultilevel"/>
    <w:tmpl w:val="FFFFFFFF"/>
    <w:lvl w:ilvl="0" w:tplc="3E802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36F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28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C7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124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65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82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265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A08C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63F251A"/>
    <w:multiLevelType w:val="hybridMultilevel"/>
    <w:tmpl w:val="2D183C9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7900F12"/>
    <w:multiLevelType w:val="hybridMultilevel"/>
    <w:tmpl w:val="CA7A265A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49">
    <w:abstractNumId w:val="48"/>
  </w:num>
  <w:num w:numId="1">
    <w:abstractNumId w:val="22"/>
  </w:num>
  <w:num w:numId="2">
    <w:abstractNumId w:val="2"/>
  </w:num>
  <w:num w:numId="3">
    <w:abstractNumId w:val="39"/>
  </w:num>
  <w:num w:numId="4">
    <w:abstractNumId w:val="21"/>
  </w:num>
  <w:num w:numId="5">
    <w:abstractNumId w:val="3"/>
  </w:num>
  <w:num w:numId="6">
    <w:abstractNumId w:val="8"/>
  </w:num>
  <w:num w:numId="7">
    <w:abstractNumId w:val="24"/>
  </w:num>
  <w:num w:numId="8">
    <w:abstractNumId w:val="6"/>
  </w:num>
  <w:num w:numId="9">
    <w:abstractNumId w:val="32"/>
  </w:num>
  <w:num w:numId="10">
    <w:abstractNumId w:val="35"/>
  </w:num>
  <w:num w:numId="11">
    <w:abstractNumId w:val="34"/>
  </w:num>
  <w:num w:numId="12">
    <w:abstractNumId w:val="12"/>
  </w:num>
  <w:num w:numId="13">
    <w:abstractNumId w:val="4"/>
  </w:num>
  <w:num w:numId="14">
    <w:abstractNumId w:val="10"/>
  </w:num>
  <w:num w:numId="15">
    <w:abstractNumId w:val="33"/>
  </w:num>
  <w:num w:numId="16">
    <w:abstractNumId w:val="30"/>
  </w:num>
  <w:num w:numId="17">
    <w:abstractNumId w:val="28"/>
  </w:num>
  <w:num w:numId="18">
    <w:abstractNumId w:val="38"/>
  </w:num>
  <w:num w:numId="19">
    <w:abstractNumId w:val="14"/>
  </w:num>
  <w:num w:numId="20">
    <w:abstractNumId w:val="7"/>
  </w:num>
  <w:num w:numId="21">
    <w:abstractNumId w:val="45"/>
  </w:num>
  <w:num w:numId="22">
    <w:abstractNumId w:val="23"/>
  </w:num>
  <w:num w:numId="23">
    <w:abstractNumId w:val="43"/>
  </w:num>
  <w:num w:numId="24">
    <w:abstractNumId w:val="18"/>
  </w:num>
  <w:num w:numId="25">
    <w:abstractNumId w:val="27"/>
  </w:num>
  <w:num w:numId="26">
    <w:abstractNumId w:val="17"/>
  </w:num>
  <w:num w:numId="27">
    <w:abstractNumId w:val="36"/>
  </w:num>
  <w:num w:numId="28">
    <w:abstractNumId w:val="29"/>
  </w:num>
  <w:num w:numId="29">
    <w:abstractNumId w:val="44"/>
  </w:num>
  <w:num w:numId="30">
    <w:abstractNumId w:val="13"/>
  </w:num>
  <w:num w:numId="31">
    <w:abstractNumId w:val="46"/>
  </w:num>
  <w:num w:numId="32">
    <w:abstractNumId w:val="47"/>
  </w:num>
  <w:num w:numId="33">
    <w:abstractNumId w:val="37"/>
  </w:num>
  <w:num w:numId="34">
    <w:abstractNumId w:val="0"/>
  </w:num>
  <w:num w:numId="35">
    <w:abstractNumId w:val="25"/>
  </w:num>
  <w:num w:numId="36">
    <w:abstractNumId w:val="9"/>
  </w:num>
  <w:num w:numId="37">
    <w:abstractNumId w:val="42"/>
  </w:num>
  <w:num w:numId="38">
    <w:abstractNumId w:val="16"/>
  </w:num>
  <w:num w:numId="39">
    <w:abstractNumId w:val="11"/>
  </w:num>
  <w:num w:numId="40">
    <w:abstractNumId w:val="41"/>
  </w:num>
  <w:num w:numId="41">
    <w:abstractNumId w:val="31"/>
  </w:num>
  <w:num w:numId="42">
    <w:abstractNumId w:val="26"/>
  </w:num>
  <w:num w:numId="43">
    <w:abstractNumId w:val="20"/>
  </w:num>
  <w:num w:numId="44">
    <w:abstractNumId w:val="15"/>
  </w:num>
  <w:num w:numId="45">
    <w:abstractNumId w:val="5"/>
  </w:num>
  <w:num w:numId="46">
    <w:abstractNumId w:val="19"/>
  </w:num>
  <w:num w:numId="47">
    <w:abstractNumId w:val="40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8"/>
    <w:rsid w:val="00005147"/>
    <w:rsid w:val="00005A4E"/>
    <w:rsid w:val="0001369A"/>
    <w:rsid w:val="00031EC0"/>
    <w:rsid w:val="0003745A"/>
    <w:rsid w:val="0005443E"/>
    <w:rsid w:val="00082CCD"/>
    <w:rsid w:val="0009285F"/>
    <w:rsid w:val="000A35CE"/>
    <w:rsid w:val="000BD159"/>
    <w:rsid w:val="000D638C"/>
    <w:rsid w:val="000F0D32"/>
    <w:rsid w:val="00114DB3"/>
    <w:rsid w:val="001476C2"/>
    <w:rsid w:val="001607F1"/>
    <w:rsid w:val="001A3FCE"/>
    <w:rsid w:val="001C70A7"/>
    <w:rsid w:val="001E2333"/>
    <w:rsid w:val="00262144"/>
    <w:rsid w:val="002737C5"/>
    <w:rsid w:val="00295314"/>
    <w:rsid w:val="002C1744"/>
    <w:rsid w:val="002D55A3"/>
    <w:rsid w:val="00360CCA"/>
    <w:rsid w:val="00374FC5"/>
    <w:rsid w:val="00382E20"/>
    <w:rsid w:val="00393C28"/>
    <w:rsid w:val="003C6E51"/>
    <w:rsid w:val="003D300D"/>
    <w:rsid w:val="003F5999"/>
    <w:rsid w:val="0040239A"/>
    <w:rsid w:val="00446113"/>
    <w:rsid w:val="00450242"/>
    <w:rsid w:val="004B17B7"/>
    <w:rsid w:val="004C4EA3"/>
    <w:rsid w:val="0051544F"/>
    <w:rsid w:val="00515F49"/>
    <w:rsid w:val="00527E28"/>
    <w:rsid w:val="00537C8F"/>
    <w:rsid w:val="00584703"/>
    <w:rsid w:val="005852A2"/>
    <w:rsid w:val="005B0A48"/>
    <w:rsid w:val="005F2E75"/>
    <w:rsid w:val="005F5D41"/>
    <w:rsid w:val="00706754"/>
    <w:rsid w:val="00757297"/>
    <w:rsid w:val="00762BBB"/>
    <w:rsid w:val="007874E6"/>
    <w:rsid w:val="0079141C"/>
    <w:rsid w:val="007E67DB"/>
    <w:rsid w:val="00827B03"/>
    <w:rsid w:val="00854AA8"/>
    <w:rsid w:val="008600E6"/>
    <w:rsid w:val="00871616"/>
    <w:rsid w:val="008752DF"/>
    <w:rsid w:val="00875CB4"/>
    <w:rsid w:val="00893E2A"/>
    <w:rsid w:val="008E65AC"/>
    <w:rsid w:val="00943564"/>
    <w:rsid w:val="009B6839"/>
    <w:rsid w:val="00A278EF"/>
    <w:rsid w:val="00AB6E91"/>
    <w:rsid w:val="00AC184F"/>
    <w:rsid w:val="00AE208C"/>
    <w:rsid w:val="00AE35E3"/>
    <w:rsid w:val="00AF0691"/>
    <w:rsid w:val="00B721C4"/>
    <w:rsid w:val="00BA058A"/>
    <w:rsid w:val="00C118BE"/>
    <w:rsid w:val="00C35813"/>
    <w:rsid w:val="00C476C0"/>
    <w:rsid w:val="00C724A7"/>
    <w:rsid w:val="00CA1CDC"/>
    <w:rsid w:val="00CF5705"/>
    <w:rsid w:val="00D01E59"/>
    <w:rsid w:val="00D10AC0"/>
    <w:rsid w:val="00D424BB"/>
    <w:rsid w:val="00D44F20"/>
    <w:rsid w:val="00D874FF"/>
    <w:rsid w:val="00D903CA"/>
    <w:rsid w:val="00DF62E1"/>
    <w:rsid w:val="00E011CE"/>
    <w:rsid w:val="00E0263C"/>
    <w:rsid w:val="00E10051"/>
    <w:rsid w:val="00E45E0F"/>
    <w:rsid w:val="00F433BC"/>
    <w:rsid w:val="00F77624"/>
    <w:rsid w:val="00F9602A"/>
    <w:rsid w:val="00FB1CBC"/>
    <w:rsid w:val="00FB4F5D"/>
    <w:rsid w:val="0130E61A"/>
    <w:rsid w:val="0171E683"/>
    <w:rsid w:val="023567C1"/>
    <w:rsid w:val="0322A5D1"/>
    <w:rsid w:val="057BA29D"/>
    <w:rsid w:val="07AB58C0"/>
    <w:rsid w:val="08070612"/>
    <w:rsid w:val="081F57BD"/>
    <w:rsid w:val="09E2EFA4"/>
    <w:rsid w:val="0AC3F5FA"/>
    <w:rsid w:val="0BDCB67E"/>
    <w:rsid w:val="0DB50DA7"/>
    <w:rsid w:val="0DC18587"/>
    <w:rsid w:val="0FB1E8FD"/>
    <w:rsid w:val="101096F3"/>
    <w:rsid w:val="10917824"/>
    <w:rsid w:val="11B33DA9"/>
    <w:rsid w:val="1240C92B"/>
    <w:rsid w:val="1305B4CD"/>
    <w:rsid w:val="13676E7D"/>
    <w:rsid w:val="14624028"/>
    <w:rsid w:val="14EAA74C"/>
    <w:rsid w:val="17D3CA64"/>
    <w:rsid w:val="193990E3"/>
    <w:rsid w:val="1A655CDA"/>
    <w:rsid w:val="1B8BA972"/>
    <w:rsid w:val="1CA5C682"/>
    <w:rsid w:val="1CDCC13F"/>
    <w:rsid w:val="1FBA90E4"/>
    <w:rsid w:val="1FC00CF7"/>
    <w:rsid w:val="2114773E"/>
    <w:rsid w:val="21431507"/>
    <w:rsid w:val="22A67753"/>
    <w:rsid w:val="23A21E22"/>
    <w:rsid w:val="23ADD24C"/>
    <w:rsid w:val="2478F627"/>
    <w:rsid w:val="24CEB71E"/>
    <w:rsid w:val="24CEB71E"/>
    <w:rsid w:val="24D7C443"/>
    <w:rsid w:val="25161F72"/>
    <w:rsid w:val="2933D1EC"/>
    <w:rsid w:val="2B400015"/>
    <w:rsid w:val="2B50238E"/>
    <w:rsid w:val="2C0B22CB"/>
    <w:rsid w:val="2D597595"/>
    <w:rsid w:val="2E47D6EA"/>
    <w:rsid w:val="2E662FE1"/>
    <w:rsid w:val="2F757A86"/>
    <w:rsid w:val="2FB78DB5"/>
    <w:rsid w:val="302182B4"/>
    <w:rsid w:val="30D3FCCA"/>
    <w:rsid w:val="31507765"/>
    <w:rsid w:val="3227715B"/>
    <w:rsid w:val="3276E17A"/>
    <w:rsid w:val="329C5432"/>
    <w:rsid w:val="32D7EE7E"/>
    <w:rsid w:val="3347156A"/>
    <w:rsid w:val="33F3F492"/>
    <w:rsid w:val="36970689"/>
    <w:rsid w:val="3721AC31"/>
    <w:rsid w:val="37349EEC"/>
    <w:rsid w:val="37FCA0EE"/>
    <w:rsid w:val="39067F86"/>
    <w:rsid w:val="3924D2B3"/>
    <w:rsid w:val="39991B7C"/>
    <w:rsid w:val="3A6762DF"/>
    <w:rsid w:val="3B9B4050"/>
    <w:rsid w:val="3B9D361F"/>
    <w:rsid w:val="3CAA09B8"/>
    <w:rsid w:val="3CBFAB45"/>
    <w:rsid w:val="3D4472EE"/>
    <w:rsid w:val="3E1853CD"/>
    <w:rsid w:val="3E7187BB"/>
    <w:rsid w:val="3F9F5148"/>
    <w:rsid w:val="400F57C3"/>
    <w:rsid w:val="40309F7F"/>
    <w:rsid w:val="40624DD3"/>
    <w:rsid w:val="41D621D7"/>
    <w:rsid w:val="42EE0621"/>
    <w:rsid w:val="43182975"/>
    <w:rsid w:val="44176E35"/>
    <w:rsid w:val="442031CB"/>
    <w:rsid w:val="44B79F7A"/>
    <w:rsid w:val="463434AC"/>
    <w:rsid w:val="469C57E9"/>
    <w:rsid w:val="483832E7"/>
    <w:rsid w:val="488CA2BB"/>
    <w:rsid w:val="489621E9"/>
    <w:rsid w:val="48B4502F"/>
    <w:rsid w:val="4A4E45F0"/>
    <w:rsid w:val="4A8A4B3E"/>
    <w:rsid w:val="4C19ECD6"/>
    <w:rsid w:val="4C41AB9C"/>
    <w:rsid w:val="4C51D591"/>
    <w:rsid w:val="4F2F5722"/>
    <w:rsid w:val="4F9E4DF4"/>
    <w:rsid w:val="50406B44"/>
    <w:rsid w:val="508F2FD5"/>
    <w:rsid w:val="509CA810"/>
    <w:rsid w:val="515F7304"/>
    <w:rsid w:val="522F2076"/>
    <w:rsid w:val="52A2C0BA"/>
    <w:rsid w:val="53328416"/>
    <w:rsid w:val="54DA1DDA"/>
    <w:rsid w:val="54DC3CDB"/>
    <w:rsid w:val="555C9ABA"/>
    <w:rsid w:val="55CD0537"/>
    <w:rsid w:val="5688282B"/>
    <w:rsid w:val="57227B68"/>
    <w:rsid w:val="58C891E9"/>
    <w:rsid w:val="5941B862"/>
    <w:rsid w:val="598AEE1A"/>
    <w:rsid w:val="598F074C"/>
    <w:rsid w:val="5A2F289B"/>
    <w:rsid w:val="5BFD53B4"/>
    <w:rsid w:val="5C357C3C"/>
    <w:rsid w:val="5C4B4631"/>
    <w:rsid w:val="5D21CA66"/>
    <w:rsid w:val="5F34BFEB"/>
    <w:rsid w:val="5FA02C0A"/>
    <w:rsid w:val="60937180"/>
    <w:rsid w:val="612537A4"/>
    <w:rsid w:val="61458D02"/>
    <w:rsid w:val="6272CEAD"/>
    <w:rsid w:val="63C815B6"/>
    <w:rsid w:val="643D6816"/>
    <w:rsid w:val="64EC6638"/>
    <w:rsid w:val="65D20405"/>
    <w:rsid w:val="665177FC"/>
    <w:rsid w:val="66D7D295"/>
    <w:rsid w:val="66E00D90"/>
    <w:rsid w:val="67657C84"/>
    <w:rsid w:val="68EE7002"/>
    <w:rsid w:val="6950B2E2"/>
    <w:rsid w:val="699FAE41"/>
    <w:rsid w:val="6AA05CFA"/>
    <w:rsid w:val="6AC19E91"/>
    <w:rsid w:val="6B99CEF6"/>
    <w:rsid w:val="6C1B84C1"/>
    <w:rsid w:val="6C6BDC9F"/>
    <w:rsid w:val="6CC56F86"/>
    <w:rsid w:val="6D3BF4A4"/>
    <w:rsid w:val="6D3F2705"/>
    <w:rsid w:val="6E00924D"/>
    <w:rsid w:val="6EB73E4F"/>
    <w:rsid w:val="6EEA1C74"/>
    <w:rsid w:val="7079C0A5"/>
    <w:rsid w:val="71586D51"/>
    <w:rsid w:val="71F31B30"/>
    <w:rsid w:val="725235A0"/>
    <w:rsid w:val="7300DFF4"/>
    <w:rsid w:val="74450272"/>
    <w:rsid w:val="746DBF06"/>
    <w:rsid w:val="752ABA46"/>
    <w:rsid w:val="76D165C1"/>
    <w:rsid w:val="77A8CF1D"/>
    <w:rsid w:val="77FF0C72"/>
    <w:rsid w:val="78CE7FC6"/>
    <w:rsid w:val="78E56183"/>
    <w:rsid w:val="7A14245C"/>
    <w:rsid w:val="7A7E854A"/>
    <w:rsid w:val="7ABABDE8"/>
    <w:rsid w:val="7C2EED5D"/>
    <w:rsid w:val="7CF71E26"/>
    <w:rsid w:val="7D32B8C6"/>
    <w:rsid w:val="7D3B35D3"/>
    <w:rsid w:val="7D881649"/>
    <w:rsid w:val="7DA38EBB"/>
    <w:rsid w:val="7E5F2ED6"/>
    <w:rsid w:val="7E66D259"/>
    <w:rsid w:val="7F7A597A"/>
    <w:rsid w:val="7F8F7989"/>
    <w:rsid w:val="7F91A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9F0A0A"/>
  <w15:chartTrackingRefBased/>
  <w15:docId w15:val="{E2FFCAF1-0CCC-426D-9F46-8F96F3C0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hr-H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lang w:val="en-AU" w:eastAsia="hr-HR"/>
    </w:rPr>
  </w:style>
  <w:style w:type="paragraph" w:styleId="Heading1">
    <w:name w:val="heading 1"/>
    <w:basedOn w:val="Normal"/>
    <w:link w:val="Heading1Char"/>
    <w:qFormat/>
    <w:rsid w:val="00943564"/>
    <w:pPr>
      <w:spacing w:before="100" w:beforeAutospacing="1" w:after="100" w:afterAutospacing="1"/>
      <w:outlineLvl w:val="0"/>
    </w:pPr>
    <w:rPr>
      <w:rFonts w:ascii="Courier New" w:hAnsi="Courier New" w:cs="Courier New"/>
      <w:b/>
      <w:bCs/>
      <w:color w:val="000000"/>
      <w:kern w:val="36"/>
      <w:sz w:val="33"/>
      <w:szCs w:val="33"/>
      <w:lang w:val="hr-HR"/>
    </w:rPr>
  </w:style>
  <w:style w:type="paragraph" w:styleId="Heading2">
    <w:name w:val="heading 2"/>
    <w:basedOn w:val="Normal"/>
    <w:next w:val="Normal"/>
    <w:uiPriority w:val="9"/>
    <w:unhideWhenUsed/>
    <w:qFormat/>
    <w:rsid w:val="522F20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22F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lang w:val="hr-HR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sz w:val="28"/>
      <w:lang w:val="hr-HR"/>
    </w:rPr>
  </w:style>
  <w:style w:type="paragraph" w:styleId="BodyText2">
    <w:name w:val="Body Text 2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4"/>
      <w:lang w:val="hr-HR"/>
    </w:rPr>
  </w:style>
  <w:style w:type="paragraph" w:styleId="BodyText3">
    <w:name w:val="Body Text 3"/>
    <w:basedOn w:val="Normal"/>
    <w:pPr>
      <w:jc w:val="both"/>
    </w:pPr>
    <w:rPr>
      <w:rFonts w:ascii="Arial" w:hAnsi="Arial" w:cs="Arial"/>
      <w:sz w:val="22"/>
      <w:szCs w:val="24"/>
      <w:lang w:val="hr-HR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semiHidden/>
    <w:rsid w:val="00382E20"/>
    <w:rPr>
      <w:sz w:val="20"/>
    </w:rPr>
  </w:style>
  <w:style w:type="character" w:styleId="FootnoteReference">
    <w:name w:val="footnote reference"/>
    <w:semiHidden/>
    <w:rsid w:val="00382E20"/>
    <w:rPr>
      <w:vertAlign w:val="superscript"/>
    </w:rPr>
  </w:style>
  <w:style w:type="character" w:styleId="HeaderChar" w:customStyle="1">
    <w:name w:val="Header Char"/>
    <w:link w:val="Header"/>
    <w:uiPriority w:val="99"/>
    <w:rsid w:val="0005443E"/>
    <w:rPr>
      <w:sz w:val="24"/>
      <w:lang w:val="en-AU"/>
    </w:rPr>
  </w:style>
  <w:style w:type="paragraph" w:styleId="BalloonText">
    <w:name w:val="Balloon Text"/>
    <w:basedOn w:val="Normal"/>
    <w:link w:val="BalloonTextChar"/>
    <w:rsid w:val="0005443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05443E"/>
    <w:rPr>
      <w:rFonts w:ascii="Tahoma" w:hAnsi="Tahoma" w:cs="Tahoma"/>
      <w:sz w:val="16"/>
      <w:szCs w:val="16"/>
      <w:lang w:val="en-AU"/>
    </w:rPr>
  </w:style>
  <w:style w:type="character" w:styleId="IntenseEmphasis">
    <w:name w:val="Intense Emphasis"/>
    <w:uiPriority w:val="21"/>
    <w:qFormat/>
    <w:rsid w:val="001A3FCE"/>
    <w:rPr>
      <w:b/>
      <w:bCs/>
      <w:i/>
      <w:iCs/>
      <w:color w:val="4F81BD"/>
    </w:rPr>
  </w:style>
  <w:style w:type="paragraph" w:styleId="NoSpacing">
    <w:name w:val="No Spacing"/>
    <w:uiPriority w:val="1"/>
    <w:qFormat/>
    <w:rsid w:val="008752DF"/>
    <w:rPr>
      <w:sz w:val="24"/>
      <w:lang w:val="en-AU" w:eastAsia="hr-HR"/>
    </w:rPr>
  </w:style>
  <w:style w:type="paragraph" w:styleId="ListParagraph">
    <w:name w:val="List Paragraph"/>
    <w:basedOn w:val="Normal"/>
    <w:uiPriority w:val="34"/>
    <w:qFormat/>
    <w:rsid w:val="522F2076"/>
    <w:pPr>
      <w:ind w:left="720"/>
      <w:contextualSpacing/>
    </w:pPr>
  </w:style>
  <w:style w:type="paragraph" w:styleId="TOC3">
    <w:name w:val="toc 3"/>
    <w:basedOn w:val="Normal"/>
    <w:next w:val="Normal"/>
    <w:uiPriority w:val="39"/>
    <w:unhideWhenUsed/>
    <w:rsid w:val="522F2076"/>
    <w:pPr>
      <w:spacing w:after="100"/>
      <w:ind w:left="440"/>
    </w:pPr>
  </w:style>
  <w:style w:type="paragraph" w:styleId="TOC2">
    <w:name w:val="toc 2"/>
    <w:basedOn w:val="Normal"/>
    <w:next w:val="Normal"/>
    <w:uiPriority w:val="39"/>
    <w:unhideWhenUsed/>
    <w:rsid w:val="522F2076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011C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Naslov" w:customStyle="1">
    <w:name w:val="1Naslov"/>
    <w:basedOn w:val="Heading1"/>
    <w:link w:val="1NaslovChar"/>
    <w:qFormat/>
    <w:rsid w:val="00114DB3"/>
    <w:rPr>
      <w:rFonts w:ascii="Arial" w:hAnsi="Arial" w:eastAsia="Arial"/>
      <w:color w:val="7030A0"/>
      <w:sz w:val="36"/>
    </w:rPr>
  </w:style>
  <w:style w:type="character" w:styleId="Heading1Char" w:customStyle="1">
    <w:name w:val="Heading 1 Char"/>
    <w:basedOn w:val="DefaultParagraphFont"/>
    <w:link w:val="Heading1"/>
    <w:rsid w:val="00114DB3"/>
    <w:rPr>
      <w:rFonts w:ascii="Courier New" w:hAnsi="Courier New" w:cs="Courier New"/>
      <w:b/>
      <w:bCs/>
      <w:color w:val="000000"/>
      <w:kern w:val="36"/>
      <w:sz w:val="33"/>
      <w:szCs w:val="33"/>
      <w:lang w:eastAsia="hr-HR"/>
    </w:rPr>
  </w:style>
  <w:style w:type="character" w:styleId="1NaslovChar" w:customStyle="1">
    <w:name w:val="1Naslov Char"/>
    <w:basedOn w:val="Heading1Char"/>
    <w:link w:val="1Naslov"/>
    <w:rsid w:val="00114DB3"/>
    <w:rPr>
      <w:rFonts w:ascii="Arial" w:hAnsi="Arial" w:eastAsia="Arial" w:cs="Courier New"/>
      <w:b/>
      <w:bCs/>
      <w:color w:val="7030A0"/>
      <w:kern w:val="36"/>
      <w:sz w:val="36"/>
      <w:szCs w:val="33"/>
      <w:lang w:eastAsia="hr-HR"/>
    </w:rPr>
  </w:style>
  <w:style w:type="paragraph" w:styleId="2Podnaslov" w:customStyle="1">
    <w:name w:val="2Podnaslov"/>
    <w:basedOn w:val="Heading3"/>
    <w:link w:val="2PodnaslovChar"/>
    <w:qFormat/>
    <w:rsid w:val="00D01E59"/>
    <w:rPr>
      <w:rFonts w:ascii="Arial" w:hAnsi="Arial" w:eastAsia="Arial" w:cs="Arial"/>
      <w:b/>
      <w:bCs/>
      <w:color w:val="A370CA"/>
      <w:szCs w:val="24"/>
      <w:lang w:val="hr-HR"/>
    </w:rPr>
  </w:style>
  <w:style w:type="character" w:styleId="Heading3Char" w:customStyle="1">
    <w:name w:val="Heading 3 Char"/>
    <w:basedOn w:val="DefaultParagraphFont"/>
    <w:link w:val="Heading3"/>
    <w:uiPriority w:val="9"/>
    <w:rsid w:val="00114DB3"/>
    <w:rPr>
      <w:rFonts w:eastAsiaTheme="majorEastAsia" w:cstheme="majorBidi"/>
      <w:color w:val="2F5496" w:themeColor="accent1" w:themeShade="BF"/>
      <w:sz w:val="28"/>
      <w:szCs w:val="28"/>
      <w:lang w:val="en-AU" w:eastAsia="hr-HR"/>
    </w:rPr>
  </w:style>
  <w:style w:type="character" w:styleId="2PodnaslovChar" w:customStyle="1">
    <w:name w:val="2Podnaslov Char"/>
    <w:basedOn w:val="Heading3Char"/>
    <w:link w:val="2Podnaslov"/>
    <w:rsid w:val="00D01E59"/>
    <w:rPr>
      <w:rFonts w:ascii="Arial" w:hAnsi="Arial" w:eastAsia="Arial" w:cs="Arial"/>
      <w:b/>
      <w:bCs/>
      <w:color w:val="A370CA"/>
      <w:sz w:val="28"/>
      <w:szCs w:val="24"/>
      <w:lang w:val="en-AU" w:eastAsia="hr-HR"/>
    </w:rPr>
  </w:style>
  <w:style w:type="paragraph" w:styleId="TOC1">
    <w:name w:val="toc 1"/>
    <w:basedOn w:val="Normal"/>
    <w:next w:val="Normal"/>
    <w:autoRedefine/>
    <w:uiPriority w:val="39"/>
    <w:rsid w:val="00D01E59"/>
    <w:pPr>
      <w:spacing w:after="100"/>
    </w:pPr>
  </w:style>
  <w:style w:type="character" w:styleId="FooterChar" w:customStyle="1">
    <w:name w:val="Footer Char"/>
    <w:basedOn w:val="DefaultParagraphFont"/>
    <w:link w:val="Footer"/>
    <w:uiPriority w:val="99"/>
    <w:rsid w:val="002D55A3"/>
    <w:rPr>
      <w:sz w:val="24"/>
      <w:lang w:val="en-AU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4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3.xml" Id="rId22" /><Relationship Type="http://schemas.openxmlformats.org/officeDocument/2006/relationships/image" Target="/media/image8.png" Id="rId1269414266" /><Relationship Type="http://schemas.openxmlformats.org/officeDocument/2006/relationships/image" Target="/media/image9.png" Id="rId928950129" /><Relationship Type="http://schemas.openxmlformats.org/officeDocument/2006/relationships/image" Target="/media/imagea.png" Id="rId1869097308" /><Relationship Type="http://schemas.openxmlformats.org/officeDocument/2006/relationships/image" Target="/media/imageb.png" Id="rId532579535" /><Relationship Type="http://schemas.openxmlformats.org/officeDocument/2006/relationships/image" Target="/media/imagec.png" Id="rId2082862822" /><Relationship Type="http://schemas.openxmlformats.org/officeDocument/2006/relationships/image" Target="/media/imaged.png" Id="rId1060637969" /><Relationship Type="http://schemas.openxmlformats.org/officeDocument/2006/relationships/image" Target="/media/imagee.png" Id="rId1008033909" /><Relationship Type="http://schemas.openxmlformats.org/officeDocument/2006/relationships/image" Target="/media/imagef.png" Id="rId1728201905" /><Relationship Type="http://schemas.openxmlformats.org/officeDocument/2006/relationships/image" Target="/media/image10.png" Id="rId1137858694" /><Relationship Type="http://schemas.openxmlformats.org/officeDocument/2006/relationships/image" Target="/media/image11.png" Id="rId4338050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11" ma:contentTypeDescription="Stvaranje novog dokumenta." ma:contentTypeScope="" ma:versionID="79af287b44b7cbb33ae4938ddf72dab6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300e3a099caf659ae55a244f86e5c8b3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8B713F-AC60-40C4-B81D-C97B7F19ABDB}"/>
</file>

<file path=customXml/itemProps2.xml><?xml version="1.0" encoding="utf-8"?>
<ds:datastoreItem xmlns:ds="http://schemas.openxmlformats.org/officeDocument/2006/customXml" ds:itemID="{3A0D2D5D-BC0F-4C12-A98C-3DF2119B8D3D}">
  <ds:schemaRefs>
    <ds:schemaRef ds:uri="http://schemas.microsoft.com/office/2006/metadata/properties"/>
    <ds:schemaRef ds:uri="http://schemas.microsoft.com/office/infopath/2007/PartnerControls"/>
    <ds:schemaRef ds:uri="c041744a-391e-4a25-927f-1fb68203ca47"/>
  </ds:schemaRefs>
</ds:datastoreItem>
</file>

<file path=customXml/itemProps3.xml><?xml version="1.0" encoding="utf-8"?>
<ds:datastoreItem xmlns:ds="http://schemas.openxmlformats.org/officeDocument/2006/customXml" ds:itemID="{381A79CF-4BE7-4DA3-8812-A37D54734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DD33E-47DC-4106-B264-75CE5A7A9D3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Željka &amp; Coo.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KAKO  TEHNIČKI  OBLIKOVATI  SEMINARSKI  ILI  MATURALNI  RAD</dc:title>
  <dc:subject/>
  <dc:creator>Željka</dc:creator>
  <cp:keywords/>
  <cp:lastModifiedBy>Matija Šimić</cp:lastModifiedBy>
  <cp:revision>34</cp:revision>
  <dcterms:created xsi:type="dcterms:W3CDTF">2025-10-24T10:55:00Z</dcterms:created>
  <dcterms:modified xsi:type="dcterms:W3CDTF">2025-12-19T13:00:03Z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