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8D8" w:rsidRDefault="001022A4">
      <w:r w:rsidRPr="001022A4">
        <w:rPr>
          <w:b/>
          <w:u w:val="single"/>
        </w:rPr>
        <w:t>Naziv teme:</w:t>
      </w:r>
      <w:r>
        <w:rPr>
          <w:b/>
          <w:u w:val="single"/>
        </w:rPr>
        <w:t xml:space="preserve"> </w:t>
      </w:r>
      <w:r>
        <w:t>eNastavnik</w:t>
      </w:r>
    </w:p>
    <w:p w:rsidR="006354F9" w:rsidRDefault="001022A4">
      <w:r>
        <w:t>Ova aplikacija je namjenjena svakom nastavniku rad</w:t>
      </w:r>
      <w:r w:rsidR="006354F9">
        <w:t>i vođenja vlastite evidencije učenika</w:t>
      </w:r>
      <w:r>
        <w:t>, interaktivna je pa će ju nastavnik moći prilagoditi svojim potrebama(moći će dodati učenike, predmete</w:t>
      </w:r>
      <w:r w:rsidR="006354F9">
        <w:t xml:space="preserve"> , testove i sl</w:t>
      </w:r>
      <w:r>
        <w:t xml:space="preserve">...). Aplikacija </w:t>
      </w:r>
      <w:r w:rsidR="00F87182">
        <w:t>će biti izvedena tako da sadrži izbornik sa lijeve strane u kojem će omogućiti: „Unos ocjena“, „Unos opaski na učenika“, „Zadaće“, „Pozivi na sastanke, priredbe i sl.“, „Izostanci“, „Testovi“, „Ostalo(Dopunska nastava, dodatna nastava, izleti)“. Apli</w:t>
      </w:r>
      <w:r w:rsidR="006354F9">
        <w:t>k</w:t>
      </w:r>
      <w:r w:rsidR="00F87182">
        <w:t>acija će omogućiti unos učenika, predmeta kroz tabove u traci. Također će imati opciju za „Pomoć“ u slučaju da korisnik ima problema sa aplikacijom.</w:t>
      </w:r>
      <w:r w:rsidR="006354F9">
        <w:t xml:space="preserve"> </w:t>
      </w:r>
      <w:r w:rsidR="00F87182">
        <w:t xml:space="preserve">Aplikacija će također imati </w:t>
      </w:r>
      <w:r w:rsidR="006354F9">
        <w:t>mogućnost LOGINa kao roditelj te</w:t>
      </w:r>
      <w:r w:rsidR="00F87182">
        <w:t xml:space="preserve"> će imati uvid u elemente unešene od strane učitelja(također LOGIN kao učitelj).</w:t>
      </w:r>
      <w:r w:rsidR="006354F9">
        <w:t xml:space="preserve">  </w:t>
      </w:r>
    </w:p>
    <w:p w:rsidR="001022A4" w:rsidRDefault="006354F9">
      <w:r>
        <w:t>Nakon što učitelj unese sve učenike i predmete, svakom učeniku će biti omogućen unos ocjene te opaski koje će biti spremnjene u bazu. Zadaće će biti razvrstane po datumima i predmetima da se učenik može podsjetiti. Izostanci će biti kakođer bilježeni svakom učeniku. Testovi su osmišljeni kao mala skupina pitanja na kraju obrađene cjeline. Učitelj sam unosi testove, a aplikacija bilježi rezultate. Testovi se projiciraju na projektor.  Roditelj će logiranjem imati uvid u aplikaciju. Aplikacija će biti izvedena u Web tehnologijama.</w:t>
      </w:r>
    </w:p>
    <w:p w:rsidR="00624875" w:rsidRDefault="00624875" w:rsidP="004679C7">
      <w:pPr>
        <w:tabs>
          <w:tab w:val="left" w:pos="1830"/>
        </w:tabs>
      </w:pPr>
    </w:p>
    <w:p w:rsidR="00F87182" w:rsidRDefault="004679C7" w:rsidP="004679C7">
      <w:pPr>
        <w:tabs>
          <w:tab w:val="left" w:pos="1830"/>
        </w:tabs>
      </w:pPr>
      <w:r>
        <w:tab/>
      </w:r>
    </w:p>
    <w:p w:rsidR="004679C7" w:rsidRDefault="004679C7" w:rsidP="004679C7">
      <w:pPr>
        <w:tabs>
          <w:tab w:val="left" w:pos="1830"/>
        </w:tabs>
      </w:pPr>
      <w:r>
        <w:t>Dobra večer profesore, šaljem vam opis svoje aplikacije za diplomski rad.</w:t>
      </w:r>
    </w:p>
    <w:p w:rsidR="004679C7" w:rsidRDefault="004679C7" w:rsidP="004679C7">
      <w:pPr>
        <w:tabs>
          <w:tab w:val="left" w:pos="1830"/>
        </w:tabs>
      </w:pPr>
    </w:p>
    <w:p w:rsidR="004679C7" w:rsidRDefault="004679C7" w:rsidP="004679C7">
      <w:pPr>
        <w:tabs>
          <w:tab w:val="left" w:pos="1830"/>
        </w:tabs>
      </w:pPr>
      <w:r>
        <w:t xml:space="preserve">Ova aplikacija je namijenjena svakom nastavniku radi vođenja vlastite evidencije učenika, interaktivna je pa će ju nastavnik moći prilagoditi svojim potrebama(moći će dodati učenike, predmete , testove i sl...). Aplikacija će biti izvedena tako da sadrži izbornik sa lijeve strane u kojem će omogućiti: „Unos ocjena“, „Unos opaski na učenika“, „Zadaće“, „Pozivi na sastanke, priredbe i sl.“, „Izostanci“, „Testovi“, „Ostalo(Dopunska nastava, dodatna nastava, izleti)“. Aplikacija će omogućiti unos učenika, predmeta kroz tabove u traci. Također će imati opciju za „Pomoć“ u slučaju da korisnik ima problema sa aplikacijom. Aplikacija će također imati mogućnost LOGINa kao roditelj te će imati uvid u elemente unešene od strane učitelja(također LOGIN kao učitelj).  </w:t>
      </w:r>
    </w:p>
    <w:p w:rsidR="004679C7" w:rsidRDefault="004679C7" w:rsidP="004679C7">
      <w:pPr>
        <w:tabs>
          <w:tab w:val="left" w:pos="1830"/>
        </w:tabs>
      </w:pPr>
      <w:r>
        <w:t>Nakon što učitelj unese sve učenike i predmete, svakom učeniku će biti omogućen unos ocjene te opaski koje će biti spremljene u bazu. Zadaće će biti razvrstane po datumima i predmetima da se učenik može podsjetiti. Izostanci će biti također bilježeni svakom učeniku. Testovi su osmišljeni kao mala skupina pitanja na kraju obrađene cjeline. Učitelj sam unosi testove, a aplikacija bilježi rezultate. Testovi se projiciraju na projektor.  Roditelj će logiranjem imati uvid u aplikaciju. Aplikacija će biti izvedena u Web tehnologijama.</w:t>
      </w:r>
    </w:p>
    <w:p w:rsidR="004679C7" w:rsidRDefault="004679C7" w:rsidP="004679C7">
      <w:pPr>
        <w:tabs>
          <w:tab w:val="left" w:pos="1830"/>
        </w:tabs>
      </w:pPr>
    </w:p>
    <w:p w:rsidR="004679C7" w:rsidRDefault="004679C7" w:rsidP="004679C7">
      <w:pPr>
        <w:tabs>
          <w:tab w:val="left" w:pos="1830"/>
        </w:tabs>
      </w:pPr>
      <w:r>
        <w:t>P.S. Dali je to možda previše teksta napisano? Rekli ste u par rečenica samo. Aplikacija ima dosta funkcionalnosti pa sam o svakoj htio nešto reći. Dali mi je prihvaćena tema?</w:t>
      </w:r>
    </w:p>
    <w:p w:rsidR="004679C7" w:rsidRDefault="004679C7" w:rsidP="004679C7">
      <w:pPr>
        <w:tabs>
          <w:tab w:val="left" w:pos="1830"/>
        </w:tabs>
      </w:pPr>
    </w:p>
    <w:p w:rsidR="004679C7" w:rsidRDefault="004679C7" w:rsidP="004679C7">
      <w:pPr>
        <w:tabs>
          <w:tab w:val="left" w:pos="1830"/>
        </w:tabs>
      </w:pPr>
      <w:r>
        <w:lastRenderedPageBreak/>
        <w:t>Lijep pozdrav, Mato Lučić.</w:t>
      </w:r>
    </w:p>
    <w:p w:rsidR="00C167E0" w:rsidRDefault="00C167E0" w:rsidP="004679C7">
      <w:pPr>
        <w:tabs>
          <w:tab w:val="left" w:pos="1830"/>
        </w:tabs>
      </w:pPr>
    </w:p>
    <w:p w:rsidR="00C167E0" w:rsidRDefault="00C167E0" w:rsidP="004679C7">
      <w:pPr>
        <w:tabs>
          <w:tab w:val="left" w:pos="1830"/>
        </w:tabs>
      </w:pPr>
      <w:r>
        <w:t>Alfonsov odgovor :</w:t>
      </w:r>
    </w:p>
    <w:p w:rsidR="00C167E0" w:rsidRDefault="00C167E0" w:rsidP="004679C7">
      <w:pPr>
        <w:tabs>
          <w:tab w:val="left" w:pos="1830"/>
        </w:tabs>
      </w:pP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Naslov mi se sviđa: "eNastavnik"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Opis je preopširan pa predlažem: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"Napraviti web aplikaciju namjenjenu nastavnicima, učenicima i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roditeljima za vođenje evidencije o uspjehu učenika.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Nastavnici trebaju imati mogućnost prilagodbe svojim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potrebama i sve mogućnosti administratorskog pristupa.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Roditelji i učenici mogu imati pristup samo pregledu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unešenih podataka koji su njihovi. Također, aplikacija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će imati mogućnost zadavanja testova i rješavanja tih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testova od strane učenika."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Evo pokušao sam skratiti, ako mislite da sam nešto krivo shvatio ili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treba promjeniti - javite!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Alfonzo.</w:t>
      </w:r>
    </w:p>
    <w:p w:rsidR="00C167E0" w:rsidRDefault="00C167E0" w:rsidP="004679C7">
      <w:pPr>
        <w:tabs>
          <w:tab w:val="left" w:pos="1830"/>
        </w:tabs>
      </w:pPr>
    </w:p>
    <w:p w:rsidR="00C167E0" w:rsidRDefault="00C167E0" w:rsidP="004679C7">
      <w:pPr>
        <w:tabs>
          <w:tab w:val="left" w:pos="1830"/>
        </w:tabs>
      </w:pPr>
    </w:p>
    <w:p w:rsidR="00C167E0" w:rsidRDefault="00C167E0" w:rsidP="004679C7">
      <w:pPr>
        <w:tabs>
          <w:tab w:val="left" w:pos="1830"/>
        </w:tabs>
      </w:pPr>
    </w:p>
    <w:p w:rsidR="00C167E0" w:rsidRDefault="00C167E0" w:rsidP="004679C7">
      <w:pPr>
        <w:tabs>
          <w:tab w:val="left" w:pos="1830"/>
        </w:tabs>
      </w:pPr>
      <w:r>
        <w:t>STUDOMAT:</w:t>
      </w:r>
    </w:p>
    <w:tbl>
      <w:tblPr>
        <w:tblW w:w="5000" w:type="pct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1"/>
        <w:gridCol w:w="7631"/>
        <w:gridCol w:w="480"/>
      </w:tblGrid>
      <w:tr w:rsidR="00C167E0" w:rsidRPr="00C167E0" w:rsidTr="00C167E0">
        <w:trPr>
          <w:gridAfter w:val="1"/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hr-HR"/>
              </w:rPr>
              <w:t xml:space="preserve"> </w:t>
            </w:r>
            <w:r w:rsidRPr="00C167E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hr-HR"/>
              </w:rPr>
              <w:t>eNastavnik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hr-HR"/>
              </w:rPr>
              <w:drawing>
                <wp:inline distT="0" distB="0" distL="0" distR="0" wp14:anchorId="0160874A" wp14:editId="6F32DA9A">
                  <wp:extent cx="190500" cy="9525"/>
                  <wp:effectExtent l="0" t="0" r="0" b="0"/>
                  <wp:docPr id="6" name="Picture 6" descr="https://www.isvu.hr/studomat/images/desig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isvu.hr/studomat/images/desig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7E0" w:rsidRPr="00C167E0" w:rsidTr="00C167E0">
        <w:trPr>
          <w:jc w:val="center"/>
        </w:trPr>
        <w:tc>
          <w:tcPr>
            <w:tcW w:w="0" w:type="auto"/>
            <w:gridSpan w:val="3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hr-HR"/>
              </w:rPr>
              <w:drawing>
                <wp:inline distT="0" distB="0" distL="0" distR="0" wp14:anchorId="26C659E8" wp14:editId="2273D4B4">
                  <wp:extent cx="190500" cy="95250"/>
                  <wp:effectExtent l="0" t="0" r="0" b="0"/>
                  <wp:docPr id="5" name="Picture 5" descr="https://www.isvu.hr/studomat/images/desig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isvu.hr/studomat/images/desig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7E0" w:rsidRPr="00C167E0" w:rsidTr="00C167E0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hr-HR"/>
              </w:rPr>
              <w:drawing>
                <wp:inline distT="0" distB="0" distL="0" distR="0" wp14:anchorId="50B3B270" wp14:editId="18D1639B">
                  <wp:extent cx="190500" cy="9525"/>
                  <wp:effectExtent l="0" t="0" r="0" b="0"/>
                  <wp:docPr id="4" name="Picture 4" descr="https://www.isvu.hr/studomat/images/desig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isvu.hr/studomat/images/desig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 w:rsidRPr="00C167E0"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  <w:t>Napraviti web aplikaciju namjenjenu nastavnicima, učenicima i roditeljima za vođenje evidencije o uspjehu učenika. Nastavnici trebaju imati mogućnost prilagodbe svojim potrebama i sve mogućnosti administratorskog pristupa. Roditelji i učenici mogu imati pristup samo pregledu unešenih podataka koji su njihovi. Također, aplikacija će imati mogućnost zadavanja testova i rješavanja tih testova od strane učenika.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hr-HR"/>
              </w:rPr>
              <w:drawing>
                <wp:inline distT="0" distB="0" distL="0" distR="0" wp14:anchorId="33E700E2" wp14:editId="4019B432">
                  <wp:extent cx="190500" cy="9525"/>
                  <wp:effectExtent l="0" t="0" r="0" b="0"/>
                  <wp:docPr id="3" name="Picture 3" descr="https://www.isvu.hr/studomat/images/desig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isvu.hr/studomat/images/desig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7E0" w:rsidRPr="00C167E0" w:rsidTr="00C167E0">
        <w:trPr>
          <w:jc w:val="center"/>
        </w:trPr>
        <w:tc>
          <w:tcPr>
            <w:tcW w:w="0" w:type="auto"/>
            <w:gridSpan w:val="3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hr-HR"/>
              </w:rPr>
              <w:drawing>
                <wp:inline distT="0" distB="0" distL="0" distR="0" wp14:anchorId="628646E9" wp14:editId="545B394D">
                  <wp:extent cx="190500" cy="95250"/>
                  <wp:effectExtent l="0" t="0" r="0" b="0"/>
                  <wp:docPr id="2" name="Picture 2" descr="https://www.isvu.hr/studomat/images/desig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isvu.hr/studomat/images/desig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7E0" w:rsidRPr="00C167E0" w:rsidTr="00C167E0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hr-HR"/>
              </w:rPr>
              <w:drawing>
                <wp:inline distT="0" distB="0" distL="0" distR="0" wp14:anchorId="4AB224F3" wp14:editId="2F406049">
                  <wp:extent cx="190500" cy="9525"/>
                  <wp:effectExtent l="0" t="0" r="0" b="0"/>
                  <wp:docPr id="1" name="Picture 1" descr="https://www.isvu.hr/studomat/images/desig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www.isvu.hr/studomat/images/desig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 w:rsidRPr="00C167E0"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  <w:t>Nastavnik: doc.dr.sc. Alfonzo Baumgartner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167E0" w:rsidRPr="00C167E0" w:rsidRDefault="00C167E0" w:rsidP="00C1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</w:tbl>
    <w:p w:rsidR="00C167E0" w:rsidRPr="001022A4" w:rsidRDefault="00C167E0" w:rsidP="004679C7">
      <w:pPr>
        <w:tabs>
          <w:tab w:val="left" w:pos="1830"/>
        </w:tabs>
      </w:pPr>
    </w:p>
    <w:p w:rsidR="001022A4" w:rsidRDefault="001022A4"/>
    <w:p w:rsidR="00B372F8" w:rsidRDefault="00B372F8"/>
    <w:p w:rsidR="00B372F8" w:rsidRDefault="00B372F8"/>
    <w:p w:rsidR="00B372F8" w:rsidRDefault="00B372F8"/>
    <w:p w:rsidR="00B372F8" w:rsidRDefault="00B372F8"/>
    <w:p w:rsidR="00B372F8" w:rsidRDefault="00B372F8" w:rsidP="00B372F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lastRenderedPageBreak/>
        <w:t>ARHITEKTURA:</w:t>
      </w:r>
      <w:r w:rsidRPr="00B372F8">
        <w:rPr>
          <w:color w:val="000000"/>
          <w:sz w:val="18"/>
          <w:szCs w:val="18"/>
        </w:rPr>
        <w:t xml:space="preserve"> </w:t>
      </w:r>
    </w:p>
    <w:p w:rsidR="00B372F8" w:rsidRDefault="00B372F8" w:rsidP="00B372F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372F8" w:rsidRPr="00B372F8" w:rsidRDefault="00B372F8" w:rsidP="00B372F8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B372F8">
        <w:rPr>
          <w:color w:val="000000"/>
          <w:sz w:val="18"/>
          <w:szCs w:val="18"/>
        </w:rPr>
        <w:t>*         Project.DAL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Project.Common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Project.Model.Common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Project.Model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Project.Repository.Common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Project.Repository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Project.Repository.Tests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Project.Service.Common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Project.Service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Project.Service.Tests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Project.MVC/WebAPI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Project.MVC.Tests/WebAPI.Tests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Create AngularJS (not in case of MVC) application (front-end) that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will connect to back-end</w:t>
      </w:r>
    </w:p>
    <w:p w:rsidR="00B372F8" w:rsidRDefault="00B372F8"/>
    <w:p w:rsidR="00EC446A" w:rsidRDefault="00EC446A"/>
    <w:p w:rsidR="00EC446A" w:rsidRDefault="00EC446A"/>
    <w:p w:rsidR="00EC446A" w:rsidRDefault="00EC446A">
      <w:r>
        <w:t>RIJEŠAVANJE PROBLEMA STVARANJA BAZE KOD LOGINA. ODES NA MODIFY I DODA</w:t>
      </w:r>
      <w:r w:rsidR="006D1BC9">
        <w:t>J SAMO SERVER NAME I TABLICU KOJU</w:t>
      </w:r>
      <w:r>
        <w:t xml:space="preserve"> NAPISES U CONN STRING TJ OBOJE TAM PISE</w:t>
      </w:r>
      <w:r w:rsidR="006D1BC9">
        <w:t xml:space="preserve">. ZAKOMENTIRAS INITIALIZER AKO TI NIJE NAPRAVIO TABLICU I PONOVO POKRENEŠ.!!! </w:t>
      </w:r>
    </w:p>
    <w:p w:rsidR="00D9370E" w:rsidRDefault="00D9370E"/>
    <w:p w:rsidR="00D9370E" w:rsidRDefault="00D9370E">
      <w:r>
        <w:t>ASYNC and AWAIT su markeri koji označavaju poziciju gdje kood treba počet nakon završavanja određenog komada kooda. Await je kood marker i on ce pricekat dok se ova LongTask akcija ne provede do kraja. Ineče će odmah skočit na console writeline. Postaviš await, a metoda mora biti async.(SLIKE)</w:t>
      </w:r>
      <w:r w:rsidR="00F02D87">
        <w:t>. Sinkrono je zapravo normalno izvođenje (poredu).</w:t>
      </w:r>
    </w:p>
    <w:p w:rsidR="008B33AC" w:rsidRDefault="008B33AC"/>
    <w:p w:rsidR="008B33AC" w:rsidRDefault="008B33AC">
      <w:r>
        <w:t>PROTECTED- član je pristupljiv samo ako se stvara instanca od te klase ili je nasjeđen</w:t>
      </w:r>
    </w:p>
    <w:p w:rsidR="002622A5" w:rsidRDefault="002622A5"/>
    <w:p w:rsidR="002622A5" w:rsidRPr="002622A5" w:rsidRDefault="002622A5" w:rsidP="002622A5">
      <w:r w:rsidRPr="002622A5">
        <w:t xml:space="preserve">VIRTUAL- omogućuje da nasljeđena metoda prmijeni nešto unutra npr </w:t>
      </w:r>
      <w:r w:rsidRPr="002622A5">
        <w:rPr>
          <w:bdr w:val="none" w:sz="0" w:space="0" w:color="auto" w:frame="1"/>
          <w:shd w:val="clear" w:color="auto" w:fill="EFF0F1"/>
        </w:rPr>
        <w:t>Console.Out.WriteLine(„BLA“) u  Console.Out.WriteLine</w:t>
      </w:r>
      <w:r w:rsidRPr="002622A5">
        <w:t>(„PPP“)</w:t>
      </w:r>
    </w:p>
    <w:p w:rsidR="002622A5" w:rsidRDefault="002622A5"/>
    <w:p w:rsidR="00D9370E" w:rsidRDefault="00D9370E">
      <w:r>
        <w:rPr>
          <w:noProof/>
          <w:lang w:eastAsia="hr-HR"/>
        </w:rPr>
        <w:lastRenderedPageBreak/>
        <w:drawing>
          <wp:inline distT="0" distB="0" distL="0" distR="0" wp14:anchorId="29958A84" wp14:editId="76C77570">
            <wp:extent cx="5760720" cy="3250893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70E" w:rsidRDefault="00D9370E">
      <w:r>
        <w:rPr>
          <w:noProof/>
          <w:lang w:eastAsia="hr-HR"/>
        </w:rPr>
        <w:drawing>
          <wp:inline distT="0" distB="0" distL="0" distR="0" wp14:anchorId="543B5D94" wp14:editId="00729822">
            <wp:extent cx="5760720" cy="337154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E8" w:rsidRDefault="007355E8"/>
    <w:p w:rsidR="007355E8" w:rsidRDefault="007355E8" w:rsidP="007355E8">
      <w:r w:rsidRPr="007355E8">
        <w:rPr>
          <w:b/>
          <w:u w:val="single"/>
        </w:rPr>
        <w:t>assembly: WebActivatorEx 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55E8">
        <w:t>This new attribute allows you to have code run way early in the ASP.NET pipeline as an application starts up. I mean way early, even before Application_Start. This happens to also be before code in your App_code folder (assuming you have any code in there) has been compiled. To use this attribute, create a class library and add this attribute as an assembly level attribute. A common place to add this would be in the AssemblyInfo.cs class within the Properties folder.</w:t>
      </w:r>
    </w:p>
    <w:p w:rsidR="0007352D" w:rsidRDefault="0007352D" w:rsidP="007355E8"/>
    <w:p w:rsidR="0007352D" w:rsidRDefault="0007352D" w:rsidP="007355E8">
      <w:r>
        <w:lastRenderedPageBreak/>
        <w:t>Greška u verziji ninjecta se riješava brisanjem obj i bina-a.</w:t>
      </w:r>
    </w:p>
    <w:p w:rsidR="00375597" w:rsidRDefault="00375597" w:rsidP="007355E8"/>
    <w:p w:rsidR="00375597" w:rsidRPr="00375597" w:rsidRDefault="00375597" w:rsidP="007355E8">
      <w:pPr>
        <w:rPr>
          <w:b/>
          <w:u w:val="single"/>
        </w:rPr>
      </w:pPr>
      <w:r w:rsidRPr="00375597">
        <w:rPr>
          <w:b/>
          <w:u w:val="single"/>
        </w:rPr>
        <w:t>GIT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**********clone***************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If you have a project and you need to download 1-git clone (download the repo"the project" from the sever for the first time )(Done ) 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**********************local history********************* </w:t>
      </w:r>
    </w:p>
    <w:p w:rsidR="00EA6D2D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2-git status (get the status of the files in this folder(added to my local files or not ))</w:t>
      </w:r>
    </w:p>
    <w:p w:rsidR="00EA6D2D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3-git add (it has two forms ) </w:t>
      </w:r>
    </w:p>
    <w:p w:rsidR="00EA6D2D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3.1- git add [filename](to add a spacific file)</w:t>
      </w:r>
    </w:p>
    <w:p w:rsidR="00EA6D2D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3.2- git add . (to add all file in this folder and subfolders) 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4- git commit -m"put here the message of your modification" still now we change in the local file to upload the files to the server :- 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************** server uploading ******************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5- git push (uses to uppload (send he changes to the server)). (in this command you must enter you User name and password). 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**********pull ************* 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if you have already downloaded the project and anthor one edited in the server version and you need to get the leatest update 6-git pull (in this command you must enter you User name and password) because i didnot any change it is up to date if there was any change it will need to enter the user name and password.</w:t>
      </w:r>
    </w:p>
    <w:p w:rsidR="002A251E" w:rsidRDefault="002A251E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tbl>
      <w:tblPr>
        <w:tblW w:w="107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7"/>
        <w:gridCol w:w="6838"/>
      </w:tblGrid>
      <w:tr w:rsidR="002A251E" w:rsidRPr="002A251E" w:rsidTr="002A251E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A251E" w:rsidRPr="002A251E" w:rsidRDefault="002A251E" w:rsidP="002A251E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hr-HR"/>
              </w:rPr>
            </w:pPr>
            <w:r w:rsidRPr="002A251E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  <w:lang w:eastAsia="hr-HR"/>
              </w:rPr>
              <w:t>HttpResponseMessage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A251E" w:rsidRPr="002A251E" w:rsidRDefault="002A251E" w:rsidP="002A251E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hr-HR"/>
              </w:rPr>
            </w:pPr>
            <w:r w:rsidRPr="002A251E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hr-HR"/>
              </w:rPr>
              <w:t>Convert directly to an HTTP response message.</w:t>
            </w:r>
          </w:p>
        </w:tc>
      </w:tr>
    </w:tbl>
    <w:p w:rsidR="00D03346" w:rsidRDefault="00D03346" w:rsidP="007355E8"/>
    <w:p w:rsidR="00D03346" w:rsidRDefault="00D03346" w:rsidP="007355E8"/>
    <w:p w:rsidR="00D03346" w:rsidRDefault="00D03346" w:rsidP="007355E8">
      <w:r>
        <w:t xml:space="preserve">DROPDOWN List: Iz MyValue </w:t>
      </w:r>
      <w:r>
        <w:sym w:font="Wingdings" w:char="F0E0"/>
      </w:r>
      <w:r>
        <w:t xml:space="preserve"> Oznaci ime u dropdown listi kad ga oznacis ispisi ID</w:t>
      </w:r>
    </w:p>
    <w:p w:rsidR="002A251E" w:rsidRDefault="00D03346" w:rsidP="007355E8">
      <w:r>
        <w:rPr>
          <w:noProof/>
          <w:lang w:eastAsia="hr-HR"/>
        </w:rPr>
        <w:drawing>
          <wp:inline distT="0" distB="0" distL="0" distR="0" wp14:anchorId="7BF0D6BE" wp14:editId="02517862">
            <wp:extent cx="5760720" cy="1447223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A6" w:rsidRDefault="00C226A6" w:rsidP="007355E8">
      <w:r>
        <w:lastRenderedPageBreak/>
        <w:t>Prilikom ispisa u grid view slobodno dodaš bootstrap i ukljucis klasu za ljepsi izgled.--&gt; 3.9.</w:t>
      </w:r>
    </w:p>
    <w:p w:rsidR="004326E0" w:rsidRDefault="004326E0" w:rsidP="007355E8"/>
    <w:p w:rsidR="004326E0" w:rsidRDefault="004326E0" w:rsidP="007355E8">
      <w:r>
        <w:t>RADIO BUTTON</w:t>
      </w:r>
    </w:p>
    <w:p w:rsidR="004326E0" w:rsidRDefault="004326E0" w:rsidP="007355E8">
      <w:r>
        <w:t>HTML:</w:t>
      </w:r>
    </w:p>
    <w:p w:rsidR="004326E0" w:rsidRDefault="004326E0" w:rsidP="00432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='idRadio1'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="ucitelj"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="rola.korisnik"&gt;</w:t>
      </w:r>
      <w:r>
        <w:rPr>
          <w:rFonts w:ascii="Consolas" w:hAnsi="Consolas" w:cs="Consolas"/>
          <w:color w:val="000000"/>
          <w:sz w:val="19"/>
          <w:szCs w:val="19"/>
        </w:rPr>
        <w:t>Ucitelj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='idRadio2'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="ucenik"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="rola"&gt;</w:t>
      </w:r>
      <w:r>
        <w:rPr>
          <w:rFonts w:ascii="Consolas" w:hAnsi="Consolas" w:cs="Consolas"/>
          <w:color w:val="000000"/>
          <w:sz w:val="19"/>
          <w:szCs w:val="19"/>
        </w:rPr>
        <w:t>Ucenik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='idRadio3'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="roditelj"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="rola"&gt;</w:t>
      </w:r>
      <w:r>
        <w:rPr>
          <w:rFonts w:ascii="Consolas" w:hAnsi="Consolas" w:cs="Consolas"/>
          <w:color w:val="000000"/>
          <w:sz w:val="19"/>
          <w:szCs w:val="19"/>
        </w:rPr>
        <w:t>Roditelj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26E0" w:rsidRDefault="004326E0" w:rsidP="007355E8"/>
    <w:p w:rsidR="004326E0" w:rsidRDefault="004326E0" w:rsidP="007355E8">
      <w:r>
        <w:t>JS:</w:t>
      </w:r>
    </w:p>
    <w:p w:rsidR="004326E0" w:rsidRDefault="004326E0" w:rsidP="00432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//var rola = document.querySelector('input[name="rola"]:checked').value;</w:t>
      </w:r>
    </w:p>
    <w:p w:rsidR="004326E0" w:rsidRDefault="004326E0" w:rsidP="007355E8"/>
    <w:p w:rsidR="00DE3FA2" w:rsidRDefault="00DE3FA2" w:rsidP="007355E8">
      <w:r>
        <w:t>LOGIC FOR LOGIN PAGE:</w:t>
      </w:r>
    </w:p>
    <w:p w:rsidR="00DE3FA2" w:rsidRPr="007355E8" w:rsidRDefault="00DE3FA2" w:rsidP="007355E8">
      <w:r>
        <w:rPr>
          <w:noProof/>
          <w:lang w:eastAsia="hr-HR"/>
        </w:rPr>
        <w:drawing>
          <wp:inline distT="0" distB="0" distL="0" distR="0" wp14:anchorId="174E9CFC" wp14:editId="47FF58CB">
            <wp:extent cx="5760720" cy="328519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3FA2" w:rsidRPr="007355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2A4"/>
    <w:rsid w:val="0007352D"/>
    <w:rsid w:val="001022A4"/>
    <w:rsid w:val="00152263"/>
    <w:rsid w:val="00162CE8"/>
    <w:rsid w:val="002622A5"/>
    <w:rsid w:val="002A251E"/>
    <w:rsid w:val="00375597"/>
    <w:rsid w:val="004326E0"/>
    <w:rsid w:val="004679C7"/>
    <w:rsid w:val="005D0F62"/>
    <w:rsid w:val="00624875"/>
    <w:rsid w:val="006354F9"/>
    <w:rsid w:val="006D1BC9"/>
    <w:rsid w:val="007355E8"/>
    <w:rsid w:val="008B33AC"/>
    <w:rsid w:val="009B0625"/>
    <w:rsid w:val="00B372F8"/>
    <w:rsid w:val="00B938C4"/>
    <w:rsid w:val="00C167E0"/>
    <w:rsid w:val="00C226A6"/>
    <w:rsid w:val="00D03346"/>
    <w:rsid w:val="00D9370E"/>
    <w:rsid w:val="00DE3FA2"/>
    <w:rsid w:val="00EA6D2D"/>
    <w:rsid w:val="00EC446A"/>
    <w:rsid w:val="00F02D87"/>
    <w:rsid w:val="00F8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7E0"/>
    <w:rPr>
      <w:rFonts w:ascii="Courier New" w:eastAsia="Times New Roman" w:hAnsi="Courier New" w:cs="Courier New"/>
      <w:sz w:val="20"/>
      <w:szCs w:val="20"/>
      <w:lang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7E0"/>
    <w:rPr>
      <w:rFonts w:ascii="Tahoma" w:hAnsi="Tahoma" w:cs="Tahoma"/>
      <w:sz w:val="16"/>
      <w:szCs w:val="16"/>
    </w:rPr>
  </w:style>
  <w:style w:type="character" w:customStyle="1" w:styleId="typ">
    <w:name w:val="typ"/>
    <w:basedOn w:val="DefaultParagraphFont"/>
    <w:rsid w:val="002622A5"/>
  </w:style>
  <w:style w:type="character" w:customStyle="1" w:styleId="pun">
    <w:name w:val="pun"/>
    <w:basedOn w:val="DefaultParagraphFont"/>
    <w:rsid w:val="002622A5"/>
  </w:style>
  <w:style w:type="character" w:styleId="Strong">
    <w:name w:val="Strong"/>
    <w:basedOn w:val="DefaultParagraphFont"/>
    <w:uiPriority w:val="22"/>
    <w:qFormat/>
    <w:rsid w:val="002A251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7E0"/>
    <w:rPr>
      <w:rFonts w:ascii="Courier New" w:eastAsia="Times New Roman" w:hAnsi="Courier New" w:cs="Courier New"/>
      <w:sz w:val="20"/>
      <w:szCs w:val="20"/>
      <w:lang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7E0"/>
    <w:rPr>
      <w:rFonts w:ascii="Tahoma" w:hAnsi="Tahoma" w:cs="Tahoma"/>
      <w:sz w:val="16"/>
      <w:szCs w:val="16"/>
    </w:rPr>
  </w:style>
  <w:style w:type="character" w:customStyle="1" w:styleId="typ">
    <w:name w:val="typ"/>
    <w:basedOn w:val="DefaultParagraphFont"/>
    <w:rsid w:val="002622A5"/>
  </w:style>
  <w:style w:type="character" w:customStyle="1" w:styleId="pun">
    <w:name w:val="pun"/>
    <w:basedOn w:val="DefaultParagraphFont"/>
    <w:rsid w:val="002622A5"/>
  </w:style>
  <w:style w:type="character" w:styleId="Strong">
    <w:name w:val="Strong"/>
    <w:basedOn w:val="DefaultParagraphFont"/>
    <w:uiPriority w:val="22"/>
    <w:qFormat/>
    <w:rsid w:val="002A25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7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6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korisnik</dc:creator>
  <cp:lastModifiedBy>Windows korisnik</cp:lastModifiedBy>
  <cp:revision>18</cp:revision>
  <dcterms:created xsi:type="dcterms:W3CDTF">2017-01-27T16:15:00Z</dcterms:created>
  <dcterms:modified xsi:type="dcterms:W3CDTF">2018-01-09T11:55:00Z</dcterms:modified>
</cp:coreProperties>
</file>