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A0CB6" w:rsidTr="006A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A0CB6" w:rsidRDefault="006A0CB6" w:rsidP="006A0CB6">
            <w:pPr>
              <w:jc w:val="center"/>
            </w:pPr>
            <w:r>
              <w:t>Test Reference</w:t>
            </w:r>
          </w:p>
        </w:tc>
        <w:tc>
          <w:tcPr>
            <w:tcW w:w="1502" w:type="dxa"/>
          </w:tcPr>
          <w:p w:rsidR="006A0CB6" w:rsidRDefault="006A0CB6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  <w:bookmarkStart w:id="0" w:name="_GoBack"/>
            <w:bookmarkEnd w:id="0"/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Outputs</w:t>
            </w: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Outputs</w:t>
            </w: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A0CB6" w:rsidTr="006A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A0CB6" w:rsidRDefault="006A0CB6" w:rsidP="006A0CB6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B6" w:rsidTr="006A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A0CB6" w:rsidRDefault="006A0CB6" w:rsidP="006A0CB6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006A0CB6" w:rsidRDefault="006A0CB6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B6" w:rsidTr="006A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A0CB6" w:rsidRDefault="006A0CB6" w:rsidP="006A0CB6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A0CB6" w:rsidRDefault="006A0CB6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6DC4" w:rsidRDefault="00506DC4"/>
    <w:sectPr w:rsidR="00506D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8C0" w:rsidRDefault="007D58C0" w:rsidP="006A0CB6">
      <w:pPr>
        <w:spacing w:after="0" w:line="240" w:lineRule="auto"/>
      </w:pPr>
      <w:r>
        <w:separator/>
      </w:r>
    </w:p>
  </w:endnote>
  <w:endnote w:type="continuationSeparator" w:id="0">
    <w:p w:rsidR="007D58C0" w:rsidRDefault="007D58C0" w:rsidP="006A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8C0" w:rsidRDefault="007D58C0" w:rsidP="006A0CB6">
      <w:pPr>
        <w:spacing w:after="0" w:line="240" w:lineRule="auto"/>
      </w:pPr>
      <w:r>
        <w:separator/>
      </w:r>
    </w:p>
  </w:footnote>
  <w:footnote w:type="continuationSeparator" w:id="0">
    <w:p w:rsidR="007D58C0" w:rsidRDefault="007D58C0" w:rsidP="006A0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CB6" w:rsidRPr="006A0CB6" w:rsidRDefault="006A0CB6" w:rsidP="006A0CB6">
    <w:pPr>
      <w:pStyle w:val="Header"/>
      <w:jc w:val="center"/>
      <w:rPr>
        <w:sz w:val="40"/>
      </w:rPr>
    </w:pPr>
    <w:r w:rsidRPr="006A0CB6">
      <w:rPr>
        <w:sz w:val="40"/>
      </w:rPr>
      <w:t>Testing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B6"/>
    <w:rsid w:val="00506DC4"/>
    <w:rsid w:val="006A0CB6"/>
    <w:rsid w:val="007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7E47"/>
  <w15:chartTrackingRefBased/>
  <w15:docId w15:val="{CAFA3D03-A338-4FA6-87AC-18EA0324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B6"/>
  </w:style>
  <w:style w:type="paragraph" w:styleId="Footer">
    <w:name w:val="footer"/>
    <w:basedOn w:val="Normal"/>
    <w:link w:val="Foot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B6"/>
  </w:style>
  <w:style w:type="table" w:styleId="GridTable5Dark">
    <w:name w:val="Grid Table 5 Dark"/>
    <w:basedOn w:val="TableNormal"/>
    <w:uiPriority w:val="50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</dc:creator>
  <cp:keywords/>
  <dc:description/>
  <cp:lastModifiedBy>Atiqul</cp:lastModifiedBy>
  <cp:revision>1</cp:revision>
  <dcterms:created xsi:type="dcterms:W3CDTF">2018-03-16T17:31:00Z</dcterms:created>
  <dcterms:modified xsi:type="dcterms:W3CDTF">2018-03-16T17:50:00Z</dcterms:modified>
</cp:coreProperties>
</file>