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524FC" w:rsidRPr="001524FC" w14:paraId="08C37F3D" w14:textId="77777777" w:rsidTr="003952D1">
        <w:trPr>
          <w:trHeight w:val="34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2AFDE" w14:textId="77777777" w:rsidR="001524FC" w:rsidRPr="001524FC" w:rsidRDefault="001524FC" w:rsidP="001524FC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ID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41A2BA" w14:textId="77777777" w:rsidR="001524FC" w:rsidRPr="001524FC" w:rsidRDefault="001524FC" w:rsidP="001524FC">
            <w:pP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trt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C9390" w14:textId="77777777" w:rsidR="001524FC" w:rsidRPr="001524FC" w:rsidRDefault="001524FC" w:rsidP="001524FC">
            <w:pP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ploidy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85B48E" w14:textId="77777777" w:rsidR="001524FC" w:rsidRPr="001524FC" w:rsidRDefault="001524FC" w:rsidP="001524FC">
            <w:pP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tank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6CA319" w14:textId="202E38B6" w:rsidR="001524FC" w:rsidRPr="001524FC" w:rsidRDefault="001524FC" w:rsidP="001524FC">
            <w:pP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sample date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B9C50F" w14:textId="012BF106" w:rsidR="001524FC" w:rsidRPr="001524FC" w:rsidRDefault="001524FC" w:rsidP="001524FC">
            <w:pP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shell volume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C9952A" w14:textId="77777777" w:rsidR="001524FC" w:rsidRPr="001524FC" w:rsidRDefault="001524FC" w:rsidP="001524FC">
            <w:pP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calc dry weight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6C0F06" w14:textId="4AC8176B" w:rsidR="001524FC" w:rsidRPr="001524FC" w:rsidRDefault="001524FC" w:rsidP="001524F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∆OD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893DCF" w14:textId="77777777" w:rsidR="001524FC" w:rsidRPr="001524FC" w:rsidRDefault="001524FC" w:rsidP="001524FC">
            <w:pP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nmol CS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1505DE" w14:textId="77777777" w:rsidR="001524FC" w:rsidRPr="001524FC" w:rsidRDefault="001524FC" w:rsidP="001524FC">
            <w:pP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 xml:space="preserve">A (BSA)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8EDD0E" w14:textId="77777777" w:rsidR="001524FC" w:rsidRPr="001524FC" w:rsidRDefault="001524FC" w:rsidP="001524FC">
            <w:pP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protein (ug/mL)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C33FE5" w14:textId="77777777" w:rsidR="001524FC" w:rsidRPr="001524FC" w:rsidRDefault="001524FC" w:rsidP="001524FC">
            <w:pP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P (mg/</w:t>
            </w:r>
            <w:proofErr w:type="spellStart"/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uL</w:t>
            </w:r>
            <w:proofErr w:type="spellEnd"/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)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771DEB" w14:textId="41C57574" w:rsidR="001524FC" w:rsidRPr="001524FC" w:rsidRDefault="001524FC" w:rsidP="001524FC">
            <w:pP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 xml:space="preserve">CS activity </w:t>
            </w:r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 xml:space="preserve">(nmol/mg/min) </w:t>
            </w:r>
          </w:p>
        </w:tc>
      </w:tr>
      <w:tr w:rsidR="003952D1" w:rsidRPr="001524FC" w14:paraId="69DBF0A4" w14:textId="77777777" w:rsidTr="003952D1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509D9" w14:textId="77777777" w:rsidR="003952D1" w:rsidRPr="001524FC" w:rsidRDefault="003952D1" w:rsidP="003952D1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D54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796A3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D-control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AA5A8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211F3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tank_5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74AAD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7/12/21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8BFEB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75618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75185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3.484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F292A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B25E4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2.772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9A2C7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0.905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66504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582.267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E1130" w14:textId="26952F88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hAnsi="Cambria" w:cs="Calibri"/>
                <w:color w:val="000000"/>
                <w:sz w:val="13"/>
                <w:szCs w:val="13"/>
              </w:rPr>
              <w:t>5.82E-04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623E6" w14:textId="77777777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  <w:t>2.116</w:t>
            </w:r>
          </w:p>
        </w:tc>
      </w:tr>
      <w:tr w:rsidR="003952D1" w:rsidRPr="001524FC" w14:paraId="4C9A56E7" w14:textId="77777777" w:rsidTr="003952D1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BA55C" w14:textId="77777777" w:rsidR="003952D1" w:rsidRPr="001524FC" w:rsidRDefault="003952D1" w:rsidP="003952D1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D55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395D6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D-control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7FD4B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D1C30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tank_5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F0D2B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7/12/21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8F926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54890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AE811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2.655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5B609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0.067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5334A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4.417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D6451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1.075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E475F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972.883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50072" w14:textId="626F7333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hAnsi="Cambria" w:cs="Calibri"/>
                <w:color w:val="000000"/>
                <w:sz w:val="13"/>
                <w:szCs w:val="13"/>
              </w:rPr>
              <w:t>9.73E-04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EF5D9" w14:textId="77777777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  <w:t>2.018</w:t>
            </w:r>
          </w:p>
        </w:tc>
      </w:tr>
      <w:tr w:rsidR="003952D1" w:rsidRPr="001524FC" w14:paraId="5453F79B" w14:textId="77777777" w:rsidTr="003952D1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4CA49" w14:textId="77777777" w:rsidR="003952D1" w:rsidRPr="001524FC" w:rsidRDefault="003952D1" w:rsidP="003952D1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D56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141B6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D-control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2D23C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82FF3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tank_5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44330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7/12/21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24DF9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64403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61283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3.036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10940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0.041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CB80B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3.542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D1EAB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0.899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E4116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568.467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3E752" w14:textId="5B55710F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hAnsi="Cambria" w:cs="Calibri"/>
                <w:color w:val="000000"/>
                <w:sz w:val="13"/>
                <w:szCs w:val="13"/>
              </w:rPr>
              <w:t>5.68E-04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E1839" w14:textId="77777777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  <w:t>2.769</w:t>
            </w:r>
          </w:p>
        </w:tc>
      </w:tr>
      <w:tr w:rsidR="003952D1" w:rsidRPr="001524FC" w14:paraId="31CBB0AB" w14:textId="77777777" w:rsidTr="003952D1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ED84A" w14:textId="77777777" w:rsidR="003952D1" w:rsidRPr="001524FC" w:rsidRDefault="003952D1" w:rsidP="003952D1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D57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C66B3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D-control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CB65E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D3015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tank_5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A59E4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7/12/21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74584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67646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28995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3.165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4EE8B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0.022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04D66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2.915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6021E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1.099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C1E59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1028.467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53A49" w14:textId="49EBD29A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hAnsi="Cambria" w:cs="Calibri"/>
                <w:color w:val="000000"/>
                <w:sz w:val="13"/>
                <w:szCs w:val="13"/>
              </w:rPr>
              <w:t>1.03E-03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9E965" w14:textId="77777777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  <w:t>1.260</w:t>
            </w:r>
          </w:p>
        </w:tc>
      </w:tr>
      <w:tr w:rsidR="003952D1" w:rsidRPr="001524FC" w14:paraId="0317D5E2" w14:textId="77777777" w:rsidTr="003952D1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555F4" w14:textId="77777777" w:rsidR="003952D1" w:rsidRPr="001524FC" w:rsidRDefault="003952D1" w:rsidP="003952D1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D58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F5691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D-control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8EC4B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DB737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tank_5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A74C6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7/12/21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EBED3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63405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B77E6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2.996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384D3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0.050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B7D6D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3.843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7924B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0.943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41CF8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668.900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801C7" w14:textId="1F4FE36B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hAnsi="Cambria" w:cs="Calibri"/>
                <w:color w:val="000000"/>
                <w:sz w:val="13"/>
                <w:szCs w:val="13"/>
              </w:rPr>
              <w:t>6.69E-04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90529" w14:textId="77777777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  <w:t>2.553</w:t>
            </w:r>
          </w:p>
        </w:tc>
      </w:tr>
      <w:tr w:rsidR="003952D1" w:rsidRPr="001524FC" w14:paraId="6BC218FA" w14:textId="77777777" w:rsidTr="003952D1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4E65D" w14:textId="77777777" w:rsidR="003952D1" w:rsidRPr="001524FC" w:rsidRDefault="003952D1" w:rsidP="003952D1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D59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65E85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D-control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4F1E8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0FFBC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tank_5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FC0D1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7/12/21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4CC84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79419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6E5CD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3.636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AE170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0.067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731D3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4.422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F1E9A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1.078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5E790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979.400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1812A" w14:textId="266F273F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hAnsi="Cambria" w:cs="Calibri"/>
                <w:color w:val="000000"/>
                <w:sz w:val="13"/>
                <w:szCs w:val="13"/>
              </w:rPr>
              <w:t>9.79E-04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4F9DB" w14:textId="77777777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  <w:t>2.007</w:t>
            </w:r>
          </w:p>
        </w:tc>
      </w:tr>
      <w:tr w:rsidR="003952D1" w:rsidRPr="001524FC" w14:paraId="0AFAC992" w14:textId="77777777" w:rsidTr="003952D1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52788" w14:textId="77777777" w:rsidR="003952D1" w:rsidRPr="001524FC" w:rsidRDefault="003952D1" w:rsidP="003952D1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M45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A57DC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D-control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96963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CEC54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tank_5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34BE7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7/12/21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39A48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67305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2B34A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3.152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516E5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0.074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C1014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4.653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1B4A5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1.081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BEE90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986.300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BF53D" w14:textId="14AD9082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hAnsi="Cambria" w:cs="Calibri"/>
                <w:color w:val="000000"/>
                <w:sz w:val="13"/>
                <w:szCs w:val="13"/>
              </w:rPr>
              <w:t>9.86E-04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BE05B" w14:textId="77777777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  <w:t>2.097</w:t>
            </w:r>
          </w:p>
        </w:tc>
      </w:tr>
      <w:tr w:rsidR="003952D1" w:rsidRPr="001524FC" w14:paraId="3E0A60C7" w14:textId="77777777" w:rsidTr="003952D1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39698" w14:textId="77777777" w:rsidR="003952D1" w:rsidRPr="001524FC" w:rsidRDefault="003952D1" w:rsidP="003952D1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M46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513AB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D-control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067C8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A2344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tank_5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7F012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7/12/21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1D2DC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64260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3001D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3.030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8293C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0.026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2AE53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3.045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68397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1.086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2FEBD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998.183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36C0E" w14:textId="0CFA88CA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hAnsi="Cambria" w:cs="Calibri"/>
                <w:color w:val="000000"/>
                <w:sz w:val="13"/>
                <w:szCs w:val="13"/>
              </w:rPr>
              <w:t>9.98E-04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5354B" w14:textId="77777777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  <w:t>1.356</w:t>
            </w:r>
          </w:p>
        </w:tc>
      </w:tr>
      <w:tr w:rsidR="003952D1" w:rsidRPr="001524FC" w14:paraId="3E38BF6C" w14:textId="77777777" w:rsidTr="003952D1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F86AA" w14:textId="77777777" w:rsidR="003952D1" w:rsidRPr="001524FC" w:rsidRDefault="003952D1" w:rsidP="003952D1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M48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DEF77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D-control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87B8D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8A977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tank_5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9FA85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7/12/21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C9450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79168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28C4B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3.626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CDAD0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0.030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30E91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3.201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2A292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1.078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3B4D6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979.400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D464A" w14:textId="7A5D6217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hAnsi="Cambria" w:cs="Calibri"/>
                <w:color w:val="000000"/>
                <w:sz w:val="13"/>
                <w:szCs w:val="13"/>
              </w:rPr>
              <w:t>9.79E-04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E68D5" w14:textId="77777777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  <w:t>1.453</w:t>
            </w:r>
          </w:p>
        </w:tc>
      </w:tr>
      <w:tr w:rsidR="003952D1" w:rsidRPr="001524FC" w14:paraId="43E9E27A" w14:textId="77777777" w:rsidTr="003952D1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45872" w14:textId="77777777" w:rsidR="003952D1" w:rsidRPr="001524FC" w:rsidRDefault="003952D1" w:rsidP="003952D1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M49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1C876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D-control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40F70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11ADA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tank_5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FCFFF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7/12/21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B4953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68707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8A6E7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3.208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7DD23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B4CCC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2.838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E1A14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0.969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B67BA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728.700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72B27" w14:textId="024F42AA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hAnsi="Cambria" w:cs="Calibri"/>
                <w:color w:val="000000"/>
                <w:sz w:val="13"/>
                <w:szCs w:val="13"/>
              </w:rPr>
              <w:t>7.29E-04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F562E" w14:textId="77777777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  <w:t>1.731</w:t>
            </w:r>
          </w:p>
        </w:tc>
      </w:tr>
      <w:tr w:rsidR="003952D1" w:rsidRPr="001524FC" w14:paraId="5379865A" w14:textId="77777777" w:rsidTr="003952D1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22BE5" w14:textId="77777777" w:rsidR="003952D1" w:rsidRPr="001524FC" w:rsidRDefault="003952D1" w:rsidP="003952D1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M89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AFEA2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D-control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74BDE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65445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tank_5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BC5FE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7/12/21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5C78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58521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32E19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2.800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C725D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0.026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C283D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3.064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06675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1.142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7561F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1127.367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F9EE8" w14:textId="3504358F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hAnsi="Cambria" w:cs="Calibri"/>
                <w:color w:val="000000"/>
                <w:sz w:val="13"/>
                <w:szCs w:val="13"/>
              </w:rPr>
              <w:t>1.13E-03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FF43D" w14:textId="77777777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  <w:t>1.208</w:t>
            </w:r>
          </w:p>
        </w:tc>
      </w:tr>
      <w:tr w:rsidR="003952D1" w:rsidRPr="001524FC" w14:paraId="2E576960" w14:textId="77777777" w:rsidTr="003952D1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3FB64" w14:textId="77777777" w:rsidR="003952D1" w:rsidRPr="001524FC" w:rsidRDefault="003952D1" w:rsidP="003952D1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M90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01D39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D-control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DCAC8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92189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tank_5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87E87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7/12/21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AE140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85685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036C9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3.887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26B07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0.024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0B33F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3.003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97192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1.239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6C747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1350.467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7D572" w14:textId="50C03FC6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hAnsi="Cambria" w:cs="Calibri"/>
                <w:color w:val="000000"/>
                <w:sz w:val="13"/>
                <w:szCs w:val="13"/>
              </w:rPr>
              <w:t>1.35E-03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44A68" w14:textId="77777777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  <w:t>0.988</w:t>
            </w:r>
          </w:p>
        </w:tc>
      </w:tr>
      <w:tr w:rsidR="003952D1" w:rsidRPr="001524FC" w14:paraId="7A4149DD" w14:textId="77777777" w:rsidTr="003952D1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2496F" w14:textId="77777777" w:rsidR="003952D1" w:rsidRPr="001524FC" w:rsidRDefault="003952D1" w:rsidP="003952D1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N48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8250E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D-desiccation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25BFC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F9A7B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tank_2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6228B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missing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821BD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76764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31112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3.530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2CF56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0.082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8CA05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4.906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AE8FF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0.865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96DE8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490.267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A2D15" w14:textId="20C6541E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hAnsi="Cambria" w:cs="Calibri"/>
                <w:color w:val="000000"/>
                <w:sz w:val="13"/>
                <w:szCs w:val="13"/>
              </w:rPr>
              <w:t>4.90E-04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04344" w14:textId="77777777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  <w:t>4.447</w:t>
            </w:r>
          </w:p>
        </w:tc>
      </w:tr>
      <w:tr w:rsidR="003952D1" w:rsidRPr="001524FC" w14:paraId="15F9991E" w14:textId="77777777" w:rsidTr="003952D1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B8C09" w14:textId="77777777" w:rsidR="003952D1" w:rsidRPr="001524FC" w:rsidRDefault="003952D1" w:rsidP="003952D1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N49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80CB5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D-desiccation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C7AFC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6D981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tank_2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32066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7/13/21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ED0AF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64746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88512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3.049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5BF8F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0.054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29761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3.971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65A8D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0.856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CA5CA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468.417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13D07" w14:textId="55D220E2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hAnsi="Cambria" w:cs="Calibri"/>
                <w:color w:val="000000"/>
                <w:sz w:val="13"/>
                <w:szCs w:val="13"/>
              </w:rPr>
              <w:t>4.68E-04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F1F1F" w14:textId="77777777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  <w:t>3.768</w:t>
            </w:r>
          </w:p>
        </w:tc>
      </w:tr>
      <w:tr w:rsidR="003952D1" w:rsidRPr="001524FC" w14:paraId="46BBEB9C" w14:textId="77777777" w:rsidTr="003952D1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3D7DC" w14:textId="77777777" w:rsidR="003952D1" w:rsidRPr="001524FC" w:rsidRDefault="003952D1" w:rsidP="003952D1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N50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CE319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D-desiccation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0F733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80D16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tank_2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AC940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7/13/21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7884C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80346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4A2C1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3.673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4831C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0.098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6771B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5.423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4078D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0.969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25D4E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729.467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22BD7" w14:textId="5232D914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hAnsi="Cambria" w:cs="Calibri"/>
                <w:color w:val="000000"/>
                <w:sz w:val="13"/>
                <w:szCs w:val="13"/>
              </w:rPr>
              <w:t>7.29E-04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89AEB" w14:textId="77777777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  <w:t>3.304</w:t>
            </w:r>
          </w:p>
        </w:tc>
      </w:tr>
      <w:tr w:rsidR="003952D1" w:rsidRPr="001524FC" w14:paraId="600690A8" w14:textId="77777777" w:rsidTr="003952D1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A8907" w14:textId="77777777" w:rsidR="003952D1" w:rsidRPr="001524FC" w:rsidRDefault="003952D1" w:rsidP="003952D1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N51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7A4B6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D-desiccation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6CBC9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4A69F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tank_2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92257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7/13/21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731C2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83860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CA444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3.814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66E70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0.066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79F33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4.378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31935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0.906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ACA24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583.417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99048" w14:textId="4627081A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hAnsi="Cambria" w:cs="Calibri"/>
                <w:color w:val="000000"/>
                <w:sz w:val="13"/>
                <w:szCs w:val="13"/>
              </w:rPr>
              <w:t>5.83E-04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105C1" w14:textId="77777777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  <w:t>3.335</w:t>
            </w:r>
          </w:p>
        </w:tc>
      </w:tr>
      <w:tr w:rsidR="003952D1" w:rsidRPr="001524FC" w14:paraId="52B30198" w14:textId="77777777" w:rsidTr="003952D1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86B2C" w14:textId="77777777" w:rsidR="003952D1" w:rsidRPr="001524FC" w:rsidRDefault="003952D1" w:rsidP="003952D1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N52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477A3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D-desiccation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E7D69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DECC7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tank_2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15AA5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7/13/21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F494D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71176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BF540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3.307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C6FC4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0.107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8920A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5.720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74952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0.985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4B7C4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765.500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AA01D" w14:textId="47684BF9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hAnsi="Cambria" w:cs="Calibri"/>
                <w:color w:val="000000"/>
                <w:sz w:val="13"/>
                <w:szCs w:val="13"/>
              </w:rPr>
              <w:t>7.66E-04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D3E12" w14:textId="77777777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  <w:t>3.321</w:t>
            </w:r>
          </w:p>
        </w:tc>
      </w:tr>
      <w:tr w:rsidR="003952D1" w:rsidRPr="001524FC" w14:paraId="710301E1" w14:textId="77777777" w:rsidTr="003952D1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101E1" w14:textId="77777777" w:rsidR="003952D1" w:rsidRPr="001524FC" w:rsidRDefault="003952D1" w:rsidP="003952D1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N53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1F087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D-desiccation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53214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EE43B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tank_2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6A9C4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7/13/21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B8145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65680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B0F54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3.087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7EC7F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0.133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89C07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6.589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694DB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1.055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96702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927.267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17C36" w14:textId="713FF7C4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hAnsi="Cambria" w:cs="Calibri"/>
                <w:color w:val="000000"/>
                <w:sz w:val="13"/>
                <w:szCs w:val="13"/>
              </w:rPr>
              <w:t>9.27E-04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6FE34" w14:textId="77777777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  <w:t>3.158</w:t>
            </w:r>
          </w:p>
        </w:tc>
      </w:tr>
      <w:tr w:rsidR="003952D1" w:rsidRPr="001524FC" w14:paraId="0BAE3A62" w14:textId="77777777" w:rsidTr="003952D1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C11A5" w14:textId="77777777" w:rsidR="003952D1" w:rsidRPr="001524FC" w:rsidRDefault="003952D1" w:rsidP="003952D1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N54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DB8FE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D-desiccation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E97C8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18D47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tank_2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5AA6C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7/13/21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7AB9B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111744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F1FE4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4.929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74BB7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0.102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075CF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5.566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4673B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1.074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924F7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970.200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BEC2E" w14:textId="2E323BEE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hAnsi="Cambria" w:cs="Calibri"/>
                <w:color w:val="000000"/>
                <w:sz w:val="13"/>
                <w:szCs w:val="13"/>
              </w:rPr>
              <w:t>9.70E-04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04906" w14:textId="77777777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  <w:t>2.550</w:t>
            </w:r>
          </w:p>
        </w:tc>
      </w:tr>
      <w:tr w:rsidR="003952D1" w:rsidRPr="001524FC" w14:paraId="110DAF09" w14:textId="77777777" w:rsidTr="003952D1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28051" w14:textId="77777777" w:rsidR="003952D1" w:rsidRPr="001524FC" w:rsidRDefault="003952D1" w:rsidP="003952D1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N55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17E8B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D-desiccation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0492D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42368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tank_2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F2161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7/13/21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03C7D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82137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D4E5E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3.745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44683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0.079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1EBAD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4.796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B2EC1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1.102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D72F7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1033.833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020D5" w14:textId="0DD71397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hAnsi="Cambria" w:cs="Calibri"/>
                <w:color w:val="000000"/>
                <w:sz w:val="13"/>
                <w:szCs w:val="13"/>
              </w:rPr>
              <w:t>1.03E-03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86092" w14:textId="77777777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  <w:t>2.062</w:t>
            </w:r>
          </w:p>
        </w:tc>
      </w:tr>
      <w:tr w:rsidR="003952D1" w:rsidRPr="001524FC" w14:paraId="5B09F3EE" w14:textId="77777777" w:rsidTr="003952D1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0B89F" w14:textId="77777777" w:rsidR="003952D1" w:rsidRPr="001524FC" w:rsidRDefault="003952D1" w:rsidP="003952D1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N56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78920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D-desiccation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45089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295A6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tank_2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3E124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7/13/21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0E1C4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94210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2052D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4.228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D7B9E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0.105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C484C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5.665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E54AA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0.815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2DB6C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373.733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873A8" w14:textId="09A5198C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hAnsi="Cambria" w:cs="Calibri"/>
                <w:color w:val="000000"/>
                <w:sz w:val="13"/>
                <w:szCs w:val="13"/>
              </w:rPr>
              <w:t>3.74E-04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9E16E" w14:textId="77777777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  <w:t>6.737</w:t>
            </w:r>
          </w:p>
        </w:tc>
      </w:tr>
      <w:tr w:rsidR="003952D1" w:rsidRPr="001524FC" w14:paraId="32190AF6" w14:textId="77777777" w:rsidTr="003952D1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FC96E" w14:textId="77777777" w:rsidR="003952D1" w:rsidRPr="001524FC" w:rsidRDefault="003952D1" w:rsidP="003952D1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N57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F3DE1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D-desiccation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5AE10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38709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tank_2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03B56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7/13/21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12EA1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126097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6AEE7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5.503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0BAA5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0.108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526E7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5.764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25963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0.872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C1358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504.833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ECB6B" w14:textId="1148828D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hAnsi="Cambria" w:cs="Calibri"/>
                <w:color w:val="000000"/>
                <w:sz w:val="13"/>
                <w:szCs w:val="13"/>
              </w:rPr>
              <w:t>5.05E-04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EA767" w14:textId="77777777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  <w:t>5.075</w:t>
            </w:r>
          </w:p>
        </w:tc>
      </w:tr>
      <w:tr w:rsidR="003952D1" w:rsidRPr="001524FC" w14:paraId="0415DDDF" w14:textId="77777777" w:rsidTr="003952D1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65277" w14:textId="77777777" w:rsidR="003952D1" w:rsidRPr="001524FC" w:rsidRDefault="003952D1" w:rsidP="003952D1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N58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66391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D-desiccation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67E54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92F63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tank_2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BBEC3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7/13/21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1F17F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74644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A4085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3.445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A0EAD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0.096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1E3F4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5.368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2F111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0.910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6E274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593.000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A6EB5" w14:textId="129868CC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hAnsi="Cambria" w:cs="Calibri"/>
                <w:color w:val="000000"/>
                <w:sz w:val="13"/>
                <w:szCs w:val="13"/>
              </w:rPr>
              <w:t>5.93E-04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5E52D" w14:textId="77777777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  <w:t>4.023</w:t>
            </w:r>
          </w:p>
        </w:tc>
      </w:tr>
      <w:tr w:rsidR="003952D1" w:rsidRPr="001524FC" w14:paraId="0307A084" w14:textId="77777777" w:rsidTr="003952D1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D647D" w14:textId="77777777" w:rsidR="003952D1" w:rsidRPr="001524FC" w:rsidRDefault="003952D1" w:rsidP="003952D1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N59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4FD42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D-desiccation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48B63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460EF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tank_2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76FFE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7/13/21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01B79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71662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AAD47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3.326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638BD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0.032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B6A21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3.245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321B1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0.973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07BDD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737.133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C8AB9" w14:textId="208D36FF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hAnsi="Cambria" w:cs="Calibri"/>
                <w:color w:val="000000"/>
                <w:sz w:val="13"/>
                <w:szCs w:val="13"/>
              </w:rPr>
              <w:t>7.37E-04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2D94F" w14:textId="77777777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  <w:t>1.957</w:t>
            </w:r>
          </w:p>
        </w:tc>
      </w:tr>
      <w:tr w:rsidR="003952D1" w:rsidRPr="001524FC" w14:paraId="6003BD10" w14:textId="77777777" w:rsidTr="003952D1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5A23F" w14:textId="77777777" w:rsidR="003952D1" w:rsidRPr="001524FC" w:rsidRDefault="003952D1" w:rsidP="003952D1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M41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E30DE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D-heat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5874B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42F7F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tank_2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F00AB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7/12/21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95850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68581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DFE1C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3.203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A3430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0.081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1023C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4.884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F87BF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1.178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77CF6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1209.400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1A349" w14:textId="28B867CA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hAnsi="Cambria" w:cs="Calibri"/>
                <w:color w:val="000000"/>
                <w:sz w:val="13"/>
                <w:szCs w:val="13"/>
              </w:rPr>
              <w:t>1.21E-03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21106" w14:textId="77777777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  <w:t>1.795</w:t>
            </w:r>
          </w:p>
        </w:tc>
      </w:tr>
      <w:tr w:rsidR="003952D1" w:rsidRPr="001524FC" w14:paraId="2555D7E7" w14:textId="77777777" w:rsidTr="003952D1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8FD43" w14:textId="77777777" w:rsidR="003952D1" w:rsidRPr="001524FC" w:rsidRDefault="003952D1" w:rsidP="003952D1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M42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89CC6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D-heat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42EE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B66A0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tank_2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CCA84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7/12/21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1DAE2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65835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6DB09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3.093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DA4F6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0.092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E5027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5.225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5B965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1.133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60746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1106.667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1C904" w14:textId="54C34EAC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hAnsi="Cambria" w:cs="Calibri"/>
                <w:color w:val="000000"/>
                <w:sz w:val="13"/>
                <w:szCs w:val="13"/>
              </w:rPr>
              <w:t>1.11E-03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98E52" w14:textId="77777777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  <w:t>2.098</w:t>
            </w:r>
          </w:p>
        </w:tc>
      </w:tr>
      <w:tr w:rsidR="003952D1" w:rsidRPr="001524FC" w14:paraId="6684C2AA" w14:textId="77777777" w:rsidTr="003952D1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872FC" w14:textId="77777777" w:rsidR="003952D1" w:rsidRPr="001524FC" w:rsidRDefault="003952D1" w:rsidP="003952D1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M43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024FC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D-heat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79F8E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0D36B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tank_2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B78A1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7/12/21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F7A47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60036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2BBB3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2.861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7ADEE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0.051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82628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3.883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C83D4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1.064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A4ECC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946.433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DBD28" w14:textId="26D1FD2B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hAnsi="Cambria" w:cs="Calibri"/>
                <w:color w:val="000000"/>
                <w:sz w:val="13"/>
                <w:szCs w:val="13"/>
              </w:rPr>
              <w:t>9.46E-04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E613A" w14:textId="77777777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  <w:t>1.823</w:t>
            </w:r>
          </w:p>
        </w:tc>
      </w:tr>
      <w:tr w:rsidR="003952D1" w:rsidRPr="001524FC" w14:paraId="64467032" w14:textId="77777777" w:rsidTr="003952D1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CD05F" w14:textId="77777777" w:rsidR="003952D1" w:rsidRPr="001524FC" w:rsidRDefault="003952D1" w:rsidP="003952D1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M47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29377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D-heat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03CF5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F5F17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tank_3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FD844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7/12/21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8532F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57962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C31E6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2.778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34042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0.055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51FFC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4.026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8D1B3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0.999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1A0FC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797.700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9BF08" w14:textId="0F50D991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hAnsi="Cambria" w:cs="Calibri"/>
                <w:color w:val="000000"/>
                <w:sz w:val="13"/>
                <w:szCs w:val="13"/>
              </w:rPr>
              <w:t>7.98E-04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28DCB" w14:textId="77777777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  <w:t>2.243</w:t>
            </w:r>
          </w:p>
        </w:tc>
      </w:tr>
      <w:tr w:rsidR="003952D1" w:rsidRPr="001524FC" w14:paraId="419D6156" w14:textId="77777777" w:rsidTr="003952D1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B2AFE" w14:textId="77777777" w:rsidR="003952D1" w:rsidRPr="001524FC" w:rsidRDefault="003952D1" w:rsidP="003952D1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N41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D43A4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D-heat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8BDAC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15A2F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tank_2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D89BA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7/12/21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97771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71181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7FFD8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3.307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EDA7C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0.045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098CB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3.675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2841B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0.947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2C9EB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676.950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8E222" w14:textId="30C5FEC6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hAnsi="Cambria" w:cs="Calibri"/>
                <w:color w:val="000000"/>
                <w:sz w:val="13"/>
                <w:szCs w:val="13"/>
              </w:rPr>
              <w:t>6.77E-04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8212B" w14:textId="77777777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  <w:t>2.413</w:t>
            </w:r>
          </w:p>
        </w:tc>
      </w:tr>
      <w:tr w:rsidR="003952D1" w:rsidRPr="001524FC" w14:paraId="28736559" w14:textId="77777777" w:rsidTr="003952D1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BFD9A" w14:textId="77777777" w:rsidR="003952D1" w:rsidRPr="001524FC" w:rsidRDefault="003952D1" w:rsidP="003952D1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N42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CE339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D-heat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5D93A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B3F8A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tank_2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17730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7/12/21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62F33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89590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D8B4C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4.043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5BF4B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0.038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89489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3.443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72203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1.182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0A98D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1218.600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5659C" w14:textId="3F22069B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hAnsi="Cambria" w:cs="Calibri"/>
                <w:color w:val="000000"/>
                <w:sz w:val="13"/>
                <w:szCs w:val="13"/>
              </w:rPr>
              <w:t>1.22E-03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7CDEA" w14:textId="77777777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  <w:t>1.256</w:t>
            </w:r>
          </w:p>
        </w:tc>
      </w:tr>
      <w:tr w:rsidR="003952D1" w:rsidRPr="001524FC" w14:paraId="7280F157" w14:textId="77777777" w:rsidTr="003952D1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3D661" w14:textId="77777777" w:rsidR="003952D1" w:rsidRPr="001524FC" w:rsidRDefault="003952D1" w:rsidP="003952D1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N43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43948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D-heat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64450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7A400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tank_2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B8643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7/12/21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AB89F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63108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95E09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2.984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97AE8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0.020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CBEAB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2.849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B7C49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0.874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BF860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510.200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45E75" w14:textId="7D3BF29C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hAnsi="Cambria" w:cs="Calibri"/>
                <w:color w:val="000000"/>
                <w:sz w:val="13"/>
                <w:szCs w:val="13"/>
              </w:rPr>
              <w:t>5.10E-04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87158" w14:textId="77777777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  <w:t>2.482</w:t>
            </w:r>
          </w:p>
        </w:tc>
      </w:tr>
      <w:tr w:rsidR="003952D1" w:rsidRPr="001524FC" w14:paraId="6206587D" w14:textId="77777777" w:rsidTr="003952D1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79588" w14:textId="77777777" w:rsidR="003952D1" w:rsidRPr="001524FC" w:rsidRDefault="003952D1" w:rsidP="003952D1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N44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07738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D-heat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A7FFF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D65FB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tank_2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E09E6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7/12/21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EB3D7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76236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61F8B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3.509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4C235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0.035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B3342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3.355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A5A2C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0.984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212BD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762.944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5C4D0" w14:textId="012C8774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hAnsi="Cambria" w:cs="Calibri"/>
                <w:color w:val="000000"/>
                <w:sz w:val="13"/>
                <w:szCs w:val="13"/>
              </w:rPr>
              <w:t>7.63E-04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C2578" w14:textId="77777777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  <w:t>1.954</w:t>
            </w:r>
          </w:p>
        </w:tc>
      </w:tr>
      <w:tr w:rsidR="003952D1" w:rsidRPr="001524FC" w14:paraId="0E24A4C8" w14:textId="77777777" w:rsidTr="003952D1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DA2D5" w14:textId="77777777" w:rsidR="003952D1" w:rsidRPr="001524FC" w:rsidRDefault="003952D1" w:rsidP="003952D1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lastRenderedPageBreak/>
              <w:t>N45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C7CAC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D-heat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7D4A4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53852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tank_2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E8A16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7/12/21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46834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70811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E5041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3.292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9C4C0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0.043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DCC65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3.623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725F2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0.887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773EF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539.333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74215" w14:textId="716C5816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hAnsi="Cambria" w:cs="Calibri"/>
                <w:color w:val="000000"/>
                <w:sz w:val="13"/>
                <w:szCs w:val="13"/>
              </w:rPr>
              <w:t>5.39E-04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F0A8D" w14:textId="77777777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  <w:t>2.985</w:t>
            </w:r>
          </w:p>
        </w:tc>
      </w:tr>
      <w:tr w:rsidR="003952D1" w:rsidRPr="001524FC" w14:paraId="6BBF12CE" w14:textId="77777777" w:rsidTr="003952D1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2532A" w14:textId="77777777" w:rsidR="003952D1" w:rsidRPr="001524FC" w:rsidRDefault="003952D1" w:rsidP="003952D1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N46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D492C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D-heat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D11CC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09FC4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tank_2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E082E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7/12/21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CAEB8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80346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792CD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3.673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780AB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0.029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FCA74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3.172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6B608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0.864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22E57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486.433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8ACDB" w14:textId="0B5E75E6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hAnsi="Cambria" w:cs="Calibri"/>
                <w:color w:val="000000"/>
                <w:sz w:val="13"/>
                <w:szCs w:val="13"/>
              </w:rPr>
              <w:t>4.86E-04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BFABE" w14:textId="77777777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  <w:t>2.898</w:t>
            </w:r>
          </w:p>
        </w:tc>
      </w:tr>
      <w:tr w:rsidR="003952D1" w:rsidRPr="001524FC" w14:paraId="2BBD0CE6" w14:textId="77777777" w:rsidTr="003952D1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15A1F" w14:textId="77777777" w:rsidR="003952D1" w:rsidRPr="001524FC" w:rsidRDefault="003952D1" w:rsidP="003952D1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N47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B142E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D-heat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1F60A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8A27E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tank_2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E92D8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7/12/21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41E7D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92891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2A031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4.175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8382A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F7E39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2.834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A17D0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1.002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06EDD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804.983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9E821" w14:textId="72C1022F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hAnsi="Cambria" w:cs="Calibri"/>
                <w:color w:val="000000"/>
                <w:sz w:val="13"/>
                <w:szCs w:val="13"/>
              </w:rPr>
              <w:t>8.05E-04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B1DA5" w14:textId="77777777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  <w:t>1.564</w:t>
            </w:r>
          </w:p>
        </w:tc>
      </w:tr>
      <w:tr w:rsidR="003952D1" w:rsidRPr="001524FC" w14:paraId="4AB77BD1" w14:textId="77777777" w:rsidTr="003952D1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491C0" w14:textId="77777777" w:rsidR="003952D1" w:rsidRPr="001524FC" w:rsidRDefault="003952D1" w:rsidP="003952D1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T55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81D15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T-control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0A085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AEBC1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tank_6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311FF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7/12/21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63707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54849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A0E1E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2.654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C5112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0.027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ECD8B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3.091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03B90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1.014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9FD12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832.967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E7BBE" w14:textId="7F8D7767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hAnsi="Cambria" w:cs="Calibri"/>
                <w:color w:val="000000"/>
                <w:sz w:val="13"/>
                <w:szCs w:val="13"/>
              </w:rPr>
              <w:t>8.33E-04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E30EB" w14:textId="77777777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  <w:t>1.649</w:t>
            </w:r>
          </w:p>
        </w:tc>
      </w:tr>
      <w:tr w:rsidR="003952D1" w:rsidRPr="001524FC" w14:paraId="0BFB3B22" w14:textId="77777777" w:rsidTr="003952D1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5CF99" w14:textId="77777777" w:rsidR="003952D1" w:rsidRPr="001524FC" w:rsidRDefault="003952D1" w:rsidP="003952D1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T56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A1624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T-control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06321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7D329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tank_6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CB47E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7/12/21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5357F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90394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1F5F2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4.075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51038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0.065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BFCE0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4.334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0F09F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1.054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BD609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924.200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EDBAF" w14:textId="0D3C6360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hAnsi="Cambria" w:cs="Calibri"/>
                <w:color w:val="000000"/>
                <w:sz w:val="13"/>
                <w:szCs w:val="13"/>
              </w:rPr>
              <w:t>9.24E-04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E75D5" w14:textId="77777777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  <w:t>2.084</w:t>
            </w:r>
          </w:p>
        </w:tc>
      </w:tr>
      <w:tr w:rsidR="003952D1" w:rsidRPr="001524FC" w14:paraId="17100B9D" w14:textId="77777777" w:rsidTr="003952D1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83728" w14:textId="77777777" w:rsidR="003952D1" w:rsidRPr="001524FC" w:rsidRDefault="003952D1" w:rsidP="003952D1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T57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8CF05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T-control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AFCAE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CA7CE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tank_6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E68C6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7/12/21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62CB9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71974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EA944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3.339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0A3D8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A5EFA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2.882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A5791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0.983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E18BD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760.900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7D3F0" w14:textId="4E2F18F4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hAnsi="Cambria" w:cs="Calibri"/>
                <w:color w:val="000000"/>
                <w:sz w:val="13"/>
                <w:szCs w:val="13"/>
              </w:rPr>
              <w:t>7.61E-04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A90C1" w14:textId="77777777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  <w:t>1.683</w:t>
            </w:r>
          </w:p>
        </w:tc>
      </w:tr>
      <w:tr w:rsidR="003952D1" w:rsidRPr="001524FC" w14:paraId="6A66B962" w14:textId="77777777" w:rsidTr="003952D1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A5528" w14:textId="77777777" w:rsidR="003952D1" w:rsidRPr="001524FC" w:rsidRDefault="003952D1" w:rsidP="003952D1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T58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1D88B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T-control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D0D63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74DFA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tank_6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766CE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7/12/21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FD7C1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52317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50F08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2.552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E92EE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0.059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772F3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4.158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1C0D9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1.215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0263C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1294.883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7D118" w14:textId="64F032C8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hAnsi="Cambria" w:cs="Calibri"/>
                <w:color w:val="000000"/>
                <w:sz w:val="13"/>
                <w:szCs w:val="13"/>
              </w:rPr>
              <w:t>1.29E-03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D64F4" w14:textId="77777777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  <w:t>1.427</w:t>
            </w:r>
          </w:p>
        </w:tc>
      </w:tr>
      <w:tr w:rsidR="003952D1" w:rsidRPr="001524FC" w14:paraId="279EB178" w14:textId="77777777" w:rsidTr="003952D1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2CF27" w14:textId="77777777" w:rsidR="003952D1" w:rsidRPr="001524FC" w:rsidRDefault="003952D1" w:rsidP="003952D1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T59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1C9E1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T-control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ABE38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0301B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tank_6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23368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7/12/21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AEE13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120695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C522D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5.287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96B2E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0.030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18D98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3.194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1B771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1.105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73EDF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1041.500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3BC2B" w14:textId="3907DE0D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hAnsi="Cambria" w:cs="Calibri"/>
                <w:color w:val="000000"/>
                <w:sz w:val="13"/>
                <w:szCs w:val="13"/>
              </w:rPr>
              <w:t>1.04E-03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67837" w14:textId="77777777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  <w:t>1.363</w:t>
            </w:r>
          </w:p>
        </w:tc>
      </w:tr>
      <w:tr w:rsidR="003952D1" w:rsidRPr="001524FC" w14:paraId="66492EE5" w14:textId="77777777" w:rsidTr="003952D1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B1A1E" w14:textId="77777777" w:rsidR="003952D1" w:rsidRPr="001524FC" w:rsidRDefault="003952D1" w:rsidP="003952D1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T61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5BC5A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T-control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79F2A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1D942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tank_6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8B25D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7/12/21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F5727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76236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F43F2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3.509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E470C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0.053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870AE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3.944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7641B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1.154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82FAE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1154.200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A23AF" w14:textId="5742EDFD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hAnsi="Cambria" w:cs="Calibri"/>
                <w:color w:val="000000"/>
                <w:sz w:val="13"/>
                <w:szCs w:val="13"/>
              </w:rPr>
              <w:t>1.15E-03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79704" w14:textId="77777777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  <w:t>1.519</w:t>
            </w:r>
          </w:p>
        </w:tc>
      </w:tr>
      <w:tr w:rsidR="003952D1" w:rsidRPr="001524FC" w14:paraId="3BA74539" w14:textId="77777777" w:rsidTr="003952D1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8FB1C" w14:textId="77777777" w:rsidR="003952D1" w:rsidRPr="001524FC" w:rsidRDefault="003952D1" w:rsidP="003952D1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T62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61493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T-control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0161B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CE752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tank_6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302A4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7/12/21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91CDA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87745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4B7C8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3.969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B2C4E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0.068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F6C1A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4.433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2EB06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1.101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F2D41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1032.300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7FBEA" w14:textId="4493091D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hAnsi="Cambria" w:cs="Calibri"/>
                <w:color w:val="000000"/>
                <w:sz w:val="13"/>
                <w:szCs w:val="13"/>
              </w:rPr>
              <w:t>1.03E-03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83007" w14:textId="77777777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  <w:t>1.909</w:t>
            </w:r>
          </w:p>
        </w:tc>
      </w:tr>
      <w:tr w:rsidR="003952D1" w:rsidRPr="001524FC" w14:paraId="35271AFA" w14:textId="77777777" w:rsidTr="003952D1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77CE4" w14:textId="77777777" w:rsidR="003952D1" w:rsidRPr="001524FC" w:rsidRDefault="003952D1" w:rsidP="003952D1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X45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F00DB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T-control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0BD15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29B47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tank_6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BEC07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7/12/21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A9E56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67796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92242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3.171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40FB9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C0C91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2.904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AE0C7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0.988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E24C8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771.633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5FB79" w14:textId="1839C26E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hAnsi="Cambria" w:cs="Calibri"/>
                <w:color w:val="000000"/>
                <w:sz w:val="13"/>
                <w:szCs w:val="13"/>
              </w:rPr>
              <w:t>7.72E-04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D4399" w14:textId="77777777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  <w:t>1.673</w:t>
            </w:r>
          </w:p>
        </w:tc>
      </w:tr>
      <w:tr w:rsidR="003952D1" w:rsidRPr="001524FC" w14:paraId="61ACE337" w14:textId="77777777" w:rsidTr="003952D1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2ACDB" w14:textId="77777777" w:rsidR="003952D1" w:rsidRPr="001524FC" w:rsidRDefault="003952D1" w:rsidP="003952D1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X46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E24B3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T-control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2CA61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AE60C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tank_6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8291B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7/12/21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DED57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67053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6F819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3.142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8BA96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0.131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AEEBA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6.523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50E11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0.934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97A5E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648.200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839F9" w14:textId="3521D2DF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hAnsi="Cambria" w:cs="Calibri"/>
                <w:color w:val="000000"/>
                <w:sz w:val="13"/>
                <w:szCs w:val="13"/>
              </w:rPr>
              <w:t>6.48E-04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4C66B" w14:textId="77777777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  <w:t>4.473</w:t>
            </w:r>
          </w:p>
        </w:tc>
      </w:tr>
      <w:tr w:rsidR="003952D1" w:rsidRPr="001524FC" w14:paraId="5F2D1EC0" w14:textId="77777777" w:rsidTr="003952D1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5A7FF" w14:textId="77777777" w:rsidR="003952D1" w:rsidRPr="001524FC" w:rsidRDefault="003952D1" w:rsidP="003952D1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X47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AB482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T-control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BB505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C59D5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tank_6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F1221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7/12/21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735FB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84182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ECEA7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3.827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AA8CB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0.060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A6291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4.180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420F5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1.152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10709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1149.856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7A84D" w14:textId="36E59048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hAnsi="Cambria" w:cs="Calibri"/>
                <w:color w:val="000000"/>
                <w:sz w:val="13"/>
                <w:szCs w:val="13"/>
              </w:rPr>
              <w:t>1.15E-03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08F7A" w14:textId="77777777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  <w:t>1.616</w:t>
            </w:r>
          </w:p>
        </w:tc>
      </w:tr>
      <w:tr w:rsidR="003952D1" w:rsidRPr="001524FC" w14:paraId="63F6F42B" w14:textId="77777777" w:rsidTr="003952D1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18703" w14:textId="77777777" w:rsidR="003952D1" w:rsidRPr="001524FC" w:rsidRDefault="003952D1" w:rsidP="003952D1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X48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56113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T-control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9C75A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1C367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tank_6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21C10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7/12/21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5CE4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52873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770D2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2.575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FE188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0.033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C15EB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3.295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1A758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1.139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DC60B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1118.933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35D33" w14:textId="79A359A7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hAnsi="Cambria" w:cs="Calibri"/>
                <w:color w:val="000000"/>
                <w:sz w:val="13"/>
                <w:szCs w:val="13"/>
              </w:rPr>
              <w:t>1.12E-03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B591F" w14:textId="77777777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  <w:t>1.309</w:t>
            </w:r>
          </w:p>
        </w:tc>
      </w:tr>
      <w:tr w:rsidR="003952D1" w:rsidRPr="001524FC" w14:paraId="0B292A33" w14:textId="77777777" w:rsidTr="003952D1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203D8" w14:textId="77777777" w:rsidR="003952D1" w:rsidRPr="001524FC" w:rsidRDefault="003952D1" w:rsidP="003952D1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R51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A305D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T-desiccation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E30C9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2500F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tank_3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61C68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7/13/21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C63CC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67646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D74C8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3.165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60E2B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0.084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A8EF2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4.967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A8F31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1.169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403E6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1187.933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651C3" w14:textId="1B712770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hAnsi="Cambria" w:cs="Calibri"/>
                <w:color w:val="000000"/>
                <w:sz w:val="13"/>
                <w:szCs w:val="13"/>
              </w:rPr>
              <w:t>1.19E-03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BA36C" w14:textId="77777777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  <w:t>1.858</w:t>
            </w:r>
          </w:p>
        </w:tc>
      </w:tr>
      <w:tr w:rsidR="003952D1" w:rsidRPr="001524FC" w14:paraId="5A80F2C9" w14:textId="77777777" w:rsidTr="003952D1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49056" w14:textId="77777777" w:rsidR="003952D1" w:rsidRPr="001524FC" w:rsidRDefault="003952D1" w:rsidP="003952D1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R53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21AB7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T-desiccation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7D8C4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39B77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tank_3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FE9EA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7/13/21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D8D00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44334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70E6A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2.233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0FB69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0.158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9AB35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7.414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9F5B6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0.969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3F859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727.933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B2EC7" w14:textId="04BC9D75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hAnsi="Cambria" w:cs="Calibri"/>
                <w:color w:val="000000"/>
                <w:sz w:val="13"/>
                <w:szCs w:val="13"/>
              </w:rPr>
              <w:t>7.28E-04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E3480" w14:textId="77777777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  <w:t>4.527</w:t>
            </w:r>
          </w:p>
        </w:tc>
      </w:tr>
      <w:tr w:rsidR="003952D1" w:rsidRPr="001524FC" w14:paraId="253B4A54" w14:textId="77777777" w:rsidTr="003952D1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EE329" w14:textId="77777777" w:rsidR="003952D1" w:rsidRPr="001524FC" w:rsidRDefault="003952D1" w:rsidP="003952D1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R54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D6314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T-desiccation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EBF2D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8CAB5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tank_3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565C8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7/13/21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E9661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93202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BD037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4.188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FCB08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0.096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CF840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5.368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CA351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0.811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21BD8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366.067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2D089" w14:textId="0E96AFD9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hAnsi="Cambria" w:cs="Calibri"/>
                <w:color w:val="000000"/>
                <w:sz w:val="13"/>
                <w:szCs w:val="13"/>
              </w:rPr>
              <w:t>3.66E-04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6F1EA" w14:textId="77777777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  <w:t>6.517</w:t>
            </w:r>
          </w:p>
        </w:tc>
      </w:tr>
      <w:tr w:rsidR="003952D1" w:rsidRPr="001524FC" w14:paraId="686935FF" w14:textId="77777777" w:rsidTr="003952D1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F5012" w14:textId="77777777" w:rsidR="003952D1" w:rsidRPr="001524FC" w:rsidRDefault="003952D1" w:rsidP="003952D1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R56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FA9AD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T-desiccation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D4011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FAD82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tank_3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02C31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7/13/21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C3714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63234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9EDF4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2.989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A94DD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0.061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DB96E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4.213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F6DF4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0.926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9FDF0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629.800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FA0ED" w14:textId="767ABA4E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hAnsi="Cambria" w:cs="Calibri"/>
                <w:color w:val="000000"/>
                <w:sz w:val="13"/>
                <w:szCs w:val="13"/>
              </w:rPr>
              <w:t>6.30E-04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D7B8A" w14:textId="77777777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  <w:t>2.973</w:t>
            </w:r>
          </w:p>
        </w:tc>
      </w:tr>
      <w:tr w:rsidR="003952D1" w:rsidRPr="001524FC" w14:paraId="3EC216ED" w14:textId="77777777" w:rsidTr="003952D1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961D0" w14:textId="77777777" w:rsidR="003952D1" w:rsidRPr="001524FC" w:rsidRDefault="003952D1" w:rsidP="003952D1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R57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A2ACD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T-desiccation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8C3D3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D6F30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tank_3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F4FBE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7/13/21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2F48F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148032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CBED4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6.381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1C3A6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0.094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BA23A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5.306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B6CA1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1.053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322FE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920.750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2678D" w14:textId="05B390C7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hAnsi="Cambria" w:cs="Calibri"/>
                <w:color w:val="000000"/>
                <w:sz w:val="13"/>
                <w:szCs w:val="13"/>
              </w:rPr>
              <w:t>9.21E-04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B810A" w14:textId="77777777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  <w:t>2.561</w:t>
            </w:r>
          </w:p>
        </w:tc>
      </w:tr>
      <w:tr w:rsidR="003952D1" w:rsidRPr="001524FC" w14:paraId="75FCE38E" w14:textId="77777777" w:rsidTr="003952D1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66813" w14:textId="77777777" w:rsidR="003952D1" w:rsidRPr="001524FC" w:rsidRDefault="003952D1" w:rsidP="003952D1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R58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382E9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T-desiccation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1EE99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B4822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tank_3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B3790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7/13/21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F68DA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121297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64F5B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5.311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F3FEF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0.037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480A0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3.410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75AEE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1.066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85060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951.033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04CB7" w14:textId="43116A79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hAnsi="Cambria" w:cs="Calibri"/>
                <w:color w:val="000000"/>
                <w:sz w:val="13"/>
                <w:szCs w:val="13"/>
              </w:rPr>
              <w:t>9.51E-04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BDA28" w14:textId="77777777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  <w:t>1.594</w:t>
            </w:r>
          </w:p>
        </w:tc>
      </w:tr>
      <w:tr w:rsidR="003952D1" w:rsidRPr="001524FC" w14:paraId="64EE0E2A" w14:textId="77777777" w:rsidTr="003952D1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2B32E" w14:textId="77777777" w:rsidR="003952D1" w:rsidRPr="001524FC" w:rsidRDefault="003952D1" w:rsidP="003952D1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R59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0911A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T-desiccation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B5E6D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24D1F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tank_3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569B8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7/13/21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567F3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85954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1A049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3.898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EBD2D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0.078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C4B14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4.766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90F0A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0.862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2C521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482.983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15C4D" w14:textId="296323DC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hAnsi="Cambria" w:cs="Calibri"/>
                <w:color w:val="000000"/>
                <w:sz w:val="13"/>
                <w:szCs w:val="13"/>
              </w:rPr>
              <w:t>4.83E-04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EE397" w14:textId="77777777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  <w:t>4.385</w:t>
            </w:r>
          </w:p>
        </w:tc>
      </w:tr>
      <w:tr w:rsidR="003952D1" w:rsidRPr="001524FC" w14:paraId="3E383B68" w14:textId="77777777" w:rsidTr="003952D1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25A45" w14:textId="77777777" w:rsidR="003952D1" w:rsidRPr="001524FC" w:rsidRDefault="003952D1" w:rsidP="003952D1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R60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DC9F4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T-desiccation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97B06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13F70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tank_3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B969D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7/13/21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DC03B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58748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45DF1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2.810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4D479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7EB57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2.596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C4A16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0.807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313E5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355.717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F133B" w14:textId="1212AE94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hAnsi="Cambria" w:cs="Calibri"/>
                <w:color w:val="000000"/>
                <w:sz w:val="13"/>
                <w:szCs w:val="13"/>
              </w:rPr>
              <w:t>3.56E-04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18C83" w14:textId="77777777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  <w:t>3.244</w:t>
            </w:r>
          </w:p>
        </w:tc>
      </w:tr>
      <w:tr w:rsidR="003952D1" w:rsidRPr="001524FC" w14:paraId="33179730" w14:textId="77777777" w:rsidTr="003952D1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BD901" w14:textId="77777777" w:rsidR="003952D1" w:rsidRPr="001524FC" w:rsidRDefault="003952D1" w:rsidP="003952D1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R61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0B523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T-desiccation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1B4E9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64D7F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tank_3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7EEE7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7/13/21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51817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67523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A1414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3.161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1286B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0.071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87319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4.549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48B4D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1.107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107AC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1046.867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057AF" w14:textId="73004368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hAnsi="Cambria" w:cs="Calibri"/>
                <w:color w:val="000000"/>
                <w:sz w:val="13"/>
                <w:szCs w:val="13"/>
              </w:rPr>
              <w:t>1.05E-03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09456" w14:textId="77777777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  <w:t>1.931</w:t>
            </w:r>
          </w:p>
        </w:tc>
      </w:tr>
      <w:tr w:rsidR="003952D1" w:rsidRPr="001524FC" w14:paraId="06CD8326" w14:textId="77777777" w:rsidTr="003952D1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FCE27" w14:textId="77777777" w:rsidR="003952D1" w:rsidRPr="001524FC" w:rsidRDefault="003952D1" w:rsidP="003952D1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R62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46D1C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T-desiccation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A94D3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C51B3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tank_3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6FAD8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7/13/21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220DC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126742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38372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5.529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678FD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0.025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C742C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3.014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1BC42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0.864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02EFB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486.433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72888" w14:textId="29CEEEC8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hAnsi="Cambria" w:cs="Calibri"/>
                <w:color w:val="000000"/>
                <w:sz w:val="13"/>
                <w:szCs w:val="13"/>
              </w:rPr>
              <w:t>4.86E-04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A989C" w14:textId="77777777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  <w:t>2.754</w:t>
            </w:r>
          </w:p>
        </w:tc>
      </w:tr>
      <w:tr w:rsidR="003952D1" w:rsidRPr="001524FC" w14:paraId="35A77CA8" w14:textId="77777777" w:rsidTr="003952D1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D0C05" w14:textId="77777777" w:rsidR="003952D1" w:rsidRPr="001524FC" w:rsidRDefault="003952D1" w:rsidP="003952D1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R42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2CCAB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T-heat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2A672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833A9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tank_3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2C8D6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7/12/21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FAFE8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137178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C1BEB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5.947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7C889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4F227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2.761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ABFD3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0.956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DCC94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697.650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E3C2E" w14:textId="7E1A980D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hAnsi="Cambria" w:cs="Calibri"/>
                <w:color w:val="000000"/>
                <w:sz w:val="13"/>
                <w:szCs w:val="13"/>
              </w:rPr>
              <w:t>6.98E-04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798A4" w14:textId="77777777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  <w:t>1.759</w:t>
            </w:r>
          </w:p>
        </w:tc>
      </w:tr>
      <w:tr w:rsidR="003952D1" w:rsidRPr="001524FC" w14:paraId="20032D90" w14:textId="77777777" w:rsidTr="003952D1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611E5" w14:textId="77777777" w:rsidR="003952D1" w:rsidRPr="001524FC" w:rsidRDefault="003952D1" w:rsidP="003952D1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R46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973D4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T-heat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D6CC0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1C856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tank_3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F42C4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7/12/21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12388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50645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CF971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2.485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A2024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0.066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FF8D9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4.389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A4260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0.871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1106D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502.533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FFE3E" w14:textId="31901235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hAnsi="Cambria" w:cs="Calibri"/>
                <w:color w:val="000000"/>
                <w:sz w:val="13"/>
                <w:szCs w:val="13"/>
              </w:rPr>
              <w:t>5.03E-04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93F6E" w14:textId="77777777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  <w:t>3.882</w:t>
            </w:r>
          </w:p>
        </w:tc>
      </w:tr>
      <w:tr w:rsidR="003952D1" w:rsidRPr="001524FC" w14:paraId="636C60B2" w14:textId="77777777" w:rsidTr="003952D1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7B58B" w14:textId="77777777" w:rsidR="003952D1" w:rsidRPr="001524FC" w:rsidRDefault="003952D1" w:rsidP="003952D1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R47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C733C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T-heat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D8130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1F7B6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tank_3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8E2E7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7/12/21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56CF8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81631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230A6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3.725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11FE2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-0.002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0D0D4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2.134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849E8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1.251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80A8B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1376.533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9585B" w14:textId="3E395F1B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hAnsi="Cambria" w:cs="Calibri"/>
                <w:color w:val="000000"/>
                <w:sz w:val="13"/>
                <w:szCs w:val="13"/>
              </w:rPr>
              <w:t>1.38E-03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F5713" w14:textId="77777777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  <w:t>0.689</w:t>
            </w:r>
          </w:p>
        </w:tc>
      </w:tr>
      <w:tr w:rsidR="003952D1" w:rsidRPr="001524FC" w14:paraId="56D0146C" w14:textId="77777777" w:rsidTr="003952D1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682FA" w14:textId="77777777" w:rsidR="003952D1" w:rsidRPr="001524FC" w:rsidRDefault="003952D1" w:rsidP="003952D1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R48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B8365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T-heat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C739D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C112C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tank_3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B953C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7/12/21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8E6E1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133907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E1589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5.816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D13C4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0.059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C2EBA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4.147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97E66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1.090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2C707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1007.000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A2551" w14:textId="08394835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hAnsi="Cambria" w:cs="Calibri"/>
                <w:color w:val="000000"/>
                <w:sz w:val="13"/>
                <w:szCs w:val="13"/>
              </w:rPr>
              <w:t>1.01E-03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68318" w14:textId="77777777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  <w:t>1.830</w:t>
            </w:r>
          </w:p>
        </w:tc>
      </w:tr>
      <w:tr w:rsidR="003952D1" w:rsidRPr="001524FC" w14:paraId="1A95BC35" w14:textId="77777777" w:rsidTr="003952D1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C51DF" w14:textId="77777777" w:rsidR="003952D1" w:rsidRPr="001524FC" w:rsidRDefault="003952D1" w:rsidP="003952D1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R50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D9B4B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T-heat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B90CC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EA206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tank_3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A97B3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7/12/21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A7E80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46708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3D17C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2.328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86BD8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0.044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E2998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3.641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E63D0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1.041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81A39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893.533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2D9B2" w14:textId="78028089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hAnsi="Cambria" w:cs="Calibri"/>
                <w:color w:val="000000"/>
                <w:sz w:val="13"/>
                <w:szCs w:val="13"/>
              </w:rPr>
              <w:t>8.94E-04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64519" w14:textId="77777777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  <w:t>1.811</w:t>
            </w:r>
          </w:p>
        </w:tc>
      </w:tr>
      <w:tr w:rsidR="003952D1" w:rsidRPr="001524FC" w14:paraId="48795FC6" w14:textId="77777777" w:rsidTr="003952D1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1F4D9" w14:textId="77777777" w:rsidR="003952D1" w:rsidRPr="001524FC" w:rsidRDefault="003952D1" w:rsidP="003952D1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R78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B207E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T-heat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A5EC3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22247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tank_3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9C38D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7/12/21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FD630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74126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89A60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3.425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70B6D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0.030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E1110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3.201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1830F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1.164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D8DD2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1176.433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6940B" w14:textId="0153FF0E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hAnsi="Cambria" w:cs="Calibri"/>
                <w:color w:val="000000"/>
                <w:sz w:val="13"/>
                <w:szCs w:val="13"/>
              </w:rPr>
              <w:t>1.18E-03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A5345" w14:textId="77777777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  <w:t>1.209</w:t>
            </w:r>
          </w:p>
        </w:tc>
      </w:tr>
      <w:tr w:rsidR="003952D1" w:rsidRPr="001524FC" w14:paraId="429A0623" w14:textId="77777777" w:rsidTr="003952D1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C035F" w14:textId="77777777" w:rsidR="003952D1" w:rsidRPr="001524FC" w:rsidRDefault="003952D1" w:rsidP="003952D1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X41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A488D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T-heat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E1893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18098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tank_3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EFBBE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7/12/21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C8E86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145495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4971A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6.279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593EB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0.033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85F30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3.300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86C7B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1.014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6A5CB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831.433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32103" w14:textId="70F8195F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hAnsi="Cambria" w:cs="Calibri"/>
                <w:color w:val="000000"/>
                <w:sz w:val="13"/>
                <w:szCs w:val="13"/>
              </w:rPr>
              <w:t>8.31E-04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60F69" w14:textId="77777777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  <w:t>1.764</w:t>
            </w:r>
          </w:p>
        </w:tc>
      </w:tr>
      <w:tr w:rsidR="003952D1" w:rsidRPr="001524FC" w14:paraId="4CCD0C78" w14:textId="77777777" w:rsidTr="003952D1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A5085" w14:textId="77777777" w:rsidR="003952D1" w:rsidRPr="001524FC" w:rsidRDefault="003952D1" w:rsidP="003952D1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X42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FD60F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T-heat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3CBD2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F3758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tank_3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AEEB3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7/12/21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45105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155580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520BB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6.683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57FB3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0.050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0C0BB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3.850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EA371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1.019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11A44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843.700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9720D" w14:textId="00F834FF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hAnsi="Cambria" w:cs="Calibri"/>
                <w:color w:val="000000"/>
                <w:sz w:val="13"/>
                <w:szCs w:val="13"/>
              </w:rPr>
              <w:t>8.44E-04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94447" w14:textId="77777777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  <w:t>2.028</w:t>
            </w:r>
          </w:p>
        </w:tc>
      </w:tr>
      <w:tr w:rsidR="003952D1" w:rsidRPr="001524FC" w14:paraId="04047458" w14:textId="77777777" w:rsidTr="003952D1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425AB" w14:textId="77777777" w:rsidR="003952D1" w:rsidRPr="001524FC" w:rsidRDefault="003952D1" w:rsidP="003952D1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X43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5F54D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T-heat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05F44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39ACE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tank_3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6A847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7/12/21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284A8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63987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80B34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3.019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2B27D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0.033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65520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3.296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CA629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1.102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F3E59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1033.578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7B2CC" w14:textId="55C2608A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hAnsi="Cambria" w:cs="Calibri"/>
                <w:color w:val="000000"/>
                <w:sz w:val="13"/>
                <w:szCs w:val="13"/>
              </w:rPr>
              <w:t>1.03E-03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32D7A" w14:textId="77777777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  <w:t>1.417</w:t>
            </w:r>
          </w:p>
        </w:tc>
      </w:tr>
      <w:tr w:rsidR="003952D1" w:rsidRPr="001524FC" w14:paraId="61E50E19" w14:textId="77777777" w:rsidTr="003952D1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01156" w14:textId="77777777" w:rsidR="003952D1" w:rsidRPr="001524FC" w:rsidRDefault="003952D1" w:rsidP="003952D1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1524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X44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5E104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T-heat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628F3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DCB98" w14:textId="77777777" w:rsidR="003952D1" w:rsidRPr="001524FC" w:rsidRDefault="003952D1" w:rsidP="003952D1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tank_3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84D7A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7/12/21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11132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52622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D76C5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2.564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2219B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0.052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0206F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3.911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91618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1.019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17368" w14:textId="77777777" w:rsidR="003952D1" w:rsidRPr="001524FC" w:rsidRDefault="003952D1" w:rsidP="003952D1">
            <w:pPr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1524FC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842.933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52AB5" w14:textId="67B963B0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hAnsi="Cambria" w:cs="Calibri"/>
                <w:color w:val="000000"/>
                <w:sz w:val="13"/>
                <w:szCs w:val="13"/>
              </w:rPr>
              <w:t>8.43E-04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437FF" w14:textId="77777777" w:rsidR="003952D1" w:rsidRPr="003952D1" w:rsidRDefault="003952D1" w:rsidP="003952D1">
            <w:pPr>
              <w:jc w:val="right"/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</w:pPr>
            <w:r w:rsidRPr="003952D1">
              <w:rPr>
                <w:rFonts w:ascii="Cambria" w:eastAsia="Times New Roman" w:hAnsi="Cambria" w:cs="Calibri"/>
                <w:color w:val="000000"/>
                <w:sz w:val="13"/>
                <w:szCs w:val="13"/>
              </w:rPr>
              <w:t>2.062</w:t>
            </w:r>
          </w:p>
        </w:tc>
      </w:tr>
    </w:tbl>
    <w:p w14:paraId="22F7026C" w14:textId="77777777" w:rsidR="00854C1C" w:rsidRPr="001524FC" w:rsidRDefault="00854C1C">
      <w:pPr>
        <w:rPr>
          <w:sz w:val="11"/>
          <w:szCs w:val="11"/>
        </w:rPr>
      </w:pPr>
    </w:p>
    <w:sectPr w:rsidR="00854C1C" w:rsidRPr="00152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F55B8" w14:textId="77777777" w:rsidR="00945862" w:rsidRDefault="00945862" w:rsidP="003952D1">
      <w:r>
        <w:separator/>
      </w:r>
    </w:p>
  </w:endnote>
  <w:endnote w:type="continuationSeparator" w:id="0">
    <w:p w14:paraId="1D8E7946" w14:textId="77777777" w:rsidR="00945862" w:rsidRDefault="00945862" w:rsidP="00395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D943F" w14:textId="77777777" w:rsidR="00945862" w:rsidRDefault="00945862" w:rsidP="003952D1">
      <w:r>
        <w:separator/>
      </w:r>
    </w:p>
  </w:footnote>
  <w:footnote w:type="continuationSeparator" w:id="0">
    <w:p w14:paraId="09D297DC" w14:textId="77777777" w:rsidR="00945862" w:rsidRDefault="00945862" w:rsidP="003952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4FC"/>
    <w:rsid w:val="001524FC"/>
    <w:rsid w:val="003952D1"/>
    <w:rsid w:val="00854C1C"/>
    <w:rsid w:val="0094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F5D32"/>
  <w15:chartTrackingRefBased/>
  <w15:docId w15:val="{4E42A0DD-3E33-D743-83F7-D007325A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24F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24FC"/>
    <w:rPr>
      <w:color w:val="954F72"/>
      <w:u w:val="single"/>
    </w:rPr>
  </w:style>
  <w:style w:type="paragraph" w:customStyle="1" w:styleId="msonormal0">
    <w:name w:val="msonormal"/>
    <w:basedOn w:val="Normal"/>
    <w:rsid w:val="001524F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xl65">
    <w:name w:val="xl65"/>
    <w:basedOn w:val="Normal"/>
    <w:rsid w:val="001524FC"/>
    <w:pPr>
      <w:pBdr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</w:rPr>
  </w:style>
  <w:style w:type="paragraph" w:customStyle="1" w:styleId="xl66">
    <w:name w:val="xl66"/>
    <w:basedOn w:val="Normal"/>
    <w:rsid w:val="001524FC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xl67">
    <w:name w:val="xl67"/>
    <w:basedOn w:val="Normal"/>
    <w:rsid w:val="001524FC"/>
    <w:pPr>
      <w:pBdr>
        <w:bottom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xl68">
    <w:name w:val="xl68"/>
    <w:basedOn w:val="Normal"/>
    <w:rsid w:val="001524FC"/>
    <w:pPr>
      <w:pBdr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xl69">
    <w:name w:val="xl69"/>
    <w:basedOn w:val="Normal"/>
    <w:rsid w:val="001524FC"/>
    <w:pPr>
      <w:spacing w:before="100" w:beforeAutospacing="1" w:after="100" w:afterAutospacing="1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xl70">
    <w:name w:val="xl70"/>
    <w:basedOn w:val="Normal"/>
    <w:rsid w:val="001524FC"/>
    <w:pPr>
      <w:spacing w:before="100" w:beforeAutospacing="1" w:after="100" w:afterAutospacing="1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xl71">
    <w:name w:val="xl71"/>
    <w:basedOn w:val="Normal"/>
    <w:rsid w:val="001524FC"/>
    <w:pPr>
      <w:spacing w:before="100" w:beforeAutospacing="1" w:after="100" w:afterAutospacing="1"/>
    </w:pPr>
    <w:rPr>
      <w:rFonts w:ascii="Times New Roman" w:eastAsia="Times New Roman" w:hAnsi="Times New Roman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952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52D1"/>
  </w:style>
  <w:style w:type="paragraph" w:styleId="Footer">
    <w:name w:val="footer"/>
    <w:basedOn w:val="Normal"/>
    <w:link w:val="FooterChar"/>
    <w:uiPriority w:val="99"/>
    <w:unhideWhenUsed/>
    <w:rsid w:val="003952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5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1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875</Words>
  <Characters>4992</Characters>
  <Application>Microsoft Office Word</Application>
  <DocSecurity>0</DocSecurity>
  <Lines>41</Lines>
  <Paragraphs>11</Paragraphs>
  <ScaleCrop>false</ScaleCrop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CATTAU</dc:creator>
  <cp:keywords/>
  <dc:description/>
  <cp:lastModifiedBy>OLIVIA CATTAU</cp:lastModifiedBy>
  <cp:revision>2</cp:revision>
  <dcterms:created xsi:type="dcterms:W3CDTF">2023-02-17T00:38:00Z</dcterms:created>
  <dcterms:modified xsi:type="dcterms:W3CDTF">2023-02-17T01:08:00Z</dcterms:modified>
</cp:coreProperties>
</file>