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546D9" w14:textId="27C8A0C7" w:rsidR="00645DBA" w:rsidRDefault="00A16A6F" w:rsidP="00FC634A">
      <w:pPr>
        <w:jc w:val="center"/>
        <w:rPr>
          <w:b/>
          <w:bCs/>
          <w:u w:val="single"/>
        </w:rPr>
      </w:pPr>
      <w:r>
        <w:rPr>
          <w:b/>
          <w:bCs/>
          <w:u w:val="single"/>
        </w:rPr>
        <w:t>Share Our Story (</w:t>
      </w:r>
      <w:r w:rsidR="008B19ED" w:rsidRPr="008B19ED">
        <w:rPr>
          <w:b/>
          <w:bCs/>
          <w:u w:val="single"/>
        </w:rPr>
        <w:t>#SOS</w:t>
      </w:r>
      <w:r>
        <w:rPr>
          <w:b/>
          <w:bCs/>
          <w:u w:val="single"/>
        </w:rPr>
        <w:t>)</w:t>
      </w:r>
      <w:r w:rsidR="008B19ED" w:rsidRPr="008B19ED">
        <w:rPr>
          <w:b/>
          <w:bCs/>
          <w:u w:val="single"/>
        </w:rPr>
        <w:t xml:space="preserve"> Webpage</w:t>
      </w:r>
    </w:p>
    <w:p w14:paraId="106FA729" w14:textId="77777777" w:rsidR="00C355FA" w:rsidRDefault="00C355FA" w:rsidP="003A6AB1">
      <w:pPr>
        <w:spacing w:after="0"/>
        <w:rPr>
          <w:b/>
          <w:bCs/>
        </w:rPr>
      </w:pPr>
    </w:p>
    <w:p w14:paraId="2AF8D0B2" w14:textId="4455CC8D" w:rsidR="00C355FA" w:rsidRDefault="00C355FA" w:rsidP="003A6AB1">
      <w:pPr>
        <w:spacing w:after="0"/>
        <w:rPr>
          <w:b/>
          <w:bCs/>
        </w:rPr>
      </w:pPr>
      <w:r>
        <w:rPr>
          <w:b/>
          <w:bCs/>
        </w:rPr>
        <w:t xml:space="preserve">Tabs </w:t>
      </w:r>
      <w:r w:rsidR="008C10C6">
        <w:rPr>
          <w:b/>
          <w:bCs/>
        </w:rPr>
        <w:t>across the landing page.</w:t>
      </w:r>
    </w:p>
    <w:p w14:paraId="3B1302F7" w14:textId="0A5937F4" w:rsidR="00C355FA" w:rsidRPr="00C355FA" w:rsidRDefault="00C355FA" w:rsidP="008C10C6">
      <w:pPr>
        <w:spacing w:after="0"/>
        <w:ind w:left="360"/>
      </w:pPr>
      <w:r>
        <w:t>About us</w:t>
      </w:r>
      <w:r w:rsidR="00844611">
        <w:t>?</w:t>
      </w:r>
      <w:r>
        <w:tab/>
      </w:r>
      <w:r>
        <w:tab/>
      </w:r>
      <w:r>
        <w:tab/>
      </w:r>
      <w:r>
        <w:tab/>
      </w:r>
      <w:r w:rsidR="00844611">
        <w:t>#SOS information.</w:t>
      </w:r>
      <w:r>
        <w:t xml:space="preserve">  </w:t>
      </w:r>
      <w:r w:rsidR="00844611">
        <w:tab/>
      </w:r>
      <w:r w:rsidR="00844611">
        <w:tab/>
        <w:t>Supporters.</w:t>
      </w:r>
      <w:r w:rsidR="00844611">
        <w:tab/>
      </w:r>
      <w:r w:rsidR="00844611">
        <w:tab/>
      </w:r>
      <w:r w:rsidR="008C10C6">
        <w:t>Contact us.</w:t>
      </w:r>
      <w:r w:rsidR="00844611">
        <w:tab/>
      </w:r>
      <w:r w:rsidR="00844611">
        <w:tab/>
      </w:r>
    </w:p>
    <w:p w14:paraId="72B32268" w14:textId="4292A9B3" w:rsidR="00C355FA" w:rsidRDefault="00C355FA" w:rsidP="008C10C6">
      <w:pPr>
        <w:spacing w:after="0"/>
        <w:ind w:left="360"/>
      </w:pPr>
      <w:r>
        <w:t>The history of #SOS</w:t>
      </w:r>
      <w:r w:rsidR="00844611">
        <w:t>?</w:t>
      </w:r>
      <w:r w:rsidR="00844611">
        <w:tab/>
      </w:r>
      <w:r w:rsidR="00844611">
        <w:tab/>
        <w:t>Stories for publication.</w:t>
      </w:r>
      <w:r w:rsidR="00844611">
        <w:tab/>
      </w:r>
      <w:r w:rsidR="00844611">
        <w:tab/>
        <w:t>Share your logo.</w:t>
      </w:r>
      <w:r w:rsidR="008C10C6">
        <w:tab/>
      </w:r>
      <w:r w:rsidR="008C10C6">
        <w:tab/>
        <w:t>Donate.</w:t>
      </w:r>
    </w:p>
    <w:p w14:paraId="78104F6A" w14:textId="1D9A9051" w:rsidR="00C355FA" w:rsidRDefault="00C355FA" w:rsidP="008C10C6">
      <w:pPr>
        <w:spacing w:after="0"/>
        <w:ind w:firstLine="360"/>
      </w:pPr>
      <w:r>
        <w:t>What does #SOS do</w:t>
      </w:r>
      <w:r w:rsidR="00844611">
        <w:t>?</w:t>
      </w:r>
      <w:r w:rsidR="00844611">
        <w:tab/>
      </w:r>
      <w:r w:rsidR="00844611">
        <w:tab/>
        <w:t>Reports and documents.</w:t>
      </w:r>
      <w:r w:rsidR="00844611">
        <w:tab/>
        <w:t>#SOS sponsors.</w:t>
      </w:r>
      <w:r w:rsidR="00844611">
        <w:tab/>
      </w:r>
      <w:r w:rsidR="008C10C6">
        <w:tab/>
      </w:r>
    </w:p>
    <w:p w14:paraId="6468FD9A" w14:textId="6199839D" w:rsidR="00C355FA" w:rsidRDefault="00C355FA" w:rsidP="008C10C6">
      <w:pPr>
        <w:spacing w:after="0"/>
        <w:ind w:left="360"/>
      </w:pPr>
      <w:r>
        <w:t>How #SOS operate</w:t>
      </w:r>
      <w:r w:rsidR="00844611">
        <w:t>s?</w:t>
      </w:r>
      <w:r w:rsidR="00844611">
        <w:tab/>
      </w:r>
      <w:r w:rsidR="00844611">
        <w:tab/>
      </w:r>
      <w:r w:rsidR="008C10C6">
        <w:t>News &amp; events.</w:t>
      </w:r>
      <w:r w:rsidR="00844611">
        <w:tab/>
      </w:r>
      <w:r w:rsidR="00844611">
        <w:tab/>
      </w:r>
      <w:r w:rsidR="00844611">
        <w:tab/>
        <w:t>#SOS contacts.</w:t>
      </w:r>
      <w:r w:rsidR="00844611">
        <w:tab/>
      </w:r>
      <w:r w:rsidR="00844611">
        <w:tab/>
      </w:r>
    </w:p>
    <w:p w14:paraId="65529D71" w14:textId="77777777" w:rsidR="008C10C6" w:rsidRDefault="00C355FA" w:rsidP="008C10C6">
      <w:pPr>
        <w:spacing w:after="0"/>
        <w:ind w:left="360"/>
      </w:pPr>
      <w:r>
        <w:t>#SOS USP</w:t>
      </w:r>
      <w:r w:rsidR="00844611">
        <w:t>?</w:t>
      </w:r>
    </w:p>
    <w:p w14:paraId="27359295" w14:textId="77777777" w:rsidR="008C10C6" w:rsidRDefault="008C10C6" w:rsidP="008C10C6">
      <w:pPr>
        <w:spacing w:after="0"/>
        <w:ind w:firstLine="360"/>
      </w:pPr>
      <w:r>
        <w:t>Social media platforms?</w:t>
      </w:r>
    </w:p>
    <w:p w14:paraId="71F168BD" w14:textId="77777777" w:rsidR="008C10C6" w:rsidRDefault="008C10C6" w:rsidP="008C10C6">
      <w:pPr>
        <w:pStyle w:val="ListParagraph"/>
        <w:spacing w:after="0"/>
      </w:pPr>
    </w:p>
    <w:p w14:paraId="62052BAE" w14:textId="4D452D8D" w:rsidR="00C355FA" w:rsidRPr="00C355FA" w:rsidRDefault="008C10C6" w:rsidP="008C10C6">
      <w:pPr>
        <w:pStyle w:val="ListParagraph"/>
        <w:spacing w:after="0"/>
      </w:pPr>
      <w:r>
        <w:tab/>
      </w:r>
      <w:r>
        <w:tab/>
      </w:r>
      <w:r>
        <w:tab/>
      </w:r>
    </w:p>
    <w:p w14:paraId="52B9C9B6" w14:textId="266B0532" w:rsidR="00773602" w:rsidRPr="003A6AB1" w:rsidRDefault="008B19ED" w:rsidP="003A6AB1">
      <w:pPr>
        <w:spacing w:after="0"/>
        <w:rPr>
          <w:b/>
          <w:bCs/>
        </w:rPr>
      </w:pPr>
      <w:r w:rsidRPr="003A6AB1">
        <w:rPr>
          <w:b/>
          <w:bCs/>
        </w:rPr>
        <w:t xml:space="preserve">Landing page </w:t>
      </w:r>
    </w:p>
    <w:p w14:paraId="60921997" w14:textId="77777777" w:rsidR="001334A3" w:rsidRDefault="00FE1DC5" w:rsidP="001334A3">
      <w:pPr>
        <w:pStyle w:val="ListParagraph"/>
        <w:numPr>
          <w:ilvl w:val="0"/>
          <w:numId w:val="2"/>
        </w:numPr>
      </w:pPr>
      <w:r>
        <w:rPr>
          <w:b/>
          <w:bCs/>
        </w:rPr>
        <w:t xml:space="preserve">Title of </w:t>
      </w:r>
      <w:r w:rsidR="00D144C2">
        <w:rPr>
          <w:b/>
          <w:bCs/>
        </w:rPr>
        <w:t>Webpage: -</w:t>
      </w:r>
      <w:r w:rsidR="00D144C2">
        <w:t xml:space="preserve"> Share </w:t>
      </w:r>
      <w:r w:rsidR="00652F36">
        <w:t>Our Story</w:t>
      </w:r>
      <w:r w:rsidR="00D144C2">
        <w:t xml:space="preserve"> (#SOS)</w:t>
      </w:r>
    </w:p>
    <w:p w14:paraId="5871A824" w14:textId="1FE6492D" w:rsidR="001334A3" w:rsidRPr="001334A3" w:rsidRDefault="00FE1DC5" w:rsidP="001334A3">
      <w:pPr>
        <w:pStyle w:val="ListParagraph"/>
        <w:numPr>
          <w:ilvl w:val="0"/>
          <w:numId w:val="2"/>
        </w:numPr>
      </w:pPr>
      <w:r w:rsidRPr="001334A3">
        <w:rPr>
          <w:b/>
          <w:bCs/>
        </w:rPr>
        <w:t xml:space="preserve">Strap-Line: - </w:t>
      </w:r>
      <w:r w:rsidR="001334A3" w:rsidRPr="003A0763">
        <w:rPr>
          <w:rFonts w:cs="Arial"/>
          <w:szCs w:val="28"/>
        </w:rPr>
        <w:t>Sharing Stories Promoting Inclusion</w:t>
      </w:r>
    </w:p>
    <w:p w14:paraId="3BAFA761" w14:textId="06507EF2" w:rsidR="008B19ED" w:rsidRDefault="008B19ED" w:rsidP="008B19ED">
      <w:pPr>
        <w:pStyle w:val="ListParagraph"/>
        <w:numPr>
          <w:ilvl w:val="0"/>
          <w:numId w:val="2"/>
        </w:numPr>
      </w:pPr>
      <w:r w:rsidRPr="00D144C2">
        <w:rPr>
          <w:b/>
          <w:bCs/>
        </w:rPr>
        <w:t>Background pictures</w:t>
      </w:r>
      <w:r w:rsidR="00D144C2">
        <w:rPr>
          <w:b/>
          <w:bCs/>
        </w:rPr>
        <w:t xml:space="preserve">: - </w:t>
      </w:r>
      <w:r w:rsidR="00652F36">
        <w:t xml:space="preserve">Active </w:t>
      </w:r>
      <w:r w:rsidR="00D23C12">
        <w:t>images</w:t>
      </w:r>
      <w:r w:rsidR="00652F36">
        <w:t xml:space="preserve"> of People with Disabilities from Wales a</w:t>
      </w:r>
      <w:r w:rsidR="00D23C12">
        <w:t>n</w:t>
      </w:r>
      <w:r w:rsidR="00652F36">
        <w:t>d Africa.</w:t>
      </w:r>
    </w:p>
    <w:p w14:paraId="3B0B4B05" w14:textId="5F2FC871" w:rsidR="00FE6B6C" w:rsidRPr="00652F36" w:rsidRDefault="009748C5" w:rsidP="008B19ED">
      <w:pPr>
        <w:pStyle w:val="ListParagraph"/>
        <w:numPr>
          <w:ilvl w:val="0"/>
          <w:numId w:val="2"/>
        </w:numPr>
        <w:rPr>
          <w:b/>
          <w:bCs/>
        </w:rPr>
      </w:pPr>
      <w:r>
        <w:rPr>
          <w:b/>
          <w:bCs/>
        </w:rPr>
        <w:t>Appearing</w:t>
      </w:r>
      <w:r w:rsidR="00652F36">
        <w:rPr>
          <w:b/>
          <w:bCs/>
        </w:rPr>
        <w:t xml:space="preserve"> in boxes</w:t>
      </w:r>
      <w:r>
        <w:rPr>
          <w:b/>
          <w:bCs/>
        </w:rPr>
        <w:t>, 2 or 3 seconds a time, statements saying</w:t>
      </w:r>
      <w:r w:rsidR="008B19ED" w:rsidRPr="00652F36">
        <w:rPr>
          <w:b/>
          <w:bCs/>
        </w:rPr>
        <w:t xml:space="preserve"> </w:t>
      </w:r>
    </w:p>
    <w:p w14:paraId="71A77E60" w14:textId="77777777" w:rsidR="007C39CE" w:rsidRDefault="008B19ED" w:rsidP="003F6D61">
      <w:pPr>
        <w:pStyle w:val="ListParagraph"/>
        <w:numPr>
          <w:ilvl w:val="0"/>
          <w:numId w:val="5"/>
        </w:numPr>
      </w:pPr>
      <w:r>
        <w:t>Englis</w:t>
      </w:r>
      <w:r w:rsidR="00FE6B6C">
        <w:t>h =</w:t>
      </w:r>
      <w:r>
        <w:t xml:space="preserve"> </w:t>
      </w:r>
      <w:r w:rsidR="00FE6B6C">
        <w:t>Welcome</w:t>
      </w:r>
      <w:r w:rsidR="009748C5">
        <w:t xml:space="preserve"> to #SOS</w:t>
      </w:r>
    </w:p>
    <w:p w14:paraId="3EE92F5D" w14:textId="5B73E57A" w:rsidR="005A7A90" w:rsidRPr="003F6D61" w:rsidRDefault="008B19ED" w:rsidP="00AE7DFF">
      <w:pPr>
        <w:pStyle w:val="ListParagraph"/>
        <w:numPr>
          <w:ilvl w:val="0"/>
          <w:numId w:val="5"/>
        </w:numPr>
      </w:pPr>
      <w:r w:rsidRPr="007C39CE">
        <w:rPr>
          <w:rFonts w:cs="Arial"/>
          <w:szCs w:val="28"/>
        </w:rPr>
        <w:t xml:space="preserve">Welsh </w:t>
      </w:r>
      <w:r w:rsidR="00FE6B6C" w:rsidRPr="007C39CE">
        <w:rPr>
          <w:rFonts w:cs="Arial"/>
          <w:szCs w:val="28"/>
        </w:rPr>
        <w:t xml:space="preserve">= </w:t>
      </w:r>
      <w:r w:rsidR="003F6D61" w:rsidRPr="007C39CE">
        <w:rPr>
          <w:rFonts w:eastAsia="Times New Roman" w:cs="Arial"/>
          <w:kern w:val="0"/>
          <w:szCs w:val="28"/>
          <w:lang w:val="cy-GB" w:eastAsia="en-GB"/>
          <w14:ligatures w14:val="none"/>
        </w:rPr>
        <w:t>Croeso #SOS</w:t>
      </w:r>
    </w:p>
    <w:p w14:paraId="5B767A62" w14:textId="5B9F2E54" w:rsidR="0069002B" w:rsidRPr="005A7A90" w:rsidRDefault="00FE6B6C" w:rsidP="0069002B">
      <w:pPr>
        <w:pStyle w:val="ListParagraph"/>
        <w:numPr>
          <w:ilvl w:val="0"/>
          <w:numId w:val="5"/>
        </w:numPr>
      </w:pPr>
      <w:r w:rsidRPr="005A7A90">
        <w:rPr>
          <w:rFonts w:cs="Arial"/>
          <w:szCs w:val="28"/>
        </w:rPr>
        <w:t xml:space="preserve">Swahili = </w:t>
      </w:r>
      <w:r w:rsidR="0069002B" w:rsidRPr="005A7A90">
        <w:rPr>
          <w:rFonts w:eastAsia="Times New Roman" w:cs="Arial"/>
          <w:kern w:val="0"/>
          <w:szCs w:val="28"/>
          <w:lang w:val="sw-KE" w:eastAsia="en-GB"/>
          <w14:ligatures w14:val="none"/>
        </w:rPr>
        <w:t>Karibu kwenye #SOS</w:t>
      </w:r>
    </w:p>
    <w:p w14:paraId="5D6D569B" w14:textId="70061387" w:rsidR="00A21603" w:rsidRPr="00A21603" w:rsidRDefault="00FE6B6C" w:rsidP="00A21603">
      <w:pPr>
        <w:pStyle w:val="ListParagraph"/>
        <w:numPr>
          <w:ilvl w:val="0"/>
          <w:numId w:val="5"/>
        </w:numPr>
        <w:rPr>
          <w:rFonts w:eastAsia="Times New Roman" w:cs="Arial"/>
          <w:kern w:val="0"/>
          <w:szCs w:val="28"/>
          <w:lang w:val="sv-FI" w:eastAsia="en-GB"/>
          <w14:ligatures w14:val="none"/>
        </w:rPr>
      </w:pPr>
      <w:r w:rsidRPr="00A21603">
        <w:rPr>
          <w:rFonts w:cs="Arial"/>
          <w:szCs w:val="28"/>
          <w:lang w:val="sv-FI"/>
        </w:rPr>
        <w:t>Hausa =</w:t>
      </w:r>
      <w:r w:rsidR="008B19ED" w:rsidRPr="00A21603">
        <w:rPr>
          <w:rFonts w:cs="Arial"/>
          <w:szCs w:val="28"/>
          <w:lang w:val="sv-FI"/>
        </w:rPr>
        <w:t xml:space="preserve"> </w:t>
      </w:r>
      <w:r w:rsidR="007B3B72" w:rsidRPr="007B3B72">
        <w:rPr>
          <w:rFonts w:cs="Arial"/>
          <w:szCs w:val="28"/>
          <w:lang w:val="sv-FI"/>
        </w:rPr>
        <w:t>Sanu da zuwa</w:t>
      </w:r>
      <w:r w:rsidR="00A21603" w:rsidRPr="00A21603">
        <w:rPr>
          <w:rFonts w:eastAsia="Times New Roman" w:cs="Arial"/>
          <w:kern w:val="0"/>
          <w:szCs w:val="28"/>
          <w:lang w:val="ha-Latn-NG" w:eastAsia="en-GB"/>
          <w14:ligatures w14:val="none"/>
        </w:rPr>
        <w:t xml:space="preserve"> #SOS</w:t>
      </w:r>
    </w:p>
    <w:p w14:paraId="3930B549" w14:textId="77777777" w:rsidR="0069002B" w:rsidRPr="0069002B" w:rsidRDefault="005679B5" w:rsidP="0069002B">
      <w:pPr>
        <w:pStyle w:val="ListParagraph"/>
        <w:numPr>
          <w:ilvl w:val="0"/>
          <w:numId w:val="5"/>
        </w:numPr>
        <w:rPr>
          <w:rFonts w:eastAsia="Times New Roman" w:cs="Arial"/>
          <w:kern w:val="0"/>
          <w:szCs w:val="28"/>
          <w:lang w:val="sv-FI" w:eastAsia="en-GB"/>
          <w14:ligatures w14:val="none"/>
        </w:rPr>
      </w:pPr>
      <w:r w:rsidRPr="0069002B">
        <w:rPr>
          <w:rFonts w:eastAsia="Times New Roman" w:cs="Arial"/>
          <w:kern w:val="0"/>
          <w:szCs w:val="28"/>
          <w:lang w:val="sv-FI" w:eastAsia="en-GB"/>
          <w14:ligatures w14:val="none"/>
        </w:rPr>
        <w:t xml:space="preserve">Shona = </w:t>
      </w:r>
      <w:r w:rsidR="0069002B" w:rsidRPr="0069002B">
        <w:rPr>
          <w:rFonts w:eastAsia="Times New Roman" w:cs="Arial"/>
          <w:kern w:val="0"/>
          <w:szCs w:val="28"/>
          <w:lang w:eastAsia="en-GB"/>
          <w14:ligatures w14:val="none"/>
        </w:rPr>
        <w:t>Kugamuchirwa ku #SOS</w:t>
      </w:r>
    </w:p>
    <w:p w14:paraId="72DD07A6" w14:textId="39E1392B" w:rsidR="004027AB" w:rsidRDefault="003831F2" w:rsidP="004027AB">
      <w:pPr>
        <w:pStyle w:val="ListParagraph"/>
        <w:numPr>
          <w:ilvl w:val="0"/>
          <w:numId w:val="5"/>
        </w:numPr>
      </w:pPr>
      <w:r>
        <w:t>I</w:t>
      </w:r>
      <w:r w:rsidR="008B19ED">
        <w:t>nternational Sign.</w:t>
      </w:r>
    </w:p>
    <w:p w14:paraId="41B51D79" w14:textId="25F6C7AA" w:rsidR="003A6AB1" w:rsidRDefault="00FC634A" w:rsidP="003A6AB1">
      <w:pPr>
        <w:pStyle w:val="ListParagraph"/>
        <w:numPr>
          <w:ilvl w:val="0"/>
          <w:numId w:val="2"/>
        </w:numPr>
      </w:pPr>
      <w:r>
        <w:rPr>
          <w:b/>
          <w:bCs/>
        </w:rPr>
        <w:t xml:space="preserve">Countries participating: - </w:t>
      </w:r>
      <w:r>
        <w:t>Wales, Kenya, Tanzania, South Africa, Lesotho, Zimbabwe, Zambia, Nigeria, Ghana, Central African Republic.</w:t>
      </w:r>
      <w:r w:rsidR="006818B6">
        <w:t xml:space="preserve"> Rwanda.</w:t>
      </w:r>
    </w:p>
    <w:p w14:paraId="451C1541" w14:textId="62B0248B" w:rsidR="00740B99" w:rsidRDefault="00740B99" w:rsidP="003A6AB1">
      <w:pPr>
        <w:pStyle w:val="ListParagraph"/>
        <w:numPr>
          <w:ilvl w:val="0"/>
          <w:numId w:val="2"/>
        </w:numPr>
      </w:pPr>
      <w:r>
        <w:rPr>
          <w:b/>
          <w:bCs/>
        </w:rPr>
        <w:t>#SOS purpose for landing page:</w:t>
      </w:r>
      <w:r>
        <w:t>- People with disabilities sharing lived experiences and promoting inclusion.</w:t>
      </w:r>
    </w:p>
    <w:p w14:paraId="05D5F6BD" w14:textId="77777777" w:rsidR="00740B99" w:rsidRDefault="00740B99" w:rsidP="003A6AB1">
      <w:pPr>
        <w:pStyle w:val="ListParagraph"/>
        <w:numPr>
          <w:ilvl w:val="0"/>
          <w:numId w:val="2"/>
        </w:numPr>
      </w:pPr>
    </w:p>
    <w:p w14:paraId="43F7C491" w14:textId="5C386F5D" w:rsidR="008B19ED" w:rsidRPr="003A6AB1" w:rsidRDefault="0016356D" w:rsidP="003A6AB1">
      <w:pPr>
        <w:spacing w:after="0"/>
      </w:pPr>
      <w:r w:rsidRPr="003A6AB1">
        <w:rPr>
          <w:b/>
          <w:bCs/>
        </w:rPr>
        <w:t>About #SOS</w:t>
      </w:r>
    </w:p>
    <w:p w14:paraId="2ED730C3" w14:textId="58C4BD6E" w:rsidR="00FE27F1" w:rsidRPr="00FC634A" w:rsidRDefault="005E0440" w:rsidP="00FC634A">
      <w:pPr>
        <w:pStyle w:val="ListParagraph"/>
        <w:numPr>
          <w:ilvl w:val="1"/>
          <w:numId w:val="1"/>
        </w:numPr>
        <w:spacing w:after="0"/>
        <w:rPr>
          <w:b/>
          <w:bCs/>
        </w:rPr>
      </w:pPr>
      <w:r w:rsidRPr="00FC634A">
        <w:rPr>
          <w:b/>
          <w:bCs/>
        </w:rPr>
        <w:t xml:space="preserve">Where </w:t>
      </w:r>
      <w:r w:rsidR="00360957" w:rsidRPr="00FC634A">
        <w:rPr>
          <w:b/>
          <w:bCs/>
        </w:rPr>
        <w:t>has #SOS</w:t>
      </w:r>
      <w:r w:rsidRPr="00FC634A">
        <w:rPr>
          <w:b/>
          <w:bCs/>
        </w:rPr>
        <w:t xml:space="preserve"> come from?</w:t>
      </w:r>
      <w:r w:rsidR="00FC634A">
        <w:rPr>
          <w:b/>
          <w:bCs/>
        </w:rPr>
        <w:t xml:space="preserve"> </w:t>
      </w:r>
      <w:r w:rsidR="00360957">
        <w:t xml:space="preserve">The story starts with </w:t>
      </w:r>
      <w:r>
        <w:t>Disability in Wales and Africa (DWA)</w:t>
      </w:r>
      <w:r w:rsidR="00360957">
        <w:t xml:space="preserve">, </w:t>
      </w:r>
      <w:r>
        <w:t>established in 2010</w:t>
      </w:r>
      <w:r w:rsidR="00360957">
        <w:t>,</w:t>
      </w:r>
      <w:r>
        <w:t xml:space="preserve"> to promote Disability Inclusive Development within the Wales Africa sector.  In 2019 DWA became a Disabled Persons Organization </w:t>
      </w:r>
      <w:r w:rsidR="00D23C12">
        <w:t xml:space="preserve">(DPO) </w:t>
      </w:r>
      <w:r>
        <w:t xml:space="preserve">and adopted an overall Goal of Global Solidarity of Deaf and Disabled People / People with Disabilities.  </w:t>
      </w:r>
      <w:r w:rsidR="00360957">
        <w:t>The idea of</w:t>
      </w:r>
      <w:r w:rsidR="000B4C66">
        <w:t xml:space="preserve"> the </w:t>
      </w:r>
      <w:r w:rsidR="00360957">
        <w:t>#SOS</w:t>
      </w:r>
      <w:r w:rsidR="000B4C66">
        <w:t xml:space="preserve"> project</w:t>
      </w:r>
      <w:r w:rsidR="00360957">
        <w:t xml:space="preserve"> </w:t>
      </w:r>
      <w:r w:rsidR="000B4C66">
        <w:t xml:space="preserve">developed during the </w:t>
      </w:r>
      <w:r w:rsidR="00360957">
        <w:t xml:space="preserve">COVID </w:t>
      </w:r>
      <w:r w:rsidR="000B4C66">
        <w:t xml:space="preserve">pandemic and in March 2022 </w:t>
      </w:r>
      <w:r w:rsidR="000B4C66">
        <w:lastRenderedPageBreak/>
        <w:t xml:space="preserve">a WhatsApp chat was established as a </w:t>
      </w:r>
      <w:r w:rsidR="00786F9D">
        <w:t xml:space="preserve">forum where People with Disabilities / Deaf and Disabled People </w:t>
      </w:r>
      <w:r w:rsidR="0067657C">
        <w:t>c</w:t>
      </w:r>
      <w:r w:rsidR="000B4C66">
        <w:t>ould</w:t>
      </w:r>
      <w:r w:rsidR="0067657C">
        <w:t xml:space="preserve"> discuss their lived experience</w:t>
      </w:r>
      <w:r w:rsidR="00FF2E2E">
        <w:t>.</w:t>
      </w:r>
    </w:p>
    <w:p w14:paraId="35670686" w14:textId="35C9BA75" w:rsidR="00FE27F1" w:rsidRPr="00FC634A" w:rsidRDefault="0016356D" w:rsidP="00FC634A">
      <w:pPr>
        <w:pStyle w:val="ListParagraph"/>
        <w:numPr>
          <w:ilvl w:val="1"/>
          <w:numId w:val="1"/>
        </w:numPr>
        <w:spacing w:after="0"/>
        <w:rPr>
          <w:b/>
          <w:bCs/>
        </w:rPr>
      </w:pPr>
      <w:r w:rsidRPr="00FC634A">
        <w:rPr>
          <w:b/>
          <w:bCs/>
        </w:rPr>
        <w:t>What do</w:t>
      </w:r>
      <w:r w:rsidR="00700B1B" w:rsidRPr="00FC634A">
        <w:rPr>
          <w:b/>
          <w:bCs/>
        </w:rPr>
        <w:t xml:space="preserve">es #SOS </w:t>
      </w:r>
      <w:r w:rsidRPr="00FC634A">
        <w:rPr>
          <w:b/>
          <w:bCs/>
        </w:rPr>
        <w:t>do?</w:t>
      </w:r>
      <w:r w:rsidR="00FC634A">
        <w:rPr>
          <w:b/>
          <w:bCs/>
        </w:rPr>
        <w:t xml:space="preserve"> </w:t>
      </w:r>
      <w:r w:rsidR="00FE27F1">
        <w:t>We bring people together to combat isolation; we encourage them to share and discuss their lived experiences, thereby enabling them to understand that their disability experience is not unique to them and is shared across communities, countries and continents.</w:t>
      </w:r>
    </w:p>
    <w:p w14:paraId="38D507B8" w14:textId="7121B665" w:rsidR="000B4C66" w:rsidRDefault="00FE27F1" w:rsidP="00FC634A">
      <w:pPr>
        <w:spacing w:after="0"/>
        <w:ind w:left="1080"/>
      </w:pPr>
      <w:r w:rsidRPr="00FC634A">
        <w:rPr>
          <w:b/>
          <w:bCs/>
        </w:rPr>
        <w:t>c</w:t>
      </w:r>
      <w:r>
        <w:t xml:space="preserve">.  </w:t>
      </w:r>
      <w:r w:rsidRPr="00FC634A">
        <w:rPr>
          <w:b/>
          <w:bCs/>
        </w:rPr>
        <w:t>How does #SOS do this?</w:t>
      </w:r>
      <w:r w:rsidR="00FC634A">
        <w:t xml:space="preserve"> </w:t>
      </w:r>
      <w:r w:rsidR="00896F95">
        <w:t xml:space="preserve">Within #SOS People with Disabilities </w:t>
      </w:r>
      <w:r w:rsidR="004069CD">
        <w:t>discuss</w:t>
      </w:r>
      <w:r w:rsidR="00896F95">
        <w:t xml:space="preserve"> their ideas, experience and expertise for the</w:t>
      </w:r>
      <w:r w:rsidR="004069CD">
        <w:t xml:space="preserve"> mutual benefit of the whole group and beyond. However, we </w:t>
      </w:r>
      <w:r>
        <w:t>are using</w:t>
      </w:r>
      <w:r w:rsidR="002B68A2">
        <w:t xml:space="preserve"> </w:t>
      </w:r>
      <w:r w:rsidR="001672E8">
        <w:t>other</w:t>
      </w:r>
      <w:r w:rsidR="002B68A2">
        <w:t xml:space="preserve"> social media platforms to share these</w:t>
      </w:r>
      <w:r w:rsidR="001672E8">
        <w:t xml:space="preserve"> </w:t>
      </w:r>
      <w:r w:rsidR="002B68A2">
        <w:t xml:space="preserve">lived experiences to engage with the wider public </w:t>
      </w:r>
      <w:r w:rsidR="00700B1B">
        <w:t>and promote</w:t>
      </w:r>
      <w:r w:rsidR="002B68A2">
        <w:t xml:space="preserve"> Disability Inclusive Development.  </w:t>
      </w:r>
    </w:p>
    <w:p w14:paraId="5227F82F" w14:textId="1DDFB5D7" w:rsidR="00FE693E" w:rsidRPr="00FC634A" w:rsidRDefault="00FE693E" w:rsidP="00FC634A">
      <w:pPr>
        <w:pStyle w:val="ListParagraph"/>
        <w:spacing w:after="0"/>
        <w:ind w:left="1080"/>
        <w:rPr>
          <w:b/>
          <w:bCs/>
        </w:rPr>
      </w:pPr>
      <w:r w:rsidRPr="00FC634A">
        <w:rPr>
          <w:b/>
          <w:bCs/>
        </w:rPr>
        <w:t>d.  What makes #SOS special?</w:t>
      </w:r>
      <w:r w:rsidR="00FC634A">
        <w:rPr>
          <w:b/>
          <w:bCs/>
        </w:rPr>
        <w:t xml:space="preserve"> </w:t>
      </w:r>
      <w:r>
        <w:t>The agenda and narrative of the forums is set by people who directly experience disability.  A crucial feature of the debate and discussion of #SOS is that it is generated by the “disabled community”.</w:t>
      </w:r>
    </w:p>
    <w:p w14:paraId="43E74FE5" w14:textId="1E0FD109" w:rsidR="00804E12" w:rsidRPr="00804E12" w:rsidRDefault="00FE693E" w:rsidP="003A6AB1">
      <w:pPr>
        <w:spacing w:after="0"/>
        <w:rPr>
          <w:b/>
          <w:bCs/>
        </w:rPr>
      </w:pPr>
      <w:r>
        <w:br w:type="page"/>
      </w:r>
      <w:r w:rsidR="00804E12" w:rsidRPr="00804E12">
        <w:rPr>
          <w:b/>
          <w:bCs/>
        </w:rPr>
        <w:lastRenderedPageBreak/>
        <w:t>Stories for public presentation.</w:t>
      </w:r>
    </w:p>
    <w:p w14:paraId="09A64287" w14:textId="77777777" w:rsidR="00966F35" w:rsidRDefault="00804E12" w:rsidP="003A6AB1">
      <w:pPr>
        <w:pStyle w:val="ListParagraph"/>
        <w:ind w:left="786"/>
      </w:pPr>
      <w:r>
        <w:t xml:space="preserve">Whilst the content of the </w:t>
      </w:r>
      <w:r w:rsidR="00DF224B">
        <w:t xml:space="preserve">themes and ideas discussed within the #SOS </w:t>
      </w:r>
      <w:r>
        <w:t>WhatsApp group</w:t>
      </w:r>
      <w:r w:rsidR="00DF224B">
        <w:t xml:space="preserve"> are available for public consumption, the identity of individual story tellers or discussion participants remain confidential.</w:t>
      </w:r>
    </w:p>
    <w:p w14:paraId="275989ED" w14:textId="5207FA0A" w:rsidR="00966F35" w:rsidRDefault="00966F35" w:rsidP="003A6AB1">
      <w:pPr>
        <w:pStyle w:val="ListParagraph"/>
        <w:ind w:left="786"/>
      </w:pPr>
      <w:r>
        <w:t xml:space="preserve">Do these stories and discussions resonate with you? If you have direct experience of disability, you are very welcome to contribute to debate.  If not, </w:t>
      </w:r>
      <w:r w:rsidR="005E330E">
        <w:t>then feel free to g</w:t>
      </w:r>
      <w:r>
        <w:t xml:space="preserve">et in touch to see how </w:t>
      </w:r>
      <w:r w:rsidR="005E330E">
        <w:t>your</w:t>
      </w:r>
      <w:r>
        <w:t xml:space="preserve"> company/organisation/service could remove the barriers discussed and become more disability inclusive. </w:t>
      </w:r>
    </w:p>
    <w:p w14:paraId="2C49F86B" w14:textId="010CA0A4" w:rsidR="00AA4A1F" w:rsidRPr="003A6AB1" w:rsidRDefault="00D44CFA" w:rsidP="003A6AB1">
      <w:pPr>
        <w:spacing w:after="0"/>
        <w:rPr>
          <w:b/>
          <w:bCs/>
        </w:rPr>
      </w:pPr>
      <w:r w:rsidRPr="003A6AB1">
        <w:rPr>
          <w:b/>
          <w:bCs/>
        </w:rPr>
        <w:t>Get Involved</w:t>
      </w:r>
      <w:r w:rsidR="00FE693E" w:rsidRPr="003A6AB1">
        <w:rPr>
          <w:b/>
          <w:bCs/>
        </w:rPr>
        <w:t xml:space="preserve"> and </w:t>
      </w:r>
      <w:r w:rsidR="00172120" w:rsidRPr="003A6AB1">
        <w:rPr>
          <w:b/>
          <w:bCs/>
        </w:rPr>
        <w:t>S</w:t>
      </w:r>
      <w:r w:rsidR="00FE693E" w:rsidRPr="003A6AB1">
        <w:rPr>
          <w:b/>
          <w:bCs/>
        </w:rPr>
        <w:t>upport us</w:t>
      </w:r>
    </w:p>
    <w:p w14:paraId="36D8F6DB" w14:textId="5506B1D5" w:rsidR="00AA4A1F" w:rsidRDefault="00FE693E" w:rsidP="00AA4A1F">
      <w:pPr>
        <w:pStyle w:val="ListParagraph"/>
      </w:pPr>
      <w:r>
        <w:t>H</w:t>
      </w:r>
      <w:r w:rsidRPr="003A0763">
        <w:t xml:space="preserve">ave these stories resonated with you? </w:t>
      </w:r>
      <w:r w:rsidR="00C251D3">
        <w:t xml:space="preserve">#SOS is about </w:t>
      </w:r>
      <w:r w:rsidR="00514D8F">
        <w:t>understanding the direct experience of disability</w:t>
      </w:r>
      <w:r w:rsidR="004568A0">
        <w:t xml:space="preserve"> in Africa and Wales.  </w:t>
      </w:r>
      <w:r w:rsidR="000B69C2">
        <w:t>Th</w:t>
      </w:r>
      <w:r w:rsidR="00700B1B">
        <w:t>ere are several ways you can get involved</w:t>
      </w:r>
      <w:r w:rsidR="000B69C2">
        <w:t xml:space="preserve"> in</w:t>
      </w:r>
      <w:r w:rsidR="00700B1B">
        <w:t xml:space="preserve"> </w:t>
      </w:r>
      <w:r w:rsidR="000B69C2">
        <w:t xml:space="preserve">and support </w:t>
      </w:r>
      <w:r w:rsidR="00700B1B">
        <w:t>#SOS</w:t>
      </w:r>
      <w:r w:rsidR="000B69C2">
        <w:t xml:space="preserve">. </w:t>
      </w:r>
      <w:r w:rsidR="00C251D3">
        <w:t xml:space="preserve"> </w:t>
      </w:r>
    </w:p>
    <w:p w14:paraId="690254AF" w14:textId="5D83DC5E" w:rsidR="00E81BE1" w:rsidRPr="00E81BE1" w:rsidRDefault="00E81BE1" w:rsidP="00E81BE1">
      <w:pPr>
        <w:pStyle w:val="ListParagraph"/>
        <w:numPr>
          <w:ilvl w:val="1"/>
          <w:numId w:val="4"/>
        </w:numPr>
        <w:rPr>
          <w:color w:val="C00000"/>
        </w:rPr>
      </w:pPr>
      <w:r>
        <w:t xml:space="preserve">If you are a disabled person or an organisation run by disabled </w:t>
      </w:r>
      <w:r w:rsidR="003A6AB1">
        <w:t>people,</w:t>
      </w:r>
      <w:r>
        <w:t xml:space="preserve"> we invite you to join the #SOS WhatsApp chat.  Please click here </w:t>
      </w:r>
      <w:bookmarkStart w:id="0" w:name="_Hlk189064270"/>
      <w:r w:rsidRPr="00E81BE1">
        <w:rPr>
          <w:color w:val="C00000"/>
        </w:rPr>
        <w:t>[form to complete name and phone and country].</w:t>
      </w:r>
      <w:bookmarkEnd w:id="0"/>
    </w:p>
    <w:p w14:paraId="1B0ACB2B" w14:textId="58B9C51C" w:rsidR="000A7D3F" w:rsidRPr="00E81BE1" w:rsidRDefault="00E81BE1" w:rsidP="00E81BE1">
      <w:pPr>
        <w:pStyle w:val="ListParagraph"/>
        <w:numPr>
          <w:ilvl w:val="1"/>
          <w:numId w:val="4"/>
        </w:numPr>
      </w:pPr>
      <w:r>
        <w:t xml:space="preserve">Whoever you are please find us on our current social media outlets … </w:t>
      </w:r>
      <w:r w:rsidR="008C5010">
        <w:t>Facebook</w:t>
      </w:r>
      <w:r>
        <w:t xml:space="preserve">, Linked In, X. </w:t>
      </w:r>
      <w:r w:rsidRPr="00E81BE1">
        <w:rPr>
          <w:color w:val="C00000"/>
        </w:rPr>
        <w:t>[</w:t>
      </w:r>
      <w:r>
        <w:rPr>
          <w:color w:val="C00000"/>
        </w:rPr>
        <w:t>add “</w:t>
      </w:r>
      <w:r w:rsidRPr="00E81BE1">
        <w:rPr>
          <w:color w:val="C00000"/>
        </w:rPr>
        <w:t>follow and like to keep uptodate</w:t>
      </w:r>
      <w:r>
        <w:rPr>
          <w:color w:val="C00000"/>
        </w:rPr>
        <w:t>”</w:t>
      </w:r>
      <w:r w:rsidRPr="00E81BE1">
        <w:rPr>
          <w:color w:val="C00000"/>
        </w:rPr>
        <w:t>..]</w:t>
      </w:r>
    </w:p>
    <w:p w14:paraId="72700DCD" w14:textId="49563840" w:rsidR="00994024" w:rsidRPr="00994024" w:rsidRDefault="00E81BE1" w:rsidP="00994024">
      <w:pPr>
        <w:pStyle w:val="ListParagraph"/>
        <w:numPr>
          <w:ilvl w:val="1"/>
          <w:numId w:val="4"/>
        </w:numPr>
      </w:pPr>
      <w:r>
        <w:t xml:space="preserve">If you are an </w:t>
      </w:r>
      <w:r w:rsidR="003A6AB1">
        <w:t>organisation,</w:t>
      </w:r>
      <w:r w:rsidR="00994024">
        <w:t xml:space="preserve"> we would like to invite you to share your logo on our webpage.  Please click here </w:t>
      </w:r>
      <w:r w:rsidR="00994024" w:rsidRPr="00E81BE1">
        <w:rPr>
          <w:color w:val="C00000"/>
        </w:rPr>
        <w:t>[form to complete name</w:t>
      </w:r>
      <w:r w:rsidR="00994024">
        <w:rPr>
          <w:color w:val="C00000"/>
        </w:rPr>
        <w:t xml:space="preserve"> of organisation, contact email </w:t>
      </w:r>
      <w:r w:rsidR="00994024" w:rsidRPr="00E81BE1">
        <w:rPr>
          <w:color w:val="C00000"/>
        </w:rPr>
        <w:t>and country].</w:t>
      </w:r>
    </w:p>
    <w:p w14:paraId="2517F623" w14:textId="77777777" w:rsidR="00994024" w:rsidRPr="00994024" w:rsidRDefault="003A0763" w:rsidP="00994024">
      <w:pPr>
        <w:pStyle w:val="ListParagraph"/>
        <w:numPr>
          <w:ilvl w:val="1"/>
          <w:numId w:val="4"/>
        </w:numPr>
      </w:pPr>
      <w:r w:rsidRPr="003A0763">
        <w:t>Get in touch to see how you</w:t>
      </w:r>
      <w:r>
        <w:t>r</w:t>
      </w:r>
      <w:r w:rsidRPr="003A0763">
        <w:t xml:space="preserve"> company/organisation/service could remove barriers and become more disability inclusive.</w:t>
      </w:r>
      <w:r w:rsidR="00172120" w:rsidRPr="00172120">
        <w:t xml:space="preserve"> </w:t>
      </w:r>
      <w:r w:rsidR="00994024" w:rsidRPr="00E81BE1">
        <w:rPr>
          <w:color w:val="C00000"/>
        </w:rPr>
        <w:t>[form to complete name</w:t>
      </w:r>
      <w:r w:rsidR="00994024">
        <w:rPr>
          <w:color w:val="C00000"/>
        </w:rPr>
        <w:t xml:space="preserve"> of organisation, contact email </w:t>
      </w:r>
      <w:r w:rsidR="00994024" w:rsidRPr="00E81BE1">
        <w:rPr>
          <w:color w:val="C00000"/>
        </w:rPr>
        <w:t>and country].</w:t>
      </w:r>
    </w:p>
    <w:p w14:paraId="3F992200" w14:textId="77777777" w:rsidR="00994024" w:rsidRPr="00994024" w:rsidRDefault="00994024" w:rsidP="00994024">
      <w:pPr>
        <w:pStyle w:val="ListParagraph"/>
        <w:numPr>
          <w:ilvl w:val="1"/>
          <w:numId w:val="4"/>
        </w:numPr>
      </w:pPr>
      <w:r>
        <w:t xml:space="preserve">If you would like to donate funds, materials, or ‘in kind’ support please click here </w:t>
      </w:r>
      <w:r w:rsidRPr="00E81BE1">
        <w:rPr>
          <w:color w:val="C00000"/>
        </w:rPr>
        <w:t>[form to complete name</w:t>
      </w:r>
      <w:r>
        <w:rPr>
          <w:color w:val="C00000"/>
        </w:rPr>
        <w:t xml:space="preserve"> of organisation, contact email </w:t>
      </w:r>
      <w:r w:rsidRPr="00E81BE1">
        <w:rPr>
          <w:color w:val="C00000"/>
        </w:rPr>
        <w:t>and country].</w:t>
      </w:r>
    </w:p>
    <w:p w14:paraId="5363663D" w14:textId="2A121622" w:rsidR="00D366C1" w:rsidRPr="00994024" w:rsidRDefault="00D366C1" w:rsidP="003A2C67"/>
    <w:sectPr w:rsidR="00D366C1" w:rsidRPr="00994024" w:rsidSect="00D366C1">
      <w:pgSz w:w="16838" w:h="11906" w:orient="landscape"/>
      <w:pgMar w:top="397" w:right="567" w:bottom="397" w:left="567"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B1A"/>
    <w:multiLevelType w:val="hybridMultilevel"/>
    <w:tmpl w:val="591C1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69742B"/>
    <w:multiLevelType w:val="hybridMultilevel"/>
    <w:tmpl w:val="159EA07E"/>
    <w:lvl w:ilvl="0" w:tplc="0809001B">
      <w:start w:val="1"/>
      <w:numFmt w:val="lowerRoman"/>
      <w:lvlText w:val="%1."/>
      <w:lvlJc w:val="right"/>
      <w:pPr>
        <w:ind w:left="2880" w:hanging="72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17A3711F"/>
    <w:multiLevelType w:val="hybridMultilevel"/>
    <w:tmpl w:val="AE8CB0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BF1E57"/>
    <w:multiLevelType w:val="hybridMultilevel"/>
    <w:tmpl w:val="F60A92A2"/>
    <w:lvl w:ilvl="0" w:tplc="24EA94FC">
      <w:start w:val="1"/>
      <w:numFmt w:val="lowerLetter"/>
      <w:lvlText w:val="%1."/>
      <w:lvlJc w:val="left"/>
      <w:pPr>
        <w:ind w:left="1080" w:hanging="360"/>
      </w:pPr>
      <w:rPr>
        <w:rFonts w:hint="default"/>
      </w:rPr>
    </w:lvl>
    <w:lvl w:ilvl="1" w:tplc="0809001B">
      <w:start w:val="1"/>
      <w:numFmt w:val="lowerRoman"/>
      <w:lvlText w:val="%2."/>
      <w:lvlJc w:val="right"/>
      <w:pPr>
        <w:ind w:left="216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8FE0CE1"/>
    <w:multiLevelType w:val="hybridMultilevel"/>
    <w:tmpl w:val="2F90266A"/>
    <w:lvl w:ilvl="0" w:tplc="3CD2B768">
      <w:start w:val="1"/>
      <w:numFmt w:val="lowerLetter"/>
      <w:lvlText w:val="%1."/>
      <w:lvlJc w:val="left"/>
      <w:pPr>
        <w:ind w:left="1080" w:hanging="360"/>
      </w:pPr>
      <w:rPr>
        <w:rFonts w:hint="default"/>
      </w:rPr>
    </w:lvl>
    <w:lvl w:ilvl="1" w:tplc="0809001B">
      <w:start w:val="1"/>
      <w:numFmt w:val="lowerRoman"/>
      <w:lvlText w:val="%2."/>
      <w:lvlJc w:val="right"/>
      <w:pPr>
        <w:ind w:left="216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B367C69"/>
    <w:multiLevelType w:val="hybridMultilevel"/>
    <w:tmpl w:val="36A49764"/>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6" w15:restartNumberingAfterBreak="0">
    <w:nsid w:val="5CD233D2"/>
    <w:multiLevelType w:val="hybridMultilevel"/>
    <w:tmpl w:val="6DA49BAC"/>
    <w:lvl w:ilvl="0" w:tplc="0F94EA9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6B39CD"/>
    <w:multiLevelType w:val="hybridMultilevel"/>
    <w:tmpl w:val="D05841AA"/>
    <w:lvl w:ilvl="0" w:tplc="80D6F4F0">
      <w:start w:val="1"/>
      <w:numFmt w:val="decimal"/>
      <w:lvlText w:val="%1."/>
      <w:lvlJc w:val="left"/>
      <w:pPr>
        <w:ind w:left="786" w:hanging="360"/>
      </w:pPr>
      <w:rPr>
        <w:rFonts w:hint="default"/>
        <w:b/>
        <w:bCs/>
      </w:rPr>
    </w:lvl>
    <w:lvl w:ilvl="1" w:tplc="64CE9FCE">
      <w:start w:val="1"/>
      <w:numFmt w:val="lowerLetter"/>
      <w:lvlText w:val="%2."/>
      <w:lvlJc w:val="left"/>
      <w:pPr>
        <w:ind w:left="1440" w:hanging="360"/>
      </w:pPr>
      <w:rPr>
        <w:rFonts w:ascii="Arial" w:eastAsiaTheme="minorHAnsi" w:hAnsi="Arial" w:cstheme="minorBidi"/>
      </w:rPr>
    </w:lvl>
    <w:lvl w:ilvl="2" w:tplc="D7625E90">
      <w:start w:val="1"/>
      <w:numFmt w:val="lowerRoman"/>
      <w:lvlText w:val="%3."/>
      <w:lvlJc w:val="right"/>
      <w:pPr>
        <w:ind w:left="2160" w:hanging="180"/>
      </w:pPr>
      <w:rPr>
        <w:lang w:val="sv-FI"/>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C657677"/>
    <w:multiLevelType w:val="hybridMultilevel"/>
    <w:tmpl w:val="A0D82A1E"/>
    <w:lvl w:ilvl="0" w:tplc="1FD20DB4">
      <w:start w:val="1"/>
      <w:numFmt w:val="lowerLetter"/>
      <w:lvlText w:val="%1."/>
      <w:lvlJc w:val="left"/>
      <w:pPr>
        <w:ind w:left="1080" w:hanging="360"/>
      </w:pPr>
      <w:rPr>
        <w:rFonts w:hint="default"/>
        <w:b w:val="0"/>
        <w:bCs w:val="0"/>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77567326">
    <w:abstractNumId w:val="7"/>
  </w:num>
  <w:num w:numId="2" w16cid:durableId="1766070492">
    <w:abstractNumId w:val="8"/>
  </w:num>
  <w:num w:numId="3" w16cid:durableId="958953477">
    <w:abstractNumId w:val="4"/>
  </w:num>
  <w:num w:numId="4" w16cid:durableId="1777630813">
    <w:abstractNumId w:val="3"/>
  </w:num>
  <w:num w:numId="5" w16cid:durableId="77749992">
    <w:abstractNumId w:val="5"/>
  </w:num>
  <w:num w:numId="6" w16cid:durableId="1215655449">
    <w:abstractNumId w:val="6"/>
  </w:num>
  <w:num w:numId="7" w16cid:durableId="953056491">
    <w:abstractNumId w:val="1"/>
  </w:num>
  <w:num w:numId="8" w16cid:durableId="1230193807">
    <w:abstractNumId w:val="2"/>
  </w:num>
  <w:num w:numId="9" w16cid:durableId="81437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ED"/>
    <w:rsid w:val="000321A5"/>
    <w:rsid w:val="00051E4A"/>
    <w:rsid w:val="00063551"/>
    <w:rsid w:val="000846BA"/>
    <w:rsid w:val="00094CA1"/>
    <w:rsid w:val="000A7D3F"/>
    <w:rsid w:val="000B4C66"/>
    <w:rsid w:val="000B69C2"/>
    <w:rsid w:val="000E3359"/>
    <w:rsid w:val="000E4D97"/>
    <w:rsid w:val="00111143"/>
    <w:rsid w:val="001334A3"/>
    <w:rsid w:val="0016356D"/>
    <w:rsid w:val="001672E8"/>
    <w:rsid w:val="00172120"/>
    <w:rsid w:val="0019168F"/>
    <w:rsid w:val="001A034C"/>
    <w:rsid w:val="001E4B21"/>
    <w:rsid w:val="00257509"/>
    <w:rsid w:val="002B68A2"/>
    <w:rsid w:val="002C1E2D"/>
    <w:rsid w:val="00360957"/>
    <w:rsid w:val="003705CB"/>
    <w:rsid w:val="003831F2"/>
    <w:rsid w:val="003A0763"/>
    <w:rsid w:val="003A2C67"/>
    <w:rsid w:val="003A6AB1"/>
    <w:rsid w:val="003F6D61"/>
    <w:rsid w:val="004027AB"/>
    <w:rsid w:val="004069CD"/>
    <w:rsid w:val="00422ADE"/>
    <w:rsid w:val="00450E0B"/>
    <w:rsid w:val="004568A0"/>
    <w:rsid w:val="00463706"/>
    <w:rsid w:val="004D4089"/>
    <w:rsid w:val="00506D1E"/>
    <w:rsid w:val="00514D8F"/>
    <w:rsid w:val="005679B5"/>
    <w:rsid w:val="0059635F"/>
    <w:rsid w:val="005A7A90"/>
    <w:rsid w:val="005E0440"/>
    <w:rsid w:val="005E330E"/>
    <w:rsid w:val="005F1B41"/>
    <w:rsid w:val="0063629E"/>
    <w:rsid w:val="00645DBA"/>
    <w:rsid w:val="00652F36"/>
    <w:rsid w:val="0067657C"/>
    <w:rsid w:val="006818B6"/>
    <w:rsid w:val="0069002B"/>
    <w:rsid w:val="00692869"/>
    <w:rsid w:val="006B03C1"/>
    <w:rsid w:val="006D322B"/>
    <w:rsid w:val="006E039A"/>
    <w:rsid w:val="00700B1B"/>
    <w:rsid w:val="00740B99"/>
    <w:rsid w:val="00742FD9"/>
    <w:rsid w:val="00773602"/>
    <w:rsid w:val="007813A1"/>
    <w:rsid w:val="00786F9D"/>
    <w:rsid w:val="00791C42"/>
    <w:rsid w:val="007B3B72"/>
    <w:rsid w:val="007C39CE"/>
    <w:rsid w:val="008007A4"/>
    <w:rsid w:val="00804E12"/>
    <w:rsid w:val="00844611"/>
    <w:rsid w:val="00896F95"/>
    <w:rsid w:val="008B19ED"/>
    <w:rsid w:val="008C10C6"/>
    <w:rsid w:val="008C5010"/>
    <w:rsid w:val="00914474"/>
    <w:rsid w:val="009147D7"/>
    <w:rsid w:val="00931BC8"/>
    <w:rsid w:val="00966F35"/>
    <w:rsid w:val="009748C5"/>
    <w:rsid w:val="00994024"/>
    <w:rsid w:val="009A2D88"/>
    <w:rsid w:val="009D5589"/>
    <w:rsid w:val="009E2516"/>
    <w:rsid w:val="00A16A6F"/>
    <w:rsid w:val="00A21603"/>
    <w:rsid w:val="00AA4A1F"/>
    <w:rsid w:val="00AC2248"/>
    <w:rsid w:val="00AE7DFF"/>
    <w:rsid w:val="00B57A8B"/>
    <w:rsid w:val="00B62007"/>
    <w:rsid w:val="00BA62BD"/>
    <w:rsid w:val="00BB0E25"/>
    <w:rsid w:val="00BB4BB7"/>
    <w:rsid w:val="00BE5543"/>
    <w:rsid w:val="00C251D3"/>
    <w:rsid w:val="00C355FA"/>
    <w:rsid w:val="00C3661D"/>
    <w:rsid w:val="00C50C88"/>
    <w:rsid w:val="00C83F0B"/>
    <w:rsid w:val="00CD3A0B"/>
    <w:rsid w:val="00CF7ED3"/>
    <w:rsid w:val="00D144C2"/>
    <w:rsid w:val="00D23C12"/>
    <w:rsid w:val="00D366C1"/>
    <w:rsid w:val="00D44CFA"/>
    <w:rsid w:val="00D526EB"/>
    <w:rsid w:val="00DD62C0"/>
    <w:rsid w:val="00DF224B"/>
    <w:rsid w:val="00E049FA"/>
    <w:rsid w:val="00E14BE2"/>
    <w:rsid w:val="00E1551A"/>
    <w:rsid w:val="00E1678A"/>
    <w:rsid w:val="00E2012C"/>
    <w:rsid w:val="00E27488"/>
    <w:rsid w:val="00E31179"/>
    <w:rsid w:val="00E81BE1"/>
    <w:rsid w:val="00F06521"/>
    <w:rsid w:val="00F17BB2"/>
    <w:rsid w:val="00F21357"/>
    <w:rsid w:val="00F4574E"/>
    <w:rsid w:val="00F83AD8"/>
    <w:rsid w:val="00F83D07"/>
    <w:rsid w:val="00FB4F14"/>
    <w:rsid w:val="00FC634A"/>
    <w:rsid w:val="00FE1DC5"/>
    <w:rsid w:val="00FE27F1"/>
    <w:rsid w:val="00FE5891"/>
    <w:rsid w:val="00FE693E"/>
    <w:rsid w:val="00FE6B6C"/>
    <w:rsid w:val="00FF2E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6273"/>
  <w15:chartTrackingRefBased/>
  <w15:docId w15:val="{E2E0D9EF-95B1-4B53-BD2F-561DAB2A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9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B19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19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19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19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19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19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9E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B19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B19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B19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B19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B19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B19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B1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9E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B19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B19ED"/>
    <w:pPr>
      <w:spacing w:before="160"/>
      <w:jc w:val="center"/>
    </w:pPr>
    <w:rPr>
      <w:i/>
      <w:iCs/>
      <w:color w:val="404040" w:themeColor="text1" w:themeTint="BF"/>
    </w:rPr>
  </w:style>
  <w:style w:type="character" w:customStyle="1" w:styleId="QuoteChar">
    <w:name w:val="Quote Char"/>
    <w:basedOn w:val="DefaultParagraphFont"/>
    <w:link w:val="Quote"/>
    <w:uiPriority w:val="29"/>
    <w:rsid w:val="008B19ED"/>
    <w:rPr>
      <w:i/>
      <w:iCs/>
      <w:color w:val="404040" w:themeColor="text1" w:themeTint="BF"/>
    </w:rPr>
  </w:style>
  <w:style w:type="paragraph" w:styleId="ListParagraph">
    <w:name w:val="List Paragraph"/>
    <w:basedOn w:val="Normal"/>
    <w:uiPriority w:val="34"/>
    <w:qFormat/>
    <w:rsid w:val="008B19ED"/>
    <w:pPr>
      <w:ind w:left="720"/>
      <w:contextualSpacing/>
    </w:pPr>
  </w:style>
  <w:style w:type="character" w:styleId="IntenseEmphasis">
    <w:name w:val="Intense Emphasis"/>
    <w:basedOn w:val="DefaultParagraphFont"/>
    <w:uiPriority w:val="21"/>
    <w:qFormat/>
    <w:rsid w:val="008B19ED"/>
    <w:rPr>
      <w:i/>
      <w:iCs/>
      <w:color w:val="0F4761" w:themeColor="accent1" w:themeShade="BF"/>
    </w:rPr>
  </w:style>
  <w:style w:type="paragraph" w:styleId="IntenseQuote">
    <w:name w:val="Intense Quote"/>
    <w:basedOn w:val="Normal"/>
    <w:next w:val="Normal"/>
    <w:link w:val="IntenseQuoteChar"/>
    <w:uiPriority w:val="30"/>
    <w:qFormat/>
    <w:rsid w:val="008B1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9ED"/>
    <w:rPr>
      <w:i/>
      <w:iCs/>
      <w:color w:val="0F4761" w:themeColor="accent1" w:themeShade="BF"/>
    </w:rPr>
  </w:style>
  <w:style w:type="character" w:styleId="IntenseReference">
    <w:name w:val="Intense Reference"/>
    <w:basedOn w:val="DefaultParagraphFont"/>
    <w:uiPriority w:val="32"/>
    <w:qFormat/>
    <w:rsid w:val="008B19E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E55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5543"/>
    <w:rPr>
      <w:rFonts w:ascii="Consolas" w:hAnsi="Consolas"/>
      <w:sz w:val="20"/>
      <w:szCs w:val="20"/>
    </w:rPr>
  </w:style>
  <w:style w:type="paragraph" w:styleId="NormalWeb">
    <w:name w:val="Normal (Web)"/>
    <w:basedOn w:val="Normal"/>
    <w:uiPriority w:val="99"/>
    <w:unhideWhenUsed/>
    <w:rsid w:val="001E4B2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020">
      <w:bodyDiv w:val="1"/>
      <w:marLeft w:val="0"/>
      <w:marRight w:val="0"/>
      <w:marTop w:val="0"/>
      <w:marBottom w:val="0"/>
      <w:divBdr>
        <w:top w:val="none" w:sz="0" w:space="0" w:color="auto"/>
        <w:left w:val="none" w:sz="0" w:space="0" w:color="auto"/>
        <w:bottom w:val="none" w:sz="0" w:space="0" w:color="auto"/>
        <w:right w:val="none" w:sz="0" w:space="0" w:color="auto"/>
      </w:divBdr>
    </w:div>
    <w:div w:id="37098291">
      <w:bodyDiv w:val="1"/>
      <w:marLeft w:val="0"/>
      <w:marRight w:val="0"/>
      <w:marTop w:val="0"/>
      <w:marBottom w:val="0"/>
      <w:divBdr>
        <w:top w:val="none" w:sz="0" w:space="0" w:color="auto"/>
        <w:left w:val="none" w:sz="0" w:space="0" w:color="auto"/>
        <w:bottom w:val="none" w:sz="0" w:space="0" w:color="auto"/>
        <w:right w:val="none" w:sz="0" w:space="0" w:color="auto"/>
      </w:divBdr>
      <w:divsChild>
        <w:div w:id="679360195">
          <w:marLeft w:val="0"/>
          <w:marRight w:val="0"/>
          <w:marTop w:val="0"/>
          <w:marBottom w:val="0"/>
          <w:divBdr>
            <w:top w:val="none" w:sz="0" w:space="0" w:color="auto"/>
            <w:left w:val="none" w:sz="0" w:space="0" w:color="auto"/>
            <w:bottom w:val="none" w:sz="0" w:space="0" w:color="auto"/>
            <w:right w:val="none" w:sz="0" w:space="0" w:color="auto"/>
          </w:divBdr>
        </w:div>
      </w:divsChild>
    </w:div>
    <w:div w:id="293368991">
      <w:bodyDiv w:val="1"/>
      <w:marLeft w:val="0"/>
      <w:marRight w:val="0"/>
      <w:marTop w:val="0"/>
      <w:marBottom w:val="0"/>
      <w:divBdr>
        <w:top w:val="none" w:sz="0" w:space="0" w:color="auto"/>
        <w:left w:val="none" w:sz="0" w:space="0" w:color="auto"/>
        <w:bottom w:val="none" w:sz="0" w:space="0" w:color="auto"/>
        <w:right w:val="none" w:sz="0" w:space="0" w:color="auto"/>
      </w:divBdr>
    </w:div>
    <w:div w:id="499006252">
      <w:bodyDiv w:val="1"/>
      <w:marLeft w:val="0"/>
      <w:marRight w:val="0"/>
      <w:marTop w:val="0"/>
      <w:marBottom w:val="0"/>
      <w:divBdr>
        <w:top w:val="none" w:sz="0" w:space="0" w:color="auto"/>
        <w:left w:val="none" w:sz="0" w:space="0" w:color="auto"/>
        <w:bottom w:val="none" w:sz="0" w:space="0" w:color="auto"/>
        <w:right w:val="none" w:sz="0" w:space="0" w:color="auto"/>
      </w:divBdr>
      <w:divsChild>
        <w:div w:id="2015103484">
          <w:marLeft w:val="0"/>
          <w:marRight w:val="0"/>
          <w:marTop w:val="0"/>
          <w:marBottom w:val="0"/>
          <w:divBdr>
            <w:top w:val="none" w:sz="0" w:space="0" w:color="auto"/>
            <w:left w:val="none" w:sz="0" w:space="0" w:color="auto"/>
            <w:bottom w:val="none" w:sz="0" w:space="0" w:color="auto"/>
            <w:right w:val="none" w:sz="0" w:space="0" w:color="auto"/>
          </w:divBdr>
        </w:div>
      </w:divsChild>
    </w:div>
    <w:div w:id="513880388">
      <w:bodyDiv w:val="1"/>
      <w:marLeft w:val="0"/>
      <w:marRight w:val="0"/>
      <w:marTop w:val="0"/>
      <w:marBottom w:val="0"/>
      <w:divBdr>
        <w:top w:val="none" w:sz="0" w:space="0" w:color="auto"/>
        <w:left w:val="none" w:sz="0" w:space="0" w:color="auto"/>
        <w:bottom w:val="none" w:sz="0" w:space="0" w:color="auto"/>
        <w:right w:val="none" w:sz="0" w:space="0" w:color="auto"/>
      </w:divBdr>
      <w:divsChild>
        <w:div w:id="452477764">
          <w:marLeft w:val="0"/>
          <w:marRight w:val="0"/>
          <w:marTop w:val="0"/>
          <w:marBottom w:val="0"/>
          <w:divBdr>
            <w:top w:val="none" w:sz="0" w:space="0" w:color="auto"/>
            <w:left w:val="none" w:sz="0" w:space="0" w:color="auto"/>
            <w:bottom w:val="none" w:sz="0" w:space="0" w:color="auto"/>
            <w:right w:val="none" w:sz="0" w:space="0" w:color="auto"/>
          </w:divBdr>
        </w:div>
        <w:div w:id="758985232">
          <w:marLeft w:val="0"/>
          <w:marRight w:val="0"/>
          <w:marTop w:val="0"/>
          <w:marBottom w:val="0"/>
          <w:divBdr>
            <w:top w:val="none" w:sz="0" w:space="0" w:color="auto"/>
            <w:left w:val="none" w:sz="0" w:space="0" w:color="auto"/>
            <w:bottom w:val="none" w:sz="0" w:space="0" w:color="auto"/>
            <w:right w:val="none" w:sz="0" w:space="0" w:color="auto"/>
          </w:divBdr>
        </w:div>
      </w:divsChild>
    </w:div>
    <w:div w:id="635255535">
      <w:bodyDiv w:val="1"/>
      <w:marLeft w:val="0"/>
      <w:marRight w:val="0"/>
      <w:marTop w:val="0"/>
      <w:marBottom w:val="0"/>
      <w:divBdr>
        <w:top w:val="none" w:sz="0" w:space="0" w:color="auto"/>
        <w:left w:val="none" w:sz="0" w:space="0" w:color="auto"/>
        <w:bottom w:val="none" w:sz="0" w:space="0" w:color="auto"/>
        <w:right w:val="none" w:sz="0" w:space="0" w:color="auto"/>
      </w:divBdr>
    </w:div>
    <w:div w:id="686756943">
      <w:bodyDiv w:val="1"/>
      <w:marLeft w:val="0"/>
      <w:marRight w:val="0"/>
      <w:marTop w:val="0"/>
      <w:marBottom w:val="0"/>
      <w:divBdr>
        <w:top w:val="none" w:sz="0" w:space="0" w:color="auto"/>
        <w:left w:val="none" w:sz="0" w:space="0" w:color="auto"/>
        <w:bottom w:val="none" w:sz="0" w:space="0" w:color="auto"/>
        <w:right w:val="none" w:sz="0" w:space="0" w:color="auto"/>
      </w:divBdr>
    </w:div>
    <w:div w:id="945425542">
      <w:bodyDiv w:val="1"/>
      <w:marLeft w:val="0"/>
      <w:marRight w:val="0"/>
      <w:marTop w:val="0"/>
      <w:marBottom w:val="0"/>
      <w:divBdr>
        <w:top w:val="none" w:sz="0" w:space="0" w:color="auto"/>
        <w:left w:val="none" w:sz="0" w:space="0" w:color="auto"/>
        <w:bottom w:val="none" w:sz="0" w:space="0" w:color="auto"/>
        <w:right w:val="none" w:sz="0" w:space="0" w:color="auto"/>
      </w:divBdr>
      <w:divsChild>
        <w:div w:id="1284656448">
          <w:marLeft w:val="0"/>
          <w:marRight w:val="0"/>
          <w:marTop w:val="0"/>
          <w:marBottom w:val="0"/>
          <w:divBdr>
            <w:top w:val="none" w:sz="0" w:space="0" w:color="auto"/>
            <w:left w:val="none" w:sz="0" w:space="0" w:color="auto"/>
            <w:bottom w:val="none" w:sz="0" w:space="0" w:color="auto"/>
            <w:right w:val="none" w:sz="0" w:space="0" w:color="auto"/>
          </w:divBdr>
        </w:div>
      </w:divsChild>
    </w:div>
    <w:div w:id="1141922166">
      <w:bodyDiv w:val="1"/>
      <w:marLeft w:val="0"/>
      <w:marRight w:val="0"/>
      <w:marTop w:val="0"/>
      <w:marBottom w:val="0"/>
      <w:divBdr>
        <w:top w:val="none" w:sz="0" w:space="0" w:color="auto"/>
        <w:left w:val="none" w:sz="0" w:space="0" w:color="auto"/>
        <w:bottom w:val="none" w:sz="0" w:space="0" w:color="auto"/>
        <w:right w:val="none" w:sz="0" w:space="0" w:color="auto"/>
      </w:divBdr>
      <w:divsChild>
        <w:div w:id="691230277">
          <w:marLeft w:val="0"/>
          <w:marRight w:val="0"/>
          <w:marTop w:val="0"/>
          <w:marBottom w:val="0"/>
          <w:divBdr>
            <w:top w:val="none" w:sz="0" w:space="0" w:color="auto"/>
            <w:left w:val="none" w:sz="0" w:space="0" w:color="auto"/>
            <w:bottom w:val="none" w:sz="0" w:space="0" w:color="auto"/>
            <w:right w:val="none" w:sz="0" w:space="0" w:color="auto"/>
          </w:divBdr>
        </w:div>
        <w:div w:id="935016796">
          <w:marLeft w:val="0"/>
          <w:marRight w:val="0"/>
          <w:marTop w:val="0"/>
          <w:marBottom w:val="0"/>
          <w:divBdr>
            <w:top w:val="none" w:sz="0" w:space="0" w:color="auto"/>
            <w:left w:val="none" w:sz="0" w:space="0" w:color="auto"/>
            <w:bottom w:val="none" w:sz="0" w:space="0" w:color="auto"/>
            <w:right w:val="none" w:sz="0" w:space="0" w:color="auto"/>
          </w:divBdr>
        </w:div>
      </w:divsChild>
    </w:div>
    <w:div w:id="1403528180">
      <w:bodyDiv w:val="1"/>
      <w:marLeft w:val="0"/>
      <w:marRight w:val="0"/>
      <w:marTop w:val="0"/>
      <w:marBottom w:val="0"/>
      <w:divBdr>
        <w:top w:val="none" w:sz="0" w:space="0" w:color="auto"/>
        <w:left w:val="none" w:sz="0" w:space="0" w:color="auto"/>
        <w:bottom w:val="none" w:sz="0" w:space="0" w:color="auto"/>
        <w:right w:val="none" w:sz="0" w:space="0" w:color="auto"/>
      </w:divBdr>
      <w:divsChild>
        <w:div w:id="998655470">
          <w:marLeft w:val="0"/>
          <w:marRight w:val="0"/>
          <w:marTop w:val="0"/>
          <w:marBottom w:val="0"/>
          <w:divBdr>
            <w:top w:val="none" w:sz="0" w:space="0" w:color="auto"/>
            <w:left w:val="none" w:sz="0" w:space="0" w:color="auto"/>
            <w:bottom w:val="none" w:sz="0" w:space="0" w:color="auto"/>
            <w:right w:val="none" w:sz="0" w:space="0" w:color="auto"/>
          </w:divBdr>
        </w:div>
      </w:divsChild>
    </w:div>
    <w:div w:id="1767454944">
      <w:bodyDiv w:val="1"/>
      <w:marLeft w:val="0"/>
      <w:marRight w:val="0"/>
      <w:marTop w:val="0"/>
      <w:marBottom w:val="0"/>
      <w:divBdr>
        <w:top w:val="none" w:sz="0" w:space="0" w:color="auto"/>
        <w:left w:val="none" w:sz="0" w:space="0" w:color="auto"/>
        <w:bottom w:val="none" w:sz="0" w:space="0" w:color="auto"/>
        <w:right w:val="none" w:sz="0" w:space="0" w:color="auto"/>
      </w:divBdr>
      <w:divsChild>
        <w:div w:id="360783954">
          <w:marLeft w:val="0"/>
          <w:marRight w:val="0"/>
          <w:marTop w:val="0"/>
          <w:marBottom w:val="0"/>
          <w:divBdr>
            <w:top w:val="none" w:sz="0" w:space="0" w:color="auto"/>
            <w:left w:val="none" w:sz="0" w:space="0" w:color="auto"/>
            <w:bottom w:val="none" w:sz="0" w:space="0" w:color="auto"/>
            <w:right w:val="none" w:sz="0" w:space="0" w:color="auto"/>
          </w:divBdr>
        </w:div>
      </w:divsChild>
    </w:div>
    <w:div w:id="2008630831">
      <w:bodyDiv w:val="1"/>
      <w:marLeft w:val="0"/>
      <w:marRight w:val="0"/>
      <w:marTop w:val="0"/>
      <w:marBottom w:val="0"/>
      <w:divBdr>
        <w:top w:val="none" w:sz="0" w:space="0" w:color="auto"/>
        <w:left w:val="none" w:sz="0" w:space="0" w:color="auto"/>
        <w:bottom w:val="none" w:sz="0" w:space="0" w:color="auto"/>
        <w:right w:val="none" w:sz="0" w:space="0" w:color="auto"/>
      </w:divBdr>
      <w:divsChild>
        <w:div w:id="1968008233">
          <w:marLeft w:val="0"/>
          <w:marRight w:val="0"/>
          <w:marTop w:val="0"/>
          <w:marBottom w:val="0"/>
          <w:divBdr>
            <w:top w:val="none" w:sz="0" w:space="0" w:color="auto"/>
            <w:left w:val="none" w:sz="0" w:space="0" w:color="auto"/>
            <w:bottom w:val="none" w:sz="0" w:space="0" w:color="auto"/>
            <w:right w:val="none" w:sz="0" w:space="0" w:color="auto"/>
          </w:divBdr>
        </w:div>
      </w:divsChild>
    </w:div>
    <w:div w:id="2112964989">
      <w:bodyDiv w:val="1"/>
      <w:marLeft w:val="0"/>
      <w:marRight w:val="0"/>
      <w:marTop w:val="0"/>
      <w:marBottom w:val="0"/>
      <w:divBdr>
        <w:top w:val="none" w:sz="0" w:space="0" w:color="auto"/>
        <w:left w:val="none" w:sz="0" w:space="0" w:color="auto"/>
        <w:bottom w:val="none" w:sz="0" w:space="0" w:color="auto"/>
        <w:right w:val="none" w:sz="0" w:space="0" w:color="auto"/>
      </w:divBdr>
      <w:divsChild>
        <w:div w:id="12164286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Lindoewood</dc:creator>
  <cp:keywords/>
  <dc:description/>
  <cp:lastModifiedBy>Paul Lindoewood</cp:lastModifiedBy>
  <cp:revision>1</cp:revision>
  <cp:lastPrinted>2026-02-23T10:44:00Z</cp:lastPrinted>
  <dcterms:created xsi:type="dcterms:W3CDTF">2025-01-21T16:12:00Z</dcterms:created>
  <dcterms:modified xsi:type="dcterms:W3CDTF">2026-02-25T15:17:00Z</dcterms:modified>
</cp:coreProperties>
</file>