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87727" w:rsidRDefault="22A2290A" w14:paraId="75BF94A2" w14:textId="77777777">
      <w:pPr>
        <w:spacing w:after="60" w:line="260" w:lineRule="auto"/>
      </w:pPr>
      <w:r w:rsidRPr="473BCC06">
        <w:rPr>
          <w:b/>
          <w:bCs/>
          <w:caps/>
          <w:color w:val="2F5D8A"/>
          <w:sz w:val="18"/>
          <w:szCs w:val="18"/>
        </w:rPr>
        <w:t xml:space="preserve">CE / CS / SE </w:t>
      </w:r>
      <w:bookmarkStart w:name="_Int_Axartesy" w:id="0"/>
      <w:r w:rsidRPr="473BCC06">
        <w:rPr>
          <w:b/>
          <w:bCs/>
          <w:caps/>
          <w:color w:val="2F5D8A"/>
          <w:sz w:val="18"/>
          <w:szCs w:val="18"/>
        </w:rPr>
        <w:t>3354  ·</w:t>
      </w:r>
      <w:bookmarkEnd w:id="0"/>
      <w:r w:rsidRPr="473BCC06">
        <w:rPr>
          <w:b/>
          <w:bCs/>
          <w:caps/>
          <w:color w:val="2F5D8A"/>
          <w:sz w:val="18"/>
          <w:szCs w:val="18"/>
        </w:rPr>
        <w:t xml:space="preserve">  SOFTWARE </w:t>
      </w:r>
      <w:bookmarkStart w:name="_Int_T76e7iOF" w:id="1"/>
      <w:r w:rsidRPr="473BCC06">
        <w:rPr>
          <w:b/>
          <w:bCs/>
          <w:caps/>
          <w:color w:val="2F5D8A"/>
          <w:sz w:val="18"/>
          <w:szCs w:val="18"/>
        </w:rPr>
        <w:t>ENGINEERING  ·</w:t>
      </w:r>
      <w:bookmarkEnd w:id="1"/>
      <w:r w:rsidRPr="473BCC06">
        <w:rPr>
          <w:b/>
          <w:bCs/>
          <w:caps/>
          <w:color w:val="2F5D8A"/>
          <w:sz w:val="18"/>
          <w:szCs w:val="18"/>
        </w:rPr>
        <w:t xml:space="preserve">  FALL 2026</w:t>
      </w:r>
    </w:p>
    <w:p w:rsidR="00587727" w:rsidRDefault="006D2C99" w14:paraId="51B5F1E1" w14:textId="77777777">
      <w:pPr>
        <w:spacing w:after="40" w:line="260" w:lineRule="auto"/>
      </w:pPr>
      <w:r>
        <w:rPr>
          <w:rFonts w:ascii="Cambria" w:hAnsi="Cambria" w:eastAsia="Cambria" w:cs="Cambria"/>
          <w:b/>
          <w:bCs/>
          <w:color w:val="16324F"/>
          <w:sz w:val="40"/>
          <w:szCs w:val="40"/>
        </w:rPr>
        <w:t>Project Deliverable P1</w:t>
      </w:r>
    </w:p>
    <w:p w:rsidR="00587727" w:rsidRDefault="006D2C99" w14:paraId="4C0D1549" w14:textId="77777777">
      <w:pPr>
        <w:spacing w:after="120" w:line="260" w:lineRule="auto"/>
      </w:pPr>
      <w:r>
        <w:rPr>
          <w:rFonts w:ascii="Cambria" w:hAnsi="Cambria" w:eastAsia="Cambria" w:cs="Cambria"/>
          <w:b/>
          <w:bCs/>
          <w:color w:val="16324F"/>
          <w:sz w:val="26"/>
          <w:szCs w:val="26"/>
        </w:rPr>
        <w:t>Proposal and Requirements — Team Template</w:t>
      </w:r>
    </w:p>
    <w:p w:rsidR="00587727" w:rsidRDefault="22A2290A" w14:paraId="2CF6757A" w14:textId="77777777">
      <w:pPr>
        <w:spacing w:after="200" w:line="260" w:lineRule="auto"/>
      </w:pPr>
      <w:r w:rsidRPr="473BCC06">
        <w:rPr>
          <w:color w:val="5A6472"/>
          <w:sz w:val="19"/>
          <w:szCs w:val="19"/>
        </w:rPr>
        <w:t>Weight 4</w:t>
      </w:r>
      <w:bookmarkStart w:name="_Int_c6I3QWNn" w:id="2"/>
      <w:r w:rsidRPr="473BCC06">
        <w:rPr>
          <w:color w:val="5A6472"/>
          <w:sz w:val="19"/>
          <w:szCs w:val="19"/>
        </w:rPr>
        <w:t>%  ·</w:t>
      </w:r>
      <w:bookmarkEnd w:id="2"/>
      <w:r w:rsidRPr="473BCC06">
        <w:rPr>
          <w:color w:val="5A6472"/>
          <w:sz w:val="19"/>
          <w:szCs w:val="19"/>
        </w:rPr>
        <w:t xml:space="preserve">  Due Sunday 18 October 2026, 11:59 PM </w:t>
      </w:r>
      <w:bookmarkStart w:name="_Int_2UYOr9VY" w:id="3"/>
      <w:r w:rsidRPr="473BCC06">
        <w:rPr>
          <w:color w:val="5A6472"/>
          <w:sz w:val="19"/>
          <w:szCs w:val="19"/>
        </w:rPr>
        <w:t>Central  ·</w:t>
      </w:r>
      <w:bookmarkEnd w:id="3"/>
      <w:r w:rsidRPr="473BCC06">
        <w:rPr>
          <w:color w:val="5A6472"/>
          <w:sz w:val="19"/>
          <w:szCs w:val="19"/>
        </w:rPr>
        <w:t xml:space="preserve">  Submit one PDF per team on Canvas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3000"/>
        <w:gridCol w:w="7858"/>
      </w:tblGrid>
      <w:tr w:rsidR="00587727" w:rsidTr="4099C4B0" w14:paraId="44EF7FC5" w14:textId="77777777">
        <w:trPr>
          <w:tblHeader/>
        </w:trPr>
        <w:tc>
          <w:tcPr>
            <w:tcW w:w="3000" w:type="dxa"/>
            <w:shd w:val="clear" w:color="auto" w:fill="EAF0F8"/>
            <w:tcMar>
              <w:top w:w="70" w:type="dxa"/>
              <w:left w:w="100" w:type="dxa"/>
              <w:bottom w:w="70" w:type="dxa"/>
              <w:right w:w="100" w:type="dxa"/>
            </w:tcMar>
          </w:tcPr>
          <w:p w:rsidR="00587727" w:rsidRDefault="006D2C99" w14:paraId="060588A3" w14:textId="77777777">
            <w:pPr>
              <w:spacing w:line="260" w:lineRule="auto"/>
            </w:pPr>
            <w:r>
              <w:rPr>
                <w:b/>
                <w:bCs/>
                <w:color w:val="16324F"/>
                <w:sz w:val="18"/>
                <w:szCs w:val="18"/>
              </w:rPr>
              <w:t>Field</w:t>
            </w:r>
          </w:p>
        </w:tc>
        <w:tc>
          <w:tcPr>
            <w:tcW w:w="7858" w:type="dxa"/>
            <w:shd w:val="clear" w:color="auto" w:fill="EAF0F8"/>
            <w:tcMar>
              <w:top w:w="70" w:type="dxa"/>
              <w:left w:w="100" w:type="dxa"/>
              <w:bottom w:w="70" w:type="dxa"/>
              <w:right w:w="100" w:type="dxa"/>
            </w:tcMar>
          </w:tcPr>
          <w:p w:rsidR="00587727" w:rsidRDefault="006D2C99" w14:paraId="1D579B5A" w14:textId="77777777">
            <w:pPr>
              <w:spacing w:line="260" w:lineRule="auto"/>
            </w:pPr>
            <w:r>
              <w:rPr>
                <w:b/>
                <w:bCs/>
                <w:color w:val="16324F"/>
                <w:sz w:val="18"/>
                <w:szCs w:val="18"/>
              </w:rPr>
              <w:t>Your entry</w:t>
            </w:r>
          </w:p>
        </w:tc>
      </w:tr>
      <w:tr w:rsidR="00587727" w:rsidTr="4099C4B0" w14:paraId="45DB9915" w14:textId="77777777">
        <w:tc>
          <w:tcPr>
            <w:tcW w:w="3000" w:type="dxa"/>
            <w:tcMar>
              <w:top w:w="70" w:type="dxa"/>
              <w:left w:w="100" w:type="dxa"/>
              <w:bottom w:w="70" w:type="dxa"/>
              <w:right w:w="100" w:type="dxa"/>
            </w:tcMar>
          </w:tcPr>
          <w:p w:rsidR="00587727" w:rsidRDefault="006D2C99" w14:paraId="33058B9F" w14:textId="77777777">
            <w:r>
              <w:rPr>
                <w:color w:val="1A1A1A"/>
                <w:sz w:val="18"/>
                <w:szCs w:val="18"/>
              </w:rPr>
              <w:t>Project title</w:t>
            </w:r>
          </w:p>
        </w:tc>
        <w:tc>
          <w:tcPr>
            <w:tcW w:w="7858" w:type="dxa"/>
            <w:tcMar>
              <w:top w:w="70" w:type="dxa"/>
              <w:left w:w="100" w:type="dxa"/>
              <w:bottom w:w="70" w:type="dxa"/>
              <w:right w:w="100" w:type="dxa"/>
            </w:tcMar>
          </w:tcPr>
          <w:p w:rsidR="00587727" w:rsidRDefault="06C33DFB" w14:paraId="76CA318B" w14:textId="0F60E764">
            <w:r>
              <w:t>Study</w:t>
            </w:r>
            <w:r w:rsidR="604D6040">
              <w:t xml:space="preserve"> Room Reservation System for UTD</w:t>
            </w:r>
          </w:p>
        </w:tc>
      </w:tr>
      <w:tr w:rsidR="00587727" w:rsidTr="4099C4B0" w14:paraId="790C34C6" w14:textId="77777777">
        <w:tc>
          <w:tcPr>
            <w:tcW w:w="3000" w:type="dxa"/>
            <w:tcMar>
              <w:top w:w="70" w:type="dxa"/>
              <w:left w:w="100" w:type="dxa"/>
              <w:bottom w:w="70" w:type="dxa"/>
              <w:right w:w="100" w:type="dxa"/>
            </w:tcMar>
          </w:tcPr>
          <w:p w:rsidR="00587727" w:rsidRDefault="006D2C99" w14:paraId="148C9093" w14:textId="77777777">
            <w:r>
              <w:rPr>
                <w:color w:val="1A1A1A"/>
                <w:sz w:val="18"/>
                <w:szCs w:val="18"/>
              </w:rPr>
              <w:t>Team number and section</w:t>
            </w:r>
          </w:p>
        </w:tc>
        <w:tc>
          <w:tcPr>
            <w:tcW w:w="7858" w:type="dxa"/>
            <w:tcMar>
              <w:top w:w="70" w:type="dxa"/>
              <w:left w:w="100" w:type="dxa"/>
              <w:bottom w:w="70" w:type="dxa"/>
              <w:right w:w="100" w:type="dxa"/>
            </w:tcMar>
          </w:tcPr>
          <w:p w:rsidR="00587727" w:rsidRDefault="568FA3AC" w14:paraId="6F9317FD" w14:textId="691F6E6F">
            <w:r>
              <w:t>Team 07, Section 010</w:t>
            </w:r>
          </w:p>
        </w:tc>
      </w:tr>
      <w:tr w:rsidR="00587727" w:rsidTr="4099C4B0" w14:paraId="3B9D3ABA" w14:textId="77777777">
        <w:tc>
          <w:tcPr>
            <w:tcW w:w="3000" w:type="dxa"/>
            <w:tcMar>
              <w:top w:w="70" w:type="dxa"/>
              <w:left w:w="100" w:type="dxa"/>
              <w:bottom w:w="70" w:type="dxa"/>
              <w:right w:w="100" w:type="dxa"/>
            </w:tcMar>
          </w:tcPr>
          <w:p w:rsidR="00587727" w:rsidRDefault="006D2C99" w14:paraId="64519779" w14:textId="77777777">
            <w:r>
              <w:rPr>
                <w:color w:val="1A1A1A"/>
                <w:sz w:val="18"/>
                <w:szCs w:val="18"/>
              </w:rPr>
              <w:t>Team members (name · net ID)</w:t>
            </w:r>
          </w:p>
        </w:tc>
        <w:tc>
          <w:tcPr>
            <w:tcW w:w="7858" w:type="dxa"/>
            <w:tcMar>
              <w:top w:w="70" w:type="dxa"/>
              <w:left w:w="100" w:type="dxa"/>
              <w:bottom w:w="70" w:type="dxa"/>
              <w:right w:w="100" w:type="dxa"/>
            </w:tcMar>
          </w:tcPr>
          <w:p w:rsidR="00587727" w:rsidRDefault="7006B345" w14:paraId="292CED6D" w14:textId="5FC33EAF">
            <w:r>
              <w:t>Andrew Artiaga (axa220205)</w:t>
            </w:r>
            <w:r w:rsidR="1019DF51">
              <w:t>, Artyom Gevorgyan (axg200155)</w:t>
            </w:r>
            <w:r w:rsidR="142CCC74">
              <w:t>, Arjun Sharma (axs220320)</w:t>
            </w:r>
            <w:r w:rsidR="631C8029">
              <w:t>, Matthew Low (mjl230002)</w:t>
            </w:r>
            <w:r w:rsidR="0EA28AA6">
              <w:t>, Ernie Hsiao (exh230014)</w:t>
            </w:r>
            <w:r w:rsidR="27EC7EEC">
              <w:t>, Param Kathiravan (pxk230069)</w:t>
            </w:r>
          </w:p>
        </w:tc>
      </w:tr>
      <w:tr w:rsidR="00587727" w:rsidTr="4099C4B0" w14:paraId="7999D0AE" w14:textId="77777777">
        <w:tc>
          <w:tcPr>
            <w:tcW w:w="3000" w:type="dxa"/>
            <w:tcMar>
              <w:top w:w="70" w:type="dxa"/>
              <w:left w:w="100" w:type="dxa"/>
              <w:bottom w:w="70" w:type="dxa"/>
              <w:right w:w="100" w:type="dxa"/>
            </w:tcMar>
          </w:tcPr>
          <w:p w:rsidR="00587727" w:rsidRDefault="006D2C99" w14:paraId="19E2BA07" w14:textId="77777777">
            <w:r>
              <w:rPr>
                <w:color w:val="1A1A1A"/>
                <w:sz w:val="18"/>
                <w:szCs w:val="18"/>
              </w:rPr>
              <w:t>Repository URL</w:t>
            </w:r>
          </w:p>
        </w:tc>
        <w:tc>
          <w:tcPr>
            <w:tcW w:w="7858" w:type="dxa"/>
            <w:tcMar>
              <w:top w:w="70" w:type="dxa"/>
              <w:left w:w="100" w:type="dxa"/>
              <w:bottom w:w="70" w:type="dxa"/>
              <w:right w:w="100" w:type="dxa"/>
            </w:tcMar>
          </w:tcPr>
          <w:p w:rsidR="00587727" w:rsidRDefault="5A52C0ED" w14:paraId="2A076AD2" w14:textId="6A717809">
            <w:hyperlink r:id="rId7">
              <w:r w:rsidRPr="0AF60EFF">
                <w:rPr>
                  <w:rStyle w:val="Hyperlink"/>
                </w:rPr>
                <w:t>https://github.com/matthewlow262-jpg/Study-Room-Reservation-System.git</w:t>
              </w:r>
            </w:hyperlink>
            <w:r>
              <w:t xml:space="preserve"> </w:t>
            </w:r>
          </w:p>
        </w:tc>
      </w:tr>
      <w:tr w:rsidR="00587727" w:rsidTr="4099C4B0" w14:paraId="2F64BEEB" w14:textId="77777777">
        <w:tc>
          <w:tcPr>
            <w:tcW w:w="3000" w:type="dxa"/>
            <w:tcMar>
              <w:top w:w="70" w:type="dxa"/>
              <w:left w:w="100" w:type="dxa"/>
              <w:bottom w:w="70" w:type="dxa"/>
              <w:right w:w="100" w:type="dxa"/>
            </w:tcMar>
          </w:tcPr>
          <w:p w:rsidR="00587727" w:rsidRDefault="006D2C99" w14:paraId="1CE78D9D" w14:textId="77777777">
            <w:r>
              <w:rPr>
                <w:color w:val="1A1A1A"/>
                <w:sz w:val="18"/>
                <w:szCs w:val="18"/>
              </w:rPr>
              <w:t>Document version</w:t>
            </w:r>
          </w:p>
        </w:tc>
        <w:tc>
          <w:tcPr>
            <w:tcW w:w="7858" w:type="dxa"/>
            <w:tcMar>
              <w:top w:w="70" w:type="dxa"/>
              <w:left w:w="100" w:type="dxa"/>
              <w:bottom w:w="70" w:type="dxa"/>
              <w:right w:w="100" w:type="dxa"/>
            </w:tcMar>
          </w:tcPr>
          <w:p w:rsidR="00587727" w:rsidP="0AF60EFF" w:rsidRDefault="3F90F1EC" w14:paraId="7A3070CF" w14:textId="04B409A1">
            <w:pPr>
              <w:rPr>
                <w:color w:val="1A1A1A"/>
                <w:sz w:val="18"/>
                <w:szCs w:val="18"/>
              </w:rPr>
            </w:pPr>
            <w:r w:rsidRPr="4099C4B0" w:rsidR="2C0D2DED">
              <w:rPr>
                <w:color w:val="1A1A1A"/>
                <w:sz w:val="18"/>
                <w:szCs w:val="18"/>
              </w:rPr>
              <w:t>1.0</w:t>
            </w:r>
          </w:p>
        </w:tc>
      </w:tr>
      <w:tr w:rsidR="00587727" w:rsidTr="4099C4B0" w14:paraId="6B9E085C" w14:textId="77777777">
        <w:tc>
          <w:tcPr>
            <w:tcW w:w="3000" w:type="dxa"/>
            <w:tcMar>
              <w:top w:w="70" w:type="dxa"/>
              <w:left w:w="100" w:type="dxa"/>
              <w:bottom w:w="70" w:type="dxa"/>
              <w:right w:w="100" w:type="dxa"/>
            </w:tcMar>
          </w:tcPr>
          <w:p w:rsidR="00587727" w:rsidRDefault="006D2C99" w14:paraId="46FD11AA" w14:textId="77777777">
            <w:r>
              <w:rPr>
                <w:color w:val="1A1A1A"/>
                <w:sz w:val="18"/>
                <w:szCs w:val="18"/>
              </w:rPr>
              <w:t>Date</w:t>
            </w:r>
          </w:p>
        </w:tc>
        <w:tc>
          <w:tcPr>
            <w:tcW w:w="7858" w:type="dxa"/>
            <w:tcMar>
              <w:top w:w="70" w:type="dxa"/>
              <w:left w:w="100" w:type="dxa"/>
              <w:bottom w:w="70" w:type="dxa"/>
              <w:right w:w="100" w:type="dxa"/>
            </w:tcMar>
          </w:tcPr>
          <w:p w:rsidR="00587727" w:rsidRDefault="36B0AE90" w14:paraId="759B8DDB" w14:textId="2DC977D5">
            <w:r>
              <w:t>10/17/2026</w:t>
            </w:r>
          </w:p>
        </w:tc>
      </w:tr>
    </w:tbl>
    <w:p w:rsidR="00587727" w:rsidP="4099C4B0" w:rsidRDefault="00587727" w14:paraId="5F850BD0" w14:textId="501225D2">
      <w:pPr>
        <w:pStyle w:val="Normal"/>
        <w:spacing w:line="260" w:lineRule="auto"/>
      </w:pPr>
    </w:p>
    <w:p w:rsidR="00587727" w:rsidRDefault="00587727" w14:paraId="16D22FA2" w14:textId="77777777">
      <w:pPr>
        <w:spacing w:line="260" w:lineRule="auto"/>
      </w:pPr>
    </w:p>
    <w:p w:rsidR="00587727" w:rsidRDefault="00587727" w14:paraId="187A1BB7" w14:textId="77777777">
      <w:pPr>
        <w:pageBreakBefore/>
        <w:spacing w:line="260" w:lineRule="auto"/>
      </w:pPr>
    </w:p>
    <w:p w:rsidR="00587727" w:rsidRDefault="006D2C99" w14:paraId="1F86085C" w14:textId="77777777">
      <w:pPr>
        <w:keepNext/>
        <w:pBdr>
          <w:bottom w:val="single" w:color="16324F" w:sz="8" w:space="0"/>
        </w:pBdr>
        <w:spacing w:before="300" w:after="100" w:line="260" w:lineRule="auto"/>
      </w:pPr>
      <w:r>
        <w:rPr>
          <w:rFonts w:ascii="Cambria" w:hAnsi="Cambria" w:eastAsia="Cambria" w:cs="Cambria"/>
          <w:b/>
          <w:bCs/>
          <w:color w:val="2F5D8A"/>
          <w:sz w:val="26"/>
          <w:szCs w:val="26"/>
        </w:rPr>
        <w:t xml:space="preserve">0   </w:t>
      </w:r>
      <w:r>
        <w:rPr>
          <w:rFonts w:ascii="Cambria" w:hAnsi="Cambria" w:eastAsia="Cambria" w:cs="Cambria"/>
          <w:b/>
          <w:bCs/>
          <w:color w:val="16324F"/>
          <w:sz w:val="26"/>
          <w:szCs w:val="26"/>
        </w:rPr>
        <w:t>Revision History and Contribution Record</w:t>
      </w:r>
    </w:p>
    <w:p w:rsidR="00587727" w:rsidRDefault="006D2C99" w14:paraId="73FB72D5" w14:textId="77777777">
      <w:pPr>
        <w:spacing w:after="90" w:line="260" w:lineRule="auto"/>
      </w:pPr>
      <w:r>
        <w:rPr>
          <w:color w:val="1A1A1A"/>
        </w:rPr>
        <w:t>Both tables below are graded. The contribution record carries the individual 20% of this milestone and must be consistent with your repository history.</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200"/>
        <w:gridCol w:w="1600"/>
        <w:gridCol w:w="2400"/>
        <w:gridCol w:w="5658"/>
      </w:tblGrid>
      <w:tr w:rsidR="00587727" w:rsidTr="4099C4B0" w14:paraId="6FD1E288" w14:textId="77777777">
        <w:trPr>
          <w:tblHeader/>
        </w:trPr>
        <w:tc>
          <w:tcPr>
            <w:tcW w:w="1200" w:type="dxa"/>
            <w:shd w:val="clear" w:color="auto" w:fill="EAF0F8"/>
            <w:tcMar>
              <w:top w:w="70" w:type="dxa"/>
              <w:left w:w="100" w:type="dxa"/>
              <w:bottom w:w="70" w:type="dxa"/>
              <w:right w:w="100" w:type="dxa"/>
            </w:tcMar>
          </w:tcPr>
          <w:p w:rsidR="00587727" w:rsidRDefault="006D2C99" w14:paraId="1071452D" w14:textId="77777777">
            <w:pPr>
              <w:spacing w:line="260" w:lineRule="auto"/>
            </w:pPr>
            <w:r>
              <w:rPr>
                <w:b/>
                <w:bCs/>
                <w:color w:val="16324F"/>
                <w:sz w:val="18"/>
                <w:szCs w:val="18"/>
              </w:rPr>
              <w:t>Version</w:t>
            </w:r>
          </w:p>
        </w:tc>
        <w:tc>
          <w:tcPr>
            <w:tcW w:w="1600" w:type="dxa"/>
            <w:shd w:val="clear" w:color="auto" w:fill="EAF0F8"/>
            <w:tcMar>
              <w:top w:w="70" w:type="dxa"/>
              <w:left w:w="100" w:type="dxa"/>
              <w:bottom w:w="70" w:type="dxa"/>
              <w:right w:w="100" w:type="dxa"/>
            </w:tcMar>
          </w:tcPr>
          <w:p w:rsidR="00587727" w:rsidRDefault="006D2C99" w14:paraId="6477831F" w14:textId="77777777">
            <w:pPr>
              <w:spacing w:line="260" w:lineRule="auto"/>
            </w:pPr>
            <w:r>
              <w:rPr>
                <w:b/>
                <w:bCs/>
                <w:color w:val="16324F"/>
                <w:sz w:val="18"/>
                <w:szCs w:val="18"/>
              </w:rPr>
              <w:t>Date</w:t>
            </w:r>
          </w:p>
        </w:tc>
        <w:tc>
          <w:tcPr>
            <w:tcW w:w="2400" w:type="dxa"/>
            <w:shd w:val="clear" w:color="auto" w:fill="EAF0F8"/>
            <w:tcMar>
              <w:top w:w="70" w:type="dxa"/>
              <w:left w:w="100" w:type="dxa"/>
              <w:bottom w:w="70" w:type="dxa"/>
              <w:right w:w="100" w:type="dxa"/>
            </w:tcMar>
          </w:tcPr>
          <w:p w:rsidR="00587727" w:rsidRDefault="006D2C99" w14:paraId="57EE29CE" w14:textId="77777777">
            <w:pPr>
              <w:spacing w:line="260" w:lineRule="auto"/>
            </w:pPr>
            <w:r>
              <w:rPr>
                <w:b/>
                <w:bCs/>
                <w:color w:val="16324F"/>
                <w:sz w:val="18"/>
                <w:szCs w:val="18"/>
              </w:rPr>
              <w:t>Author</w:t>
            </w:r>
          </w:p>
        </w:tc>
        <w:tc>
          <w:tcPr>
            <w:tcW w:w="5658" w:type="dxa"/>
            <w:shd w:val="clear" w:color="auto" w:fill="EAF0F8"/>
            <w:tcMar>
              <w:top w:w="70" w:type="dxa"/>
              <w:left w:w="100" w:type="dxa"/>
              <w:bottom w:w="70" w:type="dxa"/>
              <w:right w:w="100" w:type="dxa"/>
            </w:tcMar>
          </w:tcPr>
          <w:p w:rsidR="00587727" w:rsidRDefault="006D2C99" w14:paraId="66C6B31A" w14:textId="77777777">
            <w:pPr>
              <w:spacing w:line="260" w:lineRule="auto"/>
            </w:pPr>
            <w:r>
              <w:rPr>
                <w:b/>
                <w:bCs/>
                <w:color w:val="16324F"/>
                <w:sz w:val="18"/>
                <w:szCs w:val="18"/>
              </w:rPr>
              <w:t>Summary of change</w:t>
            </w:r>
          </w:p>
        </w:tc>
      </w:tr>
      <w:tr w:rsidR="00587727" w:rsidTr="4099C4B0" w14:paraId="60B0FA84" w14:textId="77777777">
        <w:tc>
          <w:tcPr>
            <w:tcW w:w="1200" w:type="dxa"/>
            <w:tcMar>
              <w:top w:w="70" w:type="dxa"/>
              <w:left w:w="100" w:type="dxa"/>
              <w:bottom w:w="70" w:type="dxa"/>
              <w:right w:w="100" w:type="dxa"/>
            </w:tcMar>
          </w:tcPr>
          <w:p w:rsidR="00587727" w:rsidP="5521806D" w:rsidRDefault="0F9439A3" w14:paraId="61EC5F6F" w14:textId="77777777">
            <w:pPr>
              <w:rPr>
                <w:color w:val="1A1A1A"/>
                <w:sz w:val="18"/>
                <w:szCs w:val="18"/>
              </w:rPr>
            </w:pPr>
            <w:r w:rsidRPr="5521806D">
              <w:rPr>
                <w:color w:val="1A1A1A"/>
                <w:sz w:val="18"/>
                <w:szCs w:val="18"/>
              </w:rPr>
              <w:t>0.1</w:t>
            </w:r>
          </w:p>
        </w:tc>
        <w:tc>
          <w:tcPr>
            <w:tcW w:w="1600" w:type="dxa"/>
            <w:tcMar>
              <w:top w:w="70" w:type="dxa"/>
              <w:left w:w="100" w:type="dxa"/>
              <w:bottom w:w="70" w:type="dxa"/>
              <w:right w:w="100" w:type="dxa"/>
            </w:tcMar>
          </w:tcPr>
          <w:p w:rsidR="00587727" w:rsidP="5521806D" w:rsidRDefault="6C5ABA6F" w14:paraId="4416120C" w14:textId="11D02E7D">
            <w:pPr>
              <w:rPr>
                <w:sz w:val="18"/>
                <w:szCs w:val="18"/>
              </w:rPr>
            </w:pPr>
            <w:r w:rsidRPr="5521806D">
              <w:rPr>
                <w:sz w:val="18"/>
                <w:szCs w:val="18"/>
              </w:rPr>
              <w:t>10/17/2026</w:t>
            </w:r>
          </w:p>
        </w:tc>
        <w:tc>
          <w:tcPr>
            <w:tcW w:w="2400" w:type="dxa"/>
            <w:tcMar>
              <w:top w:w="70" w:type="dxa"/>
              <w:left w:w="100" w:type="dxa"/>
              <w:bottom w:w="70" w:type="dxa"/>
              <w:right w:w="100" w:type="dxa"/>
            </w:tcMar>
          </w:tcPr>
          <w:p w:rsidR="00587727" w:rsidP="5521806D" w:rsidRDefault="6C5ABA6F" w14:paraId="1DBF1F58" w14:textId="367E72C7">
            <w:pPr>
              <w:rPr>
                <w:sz w:val="18"/>
                <w:szCs w:val="18"/>
              </w:rPr>
            </w:pPr>
            <w:r w:rsidRPr="5521806D">
              <w:rPr>
                <w:sz w:val="18"/>
                <w:szCs w:val="18"/>
              </w:rPr>
              <w:t>All team members</w:t>
            </w:r>
          </w:p>
        </w:tc>
        <w:tc>
          <w:tcPr>
            <w:tcW w:w="5658" w:type="dxa"/>
            <w:tcMar>
              <w:top w:w="70" w:type="dxa"/>
              <w:left w:w="100" w:type="dxa"/>
              <w:bottom w:w="70" w:type="dxa"/>
              <w:right w:w="100" w:type="dxa"/>
            </w:tcMar>
          </w:tcPr>
          <w:p w:rsidR="00587727" w:rsidP="5521806D" w:rsidRDefault="0F9439A3" w14:paraId="4822234C" w14:textId="77777777">
            <w:pPr>
              <w:rPr>
                <w:color w:val="1A1A1A"/>
                <w:sz w:val="18"/>
                <w:szCs w:val="18"/>
              </w:rPr>
            </w:pPr>
            <w:r w:rsidRPr="5521806D">
              <w:rPr>
                <w:color w:val="1A1A1A"/>
                <w:sz w:val="18"/>
                <w:szCs w:val="18"/>
              </w:rPr>
              <w:t>Initial baseline for P1</w:t>
            </w:r>
          </w:p>
        </w:tc>
      </w:tr>
      <w:tr w:rsidR="00587727" w:rsidTr="4099C4B0" w14:paraId="17EFAF1B" w14:textId="77777777">
        <w:tc>
          <w:tcPr>
            <w:tcW w:w="1200" w:type="dxa"/>
            <w:tcMar>
              <w:top w:w="70" w:type="dxa"/>
              <w:left w:w="100" w:type="dxa"/>
              <w:bottom w:w="70" w:type="dxa"/>
              <w:right w:w="100" w:type="dxa"/>
            </w:tcMar>
          </w:tcPr>
          <w:p w:rsidR="00587727" w:rsidP="5521806D" w:rsidRDefault="4A3D069D" w14:paraId="008786FA" w14:textId="2CF68092">
            <w:pPr>
              <w:rPr>
                <w:sz w:val="18"/>
                <w:szCs w:val="18"/>
              </w:rPr>
            </w:pPr>
            <w:r w:rsidRPr="5521806D">
              <w:rPr>
                <w:sz w:val="18"/>
                <w:szCs w:val="18"/>
              </w:rPr>
              <w:t>0.2</w:t>
            </w:r>
          </w:p>
        </w:tc>
        <w:tc>
          <w:tcPr>
            <w:tcW w:w="1600" w:type="dxa"/>
            <w:tcMar>
              <w:top w:w="70" w:type="dxa"/>
              <w:left w:w="100" w:type="dxa"/>
              <w:bottom w:w="70" w:type="dxa"/>
              <w:right w:w="100" w:type="dxa"/>
            </w:tcMar>
          </w:tcPr>
          <w:p w:rsidR="00587727" w:rsidP="5521806D" w:rsidRDefault="4A3D069D" w14:paraId="6A51E34F" w14:textId="701012DC">
            <w:pPr>
              <w:rPr>
                <w:sz w:val="18"/>
                <w:szCs w:val="18"/>
              </w:rPr>
            </w:pPr>
            <w:r w:rsidRPr="5521806D">
              <w:rPr>
                <w:sz w:val="18"/>
                <w:szCs w:val="18"/>
              </w:rPr>
              <w:t>10/17/2026</w:t>
            </w:r>
          </w:p>
        </w:tc>
        <w:tc>
          <w:tcPr>
            <w:tcW w:w="2400" w:type="dxa"/>
            <w:tcMar>
              <w:top w:w="70" w:type="dxa"/>
              <w:left w:w="100" w:type="dxa"/>
              <w:bottom w:w="70" w:type="dxa"/>
              <w:right w:w="100" w:type="dxa"/>
            </w:tcMar>
          </w:tcPr>
          <w:p w:rsidR="00587727" w:rsidRDefault="2FEFDDCB" w14:paraId="628A3A45" w14:textId="4B1E4B20">
            <w:r w:rsidRPr="5521806D">
              <w:rPr>
                <w:sz w:val="18"/>
                <w:szCs w:val="18"/>
              </w:rPr>
              <w:t>All team members</w:t>
            </w:r>
          </w:p>
        </w:tc>
        <w:tc>
          <w:tcPr>
            <w:tcW w:w="5658" w:type="dxa"/>
            <w:tcMar>
              <w:top w:w="70" w:type="dxa"/>
              <w:left w:w="100" w:type="dxa"/>
              <w:bottom w:w="70" w:type="dxa"/>
              <w:right w:w="100" w:type="dxa"/>
            </w:tcMar>
          </w:tcPr>
          <w:p w:rsidR="00587727" w:rsidP="5521806D" w:rsidRDefault="68B64F20" w14:paraId="6BEA55EF" w14:textId="4475F7E9">
            <w:pPr>
              <w:rPr>
                <w:sz w:val="18"/>
                <w:szCs w:val="18"/>
              </w:rPr>
            </w:pPr>
            <w:r w:rsidRPr="5521806D">
              <w:rPr>
                <w:sz w:val="18"/>
                <w:szCs w:val="18"/>
              </w:rPr>
              <w:t xml:space="preserve">Drafting </w:t>
            </w:r>
            <w:r w:rsidRPr="5521806D" w:rsidR="4A3D069D">
              <w:rPr>
                <w:sz w:val="18"/>
                <w:szCs w:val="18"/>
              </w:rPr>
              <w:t>Sections 1-5</w:t>
            </w:r>
          </w:p>
        </w:tc>
      </w:tr>
      <w:tr w:rsidR="5521806D" w:rsidTr="4099C4B0" w14:paraId="4C4F11A4" w14:textId="77777777">
        <w:trPr>
          <w:trHeight w:val="300"/>
        </w:trPr>
        <w:tc>
          <w:tcPr>
            <w:tcW w:w="1200" w:type="dxa"/>
            <w:tcMar>
              <w:top w:w="70" w:type="dxa"/>
              <w:left w:w="100" w:type="dxa"/>
              <w:bottom w:w="70" w:type="dxa"/>
              <w:right w:w="100" w:type="dxa"/>
            </w:tcMar>
          </w:tcPr>
          <w:p w:rsidR="6F1834F2" w:rsidP="5521806D" w:rsidRDefault="6F1834F2" w14:paraId="120D857D" w14:textId="66F68E4B">
            <w:r w:rsidRPr="5521806D">
              <w:rPr>
                <w:sz w:val="18"/>
                <w:szCs w:val="18"/>
              </w:rPr>
              <w:t>0.3</w:t>
            </w:r>
          </w:p>
        </w:tc>
        <w:tc>
          <w:tcPr>
            <w:tcW w:w="1600" w:type="dxa"/>
            <w:tcMar>
              <w:top w:w="70" w:type="dxa"/>
              <w:left w:w="100" w:type="dxa"/>
              <w:bottom w:w="70" w:type="dxa"/>
              <w:right w:w="100" w:type="dxa"/>
            </w:tcMar>
          </w:tcPr>
          <w:p w:rsidR="775710EC" w:rsidP="5521806D" w:rsidRDefault="775710EC" w14:paraId="1C462D51" w14:textId="52C92486">
            <w:r w:rsidRPr="5521806D">
              <w:rPr>
                <w:sz w:val="18"/>
                <w:szCs w:val="18"/>
              </w:rPr>
              <w:t>10/17/2026</w:t>
            </w:r>
          </w:p>
        </w:tc>
        <w:tc>
          <w:tcPr>
            <w:tcW w:w="2400" w:type="dxa"/>
            <w:tcMar>
              <w:top w:w="70" w:type="dxa"/>
              <w:left w:w="100" w:type="dxa"/>
              <w:bottom w:w="70" w:type="dxa"/>
              <w:right w:w="100" w:type="dxa"/>
            </w:tcMar>
          </w:tcPr>
          <w:p w:rsidR="775710EC" w:rsidP="5521806D" w:rsidRDefault="775710EC" w14:paraId="73B738D6" w14:textId="50C4256D">
            <w:r w:rsidRPr="5521806D">
              <w:rPr>
                <w:sz w:val="18"/>
                <w:szCs w:val="18"/>
              </w:rPr>
              <w:t>Matthew Low</w:t>
            </w:r>
          </w:p>
        </w:tc>
        <w:tc>
          <w:tcPr>
            <w:tcW w:w="5658" w:type="dxa"/>
            <w:tcMar>
              <w:top w:w="70" w:type="dxa"/>
              <w:left w:w="100" w:type="dxa"/>
              <w:bottom w:w="70" w:type="dxa"/>
              <w:right w:w="100" w:type="dxa"/>
            </w:tcMar>
          </w:tcPr>
          <w:p w:rsidR="775710EC" w:rsidP="5521806D" w:rsidRDefault="775710EC" w14:paraId="06736126" w14:textId="71753197">
            <w:r w:rsidRPr="5521806D">
              <w:rPr>
                <w:sz w:val="18"/>
                <w:szCs w:val="18"/>
              </w:rPr>
              <w:t>Finished Section 3.1</w:t>
            </w:r>
            <w:r w:rsidRPr="5521806D" w:rsidR="463A68CE">
              <w:rPr>
                <w:sz w:val="18"/>
                <w:szCs w:val="18"/>
              </w:rPr>
              <w:t>, 4.1, 5</w:t>
            </w:r>
          </w:p>
        </w:tc>
      </w:tr>
      <w:tr w:rsidR="00587727" w:rsidTr="4099C4B0" w14:paraId="4D2EB822" w14:textId="77777777">
        <w:tc>
          <w:tcPr>
            <w:tcW w:w="1200" w:type="dxa"/>
            <w:tcMar>
              <w:top w:w="70" w:type="dxa"/>
              <w:left w:w="100" w:type="dxa"/>
              <w:bottom w:w="70" w:type="dxa"/>
              <w:right w:w="100" w:type="dxa"/>
            </w:tcMar>
          </w:tcPr>
          <w:p w:rsidR="00587727" w:rsidP="5521806D" w:rsidRDefault="4771AACF" w14:paraId="611D6D42" w14:textId="042AAC38">
            <w:pPr>
              <w:rPr>
                <w:sz w:val="18"/>
                <w:szCs w:val="18"/>
              </w:rPr>
            </w:pPr>
            <w:r w:rsidRPr="5521806D">
              <w:rPr>
                <w:sz w:val="18"/>
                <w:szCs w:val="18"/>
              </w:rPr>
              <w:t>0.</w:t>
            </w:r>
            <w:r w:rsidRPr="5521806D" w:rsidR="68A9E153">
              <w:rPr>
                <w:sz w:val="18"/>
                <w:szCs w:val="18"/>
              </w:rPr>
              <w:t>4</w:t>
            </w:r>
          </w:p>
        </w:tc>
        <w:tc>
          <w:tcPr>
            <w:tcW w:w="1600" w:type="dxa"/>
            <w:tcMar>
              <w:top w:w="70" w:type="dxa"/>
              <w:left w:w="100" w:type="dxa"/>
              <w:bottom w:w="70" w:type="dxa"/>
              <w:right w:w="100" w:type="dxa"/>
            </w:tcMar>
          </w:tcPr>
          <w:p w:rsidR="00587727" w:rsidP="5521806D" w:rsidRDefault="46C2D2E7" w14:paraId="40F55DA2" w14:textId="6DF359C3">
            <w:pPr>
              <w:rPr>
                <w:sz w:val="18"/>
                <w:szCs w:val="18"/>
              </w:rPr>
            </w:pPr>
            <w:r w:rsidRPr="5521806D">
              <w:rPr>
                <w:sz w:val="18"/>
                <w:szCs w:val="18"/>
              </w:rPr>
              <w:t>10/18/2026</w:t>
            </w:r>
          </w:p>
        </w:tc>
        <w:tc>
          <w:tcPr>
            <w:tcW w:w="2400" w:type="dxa"/>
            <w:tcMar>
              <w:top w:w="70" w:type="dxa"/>
              <w:left w:w="100" w:type="dxa"/>
              <w:bottom w:w="70" w:type="dxa"/>
              <w:right w:w="100" w:type="dxa"/>
            </w:tcMar>
          </w:tcPr>
          <w:p w:rsidR="00587727" w:rsidP="5521806D" w:rsidRDefault="4A3D069D" w14:paraId="2015F5D5" w14:textId="19970C4F">
            <w:pPr>
              <w:rPr>
                <w:sz w:val="18"/>
                <w:szCs w:val="18"/>
              </w:rPr>
            </w:pPr>
            <w:r w:rsidRPr="5521806D">
              <w:rPr>
                <w:sz w:val="18"/>
                <w:szCs w:val="18"/>
              </w:rPr>
              <w:t>Andrew Artiaga</w:t>
            </w:r>
          </w:p>
        </w:tc>
        <w:tc>
          <w:tcPr>
            <w:tcW w:w="5658" w:type="dxa"/>
            <w:tcMar>
              <w:top w:w="70" w:type="dxa"/>
              <w:left w:w="100" w:type="dxa"/>
              <w:bottom w:w="70" w:type="dxa"/>
              <w:right w:w="100" w:type="dxa"/>
            </w:tcMar>
          </w:tcPr>
          <w:p w:rsidR="00587727" w:rsidP="5521806D" w:rsidRDefault="3398036A" w14:paraId="0584A807" w14:textId="24EE9E8F">
            <w:pPr>
              <w:spacing w:line="259" w:lineRule="auto"/>
              <w:rPr>
                <w:sz w:val="18"/>
                <w:szCs w:val="18"/>
              </w:rPr>
            </w:pPr>
            <w:r w:rsidRPr="5521806D">
              <w:rPr>
                <w:sz w:val="18"/>
                <w:szCs w:val="18"/>
              </w:rPr>
              <w:t xml:space="preserve">Finished </w:t>
            </w:r>
            <w:r w:rsidRPr="5521806D" w:rsidR="4A3D069D">
              <w:rPr>
                <w:sz w:val="18"/>
                <w:szCs w:val="18"/>
              </w:rPr>
              <w:t>Section</w:t>
            </w:r>
            <w:r w:rsidRPr="5521806D" w:rsidR="59866495">
              <w:rPr>
                <w:sz w:val="18"/>
                <w:szCs w:val="18"/>
              </w:rPr>
              <w:t xml:space="preserve"> 1.2,</w:t>
            </w:r>
            <w:r w:rsidRPr="5521806D" w:rsidR="4A3D069D">
              <w:rPr>
                <w:sz w:val="18"/>
                <w:szCs w:val="18"/>
              </w:rPr>
              <w:t xml:space="preserve"> GitHub </w:t>
            </w:r>
            <w:r w:rsidRPr="5521806D" w:rsidR="6BFD3F0F">
              <w:rPr>
                <w:sz w:val="18"/>
                <w:szCs w:val="18"/>
              </w:rPr>
              <w:t xml:space="preserve">draft </w:t>
            </w:r>
            <w:r w:rsidRPr="5521806D" w:rsidR="4A3D069D">
              <w:rPr>
                <w:sz w:val="18"/>
                <w:szCs w:val="18"/>
              </w:rPr>
              <w:t>upload</w:t>
            </w:r>
            <w:r w:rsidRPr="5521806D" w:rsidR="6669D054">
              <w:rPr>
                <w:sz w:val="18"/>
                <w:szCs w:val="18"/>
              </w:rPr>
              <w:t>, Section 2.2</w:t>
            </w:r>
          </w:p>
        </w:tc>
      </w:tr>
      <w:tr w:rsidR="0A61F91F" w:rsidTr="4099C4B0" w14:paraId="0456C059">
        <w:trPr>
          <w:trHeight w:val="300"/>
        </w:trPr>
        <w:tc>
          <w:tcPr>
            <w:tcW w:w="1200" w:type="dxa"/>
            <w:tcMar>
              <w:top w:w="70" w:type="dxa"/>
              <w:left w:w="100" w:type="dxa"/>
              <w:bottom w:w="70" w:type="dxa"/>
              <w:right w:w="100" w:type="dxa"/>
            </w:tcMar>
          </w:tcPr>
          <w:p w:rsidR="23814955" w:rsidP="0A61F91F" w:rsidRDefault="23814955" w14:paraId="367E5BFC" w14:textId="5F50CA65">
            <w:pPr>
              <w:pStyle w:val="Normal"/>
            </w:pPr>
            <w:r w:rsidRPr="0A61F91F" w:rsidR="23814955">
              <w:rPr>
                <w:sz w:val="18"/>
                <w:szCs w:val="18"/>
              </w:rPr>
              <w:t>1.0</w:t>
            </w:r>
          </w:p>
        </w:tc>
        <w:tc>
          <w:tcPr>
            <w:tcW w:w="1600" w:type="dxa"/>
            <w:tcMar>
              <w:top w:w="70" w:type="dxa"/>
              <w:left w:w="100" w:type="dxa"/>
              <w:bottom w:w="70" w:type="dxa"/>
              <w:right w:w="100" w:type="dxa"/>
            </w:tcMar>
          </w:tcPr>
          <w:p w:rsidR="23814955" w:rsidP="0A61F91F" w:rsidRDefault="23814955" w14:paraId="5C366CBB" w14:textId="32182B05">
            <w:pPr>
              <w:pStyle w:val="Normal"/>
            </w:pPr>
            <w:r w:rsidRPr="0A61F91F" w:rsidR="23814955">
              <w:rPr>
                <w:sz w:val="18"/>
                <w:szCs w:val="18"/>
              </w:rPr>
              <w:t>10/18/2026</w:t>
            </w:r>
          </w:p>
        </w:tc>
        <w:tc>
          <w:tcPr>
            <w:tcW w:w="2400" w:type="dxa"/>
            <w:tcMar>
              <w:top w:w="70" w:type="dxa"/>
              <w:left w:w="100" w:type="dxa"/>
              <w:bottom w:w="70" w:type="dxa"/>
              <w:right w:w="100" w:type="dxa"/>
            </w:tcMar>
          </w:tcPr>
          <w:p w:rsidR="0A61F91F" w:rsidP="0A61F91F" w:rsidRDefault="0A61F91F" w14:paraId="2F80F361" w14:textId="1D16F04E">
            <w:pPr>
              <w:pStyle w:val="Normal"/>
            </w:pPr>
            <w:r w:rsidRPr="4099C4B0" w:rsidR="23814955">
              <w:rPr>
                <w:sz w:val="18"/>
                <w:szCs w:val="18"/>
              </w:rPr>
              <w:t>All team members</w:t>
            </w:r>
          </w:p>
        </w:tc>
        <w:tc>
          <w:tcPr>
            <w:tcW w:w="5658" w:type="dxa"/>
            <w:tcMar>
              <w:top w:w="70" w:type="dxa"/>
              <w:left w:w="100" w:type="dxa"/>
              <w:bottom w:w="70" w:type="dxa"/>
              <w:right w:w="100" w:type="dxa"/>
            </w:tcMar>
          </w:tcPr>
          <w:p w:rsidR="0A61F91F" w:rsidP="0A61F91F" w:rsidRDefault="0A61F91F" w14:paraId="770AAD1F" w14:textId="63E13CDA">
            <w:pPr>
              <w:pStyle w:val="Normal"/>
              <w:spacing w:line="259" w:lineRule="auto"/>
            </w:pPr>
            <w:r w:rsidRPr="4099C4B0" w:rsidR="23814955">
              <w:rPr>
                <w:sz w:val="18"/>
                <w:szCs w:val="18"/>
              </w:rPr>
              <w:t>Finished all proposals and requirements</w:t>
            </w:r>
          </w:p>
        </w:tc>
      </w:tr>
    </w:tbl>
    <w:p w:rsidR="00587727" w:rsidRDefault="00587727" w14:paraId="145AD4E9" w14:textId="77777777">
      <w:pPr>
        <w:spacing w:line="260" w:lineRule="auto"/>
      </w:pPr>
    </w:p>
    <w:p w:rsidR="00587727" w:rsidRDefault="006D2C99" w14:paraId="7BA698FA" w14:textId="77777777">
      <w:pPr>
        <w:keepNext/>
        <w:spacing w:before="200" w:after="70" w:line="260" w:lineRule="auto"/>
      </w:pPr>
      <w:r>
        <w:rPr>
          <w:b/>
          <w:bCs/>
          <w:color w:val="2F5D8A"/>
          <w:sz w:val="22"/>
          <w:szCs w:val="22"/>
        </w:rPr>
        <w:t xml:space="preserve">0.1   </w:t>
      </w:r>
      <w:r>
        <w:rPr>
          <w:b/>
          <w:bCs/>
          <w:color w:val="16324F"/>
          <w:sz w:val="22"/>
          <w:szCs w:val="22"/>
        </w:rPr>
        <w:t>Individual contribution record</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2800"/>
        <w:gridCol w:w="4400"/>
        <w:gridCol w:w="3658"/>
      </w:tblGrid>
      <w:tr w:rsidR="00587727" w:rsidTr="4099C4B0" w14:paraId="31527FFD" w14:textId="77777777">
        <w:trPr>
          <w:tblHeader/>
        </w:trPr>
        <w:tc>
          <w:tcPr>
            <w:tcW w:w="2800" w:type="dxa"/>
            <w:shd w:val="clear" w:color="auto" w:fill="EAF0F8"/>
            <w:tcMar>
              <w:top w:w="70" w:type="dxa"/>
              <w:left w:w="100" w:type="dxa"/>
              <w:bottom w:w="70" w:type="dxa"/>
              <w:right w:w="100" w:type="dxa"/>
            </w:tcMar>
          </w:tcPr>
          <w:p w:rsidR="00587727" w:rsidRDefault="006D2C99" w14:paraId="4147A0B6" w14:textId="77777777">
            <w:pPr>
              <w:spacing w:line="260" w:lineRule="auto"/>
            </w:pPr>
            <w:r>
              <w:rPr>
                <w:b/>
                <w:bCs/>
                <w:color w:val="16324F"/>
                <w:sz w:val="18"/>
                <w:szCs w:val="18"/>
              </w:rPr>
              <w:t>Team member</w:t>
            </w:r>
          </w:p>
        </w:tc>
        <w:tc>
          <w:tcPr>
            <w:tcW w:w="4400" w:type="dxa"/>
            <w:shd w:val="clear" w:color="auto" w:fill="EAF0F8"/>
            <w:tcMar>
              <w:top w:w="70" w:type="dxa"/>
              <w:left w:w="100" w:type="dxa"/>
              <w:bottom w:w="70" w:type="dxa"/>
              <w:right w:w="100" w:type="dxa"/>
            </w:tcMar>
          </w:tcPr>
          <w:p w:rsidR="00587727" w:rsidRDefault="006D2C99" w14:paraId="73ED438D" w14:textId="77777777">
            <w:pPr>
              <w:spacing w:line="260" w:lineRule="auto"/>
            </w:pPr>
            <w:r>
              <w:rPr>
                <w:b/>
                <w:bCs/>
                <w:color w:val="16324F"/>
                <w:sz w:val="18"/>
                <w:szCs w:val="18"/>
              </w:rPr>
              <w:t>What this person produced for P1</w:t>
            </w:r>
          </w:p>
        </w:tc>
        <w:tc>
          <w:tcPr>
            <w:tcW w:w="3658" w:type="dxa"/>
            <w:shd w:val="clear" w:color="auto" w:fill="EAF0F8"/>
            <w:tcMar>
              <w:top w:w="70" w:type="dxa"/>
              <w:left w:w="100" w:type="dxa"/>
              <w:bottom w:w="70" w:type="dxa"/>
              <w:right w:w="100" w:type="dxa"/>
            </w:tcMar>
          </w:tcPr>
          <w:p w:rsidR="00587727" w:rsidRDefault="006D2C99" w14:paraId="70456577" w14:textId="77777777">
            <w:pPr>
              <w:spacing w:line="260" w:lineRule="auto"/>
            </w:pPr>
            <w:r>
              <w:rPr>
                <w:b/>
                <w:bCs/>
                <w:color w:val="16324F"/>
                <w:sz w:val="18"/>
                <w:szCs w:val="18"/>
              </w:rPr>
              <w:t>Evidence in the repository</w:t>
            </w:r>
          </w:p>
        </w:tc>
      </w:tr>
      <w:tr w:rsidR="00587727" w:rsidTr="4099C4B0" w14:paraId="4F6EAECA" w14:textId="77777777">
        <w:tc>
          <w:tcPr>
            <w:tcW w:w="2800" w:type="dxa"/>
            <w:tcMar>
              <w:top w:w="70" w:type="dxa"/>
              <w:left w:w="100" w:type="dxa"/>
              <w:bottom w:w="70" w:type="dxa"/>
              <w:right w:w="100" w:type="dxa"/>
            </w:tcMar>
          </w:tcPr>
          <w:p w:rsidR="00587727" w:rsidRDefault="34331D13" w14:paraId="4504ED31" w14:textId="14B4EDA8">
            <w:r>
              <w:t>Matthew Low</w:t>
            </w:r>
          </w:p>
        </w:tc>
        <w:tc>
          <w:tcPr>
            <w:tcW w:w="4400" w:type="dxa"/>
            <w:tcMar>
              <w:top w:w="70" w:type="dxa"/>
              <w:left w:w="100" w:type="dxa"/>
              <w:bottom w:w="70" w:type="dxa"/>
              <w:right w:w="100" w:type="dxa"/>
            </w:tcMar>
          </w:tcPr>
          <w:p w:rsidR="00587727" w:rsidRDefault="3AFEC937" w14:paraId="690C5A4C" w14:textId="280047B3">
            <w:r>
              <w:t xml:space="preserve">Worked on part 1 introduction, </w:t>
            </w:r>
            <w:r w:rsidR="4AA9D920">
              <w:t xml:space="preserve">section 2.6, </w:t>
            </w:r>
            <w:r>
              <w:t xml:space="preserve">section 3.1, </w:t>
            </w:r>
            <w:r w:rsidR="29B7ED83">
              <w:t>section 4.1</w:t>
            </w:r>
            <w:r w:rsidR="0A0A7AFC">
              <w:t>, section 4.2</w:t>
            </w:r>
            <w:r w:rsidR="29B7ED83">
              <w:t>, section 5</w:t>
            </w:r>
          </w:p>
        </w:tc>
        <w:tc>
          <w:tcPr>
            <w:tcW w:w="3658" w:type="dxa"/>
            <w:tcMar>
              <w:top w:w="70" w:type="dxa"/>
              <w:left w:w="100" w:type="dxa"/>
              <w:bottom w:w="70" w:type="dxa"/>
              <w:right w:w="100" w:type="dxa"/>
            </w:tcMar>
          </w:tcPr>
          <w:p w:rsidR="00587727" w:rsidRDefault="03B16A9C" w14:paraId="31A293B4" w14:textId="6FCBB87F">
            <w:hyperlink r:id="rId8">
              <w:r w:rsidRPr="473BCC06">
                <w:rPr>
                  <w:rStyle w:val="Hyperlink"/>
                </w:rPr>
                <w:t>Part 1 Intro, Section 3.1, Section 4.1</w:t>
              </w:r>
              <w:r w:rsidRPr="473BCC06" w:rsidR="336736E3">
                <w:rPr>
                  <w:rStyle w:val="Hyperlink"/>
                </w:rPr>
                <w:t>, Section 4.2</w:t>
              </w:r>
              <w:r w:rsidRPr="473BCC06">
                <w:rPr>
                  <w:rStyle w:val="Hyperlink"/>
                </w:rPr>
                <w:t>, Section 2.6</w:t>
              </w:r>
              <w:r w:rsidRPr="473BCC06" w:rsidR="0ABBAC43">
                <w:rPr>
                  <w:rStyle w:val="Hyperlink"/>
                </w:rPr>
                <w:t>, Section 5,</w:t>
              </w:r>
            </w:hyperlink>
          </w:p>
          <w:p w:rsidR="00587727" w:rsidRDefault="00587727" w14:paraId="19F10C39" w14:textId="2F41CB08"/>
        </w:tc>
      </w:tr>
      <w:tr w:rsidR="00587727" w:rsidTr="4099C4B0" w14:paraId="5DD0728B" w14:textId="77777777">
        <w:tc>
          <w:tcPr>
            <w:tcW w:w="2800" w:type="dxa"/>
            <w:tcMar>
              <w:top w:w="70" w:type="dxa"/>
              <w:left w:w="100" w:type="dxa"/>
              <w:bottom w:w="70" w:type="dxa"/>
              <w:right w:w="100" w:type="dxa"/>
            </w:tcMar>
          </w:tcPr>
          <w:p w:rsidR="00587727" w:rsidP="0AF60EFF" w:rsidRDefault="34331D13" w14:paraId="64344B2E" w14:textId="4BBC0F8D">
            <w:r>
              <w:t>Andrew Artiaga</w:t>
            </w:r>
          </w:p>
        </w:tc>
        <w:tc>
          <w:tcPr>
            <w:tcW w:w="4400" w:type="dxa"/>
            <w:tcMar>
              <w:top w:w="70" w:type="dxa"/>
              <w:left w:w="100" w:type="dxa"/>
              <w:bottom w:w="70" w:type="dxa"/>
              <w:right w:w="100" w:type="dxa"/>
            </w:tcMar>
          </w:tcPr>
          <w:p w:rsidR="00587727" w:rsidRDefault="2F1B1828" w14:paraId="45350EB5" w14:textId="03F71647">
            <w:r>
              <w:t xml:space="preserve">Worked on </w:t>
            </w:r>
            <w:r w:rsidR="48418FA7">
              <w:t xml:space="preserve">part 1, </w:t>
            </w:r>
            <w:r>
              <w:t>section</w:t>
            </w:r>
            <w:r w:rsidR="6766190B">
              <w:t xml:space="preserve"> </w:t>
            </w:r>
            <w:r>
              <w:t>1.2,</w:t>
            </w:r>
            <w:r w:rsidR="2B03D79F">
              <w:t xml:space="preserve"> section 2.2,</w:t>
            </w:r>
            <w:r>
              <w:t xml:space="preserve"> accepting/denying suggestions</w:t>
            </w:r>
            <w:r w:rsidR="64BB4306">
              <w:t>, GitHub management &amp; contribution record</w:t>
            </w:r>
          </w:p>
        </w:tc>
        <w:tc>
          <w:tcPr>
            <w:tcW w:w="3658" w:type="dxa"/>
            <w:tcMar>
              <w:top w:w="70" w:type="dxa"/>
              <w:left w:w="100" w:type="dxa"/>
              <w:bottom w:w="70" w:type="dxa"/>
              <w:right w:w="100" w:type="dxa"/>
            </w:tcMar>
          </w:tcPr>
          <w:p w:rsidR="00587727" w:rsidP="4099C4B0" w:rsidRDefault="6DC287E1" w14:paraId="1F821E48" w14:textId="12D90573">
            <w:pPr>
              <w:pStyle w:val="Normal"/>
              <w:rPr>
                <w:rFonts w:ascii="Calibri" w:hAnsi="Calibri" w:eastAsia="Calibri" w:cs="Calibri"/>
                <w:b w:val="0"/>
                <w:bCs w:val="0"/>
                <w:i w:val="0"/>
                <w:iCs w:val="0"/>
                <w:caps w:val="0"/>
                <w:smallCaps w:val="0"/>
                <w:noProof w:val="0"/>
                <w:sz w:val="21"/>
                <w:szCs w:val="21"/>
                <w:lang w:val="en-US"/>
              </w:rPr>
            </w:pPr>
            <w:hyperlink r:id="R3a4286057f34443c">
              <w:r w:rsidRPr="4099C4B0" w:rsidR="57E58B16">
                <w:rPr>
                  <w:rStyle w:val="Hyperlink"/>
                  <w:rFonts w:ascii="Calibri" w:hAnsi="Calibri" w:eastAsia="Calibri" w:cs="Calibri"/>
                  <w:b w:val="0"/>
                  <w:bCs w:val="0"/>
                  <w:i w:val="0"/>
                  <w:iCs w:val="0"/>
                  <w:caps w:val="0"/>
                  <w:smallCaps w:val="0"/>
                  <w:noProof w:val="0"/>
                  <w:sz w:val="21"/>
                  <w:szCs w:val="21"/>
                  <w:lang w:val="en-US"/>
                </w:rPr>
                <w:t>Initial upload, Part 1</w:t>
              </w:r>
            </w:hyperlink>
            <w:hyperlink r:id="R4eac1e52984a44d2">
              <w:r w:rsidR="3B2BBA21">
                <w:rPr/>
                <w:t xml:space="preserve"> </w:t>
              </w:r>
              <w:r w:rsidR="3B2BBA21">
                <w:rPr/>
                <w:t xml:space="preserve">· </w:t>
              </w:r>
              <w:hyperlink r:id="R4095f581daf4417d">
                <w:r w:rsidRPr="4099C4B0" w:rsidR="3B2BBA21">
                  <w:rPr>
                    <w:rStyle w:val="Hyperlink"/>
                  </w:rPr>
                  <w:t>Record creation</w:t>
                </w:r>
              </w:hyperlink>
              <w:r w:rsidR="3B2BBA21">
                <w:rPr/>
                <w:t xml:space="preserve"> · </w:t>
              </w:r>
              <w:hyperlink r:id="Rba92cdc51b4f4ae8">
                <w:r w:rsidRPr="4099C4B0" w:rsidR="3B2BBA21">
                  <w:rPr>
                    <w:rStyle w:val="Hyperlink"/>
                  </w:rPr>
                  <w:t>Completed Section 2.2</w:t>
                </w:r>
              </w:hyperlink>
            </w:hyperlink>
            <w:r w:rsidRPr="4099C4B0" w:rsidR="4A2E96CD">
              <w:rPr>
                <w:rFonts w:ascii="Segoe UI" w:hAnsi="Segoe UI" w:eastAsia="Segoe UI" w:cs="Segoe UI"/>
                <w:b w:val="0"/>
                <w:bCs w:val="0"/>
                <w:i w:val="0"/>
                <w:iCs w:val="0"/>
                <w:caps w:val="0"/>
                <w:smallCaps w:val="0"/>
                <w:noProof w:val="0"/>
                <w:color w:val="000000" w:themeColor="text1" w:themeTint="FF" w:themeShade="FF"/>
                <w:sz w:val="18"/>
                <w:szCs w:val="18"/>
                <w:lang w:val="en-US"/>
              </w:rPr>
              <w:t xml:space="preserve"> </w:t>
            </w:r>
          </w:p>
        </w:tc>
      </w:tr>
      <w:tr w:rsidR="00587727" w:rsidTr="4099C4B0" w14:paraId="2BD33E63" w14:textId="77777777">
        <w:tc>
          <w:tcPr>
            <w:tcW w:w="2800" w:type="dxa"/>
            <w:tcMar>
              <w:top w:w="70" w:type="dxa"/>
              <w:left w:w="100" w:type="dxa"/>
              <w:bottom w:w="70" w:type="dxa"/>
              <w:right w:w="100" w:type="dxa"/>
            </w:tcMar>
          </w:tcPr>
          <w:p w:rsidR="00587727" w:rsidP="0AF60EFF" w:rsidRDefault="34331D13" w14:paraId="20C715CA" w14:textId="142C4F28">
            <w:r>
              <w:t>Artyom Gevorgyan</w:t>
            </w:r>
          </w:p>
        </w:tc>
        <w:tc>
          <w:tcPr>
            <w:tcW w:w="4400" w:type="dxa"/>
            <w:tcMar>
              <w:top w:w="70" w:type="dxa"/>
              <w:left w:w="100" w:type="dxa"/>
              <w:bottom w:w="70" w:type="dxa"/>
              <w:right w:w="100" w:type="dxa"/>
            </w:tcMar>
          </w:tcPr>
          <w:p w:rsidR="00587727" w:rsidRDefault="00587727" w14:paraId="109BB150" w14:textId="42A4C273">
            <w:r w:rsidR="76732A5E">
              <w:rPr/>
              <w:t>Worked on section 2.1 and section 3.4</w:t>
            </w:r>
          </w:p>
        </w:tc>
        <w:tc>
          <w:tcPr>
            <w:tcW w:w="3658" w:type="dxa"/>
            <w:tcMar>
              <w:top w:w="70" w:type="dxa"/>
              <w:left w:w="100" w:type="dxa"/>
              <w:bottom w:w="70" w:type="dxa"/>
              <w:right w:w="100" w:type="dxa"/>
            </w:tcMar>
          </w:tcPr>
          <w:p w:rsidR="00587727" w:rsidP="4099C4B0" w:rsidRDefault="00587727" w14:paraId="3FEE161D" w14:textId="0FDF2561">
            <w:pPr>
              <w:pStyle w:val="Normal"/>
            </w:pPr>
            <w:hyperlink r:id="Rd31fe4871186459e">
              <w:r w:rsidRPr="4099C4B0" w:rsidR="35D0E4FF">
                <w:rPr>
                  <w:rStyle w:val="Hyperlink"/>
                </w:rPr>
                <w:t>Section 2.1 Context Diagram, Section 3.4 Use Case Diagram</w:t>
              </w:r>
            </w:hyperlink>
          </w:p>
        </w:tc>
      </w:tr>
      <w:tr w:rsidR="00587727" w:rsidTr="4099C4B0" w14:paraId="73B2BF12" w14:textId="77777777">
        <w:tc>
          <w:tcPr>
            <w:tcW w:w="2800" w:type="dxa"/>
            <w:tcMar>
              <w:top w:w="70" w:type="dxa"/>
              <w:left w:w="100" w:type="dxa"/>
              <w:bottom w:w="70" w:type="dxa"/>
              <w:right w:w="100" w:type="dxa"/>
            </w:tcMar>
          </w:tcPr>
          <w:p w:rsidR="00587727" w:rsidP="0AF60EFF" w:rsidRDefault="34331D13" w14:paraId="620D2C5C" w14:textId="742971A0">
            <w:r>
              <w:t>Arjun Sharma</w:t>
            </w:r>
          </w:p>
        </w:tc>
        <w:tc>
          <w:tcPr>
            <w:tcW w:w="4400" w:type="dxa"/>
            <w:tcMar>
              <w:top w:w="70" w:type="dxa"/>
              <w:left w:w="100" w:type="dxa"/>
              <w:bottom w:w="70" w:type="dxa"/>
              <w:right w:w="100" w:type="dxa"/>
            </w:tcMar>
          </w:tcPr>
          <w:p w:rsidR="00587727" w:rsidRDefault="41E9129C" w14:paraId="2E6BC1CE" w14:textId="5DDF6606">
            <w:r w:rsidRPr="473BCC06">
              <w:t xml:space="preserve">Worked on </w:t>
            </w:r>
            <w:r w:rsidRPr="473BCC06" w:rsidR="42B59DD6">
              <w:t xml:space="preserve">part 2 product </w:t>
            </w:r>
            <w:bookmarkStart w:name="_Int_k8o3kjre" w:id="4"/>
            <w:r w:rsidRPr="473BCC06" w:rsidR="42B59DD6">
              <w:t>perspective(</w:t>
            </w:r>
            <w:bookmarkEnd w:id="4"/>
            <w:r w:rsidRPr="473BCC06" w:rsidR="42B59DD6">
              <w:t>section 2.1)</w:t>
            </w:r>
            <w:r w:rsidRPr="473BCC06" w:rsidR="1086E4E3">
              <w:t>,</w:t>
            </w:r>
            <w:r w:rsidRPr="473BCC06" w:rsidR="42B59DD6">
              <w:t xml:space="preserve"> </w:t>
            </w:r>
            <w:r w:rsidRPr="473BCC06">
              <w:t>part 3 quality</w:t>
            </w:r>
            <w:r w:rsidRPr="473BCC06" w:rsidR="34F10E64">
              <w:t>/constraint</w:t>
            </w:r>
            <w:r w:rsidRPr="473BCC06">
              <w:t xml:space="preserve"> requirements</w:t>
            </w:r>
            <w:r w:rsidRPr="473BCC06" w:rsidR="6A7DA824">
              <w:t xml:space="preserve"> and initial use </w:t>
            </w:r>
            <w:bookmarkStart w:name="_Int_0ekLGNH8" w:id="5"/>
            <w:r w:rsidRPr="473BCC06" w:rsidR="6A7DA824">
              <w:t>case</w:t>
            </w:r>
            <w:r w:rsidRPr="473BCC06" w:rsidR="0D61120B">
              <w:t>s(</w:t>
            </w:r>
            <w:bookmarkEnd w:id="5"/>
            <w:r w:rsidRPr="473BCC06">
              <w:t>section</w:t>
            </w:r>
            <w:r w:rsidRPr="473BCC06" w:rsidR="417809B2">
              <w:t>s</w:t>
            </w:r>
            <w:r w:rsidRPr="473BCC06">
              <w:t xml:space="preserve"> 3.</w:t>
            </w:r>
            <w:r w:rsidRPr="473BCC06" w:rsidR="70669902">
              <w:t>2, 3.3</w:t>
            </w:r>
            <w:r w:rsidRPr="473BCC06" w:rsidR="591033DB">
              <w:t xml:space="preserve"> and 3.4</w:t>
            </w:r>
            <w:r w:rsidRPr="473BCC06" w:rsidR="2C6D7A8A">
              <w:t>)</w:t>
            </w:r>
            <w:r w:rsidRPr="473BCC06">
              <w:t xml:space="preserve"> and part 4 </w:t>
            </w:r>
            <w:bookmarkStart w:name="_Int_U8z4w0Fv" w:id="6"/>
            <w:r w:rsidRPr="473BCC06">
              <w:t>risks</w:t>
            </w:r>
            <w:r w:rsidRPr="473BCC06" w:rsidR="16C51786">
              <w:t>(</w:t>
            </w:r>
            <w:bookmarkEnd w:id="6"/>
            <w:r w:rsidRPr="473BCC06">
              <w:t>section 4.3</w:t>
            </w:r>
            <w:r w:rsidRPr="473BCC06" w:rsidR="67BAA8BA">
              <w:t>)</w:t>
            </w:r>
          </w:p>
        </w:tc>
        <w:tc>
          <w:tcPr>
            <w:tcW w:w="3658" w:type="dxa"/>
            <w:tcMar>
              <w:top w:w="70" w:type="dxa"/>
              <w:left w:w="100" w:type="dxa"/>
              <w:bottom w:w="70" w:type="dxa"/>
              <w:right w:w="100" w:type="dxa"/>
            </w:tcMar>
          </w:tcPr>
          <w:p w:rsidR="00587727" w:rsidP="473BCC06" w:rsidRDefault="39F522E9" w14:paraId="76F6C364" w14:textId="2BFCDB26">
            <w:hyperlink r:id="rId13">
              <w:r w:rsidRPr="473BCC06">
                <w:rPr>
                  <w:rStyle w:val="Hyperlink"/>
                </w:rPr>
                <w:t>Section 3.3, Section 4.3</w:t>
              </w:r>
            </w:hyperlink>
            <w:r w:rsidRPr="473BCC06" w:rsidR="2ECAEABA">
              <w:t xml:space="preserve"> </w:t>
            </w:r>
            <w:hyperlink r:id="rId14">
              <w:r w:rsidRPr="473BCC06" w:rsidR="4F5F0E58">
                <w:rPr>
                  <w:rStyle w:val="Hyperlink"/>
                </w:rPr>
                <w:t>Section 3.4</w:t>
              </w:r>
            </w:hyperlink>
            <w:r w:rsidRPr="473BCC06" w:rsidR="04A31F67">
              <w:t xml:space="preserve"> </w:t>
            </w:r>
            <w:hyperlink r:id="rId15">
              <w:r w:rsidRPr="473BCC06" w:rsidR="04A31F67">
                <w:rPr>
                  <w:rStyle w:val="Hyperlink"/>
                </w:rPr>
                <w:t>Section 3.2</w:t>
              </w:r>
            </w:hyperlink>
            <w:r w:rsidRPr="473BCC06" w:rsidR="00EF6727">
              <w:t xml:space="preserve"> </w:t>
            </w:r>
            <w:hyperlink r:id="rId16">
              <w:r w:rsidRPr="473BCC06" w:rsidR="00EF6727">
                <w:rPr>
                  <w:rStyle w:val="Hyperlink"/>
                </w:rPr>
                <w:t>Section 2.1</w:t>
              </w:r>
            </w:hyperlink>
          </w:p>
        </w:tc>
      </w:tr>
      <w:tr w:rsidR="00587727" w:rsidTr="4099C4B0" w14:paraId="5A2F76E2" w14:textId="77777777">
        <w:tc>
          <w:tcPr>
            <w:tcW w:w="2800" w:type="dxa"/>
            <w:tcMar>
              <w:top w:w="70" w:type="dxa"/>
              <w:left w:w="100" w:type="dxa"/>
              <w:bottom w:w="70" w:type="dxa"/>
              <w:right w:w="100" w:type="dxa"/>
            </w:tcMar>
          </w:tcPr>
          <w:p w:rsidR="00587727" w:rsidRDefault="65C4B963" w14:paraId="2B591D63" w14:textId="78D8E30F">
            <w:r>
              <w:t>Ernie Hsiao</w:t>
            </w:r>
          </w:p>
        </w:tc>
        <w:tc>
          <w:tcPr>
            <w:tcW w:w="4400" w:type="dxa"/>
            <w:tcMar>
              <w:top w:w="70" w:type="dxa"/>
              <w:left w:w="100" w:type="dxa"/>
              <w:bottom w:w="70" w:type="dxa"/>
              <w:right w:w="100" w:type="dxa"/>
            </w:tcMar>
          </w:tcPr>
          <w:p w:rsidR="00587727" w:rsidRDefault="7D2F6CE1" w14:paraId="14C91E95" w14:textId="60D34A1B">
            <w:r>
              <w:t>Worked on part 2.2 - 2.5</w:t>
            </w:r>
            <w:r w:rsidR="3072D980">
              <w:t>, part 3.5</w:t>
            </w:r>
          </w:p>
        </w:tc>
        <w:tc>
          <w:tcPr>
            <w:tcW w:w="3658" w:type="dxa"/>
            <w:tcMar>
              <w:top w:w="70" w:type="dxa"/>
              <w:left w:w="100" w:type="dxa"/>
              <w:bottom w:w="70" w:type="dxa"/>
              <w:right w:w="100" w:type="dxa"/>
            </w:tcMar>
          </w:tcPr>
          <w:p w:rsidR="00587727" w:rsidP="473BCC06" w:rsidRDefault="2B013564" w14:paraId="02A6F5C7" w14:textId="121E56A2">
            <w:hyperlink r:id="rId17">
              <w:r w:rsidRPr="3023A8DE">
                <w:rPr>
                  <w:rStyle w:val="Hyperlink"/>
                </w:rPr>
                <w:t>Sections 2.2-2.5</w:t>
              </w:r>
            </w:hyperlink>
            <w:r>
              <w:t xml:space="preserve"> · </w:t>
            </w:r>
            <w:hyperlink r:id="rId18">
              <w:r w:rsidRPr="3023A8DE" w:rsidR="5ECBAF72">
                <w:rPr>
                  <w:rStyle w:val="Hyperlink"/>
                </w:rPr>
                <w:t>Section 3.5</w:t>
              </w:r>
            </w:hyperlink>
          </w:p>
        </w:tc>
      </w:tr>
      <w:tr w:rsidR="473BCC06" w:rsidTr="4099C4B0" w14:paraId="1D427D55" w14:textId="77777777">
        <w:trPr>
          <w:trHeight w:val="300"/>
        </w:trPr>
        <w:tc>
          <w:tcPr>
            <w:tcW w:w="2800" w:type="dxa"/>
            <w:tcMar>
              <w:top w:w="70" w:type="dxa"/>
              <w:left w:w="100" w:type="dxa"/>
              <w:bottom w:w="70" w:type="dxa"/>
              <w:right w:w="100" w:type="dxa"/>
            </w:tcMar>
          </w:tcPr>
          <w:p w:rsidR="7917F94E" w:rsidP="473BCC06" w:rsidRDefault="7917F94E" w14:paraId="6611B281" w14:textId="1F66B325">
            <w:pPr>
              <w:spacing w:line="259" w:lineRule="auto"/>
            </w:pPr>
            <w:r>
              <w:t>Param Kathiravan</w:t>
            </w:r>
          </w:p>
        </w:tc>
        <w:tc>
          <w:tcPr>
            <w:tcW w:w="4400" w:type="dxa"/>
            <w:tcMar>
              <w:top w:w="70" w:type="dxa"/>
              <w:left w:w="100" w:type="dxa"/>
              <w:bottom w:w="70" w:type="dxa"/>
              <w:right w:w="100" w:type="dxa"/>
            </w:tcMar>
          </w:tcPr>
          <w:p w:rsidR="0CCF1D87" w:rsidP="473BCC06" w:rsidRDefault="0CCF1D87" w14:paraId="43D4894C" w14:textId="1DB1D9A3">
            <w:pPr>
              <w:spacing w:line="259" w:lineRule="auto"/>
            </w:pPr>
            <w:r>
              <w:t>Developed the two expanded use cases in Section 3.4 (UC-02: Reserve a Study Room and UC-0</w:t>
            </w:r>
            <w:r w:rsidR="17CC6B19">
              <w:t>5: Manage Room Listings</w:t>
            </w:r>
            <w:r>
              <w:t>)</w:t>
            </w:r>
          </w:p>
        </w:tc>
        <w:tc>
          <w:tcPr>
            <w:tcW w:w="3658" w:type="dxa"/>
            <w:tcMar>
              <w:top w:w="70" w:type="dxa"/>
              <w:left w:w="100" w:type="dxa"/>
              <w:bottom w:w="70" w:type="dxa"/>
              <w:right w:w="100" w:type="dxa"/>
            </w:tcMar>
          </w:tcPr>
          <w:p w:rsidR="473BCC06" w:rsidP="473BCC06" w:rsidRDefault="473BCC06" w14:paraId="0AC795C3" w14:textId="0B47E014">
            <w:hyperlink r:id="R69973e91ddbb4838">
              <w:r w:rsidRPr="4099C4B0" w:rsidR="2F423F33">
                <w:rPr>
                  <w:rStyle w:val="Hyperlink"/>
                </w:rPr>
                <w:t>Section 3.4 — Expanded Use Cases UC-02 and UC-05</w:t>
              </w:r>
            </w:hyperlink>
          </w:p>
          <w:p w:rsidR="473BCC06" w:rsidP="473BCC06" w:rsidRDefault="473BCC06" w14:paraId="737520CD" w14:textId="5EEC8BB8"/>
        </w:tc>
      </w:tr>
    </w:tbl>
    <w:p w:rsidR="00587727" w:rsidP="473BCC06" w:rsidRDefault="00587727" w14:paraId="03940F26" w14:textId="2B5AF9FA">
      <w:pPr>
        <w:spacing w:line="260" w:lineRule="auto"/>
      </w:pPr>
    </w:p>
    <w:p w:rsidR="00587727" w:rsidRDefault="006D2C99" w14:paraId="6215E099" w14:textId="77777777">
      <w:pPr>
        <w:keepNext/>
        <w:pBdr>
          <w:bottom w:val="single" w:color="16324F" w:sz="8" w:space="0"/>
        </w:pBdr>
        <w:spacing w:before="300" w:after="100" w:line="260" w:lineRule="auto"/>
      </w:pPr>
      <w:r>
        <w:rPr>
          <w:rFonts w:ascii="Cambria" w:hAnsi="Cambria" w:eastAsia="Cambria" w:cs="Cambria"/>
          <w:b/>
          <w:bCs/>
          <w:color w:val="2F5D8A"/>
          <w:sz w:val="26"/>
          <w:szCs w:val="26"/>
        </w:rPr>
        <w:t xml:space="preserve">1   </w:t>
      </w:r>
      <w:r>
        <w:rPr>
          <w:rFonts w:ascii="Cambria" w:hAnsi="Cambria" w:eastAsia="Cambria" w:cs="Cambria"/>
          <w:b/>
          <w:bCs/>
          <w:color w:val="16324F"/>
          <w:sz w:val="26"/>
          <w:szCs w:val="26"/>
        </w:rPr>
        <w:t>Introduction</w:t>
      </w:r>
    </w:p>
    <w:p w:rsidR="00587727" w:rsidP="473BCC06" w:rsidRDefault="1632B6B2" w14:paraId="5B451DC6" w14:textId="61CCAD0C">
      <w:pPr>
        <w:keepNext/>
        <w:spacing w:before="200" w:after="70" w:line="260" w:lineRule="auto"/>
      </w:pPr>
      <w:r w:rsidRPr="473BCC06">
        <w:rPr>
          <w:b/>
          <w:bCs/>
          <w:color w:val="2F5D8A"/>
          <w:sz w:val="22"/>
          <w:szCs w:val="22"/>
        </w:rPr>
        <w:t xml:space="preserve">1.1   </w:t>
      </w:r>
      <w:r w:rsidRPr="473BCC06">
        <w:rPr>
          <w:b/>
          <w:bCs/>
          <w:color w:val="16324F"/>
          <w:sz w:val="22"/>
          <w:szCs w:val="22"/>
        </w:rPr>
        <w:t>Purpose of this document and of the system</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444DEFF9" w14:textId="77777777">
        <w:tc>
          <w:tcPr>
            <w:tcW w:w="10858" w:type="dxa"/>
            <w:tcMar>
              <w:top w:w="110" w:type="dxa"/>
              <w:left w:w="140" w:type="dxa"/>
              <w:bottom w:w="110" w:type="dxa"/>
              <w:right w:w="140" w:type="dxa"/>
            </w:tcMar>
          </w:tcPr>
          <w:p w:rsidR="09734CA5" w:rsidP="0AF60EFF" w:rsidRDefault="09734CA5" w14:paraId="6B9D3463" w14:textId="732F597B">
            <w:pPr>
              <w:spacing w:after="60" w:line="260" w:lineRule="auto"/>
            </w:pPr>
            <w:r w:rsidRPr="0AF60EFF">
              <w:t xml:space="preserve">This document is going to define the initial project proposal as well as the software </w:t>
            </w:r>
            <w:r w:rsidRPr="0AF60EFF" w:rsidR="350103FE">
              <w:t>requirements</w:t>
            </w:r>
            <w:r w:rsidRPr="0AF60EFF">
              <w:t xml:space="preserve"> for the Study Room Reservation System for the University </w:t>
            </w:r>
            <w:r w:rsidRPr="0AF60EFF" w:rsidR="758C65EF">
              <w:t>of</w:t>
            </w:r>
            <w:r w:rsidRPr="0AF60EFF">
              <w:t xml:space="preserve"> Te</w:t>
            </w:r>
            <w:r w:rsidRPr="0AF60EFF" w:rsidR="077AFDA8">
              <w:t xml:space="preserve">xas at Dallas. </w:t>
            </w:r>
            <w:r w:rsidRPr="0AF60EFF" w:rsidR="5F460780">
              <w:t xml:space="preserve">This document will describe the purpose, scope, stakeholders, constraints, requirements, and use cases. It is intended for the project team, </w:t>
            </w:r>
            <w:r w:rsidRPr="0AF60EFF" w:rsidR="65628DF6">
              <w:t>instructor,</w:t>
            </w:r>
            <w:r w:rsidRPr="0AF60EFF" w:rsidR="5F460780">
              <w:t xml:space="preserve"> and other stakeholders involved in reviewing, developing, and evaluating </w:t>
            </w:r>
            <w:r w:rsidRPr="0AF60EFF" w:rsidR="6AEA843A">
              <w:t xml:space="preserve">the </w:t>
            </w:r>
            <w:r w:rsidRPr="0AF60EFF" w:rsidR="04BE7EA5">
              <w:t>project</w:t>
            </w:r>
            <w:r w:rsidRPr="0AF60EFF" w:rsidR="5F460780">
              <w:t xml:space="preserve">. </w:t>
            </w:r>
          </w:p>
          <w:p w:rsidR="00587727" w:rsidRDefault="00587727" w14:paraId="4B7B935B" w14:textId="5C30E79B">
            <w:pPr>
              <w:spacing w:after="60" w:line="260" w:lineRule="auto"/>
            </w:pPr>
          </w:p>
          <w:p w:rsidR="00587727" w:rsidP="0AF60EFF" w:rsidRDefault="0B32902F" w14:paraId="35E8F00D" w14:textId="240899E7">
            <w:pPr>
              <w:spacing w:after="60" w:line="260" w:lineRule="auto"/>
            </w:pPr>
            <w:r w:rsidRPr="0AF60EFF">
              <w:t>The Study Room Reservation System is going to give students a convenient way to find available study rooms on campus and reserve them for individual or group study.</w:t>
            </w:r>
            <w:r w:rsidRPr="0AF60EFF" w:rsidR="06A60286">
              <w:t xml:space="preserve"> This system will allow students to search for rooms based on availability, time, and capacity. It will also let authorized </w:t>
            </w:r>
            <w:r w:rsidRPr="0AF60EFF" w:rsidR="60501C7D">
              <w:t xml:space="preserve">personnel </w:t>
            </w:r>
            <w:r w:rsidRPr="0AF60EFF" w:rsidR="06A60286">
              <w:t>manage the room information.</w:t>
            </w:r>
          </w:p>
        </w:tc>
      </w:tr>
    </w:tbl>
    <w:p w:rsidR="00587727" w:rsidRDefault="00587727" w14:paraId="7CFC07B5" w14:textId="77777777">
      <w:pPr>
        <w:spacing w:line="260" w:lineRule="auto"/>
      </w:pPr>
    </w:p>
    <w:p w:rsidR="00587727" w:rsidP="473BCC06" w:rsidRDefault="1632B6B2" w14:paraId="24EA01B6" w14:textId="6C3E0BB6">
      <w:pPr>
        <w:keepNext/>
        <w:spacing w:before="200" w:after="70" w:line="260" w:lineRule="auto"/>
      </w:pPr>
      <w:r w:rsidRPr="473BCC06">
        <w:rPr>
          <w:b/>
          <w:bCs/>
          <w:color w:val="2F5D8A"/>
          <w:sz w:val="22"/>
          <w:szCs w:val="22"/>
        </w:rPr>
        <w:t xml:space="preserve">1.2   </w:t>
      </w:r>
      <w:r w:rsidRPr="473BCC06">
        <w:rPr>
          <w:b/>
          <w:bCs/>
          <w:color w:val="16324F"/>
          <w:sz w:val="22"/>
          <w:szCs w:val="22"/>
        </w:rPr>
        <w:t>Scope</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5429"/>
        <w:gridCol w:w="5429"/>
      </w:tblGrid>
      <w:tr w:rsidR="00587727" w:rsidTr="4099C4B0" w14:paraId="594E95F2" w14:textId="77777777">
        <w:trPr>
          <w:tblHeader/>
        </w:trPr>
        <w:tc>
          <w:tcPr>
            <w:tcW w:w="5429" w:type="dxa"/>
            <w:shd w:val="clear" w:color="auto" w:fill="EAF0F8"/>
            <w:tcMar>
              <w:top w:w="70" w:type="dxa"/>
              <w:left w:w="100" w:type="dxa"/>
              <w:bottom w:w="70" w:type="dxa"/>
              <w:right w:w="100" w:type="dxa"/>
            </w:tcMar>
          </w:tcPr>
          <w:p w:rsidR="00587727" w:rsidRDefault="006D2C99" w14:paraId="4050673A" w14:textId="77777777">
            <w:pPr>
              <w:spacing w:line="260" w:lineRule="auto"/>
            </w:pPr>
            <w:r>
              <w:rPr>
                <w:b/>
                <w:bCs/>
                <w:color w:val="16324F"/>
                <w:sz w:val="18"/>
                <w:szCs w:val="18"/>
              </w:rPr>
              <w:t>In scope — we will build this</w:t>
            </w:r>
          </w:p>
        </w:tc>
        <w:tc>
          <w:tcPr>
            <w:tcW w:w="5429" w:type="dxa"/>
            <w:shd w:val="clear" w:color="auto" w:fill="EAF0F8"/>
            <w:tcMar>
              <w:top w:w="70" w:type="dxa"/>
              <w:left w:w="100" w:type="dxa"/>
              <w:bottom w:w="70" w:type="dxa"/>
              <w:right w:w="100" w:type="dxa"/>
            </w:tcMar>
          </w:tcPr>
          <w:p w:rsidR="00587727" w:rsidRDefault="006D2C99" w14:paraId="6794FA2E" w14:textId="77777777">
            <w:pPr>
              <w:spacing w:line="260" w:lineRule="auto"/>
            </w:pPr>
            <w:r>
              <w:rPr>
                <w:b/>
                <w:bCs/>
                <w:color w:val="16324F"/>
                <w:sz w:val="18"/>
                <w:szCs w:val="18"/>
              </w:rPr>
              <w:t>Out of scope — we will not, and why</w:t>
            </w:r>
          </w:p>
        </w:tc>
      </w:tr>
      <w:tr w:rsidR="00587727" w:rsidTr="4099C4B0" w14:paraId="2351C4F5" w14:textId="77777777">
        <w:tc>
          <w:tcPr>
            <w:tcW w:w="5429" w:type="dxa"/>
            <w:tcMar>
              <w:top w:w="70" w:type="dxa"/>
              <w:left w:w="100" w:type="dxa"/>
              <w:bottom w:w="70" w:type="dxa"/>
              <w:right w:w="100" w:type="dxa"/>
            </w:tcMar>
          </w:tcPr>
          <w:p w:rsidR="00587727" w:rsidRDefault="4061B69F" w14:paraId="36DB3995" w14:textId="7AB3325F">
            <w:r w:rsidRPr="0AF60EFF">
              <w:t>Display a list of</w:t>
            </w:r>
            <w:r w:rsidRPr="0AF60EFF" w:rsidR="1794E88B">
              <w:t xml:space="preserve"> all</w:t>
            </w:r>
            <w:r w:rsidRPr="0AF60EFF">
              <w:t xml:space="preserve"> study rooms with their locations and vacancies</w:t>
            </w:r>
          </w:p>
        </w:tc>
        <w:tc>
          <w:tcPr>
            <w:tcW w:w="5429" w:type="dxa"/>
            <w:tcMar>
              <w:top w:w="70" w:type="dxa"/>
              <w:left w:w="100" w:type="dxa"/>
              <w:bottom w:w="70" w:type="dxa"/>
              <w:right w:w="100" w:type="dxa"/>
            </w:tcMar>
          </w:tcPr>
          <w:p w:rsidR="00587727" w:rsidRDefault="4061B69F" w14:paraId="133CECB6" w14:textId="47914D93">
            <w:r w:rsidRPr="0AF60EFF">
              <w:t>Interacting with any physical locks and doors that require comet cards, keys, etc. Because this would require us to have access to external hardware and</w:t>
            </w:r>
            <w:r w:rsidRPr="0AF60EFF" w:rsidR="1119CD14">
              <w:t xml:space="preserve"> infrastructure that is only available to certain staff in UTD.</w:t>
            </w:r>
          </w:p>
        </w:tc>
      </w:tr>
      <w:tr w:rsidR="00587727" w:rsidTr="4099C4B0" w14:paraId="4D08C123" w14:textId="77777777">
        <w:tc>
          <w:tcPr>
            <w:tcW w:w="5429" w:type="dxa"/>
            <w:tcMar>
              <w:top w:w="70" w:type="dxa"/>
              <w:left w:w="100" w:type="dxa"/>
              <w:bottom w:w="70" w:type="dxa"/>
              <w:right w:w="100" w:type="dxa"/>
            </w:tcMar>
          </w:tcPr>
          <w:p w:rsidR="00587727" w:rsidRDefault="1119CD14" w14:paraId="12FD9F62" w14:textId="4E7E3DA6">
            <w:r w:rsidRPr="0AF60EFF">
              <w:t>Allow students to search for rooms based off date, time, and capacity</w:t>
            </w:r>
          </w:p>
        </w:tc>
        <w:tc>
          <w:tcPr>
            <w:tcW w:w="5429" w:type="dxa"/>
            <w:tcMar>
              <w:top w:w="70" w:type="dxa"/>
              <w:left w:w="100" w:type="dxa"/>
              <w:bottom w:w="70" w:type="dxa"/>
              <w:right w:w="100" w:type="dxa"/>
            </w:tcMar>
          </w:tcPr>
          <w:p w:rsidR="00587727" w:rsidP="0AF60EFF" w:rsidRDefault="03BD5174" w14:paraId="26D824CE" w14:textId="548E82D5">
            <w:r w:rsidRPr="580D6812">
              <w:t>Tracking real-time room occupancy through cameras or sensor</w:t>
            </w:r>
            <w:r w:rsidRPr="580D6812" w:rsidR="3FC6DFC7">
              <w:t>s because we are focusing on reserving rooms rather than monitoring the physical occupancy of the room</w:t>
            </w:r>
          </w:p>
        </w:tc>
      </w:tr>
      <w:tr w:rsidR="00587727" w:rsidTr="4099C4B0" w14:paraId="09EF23C2" w14:textId="77777777">
        <w:tc>
          <w:tcPr>
            <w:tcW w:w="5429" w:type="dxa"/>
            <w:tcMar>
              <w:top w:w="70" w:type="dxa"/>
              <w:left w:w="100" w:type="dxa"/>
              <w:bottom w:w="70" w:type="dxa"/>
              <w:right w:w="100" w:type="dxa"/>
            </w:tcMar>
          </w:tcPr>
          <w:p w:rsidR="00587727" w:rsidRDefault="7387FF2D" w14:paraId="63E62E6F" w14:textId="7DCB5D08">
            <w:r>
              <w:t>Display available time slots for a room</w:t>
            </w:r>
          </w:p>
        </w:tc>
        <w:tc>
          <w:tcPr>
            <w:tcW w:w="5429" w:type="dxa"/>
            <w:tcMar>
              <w:top w:w="70" w:type="dxa"/>
              <w:left w:w="100" w:type="dxa"/>
              <w:bottom w:w="70" w:type="dxa"/>
              <w:right w:w="100" w:type="dxa"/>
            </w:tcMar>
          </w:tcPr>
          <w:p w:rsidR="00587727" w:rsidP="0AF60EFF" w:rsidRDefault="000244DF" w14:paraId="1090468C" w14:textId="3838651E">
            <w:r w:rsidRPr="0AF60EFF">
              <w:t>Integrating with UTD’s current campus scheduling system or software because we do not have access to those systems</w:t>
            </w:r>
          </w:p>
        </w:tc>
      </w:tr>
      <w:tr w:rsidR="00587727" w:rsidTr="4099C4B0" w14:paraId="7F60FD5A" w14:textId="77777777">
        <w:tc>
          <w:tcPr>
            <w:tcW w:w="5429" w:type="dxa"/>
            <w:tcMar>
              <w:top w:w="70" w:type="dxa"/>
              <w:left w:w="100" w:type="dxa"/>
              <w:bottom w:w="70" w:type="dxa"/>
              <w:right w:w="100" w:type="dxa"/>
            </w:tcMar>
          </w:tcPr>
          <w:p w:rsidR="00587727" w:rsidRDefault="4A4E09C1" w14:paraId="363B741D" w14:textId="5A01F404">
            <w:r>
              <w:t>Allow students to make reservations for available time slots</w:t>
            </w:r>
          </w:p>
        </w:tc>
        <w:tc>
          <w:tcPr>
            <w:tcW w:w="5429" w:type="dxa"/>
            <w:tcMar>
              <w:top w:w="70" w:type="dxa"/>
              <w:left w:w="100" w:type="dxa"/>
              <w:bottom w:w="70" w:type="dxa"/>
              <w:right w:w="100" w:type="dxa"/>
            </w:tcMar>
          </w:tcPr>
          <w:p w:rsidR="00587727" w:rsidRDefault="77D520F6" w14:paraId="21E23D93" w14:textId="0008EEDF">
            <w:r w:rsidRPr="0AF60EFF">
              <w:t>Sending SMS notifications</w:t>
            </w:r>
            <w:r w:rsidRPr="0AF60EFF" w:rsidR="1B6815C8">
              <w:t xml:space="preserve"> because we would require access to personal information from the students and that information is not currently required for the start of this project</w:t>
            </w:r>
          </w:p>
        </w:tc>
      </w:tr>
      <w:tr w:rsidR="0AF60EFF" w:rsidTr="4099C4B0" w14:paraId="31450474" w14:textId="77777777">
        <w:trPr>
          <w:trHeight w:val="300"/>
        </w:trPr>
        <w:tc>
          <w:tcPr>
            <w:tcW w:w="5429" w:type="dxa"/>
            <w:tcMar>
              <w:top w:w="70" w:type="dxa"/>
              <w:left w:w="100" w:type="dxa"/>
              <w:bottom w:w="70" w:type="dxa"/>
              <w:right w:w="100" w:type="dxa"/>
            </w:tcMar>
          </w:tcPr>
          <w:p w:rsidR="4A4E09C1" w:rsidP="0AF60EFF" w:rsidRDefault="4A4E09C1" w14:paraId="34005141" w14:textId="0BA431CA">
            <w:r w:rsidRPr="0AF60EFF">
              <w:t>Prevent overlapping reservations for the same room and time</w:t>
            </w:r>
          </w:p>
        </w:tc>
        <w:tc>
          <w:tcPr>
            <w:tcW w:w="5429" w:type="dxa"/>
            <w:tcMar>
              <w:top w:w="70" w:type="dxa"/>
              <w:left w:w="100" w:type="dxa"/>
              <w:bottom w:w="70" w:type="dxa"/>
              <w:right w:w="100" w:type="dxa"/>
            </w:tcMar>
          </w:tcPr>
          <w:p w:rsidR="713A2AB4" w:rsidP="0AF60EFF" w:rsidRDefault="713A2AB4" w14:paraId="1D9CD1EA" w14:textId="797749CE">
            <w:pPr>
              <w:spacing w:line="259" w:lineRule="auto"/>
            </w:pPr>
            <w:r w:rsidRPr="0AF60EFF">
              <w:t xml:space="preserve">Implementing UTD </w:t>
            </w:r>
            <w:r w:rsidRPr="0AF60EFF" w:rsidR="07CF5C2A">
              <w:t xml:space="preserve">Duo </w:t>
            </w:r>
            <w:r w:rsidRPr="0AF60EFF">
              <w:t>authentication because that would require access to UTD’s authentication system</w:t>
            </w:r>
          </w:p>
        </w:tc>
      </w:tr>
      <w:tr w:rsidR="0AF60EFF" w:rsidTr="4099C4B0" w14:paraId="05369DBF" w14:textId="77777777">
        <w:trPr>
          <w:trHeight w:val="300"/>
        </w:trPr>
        <w:tc>
          <w:tcPr>
            <w:tcW w:w="5429" w:type="dxa"/>
            <w:tcMar>
              <w:top w:w="70" w:type="dxa"/>
              <w:left w:w="100" w:type="dxa"/>
              <w:bottom w:w="70" w:type="dxa"/>
              <w:right w:w="100" w:type="dxa"/>
            </w:tcMar>
          </w:tcPr>
          <w:p w:rsidR="4854A5F4" w:rsidP="0AF60EFF" w:rsidRDefault="4854A5F4" w14:paraId="19AA9B50" w14:textId="3AEDFD1D">
            <w:r w:rsidRPr="0AF60EFF">
              <w:t>Allow authorized administrators to manage the study room listings</w:t>
            </w:r>
          </w:p>
        </w:tc>
        <w:tc>
          <w:tcPr>
            <w:tcW w:w="5429" w:type="dxa"/>
            <w:tcMar>
              <w:top w:w="70" w:type="dxa"/>
              <w:left w:w="100" w:type="dxa"/>
              <w:bottom w:w="70" w:type="dxa"/>
              <w:right w:w="100" w:type="dxa"/>
            </w:tcMar>
          </w:tcPr>
          <w:p w:rsidR="4854A5F4" w:rsidP="0AF60EFF" w:rsidRDefault="4854A5F4" w14:paraId="0FA7F088" w14:textId="014047C3">
            <w:pPr>
              <w:spacing w:line="259" w:lineRule="auto"/>
            </w:pPr>
            <w:r w:rsidRPr="0AF60EFF">
              <w:t>Processing payments or charging students for room reservations. This feature is not necessary for the purpose of this system</w:t>
            </w:r>
          </w:p>
        </w:tc>
      </w:tr>
      <w:tr w:rsidR="0AF60EFF" w:rsidTr="4099C4B0" w14:paraId="17F6C059" w14:textId="77777777">
        <w:trPr>
          <w:trHeight w:val="300"/>
        </w:trPr>
        <w:tc>
          <w:tcPr>
            <w:tcW w:w="5429" w:type="dxa"/>
            <w:tcMar>
              <w:top w:w="70" w:type="dxa"/>
              <w:left w:w="100" w:type="dxa"/>
              <w:bottom w:w="70" w:type="dxa"/>
              <w:right w:w="100" w:type="dxa"/>
            </w:tcMar>
          </w:tcPr>
          <w:p w:rsidR="50A5AAB6" w:rsidP="5521806D" w:rsidRDefault="50A5AAB6" w14:paraId="6765A77E" w14:textId="1C21F888">
            <w:r w:rsidR="28EC2233">
              <w:rPr/>
              <w:t xml:space="preserve">Send email notifications </w:t>
            </w:r>
            <w:r w:rsidR="28EC2233">
              <w:rPr/>
              <w:t>regarding</w:t>
            </w:r>
            <w:r w:rsidR="28EC2233">
              <w:rPr/>
              <w:t xml:space="preserve"> </w:t>
            </w:r>
            <w:r w:rsidR="0362B2D4">
              <w:rPr/>
              <w:t>the status</w:t>
            </w:r>
            <w:r w:rsidR="28EC2233">
              <w:rPr/>
              <w:t xml:space="preserve"> of the room reservation (confirmation/cancellation).</w:t>
            </w:r>
          </w:p>
        </w:tc>
        <w:tc>
          <w:tcPr>
            <w:tcW w:w="5429" w:type="dxa"/>
            <w:tcMar>
              <w:top w:w="70" w:type="dxa"/>
              <w:left w:w="100" w:type="dxa"/>
              <w:bottom w:w="70" w:type="dxa"/>
              <w:right w:w="100" w:type="dxa"/>
            </w:tcMar>
          </w:tcPr>
          <w:p w:rsidR="0AF60EFF" w:rsidP="5521806D" w:rsidRDefault="077DB84B" w14:paraId="2C127659" w14:textId="50926DD0">
            <w:pPr>
              <w:spacing w:line="259" w:lineRule="auto"/>
              <w:rPr>
                <w:color w:val="0D0D0D" w:themeColor="text1" w:themeTint="F2"/>
              </w:rPr>
            </w:pPr>
            <w:r w:rsidRPr="5521806D">
              <w:rPr>
                <w:color w:val="0D0D0D" w:themeColor="text1" w:themeTint="F2"/>
              </w:rPr>
              <w:t>Integrate with external university services that have not been approved or made available to the team</w:t>
            </w:r>
          </w:p>
        </w:tc>
      </w:tr>
    </w:tbl>
    <w:p w:rsidR="00587727" w:rsidRDefault="00587727" w14:paraId="46E45470"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6C5BE9D8" w14:textId="77777777">
        <w:tc>
          <w:tcPr>
            <w:tcW w:w="10858" w:type="dxa"/>
            <w:tcMar>
              <w:top w:w="110" w:type="dxa"/>
              <w:left w:w="140" w:type="dxa"/>
              <w:bottom w:w="110" w:type="dxa"/>
              <w:right w:w="140" w:type="dxa"/>
            </w:tcMar>
          </w:tcPr>
          <w:p w:rsidR="00587727" w:rsidRDefault="006D2C99" w14:paraId="4088385C" w14:textId="77777777">
            <w:pPr>
              <w:spacing w:after="60" w:line="260" w:lineRule="auto"/>
            </w:pPr>
            <w:r>
              <w:rPr>
                <w:i/>
                <w:iCs/>
                <w:color w:val="9AA3AE"/>
                <w:sz w:val="19"/>
                <w:szCs w:val="19"/>
              </w:rPr>
              <w:t>Why the exclusions were excluded:</w:t>
            </w:r>
          </w:p>
          <w:p w:rsidR="00587727" w:rsidP="0AF60EFF" w:rsidRDefault="7FAC349C" w14:paraId="44E6FBEF" w14:textId="2FA4A60D">
            <w:pPr>
              <w:spacing w:after="60" w:line="260" w:lineRule="auto"/>
            </w:pPr>
            <w:r w:rsidRPr="0AF60EFF">
              <w:t>If we did include the exclusions, then the project would be much more difficult to create and to implement</w:t>
            </w:r>
            <w:r w:rsidRPr="0AF60EFF" w:rsidR="2E780DBE">
              <w:t>. The exclusions would require that we have access to external permissions and tools that go beyond the intended purpose of the program. By focusing on the aspects of the pr</w:t>
            </w:r>
            <w:r w:rsidRPr="0AF60EFF" w:rsidR="54DAB3C0">
              <w:t xml:space="preserve">oject that </w:t>
            </w:r>
            <w:r w:rsidRPr="0AF60EFF" w:rsidR="012395A8">
              <w:t>are</w:t>
            </w:r>
            <w:r w:rsidRPr="0AF60EFF" w:rsidR="54DAB3C0">
              <w:t xml:space="preserve"> in scope, we will be able to lower the complexity of the project and allow it to be used for its intended purpose.</w:t>
            </w:r>
          </w:p>
        </w:tc>
      </w:tr>
    </w:tbl>
    <w:p w:rsidR="00587727" w:rsidRDefault="00587727" w14:paraId="1D27047F" w14:textId="77777777">
      <w:pPr>
        <w:spacing w:line="260" w:lineRule="auto"/>
      </w:pPr>
    </w:p>
    <w:p w:rsidR="00587727" w:rsidP="473BCC06" w:rsidRDefault="22A2290A" w14:paraId="48798B36" w14:textId="3A5064DC">
      <w:pPr>
        <w:keepNext/>
        <w:spacing w:before="200" w:after="70" w:line="260" w:lineRule="auto"/>
      </w:pPr>
      <w:r w:rsidRPr="473BCC06">
        <w:rPr>
          <w:b/>
          <w:bCs/>
          <w:color w:val="2F5D8A"/>
          <w:sz w:val="22"/>
          <w:szCs w:val="22"/>
        </w:rPr>
        <w:t xml:space="preserve">1.3   </w:t>
      </w:r>
      <w:r w:rsidRPr="473BCC06">
        <w:rPr>
          <w:b/>
          <w:bCs/>
          <w:color w:val="16324F"/>
          <w:sz w:val="22"/>
          <w:szCs w:val="22"/>
        </w:rPr>
        <w:t>Definitions, acronyms and abbreviations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3200"/>
        <w:gridCol w:w="7658"/>
      </w:tblGrid>
      <w:tr w:rsidR="00587727" w:rsidTr="0AF60EFF" w14:paraId="55771372" w14:textId="77777777">
        <w:trPr>
          <w:tblHeader/>
        </w:trPr>
        <w:tc>
          <w:tcPr>
            <w:tcW w:w="3200" w:type="dxa"/>
            <w:shd w:val="clear" w:color="auto" w:fill="EAF0F8"/>
            <w:tcMar>
              <w:top w:w="70" w:type="dxa"/>
              <w:left w:w="100" w:type="dxa"/>
              <w:bottom w:w="70" w:type="dxa"/>
              <w:right w:w="100" w:type="dxa"/>
            </w:tcMar>
          </w:tcPr>
          <w:p w:rsidR="00587727" w:rsidRDefault="006D2C99" w14:paraId="79DE65BD" w14:textId="77777777">
            <w:pPr>
              <w:spacing w:line="260" w:lineRule="auto"/>
            </w:pPr>
            <w:r>
              <w:rPr>
                <w:b/>
                <w:bCs/>
                <w:color w:val="16324F"/>
                <w:sz w:val="18"/>
                <w:szCs w:val="18"/>
              </w:rPr>
              <w:t>Term or abbreviation</w:t>
            </w:r>
          </w:p>
        </w:tc>
        <w:tc>
          <w:tcPr>
            <w:tcW w:w="7658" w:type="dxa"/>
            <w:shd w:val="clear" w:color="auto" w:fill="EAF0F8"/>
            <w:tcMar>
              <w:top w:w="70" w:type="dxa"/>
              <w:left w:w="100" w:type="dxa"/>
              <w:bottom w:w="70" w:type="dxa"/>
              <w:right w:w="100" w:type="dxa"/>
            </w:tcMar>
          </w:tcPr>
          <w:p w:rsidR="00587727" w:rsidRDefault="006D2C99" w14:paraId="63F1FCAB" w14:textId="77777777">
            <w:pPr>
              <w:spacing w:line="260" w:lineRule="auto"/>
            </w:pPr>
            <w:r>
              <w:rPr>
                <w:b/>
                <w:bCs/>
                <w:color w:val="16324F"/>
                <w:sz w:val="18"/>
                <w:szCs w:val="18"/>
              </w:rPr>
              <w:t>Meaning as used in this project</w:t>
            </w:r>
          </w:p>
        </w:tc>
      </w:tr>
      <w:tr w:rsidR="00587727" w:rsidTr="0AF60EFF" w14:paraId="4192EDE7" w14:textId="77777777">
        <w:tc>
          <w:tcPr>
            <w:tcW w:w="3200" w:type="dxa"/>
            <w:tcMar>
              <w:top w:w="70" w:type="dxa"/>
              <w:left w:w="100" w:type="dxa"/>
              <w:bottom w:w="70" w:type="dxa"/>
              <w:right w:w="100" w:type="dxa"/>
            </w:tcMar>
          </w:tcPr>
          <w:p w:rsidR="00587727" w:rsidRDefault="7D6E2888" w14:paraId="5431E8C2" w14:textId="22B9F0EE">
            <w:r>
              <w:t xml:space="preserve">UTD </w:t>
            </w:r>
          </w:p>
        </w:tc>
        <w:tc>
          <w:tcPr>
            <w:tcW w:w="7658" w:type="dxa"/>
            <w:tcMar>
              <w:top w:w="70" w:type="dxa"/>
              <w:left w:w="100" w:type="dxa"/>
              <w:bottom w:w="70" w:type="dxa"/>
              <w:right w:w="100" w:type="dxa"/>
            </w:tcMar>
          </w:tcPr>
          <w:p w:rsidR="00587727" w:rsidRDefault="7D6E2888" w14:paraId="19BB4D58" w14:textId="13528520">
            <w:r>
              <w:t>University of Texas at Dallas</w:t>
            </w:r>
          </w:p>
        </w:tc>
      </w:tr>
      <w:tr w:rsidR="00587727" w:rsidTr="0AF60EFF" w14:paraId="64AF9912" w14:textId="77777777">
        <w:tc>
          <w:tcPr>
            <w:tcW w:w="3200" w:type="dxa"/>
            <w:tcMar>
              <w:top w:w="70" w:type="dxa"/>
              <w:left w:w="100" w:type="dxa"/>
              <w:bottom w:w="70" w:type="dxa"/>
              <w:right w:w="100" w:type="dxa"/>
            </w:tcMar>
          </w:tcPr>
          <w:p w:rsidR="00587727" w:rsidRDefault="25B0A225" w14:paraId="3CBD94F4" w14:textId="25C8B9CC">
            <w:r>
              <w:t>Study room</w:t>
            </w:r>
          </w:p>
        </w:tc>
        <w:tc>
          <w:tcPr>
            <w:tcW w:w="7658" w:type="dxa"/>
            <w:tcMar>
              <w:top w:w="70" w:type="dxa"/>
              <w:left w:w="100" w:type="dxa"/>
              <w:bottom w:w="70" w:type="dxa"/>
              <w:right w:w="100" w:type="dxa"/>
            </w:tcMar>
          </w:tcPr>
          <w:p w:rsidR="00587727" w:rsidRDefault="25B0A225" w14:paraId="50082CE8" w14:textId="0F8B43A6">
            <w:r w:rsidRPr="0AF60EFF">
              <w:t>A designated space for students to reserve for self-study or group study</w:t>
            </w:r>
          </w:p>
        </w:tc>
      </w:tr>
      <w:tr w:rsidR="00587727" w:rsidTr="0AF60EFF" w14:paraId="4B64135E" w14:textId="77777777">
        <w:tc>
          <w:tcPr>
            <w:tcW w:w="3200" w:type="dxa"/>
            <w:tcMar>
              <w:top w:w="70" w:type="dxa"/>
              <w:left w:w="100" w:type="dxa"/>
              <w:bottom w:w="70" w:type="dxa"/>
              <w:right w:w="100" w:type="dxa"/>
            </w:tcMar>
          </w:tcPr>
          <w:p w:rsidR="00587727" w:rsidRDefault="28BFF8E7" w14:paraId="3F902ABF" w14:textId="56DDBD9C">
            <w:r w:rsidRPr="0AF60EFF">
              <w:t>Reservation</w:t>
            </w:r>
          </w:p>
        </w:tc>
        <w:tc>
          <w:tcPr>
            <w:tcW w:w="7658" w:type="dxa"/>
            <w:tcMar>
              <w:top w:w="70" w:type="dxa"/>
              <w:left w:w="100" w:type="dxa"/>
              <w:bottom w:w="70" w:type="dxa"/>
              <w:right w:w="100" w:type="dxa"/>
            </w:tcMar>
          </w:tcPr>
          <w:p w:rsidR="00587727" w:rsidRDefault="25B0A225" w14:paraId="18C4A7BF" w14:textId="683E8AF2">
            <w:r>
              <w:t>A booking that assigns a study room to whichever student booked it</w:t>
            </w:r>
          </w:p>
        </w:tc>
      </w:tr>
      <w:tr w:rsidR="00587727" w:rsidTr="0AF60EFF" w14:paraId="392AC31C" w14:textId="77777777">
        <w:tc>
          <w:tcPr>
            <w:tcW w:w="3200" w:type="dxa"/>
            <w:tcMar>
              <w:top w:w="70" w:type="dxa"/>
              <w:left w:w="100" w:type="dxa"/>
              <w:bottom w:w="70" w:type="dxa"/>
              <w:right w:w="100" w:type="dxa"/>
            </w:tcMar>
          </w:tcPr>
          <w:p w:rsidR="00587727" w:rsidRDefault="7DCCB38A" w14:paraId="5947D3D7" w14:textId="2419D12C">
            <w:r>
              <w:t>System</w:t>
            </w:r>
          </w:p>
        </w:tc>
        <w:tc>
          <w:tcPr>
            <w:tcW w:w="7658" w:type="dxa"/>
            <w:tcMar>
              <w:top w:w="70" w:type="dxa"/>
              <w:left w:w="100" w:type="dxa"/>
              <w:bottom w:w="70" w:type="dxa"/>
              <w:right w:w="100" w:type="dxa"/>
            </w:tcMar>
          </w:tcPr>
          <w:p w:rsidR="00587727" w:rsidRDefault="7DCCB38A" w14:paraId="3396BF04" w14:textId="08F42F2E">
            <w:r w:rsidRPr="0AF60EFF">
              <w:t>An operat</w:t>
            </w:r>
            <w:r>
              <w:t xml:space="preserve">ing system designed and coded to allow </w:t>
            </w:r>
            <w:r w:rsidR="38E99D2E">
              <w:t>students to make reservations</w:t>
            </w:r>
          </w:p>
        </w:tc>
      </w:tr>
      <w:tr w:rsidR="0AF60EFF" w:rsidTr="0AF60EFF" w14:paraId="23523858" w14:textId="77777777">
        <w:trPr>
          <w:trHeight w:val="300"/>
        </w:trPr>
        <w:tc>
          <w:tcPr>
            <w:tcW w:w="3200" w:type="dxa"/>
            <w:tcMar>
              <w:top w:w="70" w:type="dxa"/>
              <w:left w:w="100" w:type="dxa"/>
              <w:bottom w:w="70" w:type="dxa"/>
              <w:right w:w="100" w:type="dxa"/>
            </w:tcMar>
          </w:tcPr>
          <w:p w:rsidR="303B0488" w:rsidP="0AF60EFF" w:rsidRDefault="303B0488" w14:paraId="6D5066FF" w14:textId="5455670E">
            <w:r w:rsidRPr="0AF60EFF">
              <w:t>Availability</w:t>
            </w:r>
          </w:p>
        </w:tc>
        <w:tc>
          <w:tcPr>
            <w:tcW w:w="7658" w:type="dxa"/>
            <w:tcMar>
              <w:top w:w="70" w:type="dxa"/>
              <w:left w:w="100" w:type="dxa"/>
              <w:bottom w:w="70" w:type="dxa"/>
              <w:right w:w="100" w:type="dxa"/>
            </w:tcMar>
          </w:tcPr>
          <w:p w:rsidR="303B0488" w:rsidP="0AF60EFF" w:rsidRDefault="303B0488" w14:paraId="1970341B" w14:textId="0C5D30A9">
            <w:r w:rsidRPr="0AF60EFF">
              <w:t xml:space="preserve">The status of a study room that shows if it is reserved or </w:t>
            </w:r>
            <w:r w:rsidRPr="0AF60EFF" w:rsidR="76426667">
              <w:t>if it is free</w:t>
            </w:r>
          </w:p>
        </w:tc>
      </w:tr>
    </w:tbl>
    <w:p w:rsidR="00587727" w:rsidRDefault="00587727" w14:paraId="388BEE07" w14:textId="77777777">
      <w:pPr>
        <w:spacing w:line="260" w:lineRule="auto"/>
      </w:pPr>
    </w:p>
    <w:p w:rsidR="00587727" w:rsidP="473BCC06" w:rsidRDefault="1632B6B2" w14:paraId="1355BE08" w14:textId="64015BAF">
      <w:pPr>
        <w:keepNext/>
        <w:spacing w:before="200" w:after="70" w:line="260" w:lineRule="auto"/>
      </w:pPr>
      <w:r w:rsidRPr="473BCC06">
        <w:rPr>
          <w:b/>
          <w:bCs/>
          <w:color w:val="2F5D8A"/>
          <w:sz w:val="22"/>
          <w:szCs w:val="22"/>
        </w:rPr>
        <w:t xml:space="preserve">1.4   </w:t>
      </w:r>
      <w:r w:rsidRPr="473BCC06">
        <w:rPr>
          <w:b/>
          <w:bCs/>
          <w:color w:val="16324F"/>
          <w:sz w:val="22"/>
          <w:szCs w:val="22"/>
        </w:rPr>
        <w:t>References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473BCC06" w14:paraId="1ECD5F07" w14:textId="77777777">
        <w:tc>
          <w:tcPr>
            <w:tcW w:w="10858" w:type="dxa"/>
            <w:tcMar>
              <w:top w:w="110" w:type="dxa"/>
              <w:left w:w="140" w:type="dxa"/>
              <w:bottom w:w="110" w:type="dxa"/>
              <w:right w:w="140" w:type="dxa"/>
            </w:tcMar>
          </w:tcPr>
          <w:p w:rsidR="00587727" w:rsidRDefault="1C83B02F" w14:paraId="3EF80559" w14:textId="560C1D21">
            <w:pPr>
              <w:spacing w:after="60" w:line="260" w:lineRule="auto"/>
            </w:pPr>
            <w:r w:rsidRPr="473BCC06">
              <w:t>[R1] CE 3354 Fall 2026 course syllabus and P1 project template</w:t>
            </w:r>
          </w:p>
          <w:p w:rsidR="37F76B26" w:rsidP="580D6812" w:rsidRDefault="1C83B02F" w14:paraId="5E3D9974" w14:textId="36A9C893">
            <w:pPr>
              <w:spacing w:after="60" w:line="260" w:lineRule="auto"/>
            </w:pPr>
            <w:r>
              <w:t xml:space="preserve">[R2] </w:t>
            </w:r>
            <w:r w:rsidR="7089E069">
              <w:t xml:space="preserve">UTD library policies; </w:t>
            </w:r>
            <w:hyperlink r:id="rId19">
              <w:r w:rsidRPr="473BCC06" w:rsidR="7089E069">
                <w:rPr>
                  <w:rStyle w:val="Hyperlink"/>
                </w:rPr>
                <w:t>https://library.utdallas.edu/about-the-library/library-policies/</w:t>
              </w:r>
            </w:hyperlink>
            <w:r w:rsidR="7089E069">
              <w:t xml:space="preserve"> </w:t>
            </w:r>
          </w:p>
          <w:p w:rsidR="00587727" w:rsidRDefault="1C83B02F" w14:paraId="4BF20597" w14:textId="76BF403C">
            <w:pPr>
              <w:spacing w:after="60" w:line="260" w:lineRule="auto"/>
            </w:pPr>
            <w:r>
              <w:t>[R3] UTD policies on information security or privacy</w:t>
            </w:r>
            <w:r w:rsidR="47AEE772">
              <w:t xml:space="preserve">; </w:t>
            </w:r>
            <w:hyperlink r:id="rId20">
              <w:r w:rsidRPr="473BCC06" w:rsidR="2709705D">
                <w:rPr>
                  <w:rStyle w:val="Hyperlink"/>
                </w:rPr>
                <w:t>https://policy.utdallas.edu/utdbp3096</w:t>
              </w:r>
            </w:hyperlink>
            <w:r w:rsidR="2709705D">
              <w:t xml:space="preserve"> </w:t>
            </w:r>
          </w:p>
        </w:tc>
      </w:tr>
    </w:tbl>
    <w:p w:rsidR="00587727" w:rsidRDefault="00587727" w14:paraId="47C35BF8" w14:textId="77777777">
      <w:pPr>
        <w:spacing w:line="260" w:lineRule="auto"/>
      </w:pPr>
    </w:p>
    <w:p w:rsidR="00587727" w:rsidRDefault="006D2C99" w14:paraId="2CAC1D6D" w14:textId="77777777">
      <w:pPr>
        <w:keepNext/>
        <w:pBdr>
          <w:bottom w:val="single" w:color="16324F" w:sz="8" w:space="0"/>
        </w:pBdr>
        <w:spacing w:before="300" w:after="100" w:line="260" w:lineRule="auto"/>
      </w:pPr>
      <w:r>
        <w:rPr>
          <w:rFonts w:ascii="Cambria" w:hAnsi="Cambria" w:eastAsia="Cambria" w:cs="Cambria"/>
          <w:b/>
          <w:bCs/>
          <w:color w:val="2F5D8A"/>
          <w:sz w:val="26"/>
          <w:szCs w:val="26"/>
        </w:rPr>
        <w:t xml:space="preserve">2   </w:t>
      </w:r>
      <w:r>
        <w:rPr>
          <w:rFonts w:ascii="Cambria" w:hAnsi="Cambria" w:eastAsia="Cambria" w:cs="Cambria"/>
          <w:b/>
          <w:bCs/>
          <w:color w:val="16324F"/>
          <w:sz w:val="26"/>
          <w:szCs w:val="26"/>
        </w:rPr>
        <w:t>Overall Description</w:t>
      </w:r>
    </w:p>
    <w:p w:rsidR="00587727" w:rsidP="473BCC06" w:rsidRDefault="1632B6B2" w14:paraId="68F80D3E" w14:textId="4594F845">
      <w:pPr>
        <w:keepNext/>
        <w:spacing w:before="200" w:after="70" w:line="260" w:lineRule="auto"/>
      </w:pPr>
      <w:r w:rsidRPr="473BCC06">
        <w:rPr>
          <w:b/>
          <w:bCs/>
          <w:color w:val="2F5D8A"/>
          <w:sz w:val="22"/>
          <w:szCs w:val="22"/>
        </w:rPr>
        <w:t xml:space="preserve">2.1   </w:t>
      </w:r>
      <w:r w:rsidRPr="473BCC06">
        <w:rPr>
          <w:b/>
          <w:bCs/>
          <w:color w:val="16324F"/>
          <w:sz w:val="22"/>
          <w:szCs w:val="22"/>
        </w:rPr>
        <w:t>Product perspective and context</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473BCC06" w14:paraId="636339B0" w14:textId="77777777">
        <w:tc>
          <w:tcPr>
            <w:tcW w:w="10858" w:type="dxa"/>
            <w:tcMar>
              <w:top w:w="110" w:type="dxa"/>
              <w:left w:w="140" w:type="dxa"/>
              <w:bottom w:w="110" w:type="dxa"/>
              <w:right w:w="140" w:type="dxa"/>
            </w:tcMar>
          </w:tcPr>
          <w:p w:rsidR="3770D041" w:rsidP="473BCC06" w:rsidRDefault="3770D041" w14:paraId="7EE747C1" w14:textId="64F3CBDF">
            <w:pPr>
              <w:spacing w:after="60" w:line="260" w:lineRule="auto"/>
            </w:pPr>
            <w:r>
              <w:rPr>
                <w:noProof/>
              </w:rPr>
              <w:drawing>
                <wp:inline distT="0" distB="0" distL="0" distR="0" wp14:anchorId="224DFE3E" wp14:editId="0FFB40AC">
                  <wp:extent cx="6343244" cy="2668903"/>
                  <wp:effectExtent l="0" t="0" r="0" b="0"/>
                  <wp:docPr id="6089791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79128" name="Picture 608979128"/>
                          <pic:cNvPicPr/>
                        </pic:nvPicPr>
                        <pic:blipFill>
                          <a:blip r:embed="rId21">
                            <a:extLst>
                              <a:ext uri="{28A0092B-C50C-407E-A947-70E740481C1C}">
                                <a14:useLocalDpi xmlns:a14="http://schemas.microsoft.com/office/drawing/2010/main"/>
                              </a:ext>
                            </a:extLst>
                          </a:blip>
                          <a:srcRect l="14204" t="23989" r="13210" b="21717"/>
                          <a:stretch>
                            <a:fillRect/>
                          </a:stretch>
                        </pic:blipFill>
                        <pic:spPr>
                          <a:xfrm>
                            <a:off x="0" y="0"/>
                            <a:ext cx="6343244" cy="2668903"/>
                          </a:xfrm>
                          <a:prstGeom prst="rect">
                            <a:avLst/>
                          </a:prstGeom>
                        </pic:spPr>
                      </pic:pic>
                    </a:graphicData>
                  </a:graphic>
                </wp:inline>
              </w:drawing>
            </w:r>
          </w:p>
          <w:p w:rsidR="00587727" w:rsidRDefault="329CBB6D" w14:paraId="25EBD551" w14:textId="67448132">
            <w:pPr>
              <w:spacing w:after="60" w:line="260" w:lineRule="auto"/>
            </w:pPr>
            <w:r>
              <w:t>Why the boundary sits here: Inside the box is everything we build: the room catalogue, availability search, reservation rules, admin tools for room listings, and the logic that triggers emails. Outside is everything we depend on but don’t control: UTD’s identity records, its email service, and the physical doors, locks and Comet Card readers. Only students and library staff use the system directly.</w:t>
            </w:r>
          </w:p>
        </w:tc>
      </w:tr>
    </w:tbl>
    <w:p w:rsidR="00587727" w:rsidRDefault="00587727" w14:paraId="70A90B82" w14:textId="77777777">
      <w:pPr>
        <w:spacing w:line="260" w:lineRule="auto"/>
      </w:pPr>
    </w:p>
    <w:p w:rsidR="00587727" w:rsidP="473BCC06" w:rsidRDefault="1632B6B2" w14:paraId="1580065F" w14:textId="00A5EAD8">
      <w:pPr>
        <w:keepNext/>
        <w:spacing w:before="200" w:after="70" w:line="260" w:lineRule="auto"/>
      </w:pPr>
      <w:r w:rsidRPr="473BCC06">
        <w:rPr>
          <w:b/>
          <w:bCs/>
          <w:color w:val="2F5D8A"/>
          <w:sz w:val="22"/>
          <w:szCs w:val="22"/>
        </w:rPr>
        <w:t xml:space="preserve">2.2   </w:t>
      </w:r>
      <w:r w:rsidRPr="473BCC06">
        <w:rPr>
          <w:b/>
          <w:bCs/>
          <w:color w:val="16324F"/>
          <w:sz w:val="22"/>
          <w:szCs w:val="22"/>
        </w:rPr>
        <w:t>Stakeholders and how you reached them</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2385"/>
        <w:gridCol w:w="2615"/>
        <w:gridCol w:w="3000"/>
        <w:gridCol w:w="2858"/>
      </w:tblGrid>
      <w:tr w:rsidR="00587727" w:rsidTr="5521806D" w14:paraId="72DAF2AD" w14:textId="77777777">
        <w:trPr>
          <w:tblHeader/>
        </w:trPr>
        <w:tc>
          <w:tcPr>
            <w:tcW w:w="2385" w:type="dxa"/>
            <w:shd w:val="clear" w:color="auto" w:fill="EAF0F8"/>
            <w:tcMar>
              <w:top w:w="70" w:type="dxa"/>
              <w:left w:w="100" w:type="dxa"/>
              <w:bottom w:w="70" w:type="dxa"/>
              <w:right w:w="100" w:type="dxa"/>
            </w:tcMar>
          </w:tcPr>
          <w:p w:rsidR="00587727" w:rsidRDefault="006D2C99" w14:paraId="6B8118D1" w14:textId="77777777">
            <w:pPr>
              <w:spacing w:line="260" w:lineRule="auto"/>
            </w:pPr>
            <w:r>
              <w:rPr>
                <w:b/>
                <w:bCs/>
                <w:color w:val="16324F"/>
                <w:sz w:val="18"/>
                <w:szCs w:val="18"/>
              </w:rPr>
              <w:t>Stakeholder</w:t>
            </w:r>
          </w:p>
        </w:tc>
        <w:tc>
          <w:tcPr>
            <w:tcW w:w="2615" w:type="dxa"/>
            <w:shd w:val="clear" w:color="auto" w:fill="EAF0F8"/>
            <w:tcMar>
              <w:top w:w="70" w:type="dxa"/>
              <w:left w:w="100" w:type="dxa"/>
              <w:bottom w:w="70" w:type="dxa"/>
              <w:right w:w="100" w:type="dxa"/>
            </w:tcMar>
          </w:tcPr>
          <w:p w:rsidR="00587727" w:rsidRDefault="006D2C99" w14:paraId="52A1ED81" w14:textId="77777777">
            <w:pPr>
              <w:spacing w:line="260" w:lineRule="auto"/>
            </w:pPr>
            <w:r>
              <w:rPr>
                <w:b/>
                <w:bCs/>
                <w:color w:val="16324F"/>
                <w:sz w:val="18"/>
                <w:szCs w:val="18"/>
              </w:rPr>
              <w:t>Role in relation to the system</w:t>
            </w:r>
          </w:p>
        </w:tc>
        <w:tc>
          <w:tcPr>
            <w:tcW w:w="3000" w:type="dxa"/>
            <w:shd w:val="clear" w:color="auto" w:fill="EAF0F8"/>
            <w:tcMar>
              <w:top w:w="70" w:type="dxa"/>
              <w:left w:w="100" w:type="dxa"/>
              <w:bottom w:w="70" w:type="dxa"/>
              <w:right w:w="100" w:type="dxa"/>
            </w:tcMar>
          </w:tcPr>
          <w:p w:rsidR="00587727" w:rsidRDefault="006D2C99" w14:paraId="29215724" w14:textId="77777777">
            <w:pPr>
              <w:spacing w:line="260" w:lineRule="auto"/>
            </w:pPr>
            <w:r>
              <w:rPr>
                <w:b/>
                <w:bCs/>
                <w:color w:val="16324F"/>
                <w:sz w:val="18"/>
                <w:szCs w:val="18"/>
              </w:rPr>
              <w:t>What they need from it</w:t>
            </w:r>
          </w:p>
        </w:tc>
        <w:tc>
          <w:tcPr>
            <w:tcW w:w="2858" w:type="dxa"/>
            <w:shd w:val="clear" w:color="auto" w:fill="EAF0F8"/>
            <w:tcMar>
              <w:top w:w="70" w:type="dxa"/>
              <w:left w:w="100" w:type="dxa"/>
              <w:bottom w:w="70" w:type="dxa"/>
              <w:right w:w="100" w:type="dxa"/>
            </w:tcMar>
          </w:tcPr>
          <w:p w:rsidR="00587727" w:rsidRDefault="006D2C99" w14:paraId="7F18BB6B" w14:textId="77777777">
            <w:pPr>
              <w:spacing w:line="260" w:lineRule="auto"/>
            </w:pPr>
            <w:r>
              <w:rPr>
                <w:b/>
                <w:bCs/>
                <w:color w:val="16324F"/>
                <w:sz w:val="18"/>
                <w:szCs w:val="18"/>
              </w:rPr>
              <w:t>How you learned this</w:t>
            </w:r>
          </w:p>
        </w:tc>
      </w:tr>
      <w:tr w:rsidR="00587727" w:rsidTr="5521806D" w14:paraId="1D55E8E8" w14:textId="77777777">
        <w:tc>
          <w:tcPr>
            <w:tcW w:w="2385" w:type="dxa"/>
            <w:tcMar>
              <w:top w:w="70" w:type="dxa"/>
              <w:left w:w="100" w:type="dxa"/>
              <w:bottom w:w="70" w:type="dxa"/>
              <w:right w:w="100" w:type="dxa"/>
            </w:tcMar>
          </w:tcPr>
          <w:p w:rsidR="00587727" w:rsidRDefault="17FEB6EA" w14:paraId="549CCBF6" w14:textId="1EAF500A">
            <w:r>
              <w:t>Students</w:t>
            </w:r>
          </w:p>
        </w:tc>
        <w:tc>
          <w:tcPr>
            <w:tcW w:w="2615" w:type="dxa"/>
            <w:tcMar>
              <w:top w:w="70" w:type="dxa"/>
              <w:left w:w="100" w:type="dxa"/>
              <w:bottom w:w="70" w:type="dxa"/>
              <w:right w:w="100" w:type="dxa"/>
            </w:tcMar>
          </w:tcPr>
          <w:p w:rsidR="00587727" w:rsidRDefault="232B3CA6" w14:paraId="1E49729D" w14:textId="62BB01FE">
            <w:r>
              <w:t>Users that use the system</w:t>
            </w:r>
          </w:p>
        </w:tc>
        <w:tc>
          <w:tcPr>
            <w:tcW w:w="3000" w:type="dxa"/>
            <w:tcMar>
              <w:top w:w="70" w:type="dxa"/>
              <w:left w:w="100" w:type="dxa"/>
              <w:bottom w:w="70" w:type="dxa"/>
              <w:right w:w="100" w:type="dxa"/>
            </w:tcMar>
          </w:tcPr>
          <w:p w:rsidR="00587727" w:rsidP="0AF60EFF" w:rsidRDefault="78A3BC92" w14:paraId="25F06E9F" w14:textId="6B71971A">
            <w:r>
              <w:t xml:space="preserve"> - </w:t>
            </w:r>
            <w:r w:rsidR="232B3CA6">
              <w:t>Reservation of rooms</w:t>
            </w:r>
          </w:p>
          <w:p w:rsidR="00587727" w:rsidP="0AF60EFF" w:rsidRDefault="25CFE7F2" w14:paraId="6C82BA21" w14:textId="004EFA3B">
            <w:r>
              <w:t xml:space="preserve"> - Cancellation of reservations</w:t>
            </w:r>
          </w:p>
          <w:p w:rsidR="00587727" w:rsidRDefault="724D6748" w14:paraId="0AD28A77" w14:textId="564475A2">
            <w:r>
              <w:t xml:space="preserve"> - </w:t>
            </w:r>
            <w:r w:rsidR="0A9503A1">
              <w:t>Confirmation of reservation</w:t>
            </w:r>
          </w:p>
          <w:p w:rsidR="00587727" w:rsidRDefault="4D130AB7" w14:paraId="02BEA723" w14:textId="17BC96DC">
            <w:r>
              <w:t xml:space="preserve"> - </w:t>
            </w:r>
            <w:r w:rsidR="0A9503A1">
              <w:t>Way to view availability</w:t>
            </w:r>
          </w:p>
        </w:tc>
        <w:tc>
          <w:tcPr>
            <w:tcW w:w="2858" w:type="dxa"/>
            <w:tcMar>
              <w:top w:w="70" w:type="dxa"/>
              <w:left w:w="100" w:type="dxa"/>
              <w:bottom w:w="70" w:type="dxa"/>
              <w:right w:w="100" w:type="dxa"/>
            </w:tcMar>
          </w:tcPr>
          <w:p w:rsidR="00587727" w:rsidP="5521806D" w:rsidRDefault="392826AD" w14:paraId="671EA2BC" w14:textId="1D02AC43">
            <w:pPr>
              <w:spacing w:line="259" w:lineRule="auto"/>
            </w:pPr>
            <w:r>
              <w:t xml:space="preserve">Based on our experiences as </w:t>
            </w:r>
            <w:r w:rsidR="3861D433">
              <w:t>students</w:t>
            </w:r>
            <w:r w:rsidR="71D35E88">
              <w:t>,</w:t>
            </w:r>
            <w:r w:rsidR="3861D433">
              <w:t xml:space="preserve"> </w:t>
            </w:r>
            <w:r w:rsidR="4DD3C6F2">
              <w:t xml:space="preserve">finding </w:t>
            </w:r>
            <w:r w:rsidR="3861D433">
              <w:t>a study room in the library can be difficult at times</w:t>
            </w:r>
            <w:r w:rsidR="715B03E8">
              <w:t>, such as during midterms</w:t>
            </w:r>
            <w:r w:rsidR="3861D433">
              <w:t>.</w:t>
            </w:r>
            <w:r w:rsidR="172C6D6B">
              <w:t xml:space="preserve"> </w:t>
            </w:r>
            <w:r w:rsidRPr="5521806D" w:rsidR="172C6D6B">
              <w:rPr>
                <w:color w:val="0D0D0D" w:themeColor="text1" w:themeTint="F2"/>
              </w:rPr>
              <w:t>These needs are currently based on our observations and assumptions.</w:t>
            </w:r>
          </w:p>
        </w:tc>
      </w:tr>
      <w:tr w:rsidR="00587727" w:rsidTr="5521806D" w14:paraId="5ADF03BE" w14:textId="77777777">
        <w:tc>
          <w:tcPr>
            <w:tcW w:w="2385" w:type="dxa"/>
            <w:tcMar>
              <w:top w:w="70" w:type="dxa"/>
              <w:left w:w="100" w:type="dxa"/>
              <w:bottom w:w="70" w:type="dxa"/>
              <w:right w:w="100" w:type="dxa"/>
            </w:tcMar>
          </w:tcPr>
          <w:p w:rsidR="00587727" w:rsidRDefault="17FEB6EA" w14:paraId="03D4D843" w14:textId="2A1A6CAE">
            <w:r>
              <w:t>Library Staff</w:t>
            </w:r>
          </w:p>
        </w:tc>
        <w:tc>
          <w:tcPr>
            <w:tcW w:w="2615" w:type="dxa"/>
            <w:tcMar>
              <w:top w:w="70" w:type="dxa"/>
              <w:left w:w="100" w:type="dxa"/>
              <w:bottom w:w="70" w:type="dxa"/>
              <w:right w:w="100" w:type="dxa"/>
            </w:tcMar>
          </w:tcPr>
          <w:p w:rsidR="00587727" w:rsidRDefault="4ACCEA2A" w14:paraId="17793CDD" w14:textId="782E216C">
            <w:r>
              <w:t>Manage the study room area</w:t>
            </w:r>
          </w:p>
        </w:tc>
        <w:tc>
          <w:tcPr>
            <w:tcW w:w="3000" w:type="dxa"/>
            <w:tcMar>
              <w:top w:w="70" w:type="dxa"/>
              <w:left w:w="100" w:type="dxa"/>
              <w:bottom w:w="70" w:type="dxa"/>
              <w:right w:w="100" w:type="dxa"/>
            </w:tcMar>
          </w:tcPr>
          <w:p w:rsidR="00587727" w:rsidRDefault="3A1EC52D" w14:paraId="21209871" w14:textId="05420C16">
            <w:r>
              <w:t xml:space="preserve"> - </w:t>
            </w:r>
            <w:r w:rsidR="6A8647D5">
              <w:t>Room management capabilities</w:t>
            </w:r>
            <w:r w:rsidR="368E40BF">
              <w:t xml:space="preserve">, </w:t>
            </w:r>
            <w:r w:rsidR="6A8647D5">
              <w:t>both physical and remote</w:t>
            </w:r>
          </w:p>
        </w:tc>
        <w:tc>
          <w:tcPr>
            <w:tcW w:w="2858" w:type="dxa"/>
            <w:tcMar>
              <w:top w:w="70" w:type="dxa"/>
              <w:left w:w="100" w:type="dxa"/>
              <w:bottom w:w="70" w:type="dxa"/>
              <w:right w:w="100" w:type="dxa"/>
            </w:tcMar>
          </w:tcPr>
          <w:p w:rsidR="00587727" w:rsidP="5521806D" w:rsidRDefault="0F30278C" w14:paraId="7A84FCB1" w14:textId="2E508EBA">
            <w:r w:rsidRPr="5521806D">
              <w:rPr>
                <w:color w:val="0D0D0D" w:themeColor="text1" w:themeTint="F2"/>
              </w:rPr>
              <w:t>We assume library staff are responsible for managing study room availability and resolving room-related issues. These assumptions have not yet been confirmed through interviews.</w:t>
            </w:r>
          </w:p>
        </w:tc>
      </w:tr>
      <w:tr w:rsidR="00587727" w:rsidTr="5521806D" w14:paraId="6D7355DC" w14:textId="77777777">
        <w:tc>
          <w:tcPr>
            <w:tcW w:w="2385" w:type="dxa"/>
            <w:tcMar>
              <w:top w:w="70" w:type="dxa"/>
              <w:left w:w="100" w:type="dxa"/>
              <w:bottom w:w="70" w:type="dxa"/>
              <w:right w:w="100" w:type="dxa"/>
            </w:tcMar>
          </w:tcPr>
          <w:p w:rsidR="00587727" w:rsidRDefault="17FEB6EA" w14:paraId="389F6A03" w14:textId="6809EBB2">
            <w:r>
              <w:t>UTD IT Department</w:t>
            </w:r>
          </w:p>
        </w:tc>
        <w:tc>
          <w:tcPr>
            <w:tcW w:w="2615" w:type="dxa"/>
            <w:tcMar>
              <w:top w:w="70" w:type="dxa"/>
              <w:left w:w="100" w:type="dxa"/>
              <w:bottom w:w="70" w:type="dxa"/>
              <w:right w:w="100" w:type="dxa"/>
            </w:tcMar>
          </w:tcPr>
          <w:p w:rsidR="00587727" w:rsidRDefault="4453D931" w14:paraId="56B2D4B3" w14:textId="5F768FEF">
            <w:r w:rsidRPr="0AF60EFF">
              <w:t>Create and maintain the system</w:t>
            </w:r>
          </w:p>
        </w:tc>
        <w:tc>
          <w:tcPr>
            <w:tcW w:w="3000" w:type="dxa"/>
            <w:tcMar>
              <w:top w:w="70" w:type="dxa"/>
              <w:left w:w="100" w:type="dxa"/>
              <w:bottom w:w="70" w:type="dxa"/>
              <w:right w:w="100" w:type="dxa"/>
            </w:tcMar>
          </w:tcPr>
          <w:p w:rsidR="00587727" w:rsidRDefault="5F437CE0" w14:paraId="387B9CEA" w14:textId="728198D6">
            <w:r>
              <w:t xml:space="preserve"> - </w:t>
            </w:r>
            <w:r w:rsidR="031410B8">
              <w:t>System security and user authentication integration</w:t>
            </w:r>
          </w:p>
          <w:p w:rsidR="00587727" w:rsidRDefault="770FCBCC" w14:paraId="78EF849E" w14:textId="4A8511B9">
            <w:r>
              <w:t xml:space="preserve"> - Database management capabilities</w:t>
            </w:r>
          </w:p>
          <w:p w:rsidR="00587727" w:rsidRDefault="031410B8" w14:paraId="2596A82D" w14:textId="141BB432">
            <w:r>
              <w:t xml:space="preserve"> - </w:t>
            </w:r>
            <w:r w:rsidR="16DD4057">
              <w:t>Compliance with UTD privacy policies</w:t>
            </w:r>
          </w:p>
        </w:tc>
        <w:tc>
          <w:tcPr>
            <w:tcW w:w="2858" w:type="dxa"/>
            <w:tcMar>
              <w:top w:w="70" w:type="dxa"/>
              <w:left w:w="100" w:type="dxa"/>
              <w:bottom w:w="70" w:type="dxa"/>
              <w:right w:w="100" w:type="dxa"/>
            </w:tcMar>
          </w:tcPr>
          <w:p w:rsidR="00587727" w:rsidP="5521806D" w:rsidRDefault="1DE7C4AB" w14:paraId="1FBE9553" w14:textId="520AD7DE">
            <w:r w:rsidRPr="5521806D">
              <w:rPr>
                <w:color w:val="0D0D0D" w:themeColor="text1" w:themeTint="F2"/>
              </w:rPr>
              <w:t>Based on our understanding of the technical requirements for a university reservation system. The specific authentication, infrastructure, and privacy requirements still need to be verified with UTD IT staff.</w:t>
            </w:r>
          </w:p>
        </w:tc>
      </w:tr>
      <w:tr w:rsidR="00587727" w:rsidTr="5521806D" w14:paraId="580D406D" w14:textId="77777777">
        <w:tc>
          <w:tcPr>
            <w:tcW w:w="2385" w:type="dxa"/>
            <w:tcMar>
              <w:top w:w="70" w:type="dxa"/>
              <w:left w:w="100" w:type="dxa"/>
              <w:bottom w:w="70" w:type="dxa"/>
              <w:right w:w="100" w:type="dxa"/>
            </w:tcMar>
          </w:tcPr>
          <w:p w:rsidR="00587727" w:rsidP="0AF60EFF" w:rsidRDefault="17FEB6EA" w14:paraId="7CB1C869" w14:textId="79E1AEEC">
            <w:pPr>
              <w:spacing w:line="259" w:lineRule="auto"/>
            </w:pPr>
            <w:r>
              <w:t xml:space="preserve">UTD </w:t>
            </w:r>
            <w:r w:rsidR="7F74C29B">
              <w:t>Office of Budget and Finance</w:t>
            </w:r>
          </w:p>
        </w:tc>
        <w:tc>
          <w:tcPr>
            <w:tcW w:w="2615" w:type="dxa"/>
            <w:tcMar>
              <w:top w:w="70" w:type="dxa"/>
              <w:left w:w="100" w:type="dxa"/>
              <w:bottom w:w="70" w:type="dxa"/>
              <w:right w:w="100" w:type="dxa"/>
            </w:tcMar>
          </w:tcPr>
          <w:p w:rsidR="00587727" w:rsidRDefault="5B39D836" w14:paraId="4B626F23" w14:textId="1D41A928">
            <w:r>
              <w:t>Fund the servers and system</w:t>
            </w:r>
          </w:p>
        </w:tc>
        <w:tc>
          <w:tcPr>
            <w:tcW w:w="3000" w:type="dxa"/>
            <w:tcMar>
              <w:top w:w="70" w:type="dxa"/>
              <w:left w:w="100" w:type="dxa"/>
              <w:bottom w:w="70" w:type="dxa"/>
              <w:right w:w="100" w:type="dxa"/>
            </w:tcMar>
          </w:tcPr>
          <w:p w:rsidR="00587727" w:rsidRDefault="5758C725" w14:paraId="36356C33" w14:textId="7D737B7F">
            <w:r w:rsidRPr="0AF60EFF">
              <w:t xml:space="preserve"> - Proof that the system is being used</w:t>
            </w:r>
          </w:p>
          <w:p w:rsidR="00587727" w:rsidP="0AF60EFF" w:rsidRDefault="5758C725" w14:paraId="1A4E6975" w14:textId="099DD1D5">
            <w:r w:rsidRPr="0AF60EFF">
              <w:t xml:space="preserve"> - Proof that the system is helpful</w:t>
            </w:r>
          </w:p>
        </w:tc>
        <w:tc>
          <w:tcPr>
            <w:tcW w:w="2858" w:type="dxa"/>
            <w:tcMar>
              <w:top w:w="70" w:type="dxa"/>
              <w:left w:w="100" w:type="dxa"/>
              <w:bottom w:w="70" w:type="dxa"/>
              <w:right w:w="100" w:type="dxa"/>
            </w:tcMar>
          </w:tcPr>
          <w:p w:rsidR="00587727" w:rsidP="5521806D" w:rsidRDefault="595214B8" w14:paraId="4D307BE1" w14:textId="0C699E83">
            <w:r w:rsidRPr="5521806D">
              <w:rPr>
                <w:color w:val="0D0D0D" w:themeColor="text1" w:themeTint="F2"/>
              </w:rPr>
              <w:t>We assume that funding decisionmakers would need evidence of system usefulness and operating costs before supporting continued funding.</w:t>
            </w:r>
          </w:p>
        </w:tc>
      </w:tr>
    </w:tbl>
    <w:p w:rsidR="0AF60EFF" w:rsidRDefault="0AF60EFF" w14:paraId="5DC4754C" w14:textId="3CF265AC"/>
    <w:p w:rsidR="00587727" w:rsidRDefault="00587727" w14:paraId="10511665" w14:textId="77777777">
      <w:pPr>
        <w:spacing w:line="260" w:lineRule="auto"/>
      </w:pPr>
    </w:p>
    <w:p w:rsidR="00587727" w:rsidP="473BCC06" w:rsidRDefault="1632B6B2" w14:paraId="564D4C41" w14:textId="71795007">
      <w:pPr>
        <w:keepNext/>
        <w:spacing w:before="200" w:after="70" w:line="260" w:lineRule="auto"/>
      </w:pPr>
      <w:r w:rsidRPr="473BCC06">
        <w:rPr>
          <w:b/>
          <w:bCs/>
          <w:color w:val="2F5D8A"/>
          <w:sz w:val="22"/>
          <w:szCs w:val="22"/>
        </w:rPr>
        <w:t xml:space="preserve">2.3   </w:t>
      </w:r>
      <w:r w:rsidRPr="473BCC06">
        <w:rPr>
          <w:b/>
          <w:bCs/>
          <w:color w:val="16324F"/>
          <w:sz w:val="22"/>
          <w:szCs w:val="22"/>
        </w:rPr>
        <w:t>User characteristics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067D76DC" w14:textId="77777777">
        <w:tc>
          <w:tcPr>
            <w:tcW w:w="10858" w:type="dxa"/>
            <w:tcMar>
              <w:top w:w="110" w:type="dxa"/>
              <w:left w:w="140" w:type="dxa"/>
              <w:bottom w:w="110" w:type="dxa"/>
              <w:right w:w="140" w:type="dxa"/>
            </w:tcMar>
          </w:tcPr>
          <w:p w:rsidR="5A57374A" w:rsidP="0AF60EFF" w:rsidRDefault="5A57374A" w14:paraId="050E6C33" w14:textId="7635A680">
            <w:pPr>
              <w:spacing w:after="60" w:line="260" w:lineRule="auto"/>
            </w:pPr>
            <w:r>
              <w:t>Users: Student</w:t>
            </w:r>
            <w:r w:rsidR="6930A589">
              <w:t>s at UTD</w:t>
            </w:r>
          </w:p>
          <w:p w:rsidR="00587727" w:rsidRDefault="63E013EA" w14:paraId="33934CB8" w14:textId="6CFC284B">
            <w:pPr>
              <w:spacing w:after="60" w:line="260" w:lineRule="auto"/>
            </w:pPr>
            <w:r w:rsidRPr="0AF60EFF">
              <w:t>They know</w:t>
            </w:r>
            <w:r w:rsidRPr="0AF60EFF" w:rsidR="49B19F87">
              <w:t xml:space="preserve">: </w:t>
            </w:r>
            <w:r w:rsidRPr="0AF60EFF" w:rsidR="7D28EC67">
              <w:t>W</w:t>
            </w:r>
            <w:r w:rsidRPr="0AF60EFF" w:rsidR="62AA1BA9">
              <w:t>here the study rooms are, study room hours</w:t>
            </w:r>
            <w:r w:rsidRPr="0AF60EFF" w:rsidR="499C7F06">
              <w:t>, size of their party</w:t>
            </w:r>
          </w:p>
          <w:p w:rsidR="00587727" w:rsidRDefault="499C7F06" w14:paraId="7E358EE1" w14:textId="27812E25">
            <w:pPr>
              <w:spacing w:after="60" w:line="260" w:lineRule="auto"/>
            </w:pPr>
            <w:r w:rsidRPr="0AF60EFF">
              <w:t>They don't know: Which rooms are available, when rooms are available, how big the rooms are</w:t>
            </w:r>
          </w:p>
          <w:p w:rsidR="00587727" w:rsidRDefault="11E076AB" w14:paraId="757AE3AE" w14:textId="6D7ACF1B">
            <w:pPr>
              <w:spacing w:after="60" w:line="260" w:lineRule="auto"/>
            </w:pPr>
            <w:r w:rsidRPr="0AF60EFF">
              <w:t>User c</w:t>
            </w:r>
            <w:r w:rsidRPr="0AF60EFF" w:rsidR="3353FD31">
              <w:t>onstraints:</w:t>
            </w:r>
            <w:r w:rsidRPr="0AF60EFF" w:rsidR="6558B94D">
              <w:t xml:space="preserve"> UTD ID</w:t>
            </w:r>
          </w:p>
        </w:tc>
      </w:tr>
    </w:tbl>
    <w:p w:rsidR="00587727" w:rsidRDefault="00587727" w14:paraId="164597F0" w14:textId="77777777">
      <w:pPr>
        <w:spacing w:line="260" w:lineRule="auto"/>
      </w:pPr>
    </w:p>
    <w:p w:rsidR="00587727" w:rsidP="473BCC06" w:rsidRDefault="1632B6B2" w14:paraId="47F7F12C" w14:textId="23582BA6">
      <w:pPr>
        <w:keepNext/>
        <w:spacing w:before="200" w:after="70" w:line="260" w:lineRule="auto"/>
      </w:pPr>
      <w:r w:rsidRPr="473BCC06">
        <w:rPr>
          <w:b/>
          <w:bCs/>
          <w:color w:val="2F5D8A"/>
          <w:sz w:val="22"/>
          <w:szCs w:val="22"/>
        </w:rPr>
        <w:t xml:space="preserve">2.4   </w:t>
      </w:r>
      <w:r w:rsidRPr="473BCC06">
        <w:rPr>
          <w:b/>
          <w:bCs/>
          <w:color w:val="16324F"/>
          <w:sz w:val="22"/>
          <w:szCs w:val="22"/>
        </w:rPr>
        <w:t>Constraints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340DEADD" w14:textId="77777777">
        <w:tc>
          <w:tcPr>
            <w:tcW w:w="10858" w:type="dxa"/>
            <w:tcMar>
              <w:top w:w="110" w:type="dxa"/>
              <w:left w:w="140" w:type="dxa"/>
              <w:bottom w:w="110" w:type="dxa"/>
              <w:right w:w="140" w:type="dxa"/>
            </w:tcMar>
          </w:tcPr>
          <w:p w:rsidR="046DD8C1" w:rsidP="0AF60EFF" w:rsidRDefault="046DD8C1" w14:paraId="76B9E233" w14:textId="79B7ED02">
            <w:pPr>
              <w:spacing w:after="60" w:line="260" w:lineRule="auto"/>
            </w:pPr>
            <w:r>
              <w:t xml:space="preserve">The registration </w:t>
            </w:r>
            <w:r w:rsidR="377BD661">
              <w:t xml:space="preserve">service must be hosted by UTD's servers. </w:t>
            </w:r>
            <w:r w:rsidR="61F82E6D">
              <w:t xml:space="preserve">The data used to track students is personal and should remain on the UTD servers. </w:t>
            </w:r>
          </w:p>
          <w:p w:rsidR="00587727" w:rsidRDefault="2F538B01" w14:paraId="5B1979DC" w14:textId="5D036788">
            <w:pPr>
              <w:spacing w:after="60" w:line="260" w:lineRule="auto"/>
            </w:pPr>
            <w:r w:rsidRPr="0AF60EFF">
              <w:t>The system m</w:t>
            </w:r>
            <w:r w:rsidRPr="0AF60EFF" w:rsidR="7C25C62D">
              <w:t>ust comply with UTD’s rules and policies</w:t>
            </w:r>
          </w:p>
          <w:p w:rsidR="00587727" w:rsidP="0AF60EFF" w:rsidRDefault="6EA67010" w14:paraId="2E19EFB6" w14:textId="50F4E3F4">
            <w:pPr>
              <w:spacing w:after="60" w:line="260" w:lineRule="auto"/>
            </w:pPr>
            <w:r w:rsidRPr="0AF60EFF">
              <w:t>The students must leave the study rooms</w:t>
            </w:r>
            <w:r w:rsidRPr="0AF60EFF" w:rsidR="394F871B">
              <w:t xml:space="preserve"> at least</w:t>
            </w:r>
            <w:r w:rsidRPr="0AF60EFF">
              <w:t xml:space="preserve"> 30 minutes before the library closes. This is to give the library staff time to clean up. </w:t>
            </w:r>
          </w:p>
        </w:tc>
      </w:tr>
    </w:tbl>
    <w:p w:rsidR="00587727" w:rsidRDefault="00587727" w14:paraId="14F800A5" w14:textId="77777777">
      <w:pPr>
        <w:spacing w:line="260" w:lineRule="auto"/>
      </w:pPr>
    </w:p>
    <w:p w:rsidR="00587727" w:rsidP="473BCC06" w:rsidRDefault="1632B6B2" w14:paraId="79F1C2CE" w14:textId="04265BCE">
      <w:pPr>
        <w:keepNext/>
        <w:spacing w:before="200" w:after="70" w:line="260" w:lineRule="auto"/>
      </w:pPr>
      <w:r w:rsidRPr="473BCC06">
        <w:rPr>
          <w:b/>
          <w:bCs/>
          <w:color w:val="2F5D8A"/>
          <w:sz w:val="22"/>
          <w:szCs w:val="22"/>
        </w:rPr>
        <w:t xml:space="preserve">2.5   </w:t>
      </w:r>
      <w:r w:rsidRPr="473BCC06">
        <w:rPr>
          <w:b/>
          <w:bCs/>
          <w:color w:val="16324F"/>
          <w:sz w:val="22"/>
          <w:szCs w:val="22"/>
        </w:rPr>
        <w:t>Assumptions and dependencies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700"/>
        <w:gridCol w:w="4600"/>
        <w:gridCol w:w="5558"/>
      </w:tblGrid>
      <w:tr w:rsidR="00587727" w:rsidTr="473BCC06" w14:paraId="7C7EEB62" w14:textId="77777777">
        <w:trPr>
          <w:tblHeader/>
        </w:trPr>
        <w:tc>
          <w:tcPr>
            <w:tcW w:w="700" w:type="dxa"/>
            <w:shd w:val="clear" w:color="auto" w:fill="EAF0F8"/>
            <w:tcMar>
              <w:top w:w="70" w:type="dxa"/>
              <w:left w:w="100" w:type="dxa"/>
              <w:bottom w:w="70" w:type="dxa"/>
              <w:right w:w="100" w:type="dxa"/>
            </w:tcMar>
          </w:tcPr>
          <w:p w:rsidR="00587727" w:rsidRDefault="006D2C99" w14:paraId="4ACB5657" w14:textId="77777777">
            <w:pPr>
              <w:spacing w:line="260" w:lineRule="auto"/>
            </w:pPr>
            <w:r>
              <w:rPr>
                <w:b/>
                <w:bCs/>
                <w:color w:val="16324F"/>
                <w:sz w:val="18"/>
                <w:szCs w:val="18"/>
              </w:rPr>
              <w:t>#</w:t>
            </w:r>
          </w:p>
        </w:tc>
        <w:tc>
          <w:tcPr>
            <w:tcW w:w="4600" w:type="dxa"/>
            <w:shd w:val="clear" w:color="auto" w:fill="EAF0F8"/>
            <w:tcMar>
              <w:top w:w="70" w:type="dxa"/>
              <w:left w:w="100" w:type="dxa"/>
              <w:bottom w:w="70" w:type="dxa"/>
              <w:right w:w="100" w:type="dxa"/>
            </w:tcMar>
          </w:tcPr>
          <w:p w:rsidR="00587727" w:rsidRDefault="006D2C99" w14:paraId="75BC2B08" w14:textId="77777777">
            <w:pPr>
              <w:spacing w:line="260" w:lineRule="auto"/>
            </w:pPr>
            <w:r>
              <w:rPr>
                <w:b/>
                <w:bCs/>
                <w:color w:val="16324F"/>
                <w:sz w:val="18"/>
                <w:szCs w:val="18"/>
              </w:rPr>
              <w:t>Assumption or dependency</w:t>
            </w:r>
          </w:p>
        </w:tc>
        <w:tc>
          <w:tcPr>
            <w:tcW w:w="5558" w:type="dxa"/>
            <w:shd w:val="clear" w:color="auto" w:fill="EAF0F8"/>
            <w:tcMar>
              <w:top w:w="70" w:type="dxa"/>
              <w:left w:w="100" w:type="dxa"/>
              <w:bottom w:w="70" w:type="dxa"/>
              <w:right w:w="100" w:type="dxa"/>
            </w:tcMar>
          </w:tcPr>
          <w:p w:rsidR="00587727" w:rsidRDefault="006D2C99" w14:paraId="4ECBD388" w14:textId="77777777">
            <w:pPr>
              <w:spacing w:line="260" w:lineRule="auto"/>
            </w:pPr>
            <w:r>
              <w:rPr>
                <w:b/>
                <w:bCs/>
                <w:color w:val="16324F"/>
                <w:sz w:val="18"/>
                <w:szCs w:val="18"/>
              </w:rPr>
              <w:t>What breaks if it does not hold</w:t>
            </w:r>
          </w:p>
        </w:tc>
      </w:tr>
      <w:tr w:rsidR="00587727" w:rsidTr="473BCC06" w14:paraId="48F90026" w14:textId="77777777">
        <w:tc>
          <w:tcPr>
            <w:tcW w:w="700" w:type="dxa"/>
            <w:tcMar>
              <w:top w:w="70" w:type="dxa"/>
              <w:left w:w="100" w:type="dxa"/>
              <w:bottom w:w="70" w:type="dxa"/>
              <w:right w:w="100" w:type="dxa"/>
            </w:tcMar>
          </w:tcPr>
          <w:p w:rsidR="00587727" w:rsidRDefault="006D2C99" w14:paraId="2C190CC8" w14:textId="77777777">
            <w:r>
              <w:rPr>
                <w:color w:val="1A1A1A"/>
                <w:sz w:val="18"/>
                <w:szCs w:val="18"/>
              </w:rPr>
              <w:t>A1</w:t>
            </w:r>
          </w:p>
        </w:tc>
        <w:tc>
          <w:tcPr>
            <w:tcW w:w="4600" w:type="dxa"/>
            <w:tcMar>
              <w:top w:w="70" w:type="dxa"/>
              <w:left w:w="100" w:type="dxa"/>
              <w:bottom w:w="70" w:type="dxa"/>
              <w:right w:w="100" w:type="dxa"/>
            </w:tcMar>
          </w:tcPr>
          <w:p w:rsidR="00587727" w:rsidP="0AF60EFF" w:rsidRDefault="11398C49" w14:paraId="580C2A00" w14:textId="644811DE">
            <w:pPr>
              <w:spacing w:line="259" w:lineRule="auto"/>
            </w:pPr>
            <w:r w:rsidRPr="0AF60EFF">
              <w:t xml:space="preserve">We depend on the library staff to manage the study rooms. </w:t>
            </w:r>
          </w:p>
        </w:tc>
        <w:tc>
          <w:tcPr>
            <w:tcW w:w="5558" w:type="dxa"/>
            <w:tcMar>
              <w:top w:w="70" w:type="dxa"/>
              <w:left w:w="100" w:type="dxa"/>
              <w:bottom w:w="70" w:type="dxa"/>
              <w:right w:w="100" w:type="dxa"/>
            </w:tcMar>
          </w:tcPr>
          <w:p w:rsidR="00587727" w:rsidP="0AF60EFF" w:rsidRDefault="44B78C40" w14:paraId="65B41791" w14:textId="1983A3D7">
            <w:pPr>
              <w:spacing w:line="259" w:lineRule="auto"/>
            </w:pPr>
            <w:r>
              <w:t xml:space="preserve">There will be no one to </w:t>
            </w:r>
            <w:r w:rsidR="123C1279">
              <w:t xml:space="preserve">update </w:t>
            </w:r>
            <w:r>
              <w:t xml:space="preserve">or enforce the reservations. </w:t>
            </w:r>
          </w:p>
        </w:tc>
      </w:tr>
      <w:tr w:rsidR="00587727" w:rsidTr="473BCC06" w14:paraId="2DE8B962" w14:textId="77777777">
        <w:tc>
          <w:tcPr>
            <w:tcW w:w="700" w:type="dxa"/>
            <w:tcMar>
              <w:top w:w="70" w:type="dxa"/>
              <w:left w:w="100" w:type="dxa"/>
              <w:bottom w:w="70" w:type="dxa"/>
              <w:right w:w="100" w:type="dxa"/>
            </w:tcMar>
          </w:tcPr>
          <w:p w:rsidR="00587727" w:rsidRDefault="006D2C99" w14:paraId="13878FEB" w14:textId="77777777">
            <w:r>
              <w:rPr>
                <w:color w:val="1A1A1A"/>
                <w:sz w:val="18"/>
                <w:szCs w:val="18"/>
              </w:rPr>
              <w:t>A2</w:t>
            </w:r>
          </w:p>
        </w:tc>
        <w:tc>
          <w:tcPr>
            <w:tcW w:w="4600" w:type="dxa"/>
            <w:tcMar>
              <w:top w:w="70" w:type="dxa"/>
              <w:left w:w="100" w:type="dxa"/>
              <w:bottom w:w="70" w:type="dxa"/>
              <w:right w:w="100" w:type="dxa"/>
            </w:tcMar>
          </w:tcPr>
          <w:p w:rsidR="00587727" w:rsidP="0AF60EFF" w:rsidRDefault="515F0E09" w14:paraId="52A8E33E" w14:textId="76CEA105">
            <w:pPr>
              <w:spacing w:line="259" w:lineRule="auto"/>
            </w:pPr>
            <w:r>
              <w:t>We assume t</w:t>
            </w:r>
            <w:r w:rsidR="6449ACAF">
              <w:t xml:space="preserve">he students and library staff have access to the internet. </w:t>
            </w:r>
          </w:p>
        </w:tc>
        <w:tc>
          <w:tcPr>
            <w:tcW w:w="5558" w:type="dxa"/>
            <w:tcMar>
              <w:top w:w="70" w:type="dxa"/>
              <w:left w:w="100" w:type="dxa"/>
              <w:bottom w:w="70" w:type="dxa"/>
              <w:right w:w="100" w:type="dxa"/>
            </w:tcMar>
          </w:tcPr>
          <w:p w:rsidR="00587727" w:rsidRDefault="7324C3CB" w14:paraId="34229632" w14:textId="1501D691">
            <w:r>
              <w:t xml:space="preserve">They will not be able to </w:t>
            </w:r>
            <w:r w:rsidR="247C7DD9">
              <w:t xml:space="preserve">place or change a reservation. </w:t>
            </w:r>
          </w:p>
        </w:tc>
      </w:tr>
      <w:tr w:rsidR="00587727" w:rsidTr="473BCC06" w14:paraId="3E240D8F" w14:textId="77777777">
        <w:tc>
          <w:tcPr>
            <w:tcW w:w="700" w:type="dxa"/>
            <w:tcMar>
              <w:top w:w="70" w:type="dxa"/>
              <w:left w:w="100" w:type="dxa"/>
              <w:bottom w:w="70" w:type="dxa"/>
              <w:right w:w="100" w:type="dxa"/>
            </w:tcMar>
          </w:tcPr>
          <w:p w:rsidR="00587727" w:rsidRDefault="006D2C99" w14:paraId="541CA770" w14:textId="77777777">
            <w:r>
              <w:rPr>
                <w:color w:val="1A1A1A"/>
                <w:sz w:val="18"/>
                <w:szCs w:val="18"/>
              </w:rPr>
              <w:t>A3</w:t>
            </w:r>
          </w:p>
        </w:tc>
        <w:tc>
          <w:tcPr>
            <w:tcW w:w="4600" w:type="dxa"/>
            <w:tcMar>
              <w:top w:w="70" w:type="dxa"/>
              <w:left w:w="100" w:type="dxa"/>
              <w:bottom w:w="70" w:type="dxa"/>
              <w:right w:w="100" w:type="dxa"/>
            </w:tcMar>
          </w:tcPr>
          <w:p w:rsidR="00587727" w:rsidRDefault="5A36A5D1" w14:paraId="6A504E6C" w14:textId="0C39AB59">
            <w:r>
              <w:t>An email delivery method will be available if email notifications are in scope</w:t>
            </w:r>
          </w:p>
        </w:tc>
        <w:tc>
          <w:tcPr>
            <w:tcW w:w="5558" w:type="dxa"/>
            <w:tcMar>
              <w:top w:w="70" w:type="dxa"/>
              <w:left w:w="100" w:type="dxa"/>
              <w:bottom w:w="70" w:type="dxa"/>
              <w:right w:w="100" w:type="dxa"/>
            </w:tcMar>
          </w:tcPr>
          <w:p w:rsidR="00587727" w:rsidRDefault="5A36A5D1" w14:paraId="25DD842A" w14:textId="5449BD34">
            <w:r w:rsidRPr="0AF60EFF">
              <w:t>Confirmation and cancellation emails may not be deliverable</w:t>
            </w:r>
          </w:p>
        </w:tc>
      </w:tr>
    </w:tbl>
    <w:p w:rsidR="1632B6B2" w:rsidP="473BCC06" w:rsidRDefault="1632B6B2" w14:paraId="79A2DE9B" w14:textId="216752D8">
      <w:pPr>
        <w:keepNext/>
        <w:spacing w:before="200" w:after="70" w:line="260" w:lineRule="auto"/>
      </w:pPr>
      <w:r w:rsidRPr="473BCC06">
        <w:rPr>
          <w:b/>
          <w:bCs/>
          <w:color w:val="2F5D8A"/>
          <w:sz w:val="22"/>
          <w:szCs w:val="22"/>
        </w:rPr>
        <w:t xml:space="preserve">2.6   </w:t>
      </w:r>
      <w:r w:rsidRPr="473BCC06">
        <w:rPr>
          <w:b/>
          <w:bCs/>
          <w:color w:val="16324F"/>
          <w:sz w:val="22"/>
          <w:szCs w:val="22"/>
        </w:rPr>
        <w:t>Feasibility summary</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2200"/>
        <w:gridCol w:w="1500"/>
        <w:gridCol w:w="7158"/>
      </w:tblGrid>
      <w:tr w:rsidR="00587727" w:rsidTr="4099C4B0" w14:paraId="615CBDFE" w14:textId="77777777">
        <w:tblPrEx>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PrEx>
        <w:trPr>
          <w:tblHeader/>
        </w:trPr>
        <w:tc>
          <w:tcPr>
            <w:tcW w:w="2200" w:type="dxa"/>
            <w:tcBorders>
              <w:top w:val="single" w:color="C6CDD8" w:sz="3"/>
              <w:left w:val="single" w:color="C6CDD8" w:sz="3"/>
              <w:bottom w:val="single" w:color="C6CDD8" w:sz="3"/>
              <w:right w:val="single" w:color="C6CDD8" w:sz="3"/>
            </w:tcBorders>
            <w:shd w:val="clear" w:color="auto" w:fill="EAF0F8"/>
            <w:tcMar>
              <w:top w:w="70" w:type="dxa"/>
              <w:left w:w="100" w:type="dxa"/>
              <w:bottom w:w="70" w:type="dxa"/>
              <w:right w:w="100" w:type="dxa"/>
            </w:tcMar>
          </w:tcPr>
          <w:p w:rsidR="00587727" w:rsidRDefault="006D2C99" w14:paraId="10BA6849" w14:textId="77777777">
            <w:pPr>
              <w:spacing w:line="260" w:lineRule="auto"/>
            </w:pPr>
            <w:r>
              <w:rPr>
                <w:b/>
                <w:bCs/>
                <w:color w:val="16324F"/>
                <w:sz w:val="18"/>
                <w:szCs w:val="18"/>
              </w:rPr>
              <w:t>Feasibility gate</w:t>
            </w:r>
          </w:p>
        </w:tc>
        <w:tc>
          <w:tcPr>
            <w:tcW w:w="1500" w:type="dxa"/>
            <w:tcBorders>
              <w:top w:val="single" w:color="C6CDD8" w:sz="3"/>
              <w:left w:val="single" w:color="C6CDD8" w:sz="3"/>
              <w:bottom w:val="single" w:color="C6CDD8" w:sz="3"/>
              <w:right w:val="single" w:color="C6CDD8" w:sz="3"/>
            </w:tcBorders>
            <w:shd w:val="clear" w:color="auto" w:fill="EAF0F8"/>
            <w:tcMar>
              <w:top w:w="70" w:type="dxa"/>
              <w:left w:w="100" w:type="dxa"/>
              <w:bottom w:w="70" w:type="dxa"/>
              <w:right w:w="100" w:type="dxa"/>
            </w:tcMar>
          </w:tcPr>
          <w:p w:rsidR="00587727" w:rsidRDefault="006D2C99" w14:paraId="5A3F6CBE" w14:textId="77777777">
            <w:pPr>
              <w:spacing w:line="260" w:lineRule="auto"/>
            </w:pPr>
            <w:r>
              <w:rPr>
                <w:b/>
                <w:bCs/>
                <w:color w:val="16324F"/>
                <w:sz w:val="18"/>
                <w:szCs w:val="18"/>
              </w:rPr>
              <w:t>Verdict</w:t>
            </w:r>
          </w:p>
        </w:tc>
        <w:tc>
          <w:tcPr>
            <w:tcW w:w="7158" w:type="dxa"/>
            <w:tcBorders>
              <w:top w:val="single" w:color="C6CDD8" w:sz="3"/>
              <w:left w:val="single" w:color="C6CDD8" w:sz="3"/>
              <w:bottom w:val="single" w:color="C6CDD8" w:sz="3"/>
              <w:right w:val="single" w:color="C6CDD8" w:sz="3"/>
            </w:tcBorders>
            <w:shd w:val="clear" w:color="auto" w:fill="EAF0F8"/>
            <w:tcMar>
              <w:top w:w="70" w:type="dxa"/>
              <w:left w:w="100" w:type="dxa"/>
              <w:bottom w:w="70" w:type="dxa"/>
              <w:right w:w="100" w:type="dxa"/>
            </w:tcMar>
          </w:tcPr>
          <w:p w:rsidR="00587727" w:rsidRDefault="006D2C99" w14:paraId="4E3BA604" w14:textId="77777777">
            <w:pPr>
              <w:spacing w:line="260" w:lineRule="auto"/>
            </w:pPr>
            <w:r>
              <w:rPr>
                <w:b/>
                <w:bCs/>
                <w:color w:val="16324F"/>
                <w:sz w:val="18"/>
                <w:szCs w:val="18"/>
              </w:rPr>
              <w:t>Evidence behind the verdict</w:t>
            </w:r>
          </w:p>
        </w:tc>
      </w:tr>
      <w:tr w:rsidR="00587727" w:rsidTr="4099C4B0" w14:paraId="220E45B2" w14:textId="77777777">
        <w:tblPrEx>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PrEx>
        <w:tc>
          <w:tcPr>
            <w:tcW w:w="2200"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RDefault="006D2C99" w14:paraId="3DF1B19C" w14:textId="77777777">
            <w:r>
              <w:rPr>
                <w:color w:val="1A1A1A"/>
                <w:sz w:val="18"/>
                <w:szCs w:val="18"/>
              </w:rPr>
              <w:t>Technical</w:t>
            </w:r>
          </w:p>
        </w:tc>
        <w:tc>
          <w:tcPr>
            <w:tcW w:w="1500"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RDefault="7BF1947F" w14:paraId="7C377C91" w14:textId="526FC6B5">
            <w:r w:rsidRPr="0AF60EFF">
              <w:t>Potentially feasible</w:t>
            </w:r>
          </w:p>
        </w:tc>
        <w:tc>
          <w:tcPr>
            <w:tcW w:w="7158"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P="391D9BBD" w:rsidRDefault="013FD0B7" w14:paraId="77B2D124" w14:textId="5D57B79A">
            <w:pPr>
              <w:spacing w:line="259" w:lineRule="auto"/>
            </w:pPr>
            <w:r w:rsidR="08401FD2">
              <w:rPr/>
              <w:t>The functions that the project needs involve room listings, time-slot searches, reservation records, and conflict checks.</w:t>
            </w:r>
            <w:r w:rsidR="110EE2DC">
              <w:rPr/>
              <w:t xml:space="preserve"> </w:t>
            </w:r>
            <w:r w:rsidR="1BC9AC64">
              <w:rPr/>
              <w:t>To</w:t>
            </w:r>
            <w:r w:rsidR="110EE2DC">
              <w:rPr/>
              <w:t xml:space="preserve"> </w:t>
            </w:r>
            <w:r w:rsidR="2294CBCD">
              <w:rPr/>
              <w:t>tell</w:t>
            </w:r>
            <w:r w:rsidR="110EE2DC">
              <w:rPr/>
              <w:t xml:space="preserve"> if this is technically </w:t>
            </w:r>
            <w:r w:rsidR="44126EAF">
              <w:rPr/>
              <w:t>feasible,</w:t>
            </w:r>
            <w:r w:rsidR="110EE2DC">
              <w:rPr/>
              <w:t xml:space="preserve"> we will need to include a working proof of concept, repository code, and tes</w:t>
            </w:r>
            <w:r w:rsidR="43DD717C">
              <w:rPr/>
              <w:t xml:space="preserve">ts to check if the </w:t>
            </w:r>
            <w:r w:rsidR="14203A5F">
              <w:rPr/>
              <w:t>requirements</w:t>
            </w:r>
            <w:r w:rsidR="43DD717C">
              <w:rPr/>
              <w:t xml:space="preserve"> can be met. Until then this will remain potentially </w:t>
            </w:r>
            <w:r w:rsidR="43DD717C">
              <w:rPr/>
              <w:t>feasible</w:t>
            </w:r>
          </w:p>
        </w:tc>
      </w:tr>
      <w:tr w:rsidR="00587727" w:rsidTr="4099C4B0" w14:paraId="07DF6DB2" w14:textId="77777777">
        <w:tblPrEx>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PrEx>
        <w:tc>
          <w:tcPr>
            <w:tcW w:w="2200"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RDefault="006D2C99" w14:paraId="18947BA2" w14:textId="77777777">
            <w:r>
              <w:rPr>
                <w:color w:val="1A1A1A"/>
                <w:sz w:val="18"/>
                <w:szCs w:val="18"/>
              </w:rPr>
              <w:t>Operational</w:t>
            </w:r>
          </w:p>
        </w:tc>
        <w:tc>
          <w:tcPr>
            <w:tcW w:w="1500"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RDefault="68A47254" w14:paraId="1357B1A6" w14:textId="2C1DC43C">
            <w:r w:rsidRPr="52C35EAA">
              <w:t>Potentially feasible</w:t>
            </w:r>
          </w:p>
        </w:tc>
        <w:tc>
          <w:tcPr>
            <w:tcW w:w="7158"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P="391D9BBD" w:rsidRDefault="0730EEBC" w14:paraId="2646DED6" w14:textId="3602A727">
            <w:pPr>
              <w:spacing w:line="259" w:lineRule="auto"/>
            </w:pPr>
            <w:r>
              <w:t>Students can</w:t>
            </w:r>
            <w:r w:rsidR="39AFA717">
              <w:t xml:space="preserve"> make reservations </w:t>
            </w:r>
            <w:r w:rsidR="721B016C">
              <w:t xml:space="preserve">for available study rooms and the system will deal with conflicting reservations and if </w:t>
            </w:r>
            <w:r w:rsidR="69AF800C">
              <w:t>needed,</w:t>
            </w:r>
            <w:r w:rsidR="721B016C">
              <w:t xml:space="preserve"> the staff can manage the </w:t>
            </w:r>
            <w:r w:rsidR="58DF8EDE">
              <w:t>reservations as well.</w:t>
            </w:r>
            <w:r w:rsidR="6AB4549B">
              <w:t xml:space="preserve"> The team still needs to test the workflow with students and staff in the library</w:t>
            </w:r>
          </w:p>
        </w:tc>
      </w:tr>
      <w:tr w:rsidR="00587727" w:rsidTr="4099C4B0" w14:paraId="0F9A2299" w14:textId="77777777">
        <w:tblPrEx>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PrEx>
        <w:tc>
          <w:tcPr>
            <w:tcW w:w="2200"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RDefault="006D2C99" w14:paraId="217FF0C0" w14:textId="77777777">
            <w:r>
              <w:rPr>
                <w:color w:val="1A1A1A"/>
                <w:sz w:val="18"/>
                <w:szCs w:val="18"/>
              </w:rPr>
              <w:t>Schedule</w:t>
            </w:r>
          </w:p>
        </w:tc>
        <w:tc>
          <w:tcPr>
            <w:tcW w:w="1500"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RDefault="0373DD14" w14:paraId="4443BA3C" w14:textId="71EAD2C2">
            <w:r>
              <w:t>Feasible</w:t>
            </w:r>
          </w:p>
        </w:tc>
        <w:tc>
          <w:tcPr>
            <w:tcW w:w="7158"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P="391D9BBD" w:rsidRDefault="3009947F" w14:paraId="754C6A62" w14:textId="2FC93209">
            <w:r w:rsidRPr="580D6812">
              <w:t xml:space="preserve">We have identified core functions that the system needs to be successful </w:t>
            </w:r>
            <w:r w:rsidRPr="580D6812" w:rsidR="1375D7E9">
              <w:t>and have a milestone plan. Evidence of schedule feasibility will include assigned tasks to owners, completed milestones, recorded progress, etc. This way the schedule remains achievable</w:t>
            </w:r>
          </w:p>
        </w:tc>
      </w:tr>
      <w:tr w:rsidR="00587727" w:rsidTr="4099C4B0" w14:paraId="167611F9" w14:textId="77777777">
        <w:tblPrEx>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PrEx>
        <w:tc>
          <w:tcPr>
            <w:tcW w:w="2200"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RDefault="006D2C99" w14:paraId="272DF7C3" w14:textId="77777777">
            <w:r>
              <w:rPr>
                <w:color w:val="1A1A1A"/>
                <w:sz w:val="18"/>
                <w:szCs w:val="18"/>
              </w:rPr>
              <w:t>Economic / resource</w:t>
            </w:r>
          </w:p>
        </w:tc>
        <w:tc>
          <w:tcPr>
            <w:tcW w:w="1500"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RDefault="39910481" w14:paraId="2986C5D0" w14:textId="3CC38903">
            <w:r w:rsidRPr="391D9BBD">
              <w:t>Potentially feasible</w:t>
            </w:r>
          </w:p>
        </w:tc>
        <w:tc>
          <w:tcPr>
            <w:tcW w:w="7158"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P="391D9BBD" w:rsidRDefault="08499F46" w14:paraId="325F8B77" w14:textId="7E8A066A">
            <w:r w:rsidRPr="391D9BBD">
              <w:t>The proposed scope does not include tools like paid reservation processing or integration with whole university systems</w:t>
            </w:r>
            <w:r w:rsidRPr="391D9BBD" w:rsidR="57436E27">
              <w:t xml:space="preserve">. These conflicts could prove to be difficult because even if our project works it only remains potentially feasible because </w:t>
            </w:r>
            <w:r w:rsidRPr="391D9BBD" w:rsidR="580126F8">
              <w:t>we cannot control things like integrating our system with the universities software.</w:t>
            </w:r>
          </w:p>
        </w:tc>
      </w:tr>
    </w:tbl>
    <w:p w:rsidR="00587727" w:rsidRDefault="00587727" w14:paraId="4A9C4AB5" w14:textId="77777777">
      <w:pPr>
        <w:spacing w:line="260" w:lineRule="auto"/>
      </w:pPr>
    </w:p>
    <w:p w:rsidR="00F222E9" w:rsidRDefault="00F222E9" w14:paraId="2B0D65B2" w14:textId="77777777">
      <w:pPr>
        <w:spacing w:line="260" w:lineRule="auto"/>
      </w:pPr>
    </w:p>
    <w:p w:rsidR="00F222E9" w:rsidRDefault="00F222E9" w14:paraId="5E19D3B6" w14:textId="77777777">
      <w:pPr>
        <w:spacing w:line="260" w:lineRule="auto"/>
      </w:pPr>
    </w:p>
    <w:p w:rsidR="00F222E9" w:rsidRDefault="00F222E9" w14:paraId="51438A72" w14:textId="77777777">
      <w:pPr>
        <w:spacing w:line="260" w:lineRule="auto"/>
      </w:pPr>
    </w:p>
    <w:p w:rsidR="00587727" w:rsidP="473BCC06" w:rsidRDefault="1632B6B2" w14:paraId="547AFD2F" w14:textId="4621ECCF">
      <w:pPr>
        <w:keepNext/>
        <w:pBdr>
          <w:bottom w:val="single" w:color="16324F" w:sz="8" w:space="0"/>
        </w:pBdr>
        <w:spacing w:before="300" w:after="100" w:line="260" w:lineRule="auto"/>
      </w:pPr>
      <w:r w:rsidRPr="473BCC06">
        <w:rPr>
          <w:rFonts w:ascii="Cambria" w:hAnsi="Cambria" w:eastAsia="Cambria" w:cs="Cambria"/>
          <w:b/>
          <w:bCs/>
          <w:color w:val="2F5D8A"/>
          <w:sz w:val="26"/>
          <w:szCs w:val="26"/>
        </w:rPr>
        <w:t xml:space="preserve">3   </w:t>
      </w:r>
      <w:r w:rsidRPr="473BCC06">
        <w:rPr>
          <w:rFonts w:ascii="Cambria" w:hAnsi="Cambria" w:eastAsia="Cambria" w:cs="Cambria"/>
          <w:b/>
          <w:bCs/>
          <w:color w:val="16324F"/>
          <w:sz w:val="26"/>
          <w:szCs w:val="26"/>
        </w:rPr>
        <w:t>Specific Requirements</w:t>
      </w:r>
    </w:p>
    <w:p w:rsidR="00587727" w:rsidP="473BCC06" w:rsidRDefault="1632B6B2" w14:paraId="5C60B384" w14:textId="5489C053">
      <w:pPr>
        <w:keepNext/>
        <w:spacing w:before="200" w:after="70" w:line="260" w:lineRule="auto"/>
      </w:pPr>
      <w:r w:rsidRPr="473BCC06">
        <w:rPr>
          <w:b/>
          <w:bCs/>
          <w:color w:val="2F5D8A"/>
          <w:sz w:val="22"/>
          <w:szCs w:val="22"/>
        </w:rPr>
        <w:t xml:space="preserve">3.1   </w:t>
      </w:r>
      <w:r w:rsidRPr="473BCC06">
        <w:rPr>
          <w:b/>
          <w:bCs/>
          <w:color w:val="16324F"/>
          <w:sz w:val="22"/>
          <w:szCs w:val="22"/>
        </w:rPr>
        <w:t>Functional requirements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800"/>
        <w:gridCol w:w="4000"/>
        <w:gridCol w:w="1100"/>
        <w:gridCol w:w="1300"/>
        <w:gridCol w:w="3658"/>
      </w:tblGrid>
      <w:tr w:rsidR="00587727" w:rsidTr="473BCC06" w14:paraId="40A8072F" w14:textId="77777777">
        <w:trPr>
          <w:tblHeader/>
        </w:trPr>
        <w:tc>
          <w:tcPr>
            <w:tcW w:w="800" w:type="dxa"/>
            <w:shd w:val="clear" w:color="auto" w:fill="EAF0F8"/>
            <w:tcMar>
              <w:top w:w="70" w:type="dxa"/>
              <w:left w:w="100" w:type="dxa"/>
              <w:bottom w:w="70" w:type="dxa"/>
              <w:right w:w="100" w:type="dxa"/>
            </w:tcMar>
          </w:tcPr>
          <w:p w:rsidR="00587727" w:rsidRDefault="006D2C99" w14:paraId="04D3A6FF" w14:textId="77777777">
            <w:pPr>
              <w:spacing w:line="260" w:lineRule="auto"/>
            </w:pPr>
            <w:r>
              <w:rPr>
                <w:b/>
                <w:bCs/>
                <w:color w:val="16324F"/>
                <w:sz w:val="18"/>
                <w:szCs w:val="18"/>
              </w:rPr>
              <w:t>ID</w:t>
            </w:r>
          </w:p>
        </w:tc>
        <w:tc>
          <w:tcPr>
            <w:tcW w:w="4000" w:type="dxa"/>
            <w:shd w:val="clear" w:color="auto" w:fill="EAF0F8"/>
            <w:tcMar>
              <w:top w:w="70" w:type="dxa"/>
              <w:left w:w="100" w:type="dxa"/>
              <w:bottom w:w="70" w:type="dxa"/>
              <w:right w:w="100" w:type="dxa"/>
            </w:tcMar>
          </w:tcPr>
          <w:p w:rsidR="00587727" w:rsidRDefault="006D2C99" w14:paraId="46BA4886" w14:textId="77777777">
            <w:pPr>
              <w:spacing w:line="260" w:lineRule="auto"/>
            </w:pPr>
            <w:r>
              <w:rPr>
                <w:b/>
                <w:bCs/>
                <w:color w:val="16324F"/>
                <w:sz w:val="18"/>
                <w:szCs w:val="18"/>
              </w:rPr>
              <w:t>Requirement — one “shall” sentence</w:t>
            </w:r>
          </w:p>
        </w:tc>
        <w:tc>
          <w:tcPr>
            <w:tcW w:w="1100" w:type="dxa"/>
            <w:shd w:val="clear" w:color="auto" w:fill="EAF0F8"/>
            <w:tcMar>
              <w:top w:w="70" w:type="dxa"/>
              <w:left w:w="100" w:type="dxa"/>
              <w:bottom w:w="70" w:type="dxa"/>
              <w:right w:w="100" w:type="dxa"/>
            </w:tcMar>
          </w:tcPr>
          <w:p w:rsidR="00587727" w:rsidRDefault="006D2C99" w14:paraId="737D05E2" w14:textId="77777777">
            <w:pPr>
              <w:spacing w:line="260" w:lineRule="auto"/>
            </w:pPr>
            <w:r>
              <w:rPr>
                <w:b/>
                <w:bCs/>
                <w:color w:val="16324F"/>
                <w:sz w:val="18"/>
                <w:szCs w:val="18"/>
              </w:rPr>
              <w:t>Priority</w:t>
            </w:r>
          </w:p>
        </w:tc>
        <w:tc>
          <w:tcPr>
            <w:tcW w:w="1300" w:type="dxa"/>
            <w:shd w:val="clear" w:color="auto" w:fill="EAF0F8"/>
            <w:tcMar>
              <w:top w:w="70" w:type="dxa"/>
              <w:left w:w="100" w:type="dxa"/>
              <w:bottom w:w="70" w:type="dxa"/>
              <w:right w:w="100" w:type="dxa"/>
            </w:tcMar>
          </w:tcPr>
          <w:p w:rsidR="00587727" w:rsidRDefault="006D2C99" w14:paraId="1E579AB3" w14:textId="77777777">
            <w:pPr>
              <w:spacing w:line="260" w:lineRule="auto"/>
            </w:pPr>
            <w:r>
              <w:rPr>
                <w:b/>
                <w:bCs/>
                <w:color w:val="16324F"/>
                <w:sz w:val="18"/>
                <w:szCs w:val="18"/>
              </w:rPr>
              <w:t>Source</w:t>
            </w:r>
          </w:p>
        </w:tc>
        <w:tc>
          <w:tcPr>
            <w:tcW w:w="3658" w:type="dxa"/>
            <w:shd w:val="clear" w:color="auto" w:fill="EAF0F8"/>
            <w:tcMar>
              <w:top w:w="70" w:type="dxa"/>
              <w:left w:w="100" w:type="dxa"/>
              <w:bottom w:w="70" w:type="dxa"/>
              <w:right w:w="100" w:type="dxa"/>
            </w:tcMar>
          </w:tcPr>
          <w:p w:rsidR="00587727" w:rsidRDefault="006D2C99" w14:paraId="21D69893" w14:textId="77777777">
            <w:pPr>
              <w:spacing w:line="260" w:lineRule="auto"/>
            </w:pPr>
            <w:r>
              <w:rPr>
                <w:b/>
                <w:bCs/>
                <w:color w:val="16324F"/>
                <w:sz w:val="18"/>
                <w:szCs w:val="18"/>
              </w:rPr>
              <w:t>Acceptance criterion</w:t>
            </w:r>
          </w:p>
        </w:tc>
      </w:tr>
      <w:tr w:rsidR="00587727" w:rsidTr="473BCC06" w14:paraId="25B363F8" w14:textId="77777777">
        <w:tc>
          <w:tcPr>
            <w:tcW w:w="800" w:type="dxa"/>
            <w:tcMar>
              <w:top w:w="70" w:type="dxa"/>
              <w:left w:w="100" w:type="dxa"/>
              <w:bottom w:w="70" w:type="dxa"/>
              <w:right w:w="100" w:type="dxa"/>
            </w:tcMar>
          </w:tcPr>
          <w:p w:rsidR="00587727" w:rsidP="473BCC06" w:rsidRDefault="1632B6B2" w14:paraId="0928705E" w14:textId="77777777">
            <w:pPr>
              <w:rPr>
                <w:color w:val="1A1A1A"/>
                <w:sz w:val="18"/>
                <w:szCs w:val="18"/>
              </w:rPr>
            </w:pPr>
            <w:r w:rsidRPr="473BCC06">
              <w:rPr>
                <w:color w:val="1A1A1A"/>
                <w:sz w:val="18"/>
                <w:szCs w:val="18"/>
              </w:rPr>
              <w:t>FR-01</w:t>
            </w:r>
          </w:p>
        </w:tc>
        <w:tc>
          <w:tcPr>
            <w:tcW w:w="4000" w:type="dxa"/>
            <w:tcMar>
              <w:top w:w="70" w:type="dxa"/>
              <w:left w:w="100" w:type="dxa"/>
              <w:bottom w:w="70" w:type="dxa"/>
              <w:right w:w="100" w:type="dxa"/>
            </w:tcMar>
          </w:tcPr>
          <w:p w:rsidR="00587727" w:rsidP="473BCC06" w:rsidRDefault="22A2290A" w14:paraId="6F6B74E7" w14:textId="730A9C0D">
            <w:pPr>
              <w:rPr>
                <w:color w:val="1A1A1A"/>
              </w:rPr>
            </w:pPr>
            <w:r w:rsidRPr="473BCC06">
              <w:rPr>
                <w:color w:val="1A1A1A"/>
              </w:rPr>
              <w:t xml:space="preserve">The system shall </w:t>
            </w:r>
            <w:r w:rsidRPr="473BCC06" w:rsidR="4DE39746">
              <w:rPr>
                <w:color w:val="1A1A1A"/>
              </w:rPr>
              <w:t>display the list of study rooms in its room listing</w:t>
            </w:r>
          </w:p>
        </w:tc>
        <w:tc>
          <w:tcPr>
            <w:tcW w:w="1100" w:type="dxa"/>
            <w:tcMar>
              <w:top w:w="70" w:type="dxa"/>
              <w:left w:w="100" w:type="dxa"/>
              <w:bottom w:w="70" w:type="dxa"/>
              <w:right w:w="100" w:type="dxa"/>
            </w:tcMar>
          </w:tcPr>
          <w:p w:rsidR="00587727" w:rsidP="473BCC06" w:rsidRDefault="1632B6B2" w14:paraId="0870A8F3" w14:textId="77777777">
            <w:pPr>
              <w:rPr>
                <w:color w:val="1A1A1A"/>
              </w:rPr>
            </w:pPr>
            <w:r w:rsidRPr="473BCC06">
              <w:rPr>
                <w:color w:val="1A1A1A"/>
              </w:rPr>
              <w:t>MUST</w:t>
            </w:r>
          </w:p>
        </w:tc>
        <w:tc>
          <w:tcPr>
            <w:tcW w:w="1300" w:type="dxa"/>
            <w:tcMar>
              <w:top w:w="70" w:type="dxa"/>
              <w:left w:w="100" w:type="dxa"/>
              <w:bottom w:w="70" w:type="dxa"/>
              <w:right w:w="100" w:type="dxa"/>
            </w:tcMar>
          </w:tcPr>
          <w:p w:rsidR="00587727" w:rsidP="473BCC06" w:rsidRDefault="44560BBF" w14:paraId="650E1C76" w14:textId="0FAFAF88">
            <w:r w:rsidRPr="473BCC06">
              <w:t>Students</w:t>
            </w:r>
          </w:p>
        </w:tc>
        <w:tc>
          <w:tcPr>
            <w:tcW w:w="3658" w:type="dxa"/>
            <w:tcMar>
              <w:top w:w="70" w:type="dxa"/>
              <w:left w:w="100" w:type="dxa"/>
              <w:bottom w:w="70" w:type="dxa"/>
              <w:right w:w="100" w:type="dxa"/>
            </w:tcMar>
          </w:tcPr>
          <w:p w:rsidR="00587727" w:rsidP="473BCC06" w:rsidRDefault="1632B6B2" w14:paraId="6966BED2" w14:textId="2B111910">
            <w:pPr>
              <w:rPr>
                <w:color w:val="1A1A1A"/>
              </w:rPr>
            </w:pPr>
            <w:r w:rsidRPr="473BCC06">
              <w:rPr>
                <w:color w:val="1A1A1A"/>
              </w:rPr>
              <w:t xml:space="preserve">A tester can confirm this by </w:t>
            </w:r>
            <w:r w:rsidRPr="473BCC06" w:rsidR="2B64DC33">
              <w:rPr>
                <w:color w:val="1A1A1A"/>
              </w:rPr>
              <w:t>verifying that every room in the test dataset appears in the list</w:t>
            </w:r>
          </w:p>
        </w:tc>
      </w:tr>
      <w:tr w:rsidR="00587727" w:rsidTr="473BCC06" w14:paraId="21315C14" w14:textId="77777777">
        <w:tc>
          <w:tcPr>
            <w:tcW w:w="800" w:type="dxa"/>
            <w:tcMar>
              <w:top w:w="70" w:type="dxa"/>
              <w:left w:w="100" w:type="dxa"/>
              <w:bottom w:w="70" w:type="dxa"/>
              <w:right w:w="100" w:type="dxa"/>
            </w:tcMar>
          </w:tcPr>
          <w:p w:rsidR="00587727" w:rsidRDefault="006D2C99" w14:paraId="6E0EE739" w14:textId="77777777">
            <w:r>
              <w:rPr>
                <w:color w:val="1A1A1A"/>
                <w:sz w:val="18"/>
                <w:szCs w:val="18"/>
              </w:rPr>
              <w:t>FR-02</w:t>
            </w:r>
          </w:p>
        </w:tc>
        <w:tc>
          <w:tcPr>
            <w:tcW w:w="4000" w:type="dxa"/>
            <w:tcMar>
              <w:top w:w="70" w:type="dxa"/>
              <w:left w:w="100" w:type="dxa"/>
              <w:bottom w:w="70" w:type="dxa"/>
              <w:right w:w="100" w:type="dxa"/>
            </w:tcMar>
          </w:tcPr>
          <w:p w:rsidR="00587727" w:rsidRDefault="3F286F8E" w14:paraId="4CC97682" w14:textId="6884360F">
            <w:r>
              <w:t xml:space="preserve">The system shall </w:t>
            </w:r>
            <w:r w:rsidR="7C04E3C0">
              <w:t>display the location of each listed study room</w:t>
            </w:r>
          </w:p>
        </w:tc>
        <w:tc>
          <w:tcPr>
            <w:tcW w:w="1100" w:type="dxa"/>
            <w:tcMar>
              <w:top w:w="70" w:type="dxa"/>
              <w:left w:w="100" w:type="dxa"/>
              <w:bottom w:w="70" w:type="dxa"/>
              <w:right w:w="100" w:type="dxa"/>
            </w:tcMar>
          </w:tcPr>
          <w:p w:rsidR="00587727" w:rsidRDefault="7C04E3C0" w14:paraId="67D43C5B" w14:textId="79AB3F51">
            <w:r>
              <w:t>MUST</w:t>
            </w:r>
          </w:p>
        </w:tc>
        <w:tc>
          <w:tcPr>
            <w:tcW w:w="1300" w:type="dxa"/>
            <w:tcMar>
              <w:top w:w="70" w:type="dxa"/>
              <w:left w:w="100" w:type="dxa"/>
              <w:bottom w:w="70" w:type="dxa"/>
              <w:right w:w="100" w:type="dxa"/>
            </w:tcMar>
          </w:tcPr>
          <w:p w:rsidR="00587727" w:rsidRDefault="7C04E3C0" w14:paraId="541C54CF" w14:textId="05748DD5">
            <w:r>
              <w:t>Students</w:t>
            </w:r>
          </w:p>
        </w:tc>
        <w:tc>
          <w:tcPr>
            <w:tcW w:w="3658" w:type="dxa"/>
            <w:tcMar>
              <w:top w:w="70" w:type="dxa"/>
              <w:left w:w="100" w:type="dxa"/>
              <w:bottom w:w="70" w:type="dxa"/>
              <w:right w:w="100" w:type="dxa"/>
            </w:tcMar>
          </w:tcPr>
          <w:p w:rsidR="00587727" w:rsidRDefault="7C04E3C0" w14:paraId="5DEE7CAA" w14:textId="40EFE337">
            <w:r>
              <w:t>Verify that each of the listed rooms displays its location</w:t>
            </w:r>
          </w:p>
        </w:tc>
      </w:tr>
      <w:tr w:rsidR="00587727" w:rsidTr="473BCC06" w14:paraId="04FF6702" w14:textId="77777777">
        <w:tc>
          <w:tcPr>
            <w:tcW w:w="800" w:type="dxa"/>
            <w:tcMar>
              <w:top w:w="70" w:type="dxa"/>
              <w:left w:w="100" w:type="dxa"/>
              <w:bottom w:w="70" w:type="dxa"/>
              <w:right w:w="100" w:type="dxa"/>
            </w:tcMar>
          </w:tcPr>
          <w:p w:rsidR="00587727" w:rsidRDefault="006D2C99" w14:paraId="7DA62854" w14:textId="77777777">
            <w:r>
              <w:rPr>
                <w:color w:val="1A1A1A"/>
                <w:sz w:val="18"/>
                <w:szCs w:val="18"/>
              </w:rPr>
              <w:t>FR-03</w:t>
            </w:r>
          </w:p>
        </w:tc>
        <w:tc>
          <w:tcPr>
            <w:tcW w:w="4000" w:type="dxa"/>
            <w:tcMar>
              <w:top w:w="70" w:type="dxa"/>
              <w:left w:w="100" w:type="dxa"/>
              <w:bottom w:w="70" w:type="dxa"/>
              <w:right w:w="100" w:type="dxa"/>
            </w:tcMar>
          </w:tcPr>
          <w:p w:rsidR="00587727" w:rsidRDefault="1C63C652" w14:paraId="6A662024" w14:textId="0A8BAA2A">
            <w:r>
              <w:t>The system shall display the capacity of each listed study room</w:t>
            </w:r>
          </w:p>
        </w:tc>
        <w:tc>
          <w:tcPr>
            <w:tcW w:w="1100" w:type="dxa"/>
            <w:tcMar>
              <w:top w:w="70" w:type="dxa"/>
              <w:left w:w="100" w:type="dxa"/>
              <w:bottom w:w="70" w:type="dxa"/>
              <w:right w:w="100" w:type="dxa"/>
            </w:tcMar>
          </w:tcPr>
          <w:p w:rsidR="00587727" w:rsidRDefault="1C63C652" w14:paraId="6AEBE80E" w14:textId="461E3723">
            <w:r>
              <w:t>MUST</w:t>
            </w:r>
          </w:p>
        </w:tc>
        <w:tc>
          <w:tcPr>
            <w:tcW w:w="1300" w:type="dxa"/>
            <w:tcMar>
              <w:top w:w="70" w:type="dxa"/>
              <w:left w:w="100" w:type="dxa"/>
              <w:bottom w:w="70" w:type="dxa"/>
              <w:right w:w="100" w:type="dxa"/>
            </w:tcMar>
          </w:tcPr>
          <w:p w:rsidR="00587727" w:rsidRDefault="1C63C652" w14:paraId="77325F43" w14:textId="012C6E23">
            <w:r>
              <w:t>Students</w:t>
            </w:r>
          </w:p>
        </w:tc>
        <w:tc>
          <w:tcPr>
            <w:tcW w:w="3658" w:type="dxa"/>
            <w:tcMar>
              <w:top w:w="70" w:type="dxa"/>
              <w:left w:w="100" w:type="dxa"/>
              <w:bottom w:w="70" w:type="dxa"/>
              <w:right w:w="100" w:type="dxa"/>
            </w:tcMar>
          </w:tcPr>
          <w:p w:rsidR="00587727" w:rsidRDefault="1C63C652" w14:paraId="627D890B" w14:textId="5F7D776B">
            <w:r w:rsidRPr="391D9BBD">
              <w:t>Verify that each listed room displays its capacity</w:t>
            </w:r>
          </w:p>
        </w:tc>
      </w:tr>
      <w:tr w:rsidR="00587727" w:rsidTr="473BCC06" w14:paraId="18D2F30B" w14:textId="77777777">
        <w:tc>
          <w:tcPr>
            <w:tcW w:w="800" w:type="dxa"/>
            <w:tcMar>
              <w:top w:w="70" w:type="dxa"/>
              <w:left w:w="100" w:type="dxa"/>
              <w:bottom w:w="70" w:type="dxa"/>
              <w:right w:w="100" w:type="dxa"/>
            </w:tcMar>
          </w:tcPr>
          <w:p w:rsidR="00587727" w:rsidRDefault="006D2C99" w14:paraId="551F5C71" w14:textId="77777777">
            <w:r>
              <w:rPr>
                <w:color w:val="1A1A1A"/>
                <w:sz w:val="18"/>
                <w:szCs w:val="18"/>
              </w:rPr>
              <w:t>FR-04</w:t>
            </w:r>
          </w:p>
        </w:tc>
        <w:tc>
          <w:tcPr>
            <w:tcW w:w="4000" w:type="dxa"/>
            <w:tcMar>
              <w:top w:w="70" w:type="dxa"/>
              <w:left w:w="100" w:type="dxa"/>
              <w:bottom w:w="70" w:type="dxa"/>
              <w:right w:w="100" w:type="dxa"/>
            </w:tcMar>
          </w:tcPr>
          <w:p w:rsidR="00587727" w:rsidRDefault="566A04E1" w14:paraId="2F2A350A" w14:textId="72CA169E">
            <w:r>
              <w:t xml:space="preserve">The system shall allow students to search for rooms by reservation date. </w:t>
            </w:r>
          </w:p>
        </w:tc>
        <w:tc>
          <w:tcPr>
            <w:tcW w:w="1100" w:type="dxa"/>
            <w:tcMar>
              <w:top w:w="70" w:type="dxa"/>
              <w:left w:w="100" w:type="dxa"/>
              <w:bottom w:w="70" w:type="dxa"/>
              <w:right w:w="100" w:type="dxa"/>
            </w:tcMar>
          </w:tcPr>
          <w:p w:rsidR="00587727" w:rsidRDefault="566A04E1" w14:paraId="0141A03F" w14:textId="520D9A67">
            <w:r>
              <w:t>MUST</w:t>
            </w:r>
          </w:p>
        </w:tc>
        <w:tc>
          <w:tcPr>
            <w:tcW w:w="1300" w:type="dxa"/>
            <w:tcMar>
              <w:top w:w="70" w:type="dxa"/>
              <w:left w:w="100" w:type="dxa"/>
              <w:bottom w:w="70" w:type="dxa"/>
              <w:right w:w="100" w:type="dxa"/>
            </w:tcMar>
          </w:tcPr>
          <w:p w:rsidR="00587727" w:rsidRDefault="566A04E1" w14:paraId="4DAD3BAC" w14:textId="67CCCE86">
            <w:r>
              <w:t>Students</w:t>
            </w:r>
          </w:p>
        </w:tc>
        <w:tc>
          <w:tcPr>
            <w:tcW w:w="3658" w:type="dxa"/>
            <w:tcMar>
              <w:top w:w="70" w:type="dxa"/>
              <w:left w:w="100" w:type="dxa"/>
              <w:bottom w:w="70" w:type="dxa"/>
              <w:right w:w="100" w:type="dxa"/>
            </w:tcMar>
          </w:tcPr>
          <w:p w:rsidR="00587727" w:rsidRDefault="566A04E1" w14:paraId="09D70477" w14:textId="2976E9DB">
            <w:r>
              <w:t>Search using a date and ensure that only rooms with availability are returned</w:t>
            </w:r>
          </w:p>
        </w:tc>
      </w:tr>
      <w:tr w:rsidR="00587727" w:rsidTr="473BCC06" w14:paraId="0654F200" w14:textId="77777777">
        <w:tc>
          <w:tcPr>
            <w:tcW w:w="800" w:type="dxa"/>
            <w:tcMar>
              <w:top w:w="70" w:type="dxa"/>
              <w:left w:w="100" w:type="dxa"/>
              <w:bottom w:w="70" w:type="dxa"/>
              <w:right w:w="100" w:type="dxa"/>
            </w:tcMar>
          </w:tcPr>
          <w:p w:rsidR="00587727" w:rsidRDefault="006D2C99" w14:paraId="6FC2AE1B" w14:textId="77777777">
            <w:r>
              <w:rPr>
                <w:color w:val="1A1A1A"/>
                <w:sz w:val="18"/>
                <w:szCs w:val="18"/>
              </w:rPr>
              <w:t>FR-05</w:t>
            </w:r>
          </w:p>
        </w:tc>
        <w:tc>
          <w:tcPr>
            <w:tcW w:w="4000" w:type="dxa"/>
            <w:tcMar>
              <w:top w:w="70" w:type="dxa"/>
              <w:left w:w="100" w:type="dxa"/>
              <w:bottom w:w="70" w:type="dxa"/>
              <w:right w:w="100" w:type="dxa"/>
            </w:tcMar>
          </w:tcPr>
          <w:p w:rsidR="00587727" w:rsidRDefault="770BB125" w14:paraId="1A9E3C18" w14:textId="380B83A2">
            <w:r>
              <w:t>The system shall allow students to search for rooms by reservation time</w:t>
            </w:r>
          </w:p>
        </w:tc>
        <w:tc>
          <w:tcPr>
            <w:tcW w:w="1100" w:type="dxa"/>
            <w:tcMar>
              <w:top w:w="70" w:type="dxa"/>
              <w:left w:w="100" w:type="dxa"/>
              <w:bottom w:w="70" w:type="dxa"/>
              <w:right w:w="100" w:type="dxa"/>
            </w:tcMar>
          </w:tcPr>
          <w:p w:rsidR="00587727" w:rsidRDefault="770BB125" w14:paraId="437428FB" w14:textId="34B40376">
            <w:r>
              <w:t>MUST</w:t>
            </w:r>
          </w:p>
        </w:tc>
        <w:tc>
          <w:tcPr>
            <w:tcW w:w="1300" w:type="dxa"/>
            <w:tcMar>
              <w:top w:w="70" w:type="dxa"/>
              <w:left w:w="100" w:type="dxa"/>
              <w:bottom w:w="70" w:type="dxa"/>
              <w:right w:w="100" w:type="dxa"/>
            </w:tcMar>
          </w:tcPr>
          <w:p w:rsidR="00587727" w:rsidRDefault="770BB125" w14:paraId="5A54EADE" w14:textId="2077C1A2">
            <w:r>
              <w:t>Students</w:t>
            </w:r>
          </w:p>
        </w:tc>
        <w:tc>
          <w:tcPr>
            <w:tcW w:w="3658" w:type="dxa"/>
            <w:tcMar>
              <w:top w:w="70" w:type="dxa"/>
              <w:left w:w="100" w:type="dxa"/>
              <w:bottom w:w="70" w:type="dxa"/>
              <w:right w:w="100" w:type="dxa"/>
            </w:tcMar>
          </w:tcPr>
          <w:p w:rsidR="00587727" w:rsidP="391D9BBD" w:rsidRDefault="50B962D1" w14:paraId="06C31DA5" w14:textId="1567473D">
            <w:pPr>
              <w:spacing w:line="259" w:lineRule="auto"/>
            </w:pPr>
            <w:r w:rsidRPr="391D9BBD">
              <w:t xml:space="preserve">Search using a time </w:t>
            </w:r>
            <w:r w:rsidRPr="391D9BBD" w:rsidR="26252D8B">
              <w:t xml:space="preserve">range </w:t>
            </w:r>
            <w:r w:rsidRPr="391D9BBD">
              <w:t xml:space="preserve">and make sure that the results match the availability </w:t>
            </w:r>
            <w:r w:rsidRPr="391D9BBD" w:rsidR="7C295AF2">
              <w:t>of the rooms</w:t>
            </w:r>
          </w:p>
        </w:tc>
      </w:tr>
      <w:tr w:rsidR="00587727" w:rsidTr="473BCC06" w14:paraId="3E24BFA8" w14:textId="77777777">
        <w:tc>
          <w:tcPr>
            <w:tcW w:w="800" w:type="dxa"/>
            <w:tcMar>
              <w:top w:w="70" w:type="dxa"/>
              <w:left w:w="100" w:type="dxa"/>
              <w:bottom w:w="70" w:type="dxa"/>
              <w:right w:w="100" w:type="dxa"/>
            </w:tcMar>
          </w:tcPr>
          <w:p w:rsidR="00587727" w:rsidRDefault="006D2C99" w14:paraId="03D4A02D" w14:textId="77777777">
            <w:r>
              <w:rPr>
                <w:color w:val="1A1A1A"/>
                <w:sz w:val="18"/>
                <w:szCs w:val="18"/>
              </w:rPr>
              <w:t>FR-06</w:t>
            </w:r>
          </w:p>
        </w:tc>
        <w:tc>
          <w:tcPr>
            <w:tcW w:w="4000" w:type="dxa"/>
            <w:tcMar>
              <w:top w:w="70" w:type="dxa"/>
              <w:left w:w="100" w:type="dxa"/>
              <w:bottom w:w="70" w:type="dxa"/>
              <w:right w:w="100" w:type="dxa"/>
            </w:tcMar>
          </w:tcPr>
          <w:p w:rsidR="00587727" w:rsidRDefault="0119F886" w14:paraId="0F119E57" w14:textId="3E7E7586">
            <w:r>
              <w:t>The system shall allow students to filter rooms by minimum capacity</w:t>
            </w:r>
          </w:p>
        </w:tc>
        <w:tc>
          <w:tcPr>
            <w:tcW w:w="1100" w:type="dxa"/>
            <w:tcMar>
              <w:top w:w="70" w:type="dxa"/>
              <w:left w:w="100" w:type="dxa"/>
              <w:bottom w:w="70" w:type="dxa"/>
              <w:right w:w="100" w:type="dxa"/>
            </w:tcMar>
          </w:tcPr>
          <w:p w:rsidR="00587727" w:rsidP="391D9BBD" w:rsidRDefault="0119F886" w14:paraId="31F427BA" w14:textId="61836EAD">
            <w:pPr>
              <w:spacing w:line="259" w:lineRule="auto"/>
            </w:pPr>
            <w:r>
              <w:t>SHOULD</w:t>
            </w:r>
          </w:p>
        </w:tc>
        <w:tc>
          <w:tcPr>
            <w:tcW w:w="1300" w:type="dxa"/>
            <w:tcMar>
              <w:top w:w="70" w:type="dxa"/>
              <w:left w:w="100" w:type="dxa"/>
              <w:bottom w:w="70" w:type="dxa"/>
              <w:right w:w="100" w:type="dxa"/>
            </w:tcMar>
          </w:tcPr>
          <w:p w:rsidR="00587727" w:rsidRDefault="0119F886" w14:paraId="7EA4E647" w14:textId="3C0FB886">
            <w:r>
              <w:t>Students</w:t>
            </w:r>
          </w:p>
        </w:tc>
        <w:tc>
          <w:tcPr>
            <w:tcW w:w="3658" w:type="dxa"/>
            <w:tcMar>
              <w:top w:w="70" w:type="dxa"/>
              <w:left w:w="100" w:type="dxa"/>
              <w:bottom w:w="70" w:type="dxa"/>
              <w:right w:w="100" w:type="dxa"/>
            </w:tcMar>
          </w:tcPr>
          <w:p w:rsidR="00587727" w:rsidRDefault="0119F886" w14:paraId="17233E96" w14:textId="1F85A397">
            <w:r>
              <w:t>Enter a capacity and verify that each result either meets or exceeds it</w:t>
            </w:r>
          </w:p>
        </w:tc>
      </w:tr>
      <w:tr w:rsidR="00587727" w:rsidTr="473BCC06" w14:paraId="301F3390" w14:textId="77777777">
        <w:tc>
          <w:tcPr>
            <w:tcW w:w="800" w:type="dxa"/>
            <w:tcMar>
              <w:top w:w="70" w:type="dxa"/>
              <w:left w:w="100" w:type="dxa"/>
              <w:bottom w:w="70" w:type="dxa"/>
              <w:right w:w="100" w:type="dxa"/>
            </w:tcMar>
          </w:tcPr>
          <w:p w:rsidR="00587727" w:rsidRDefault="006D2C99" w14:paraId="22D96E98" w14:textId="77777777">
            <w:r>
              <w:rPr>
                <w:color w:val="1A1A1A"/>
                <w:sz w:val="18"/>
                <w:szCs w:val="18"/>
              </w:rPr>
              <w:t>FR-07</w:t>
            </w:r>
          </w:p>
        </w:tc>
        <w:tc>
          <w:tcPr>
            <w:tcW w:w="4000" w:type="dxa"/>
            <w:tcMar>
              <w:top w:w="70" w:type="dxa"/>
              <w:left w:w="100" w:type="dxa"/>
              <w:bottom w:w="70" w:type="dxa"/>
              <w:right w:w="100" w:type="dxa"/>
            </w:tcMar>
          </w:tcPr>
          <w:p w:rsidR="00587727" w:rsidRDefault="2671C988" w14:paraId="0A74798A" w14:textId="6FEDA9CB">
            <w:r>
              <w:t>The system shall display available time slots for a selected room</w:t>
            </w:r>
          </w:p>
        </w:tc>
        <w:tc>
          <w:tcPr>
            <w:tcW w:w="1100" w:type="dxa"/>
            <w:tcMar>
              <w:top w:w="70" w:type="dxa"/>
              <w:left w:w="100" w:type="dxa"/>
              <w:bottom w:w="70" w:type="dxa"/>
              <w:right w:w="100" w:type="dxa"/>
            </w:tcMar>
          </w:tcPr>
          <w:p w:rsidR="00587727" w:rsidRDefault="2671C988" w14:paraId="31675F14" w14:textId="36A11D36">
            <w:r>
              <w:t>MUST</w:t>
            </w:r>
          </w:p>
        </w:tc>
        <w:tc>
          <w:tcPr>
            <w:tcW w:w="1300" w:type="dxa"/>
            <w:tcMar>
              <w:top w:w="70" w:type="dxa"/>
              <w:left w:w="100" w:type="dxa"/>
              <w:bottom w:w="70" w:type="dxa"/>
              <w:right w:w="100" w:type="dxa"/>
            </w:tcMar>
          </w:tcPr>
          <w:p w:rsidR="00587727" w:rsidRDefault="2671C988" w14:paraId="65B741BA" w14:textId="45134778">
            <w:r>
              <w:t>Students</w:t>
            </w:r>
          </w:p>
        </w:tc>
        <w:tc>
          <w:tcPr>
            <w:tcW w:w="3658" w:type="dxa"/>
            <w:tcMar>
              <w:top w:w="70" w:type="dxa"/>
              <w:left w:w="100" w:type="dxa"/>
              <w:bottom w:w="70" w:type="dxa"/>
              <w:right w:w="100" w:type="dxa"/>
            </w:tcMar>
          </w:tcPr>
          <w:p w:rsidR="00587727" w:rsidRDefault="2671C988" w14:paraId="42617701" w14:textId="4EE286EF">
            <w:r>
              <w:t>Select a room and verify that the time slots match the rooms reservations</w:t>
            </w:r>
          </w:p>
        </w:tc>
      </w:tr>
      <w:tr w:rsidR="00587727" w:rsidTr="473BCC06" w14:paraId="66B98091" w14:textId="77777777">
        <w:tc>
          <w:tcPr>
            <w:tcW w:w="800" w:type="dxa"/>
            <w:tcMar>
              <w:top w:w="70" w:type="dxa"/>
              <w:left w:w="100" w:type="dxa"/>
              <w:bottom w:w="70" w:type="dxa"/>
              <w:right w:w="100" w:type="dxa"/>
            </w:tcMar>
          </w:tcPr>
          <w:p w:rsidR="00587727" w:rsidRDefault="006D2C99" w14:paraId="3809D8C1" w14:textId="77777777">
            <w:r>
              <w:rPr>
                <w:color w:val="1A1A1A"/>
                <w:sz w:val="18"/>
                <w:szCs w:val="18"/>
              </w:rPr>
              <w:t>FR-08</w:t>
            </w:r>
          </w:p>
        </w:tc>
        <w:tc>
          <w:tcPr>
            <w:tcW w:w="4000" w:type="dxa"/>
            <w:tcMar>
              <w:top w:w="70" w:type="dxa"/>
              <w:left w:w="100" w:type="dxa"/>
              <w:bottom w:w="70" w:type="dxa"/>
              <w:right w:w="100" w:type="dxa"/>
            </w:tcMar>
          </w:tcPr>
          <w:p w:rsidR="00587727" w:rsidRDefault="070B0B78" w14:paraId="6CCD3BDA" w14:textId="35C7B408">
            <w:r>
              <w:t>The system shall allow a student to reserve an available time slot</w:t>
            </w:r>
          </w:p>
        </w:tc>
        <w:tc>
          <w:tcPr>
            <w:tcW w:w="1100" w:type="dxa"/>
            <w:tcMar>
              <w:top w:w="70" w:type="dxa"/>
              <w:left w:w="100" w:type="dxa"/>
              <w:bottom w:w="70" w:type="dxa"/>
              <w:right w:w="100" w:type="dxa"/>
            </w:tcMar>
          </w:tcPr>
          <w:p w:rsidR="00587727" w:rsidRDefault="070B0B78" w14:paraId="187E0EF0" w14:textId="5C579813">
            <w:r>
              <w:t>MUST</w:t>
            </w:r>
          </w:p>
        </w:tc>
        <w:tc>
          <w:tcPr>
            <w:tcW w:w="1300" w:type="dxa"/>
            <w:tcMar>
              <w:top w:w="70" w:type="dxa"/>
              <w:left w:w="100" w:type="dxa"/>
              <w:bottom w:w="70" w:type="dxa"/>
              <w:right w:w="100" w:type="dxa"/>
            </w:tcMar>
          </w:tcPr>
          <w:p w:rsidR="00587727" w:rsidRDefault="070B0B78" w14:paraId="370FC084" w14:textId="32610DF7">
            <w:r>
              <w:t>Students</w:t>
            </w:r>
          </w:p>
        </w:tc>
        <w:tc>
          <w:tcPr>
            <w:tcW w:w="3658" w:type="dxa"/>
            <w:tcMar>
              <w:top w:w="70" w:type="dxa"/>
              <w:left w:w="100" w:type="dxa"/>
              <w:bottom w:w="70" w:type="dxa"/>
              <w:right w:w="100" w:type="dxa"/>
            </w:tcMar>
          </w:tcPr>
          <w:p w:rsidR="00587727" w:rsidRDefault="070B0B78" w14:paraId="72594BB0" w14:textId="38FB105C">
            <w:r>
              <w:t>Submit a valid reservation and verify that the reservation is recorded</w:t>
            </w:r>
          </w:p>
        </w:tc>
      </w:tr>
      <w:tr w:rsidR="580D6812" w:rsidTr="473BCC06" w14:paraId="1E4719CD" w14:textId="77777777">
        <w:trPr>
          <w:trHeight w:val="300"/>
        </w:trPr>
        <w:tc>
          <w:tcPr>
            <w:tcW w:w="800" w:type="dxa"/>
            <w:tcMar>
              <w:top w:w="70" w:type="dxa"/>
              <w:left w:w="100" w:type="dxa"/>
              <w:bottom w:w="70" w:type="dxa"/>
              <w:right w:w="100" w:type="dxa"/>
            </w:tcMar>
          </w:tcPr>
          <w:p w:rsidR="07214991" w:rsidP="580D6812" w:rsidRDefault="07214991" w14:paraId="3F886C9F" w14:textId="4FBEE512">
            <w:r w:rsidRPr="580D6812">
              <w:rPr>
                <w:color w:val="1A1A1A"/>
                <w:sz w:val="18"/>
                <w:szCs w:val="18"/>
              </w:rPr>
              <w:t>FR-09</w:t>
            </w:r>
          </w:p>
        </w:tc>
        <w:tc>
          <w:tcPr>
            <w:tcW w:w="4000" w:type="dxa"/>
            <w:tcMar>
              <w:top w:w="70" w:type="dxa"/>
              <w:left w:w="100" w:type="dxa"/>
              <w:bottom w:w="70" w:type="dxa"/>
              <w:right w:w="100" w:type="dxa"/>
            </w:tcMar>
          </w:tcPr>
          <w:p w:rsidR="07214991" w:rsidP="580D6812" w:rsidRDefault="07214991" w14:paraId="0074C543" w14:textId="324494C5">
            <w:r w:rsidRPr="580D6812">
              <w:t>The system shall prevent a reservation from overlapping with an existing reservation in the same room</w:t>
            </w:r>
          </w:p>
        </w:tc>
        <w:tc>
          <w:tcPr>
            <w:tcW w:w="1100" w:type="dxa"/>
            <w:tcMar>
              <w:top w:w="70" w:type="dxa"/>
              <w:left w:w="100" w:type="dxa"/>
              <w:bottom w:w="70" w:type="dxa"/>
              <w:right w:w="100" w:type="dxa"/>
            </w:tcMar>
          </w:tcPr>
          <w:p w:rsidR="07214991" w:rsidP="580D6812" w:rsidRDefault="07214991" w14:paraId="36871FF0" w14:textId="00E56F2E">
            <w:r>
              <w:t>MUST</w:t>
            </w:r>
          </w:p>
        </w:tc>
        <w:tc>
          <w:tcPr>
            <w:tcW w:w="1300" w:type="dxa"/>
            <w:tcMar>
              <w:top w:w="70" w:type="dxa"/>
              <w:left w:w="100" w:type="dxa"/>
              <w:bottom w:w="70" w:type="dxa"/>
              <w:right w:w="100" w:type="dxa"/>
            </w:tcMar>
          </w:tcPr>
          <w:p w:rsidR="07214991" w:rsidP="580D6812" w:rsidRDefault="07214991" w14:paraId="00E3957F" w14:textId="34737DD3">
            <w:r>
              <w:t>Students</w:t>
            </w:r>
          </w:p>
        </w:tc>
        <w:tc>
          <w:tcPr>
            <w:tcW w:w="3658" w:type="dxa"/>
            <w:tcMar>
              <w:top w:w="70" w:type="dxa"/>
              <w:left w:w="100" w:type="dxa"/>
              <w:bottom w:w="70" w:type="dxa"/>
              <w:right w:w="100" w:type="dxa"/>
            </w:tcMar>
          </w:tcPr>
          <w:p w:rsidR="07214991" w:rsidP="580D6812" w:rsidRDefault="07214991" w14:paraId="5E55B02E" w14:textId="6948A7EC">
            <w:r w:rsidRPr="580D6812">
              <w:t>Attempt an overlapping booking and verify that it is rejected</w:t>
            </w:r>
          </w:p>
        </w:tc>
      </w:tr>
      <w:tr w:rsidR="580D6812" w:rsidTr="473BCC06" w14:paraId="64F2227A" w14:textId="77777777">
        <w:trPr>
          <w:trHeight w:val="300"/>
        </w:trPr>
        <w:tc>
          <w:tcPr>
            <w:tcW w:w="800" w:type="dxa"/>
            <w:tcMar>
              <w:top w:w="70" w:type="dxa"/>
              <w:left w:w="100" w:type="dxa"/>
              <w:bottom w:w="70" w:type="dxa"/>
              <w:right w:w="100" w:type="dxa"/>
            </w:tcMar>
          </w:tcPr>
          <w:p w:rsidR="07214991" w:rsidP="580D6812" w:rsidRDefault="07214991" w14:paraId="241B952B" w14:textId="481DAD97">
            <w:r w:rsidRPr="580D6812">
              <w:rPr>
                <w:color w:val="1A1A1A"/>
                <w:sz w:val="18"/>
                <w:szCs w:val="18"/>
              </w:rPr>
              <w:t>FR-10</w:t>
            </w:r>
          </w:p>
        </w:tc>
        <w:tc>
          <w:tcPr>
            <w:tcW w:w="4000" w:type="dxa"/>
            <w:tcMar>
              <w:top w:w="70" w:type="dxa"/>
              <w:left w:w="100" w:type="dxa"/>
              <w:bottom w:w="70" w:type="dxa"/>
              <w:right w:w="100" w:type="dxa"/>
            </w:tcMar>
          </w:tcPr>
          <w:p w:rsidR="07214991" w:rsidP="580D6812" w:rsidRDefault="07214991" w14:paraId="5E25E011" w14:textId="131EFF45">
            <w:r w:rsidRPr="580D6812">
              <w:t>The system shall allow a student to cancel an existing reservation that they submitted</w:t>
            </w:r>
          </w:p>
        </w:tc>
        <w:tc>
          <w:tcPr>
            <w:tcW w:w="1100" w:type="dxa"/>
            <w:tcMar>
              <w:top w:w="70" w:type="dxa"/>
              <w:left w:w="100" w:type="dxa"/>
              <w:bottom w:w="70" w:type="dxa"/>
              <w:right w:w="100" w:type="dxa"/>
            </w:tcMar>
          </w:tcPr>
          <w:p w:rsidR="07214991" w:rsidP="580D6812" w:rsidRDefault="07214991" w14:paraId="5C8B35E8" w14:textId="5578E0F0">
            <w:r>
              <w:t>MUST</w:t>
            </w:r>
          </w:p>
        </w:tc>
        <w:tc>
          <w:tcPr>
            <w:tcW w:w="1300" w:type="dxa"/>
            <w:tcMar>
              <w:top w:w="70" w:type="dxa"/>
              <w:left w:w="100" w:type="dxa"/>
              <w:bottom w:w="70" w:type="dxa"/>
              <w:right w:w="100" w:type="dxa"/>
            </w:tcMar>
          </w:tcPr>
          <w:p w:rsidR="07214991" w:rsidP="580D6812" w:rsidRDefault="07214991" w14:paraId="48B14B38" w14:textId="2C444974">
            <w:r>
              <w:t>Students</w:t>
            </w:r>
          </w:p>
        </w:tc>
        <w:tc>
          <w:tcPr>
            <w:tcW w:w="3658" w:type="dxa"/>
            <w:tcMar>
              <w:top w:w="70" w:type="dxa"/>
              <w:left w:w="100" w:type="dxa"/>
              <w:bottom w:w="70" w:type="dxa"/>
              <w:right w:w="100" w:type="dxa"/>
            </w:tcMar>
          </w:tcPr>
          <w:p w:rsidR="07214991" w:rsidP="580D6812" w:rsidRDefault="07214991" w14:paraId="7A16BF05" w14:textId="010B5C26">
            <w:r w:rsidRPr="580D6812">
              <w:t>Cancel a reservation and verify that its status is updated and the slot is now free</w:t>
            </w:r>
          </w:p>
        </w:tc>
      </w:tr>
      <w:tr w:rsidR="580D6812" w:rsidTr="473BCC06" w14:paraId="7BD712E0" w14:textId="77777777">
        <w:trPr>
          <w:trHeight w:val="300"/>
        </w:trPr>
        <w:tc>
          <w:tcPr>
            <w:tcW w:w="800" w:type="dxa"/>
            <w:tcMar>
              <w:top w:w="70" w:type="dxa"/>
              <w:left w:w="100" w:type="dxa"/>
              <w:bottom w:w="70" w:type="dxa"/>
              <w:right w:w="100" w:type="dxa"/>
            </w:tcMar>
          </w:tcPr>
          <w:p w:rsidR="07214991" w:rsidP="580D6812" w:rsidRDefault="07214991" w14:paraId="255FBBBB" w14:textId="6D567481">
            <w:r w:rsidRPr="580D6812">
              <w:rPr>
                <w:color w:val="1A1A1A"/>
                <w:sz w:val="18"/>
                <w:szCs w:val="18"/>
              </w:rPr>
              <w:t>FR-11</w:t>
            </w:r>
          </w:p>
        </w:tc>
        <w:tc>
          <w:tcPr>
            <w:tcW w:w="4000" w:type="dxa"/>
            <w:tcMar>
              <w:top w:w="70" w:type="dxa"/>
              <w:left w:w="100" w:type="dxa"/>
              <w:bottom w:w="70" w:type="dxa"/>
              <w:right w:w="100" w:type="dxa"/>
            </w:tcMar>
          </w:tcPr>
          <w:p w:rsidR="07214991" w:rsidP="580D6812" w:rsidRDefault="07214991" w14:paraId="59BB5671" w14:textId="3CE790B0">
            <w:r w:rsidRPr="580D6812">
              <w:t>The system shall display reservations made by the student requesting a reservation</w:t>
            </w:r>
          </w:p>
        </w:tc>
        <w:tc>
          <w:tcPr>
            <w:tcW w:w="1100" w:type="dxa"/>
            <w:tcMar>
              <w:top w:w="70" w:type="dxa"/>
              <w:left w:w="100" w:type="dxa"/>
              <w:bottom w:w="70" w:type="dxa"/>
              <w:right w:w="100" w:type="dxa"/>
            </w:tcMar>
          </w:tcPr>
          <w:p w:rsidR="07214991" w:rsidP="580D6812" w:rsidRDefault="07214991" w14:paraId="75A06199" w14:textId="3E79A19C">
            <w:pPr>
              <w:spacing w:line="259" w:lineRule="auto"/>
            </w:pPr>
            <w:r>
              <w:t>COULD</w:t>
            </w:r>
          </w:p>
        </w:tc>
        <w:tc>
          <w:tcPr>
            <w:tcW w:w="1300" w:type="dxa"/>
            <w:tcMar>
              <w:top w:w="70" w:type="dxa"/>
              <w:left w:w="100" w:type="dxa"/>
              <w:bottom w:w="70" w:type="dxa"/>
              <w:right w:w="100" w:type="dxa"/>
            </w:tcMar>
          </w:tcPr>
          <w:p w:rsidR="07214991" w:rsidP="580D6812" w:rsidRDefault="07214991" w14:paraId="64A77353" w14:textId="20E58CE7">
            <w:r>
              <w:t>Students</w:t>
            </w:r>
          </w:p>
        </w:tc>
        <w:tc>
          <w:tcPr>
            <w:tcW w:w="3658" w:type="dxa"/>
            <w:tcMar>
              <w:top w:w="70" w:type="dxa"/>
              <w:left w:w="100" w:type="dxa"/>
              <w:bottom w:w="70" w:type="dxa"/>
              <w:right w:w="100" w:type="dxa"/>
            </w:tcMar>
          </w:tcPr>
          <w:p w:rsidR="07214991" w:rsidP="580D6812" w:rsidRDefault="07214991" w14:paraId="6589454E" w14:textId="3EBF904A">
            <w:r w:rsidRPr="580D6812">
              <w:t>Verify that the student can see their own reservation records without seeing other students' reservation records</w:t>
            </w:r>
          </w:p>
        </w:tc>
      </w:tr>
      <w:tr w:rsidR="473BCC06" w:rsidTr="473BCC06" w14:paraId="00175A49" w14:textId="77777777">
        <w:trPr>
          <w:trHeight w:val="300"/>
        </w:trPr>
        <w:tc>
          <w:tcPr>
            <w:tcW w:w="800" w:type="dxa"/>
            <w:tcMar>
              <w:top w:w="70" w:type="dxa"/>
              <w:left w:w="100" w:type="dxa"/>
              <w:bottom w:w="70" w:type="dxa"/>
              <w:right w:w="100" w:type="dxa"/>
            </w:tcMar>
          </w:tcPr>
          <w:p w:rsidR="473BCC06" w:rsidRDefault="473BCC06" w14:paraId="329A1A52" w14:textId="148988FC">
            <w:r w:rsidRPr="473BCC06">
              <w:rPr>
                <w:color w:val="1A1A1A"/>
                <w:sz w:val="18"/>
                <w:szCs w:val="18"/>
              </w:rPr>
              <w:t>FR-1</w:t>
            </w:r>
            <w:r w:rsidRPr="473BCC06" w:rsidR="0E7D538C">
              <w:rPr>
                <w:color w:val="1A1A1A"/>
                <w:sz w:val="18"/>
                <w:szCs w:val="18"/>
              </w:rPr>
              <w:t>2</w:t>
            </w:r>
          </w:p>
        </w:tc>
        <w:tc>
          <w:tcPr>
            <w:tcW w:w="4000" w:type="dxa"/>
            <w:tcMar>
              <w:top w:w="70" w:type="dxa"/>
              <w:left w:w="100" w:type="dxa"/>
              <w:bottom w:w="70" w:type="dxa"/>
              <w:right w:w="100" w:type="dxa"/>
            </w:tcMar>
          </w:tcPr>
          <w:p w:rsidR="0E7D538C" w:rsidRDefault="0E7D538C" w14:paraId="1343061D" w14:textId="2F6574B1">
            <w:r>
              <w:t>The system shall allow authorized library staff to update the location and capacity of existing study room listings.</w:t>
            </w:r>
          </w:p>
        </w:tc>
        <w:tc>
          <w:tcPr>
            <w:tcW w:w="1100" w:type="dxa"/>
            <w:tcMar>
              <w:top w:w="70" w:type="dxa"/>
              <w:left w:w="100" w:type="dxa"/>
              <w:bottom w:w="70" w:type="dxa"/>
              <w:right w:w="100" w:type="dxa"/>
            </w:tcMar>
          </w:tcPr>
          <w:p w:rsidR="0E7D538C" w:rsidP="473BCC06" w:rsidRDefault="0E7D538C" w14:paraId="439DE546" w14:textId="40257065">
            <w:pPr>
              <w:spacing w:line="259" w:lineRule="auto"/>
            </w:pPr>
            <w:r>
              <w:t>MUST</w:t>
            </w:r>
          </w:p>
        </w:tc>
        <w:tc>
          <w:tcPr>
            <w:tcW w:w="1300" w:type="dxa"/>
            <w:tcMar>
              <w:top w:w="70" w:type="dxa"/>
              <w:left w:w="100" w:type="dxa"/>
              <w:bottom w:w="70" w:type="dxa"/>
              <w:right w:w="100" w:type="dxa"/>
            </w:tcMar>
          </w:tcPr>
          <w:p w:rsidR="0E7D538C" w:rsidP="473BCC06" w:rsidRDefault="0E7D538C" w14:paraId="0B0294FE" w14:textId="4F3CC019">
            <w:pPr>
              <w:spacing w:line="259" w:lineRule="auto"/>
            </w:pPr>
            <w:r>
              <w:t>Library Staff</w:t>
            </w:r>
          </w:p>
        </w:tc>
        <w:tc>
          <w:tcPr>
            <w:tcW w:w="3658" w:type="dxa"/>
            <w:tcMar>
              <w:top w:w="70" w:type="dxa"/>
              <w:left w:w="100" w:type="dxa"/>
              <w:bottom w:w="70" w:type="dxa"/>
              <w:right w:w="100" w:type="dxa"/>
            </w:tcMar>
          </w:tcPr>
          <w:p w:rsidR="0E7D538C" w:rsidRDefault="0E7D538C" w14:paraId="694D2A83" w14:textId="7E1579CC">
            <w:r>
              <w:t>Log in as an authorized administrator, modify a room's location and capacity, save the changes, and verify that the updated information appears in the room listing.</w:t>
            </w:r>
          </w:p>
        </w:tc>
      </w:tr>
    </w:tbl>
    <w:p w:rsidR="580D6812" w:rsidRDefault="580D6812" w14:paraId="46CDD2BE" w14:textId="3EE678D9"/>
    <w:p w:rsidR="00587727" w:rsidRDefault="00587727" w14:paraId="75862E96" w14:textId="77777777">
      <w:pPr>
        <w:spacing w:line="260" w:lineRule="auto"/>
      </w:pPr>
    </w:p>
    <w:p w:rsidR="00587727" w:rsidP="473BCC06" w:rsidRDefault="1632B6B2" w14:paraId="3BDA135E" w14:textId="5BBCBF67">
      <w:pPr>
        <w:keepNext/>
        <w:spacing w:before="200" w:after="70" w:line="260" w:lineRule="auto"/>
      </w:pPr>
      <w:r w:rsidRPr="473BCC06">
        <w:rPr>
          <w:b/>
          <w:bCs/>
          <w:color w:val="2F5D8A"/>
          <w:sz w:val="22"/>
          <w:szCs w:val="22"/>
        </w:rPr>
        <w:t xml:space="preserve">3.2   </w:t>
      </w:r>
      <w:r w:rsidRPr="473BCC06">
        <w:rPr>
          <w:b/>
          <w:bCs/>
          <w:color w:val="16324F"/>
          <w:sz w:val="22"/>
          <w:szCs w:val="22"/>
        </w:rPr>
        <w:t>Quality requirements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800"/>
        <w:gridCol w:w="4000"/>
        <w:gridCol w:w="1100"/>
        <w:gridCol w:w="1300"/>
        <w:gridCol w:w="3658"/>
      </w:tblGrid>
      <w:tr w:rsidR="00587727" w:rsidTr="473BCC06" w14:paraId="50DA6098" w14:textId="77777777">
        <w:trPr>
          <w:tblHeader/>
        </w:trPr>
        <w:tc>
          <w:tcPr>
            <w:tcW w:w="800" w:type="dxa"/>
            <w:shd w:val="clear" w:color="auto" w:fill="EAF0F8"/>
            <w:tcMar>
              <w:top w:w="70" w:type="dxa"/>
              <w:left w:w="100" w:type="dxa"/>
              <w:bottom w:w="70" w:type="dxa"/>
              <w:right w:w="100" w:type="dxa"/>
            </w:tcMar>
          </w:tcPr>
          <w:p w:rsidR="00587727" w:rsidRDefault="006D2C99" w14:paraId="3825D44A" w14:textId="77777777">
            <w:pPr>
              <w:spacing w:line="260" w:lineRule="auto"/>
            </w:pPr>
            <w:r>
              <w:rPr>
                <w:b/>
                <w:bCs/>
                <w:color w:val="16324F"/>
                <w:sz w:val="18"/>
                <w:szCs w:val="18"/>
              </w:rPr>
              <w:t>ID</w:t>
            </w:r>
          </w:p>
        </w:tc>
        <w:tc>
          <w:tcPr>
            <w:tcW w:w="4000" w:type="dxa"/>
            <w:shd w:val="clear" w:color="auto" w:fill="EAF0F8"/>
            <w:tcMar>
              <w:top w:w="70" w:type="dxa"/>
              <w:left w:w="100" w:type="dxa"/>
              <w:bottom w:w="70" w:type="dxa"/>
              <w:right w:w="100" w:type="dxa"/>
            </w:tcMar>
          </w:tcPr>
          <w:p w:rsidR="00587727" w:rsidRDefault="22A2290A" w14:paraId="1E4DFE3D" w14:textId="77777777">
            <w:pPr>
              <w:spacing w:line="260" w:lineRule="auto"/>
            </w:pPr>
            <w:r w:rsidRPr="473BCC06">
              <w:rPr>
                <w:b/>
                <w:bCs/>
                <w:color w:val="16324F"/>
                <w:sz w:val="18"/>
                <w:szCs w:val="18"/>
              </w:rPr>
              <w:t>Requirement — with threshold, condition and method</w:t>
            </w:r>
          </w:p>
        </w:tc>
        <w:tc>
          <w:tcPr>
            <w:tcW w:w="1100" w:type="dxa"/>
            <w:shd w:val="clear" w:color="auto" w:fill="EAF0F8"/>
            <w:tcMar>
              <w:top w:w="70" w:type="dxa"/>
              <w:left w:w="100" w:type="dxa"/>
              <w:bottom w:w="70" w:type="dxa"/>
              <w:right w:w="100" w:type="dxa"/>
            </w:tcMar>
          </w:tcPr>
          <w:p w:rsidR="00587727" w:rsidRDefault="006D2C99" w14:paraId="311F3E75" w14:textId="77777777">
            <w:pPr>
              <w:spacing w:line="260" w:lineRule="auto"/>
            </w:pPr>
            <w:r>
              <w:rPr>
                <w:b/>
                <w:bCs/>
                <w:color w:val="16324F"/>
                <w:sz w:val="18"/>
                <w:szCs w:val="18"/>
              </w:rPr>
              <w:t>Priority</w:t>
            </w:r>
          </w:p>
        </w:tc>
        <w:tc>
          <w:tcPr>
            <w:tcW w:w="1300" w:type="dxa"/>
            <w:shd w:val="clear" w:color="auto" w:fill="EAF0F8"/>
            <w:tcMar>
              <w:top w:w="70" w:type="dxa"/>
              <w:left w:w="100" w:type="dxa"/>
              <w:bottom w:w="70" w:type="dxa"/>
              <w:right w:w="100" w:type="dxa"/>
            </w:tcMar>
          </w:tcPr>
          <w:p w:rsidR="00587727" w:rsidRDefault="006D2C99" w14:paraId="16ABCF3F" w14:textId="77777777">
            <w:pPr>
              <w:spacing w:line="260" w:lineRule="auto"/>
            </w:pPr>
            <w:r>
              <w:rPr>
                <w:b/>
                <w:bCs/>
                <w:color w:val="16324F"/>
                <w:sz w:val="18"/>
                <w:szCs w:val="18"/>
              </w:rPr>
              <w:t>Source</w:t>
            </w:r>
          </w:p>
        </w:tc>
        <w:tc>
          <w:tcPr>
            <w:tcW w:w="3658" w:type="dxa"/>
            <w:shd w:val="clear" w:color="auto" w:fill="EAF0F8"/>
            <w:tcMar>
              <w:top w:w="70" w:type="dxa"/>
              <w:left w:w="100" w:type="dxa"/>
              <w:bottom w:w="70" w:type="dxa"/>
              <w:right w:w="100" w:type="dxa"/>
            </w:tcMar>
          </w:tcPr>
          <w:p w:rsidR="00587727" w:rsidRDefault="006D2C99" w14:paraId="583A54F7" w14:textId="77777777">
            <w:pPr>
              <w:spacing w:line="260" w:lineRule="auto"/>
            </w:pPr>
            <w:r>
              <w:rPr>
                <w:b/>
                <w:bCs/>
                <w:color w:val="16324F"/>
                <w:sz w:val="18"/>
                <w:szCs w:val="18"/>
              </w:rPr>
              <w:t>How it will be verified</w:t>
            </w:r>
          </w:p>
        </w:tc>
      </w:tr>
      <w:tr w:rsidR="00587727" w:rsidTr="473BCC06" w14:paraId="49396D7F" w14:textId="77777777">
        <w:tc>
          <w:tcPr>
            <w:tcW w:w="800" w:type="dxa"/>
            <w:tcMar>
              <w:top w:w="70" w:type="dxa"/>
              <w:left w:w="100" w:type="dxa"/>
              <w:bottom w:w="70" w:type="dxa"/>
              <w:right w:w="100" w:type="dxa"/>
            </w:tcMar>
          </w:tcPr>
          <w:p w:rsidR="00587727" w:rsidRDefault="006D2C99" w14:paraId="64B89164" w14:textId="77777777">
            <w:r>
              <w:rPr>
                <w:color w:val="1A1A1A"/>
                <w:sz w:val="18"/>
                <w:szCs w:val="18"/>
              </w:rPr>
              <w:t>QR-01</w:t>
            </w:r>
          </w:p>
        </w:tc>
        <w:tc>
          <w:tcPr>
            <w:tcW w:w="4000" w:type="dxa"/>
            <w:tcMar>
              <w:top w:w="70" w:type="dxa"/>
              <w:left w:w="100" w:type="dxa"/>
              <w:bottom w:w="70" w:type="dxa"/>
              <w:right w:w="100" w:type="dxa"/>
            </w:tcMar>
          </w:tcPr>
          <w:p w:rsidR="00587727" w:rsidP="580D6812" w:rsidRDefault="37BF4594" w14:paraId="17AE91EE" w14:textId="64A38C6F">
            <w:pPr>
              <w:spacing w:line="259" w:lineRule="auto"/>
            </w:pPr>
            <w:r>
              <w:t xml:space="preserve">95% of room searches (FR-02) will return results within 2 seconds for up to 25 </w:t>
            </w:r>
            <w:r w:rsidR="53EE871F">
              <w:t>concurrent users and 50 rooms.</w:t>
            </w:r>
          </w:p>
        </w:tc>
        <w:tc>
          <w:tcPr>
            <w:tcW w:w="1100" w:type="dxa"/>
            <w:tcMar>
              <w:top w:w="70" w:type="dxa"/>
              <w:left w:w="100" w:type="dxa"/>
              <w:bottom w:w="70" w:type="dxa"/>
              <w:right w:w="100" w:type="dxa"/>
            </w:tcMar>
          </w:tcPr>
          <w:p w:rsidR="00587727" w:rsidRDefault="53EE871F" w14:paraId="1F2120D1" w14:textId="51DF2132">
            <w:r>
              <w:t>MUST</w:t>
            </w:r>
          </w:p>
        </w:tc>
        <w:tc>
          <w:tcPr>
            <w:tcW w:w="1300" w:type="dxa"/>
            <w:tcMar>
              <w:top w:w="70" w:type="dxa"/>
              <w:left w:w="100" w:type="dxa"/>
              <w:bottom w:w="70" w:type="dxa"/>
              <w:right w:w="100" w:type="dxa"/>
            </w:tcMar>
          </w:tcPr>
          <w:p w:rsidR="00587727" w:rsidRDefault="53EE871F" w14:paraId="54F4C518" w14:textId="70809D92">
            <w:r>
              <w:t>Students</w:t>
            </w:r>
          </w:p>
        </w:tc>
        <w:tc>
          <w:tcPr>
            <w:tcW w:w="3658" w:type="dxa"/>
            <w:tcMar>
              <w:top w:w="70" w:type="dxa"/>
              <w:left w:w="100" w:type="dxa"/>
              <w:bottom w:w="70" w:type="dxa"/>
              <w:right w:w="100" w:type="dxa"/>
            </w:tcMar>
          </w:tcPr>
          <w:p w:rsidR="00587727" w:rsidRDefault="6819913E" w14:paraId="4D3A1B62" w14:textId="0360456A">
            <w:r>
              <w:t>Load script of 200 searches run with 25 simultaneous users; the 95th-percentile response time is read from the script log.</w:t>
            </w:r>
          </w:p>
        </w:tc>
      </w:tr>
      <w:tr w:rsidR="00587727" w:rsidTr="473BCC06" w14:paraId="02C466B0" w14:textId="77777777">
        <w:tc>
          <w:tcPr>
            <w:tcW w:w="800" w:type="dxa"/>
            <w:tcMar>
              <w:top w:w="70" w:type="dxa"/>
              <w:left w:w="100" w:type="dxa"/>
              <w:bottom w:w="70" w:type="dxa"/>
              <w:right w:w="100" w:type="dxa"/>
            </w:tcMar>
          </w:tcPr>
          <w:p w:rsidR="00587727" w:rsidRDefault="006D2C99" w14:paraId="3B2A7462" w14:textId="77777777">
            <w:r>
              <w:rPr>
                <w:color w:val="1A1A1A"/>
                <w:sz w:val="18"/>
                <w:szCs w:val="18"/>
              </w:rPr>
              <w:t>QR-02</w:t>
            </w:r>
          </w:p>
        </w:tc>
        <w:tc>
          <w:tcPr>
            <w:tcW w:w="4000" w:type="dxa"/>
            <w:tcMar>
              <w:top w:w="70" w:type="dxa"/>
              <w:left w:w="100" w:type="dxa"/>
              <w:bottom w:w="70" w:type="dxa"/>
              <w:right w:w="100" w:type="dxa"/>
            </w:tcMar>
          </w:tcPr>
          <w:p w:rsidR="00587727" w:rsidRDefault="1927E241" w14:paraId="66BFA5DF" w14:textId="4246A617">
            <w:r w:rsidRPr="580D6812">
              <w:t>When 20 users attempt to reserve the same room and time slot at the same moment, exactly one reservation shall be created and 19 shall be rejected, in each of 100 repeated runs.</w:t>
            </w:r>
          </w:p>
        </w:tc>
        <w:tc>
          <w:tcPr>
            <w:tcW w:w="1100" w:type="dxa"/>
            <w:tcMar>
              <w:top w:w="70" w:type="dxa"/>
              <w:left w:w="100" w:type="dxa"/>
              <w:bottom w:w="70" w:type="dxa"/>
              <w:right w:w="100" w:type="dxa"/>
            </w:tcMar>
          </w:tcPr>
          <w:p w:rsidR="00587727" w:rsidRDefault="1927E241" w14:paraId="614B46C8" w14:textId="37E56596">
            <w:r>
              <w:t>MUST</w:t>
            </w:r>
          </w:p>
        </w:tc>
        <w:tc>
          <w:tcPr>
            <w:tcW w:w="1300" w:type="dxa"/>
            <w:tcMar>
              <w:top w:w="70" w:type="dxa"/>
              <w:left w:w="100" w:type="dxa"/>
              <w:bottom w:w="70" w:type="dxa"/>
              <w:right w:w="100" w:type="dxa"/>
            </w:tcMar>
          </w:tcPr>
          <w:p w:rsidR="00587727" w:rsidRDefault="1927E241" w14:paraId="1FE760A4" w14:textId="136F7494">
            <w:r>
              <w:t>Students</w:t>
            </w:r>
          </w:p>
        </w:tc>
        <w:tc>
          <w:tcPr>
            <w:tcW w:w="3658" w:type="dxa"/>
            <w:tcMar>
              <w:top w:w="70" w:type="dxa"/>
              <w:left w:w="100" w:type="dxa"/>
              <w:bottom w:w="70" w:type="dxa"/>
              <w:right w:w="100" w:type="dxa"/>
            </w:tcMar>
          </w:tcPr>
          <w:p w:rsidR="00587727" w:rsidRDefault="1927E241" w14:paraId="0A734255" w14:textId="430AC83A">
            <w:r>
              <w:t>Automated concurrency tests run 100 times; the database is checked after each run for a single confirmed reservation.</w:t>
            </w:r>
          </w:p>
        </w:tc>
      </w:tr>
      <w:tr w:rsidR="00587727" w:rsidTr="473BCC06" w14:paraId="323DC1D0" w14:textId="77777777">
        <w:tc>
          <w:tcPr>
            <w:tcW w:w="800" w:type="dxa"/>
            <w:tcMar>
              <w:top w:w="70" w:type="dxa"/>
              <w:left w:w="100" w:type="dxa"/>
              <w:bottom w:w="70" w:type="dxa"/>
              <w:right w:w="100" w:type="dxa"/>
            </w:tcMar>
          </w:tcPr>
          <w:p w:rsidR="00587727" w:rsidRDefault="006D2C99" w14:paraId="43A41D11" w14:textId="77777777">
            <w:r>
              <w:rPr>
                <w:color w:val="1A1A1A"/>
                <w:sz w:val="18"/>
                <w:szCs w:val="18"/>
              </w:rPr>
              <w:t>QR-03</w:t>
            </w:r>
          </w:p>
        </w:tc>
        <w:tc>
          <w:tcPr>
            <w:tcW w:w="4000" w:type="dxa"/>
            <w:tcMar>
              <w:top w:w="70" w:type="dxa"/>
              <w:left w:w="100" w:type="dxa"/>
              <w:bottom w:w="70" w:type="dxa"/>
              <w:right w:w="100" w:type="dxa"/>
            </w:tcMar>
          </w:tcPr>
          <w:p w:rsidR="00587727" w:rsidRDefault="7CBB40C8" w14:paraId="09FBF8B0" w14:textId="11702B74">
            <w:r>
              <w:t>At least 80 percent of first-time student testers (minimum 5 testers) shall find a room and complete a reservation in under 3 minutes without help, on a phone-size screen 360 pixels wide.</w:t>
            </w:r>
          </w:p>
        </w:tc>
        <w:tc>
          <w:tcPr>
            <w:tcW w:w="1100" w:type="dxa"/>
            <w:tcMar>
              <w:top w:w="70" w:type="dxa"/>
              <w:left w:w="100" w:type="dxa"/>
              <w:bottom w:w="70" w:type="dxa"/>
              <w:right w:w="100" w:type="dxa"/>
            </w:tcMar>
          </w:tcPr>
          <w:p w:rsidR="00587727" w:rsidRDefault="7CBB40C8" w14:paraId="22802472" w14:textId="4DE73B6D">
            <w:r>
              <w:t>SHOULD</w:t>
            </w:r>
          </w:p>
        </w:tc>
        <w:tc>
          <w:tcPr>
            <w:tcW w:w="1300" w:type="dxa"/>
            <w:tcMar>
              <w:top w:w="70" w:type="dxa"/>
              <w:left w:w="100" w:type="dxa"/>
              <w:bottom w:w="70" w:type="dxa"/>
              <w:right w:w="100" w:type="dxa"/>
            </w:tcMar>
          </w:tcPr>
          <w:p w:rsidR="00587727" w:rsidRDefault="7CBB40C8" w14:paraId="2902FF35" w14:textId="4593BDC1">
            <w:r>
              <w:t>Students</w:t>
            </w:r>
          </w:p>
        </w:tc>
        <w:tc>
          <w:tcPr>
            <w:tcW w:w="3658" w:type="dxa"/>
            <w:tcMar>
              <w:top w:w="70" w:type="dxa"/>
              <w:left w:w="100" w:type="dxa"/>
              <w:bottom w:w="70" w:type="dxa"/>
              <w:right w:w="100" w:type="dxa"/>
            </w:tcMar>
          </w:tcPr>
          <w:p w:rsidR="00587727" w:rsidRDefault="7CBB40C8" w14:paraId="73056D44" w14:textId="429F3D86">
            <w:r>
              <w:t>Moderated usability test with a stopwatch and a task script; completion times and unaided successes are recorded.</w:t>
            </w:r>
          </w:p>
        </w:tc>
      </w:tr>
      <w:tr w:rsidR="00587727" w:rsidTr="473BCC06" w14:paraId="69157220" w14:textId="77777777">
        <w:tc>
          <w:tcPr>
            <w:tcW w:w="800" w:type="dxa"/>
            <w:tcMar>
              <w:top w:w="70" w:type="dxa"/>
              <w:left w:w="100" w:type="dxa"/>
              <w:bottom w:w="70" w:type="dxa"/>
              <w:right w:w="100" w:type="dxa"/>
            </w:tcMar>
          </w:tcPr>
          <w:p w:rsidR="00587727" w:rsidRDefault="006D2C99" w14:paraId="06412900" w14:textId="77777777">
            <w:r>
              <w:rPr>
                <w:color w:val="1A1A1A"/>
                <w:sz w:val="18"/>
                <w:szCs w:val="18"/>
              </w:rPr>
              <w:t>QR-04</w:t>
            </w:r>
          </w:p>
        </w:tc>
        <w:tc>
          <w:tcPr>
            <w:tcW w:w="4000" w:type="dxa"/>
            <w:tcMar>
              <w:top w:w="70" w:type="dxa"/>
              <w:left w:w="100" w:type="dxa"/>
              <w:bottom w:w="70" w:type="dxa"/>
              <w:right w:w="100" w:type="dxa"/>
            </w:tcMar>
          </w:tcPr>
          <w:p w:rsidR="00587727" w:rsidRDefault="182B9E99" w14:paraId="0CCE8FB6" w14:textId="1F942EA3">
            <w:r>
              <w:t>The system shall be available at least 99 percent of the time during library opening hours, measured over any 14-day period.</w:t>
            </w:r>
          </w:p>
        </w:tc>
        <w:tc>
          <w:tcPr>
            <w:tcW w:w="1100" w:type="dxa"/>
            <w:tcMar>
              <w:top w:w="70" w:type="dxa"/>
              <w:left w:w="100" w:type="dxa"/>
              <w:bottom w:w="70" w:type="dxa"/>
              <w:right w:w="100" w:type="dxa"/>
            </w:tcMar>
          </w:tcPr>
          <w:p w:rsidR="00587727" w:rsidRDefault="182B9E99" w14:paraId="6B6C011F" w14:textId="79BCFE5B">
            <w:r>
              <w:t>SHOULD</w:t>
            </w:r>
          </w:p>
        </w:tc>
        <w:tc>
          <w:tcPr>
            <w:tcW w:w="1300" w:type="dxa"/>
            <w:tcMar>
              <w:top w:w="70" w:type="dxa"/>
              <w:left w:w="100" w:type="dxa"/>
              <w:bottom w:w="70" w:type="dxa"/>
              <w:right w:w="100" w:type="dxa"/>
            </w:tcMar>
          </w:tcPr>
          <w:p w:rsidR="00587727" w:rsidRDefault="182B9E99" w14:paraId="2973F175" w14:textId="2B9682FD">
            <w:r>
              <w:t>Students</w:t>
            </w:r>
          </w:p>
        </w:tc>
        <w:tc>
          <w:tcPr>
            <w:tcW w:w="3658" w:type="dxa"/>
            <w:tcMar>
              <w:top w:w="70" w:type="dxa"/>
              <w:left w:w="100" w:type="dxa"/>
              <w:bottom w:w="70" w:type="dxa"/>
              <w:right w:w="100" w:type="dxa"/>
            </w:tcMar>
          </w:tcPr>
          <w:p w:rsidR="00587727" w:rsidRDefault="182B9E99" w14:paraId="6002DE42" w14:textId="1ED22747">
            <w:r>
              <w:t>A monitoring service requests the home page every minute during library opening hours; availability is computed from its log.</w:t>
            </w:r>
          </w:p>
        </w:tc>
      </w:tr>
    </w:tbl>
    <w:p w:rsidR="00587727" w:rsidRDefault="00587727" w14:paraId="76C821E5" w14:textId="77777777">
      <w:pPr>
        <w:spacing w:line="260" w:lineRule="auto"/>
      </w:pPr>
    </w:p>
    <w:p w:rsidR="00587727" w:rsidP="473BCC06" w:rsidRDefault="1632B6B2" w14:paraId="7A5A5F0B" w14:textId="0AFD92EE">
      <w:pPr>
        <w:keepNext/>
        <w:spacing w:before="200" w:after="70" w:line="260" w:lineRule="auto"/>
      </w:pPr>
      <w:r w:rsidRPr="473BCC06">
        <w:rPr>
          <w:b/>
          <w:bCs/>
          <w:color w:val="2F5D8A"/>
          <w:sz w:val="22"/>
          <w:szCs w:val="22"/>
        </w:rPr>
        <w:t xml:space="preserve">3.3   </w:t>
      </w:r>
      <w:r w:rsidRPr="473BCC06">
        <w:rPr>
          <w:b/>
          <w:bCs/>
          <w:color w:val="16324F"/>
          <w:sz w:val="22"/>
          <w:szCs w:val="22"/>
        </w:rPr>
        <w:t>Constraint requirements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800"/>
        <w:gridCol w:w="4200"/>
        <w:gridCol w:w="1800"/>
        <w:gridCol w:w="4058"/>
      </w:tblGrid>
      <w:tr w:rsidR="00587727" w:rsidTr="4099C4B0" w14:paraId="1FB535F9" w14:textId="77777777">
        <w:trPr>
          <w:tblHeader/>
        </w:trPr>
        <w:tc>
          <w:tcPr>
            <w:tcW w:w="800" w:type="dxa"/>
            <w:shd w:val="clear" w:color="auto" w:fill="EAF0F8"/>
            <w:tcMar>
              <w:top w:w="70" w:type="dxa"/>
              <w:left w:w="100" w:type="dxa"/>
              <w:bottom w:w="70" w:type="dxa"/>
              <w:right w:w="100" w:type="dxa"/>
            </w:tcMar>
          </w:tcPr>
          <w:p w:rsidR="00587727" w:rsidRDefault="006D2C99" w14:paraId="77FD3110" w14:textId="77777777">
            <w:pPr>
              <w:spacing w:line="260" w:lineRule="auto"/>
            </w:pPr>
            <w:r>
              <w:rPr>
                <w:b/>
                <w:bCs/>
                <w:color w:val="16324F"/>
                <w:sz w:val="18"/>
                <w:szCs w:val="18"/>
              </w:rPr>
              <w:t>ID</w:t>
            </w:r>
          </w:p>
        </w:tc>
        <w:tc>
          <w:tcPr>
            <w:tcW w:w="4200" w:type="dxa"/>
            <w:shd w:val="clear" w:color="auto" w:fill="EAF0F8"/>
            <w:tcMar>
              <w:top w:w="70" w:type="dxa"/>
              <w:left w:w="100" w:type="dxa"/>
              <w:bottom w:w="70" w:type="dxa"/>
              <w:right w:w="100" w:type="dxa"/>
            </w:tcMar>
          </w:tcPr>
          <w:p w:rsidR="00587727" w:rsidRDefault="006D2C99" w14:paraId="47502D9F" w14:textId="77777777">
            <w:pPr>
              <w:spacing w:line="260" w:lineRule="auto"/>
            </w:pPr>
            <w:r>
              <w:rPr>
                <w:b/>
                <w:bCs/>
                <w:color w:val="16324F"/>
                <w:sz w:val="18"/>
                <w:szCs w:val="18"/>
              </w:rPr>
              <w:t>Constraint — one sentence</w:t>
            </w:r>
          </w:p>
        </w:tc>
        <w:tc>
          <w:tcPr>
            <w:tcW w:w="1800" w:type="dxa"/>
            <w:shd w:val="clear" w:color="auto" w:fill="EAF0F8"/>
            <w:tcMar>
              <w:top w:w="70" w:type="dxa"/>
              <w:left w:w="100" w:type="dxa"/>
              <w:bottom w:w="70" w:type="dxa"/>
              <w:right w:w="100" w:type="dxa"/>
            </w:tcMar>
          </w:tcPr>
          <w:p w:rsidR="00587727" w:rsidRDefault="006D2C99" w14:paraId="69F2FB82" w14:textId="77777777">
            <w:pPr>
              <w:spacing w:line="260" w:lineRule="auto"/>
            </w:pPr>
            <w:r>
              <w:rPr>
                <w:b/>
                <w:bCs/>
                <w:color w:val="16324F"/>
                <w:sz w:val="18"/>
                <w:szCs w:val="18"/>
              </w:rPr>
              <w:t>Source</w:t>
            </w:r>
          </w:p>
        </w:tc>
        <w:tc>
          <w:tcPr>
            <w:tcW w:w="4058" w:type="dxa"/>
            <w:shd w:val="clear" w:color="auto" w:fill="EAF0F8"/>
            <w:tcMar>
              <w:top w:w="70" w:type="dxa"/>
              <w:left w:w="100" w:type="dxa"/>
              <w:bottom w:w="70" w:type="dxa"/>
              <w:right w:w="100" w:type="dxa"/>
            </w:tcMar>
          </w:tcPr>
          <w:p w:rsidR="00587727" w:rsidRDefault="006D2C99" w14:paraId="29A7A6C2" w14:textId="77777777">
            <w:pPr>
              <w:spacing w:line="260" w:lineRule="auto"/>
            </w:pPr>
            <w:r>
              <w:rPr>
                <w:b/>
                <w:bCs/>
                <w:color w:val="16324F"/>
                <w:sz w:val="18"/>
                <w:szCs w:val="18"/>
              </w:rPr>
              <w:t>Why it cannot be negotiated</w:t>
            </w:r>
          </w:p>
        </w:tc>
      </w:tr>
      <w:tr w:rsidR="00587727" w:rsidTr="4099C4B0" w14:paraId="1BD9456C" w14:textId="77777777">
        <w:tc>
          <w:tcPr>
            <w:tcW w:w="800" w:type="dxa"/>
            <w:tcMar>
              <w:top w:w="70" w:type="dxa"/>
              <w:left w:w="100" w:type="dxa"/>
              <w:bottom w:w="70" w:type="dxa"/>
              <w:right w:w="100" w:type="dxa"/>
            </w:tcMar>
          </w:tcPr>
          <w:p w:rsidR="00587727" w:rsidRDefault="006D2C99" w14:paraId="05E44E9A" w14:textId="77777777">
            <w:r>
              <w:rPr>
                <w:color w:val="1A1A1A"/>
                <w:sz w:val="18"/>
                <w:szCs w:val="18"/>
              </w:rPr>
              <w:t>CON-01</w:t>
            </w:r>
          </w:p>
        </w:tc>
        <w:tc>
          <w:tcPr>
            <w:tcW w:w="4200" w:type="dxa"/>
            <w:tcMar>
              <w:top w:w="70" w:type="dxa"/>
              <w:left w:w="100" w:type="dxa"/>
              <w:bottom w:w="70" w:type="dxa"/>
              <w:right w:w="100" w:type="dxa"/>
            </w:tcMar>
          </w:tcPr>
          <w:p w:rsidR="00587727" w:rsidRDefault="0BAACB81" w14:paraId="22A825D1" w14:textId="5D2D66BA">
            <w:r>
              <w:t>The system shall be hosted on UTD-operated servers, and student personal data shall not be stored anywhere else.</w:t>
            </w:r>
          </w:p>
        </w:tc>
        <w:tc>
          <w:tcPr>
            <w:tcW w:w="1800" w:type="dxa"/>
            <w:tcMar>
              <w:top w:w="70" w:type="dxa"/>
              <w:left w:w="100" w:type="dxa"/>
              <w:bottom w:w="70" w:type="dxa"/>
              <w:right w:w="100" w:type="dxa"/>
            </w:tcMar>
          </w:tcPr>
          <w:p w:rsidR="00587727" w:rsidRDefault="0EE73618" w14:paraId="27BF7B6C" w14:textId="765FB307">
            <w:r>
              <w:t>UTD IT</w:t>
            </w:r>
          </w:p>
        </w:tc>
        <w:tc>
          <w:tcPr>
            <w:tcW w:w="4058" w:type="dxa"/>
            <w:tcMar>
              <w:top w:w="70" w:type="dxa"/>
              <w:left w:w="100" w:type="dxa"/>
              <w:bottom w:w="70" w:type="dxa"/>
              <w:right w:w="100" w:type="dxa"/>
            </w:tcMar>
          </w:tcPr>
          <w:p w:rsidR="00587727" w:rsidRDefault="0EE73618" w14:paraId="77EEB66C" w14:textId="36C5C75E">
            <w:r w:rsidRPr="580D6812">
              <w:t>Student identity data is personal, and UTD IT is responsible for keeping it on UTD servers.</w:t>
            </w:r>
          </w:p>
        </w:tc>
      </w:tr>
      <w:tr w:rsidR="00587727" w:rsidTr="4099C4B0" w14:paraId="09C8FA2C" w14:textId="77777777">
        <w:tc>
          <w:tcPr>
            <w:tcW w:w="800" w:type="dxa"/>
            <w:tcMar>
              <w:top w:w="70" w:type="dxa"/>
              <w:left w:w="100" w:type="dxa"/>
              <w:bottom w:w="70" w:type="dxa"/>
              <w:right w:w="100" w:type="dxa"/>
            </w:tcMar>
          </w:tcPr>
          <w:p w:rsidR="00587727" w:rsidRDefault="006D2C99" w14:paraId="79490132" w14:textId="77777777">
            <w:r>
              <w:rPr>
                <w:color w:val="1A1A1A"/>
                <w:sz w:val="18"/>
                <w:szCs w:val="18"/>
              </w:rPr>
              <w:t>CON-02</w:t>
            </w:r>
          </w:p>
        </w:tc>
        <w:tc>
          <w:tcPr>
            <w:tcW w:w="4200" w:type="dxa"/>
            <w:tcMar>
              <w:top w:w="70" w:type="dxa"/>
              <w:left w:w="100" w:type="dxa"/>
              <w:bottom w:w="70" w:type="dxa"/>
              <w:right w:w="100" w:type="dxa"/>
            </w:tcMar>
          </w:tcPr>
          <w:p w:rsidR="00587727" w:rsidRDefault="26BCBA84" w14:paraId="00BFC784" w14:textId="1244EDB3">
            <w:r w:rsidRPr="580D6812">
              <w:t>The system shall comply with UTD's rules and policies, including those on student privacy.</w:t>
            </w:r>
          </w:p>
        </w:tc>
        <w:tc>
          <w:tcPr>
            <w:tcW w:w="1800" w:type="dxa"/>
            <w:tcMar>
              <w:top w:w="70" w:type="dxa"/>
              <w:left w:w="100" w:type="dxa"/>
              <w:bottom w:w="70" w:type="dxa"/>
              <w:right w:w="100" w:type="dxa"/>
            </w:tcMar>
          </w:tcPr>
          <w:p w:rsidR="00587727" w:rsidRDefault="26BCBA84" w14:paraId="5855B917" w14:textId="6BA2E326">
            <w:r>
              <w:t>UTD IT</w:t>
            </w:r>
          </w:p>
        </w:tc>
        <w:tc>
          <w:tcPr>
            <w:tcW w:w="4058" w:type="dxa"/>
            <w:tcMar>
              <w:top w:w="70" w:type="dxa"/>
              <w:left w:w="100" w:type="dxa"/>
              <w:bottom w:w="70" w:type="dxa"/>
              <w:right w:w="100" w:type="dxa"/>
            </w:tcMar>
          </w:tcPr>
          <w:p w:rsidR="00587727" w:rsidRDefault="200594D9" w14:paraId="6BAA92A7" w14:textId="593B5A3C">
            <w:r w:rsidR="5CA6CCAE">
              <w:rPr/>
              <w:t xml:space="preserve">A university rule is not the </w:t>
            </w:r>
            <w:r w:rsidR="1A021361">
              <w:rPr/>
              <w:t>teams</w:t>
            </w:r>
            <w:r w:rsidR="5CA6CCAE">
              <w:rPr/>
              <w:t xml:space="preserve"> to waive.</w:t>
            </w:r>
          </w:p>
        </w:tc>
      </w:tr>
    </w:tbl>
    <w:p w:rsidR="00587727" w:rsidRDefault="00587727" w14:paraId="7E3213DE" w14:textId="77777777">
      <w:pPr>
        <w:spacing w:line="260" w:lineRule="auto"/>
      </w:pPr>
    </w:p>
    <w:p w:rsidR="00587727" w:rsidP="473BCC06" w:rsidRDefault="1632B6B2" w14:paraId="444D8BEE" w14:textId="481BE7B0">
      <w:pPr>
        <w:keepNext/>
        <w:spacing w:before="200" w:after="70" w:line="260" w:lineRule="auto"/>
      </w:pPr>
      <w:r w:rsidRPr="473BCC06">
        <w:rPr>
          <w:b/>
          <w:bCs/>
          <w:color w:val="2F5D8A"/>
          <w:sz w:val="22"/>
          <w:szCs w:val="22"/>
        </w:rPr>
        <w:t xml:space="preserve">3.4   </w:t>
      </w:r>
      <w:r w:rsidRPr="473BCC06">
        <w:rPr>
          <w:b/>
          <w:bCs/>
          <w:color w:val="16324F"/>
          <w:sz w:val="22"/>
          <w:szCs w:val="22"/>
        </w:rPr>
        <w:t>Initial use cases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473BCC06" w14:paraId="0758C7CF" w14:textId="77777777">
        <w:tc>
          <w:tcPr>
            <w:tcW w:w="10858" w:type="dxa"/>
            <w:tcMar>
              <w:top w:w="110" w:type="dxa"/>
              <w:left w:w="140" w:type="dxa"/>
              <w:bottom w:w="110" w:type="dxa"/>
              <w:right w:w="140" w:type="dxa"/>
            </w:tcMar>
          </w:tcPr>
          <w:p w:rsidR="00587727" w:rsidRDefault="444C42D9" w14:paraId="42C0A172" w14:textId="5CFF30CE">
            <w:pPr>
              <w:spacing w:after="60" w:line="260" w:lineRule="auto"/>
            </w:pPr>
            <w:r>
              <w:rPr>
                <w:noProof/>
              </w:rPr>
              <w:drawing>
                <wp:inline distT="0" distB="0" distL="0" distR="0" wp14:anchorId="0605E62A" wp14:editId="4FBF8E87">
                  <wp:extent cx="6343244" cy="4970162"/>
                  <wp:effectExtent l="0" t="0" r="0" b="0"/>
                  <wp:docPr id="10128385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38553" name="Picture 1012838553"/>
                          <pic:cNvPicPr/>
                        </pic:nvPicPr>
                        <pic:blipFill>
                          <a:blip r:embed="rId22">
                            <a:extLst>
                              <a:ext uri="{28A0092B-C50C-407E-A947-70E740481C1C}">
                                <a14:useLocalDpi xmlns:a14="http://schemas.microsoft.com/office/drawing/2010/main"/>
                              </a:ext>
                            </a:extLst>
                          </a:blip>
                          <a:srcRect l="17949" t="6198" r="18336" b="5050"/>
                          <a:stretch>
                            <a:fillRect/>
                          </a:stretch>
                        </pic:blipFill>
                        <pic:spPr>
                          <a:xfrm>
                            <a:off x="0" y="0"/>
                            <a:ext cx="6343244" cy="4970162"/>
                          </a:xfrm>
                          <a:prstGeom prst="rect">
                            <a:avLst/>
                          </a:prstGeom>
                        </pic:spPr>
                      </pic:pic>
                    </a:graphicData>
                  </a:graphic>
                </wp:inline>
              </w:drawing>
            </w:r>
          </w:p>
          <w:p w:rsidR="0AF60EFF" w:rsidP="0AF60EFF" w:rsidRDefault="307E3411" w14:paraId="03A50FB8" w14:textId="1CF36CF0">
            <w:pPr>
              <w:spacing w:after="60" w:line="260" w:lineRule="auto"/>
            </w:pPr>
            <w:r>
              <w:t>Actors: Student and Library staff (administrator); supporting actor: UTD email service. System boundary as in 2.1.</w:t>
            </w:r>
          </w:p>
          <w:p w:rsidR="0AF60EFF" w:rsidP="0AF60EFF" w:rsidRDefault="307E3411" w14:paraId="5FFE7D31" w14:textId="2159B894">
            <w:pPr>
              <w:spacing w:after="60" w:line="260" w:lineRule="auto"/>
            </w:pPr>
            <w:r>
              <w:t>UC-01 Search for Available Rooms</w:t>
            </w:r>
          </w:p>
          <w:p w:rsidR="0AF60EFF" w:rsidP="0AF60EFF" w:rsidRDefault="2809CFD7" w14:paraId="25F437BB" w14:textId="3AF046F8">
            <w:pPr>
              <w:spacing w:after="60" w:line="260" w:lineRule="auto"/>
            </w:pPr>
            <w:r>
              <w:t>UC-02 Reserve a Study Room</w:t>
            </w:r>
          </w:p>
          <w:p w:rsidR="00587727" w:rsidRDefault="2809CFD7" w14:paraId="67BA7C61" w14:textId="3F22E3FA">
            <w:pPr>
              <w:spacing w:after="60" w:line="260" w:lineRule="auto"/>
            </w:pPr>
            <w:r>
              <w:t>UC-03 Cancel a Reservation</w:t>
            </w:r>
          </w:p>
          <w:p w:rsidR="00587727" w:rsidP="473BCC06" w:rsidRDefault="2809CFD7" w14:paraId="4E9A5645" w14:textId="73815C17">
            <w:pPr>
              <w:spacing w:after="60" w:line="260" w:lineRule="auto"/>
            </w:pPr>
            <w:r>
              <w:t>UC-04 View My Reservations</w:t>
            </w:r>
            <w:r w:rsidRPr="473BCC06" w:rsidR="0D96EC47">
              <w:t xml:space="preserve"> and Status</w:t>
            </w:r>
          </w:p>
          <w:p w:rsidR="00587727" w:rsidRDefault="2809CFD7" w14:paraId="72FE59D1" w14:textId="1888A487">
            <w:pPr>
              <w:spacing w:after="60" w:line="260" w:lineRule="auto"/>
            </w:pPr>
            <w:r>
              <w:t>UC-05 Manage Room Listings</w:t>
            </w:r>
          </w:p>
          <w:p w:rsidR="253829B2" w:rsidP="473BCC06" w:rsidRDefault="253829B2" w14:paraId="5713D2BF" w14:textId="10E7175E">
            <w:pPr>
              <w:spacing w:after="60" w:line="260" w:lineRule="auto"/>
            </w:pPr>
            <w:r>
              <w:t>UC-06 View study room usage data</w:t>
            </w:r>
          </w:p>
          <w:p w:rsidR="473BCC06" w:rsidP="473BCC06" w:rsidRDefault="473BCC06" w14:paraId="56BF68DA" w14:textId="240DBB70">
            <w:pPr>
              <w:spacing w:after="60" w:line="260" w:lineRule="auto"/>
            </w:pPr>
          </w:p>
          <w:p w:rsidR="00587727" w:rsidRDefault="2809CFD7" w14:paraId="22C8AB1A" w14:textId="41DA6DC2">
            <w:pPr>
              <w:spacing w:after="60" w:line="260" w:lineRule="auto"/>
            </w:pPr>
            <w:r>
              <w:t>Signing in is a precondition of UC-02 to UC-05, not a use case on its own: it is a step toward a goal, not a goal.</w:t>
            </w:r>
          </w:p>
        </w:tc>
      </w:tr>
    </w:tbl>
    <w:p w:rsidR="00587727" w:rsidRDefault="00587727" w14:paraId="73F60EFC" w14:textId="77777777">
      <w:pPr>
        <w:spacing w:line="260" w:lineRule="auto"/>
      </w:pPr>
    </w:p>
    <w:p w:rsidR="00587727" w:rsidRDefault="3F90F1EC" w14:paraId="41A9E1FE" w14:textId="77777777">
      <w:pPr>
        <w:spacing w:before="140" w:after="60" w:line="260" w:lineRule="auto"/>
      </w:pPr>
      <w:r w:rsidRPr="0AF60EFF">
        <w:rPr>
          <w:b/>
          <w:color w:val="16324F"/>
          <w:sz w:val="20"/>
          <w:szCs w:val="20"/>
        </w:rPr>
        <w:t>Expanded use case  —  copy this block for each of your two</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2600"/>
        <w:gridCol w:w="8258"/>
      </w:tblGrid>
      <w:tr w:rsidR="00587727" w:rsidTr="3023A8DE" w14:paraId="22ED5C8C" w14:textId="77777777">
        <w:trPr>
          <w:tblHeader/>
        </w:trPr>
        <w:tc>
          <w:tcPr>
            <w:tcW w:w="2600" w:type="dxa"/>
            <w:shd w:val="clear" w:color="auto" w:fill="EAF0F8"/>
            <w:tcMar>
              <w:top w:w="70" w:type="dxa"/>
              <w:left w:w="100" w:type="dxa"/>
              <w:bottom w:w="70" w:type="dxa"/>
              <w:right w:w="100" w:type="dxa"/>
            </w:tcMar>
          </w:tcPr>
          <w:p w:rsidR="00587727" w:rsidRDefault="006D2C99" w14:paraId="2D4F9E46" w14:textId="77777777">
            <w:pPr>
              <w:spacing w:line="260" w:lineRule="auto"/>
            </w:pPr>
            <w:r>
              <w:rPr>
                <w:b/>
                <w:bCs/>
                <w:color w:val="16324F"/>
                <w:sz w:val="18"/>
                <w:szCs w:val="18"/>
              </w:rPr>
              <w:t>Field</w:t>
            </w:r>
          </w:p>
        </w:tc>
        <w:tc>
          <w:tcPr>
            <w:tcW w:w="8258" w:type="dxa"/>
            <w:shd w:val="clear" w:color="auto" w:fill="EAF0F8"/>
            <w:tcMar>
              <w:top w:w="70" w:type="dxa"/>
              <w:left w:w="100" w:type="dxa"/>
              <w:bottom w:w="70" w:type="dxa"/>
              <w:right w:w="100" w:type="dxa"/>
            </w:tcMar>
          </w:tcPr>
          <w:p w:rsidR="00587727" w:rsidRDefault="006D2C99" w14:paraId="6277A477" w14:textId="77777777">
            <w:pPr>
              <w:spacing w:line="260" w:lineRule="auto"/>
            </w:pPr>
            <w:r>
              <w:rPr>
                <w:b/>
                <w:bCs/>
                <w:color w:val="16324F"/>
                <w:sz w:val="18"/>
                <w:szCs w:val="18"/>
              </w:rPr>
              <w:t>Content</w:t>
            </w:r>
          </w:p>
        </w:tc>
      </w:tr>
      <w:tr w:rsidR="00587727" w:rsidTr="3023A8DE" w14:paraId="62661FE4" w14:textId="77777777">
        <w:tc>
          <w:tcPr>
            <w:tcW w:w="2600" w:type="dxa"/>
            <w:tcMar>
              <w:top w:w="70" w:type="dxa"/>
              <w:left w:w="100" w:type="dxa"/>
              <w:bottom w:w="70" w:type="dxa"/>
              <w:right w:w="100" w:type="dxa"/>
            </w:tcMar>
          </w:tcPr>
          <w:p w:rsidR="00587727" w:rsidRDefault="006D2C99" w14:paraId="07042F3E" w14:textId="77777777">
            <w:r>
              <w:rPr>
                <w:color w:val="1A1A1A"/>
                <w:sz w:val="18"/>
                <w:szCs w:val="18"/>
              </w:rPr>
              <w:t>Identifier and name</w:t>
            </w:r>
          </w:p>
        </w:tc>
        <w:tc>
          <w:tcPr>
            <w:tcW w:w="8258" w:type="dxa"/>
            <w:tcMar>
              <w:top w:w="70" w:type="dxa"/>
              <w:left w:w="100" w:type="dxa"/>
              <w:bottom w:w="70" w:type="dxa"/>
              <w:right w:w="100" w:type="dxa"/>
            </w:tcMar>
          </w:tcPr>
          <w:p w:rsidR="00587727" w:rsidP="3023A8DE" w:rsidRDefault="52D0F1ED" w14:paraId="469522D5" w14:textId="165CAF6D">
            <w:pPr>
              <w:rPr>
                <w:color w:val="1A1A1A"/>
              </w:rPr>
            </w:pPr>
            <w:r w:rsidRPr="3023A8DE">
              <w:rPr>
                <w:color w:val="1A1A1A"/>
              </w:rPr>
              <w:t>UC-02 Reserve a Study Room</w:t>
            </w:r>
          </w:p>
        </w:tc>
      </w:tr>
      <w:tr w:rsidR="00587727" w:rsidTr="3023A8DE" w14:paraId="03666986" w14:textId="77777777">
        <w:tc>
          <w:tcPr>
            <w:tcW w:w="2600" w:type="dxa"/>
            <w:tcMar>
              <w:top w:w="70" w:type="dxa"/>
              <w:left w:w="100" w:type="dxa"/>
              <w:bottom w:w="70" w:type="dxa"/>
              <w:right w:w="100" w:type="dxa"/>
            </w:tcMar>
          </w:tcPr>
          <w:p w:rsidR="00587727" w:rsidRDefault="006D2C99" w14:paraId="02E257DB" w14:textId="77777777">
            <w:r>
              <w:rPr>
                <w:color w:val="1A1A1A"/>
                <w:sz w:val="18"/>
                <w:szCs w:val="18"/>
              </w:rPr>
              <w:t>Primary actor</w:t>
            </w:r>
          </w:p>
        </w:tc>
        <w:tc>
          <w:tcPr>
            <w:tcW w:w="8258" w:type="dxa"/>
            <w:tcMar>
              <w:top w:w="70" w:type="dxa"/>
              <w:left w:w="100" w:type="dxa"/>
              <w:bottom w:w="70" w:type="dxa"/>
              <w:right w:w="100" w:type="dxa"/>
            </w:tcMar>
          </w:tcPr>
          <w:p w:rsidR="00587727" w:rsidRDefault="2B90D3E9" w14:paraId="405120DC" w14:textId="59AD220A">
            <w:r>
              <w:t>Student</w:t>
            </w:r>
          </w:p>
        </w:tc>
      </w:tr>
      <w:tr w:rsidR="00587727" w:rsidTr="3023A8DE" w14:paraId="2B6D528A" w14:textId="77777777">
        <w:tc>
          <w:tcPr>
            <w:tcW w:w="2600" w:type="dxa"/>
            <w:tcMar>
              <w:top w:w="70" w:type="dxa"/>
              <w:left w:w="100" w:type="dxa"/>
              <w:bottom w:w="70" w:type="dxa"/>
              <w:right w:w="100" w:type="dxa"/>
            </w:tcMar>
          </w:tcPr>
          <w:p w:rsidR="00587727" w:rsidRDefault="006D2C99" w14:paraId="0AEAFCBE" w14:textId="77777777">
            <w:r>
              <w:rPr>
                <w:color w:val="1A1A1A"/>
                <w:sz w:val="18"/>
                <w:szCs w:val="18"/>
              </w:rPr>
              <w:t>Supporting actors</w:t>
            </w:r>
          </w:p>
        </w:tc>
        <w:tc>
          <w:tcPr>
            <w:tcW w:w="8258" w:type="dxa"/>
            <w:tcMar>
              <w:top w:w="70" w:type="dxa"/>
              <w:left w:w="100" w:type="dxa"/>
              <w:bottom w:w="70" w:type="dxa"/>
              <w:right w:w="100" w:type="dxa"/>
            </w:tcMar>
          </w:tcPr>
          <w:p w:rsidR="00587727" w:rsidRDefault="75046C92" w14:paraId="73EECE4D" w14:textId="5316D8A0">
            <w:r>
              <w:t xml:space="preserve">None confirmed; email service </w:t>
            </w:r>
          </w:p>
        </w:tc>
      </w:tr>
      <w:tr w:rsidR="00587727" w:rsidTr="3023A8DE" w14:paraId="198FA978" w14:textId="77777777">
        <w:tc>
          <w:tcPr>
            <w:tcW w:w="2600" w:type="dxa"/>
            <w:tcMar>
              <w:top w:w="70" w:type="dxa"/>
              <w:left w:w="100" w:type="dxa"/>
              <w:bottom w:w="70" w:type="dxa"/>
              <w:right w:w="100" w:type="dxa"/>
            </w:tcMar>
          </w:tcPr>
          <w:p w:rsidR="00587727" w:rsidRDefault="006D2C99" w14:paraId="1C0447A2" w14:textId="77777777">
            <w:r>
              <w:rPr>
                <w:color w:val="1A1A1A"/>
                <w:sz w:val="18"/>
                <w:szCs w:val="18"/>
              </w:rPr>
              <w:t>Preconditions — what must be true before it starts</w:t>
            </w:r>
          </w:p>
        </w:tc>
        <w:tc>
          <w:tcPr>
            <w:tcW w:w="8258" w:type="dxa"/>
            <w:tcMar>
              <w:top w:w="70" w:type="dxa"/>
              <w:left w:w="100" w:type="dxa"/>
              <w:bottom w:w="70" w:type="dxa"/>
              <w:right w:w="100" w:type="dxa"/>
            </w:tcMar>
          </w:tcPr>
          <w:p w:rsidR="00587727" w:rsidRDefault="0BFE1B9B" w14:paraId="6B3CE0F9" w14:textId="18F24C99">
            <w:r w:rsidRPr="473BCC06">
              <w:t xml:space="preserve">The student is identified by the </w:t>
            </w:r>
            <w:r w:rsidRPr="473BCC06" w:rsidR="595504E8">
              <w:t>system,</w:t>
            </w:r>
            <w:r w:rsidRPr="473BCC06">
              <w:t xml:space="preserve"> and an available study room and time slot exist</w:t>
            </w:r>
          </w:p>
        </w:tc>
      </w:tr>
      <w:tr w:rsidR="00587727" w:rsidTr="3023A8DE" w14:paraId="50F30D53" w14:textId="77777777">
        <w:tc>
          <w:tcPr>
            <w:tcW w:w="2600" w:type="dxa"/>
            <w:tcMar>
              <w:top w:w="70" w:type="dxa"/>
              <w:left w:w="100" w:type="dxa"/>
              <w:bottom w:w="70" w:type="dxa"/>
              <w:right w:w="100" w:type="dxa"/>
            </w:tcMar>
          </w:tcPr>
          <w:p w:rsidR="00587727" w:rsidRDefault="006D2C99" w14:paraId="3765218F" w14:textId="77777777">
            <w:r>
              <w:rPr>
                <w:color w:val="1A1A1A"/>
                <w:sz w:val="18"/>
                <w:szCs w:val="18"/>
              </w:rPr>
              <w:t>Trigger — what starts it</w:t>
            </w:r>
          </w:p>
        </w:tc>
        <w:tc>
          <w:tcPr>
            <w:tcW w:w="8258" w:type="dxa"/>
            <w:tcMar>
              <w:top w:w="70" w:type="dxa"/>
              <w:left w:w="100" w:type="dxa"/>
              <w:bottom w:w="70" w:type="dxa"/>
              <w:right w:w="100" w:type="dxa"/>
            </w:tcMar>
          </w:tcPr>
          <w:p w:rsidR="00587727" w:rsidRDefault="6F6367E1" w14:paraId="3DC530EF" w14:textId="6B9F399F">
            <w:r>
              <w:t>The student selects an available room and chooses to reserve it</w:t>
            </w:r>
          </w:p>
        </w:tc>
      </w:tr>
      <w:tr w:rsidR="00587727" w:rsidTr="3023A8DE" w14:paraId="7ECFCCD3" w14:textId="77777777">
        <w:tc>
          <w:tcPr>
            <w:tcW w:w="2600" w:type="dxa"/>
            <w:tcMar>
              <w:top w:w="70" w:type="dxa"/>
              <w:left w:w="100" w:type="dxa"/>
              <w:bottom w:w="70" w:type="dxa"/>
              <w:right w:w="100" w:type="dxa"/>
            </w:tcMar>
          </w:tcPr>
          <w:p w:rsidR="00587727" w:rsidRDefault="006D2C99" w14:paraId="17531474" w14:textId="77777777">
            <w:r>
              <w:rPr>
                <w:color w:val="1A1A1A"/>
                <w:sz w:val="18"/>
                <w:szCs w:val="18"/>
              </w:rPr>
              <w:t>Main success scenario — numbered steps</w:t>
            </w:r>
          </w:p>
        </w:tc>
        <w:tc>
          <w:tcPr>
            <w:tcW w:w="8258" w:type="dxa"/>
            <w:tcMar>
              <w:top w:w="70" w:type="dxa"/>
              <w:left w:w="100" w:type="dxa"/>
              <w:bottom w:w="70" w:type="dxa"/>
              <w:right w:w="100" w:type="dxa"/>
            </w:tcMar>
          </w:tcPr>
          <w:p w:rsidR="00587727" w:rsidP="473BCC06" w:rsidRDefault="4721D687" w14:paraId="22BD2352" w14:textId="76FCB20A">
            <w:pPr>
              <w:pStyle w:val="ListParagraph"/>
              <w:numPr>
                <w:ilvl w:val="0"/>
                <w:numId w:val="7"/>
              </w:numPr>
            </w:pPr>
            <w:r>
              <w:t>The student selects an available study room</w:t>
            </w:r>
          </w:p>
          <w:p w:rsidR="00587727" w:rsidP="473BCC06" w:rsidRDefault="4721D687" w14:paraId="4EE60FDF" w14:textId="12A6CEBC">
            <w:pPr>
              <w:pStyle w:val="ListParagraph"/>
              <w:numPr>
                <w:ilvl w:val="0"/>
                <w:numId w:val="7"/>
              </w:numPr>
            </w:pPr>
            <w:r>
              <w:t>The system displays available time slots</w:t>
            </w:r>
          </w:p>
          <w:p w:rsidR="00587727" w:rsidP="473BCC06" w:rsidRDefault="4721D687" w14:paraId="2105AED5" w14:textId="30CA2289">
            <w:pPr>
              <w:pStyle w:val="ListParagraph"/>
              <w:numPr>
                <w:ilvl w:val="0"/>
                <w:numId w:val="7"/>
              </w:numPr>
            </w:pPr>
            <w:r w:rsidRPr="473BCC06">
              <w:t>The student selects a time slot</w:t>
            </w:r>
          </w:p>
          <w:p w:rsidR="00587727" w:rsidP="473BCC06" w:rsidRDefault="4721D687" w14:paraId="012AB82F" w14:textId="1ED4F0FC">
            <w:pPr>
              <w:pStyle w:val="ListParagraph"/>
              <w:numPr>
                <w:ilvl w:val="0"/>
                <w:numId w:val="7"/>
              </w:numPr>
            </w:pPr>
            <w:r w:rsidRPr="473BCC06">
              <w:t>The student submits the reservation request</w:t>
            </w:r>
          </w:p>
          <w:p w:rsidR="00587727" w:rsidP="473BCC06" w:rsidRDefault="4721D687" w14:paraId="25535A53" w14:textId="37E8153B">
            <w:pPr>
              <w:pStyle w:val="ListParagraph"/>
              <w:numPr>
                <w:ilvl w:val="0"/>
                <w:numId w:val="7"/>
              </w:numPr>
            </w:pPr>
            <w:r>
              <w:t>The system checks for conflicting reservations.</w:t>
            </w:r>
          </w:p>
          <w:p w:rsidR="00587727" w:rsidP="473BCC06" w:rsidRDefault="4721D687" w14:paraId="0FF72D56" w14:textId="3F818317">
            <w:pPr>
              <w:pStyle w:val="ListParagraph"/>
              <w:numPr>
                <w:ilvl w:val="0"/>
                <w:numId w:val="7"/>
              </w:numPr>
            </w:pPr>
            <w:r>
              <w:t>The system records the reservation</w:t>
            </w:r>
          </w:p>
          <w:p w:rsidR="00587727" w:rsidP="473BCC06" w:rsidRDefault="4721D687" w14:paraId="69445DCF" w14:textId="4D01C4F4">
            <w:pPr>
              <w:pStyle w:val="ListParagraph"/>
              <w:numPr>
                <w:ilvl w:val="0"/>
                <w:numId w:val="7"/>
              </w:numPr>
            </w:pPr>
            <w:r>
              <w:t>The system displays confirmation to the student</w:t>
            </w:r>
          </w:p>
        </w:tc>
      </w:tr>
      <w:tr w:rsidR="00587727" w:rsidTr="3023A8DE" w14:paraId="57220739" w14:textId="77777777">
        <w:tc>
          <w:tcPr>
            <w:tcW w:w="2600" w:type="dxa"/>
            <w:tcMar>
              <w:top w:w="70" w:type="dxa"/>
              <w:left w:w="100" w:type="dxa"/>
              <w:bottom w:w="70" w:type="dxa"/>
              <w:right w:w="100" w:type="dxa"/>
            </w:tcMar>
          </w:tcPr>
          <w:p w:rsidR="00587727" w:rsidRDefault="006D2C99" w14:paraId="04F1B9CF" w14:textId="77777777">
            <w:r>
              <w:rPr>
                <w:color w:val="1A1A1A"/>
                <w:sz w:val="18"/>
                <w:szCs w:val="18"/>
              </w:rPr>
              <w:t>Alternative and exception flows</w:t>
            </w:r>
          </w:p>
        </w:tc>
        <w:tc>
          <w:tcPr>
            <w:tcW w:w="8258" w:type="dxa"/>
            <w:tcMar>
              <w:top w:w="70" w:type="dxa"/>
              <w:left w:w="100" w:type="dxa"/>
              <w:bottom w:w="70" w:type="dxa"/>
              <w:right w:w="100" w:type="dxa"/>
            </w:tcMar>
          </w:tcPr>
          <w:p w:rsidR="00587727" w:rsidP="473BCC06" w:rsidRDefault="4A9B7FE9" w14:paraId="6E88023E" w14:textId="549B2A5D">
            <w:pPr>
              <w:pStyle w:val="ListParagraph"/>
              <w:numPr>
                <w:ilvl w:val="0"/>
                <w:numId w:val="6"/>
              </w:numPr>
            </w:pPr>
            <w:r>
              <w:t xml:space="preserve">If the selected time slot is unavailable, the system rejects the request and asks the student to select another slot. </w:t>
            </w:r>
          </w:p>
          <w:p w:rsidR="00587727" w:rsidP="473BCC06" w:rsidRDefault="4A9B7FE9" w14:paraId="07FBA867" w14:textId="17836E66">
            <w:pPr>
              <w:pStyle w:val="ListParagraph"/>
              <w:numPr>
                <w:ilvl w:val="0"/>
                <w:numId w:val="6"/>
              </w:numPr>
            </w:pPr>
            <w:r w:rsidRPr="473BCC06">
              <w:t xml:space="preserve">If the student’s identity cannot be confirmed, the system </w:t>
            </w:r>
            <w:r w:rsidRPr="473BCC06" w:rsidR="3BC52D9D">
              <w:t>prevents</w:t>
            </w:r>
            <w:r w:rsidRPr="473BCC06">
              <w:t xml:space="preserve"> the reservation.</w:t>
            </w:r>
          </w:p>
          <w:p w:rsidR="00587727" w:rsidP="473BCC06" w:rsidRDefault="4A9B7FE9" w14:paraId="4871F71E" w14:textId="5697CE93">
            <w:pPr>
              <w:pStyle w:val="ListParagraph"/>
              <w:numPr>
                <w:ilvl w:val="0"/>
                <w:numId w:val="6"/>
              </w:numPr>
            </w:pPr>
            <w:r w:rsidRPr="473BCC06">
              <w:t>If the reservation cannot be saved, the system reports the failure without confirming the booking</w:t>
            </w:r>
          </w:p>
        </w:tc>
      </w:tr>
      <w:tr w:rsidR="00587727" w:rsidTr="3023A8DE" w14:paraId="2341F46E" w14:textId="77777777">
        <w:tc>
          <w:tcPr>
            <w:tcW w:w="2600" w:type="dxa"/>
            <w:tcMar>
              <w:top w:w="70" w:type="dxa"/>
              <w:left w:w="100" w:type="dxa"/>
              <w:bottom w:w="70" w:type="dxa"/>
              <w:right w:w="100" w:type="dxa"/>
            </w:tcMar>
          </w:tcPr>
          <w:p w:rsidR="00587727" w:rsidRDefault="006D2C99" w14:paraId="4F7C00EE" w14:textId="77777777">
            <w:r>
              <w:rPr>
                <w:color w:val="1A1A1A"/>
                <w:sz w:val="18"/>
                <w:szCs w:val="18"/>
              </w:rPr>
              <w:t>Postconditions — what is true when it succeeds</w:t>
            </w:r>
          </w:p>
        </w:tc>
        <w:tc>
          <w:tcPr>
            <w:tcW w:w="8258" w:type="dxa"/>
            <w:tcMar>
              <w:top w:w="70" w:type="dxa"/>
              <w:left w:w="100" w:type="dxa"/>
              <w:bottom w:w="70" w:type="dxa"/>
              <w:right w:w="100" w:type="dxa"/>
            </w:tcMar>
          </w:tcPr>
          <w:p w:rsidR="00587727" w:rsidRDefault="21EBA230" w14:paraId="633C8187" w14:textId="2911341F">
            <w:r w:rsidRPr="473BCC06">
              <w:t xml:space="preserve">The reservation is </w:t>
            </w:r>
            <w:r w:rsidRPr="473BCC06" w:rsidR="1D07BE64">
              <w:t>recorded,</w:t>
            </w:r>
            <w:r w:rsidRPr="473BCC06">
              <w:t xml:space="preserve"> and the selected room and time slot are no longer available for overlapping reservations.</w:t>
            </w:r>
          </w:p>
        </w:tc>
      </w:tr>
      <w:tr w:rsidR="00587727" w:rsidTr="3023A8DE" w14:paraId="70D82BE8" w14:textId="77777777">
        <w:tc>
          <w:tcPr>
            <w:tcW w:w="2600" w:type="dxa"/>
            <w:tcMar>
              <w:top w:w="70" w:type="dxa"/>
              <w:left w:w="100" w:type="dxa"/>
              <w:bottom w:w="70" w:type="dxa"/>
              <w:right w:w="100" w:type="dxa"/>
            </w:tcMar>
          </w:tcPr>
          <w:p w:rsidR="00587727" w:rsidRDefault="22A2290A" w14:paraId="344AF861" w14:textId="7F9B224B">
            <w:r w:rsidRPr="473BCC06">
              <w:rPr>
                <w:color w:val="1A1A1A"/>
                <w:sz w:val="18"/>
                <w:szCs w:val="18"/>
              </w:rPr>
              <w:t xml:space="preserve">Requirements </w:t>
            </w:r>
            <w:r w:rsidRPr="473BCC06" w:rsidR="22242FCB">
              <w:rPr>
                <w:color w:val="1A1A1A"/>
                <w:sz w:val="18"/>
                <w:szCs w:val="18"/>
              </w:rPr>
              <w:t>realized</w:t>
            </w:r>
          </w:p>
        </w:tc>
        <w:tc>
          <w:tcPr>
            <w:tcW w:w="8258" w:type="dxa"/>
            <w:tcMar>
              <w:top w:w="70" w:type="dxa"/>
              <w:left w:w="100" w:type="dxa"/>
              <w:bottom w:w="70" w:type="dxa"/>
              <w:right w:w="100" w:type="dxa"/>
            </w:tcMar>
          </w:tcPr>
          <w:p w:rsidR="00587727" w:rsidP="3023A8DE" w:rsidRDefault="1632B6B2" w14:paraId="3B27619A" w14:textId="08D00DD5">
            <w:pPr>
              <w:rPr>
                <w:color w:val="1A1A1A"/>
              </w:rPr>
            </w:pPr>
            <w:r w:rsidRPr="3023A8DE">
              <w:rPr>
                <w:color w:val="1A1A1A"/>
              </w:rPr>
              <w:t xml:space="preserve">FR- </w:t>
            </w:r>
            <w:r w:rsidRPr="3023A8DE" w:rsidR="560176AE">
              <w:rPr>
                <w:color w:val="1A1A1A"/>
              </w:rPr>
              <w:t>07, FR-08, FR-09</w:t>
            </w:r>
          </w:p>
        </w:tc>
      </w:tr>
    </w:tbl>
    <w:p w:rsidR="00587727" w:rsidP="473BCC06" w:rsidRDefault="00587727" w14:paraId="1F70B19B" w14:textId="35114A39">
      <w:pPr>
        <w:spacing w:before="140" w:after="60" w:line="260" w:lineRule="auto"/>
        <w:rPr>
          <w:b/>
          <w:bCs/>
          <w:color w:val="16324F"/>
          <w:sz w:val="20"/>
          <w:szCs w:val="20"/>
        </w:rPr>
      </w:pPr>
    </w:p>
    <w:p w:rsidR="00587727" w:rsidP="473BCC06" w:rsidRDefault="560176AE" w14:paraId="1085392F" w14:textId="7C5523FE">
      <w:pPr>
        <w:spacing w:before="140" w:after="60" w:line="260" w:lineRule="auto"/>
      </w:pPr>
      <w:r w:rsidRPr="473BCC06">
        <w:rPr>
          <w:b/>
          <w:bCs/>
          <w:color w:val="16324F"/>
          <w:sz w:val="20"/>
          <w:szCs w:val="20"/>
        </w:rPr>
        <w:t>Expanded use case  —  copy this block for each of your two</w:t>
      </w:r>
    </w:p>
    <w:tbl>
      <w:tblPr>
        <w:tblW w:w="0" w:type="auto"/>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ook w:val="0000" w:firstRow="0" w:lastRow="0" w:firstColumn="0" w:lastColumn="0" w:noHBand="0" w:noVBand="0"/>
      </w:tblPr>
      <w:tblGrid>
        <w:gridCol w:w="2525"/>
        <w:gridCol w:w="7907"/>
      </w:tblGrid>
      <w:tr w:rsidR="473BCC06" w:rsidTr="4099C4B0" w14:paraId="78EAAE23" w14:textId="77777777">
        <w:trPr>
          <w:trHeight w:val="300"/>
        </w:trPr>
        <w:tc>
          <w:tcPr>
            <w:tcW w:w="2600" w:type="dxa"/>
            <w:shd w:val="clear" w:color="auto" w:fill="EAF0F8"/>
            <w:tcMar>
              <w:top w:w="70" w:type="dxa"/>
              <w:left w:w="100" w:type="dxa"/>
              <w:bottom w:w="70" w:type="dxa"/>
              <w:right w:w="100" w:type="dxa"/>
            </w:tcMar>
          </w:tcPr>
          <w:p w:rsidR="473BCC06" w:rsidP="473BCC06" w:rsidRDefault="473BCC06" w14:paraId="5DB54C0C" w14:textId="77777777">
            <w:pPr>
              <w:spacing w:line="260" w:lineRule="auto"/>
            </w:pPr>
            <w:r w:rsidRPr="473BCC06">
              <w:rPr>
                <w:b/>
                <w:bCs/>
                <w:color w:val="16324F"/>
                <w:sz w:val="18"/>
                <w:szCs w:val="18"/>
              </w:rPr>
              <w:t>Field</w:t>
            </w:r>
          </w:p>
        </w:tc>
        <w:tc>
          <w:tcPr>
            <w:tcW w:w="8258" w:type="dxa"/>
            <w:shd w:val="clear" w:color="auto" w:fill="EAF0F8"/>
            <w:tcMar>
              <w:top w:w="70" w:type="dxa"/>
              <w:left w:w="100" w:type="dxa"/>
              <w:bottom w:w="70" w:type="dxa"/>
              <w:right w:w="100" w:type="dxa"/>
            </w:tcMar>
          </w:tcPr>
          <w:p w:rsidR="473BCC06" w:rsidP="473BCC06" w:rsidRDefault="473BCC06" w14:paraId="16977AE6" w14:textId="77777777">
            <w:pPr>
              <w:spacing w:line="260" w:lineRule="auto"/>
            </w:pPr>
            <w:r w:rsidRPr="473BCC06">
              <w:rPr>
                <w:b/>
                <w:bCs/>
                <w:color w:val="16324F"/>
                <w:sz w:val="18"/>
                <w:szCs w:val="18"/>
              </w:rPr>
              <w:t>Content</w:t>
            </w:r>
          </w:p>
        </w:tc>
      </w:tr>
      <w:tr w:rsidR="473BCC06" w:rsidTr="4099C4B0" w14:paraId="2D2E87CC" w14:textId="77777777">
        <w:trPr>
          <w:trHeight w:val="300"/>
        </w:trPr>
        <w:tc>
          <w:tcPr>
            <w:tcW w:w="2600" w:type="dxa"/>
            <w:tcMar>
              <w:top w:w="70" w:type="dxa"/>
              <w:left w:w="100" w:type="dxa"/>
              <w:bottom w:w="70" w:type="dxa"/>
              <w:right w:w="100" w:type="dxa"/>
            </w:tcMar>
          </w:tcPr>
          <w:p w:rsidR="473BCC06" w:rsidRDefault="473BCC06" w14:paraId="0279FA56" w14:textId="77777777">
            <w:r w:rsidRPr="473BCC06">
              <w:rPr>
                <w:color w:val="1A1A1A"/>
                <w:sz w:val="18"/>
                <w:szCs w:val="18"/>
              </w:rPr>
              <w:t>Identifier and name</w:t>
            </w:r>
          </w:p>
        </w:tc>
        <w:tc>
          <w:tcPr>
            <w:tcW w:w="8258" w:type="dxa"/>
            <w:tcMar>
              <w:top w:w="70" w:type="dxa"/>
              <w:left w:w="100" w:type="dxa"/>
              <w:bottom w:w="70" w:type="dxa"/>
              <w:right w:w="100" w:type="dxa"/>
            </w:tcMar>
          </w:tcPr>
          <w:p w:rsidR="6B8D3ABF" w:rsidP="3023A8DE" w:rsidRDefault="738FF1D4" w14:paraId="71C666A6" w14:textId="032473EB">
            <w:pPr>
              <w:rPr>
                <w:color w:val="1A1A1A"/>
              </w:rPr>
            </w:pPr>
            <w:r w:rsidRPr="3023A8DE">
              <w:rPr>
                <w:color w:val="1A1A1A"/>
              </w:rPr>
              <w:t>UC-0</w:t>
            </w:r>
            <w:r w:rsidRPr="3023A8DE" w:rsidR="3EF02F3D">
              <w:rPr>
                <w:color w:val="1A1A1A"/>
              </w:rPr>
              <w:t>5</w:t>
            </w:r>
            <w:r w:rsidRPr="3023A8DE">
              <w:rPr>
                <w:color w:val="1A1A1A"/>
              </w:rPr>
              <w:t xml:space="preserve"> </w:t>
            </w:r>
            <w:r w:rsidRPr="3023A8DE" w:rsidR="6BACA14E">
              <w:rPr>
                <w:color w:val="1A1A1A"/>
              </w:rPr>
              <w:t>Manage Room Listings</w:t>
            </w:r>
          </w:p>
        </w:tc>
      </w:tr>
      <w:tr w:rsidR="473BCC06" w:rsidTr="4099C4B0" w14:paraId="31241165" w14:textId="77777777">
        <w:trPr>
          <w:trHeight w:val="300"/>
        </w:trPr>
        <w:tc>
          <w:tcPr>
            <w:tcW w:w="2600" w:type="dxa"/>
            <w:tcMar>
              <w:top w:w="70" w:type="dxa"/>
              <w:left w:w="100" w:type="dxa"/>
              <w:bottom w:w="70" w:type="dxa"/>
              <w:right w:w="100" w:type="dxa"/>
            </w:tcMar>
          </w:tcPr>
          <w:p w:rsidR="473BCC06" w:rsidRDefault="473BCC06" w14:paraId="3DA0775C" w14:textId="77777777">
            <w:r w:rsidRPr="473BCC06">
              <w:rPr>
                <w:color w:val="1A1A1A"/>
                <w:sz w:val="18"/>
                <w:szCs w:val="18"/>
              </w:rPr>
              <w:t>Primary actor</w:t>
            </w:r>
          </w:p>
        </w:tc>
        <w:tc>
          <w:tcPr>
            <w:tcW w:w="8258" w:type="dxa"/>
            <w:tcMar>
              <w:top w:w="70" w:type="dxa"/>
              <w:left w:w="100" w:type="dxa"/>
              <w:bottom w:w="70" w:type="dxa"/>
              <w:right w:w="100" w:type="dxa"/>
            </w:tcMar>
          </w:tcPr>
          <w:p w:rsidR="676B7982" w:rsidRDefault="676B7982" w14:paraId="78BEB936" w14:textId="6FCE4A0A">
            <w:r>
              <w:t>Library Staff (Administrator)</w:t>
            </w:r>
          </w:p>
        </w:tc>
      </w:tr>
      <w:tr w:rsidR="473BCC06" w:rsidTr="4099C4B0" w14:paraId="4B3CE7C4" w14:textId="77777777">
        <w:trPr>
          <w:trHeight w:val="300"/>
        </w:trPr>
        <w:tc>
          <w:tcPr>
            <w:tcW w:w="2600" w:type="dxa"/>
            <w:tcMar>
              <w:top w:w="70" w:type="dxa"/>
              <w:left w:w="100" w:type="dxa"/>
              <w:bottom w:w="70" w:type="dxa"/>
              <w:right w:w="100" w:type="dxa"/>
            </w:tcMar>
          </w:tcPr>
          <w:p w:rsidR="473BCC06" w:rsidRDefault="473BCC06" w14:paraId="1D635DA6" w14:textId="77777777">
            <w:r w:rsidRPr="473BCC06">
              <w:rPr>
                <w:color w:val="1A1A1A"/>
                <w:sz w:val="18"/>
                <w:szCs w:val="18"/>
              </w:rPr>
              <w:t>Supporting actors</w:t>
            </w:r>
          </w:p>
        </w:tc>
        <w:tc>
          <w:tcPr>
            <w:tcW w:w="8258" w:type="dxa"/>
            <w:tcMar>
              <w:top w:w="70" w:type="dxa"/>
              <w:left w:w="100" w:type="dxa"/>
              <w:bottom w:w="70" w:type="dxa"/>
              <w:right w:w="100" w:type="dxa"/>
            </w:tcMar>
          </w:tcPr>
          <w:p w:rsidR="0A101159" w:rsidRDefault="0A101159" w14:paraId="29751B5C" w14:textId="4E967480">
            <w:r>
              <w:t>None confirmed</w:t>
            </w:r>
          </w:p>
        </w:tc>
      </w:tr>
      <w:tr w:rsidR="473BCC06" w:rsidTr="4099C4B0" w14:paraId="71FA68B5" w14:textId="77777777">
        <w:trPr>
          <w:trHeight w:val="300"/>
        </w:trPr>
        <w:tc>
          <w:tcPr>
            <w:tcW w:w="2600" w:type="dxa"/>
            <w:tcMar>
              <w:top w:w="70" w:type="dxa"/>
              <w:left w:w="100" w:type="dxa"/>
              <w:bottom w:w="70" w:type="dxa"/>
              <w:right w:w="100" w:type="dxa"/>
            </w:tcMar>
          </w:tcPr>
          <w:p w:rsidR="473BCC06" w:rsidRDefault="473BCC06" w14:paraId="60D72462" w14:textId="77777777">
            <w:r w:rsidRPr="473BCC06">
              <w:rPr>
                <w:color w:val="1A1A1A"/>
                <w:sz w:val="18"/>
                <w:szCs w:val="18"/>
              </w:rPr>
              <w:t>Preconditions — what must be true before it starts</w:t>
            </w:r>
          </w:p>
        </w:tc>
        <w:tc>
          <w:tcPr>
            <w:tcW w:w="8258" w:type="dxa"/>
            <w:tcMar>
              <w:top w:w="70" w:type="dxa"/>
              <w:left w:w="100" w:type="dxa"/>
              <w:bottom w:w="70" w:type="dxa"/>
              <w:right w:w="100" w:type="dxa"/>
            </w:tcMar>
          </w:tcPr>
          <w:p w:rsidR="77A6EAB7" w:rsidRDefault="77A6EAB7" w14:paraId="30CEB172" w14:textId="6147D51A">
            <w:r w:rsidRPr="473BCC06">
              <w:t>The library staff member is signed in with administrator permissions. The system has access to the current room listings.</w:t>
            </w:r>
          </w:p>
        </w:tc>
      </w:tr>
      <w:tr w:rsidR="473BCC06" w:rsidTr="4099C4B0" w14:paraId="046D973C" w14:textId="77777777">
        <w:trPr>
          <w:trHeight w:val="300"/>
        </w:trPr>
        <w:tc>
          <w:tcPr>
            <w:tcW w:w="2600" w:type="dxa"/>
            <w:tcMar>
              <w:top w:w="70" w:type="dxa"/>
              <w:left w:w="100" w:type="dxa"/>
              <w:bottom w:w="70" w:type="dxa"/>
              <w:right w:w="100" w:type="dxa"/>
            </w:tcMar>
          </w:tcPr>
          <w:p w:rsidR="473BCC06" w:rsidRDefault="473BCC06" w14:paraId="49953D8C" w14:textId="77777777">
            <w:r w:rsidRPr="473BCC06">
              <w:rPr>
                <w:color w:val="1A1A1A"/>
                <w:sz w:val="18"/>
                <w:szCs w:val="18"/>
              </w:rPr>
              <w:t>Trigger — what starts it</w:t>
            </w:r>
          </w:p>
        </w:tc>
        <w:tc>
          <w:tcPr>
            <w:tcW w:w="8258" w:type="dxa"/>
            <w:tcMar>
              <w:top w:w="70" w:type="dxa"/>
              <w:left w:w="100" w:type="dxa"/>
              <w:bottom w:w="70" w:type="dxa"/>
              <w:right w:w="100" w:type="dxa"/>
            </w:tcMar>
          </w:tcPr>
          <w:p w:rsidR="3106ADED" w:rsidRDefault="3106ADED" w14:paraId="20DA75C1" w14:textId="60E521ED">
            <w:r>
              <w:t>The library staff member chooses to manage the study room listings.</w:t>
            </w:r>
          </w:p>
        </w:tc>
      </w:tr>
      <w:tr w:rsidR="473BCC06" w:rsidTr="4099C4B0" w14:paraId="13F8F946" w14:textId="77777777">
        <w:trPr>
          <w:trHeight w:val="300"/>
        </w:trPr>
        <w:tc>
          <w:tcPr>
            <w:tcW w:w="2600" w:type="dxa"/>
            <w:tcMar>
              <w:top w:w="70" w:type="dxa"/>
              <w:left w:w="100" w:type="dxa"/>
              <w:bottom w:w="70" w:type="dxa"/>
              <w:right w:w="100" w:type="dxa"/>
            </w:tcMar>
          </w:tcPr>
          <w:p w:rsidR="473BCC06" w:rsidRDefault="473BCC06" w14:paraId="459C1B8E" w14:textId="77777777">
            <w:r w:rsidRPr="473BCC06">
              <w:rPr>
                <w:color w:val="1A1A1A"/>
                <w:sz w:val="18"/>
                <w:szCs w:val="18"/>
              </w:rPr>
              <w:t>Main success scenario — numbered steps</w:t>
            </w:r>
          </w:p>
        </w:tc>
        <w:tc>
          <w:tcPr>
            <w:tcW w:w="8258" w:type="dxa"/>
            <w:tcMar>
              <w:top w:w="70" w:type="dxa"/>
              <w:left w:w="100" w:type="dxa"/>
              <w:bottom w:w="70" w:type="dxa"/>
              <w:right w:w="100" w:type="dxa"/>
            </w:tcMar>
          </w:tcPr>
          <w:p w:rsidR="6C84B7FF" w:rsidP="4099C4B0" w:rsidRDefault="6C84B7FF" w14:paraId="19479083" w14:textId="316349DC">
            <w:pPr>
              <w:ind w:left="0"/>
            </w:pPr>
            <w:r w:rsidR="60EE3C0A">
              <w:rPr/>
              <w:t>1. The administrator opens the room management section.</w:t>
            </w:r>
          </w:p>
          <w:p w:rsidR="6C84B7FF" w:rsidP="473BCC06" w:rsidRDefault="6C84B7FF" w14:paraId="471F54AB" w14:textId="5917C1ED">
            <w:r w:rsidRPr="473BCC06">
              <w:t xml:space="preserve">2. The system displays the current study room listings. </w:t>
            </w:r>
          </w:p>
          <w:p w:rsidR="6C84B7FF" w:rsidP="473BCC06" w:rsidRDefault="6C84B7FF" w14:paraId="4893A21B" w14:textId="5CDFB4CE">
            <w:r w:rsidRPr="473BCC06">
              <w:t xml:space="preserve">3. The administrator selects a room to update. </w:t>
            </w:r>
          </w:p>
          <w:p w:rsidR="6C84B7FF" w:rsidP="473BCC06" w:rsidRDefault="6C84B7FF" w14:paraId="5E5053FD" w14:textId="793A1FEC">
            <w:r w:rsidRPr="473BCC06">
              <w:t xml:space="preserve">4. The system displays the room's current information. </w:t>
            </w:r>
          </w:p>
          <w:p w:rsidR="6C84B7FF" w:rsidP="473BCC06" w:rsidRDefault="6C84B7FF" w14:paraId="3BD658CC" w14:textId="09A5DFFB">
            <w:r w:rsidRPr="473BCC06">
              <w:t xml:space="preserve">5. The administrator modifies the room's information, such as location or capacity. </w:t>
            </w:r>
          </w:p>
          <w:p w:rsidR="6C84B7FF" w:rsidP="473BCC06" w:rsidRDefault="6C84B7FF" w14:paraId="525AEFF9" w14:textId="79484835">
            <w:r w:rsidRPr="473BCC06">
              <w:t xml:space="preserve">6. The administrator submits the changes. </w:t>
            </w:r>
          </w:p>
          <w:p w:rsidR="6C84B7FF" w:rsidP="473BCC06" w:rsidRDefault="6C84B7FF" w14:paraId="22880343" w14:textId="496648D7">
            <w:r w:rsidRPr="473BCC06">
              <w:t xml:space="preserve">7. The system validates the updated information. </w:t>
            </w:r>
          </w:p>
          <w:p w:rsidR="6C84B7FF" w:rsidP="473BCC06" w:rsidRDefault="6C84B7FF" w14:paraId="7094B6C0" w14:textId="3FC8009B">
            <w:r w:rsidRPr="473BCC06">
              <w:t>8. The system saves the changes and displays confirmation.</w:t>
            </w:r>
          </w:p>
        </w:tc>
      </w:tr>
      <w:tr w:rsidR="473BCC06" w:rsidTr="4099C4B0" w14:paraId="20F499A9" w14:textId="77777777">
        <w:trPr>
          <w:trHeight w:val="300"/>
        </w:trPr>
        <w:tc>
          <w:tcPr>
            <w:tcW w:w="2600" w:type="dxa"/>
            <w:tcMar>
              <w:top w:w="70" w:type="dxa"/>
              <w:left w:w="100" w:type="dxa"/>
              <w:bottom w:w="70" w:type="dxa"/>
              <w:right w:w="100" w:type="dxa"/>
            </w:tcMar>
          </w:tcPr>
          <w:p w:rsidR="473BCC06" w:rsidRDefault="473BCC06" w14:paraId="3DD19E38" w14:textId="77777777">
            <w:r w:rsidRPr="473BCC06">
              <w:rPr>
                <w:color w:val="1A1A1A"/>
                <w:sz w:val="18"/>
                <w:szCs w:val="18"/>
              </w:rPr>
              <w:t>Alternative and exception flows</w:t>
            </w:r>
          </w:p>
        </w:tc>
        <w:tc>
          <w:tcPr>
            <w:tcW w:w="8258" w:type="dxa"/>
            <w:tcMar>
              <w:top w:w="70" w:type="dxa"/>
              <w:left w:w="100" w:type="dxa"/>
              <w:bottom w:w="70" w:type="dxa"/>
              <w:right w:w="100" w:type="dxa"/>
            </w:tcMar>
          </w:tcPr>
          <w:p w:rsidR="473BCC06" w:rsidP="473BCC06" w:rsidRDefault="473BCC06" w14:paraId="4F5E17DB" w14:textId="333C6CF9">
            <w:pPr>
              <w:pStyle w:val="ListParagraph"/>
              <w:numPr>
                <w:ilvl w:val="0"/>
                <w:numId w:val="1"/>
              </w:numPr>
            </w:pPr>
            <w:r>
              <w:t xml:space="preserve">If the administrator enters invalid </w:t>
            </w:r>
            <w:r w:rsidR="2D90E3E1">
              <w:t>room for</w:t>
            </w:r>
            <w:r>
              <w:t xml:space="preserve"> information, the system rejects the changes and requests corrections.  </w:t>
            </w:r>
          </w:p>
          <w:p w:rsidR="473BCC06" w:rsidP="473BCC06" w:rsidRDefault="473BCC06" w14:paraId="42ACE105" w14:textId="325D8802">
            <w:pPr>
              <w:pStyle w:val="ListParagraph"/>
              <w:numPr>
                <w:ilvl w:val="0"/>
                <w:numId w:val="1"/>
              </w:numPr>
            </w:pPr>
            <w:r>
              <w:t xml:space="preserve">If the changes would conflict with existing reservations, the system rejects the update and informs the administrator. </w:t>
            </w:r>
          </w:p>
          <w:p w:rsidR="473BCC06" w:rsidP="473BCC06" w:rsidRDefault="473BCC06" w14:paraId="6A8F6E72" w14:textId="347C68C8">
            <w:pPr>
              <w:pStyle w:val="ListParagraph"/>
              <w:numPr>
                <w:ilvl w:val="0"/>
                <w:numId w:val="1"/>
              </w:numPr>
            </w:pPr>
            <w:r>
              <w:t xml:space="preserve">If the administrator does not have the required permissions, the system denies access. </w:t>
            </w:r>
          </w:p>
          <w:p w:rsidR="473BCC06" w:rsidP="473BCC06" w:rsidRDefault="473BCC06" w14:paraId="27862182" w14:textId="49A3BB13">
            <w:pPr>
              <w:pStyle w:val="ListParagraph"/>
              <w:numPr>
                <w:ilvl w:val="0"/>
                <w:numId w:val="1"/>
              </w:numPr>
            </w:pPr>
            <w:r>
              <w:t>If the changes cannot be saved, the system displays an error and keeps the previous room information unchanged.</w:t>
            </w:r>
          </w:p>
        </w:tc>
      </w:tr>
      <w:tr w:rsidR="473BCC06" w:rsidTr="4099C4B0" w14:paraId="36819B60" w14:textId="77777777">
        <w:trPr>
          <w:trHeight w:val="300"/>
        </w:trPr>
        <w:tc>
          <w:tcPr>
            <w:tcW w:w="2600" w:type="dxa"/>
            <w:tcMar>
              <w:top w:w="70" w:type="dxa"/>
              <w:left w:w="100" w:type="dxa"/>
              <w:bottom w:w="70" w:type="dxa"/>
              <w:right w:w="100" w:type="dxa"/>
            </w:tcMar>
          </w:tcPr>
          <w:p w:rsidR="473BCC06" w:rsidRDefault="473BCC06" w14:paraId="249BC8E4" w14:textId="77777777">
            <w:r w:rsidRPr="473BCC06">
              <w:rPr>
                <w:color w:val="1A1A1A"/>
                <w:sz w:val="18"/>
                <w:szCs w:val="18"/>
              </w:rPr>
              <w:t>Postconditions — what is true when it succeeds</w:t>
            </w:r>
          </w:p>
        </w:tc>
        <w:tc>
          <w:tcPr>
            <w:tcW w:w="8258" w:type="dxa"/>
            <w:tcMar>
              <w:top w:w="70" w:type="dxa"/>
              <w:left w:w="100" w:type="dxa"/>
              <w:bottom w:w="70" w:type="dxa"/>
              <w:right w:w="100" w:type="dxa"/>
            </w:tcMar>
          </w:tcPr>
          <w:p w:rsidR="0B799CE8" w:rsidP="473BCC06" w:rsidRDefault="0B799CE8" w14:paraId="58F2867C" w14:textId="2E1F0DB2">
            <w:r w:rsidRPr="473BCC06">
              <w:t>The updated room location or capacity is saved in the system and displayed in the room listings. Existing reservations remain unchanged.</w:t>
            </w:r>
          </w:p>
        </w:tc>
      </w:tr>
      <w:tr w:rsidR="473BCC06" w:rsidTr="4099C4B0" w14:paraId="16FB8219" w14:textId="77777777">
        <w:trPr>
          <w:trHeight w:val="300"/>
        </w:trPr>
        <w:tc>
          <w:tcPr>
            <w:tcW w:w="2600" w:type="dxa"/>
            <w:tcMar>
              <w:top w:w="70" w:type="dxa"/>
              <w:left w:w="100" w:type="dxa"/>
              <w:bottom w:w="70" w:type="dxa"/>
              <w:right w:w="100" w:type="dxa"/>
            </w:tcMar>
          </w:tcPr>
          <w:p w:rsidR="473BCC06" w:rsidRDefault="473BCC06" w14:paraId="5B921839" w14:textId="7F9B224B">
            <w:r w:rsidRPr="473BCC06">
              <w:rPr>
                <w:color w:val="1A1A1A"/>
                <w:sz w:val="18"/>
                <w:szCs w:val="18"/>
              </w:rPr>
              <w:t>Requirements realized</w:t>
            </w:r>
          </w:p>
        </w:tc>
        <w:tc>
          <w:tcPr>
            <w:tcW w:w="8258" w:type="dxa"/>
            <w:tcMar>
              <w:top w:w="70" w:type="dxa"/>
              <w:left w:w="100" w:type="dxa"/>
              <w:bottom w:w="70" w:type="dxa"/>
              <w:right w:w="100" w:type="dxa"/>
            </w:tcMar>
          </w:tcPr>
          <w:p w:rsidR="473BCC06" w:rsidP="4099C4B0" w:rsidRDefault="473BCC06" w14:paraId="17546FED" w14:textId="304BC362">
            <w:pPr>
              <w:rPr>
                <w:color w:val="1A1A1A"/>
                <w:sz w:val="21"/>
                <w:szCs w:val="21"/>
              </w:rPr>
            </w:pPr>
            <w:r w:rsidRPr="4099C4B0" w:rsidR="351B67E4">
              <w:rPr>
                <w:color w:val="1A1A1A"/>
                <w:sz w:val="21"/>
                <w:szCs w:val="21"/>
              </w:rPr>
              <w:t xml:space="preserve">FR- </w:t>
            </w:r>
            <w:r w:rsidRPr="4099C4B0" w:rsidR="2640FBDD">
              <w:rPr>
                <w:color w:val="1A1A1A"/>
                <w:sz w:val="21"/>
                <w:szCs w:val="21"/>
              </w:rPr>
              <w:t>10</w:t>
            </w:r>
          </w:p>
        </w:tc>
      </w:tr>
    </w:tbl>
    <w:p w:rsidR="00587727" w:rsidRDefault="00587727" w14:paraId="301950C1" w14:textId="74F252D0">
      <w:pPr>
        <w:spacing w:line="260" w:lineRule="auto"/>
      </w:pPr>
    </w:p>
    <w:p w:rsidR="00587727" w:rsidP="3023A8DE" w:rsidRDefault="006D2C99" w14:paraId="14B11BBA" w14:textId="0EB5AE37">
      <w:pPr>
        <w:keepNext/>
        <w:spacing w:before="200" w:after="70" w:line="260" w:lineRule="auto"/>
      </w:pPr>
      <w:r w:rsidRPr="3023A8DE">
        <w:rPr>
          <w:b/>
          <w:bCs/>
          <w:color w:val="2F5D8A"/>
          <w:sz w:val="22"/>
          <w:szCs w:val="22"/>
        </w:rPr>
        <w:t xml:space="preserve">3.5   </w:t>
      </w:r>
      <w:r w:rsidRPr="3023A8DE">
        <w:rPr>
          <w:b/>
          <w:bCs/>
          <w:color w:val="16324F"/>
          <w:sz w:val="22"/>
          <w:szCs w:val="22"/>
        </w:rPr>
        <w:t>Requirements to use case traceability</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800"/>
        <w:gridCol w:w="3800"/>
        <w:gridCol w:w="5258"/>
      </w:tblGrid>
      <w:tr w:rsidR="00587727" w:rsidTr="3023A8DE" w14:paraId="4BBFD535" w14:textId="77777777">
        <w:trPr>
          <w:tblHeader/>
        </w:trPr>
        <w:tc>
          <w:tcPr>
            <w:tcW w:w="1800" w:type="dxa"/>
            <w:shd w:val="clear" w:color="auto" w:fill="EAF0F8"/>
            <w:tcMar>
              <w:top w:w="70" w:type="dxa"/>
              <w:left w:w="100" w:type="dxa"/>
              <w:bottom w:w="70" w:type="dxa"/>
              <w:right w:w="100" w:type="dxa"/>
            </w:tcMar>
          </w:tcPr>
          <w:p w:rsidR="00587727" w:rsidRDefault="006D2C99" w14:paraId="69815BE6" w14:textId="77777777">
            <w:pPr>
              <w:spacing w:line="260" w:lineRule="auto"/>
            </w:pPr>
            <w:r>
              <w:rPr>
                <w:b/>
                <w:bCs/>
                <w:color w:val="16324F"/>
                <w:sz w:val="18"/>
                <w:szCs w:val="18"/>
              </w:rPr>
              <w:t>Requirement ID</w:t>
            </w:r>
          </w:p>
        </w:tc>
        <w:tc>
          <w:tcPr>
            <w:tcW w:w="3800" w:type="dxa"/>
            <w:shd w:val="clear" w:color="auto" w:fill="EAF0F8"/>
            <w:tcMar>
              <w:top w:w="70" w:type="dxa"/>
              <w:left w:w="100" w:type="dxa"/>
              <w:bottom w:w="70" w:type="dxa"/>
              <w:right w:w="100" w:type="dxa"/>
            </w:tcMar>
          </w:tcPr>
          <w:p w:rsidR="00587727" w:rsidRDefault="22A2290A" w14:paraId="22AF82A3" w14:textId="676E0CF7">
            <w:pPr>
              <w:spacing w:line="260" w:lineRule="auto"/>
            </w:pPr>
            <w:r w:rsidRPr="473BCC06">
              <w:rPr>
                <w:b/>
                <w:bCs/>
                <w:color w:val="16324F"/>
                <w:sz w:val="18"/>
                <w:szCs w:val="18"/>
              </w:rPr>
              <w:t xml:space="preserve">Use case(s) that </w:t>
            </w:r>
            <w:r w:rsidRPr="473BCC06" w:rsidR="441EC820">
              <w:rPr>
                <w:b/>
                <w:bCs/>
                <w:color w:val="16324F"/>
                <w:sz w:val="18"/>
                <w:szCs w:val="18"/>
              </w:rPr>
              <w:t>realize</w:t>
            </w:r>
            <w:r w:rsidRPr="473BCC06">
              <w:rPr>
                <w:b/>
                <w:bCs/>
                <w:color w:val="16324F"/>
                <w:sz w:val="18"/>
                <w:szCs w:val="18"/>
              </w:rPr>
              <w:t xml:space="preserve"> it</w:t>
            </w:r>
          </w:p>
        </w:tc>
        <w:tc>
          <w:tcPr>
            <w:tcW w:w="5258" w:type="dxa"/>
            <w:shd w:val="clear" w:color="auto" w:fill="EAF0F8"/>
            <w:tcMar>
              <w:top w:w="70" w:type="dxa"/>
              <w:left w:w="100" w:type="dxa"/>
              <w:bottom w:w="70" w:type="dxa"/>
              <w:right w:w="100" w:type="dxa"/>
            </w:tcMar>
          </w:tcPr>
          <w:p w:rsidR="00587727" w:rsidRDefault="006D2C99" w14:paraId="42337943" w14:textId="77777777">
            <w:pPr>
              <w:spacing w:line="260" w:lineRule="auto"/>
            </w:pPr>
            <w:r>
              <w:rPr>
                <w:b/>
                <w:bCs/>
                <w:color w:val="16324F"/>
                <w:sz w:val="18"/>
                <w:szCs w:val="18"/>
              </w:rPr>
              <w:t>If blank — why, and what you will do</w:t>
            </w:r>
          </w:p>
        </w:tc>
      </w:tr>
      <w:tr w:rsidR="00587727" w:rsidTr="3023A8DE" w14:paraId="55C988B2" w14:textId="77777777">
        <w:tc>
          <w:tcPr>
            <w:tcW w:w="1800" w:type="dxa"/>
            <w:tcMar>
              <w:top w:w="70" w:type="dxa"/>
              <w:left w:w="100" w:type="dxa"/>
              <w:bottom w:w="70" w:type="dxa"/>
              <w:right w:w="100" w:type="dxa"/>
            </w:tcMar>
          </w:tcPr>
          <w:p w:rsidR="00587727" w:rsidRDefault="006D2C99" w14:paraId="1963323D" w14:textId="77777777">
            <w:r>
              <w:rPr>
                <w:color w:val="1A1A1A"/>
                <w:sz w:val="18"/>
                <w:szCs w:val="18"/>
              </w:rPr>
              <w:t>FR-01</w:t>
            </w:r>
          </w:p>
        </w:tc>
        <w:tc>
          <w:tcPr>
            <w:tcW w:w="3800" w:type="dxa"/>
            <w:tcMar>
              <w:top w:w="70" w:type="dxa"/>
              <w:left w:w="100" w:type="dxa"/>
              <w:bottom w:w="70" w:type="dxa"/>
              <w:right w:w="100" w:type="dxa"/>
            </w:tcMar>
          </w:tcPr>
          <w:p w:rsidR="00587727" w:rsidRDefault="77A98206" w14:paraId="0D8B1BCA" w14:textId="330EF18A">
            <w:r>
              <w:t>UC-01, UC-05</w:t>
            </w:r>
          </w:p>
        </w:tc>
        <w:tc>
          <w:tcPr>
            <w:tcW w:w="5258" w:type="dxa"/>
            <w:tcMar>
              <w:top w:w="70" w:type="dxa"/>
              <w:left w:w="100" w:type="dxa"/>
              <w:bottom w:w="70" w:type="dxa"/>
              <w:right w:w="100" w:type="dxa"/>
            </w:tcMar>
          </w:tcPr>
          <w:p w:rsidR="00587727" w:rsidRDefault="00587727" w14:paraId="2CB5CEC1" w14:textId="77777777"/>
        </w:tc>
      </w:tr>
      <w:tr w:rsidR="00587727" w:rsidTr="3023A8DE" w14:paraId="78B39724" w14:textId="77777777">
        <w:tc>
          <w:tcPr>
            <w:tcW w:w="1800" w:type="dxa"/>
            <w:tcMar>
              <w:top w:w="70" w:type="dxa"/>
              <w:left w:w="100" w:type="dxa"/>
              <w:bottom w:w="70" w:type="dxa"/>
              <w:right w:w="100" w:type="dxa"/>
            </w:tcMar>
          </w:tcPr>
          <w:p w:rsidR="00587727" w:rsidRDefault="006D2C99" w14:paraId="2F8DF28D" w14:textId="77777777">
            <w:r>
              <w:rPr>
                <w:color w:val="1A1A1A"/>
                <w:sz w:val="18"/>
                <w:szCs w:val="18"/>
              </w:rPr>
              <w:t>FR-02</w:t>
            </w:r>
          </w:p>
        </w:tc>
        <w:tc>
          <w:tcPr>
            <w:tcW w:w="3800" w:type="dxa"/>
            <w:tcMar>
              <w:top w:w="70" w:type="dxa"/>
              <w:left w:w="100" w:type="dxa"/>
              <w:bottom w:w="70" w:type="dxa"/>
              <w:right w:w="100" w:type="dxa"/>
            </w:tcMar>
          </w:tcPr>
          <w:p w:rsidR="00587727" w:rsidRDefault="70A23EC9" w14:paraId="739ED58C" w14:textId="1D04D879">
            <w:r w:rsidRPr="473BCC06">
              <w:t>UC-01,</w:t>
            </w:r>
            <w:r w:rsidRPr="473BCC06" w:rsidR="50A11D93">
              <w:t xml:space="preserve"> </w:t>
            </w:r>
            <w:r w:rsidRPr="473BCC06">
              <w:t>UC-05, UC-06</w:t>
            </w:r>
          </w:p>
        </w:tc>
        <w:tc>
          <w:tcPr>
            <w:tcW w:w="5258" w:type="dxa"/>
            <w:tcMar>
              <w:top w:w="70" w:type="dxa"/>
              <w:left w:w="100" w:type="dxa"/>
              <w:bottom w:w="70" w:type="dxa"/>
              <w:right w:w="100" w:type="dxa"/>
            </w:tcMar>
          </w:tcPr>
          <w:p w:rsidR="00587727" w:rsidRDefault="00587727" w14:paraId="2F736342" w14:textId="77777777"/>
        </w:tc>
      </w:tr>
      <w:tr w:rsidR="00587727" w:rsidTr="3023A8DE" w14:paraId="529DDE34" w14:textId="77777777">
        <w:tc>
          <w:tcPr>
            <w:tcW w:w="1800" w:type="dxa"/>
            <w:tcMar>
              <w:top w:w="70" w:type="dxa"/>
              <w:left w:w="100" w:type="dxa"/>
              <w:bottom w:w="70" w:type="dxa"/>
              <w:right w:w="100" w:type="dxa"/>
            </w:tcMar>
          </w:tcPr>
          <w:p w:rsidR="00587727" w:rsidRDefault="006D2C99" w14:paraId="1CBA3AD0" w14:textId="77777777">
            <w:r>
              <w:rPr>
                <w:color w:val="1A1A1A"/>
                <w:sz w:val="18"/>
                <w:szCs w:val="18"/>
              </w:rPr>
              <w:t>FR-03</w:t>
            </w:r>
          </w:p>
        </w:tc>
        <w:tc>
          <w:tcPr>
            <w:tcW w:w="3800" w:type="dxa"/>
            <w:tcMar>
              <w:top w:w="70" w:type="dxa"/>
              <w:left w:w="100" w:type="dxa"/>
              <w:bottom w:w="70" w:type="dxa"/>
              <w:right w:w="100" w:type="dxa"/>
            </w:tcMar>
          </w:tcPr>
          <w:p w:rsidR="00587727" w:rsidRDefault="42EEE550" w14:paraId="2F6F0545" w14:textId="2FB439C1">
            <w:r>
              <w:t>UC-01, UC-04</w:t>
            </w:r>
          </w:p>
        </w:tc>
        <w:tc>
          <w:tcPr>
            <w:tcW w:w="5258" w:type="dxa"/>
            <w:tcMar>
              <w:top w:w="70" w:type="dxa"/>
              <w:left w:w="100" w:type="dxa"/>
              <w:bottom w:w="70" w:type="dxa"/>
              <w:right w:w="100" w:type="dxa"/>
            </w:tcMar>
          </w:tcPr>
          <w:p w:rsidR="00587727" w:rsidRDefault="00587727" w14:paraId="5129FB63" w14:textId="77777777"/>
        </w:tc>
      </w:tr>
      <w:tr w:rsidR="00587727" w:rsidTr="3023A8DE" w14:paraId="73955BEC" w14:textId="77777777">
        <w:tc>
          <w:tcPr>
            <w:tcW w:w="1800" w:type="dxa"/>
            <w:tcMar>
              <w:top w:w="70" w:type="dxa"/>
              <w:left w:w="100" w:type="dxa"/>
              <w:bottom w:w="70" w:type="dxa"/>
              <w:right w:w="100" w:type="dxa"/>
            </w:tcMar>
          </w:tcPr>
          <w:p w:rsidR="00587727" w:rsidRDefault="006D2C99" w14:paraId="0D62578C" w14:textId="77777777">
            <w:r>
              <w:rPr>
                <w:color w:val="1A1A1A"/>
                <w:sz w:val="18"/>
                <w:szCs w:val="18"/>
              </w:rPr>
              <w:t>FR-04</w:t>
            </w:r>
          </w:p>
        </w:tc>
        <w:tc>
          <w:tcPr>
            <w:tcW w:w="3800" w:type="dxa"/>
            <w:tcMar>
              <w:top w:w="70" w:type="dxa"/>
              <w:left w:w="100" w:type="dxa"/>
              <w:bottom w:w="70" w:type="dxa"/>
              <w:right w:w="100" w:type="dxa"/>
            </w:tcMar>
          </w:tcPr>
          <w:p w:rsidR="00587727" w:rsidRDefault="7A653ACC" w14:paraId="10C5437E" w14:textId="7FA2C8A4">
            <w:r>
              <w:t xml:space="preserve">UC-01, </w:t>
            </w:r>
            <w:r w:rsidR="5075FC95">
              <w:t>UC-05</w:t>
            </w:r>
          </w:p>
        </w:tc>
        <w:tc>
          <w:tcPr>
            <w:tcW w:w="5258" w:type="dxa"/>
            <w:tcMar>
              <w:top w:w="70" w:type="dxa"/>
              <w:left w:w="100" w:type="dxa"/>
              <w:bottom w:w="70" w:type="dxa"/>
              <w:right w:w="100" w:type="dxa"/>
            </w:tcMar>
          </w:tcPr>
          <w:p w:rsidR="00587727" w:rsidRDefault="00587727" w14:paraId="7ABB0400" w14:textId="77777777"/>
        </w:tc>
      </w:tr>
      <w:tr w:rsidR="00587727" w:rsidTr="3023A8DE" w14:paraId="2D9B3FB1" w14:textId="77777777">
        <w:tc>
          <w:tcPr>
            <w:tcW w:w="1800" w:type="dxa"/>
            <w:tcMar>
              <w:top w:w="70" w:type="dxa"/>
              <w:left w:w="100" w:type="dxa"/>
              <w:bottom w:w="70" w:type="dxa"/>
              <w:right w:w="100" w:type="dxa"/>
            </w:tcMar>
          </w:tcPr>
          <w:p w:rsidR="00587727" w:rsidP="473BCC06" w:rsidRDefault="33452A8A" w14:paraId="43F46A8A" w14:textId="10F836E6">
            <w:pPr>
              <w:spacing w:line="259" w:lineRule="auto"/>
            </w:pPr>
            <w:r w:rsidRPr="473BCC06">
              <w:rPr>
                <w:color w:val="1A1A1A"/>
                <w:sz w:val="18"/>
                <w:szCs w:val="18"/>
              </w:rPr>
              <w:t>FR-05</w:t>
            </w:r>
          </w:p>
        </w:tc>
        <w:tc>
          <w:tcPr>
            <w:tcW w:w="3800" w:type="dxa"/>
            <w:tcMar>
              <w:top w:w="70" w:type="dxa"/>
              <w:left w:w="100" w:type="dxa"/>
              <w:bottom w:w="70" w:type="dxa"/>
              <w:right w:w="100" w:type="dxa"/>
            </w:tcMar>
          </w:tcPr>
          <w:p w:rsidR="00587727" w:rsidRDefault="53C5C431" w14:paraId="12A80913" w14:textId="51569EF1">
            <w:r>
              <w:t>UC-01, UC-05</w:t>
            </w:r>
          </w:p>
        </w:tc>
        <w:tc>
          <w:tcPr>
            <w:tcW w:w="5258" w:type="dxa"/>
            <w:tcMar>
              <w:top w:w="70" w:type="dxa"/>
              <w:left w:w="100" w:type="dxa"/>
              <w:bottom w:w="70" w:type="dxa"/>
              <w:right w:w="100" w:type="dxa"/>
            </w:tcMar>
          </w:tcPr>
          <w:p w:rsidR="00587727" w:rsidRDefault="00587727" w14:paraId="5370E8AE" w14:textId="77777777"/>
        </w:tc>
      </w:tr>
      <w:tr w:rsidR="473BCC06" w:rsidTr="3023A8DE" w14:paraId="160F8078" w14:textId="77777777">
        <w:trPr>
          <w:trHeight w:val="300"/>
        </w:trPr>
        <w:tc>
          <w:tcPr>
            <w:tcW w:w="1800" w:type="dxa"/>
            <w:tcMar>
              <w:top w:w="70" w:type="dxa"/>
              <w:left w:w="100" w:type="dxa"/>
              <w:bottom w:w="70" w:type="dxa"/>
              <w:right w:w="100" w:type="dxa"/>
            </w:tcMar>
          </w:tcPr>
          <w:p w:rsidR="33452A8A" w:rsidP="473BCC06" w:rsidRDefault="33452A8A" w14:paraId="1FE2F4E9" w14:textId="767F0277">
            <w:r w:rsidRPr="473BCC06">
              <w:rPr>
                <w:color w:val="1A1A1A"/>
                <w:sz w:val="18"/>
                <w:szCs w:val="18"/>
              </w:rPr>
              <w:t>FR-06</w:t>
            </w:r>
          </w:p>
        </w:tc>
        <w:tc>
          <w:tcPr>
            <w:tcW w:w="3800" w:type="dxa"/>
            <w:tcMar>
              <w:top w:w="70" w:type="dxa"/>
              <w:left w:w="100" w:type="dxa"/>
              <w:bottom w:w="70" w:type="dxa"/>
              <w:right w:w="100" w:type="dxa"/>
            </w:tcMar>
          </w:tcPr>
          <w:p w:rsidR="1D42947B" w:rsidP="473BCC06" w:rsidRDefault="1D42947B" w14:paraId="79E0C6EC" w14:textId="747D0290">
            <w:r>
              <w:t>UC-01</w:t>
            </w:r>
          </w:p>
        </w:tc>
        <w:tc>
          <w:tcPr>
            <w:tcW w:w="5258" w:type="dxa"/>
            <w:tcMar>
              <w:top w:w="70" w:type="dxa"/>
              <w:left w:w="100" w:type="dxa"/>
              <w:bottom w:w="70" w:type="dxa"/>
              <w:right w:w="100" w:type="dxa"/>
            </w:tcMar>
          </w:tcPr>
          <w:p w:rsidR="473BCC06" w:rsidP="473BCC06" w:rsidRDefault="473BCC06" w14:paraId="0D107876" w14:textId="71E62060"/>
        </w:tc>
      </w:tr>
      <w:tr w:rsidR="473BCC06" w:rsidTr="3023A8DE" w14:paraId="49FAFF0A" w14:textId="77777777">
        <w:trPr>
          <w:trHeight w:val="300"/>
        </w:trPr>
        <w:tc>
          <w:tcPr>
            <w:tcW w:w="1800" w:type="dxa"/>
            <w:tcMar>
              <w:top w:w="70" w:type="dxa"/>
              <w:left w:w="100" w:type="dxa"/>
              <w:bottom w:w="70" w:type="dxa"/>
              <w:right w:w="100" w:type="dxa"/>
            </w:tcMar>
          </w:tcPr>
          <w:p w:rsidR="33452A8A" w:rsidP="473BCC06" w:rsidRDefault="33452A8A" w14:paraId="3DA7EFA0" w14:textId="6E6E56D2">
            <w:r w:rsidRPr="473BCC06">
              <w:rPr>
                <w:color w:val="1A1A1A"/>
                <w:sz w:val="18"/>
                <w:szCs w:val="18"/>
              </w:rPr>
              <w:t>FR-07</w:t>
            </w:r>
          </w:p>
        </w:tc>
        <w:tc>
          <w:tcPr>
            <w:tcW w:w="3800" w:type="dxa"/>
            <w:tcMar>
              <w:top w:w="70" w:type="dxa"/>
              <w:left w:w="100" w:type="dxa"/>
              <w:bottom w:w="70" w:type="dxa"/>
              <w:right w:w="100" w:type="dxa"/>
            </w:tcMar>
          </w:tcPr>
          <w:p w:rsidR="3CD0D86F" w:rsidP="473BCC06" w:rsidRDefault="3CD0D86F" w14:paraId="16F06E26" w14:textId="63C446B1">
            <w:r>
              <w:t>UC-01, UC-05, UC-06</w:t>
            </w:r>
          </w:p>
        </w:tc>
        <w:tc>
          <w:tcPr>
            <w:tcW w:w="5258" w:type="dxa"/>
            <w:tcMar>
              <w:top w:w="70" w:type="dxa"/>
              <w:left w:w="100" w:type="dxa"/>
              <w:bottom w:w="70" w:type="dxa"/>
              <w:right w:w="100" w:type="dxa"/>
            </w:tcMar>
          </w:tcPr>
          <w:p w:rsidR="473BCC06" w:rsidP="473BCC06" w:rsidRDefault="473BCC06" w14:paraId="7E2419A4" w14:textId="7CBC7C1F"/>
        </w:tc>
      </w:tr>
      <w:tr w:rsidR="473BCC06" w:rsidTr="3023A8DE" w14:paraId="791606BC" w14:textId="77777777">
        <w:trPr>
          <w:trHeight w:val="300"/>
        </w:trPr>
        <w:tc>
          <w:tcPr>
            <w:tcW w:w="1800" w:type="dxa"/>
            <w:tcMar>
              <w:top w:w="70" w:type="dxa"/>
              <w:left w:w="100" w:type="dxa"/>
              <w:bottom w:w="70" w:type="dxa"/>
              <w:right w:w="100" w:type="dxa"/>
            </w:tcMar>
          </w:tcPr>
          <w:p w:rsidR="33452A8A" w:rsidP="473BCC06" w:rsidRDefault="33452A8A" w14:paraId="0BCA3FC0" w14:textId="4D797C53">
            <w:r w:rsidRPr="473BCC06">
              <w:rPr>
                <w:color w:val="1A1A1A"/>
                <w:sz w:val="18"/>
                <w:szCs w:val="18"/>
              </w:rPr>
              <w:t>FR-08</w:t>
            </w:r>
          </w:p>
        </w:tc>
        <w:tc>
          <w:tcPr>
            <w:tcW w:w="3800" w:type="dxa"/>
            <w:tcMar>
              <w:top w:w="70" w:type="dxa"/>
              <w:left w:w="100" w:type="dxa"/>
              <w:bottom w:w="70" w:type="dxa"/>
              <w:right w:w="100" w:type="dxa"/>
            </w:tcMar>
          </w:tcPr>
          <w:p w:rsidR="10D9C423" w:rsidP="473BCC06" w:rsidRDefault="10D9C423" w14:paraId="38E0AB24" w14:textId="7BF8467B">
            <w:r>
              <w:t>UC-02</w:t>
            </w:r>
          </w:p>
        </w:tc>
        <w:tc>
          <w:tcPr>
            <w:tcW w:w="5258" w:type="dxa"/>
            <w:tcMar>
              <w:top w:w="70" w:type="dxa"/>
              <w:left w:w="100" w:type="dxa"/>
              <w:bottom w:w="70" w:type="dxa"/>
              <w:right w:w="100" w:type="dxa"/>
            </w:tcMar>
          </w:tcPr>
          <w:p w:rsidR="473BCC06" w:rsidP="473BCC06" w:rsidRDefault="473BCC06" w14:paraId="079193E9" w14:textId="6A99FD5F"/>
        </w:tc>
      </w:tr>
      <w:tr w:rsidR="473BCC06" w:rsidTr="3023A8DE" w14:paraId="6049D260" w14:textId="77777777">
        <w:trPr>
          <w:trHeight w:val="300"/>
        </w:trPr>
        <w:tc>
          <w:tcPr>
            <w:tcW w:w="1800" w:type="dxa"/>
            <w:tcMar>
              <w:top w:w="70" w:type="dxa"/>
              <w:left w:w="100" w:type="dxa"/>
              <w:bottom w:w="70" w:type="dxa"/>
              <w:right w:w="100" w:type="dxa"/>
            </w:tcMar>
          </w:tcPr>
          <w:p w:rsidR="33452A8A" w:rsidP="473BCC06" w:rsidRDefault="33452A8A" w14:paraId="710F11E2" w14:textId="071CF8D0">
            <w:r w:rsidRPr="473BCC06">
              <w:rPr>
                <w:color w:val="1A1A1A"/>
                <w:sz w:val="18"/>
                <w:szCs w:val="18"/>
              </w:rPr>
              <w:t>FR-09</w:t>
            </w:r>
          </w:p>
        </w:tc>
        <w:tc>
          <w:tcPr>
            <w:tcW w:w="3800" w:type="dxa"/>
            <w:tcMar>
              <w:top w:w="70" w:type="dxa"/>
              <w:left w:w="100" w:type="dxa"/>
              <w:bottom w:w="70" w:type="dxa"/>
              <w:right w:w="100" w:type="dxa"/>
            </w:tcMar>
          </w:tcPr>
          <w:p w:rsidR="5835D7A3" w:rsidP="473BCC06" w:rsidRDefault="5835D7A3" w14:paraId="6AD100F1" w14:textId="4BC13B23">
            <w:r>
              <w:t>UC-02</w:t>
            </w:r>
          </w:p>
        </w:tc>
        <w:tc>
          <w:tcPr>
            <w:tcW w:w="5258" w:type="dxa"/>
            <w:tcMar>
              <w:top w:w="70" w:type="dxa"/>
              <w:left w:w="100" w:type="dxa"/>
              <w:bottom w:w="70" w:type="dxa"/>
              <w:right w:w="100" w:type="dxa"/>
            </w:tcMar>
          </w:tcPr>
          <w:p w:rsidR="473BCC06" w:rsidP="473BCC06" w:rsidRDefault="473BCC06" w14:paraId="49018032" w14:textId="47DF7DD8"/>
        </w:tc>
      </w:tr>
      <w:tr w:rsidR="473BCC06" w:rsidTr="3023A8DE" w14:paraId="1926044C" w14:textId="77777777">
        <w:trPr>
          <w:trHeight w:val="300"/>
        </w:trPr>
        <w:tc>
          <w:tcPr>
            <w:tcW w:w="1800" w:type="dxa"/>
            <w:tcMar>
              <w:top w:w="70" w:type="dxa"/>
              <w:left w:w="100" w:type="dxa"/>
              <w:bottom w:w="70" w:type="dxa"/>
              <w:right w:w="100" w:type="dxa"/>
            </w:tcMar>
          </w:tcPr>
          <w:p w:rsidR="33452A8A" w:rsidP="473BCC06" w:rsidRDefault="33452A8A" w14:paraId="47961BEF" w14:textId="20888B77">
            <w:r w:rsidRPr="473BCC06">
              <w:rPr>
                <w:color w:val="1A1A1A"/>
                <w:sz w:val="18"/>
                <w:szCs w:val="18"/>
              </w:rPr>
              <w:t>FR-10</w:t>
            </w:r>
          </w:p>
        </w:tc>
        <w:tc>
          <w:tcPr>
            <w:tcW w:w="3800" w:type="dxa"/>
            <w:tcMar>
              <w:top w:w="70" w:type="dxa"/>
              <w:left w:w="100" w:type="dxa"/>
              <w:bottom w:w="70" w:type="dxa"/>
              <w:right w:w="100" w:type="dxa"/>
            </w:tcMar>
          </w:tcPr>
          <w:p w:rsidR="7B6AC4E4" w:rsidP="473BCC06" w:rsidRDefault="7B6AC4E4" w14:paraId="640F215B" w14:textId="2CF3D32F">
            <w:r>
              <w:t>UC-03</w:t>
            </w:r>
          </w:p>
        </w:tc>
        <w:tc>
          <w:tcPr>
            <w:tcW w:w="5258" w:type="dxa"/>
            <w:tcMar>
              <w:top w:w="70" w:type="dxa"/>
              <w:left w:w="100" w:type="dxa"/>
              <w:bottom w:w="70" w:type="dxa"/>
              <w:right w:w="100" w:type="dxa"/>
            </w:tcMar>
          </w:tcPr>
          <w:p w:rsidR="473BCC06" w:rsidP="473BCC06" w:rsidRDefault="473BCC06" w14:paraId="2F7A133F" w14:textId="42FE9B38"/>
        </w:tc>
      </w:tr>
      <w:tr w:rsidR="473BCC06" w:rsidTr="3023A8DE" w14:paraId="471533AC" w14:textId="77777777">
        <w:trPr>
          <w:trHeight w:val="300"/>
        </w:trPr>
        <w:tc>
          <w:tcPr>
            <w:tcW w:w="1800" w:type="dxa"/>
            <w:tcMar>
              <w:top w:w="70" w:type="dxa"/>
              <w:left w:w="100" w:type="dxa"/>
              <w:bottom w:w="70" w:type="dxa"/>
              <w:right w:w="100" w:type="dxa"/>
            </w:tcMar>
          </w:tcPr>
          <w:p w:rsidR="33452A8A" w:rsidP="473BCC06" w:rsidRDefault="33452A8A" w14:paraId="2F1ABFC6" w14:textId="1FBA6FED">
            <w:r w:rsidRPr="473BCC06">
              <w:rPr>
                <w:color w:val="1A1A1A"/>
                <w:sz w:val="18"/>
                <w:szCs w:val="18"/>
              </w:rPr>
              <w:t>FR-11</w:t>
            </w:r>
          </w:p>
        </w:tc>
        <w:tc>
          <w:tcPr>
            <w:tcW w:w="3800" w:type="dxa"/>
            <w:tcMar>
              <w:top w:w="70" w:type="dxa"/>
              <w:left w:w="100" w:type="dxa"/>
              <w:bottom w:w="70" w:type="dxa"/>
              <w:right w:w="100" w:type="dxa"/>
            </w:tcMar>
          </w:tcPr>
          <w:p w:rsidR="64DCB15E" w:rsidP="473BCC06" w:rsidRDefault="64DCB15E" w14:paraId="257CDD75" w14:textId="18D75830">
            <w:r>
              <w:t>UC-04</w:t>
            </w:r>
          </w:p>
        </w:tc>
        <w:tc>
          <w:tcPr>
            <w:tcW w:w="5258" w:type="dxa"/>
            <w:tcMar>
              <w:top w:w="70" w:type="dxa"/>
              <w:left w:w="100" w:type="dxa"/>
              <w:bottom w:w="70" w:type="dxa"/>
              <w:right w:w="100" w:type="dxa"/>
            </w:tcMar>
          </w:tcPr>
          <w:p w:rsidR="473BCC06" w:rsidP="473BCC06" w:rsidRDefault="473BCC06" w14:paraId="3AE36CAB" w14:textId="280188DD"/>
        </w:tc>
      </w:tr>
      <w:tr w:rsidR="3023A8DE" w:rsidTr="3023A8DE" w14:paraId="4171FCF5" w14:textId="77777777">
        <w:trPr>
          <w:trHeight w:val="300"/>
        </w:trPr>
        <w:tc>
          <w:tcPr>
            <w:tcW w:w="1800" w:type="dxa"/>
            <w:tcMar>
              <w:top w:w="70" w:type="dxa"/>
              <w:left w:w="100" w:type="dxa"/>
              <w:bottom w:w="70" w:type="dxa"/>
              <w:right w:w="100" w:type="dxa"/>
            </w:tcMar>
          </w:tcPr>
          <w:p w:rsidR="3023A8DE" w:rsidRDefault="3023A8DE" w14:paraId="28A33786" w14:textId="4D777B2D">
            <w:r w:rsidRPr="3023A8DE">
              <w:rPr>
                <w:color w:val="1A1A1A"/>
                <w:sz w:val="18"/>
                <w:szCs w:val="18"/>
              </w:rPr>
              <w:t>FR-1</w:t>
            </w:r>
            <w:r w:rsidRPr="3023A8DE" w:rsidR="5D57A85D">
              <w:rPr>
                <w:color w:val="1A1A1A"/>
                <w:sz w:val="18"/>
                <w:szCs w:val="18"/>
              </w:rPr>
              <w:t>2</w:t>
            </w:r>
          </w:p>
        </w:tc>
        <w:tc>
          <w:tcPr>
            <w:tcW w:w="3800" w:type="dxa"/>
            <w:tcMar>
              <w:top w:w="70" w:type="dxa"/>
              <w:left w:w="100" w:type="dxa"/>
              <w:bottom w:w="70" w:type="dxa"/>
              <w:right w:w="100" w:type="dxa"/>
            </w:tcMar>
          </w:tcPr>
          <w:p w:rsidR="3023A8DE" w:rsidRDefault="3023A8DE" w14:paraId="4357A97B" w14:textId="3BB4949C">
            <w:r>
              <w:t>UC-0</w:t>
            </w:r>
            <w:r w:rsidR="25DC8DA8">
              <w:t>5</w:t>
            </w:r>
          </w:p>
        </w:tc>
        <w:tc>
          <w:tcPr>
            <w:tcW w:w="5258" w:type="dxa"/>
            <w:tcMar>
              <w:top w:w="70" w:type="dxa"/>
              <w:left w:w="100" w:type="dxa"/>
              <w:bottom w:w="70" w:type="dxa"/>
              <w:right w:w="100" w:type="dxa"/>
            </w:tcMar>
          </w:tcPr>
          <w:p w:rsidR="3023A8DE" w:rsidRDefault="3023A8DE" w14:paraId="190BE8A4" w14:textId="280188DD"/>
        </w:tc>
      </w:tr>
    </w:tbl>
    <w:p w:rsidR="00587727" w:rsidRDefault="00587727" w14:paraId="37E73308" w14:textId="5532833A">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3023A8DE" w14:paraId="5BBA4FB5" w14:textId="77777777">
        <w:tc>
          <w:tcPr>
            <w:tcW w:w="10858" w:type="dxa"/>
            <w:tcMar>
              <w:top w:w="110" w:type="dxa"/>
              <w:left w:w="140" w:type="dxa"/>
              <w:bottom w:w="110" w:type="dxa"/>
              <w:right w:w="140" w:type="dxa"/>
            </w:tcMar>
          </w:tcPr>
          <w:p w:rsidR="00587727" w:rsidP="3023A8DE" w:rsidRDefault="50F11D6F" w14:paraId="25B2E9A6" w14:textId="2755347F">
            <w:pPr>
              <w:spacing w:after="60" w:line="260" w:lineRule="auto"/>
            </w:pPr>
            <w:r>
              <w:t xml:space="preserve">This reveals that our matrix has no current gaps, but it also shows which use cases are involved in most requirements. </w:t>
            </w:r>
            <w:r w:rsidR="6140DC0D">
              <w:t xml:space="preserve">Because of this, we </w:t>
            </w:r>
            <w:r w:rsidR="1E89231B">
              <w:t>decided not to change</w:t>
            </w:r>
            <w:r w:rsidR="0515C977">
              <w:t xml:space="preserve"> anything</w:t>
            </w:r>
            <w:r w:rsidR="1E89231B">
              <w:t xml:space="preserve">, but will monitor any </w:t>
            </w:r>
            <w:r w:rsidR="16988492">
              <w:t xml:space="preserve">potential weak tests. </w:t>
            </w:r>
          </w:p>
        </w:tc>
      </w:tr>
    </w:tbl>
    <w:p w:rsidR="00587727" w:rsidRDefault="00587727" w14:paraId="1590BAC2" w14:textId="77777777">
      <w:pPr>
        <w:spacing w:line="260" w:lineRule="auto"/>
      </w:pPr>
    </w:p>
    <w:p w:rsidR="00587727" w:rsidRDefault="006D2C99" w14:paraId="6C595C72" w14:textId="77777777">
      <w:pPr>
        <w:keepNext/>
        <w:pBdr>
          <w:bottom w:val="single" w:color="16324F" w:sz="8" w:space="0"/>
        </w:pBdr>
        <w:spacing w:before="300" w:after="100" w:line="260" w:lineRule="auto"/>
      </w:pPr>
      <w:r>
        <w:rPr>
          <w:rFonts w:ascii="Cambria" w:hAnsi="Cambria" w:eastAsia="Cambria" w:cs="Cambria"/>
          <w:b/>
          <w:bCs/>
          <w:color w:val="2F5D8A"/>
          <w:sz w:val="26"/>
          <w:szCs w:val="26"/>
        </w:rPr>
        <w:t xml:space="preserve">4   </w:t>
      </w:r>
      <w:r>
        <w:rPr>
          <w:rFonts w:ascii="Cambria" w:hAnsi="Cambria" w:eastAsia="Cambria" w:cs="Cambria"/>
          <w:b/>
          <w:bCs/>
          <w:color w:val="16324F"/>
          <w:sz w:val="26"/>
          <w:szCs w:val="26"/>
        </w:rPr>
        <w:t>Project Plan</w:t>
      </w:r>
    </w:p>
    <w:p w:rsidR="00587727" w:rsidRDefault="006D2C99" w14:paraId="3B3C758E" w14:textId="77777777">
      <w:pPr>
        <w:keepNext/>
        <w:spacing w:before="200" w:after="70" w:line="260" w:lineRule="auto"/>
      </w:pPr>
      <w:r>
        <w:rPr>
          <w:b/>
          <w:bCs/>
          <w:color w:val="2F5D8A"/>
          <w:sz w:val="22"/>
          <w:szCs w:val="22"/>
        </w:rPr>
        <w:t xml:space="preserve">4.1   </w:t>
      </w:r>
      <w:r>
        <w:rPr>
          <w:b/>
          <w:bCs/>
          <w:color w:val="16324F"/>
          <w:sz w:val="22"/>
          <w:szCs w:val="22"/>
        </w:rPr>
        <w:t>Team roles and working agreement</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2800"/>
        <w:gridCol w:w="3600"/>
        <w:gridCol w:w="4458"/>
      </w:tblGrid>
      <w:tr w:rsidR="00587727" w:rsidTr="4099C4B0" w14:paraId="7C79405A" w14:textId="77777777">
        <w:trPr>
          <w:tblHeader/>
        </w:trPr>
        <w:tc>
          <w:tcPr>
            <w:tcW w:w="2800" w:type="dxa"/>
            <w:shd w:val="clear" w:color="auto" w:fill="EAF0F8"/>
            <w:tcMar>
              <w:top w:w="70" w:type="dxa"/>
              <w:left w:w="100" w:type="dxa"/>
              <w:bottom w:w="70" w:type="dxa"/>
              <w:right w:w="100" w:type="dxa"/>
            </w:tcMar>
          </w:tcPr>
          <w:p w:rsidR="00587727" w:rsidRDefault="006D2C99" w14:paraId="197690E5" w14:textId="77777777">
            <w:pPr>
              <w:spacing w:line="260" w:lineRule="auto"/>
            </w:pPr>
            <w:r>
              <w:rPr>
                <w:b/>
                <w:bCs/>
                <w:color w:val="16324F"/>
                <w:sz w:val="18"/>
                <w:szCs w:val="18"/>
              </w:rPr>
              <w:t>Team member</w:t>
            </w:r>
          </w:p>
        </w:tc>
        <w:tc>
          <w:tcPr>
            <w:tcW w:w="3600" w:type="dxa"/>
            <w:shd w:val="clear" w:color="auto" w:fill="EAF0F8"/>
            <w:tcMar>
              <w:top w:w="70" w:type="dxa"/>
              <w:left w:w="100" w:type="dxa"/>
              <w:bottom w:w="70" w:type="dxa"/>
              <w:right w:w="100" w:type="dxa"/>
            </w:tcMar>
          </w:tcPr>
          <w:p w:rsidR="00587727" w:rsidRDefault="006D2C99" w14:paraId="74A15F87" w14:textId="77777777">
            <w:pPr>
              <w:spacing w:line="260" w:lineRule="auto"/>
            </w:pPr>
            <w:r>
              <w:rPr>
                <w:b/>
                <w:bCs/>
                <w:color w:val="16324F"/>
                <w:sz w:val="18"/>
                <w:szCs w:val="18"/>
              </w:rPr>
              <w:t>Role for P1 to P2</w:t>
            </w:r>
          </w:p>
        </w:tc>
        <w:tc>
          <w:tcPr>
            <w:tcW w:w="4458" w:type="dxa"/>
            <w:shd w:val="clear" w:color="auto" w:fill="EAF0F8"/>
            <w:tcMar>
              <w:top w:w="70" w:type="dxa"/>
              <w:left w:w="100" w:type="dxa"/>
              <w:bottom w:w="70" w:type="dxa"/>
              <w:right w:w="100" w:type="dxa"/>
            </w:tcMar>
          </w:tcPr>
          <w:p w:rsidR="00587727" w:rsidRDefault="22A2290A" w14:paraId="6DDAC30A" w14:textId="77777777">
            <w:pPr>
              <w:spacing w:line="260" w:lineRule="auto"/>
            </w:pPr>
            <w:r w:rsidRPr="473BCC06">
              <w:rPr>
                <w:b/>
                <w:bCs/>
                <w:color w:val="16324F"/>
                <w:sz w:val="18"/>
                <w:szCs w:val="18"/>
              </w:rPr>
              <w:t xml:space="preserve">How the team </w:t>
            </w:r>
            <w:bookmarkStart w:name="_Int_O0GdZf00" w:id="7"/>
            <w:r w:rsidRPr="473BCC06">
              <w:rPr>
                <w:b/>
                <w:bCs/>
                <w:color w:val="16324F"/>
                <w:sz w:val="18"/>
                <w:szCs w:val="18"/>
              </w:rPr>
              <w:t>makes a decision</w:t>
            </w:r>
            <w:bookmarkEnd w:id="7"/>
            <w:r w:rsidRPr="473BCC06">
              <w:rPr>
                <w:b/>
                <w:bCs/>
                <w:color w:val="16324F"/>
                <w:sz w:val="18"/>
                <w:szCs w:val="18"/>
              </w:rPr>
              <w:t xml:space="preserve"> when it disagrees</w:t>
            </w:r>
          </w:p>
        </w:tc>
      </w:tr>
      <w:tr w:rsidR="00587727" w:rsidTr="4099C4B0" w14:paraId="142AA4CE" w14:textId="77777777">
        <w:tc>
          <w:tcPr>
            <w:tcW w:w="2800" w:type="dxa"/>
            <w:tcMar>
              <w:top w:w="70" w:type="dxa"/>
              <w:left w:w="100" w:type="dxa"/>
              <w:bottom w:w="70" w:type="dxa"/>
              <w:right w:w="100" w:type="dxa"/>
            </w:tcMar>
          </w:tcPr>
          <w:p w:rsidR="00587727" w:rsidRDefault="62FB9F13" w14:paraId="52A6C849" w14:textId="194B5293">
            <w:r>
              <w:t>Matthew Low</w:t>
            </w:r>
          </w:p>
        </w:tc>
        <w:tc>
          <w:tcPr>
            <w:tcW w:w="3600" w:type="dxa"/>
            <w:tcMar>
              <w:top w:w="70" w:type="dxa"/>
              <w:left w:w="100" w:type="dxa"/>
              <w:bottom w:w="70" w:type="dxa"/>
              <w:right w:w="100" w:type="dxa"/>
            </w:tcMar>
          </w:tcPr>
          <w:p w:rsidR="00587727" w:rsidRDefault="62FB9F13" w14:paraId="635E81A4" w14:textId="4357C80E">
            <w:r>
              <w:t>Requirements manager and repository maintainer</w:t>
            </w:r>
          </w:p>
        </w:tc>
        <w:tc>
          <w:tcPr>
            <w:tcW w:w="4458" w:type="dxa"/>
            <w:tcMar>
              <w:top w:w="70" w:type="dxa"/>
              <w:left w:w="100" w:type="dxa"/>
              <w:bottom w:w="70" w:type="dxa"/>
              <w:right w:w="100" w:type="dxa"/>
            </w:tcMar>
          </w:tcPr>
          <w:p w:rsidR="00587727" w:rsidRDefault="4C7C07BD" w14:paraId="3BA06AB6" w14:textId="0E0DFDA0">
            <w:r w:rsidRPr="580D6812">
              <w:t>Discuss</w:t>
            </w:r>
            <w:r w:rsidRPr="580D6812" w:rsidR="62FB9F13">
              <w:t xml:space="preserve"> issues with the team, compare alternatives against the agreed requirements and record the decision</w:t>
            </w:r>
          </w:p>
        </w:tc>
      </w:tr>
      <w:tr w:rsidR="00587727" w:rsidTr="4099C4B0" w14:paraId="6B4C12BD" w14:textId="77777777">
        <w:tc>
          <w:tcPr>
            <w:tcW w:w="2800" w:type="dxa"/>
            <w:tcMar>
              <w:top w:w="70" w:type="dxa"/>
              <w:left w:w="100" w:type="dxa"/>
              <w:bottom w:w="70" w:type="dxa"/>
              <w:right w:w="100" w:type="dxa"/>
            </w:tcMar>
          </w:tcPr>
          <w:p w:rsidR="00587727" w:rsidRDefault="1FE8BF1A" w14:paraId="430140C3" w14:textId="0B6E03FD">
            <w:r>
              <w:t>Andrew Artiaga</w:t>
            </w:r>
          </w:p>
        </w:tc>
        <w:tc>
          <w:tcPr>
            <w:tcW w:w="3600" w:type="dxa"/>
            <w:tcMar>
              <w:top w:w="70" w:type="dxa"/>
              <w:left w:w="100" w:type="dxa"/>
              <w:bottom w:w="70" w:type="dxa"/>
              <w:right w:w="100" w:type="dxa"/>
            </w:tcMar>
          </w:tcPr>
          <w:p w:rsidR="00587727" w:rsidRDefault="1FE8BF1A" w14:paraId="221E4F16" w14:textId="56C53A16">
            <w:r>
              <w:t>Scope, system context, and repository coordinator</w:t>
            </w:r>
          </w:p>
        </w:tc>
        <w:tc>
          <w:tcPr>
            <w:tcW w:w="4458" w:type="dxa"/>
            <w:tcMar>
              <w:top w:w="70" w:type="dxa"/>
              <w:left w:w="100" w:type="dxa"/>
              <w:bottom w:w="70" w:type="dxa"/>
              <w:right w:w="100" w:type="dxa"/>
            </w:tcMar>
          </w:tcPr>
          <w:p w:rsidR="00587727" w:rsidRDefault="1FE8BF1A" w14:paraId="7FCCB516" w14:textId="41919026">
            <w:r>
              <w:t>Discuss disagreements with the team, compare options against the project scope and stakeholder needs and document decision</w:t>
            </w:r>
          </w:p>
        </w:tc>
      </w:tr>
      <w:tr w:rsidR="00587727" w:rsidTr="4099C4B0" w14:paraId="1E0B2DEB" w14:textId="77777777">
        <w:tc>
          <w:tcPr>
            <w:tcW w:w="2800" w:type="dxa"/>
            <w:tcMar>
              <w:top w:w="70" w:type="dxa"/>
              <w:left w:w="100" w:type="dxa"/>
              <w:bottom w:w="70" w:type="dxa"/>
              <w:right w:w="100" w:type="dxa"/>
            </w:tcMar>
          </w:tcPr>
          <w:p w:rsidR="00587727" w:rsidRDefault="334D0185" w14:paraId="6077BF57" w14:textId="2A16316E">
            <w:r>
              <w:t>Arjun Sharma</w:t>
            </w:r>
          </w:p>
        </w:tc>
        <w:tc>
          <w:tcPr>
            <w:tcW w:w="3600" w:type="dxa"/>
            <w:tcMar>
              <w:top w:w="70" w:type="dxa"/>
              <w:left w:w="100" w:type="dxa"/>
              <w:bottom w:w="70" w:type="dxa"/>
              <w:right w:w="100" w:type="dxa"/>
            </w:tcMar>
          </w:tcPr>
          <w:p w:rsidR="00587727" w:rsidP="473BCC06" w:rsidRDefault="06EA4FF8" w14:paraId="6CF44EFC" w14:textId="4A281292">
            <w:pPr>
              <w:spacing w:line="259" w:lineRule="auto"/>
            </w:pPr>
            <w:r>
              <w:t>Stakeholder and elicitation manager</w:t>
            </w:r>
          </w:p>
        </w:tc>
        <w:tc>
          <w:tcPr>
            <w:tcW w:w="4458" w:type="dxa"/>
            <w:tcMar>
              <w:top w:w="70" w:type="dxa"/>
              <w:left w:w="100" w:type="dxa"/>
              <w:bottom w:w="70" w:type="dxa"/>
              <w:right w:w="100" w:type="dxa"/>
            </w:tcMar>
          </w:tcPr>
          <w:p w:rsidR="00587727" w:rsidP="473BCC06" w:rsidRDefault="06EA4FF8" w14:paraId="73870657" w14:textId="74775AD5">
            <w:pPr>
              <w:spacing w:line="259" w:lineRule="auto"/>
            </w:pPr>
            <w:r>
              <w:t>Discuss disagreements with the team, review/evaluate stakeholder needs and document decision</w:t>
            </w:r>
          </w:p>
        </w:tc>
      </w:tr>
      <w:tr w:rsidR="00587727" w:rsidTr="4099C4B0" w14:paraId="0CAE6B31" w14:textId="77777777">
        <w:tc>
          <w:tcPr>
            <w:tcW w:w="2800" w:type="dxa"/>
            <w:tcMar>
              <w:top w:w="70" w:type="dxa"/>
              <w:left w:w="100" w:type="dxa"/>
              <w:bottom w:w="70" w:type="dxa"/>
              <w:right w:w="100" w:type="dxa"/>
            </w:tcMar>
          </w:tcPr>
          <w:p w:rsidR="00587727" w:rsidRDefault="0BC6A82A" w14:paraId="2DED6305" w14:textId="155A07D9">
            <w:r>
              <w:t>Ernie Hsiao</w:t>
            </w:r>
          </w:p>
        </w:tc>
        <w:tc>
          <w:tcPr>
            <w:tcW w:w="3600" w:type="dxa"/>
            <w:tcMar>
              <w:top w:w="70" w:type="dxa"/>
              <w:left w:w="100" w:type="dxa"/>
              <w:bottom w:w="70" w:type="dxa"/>
              <w:right w:w="100" w:type="dxa"/>
            </w:tcMar>
          </w:tcPr>
          <w:p w:rsidR="00587727" w:rsidRDefault="0FA37625" w14:paraId="06FC77B5" w14:textId="016016DD">
            <w:r>
              <w:t>Non-functional, constraints, and prototyping analyst</w:t>
            </w:r>
          </w:p>
        </w:tc>
        <w:tc>
          <w:tcPr>
            <w:tcW w:w="4458" w:type="dxa"/>
            <w:tcMar>
              <w:top w:w="70" w:type="dxa"/>
              <w:left w:w="100" w:type="dxa"/>
              <w:bottom w:w="70" w:type="dxa"/>
              <w:right w:w="100" w:type="dxa"/>
            </w:tcMar>
          </w:tcPr>
          <w:p w:rsidR="00587727" w:rsidRDefault="0FA37625" w14:paraId="1E8919C5" w14:textId="2D79EC8D">
            <w:r>
              <w:t>Discuss disagreements with the team, evaluate decisions against system performance and quality attri</w:t>
            </w:r>
            <w:r w:rsidR="025573BC">
              <w:t>butes, and document the decision</w:t>
            </w:r>
          </w:p>
        </w:tc>
      </w:tr>
      <w:tr w:rsidR="473BCC06" w:rsidTr="4099C4B0" w14:paraId="42449144" w14:textId="77777777">
        <w:trPr>
          <w:trHeight w:val="300"/>
        </w:trPr>
        <w:tc>
          <w:tcPr>
            <w:tcW w:w="2800" w:type="dxa"/>
            <w:tcMar>
              <w:top w:w="70" w:type="dxa"/>
              <w:left w:w="100" w:type="dxa"/>
              <w:bottom w:w="70" w:type="dxa"/>
              <w:right w:w="100" w:type="dxa"/>
            </w:tcMar>
          </w:tcPr>
          <w:p w:rsidR="5313F693" w:rsidP="473BCC06" w:rsidRDefault="5313F693" w14:paraId="239943EA" w14:textId="2F9C42F5">
            <w:r>
              <w:t>Artyom Gevorgyan</w:t>
            </w:r>
          </w:p>
        </w:tc>
        <w:tc>
          <w:tcPr>
            <w:tcW w:w="3600" w:type="dxa"/>
            <w:tcMar>
              <w:top w:w="70" w:type="dxa"/>
              <w:left w:w="100" w:type="dxa"/>
              <w:bottom w:w="70" w:type="dxa"/>
              <w:right w:w="100" w:type="dxa"/>
            </w:tcMar>
          </w:tcPr>
          <w:p w:rsidR="473BCC06" w:rsidP="4099C4B0" w:rsidRDefault="473BCC06" w14:paraId="204A7248" w14:textId="7B5B09D3">
            <w:pPr>
              <w:pStyle w:val="Normal"/>
            </w:pPr>
            <w:r w:rsidR="4A2A5517">
              <w:rPr/>
              <w:t xml:space="preserve">Verification and </w:t>
            </w:r>
            <w:r w:rsidR="5E61179B">
              <w:rPr/>
              <w:t>q</w:t>
            </w:r>
            <w:r w:rsidR="623CF860">
              <w:rPr/>
              <w:t xml:space="preserve">uality </w:t>
            </w:r>
            <w:r w:rsidR="5E61179B">
              <w:rPr/>
              <w:t>r</w:t>
            </w:r>
            <w:r w:rsidR="623CF860">
              <w:rPr/>
              <w:t>equirements analys</w:t>
            </w:r>
            <w:r w:rsidR="77BC0E28">
              <w:rPr/>
              <w:t>t</w:t>
            </w:r>
          </w:p>
        </w:tc>
        <w:tc>
          <w:tcPr>
            <w:tcW w:w="4458" w:type="dxa"/>
            <w:tcMar>
              <w:top w:w="70" w:type="dxa"/>
              <w:left w:w="100" w:type="dxa"/>
              <w:bottom w:w="70" w:type="dxa"/>
              <w:right w:w="100" w:type="dxa"/>
            </w:tcMar>
          </w:tcPr>
          <w:p w:rsidR="473BCC06" w:rsidP="473BCC06" w:rsidRDefault="473BCC06" w14:paraId="7208C2C1" w14:textId="152B7267">
            <w:r w:rsidR="7699F7EB">
              <w:rPr/>
              <w:t>Discuss disagreements with the team, compare</w:t>
            </w:r>
            <w:r w:rsidR="4B0A4045">
              <w:rPr/>
              <w:t xml:space="preserve"> and analyze</w:t>
            </w:r>
            <w:r w:rsidR="7699F7EB">
              <w:rPr/>
              <w:t xml:space="preserve"> </w:t>
            </w:r>
            <w:r w:rsidR="6FCE0C9F">
              <w:rPr/>
              <w:t>options for reaching quality requirements</w:t>
            </w:r>
            <w:r w:rsidR="7699F7EB">
              <w:rPr/>
              <w:t>, and document the decision</w:t>
            </w:r>
          </w:p>
        </w:tc>
      </w:tr>
      <w:tr w:rsidR="473BCC06" w:rsidTr="4099C4B0" w14:paraId="31E989B5" w14:textId="77777777">
        <w:trPr>
          <w:trHeight w:val="300"/>
        </w:trPr>
        <w:tc>
          <w:tcPr>
            <w:tcW w:w="2800" w:type="dxa"/>
            <w:tcMar>
              <w:top w:w="70" w:type="dxa"/>
              <w:left w:w="100" w:type="dxa"/>
              <w:bottom w:w="70" w:type="dxa"/>
              <w:right w:w="100" w:type="dxa"/>
            </w:tcMar>
          </w:tcPr>
          <w:p w:rsidR="392CE6C3" w:rsidP="473BCC06" w:rsidRDefault="392CE6C3" w14:paraId="72053876" w14:textId="128D3D3B">
            <w:r>
              <w:t>Param Kathiravan</w:t>
            </w:r>
          </w:p>
        </w:tc>
        <w:tc>
          <w:tcPr>
            <w:tcW w:w="3600" w:type="dxa"/>
            <w:tcMar>
              <w:top w:w="70" w:type="dxa"/>
              <w:left w:w="100" w:type="dxa"/>
              <w:bottom w:w="70" w:type="dxa"/>
              <w:right w:w="100" w:type="dxa"/>
            </w:tcMar>
          </w:tcPr>
          <w:p w:rsidR="68135BC4" w:rsidP="473BCC06" w:rsidRDefault="68135BC4" w14:paraId="11AEBB78" w14:textId="7018F2FC">
            <w:r w:rsidR="6A851C03">
              <w:rPr/>
              <w:t xml:space="preserve">Use </w:t>
            </w:r>
            <w:r w:rsidR="13882238">
              <w:rPr/>
              <w:t>c</w:t>
            </w:r>
            <w:r w:rsidR="6A851C03">
              <w:rPr/>
              <w:t xml:space="preserve">ase </w:t>
            </w:r>
            <w:r w:rsidR="705D8387">
              <w:rPr/>
              <w:t>a</w:t>
            </w:r>
            <w:r w:rsidR="6A851C03">
              <w:rPr/>
              <w:t>nalyst</w:t>
            </w:r>
          </w:p>
        </w:tc>
        <w:tc>
          <w:tcPr>
            <w:tcW w:w="4458" w:type="dxa"/>
            <w:tcMar>
              <w:top w:w="70" w:type="dxa"/>
              <w:left w:w="100" w:type="dxa"/>
              <w:bottom w:w="70" w:type="dxa"/>
              <w:right w:w="100" w:type="dxa"/>
            </w:tcMar>
          </w:tcPr>
          <w:p w:rsidR="392CE6C3" w:rsidP="473BCC06" w:rsidRDefault="392CE6C3" w14:paraId="63D19DF5" w14:textId="6564A40B">
            <w:r>
              <w:t>Discuss disagreements with the team, compare proposed solutions against functional requirements and use cases, and document the agreed decision.</w:t>
            </w:r>
          </w:p>
        </w:tc>
      </w:tr>
    </w:tbl>
    <w:p w:rsidR="00587727" w:rsidRDefault="00587727" w14:paraId="1A52FB5D" w14:textId="77777777">
      <w:pPr>
        <w:spacing w:line="260" w:lineRule="auto"/>
      </w:pPr>
    </w:p>
    <w:p w:rsidR="00587727" w:rsidP="473BCC06" w:rsidRDefault="1632B6B2" w14:paraId="4CC6FD4B" w14:textId="34DD413F">
      <w:pPr>
        <w:keepNext/>
        <w:spacing w:before="200" w:after="70" w:line="260" w:lineRule="auto"/>
      </w:pPr>
      <w:r w:rsidRPr="473BCC06">
        <w:rPr>
          <w:b/>
          <w:bCs/>
          <w:color w:val="2F5D8A"/>
          <w:sz w:val="22"/>
          <w:szCs w:val="22"/>
        </w:rPr>
        <w:t xml:space="preserve">4.2   </w:t>
      </w:r>
      <w:r w:rsidRPr="473BCC06">
        <w:rPr>
          <w:b/>
          <w:bCs/>
          <w:color w:val="16324F"/>
          <w:sz w:val="22"/>
          <w:szCs w:val="22"/>
        </w:rPr>
        <w:t>Plan to P2</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500"/>
        <w:gridCol w:w="6400"/>
        <w:gridCol w:w="2958"/>
      </w:tblGrid>
      <w:tr w:rsidR="00587727" w:rsidTr="473BCC06" w14:paraId="47250E2B" w14:textId="77777777">
        <w:trPr>
          <w:tblHeader/>
        </w:trPr>
        <w:tc>
          <w:tcPr>
            <w:tcW w:w="1500" w:type="dxa"/>
            <w:shd w:val="clear" w:color="auto" w:fill="EAF0F8"/>
            <w:tcMar>
              <w:top w:w="70" w:type="dxa"/>
              <w:left w:w="100" w:type="dxa"/>
              <w:bottom w:w="70" w:type="dxa"/>
              <w:right w:w="100" w:type="dxa"/>
            </w:tcMar>
          </w:tcPr>
          <w:p w:rsidR="00587727" w:rsidRDefault="006D2C99" w14:paraId="08F00CAD" w14:textId="77777777">
            <w:pPr>
              <w:spacing w:line="260" w:lineRule="auto"/>
            </w:pPr>
            <w:r>
              <w:rPr>
                <w:b/>
                <w:bCs/>
                <w:color w:val="16324F"/>
                <w:sz w:val="18"/>
                <w:szCs w:val="18"/>
              </w:rPr>
              <w:t>Date</w:t>
            </w:r>
          </w:p>
        </w:tc>
        <w:tc>
          <w:tcPr>
            <w:tcW w:w="6400" w:type="dxa"/>
            <w:shd w:val="clear" w:color="auto" w:fill="EAF0F8"/>
            <w:tcMar>
              <w:top w:w="70" w:type="dxa"/>
              <w:left w:w="100" w:type="dxa"/>
              <w:bottom w:w="70" w:type="dxa"/>
              <w:right w:w="100" w:type="dxa"/>
            </w:tcMar>
          </w:tcPr>
          <w:p w:rsidR="00587727" w:rsidRDefault="006D2C99" w14:paraId="7C2307EF" w14:textId="77777777">
            <w:pPr>
              <w:spacing w:line="260" w:lineRule="auto"/>
            </w:pPr>
            <w:r>
              <w:rPr>
                <w:b/>
                <w:bCs/>
                <w:color w:val="16324F"/>
                <w:sz w:val="18"/>
                <w:szCs w:val="18"/>
              </w:rPr>
              <w:t>What will be finished</w:t>
            </w:r>
          </w:p>
        </w:tc>
        <w:tc>
          <w:tcPr>
            <w:tcW w:w="2958" w:type="dxa"/>
            <w:shd w:val="clear" w:color="auto" w:fill="EAF0F8"/>
            <w:tcMar>
              <w:top w:w="70" w:type="dxa"/>
              <w:left w:w="100" w:type="dxa"/>
              <w:bottom w:w="70" w:type="dxa"/>
              <w:right w:w="100" w:type="dxa"/>
            </w:tcMar>
          </w:tcPr>
          <w:p w:rsidR="00587727" w:rsidRDefault="006D2C99" w14:paraId="66F459C7" w14:textId="77777777">
            <w:pPr>
              <w:spacing w:line="260" w:lineRule="auto"/>
            </w:pPr>
            <w:r>
              <w:rPr>
                <w:b/>
                <w:bCs/>
                <w:color w:val="16324F"/>
                <w:sz w:val="18"/>
                <w:szCs w:val="18"/>
              </w:rPr>
              <w:t>Owner</w:t>
            </w:r>
          </w:p>
        </w:tc>
      </w:tr>
      <w:tr w:rsidR="00587727" w:rsidTr="473BCC06" w14:paraId="7F942B9A" w14:textId="77777777">
        <w:tc>
          <w:tcPr>
            <w:tcW w:w="1500" w:type="dxa"/>
            <w:tcMar>
              <w:top w:w="70" w:type="dxa"/>
              <w:left w:w="100" w:type="dxa"/>
              <w:bottom w:w="70" w:type="dxa"/>
              <w:right w:w="100" w:type="dxa"/>
            </w:tcMar>
          </w:tcPr>
          <w:p w:rsidR="00587727" w:rsidRDefault="7A227E0A" w14:paraId="739D7085" w14:textId="16166B9A">
            <w:r>
              <w:t>Oct 18</w:t>
            </w:r>
          </w:p>
        </w:tc>
        <w:tc>
          <w:tcPr>
            <w:tcW w:w="6400" w:type="dxa"/>
            <w:tcMar>
              <w:top w:w="70" w:type="dxa"/>
              <w:left w:w="100" w:type="dxa"/>
              <w:bottom w:w="70" w:type="dxa"/>
              <w:right w:w="100" w:type="dxa"/>
            </w:tcMar>
          </w:tcPr>
          <w:p w:rsidR="00587727" w:rsidRDefault="7A227E0A" w14:paraId="79F2838B" w14:textId="27D366D0">
            <w:r>
              <w:t>Finalize and submit P1 requirements baseline</w:t>
            </w:r>
          </w:p>
        </w:tc>
        <w:tc>
          <w:tcPr>
            <w:tcW w:w="2958" w:type="dxa"/>
            <w:tcMar>
              <w:top w:w="70" w:type="dxa"/>
              <w:left w:w="100" w:type="dxa"/>
              <w:bottom w:w="70" w:type="dxa"/>
              <w:right w:w="100" w:type="dxa"/>
            </w:tcMar>
          </w:tcPr>
          <w:p w:rsidR="00587727" w:rsidRDefault="7A227E0A" w14:paraId="67AD549E" w14:textId="0FB913BA">
            <w:r>
              <w:t>All team members</w:t>
            </w:r>
          </w:p>
        </w:tc>
      </w:tr>
      <w:tr w:rsidR="00587727" w:rsidTr="473BCC06" w14:paraId="464555DA" w14:textId="77777777">
        <w:tc>
          <w:tcPr>
            <w:tcW w:w="1500" w:type="dxa"/>
            <w:tcMar>
              <w:top w:w="70" w:type="dxa"/>
              <w:left w:w="100" w:type="dxa"/>
              <w:bottom w:w="70" w:type="dxa"/>
              <w:right w:w="100" w:type="dxa"/>
            </w:tcMar>
          </w:tcPr>
          <w:p w:rsidR="00587727" w:rsidRDefault="7A227E0A" w14:paraId="7259BCF6" w14:textId="1BDE56CF">
            <w:r>
              <w:t>Oct 21</w:t>
            </w:r>
          </w:p>
        </w:tc>
        <w:tc>
          <w:tcPr>
            <w:tcW w:w="6400" w:type="dxa"/>
            <w:tcMar>
              <w:top w:w="70" w:type="dxa"/>
              <w:left w:w="100" w:type="dxa"/>
              <w:bottom w:w="70" w:type="dxa"/>
              <w:right w:w="100" w:type="dxa"/>
            </w:tcMar>
          </w:tcPr>
          <w:p w:rsidR="00587727" w:rsidRDefault="7A227E0A" w14:paraId="77B31988" w14:textId="15C1BE28">
            <w:r w:rsidRPr="580D6812">
              <w:t>Review P1 feedback and identify problems and propose corrections to the overall project</w:t>
            </w:r>
          </w:p>
        </w:tc>
        <w:tc>
          <w:tcPr>
            <w:tcW w:w="2958" w:type="dxa"/>
            <w:tcMar>
              <w:top w:w="70" w:type="dxa"/>
              <w:left w:w="100" w:type="dxa"/>
              <w:bottom w:w="70" w:type="dxa"/>
              <w:right w:w="100" w:type="dxa"/>
            </w:tcMar>
          </w:tcPr>
          <w:p w:rsidR="00587727" w:rsidRDefault="7A227E0A" w14:paraId="2CE77377" w14:textId="7686A371">
            <w:r>
              <w:t>All team members</w:t>
            </w:r>
          </w:p>
        </w:tc>
      </w:tr>
      <w:tr w:rsidR="00587727" w:rsidTr="473BCC06" w14:paraId="4AA41099" w14:textId="77777777">
        <w:tc>
          <w:tcPr>
            <w:tcW w:w="1500" w:type="dxa"/>
            <w:tcMar>
              <w:top w:w="70" w:type="dxa"/>
              <w:left w:w="100" w:type="dxa"/>
              <w:bottom w:w="70" w:type="dxa"/>
              <w:right w:w="100" w:type="dxa"/>
            </w:tcMar>
          </w:tcPr>
          <w:p w:rsidR="00587727" w:rsidRDefault="7A227E0A" w14:paraId="6CFB59D2" w14:textId="1C74C6F3">
            <w:r>
              <w:t>Oct 25</w:t>
            </w:r>
          </w:p>
        </w:tc>
        <w:tc>
          <w:tcPr>
            <w:tcW w:w="6400" w:type="dxa"/>
            <w:tcMar>
              <w:top w:w="70" w:type="dxa"/>
              <w:left w:w="100" w:type="dxa"/>
              <w:bottom w:w="70" w:type="dxa"/>
              <w:right w:w="100" w:type="dxa"/>
            </w:tcMar>
          </w:tcPr>
          <w:p w:rsidR="00587727" w:rsidRDefault="7A227E0A" w14:paraId="01B1AE07" w14:textId="004CDE8F">
            <w:r>
              <w:t>Finalize stakeholder assumptions, reservation rules, and open questions</w:t>
            </w:r>
          </w:p>
        </w:tc>
        <w:tc>
          <w:tcPr>
            <w:tcW w:w="2958" w:type="dxa"/>
            <w:tcMar>
              <w:top w:w="70" w:type="dxa"/>
              <w:left w:w="100" w:type="dxa"/>
              <w:bottom w:w="70" w:type="dxa"/>
              <w:right w:w="100" w:type="dxa"/>
            </w:tcMar>
          </w:tcPr>
          <w:p w:rsidR="00587727" w:rsidRDefault="2D605EBE" w14:paraId="186DE2D7" w14:textId="60F20174">
            <w:r>
              <w:t>Arjun Sharma</w:t>
            </w:r>
          </w:p>
        </w:tc>
      </w:tr>
      <w:tr w:rsidR="00587727" w:rsidTr="473BCC06" w14:paraId="467BA9D5" w14:textId="77777777">
        <w:tc>
          <w:tcPr>
            <w:tcW w:w="1500" w:type="dxa"/>
            <w:tcMar>
              <w:top w:w="70" w:type="dxa"/>
              <w:left w:w="100" w:type="dxa"/>
              <w:bottom w:w="70" w:type="dxa"/>
              <w:right w:w="100" w:type="dxa"/>
            </w:tcMar>
          </w:tcPr>
          <w:p w:rsidR="00587727" w:rsidRDefault="7A227E0A" w14:paraId="131D9ACC" w14:textId="2CCF82DF">
            <w:r>
              <w:t>Oct 28</w:t>
            </w:r>
          </w:p>
        </w:tc>
        <w:tc>
          <w:tcPr>
            <w:tcW w:w="6400" w:type="dxa"/>
            <w:tcMar>
              <w:top w:w="70" w:type="dxa"/>
              <w:left w:w="100" w:type="dxa"/>
              <w:bottom w:w="70" w:type="dxa"/>
              <w:right w:w="100" w:type="dxa"/>
            </w:tcMar>
          </w:tcPr>
          <w:p w:rsidR="00587727" w:rsidRDefault="7A227E0A" w14:paraId="71C83615" w14:textId="50C823CB">
            <w:r w:rsidRPr="580D6812">
              <w:t>Review requirements and use cases, update traceability and resolve gaps</w:t>
            </w:r>
          </w:p>
        </w:tc>
        <w:tc>
          <w:tcPr>
            <w:tcW w:w="2958" w:type="dxa"/>
            <w:tcMar>
              <w:top w:w="70" w:type="dxa"/>
              <w:left w:w="100" w:type="dxa"/>
              <w:bottom w:w="70" w:type="dxa"/>
              <w:right w:w="100" w:type="dxa"/>
            </w:tcMar>
          </w:tcPr>
          <w:p w:rsidR="00587727" w:rsidRDefault="4C97B867" w14:paraId="28CFC9C1" w14:textId="5F99F182">
            <w:r>
              <w:t>Matthew Low</w:t>
            </w:r>
          </w:p>
        </w:tc>
      </w:tr>
      <w:tr w:rsidR="00587727" w:rsidTr="473BCC06" w14:paraId="40D952CE" w14:textId="77777777">
        <w:tc>
          <w:tcPr>
            <w:tcW w:w="1500" w:type="dxa"/>
            <w:tcMar>
              <w:top w:w="70" w:type="dxa"/>
              <w:left w:w="100" w:type="dxa"/>
              <w:bottom w:w="70" w:type="dxa"/>
              <w:right w:w="100" w:type="dxa"/>
            </w:tcMar>
          </w:tcPr>
          <w:p w:rsidR="00587727" w:rsidRDefault="7A227E0A" w14:paraId="112F3D7A" w14:textId="010C00F6">
            <w:r>
              <w:t>Nov 1</w:t>
            </w:r>
          </w:p>
        </w:tc>
        <w:tc>
          <w:tcPr>
            <w:tcW w:w="6400" w:type="dxa"/>
            <w:tcMar>
              <w:top w:w="70" w:type="dxa"/>
              <w:left w:w="100" w:type="dxa"/>
              <w:bottom w:w="70" w:type="dxa"/>
              <w:right w:w="100" w:type="dxa"/>
            </w:tcMar>
          </w:tcPr>
          <w:p w:rsidR="00587727" w:rsidRDefault="7A227E0A" w14:paraId="5C5636C7" w14:textId="0D5DC478">
            <w:r>
              <w:t>Complete P2 design-related deliverables</w:t>
            </w:r>
          </w:p>
        </w:tc>
        <w:tc>
          <w:tcPr>
            <w:tcW w:w="2958" w:type="dxa"/>
            <w:tcMar>
              <w:top w:w="70" w:type="dxa"/>
              <w:left w:w="100" w:type="dxa"/>
              <w:bottom w:w="70" w:type="dxa"/>
              <w:right w:w="100" w:type="dxa"/>
            </w:tcMar>
          </w:tcPr>
          <w:p w:rsidR="00587727" w:rsidRDefault="485A3CEA" w14:paraId="728058BE" w14:textId="59431ED8">
            <w:r>
              <w:t>Ernie Hsiao</w:t>
            </w:r>
          </w:p>
        </w:tc>
      </w:tr>
      <w:tr w:rsidR="580D6812" w:rsidTr="473BCC06" w14:paraId="51BF35F2" w14:textId="77777777">
        <w:trPr>
          <w:trHeight w:val="300"/>
        </w:trPr>
        <w:tc>
          <w:tcPr>
            <w:tcW w:w="1500" w:type="dxa"/>
            <w:tcMar>
              <w:top w:w="70" w:type="dxa"/>
              <w:left w:w="100" w:type="dxa"/>
              <w:bottom w:w="70" w:type="dxa"/>
              <w:right w:w="100" w:type="dxa"/>
            </w:tcMar>
          </w:tcPr>
          <w:p w:rsidR="7A227E0A" w:rsidP="580D6812" w:rsidRDefault="7A227E0A" w14:paraId="59725DAE" w14:textId="6395FA04">
            <w:r>
              <w:t>Nov 6</w:t>
            </w:r>
          </w:p>
        </w:tc>
        <w:tc>
          <w:tcPr>
            <w:tcW w:w="6400" w:type="dxa"/>
            <w:tcMar>
              <w:top w:w="70" w:type="dxa"/>
              <w:left w:w="100" w:type="dxa"/>
              <w:bottom w:w="70" w:type="dxa"/>
              <w:right w:w="100" w:type="dxa"/>
            </w:tcMar>
          </w:tcPr>
          <w:p w:rsidR="7A227E0A" w:rsidP="580D6812" w:rsidRDefault="7A227E0A" w14:paraId="66C31017" w14:textId="16F5A83B">
            <w:r w:rsidRPr="580D6812">
              <w:t>Complete the team review and resolve identified document issues</w:t>
            </w:r>
          </w:p>
        </w:tc>
        <w:tc>
          <w:tcPr>
            <w:tcW w:w="2958" w:type="dxa"/>
            <w:tcMar>
              <w:top w:w="70" w:type="dxa"/>
              <w:left w:w="100" w:type="dxa"/>
              <w:bottom w:w="70" w:type="dxa"/>
              <w:right w:w="100" w:type="dxa"/>
            </w:tcMar>
          </w:tcPr>
          <w:p w:rsidR="7A227E0A" w:rsidP="580D6812" w:rsidRDefault="7A227E0A" w14:paraId="71DCA5BF" w14:textId="185A89AB">
            <w:r>
              <w:t>All team members</w:t>
            </w:r>
          </w:p>
        </w:tc>
      </w:tr>
      <w:tr w:rsidR="580D6812" w:rsidTr="473BCC06" w14:paraId="090D4124" w14:textId="77777777">
        <w:trPr>
          <w:trHeight w:val="300"/>
        </w:trPr>
        <w:tc>
          <w:tcPr>
            <w:tcW w:w="1500" w:type="dxa"/>
            <w:tcMar>
              <w:top w:w="70" w:type="dxa"/>
              <w:left w:w="100" w:type="dxa"/>
              <w:bottom w:w="70" w:type="dxa"/>
              <w:right w:w="100" w:type="dxa"/>
            </w:tcMar>
          </w:tcPr>
          <w:p w:rsidR="7A227E0A" w:rsidP="580D6812" w:rsidRDefault="7A227E0A" w14:paraId="03F40A82" w14:textId="505A50A1">
            <w:r>
              <w:t>Nov 8</w:t>
            </w:r>
          </w:p>
        </w:tc>
        <w:tc>
          <w:tcPr>
            <w:tcW w:w="6400" w:type="dxa"/>
            <w:tcMar>
              <w:top w:w="70" w:type="dxa"/>
              <w:left w:w="100" w:type="dxa"/>
              <w:bottom w:w="70" w:type="dxa"/>
              <w:right w:w="100" w:type="dxa"/>
            </w:tcMar>
          </w:tcPr>
          <w:p w:rsidR="7A227E0A" w:rsidP="580D6812" w:rsidRDefault="7A227E0A" w14:paraId="544F6EEC" w14:textId="55E5BBE9">
            <w:r>
              <w:t>Submit the revised project documentation for P2</w:t>
            </w:r>
          </w:p>
        </w:tc>
        <w:tc>
          <w:tcPr>
            <w:tcW w:w="2958" w:type="dxa"/>
            <w:tcMar>
              <w:top w:w="70" w:type="dxa"/>
              <w:left w:w="100" w:type="dxa"/>
              <w:bottom w:w="70" w:type="dxa"/>
              <w:right w:w="100" w:type="dxa"/>
            </w:tcMar>
          </w:tcPr>
          <w:p w:rsidR="7A227E0A" w:rsidP="580D6812" w:rsidRDefault="7A227E0A" w14:paraId="1065DD3F" w14:textId="5B95076F">
            <w:r>
              <w:t>All team members</w:t>
            </w:r>
          </w:p>
        </w:tc>
      </w:tr>
    </w:tbl>
    <w:p w:rsidR="00587727" w:rsidRDefault="00587727" w14:paraId="6C4A8452" w14:textId="77777777">
      <w:pPr>
        <w:spacing w:line="260" w:lineRule="auto"/>
      </w:pPr>
    </w:p>
    <w:p w:rsidR="00587727" w:rsidP="473BCC06" w:rsidRDefault="1632B6B2" w14:paraId="5B60DB0C" w14:textId="2F80AE34">
      <w:pPr>
        <w:keepNext/>
        <w:spacing w:before="200" w:after="70" w:line="260" w:lineRule="auto"/>
      </w:pPr>
      <w:r w:rsidRPr="473BCC06">
        <w:rPr>
          <w:b/>
          <w:bCs/>
          <w:color w:val="2F5D8A"/>
          <w:sz w:val="22"/>
          <w:szCs w:val="22"/>
        </w:rPr>
        <w:t xml:space="preserve">4.3   </w:t>
      </w:r>
      <w:r w:rsidRPr="473BCC06">
        <w:rPr>
          <w:b/>
          <w:bCs/>
          <w:color w:val="16324F"/>
          <w:sz w:val="22"/>
          <w:szCs w:val="22"/>
        </w:rPr>
        <w:t>Risks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600"/>
        <w:gridCol w:w="3400"/>
        <w:gridCol w:w="1200"/>
        <w:gridCol w:w="1200"/>
        <w:gridCol w:w="4458"/>
      </w:tblGrid>
      <w:tr w:rsidR="00587727" w:rsidTr="3023A8DE" w14:paraId="477314EF" w14:textId="77777777">
        <w:trPr>
          <w:tblHeader/>
        </w:trPr>
        <w:tc>
          <w:tcPr>
            <w:tcW w:w="600" w:type="dxa"/>
            <w:shd w:val="clear" w:color="auto" w:fill="EAF0F8"/>
            <w:tcMar>
              <w:top w:w="70" w:type="dxa"/>
              <w:left w:w="100" w:type="dxa"/>
              <w:bottom w:w="70" w:type="dxa"/>
              <w:right w:w="100" w:type="dxa"/>
            </w:tcMar>
          </w:tcPr>
          <w:p w:rsidR="00587727" w:rsidRDefault="006D2C99" w14:paraId="2DC03307" w14:textId="77777777">
            <w:pPr>
              <w:spacing w:line="260" w:lineRule="auto"/>
            </w:pPr>
            <w:r>
              <w:rPr>
                <w:b/>
                <w:bCs/>
                <w:color w:val="16324F"/>
                <w:sz w:val="18"/>
                <w:szCs w:val="18"/>
              </w:rPr>
              <w:t>#</w:t>
            </w:r>
          </w:p>
        </w:tc>
        <w:tc>
          <w:tcPr>
            <w:tcW w:w="3400" w:type="dxa"/>
            <w:shd w:val="clear" w:color="auto" w:fill="EAF0F8"/>
            <w:tcMar>
              <w:top w:w="70" w:type="dxa"/>
              <w:left w:w="100" w:type="dxa"/>
              <w:bottom w:w="70" w:type="dxa"/>
              <w:right w:w="100" w:type="dxa"/>
            </w:tcMar>
          </w:tcPr>
          <w:p w:rsidR="00587727" w:rsidRDefault="006D2C99" w14:paraId="41725AF3" w14:textId="77777777">
            <w:pPr>
              <w:spacing w:line="260" w:lineRule="auto"/>
            </w:pPr>
            <w:r>
              <w:rPr>
                <w:b/>
                <w:bCs/>
                <w:color w:val="16324F"/>
                <w:sz w:val="18"/>
                <w:szCs w:val="18"/>
              </w:rPr>
              <w:t>Risk</w:t>
            </w:r>
          </w:p>
        </w:tc>
        <w:tc>
          <w:tcPr>
            <w:tcW w:w="1200" w:type="dxa"/>
            <w:shd w:val="clear" w:color="auto" w:fill="EAF0F8"/>
            <w:tcMar>
              <w:top w:w="70" w:type="dxa"/>
              <w:left w:w="100" w:type="dxa"/>
              <w:bottom w:w="70" w:type="dxa"/>
              <w:right w:w="100" w:type="dxa"/>
            </w:tcMar>
          </w:tcPr>
          <w:p w:rsidR="00587727" w:rsidRDefault="006D2C99" w14:paraId="5B17FA16" w14:textId="77777777">
            <w:pPr>
              <w:spacing w:line="260" w:lineRule="auto"/>
            </w:pPr>
            <w:r>
              <w:rPr>
                <w:b/>
                <w:bCs/>
                <w:color w:val="16324F"/>
                <w:sz w:val="18"/>
                <w:szCs w:val="18"/>
              </w:rPr>
              <w:t>Likelihood</w:t>
            </w:r>
          </w:p>
        </w:tc>
        <w:tc>
          <w:tcPr>
            <w:tcW w:w="1200" w:type="dxa"/>
            <w:shd w:val="clear" w:color="auto" w:fill="EAF0F8"/>
            <w:tcMar>
              <w:top w:w="70" w:type="dxa"/>
              <w:left w:w="100" w:type="dxa"/>
              <w:bottom w:w="70" w:type="dxa"/>
              <w:right w:w="100" w:type="dxa"/>
            </w:tcMar>
          </w:tcPr>
          <w:p w:rsidR="00587727" w:rsidRDefault="006D2C99" w14:paraId="41E207B7" w14:textId="77777777">
            <w:pPr>
              <w:spacing w:line="260" w:lineRule="auto"/>
            </w:pPr>
            <w:r>
              <w:rPr>
                <w:b/>
                <w:bCs/>
                <w:color w:val="16324F"/>
                <w:sz w:val="18"/>
                <w:szCs w:val="18"/>
              </w:rPr>
              <w:t>Impact</w:t>
            </w:r>
          </w:p>
        </w:tc>
        <w:tc>
          <w:tcPr>
            <w:tcW w:w="4458" w:type="dxa"/>
            <w:shd w:val="clear" w:color="auto" w:fill="EAF0F8"/>
            <w:tcMar>
              <w:top w:w="70" w:type="dxa"/>
              <w:left w:w="100" w:type="dxa"/>
              <w:bottom w:w="70" w:type="dxa"/>
              <w:right w:w="100" w:type="dxa"/>
            </w:tcMar>
          </w:tcPr>
          <w:p w:rsidR="00587727" w:rsidRDefault="006D2C99" w14:paraId="174EDCA3" w14:textId="77777777">
            <w:pPr>
              <w:spacing w:line="260" w:lineRule="auto"/>
            </w:pPr>
            <w:r>
              <w:rPr>
                <w:b/>
                <w:bCs/>
                <w:color w:val="16324F"/>
                <w:sz w:val="18"/>
                <w:szCs w:val="18"/>
              </w:rPr>
              <w:t>Mitigation — action and owner</w:t>
            </w:r>
          </w:p>
        </w:tc>
      </w:tr>
      <w:tr w:rsidR="00587727" w:rsidTr="3023A8DE" w14:paraId="273EA686" w14:textId="77777777">
        <w:tc>
          <w:tcPr>
            <w:tcW w:w="600" w:type="dxa"/>
            <w:tcMar>
              <w:top w:w="70" w:type="dxa"/>
              <w:left w:w="100" w:type="dxa"/>
              <w:bottom w:w="70" w:type="dxa"/>
              <w:right w:w="100" w:type="dxa"/>
            </w:tcMar>
          </w:tcPr>
          <w:p w:rsidR="00587727" w:rsidRDefault="006D2C99" w14:paraId="24F6E5C0" w14:textId="77777777">
            <w:r>
              <w:rPr>
                <w:color w:val="1A1A1A"/>
                <w:sz w:val="18"/>
                <w:szCs w:val="18"/>
              </w:rPr>
              <w:t>R1</w:t>
            </w:r>
          </w:p>
        </w:tc>
        <w:tc>
          <w:tcPr>
            <w:tcW w:w="3400" w:type="dxa"/>
            <w:tcMar>
              <w:top w:w="70" w:type="dxa"/>
              <w:left w:w="100" w:type="dxa"/>
              <w:bottom w:w="70" w:type="dxa"/>
              <w:right w:w="100" w:type="dxa"/>
            </w:tcMar>
          </w:tcPr>
          <w:p w:rsidR="00587727" w:rsidRDefault="6887682C" w14:paraId="2ED8B0D2" w14:textId="6A08768A">
            <w:r>
              <w:t>Student sign-in cannot be connected to UTD's identity service, so the system cannot confirm who is booking.</w:t>
            </w:r>
          </w:p>
        </w:tc>
        <w:tc>
          <w:tcPr>
            <w:tcW w:w="1200" w:type="dxa"/>
            <w:tcMar>
              <w:top w:w="70" w:type="dxa"/>
              <w:left w:w="100" w:type="dxa"/>
              <w:bottom w:w="70" w:type="dxa"/>
              <w:right w:w="100" w:type="dxa"/>
            </w:tcMar>
          </w:tcPr>
          <w:p w:rsidR="00587727" w:rsidRDefault="6887682C" w14:paraId="4A04395C" w14:textId="639BAC78">
            <w:r>
              <w:t>High</w:t>
            </w:r>
          </w:p>
        </w:tc>
        <w:tc>
          <w:tcPr>
            <w:tcW w:w="1200" w:type="dxa"/>
            <w:tcMar>
              <w:top w:w="70" w:type="dxa"/>
              <w:left w:w="100" w:type="dxa"/>
              <w:bottom w:w="70" w:type="dxa"/>
              <w:right w:w="100" w:type="dxa"/>
            </w:tcMar>
          </w:tcPr>
          <w:p w:rsidR="00587727" w:rsidRDefault="6887682C" w14:paraId="1F196CCB" w14:textId="32E1E210">
            <w:r>
              <w:t>Medium</w:t>
            </w:r>
          </w:p>
        </w:tc>
        <w:tc>
          <w:tcPr>
            <w:tcW w:w="4458" w:type="dxa"/>
            <w:tcMar>
              <w:top w:w="70" w:type="dxa"/>
              <w:left w:w="100" w:type="dxa"/>
              <w:bottom w:w="70" w:type="dxa"/>
              <w:right w:w="100" w:type="dxa"/>
            </w:tcMar>
          </w:tcPr>
          <w:p w:rsidR="00587727" w:rsidP="473BCC06" w:rsidRDefault="611E5E5B" w14:paraId="2D6F7094" w14:textId="48A49100">
            <w:r w:rsidRPr="473BCC06">
              <w:rPr>
                <w:u w:val="single"/>
              </w:rPr>
              <w:t>Arjun Sharma</w:t>
            </w:r>
            <w:r>
              <w:t xml:space="preserve"> – </w:t>
            </w:r>
            <w:r w:rsidR="6F4145B2">
              <w:t>Define a simple identification method that does not require UTD identity integration.</w:t>
            </w:r>
          </w:p>
        </w:tc>
      </w:tr>
      <w:tr w:rsidR="00587727" w:rsidTr="3023A8DE" w14:paraId="3F2CC32B" w14:textId="77777777">
        <w:tc>
          <w:tcPr>
            <w:tcW w:w="600" w:type="dxa"/>
            <w:tcMar>
              <w:top w:w="70" w:type="dxa"/>
              <w:left w:w="100" w:type="dxa"/>
              <w:bottom w:w="70" w:type="dxa"/>
              <w:right w:w="100" w:type="dxa"/>
            </w:tcMar>
          </w:tcPr>
          <w:p w:rsidR="00587727" w:rsidRDefault="006D2C99" w14:paraId="29872478" w14:textId="77777777">
            <w:r>
              <w:rPr>
                <w:color w:val="1A1A1A"/>
                <w:sz w:val="18"/>
                <w:szCs w:val="18"/>
              </w:rPr>
              <w:t>R2</w:t>
            </w:r>
          </w:p>
        </w:tc>
        <w:tc>
          <w:tcPr>
            <w:tcW w:w="3400" w:type="dxa"/>
            <w:tcMar>
              <w:top w:w="70" w:type="dxa"/>
              <w:left w:w="100" w:type="dxa"/>
              <w:bottom w:w="70" w:type="dxa"/>
              <w:right w:w="100" w:type="dxa"/>
            </w:tcMar>
          </w:tcPr>
          <w:p w:rsidR="00587727" w:rsidRDefault="48B4EC99" w14:paraId="408ED581" w14:textId="56D87D7C">
            <w:r>
              <w:t>Requirements change after this baseline and cause rework in P2 and P3.</w:t>
            </w:r>
          </w:p>
        </w:tc>
        <w:tc>
          <w:tcPr>
            <w:tcW w:w="1200" w:type="dxa"/>
            <w:tcMar>
              <w:top w:w="70" w:type="dxa"/>
              <w:left w:w="100" w:type="dxa"/>
              <w:bottom w:w="70" w:type="dxa"/>
              <w:right w:w="100" w:type="dxa"/>
            </w:tcMar>
          </w:tcPr>
          <w:p w:rsidR="00587727" w:rsidRDefault="48B4EC99" w14:paraId="42A17B66" w14:textId="625DE978">
            <w:r>
              <w:t>Medium</w:t>
            </w:r>
          </w:p>
        </w:tc>
        <w:tc>
          <w:tcPr>
            <w:tcW w:w="1200" w:type="dxa"/>
            <w:tcMar>
              <w:top w:w="70" w:type="dxa"/>
              <w:left w:w="100" w:type="dxa"/>
              <w:bottom w:w="70" w:type="dxa"/>
              <w:right w:w="100" w:type="dxa"/>
            </w:tcMar>
          </w:tcPr>
          <w:p w:rsidR="00587727" w:rsidRDefault="48B4EC99" w14:paraId="4807C11C" w14:textId="3ECAE138">
            <w:r w:rsidRPr="580D6812">
              <w:t>High</w:t>
            </w:r>
          </w:p>
        </w:tc>
        <w:tc>
          <w:tcPr>
            <w:tcW w:w="4458" w:type="dxa"/>
            <w:tcMar>
              <w:top w:w="70" w:type="dxa"/>
              <w:left w:w="100" w:type="dxa"/>
              <w:bottom w:w="70" w:type="dxa"/>
              <w:right w:w="100" w:type="dxa"/>
            </w:tcMar>
          </w:tcPr>
          <w:p w:rsidR="00587727" w:rsidRDefault="64196B02" w14:paraId="6C882CD4" w14:textId="3939B25A">
            <w:r w:rsidRPr="473BCC06">
              <w:rPr>
                <w:u w:val="single"/>
              </w:rPr>
              <w:t>Matthew Low</w:t>
            </w:r>
            <w:r w:rsidRPr="473BCC06">
              <w:t xml:space="preserve"> – Record the requirement changes in the repository and assess the impact on scope and deadlines. Also make sure the team agrees to any changes proposed for the baseline</w:t>
            </w:r>
          </w:p>
        </w:tc>
      </w:tr>
      <w:tr w:rsidR="00587727" w:rsidTr="3023A8DE" w14:paraId="6D0F9786" w14:textId="77777777">
        <w:tc>
          <w:tcPr>
            <w:tcW w:w="600" w:type="dxa"/>
            <w:tcMar>
              <w:top w:w="70" w:type="dxa"/>
              <w:left w:w="100" w:type="dxa"/>
              <w:bottom w:w="70" w:type="dxa"/>
              <w:right w:w="100" w:type="dxa"/>
            </w:tcMar>
          </w:tcPr>
          <w:p w:rsidR="00587727" w:rsidRDefault="006D2C99" w14:paraId="33480FBB" w14:textId="77777777">
            <w:r>
              <w:rPr>
                <w:color w:val="1A1A1A"/>
                <w:sz w:val="18"/>
                <w:szCs w:val="18"/>
              </w:rPr>
              <w:t>R3</w:t>
            </w:r>
          </w:p>
        </w:tc>
        <w:tc>
          <w:tcPr>
            <w:tcW w:w="3400" w:type="dxa"/>
            <w:tcMar>
              <w:top w:w="70" w:type="dxa"/>
              <w:left w:w="100" w:type="dxa"/>
              <w:bottom w:w="70" w:type="dxa"/>
              <w:right w:w="100" w:type="dxa"/>
            </w:tcMar>
          </w:tcPr>
          <w:p w:rsidR="00587727" w:rsidRDefault="6D04ED11" w14:paraId="6E903ADE" w14:textId="4F37AF11">
            <w:r>
              <w:t xml:space="preserve">A member is unavailable during exam </w:t>
            </w:r>
            <w:r w:rsidR="45538EFB">
              <w:t>season,</w:t>
            </w:r>
            <w:r>
              <w:t xml:space="preserve"> and their work is delayed or missing.</w:t>
            </w:r>
          </w:p>
        </w:tc>
        <w:tc>
          <w:tcPr>
            <w:tcW w:w="1200" w:type="dxa"/>
            <w:tcMar>
              <w:top w:w="70" w:type="dxa"/>
              <w:left w:w="100" w:type="dxa"/>
              <w:bottom w:w="70" w:type="dxa"/>
              <w:right w:w="100" w:type="dxa"/>
            </w:tcMar>
          </w:tcPr>
          <w:p w:rsidR="00587727" w:rsidRDefault="472B59CE" w14:paraId="2E2F50DC" w14:textId="6CE7465F">
            <w:r>
              <w:t>Medium</w:t>
            </w:r>
          </w:p>
        </w:tc>
        <w:tc>
          <w:tcPr>
            <w:tcW w:w="1200" w:type="dxa"/>
            <w:tcMar>
              <w:top w:w="70" w:type="dxa"/>
              <w:left w:w="100" w:type="dxa"/>
              <w:bottom w:w="70" w:type="dxa"/>
              <w:right w:w="100" w:type="dxa"/>
            </w:tcMar>
          </w:tcPr>
          <w:p w:rsidR="00587727" w:rsidRDefault="472B59CE" w14:paraId="683DC549" w14:textId="57FF9A12">
            <w:r>
              <w:t>Medium</w:t>
            </w:r>
          </w:p>
        </w:tc>
        <w:tc>
          <w:tcPr>
            <w:tcW w:w="4458" w:type="dxa"/>
            <w:tcMar>
              <w:top w:w="70" w:type="dxa"/>
              <w:left w:w="100" w:type="dxa"/>
              <w:bottom w:w="70" w:type="dxa"/>
              <w:right w:w="100" w:type="dxa"/>
            </w:tcMar>
          </w:tcPr>
          <w:p w:rsidR="00587727" w:rsidP="473BCC06" w:rsidRDefault="59E9CCC3" w14:paraId="24C678A8" w14:textId="6090870C">
            <w:r w:rsidRPr="473BCC06">
              <w:t>Have each member document their progress and upload their work to GitHub regularly. Share status on tasks with the team and reassign unfinished tasks if necessary</w:t>
            </w:r>
          </w:p>
        </w:tc>
      </w:tr>
      <w:tr w:rsidR="00587727" w:rsidTr="3023A8DE" w14:paraId="23582CE3" w14:textId="77777777">
        <w:tc>
          <w:tcPr>
            <w:tcW w:w="600" w:type="dxa"/>
            <w:tcMar>
              <w:top w:w="70" w:type="dxa"/>
              <w:left w:w="100" w:type="dxa"/>
              <w:bottom w:w="70" w:type="dxa"/>
              <w:right w:w="100" w:type="dxa"/>
            </w:tcMar>
          </w:tcPr>
          <w:p w:rsidR="00587727" w:rsidRDefault="006D2C99" w14:paraId="0A34EF5C" w14:textId="77777777">
            <w:r>
              <w:rPr>
                <w:color w:val="1A1A1A"/>
                <w:sz w:val="18"/>
                <w:szCs w:val="18"/>
              </w:rPr>
              <w:t>R4</w:t>
            </w:r>
          </w:p>
        </w:tc>
        <w:tc>
          <w:tcPr>
            <w:tcW w:w="3400" w:type="dxa"/>
            <w:tcMar>
              <w:top w:w="70" w:type="dxa"/>
              <w:left w:w="100" w:type="dxa"/>
              <w:bottom w:w="70" w:type="dxa"/>
              <w:right w:w="100" w:type="dxa"/>
            </w:tcMar>
          </w:tcPr>
          <w:p w:rsidR="00587727" w:rsidRDefault="1E12F212" w14:paraId="2BCF63AE" w14:textId="6666287B">
            <w:r w:rsidRPr="580D6812">
              <w:t>Two students are able to reserve the same room and time under load.</w:t>
            </w:r>
          </w:p>
        </w:tc>
        <w:tc>
          <w:tcPr>
            <w:tcW w:w="1200" w:type="dxa"/>
            <w:tcMar>
              <w:top w:w="70" w:type="dxa"/>
              <w:left w:w="100" w:type="dxa"/>
              <w:bottom w:w="70" w:type="dxa"/>
              <w:right w:w="100" w:type="dxa"/>
            </w:tcMar>
          </w:tcPr>
          <w:p w:rsidR="00587727" w:rsidRDefault="11E643FB" w14:paraId="4E2FDA15" w14:textId="67E85523">
            <w:r>
              <w:t>Low</w:t>
            </w:r>
          </w:p>
        </w:tc>
        <w:tc>
          <w:tcPr>
            <w:tcW w:w="1200" w:type="dxa"/>
            <w:tcMar>
              <w:top w:w="70" w:type="dxa"/>
              <w:left w:w="100" w:type="dxa"/>
              <w:bottom w:w="70" w:type="dxa"/>
              <w:right w:w="100" w:type="dxa"/>
            </w:tcMar>
          </w:tcPr>
          <w:p w:rsidR="00587727" w:rsidRDefault="11E643FB" w14:paraId="1CCE4999" w14:textId="53A98081">
            <w:r>
              <w:t>High</w:t>
            </w:r>
          </w:p>
        </w:tc>
        <w:tc>
          <w:tcPr>
            <w:tcW w:w="4458" w:type="dxa"/>
            <w:tcMar>
              <w:top w:w="70" w:type="dxa"/>
              <w:left w:w="100" w:type="dxa"/>
              <w:bottom w:w="70" w:type="dxa"/>
              <w:right w:w="100" w:type="dxa"/>
            </w:tcMar>
          </w:tcPr>
          <w:p w:rsidR="00587727" w:rsidP="3023A8DE" w:rsidRDefault="08ABB634" w14:paraId="30EA30A0" w14:textId="12F826DE">
            <w:r w:rsidRPr="3023A8DE">
              <w:rPr>
                <w:u w:val="single"/>
              </w:rPr>
              <w:t>Artyom Gevorgyan</w:t>
            </w:r>
            <w:r>
              <w:t xml:space="preserve"> – </w:t>
            </w:r>
            <w:r w:rsidR="0271D3DF">
              <w:t>Design a reservation conflict check that will recheck availability on reservations when submitted.</w:t>
            </w:r>
          </w:p>
        </w:tc>
      </w:tr>
      <w:tr w:rsidR="00587727" w:rsidTr="3023A8DE" w14:paraId="65062BCB" w14:textId="77777777">
        <w:tc>
          <w:tcPr>
            <w:tcW w:w="600" w:type="dxa"/>
            <w:tcMar>
              <w:top w:w="70" w:type="dxa"/>
              <w:left w:w="100" w:type="dxa"/>
              <w:bottom w:w="70" w:type="dxa"/>
              <w:right w:w="100" w:type="dxa"/>
            </w:tcMar>
          </w:tcPr>
          <w:p w:rsidR="00587727" w:rsidRDefault="006D2C99" w14:paraId="08BED43D" w14:textId="77777777">
            <w:r>
              <w:rPr>
                <w:color w:val="1A1A1A"/>
                <w:sz w:val="18"/>
                <w:szCs w:val="18"/>
              </w:rPr>
              <w:t>R5</w:t>
            </w:r>
          </w:p>
        </w:tc>
        <w:tc>
          <w:tcPr>
            <w:tcW w:w="3400" w:type="dxa"/>
            <w:tcMar>
              <w:top w:w="70" w:type="dxa"/>
              <w:left w:w="100" w:type="dxa"/>
              <w:bottom w:w="70" w:type="dxa"/>
              <w:right w:w="100" w:type="dxa"/>
            </w:tcMar>
          </w:tcPr>
          <w:p w:rsidR="00587727" w:rsidRDefault="29BAF680" w14:paraId="1BE0DE7C" w14:textId="48F747A6">
            <w:r>
              <w:t xml:space="preserve">Scope grows to include excluded items such as SMS, </w:t>
            </w:r>
            <w:r w:rsidR="74F32ECA">
              <w:t>Duo,</w:t>
            </w:r>
            <w:r>
              <w:t xml:space="preserve"> or door locks.</w:t>
            </w:r>
          </w:p>
        </w:tc>
        <w:tc>
          <w:tcPr>
            <w:tcW w:w="1200" w:type="dxa"/>
            <w:tcMar>
              <w:top w:w="70" w:type="dxa"/>
              <w:left w:w="100" w:type="dxa"/>
              <w:bottom w:w="70" w:type="dxa"/>
              <w:right w:w="100" w:type="dxa"/>
            </w:tcMar>
          </w:tcPr>
          <w:p w:rsidR="00587727" w:rsidRDefault="67C1260D" w14:paraId="1CC408FA" w14:textId="35F3BD01">
            <w:r>
              <w:t>Medium</w:t>
            </w:r>
          </w:p>
        </w:tc>
        <w:tc>
          <w:tcPr>
            <w:tcW w:w="1200" w:type="dxa"/>
            <w:tcMar>
              <w:top w:w="70" w:type="dxa"/>
              <w:left w:w="100" w:type="dxa"/>
              <w:bottom w:w="70" w:type="dxa"/>
              <w:right w:w="100" w:type="dxa"/>
            </w:tcMar>
          </w:tcPr>
          <w:p w:rsidR="00587727" w:rsidRDefault="67C1260D" w14:paraId="27990EB4" w14:textId="0890AE3A">
            <w:r>
              <w:t>Medium</w:t>
            </w:r>
          </w:p>
        </w:tc>
        <w:tc>
          <w:tcPr>
            <w:tcW w:w="4458" w:type="dxa"/>
            <w:tcMar>
              <w:top w:w="70" w:type="dxa"/>
              <w:left w:w="100" w:type="dxa"/>
              <w:bottom w:w="70" w:type="dxa"/>
              <w:right w:w="100" w:type="dxa"/>
            </w:tcMar>
          </w:tcPr>
          <w:p w:rsidR="00587727" w:rsidP="473BCC06" w:rsidRDefault="75AE15C1" w14:paraId="35D5C57D" w14:textId="0959A4DA">
            <w:r w:rsidRPr="473BCC06">
              <w:t xml:space="preserve">Keep a list of extra </w:t>
            </w:r>
            <w:r w:rsidRPr="473BCC06" w:rsidR="3E413D84">
              <w:t>features</w:t>
            </w:r>
            <w:r w:rsidRPr="473BCC06">
              <w:t xml:space="preserve"> whether they are used or not and decide with the team whether these features fit in the scope</w:t>
            </w:r>
            <w:r w:rsidRPr="473BCC06" w:rsidR="03BF66D3">
              <w:t xml:space="preserve"> of the project or not.</w:t>
            </w:r>
          </w:p>
        </w:tc>
      </w:tr>
    </w:tbl>
    <w:p w:rsidR="00587727" w:rsidRDefault="00587727" w14:paraId="38CAED5A" w14:textId="77777777">
      <w:pPr>
        <w:spacing w:line="260" w:lineRule="auto"/>
      </w:pPr>
    </w:p>
    <w:p w:rsidR="00587727" w:rsidP="473BCC06" w:rsidRDefault="1632B6B2" w14:paraId="7BC04FEC" w14:textId="60F87025">
      <w:pPr>
        <w:keepNext/>
        <w:spacing w:before="200" w:after="70" w:line="260" w:lineRule="auto"/>
      </w:pPr>
      <w:r w:rsidRPr="473BCC06">
        <w:rPr>
          <w:b/>
          <w:bCs/>
          <w:color w:val="2F5D8A"/>
          <w:sz w:val="22"/>
          <w:szCs w:val="22"/>
        </w:rPr>
        <w:t xml:space="preserve">4.4   </w:t>
      </w:r>
      <w:r w:rsidRPr="473BCC06">
        <w:rPr>
          <w:b/>
          <w:bCs/>
          <w:color w:val="16324F"/>
          <w:sz w:val="22"/>
          <w:szCs w:val="22"/>
        </w:rPr>
        <w:t>Repository and tooling</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473BCC06" w14:paraId="6D4F758A" w14:textId="77777777">
        <w:tc>
          <w:tcPr>
            <w:tcW w:w="10858" w:type="dxa"/>
            <w:tcMar>
              <w:top w:w="110" w:type="dxa"/>
              <w:left w:w="140" w:type="dxa"/>
              <w:bottom w:w="110" w:type="dxa"/>
              <w:right w:w="140" w:type="dxa"/>
            </w:tcMar>
          </w:tcPr>
          <w:p w:rsidR="00587727" w:rsidP="580D6812" w:rsidRDefault="65C8331F" w14:paraId="3E493FB7" w14:textId="5E9ED8C2">
            <w:pPr>
              <w:spacing w:after="60" w:line="260" w:lineRule="auto"/>
            </w:pPr>
            <w:hyperlink r:id="rId23">
              <w:r w:rsidRPr="473BCC06">
                <w:rPr>
                  <w:rStyle w:val="Hyperlink"/>
                  <w:rFonts w:ascii="Segoe UI" w:hAnsi="Segoe UI" w:eastAsia="Segoe UI" w:cs="Segoe UI"/>
                  <w:sz w:val="18"/>
                  <w:szCs w:val="18"/>
                </w:rPr>
                <w:t>https://github.com/matthewlow262-jpg/Study-Room-Reservation-System.git</w:t>
              </w:r>
            </w:hyperlink>
            <w:r w:rsidRPr="473BCC06">
              <w:rPr>
                <w:rFonts w:ascii="Segoe UI" w:hAnsi="Segoe UI" w:eastAsia="Segoe UI" w:cs="Segoe UI"/>
                <w:color w:val="000000" w:themeColor="text1"/>
                <w:sz w:val="18"/>
                <w:szCs w:val="18"/>
              </w:rPr>
              <w:t xml:space="preserve"> </w:t>
            </w:r>
          </w:p>
          <w:p w:rsidR="00587727" w:rsidP="473BCC06" w:rsidRDefault="4EC96296" w14:paraId="75979912" w14:textId="62AB4349">
            <w:pPr>
              <w:spacing w:after="60" w:line="260" w:lineRule="auto"/>
            </w:pPr>
            <w:r w:rsidRPr="473BCC06">
              <w:rPr>
                <w:u w:val="single"/>
              </w:rPr>
              <w:t xml:space="preserve">Commit </w:t>
            </w:r>
            <w:r w:rsidRPr="473BCC06" w:rsidR="17FE035A">
              <w:rPr>
                <w:u w:val="single"/>
              </w:rPr>
              <w:t>conventions and Branch</w:t>
            </w:r>
            <w:r w:rsidRPr="473BCC06" w:rsidR="17FE035A">
              <w:t xml:space="preserve">: We have decided to </w:t>
            </w:r>
            <w:r w:rsidRPr="473BCC06" w:rsidR="167D9F85">
              <w:t>focus</w:t>
            </w:r>
            <w:r w:rsidRPr="473BCC06" w:rsidR="17FE035A">
              <w:t xml:space="preserve"> on using the Main bran</w:t>
            </w:r>
            <w:r w:rsidRPr="473BCC06" w:rsidR="4EBE0C9F">
              <w:t>ch as t</w:t>
            </w:r>
            <w:r w:rsidRPr="473BCC06" w:rsidR="17FE035A">
              <w:t>his will contain all of the team</w:t>
            </w:r>
            <w:r w:rsidRPr="473BCC06" w:rsidR="68CE881A">
              <w:t>'</w:t>
            </w:r>
            <w:r w:rsidRPr="473BCC06" w:rsidR="17FE035A">
              <w:t xml:space="preserve">s reviewed project files. </w:t>
            </w:r>
          </w:p>
          <w:p w:rsidR="00587727" w:rsidRDefault="2580F69C" w14:paraId="688C0CFA" w14:textId="08219F0A">
            <w:pPr>
              <w:spacing w:after="60" w:line="260" w:lineRule="auto"/>
            </w:pPr>
            <w:r w:rsidRPr="473BCC06">
              <w:rPr>
                <w:u w:val="single"/>
              </w:rPr>
              <w:t>Access and permissions</w:t>
            </w:r>
            <w:r w:rsidRPr="473BCC06">
              <w:t xml:space="preserve">: Team members should have the repository permissions needed to access </w:t>
            </w:r>
            <w:r w:rsidRPr="473BCC06" w:rsidR="38BF0FCF">
              <w:t>all</w:t>
            </w:r>
            <w:r w:rsidRPr="473BCC06">
              <w:t xml:space="preserve"> the </w:t>
            </w:r>
            <w:r w:rsidRPr="473BCC06" w:rsidR="218833BB">
              <w:t>team's</w:t>
            </w:r>
            <w:r w:rsidRPr="473BCC06">
              <w:t xml:space="preserve"> files.</w:t>
            </w:r>
          </w:p>
          <w:p w:rsidR="00587727" w:rsidRDefault="2580F69C" w14:paraId="1B1E1D1C" w14:textId="6B5F3EF4">
            <w:pPr>
              <w:spacing w:after="60" w:line="260" w:lineRule="auto"/>
            </w:pPr>
            <w:r w:rsidRPr="473BCC06">
              <w:rPr>
                <w:u w:val="single"/>
              </w:rPr>
              <w:t>How issues are used</w:t>
            </w:r>
            <w:r w:rsidRPr="473BCC06">
              <w:t xml:space="preserve">: We will mainly use GitHub to document our </w:t>
            </w:r>
            <w:r w:rsidRPr="473BCC06" w:rsidR="1B5EA8B7">
              <w:t>progress,</w:t>
            </w:r>
            <w:r w:rsidRPr="473BCC06">
              <w:t xml:space="preserve"> and issues will be discussed by team members to come to a consensus.</w:t>
            </w:r>
          </w:p>
        </w:tc>
      </w:tr>
    </w:tbl>
    <w:p w:rsidR="00587727" w:rsidRDefault="00587727" w14:paraId="1C5D1C15" w14:textId="77777777">
      <w:pPr>
        <w:spacing w:line="260" w:lineRule="auto"/>
      </w:pPr>
    </w:p>
    <w:p w:rsidR="00587727" w:rsidP="473BCC06" w:rsidRDefault="1632B6B2" w14:paraId="373B9FF3" w14:textId="680BDCBD">
      <w:pPr>
        <w:keepNext/>
        <w:spacing w:before="200" w:after="70" w:line="260" w:lineRule="auto"/>
      </w:pPr>
      <w:r w:rsidRPr="473BCC06">
        <w:rPr>
          <w:b/>
          <w:bCs/>
          <w:color w:val="2F5D8A"/>
          <w:sz w:val="22"/>
          <w:szCs w:val="22"/>
        </w:rPr>
        <w:t xml:space="preserve">4.5   </w:t>
      </w:r>
      <w:r w:rsidRPr="473BCC06">
        <w:rPr>
          <w:b/>
          <w:bCs/>
          <w:color w:val="16324F"/>
          <w:sz w:val="22"/>
          <w:szCs w:val="22"/>
        </w:rPr>
        <w:t>Declaration of AI tool use</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2200"/>
        <w:gridCol w:w="3400"/>
        <w:gridCol w:w="1800"/>
        <w:gridCol w:w="3458"/>
      </w:tblGrid>
      <w:tr w:rsidR="00587727" w:rsidTr="473BCC06" w14:paraId="23DDCA3F" w14:textId="77777777">
        <w:trPr>
          <w:tblHeader/>
        </w:trPr>
        <w:tc>
          <w:tcPr>
            <w:tcW w:w="2200" w:type="dxa"/>
            <w:shd w:val="clear" w:color="auto" w:fill="EAF0F8"/>
            <w:tcMar>
              <w:top w:w="70" w:type="dxa"/>
              <w:left w:w="100" w:type="dxa"/>
              <w:bottom w:w="70" w:type="dxa"/>
              <w:right w:w="100" w:type="dxa"/>
            </w:tcMar>
          </w:tcPr>
          <w:p w:rsidR="00587727" w:rsidRDefault="006D2C99" w14:paraId="0574003A" w14:textId="77777777">
            <w:pPr>
              <w:spacing w:line="260" w:lineRule="auto"/>
            </w:pPr>
            <w:r>
              <w:rPr>
                <w:b/>
                <w:bCs/>
                <w:color w:val="16324F"/>
                <w:sz w:val="18"/>
                <w:szCs w:val="18"/>
              </w:rPr>
              <w:t>Tool</w:t>
            </w:r>
          </w:p>
        </w:tc>
        <w:tc>
          <w:tcPr>
            <w:tcW w:w="3400" w:type="dxa"/>
            <w:shd w:val="clear" w:color="auto" w:fill="EAF0F8"/>
            <w:tcMar>
              <w:top w:w="70" w:type="dxa"/>
              <w:left w:w="100" w:type="dxa"/>
              <w:bottom w:w="70" w:type="dxa"/>
              <w:right w:w="100" w:type="dxa"/>
            </w:tcMar>
          </w:tcPr>
          <w:p w:rsidR="00587727" w:rsidRDefault="006D2C99" w14:paraId="4E396778" w14:textId="77777777">
            <w:pPr>
              <w:spacing w:line="260" w:lineRule="auto"/>
            </w:pPr>
            <w:r>
              <w:rPr>
                <w:b/>
                <w:bCs/>
                <w:color w:val="16324F"/>
                <w:sz w:val="18"/>
                <w:szCs w:val="18"/>
              </w:rPr>
              <w:t>What it was used for</w:t>
            </w:r>
          </w:p>
        </w:tc>
        <w:tc>
          <w:tcPr>
            <w:tcW w:w="1800" w:type="dxa"/>
            <w:shd w:val="clear" w:color="auto" w:fill="EAF0F8"/>
            <w:tcMar>
              <w:top w:w="70" w:type="dxa"/>
              <w:left w:w="100" w:type="dxa"/>
              <w:bottom w:w="70" w:type="dxa"/>
              <w:right w:w="100" w:type="dxa"/>
            </w:tcMar>
          </w:tcPr>
          <w:p w:rsidR="00587727" w:rsidRDefault="006D2C99" w14:paraId="0B433B7E" w14:textId="77777777">
            <w:pPr>
              <w:spacing w:line="260" w:lineRule="auto"/>
            </w:pPr>
            <w:r>
              <w:rPr>
                <w:b/>
                <w:bCs/>
                <w:color w:val="16324F"/>
                <w:sz w:val="18"/>
                <w:szCs w:val="18"/>
              </w:rPr>
              <w:t>Who used it</w:t>
            </w:r>
          </w:p>
        </w:tc>
        <w:tc>
          <w:tcPr>
            <w:tcW w:w="3458" w:type="dxa"/>
            <w:shd w:val="clear" w:color="auto" w:fill="EAF0F8"/>
            <w:tcMar>
              <w:top w:w="70" w:type="dxa"/>
              <w:left w:w="100" w:type="dxa"/>
              <w:bottom w:w="70" w:type="dxa"/>
              <w:right w:w="100" w:type="dxa"/>
            </w:tcMar>
          </w:tcPr>
          <w:p w:rsidR="00587727" w:rsidRDefault="006D2C99" w14:paraId="2D4DFC88" w14:textId="77777777">
            <w:pPr>
              <w:spacing w:line="260" w:lineRule="auto"/>
            </w:pPr>
            <w:r>
              <w:rPr>
                <w:b/>
                <w:bCs/>
                <w:color w:val="16324F"/>
                <w:sz w:val="18"/>
                <w:szCs w:val="18"/>
              </w:rPr>
              <w:t>How the output was checked</w:t>
            </w:r>
          </w:p>
        </w:tc>
      </w:tr>
      <w:tr w:rsidR="00587727" w:rsidTr="473BCC06" w14:paraId="2BCC22AA" w14:textId="77777777">
        <w:tc>
          <w:tcPr>
            <w:tcW w:w="2200" w:type="dxa"/>
            <w:tcMar>
              <w:top w:w="70" w:type="dxa"/>
              <w:left w:w="100" w:type="dxa"/>
              <w:bottom w:w="70" w:type="dxa"/>
              <w:right w:w="100" w:type="dxa"/>
            </w:tcMar>
          </w:tcPr>
          <w:p w:rsidR="00587727" w:rsidRDefault="592970FD" w14:paraId="0EA48864" w14:textId="2865116E">
            <w:r>
              <w:t>ChatGPT</w:t>
            </w:r>
          </w:p>
        </w:tc>
        <w:tc>
          <w:tcPr>
            <w:tcW w:w="3400" w:type="dxa"/>
            <w:tcMar>
              <w:top w:w="70" w:type="dxa"/>
              <w:left w:w="100" w:type="dxa"/>
              <w:bottom w:w="70" w:type="dxa"/>
              <w:right w:w="100" w:type="dxa"/>
            </w:tcMar>
          </w:tcPr>
          <w:p w:rsidR="00587727" w:rsidRDefault="592970FD" w14:paraId="59110BF7" w14:textId="2915147D">
            <w:r>
              <w:t>Understanding what section 1.4 References needs and should be</w:t>
            </w:r>
          </w:p>
        </w:tc>
        <w:tc>
          <w:tcPr>
            <w:tcW w:w="1800" w:type="dxa"/>
            <w:tcMar>
              <w:top w:w="70" w:type="dxa"/>
              <w:left w:w="100" w:type="dxa"/>
              <w:bottom w:w="70" w:type="dxa"/>
              <w:right w:w="100" w:type="dxa"/>
            </w:tcMar>
          </w:tcPr>
          <w:p w:rsidR="00587727" w:rsidRDefault="592970FD" w14:paraId="7E04DFF0" w14:textId="27E911DF">
            <w:r>
              <w:t>Matthew Low</w:t>
            </w:r>
          </w:p>
        </w:tc>
        <w:tc>
          <w:tcPr>
            <w:tcW w:w="3458" w:type="dxa"/>
            <w:tcMar>
              <w:top w:w="70" w:type="dxa"/>
              <w:left w:w="100" w:type="dxa"/>
              <w:bottom w:w="70" w:type="dxa"/>
              <w:right w:w="100" w:type="dxa"/>
            </w:tcMar>
          </w:tcPr>
          <w:p w:rsidR="00587727" w:rsidRDefault="2E2A9EAF" w14:paraId="1C0FF8E5" w14:textId="395035FF">
            <w:r w:rsidRPr="580D6812">
              <w:t>Compared the guidance with P1 project template and course requirements to come up with the three references</w:t>
            </w:r>
          </w:p>
        </w:tc>
      </w:tr>
      <w:tr w:rsidR="00587727" w:rsidTr="473BCC06" w14:paraId="558EFBD4" w14:textId="77777777">
        <w:tc>
          <w:tcPr>
            <w:tcW w:w="2200" w:type="dxa"/>
            <w:tcMar>
              <w:top w:w="70" w:type="dxa"/>
              <w:left w:w="100" w:type="dxa"/>
              <w:bottom w:w="70" w:type="dxa"/>
              <w:right w:w="100" w:type="dxa"/>
            </w:tcMar>
          </w:tcPr>
          <w:p w:rsidR="00587727" w:rsidRDefault="03650307" w14:paraId="515A9372" w14:textId="7236A36A">
            <w:r>
              <w:t>ChatGPT</w:t>
            </w:r>
          </w:p>
        </w:tc>
        <w:tc>
          <w:tcPr>
            <w:tcW w:w="3400" w:type="dxa"/>
            <w:tcMar>
              <w:top w:w="70" w:type="dxa"/>
              <w:left w:w="100" w:type="dxa"/>
              <w:bottom w:w="70" w:type="dxa"/>
              <w:right w:w="100" w:type="dxa"/>
            </w:tcMar>
          </w:tcPr>
          <w:p w:rsidR="00587727" w:rsidP="5521806D" w:rsidRDefault="42AC4352" w14:paraId="1AD76564" w14:textId="0C700F41">
            <w:r w:rsidRPr="5521806D">
              <w:rPr>
                <w:color w:val="0D0D0D" w:themeColor="text1" w:themeTint="F2"/>
              </w:rPr>
              <w:t>Helped refine the project description and format the P1 contribution record, including GitHub commit links</w:t>
            </w:r>
          </w:p>
        </w:tc>
        <w:tc>
          <w:tcPr>
            <w:tcW w:w="1800" w:type="dxa"/>
            <w:tcMar>
              <w:top w:w="70" w:type="dxa"/>
              <w:left w:w="100" w:type="dxa"/>
              <w:bottom w:w="70" w:type="dxa"/>
              <w:right w:w="100" w:type="dxa"/>
            </w:tcMar>
          </w:tcPr>
          <w:p w:rsidR="00587727" w:rsidRDefault="03650307" w14:paraId="54597329" w14:textId="54166BDE">
            <w:r>
              <w:t>Andrew Artiaga</w:t>
            </w:r>
          </w:p>
        </w:tc>
        <w:tc>
          <w:tcPr>
            <w:tcW w:w="3458" w:type="dxa"/>
            <w:tcMar>
              <w:top w:w="70" w:type="dxa"/>
              <w:left w:w="100" w:type="dxa"/>
              <w:bottom w:w="70" w:type="dxa"/>
              <w:right w:w="100" w:type="dxa"/>
            </w:tcMar>
          </w:tcPr>
          <w:p w:rsidR="00587727" w:rsidP="5521806D" w:rsidRDefault="6DB511AC" w14:paraId="06A3D0D4" w14:textId="4B6F0B95">
            <w:pPr>
              <w:spacing w:line="259" w:lineRule="auto"/>
            </w:pPr>
            <w:r w:rsidRPr="5521806D">
              <w:rPr>
                <w:color w:val="0D0D0D" w:themeColor="text1" w:themeTint="F2"/>
              </w:rPr>
              <w:t xml:space="preserve">Reviewed the wording for accuracy and </w:t>
            </w:r>
            <w:r w:rsidRPr="5521806D" w:rsidR="2017B67A">
              <w:rPr>
                <w:color w:val="0D0D0D" w:themeColor="text1" w:themeTint="F2"/>
              </w:rPr>
              <w:t>that the</w:t>
            </w:r>
            <w:r w:rsidRPr="5521806D">
              <w:rPr>
                <w:color w:val="0D0D0D" w:themeColor="text1" w:themeTint="F2"/>
              </w:rPr>
              <w:t xml:space="preserve"> GitHub commit links matched the project work</w:t>
            </w:r>
          </w:p>
        </w:tc>
      </w:tr>
    </w:tbl>
    <w:p w:rsidR="473BCC06" w:rsidRDefault="473BCC06" w14:paraId="5FE6DFF0" w14:textId="768DD74C"/>
    <w:p w:rsidR="00587727" w:rsidRDefault="00587727" w14:paraId="4E746272" w14:textId="77777777">
      <w:pPr>
        <w:spacing w:line="260" w:lineRule="auto"/>
      </w:pPr>
    </w:p>
    <w:p w:rsidR="00587727" w:rsidP="3023A8DE" w:rsidRDefault="006D2C99" w14:paraId="5C8B4171" w14:textId="4188EE04">
      <w:pPr>
        <w:keepNext/>
        <w:pBdr>
          <w:bottom w:val="single" w:color="16324F" w:sz="8" w:space="0"/>
        </w:pBdr>
        <w:spacing w:before="300" w:after="100" w:line="260" w:lineRule="auto"/>
      </w:pPr>
      <w:r w:rsidRPr="3023A8DE">
        <w:rPr>
          <w:rFonts w:ascii="Cambria" w:hAnsi="Cambria" w:eastAsia="Cambria" w:cs="Cambria"/>
          <w:b/>
          <w:bCs/>
          <w:color w:val="2F5D8A"/>
          <w:sz w:val="26"/>
          <w:szCs w:val="26"/>
        </w:rPr>
        <w:t xml:space="preserve">5   </w:t>
      </w:r>
      <w:r w:rsidRPr="3023A8DE">
        <w:rPr>
          <w:rFonts w:ascii="Cambria" w:hAnsi="Cambria" w:eastAsia="Cambria" w:cs="Cambria"/>
          <w:b/>
          <w:bCs/>
          <w:color w:val="16324F"/>
          <w:sz w:val="26"/>
          <w:szCs w:val="26"/>
        </w:rPr>
        <w:t>Open Questions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600"/>
        <w:gridCol w:w="3600"/>
        <w:gridCol w:w="2000"/>
        <w:gridCol w:w="1200"/>
        <w:gridCol w:w="3458"/>
      </w:tblGrid>
      <w:tr w:rsidR="00587727" w:rsidTr="473BCC06" w14:paraId="48D3BDD9" w14:textId="77777777">
        <w:trPr>
          <w:tblHeader/>
        </w:trPr>
        <w:tc>
          <w:tcPr>
            <w:tcW w:w="600" w:type="dxa"/>
            <w:shd w:val="clear" w:color="auto" w:fill="EAF0F8"/>
            <w:tcMar>
              <w:top w:w="70" w:type="dxa"/>
              <w:left w:w="100" w:type="dxa"/>
              <w:bottom w:w="70" w:type="dxa"/>
              <w:right w:w="100" w:type="dxa"/>
            </w:tcMar>
          </w:tcPr>
          <w:p w:rsidR="00587727" w:rsidRDefault="006D2C99" w14:paraId="655A83B6" w14:textId="77777777">
            <w:pPr>
              <w:spacing w:line="260" w:lineRule="auto"/>
            </w:pPr>
            <w:r>
              <w:rPr>
                <w:b/>
                <w:bCs/>
                <w:color w:val="16324F"/>
                <w:sz w:val="18"/>
                <w:szCs w:val="18"/>
              </w:rPr>
              <w:t>#</w:t>
            </w:r>
          </w:p>
        </w:tc>
        <w:tc>
          <w:tcPr>
            <w:tcW w:w="3600" w:type="dxa"/>
            <w:shd w:val="clear" w:color="auto" w:fill="EAF0F8"/>
            <w:tcMar>
              <w:top w:w="70" w:type="dxa"/>
              <w:left w:w="100" w:type="dxa"/>
              <w:bottom w:w="70" w:type="dxa"/>
              <w:right w:w="100" w:type="dxa"/>
            </w:tcMar>
          </w:tcPr>
          <w:p w:rsidR="00587727" w:rsidRDefault="006D2C99" w14:paraId="5C7BBA07" w14:textId="77777777">
            <w:pPr>
              <w:spacing w:line="260" w:lineRule="auto"/>
            </w:pPr>
            <w:r>
              <w:rPr>
                <w:b/>
                <w:bCs/>
                <w:color w:val="16324F"/>
                <w:sz w:val="18"/>
                <w:szCs w:val="18"/>
              </w:rPr>
              <w:t>The question</w:t>
            </w:r>
          </w:p>
        </w:tc>
        <w:tc>
          <w:tcPr>
            <w:tcW w:w="2000" w:type="dxa"/>
            <w:shd w:val="clear" w:color="auto" w:fill="EAF0F8"/>
            <w:tcMar>
              <w:top w:w="70" w:type="dxa"/>
              <w:left w:w="100" w:type="dxa"/>
              <w:bottom w:w="70" w:type="dxa"/>
              <w:right w:w="100" w:type="dxa"/>
            </w:tcMar>
          </w:tcPr>
          <w:p w:rsidR="00587727" w:rsidRDefault="006D2C99" w14:paraId="119C8160" w14:textId="77777777">
            <w:pPr>
              <w:spacing w:line="260" w:lineRule="auto"/>
            </w:pPr>
            <w:r>
              <w:rPr>
                <w:b/>
                <w:bCs/>
                <w:color w:val="16324F"/>
                <w:sz w:val="18"/>
                <w:szCs w:val="18"/>
              </w:rPr>
              <w:t>Who can answer it</w:t>
            </w:r>
          </w:p>
        </w:tc>
        <w:tc>
          <w:tcPr>
            <w:tcW w:w="1200" w:type="dxa"/>
            <w:shd w:val="clear" w:color="auto" w:fill="EAF0F8"/>
            <w:tcMar>
              <w:top w:w="70" w:type="dxa"/>
              <w:left w:w="100" w:type="dxa"/>
              <w:bottom w:w="70" w:type="dxa"/>
              <w:right w:w="100" w:type="dxa"/>
            </w:tcMar>
          </w:tcPr>
          <w:p w:rsidR="00587727" w:rsidRDefault="006D2C99" w14:paraId="3C1C09C1" w14:textId="77777777">
            <w:pPr>
              <w:spacing w:line="260" w:lineRule="auto"/>
            </w:pPr>
            <w:r>
              <w:rPr>
                <w:b/>
                <w:bCs/>
                <w:color w:val="16324F"/>
                <w:sz w:val="18"/>
                <w:szCs w:val="18"/>
              </w:rPr>
              <w:t>Needed by</w:t>
            </w:r>
          </w:p>
        </w:tc>
        <w:tc>
          <w:tcPr>
            <w:tcW w:w="3458" w:type="dxa"/>
            <w:shd w:val="clear" w:color="auto" w:fill="EAF0F8"/>
            <w:tcMar>
              <w:top w:w="70" w:type="dxa"/>
              <w:left w:w="100" w:type="dxa"/>
              <w:bottom w:w="70" w:type="dxa"/>
              <w:right w:w="100" w:type="dxa"/>
            </w:tcMar>
          </w:tcPr>
          <w:p w:rsidR="00587727" w:rsidRDefault="006D2C99" w14:paraId="1AAF0EB4" w14:textId="77777777">
            <w:pPr>
              <w:spacing w:line="260" w:lineRule="auto"/>
            </w:pPr>
            <w:r>
              <w:rPr>
                <w:b/>
                <w:bCs/>
                <w:color w:val="16324F"/>
                <w:sz w:val="18"/>
                <w:szCs w:val="18"/>
              </w:rPr>
              <w:t>What you assumed in the meantime</w:t>
            </w:r>
          </w:p>
        </w:tc>
      </w:tr>
      <w:tr w:rsidR="00587727" w:rsidTr="473BCC06" w14:paraId="45BD2594" w14:textId="77777777">
        <w:tc>
          <w:tcPr>
            <w:tcW w:w="600" w:type="dxa"/>
            <w:tcMar>
              <w:top w:w="70" w:type="dxa"/>
              <w:left w:w="100" w:type="dxa"/>
              <w:bottom w:w="70" w:type="dxa"/>
              <w:right w:w="100" w:type="dxa"/>
            </w:tcMar>
          </w:tcPr>
          <w:p w:rsidR="00587727" w:rsidRDefault="006D2C99" w14:paraId="7E26F8FB" w14:textId="77777777">
            <w:r>
              <w:rPr>
                <w:color w:val="1A1A1A"/>
                <w:sz w:val="18"/>
                <w:szCs w:val="18"/>
              </w:rPr>
              <w:t>Q1</w:t>
            </w:r>
          </w:p>
        </w:tc>
        <w:tc>
          <w:tcPr>
            <w:tcW w:w="3600" w:type="dxa"/>
            <w:tcMar>
              <w:top w:w="70" w:type="dxa"/>
              <w:left w:w="100" w:type="dxa"/>
              <w:bottom w:w="70" w:type="dxa"/>
              <w:right w:w="100" w:type="dxa"/>
            </w:tcMar>
          </w:tcPr>
          <w:p w:rsidR="00587727" w:rsidRDefault="5E12E928" w14:paraId="382ABC81" w14:textId="306FB189">
            <w:r w:rsidRPr="580D6812">
              <w:t>Will the system use actual UTD study room information or a simulated dataset?</w:t>
            </w:r>
          </w:p>
        </w:tc>
        <w:tc>
          <w:tcPr>
            <w:tcW w:w="2000" w:type="dxa"/>
            <w:tcMar>
              <w:top w:w="70" w:type="dxa"/>
              <w:left w:w="100" w:type="dxa"/>
              <w:bottom w:w="70" w:type="dxa"/>
              <w:right w:w="100" w:type="dxa"/>
            </w:tcMar>
          </w:tcPr>
          <w:p w:rsidR="00587727" w:rsidRDefault="5E12E928" w14:paraId="5A8E7C59" w14:textId="5D011954">
            <w:r w:rsidRPr="580D6812">
              <w:t xml:space="preserve">Team members; UTD library staff </w:t>
            </w:r>
          </w:p>
        </w:tc>
        <w:tc>
          <w:tcPr>
            <w:tcW w:w="1200" w:type="dxa"/>
            <w:tcMar>
              <w:top w:w="70" w:type="dxa"/>
              <w:left w:w="100" w:type="dxa"/>
              <w:bottom w:w="70" w:type="dxa"/>
              <w:right w:w="100" w:type="dxa"/>
            </w:tcMar>
          </w:tcPr>
          <w:p w:rsidR="00587727" w:rsidRDefault="5E12E928" w14:paraId="27455A38" w14:textId="3837388A">
            <w:r>
              <w:t>October 25, 2026</w:t>
            </w:r>
          </w:p>
        </w:tc>
        <w:tc>
          <w:tcPr>
            <w:tcW w:w="3458" w:type="dxa"/>
            <w:tcMar>
              <w:top w:w="70" w:type="dxa"/>
              <w:left w:w="100" w:type="dxa"/>
              <w:bottom w:w="70" w:type="dxa"/>
              <w:right w:w="100" w:type="dxa"/>
            </w:tcMar>
          </w:tcPr>
          <w:p w:rsidR="00587727" w:rsidRDefault="77F3AAC2" w14:paraId="2AA2E1CC" w14:textId="6074284A">
            <w:r>
              <w:t>The system will use a simulated dataset if actual UTD room information is unavailable</w:t>
            </w:r>
            <w:r w:rsidR="771D1F71">
              <w:t>.</w:t>
            </w:r>
          </w:p>
        </w:tc>
      </w:tr>
      <w:tr w:rsidR="00587727" w:rsidTr="473BCC06" w14:paraId="742AB106" w14:textId="77777777">
        <w:tc>
          <w:tcPr>
            <w:tcW w:w="600" w:type="dxa"/>
            <w:tcMar>
              <w:top w:w="70" w:type="dxa"/>
              <w:left w:w="100" w:type="dxa"/>
              <w:bottom w:w="70" w:type="dxa"/>
              <w:right w:w="100" w:type="dxa"/>
            </w:tcMar>
          </w:tcPr>
          <w:p w:rsidR="00587727" w:rsidRDefault="006D2C99" w14:paraId="045769C6" w14:textId="77777777">
            <w:r>
              <w:rPr>
                <w:color w:val="1A1A1A"/>
                <w:sz w:val="18"/>
                <w:szCs w:val="18"/>
              </w:rPr>
              <w:t>Q2</w:t>
            </w:r>
          </w:p>
        </w:tc>
        <w:tc>
          <w:tcPr>
            <w:tcW w:w="3600" w:type="dxa"/>
            <w:tcMar>
              <w:top w:w="70" w:type="dxa"/>
              <w:left w:w="100" w:type="dxa"/>
              <w:bottom w:w="70" w:type="dxa"/>
              <w:right w:w="100" w:type="dxa"/>
            </w:tcMar>
          </w:tcPr>
          <w:p w:rsidR="00587727" w:rsidRDefault="58A1FDDF" w14:paraId="28817D97" w14:textId="73681741">
            <w:r w:rsidRPr="580D6812">
              <w:t>How will the students identify themselves when making, viewing, or canceling reservations?</w:t>
            </w:r>
          </w:p>
        </w:tc>
        <w:tc>
          <w:tcPr>
            <w:tcW w:w="2000" w:type="dxa"/>
            <w:tcMar>
              <w:top w:w="70" w:type="dxa"/>
              <w:left w:w="100" w:type="dxa"/>
              <w:bottom w:w="70" w:type="dxa"/>
              <w:right w:w="100" w:type="dxa"/>
            </w:tcMar>
          </w:tcPr>
          <w:p w:rsidR="00587727" w:rsidP="580D6812" w:rsidRDefault="58A1FDDF" w14:paraId="0ABBC73A" w14:textId="466B612C">
            <w:pPr>
              <w:spacing w:line="259" w:lineRule="auto"/>
            </w:pPr>
            <w:r w:rsidRPr="580D6812">
              <w:t>Project team; UTD IT staf</w:t>
            </w:r>
            <w:r w:rsidRPr="580D6812" w:rsidR="79C62EF4">
              <w:t>f</w:t>
            </w:r>
            <w:r w:rsidRPr="580D6812">
              <w:t xml:space="preserve"> authentication is available</w:t>
            </w:r>
          </w:p>
        </w:tc>
        <w:tc>
          <w:tcPr>
            <w:tcW w:w="1200" w:type="dxa"/>
            <w:tcMar>
              <w:top w:w="70" w:type="dxa"/>
              <w:left w:w="100" w:type="dxa"/>
              <w:bottom w:w="70" w:type="dxa"/>
              <w:right w:w="100" w:type="dxa"/>
            </w:tcMar>
          </w:tcPr>
          <w:p w:rsidR="00587727" w:rsidRDefault="58A1FDDF" w14:paraId="60D6A67A" w14:textId="28B77541">
            <w:r>
              <w:t>October 25, 2026</w:t>
            </w:r>
          </w:p>
        </w:tc>
        <w:tc>
          <w:tcPr>
            <w:tcW w:w="3458" w:type="dxa"/>
            <w:tcMar>
              <w:top w:w="70" w:type="dxa"/>
              <w:left w:w="100" w:type="dxa"/>
              <w:bottom w:w="70" w:type="dxa"/>
              <w:right w:w="100" w:type="dxa"/>
            </w:tcMar>
          </w:tcPr>
          <w:p w:rsidR="00587727" w:rsidRDefault="79F5D88B" w14:paraId="25BD8F2E" w14:textId="49E094F0">
            <w:r w:rsidRPr="473BCC06">
              <w:t xml:space="preserve">The initial version will use a simple project-level identification method and will not </w:t>
            </w:r>
            <w:r w:rsidRPr="473BCC06" w:rsidR="195ED6F7">
              <w:t>integrate with</w:t>
            </w:r>
            <w:r w:rsidRPr="473BCC06">
              <w:t xml:space="preserve"> UTD Duo</w:t>
            </w:r>
            <w:r w:rsidRPr="473BCC06" w:rsidR="4B5C3CE6">
              <w:t>.</w:t>
            </w:r>
          </w:p>
        </w:tc>
      </w:tr>
      <w:tr w:rsidR="00587727" w:rsidTr="473BCC06" w14:paraId="7791854D" w14:textId="77777777">
        <w:tc>
          <w:tcPr>
            <w:tcW w:w="600" w:type="dxa"/>
            <w:tcMar>
              <w:top w:w="70" w:type="dxa"/>
              <w:left w:w="100" w:type="dxa"/>
              <w:bottom w:w="70" w:type="dxa"/>
              <w:right w:w="100" w:type="dxa"/>
            </w:tcMar>
          </w:tcPr>
          <w:p w:rsidR="00587727" w:rsidRDefault="006D2C99" w14:paraId="24D620CD" w14:textId="77777777">
            <w:r>
              <w:rPr>
                <w:color w:val="1A1A1A"/>
                <w:sz w:val="18"/>
                <w:szCs w:val="18"/>
              </w:rPr>
              <w:t>Q3</w:t>
            </w:r>
          </w:p>
        </w:tc>
        <w:tc>
          <w:tcPr>
            <w:tcW w:w="3600" w:type="dxa"/>
            <w:tcMar>
              <w:top w:w="70" w:type="dxa"/>
              <w:left w:w="100" w:type="dxa"/>
              <w:bottom w:w="70" w:type="dxa"/>
              <w:right w:w="100" w:type="dxa"/>
            </w:tcMar>
          </w:tcPr>
          <w:p w:rsidR="00587727" w:rsidRDefault="29E8645B" w14:paraId="45B5286C" w14:textId="5EBF5B78">
            <w:r>
              <w:t>Will the system send email confirmations, and what email service can the team use?</w:t>
            </w:r>
          </w:p>
        </w:tc>
        <w:tc>
          <w:tcPr>
            <w:tcW w:w="2000" w:type="dxa"/>
            <w:tcMar>
              <w:top w:w="70" w:type="dxa"/>
              <w:left w:w="100" w:type="dxa"/>
              <w:bottom w:w="70" w:type="dxa"/>
              <w:right w:w="100" w:type="dxa"/>
            </w:tcMar>
          </w:tcPr>
          <w:p w:rsidR="00587727" w:rsidRDefault="221A0E08" w14:paraId="51DC89CE" w14:textId="3FA0F592">
            <w:r>
              <w:t>Project team; the instructor or UTD IT staff</w:t>
            </w:r>
          </w:p>
        </w:tc>
        <w:tc>
          <w:tcPr>
            <w:tcW w:w="1200" w:type="dxa"/>
            <w:tcMar>
              <w:top w:w="70" w:type="dxa"/>
              <w:left w:w="100" w:type="dxa"/>
              <w:bottom w:w="70" w:type="dxa"/>
              <w:right w:w="100" w:type="dxa"/>
            </w:tcMar>
          </w:tcPr>
          <w:p w:rsidR="00587727" w:rsidRDefault="221A0E08" w14:paraId="149F841F" w14:textId="2799FE68">
            <w:r>
              <w:t>October 25, 2026</w:t>
            </w:r>
          </w:p>
        </w:tc>
        <w:tc>
          <w:tcPr>
            <w:tcW w:w="3458" w:type="dxa"/>
            <w:tcMar>
              <w:top w:w="70" w:type="dxa"/>
              <w:left w:w="100" w:type="dxa"/>
              <w:bottom w:w="70" w:type="dxa"/>
              <w:right w:w="100" w:type="dxa"/>
            </w:tcMar>
          </w:tcPr>
          <w:p w:rsidR="00587727" w:rsidRDefault="32A665AC" w14:paraId="469C5C66" w14:textId="6730873B">
            <w:r>
              <w:t>Email notifications are optional until the team confirms that an email service is an available option</w:t>
            </w:r>
            <w:r w:rsidR="0ABBE03A">
              <w:t>.</w:t>
            </w:r>
          </w:p>
        </w:tc>
      </w:tr>
    </w:tbl>
    <w:p w:rsidR="00587727" w:rsidRDefault="00587727" w14:paraId="24B3C96B" w14:textId="77777777">
      <w:pPr>
        <w:spacing w:line="260" w:lineRule="auto"/>
      </w:pPr>
    </w:p>
    <w:p w:rsidR="00587727" w:rsidP="473BCC06" w:rsidRDefault="1632B6B2" w14:paraId="2BA31B09" w14:textId="1B29A034">
      <w:pPr>
        <w:keepNext/>
        <w:pBdr>
          <w:bottom w:val="single" w:color="16324F" w:sz="8" w:space="0"/>
        </w:pBdr>
        <w:spacing w:before="300" w:after="100" w:line="260" w:lineRule="auto"/>
      </w:pPr>
      <w:r w:rsidRPr="473BCC06">
        <w:rPr>
          <w:rFonts w:ascii="Cambria" w:hAnsi="Cambria" w:eastAsia="Cambria" w:cs="Cambria"/>
          <w:b/>
          <w:bCs/>
          <w:color w:val="2F5D8A"/>
          <w:sz w:val="26"/>
          <w:szCs w:val="26"/>
        </w:rPr>
        <w:t xml:space="preserve">6   </w:t>
      </w:r>
      <w:r w:rsidRPr="473BCC06">
        <w:rPr>
          <w:rFonts w:ascii="Cambria" w:hAnsi="Cambria" w:eastAsia="Cambria" w:cs="Cambria"/>
          <w:b/>
          <w:bCs/>
          <w:color w:val="16324F"/>
          <w:sz w:val="26"/>
          <w:szCs w:val="26"/>
        </w:rPr>
        <w:t>Baseline Declaration</w:t>
      </w:r>
    </w:p>
    <w:p w:rsidR="00587727" w:rsidRDefault="006D2C99" w14:paraId="2B50F453" w14:textId="77777777">
      <w:pPr>
        <w:spacing w:after="140" w:line="260" w:lineRule="auto"/>
      </w:pPr>
      <w:r>
        <w:rPr>
          <w:i/>
          <w:iCs/>
          <w:color w:val="16324F"/>
        </w:rPr>
        <w:t>We confirm that the requirements in section 3 represent our agreed baseline as of the submission date, and that every team member has read this document in full.</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4000"/>
        <w:gridCol w:w="4200"/>
        <w:gridCol w:w="2658"/>
      </w:tblGrid>
      <w:tr w:rsidR="00587727" w:rsidTr="473BCC06" w14:paraId="43357FAA" w14:textId="77777777">
        <w:trPr>
          <w:tblHeader/>
        </w:trPr>
        <w:tc>
          <w:tcPr>
            <w:tcW w:w="4000" w:type="dxa"/>
            <w:shd w:val="clear" w:color="auto" w:fill="EAF0F8"/>
            <w:tcMar>
              <w:top w:w="70" w:type="dxa"/>
              <w:left w:w="100" w:type="dxa"/>
              <w:bottom w:w="70" w:type="dxa"/>
              <w:right w:w="100" w:type="dxa"/>
            </w:tcMar>
          </w:tcPr>
          <w:p w:rsidR="00587727" w:rsidRDefault="006D2C99" w14:paraId="5BB9D5A3" w14:textId="77777777">
            <w:pPr>
              <w:spacing w:line="260" w:lineRule="auto"/>
            </w:pPr>
            <w:r>
              <w:rPr>
                <w:b/>
                <w:bCs/>
                <w:color w:val="16324F"/>
                <w:sz w:val="18"/>
                <w:szCs w:val="18"/>
              </w:rPr>
              <w:t>Team member</w:t>
            </w:r>
          </w:p>
        </w:tc>
        <w:tc>
          <w:tcPr>
            <w:tcW w:w="4200" w:type="dxa"/>
            <w:shd w:val="clear" w:color="auto" w:fill="EAF0F8"/>
            <w:tcMar>
              <w:top w:w="70" w:type="dxa"/>
              <w:left w:w="100" w:type="dxa"/>
              <w:bottom w:w="70" w:type="dxa"/>
              <w:right w:w="100" w:type="dxa"/>
            </w:tcMar>
          </w:tcPr>
          <w:p w:rsidR="00587727" w:rsidRDefault="006D2C99" w14:paraId="0345C4FB" w14:textId="77777777">
            <w:pPr>
              <w:spacing w:line="260" w:lineRule="auto"/>
            </w:pPr>
            <w:r>
              <w:rPr>
                <w:b/>
                <w:bCs/>
                <w:color w:val="16324F"/>
                <w:sz w:val="18"/>
                <w:szCs w:val="18"/>
              </w:rPr>
              <w:t>Signature or typed name</w:t>
            </w:r>
          </w:p>
        </w:tc>
        <w:tc>
          <w:tcPr>
            <w:tcW w:w="2658" w:type="dxa"/>
            <w:shd w:val="clear" w:color="auto" w:fill="EAF0F8"/>
            <w:tcMar>
              <w:top w:w="70" w:type="dxa"/>
              <w:left w:w="100" w:type="dxa"/>
              <w:bottom w:w="70" w:type="dxa"/>
              <w:right w:w="100" w:type="dxa"/>
            </w:tcMar>
          </w:tcPr>
          <w:p w:rsidR="00587727" w:rsidRDefault="006D2C99" w14:paraId="26A280D7" w14:textId="77777777">
            <w:pPr>
              <w:spacing w:line="260" w:lineRule="auto"/>
            </w:pPr>
            <w:r>
              <w:rPr>
                <w:b/>
                <w:bCs/>
                <w:color w:val="16324F"/>
                <w:sz w:val="18"/>
                <w:szCs w:val="18"/>
              </w:rPr>
              <w:t>Date</w:t>
            </w:r>
          </w:p>
        </w:tc>
      </w:tr>
      <w:tr w:rsidR="00587727" w:rsidTr="473BCC06" w14:paraId="173FBB7C" w14:textId="77777777">
        <w:tc>
          <w:tcPr>
            <w:tcW w:w="4000" w:type="dxa"/>
            <w:tcMar>
              <w:top w:w="70" w:type="dxa"/>
              <w:left w:w="100" w:type="dxa"/>
              <w:bottom w:w="70" w:type="dxa"/>
              <w:right w:w="100" w:type="dxa"/>
            </w:tcMar>
          </w:tcPr>
          <w:p w:rsidR="00587727" w:rsidRDefault="78D126FC" w14:paraId="766F7924" w14:textId="48154569">
            <w:r>
              <w:t>Matthew Low</w:t>
            </w:r>
          </w:p>
        </w:tc>
        <w:tc>
          <w:tcPr>
            <w:tcW w:w="4200" w:type="dxa"/>
            <w:tcMar>
              <w:top w:w="70" w:type="dxa"/>
              <w:left w:w="100" w:type="dxa"/>
              <w:bottom w:w="70" w:type="dxa"/>
              <w:right w:w="100" w:type="dxa"/>
            </w:tcMar>
          </w:tcPr>
          <w:p w:rsidR="00587727" w:rsidRDefault="78D126FC" w14:paraId="2D8758DC" w14:textId="3CB9DD49">
            <w:r>
              <w:t>Matthew Low</w:t>
            </w:r>
          </w:p>
        </w:tc>
        <w:tc>
          <w:tcPr>
            <w:tcW w:w="2658" w:type="dxa"/>
            <w:tcMar>
              <w:top w:w="70" w:type="dxa"/>
              <w:left w:w="100" w:type="dxa"/>
              <w:bottom w:w="70" w:type="dxa"/>
              <w:right w:w="100" w:type="dxa"/>
            </w:tcMar>
          </w:tcPr>
          <w:p w:rsidR="00587727" w:rsidRDefault="78D126FC" w14:paraId="3C68B049" w14:textId="53564AFE">
            <w:r>
              <w:t>10/17/2026</w:t>
            </w:r>
          </w:p>
        </w:tc>
      </w:tr>
      <w:tr w:rsidR="00587727" w:rsidTr="473BCC06" w14:paraId="3C432D58" w14:textId="77777777">
        <w:tc>
          <w:tcPr>
            <w:tcW w:w="4000" w:type="dxa"/>
            <w:tcMar>
              <w:top w:w="70" w:type="dxa"/>
              <w:left w:w="100" w:type="dxa"/>
              <w:bottom w:w="70" w:type="dxa"/>
              <w:right w:w="100" w:type="dxa"/>
            </w:tcMar>
          </w:tcPr>
          <w:p w:rsidR="00587727" w:rsidRDefault="2117C8BC" w14:paraId="03084B28" w14:textId="1BAC9A8B">
            <w:r w:rsidRPr="0AF60EFF">
              <w:t>Artyom Gevorgyan</w:t>
            </w:r>
          </w:p>
        </w:tc>
        <w:tc>
          <w:tcPr>
            <w:tcW w:w="4200" w:type="dxa"/>
            <w:tcMar>
              <w:top w:w="70" w:type="dxa"/>
              <w:left w:w="100" w:type="dxa"/>
              <w:bottom w:w="70" w:type="dxa"/>
              <w:right w:w="100" w:type="dxa"/>
            </w:tcMar>
          </w:tcPr>
          <w:p w:rsidR="00587727" w:rsidRDefault="2117C8BC" w14:paraId="7037FF77" w14:textId="3D674D32">
            <w:r>
              <w:t>Artyom Gevorgyan</w:t>
            </w:r>
          </w:p>
        </w:tc>
        <w:tc>
          <w:tcPr>
            <w:tcW w:w="2658" w:type="dxa"/>
            <w:tcMar>
              <w:top w:w="70" w:type="dxa"/>
              <w:left w:w="100" w:type="dxa"/>
              <w:bottom w:w="70" w:type="dxa"/>
              <w:right w:w="100" w:type="dxa"/>
            </w:tcMar>
          </w:tcPr>
          <w:p w:rsidR="00587727" w:rsidRDefault="2117C8BC" w14:paraId="2F507271" w14:textId="2C7C068D">
            <w:r>
              <w:t>10/17/2026</w:t>
            </w:r>
          </w:p>
        </w:tc>
      </w:tr>
      <w:tr w:rsidR="00587727" w:rsidTr="473BCC06" w14:paraId="20AF3568" w14:textId="77777777">
        <w:tc>
          <w:tcPr>
            <w:tcW w:w="4000" w:type="dxa"/>
            <w:tcMar>
              <w:top w:w="70" w:type="dxa"/>
              <w:left w:w="100" w:type="dxa"/>
              <w:bottom w:w="70" w:type="dxa"/>
              <w:right w:w="100" w:type="dxa"/>
            </w:tcMar>
          </w:tcPr>
          <w:p w:rsidR="00587727" w:rsidRDefault="42483C7F" w14:paraId="782F7011" w14:textId="40827636">
            <w:r>
              <w:t>Ernie Hsiao</w:t>
            </w:r>
          </w:p>
        </w:tc>
        <w:tc>
          <w:tcPr>
            <w:tcW w:w="4200" w:type="dxa"/>
            <w:tcMar>
              <w:top w:w="70" w:type="dxa"/>
              <w:left w:w="100" w:type="dxa"/>
              <w:bottom w:w="70" w:type="dxa"/>
              <w:right w:w="100" w:type="dxa"/>
            </w:tcMar>
          </w:tcPr>
          <w:p w:rsidR="00587727" w:rsidRDefault="42483C7F" w14:paraId="4EEB39FB" w14:textId="5155E144">
            <w:r>
              <w:t>Ernie Hsiao</w:t>
            </w:r>
          </w:p>
        </w:tc>
        <w:tc>
          <w:tcPr>
            <w:tcW w:w="2658" w:type="dxa"/>
            <w:tcMar>
              <w:top w:w="70" w:type="dxa"/>
              <w:left w:w="100" w:type="dxa"/>
              <w:bottom w:w="70" w:type="dxa"/>
              <w:right w:w="100" w:type="dxa"/>
            </w:tcMar>
          </w:tcPr>
          <w:p w:rsidR="00587727" w:rsidRDefault="42483C7F" w14:paraId="311C2B20" w14:textId="01BDE02F">
            <w:r>
              <w:t>10/17/2026</w:t>
            </w:r>
          </w:p>
        </w:tc>
      </w:tr>
      <w:tr w:rsidR="00587727" w:rsidTr="473BCC06" w14:paraId="120DFBAF" w14:textId="77777777">
        <w:tc>
          <w:tcPr>
            <w:tcW w:w="4000" w:type="dxa"/>
            <w:tcMar>
              <w:top w:w="70" w:type="dxa"/>
              <w:left w:w="100" w:type="dxa"/>
              <w:bottom w:w="70" w:type="dxa"/>
              <w:right w:w="100" w:type="dxa"/>
            </w:tcMar>
          </w:tcPr>
          <w:p w:rsidR="00587727" w:rsidRDefault="2153EC35" w14:paraId="7CA094E5" w14:textId="76CABEC1">
            <w:r w:rsidRPr="580D6812">
              <w:t>Arjun Sharma</w:t>
            </w:r>
          </w:p>
        </w:tc>
        <w:tc>
          <w:tcPr>
            <w:tcW w:w="4200" w:type="dxa"/>
            <w:tcMar>
              <w:top w:w="70" w:type="dxa"/>
              <w:left w:w="100" w:type="dxa"/>
              <w:bottom w:w="70" w:type="dxa"/>
              <w:right w:w="100" w:type="dxa"/>
            </w:tcMar>
          </w:tcPr>
          <w:p w:rsidR="00587727" w:rsidRDefault="2153EC35" w14:paraId="377D0549" w14:textId="443EAD77">
            <w:r>
              <w:t>Arjun Sharma</w:t>
            </w:r>
          </w:p>
        </w:tc>
        <w:tc>
          <w:tcPr>
            <w:tcW w:w="2658" w:type="dxa"/>
            <w:tcMar>
              <w:top w:w="70" w:type="dxa"/>
              <w:left w:w="100" w:type="dxa"/>
              <w:bottom w:w="70" w:type="dxa"/>
              <w:right w:w="100" w:type="dxa"/>
            </w:tcMar>
          </w:tcPr>
          <w:p w:rsidR="00587727" w:rsidRDefault="2153EC35" w14:paraId="5240912B" w14:textId="1BE74E43">
            <w:r>
              <w:t>10/18/2026</w:t>
            </w:r>
          </w:p>
        </w:tc>
      </w:tr>
      <w:tr w:rsidR="5521806D" w:rsidTr="473BCC06" w14:paraId="33698C18" w14:textId="77777777">
        <w:trPr>
          <w:trHeight w:val="300"/>
        </w:trPr>
        <w:tc>
          <w:tcPr>
            <w:tcW w:w="4000" w:type="dxa"/>
            <w:tcMar>
              <w:top w:w="70" w:type="dxa"/>
              <w:left w:w="100" w:type="dxa"/>
              <w:bottom w:w="70" w:type="dxa"/>
              <w:right w:w="100" w:type="dxa"/>
            </w:tcMar>
          </w:tcPr>
          <w:p w:rsidR="4B41C4CA" w:rsidP="5521806D" w:rsidRDefault="4B41C4CA" w14:paraId="4BD40220" w14:textId="5121657D">
            <w:r>
              <w:t>Andrew Artiaga</w:t>
            </w:r>
          </w:p>
        </w:tc>
        <w:tc>
          <w:tcPr>
            <w:tcW w:w="4200" w:type="dxa"/>
            <w:tcMar>
              <w:top w:w="70" w:type="dxa"/>
              <w:left w:w="100" w:type="dxa"/>
              <w:bottom w:w="70" w:type="dxa"/>
              <w:right w:w="100" w:type="dxa"/>
            </w:tcMar>
          </w:tcPr>
          <w:p w:rsidR="4B41C4CA" w:rsidP="5521806D" w:rsidRDefault="4B41C4CA" w14:paraId="58EC9DFA" w14:textId="1D337560">
            <w:r>
              <w:t>Andrew Artiaga</w:t>
            </w:r>
          </w:p>
        </w:tc>
        <w:tc>
          <w:tcPr>
            <w:tcW w:w="2658" w:type="dxa"/>
            <w:tcMar>
              <w:top w:w="70" w:type="dxa"/>
              <w:left w:w="100" w:type="dxa"/>
              <w:bottom w:w="70" w:type="dxa"/>
              <w:right w:w="100" w:type="dxa"/>
            </w:tcMar>
          </w:tcPr>
          <w:p w:rsidR="4B41C4CA" w:rsidP="5521806D" w:rsidRDefault="4B41C4CA" w14:paraId="2352E66C" w14:textId="12B2C4FD">
            <w:r>
              <w:t>10/18/2026</w:t>
            </w:r>
          </w:p>
        </w:tc>
      </w:tr>
      <w:tr w:rsidR="473BCC06" w:rsidTr="473BCC06" w14:paraId="1A05F159" w14:textId="77777777">
        <w:trPr>
          <w:trHeight w:val="300"/>
        </w:trPr>
        <w:tc>
          <w:tcPr>
            <w:tcW w:w="4000" w:type="dxa"/>
            <w:tcMar>
              <w:top w:w="70" w:type="dxa"/>
              <w:left w:w="100" w:type="dxa"/>
              <w:bottom w:w="70" w:type="dxa"/>
              <w:right w:w="100" w:type="dxa"/>
            </w:tcMar>
          </w:tcPr>
          <w:p w:rsidR="4AB9CC3E" w:rsidP="473BCC06" w:rsidRDefault="4AB9CC3E" w14:paraId="0A74A8BE" w14:textId="4E108BA2">
            <w:pPr>
              <w:spacing w:line="259" w:lineRule="auto"/>
            </w:pPr>
            <w:r>
              <w:t>Param Kathiravan</w:t>
            </w:r>
          </w:p>
        </w:tc>
        <w:tc>
          <w:tcPr>
            <w:tcW w:w="4200" w:type="dxa"/>
            <w:tcMar>
              <w:top w:w="70" w:type="dxa"/>
              <w:left w:w="100" w:type="dxa"/>
              <w:bottom w:w="70" w:type="dxa"/>
              <w:right w:w="100" w:type="dxa"/>
            </w:tcMar>
          </w:tcPr>
          <w:p w:rsidR="4AB9CC3E" w:rsidP="473BCC06" w:rsidRDefault="4AB9CC3E" w14:paraId="40891A33" w14:textId="3F50BE9D">
            <w:pPr>
              <w:spacing w:line="259" w:lineRule="auto"/>
            </w:pPr>
            <w:r>
              <w:t>Param Kathiravan</w:t>
            </w:r>
          </w:p>
        </w:tc>
        <w:tc>
          <w:tcPr>
            <w:tcW w:w="2658" w:type="dxa"/>
            <w:tcMar>
              <w:top w:w="70" w:type="dxa"/>
              <w:left w:w="100" w:type="dxa"/>
              <w:bottom w:w="70" w:type="dxa"/>
              <w:right w:w="100" w:type="dxa"/>
            </w:tcMar>
          </w:tcPr>
          <w:p w:rsidR="473BCC06" w:rsidRDefault="473BCC06" w14:paraId="44AEFC22" w14:textId="12B2C4FD">
            <w:r>
              <w:t>10/18/2026</w:t>
            </w:r>
          </w:p>
        </w:tc>
      </w:tr>
    </w:tbl>
    <w:p w:rsidR="00587727" w:rsidP="3023A8DE" w:rsidRDefault="00587727" w14:paraId="071988D3" w14:textId="456772E9">
      <w:pPr>
        <w:pageBreakBefore w:val="1"/>
        <w:spacing w:line="260" w:lineRule="auto"/>
      </w:pPr>
    </w:p>
    <w:sectPr w:rsidR="00587727">
      <w:headerReference w:type="default" r:id="rId24"/>
      <w:footerReference w:type="default" r:id="rId25"/>
      <w:pgSz w:w="12240" w:h="15840" w:orient="portrait"/>
      <w:pgMar w:top="900" w:right="900" w:bottom="900" w:left="900" w:header="50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C29CD" w:rsidRDefault="009C29CD" w14:paraId="745DDF06" w14:textId="77777777">
      <w:r>
        <w:separator/>
      </w:r>
    </w:p>
  </w:endnote>
  <w:endnote w:type="continuationSeparator" w:id="0">
    <w:p w:rsidR="009C29CD" w:rsidRDefault="009C29CD" w14:paraId="080E2F8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7727" w:rsidP="3023A8DE" w:rsidRDefault="3023A8DE" w14:paraId="79C712E6" w14:textId="3B944612">
    <w:pPr>
      <w:spacing w:before="58"/>
      <w:jc w:val="right"/>
      <w:rPr>
        <w:color w:val="5A6472"/>
        <w:sz w:val="16"/>
        <w:szCs w:val="16"/>
      </w:rPr>
    </w:pPr>
    <w:r w:rsidRPr="3023A8DE">
      <w:rPr>
        <w:color w:val="5A6472"/>
        <w:sz w:val="16"/>
        <w:szCs w:val="16"/>
      </w:rPr>
      <w:t xml:space="preserve">Page </w:t>
    </w:r>
    <w:r w:rsidRPr="3023A8DE" w:rsidR="006D2C99">
      <w:rPr>
        <w:color w:val="5A6472"/>
        <w:sz w:val="16"/>
        <w:szCs w:val="16"/>
      </w:rPr>
      <w:fldChar w:fldCharType="begin"/>
    </w:r>
    <w:r w:rsidR="006D2C99">
      <w:instrText>PAGE</w:instrText>
    </w:r>
    <w:r w:rsidRPr="3023A8DE" w:rsidR="006D2C99">
      <w:fldChar w:fldCharType="separate"/>
    </w:r>
    <w:r w:rsidRPr="3023A8DE" w:rsidR="006D2C99">
      <w:rPr>
        <w:color w:val="5A6472"/>
        <w:sz w:val="16"/>
        <w:szCs w:val="16"/>
      </w:rPr>
      <w:fldChar w:fldCharType="end"/>
    </w:r>
    <w:r w:rsidRPr="3023A8DE">
      <w:rPr>
        <w:color w:val="5A6472"/>
        <w:sz w:val="16"/>
        <w:szCs w:val="16"/>
      </w:rPr>
      <w:t xml:space="preserve"> of 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C29CD" w:rsidRDefault="009C29CD" w14:paraId="563755D4" w14:textId="77777777">
      <w:r>
        <w:separator/>
      </w:r>
    </w:p>
  </w:footnote>
  <w:footnote w:type="continuationSeparator" w:id="0">
    <w:p w:rsidR="009C29CD" w:rsidRDefault="009C29CD" w14:paraId="0FD328B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7727" w:rsidP="3023A8DE" w:rsidRDefault="3023A8DE" w14:paraId="06ACDA8C" w14:textId="5A9ED382">
    <w:pPr>
      <w:pBdr>
        <w:bottom w:val="single" w:color="C6CDD8" w:sz="6" w:space="0"/>
      </w:pBdr>
      <w:spacing w:line="262" w:lineRule="auto"/>
    </w:pPr>
    <w:r w:rsidRPr="3023A8DE">
      <w:rPr>
        <w:color w:val="5A6472"/>
        <w:sz w:val="16"/>
        <w:szCs w:val="16"/>
      </w:rPr>
      <w:t>CE / CS / SE 3354 · Fall 2026 · Project Deliverable P1 — Proposal and Requirements</w:t>
    </w:r>
  </w:p>
</w:hdr>
</file>

<file path=word/intelligence2.xml><?xml version="1.0" encoding="utf-8"?>
<int2:intelligence xmlns:int2="http://schemas.microsoft.com/office/intelligence/2020/intelligence" xmlns:oel="http://schemas.microsoft.com/office/2019/extlst">
  <int2:observations>
    <int2:bookmark int2:bookmarkName="_Int_wB1ny7XZ" int2:invalidationBookmarkName="" int2:hashCode="0lGH3BN/NciLyA" int2:id="0zUVwKwr">
      <int2:state int2:value="Rejected" int2:type="gram"/>
    </int2:bookmark>
    <int2:bookmark int2:bookmarkName="_Int_q7wk8xFw" int2:invalidationBookmarkName="" int2:hashCode="XFIAPA6h2JA3jX" int2:id="31Y9PT6I">
      <int2:state int2:value="Rejected" int2:type="gram"/>
    </int2:bookmark>
    <int2:bookmark int2:bookmarkName="_Int_Mh0BCdyv" int2:invalidationBookmarkName="" int2:hashCode="CMYbHMdhOMii3l" int2:id="H8dAnPKZ">
      <int2:state int2:value="Rejected" int2:type="gram"/>
    </int2:bookmark>
    <int2:bookmark int2:bookmarkName="_Int_U8z4w0Fv" int2:invalidationBookmarkName="" int2:hashCode="QaS0FM9ulw5r+f" int2:id="LQJlveta">
      <int2:state int2:value="Rejected" int2:type="gram"/>
    </int2:bookmark>
    <int2:bookmark int2:bookmarkName="_Int_O0GdZf00" int2:invalidationBookmarkName="" int2:hashCode="OgB7ixaZCpoEB8" int2:id="R3CDCGbS">
      <int2:state int2:value="Rejected" int2:type="style"/>
    </int2:bookmark>
    <int2:bookmark int2:bookmarkName="_Int_2UYOr9VY" int2:invalidationBookmarkName="" int2:hashCode="ysHAOnj5Z4rbmw" int2:id="a16tBXX1">
      <int2:state int2:value="Rejected" int2:type="gram"/>
    </int2:bookmark>
    <int2:bookmark int2:bookmarkName="_Int_c6I3QWNn" int2:invalidationBookmarkName="" int2:hashCode="c/RcsLsrmq0KSY" int2:id="g4qhHGdU">
      <int2:state int2:value="Rejected" int2:type="gram"/>
    </int2:bookmark>
    <int2:bookmark int2:bookmarkName="_Int_0ekLGNH8" int2:invalidationBookmarkName="" int2:hashCode="IcaQH7yadN2I7+" int2:id="jSqaTEAR">
      <int2:state int2:value="Rejected" int2:type="gram"/>
    </int2:bookmark>
    <int2:bookmark int2:bookmarkName="_Int_T76e7iOF" int2:invalidationBookmarkName="" int2:hashCode="Z8difb7eiMcysn" int2:id="nuRpeBEV">
      <int2:state int2:value="Rejected" int2:type="gram"/>
    </int2:bookmark>
    <int2:bookmark int2:bookmarkName="_Int_Axartesy" int2:invalidationBookmarkName="" int2:hashCode="CMYbHMdhOMii3l" int2:id="nxYSAcxb">
      <int2:state int2:value="Rejected" int2:type="gram"/>
    </int2:bookmark>
    <int2:bookmark int2:bookmarkName="_Int_k8o3kjre" int2:invalidationBookmarkName="" int2:hashCode="rc+HNmMwrN/tnO" int2:id="x1Egzkvz">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BFFF"/>
    <w:multiLevelType w:val="hybridMultilevel"/>
    <w:tmpl w:val="FFFFFFFF"/>
    <w:lvl w:ilvl="0" w:tplc="B1548F9E">
      <w:start w:val="1"/>
      <w:numFmt w:val="decimal"/>
      <w:lvlText w:val="%1."/>
      <w:lvlJc w:val="left"/>
      <w:pPr>
        <w:ind w:left="720" w:hanging="360"/>
      </w:pPr>
    </w:lvl>
    <w:lvl w:ilvl="1" w:tplc="01A2238A">
      <w:start w:val="1"/>
      <w:numFmt w:val="lowerLetter"/>
      <w:lvlText w:val="%2."/>
      <w:lvlJc w:val="left"/>
      <w:pPr>
        <w:ind w:left="1440" w:hanging="360"/>
      </w:pPr>
    </w:lvl>
    <w:lvl w:ilvl="2" w:tplc="F0904A76">
      <w:start w:val="1"/>
      <w:numFmt w:val="lowerRoman"/>
      <w:lvlText w:val="%3."/>
      <w:lvlJc w:val="right"/>
      <w:pPr>
        <w:ind w:left="2160" w:hanging="180"/>
      </w:pPr>
    </w:lvl>
    <w:lvl w:ilvl="3" w:tplc="F9B07D18">
      <w:start w:val="1"/>
      <w:numFmt w:val="decimal"/>
      <w:lvlText w:val="%4."/>
      <w:lvlJc w:val="left"/>
      <w:pPr>
        <w:ind w:left="2880" w:hanging="360"/>
      </w:pPr>
    </w:lvl>
    <w:lvl w:ilvl="4" w:tplc="8EEEADFE">
      <w:start w:val="1"/>
      <w:numFmt w:val="lowerLetter"/>
      <w:lvlText w:val="%5."/>
      <w:lvlJc w:val="left"/>
      <w:pPr>
        <w:ind w:left="3600" w:hanging="360"/>
      </w:pPr>
    </w:lvl>
    <w:lvl w:ilvl="5" w:tplc="93D6E318">
      <w:start w:val="1"/>
      <w:numFmt w:val="lowerRoman"/>
      <w:lvlText w:val="%6."/>
      <w:lvlJc w:val="right"/>
      <w:pPr>
        <w:ind w:left="4320" w:hanging="180"/>
      </w:pPr>
    </w:lvl>
    <w:lvl w:ilvl="6" w:tplc="CE007CB2">
      <w:start w:val="1"/>
      <w:numFmt w:val="decimal"/>
      <w:lvlText w:val="%7."/>
      <w:lvlJc w:val="left"/>
      <w:pPr>
        <w:ind w:left="5040" w:hanging="360"/>
      </w:pPr>
    </w:lvl>
    <w:lvl w:ilvl="7" w:tplc="28C2E4CE">
      <w:start w:val="1"/>
      <w:numFmt w:val="lowerLetter"/>
      <w:lvlText w:val="%8."/>
      <w:lvlJc w:val="left"/>
      <w:pPr>
        <w:ind w:left="5760" w:hanging="360"/>
      </w:pPr>
    </w:lvl>
    <w:lvl w:ilvl="8" w:tplc="6CDA5A2A">
      <w:start w:val="1"/>
      <w:numFmt w:val="lowerRoman"/>
      <w:lvlText w:val="%9."/>
      <w:lvlJc w:val="right"/>
      <w:pPr>
        <w:ind w:left="6480" w:hanging="180"/>
      </w:pPr>
    </w:lvl>
  </w:abstractNum>
  <w:abstractNum w:abstractNumId="1" w15:restartNumberingAfterBreak="0">
    <w:nsid w:val="0E464751"/>
    <w:multiLevelType w:val="hybridMultilevel"/>
    <w:tmpl w:val="4F307AC8"/>
    <w:lvl w:ilvl="0" w:tplc="CF4E6122">
      <w:start w:val="1"/>
      <w:numFmt w:val="bullet"/>
      <w:lvlText w:val="●"/>
      <w:lvlJc w:val="left"/>
      <w:pPr>
        <w:ind w:left="720" w:hanging="360"/>
      </w:pPr>
    </w:lvl>
    <w:lvl w:ilvl="1" w:tplc="B8F2C580">
      <w:start w:val="1"/>
      <w:numFmt w:val="bullet"/>
      <w:lvlText w:val="○"/>
      <w:lvlJc w:val="left"/>
      <w:pPr>
        <w:ind w:left="1440" w:hanging="360"/>
      </w:pPr>
    </w:lvl>
    <w:lvl w:ilvl="2" w:tplc="45B6A228">
      <w:start w:val="1"/>
      <w:numFmt w:val="bullet"/>
      <w:lvlText w:val="■"/>
      <w:lvlJc w:val="left"/>
      <w:pPr>
        <w:ind w:left="2160" w:hanging="360"/>
      </w:pPr>
    </w:lvl>
    <w:lvl w:ilvl="3" w:tplc="5E18440E">
      <w:start w:val="1"/>
      <w:numFmt w:val="bullet"/>
      <w:lvlText w:val="●"/>
      <w:lvlJc w:val="left"/>
      <w:pPr>
        <w:ind w:left="2880" w:hanging="360"/>
      </w:pPr>
    </w:lvl>
    <w:lvl w:ilvl="4" w:tplc="3B581C6C">
      <w:start w:val="1"/>
      <w:numFmt w:val="bullet"/>
      <w:lvlText w:val="○"/>
      <w:lvlJc w:val="left"/>
      <w:pPr>
        <w:ind w:left="3600" w:hanging="360"/>
      </w:pPr>
    </w:lvl>
    <w:lvl w:ilvl="5" w:tplc="A89CE792">
      <w:start w:val="1"/>
      <w:numFmt w:val="bullet"/>
      <w:lvlText w:val="■"/>
      <w:lvlJc w:val="left"/>
      <w:pPr>
        <w:ind w:left="4320" w:hanging="360"/>
      </w:pPr>
    </w:lvl>
    <w:lvl w:ilvl="6" w:tplc="87401EDC">
      <w:start w:val="1"/>
      <w:numFmt w:val="bullet"/>
      <w:lvlText w:val="●"/>
      <w:lvlJc w:val="left"/>
      <w:pPr>
        <w:ind w:left="5040" w:hanging="360"/>
      </w:pPr>
    </w:lvl>
    <w:lvl w:ilvl="7" w:tplc="4F003052">
      <w:start w:val="1"/>
      <w:numFmt w:val="bullet"/>
      <w:lvlText w:val="●"/>
      <w:lvlJc w:val="left"/>
      <w:pPr>
        <w:ind w:left="5760" w:hanging="360"/>
      </w:pPr>
    </w:lvl>
    <w:lvl w:ilvl="8" w:tplc="30E05C1E">
      <w:start w:val="1"/>
      <w:numFmt w:val="bullet"/>
      <w:lvlText w:val="●"/>
      <w:lvlJc w:val="left"/>
      <w:pPr>
        <w:ind w:left="6480" w:hanging="360"/>
      </w:pPr>
    </w:lvl>
  </w:abstractNum>
  <w:abstractNum w:abstractNumId="2" w15:restartNumberingAfterBreak="0">
    <w:nsid w:val="1EBA55DB"/>
    <w:multiLevelType w:val="hybridMultilevel"/>
    <w:tmpl w:val="FFFFFFFF"/>
    <w:lvl w:ilvl="0" w:tplc="6AFCB46E">
      <w:start w:val="1"/>
      <w:numFmt w:val="decimal"/>
      <w:lvlText w:val="%1."/>
      <w:lvlJc w:val="left"/>
      <w:pPr>
        <w:ind w:left="720" w:hanging="360"/>
      </w:pPr>
    </w:lvl>
    <w:lvl w:ilvl="1" w:tplc="78500DCE">
      <w:start w:val="1"/>
      <w:numFmt w:val="lowerLetter"/>
      <w:lvlText w:val="%2."/>
      <w:lvlJc w:val="left"/>
      <w:pPr>
        <w:ind w:left="1440" w:hanging="360"/>
      </w:pPr>
    </w:lvl>
    <w:lvl w:ilvl="2" w:tplc="FD9E436C">
      <w:start w:val="1"/>
      <w:numFmt w:val="lowerRoman"/>
      <w:lvlText w:val="%3."/>
      <w:lvlJc w:val="right"/>
      <w:pPr>
        <w:ind w:left="2160" w:hanging="180"/>
      </w:pPr>
    </w:lvl>
    <w:lvl w:ilvl="3" w:tplc="E78A1F0E">
      <w:start w:val="1"/>
      <w:numFmt w:val="decimal"/>
      <w:lvlText w:val="%4."/>
      <w:lvlJc w:val="left"/>
      <w:pPr>
        <w:ind w:left="2880" w:hanging="360"/>
      </w:pPr>
    </w:lvl>
    <w:lvl w:ilvl="4" w:tplc="E3BE6BE8">
      <w:start w:val="1"/>
      <w:numFmt w:val="lowerLetter"/>
      <w:lvlText w:val="%5."/>
      <w:lvlJc w:val="left"/>
      <w:pPr>
        <w:ind w:left="3600" w:hanging="360"/>
      </w:pPr>
    </w:lvl>
    <w:lvl w:ilvl="5" w:tplc="1CBCBEF6">
      <w:start w:val="1"/>
      <w:numFmt w:val="lowerRoman"/>
      <w:lvlText w:val="%6."/>
      <w:lvlJc w:val="right"/>
      <w:pPr>
        <w:ind w:left="4320" w:hanging="180"/>
      </w:pPr>
    </w:lvl>
    <w:lvl w:ilvl="6" w:tplc="9D02FE46">
      <w:start w:val="1"/>
      <w:numFmt w:val="decimal"/>
      <w:lvlText w:val="%7."/>
      <w:lvlJc w:val="left"/>
      <w:pPr>
        <w:ind w:left="5040" w:hanging="360"/>
      </w:pPr>
    </w:lvl>
    <w:lvl w:ilvl="7" w:tplc="55FC183A">
      <w:start w:val="1"/>
      <w:numFmt w:val="lowerLetter"/>
      <w:lvlText w:val="%8."/>
      <w:lvlJc w:val="left"/>
      <w:pPr>
        <w:ind w:left="5760" w:hanging="360"/>
      </w:pPr>
    </w:lvl>
    <w:lvl w:ilvl="8" w:tplc="B622A9EA">
      <w:start w:val="1"/>
      <w:numFmt w:val="lowerRoman"/>
      <w:lvlText w:val="%9."/>
      <w:lvlJc w:val="right"/>
      <w:pPr>
        <w:ind w:left="6480" w:hanging="180"/>
      </w:pPr>
    </w:lvl>
  </w:abstractNum>
  <w:abstractNum w:abstractNumId="3" w15:restartNumberingAfterBreak="0">
    <w:nsid w:val="2371406F"/>
    <w:multiLevelType w:val="hybridMultilevel"/>
    <w:tmpl w:val="FFFFFFFF"/>
    <w:lvl w:ilvl="0" w:tplc="AE28E008">
      <w:start w:val="1"/>
      <w:numFmt w:val="decimal"/>
      <w:lvlText w:val="%1."/>
      <w:lvlJc w:val="left"/>
      <w:pPr>
        <w:ind w:left="720" w:hanging="360"/>
      </w:pPr>
    </w:lvl>
    <w:lvl w:ilvl="1" w:tplc="4002F504">
      <w:start w:val="1"/>
      <w:numFmt w:val="lowerLetter"/>
      <w:lvlText w:val="%2."/>
      <w:lvlJc w:val="left"/>
      <w:pPr>
        <w:ind w:left="1440" w:hanging="360"/>
      </w:pPr>
    </w:lvl>
    <w:lvl w:ilvl="2" w:tplc="1D20DED4">
      <w:start w:val="1"/>
      <w:numFmt w:val="lowerRoman"/>
      <w:lvlText w:val="%3."/>
      <w:lvlJc w:val="right"/>
      <w:pPr>
        <w:ind w:left="2160" w:hanging="180"/>
      </w:pPr>
    </w:lvl>
    <w:lvl w:ilvl="3" w:tplc="304C3416">
      <w:start w:val="1"/>
      <w:numFmt w:val="decimal"/>
      <w:lvlText w:val="%4."/>
      <w:lvlJc w:val="left"/>
      <w:pPr>
        <w:ind w:left="2880" w:hanging="360"/>
      </w:pPr>
    </w:lvl>
    <w:lvl w:ilvl="4" w:tplc="8A1257BA">
      <w:start w:val="1"/>
      <w:numFmt w:val="lowerLetter"/>
      <w:lvlText w:val="%5."/>
      <w:lvlJc w:val="left"/>
      <w:pPr>
        <w:ind w:left="3600" w:hanging="360"/>
      </w:pPr>
    </w:lvl>
    <w:lvl w:ilvl="5" w:tplc="140A31DE">
      <w:start w:val="1"/>
      <w:numFmt w:val="lowerRoman"/>
      <w:lvlText w:val="%6."/>
      <w:lvlJc w:val="right"/>
      <w:pPr>
        <w:ind w:left="4320" w:hanging="180"/>
      </w:pPr>
    </w:lvl>
    <w:lvl w:ilvl="6" w:tplc="8466E416">
      <w:start w:val="1"/>
      <w:numFmt w:val="decimal"/>
      <w:lvlText w:val="%7."/>
      <w:lvlJc w:val="left"/>
      <w:pPr>
        <w:ind w:left="5040" w:hanging="360"/>
      </w:pPr>
    </w:lvl>
    <w:lvl w:ilvl="7" w:tplc="B97EB58C">
      <w:start w:val="1"/>
      <w:numFmt w:val="lowerLetter"/>
      <w:lvlText w:val="%8."/>
      <w:lvlJc w:val="left"/>
      <w:pPr>
        <w:ind w:left="5760" w:hanging="360"/>
      </w:pPr>
    </w:lvl>
    <w:lvl w:ilvl="8" w:tplc="554A53D0">
      <w:start w:val="1"/>
      <w:numFmt w:val="lowerRoman"/>
      <w:lvlText w:val="%9."/>
      <w:lvlJc w:val="right"/>
      <w:pPr>
        <w:ind w:left="6480" w:hanging="180"/>
      </w:pPr>
    </w:lvl>
  </w:abstractNum>
  <w:abstractNum w:abstractNumId="4" w15:restartNumberingAfterBreak="0">
    <w:nsid w:val="47BD5247"/>
    <w:multiLevelType w:val="hybridMultilevel"/>
    <w:tmpl w:val="FFFFFFFF"/>
    <w:lvl w:ilvl="0" w:tplc="C80866D4">
      <w:start w:val="1"/>
      <w:numFmt w:val="decimal"/>
      <w:lvlText w:val="%1."/>
      <w:lvlJc w:val="left"/>
      <w:pPr>
        <w:ind w:left="720" w:hanging="360"/>
      </w:pPr>
    </w:lvl>
    <w:lvl w:ilvl="1" w:tplc="688C51C2">
      <w:start w:val="1"/>
      <w:numFmt w:val="lowerLetter"/>
      <w:lvlText w:val="%2."/>
      <w:lvlJc w:val="left"/>
      <w:pPr>
        <w:ind w:left="1440" w:hanging="360"/>
      </w:pPr>
    </w:lvl>
    <w:lvl w:ilvl="2" w:tplc="FF064934">
      <w:start w:val="1"/>
      <w:numFmt w:val="lowerRoman"/>
      <w:lvlText w:val="%3."/>
      <w:lvlJc w:val="left"/>
      <w:pPr>
        <w:ind w:left="2160" w:hanging="360"/>
      </w:pPr>
    </w:lvl>
    <w:lvl w:ilvl="3" w:tplc="B06EFD20">
      <w:start w:val="1"/>
      <w:numFmt w:val="decimal"/>
      <w:lvlText w:val="%4."/>
      <w:lvlJc w:val="left"/>
      <w:pPr>
        <w:ind w:left="2880" w:hanging="360"/>
      </w:pPr>
    </w:lvl>
    <w:lvl w:ilvl="4" w:tplc="6DBC3BCA">
      <w:start w:val="1"/>
      <w:numFmt w:val="lowerLetter"/>
      <w:lvlText w:val="%5."/>
      <w:lvlJc w:val="left"/>
      <w:pPr>
        <w:ind w:left="3600" w:hanging="360"/>
      </w:pPr>
    </w:lvl>
    <w:lvl w:ilvl="5" w:tplc="0CF2E424">
      <w:start w:val="1"/>
      <w:numFmt w:val="lowerRoman"/>
      <w:lvlText w:val="%6."/>
      <w:lvlJc w:val="left"/>
      <w:pPr>
        <w:ind w:left="4320" w:hanging="360"/>
      </w:pPr>
    </w:lvl>
    <w:lvl w:ilvl="6" w:tplc="E6722C64">
      <w:start w:val="1"/>
      <w:numFmt w:val="decimal"/>
      <w:lvlText w:val="%7."/>
      <w:lvlJc w:val="left"/>
      <w:pPr>
        <w:ind w:left="5040" w:hanging="360"/>
      </w:pPr>
    </w:lvl>
    <w:lvl w:ilvl="7" w:tplc="8134227C">
      <w:start w:val="1"/>
      <w:numFmt w:val="lowerLetter"/>
      <w:lvlText w:val="%8."/>
      <w:lvlJc w:val="left"/>
      <w:pPr>
        <w:ind w:left="5760" w:hanging="360"/>
      </w:pPr>
    </w:lvl>
    <w:lvl w:ilvl="8" w:tplc="30C8F8E8">
      <w:start w:val="1"/>
      <w:numFmt w:val="lowerRoman"/>
      <w:lvlText w:val="%9."/>
      <w:lvlJc w:val="left"/>
      <w:pPr>
        <w:ind w:left="6480" w:hanging="360"/>
      </w:pPr>
    </w:lvl>
  </w:abstractNum>
  <w:abstractNum w:abstractNumId="5" w15:restartNumberingAfterBreak="0">
    <w:nsid w:val="5BBEAE38"/>
    <w:multiLevelType w:val="hybridMultilevel"/>
    <w:tmpl w:val="FFFFFFFF"/>
    <w:lvl w:ilvl="0" w:tplc="E056F6F6">
      <w:start w:val="1"/>
      <w:numFmt w:val="bullet"/>
      <w:lvlText w:val="-"/>
      <w:lvlJc w:val="left"/>
      <w:pPr>
        <w:ind w:left="720" w:hanging="360"/>
      </w:pPr>
      <w:rPr>
        <w:rFonts w:hint="default" w:ascii="Aptos" w:hAnsi="Aptos"/>
      </w:rPr>
    </w:lvl>
    <w:lvl w:ilvl="1" w:tplc="BFF6DBA0">
      <w:start w:val="1"/>
      <w:numFmt w:val="bullet"/>
      <w:lvlText w:val="o"/>
      <w:lvlJc w:val="left"/>
      <w:pPr>
        <w:ind w:left="1440" w:hanging="360"/>
      </w:pPr>
      <w:rPr>
        <w:rFonts w:hint="default" w:ascii="Courier New" w:hAnsi="Courier New"/>
      </w:rPr>
    </w:lvl>
    <w:lvl w:ilvl="2" w:tplc="33441928">
      <w:start w:val="1"/>
      <w:numFmt w:val="bullet"/>
      <w:lvlText w:val=""/>
      <w:lvlJc w:val="left"/>
      <w:pPr>
        <w:ind w:left="2160" w:hanging="360"/>
      </w:pPr>
      <w:rPr>
        <w:rFonts w:hint="default" w:ascii="Wingdings" w:hAnsi="Wingdings"/>
      </w:rPr>
    </w:lvl>
    <w:lvl w:ilvl="3" w:tplc="8752E530">
      <w:start w:val="1"/>
      <w:numFmt w:val="bullet"/>
      <w:lvlText w:val=""/>
      <w:lvlJc w:val="left"/>
      <w:pPr>
        <w:ind w:left="2880" w:hanging="360"/>
      </w:pPr>
      <w:rPr>
        <w:rFonts w:hint="default" w:ascii="Symbol" w:hAnsi="Symbol"/>
      </w:rPr>
    </w:lvl>
    <w:lvl w:ilvl="4" w:tplc="F83CCAF4">
      <w:start w:val="1"/>
      <w:numFmt w:val="bullet"/>
      <w:lvlText w:val="o"/>
      <w:lvlJc w:val="left"/>
      <w:pPr>
        <w:ind w:left="3600" w:hanging="360"/>
      </w:pPr>
      <w:rPr>
        <w:rFonts w:hint="default" w:ascii="Courier New" w:hAnsi="Courier New"/>
      </w:rPr>
    </w:lvl>
    <w:lvl w:ilvl="5" w:tplc="6EC87EF4">
      <w:start w:val="1"/>
      <w:numFmt w:val="bullet"/>
      <w:lvlText w:val=""/>
      <w:lvlJc w:val="left"/>
      <w:pPr>
        <w:ind w:left="4320" w:hanging="360"/>
      </w:pPr>
      <w:rPr>
        <w:rFonts w:hint="default" w:ascii="Wingdings" w:hAnsi="Wingdings"/>
      </w:rPr>
    </w:lvl>
    <w:lvl w:ilvl="6" w:tplc="B5D8B16A">
      <w:start w:val="1"/>
      <w:numFmt w:val="bullet"/>
      <w:lvlText w:val=""/>
      <w:lvlJc w:val="left"/>
      <w:pPr>
        <w:ind w:left="5040" w:hanging="360"/>
      </w:pPr>
      <w:rPr>
        <w:rFonts w:hint="default" w:ascii="Symbol" w:hAnsi="Symbol"/>
      </w:rPr>
    </w:lvl>
    <w:lvl w:ilvl="7" w:tplc="CC0C8884">
      <w:start w:val="1"/>
      <w:numFmt w:val="bullet"/>
      <w:lvlText w:val="o"/>
      <w:lvlJc w:val="left"/>
      <w:pPr>
        <w:ind w:left="5760" w:hanging="360"/>
      </w:pPr>
      <w:rPr>
        <w:rFonts w:hint="default" w:ascii="Courier New" w:hAnsi="Courier New"/>
      </w:rPr>
    </w:lvl>
    <w:lvl w:ilvl="8" w:tplc="B0F65CF2">
      <w:start w:val="1"/>
      <w:numFmt w:val="bullet"/>
      <w:lvlText w:val=""/>
      <w:lvlJc w:val="left"/>
      <w:pPr>
        <w:ind w:left="6480" w:hanging="360"/>
      </w:pPr>
      <w:rPr>
        <w:rFonts w:hint="default" w:ascii="Wingdings" w:hAnsi="Wingdings"/>
      </w:rPr>
    </w:lvl>
  </w:abstractNum>
  <w:abstractNum w:abstractNumId="6" w15:restartNumberingAfterBreak="0">
    <w:nsid w:val="60D5E863"/>
    <w:multiLevelType w:val="hybridMultilevel"/>
    <w:tmpl w:val="FFFFFFFF"/>
    <w:lvl w:ilvl="0" w:tplc="27068934">
      <w:start w:val="1"/>
      <w:numFmt w:val="decimal"/>
      <w:lvlText w:val="%1."/>
      <w:lvlJc w:val="left"/>
      <w:pPr>
        <w:ind w:left="720" w:hanging="360"/>
      </w:pPr>
    </w:lvl>
    <w:lvl w:ilvl="1" w:tplc="2A427B70">
      <w:start w:val="1"/>
      <w:numFmt w:val="lowerLetter"/>
      <w:lvlText w:val="%2."/>
      <w:lvlJc w:val="left"/>
      <w:pPr>
        <w:ind w:left="1440" w:hanging="360"/>
      </w:pPr>
    </w:lvl>
    <w:lvl w:ilvl="2" w:tplc="02D4CC7C">
      <w:start w:val="1"/>
      <w:numFmt w:val="lowerRoman"/>
      <w:lvlText w:val="%3."/>
      <w:lvlJc w:val="right"/>
      <w:pPr>
        <w:ind w:left="2160" w:hanging="180"/>
      </w:pPr>
    </w:lvl>
    <w:lvl w:ilvl="3" w:tplc="341A46DE">
      <w:start w:val="1"/>
      <w:numFmt w:val="decimal"/>
      <w:lvlText w:val="%4."/>
      <w:lvlJc w:val="left"/>
      <w:pPr>
        <w:ind w:left="2880" w:hanging="360"/>
      </w:pPr>
    </w:lvl>
    <w:lvl w:ilvl="4" w:tplc="3F00741C">
      <w:start w:val="1"/>
      <w:numFmt w:val="lowerLetter"/>
      <w:lvlText w:val="%5."/>
      <w:lvlJc w:val="left"/>
      <w:pPr>
        <w:ind w:left="3600" w:hanging="360"/>
      </w:pPr>
    </w:lvl>
    <w:lvl w:ilvl="5" w:tplc="CBBC6992">
      <w:start w:val="1"/>
      <w:numFmt w:val="lowerRoman"/>
      <w:lvlText w:val="%6."/>
      <w:lvlJc w:val="right"/>
      <w:pPr>
        <w:ind w:left="4320" w:hanging="180"/>
      </w:pPr>
    </w:lvl>
    <w:lvl w:ilvl="6" w:tplc="741604CE">
      <w:start w:val="1"/>
      <w:numFmt w:val="decimal"/>
      <w:lvlText w:val="%7."/>
      <w:lvlJc w:val="left"/>
      <w:pPr>
        <w:ind w:left="5040" w:hanging="360"/>
      </w:pPr>
    </w:lvl>
    <w:lvl w:ilvl="7" w:tplc="A6128A5A">
      <w:start w:val="1"/>
      <w:numFmt w:val="lowerLetter"/>
      <w:lvlText w:val="%8."/>
      <w:lvlJc w:val="left"/>
      <w:pPr>
        <w:ind w:left="5760" w:hanging="360"/>
      </w:pPr>
    </w:lvl>
    <w:lvl w:ilvl="8" w:tplc="20FCEC08">
      <w:start w:val="1"/>
      <w:numFmt w:val="lowerRoman"/>
      <w:lvlText w:val="%9."/>
      <w:lvlJc w:val="right"/>
      <w:pPr>
        <w:ind w:left="6480" w:hanging="180"/>
      </w:pPr>
    </w:lvl>
  </w:abstractNum>
  <w:abstractNum w:abstractNumId="7" w15:restartNumberingAfterBreak="0">
    <w:nsid w:val="736E20A3"/>
    <w:multiLevelType w:val="hybridMultilevel"/>
    <w:tmpl w:val="FFFFFFFF"/>
    <w:lvl w:ilvl="0" w:tplc="9DE4A844">
      <w:start w:val="1"/>
      <w:numFmt w:val="decimal"/>
      <w:lvlText w:val="%1."/>
      <w:lvlJc w:val="left"/>
      <w:pPr>
        <w:ind w:left="1080" w:hanging="360"/>
      </w:pPr>
    </w:lvl>
    <w:lvl w:ilvl="1" w:tplc="B80AE3F0">
      <w:start w:val="1"/>
      <w:numFmt w:val="lowerLetter"/>
      <w:lvlText w:val="%2."/>
      <w:lvlJc w:val="left"/>
      <w:pPr>
        <w:ind w:left="1800" w:hanging="360"/>
      </w:pPr>
    </w:lvl>
    <w:lvl w:ilvl="2" w:tplc="FFD8AE2A">
      <w:start w:val="1"/>
      <w:numFmt w:val="lowerRoman"/>
      <w:lvlText w:val="%3."/>
      <w:lvlJc w:val="right"/>
      <w:pPr>
        <w:ind w:left="2520" w:hanging="180"/>
      </w:pPr>
    </w:lvl>
    <w:lvl w:ilvl="3" w:tplc="F15E2214">
      <w:start w:val="1"/>
      <w:numFmt w:val="decimal"/>
      <w:lvlText w:val="%4."/>
      <w:lvlJc w:val="left"/>
      <w:pPr>
        <w:ind w:left="3240" w:hanging="360"/>
      </w:pPr>
    </w:lvl>
    <w:lvl w:ilvl="4" w:tplc="9F6C6D40">
      <w:start w:val="1"/>
      <w:numFmt w:val="lowerLetter"/>
      <w:lvlText w:val="%5."/>
      <w:lvlJc w:val="left"/>
      <w:pPr>
        <w:ind w:left="3960" w:hanging="360"/>
      </w:pPr>
    </w:lvl>
    <w:lvl w:ilvl="5" w:tplc="979EEE6E">
      <w:start w:val="1"/>
      <w:numFmt w:val="lowerRoman"/>
      <w:lvlText w:val="%6."/>
      <w:lvlJc w:val="right"/>
      <w:pPr>
        <w:ind w:left="4680" w:hanging="180"/>
      </w:pPr>
    </w:lvl>
    <w:lvl w:ilvl="6" w:tplc="A742434A">
      <w:start w:val="1"/>
      <w:numFmt w:val="decimal"/>
      <w:lvlText w:val="%7."/>
      <w:lvlJc w:val="left"/>
      <w:pPr>
        <w:ind w:left="5400" w:hanging="360"/>
      </w:pPr>
    </w:lvl>
    <w:lvl w:ilvl="7" w:tplc="E4BEDF50">
      <w:start w:val="1"/>
      <w:numFmt w:val="lowerLetter"/>
      <w:lvlText w:val="%8."/>
      <w:lvlJc w:val="left"/>
      <w:pPr>
        <w:ind w:left="6120" w:hanging="360"/>
      </w:pPr>
    </w:lvl>
    <w:lvl w:ilvl="8" w:tplc="7A5A31A2">
      <w:start w:val="1"/>
      <w:numFmt w:val="lowerRoman"/>
      <w:lvlText w:val="%9."/>
      <w:lvlJc w:val="right"/>
      <w:pPr>
        <w:ind w:left="6840" w:hanging="180"/>
      </w:pPr>
    </w:lvl>
  </w:abstractNum>
  <w:abstractNum w:abstractNumId="8" w15:restartNumberingAfterBreak="0">
    <w:nsid w:val="748FEC29"/>
    <w:multiLevelType w:val="hybridMultilevel"/>
    <w:tmpl w:val="FFFFFFFF"/>
    <w:lvl w:ilvl="0" w:tplc="8B2CB71A">
      <w:start w:val="1"/>
      <w:numFmt w:val="bullet"/>
      <w:lvlText w:val="-"/>
      <w:lvlJc w:val="left"/>
      <w:pPr>
        <w:ind w:left="720" w:hanging="360"/>
      </w:pPr>
      <w:rPr>
        <w:rFonts w:hint="default" w:ascii="Aptos" w:hAnsi="Aptos"/>
      </w:rPr>
    </w:lvl>
    <w:lvl w:ilvl="1" w:tplc="F9527BDC">
      <w:start w:val="1"/>
      <w:numFmt w:val="bullet"/>
      <w:lvlText w:val="o"/>
      <w:lvlJc w:val="left"/>
      <w:pPr>
        <w:ind w:left="1440" w:hanging="360"/>
      </w:pPr>
      <w:rPr>
        <w:rFonts w:hint="default" w:ascii="Courier New" w:hAnsi="Courier New"/>
      </w:rPr>
    </w:lvl>
    <w:lvl w:ilvl="2" w:tplc="2EF24ADA">
      <w:start w:val="1"/>
      <w:numFmt w:val="bullet"/>
      <w:lvlText w:val=""/>
      <w:lvlJc w:val="left"/>
      <w:pPr>
        <w:ind w:left="2160" w:hanging="360"/>
      </w:pPr>
      <w:rPr>
        <w:rFonts w:hint="default" w:ascii="Wingdings" w:hAnsi="Wingdings"/>
      </w:rPr>
    </w:lvl>
    <w:lvl w:ilvl="3" w:tplc="2110B294">
      <w:start w:val="1"/>
      <w:numFmt w:val="bullet"/>
      <w:lvlText w:val=""/>
      <w:lvlJc w:val="left"/>
      <w:pPr>
        <w:ind w:left="2880" w:hanging="360"/>
      </w:pPr>
      <w:rPr>
        <w:rFonts w:hint="default" w:ascii="Symbol" w:hAnsi="Symbol"/>
      </w:rPr>
    </w:lvl>
    <w:lvl w:ilvl="4" w:tplc="787A4BBC">
      <w:start w:val="1"/>
      <w:numFmt w:val="bullet"/>
      <w:lvlText w:val="o"/>
      <w:lvlJc w:val="left"/>
      <w:pPr>
        <w:ind w:left="3600" w:hanging="360"/>
      </w:pPr>
      <w:rPr>
        <w:rFonts w:hint="default" w:ascii="Courier New" w:hAnsi="Courier New"/>
      </w:rPr>
    </w:lvl>
    <w:lvl w:ilvl="5" w:tplc="ECAE9368">
      <w:start w:val="1"/>
      <w:numFmt w:val="bullet"/>
      <w:lvlText w:val=""/>
      <w:lvlJc w:val="left"/>
      <w:pPr>
        <w:ind w:left="4320" w:hanging="360"/>
      </w:pPr>
      <w:rPr>
        <w:rFonts w:hint="default" w:ascii="Wingdings" w:hAnsi="Wingdings"/>
      </w:rPr>
    </w:lvl>
    <w:lvl w:ilvl="6" w:tplc="7DB650C0">
      <w:start w:val="1"/>
      <w:numFmt w:val="bullet"/>
      <w:lvlText w:val=""/>
      <w:lvlJc w:val="left"/>
      <w:pPr>
        <w:ind w:left="5040" w:hanging="360"/>
      </w:pPr>
      <w:rPr>
        <w:rFonts w:hint="default" w:ascii="Symbol" w:hAnsi="Symbol"/>
      </w:rPr>
    </w:lvl>
    <w:lvl w:ilvl="7" w:tplc="3AB46E52">
      <w:start w:val="1"/>
      <w:numFmt w:val="bullet"/>
      <w:lvlText w:val="o"/>
      <w:lvlJc w:val="left"/>
      <w:pPr>
        <w:ind w:left="5760" w:hanging="360"/>
      </w:pPr>
      <w:rPr>
        <w:rFonts w:hint="default" w:ascii="Courier New" w:hAnsi="Courier New"/>
      </w:rPr>
    </w:lvl>
    <w:lvl w:ilvl="8" w:tplc="A0E294D4">
      <w:start w:val="1"/>
      <w:numFmt w:val="bullet"/>
      <w:lvlText w:val=""/>
      <w:lvlJc w:val="left"/>
      <w:pPr>
        <w:ind w:left="6480" w:hanging="360"/>
      </w:pPr>
      <w:rPr>
        <w:rFonts w:hint="default" w:ascii="Wingdings" w:hAnsi="Wingdings"/>
      </w:rPr>
    </w:lvl>
  </w:abstractNum>
  <w:abstractNum w:abstractNumId="9" w15:restartNumberingAfterBreak="0">
    <w:nsid w:val="770309C6"/>
    <w:multiLevelType w:val="hybridMultilevel"/>
    <w:tmpl w:val="FFFFFFFF"/>
    <w:lvl w:ilvl="0" w:tplc="FAC60412">
      <w:start w:val="1"/>
      <w:numFmt w:val="decimal"/>
      <w:lvlText w:val="%1."/>
      <w:lvlJc w:val="left"/>
      <w:pPr>
        <w:ind w:left="720" w:hanging="360"/>
      </w:pPr>
    </w:lvl>
    <w:lvl w:ilvl="1" w:tplc="808CDFA6">
      <w:start w:val="1"/>
      <w:numFmt w:val="lowerLetter"/>
      <w:lvlText w:val="%2."/>
      <w:lvlJc w:val="left"/>
      <w:pPr>
        <w:ind w:left="1440" w:hanging="360"/>
      </w:pPr>
    </w:lvl>
    <w:lvl w:ilvl="2" w:tplc="83E43BC4">
      <w:start w:val="1"/>
      <w:numFmt w:val="lowerRoman"/>
      <w:lvlText w:val="%3."/>
      <w:lvlJc w:val="right"/>
      <w:pPr>
        <w:ind w:left="2160" w:hanging="180"/>
      </w:pPr>
    </w:lvl>
    <w:lvl w:ilvl="3" w:tplc="35D6BD1A">
      <w:start w:val="1"/>
      <w:numFmt w:val="decimal"/>
      <w:lvlText w:val="%4."/>
      <w:lvlJc w:val="left"/>
      <w:pPr>
        <w:ind w:left="2880" w:hanging="360"/>
      </w:pPr>
    </w:lvl>
    <w:lvl w:ilvl="4" w:tplc="249612D2">
      <w:start w:val="1"/>
      <w:numFmt w:val="lowerLetter"/>
      <w:lvlText w:val="%5."/>
      <w:lvlJc w:val="left"/>
      <w:pPr>
        <w:ind w:left="3600" w:hanging="360"/>
      </w:pPr>
    </w:lvl>
    <w:lvl w:ilvl="5" w:tplc="63F05D38">
      <w:start w:val="1"/>
      <w:numFmt w:val="lowerRoman"/>
      <w:lvlText w:val="%6."/>
      <w:lvlJc w:val="right"/>
      <w:pPr>
        <w:ind w:left="4320" w:hanging="180"/>
      </w:pPr>
    </w:lvl>
    <w:lvl w:ilvl="6" w:tplc="9DB0FCFE">
      <w:start w:val="1"/>
      <w:numFmt w:val="decimal"/>
      <w:lvlText w:val="%7."/>
      <w:lvlJc w:val="left"/>
      <w:pPr>
        <w:ind w:left="5040" w:hanging="360"/>
      </w:pPr>
    </w:lvl>
    <w:lvl w:ilvl="7" w:tplc="252A39C4">
      <w:start w:val="1"/>
      <w:numFmt w:val="lowerLetter"/>
      <w:lvlText w:val="%8."/>
      <w:lvlJc w:val="left"/>
      <w:pPr>
        <w:ind w:left="5760" w:hanging="360"/>
      </w:pPr>
    </w:lvl>
    <w:lvl w:ilvl="8" w:tplc="5E3A5F10">
      <w:start w:val="1"/>
      <w:numFmt w:val="lowerRoman"/>
      <w:lvlText w:val="%9."/>
      <w:lvlJc w:val="right"/>
      <w:pPr>
        <w:ind w:left="6480" w:hanging="180"/>
      </w:pPr>
    </w:lvl>
  </w:abstractNum>
  <w:num w:numId="1" w16cid:durableId="1803962345">
    <w:abstractNumId w:val="2"/>
  </w:num>
  <w:num w:numId="2" w16cid:durableId="1523933104">
    <w:abstractNumId w:val="7"/>
  </w:num>
  <w:num w:numId="3" w16cid:durableId="2083791165">
    <w:abstractNumId w:val="4"/>
  </w:num>
  <w:num w:numId="4" w16cid:durableId="1682858089">
    <w:abstractNumId w:val="0"/>
  </w:num>
  <w:num w:numId="5" w16cid:durableId="1428580465">
    <w:abstractNumId w:val="6"/>
  </w:num>
  <w:num w:numId="6" w16cid:durableId="462964537">
    <w:abstractNumId w:val="3"/>
  </w:num>
  <w:num w:numId="7" w16cid:durableId="1028800533">
    <w:abstractNumId w:val="9"/>
  </w:num>
  <w:num w:numId="8" w16cid:durableId="1834956179">
    <w:abstractNumId w:val="5"/>
  </w:num>
  <w:num w:numId="9" w16cid:durableId="512384001">
    <w:abstractNumId w:val="8"/>
  </w:num>
  <w:num w:numId="10" w16cid:durableId="15039354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oNotDisplayPageBoundaries/>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727"/>
    <w:rsid w:val="0000192C"/>
    <w:rsid w:val="00004012"/>
    <w:rsid w:val="000046FB"/>
    <w:rsid w:val="000061EC"/>
    <w:rsid w:val="00006FC5"/>
    <w:rsid w:val="00007D4C"/>
    <w:rsid w:val="000100D4"/>
    <w:rsid w:val="000128DF"/>
    <w:rsid w:val="00013C3C"/>
    <w:rsid w:val="00014EB7"/>
    <w:rsid w:val="00016433"/>
    <w:rsid w:val="0001646B"/>
    <w:rsid w:val="000172F4"/>
    <w:rsid w:val="00021941"/>
    <w:rsid w:val="000244DF"/>
    <w:rsid w:val="000255B9"/>
    <w:rsid w:val="00027CC9"/>
    <w:rsid w:val="00030EA6"/>
    <w:rsid w:val="000315FC"/>
    <w:rsid w:val="00033FF1"/>
    <w:rsid w:val="00043D11"/>
    <w:rsid w:val="00044A3C"/>
    <w:rsid w:val="00044CD7"/>
    <w:rsid w:val="00046F84"/>
    <w:rsid w:val="0005377D"/>
    <w:rsid w:val="00053B09"/>
    <w:rsid w:val="00057B74"/>
    <w:rsid w:val="000611F2"/>
    <w:rsid w:val="00062319"/>
    <w:rsid w:val="0006260A"/>
    <w:rsid w:val="000630FF"/>
    <w:rsid w:val="0006342C"/>
    <w:rsid w:val="000634AA"/>
    <w:rsid w:val="00063E38"/>
    <w:rsid w:val="00063EC3"/>
    <w:rsid w:val="00064E9C"/>
    <w:rsid w:val="000655D5"/>
    <w:rsid w:val="00065700"/>
    <w:rsid w:val="00066C90"/>
    <w:rsid w:val="000701E9"/>
    <w:rsid w:val="00070DF0"/>
    <w:rsid w:val="00071590"/>
    <w:rsid w:val="00071992"/>
    <w:rsid w:val="0007242B"/>
    <w:rsid w:val="00076A4D"/>
    <w:rsid w:val="00077DF0"/>
    <w:rsid w:val="00080458"/>
    <w:rsid w:val="000806ED"/>
    <w:rsid w:val="00081564"/>
    <w:rsid w:val="00081796"/>
    <w:rsid w:val="00081DB9"/>
    <w:rsid w:val="00082C80"/>
    <w:rsid w:val="0008547B"/>
    <w:rsid w:val="00086E52"/>
    <w:rsid w:val="0008732C"/>
    <w:rsid w:val="000922D1"/>
    <w:rsid w:val="00093C72"/>
    <w:rsid w:val="0009412F"/>
    <w:rsid w:val="00096120"/>
    <w:rsid w:val="000964F5"/>
    <w:rsid w:val="00097594"/>
    <w:rsid w:val="00097730"/>
    <w:rsid w:val="0009795D"/>
    <w:rsid w:val="00097C54"/>
    <w:rsid w:val="000A1847"/>
    <w:rsid w:val="000A240A"/>
    <w:rsid w:val="000A635E"/>
    <w:rsid w:val="000B01B5"/>
    <w:rsid w:val="000B0342"/>
    <w:rsid w:val="000B32EC"/>
    <w:rsid w:val="000B377E"/>
    <w:rsid w:val="000C0D25"/>
    <w:rsid w:val="000C2255"/>
    <w:rsid w:val="000C250E"/>
    <w:rsid w:val="000C38A9"/>
    <w:rsid w:val="000C411E"/>
    <w:rsid w:val="000C47F7"/>
    <w:rsid w:val="000C59F7"/>
    <w:rsid w:val="000C6E2F"/>
    <w:rsid w:val="000D2522"/>
    <w:rsid w:val="000D3873"/>
    <w:rsid w:val="000D5A45"/>
    <w:rsid w:val="000D5FEB"/>
    <w:rsid w:val="000D6759"/>
    <w:rsid w:val="000E1465"/>
    <w:rsid w:val="000E1B8F"/>
    <w:rsid w:val="000E21D2"/>
    <w:rsid w:val="000E4054"/>
    <w:rsid w:val="000E679E"/>
    <w:rsid w:val="000F014B"/>
    <w:rsid w:val="000F08B2"/>
    <w:rsid w:val="000F09BE"/>
    <w:rsid w:val="000F3489"/>
    <w:rsid w:val="000F39ED"/>
    <w:rsid w:val="000F6B12"/>
    <w:rsid w:val="001004A0"/>
    <w:rsid w:val="00104B7A"/>
    <w:rsid w:val="00105E64"/>
    <w:rsid w:val="0010688A"/>
    <w:rsid w:val="001068FF"/>
    <w:rsid w:val="00107EEF"/>
    <w:rsid w:val="001100FD"/>
    <w:rsid w:val="00111086"/>
    <w:rsid w:val="001154B4"/>
    <w:rsid w:val="00116369"/>
    <w:rsid w:val="0011707F"/>
    <w:rsid w:val="001176F4"/>
    <w:rsid w:val="00117C2B"/>
    <w:rsid w:val="00120087"/>
    <w:rsid w:val="00121090"/>
    <w:rsid w:val="00121F4A"/>
    <w:rsid w:val="0012269A"/>
    <w:rsid w:val="00123D02"/>
    <w:rsid w:val="00126740"/>
    <w:rsid w:val="00127649"/>
    <w:rsid w:val="00127CD7"/>
    <w:rsid w:val="00127EE2"/>
    <w:rsid w:val="00130969"/>
    <w:rsid w:val="00132BA7"/>
    <w:rsid w:val="001342D4"/>
    <w:rsid w:val="00135C92"/>
    <w:rsid w:val="0013651B"/>
    <w:rsid w:val="00136D32"/>
    <w:rsid w:val="00137470"/>
    <w:rsid w:val="00140C36"/>
    <w:rsid w:val="001410FA"/>
    <w:rsid w:val="00141AA0"/>
    <w:rsid w:val="00142550"/>
    <w:rsid w:val="00142760"/>
    <w:rsid w:val="001437EB"/>
    <w:rsid w:val="00143AB7"/>
    <w:rsid w:val="00143D8C"/>
    <w:rsid w:val="00150EE2"/>
    <w:rsid w:val="00153672"/>
    <w:rsid w:val="00157580"/>
    <w:rsid w:val="00160FD7"/>
    <w:rsid w:val="00164F7A"/>
    <w:rsid w:val="00165CCC"/>
    <w:rsid w:val="00167F5D"/>
    <w:rsid w:val="00173805"/>
    <w:rsid w:val="00173E1A"/>
    <w:rsid w:val="0017405E"/>
    <w:rsid w:val="0017742E"/>
    <w:rsid w:val="00181389"/>
    <w:rsid w:val="001821F0"/>
    <w:rsid w:val="00184A06"/>
    <w:rsid w:val="001850B7"/>
    <w:rsid w:val="00185F52"/>
    <w:rsid w:val="0018626E"/>
    <w:rsid w:val="001867D0"/>
    <w:rsid w:val="001879A8"/>
    <w:rsid w:val="00190122"/>
    <w:rsid w:val="0019183F"/>
    <w:rsid w:val="00192188"/>
    <w:rsid w:val="00193778"/>
    <w:rsid w:val="0019406A"/>
    <w:rsid w:val="0019453B"/>
    <w:rsid w:val="001959BD"/>
    <w:rsid w:val="0019668F"/>
    <w:rsid w:val="00197AC1"/>
    <w:rsid w:val="001A0728"/>
    <w:rsid w:val="001A30DB"/>
    <w:rsid w:val="001A6052"/>
    <w:rsid w:val="001A7790"/>
    <w:rsid w:val="001A7912"/>
    <w:rsid w:val="001B035F"/>
    <w:rsid w:val="001B1594"/>
    <w:rsid w:val="001B1D2F"/>
    <w:rsid w:val="001B4DA9"/>
    <w:rsid w:val="001B4FE8"/>
    <w:rsid w:val="001B553D"/>
    <w:rsid w:val="001B624F"/>
    <w:rsid w:val="001B759B"/>
    <w:rsid w:val="001B7A48"/>
    <w:rsid w:val="001C0D67"/>
    <w:rsid w:val="001C1A95"/>
    <w:rsid w:val="001C33A3"/>
    <w:rsid w:val="001C3BC5"/>
    <w:rsid w:val="001C4DAF"/>
    <w:rsid w:val="001C5A42"/>
    <w:rsid w:val="001D020E"/>
    <w:rsid w:val="001D036E"/>
    <w:rsid w:val="001D192E"/>
    <w:rsid w:val="001D4260"/>
    <w:rsid w:val="001D4B88"/>
    <w:rsid w:val="001D55C8"/>
    <w:rsid w:val="001D5E51"/>
    <w:rsid w:val="001D5FD8"/>
    <w:rsid w:val="001E0624"/>
    <w:rsid w:val="001E40C5"/>
    <w:rsid w:val="001E4A7E"/>
    <w:rsid w:val="001E54B7"/>
    <w:rsid w:val="001E67A3"/>
    <w:rsid w:val="001E6A5F"/>
    <w:rsid w:val="001E79D5"/>
    <w:rsid w:val="001E7CED"/>
    <w:rsid w:val="001F118B"/>
    <w:rsid w:val="001F21D9"/>
    <w:rsid w:val="001F3364"/>
    <w:rsid w:val="001F3C86"/>
    <w:rsid w:val="001F60E8"/>
    <w:rsid w:val="001F7363"/>
    <w:rsid w:val="001F7A62"/>
    <w:rsid w:val="001F7BBA"/>
    <w:rsid w:val="00201D6C"/>
    <w:rsid w:val="002023DB"/>
    <w:rsid w:val="00202E8F"/>
    <w:rsid w:val="00204123"/>
    <w:rsid w:val="00204191"/>
    <w:rsid w:val="002048EF"/>
    <w:rsid w:val="002061DA"/>
    <w:rsid w:val="002062DA"/>
    <w:rsid w:val="002065A2"/>
    <w:rsid w:val="0020684A"/>
    <w:rsid w:val="00206A4E"/>
    <w:rsid w:val="0020719D"/>
    <w:rsid w:val="0021500E"/>
    <w:rsid w:val="00215127"/>
    <w:rsid w:val="00216A74"/>
    <w:rsid w:val="00217F74"/>
    <w:rsid w:val="002204C8"/>
    <w:rsid w:val="002221E4"/>
    <w:rsid w:val="00222B6E"/>
    <w:rsid w:val="00227CD6"/>
    <w:rsid w:val="00231603"/>
    <w:rsid w:val="00231CA4"/>
    <w:rsid w:val="00231CBC"/>
    <w:rsid w:val="00233C4C"/>
    <w:rsid w:val="002346D1"/>
    <w:rsid w:val="00236104"/>
    <w:rsid w:val="0024196F"/>
    <w:rsid w:val="00241C4B"/>
    <w:rsid w:val="00243272"/>
    <w:rsid w:val="002441D5"/>
    <w:rsid w:val="00246756"/>
    <w:rsid w:val="00246E2C"/>
    <w:rsid w:val="002472FC"/>
    <w:rsid w:val="00247C71"/>
    <w:rsid w:val="00247CBB"/>
    <w:rsid w:val="00247D30"/>
    <w:rsid w:val="0025332B"/>
    <w:rsid w:val="00254124"/>
    <w:rsid w:val="00255306"/>
    <w:rsid w:val="00255B25"/>
    <w:rsid w:val="00255CF1"/>
    <w:rsid w:val="00256CA7"/>
    <w:rsid w:val="0026125D"/>
    <w:rsid w:val="0026225C"/>
    <w:rsid w:val="00262713"/>
    <w:rsid w:val="00264209"/>
    <w:rsid w:val="00265B2E"/>
    <w:rsid w:val="00266491"/>
    <w:rsid w:val="002672DE"/>
    <w:rsid w:val="00267B19"/>
    <w:rsid w:val="00267F53"/>
    <w:rsid w:val="00272232"/>
    <w:rsid w:val="00272B50"/>
    <w:rsid w:val="002730D0"/>
    <w:rsid w:val="00273697"/>
    <w:rsid w:val="0027424E"/>
    <w:rsid w:val="0027456B"/>
    <w:rsid w:val="00274AA1"/>
    <w:rsid w:val="00274E06"/>
    <w:rsid w:val="00276E2F"/>
    <w:rsid w:val="002809DF"/>
    <w:rsid w:val="002872BA"/>
    <w:rsid w:val="00291B9D"/>
    <w:rsid w:val="00293490"/>
    <w:rsid w:val="002942B0"/>
    <w:rsid w:val="00294380"/>
    <w:rsid w:val="002943BF"/>
    <w:rsid w:val="00296525"/>
    <w:rsid w:val="002966CB"/>
    <w:rsid w:val="00296796"/>
    <w:rsid w:val="00296D18"/>
    <w:rsid w:val="00297C57"/>
    <w:rsid w:val="00297FD6"/>
    <w:rsid w:val="002A16A9"/>
    <w:rsid w:val="002A3EB3"/>
    <w:rsid w:val="002A409B"/>
    <w:rsid w:val="002A50D4"/>
    <w:rsid w:val="002A6A50"/>
    <w:rsid w:val="002A6CDD"/>
    <w:rsid w:val="002A734D"/>
    <w:rsid w:val="002A7989"/>
    <w:rsid w:val="002A7F0D"/>
    <w:rsid w:val="002B2D7D"/>
    <w:rsid w:val="002B3CF0"/>
    <w:rsid w:val="002B3D85"/>
    <w:rsid w:val="002B5D6D"/>
    <w:rsid w:val="002C05CB"/>
    <w:rsid w:val="002C3AF7"/>
    <w:rsid w:val="002C3E56"/>
    <w:rsid w:val="002C40C6"/>
    <w:rsid w:val="002C5A68"/>
    <w:rsid w:val="002C6805"/>
    <w:rsid w:val="002C6CE5"/>
    <w:rsid w:val="002D005B"/>
    <w:rsid w:val="002D3C4C"/>
    <w:rsid w:val="002D40B0"/>
    <w:rsid w:val="002D47E3"/>
    <w:rsid w:val="002D72F4"/>
    <w:rsid w:val="002D7AAD"/>
    <w:rsid w:val="002E02E6"/>
    <w:rsid w:val="002E0A80"/>
    <w:rsid w:val="002E1771"/>
    <w:rsid w:val="002E2988"/>
    <w:rsid w:val="002E548A"/>
    <w:rsid w:val="002E6477"/>
    <w:rsid w:val="002E67FC"/>
    <w:rsid w:val="002E71D3"/>
    <w:rsid w:val="002E74AE"/>
    <w:rsid w:val="002F04B5"/>
    <w:rsid w:val="002F08B3"/>
    <w:rsid w:val="002F0DC2"/>
    <w:rsid w:val="002F52E0"/>
    <w:rsid w:val="002F5783"/>
    <w:rsid w:val="002F5887"/>
    <w:rsid w:val="002F7718"/>
    <w:rsid w:val="003007C6"/>
    <w:rsid w:val="003007FF"/>
    <w:rsid w:val="003015DB"/>
    <w:rsid w:val="00301767"/>
    <w:rsid w:val="00301D91"/>
    <w:rsid w:val="00303505"/>
    <w:rsid w:val="00304C3B"/>
    <w:rsid w:val="003055C0"/>
    <w:rsid w:val="003065AB"/>
    <w:rsid w:val="00313DB5"/>
    <w:rsid w:val="00315233"/>
    <w:rsid w:val="00315CF1"/>
    <w:rsid w:val="00317E4F"/>
    <w:rsid w:val="0032042E"/>
    <w:rsid w:val="00321556"/>
    <w:rsid w:val="00321758"/>
    <w:rsid w:val="00321B26"/>
    <w:rsid w:val="00324AB1"/>
    <w:rsid w:val="00324C63"/>
    <w:rsid w:val="00330543"/>
    <w:rsid w:val="0033054E"/>
    <w:rsid w:val="00331027"/>
    <w:rsid w:val="00336D58"/>
    <w:rsid w:val="00337950"/>
    <w:rsid w:val="00345248"/>
    <w:rsid w:val="00346007"/>
    <w:rsid w:val="00347244"/>
    <w:rsid w:val="00347517"/>
    <w:rsid w:val="00347AA2"/>
    <w:rsid w:val="00352EDC"/>
    <w:rsid w:val="00353CA9"/>
    <w:rsid w:val="00354662"/>
    <w:rsid w:val="00355B69"/>
    <w:rsid w:val="0035709B"/>
    <w:rsid w:val="00357147"/>
    <w:rsid w:val="00360D8C"/>
    <w:rsid w:val="00362054"/>
    <w:rsid w:val="00364330"/>
    <w:rsid w:val="00364777"/>
    <w:rsid w:val="00365158"/>
    <w:rsid w:val="003654B4"/>
    <w:rsid w:val="00366063"/>
    <w:rsid w:val="0036668B"/>
    <w:rsid w:val="003667CF"/>
    <w:rsid w:val="003679E3"/>
    <w:rsid w:val="00374CAE"/>
    <w:rsid w:val="0037683F"/>
    <w:rsid w:val="00377198"/>
    <w:rsid w:val="00380497"/>
    <w:rsid w:val="0038148A"/>
    <w:rsid w:val="0038370A"/>
    <w:rsid w:val="00384583"/>
    <w:rsid w:val="003926DB"/>
    <w:rsid w:val="0039465B"/>
    <w:rsid w:val="00394723"/>
    <w:rsid w:val="00395B2B"/>
    <w:rsid w:val="00395C3E"/>
    <w:rsid w:val="003A04F9"/>
    <w:rsid w:val="003A2ACC"/>
    <w:rsid w:val="003A4984"/>
    <w:rsid w:val="003A4FF0"/>
    <w:rsid w:val="003A51C0"/>
    <w:rsid w:val="003A77A2"/>
    <w:rsid w:val="003B153D"/>
    <w:rsid w:val="003B1A12"/>
    <w:rsid w:val="003B32EC"/>
    <w:rsid w:val="003B3804"/>
    <w:rsid w:val="003B4B4A"/>
    <w:rsid w:val="003B5F62"/>
    <w:rsid w:val="003B7EA6"/>
    <w:rsid w:val="003C0F12"/>
    <w:rsid w:val="003C2031"/>
    <w:rsid w:val="003C4A30"/>
    <w:rsid w:val="003C70B9"/>
    <w:rsid w:val="003C70E8"/>
    <w:rsid w:val="003C7BE1"/>
    <w:rsid w:val="003D0989"/>
    <w:rsid w:val="003D1946"/>
    <w:rsid w:val="003D34D6"/>
    <w:rsid w:val="003D5A24"/>
    <w:rsid w:val="003D660E"/>
    <w:rsid w:val="003D670D"/>
    <w:rsid w:val="003D7BBF"/>
    <w:rsid w:val="003E243E"/>
    <w:rsid w:val="003E24D8"/>
    <w:rsid w:val="003E680E"/>
    <w:rsid w:val="003F1A1F"/>
    <w:rsid w:val="003F393E"/>
    <w:rsid w:val="003F4F83"/>
    <w:rsid w:val="003F523C"/>
    <w:rsid w:val="003F714A"/>
    <w:rsid w:val="003F7652"/>
    <w:rsid w:val="00402CCF"/>
    <w:rsid w:val="00404319"/>
    <w:rsid w:val="00404C53"/>
    <w:rsid w:val="00407634"/>
    <w:rsid w:val="00410323"/>
    <w:rsid w:val="00410D90"/>
    <w:rsid w:val="00410F0A"/>
    <w:rsid w:val="00412B95"/>
    <w:rsid w:val="00413047"/>
    <w:rsid w:val="00414191"/>
    <w:rsid w:val="00414517"/>
    <w:rsid w:val="004149D1"/>
    <w:rsid w:val="00414A83"/>
    <w:rsid w:val="00417DE7"/>
    <w:rsid w:val="00421616"/>
    <w:rsid w:val="00423F5F"/>
    <w:rsid w:val="00424ADD"/>
    <w:rsid w:val="0042745B"/>
    <w:rsid w:val="00430575"/>
    <w:rsid w:val="004305D9"/>
    <w:rsid w:val="00430956"/>
    <w:rsid w:val="00431266"/>
    <w:rsid w:val="004331B4"/>
    <w:rsid w:val="0043444D"/>
    <w:rsid w:val="00435A76"/>
    <w:rsid w:val="00436236"/>
    <w:rsid w:val="00436371"/>
    <w:rsid w:val="004413A2"/>
    <w:rsid w:val="004426F5"/>
    <w:rsid w:val="004429E9"/>
    <w:rsid w:val="00442F0D"/>
    <w:rsid w:val="00443BB6"/>
    <w:rsid w:val="004461D9"/>
    <w:rsid w:val="00450BBA"/>
    <w:rsid w:val="004523D8"/>
    <w:rsid w:val="00453E40"/>
    <w:rsid w:val="0045479C"/>
    <w:rsid w:val="00454887"/>
    <w:rsid w:val="0045537D"/>
    <w:rsid w:val="0045725A"/>
    <w:rsid w:val="0045799B"/>
    <w:rsid w:val="0046061C"/>
    <w:rsid w:val="00470F42"/>
    <w:rsid w:val="00471699"/>
    <w:rsid w:val="00471DEC"/>
    <w:rsid w:val="00471FBF"/>
    <w:rsid w:val="004732EC"/>
    <w:rsid w:val="0047350B"/>
    <w:rsid w:val="00474CC4"/>
    <w:rsid w:val="00475BF6"/>
    <w:rsid w:val="00476BFB"/>
    <w:rsid w:val="0047A915"/>
    <w:rsid w:val="0048045E"/>
    <w:rsid w:val="00480E5D"/>
    <w:rsid w:val="0048118E"/>
    <w:rsid w:val="0048406F"/>
    <w:rsid w:val="0048565C"/>
    <w:rsid w:val="00486437"/>
    <w:rsid w:val="00486E13"/>
    <w:rsid w:val="00487C28"/>
    <w:rsid w:val="0049142E"/>
    <w:rsid w:val="0049360F"/>
    <w:rsid w:val="00494A19"/>
    <w:rsid w:val="00496193"/>
    <w:rsid w:val="0049622A"/>
    <w:rsid w:val="004A25DF"/>
    <w:rsid w:val="004A2D8F"/>
    <w:rsid w:val="004A4034"/>
    <w:rsid w:val="004A4238"/>
    <w:rsid w:val="004A45A5"/>
    <w:rsid w:val="004A5198"/>
    <w:rsid w:val="004A5838"/>
    <w:rsid w:val="004A585A"/>
    <w:rsid w:val="004A5DDB"/>
    <w:rsid w:val="004A6A8B"/>
    <w:rsid w:val="004A7CED"/>
    <w:rsid w:val="004B05DF"/>
    <w:rsid w:val="004B098E"/>
    <w:rsid w:val="004B223E"/>
    <w:rsid w:val="004B2322"/>
    <w:rsid w:val="004B2A40"/>
    <w:rsid w:val="004B2BC8"/>
    <w:rsid w:val="004B2F7D"/>
    <w:rsid w:val="004B4BE4"/>
    <w:rsid w:val="004B5329"/>
    <w:rsid w:val="004B59FF"/>
    <w:rsid w:val="004B6CDC"/>
    <w:rsid w:val="004B7498"/>
    <w:rsid w:val="004C1777"/>
    <w:rsid w:val="004C230E"/>
    <w:rsid w:val="004C24CF"/>
    <w:rsid w:val="004C2C9C"/>
    <w:rsid w:val="004C587A"/>
    <w:rsid w:val="004C5EF1"/>
    <w:rsid w:val="004C65D8"/>
    <w:rsid w:val="004CF6FF"/>
    <w:rsid w:val="004D0CA7"/>
    <w:rsid w:val="004D13E2"/>
    <w:rsid w:val="004E06FF"/>
    <w:rsid w:val="004E0E1D"/>
    <w:rsid w:val="004E1F87"/>
    <w:rsid w:val="004E204B"/>
    <w:rsid w:val="004E283F"/>
    <w:rsid w:val="004E382F"/>
    <w:rsid w:val="004E5738"/>
    <w:rsid w:val="004E7058"/>
    <w:rsid w:val="004F09EB"/>
    <w:rsid w:val="004F14A2"/>
    <w:rsid w:val="004F42D6"/>
    <w:rsid w:val="004F5DD7"/>
    <w:rsid w:val="004F756A"/>
    <w:rsid w:val="00500100"/>
    <w:rsid w:val="00500B06"/>
    <w:rsid w:val="00500E3C"/>
    <w:rsid w:val="00501A4C"/>
    <w:rsid w:val="00501F20"/>
    <w:rsid w:val="00502D24"/>
    <w:rsid w:val="0050462B"/>
    <w:rsid w:val="00504BC6"/>
    <w:rsid w:val="00512457"/>
    <w:rsid w:val="00512701"/>
    <w:rsid w:val="00513A16"/>
    <w:rsid w:val="00513EC2"/>
    <w:rsid w:val="005140E1"/>
    <w:rsid w:val="0051437E"/>
    <w:rsid w:val="005165FA"/>
    <w:rsid w:val="00520670"/>
    <w:rsid w:val="005207F3"/>
    <w:rsid w:val="00520C6B"/>
    <w:rsid w:val="0052230F"/>
    <w:rsid w:val="00524EF8"/>
    <w:rsid w:val="00525200"/>
    <w:rsid w:val="005262F4"/>
    <w:rsid w:val="00526419"/>
    <w:rsid w:val="005265B1"/>
    <w:rsid w:val="005308D5"/>
    <w:rsid w:val="0053212A"/>
    <w:rsid w:val="00532499"/>
    <w:rsid w:val="00532EC0"/>
    <w:rsid w:val="005351BC"/>
    <w:rsid w:val="00535F8A"/>
    <w:rsid w:val="0053667B"/>
    <w:rsid w:val="00537C8F"/>
    <w:rsid w:val="005418AB"/>
    <w:rsid w:val="00542496"/>
    <w:rsid w:val="00544958"/>
    <w:rsid w:val="00545651"/>
    <w:rsid w:val="005463F3"/>
    <w:rsid w:val="005470A1"/>
    <w:rsid w:val="00552000"/>
    <w:rsid w:val="005526A6"/>
    <w:rsid w:val="00552CE3"/>
    <w:rsid w:val="005532A6"/>
    <w:rsid w:val="005554D2"/>
    <w:rsid w:val="005559D6"/>
    <w:rsid w:val="005602BD"/>
    <w:rsid w:val="00562F84"/>
    <w:rsid w:val="00563366"/>
    <w:rsid w:val="0056336C"/>
    <w:rsid w:val="0056750A"/>
    <w:rsid w:val="00570643"/>
    <w:rsid w:val="005719CC"/>
    <w:rsid w:val="00572E89"/>
    <w:rsid w:val="00575B03"/>
    <w:rsid w:val="00576478"/>
    <w:rsid w:val="00577082"/>
    <w:rsid w:val="00581D9E"/>
    <w:rsid w:val="00582363"/>
    <w:rsid w:val="005837BF"/>
    <w:rsid w:val="00584363"/>
    <w:rsid w:val="00585F8B"/>
    <w:rsid w:val="005872FD"/>
    <w:rsid w:val="00587727"/>
    <w:rsid w:val="00595D68"/>
    <w:rsid w:val="00596150"/>
    <w:rsid w:val="0059696C"/>
    <w:rsid w:val="0059697D"/>
    <w:rsid w:val="00597A1A"/>
    <w:rsid w:val="00597C94"/>
    <w:rsid w:val="005A0124"/>
    <w:rsid w:val="005A0479"/>
    <w:rsid w:val="005A19BC"/>
    <w:rsid w:val="005A4114"/>
    <w:rsid w:val="005A4807"/>
    <w:rsid w:val="005A481F"/>
    <w:rsid w:val="005A7CC1"/>
    <w:rsid w:val="005B0E8E"/>
    <w:rsid w:val="005B21F5"/>
    <w:rsid w:val="005B25CA"/>
    <w:rsid w:val="005B3DEE"/>
    <w:rsid w:val="005B46C8"/>
    <w:rsid w:val="005B4DA6"/>
    <w:rsid w:val="005B4EAF"/>
    <w:rsid w:val="005B54AB"/>
    <w:rsid w:val="005C2A43"/>
    <w:rsid w:val="005C3778"/>
    <w:rsid w:val="005C3CD0"/>
    <w:rsid w:val="005C4673"/>
    <w:rsid w:val="005C4A1F"/>
    <w:rsid w:val="005D1F15"/>
    <w:rsid w:val="005D20F1"/>
    <w:rsid w:val="005D2507"/>
    <w:rsid w:val="005D558A"/>
    <w:rsid w:val="005D5700"/>
    <w:rsid w:val="005D6447"/>
    <w:rsid w:val="005E13C5"/>
    <w:rsid w:val="005E3DE4"/>
    <w:rsid w:val="005E433B"/>
    <w:rsid w:val="005E4AC6"/>
    <w:rsid w:val="005E6C83"/>
    <w:rsid w:val="005E7A6B"/>
    <w:rsid w:val="005F02BA"/>
    <w:rsid w:val="005F265B"/>
    <w:rsid w:val="005F4D77"/>
    <w:rsid w:val="005F590A"/>
    <w:rsid w:val="005F5C3E"/>
    <w:rsid w:val="005F7B57"/>
    <w:rsid w:val="00600E56"/>
    <w:rsid w:val="00600F43"/>
    <w:rsid w:val="0060455A"/>
    <w:rsid w:val="00606A72"/>
    <w:rsid w:val="00606BF4"/>
    <w:rsid w:val="0061159D"/>
    <w:rsid w:val="006145ED"/>
    <w:rsid w:val="00615B00"/>
    <w:rsid w:val="00616247"/>
    <w:rsid w:val="00617001"/>
    <w:rsid w:val="006204CB"/>
    <w:rsid w:val="00620DA9"/>
    <w:rsid w:val="006218B1"/>
    <w:rsid w:val="006224C9"/>
    <w:rsid w:val="00622F5C"/>
    <w:rsid w:val="00624DDD"/>
    <w:rsid w:val="00624E81"/>
    <w:rsid w:val="00631433"/>
    <w:rsid w:val="00634816"/>
    <w:rsid w:val="0063503A"/>
    <w:rsid w:val="00635477"/>
    <w:rsid w:val="00635EAF"/>
    <w:rsid w:val="0063653F"/>
    <w:rsid w:val="00640AA8"/>
    <w:rsid w:val="0064109E"/>
    <w:rsid w:val="00642790"/>
    <w:rsid w:val="00642D1F"/>
    <w:rsid w:val="0064351C"/>
    <w:rsid w:val="006439E1"/>
    <w:rsid w:val="00644984"/>
    <w:rsid w:val="00651A3B"/>
    <w:rsid w:val="0065250A"/>
    <w:rsid w:val="00654F14"/>
    <w:rsid w:val="00655DC7"/>
    <w:rsid w:val="00656799"/>
    <w:rsid w:val="00657E90"/>
    <w:rsid w:val="0066001D"/>
    <w:rsid w:val="006620E2"/>
    <w:rsid w:val="006627C9"/>
    <w:rsid w:val="0066336E"/>
    <w:rsid w:val="006634DA"/>
    <w:rsid w:val="00663F29"/>
    <w:rsid w:val="00664919"/>
    <w:rsid w:val="006653E4"/>
    <w:rsid w:val="00666241"/>
    <w:rsid w:val="0067084B"/>
    <w:rsid w:val="00671CE2"/>
    <w:rsid w:val="00672699"/>
    <w:rsid w:val="00673A25"/>
    <w:rsid w:val="006757F6"/>
    <w:rsid w:val="006765E1"/>
    <w:rsid w:val="00677527"/>
    <w:rsid w:val="00677CAE"/>
    <w:rsid w:val="00677D15"/>
    <w:rsid w:val="00677DDE"/>
    <w:rsid w:val="00681708"/>
    <w:rsid w:val="00681993"/>
    <w:rsid w:val="00683884"/>
    <w:rsid w:val="00687983"/>
    <w:rsid w:val="00690A2B"/>
    <w:rsid w:val="00694950"/>
    <w:rsid w:val="006969D5"/>
    <w:rsid w:val="0069754D"/>
    <w:rsid w:val="0069774A"/>
    <w:rsid w:val="006A1CE2"/>
    <w:rsid w:val="006A2FAB"/>
    <w:rsid w:val="006A349D"/>
    <w:rsid w:val="006A396F"/>
    <w:rsid w:val="006A3F20"/>
    <w:rsid w:val="006A3FDB"/>
    <w:rsid w:val="006A499F"/>
    <w:rsid w:val="006A5A87"/>
    <w:rsid w:val="006A5C23"/>
    <w:rsid w:val="006A601B"/>
    <w:rsid w:val="006A7F9C"/>
    <w:rsid w:val="006B0499"/>
    <w:rsid w:val="006B134F"/>
    <w:rsid w:val="006B2063"/>
    <w:rsid w:val="006B3939"/>
    <w:rsid w:val="006B531A"/>
    <w:rsid w:val="006B5CAF"/>
    <w:rsid w:val="006C0090"/>
    <w:rsid w:val="006C2243"/>
    <w:rsid w:val="006C3C76"/>
    <w:rsid w:val="006C5BDD"/>
    <w:rsid w:val="006C699B"/>
    <w:rsid w:val="006CE80A"/>
    <w:rsid w:val="006D1037"/>
    <w:rsid w:val="006D1720"/>
    <w:rsid w:val="006D211F"/>
    <w:rsid w:val="006D2894"/>
    <w:rsid w:val="006D2C99"/>
    <w:rsid w:val="006D4C2B"/>
    <w:rsid w:val="006D5B64"/>
    <w:rsid w:val="006D6A2F"/>
    <w:rsid w:val="006D72C9"/>
    <w:rsid w:val="006D758B"/>
    <w:rsid w:val="006E140D"/>
    <w:rsid w:val="006E22DC"/>
    <w:rsid w:val="006E2755"/>
    <w:rsid w:val="006E4DC3"/>
    <w:rsid w:val="006E7F55"/>
    <w:rsid w:val="006F338C"/>
    <w:rsid w:val="006F60F1"/>
    <w:rsid w:val="00701B9C"/>
    <w:rsid w:val="0070622A"/>
    <w:rsid w:val="00706AC4"/>
    <w:rsid w:val="00707116"/>
    <w:rsid w:val="0070764A"/>
    <w:rsid w:val="00710194"/>
    <w:rsid w:val="00711325"/>
    <w:rsid w:val="00712B4E"/>
    <w:rsid w:val="00713AAA"/>
    <w:rsid w:val="00720278"/>
    <w:rsid w:val="00720306"/>
    <w:rsid w:val="0072181E"/>
    <w:rsid w:val="00722C79"/>
    <w:rsid w:val="007234B5"/>
    <w:rsid w:val="00724139"/>
    <w:rsid w:val="00724157"/>
    <w:rsid w:val="007252E2"/>
    <w:rsid w:val="00725442"/>
    <w:rsid w:val="00725637"/>
    <w:rsid w:val="00726BB0"/>
    <w:rsid w:val="00734138"/>
    <w:rsid w:val="007358FC"/>
    <w:rsid w:val="00742461"/>
    <w:rsid w:val="007424E5"/>
    <w:rsid w:val="0074268F"/>
    <w:rsid w:val="00745F8B"/>
    <w:rsid w:val="0074623A"/>
    <w:rsid w:val="00746F1B"/>
    <w:rsid w:val="007515EA"/>
    <w:rsid w:val="00752600"/>
    <w:rsid w:val="00753783"/>
    <w:rsid w:val="00753DE8"/>
    <w:rsid w:val="00754914"/>
    <w:rsid w:val="0075521A"/>
    <w:rsid w:val="00755EF0"/>
    <w:rsid w:val="00760B34"/>
    <w:rsid w:val="00760C3F"/>
    <w:rsid w:val="00767412"/>
    <w:rsid w:val="00767E51"/>
    <w:rsid w:val="007709FE"/>
    <w:rsid w:val="00771F12"/>
    <w:rsid w:val="0077544A"/>
    <w:rsid w:val="00775917"/>
    <w:rsid w:val="00776E99"/>
    <w:rsid w:val="00777162"/>
    <w:rsid w:val="00777CFF"/>
    <w:rsid w:val="00780FD8"/>
    <w:rsid w:val="00781663"/>
    <w:rsid w:val="00782691"/>
    <w:rsid w:val="007841F5"/>
    <w:rsid w:val="00784F43"/>
    <w:rsid w:val="00785223"/>
    <w:rsid w:val="007853A1"/>
    <w:rsid w:val="00787EB4"/>
    <w:rsid w:val="0079021E"/>
    <w:rsid w:val="00790675"/>
    <w:rsid w:val="007909C5"/>
    <w:rsid w:val="00791C84"/>
    <w:rsid w:val="00793BD3"/>
    <w:rsid w:val="007948B5"/>
    <w:rsid w:val="00795521"/>
    <w:rsid w:val="007976E9"/>
    <w:rsid w:val="00797BF8"/>
    <w:rsid w:val="007A0D2D"/>
    <w:rsid w:val="007A13CB"/>
    <w:rsid w:val="007A1573"/>
    <w:rsid w:val="007A5942"/>
    <w:rsid w:val="007A76B3"/>
    <w:rsid w:val="007A7C89"/>
    <w:rsid w:val="007B1ACF"/>
    <w:rsid w:val="007B342C"/>
    <w:rsid w:val="007B4617"/>
    <w:rsid w:val="007B4D2C"/>
    <w:rsid w:val="007B6B0B"/>
    <w:rsid w:val="007B6D05"/>
    <w:rsid w:val="007C1189"/>
    <w:rsid w:val="007C3637"/>
    <w:rsid w:val="007C42F8"/>
    <w:rsid w:val="007C552D"/>
    <w:rsid w:val="007C58AE"/>
    <w:rsid w:val="007C5D95"/>
    <w:rsid w:val="007C7FE3"/>
    <w:rsid w:val="007D0E39"/>
    <w:rsid w:val="007D1332"/>
    <w:rsid w:val="007D17EF"/>
    <w:rsid w:val="007D3914"/>
    <w:rsid w:val="007D7ED3"/>
    <w:rsid w:val="007D7F35"/>
    <w:rsid w:val="007E3810"/>
    <w:rsid w:val="007F07B8"/>
    <w:rsid w:val="007F2B24"/>
    <w:rsid w:val="007F6F35"/>
    <w:rsid w:val="007F7949"/>
    <w:rsid w:val="00800261"/>
    <w:rsid w:val="00802B5D"/>
    <w:rsid w:val="008047C2"/>
    <w:rsid w:val="00805D30"/>
    <w:rsid w:val="00805D3E"/>
    <w:rsid w:val="00806848"/>
    <w:rsid w:val="00811C70"/>
    <w:rsid w:val="00812451"/>
    <w:rsid w:val="008137F0"/>
    <w:rsid w:val="0081519A"/>
    <w:rsid w:val="0081560F"/>
    <w:rsid w:val="008159C4"/>
    <w:rsid w:val="00815F36"/>
    <w:rsid w:val="008233D2"/>
    <w:rsid w:val="0082631E"/>
    <w:rsid w:val="0082755A"/>
    <w:rsid w:val="008304E9"/>
    <w:rsid w:val="008306E8"/>
    <w:rsid w:val="00832020"/>
    <w:rsid w:val="008334ED"/>
    <w:rsid w:val="00833676"/>
    <w:rsid w:val="0083405A"/>
    <w:rsid w:val="00836E8E"/>
    <w:rsid w:val="00837C66"/>
    <w:rsid w:val="008429AF"/>
    <w:rsid w:val="00842A62"/>
    <w:rsid w:val="008467FA"/>
    <w:rsid w:val="00847DBB"/>
    <w:rsid w:val="00850E54"/>
    <w:rsid w:val="0085109F"/>
    <w:rsid w:val="00851FDB"/>
    <w:rsid w:val="00852133"/>
    <w:rsid w:val="00852A58"/>
    <w:rsid w:val="0085528E"/>
    <w:rsid w:val="00855784"/>
    <w:rsid w:val="008562F9"/>
    <w:rsid w:val="00857521"/>
    <w:rsid w:val="00860503"/>
    <w:rsid w:val="00861813"/>
    <w:rsid w:val="00865B45"/>
    <w:rsid w:val="00870597"/>
    <w:rsid w:val="00870A9D"/>
    <w:rsid w:val="00870AAA"/>
    <w:rsid w:val="008713D6"/>
    <w:rsid w:val="008714D0"/>
    <w:rsid w:val="00871A50"/>
    <w:rsid w:val="008735B9"/>
    <w:rsid w:val="0087712B"/>
    <w:rsid w:val="00880283"/>
    <w:rsid w:val="00880523"/>
    <w:rsid w:val="008806F6"/>
    <w:rsid w:val="00880792"/>
    <w:rsid w:val="0088272B"/>
    <w:rsid w:val="00884505"/>
    <w:rsid w:val="008923B2"/>
    <w:rsid w:val="008926B2"/>
    <w:rsid w:val="00893C4A"/>
    <w:rsid w:val="00894543"/>
    <w:rsid w:val="00895423"/>
    <w:rsid w:val="008A01B2"/>
    <w:rsid w:val="008A3636"/>
    <w:rsid w:val="008A3B62"/>
    <w:rsid w:val="008A48C2"/>
    <w:rsid w:val="008A5C5A"/>
    <w:rsid w:val="008A6FFF"/>
    <w:rsid w:val="008A714B"/>
    <w:rsid w:val="008B08C9"/>
    <w:rsid w:val="008B171F"/>
    <w:rsid w:val="008B1EC6"/>
    <w:rsid w:val="008B2E7E"/>
    <w:rsid w:val="008B32C9"/>
    <w:rsid w:val="008B6F27"/>
    <w:rsid w:val="008B7F1E"/>
    <w:rsid w:val="008C0E92"/>
    <w:rsid w:val="008C4649"/>
    <w:rsid w:val="008D05FC"/>
    <w:rsid w:val="008D1209"/>
    <w:rsid w:val="008D1BC9"/>
    <w:rsid w:val="008D41B9"/>
    <w:rsid w:val="008E0907"/>
    <w:rsid w:val="008E1857"/>
    <w:rsid w:val="008E1E10"/>
    <w:rsid w:val="008E4834"/>
    <w:rsid w:val="008E516A"/>
    <w:rsid w:val="008E57C8"/>
    <w:rsid w:val="008E5912"/>
    <w:rsid w:val="008F125F"/>
    <w:rsid w:val="008F1F94"/>
    <w:rsid w:val="008F2DBA"/>
    <w:rsid w:val="008F3928"/>
    <w:rsid w:val="008F4D13"/>
    <w:rsid w:val="008F4F09"/>
    <w:rsid w:val="008F61BA"/>
    <w:rsid w:val="008F6E8D"/>
    <w:rsid w:val="00900683"/>
    <w:rsid w:val="0090198A"/>
    <w:rsid w:val="00902918"/>
    <w:rsid w:val="00904583"/>
    <w:rsid w:val="00904DE9"/>
    <w:rsid w:val="00905255"/>
    <w:rsid w:val="009059D9"/>
    <w:rsid w:val="009068F7"/>
    <w:rsid w:val="00907231"/>
    <w:rsid w:val="009100C9"/>
    <w:rsid w:val="00910F4B"/>
    <w:rsid w:val="00914D2D"/>
    <w:rsid w:val="0091506D"/>
    <w:rsid w:val="00915A0D"/>
    <w:rsid w:val="00915E37"/>
    <w:rsid w:val="00917931"/>
    <w:rsid w:val="00920824"/>
    <w:rsid w:val="00921F9C"/>
    <w:rsid w:val="00922D19"/>
    <w:rsid w:val="00922F42"/>
    <w:rsid w:val="00923094"/>
    <w:rsid w:val="009245F0"/>
    <w:rsid w:val="009256DE"/>
    <w:rsid w:val="00926343"/>
    <w:rsid w:val="00927DEE"/>
    <w:rsid w:val="00931A9B"/>
    <w:rsid w:val="00931E3C"/>
    <w:rsid w:val="0093292B"/>
    <w:rsid w:val="00935C85"/>
    <w:rsid w:val="00941C3B"/>
    <w:rsid w:val="00944572"/>
    <w:rsid w:val="00944CCB"/>
    <w:rsid w:val="009472FF"/>
    <w:rsid w:val="00947A3A"/>
    <w:rsid w:val="00947C21"/>
    <w:rsid w:val="0095073D"/>
    <w:rsid w:val="0095111F"/>
    <w:rsid w:val="009511F4"/>
    <w:rsid w:val="00953740"/>
    <w:rsid w:val="00954535"/>
    <w:rsid w:val="00955515"/>
    <w:rsid w:val="009562D9"/>
    <w:rsid w:val="00957353"/>
    <w:rsid w:val="009606BA"/>
    <w:rsid w:val="0096124C"/>
    <w:rsid w:val="0096172A"/>
    <w:rsid w:val="009620F3"/>
    <w:rsid w:val="00965202"/>
    <w:rsid w:val="009731E0"/>
    <w:rsid w:val="00973ABD"/>
    <w:rsid w:val="009741E1"/>
    <w:rsid w:val="00974869"/>
    <w:rsid w:val="00974CBE"/>
    <w:rsid w:val="00976E39"/>
    <w:rsid w:val="00977153"/>
    <w:rsid w:val="0098193C"/>
    <w:rsid w:val="0098798A"/>
    <w:rsid w:val="0099740C"/>
    <w:rsid w:val="009979FB"/>
    <w:rsid w:val="009A0AE9"/>
    <w:rsid w:val="009A0C6A"/>
    <w:rsid w:val="009A2545"/>
    <w:rsid w:val="009A3C3A"/>
    <w:rsid w:val="009A48DC"/>
    <w:rsid w:val="009A4AE1"/>
    <w:rsid w:val="009A4DE8"/>
    <w:rsid w:val="009A4E01"/>
    <w:rsid w:val="009A5B96"/>
    <w:rsid w:val="009A6477"/>
    <w:rsid w:val="009A7321"/>
    <w:rsid w:val="009B03C6"/>
    <w:rsid w:val="009B15AE"/>
    <w:rsid w:val="009B4BAE"/>
    <w:rsid w:val="009B4CB0"/>
    <w:rsid w:val="009B6497"/>
    <w:rsid w:val="009B7498"/>
    <w:rsid w:val="009B76D7"/>
    <w:rsid w:val="009C012D"/>
    <w:rsid w:val="009C0474"/>
    <w:rsid w:val="009C062F"/>
    <w:rsid w:val="009C157D"/>
    <w:rsid w:val="009C1A93"/>
    <w:rsid w:val="009C1B49"/>
    <w:rsid w:val="009C23D7"/>
    <w:rsid w:val="009C29CD"/>
    <w:rsid w:val="009C3870"/>
    <w:rsid w:val="009C4081"/>
    <w:rsid w:val="009C5661"/>
    <w:rsid w:val="009C5E88"/>
    <w:rsid w:val="009C5FA6"/>
    <w:rsid w:val="009C74EC"/>
    <w:rsid w:val="009C7828"/>
    <w:rsid w:val="009C7F73"/>
    <w:rsid w:val="009D1836"/>
    <w:rsid w:val="009D1896"/>
    <w:rsid w:val="009D2146"/>
    <w:rsid w:val="009D28A7"/>
    <w:rsid w:val="009D4D9B"/>
    <w:rsid w:val="009D7003"/>
    <w:rsid w:val="009E1279"/>
    <w:rsid w:val="009E19CB"/>
    <w:rsid w:val="009E240E"/>
    <w:rsid w:val="009E30A3"/>
    <w:rsid w:val="009E40F2"/>
    <w:rsid w:val="009E49A6"/>
    <w:rsid w:val="009E5C3D"/>
    <w:rsid w:val="009E6350"/>
    <w:rsid w:val="009F230C"/>
    <w:rsid w:val="009F2A97"/>
    <w:rsid w:val="009F6DE4"/>
    <w:rsid w:val="009F7BCF"/>
    <w:rsid w:val="00A003D2"/>
    <w:rsid w:val="00A02113"/>
    <w:rsid w:val="00A04F33"/>
    <w:rsid w:val="00A05B9B"/>
    <w:rsid w:val="00A05CA5"/>
    <w:rsid w:val="00A05FBA"/>
    <w:rsid w:val="00A065A8"/>
    <w:rsid w:val="00A07920"/>
    <w:rsid w:val="00A11C0B"/>
    <w:rsid w:val="00A15697"/>
    <w:rsid w:val="00A156C0"/>
    <w:rsid w:val="00A17F22"/>
    <w:rsid w:val="00A22C8C"/>
    <w:rsid w:val="00A242D3"/>
    <w:rsid w:val="00A25286"/>
    <w:rsid w:val="00A25397"/>
    <w:rsid w:val="00A26307"/>
    <w:rsid w:val="00A27690"/>
    <w:rsid w:val="00A30160"/>
    <w:rsid w:val="00A30BC2"/>
    <w:rsid w:val="00A32CE4"/>
    <w:rsid w:val="00A345DD"/>
    <w:rsid w:val="00A36E4F"/>
    <w:rsid w:val="00A37A10"/>
    <w:rsid w:val="00A37DDD"/>
    <w:rsid w:val="00A4082D"/>
    <w:rsid w:val="00A4233F"/>
    <w:rsid w:val="00A42AF0"/>
    <w:rsid w:val="00A44302"/>
    <w:rsid w:val="00A46263"/>
    <w:rsid w:val="00A517D7"/>
    <w:rsid w:val="00A524D7"/>
    <w:rsid w:val="00A55752"/>
    <w:rsid w:val="00A564BE"/>
    <w:rsid w:val="00A574DD"/>
    <w:rsid w:val="00A57D9D"/>
    <w:rsid w:val="00A606A3"/>
    <w:rsid w:val="00A6183C"/>
    <w:rsid w:val="00A63242"/>
    <w:rsid w:val="00A634CE"/>
    <w:rsid w:val="00A65BE8"/>
    <w:rsid w:val="00A67504"/>
    <w:rsid w:val="00A67B12"/>
    <w:rsid w:val="00A7115C"/>
    <w:rsid w:val="00A720C4"/>
    <w:rsid w:val="00A726CB"/>
    <w:rsid w:val="00A74299"/>
    <w:rsid w:val="00A744C0"/>
    <w:rsid w:val="00A755FC"/>
    <w:rsid w:val="00A76E98"/>
    <w:rsid w:val="00A8010A"/>
    <w:rsid w:val="00A8125C"/>
    <w:rsid w:val="00A819C6"/>
    <w:rsid w:val="00A81A40"/>
    <w:rsid w:val="00A83193"/>
    <w:rsid w:val="00A8377D"/>
    <w:rsid w:val="00A8380C"/>
    <w:rsid w:val="00A84DE7"/>
    <w:rsid w:val="00A8562E"/>
    <w:rsid w:val="00A900F7"/>
    <w:rsid w:val="00A902B5"/>
    <w:rsid w:val="00A9109F"/>
    <w:rsid w:val="00A938DF"/>
    <w:rsid w:val="00A93FB4"/>
    <w:rsid w:val="00A94F4E"/>
    <w:rsid w:val="00A94FC0"/>
    <w:rsid w:val="00A95804"/>
    <w:rsid w:val="00A979F5"/>
    <w:rsid w:val="00AA0504"/>
    <w:rsid w:val="00AA1DB0"/>
    <w:rsid w:val="00AA6890"/>
    <w:rsid w:val="00AA6BE7"/>
    <w:rsid w:val="00AA6C06"/>
    <w:rsid w:val="00AA74E8"/>
    <w:rsid w:val="00AB0121"/>
    <w:rsid w:val="00AB0D30"/>
    <w:rsid w:val="00AB18CB"/>
    <w:rsid w:val="00AB2AE5"/>
    <w:rsid w:val="00AB405F"/>
    <w:rsid w:val="00AB494B"/>
    <w:rsid w:val="00AB658B"/>
    <w:rsid w:val="00AB743D"/>
    <w:rsid w:val="00AC226D"/>
    <w:rsid w:val="00AC2B3D"/>
    <w:rsid w:val="00AC2F34"/>
    <w:rsid w:val="00AC46D0"/>
    <w:rsid w:val="00AC4E6E"/>
    <w:rsid w:val="00AC590B"/>
    <w:rsid w:val="00AC6663"/>
    <w:rsid w:val="00AC6996"/>
    <w:rsid w:val="00AC7FE7"/>
    <w:rsid w:val="00AD13A8"/>
    <w:rsid w:val="00AD15CE"/>
    <w:rsid w:val="00AD1D0D"/>
    <w:rsid w:val="00AD2061"/>
    <w:rsid w:val="00AD25D9"/>
    <w:rsid w:val="00AD26CA"/>
    <w:rsid w:val="00AD48A5"/>
    <w:rsid w:val="00AD5027"/>
    <w:rsid w:val="00AD64E9"/>
    <w:rsid w:val="00AD7CB7"/>
    <w:rsid w:val="00AE4412"/>
    <w:rsid w:val="00AE5829"/>
    <w:rsid w:val="00AE6C68"/>
    <w:rsid w:val="00AE738B"/>
    <w:rsid w:val="00AF0221"/>
    <w:rsid w:val="00AF36D2"/>
    <w:rsid w:val="00AF4339"/>
    <w:rsid w:val="00AF4D29"/>
    <w:rsid w:val="00AF76BF"/>
    <w:rsid w:val="00B0075E"/>
    <w:rsid w:val="00B00E70"/>
    <w:rsid w:val="00B01040"/>
    <w:rsid w:val="00B012BB"/>
    <w:rsid w:val="00B03D59"/>
    <w:rsid w:val="00B04458"/>
    <w:rsid w:val="00B048FA"/>
    <w:rsid w:val="00B05D66"/>
    <w:rsid w:val="00B066BF"/>
    <w:rsid w:val="00B079DD"/>
    <w:rsid w:val="00B1138C"/>
    <w:rsid w:val="00B116AF"/>
    <w:rsid w:val="00B11C7D"/>
    <w:rsid w:val="00B12C6D"/>
    <w:rsid w:val="00B13120"/>
    <w:rsid w:val="00B14310"/>
    <w:rsid w:val="00B149D6"/>
    <w:rsid w:val="00B16FF9"/>
    <w:rsid w:val="00B20259"/>
    <w:rsid w:val="00B237C8"/>
    <w:rsid w:val="00B25629"/>
    <w:rsid w:val="00B257D1"/>
    <w:rsid w:val="00B263A3"/>
    <w:rsid w:val="00B26B54"/>
    <w:rsid w:val="00B2728F"/>
    <w:rsid w:val="00B27B30"/>
    <w:rsid w:val="00B27FBD"/>
    <w:rsid w:val="00B3064F"/>
    <w:rsid w:val="00B30780"/>
    <w:rsid w:val="00B30AD6"/>
    <w:rsid w:val="00B31372"/>
    <w:rsid w:val="00B324F4"/>
    <w:rsid w:val="00B352FA"/>
    <w:rsid w:val="00B35438"/>
    <w:rsid w:val="00B37362"/>
    <w:rsid w:val="00B37DD5"/>
    <w:rsid w:val="00B41B99"/>
    <w:rsid w:val="00B44B18"/>
    <w:rsid w:val="00B46294"/>
    <w:rsid w:val="00B46539"/>
    <w:rsid w:val="00B467A4"/>
    <w:rsid w:val="00B50438"/>
    <w:rsid w:val="00B50A37"/>
    <w:rsid w:val="00B5102B"/>
    <w:rsid w:val="00B529C1"/>
    <w:rsid w:val="00B5416D"/>
    <w:rsid w:val="00B54B4D"/>
    <w:rsid w:val="00B56502"/>
    <w:rsid w:val="00B56DB2"/>
    <w:rsid w:val="00B6005D"/>
    <w:rsid w:val="00B60ADF"/>
    <w:rsid w:val="00B626AF"/>
    <w:rsid w:val="00B62C89"/>
    <w:rsid w:val="00B64BD8"/>
    <w:rsid w:val="00B66CFC"/>
    <w:rsid w:val="00B74184"/>
    <w:rsid w:val="00B76663"/>
    <w:rsid w:val="00B77A25"/>
    <w:rsid w:val="00B81133"/>
    <w:rsid w:val="00B813BA"/>
    <w:rsid w:val="00B81C62"/>
    <w:rsid w:val="00B8438A"/>
    <w:rsid w:val="00B84E19"/>
    <w:rsid w:val="00B85EAB"/>
    <w:rsid w:val="00B9073F"/>
    <w:rsid w:val="00B90B39"/>
    <w:rsid w:val="00B90CE8"/>
    <w:rsid w:val="00B90F8F"/>
    <w:rsid w:val="00B93E37"/>
    <w:rsid w:val="00B941EF"/>
    <w:rsid w:val="00B94CBD"/>
    <w:rsid w:val="00B95F8C"/>
    <w:rsid w:val="00B97390"/>
    <w:rsid w:val="00BA07DC"/>
    <w:rsid w:val="00BA0A73"/>
    <w:rsid w:val="00BA253E"/>
    <w:rsid w:val="00BA43BA"/>
    <w:rsid w:val="00BA4793"/>
    <w:rsid w:val="00BA4FE1"/>
    <w:rsid w:val="00BA5428"/>
    <w:rsid w:val="00BA58C2"/>
    <w:rsid w:val="00BA62E3"/>
    <w:rsid w:val="00BA7930"/>
    <w:rsid w:val="00BB3AA3"/>
    <w:rsid w:val="00BB50B8"/>
    <w:rsid w:val="00BB5913"/>
    <w:rsid w:val="00BB5B25"/>
    <w:rsid w:val="00BB694B"/>
    <w:rsid w:val="00BB7D30"/>
    <w:rsid w:val="00BC0409"/>
    <w:rsid w:val="00BC04DB"/>
    <w:rsid w:val="00BC097B"/>
    <w:rsid w:val="00BC1951"/>
    <w:rsid w:val="00BC1E49"/>
    <w:rsid w:val="00BC3377"/>
    <w:rsid w:val="00BC4AFF"/>
    <w:rsid w:val="00BC7EA5"/>
    <w:rsid w:val="00BD0E5B"/>
    <w:rsid w:val="00BD3E3E"/>
    <w:rsid w:val="00BD49BD"/>
    <w:rsid w:val="00BD4D86"/>
    <w:rsid w:val="00BD4DB1"/>
    <w:rsid w:val="00BD55B9"/>
    <w:rsid w:val="00BD7E66"/>
    <w:rsid w:val="00BE2AC7"/>
    <w:rsid w:val="00BE3927"/>
    <w:rsid w:val="00BF0F7F"/>
    <w:rsid w:val="00BF1C7C"/>
    <w:rsid w:val="00BF5414"/>
    <w:rsid w:val="00BF5AEA"/>
    <w:rsid w:val="00BF6320"/>
    <w:rsid w:val="00BF678C"/>
    <w:rsid w:val="00BF6CB2"/>
    <w:rsid w:val="00BF730E"/>
    <w:rsid w:val="00BF7A07"/>
    <w:rsid w:val="00C03276"/>
    <w:rsid w:val="00C0740A"/>
    <w:rsid w:val="00C10EF9"/>
    <w:rsid w:val="00C11B06"/>
    <w:rsid w:val="00C121F6"/>
    <w:rsid w:val="00C13B7B"/>
    <w:rsid w:val="00C13DA5"/>
    <w:rsid w:val="00C15439"/>
    <w:rsid w:val="00C16F1B"/>
    <w:rsid w:val="00C20A77"/>
    <w:rsid w:val="00C21AF5"/>
    <w:rsid w:val="00C23247"/>
    <w:rsid w:val="00C23EAD"/>
    <w:rsid w:val="00C25710"/>
    <w:rsid w:val="00C25A9A"/>
    <w:rsid w:val="00C26C7B"/>
    <w:rsid w:val="00C26FA2"/>
    <w:rsid w:val="00C27863"/>
    <w:rsid w:val="00C303C8"/>
    <w:rsid w:val="00C317F1"/>
    <w:rsid w:val="00C32406"/>
    <w:rsid w:val="00C32BD2"/>
    <w:rsid w:val="00C37031"/>
    <w:rsid w:val="00C429EF"/>
    <w:rsid w:val="00C43602"/>
    <w:rsid w:val="00C5111D"/>
    <w:rsid w:val="00C53034"/>
    <w:rsid w:val="00C534F6"/>
    <w:rsid w:val="00C53E57"/>
    <w:rsid w:val="00C56241"/>
    <w:rsid w:val="00C56CDC"/>
    <w:rsid w:val="00C57259"/>
    <w:rsid w:val="00C607EF"/>
    <w:rsid w:val="00C60BF1"/>
    <w:rsid w:val="00C63994"/>
    <w:rsid w:val="00C657AF"/>
    <w:rsid w:val="00C70488"/>
    <w:rsid w:val="00C7151C"/>
    <w:rsid w:val="00C765A8"/>
    <w:rsid w:val="00C768F7"/>
    <w:rsid w:val="00C77067"/>
    <w:rsid w:val="00C800C2"/>
    <w:rsid w:val="00C80277"/>
    <w:rsid w:val="00C805BD"/>
    <w:rsid w:val="00C82919"/>
    <w:rsid w:val="00C83909"/>
    <w:rsid w:val="00C900F6"/>
    <w:rsid w:val="00C90163"/>
    <w:rsid w:val="00C92707"/>
    <w:rsid w:val="00C92767"/>
    <w:rsid w:val="00C9440E"/>
    <w:rsid w:val="00C94B82"/>
    <w:rsid w:val="00C94BF2"/>
    <w:rsid w:val="00C96746"/>
    <w:rsid w:val="00C96C13"/>
    <w:rsid w:val="00CA0CE3"/>
    <w:rsid w:val="00CA1052"/>
    <w:rsid w:val="00CA3DD9"/>
    <w:rsid w:val="00CB0D5C"/>
    <w:rsid w:val="00CB2E0A"/>
    <w:rsid w:val="00CB2F7F"/>
    <w:rsid w:val="00CC24A8"/>
    <w:rsid w:val="00CC3741"/>
    <w:rsid w:val="00CC4B0D"/>
    <w:rsid w:val="00CC4B2C"/>
    <w:rsid w:val="00CC4ECB"/>
    <w:rsid w:val="00CC53F2"/>
    <w:rsid w:val="00CC61BD"/>
    <w:rsid w:val="00CC62B4"/>
    <w:rsid w:val="00CD0A76"/>
    <w:rsid w:val="00CD1C95"/>
    <w:rsid w:val="00CD2CA3"/>
    <w:rsid w:val="00CD503E"/>
    <w:rsid w:val="00CD6BAF"/>
    <w:rsid w:val="00CD7352"/>
    <w:rsid w:val="00CE08D1"/>
    <w:rsid w:val="00CE2A9D"/>
    <w:rsid w:val="00CF1687"/>
    <w:rsid w:val="00CF1748"/>
    <w:rsid w:val="00CF227D"/>
    <w:rsid w:val="00CF25B7"/>
    <w:rsid w:val="00CF3325"/>
    <w:rsid w:val="00CF3486"/>
    <w:rsid w:val="00CF49C5"/>
    <w:rsid w:val="00CF4ECC"/>
    <w:rsid w:val="00CF5C58"/>
    <w:rsid w:val="00D01164"/>
    <w:rsid w:val="00D035E6"/>
    <w:rsid w:val="00D039A8"/>
    <w:rsid w:val="00D05848"/>
    <w:rsid w:val="00D05D30"/>
    <w:rsid w:val="00D06952"/>
    <w:rsid w:val="00D06C44"/>
    <w:rsid w:val="00D06D58"/>
    <w:rsid w:val="00D0744F"/>
    <w:rsid w:val="00D0FE42"/>
    <w:rsid w:val="00D107A2"/>
    <w:rsid w:val="00D121DC"/>
    <w:rsid w:val="00D12A3C"/>
    <w:rsid w:val="00D131F4"/>
    <w:rsid w:val="00D13F61"/>
    <w:rsid w:val="00D1403D"/>
    <w:rsid w:val="00D15EFC"/>
    <w:rsid w:val="00D16773"/>
    <w:rsid w:val="00D179D2"/>
    <w:rsid w:val="00D2122F"/>
    <w:rsid w:val="00D22CAC"/>
    <w:rsid w:val="00D23B26"/>
    <w:rsid w:val="00D305CB"/>
    <w:rsid w:val="00D31802"/>
    <w:rsid w:val="00D32591"/>
    <w:rsid w:val="00D33681"/>
    <w:rsid w:val="00D3450E"/>
    <w:rsid w:val="00D346AA"/>
    <w:rsid w:val="00D35CDA"/>
    <w:rsid w:val="00D36BDC"/>
    <w:rsid w:val="00D374B5"/>
    <w:rsid w:val="00D37B72"/>
    <w:rsid w:val="00D41845"/>
    <w:rsid w:val="00D46748"/>
    <w:rsid w:val="00D51C22"/>
    <w:rsid w:val="00D52DFC"/>
    <w:rsid w:val="00D5403F"/>
    <w:rsid w:val="00D5454B"/>
    <w:rsid w:val="00D5469B"/>
    <w:rsid w:val="00D57ED2"/>
    <w:rsid w:val="00D57F6A"/>
    <w:rsid w:val="00D6431C"/>
    <w:rsid w:val="00D64844"/>
    <w:rsid w:val="00D64851"/>
    <w:rsid w:val="00D66EED"/>
    <w:rsid w:val="00D67059"/>
    <w:rsid w:val="00D707E7"/>
    <w:rsid w:val="00D741BB"/>
    <w:rsid w:val="00D74A80"/>
    <w:rsid w:val="00D76904"/>
    <w:rsid w:val="00D831E0"/>
    <w:rsid w:val="00D84BAF"/>
    <w:rsid w:val="00D84D4F"/>
    <w:rsid w:val="00D85934"/>
    <w:rsid w:val="00D87153"/>
    <w:rsid w:val="00D90B0A"/>
    <w:rsid w:val="00D947F3"/>
    <w:rsid w:val="00D957C3"/>
    <w:rsid w:val="00D9651F"/>
    <w:rsid w:val="00D9663C"/>
    <w:rsid w:val="00D97585"/>
    <w:rsid w:val="00DA2577"/>
    <w:rsid w:val="00DA2F89"/>
    <w:rsid w:val="00DA3DC7"/>
    <w:rsid w:val="00DA6F31"/>
    <w:rsid w:val="00DA7F2B"/>
    <w:rsid w:val="00DB00B7"/>
    <w:rsid w:val="00DB0D5D"/>
    <w:rsid w:val="00DB1D3D"/>
    <w:rsid w:val="00DB1F56"/>
    <w:rsid w:val="00DB25FB"/>
    <w:rsid w:val="00DB3052"/>
    <w:rsid w:val="00DB3160"/>
    <w:rsid w:val="00DB52EC"/>
    <w:rsid w:val="00DB5FC8"/>
    <w:rsid w:val="00DB7C24"/>
    <w:rsid w:val="00DB7EEE"/>
    <w:rsid w:val="00DC0D60"/>
    <w:rsid w:val="00DC1048"/>
    <w:rsid w:val="00DC2E60"/>
    <w:rsid w:val="00DC380C"/>
    <w:rsid w:val="00DC3FA3"/>
    <w:rsid w:val="00DC53BB"/>
    <w:rsid w:val="00DC54E8"/>
    <w:rsid w:val="00DC5A57"/>
    <w:rsid w:val="00DC5E36"/>
    <w:rsid w:val="00DC6405"/>
    <w:rsid w:val="00DD041D"/>
    <w:rsid w:val="00DD057A"/>
    <w:rsid w:val="00DD176F"/>
    <w:rsid w:val="00DD24F1"/>
    <w:rsid w:val="00DD387D"/>
    <w:rsid w:val="00DD3DF1"/>
    <w:rsid w:val="00DD48B4"/>
    <w:rsid w:val="00DD52AA"/>
    <w:rsid w:val="00DD5742"/>
    <w:rsid w:val="00DD5AC9"/>
    <w:rsid w:val="00DD6B41"/>
    <w:rsid w:val="00DD758B"/>
    <w:rsid w:val="00DD7BBF"/>
    <w:rsid w:val="00DE0281"/>
    <w:rsid w:val="00DE2002"/>
    <w:rsid w:val="00DE2894"/>
    <w:rsid w:val="00DE2BBD"/>
    <w:rsid w:val="00DE3CE9"/>
    <w:rsid w:val="00DE4E60"/>
    <w:rsid w:val="00DE5843"/>
    <w:rsid w:val="00DE6DD8"/>
    <w:rsid w:val="00DF2564"/>
    <w:rsid w:val="00DF3634"/>
    <w:rsid w:val="00DF3FB0"/>
    <w:rsid w:val="00DF48D3"/>
    <w:rsid w:val="00DF5F81"/>
    <w:rsid w:val="00DF7FD9"/>
    <w:rsid w:val="00E001CB"/>
    <w:rsid w:val="00E00F15"/>
    <w:rsid w:val="00E0571D"/>
    <w:rsid w:val="00E06817"/>
    <w:rsid w:val="00E1051B"/>
    <w:rsid w:val="00E11BDC"/>
    <w:rsid w:val="00E127B1"/>
    <w:rsid w:val="00E12C7D"/>
    <w:rsid w:val="00E13EC5"/>
    <w:rsid w:val="00E142A6"/>
    <w:rsid w:val="00E1496E"/>
    <w:rsid w:val="00E21B23"/>
    <w:rsid w:val="00E24BCB"/>
    <w:rsid w:val="00E25358"/>
    <w:rsid w:val="00E25FC0"/>
    <w:rsid w:val="00E261F6"/>
    <w:rsid w:val="00E26854"/>
    <w:rsid w:val="00E302F4"/>
    <w:rsid w:val="00E322EA"/>
    <w:rsid w:val="00E323FD"/>
    <w:rsid w:val="00E327A2"/>
    <w:rsid w:val="00E33711"/>
    <w:rsid w:val="00E351A6"/>
    <w:rsid w:val="00E37020"/>
    <w:rsid w:val="00E409C4"/>
    <w:rsid w:val="00E434A3"/>
    <w:rsid w:val="00E447FA"/>
    <w:rsid w:val="00E45907"/>
    <w:rsid w:val="00E47245"/>
    <w:rsid w:val="00E47646"/>
    <w:rsid w:val="00E50EF6"/>
    <w:rsid w:val="00E5232D"/>
    <w:rsid w:val="00E52E87"/>
    <w:rsid w:val="00E52F2E"/>
    <w:rsid w:val="00E564B1"/>
    <w:rsid w:val="00E6086C"/>
    <w:rsid w:val="00E621EE"/>
    <w:rsid w:val="00E6271E"/>
    <w:rsid w:val="00E63AEB"/>
    <w:rsid w:val="00E63DB7"/>
    <w:rsid w:val="00E64171"/>
    <w:rsid w:val="00E673F3"/>
    <w:rsid w:val="00E67EBF"/>
    <w:rsid w:val="00E70C37"/>
    <w:rsid w:val="00E71422"/>
    <w:rsid w:val="00E737B7"/>
    <w:rsid w:val="00E750B4"/>
    <w:rsid w:val="00E834AB"/>
    <w:rsid w:val="00E851E6"/>
    <w:rsid w:val="00E86F9A"/>
    <w:rsid w:val="00E874C6"/>
    <w:rsid w:val="00E91983"/>
    <w:rsid w:val="00E925B4"/>
    <w:rsid w:val="00E95D2E"/>
    <w:rsid w:val="00E96BAE"/>
    <w:rsid w:val="00E96CA1"/>
    <w:rsid w:val="00EA1232"/>
    <w:rsid w:val="00EA1745"/>
    <w:rsid w:val="00EA4672"/>
    <w:rsid w:val="00EA5040"/>
    <w:rsid w:val="00EA60A4"/>
    <w:rsid w:val="00EB280E"/>
    <w:rsid w:val="00EB32BD"/>
    <w:rsid w:val="00EB3AC0"/>
    <w:rsid w:val="00EC029A"/>
    <w:rsid w:val="00EC28F8"/>
    <w:rsid w:val="00EC6FFA"/>
    <w:rsid w:val="00EC7971"/>
    <w:rsid w:val="00EC7E2B"/>
    <w:rsid w:val="00ED0930"/>
    <w:rsid w:val="00ED1503"/>
    <w:rsid w:val="00ED1529"/>
    <w:rsid w:val="00ED1AA0"/>
    <w:rsid w:val="00ED1ED0"/>
    <w:rsid w:val="00ED2007"/>
    <w:rsid w:val="00ED7901"/>
    <w:rsid w:val="00EE0A8F"/>
    <w:rsid w:val="00EE16F5"/>
    <w:rsid w:val="00EE293B"/>
    <w:rsid w:val="00EE374A"/>
    <w:rsid w:val="00EE3BB4"/>
    <w:rsid w:val="00EE3DEC"/>
    <w:rsid w:val="00EE4BB3"/>
    <w:rsid w:val="00EE4EB9"/>
    <w:rsid w:val="00EE75C1"/>
    <w:rsid w:val="00EE7750"/>
    <w:rsid w:val="00EE7CD6"/>
    <w:rsid w:val="00EE7E3F"/>
    <w:rsid w:val="00EF3C92"/>
    <w:rsid w:val="00EF53CE"/>
    <w:rsid w:val="00EF6727"/>
    <w:rsid w:val="00EF6817"/>
    <w:rsid w:val="00EF7E2E"/>
    <w:rsid w:val="00F015D8"/>
    <w:rsid w:val="00F01E65"/>
    <w:rsid w:val="00F02720"/>
    <w:rsid w:val="00F03408"/>
    <w:rsid w:val="00F04F97"/>
    <w:rsid w:val="00F0501D"/>
    <w:rsid w:val="00F0635D"/>
    <w:rsid w:val="00F0637A"/>
    <w:rsid w:val="00F0639E"/>
    <w:rsid w:val="00F06B88"/>
    <w:rsid w:val="00F07286"/>
    <w:rsid w:val="00F12A24"/>
    <w:rsid w:val="00F140B5"/>
    <w:rsid w:val="00F143E2"/>
    <w:rsid w:val="00F204C4"/>
    <w:rsid w:val="00F20BA7"/>
    <w:rsid w:val="00F218AB"/>
    <w:rsid w:val="00F21EF1"/>
    <w:rsid w:val="00F222E9"/>
    <w:rsid w:val="00F238DF"/>
    <w:rsid w:val="00F25293"/>
    <w:rsid w:val="00F25730"/>
    <w:rsid w:val="00F2777F"/>
    <w:rsid w:val="00F27C34"/>
    <w:rsid w:val="00F30865"/>
    <w:rsid w:val="00F34406"/>
    <w:rsid w:val="00F34C49"/>
    <w:rsid w:val="00F34FD7"/>
    <w:rsid w:val="00F401BB"/>
    <w:rsid w:val="00F423B2"/>
    <w:rsid w:val="00F4288B"/>
    <w:rsid w:val="00F443B7"/>
    <w:rsid w:val="00F44BAC"/>
    <w:rsid w:val="00F451BC"/>
    <w:rsid w:val="00F45C68"/>
    <w:rsid w:val="00F462B8"/>
    <w:rsid w:val="00F51314"/>
    <w:rsid w:val="00F52534"/>
    <w:rsid w:val="00F53F31"/>
    <w:rsid w:val="00F54362"/>
    <w:rsid w:val="00F54A24"/>
    <w:rsid w:val="00F54ABA"/>
    <w:rsid w:val="00F54C80"/>
    <w:rsid w:val="00F55261"/>
    <w:rsid w:val="00F56F32"/>
    <w:rsid w:val="00F574E1"/>
    <w:rsid w:val="00F574FF"/>
    <w:rsid w:val="00F6034F"/>
    <w:rsid w:val="00F60F06"/>
    <w:rsid w:val="00F615AA"/>
    <w:rsid w:val="00F6179A"/>
    <w:rsid w:val="00F62506"/>
    <w:rsid w:val="00F6260E"/>
    <w:rsid w:val="00F628EA"/>
    <w:rsid w:val="00F633D5"/>
    <w:rsid w:val="00F63C15"/>
    <w:rsid w:val="00F64367"/>
    <w:rsid w:val="00F64F8D"/>
    <w:rsid w:val="00F651F0"/>
    <w:rsid w:val="00F653D7"/>
    <w:rsid w:val="00F6556E"/>
    <w:rsid w:val="00F67C62"/>
    <w:rsid w:val="00F70D87"/>
    <w:rsid w:val="00F7139B"/>
    <w:rsid w:val="00F75E90"/>
    <w:rsid w:val="00F77D92"/>
    <w:rsid w:val="00F799AC"/>
    <w:rsid w:val="00F800DF"/>
    <w:rsid w:val="00F81897"/>
    <w:rsid w:val="00F8262A"/>
    <w:rsid w:val="00F83D92"/>
    <w:rsid w:val="00F87232"/>
    <w:rsid w:val="00F8A651"/>
    <w:rsid w:val="00F910BD"/>
    <w:rsid w:val="00F97F30"/>
    <w:rsid w:val="00FA1FAA"/>
    <w:rsid w:val="00FA323E"/>
    <w:rsid w:val="00FA41C3"/>
    <w:rsid w:val="00FA4672"/>
    <w:rsid w:val="00FA4C61"/>
    <w:rsid w:val="00FA5089"/>
    <w:rsid w:val="00FA6023"/>
    <w:rsid w:val="00FB042F"/>
    <w:rsid w:val="00FB3185"/>
    <w:rsid w:val="00FB48A1"/>
    <w:rsid w:val="00FB4C43"/>
    <w:rsid w:val="00FB6242"/>
    <w:rsid w:val="00FB6930"/>
    <w:rsid w:val="00FC254F"/>
    <w:rsid w:val="00FC50B7"/>
    <w:rsid w:val="00FD0941"/>
    <w:rsid w:val="00FD19BB"/>
    <w:rsid w:val="00FD4F25"/>
    <w:rsid w:val="00FE191C"/>
    <w:rsid w:val="00FE2FF9"/>
    <w:rsid w:val="00FE512D"/>
    <w:rsid w:val="00FE62FE"/>
    <w:rsid w:val="00FE7708"/>
    <w:rsid w:val="00FE78E7"/>
    <w:rsid w:val="00FE7C07"/>
    <w:rsid w:val="00FF13F0"/>
    <w:rsid w:val="00FF24DD"/>
    <w:rsid w:val="00FF2B87"/>
    <w:rsid w:val="00FF3D4F"/>
    <w:rsid w:val="00FF4CD2"/>
    <w:rsid w:val="00FF5243"/>
    <w:rsid w:val="00FF56FC"/>
    <w:rsid w:val="0119F886"/>
    <w:rsid w:val="0121F7D4"/>
    <w:rsid w:val="012395A8"/>
    <w:rsid w:val="013FD0B7"/>
    <w:rsid w:val="015EC5CF"/>
    <w:rsid w:val="01758E6B"/>
    <w:rsid w:val="0177CA62"/>
    <w:rsid w:val="01814B65"/>
    <w:rsid w:val="01BF0F09"/>
    <w:rsid w:val="01D57130"/>
    <w:rsid w:val="01E64952"/>
    <w:rsid w:val="01FB8F79"/>
    <w:rsid w:val="01FCE0AC"/>
    <w:rsid w:val="0212ACA5"/>
    <w:rsid w:val="0233DE53"/>
    <w:rsid w:val="02349CEE"/>
    <w:rsid w:val="025573BC"/>
    <w:rsid w:val="025FC890"/>
    <w:rsid w:val="0271D3DF"/>
    <w:rsid w:val="029364FA"/>
    <w:rsid w:val="02BE050A"/>
    <w:rsid w:val="02C6AF7B"/>
    <w:rsid w:val="02C8F00B"/>
    <w:rsid w:val="02E2EE80"/>
    <w:rsid w:val="031410B8"/>
    <w:rsid w:val="031825A6"/>
    <w:rsid w:val="0320793F"/>
    <w:rsid w:val="03263A93"/>
    <w:rsid w:val="03538D93"/>
    <w:rsid w:val="0362B2D4"/>
    <w:rsid w:val="03650307"/>
    <w:rsid w:val="0373DD14"/>
    <w:rsid w:val="0374A2CF"/>
    <w:rsid w:val="038A1895"/>
    <w:rsid w:val="038DE87A"/>
    <w:rsid w:val="03A49F83"/>
    <w:rsid w:val="03B16A9C"/>
    <w:rsid w:val="03BD5174"/>
    <w:rsid w:val="03BF66D3"/>
    <w:rsid w:val="03DC5A86"/>
    <w:rsid w:val="03EFE609"/>
    <w:rsid w:val="03F08B9E"/>
    <w:rsid w:val="03FD4677"/>
    <w:rsid w:val="04024A2D"/>
    <w:rsid w:val="0409C109"/>
    <w:rsid w:val="0432D841"/>
    <w:rsid w:val="04402807"/>
    <w:rsid w:val="045467C7"/>
    <w:rsid w:val="045BB4B4"/>
    <w:rsid w:val="0461F450"/>
    <w:rsid w:val="046DD8C1"/>
    <w:rsid w:val="0481BF29"/>
    <w:rsid w:val="04901D48"/>
    <w:rsid w:val="04A31F67"/>
    <w:rsid w:val="04BE7EA5"/>
    <w:rsid w:val="0501D488"/>
    <w:rsid w:val="05056962"/>
    <w:rsid w:val="0515C977"/>
    <w:rsid w:val="051DE8F6"/>
    <w:rsid w:val="0528D699"/>
    <w:rsid w:val="05962E19"/>
    <w:rsid w:val="059E2931"/>
    <w:rsid w:val="05B9C157"/>
    <w:rsid w:val="05BD0CF8"/>
    <w:rsid w:val="05CA5959"/>
    <w:rsid w:val="05FF9E9D"/>
    <w:rsid w:val="06099053"/>
    <w:rsid w:val="060BD334"/>
    <w:rsid w:val="061ABB48"/>
    <w:rsid w:val="063E47C0"/>
    <w:rsid w:val="06A60286"/>
    <w:rsid w:val="06B2E590"/>
    <w:rsid w:val="06C33DFB"/>
    <w:rsid w:val="06C5B0E4"/>
    <w:rsid w:val="06EA4FF8"/>
    <w:rsid w:val="06EA935F"/>
    <w:rsid w:val="070B0B78"/>
    <w:rsid w:val="072033AC"/>
    <w:rsid w:val="07214991"/>
    <w:rsid w:val="0721DDAD"/>
    <w:rsid w:val="0730EEBC"/>
    <w:rsid w:val="073A43C3"/>
    <w:rsid w:val="074FC4DF"/>
    <w:rsid w:val="0766FA24"/>
    <w:rsid w:val="077AFDA8"/>
    <w:rsid w:val="077DB84B"/>
    <w:rsid w:val="07CF5C2A"/>
    <w:rsid w:val="07EDEEF6"/>
    <w:rsid w:val="07EFE85E"/>
    <w:rsid w:val="0801B9A1"/>
    <w:rsid w:val="08138F65"/>
    <w:rsid w:val="08401FD2"/>
    <w:rsid w:val="08496993"/>
    <w:rsid w:val="08499F46"/>
    <w:rsid w:val="085AA5C3"/>
    <w:rsid w:val="0877ABA2"/>
    <w:rsid w:val="0890754F"/>
    <w:rsid w:val="08A8101C"/>
    <w:rsid w:val="08ABB634"/>
    <w:rsid w:val="08E1E193"/>
    <w:rsid w:val="0908A9FF"/>
    <w:rsid w:val="091B4B9F"/>
    <w:rsid w:val="0931B742"/>
    <w:rsid w:val="09368A74"/>
    <w:rsid w:val="095304DF"/>
    <w:rsid w:val="09734CA5"/>
    <w:rsid w:val="098345F3"/>
    <w:rsid w:val="099633AE"/>
    <w:rsid w:val="099A3226"/>
    <w:rsid w:val="09D646D7"/>
    <w:rsid w:val="09DA7E4E"/>
    <w:rsid w:val="0A066D8D"/>
    <w:rsid w:val="0A080579"/>
    <w:rsid w:val="0A0A7AFC"/>
    <w:rsid w:val="0A101159"/>
    <w:rsid w:val="0A1DF118"/>
    <w:rsid w:val="0A5547C2"/>
    <w:rsid w:val="0A61F91F"/>
    <w:rsid w:val="0A6CD38B"/>
    <w:rsid w:val="0A766697"/>
    <w:rsid w:val="0A7C4CB3"/>
    <w:rsid w:val="0A88C99B"/>
    <w:rsid w:val="0A89E443"/>
    <w:rsid w:val="0A8CA5D3"/>
    <w:rsid w:val="0A8DA837"/>
    <w:rsid w:val="0A9503A1"/>
    <w:rsid w:val="0A9BB583"/>
    <w:rsid w:val="0ABBAC43"/>
    <w:rsid w:val="0ABBE03A"/>
    <w:rsid w:val="0AD2553D"/>
    <w:rsid w:val="0ADC344F"/>
    <w:rsid w:val="0AE2C99A"/>
    <w:rsid w:val="0AF1C160"/>
    <w:rsid w:val="0AF60EFF"/>
    <w:rsid w:val="0B0FEF72"/>
    <w:rsid w:val="0B32902F"/>
    <w:rsid w:val="0B4E9A1A"/>
    <w:rsid w:val="0B799CE8"/>
    <w:rsid w:val="0B959331"/>
    <w:rsid w:val="0BAACB81"/>
    <w:rsid w:val="0BB51D8B"/>
    <w:rsid w:val="0BC6A82A"/>
    <w:rsid w:val="0BFE1B9B"/>
    <w:rsid w:val="0BFEA03B"/>
    <w:rsid w:val="0C10F19D"/>
    <w:rsid w:val="0C1E4C1A"/>
    <w:rsid w:val="0C406828"/>
    <w:rsid w:val="0CCF1D87"/>
    <w:rsid w:val="0CD24E48"/>
    <w:rsid w:val="0D5C11E4"/>
    <w:rsid w:val="0D5CD4CA"/>
    <w:rsid w:val="0D61120B"/>
    <w:rsid w:val="0D66735A"/>
    <w:rsid w:val="0D6D178B"/>
    <w:rsid w:val="0D766C07"/>
    <w:rsid w:val="0D81E161"/>
    <w:rsid w:val="0D898746"/>
    <w:rsid w:val="0D91B9BC"/>
    <w:rsid w:val="0D96EC47"/>
    <w:rsid w:val="0DD83C5B"/>
    <w:rsid w:val="0DFB4242"/>
    <w:rsid w:val="0E127D75"/>
    <w:rsid w:val="0E157F09"/>
    <w:rsid w:val="0E498BEE"/>
    <w:rsid w:val="0E7D538C"/>
    <w:rsid w:val="0E9FA347"/>
    <w:rsid w:val="0EA28AA6"/>
    <w:rsid w:val="0EAE9557"/>
    <w:rsid w:val="0EB203D9"/>
    <w:rsid w:val="0EB2DE22"/>
    <w:rsid w:val="0EDB08DC"/>
    <w:rsid w:val="0EE73618"/>
    <w:rsid w:val="0EFCC3A4"/>
    <w:rsid w:val="0F06D539"/>
    <w:rsid w:val="0F0F2F9C"/>
    <w:rsid w:val="0F30278C"/>
    <w:rsid w:val="0F71C38B"/>
    <w:rsid w:val="0F9439A3"/>
    <w:rsid w:val="0FA37625"/>
    <w:rsid w:val="0FD9581F"/>
    <w:rsid w:val="0FEA96E8"/>
    <w:rsid w:val="0FECA0F1"/>
    <w:rsid w:val="0FEE461C"/>
    <w:rsid w:val="0FF17A69"/>
    <w:rsid w:val="1019BBCC"/>
    <w:rsid w:val="1019DF51"/>
    <w:rsid w:val="10534F20"/>
    <w:rsid w:val="1054F6E3"/>
    <w:rsid w:val="1065ACAC"/>
    <w:rsid w:val="106EA4C0"/>
    <w:rsid w:val="10856ECF"/>
    <w:rsid w:val="1086E4E3"/>
    <w:rsid w:val="10B7CC44"/>
    <w:rsid w:val="10D8975E"/>
    <w:rsid w:val="10D9C423"/>
    <w:rsid w:val="10FB1165"/>
    <w:rsid w:val="110EE2DC"/>
    <w:rsid w:val="1119CD14"/>
    <w:rsid w:val="112633F1"/>
    <w:rsid w:val="11398C49"/>
    <w:rsid w:val="113EDC3A"/>
    <w:rsid w:val="114B9D3C"/>
    <w:rsid w:val="115CC108"/>
    <w:rsid w:val="117824CC"/>
    <w:rsid w:val="11810E6A"/>
    <w:rsid w:val="11E076AB"/>
    <w:rsid w:val="11E643FB"/>
    <w:rsid w:val="11FA9D9B"/>
    <w:rsid w:val="1213AC00"/>
    <w:rsid w:val="122B1588"/>
    <w:rsid w:val="123286A3"/>
    <w:rsid w:val="123494F4"/>
    <w:rsid w:val="1235246F"/>
    <w:rsid w:val="123C1279"/>
    <w:rsid w:val="125FF3A2"/>
    <w:rsid w:val="129225BE"/>
    <w:rsid w:val="12A8C378"/>
    <w:rsid w:val="12B5C303"/>
    <w:rsid w:val="12F2B6EC"/>
    <w:rsid w:val="12F553B7"/>
    <w:rsid w:val="12F85E7D"/>
    <w:rsid w:val="13198669"/>
    <w:rsid w:val="1323C744"/>
    <w:rsid w:val="1375D7E9"/>
    <w:rsid w:val="13778060"/>
    <w:rsid w:val="13882238"/>
    <w:rsid w:val="138E9E48"/>
    <w:rsid w:val="13A398A8"/>
    <w:rsid w:val="13B514DD"/>
    <w:rsid w:val="13CA5478"/>
    <w:rsid w:val="13E080ED"/>
    <w:rsid w:val="14203A5F"/>
    <w:rsid w:val="142AAEE3"/>
    <w:rsid w:val="142CCC74"/>
    <w:rsid w:val="1452645D"/>
    <w:rsid w:val="1454FC03"/>
    <w:rsid w:val="14556412"/>
    <w:rsid w:val="145A2392"/>
    <w:rsid w:val="148F5E8F"/>
    <w:rsid w:val="14A38993"/>
    <w:rsid w:val="14B2503E"/>
    <w:rsid w:val="14D213F9"/>
    <w:rsid w:val="150592D5"/>
    <w:rsid w:val="15098C5D"/>
    <w:rsid w:val="151488CF"/>
    <w:rsid w:val="1537D6C0"/>
    <w:rsid w:val="1542F754"/>
    <w:rsid w:val="15A1F6C5"/>
    <w:rsid w:val="15AD3FEC"/>
    <w:rsid w:val="1632B6B2"/>
    <w:rsid w:val="1658BFE2"/>
    <w:rsid w:val="167D9F85"/>
    <w:rsid w:val="16968556"/>
    <w:rsid w:val="16988492"/>
    <w:rsid w:val="16988C5A"/>
    <w:rsid w:val="16AFF64E"/>
    <w:rsid w:val="16B698C7"/>
    <w:rsid w:val="16C51786"/>
    <w:rsid w:val="16DD4057"/>
    <w:rsid w:val="172C6D6B"/>
    <w:rsid w:val="173AF650"/>
    <w:rsid w:val="177277AB"/>
    <w:rsid w:val="17857369"/>
    <w:rsid w:val="1785F8B8"/>
    <w:rsid w:val="1794E88B"/>
    <w:rsid w:val="17A8F4AE"/>
    <w:rsid w:val="17B936D8"/>
    <w:rsid w:val="17BB29D0"/>
    <w:rsid w:val="17CC6B19"/>
    <w:rsid w:val="17E91003"/>
    <w:rsid w:val="17EC5C06"/>
    <w:rsid w:val="17F851B8"/>
    <w:rsid w:val="17FE035A"/>
    <w:rsid w:val="17FEB6EA"/>
    <w:rsid w:val="180529B7"/>
    <w:rsid w:val="182B9E99"/>
    <w:rsid w:val="184A9AA3"/>
    <w:rsid w:val="18801335"/>
    <w:rsid w:val="1889200C"/>
    <w:rsid w:val="189AC5B1"/>
    <w:rsid w:val="189EEDB0"/>
    <w:rsid w:val="18CB5B64"/>
    <w:rsid w:val="18D3180B"/>
    <w:rsid w:val="18D6C7B5"/>
    <w:rsid w:val="18FA79EE"/>
    <w:rsid w:val="18FC7DFD"/>
    <w:rsid w:val="19186DC4"/>
    <w:rsid w:val="191FCBC7"/>
    <w:rsid w:val="1927E241"/>
    <w:rsid w:val="19389DEA"/>
    <w:rsid w:val="1939755B"/>
    <w:rsid w:val="1956CD36"/>
    <w:rsid w:val="195ED6F7"/>
    <w:rsid w:val="1969AD80"/>
    <w:rsid w:val="1977C19F"/>
    <w:rsid w:val="19893707"/>
    <w:rsid w:val="19971801"/>
    <w:rsid w:val="19A3BF14"/>
    <w:rsid w:val="19BBE0FB"/>
    <w:rsid w:val="19D190BE"/>
    <w:rsid w:val="19F03CEE"/>
    <w:rsid w:val="19F7AC44"/>
    <w:rsid w:val="19FFF2E7"/>
    <w:rsid w:val="1A021361"/>
    <w:rsid w:val="1A0C3DB9"/>
    <w:rsid w:val="1A33AEB9"/>
    <w:rsid w:val="1A774668"/>
    <w:rsid w:val="1B0DBA42"/>
    <w:rsid w:val="1B0F5830"/>
    <w:rsid w:val="1B1857DF"/>
    <w:rsid w:val="1B1A9928"/>
    <w:rsid w:val="1B2C9CB0"/>
    <w:rsid w:val="1B2E791F"/>
    <w:rsid w:val="1B55166E"/>
    <w:rsid w:val="1B5EA8B7"/>
    <w:rsid w:val="1B654A1D"/>
    <w:rsid w:val="1B6815C8"/>
    <w:rsid w:val="1B7139DB"/>
    <w:rsid w:val="1B8EEE19"/>
    <w:rsid w:val="1BB3EBC5"/>
    <w:rsid w:val="1BC9AC64"/>
    <w:rsid w:val="1BF38FCE"/>
    <w:rsid w:val="1C0CF2D4"/>
    <w:rsid w:val="1C19593E"/>
    <w:rsid w:val="1C36547B"/>
    <w:rsid w:val="1C41B5F3"/>
    <w:rsid w:val="1C47BE00"/>
    <w:rsid w:val="1C5409A6"/>
    <w:rsid w:val="1C63C652"/>
    <w:rsid w:val="1C83B02F"/>
    <w:rsid w:val="1C843618"/>
    <w:rsid w:val="1CD39C9B"/>
    <w:rsid w:val="1CDDEB3C"/>
    <w:rsid w:val="1D03D4CF"/>
    <w:rsid w:val="1D0490E8"/>
    <w:rsid w:val="1D07BE64"/>
    <w:rsid w:val="1D13CE7F"/>
    <w:rsid w:val="1D21FF0F"/>
    <w:rsid w:val="1D26B448"/>
    <w:rsid w:val="1D381B2C"/>
    <w:rsid w:val="1D3B04E0"/>
    <w:rsid w:val="1D42947B"/>
    <w:rsid w:val="1D433617"/>
    <w:rsid w:val="1D6F65DB"/>
    <w:rsid w:val="1D768D5E"/>
    <w:rsid w:val="1DBC0B22"/>
    <w:rsid w:val="1DCF0CB5"/>
    <w:rsid w:val="1DD34730"/>
    <w:rsid w:val="1DE7C4AB"/>
    <w:rsid w:val="1E001A91"/>
    <w:rsid w:val="1E12F212"/>
    <w:rsid w:val="1E1DCE44"/>
    <w:rsid w:val="1E7FE465"/>
    <w:rsid w:val="1E84D48D"/>
    <w:rsid w:val="1E89231B"/>
    <w:rsid w:val="1EADD1C8"/>
    <w:rsid w:val="1F09A8F2"/>
    <w:rsid w:val="1F21A37E"/>
    <w:rsid w:val="1F26ADF9"/>
    <w:rsid w:val="1F2E6F53"/>
    <w:rsid w:val="1F2F164B"/>
    <w:rsid w:val="1F655F8D"/>
    <w:rsid w:val="1F75A3DD"/>
    <w:rsid w:val="1F779CF4"/>
    <w:rsid w:val="1F8989A8"/>
    <w:rsid w:val="1FABA5E8"/>
    <w:rsid w:val="1FB1AFFD"/>
    <w:rsid w:val="1FC2990F"/>
    <w:rsid w:val="1FCB24EB"/>
    <w:rsid w:val="1FE8BF1A"/>
    <w:rsid w:val="1FEDB774"/>
    <w:rsid w:val="1FFF1AFC"/>
    <w:rsid w:val="200594D9"/>
    <w:rsid w:val="20110B1D"/>
    <w:rsid w:val="2017B67A"/>
    <w:rsid w:val="2019A215"/>
    <w:rsid w:val="202494F9"/>
    <w:rsid w:val="20605FB7"/>
    <w:rsid w:val="207101B7"/>
    <w:rsid w:val="2099C2AA"/>
    <w:rsid w:val="209BBE65"/>
    <w:rsid w:val="20B37D2D"/>
    <w:rsid w:val="20BBAA82"/>
    <w:rsid w:val="2117C8BC"/>
    <w:rsid w:val="212BD362"/>
    <w:rsid w:val="212BE56D"/>
    <w:rsid w:val="21506A0E"/>
    <w:rsid w:val="2153EC35"/>
    <w:rsid w:val="2166C8DE"/>
    <w:rsid w:val="218833BB"/>
    <w:rsid w:val="2197113C"/>
    <w:rsid w:val="21A312B4"/>
    <w:rsid w:val="21C92784"/>
    <w:rsid w:val="21E12776"/>
    <w:rsid w:val="21E161A8"/>
    <w:rsid w:val="21EBA230"/>
    <w:rsid w:val="220FEA6C"/>
    <w:rsid w:val="221A0E08"/>
    <w:rsid w:val="22231EB2"/>
    <w:rsid w:val="22242FCB"/>
    <w:rsid w:val="22298D43"/>
    <w:rsid w:val="222FF312"/>
    <w:rsid w:val="22408F66"/>
    <w:rsid w:val="22948732"/>
    <w:rsid w:val="2294CBCD"/>
    <w:rsid w:val="2294EA28"/>
    <w:rsid w:val="22A2290A"/>
    <w:rsid w:val="22B13EE0"/>
    <w:rsid w:val="22BFD1E4"/>
    <w:rsid w:val="22D0B65D"/>
    <w:rsid w:val="2303AFF4"/>
    <w:rsid w:val="232B3CA6"/>
    <w:rsid w:val="235C812E"/>
    <w:rsid w:val="2360AAD4"/>
    <w:rsid w:val="23814955"/>
    <w:rsid w:val="238B69AD"/>
    <w:rsid w:val="23913B3F"/>
    <w:rsid w:val="23C3ABCC"/>
    <w:rsid w:val="23C4F6FB"/>
    <w:rsid w:val="23D31024"/>
    <w:rsid w:val="2477307E"/>
    <w:rsid w:val="247C7DD9"/>
    <w:rsid w:val="24817D19"/>
    <w:rsid w:val="24AF35A2"/>
    <w:rsid w:val="24EE56E7"/>
    <w:rsid w:val="24F15504"/>
    <w:rsid w:val="250D841F"/>
    <w:rsid w:val="2534065E"/>
    <w:rsid w:val="253829B2"/>
    <w:rsid w:val="254F39B6"/>
    <w:rsid w:val="256018DF"/>
    <w:rsid w:val="2580F69C"/>
    <w:rsid w:val="25908049"/>
    <w:rsid w:val="259590AE"/>
    <w:rsid w:val="25976D60"/>
    <w:rsid w:val="25B0A225"/>
    <w:rsid w:val="25C0A1F3"/>
    <w:rsid w:val="25CFE7F2"/>
    <w:rsid w:val="25DC8DA8"/>
    <w:rsid w:val="2601153A"/>
    <w:rsid w:val="262449BE"/>
    <w:rsid w:val="26252D8B"/>
    <w:rsid w:val="2625FC65"/>
    <w:rsid w:val="263BBCEA"/>
    <w:rsid w:val="2640FBDD"/>
    <w:rsid w:val="266EE273"/>
    <w:rsid w:val="2671C988"/>
    <w:rsid w:val="269CC2E4"/>
    <w:rsid w:val="269D4B18"/>
    <w:rsid w:val="26BCBA84"/>
    <w:rsid w:val="26C70506"/>
    <w:rsid w:val="26D2235D"/>
    <w:rsid w:val="26DEB212"/>
    <w:rsid w:val="26E3CA59"/>
    <w:rsid w:val="27034C04"/>
    <w:rsid w:val="27037D89"/>
    <w:rsid w:val="2709705D"/>
    <w:rsid w:val="272EE111"/>
    <w:rsid w:val="275C0EDD"/>
    <w:rsid w:val="276178A7"/>
    <w:rsid w:val="27724037"/>
    <w:rsid w:val="277D0622"/>
    <w:rsid w:val="27A53118"/>
    <w:rsid w:val="27B26422"/>
    <w:rsid w:val="27EBA639"/>
    <w:rsid w:val="27EC7EEC"/>
    <w:rsid w:val="280389CF"/>
    <w:rsid w:val="2809CFD7"/>
    <w:rsid w:val="283326D6"/>
    <w:rsid w:val="2839F4D1"/>
    <w:rsid w:val="286CB965"/>
    <w:rsid w:val="287E297E"/>
    <w:rsid w:val="28BFF8E7"/>
    <w:rsid w:val="28D044B5"/>
    <w:rsid w:val="28D4CCEB"/>
    <w:rsid w:val="28D98B77"/>
    <w:rsid w:val="28E6B6F4"/>
    <w:rsid w:val="28EC2233"/>
    <w:rsid w:val="29014B9F"/>
    <w:rsid w:val="290833C1"/>
    <w:rsid w:val="290A0361"/>
    <w:rsid w:val="294D607C"/>
    <w:rsid w:val="2978835A"/>
    <w:rsid w:val="29831BDA"/>
    <w:rsid w:val="29A5F47B"/>
    <w:rsid w:val="29B7ED83"/>
    <w:rsid w:val="29BAF680"/>
    <w:rsid w:val="29C2DDD3"/>
    <w:rsid w:val="29E37DCF"/>
    <w:rsid w:val="29E8645B"/>
    <w:rsid w:val="2A2E275B"/>
    <w:rsid w:val="2A42061D"/>
    <w:rsid w:val="2A79061F"/>
    <w:rsid w:val="2AA60B3C"/>
    <w:rsid w:val="2ADA5749"/>
    <w:rsid w:val="2AF5F495"/>
    <w:rsid w:val="2B013564"/>
    <w:rsid w:val="2B03D79F"/>
    <w:rsid w:val="2B4C6F60"/>
    <w:rsid w:val="2B629A09"/>
    <w:rsid w:val="2B64DC33"/>
    <w:rsid w:val="2B68F108"/>
    <w:rsid w:val="2B80499A"/>
    <w:rsid w:val="2B90D3E9"/>
    <w:rsid w:val="2BB863B3"/>
    <w:rsid w:val="2BDFD3C6"/>
    <w:rsid w:val="2BE148AE"/>
    <w:rsid w:val="2BFAFA04"/>
    <w:rsid w:val="2BFD5EAB"/>
    <w:rsid w:val="2C0D2DED"/>
    <w:rsid w:val="2C3255A2"/>
    <w:rsid w:val="2C6D7A8A"/>
    <w:rsid w:val="2CAB3F39"/>
    <w:rsid w:val="2CBD9B3A"/>
    <w:rsid w:val="2CBDCC16"/>
    <w:rsid w:val="2CC83816"/>
    <w:rsid w:val="2CCB5CFA"/>
    <w:rsid w:val="2CCB9C73"/>
    <w:rsid w:val="2CE501AA"/>
    <w:rsid w:val="2CE61B5E"/>
    <w:rsid w:val="2CEDF572"/>
    <w:rsid w:val="2CFCECC2"/>
    <w:rsid w:val="2D1CA460"/>
    <w:rsid w:val="2D5D3004"/>
    <w:rsid w:val="2D605EBE"/>
    <w:rsid w:val="2D844CCF"/>
    <w:rsid w:val="2D8A0E51"/>
    <w:rsid w:val="2D90E3E1"/>
    <w:rsid w:val="2D95F2B0"/>
    <w:rsid w:val="2DC50383"/>
    <w:rsid w:val="2DFEC9C5"/>
    <w:rsid w:val="2E2A9EAF"/>
    <w:rsid w:val="2E3DB328"/>
    <w:rsid w:val="2E57B025"/>
    <w:rsid w:val="2E780DBE"/>
    <w:rsid w:val="2E9965A7"/>
    <w:rsid w:val="2ECAEABA"/>
    <w:rsid w:val="2EEF8619"/>
    <w:rsid w:val="2F1799B7"/>
    <w:rsid w:val="2F1B1828"/>
    <w:rsid w:val="2F3A9375"/>
    <w:rsid w:val="2F423F33"/>
    <w:rsid w:val="2F538B01"/>
    <w:rsid w:val="2F904E86"/>
    <w:rsid w:val="2FDE31BC"/>
    <w:rsid w:val="2FEFDDCB"/>
    <w:rsid w:val="2FFA8493"/>
    <w:rsid w:val="30043A06"/>
    <w:rsid w:val="3009947F"/>
    <w:rsid w:val="300D7086"/>
    <w:rsid w:val="301FC612"/>
    <w:rsid w:val="3023A8DE"/>
    <w:rsid w:val="303B0488"/>
    <w:rsid w:val="303F0B64"/>
    <w:rsid w:val="30596F03"/>
    <w:rsid w:val="305DD337"/>
    <w:rsid w:val="306CAF08"/>
    <w:rsid w:val="3072D980"/>
    <w:rsid w:val="307E3411"/>
    <w:rsid w:val="309FFE95"/>
    <w:rsid w:val="30AA482E"/>
    <w:rsid w:val="30C73BA3"/>
    <w:rsid w:val="3106ADED"/>
    <w:rsid w:val="311E4283"/>
    <w:rsid w:val="311FD39F"/>
    <w:rsid w:val="3126414D"/>
    <w:rsid w:val="3135CD6E"/>
    <w:rsid w:val="319C43EF"/>
    <w:rsid w:val="31B6A16C"/>
    <w:rsid w:val="31C98433"/>
    <w:rsid w:val="31F44261"/>
    <w:rsid w:val="31F6EEA1"/>
    <w:rsid w:val="31FEEE6C"/>
    <w:rsid w:val="3206CDC9"/>
    <w:rsid w:val="3236E3F7"/>
    <w:rsid w:val="326849CA"/>
    <w:rsid w:val="3290572D"/>
    <w:rsid w:val="3294DCF4"/>
    <w:rsid w:val="329748B9"/>
    <w:rsid w:val="329CBB6D"/>
    <w:rsid w:val="32A665AC"/>
    <w:rsid w:val="32A9A390"/>
    <w:rsid w:val="32CB685C"/>
    <w:rsid w:val="32DCB216"/>
    <w:rsid w:val="33452A8A"/>
    <w:rsid w:val="334D0185"/>
    <w:rsid w:val="334DD117"/>
    <w:rsid w:val="3353FD31"/>
    <w:rsid w:val="336736E3"/>
    <w:rsid w:val="33747C39"/>
    <w:rsid w:val="33824916"/>
    <w:rsid w:val="338E6385"/>
    <w:rsid w:val="3398036A"/>
    <w:rsid w:val="33AE315C"/>
    <w:rsid w:val="33B1C88D"/>
    <w:rsid w:val="33B68853"/>
    <w:rsid w:val="33D8E47C"/>
    <w:rsid w:val="33E66B72"/>
    <w:rsid w:val="341695A6"/>
    <w:rsid w:val="341DDDE5"/>
    <w:rsid w:val="34313218"/>
    <w:rsid w:val="34331D13"/>
    <w:rsid w:val="344B93D8"/>
    <w:rsid w:val="345E4EDF"/>
    <w:rsid w:val="3462FA68"/>
    <w:rsid w:val="349FCC08"/>
    <w:rsid w:val="34A6D38A"/>
    <w:rsid w:val="34B45DFD"/>
    <w:rsid w:val="34CC2E9A"/>
    <w:rsid w:val="34F0C871"/>
    <w:rsid w:val="34F10E64"/>
    <w:rsid w:val="34FBCFDE"/>
    <w:rsid w:val="3500C533"/>
    <w:rsid w:val="350103FE"/>
    <w:rsid w:val="3502E415"/>
    <w:rsid w:val="35056068"/>
    <w:rsid w:val="351B67E4"/>
    <w:rsid w:val="354CFD97"/>
    <w:rsid w:val="35515E5C"/>
    <w:rsid w:val="35555E7B"/>
    <w:rsid w:val="35595E1B"/>
    <w:rsid w:val="356A85A2"/>
    <w:rsid w:val="3574DBF0"/>
    <w:rsid w:val="35752688"/>
    <w:rsid w:val="357552B2"/>
    <w:rsid w:val="357CCDC1"/>
    <w:rsid w:val="35873D12"/>
    <w:rsid w:val="358B10A3"/>
    <w:rsid w:val="3595FCFB"/>
    <w:rsid w:val="35A8C96C"/>
    <w:rsid w:val="35C1AB38"/>
    <w:rsid w:val="35D0E4FF"/>
    <w:rsid w:val="36400E2C"/>
    <w:rsid w:val="368E40BF"/>
    <w:rsid w:val="36A27D0F"/>
    <w:rsid w:val="36B098B2"/>
    <w:rsid w:val="36B0AE90"/>
    <w:rsid w:val="36BE6D9D"/>
    <w:rsid w:val="36EA3BEF"/>
    <w:rsid w:val="372F826F"/>
    <w:rsid w:val="37386A70"/>
    <w:rsid w:val="3770D041"/>
    <w:rsid w:val="377BD661"/>
    <w:rsid w:val="378B694B"/>
    <w:rsid w:val="379E3E57"/>
    <w:rsid w:val="37BF4594"/>
    <w:rsid w:val="37CC0269"/>
    <w:rsid w:val="37F76B26"/>
    <w:rsid w:val="381A59E8"/>
    <w:rsid w:val="384DEDCD"/>
    <w:rsid w:val="385C27DC"/>
    <w:rsid w:val="3861D433"/>
    <w:rsid w:val="386E32F1"/>
    <w:rsid w:val="38943691"/>
    <w:rsid w:val="38A4DACB"/>
    <w:rsid w:val="38B9B822"/>
    <w:rsid w:val="38BE82A3"/>
    <w:rsid w:val="38BF0FCF"/>
    <w:rsid w:val="38E99D2E"/>
    <w:rsid w:val="3904FE22"/>
    <w:rsid w:val="390BEA66"/>
    <w:rsid w:val="391D9BBD"/>
    <w:rsid w:val="392826AD"/>
    <w:rsid w:val="392CE6C3"/>
    <w:rsid w:val="394B2CB6"/>
    <w:rsid w:val="394F81DF"/>
    <w:rsid w:val="394F871B"/>
    <w:rsid w:val="3956080B"/>
    <w:rsid w:val="39745224"/>
    <w:rsid w:val="397B6DE5"/>
    <w:rsid w:val="397C947A"/>
    <w:rsid w:val="39883437"/>
    <w:rsid w:val="39910481"/>
    <w:rsid w:val="3991800C"/>
    <w:rsid w:val="39A85BC8"/>
    <w:rsid w:val="39AFA717"/>
    <w:rsid w:val="39BD212C"/>
    <w:rsid w:val="39F522E9"/>
    <w:rsid w:val="39F8259C"/>
    <w:rsid w:val="3A1E7262"/>
    <w:rsid w:val="3A1EC52D"/>
    <w:rsid w:val="3A451C5D"/>
    <w:rsid w:val="3A4C85AD"/>
    <w:rsid w:val="3A5017CA"/>
    <w:rsid w:val="3A73A6F2"/>
    <w:rsid w:val="3A9DFF20"/>
    <w:rsid w:val="3AB34C9B"/>
    <w:rsid w:val="3AF313B9"/>
    <w:rsid w:val="3AFEC937"/>
    <w:rsid w:val="3B03F391"/>
    <w:rsid w:val="3B199AD0"/>
    <w:rsid w:val="3B2BBA21"/>
    <w:rsid w:val="3B305610"/>
    <w:rsid w:val="3B3DF148"/>
    <w:rsid w:val="3B5C0DFB"/>
    <w:rsid w:val="3B9D37B4"/>
    <w:rsid w:val="3BAA5468"/>
    <w:rsid w:val="3BB91619"/>
    <w:rsid w:val="3BC52D9D"/>
    <w:rsid w:val="3BC6FDCA"/>
    <w:rsid w:val="3BCD6426"/>
    <w:rsid w:val="3BD9E76E"/>
    <w:rsid w:val="3BDD27D9"/>
    <w:rsid w:val="3C034B48"/>
    <w:rsid w:val="3C0936FE"/>
    <w:rsid w:val="3C2C2BDA"/>
    <w:rsid w:val="3C48227D"/>
    <w:rsid w:val="3C4FBB79"/>
    <w:rsid w:val="3C50C142"/>
    <w:rsid w:val="3C51D40D"/>
    <w:rsid w:val="3C717BCF"/>
    <w:rsid w:val="3CA24BBA"/>
    <w:rsid w:val="3CB9EFEE"/>
    <w:rsid w:val="3CD0D86F"/>
    <w:rsid w:val="3CDC8707"/>
    <w:rsid w:val="3D12DEF0"/>
    <w:rsid w:val="3D1C39DF"/>
    <w:rsid w:val="3D1FC2C5"/>
    <w:rsid w:val="3D29EE42"/>
    <w:rsid w:val="3D2E0A29"/>
    <w:rsid w:val="3D3501FD"/>
    <w:rsid w:val="3D491611"/>
    <w:rsid w:val="3D559FA3"/>
    <w:rsid w:val="3D5DA73F"/>
    <w:rsid w:val="3D706142"/>
    <w:rsid w:val="3D94A278"/>
    <w:rsid w:val="3DD52288"/>
    <w:rsid w:val="3DEB9FF0"/>
    <w:rsid w:val="3DFF3505"/>
    <w:rsid w:val="3E0A5C93"/>
    <w:rsid w:val="3E200C2A"/>
    <w:rsid w:val="3E413D84"/>
    <w:rsid w:val="3E43E998"/>
    <w:rsid w:val="3E461F32"/>
    <w:rsid w:val="3E464401"/>
    <w:rsid w:val="3E870887"/>
    <w:rsid w:val="3E98CAFA"/>
    <w:rsid w:val="3EC19F21"/>
    <w:rsid w:val="3EC9A118"/>
    <w:rsid w:val="3ED66C97"/>
    <w:rsid w:val="3EDB9B1A"/>
    <w:rsid w:val="3EF02F3D"/>
    <w:rsid w:val="3F1664FA"/>
    <w:rsid w:val="3F166D4A"/>
    <w:rsid w:val="3F286F8E"/>
    <w:rsid w:val="3F2F2231"/>
    <w:rsid w:val="3F325113"/>
    <w:rsid w:val="3F456902"/>
    <w:rsid w:val="3F614A32"/>
    <w:rsid w:val="3F6567DC"/>
    <w:rsid w:val="3F69CF81"/>
    <w:rsid w:val="3F6F9528"/>
    <w:rsid w:val="3F7BBA83"/>
    <w:rsid w:val="3F80CD5A"/>
    <w:rsid w:val="3F90F1EC"/>
    <w:rsid w:val="3FC6DFC7"/>
    <w:rsid w:val="3FD4A665"/>
    <w:rsid w:val="40047676"/>
    <w:rsid w:val="400A5CF8"/>
    <w:rsid w:val="400F7703"/>
    <w:rsid w:val="402DAACB"/>
    <w:rsid w:val="403F8E7E"/>
    <w:rsid w:val="40589821"/>
    <w:rsid w:val="4061B69F"/>
    <w:rsid w:val="406F9FA3"/>
    <w:rsid w:val="40751332"/>
    <w:rsid w:val="407777AD"/>
    <w:rsid w:val="40978E1D"/>
    <w:rsid w:val="4099C4B0"/>
    <w:rsid w:val="40ABBD3C"/>
    <w:rsid w:val="4116F0F4"/>
    <w:rsid w:val="413BB33B"/>
    <w:rsid w:val="4151B3DA"/>
    <w:rsid w:val="417809B2"/>
    <w:rsid w:val="41907359"/>
    <w:rsid w:val="41971E30"/>
    <w:rsid w:val="41B63A27"/>
    <w:rsid w:val="41C011AE"/>
    <w:rsid w:val="41E9129C"/>
    <w:rsid w:val="41F194E6"/>
    <w:rsid w:val="42246632"/>
    <w:rsid w:val="42388417"/>
    <w:rsid w:val="4247D778"/>
    <w:rsid w:val="42483C7F"/>
    <w:rsid w:val="4255559B"/>
    <w:rsid w:val="42A79A77"/>
    <w:rsid w:val="42A92035"/>
    <w:rsid w:val="42AC4352"/>
    <w:rsid w:val="42B55061"/>
    <w:rsid w:val="42B59DD6"/>
    <w:rsid w:val="42D67B7A"/>
    <w:rsid w:val="42D77F8E"/>
    <w:rsid w:val="42E1C17E"/>
    <w:rsid w:val="42EEE550"/>
    <w:rsid w:val="430FE9A7"/>
    <w:rsid w:val="433C335D"/>
    <w:rsid w:val="4341FD1D"/>
    <w:rsid w:val="435C8002"/>
    <w:rsid w:val="437C4793"/>
    <w:rsid w:val="43A19E14"/>
    <w:rsid w:val="43A26E7F"/>
    <w:rsid w:val="43B7164A"/>
    <w:rsid w:val="43BB8AC6"/>
    <w:rsid w:val="43C5D505"/>
    <w:rsid w:val="43DD717C"/>
    <w:rsid w:val="44126EAF"/>
    <w:rsid w:val="4416CC50"/>
    <w:rsid w:val="441EC820"/>
    <w:rsid w:val="442B39A5"/>
    <w:rsid w:val="443135FE"/>
    <w:rsid w:val="444C42D9"/>
    <w:rsid w:val="44501BDB"/>
    <w:rsid w:val="445043A7"/>
    <w:rsid w:val="4453D931"/>
    <w:rsid w:val="44560BBF"/>
    <w:rsid w:val="44686212"/>
    <w:rsid w:val="446ABF18"/>
    <w:rsid w:val="4482B062"/>
    <w:rsid w:val="449C74E0"/>
    <w:rsid w:val="449F9509"/>
    <w:rsid w:val="44B78C40"/>
    <w:rsid w:val="44BF867C"/>
    <w:rsid w:val="44F57154"/>
    <w:rsid w:val="452523BE"/>
    <w:rsid w:val="452EEC75"/>
    <w:rsid w:val="453AB7E9"/>
    <w:rsid w:val="453C71BC"/>
    <w:rsid w:val="4541DF3A"/>
    <w:rsid w:val="45538EFB"/>
    <w:rsid w:val="455406C6"/>
    <w:rsid w:val="457834A7"/>
    <w:rsid w:val="457DC420"/>
    <w:rsid w:val="45A1B2A2"/>
    <w:rsid w:val="45BB4254"/>
    <w:rsid w:val="4616166B"/>
    <w:rsid w:val="463A68CE"/>
    <w:rsid w:val="463C8C41"/>
    <w:rsid w:val="464921A5"/>
    <w:rsid w:val="466BFEAD"/>
    <w:rsid w:val="46813B08"/>
    <w:rsid w:val="46885375"/>
    <w:rsid w:val="469D8314"/>
    <w:rsid w:val="46B13463"/>
    <w:rsid w:val="46C2D2E7"/>
    <w:rsid w:val="4705BAC7"/>
    <w:rsid w:val="471944B5"/>
    <w:rsid w:val="4721D687"/>
    <w:rsid w:val="472B59CE"/>
    <w:rsid w:val="4739EAC0"/>
    <w:rsid w:val="473BCC06"/>
    <w:rsid w:val="473E7A23"/>
    <w:rsid w:val="473FA4D1"/>
    <w:rsid w:val="47558F99"/>
    <w:rsid w:val="475D0076"/>
    <w:rsid w:val="4771AACF"/>
    <w:rsid w:val="47A8F723"/>
    <w:rsid w:val="47AEE772"/>
    <w:rsid w:val="47BDBB31"/>
    <w:rsid w:val="47C5DF69"/>
    <w:rsid w:val="47ED83E5"/>
    <w:rsid w:val="47F800BC"/>
    <w:rsid w:val="48051BC5"/>
    <w:rsid w:val="4834F4EC"/>
    <w:rsid w:val="48418FA7"/>
    <w:rsid w:val="484A87F8"/>
    <w:rsid w:val="4854A5F4"/>
    <w:rsid w:val="485A3CEA"/>
    <w:rsid w:val="485FD1A2"/>
    <w:rsid w:val="48796BFE"/>
    <w:rsid w:val="48A0F2BF"/>
    <w:rsid w:val="48ADE268"/>
    <w:rsid w:val="48B4EC99"/>
    <w:rsid w:val="48C678B0"/>
    <w:rsid w:val="48DB73F3"/>
    <w:rsid w:val="48E919F1"/>
    <w:rsid w:val="492DE16B"/>
    <w:rsid w:val="49547691"/>
    <w:rsid w:val="4955C490"/>
    <w:rsid w:val="49842E7C"/>
    <w:rsid w:val="499C7F06"/>
    <w:rsid w:val="49B19F87"/>
    <w:rsid w:val="49B64C15"/>
    <w:rsid w:val="49C838A7"/>
    <w:rsid w:val="49DF6A12"/>
    <w:rsid w:val="4A07BECD"/>
    <w:rsid w:val="4A2A5517"/>
    <w:rsid w:val="4A2E96CD"/>
    <w:rsid w:val="4A36E4A4"/>
    <w:rsid w:val="4A3D069D"/>
    <w:rsid w:val="4A45FF5D"/>
    <w:rsid w:val="4A4E09C1"/>
    <w:rsid w:val="4A5A55E1"/>
    <w:rsid w:val="4A73FECF"/>
    <w:rsid w:val="4A745276"/>
    <w:rsid w:val="4A9B7FE9"/>
    <w:rsid w:val="4AA6BEF5"/>
    <w:rsid w:val="4AA9D920"/>
    <w:rsid w:val="4AB7C537"/>
    <w:rsid w:val="4AB9CC3E"/>
    <w:rsid w:val="4AC4E1FE"/>
    <w:rsid w:val="4ACCEA2A"/>
    <w:rsid w:val="4ACE8C9B"/>
    <w:rsid w:val="4AD1C0F4"/>
    <w:rsid w:val="4AF65052"/>
    <w:rsid w:val="4B0A4045"/>
    <w:rsid w:val="4B41C4CA"/>
    <w:rsid w:val="4B4C1E22"/>
    <w:rsid w:val="4B5549F6"/>
    <w:rsid w:val="4B5C3CE6"/>
    <w:rsid w:val="4B8A81DD"/>
    <w:rsid w:val="4B910FE3"/>
    <w:rsid w:val="4BBDBEA4"/>
    <w:rsid w:val="4BBE26C7"/>
    <w:rsid w:val="4BBF6DC8"/>
    <w:rsid w:val="4BD46683"/>
    <w:rsid w:val="4BEE0B97"/>
    <w:rsid w:val="4C0889DC"/>
    <w:rsid w:val="4C13419E"/>
    <w:rsid w:val="4C164513"/>
    <w:rsid w:val="4C56E514"/>
    <w:rsid w:val="4C5C69CD"/>
    <w:rsid w:val="4C5C8922"/>
    <w:rsid w:val="4C5D3F42"/>
    <w:rsid w:val="4C5D9AC6"/>
    <w:rsid w:val="4C5F21FB"/>
    <w:rsid w:val="4C65BD19"/>
    <w:rsid w:val="4C7C07BD"/>
    <w:rsid w:val="4C84A34A"/>
    <w:rsid w:val="4C97B867"/>
    <w:rsid w:val="4C9F8774"/>
    <w:rsid w:val="4CAE9980"/>
    <w:rsid w:val="4CB0BABB"/>
    <w:rsid w:val="4CF5AA4A"/>
    <w:rsid w:val="4D130AB7"/>
    <w:rsid w:val="4D1F43D0"/>
    <w:rsid w:val="4D43DB69"/>
    <w:rsid w:val="4D7BD90A"/>
    <w:rsid w:val="4D98F052"/>
    <w:rsid w:val="4D9ECBCE"/>
    <w:rsid w:val="4DA0DFC4"/>
    <w:rsid w:val="4DA7E132"/>
    <w:rsid w:val="4DA91818"/>
    <w:rsid w:val="4DB078A5"/>
    <w:rsid w:val="4DD3C6F2"/>
    <w:rsid w:val="4DE39746"/>
    <w:rsid w:val="4DED444A"/>
    <w:rsid w:val="4E428090"/>
    <w:rsid w:val="4E45C491"/>
    <w:rsid w:val="4E5C4D85"/>
    <w:rsid w:val="4EAB7DB0"/>
    <w:rsid w:val="4EBE0C9F"/>
    <w:rsid w:val="4EC96296"/>
    <w:rsid w:val="4EE60F16"/>
    <w:rsid w:val="4F02A33E"/>
    <w:rsid w:val="4F1753F1"/>
    <w:rsid w:val="4F2AFB97"/>
    <w:rsid w:val="4F36EFF1"/>
    <w:rsid w:val="4F5F0E58"/>
    <w:rsid w:val="4F7D8544"/>
    <w:rsid w:val="4F8E0C61"/>
    <w:rsid w:val="4F9007C6"/>
    <w:rsid w:val="4FB64CFE"/>
    <w:rsid w:val="4FD3B15F"/>
    <w:rsid w:val="4FD790E2"/>
    <w:rsid w:val="50094C26"/>
    <w:rsid w:val="50124553"/>
    <w:rsid w:val="50337D79"/>
    <w:rsid w:val="50438747"/>
    <w:rsid w:val="5043F364"/>
    <w:rsid w:val="50746317"/>
    <w:rsid w:val="5075FC95"/>
    <w:rsid w:val="50A11D93"/>
    <w:rsid w:val="50A5AAB6"/>
    <w:rsid w:val="50B962D1"/>
    <w:rsid w:val="50C87488"/>
    <w:rsid w:val="50E7487E"/>
    <w:rsid w:val="50ED09FD"/>
    <w:rsid w:val="50F11D6F"/>
    <w:rsid w:val="511A54B2"/>
    <w:rsid w:val="513CD733"/>
    <w:rsid w:val="51424079"/>
    <w:rsid w:val="514920E6"/>
    <w:rsid w:val="515F0E09"/>
    <w:rsid w:val="516623D5"/>
    <w:rsid w:val="5177F33D"/>
    <w:rsid w:val="517B09B9"/>
    <w:rsid w:val="5192EEF0"/>
    <w:rsid w:val="51B0F5BA"/>
    <w:rsid w:val="51B27AF5"/>
    <w:rsid w:val="51BD3945"/>
    <w:rsid w:val="51C34ADC"/>
    <w:rsid w:val="51DBAC04"/>
    <w:rsid w:val="51E3030F"/>
    <w:rsid w:val="51F4518D"/>
    <w:rsid w:val="5217BE3A"/>
    <w:rsid w:val="523EA3E8"/>
    <w:rsid w:val="524D61B9"/>
    <w:rsid w:val="526D28F5"/>
    <w:rsid w:val="528E54BD"/>
    <w:rsid w:val="52C35EAA"/>
    <w:rsid w:val="52D0F1ED"/>
    <w:rsid w:val="5310C71E"/>
    <w:rsid w:val="5313F693"/>
    <w:rsid w:val="531D44CF"/>
    <w:rsid w:val="531F890E"/>
    <w:rsid w:val="532FA3CF"/>
    <w:rsid w:val="533B5AE6"/>
    <w:rsid w:val="53453F8C"/>
    <w:rsid w:val="5391AE51"/>
    <w:rsid w:val="53A924A1"/>
    <w:rsid w:val="53C5C431"/>
    <w:rsid w:val="53C82E88"/>
    <w:rsid w:val="53D12F5A"/>
    <w:rsid w:val="53D313AF"/>
    <w:rsid w:val="53EE871F"/>
    <w:rsid w:val="546BCA61"/>
    <w:rsid w:val="5494432C"/>
    <w:rsid w:val="54A02F73"/>
    <w:rsid w:val="54DAB3C0"/>
    <w:rsid w:val="54DABD1C"/>
    <w:rsid w:val="5504D867"/>
    <w:rsid w:val="5521806D"/>
    <w:rsid w:val="55293BF8"/>
    <w:rsid w:val="553F847F"/>
    <w:rsid w:val="55497B5E"/>
    <w:rsid w:val="554E2435"/>
    <w:rsid w:val="5570FE9E"/>
    <w:rsid w:val="55904E92"/>
    <w:rsid w:val="55A20891"/>
    <w:rsid w:val="55AA7B8B"/>
    <w:rsid w:val="55E0A355"/>
    <w:rsid w:val="55F9EA4D"/>
    <w:rsid w:val="560176AE"/>
    <w:rsid w:val="56076F02"/>
    <w:rsid w:val="561A851F"/>
    <w:rsid w:val="564BF755"/>
    <w:rsid w:val="5659265A"/>
    <w:rsid w:val="566A04E1"/>
    <w:rsid w:val="567234D9"/>
    <w:rsid w:val="5681465C"/>
    <w:rsid w:val="568FA3AC"/>
    <w:rsid w:val="5699521F"/>
    <w:rsid w:val="56B851EA"/>
    <w:rsid w:val="56BA9092"/>
    <w:rsid w:val="56BE8B59"/>
    <w:rsid w:val="56BFCC6F"/>
    <w:rsid w:val="56C7226A"/>
    <w:rsid w:val="56D96BB1"/>
    <w:rsid w:val="56EEAE11"/>
    <w:rsid w:val="57061DBC"/>
    <w:rsid w:val="570B315E"/>
    <w:rsid w:val="570B9683"/>
    <w:rsid w:val="57165880"/>
    <w:rsid w:val="57436E27"/>
    <w:rsid w:val="5746A0CB"/>
    <w:rsid w:val="5746C910"/>
    <w:rsid w:val="574A9DC3"/>
    <w:rsid w:val="5758C725"/>
    <w:rsid w:val="576ACEE1"/>
    <w:rsid w:val="578E5225"/>
    <w:rsid w:val="57BA9C2A"/>
    <w:rsid w:val="57BD503A"/>
    <w:rsid w:val="57C79FFC"/>
    <w:rsid w:val="57CF3002"/>
    <w:rsid w:val="57D08486"/>
    <w:rsid w:val="57E58B16"/>
    <w:rsid w:val="57E5E2C8"/>
    <w:rsid w:val="57EFE050"/>
    <w:rsid w:val="57F203A6"/>
    <w:rsid w:val="580126F8"/>
    <w:rsid w:val="580D6812"/>
    <w:rsid w:val="581D3C53"/>
    <w:rsid w:val="58274C3D"/>
    <w:rsid w:val="5835D7A3"/>
    <w:rsid w:val="58413F35"/>
    <w:rsid w:val="5846FBD1"/>
    <w:rsid w:val="5848195F"/>
    <w:rsid w:val="58A1FDDF"/>
    <w:rsid w:val="58BACCCE"/>
    <w:rsid w:val="58C28F77"/>
    <w:rsid w:val="58C7C0CA"/>
    <w:rsid w:val="58DF8EDE"/>
    <w:rsid w:val="58FBC075"/>
    <w:rsid w:val="58FFAFC8"/>
    <w:rsid w:val="591033DB"/>
    <w:rsid w:val="591EBB04"/>
    <w:rsid w:val="592970FD"/>
    <w:rsid w:val="592CB110"/>
    <w:rsid w:val="593A1247"/>
    <w:rsid w:val="593C08B0"/>
    <w:rsid w:val="595214B8"/>
    <w:rsid w:val="595504E8"/>
    <w:rsid w:val="595DE438"/>
    <w:rsid w:val="5964C714"/>
    <w:rsid w:val="5971436E"/>
    <w:rsid w:val="59757B54"/>
    <w:rsid w:val="5975A7A5"/>
    <w:rsid w:val="597FBF2A"/>
    <w:rsid w:val="59866495"/>
    <w:rsid w:val="59972DAD"/>
    <w:rsid w:val="5999A728"/>
    <w:rsid w:val="59B79900"/>
    <w:rsid w:val="59C9323A"/>
    <w:rsid w:val="59CD3A8F"/>
    <w:rsid w:val="59E9CCC3"/>
    <w:rsid w:val="5A0E6767"/>
    <w:rsid w:val="5A1545A6"/>
    <w:rsid w:val="5A36A5D1"/>
    <w:rsid w:val="5A479F87"/>
    <w:rsid w:val="5A47DAFA"/>
    <w:rsid w:val="5A48C60B"/>
    <w:rsid w:val="5A52C0ED"/>
    <w:rsid w:val="5A57374A"/>
    <w:rsid w:val="5A737F93"/>
    <w:rsid w:val="5A91DE64"/>
    <w:rsid w:val="5AB0D198"/>
    <w:rsid w:val="5AF14C80"/>
    <w:rsid w:val="5AF87C98"/>
    <w:rsid w:val="5B092CC4"/>
    <w:rsid w:val="5B39D836"/>
    <w:rsid w:val="5B74F4A0"/>
    <w:rsid w:val="5C02C5E3"/>
    <w:rsid w:val="5C28537E"/>
    <w:rsid w:val="5C493DD8"/>
    <w:rsid w:val="5C5F0597"/>
    <w:rsid w:val="5C634853"/>
    <w:rsid w:val="5CA47C75"/>
    <w:rsid w:val="5CA6CCAE"/>
    <w:rsid w:val="5CBBD2C7"/>
    <w:rsid w:val="5CE15F47"/>
    <w:rsid w:val="5D08EF9B"/>
    <w:rsid w:val="5D0B74FD"/>
    <w:rsid w:val="5D57A85D"/>
    <w:rsid w:val="5D5C75EC"/>
    <w:rsid w:val="5D7BE63F"/>
    <w:rsid w:val="5D8205CA"/>
    <w:rsid w:val="5D87E8EA"/>
    <w:rsid w:val="5D953ED5"/>
    <w:rsid w:val="5D963659"/>
    <w:rsid w:val="5DCD3CCB"/>
    <w:rsid w:val="5E0A0F00"/>
    <w:rsid w:val="5E12E928"/>
    <w:rsid w:val="5E19F9B4"/>
    <w:rsid w:val="5E1DB3D6"/>
    <w:rsid w:val="5E3B7C31"/>
    <w:rsid w:val="5E61179B"/>
    <w:rsid w:val="5E957CA2"/>
    <w:rsid w:val="5EBB2AAD"/>
    <w:rsid w:val="5ECBAF72"/>
    <w:rsid w:val="5EF3C516"/>
    <w:rsid w:val="5EFAB444"/>
    <w:rsid w:val="5F265D65"/>
    <w:rsid w:val="5F2ACD5D"/>
    <w:rsid w:val="5F437CE0"/>
    <w:rsid w:val="5F460780"/>
    <w:rsid w:val="5F59CB33"/>
    <w:rsid w:val="5F651786"/>
    <w:rsid w:val="5F6970A6"/>
    <w:rsid w:val="5F6A09B8"/>
    <w:rsid w:val="5FA9D8BF"/>
    <w:rsid w:val="5FAC6C92"/>
    <w:rsid w:val="5FAF0448"/>
    <w:rsid w:val="5FD42DA8"/>
    <w:rsid w:val="6011935D"/>
    <w:rsid w:val="602453ED"/>
    <w:rsid w:val="602BA9C5"/>
    <w:rsid w:val="604D6040"/>
    <w:rsid w:val="60501C7D"/>
    <w:rsid w:val="605F2A89"/>
    <w:rsid w:val="608D16A9"/>
    <w:rsid w:val="609CFDD9"/>
    <w:rsid w:val="60A31A9B"/>
    <w:rsid w:val="60AB23FC"/>
    <w:rsid w:val="60BF5C20"/>
    <w:rsid w:val="60CFFE61"/>
    <w:rsid w:val="60D5E0E5"/>
    <w:rsid w:val="60DFE068"/>
    <w:rsid w:val="60EE3C0A"/>
    <w:rsid w:val="610F5886"/>
    <w:rsid w:val="611E5E5B"/>
    <w:rsid w:val="6140DC0D"/>
    <w:rsid w:val="615A785D"/>
    <w:rsid w:val="6169AC30"/>
    <w:rsid w:val="619FFC63"/>
    <w:rsid w:val="61C9392E"/>
    <w:rsid w:val="61F20376"/>
    <w:rsid w:val="61F82E6D"/>
    <w:rsid w:val="620E8837"/>
    <w:rsid w:val="6214D6E0"/>
    <w:rsid w:val="623CF860"/>
    <w:rsid w:val="62787411"/>
    <w:rsid w:val="62AA1BA9"/>
    <w:rsid w:val="62B4BC14"/>
    <w:rsid w:val="62C055E0"/>
    <w:rsid w:val="62C82BE6"/>
    <w:rsid w:val="62FB9F13"/>
    <w:rsid w:val="6303774D"/>
    <w:rsid w:val="631C8029"/>
    <w:rsid w:val="631C8BCA"/>
    <w:rsid w:val="6357A6C5"/>
    <w:rsid w:val="6365E76B"/>
    <w:rsid w:val="638B884A"/>
    <w:rsid w:val="63B17FAE"/>
    <w:rsid w:val="63C16D09"/>
    <w:rsid w:val="63CC3AD5"/>
    <w:rsid w:val="63DA043E"/>
    <w:rsid w:val="63DB82D1"/>
    <w:rsid w:val="63DBD9F3"/>
    <w:rsid w:val="63E013EA"/>
    <w:rsid w:val="63E92838"/>
    <w:rsid w:val="640064CC"/>
    <w:rsid w:val="64196B02"/>
    <w:rsid w:val="6421B6E9"/>
    <w:rsid w:val="6440E971"/>
    <w:rsid w:val="6449ACAF"/>
    <w:rsid w:val="645FB100"/>
    <w:rsid w:val="647679E4"/>
    <w:rsid w:val="64778860"/>
    <w:rsid w:val="64BB4306"/>
    <w:rsid w:val="64BDF200"/>
    <w:rsid w:val="64D1DD37"/>
    <w:rsid w:val="64DCB15E"/>
    <w:rsid w:val="651ADD32"/>
    <w:rsid w:val="6539D1D0"/>
    <w:rsid w:val="6553CE18"/>
    <w:rsid w:val="6558B94D"/>
    <w:rsid w:val="65624D86"/>
    <w:rsid w:val="65628DF6"/>
    <w:rsid w:val="65632FCA"/>
    <w:rsid w:val="6565996D"/>
    <w:rsid w:val="657F1485"/>
    <w:rsid w:val="6596FDA2"/>
    <w:rsid w:val="65AB70D5"/>
    <w:rsid w:val="65AE2D06"/>
    <w:rsid w:val="65B4E702"/>
    <w:rsid w:val="65C4B963"/>
    <w:rsid w:val="65C8331F"/>
    <w:rsid w:val="65C8DEE3"/>
    <w:rsid w:val="65DD9F40"/>
    <w:rsid w:val="65E7BB3D"/>
    <w:rsid w:val="65FD935E"/>
    <w:rsid w:val="661CBBCE"/>
    <w:rsid w:val="663DC065"/>
    <w:rsid w:val="663FA33D"/>
    <w:rsid w:val="6669D054"/>
    <w:rsid w:val="6698BB8A"/>
    <w:rsid w:val="66D873DB"/>
    <w:rsid w:val="66E26FF4"/>
    <w:rsid w:val="66E78099"/>
    <w:rsid w:val="66EFCCA7"/>
    <w:rsid w:val="67026428"/>
    <w:rsid w:val="670DF27E"/>
    <w:rsid w:val="6725887C"/>
    <w:rsid w:val="672B9C63"/>
    <w:rsid w:val="67326855"/>
    <w:rsid w:val="67416B21"/>
    <w:rsid w:val="67577729"/>
    <w:rsid w:val="67630E04"/>
    <w:rsid w:val="6766190B"/>
    <w:rsid w:val="676B7982"/>
    <w:rsid w:val="67774552"/>
    <w:rsid w:val="677F5639"/>
    <w:rsid w:val="67A89683"/>
    <w:rsid w:val="67BAA8BA"/>
    <w:rsid w:val="67C1260D"/>
    <w:rsid w:val="6807EA7B"/>
    <w:rsid w:val="68135BC4"/>
    <w:rsid w:val="6819913E"/>
    <w:rsid w:val="682CE121"/>
    <w:rsid w:val="68357C88"/>
    <w:rsid w:val="68561831"/>
    <w:rsid w:val="685A2D04"/>
    <w:rsid w:val="68679C35"/>
    <w:rsid w:val="686B43A6"/>
    <w:rsid w:val="68775D13"/>
    <w:rsid w:val="6887682C"/>
    <w:rsid w:val="688E6BBB"/>
    <w:rsid w:val="688E989F"/>
    <w:rsid w:val="6897AD83"/>
    <w:rsid w:val="689D1FD1"/>
    <w:rsid w:val="68A47254"/>
    <w:rsid w:val="68A9E153"/>
    <w:rsid w:val="68B64F20"/>
    <w:rsid w:val="68CE881A"/>
    <w:rsid w:val="69138447"/>
    <w:rsid w:val="691CC533"/>
    <w:rsid w:val="69210BAA"/>
    <w:rsid w:val="6930A589"/>
    <w:rsid w:val="69327F5D"/>
    <w:rsid w:val="697BEF6F"/>
    <w:rsid w:val="69AF800C"/>
    <w:rsid w:val="69DFC636"/>
    <w:rsid w:val="69EE47FF"/>
    <w:rsid w:val="6A0630E9"/>
    <w:rsid w:val="6A09AE77"/>
    <w:rsid w:val="6A26D183"/>
    <w:rsid w:val="6A6764E5"/>
    <w:rsid w:val="6A7DA824"/>
    <w:rsid w:val="6A851C03"/>
    <w:rsid w:val="6A8647D5"/>
    <w:rsid w:val="6A8E9146"/>
    <w:rsid w:val="6A9900E0"/>
    <w:rsid w:val="6AA83D59"/>
    <w:rsid w:val="6AB4549B"/>
    <w:rsid w:val="6AEA843A"/>
    <w:rsid w:val="6B27A0F9"/>
    <w:rsid w:val="6B661A98"/>
    <w:rsid w:val="6B70916C"/>
    <w:rsid w:val="6B75FF4D"/>
    <w:rsid w:val="6B8D3ABF"/>
    <w:rsid w:val="6BA21708"/>
    <w:rsid w:val="6BA71111"/>
    <w:rsid w:val="6BAA12FE"/>
    <w:rsid w:val="6BACA14E"/>
    <w:rsid w:val="6BAE8376"/>
    <w:rsid w:val="6BB9739A"/>
    <w:rsid w:val="6BBBB148"/>
    <w:rsid w:val="6BC34A17"/>
    <w:rsid w:val="6BE39491"/>
    <w:rsid w:val="6BFCFFBC"/>
    <w:rsid w:val="6BFD3F0F"/>
    <w:rsid w:val="6C49D296"/>
    <w:rsid w:val="6C5ABA6F"/>
    <w:rsid w:val="6C773733"/>
    <w:rsid w:val="6C84B7FF"/>
    <w:rsid w:val="6CACC5CA"/>
    <w:rsid w:val="6CDF2CE6"/>
    <w:rsid w:val="6D04ED11"/>
    <w:rsid w:val="6D184F0E"/>
    <w:rsid w:val="6D4B6CBD"/>
    <w:rsid w:val="6D5A0F20"/>
    <w:rsid w:val="6D70EFFD"/>
    <w:rsid w:val="6D95CE08"/>
    <w:rsid w:val="6D9941CA"/>
    <w:rsid w:val="6D9F1047"/>
    <w:rsid w:val="6DA21FF9"/>
    <w:rsid w:val="6DB511AC"/>
    <w:rsid w:val="6DC287E1"/>
    <w:rsid w:val="6DC32438"/>
    <w:rsid w:val="6DC54690"/>
    <w:rsid w:val="6DCCEC2C"/>
    <w:rsid w:val="6DFA2C58"/>
    <w:rsid w:val="6E020946"/>
    <w:rsid w:val="6E1BA5E1"/>
    <w:rsid w:val="6E26299B"/>
    <w:rsid w:val="6E57EBBE"/>
    <w:rsid w:val="6E75F574"/>
    <w:rsid w:val="6E820127"/>
    <w:rsid w:val="6E8D0B49"/>
    <w:rsid w:val="6EA27E51"/>
    <w:rsid w:val="6EA67010"/>
    <w:rsid w:val="6EC3D46F"/>
    <w:rsid w:val="6EE45F99"/>
    <w:rsid w:val="6EF63C17"/>
    <w:rsid w:val="6EF80CFB"/>
    <w:rsid w:val="6F119C20"/>
    <w:rsid w:val="6F1834F2"/>
    <w:rsid w:val="6F24B536"/>
    <w:rsid w:val="6F4145B2"/>
    <w:rsid w:val="6F5AE819"/>
    <w:rsid w:val="6F6367E1"/>
    <w:rsid w:val="6FA5F6DD"/>
    <w:rsid w:val="6FAFFA26"/>
    <w:rsid w:val="6FCE0C9F"/>
    <w:rsid w:val="6FF15F1F"/>
    <w:rsid w:val="6FF4BBE3"/>
    <w:rsid w:val="7006B345"/>
    <w:rsid w:val="70075E05"/>
    <w:rsid w:val="7046CA25"/>
    <w:rsid w:val="70572408"/>
    <w:rsid w:val="705D8387"/>
    <w:rsid w:val="70669902"/>
    <w:rsid w:val="7089E069"/>
    <w:rsid w:val="70A23EC9"/>
    <w:rsid w:val="70DD8B9C"/>
    <w:rsid w:val="70E42EBA"/>
    <w:rsid w:val="711DBBD6"/>
    <w:rsid w:val="713A2AB4"/>
    <w:rsid w:val="715B03E8"/>
    <w:rsid w:val="71709D43"/>
    <w:rsid w:val="7195EB1D"/>
    <w:rsid w:val="719BCD7A"/>
    <w:rsid w:val="71A241C0"/>
    <w:rsid w:val="71D35E88"/>
    <w:rsid w:val="720CA703"/>
    <w:rsid w:val="721B016C"/>
    <w:rsid w:val="7237DAF0"/>
    <w:rsid w:val="724D6748"/>
    <w:rsid w:val="7253335D"/>
    <w:rsid w:val="7267EC4F"/>
    <w:rsid w:val="72821362"/>
    <w:rsid w:val="7298AB53"/>
    <w:rsid w:val="729C0008"/>
    <w:rsid w:val="72A403D1"/>
    <w:rsid w:val="72B53A31"/>
    <w:rsid w:val="72BCEAFA"/>
    <w:rsid w:val="72D9C3DF"/>
    <w:rsid w:val="72E8449B"/>
    <w:rsid w:val="7317C4D7"/>
    <w:rsid w:val="7324C3CB"/>
    <w:rsid w:val="73706D18"/>
    <w:rsid w:val="73850095"/>
    <w:rsid w:val="7387FF2D"/>
    <w:rsid w:val="738FF1D4"/>
    <w:rsid w:val="73AC79CE"/>
    <w:rsid w:val="73DFB5E6"/>
    <w:rsid w:val="73EEDDDF"/>
    <w:rsid w:val="73FABA92"/>
    <w:rsid w:val="7402FFAF"/>
    <w:rsid w:val="74079E14"/>
    <w:rsid w:val="7427DB13"/>
    <w:rsid w:val="742BB607"/>
    <w:rsid w:val="7446D43B"/>
    <w:rsid w:val="7456CF48"/>
    <w:rsid w:val="7474A6DA"/>
    <w:rsid w:val="749CC77D"/>
    <w:rsid w:val="74A0C053"/>
    <w:rsid w:val="74A0D175"/>
    <w:rsid w:val="74B4628D"/>
    <w:rsid w:val="74CF2E6B"/>
    <w:rsid w:val="74D7382E"/>
    <w:rsid w:val="74EB76D0"/>
    <w:rsid w:val="74F32ECA"/>
    <w:rsid w:val="75046C92"/>
    <w:rsid w:val="7510728C"/>
    <w:rsid w:val="75686C01"/>
    <w:rsid w:val="7570166A"/>
    <w:rsid w:val="758C65EF"/>
    <w:rsid w:val="75946957"/>
    <w:rsid w:val="759DF48C"/>
    <w:rsid w:val="759E1930"/>
    <w:rsid w:val="75AE15C1"/>
    <w:rsid w:val="75C08BB9"/>
    <w:rsid w:val="75D63C19"/>
    <w:rsid w:val="76426667"/>
    <w:rsid w:val="76462A2D"/>
    <w:rsid w:val="765AAB25"/>
    <w:rsid w:val="7668C822"/>
    <w:rsid w:val="76732A5E"/>
    <w:rsid w:val="76965260"/>
    <w:rsid w:val="7699F7EB"/>
    <w:rsid w:val="769F21DD"/>
    <w:rsid w:val="769F70E3"/>
    <w:rsid w:val="769FA865"/>
    <w:rsid w:val="76B75EB9"/>
    <w:rsid w:val="76C8D5AC"/>
    <w:rsid w:val="76D4C928"/>
    <w:rsid w:val="76E0F31F"/>
    <w:rsid w:val="76E4C670"/>
    <w:rsid w:val="76FDB299"/>
    <w:rsid w:val="770BB125"/>
    <w:rsid w:val="770FCBCC"/>
    <w:rsid w:val="771D1F71"/>
    <w:rsid w:val="775118AD"/>
    <w:rsid w:val="775710EC"/>
    <w:rsid w:val="77588382"/>
    <w:rsid w:val="777E5501"/>
    <w:rsid w:val="7797450B"/>
    <w:rsid w:val="77A6EAB7"/>
    <w:rsid w:val="77A98206"/>
    <w:rsid w:val="77AA664F"/>
    <w:rsid w:val="77AD18CB"/>
    <w:rsid w:val="77B1922B"/>
    <w:rsid w:val="77BC0E28"/>
    <w:rsid w:val="77D520F6"/>
    <w:rsid w:val="77EA7BE2"/>
    <w:rsid w:val="77ED545B"/>
    <w:rsid w:val="77F1007D"/>
    <w:rsid w:val="77F3AAC2"/>
    <w:rsid w:val="77F66976"/>
    <w:rsid w:val="77F9D7F9"/>
    <w:rsid w:val="7813F996"/>
    <w:rsid w:val="7893B443"/>
    <w:rsid w:val="789741D9"/>
    <w:rsid w:val="78A3BC92"/>
    <w:rsid w:val="78A90A94"/>
    <w:rsid w:val="78D126FC"/>
    <w:rsid w:val="78EF0EA7"/>
    <w:rsid w:val="7917F94E"/>
    <w:rsid w:val="7933C530"/>
    <w:rsid w:val="7943110C"/>
    <w:rsid w:val="794795F4"/>
    <w:rsid w:val="794DFB86"/>
    <w:rsid w:val="796FD8F9"/>
    <w:rsid w:val="798DF155"/>
    <w:rsid w:val="799C0ED0"/>
    <w:rsid w:val="79BC9BA9"/>
    <w:rsid w:val="79C62EF4"/>
    <w:rsid w:val="79E72E74"/>
    <w:rsid w:val="79EAAD9D"/>
    <w:rsid w:val="79EE545A"/>
    <w:rsid w:val="79F5D88B"/>
    <w:rsid w:val="79FCA31B"/>
    <w:rsid w:val="7A227E0A"/>
    <w:rsid w:val="7A500E51"/>
    <w:rsid w:val="7A653ACC"/>
    <w:rsid w:val="7A714428"/>
    <w:rsid w:val="7A7E7AB6"/>
    <w:rsid w:val="7A7FA2B0"/>
    <w:rsid w:val="7AA7FFD7"/>
    <w:rsid w:val="7AB17EA2"/>
    <w:rsid w:val="7AD3293E"/>
    <w:rsid w:val="7AD77C17"/>
    <w:rsid w:val="7ADC42AE"/>
    <w:rsid w:val="7B100C7D"/>
    <w:rsid w:val="7B308A04"/>
    <w:rsid w:val="7B535923"/>
    <w:rsid w:val="7B577C42"/>
    <w:rsid w:val="7B6AC4E4"/>
    <w:rsid w:val="7B6B3C2A"/>
    <w:rsid w:val="7B6FB138"/>
    <w:rsid w:val="7B73C512"/>
    <w:rsid w:val="7B867EEF"/>
    <w:rsid w:val="7B8A2DE4"/>
    <w:rsid w:val="7BA24243"/>
    <w:rsid w:val="7BA4ABE3"/>
    <w:rsid w:val="7BC8A9E8"/>
    <w:rsid w:val="7BD5CF29"/>
    <w:rsid w:val="7BD66766"/>
    <w:rsid w:val="7BEFF864"/>
    <w:rsid w:val="7BF1947F"/>
    <w:rsid w:val="7C04E3C0"/>
    <w:rsid w:val="7C25C62D"/>
    <w:rsid w:val="7C290733"/>
    <w:rsid w:val="7C295AF2"/>
    <w:rsid w:val="7C3932B7"/>
    <w:rsid w:val="7C522FC3"/>
    <w:rsid w:val="7C8CDD7E"/>
    <w:rsid w:val="7C932C95"/>
    <w:rsid w:val="7C98BDB4"/>
    <w:rsid w:val="7CB3E23F"/>
    <w:rsid w:val="7CBB40C8"/>
    <w:rsid w:val="7CF79A6F"/>
    <w:rsid w:val="7CFD67C2"/>
    <w:rsid w:val="7D017C92"/>
    <w:rsid w:val="7D1B88AD"/>
    <w:rsid w:val="7D1F90BF"/>
    <w:rsid w:val="7D28EC67"/>
    <w:rsid w:val="7D2F6CE1"/>
    <w:rsid w:val="7D3336DB"/>
    <w:rsid w:val="7D3574F3"/>
    <w:rsid w:val="7D66AB65"/>
    <w:rsid w:val="7D6E2888"/>
    <w:rsid w:val="7D7B4FB9"/>
    <w:rsid w:val="7D7DCC0B"/>
    <w:rsid w:val="7D7F530E"/>
    <w:rsid w:val="7D85B0A2"/>
    <w:rsid w:val="7DA1373C"/>
    <w:rsid w:val="7DA3B569"/>
    <w:rsid w:val="7DA8B021"/>
    <w:rsid w:val="7DC29B1E"/>
    <w:rsid w:val="7DCCB38A"/>
    <w:rsid w:val="7DD05416"/>
    <w:rsid w:val="7DDF2923"/>
    <w:rsid w:val="7DE3FE43"/>
    <w:rsid w:val="7E0DD83F"/>
    <w:rsid w:val="7E4C1B17"/>
    <w:rsid w:val="7E4C946D"/>
    <w:rsid w:val="7E636C47"/>
    <w:rsid w:val="7EAC6B65"/>
    <w:rsid w:val="7ECF1EE2"/>
    <w:rsid w:val="7EDA5EC3"/>
    <w:rsid w:val="7F0B45FC"/>
    <w:rsid w:val="7F2F97A8"/>
    <w:rsid w:val="7F454100"/>
    <w:rsid w:val="7F4D34A2"/>
    <w:rsid w:val="7F6EF2E8"/>
    <w:rsid w:val="7F74C29B"/>
    <w:rsid w:val="7F8F5C69"/>
    <w:rsid w:val="7FA58963"/>
    <w:rsid w:val="7FAC349C"/>
    <w:rsid w:val="7FB13CD2"/>
    <w:rsid w:val="7FC5EF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B42A51B"/>
  <w15:docId w15:val="{A46D0FDE-25B1-45A1-95BC-90E8208B6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D84D4F"/>
    <w:pPr>
      <w:tabs>
        <w:tab w:val="center" w:pos="4680"/>
        <w:tab w:val="right" w:pos="9360"/>
      </w:tabs>
    </w:pPr>
  </w:style>
  <w:style w:type="character" w:styleId="HeaderChar" w:customStyle="1">
    <w:name w:val="Header Char"/>
    <w:basedOn w:val="DefaultParagraphFont"/>
    <w:link w:val="Header"/>
    <w:uiPriority w:val="99"/>
    <w:semiHidden/>
    <w:rsid w:val="00D84D4F"/>
  </w:style>
  <w:style w:type="paragraph" w:styleId="Footer">
    <w:name w:val="footer"/>
    <w:basedOn w:val="Normal"/>
    <w:link w:val="FooterChar"/>
    <w:uiPriority w:val="99"/>
    <w:semiHidden/>
    <w:unhideWhenUsed/>
    <w:rsid w:val="00D84D4F"/>
    <w:pPr>
      <w:tabs>
        <w:tab w:val="center" w:pos="4680"/>
        <w:tab w:val="right" w:pos="9360"/>
      </w:tabs>
    </w:pPr>
  </w:style>
  <w:style w:type="character" w:styleId="FooterChar" w:customStyle="1">
    <w:name w:val="Footer Char"/>
    <w:basedOn w:val="DefaultParagraphFont"/>
    <w:link w:val="Footer"/>
    <w:uiPriority w:val="99"/>
    <w:semiHidden/>
    <w:rsid w:val="00D84D4F"/>
  </w:style>
  <w:style w:type="character" w:styleId="FollowedHyperlink">
    <w:name w:val="FollowedHyperlink"/>
    <w:basedOn w:val="DefaultParagraphFont"/>
    <w:uiPriority w:val="99"/>
    <w:semiHidden/>
    <w:unhideWhenUsed/>
    <w:rsid w:val="009C7F73"/>
    <w:rPr>
      <w:color w:val="96607D" w:themeColor="followedHyperlink"/>
      <w:u w:val="single"/>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github.com/matthewlow262-jpg/Study-Room-Reservation-System/commit/a85fb131e50f7d6af1a6e1bbb9e83ba6eb062220" TargetMode="External" Id="rId8" /><Relationship Type="http://schemas.openxmlformats.org/officeDocument/2006/relationships/hyperlink" Target="https://github.com/matthewlow262-jpg/Study-Room-Reservation-System/commit/7f0ed0ae83d4928dc68a37aa7eefb57e381fc113" TargetMode="External" Id="rId13" /><Relationship Type="http://schemas.openxmlformats.org/officeDocument/2006/relationships/hyperlink" Target="https://github.com/matthewlow262-jpg/Study-Room-Reservation-System/commit/dfcf18d3ca87489a1d4b33276ce34172b1dda8bd" TargetMode="External" Id="rId18" /><Relationship Type="http://schemas.openxmlformats.org/officeDocument/2006/relationships/fontTable" Target="fontTable.xml" Id="rId26" /><Relationship Type="http://schemas.openxmlformats.org/officeDocument/2006/relationships/settings" Target="settings.xml" Id="rId3" /><Relationship Type="http://schemas.openxmlformats.org/officeDocument/2006/relationships/image" Target="media/image1.png" Id="rId21" /><Relationship Type="http://schemas.openxmlformats.org/officeDocument/2006/relationships/hyperlink" Target="https://github.com/matthewlow262-jpg/Study-Room-Reservation-System.git" TargetMode="External" Id="rId7" /><Relationship Type="http://schemas.openxmlformats.org/officeDocument/2006/relationships/hyperlink" Target="https://github.com/matthewlow262-jpg/Study-Room-Reservation-System/commit/f7ff44f59ef9214bcabf403b17a2cfbb4931cc61" TargetMode="External" Id="rId17" /><Relationship Type="http://schemas.openxmlformats.org/officeDocument/2006/relationships/footer" Target="footer1.xml" Id="rId25" /><Relationship Type="http://schemas.openxmlformats.org/officeDocument/2006/relationships/styles" Target="styles.xml" Id="rId2" /><Relationship Type="http://schemas.openxmlformats.org/officeDocument/2006/relationships/hyperlink" Target="https://github.com/matthewlow262-jpg/Study-Room-Reservation-System/commit/cd24bbda8ec84adfabe9a44711b1f2688aa01f78" TargetMode="External" Id="rId16" /><Relationship Type="http://schemas.openxmlformats.org/officeDocument/2006/relationships/hyperlink" Target="https://policy.utdallas.edu/utdbp3096" TargetMode="Externa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24" /><Relationship Type="http://schemas.openxmlformats.org/officeDocument/2006/relationships/footnotes" Target="footnotes.xml" Id="rId5" /><Relationship Type="http://schemas.openxmlformats.org/officeDocument/2006/relationships/hyperlink" Target="https://github.com/matthewlow262-jpg/Study-Room-Reservation-System/commit/d56b7a5a5498a07ed97c6d759d9aea0e9be2c8e6" TargetMode="External" Id="rId15" /><Relationship Type="http://schemas.openxmlformats.org/officeDocument/2006/relationships/hyperlink" Target="https://github.com/matthewlow262-jpg/Study-Room-Reservation-System.git" TargetMode="External" Id="rId23" /><Relationship Type="http://schemas.microsoft.com/office/2020/10/relationships/intelligence" Target="intelligence2.xml" Id="rId28" /><Relationship Type="http://schemas.openxmlformats.org/officeDocument/2006/relationships/hyperlink" Target="https://library.utdallas.edu/about-the-library/library-policies/" TargetMode="External" Id="rId19" /><Relationship Type="http://schemas.openxmlformats.org/officeDocument/2006/relationships/webSettings" Target="webSettings.xml" Id="rId4" /><Relationship Type="http://schemas.openxmlformats.org/officeDocument/2006/relationships/hyperlink" Target="https://github.com/matthewlow262-jpg/Study-Room-Reservation-System/commit/f493a703ee3e55694cc750e047b4d182238700c3" TargetMode="External" Id="rId14" /><Relationship Type="http://schemas.openxmlformats.org/officeDocument/2006/relationships/image" Target="media/image2.png" Id="rId22" /><Relationship Type="http://schemas.openxmlformats.org/officeDocument/2006/relationships/theme" Target="theme/theme1.xml" Id="rId27" /><Relationship Type="http://schemas.openxmlformats.org/officeDocument/2006/relationships/hyperlink" Target="https://github.com/matthewlow262-jpg/Study-Room-Reservation-System/commit/1c783a1dad82ce613a797a53ff4ffad09ce7fa24" TargetMode="External" Id="R3a4286057f34443c" /><Relationship Type="http://schemas.openxmlformats.org/officeDocument/2006/relationships/hyperlink" Target="https://github.com/matthewlow262-jpg/Study-Room-Reservation-System/commit/1c783a1dad82ce613a797a53ff4ffad09ce7fa24" TargetMode="External" Id="R4eac1e52984a44d2" /><Relationship Type="http://schemas.openxmlformats.org/officeDocument/2006/relationships/hyperlink" Target="https://github.com/matthewlow262-jpg/Study-Room-Reservation-System/commit/5f9dfeaebb0273d551be17bdf190b867df6f7a0d" TargetMode="External" Id="R4095f581daf4417d" /><Relationship Type="http://schemas.openxmlformats.org/officeDocument/2006/relationships/hyperlink" Target="https://github.com/matthewlow262-jpg/Study-Room-Reservation-System/commit/df3a7196d4db5fed9ed162bb96b4292f1591e2fa" TargetMode="External" Id="Rba92cdc51b4f4ae8" /><Relationship Type="http://schemas.openxmlformats.org/officeDocument/2006/relationships/hyperlink" Target="https://github.com/matthewlow262-jpg/Study-Room-Reservation-System/commit/c324d293876fb54c88bf09a2f4cf5b627df94459" TargetMode="External" Id="Rd31fe4871186459e" /><Relationship Type="http://schemas.openxmlformats.org/officeDocument/2006/relationships/hyperlink" Target="https://github.com/matthewlow262-jpg/Study-Room-Reservation-System/commit/32dd208d8704c280310d23ef0d3ec8626f0823c2" TargetMode="External" Id="R69973e91ddbb483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YBS Ansiklopedi</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3354 Fall 2026 — P1 Proposal and Requirements Template</dc:title>
  <dc:subject/>
  <dc:creator>Sadi Evren Seker</dc:creator>
  <keywords/>
  <dc:description>Team template for project deliverable P1, aligned to ISO/IEC/IEEE 29148</dc:description>
  <lastModifiedBy>Gevorgyan, Artyom</lastModifiedBy>
  <revision>16</revision>
  <dcterms:created xsi:type="dcterms:W3CDTF">2026-10-08T14:48:00.0000000Z</dcterms:created>
  <dcterms:modified xsi:type="dcterms:W3CDTF">2026-10-19T01:38:21.5040733Z</dcterms:modified>
</coreProperties>
</file>