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A9F5" w14:textId="4F147710" w:rsidR="00A60D16" w:rsidRDefault="006E7670">
      <w:r>
        <w:rPr>
          <w:noProof/>
        </w:rPr>
        <w:drawing>
          <wp:inline distT="0" distB="0" distL="0" distR="0" wp14:anchorId="3E922E83" wp14:editId="4270B8C3">
            <wp:extent cx="5760720" cy="4189730"/>
            <wp:effectExtent l="0" t="0" r="0" b="1270"/>
            <wp:docPr id="1" name="Afbeelding 1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grafie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1171" w14:textId="77777777" w:rsidR="00123F40" w:rsidRDefault="00123F40"/>
    <w:p w14:paraId="7C7893BE" w14:textId="62F0BDB6" w:rsidR="00123F40" w:rsidRDefault="00123F40">
      <w:r>
        <w:rPr>
          <w:noProof/>
        </w:rPr>
        <w:drawing>
          <wp:inline distT="0" distB="0" distL="0" distR="0" wp14:anchorId="0AEA2364" wp14:editId="3BF401E1">
            <wp:extent cx="5760720" cy="2374265"/>
            <wp:effectExtent l="0" t="0" r="0" b="6985"/>
            <wp:docPr id="2" name="Afbeelding 2" descr="connection - Connecting a Sensirion SPS30 PM sensor to RPi - Raspberry Pi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nection - Connecting a Sensirion SPS30 PM sensor to RPi - Raspberry Pi  Stack Exchan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9612" w14:textId="77777777" w:rsidR="006E7670" w:rsidRDefault="006E7670"/>
    <w:p w14:paraId="4897EDAF" w14:textId="77777777" w:rsidR="00D83B30" w:rsidRDefault="009374D8" w:rsidP="00D83B30">
      <w:r>
        <w:t xml:space="preserve">Bij Pin(XX) is XX het GPXX nummer! </w:t>
      </w:r>
      <w:r w:rsidR="009D4B58">
        <w:br/>
      </w:r>
      <w:r w:rsidR="009D4B58">
        <w:br/>
        <w:t xml:space="preserve">1 – VDD – 3,3 V </w:t>
      </w:r>
      <w:r w:rsidR="008157BF">
        <w:t>(pin 36)</w:t>
      </w:r>
      <w:r w:rsidR="008157BF">
        <w:br/>
        <w:t xml:space="preserve">2 – RX/SDA </w:t>
      </w:r>
      <w:r w:rsidR="0004437D">
        <w:t>–</w:t>
      </w:r>
      <w:r w:rsidR="008157BF">
        <w:t xml:space="preserve"> </w:t>
      </w:r>
      <w:r w:rsidR="0004437D">
        <w:t>I2C1 SDA (GP14 = pin 19)</w:t>
      </w:r>
      <w:r w:rsidR="0004437D">
        <w:br/>
        <w:t>3 – TX/</w:t>
      </w:r>
      <w:r w:rsidR="00E94E2C">
        <w:t>SCL – I2C1 SCL (GP15 = pin 20)</w:t>
      </w:r>
      <w:r w:rsidR="00E94E2C">
        <w:br/>
        <w:t>4 – SEL – GND (pin 18)</w:t>
      </w:r>
      <w:r w:rsidR="00E94E2C">
        <w:br/>
        <w:t xml:space="preserve">5 – GND </w:t>
      </w:r>
      <w:r w:rsidR="00F86DAF">
        <w:t>– GND (pin 18)</w:t>
      </w:r>
      <w:r w:rsidR="00D83B30">
        <w:br/>
      </w:r>
      <w:r w:rsidR="00D83B30">
        <w:lastRenderedPageBreak/>
        <w:br/>
        <w:t xml:space="preserve">Both SCL and SDA lines are open drain I/Os. They should </w:t>
      </w:r>
    </w:p>
    <w:p w14:paraId="0ED07B5D" w14:textId="3A628BF1" w:rsidR="006E7670" w:rsidRDefault="00D83B30" w:rsidP="00D83B30">
      <w:r>
        <w:t>be connected to external pull-up resistors (e.g. Rp = 10 kΩ).</w:t>
      </w:r>
      <w:r w:rsidR="00D14FD6">
        <w:br/>
      </w:r>
      <w:r w:rsidR="00D14FD6">
        <w:br/>
      </w:r>
      <w:r w:rsidR="00D14FD6" w:rsidRPr="00D14FD6">
        <w:rPr>
          <w:noProof/>
        </w:rPr>
        <w:drawing>
          <wp:inline distT="0" distB="0" distL="0" distR="0" wp14:anchorId="719F5E2F" wp14:editId="7BFCE031">
            <wp:extent cx="5760720" cy="173355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F49E" w14:textId="77777777" w:rsidR="00CA5BA9" w:rsidRDefault="00CA5BA9" w:rsidP="00D83B30"/>
    <w:p w14:paraId="26623481" w14:textId="278AD73F" w:rsidR="00CA5BA9" w:rsidRDefault="00CA5BA9" w:rsidP="00D83B30">
      <w:r>
        <w:t>Some considerations should be made about the use of the I2C interface. I2C was originally designed to connect two chips on a PCB. When the sensor is connected to the main PCB via a cable, particular attention must be paid to electromagnetic interference and crosstalk. Use as short as possible (&lt; 10 cm) and/or well shielded connection cables. We recommend using the UART interface instead, whenever possible: it is more robust against electromagnetic interference, especially with long connection cables.</w:t>
      </w:r>
    </w:p>
    <w:p w14:paraId="6199E24C" w14:textId="77777777" w:rsidR="00CD1309" w:rsidRDefault="00CD1309" w:rsidP="00D83B30"/>
    <w:p w14:paraId="6A868757" w14:textId="52A2E832" w:rsidR="00CD1309" w:rsidRDefault="00FF3D61" w:rsidP="00D83B30">
      <w:pPr>
        <w:rPr>
          <w:rStyle w:val="Hyperlink"/>
        </w:rPr>
      </w:pPr>
      <w:hyperlink r:id="rId7" w:history="1">
        <w:r w:rsidR="00CD1309">
          <w:rPr>
            <w:rStyle w:val="Hyperlink"/>
          </w:rPr>
          <w:t>Sensirion_SPS30_Particulate_Matter_Sensor_v0.9_D1__1_.pdf (sparkfun.com)</w:t>
        </w:r>
      </w:hyperlink>
    </w:p>
    <w:p w14:paraId="29926A95" w14:textId="77777777" w:rsidR="0046757D" w:rsidRDefault="0046757D" w:rsidP="00D83B30">
      <w:pPr>
        <w:rPr>
          <w:rStyle w:val="Hyperlink"/>
        </w:rPr>
      </w:pPr>
    </w:p>
    <w:p w14:paraId="0096DD83" w14:textId="5911D2A7" w:rsidR="0046757D" w:rsidRDefault="00E01A89" w:rsidP="00D83B30">
      <w:pPr>
        <w:rPr>
          <w:rStyle w:val="Hyperlink"/>
        </w:rPr>
      </w:pPr>
      <w:r w:rsidRPr="00E01A89">
        <w:rPr>
          <w:rStyle w:val="Hyperlink"/>
          <w:noProof/>
        </w:rPr>
        <w:drawing>
          <wp:inline distT="0" distB="0" distL="0" distR="0" wp14:anchorId="1BCB3CDE" wp14:editId="287A6E50">
            <wp:extent cx="5760720" cy="3464560"/>
            <wp:effectExtent l="0" t="0" r="0" b="254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B454" w14:textId="77777777" w:rsidR="0046757D" w:rsidRDefault="0046757D" w:rsidP="00D83B30">
      <w:pPr>
        <w:rPr>
          <w:rStyle w:val="Hyperlink"/>
        </w:rPr>
      </w:pPr>
    </w:p>
    <w:p w14:paraId="64D9FEA0" w14:textId="77777777" w:rsidR="0046757D" w:rsidRDefault="0046757D" w:rsidP="00D83B30">
      <w:pPr>
        <w:rPr>
          <w:rStyle w:val="Hyperlink"/>
        </w:rPr>
      </w:pPr>
    </w:p>
    <w:p w14:paraId="13B4E653" w14:textId="77777777" w:rsidR="0046757D" w:rsidRDefault="0046757D" w:rsidP="00D83B30">
      <w:pPr>
        <w:rPr>
          <w:rStyle w:val="Hyperlink"/>
        </w:rPr>
      </w:pPr>
    </w:p>
    <w:p w14:paraId="4F691DFF" w14:textId="77777777" w:rsidR="0046757D" w:rsidRDefault="0046757D" w:rsidP="00D83B30">
      <w:pPr>
        <w:rPr>
          <w:rStyle w:val="Hyperlink"/>
        </w:rPr>
      </w:pPr>
    </w:p>
    <w:p w14:paraId="281C4D92" w14:textId="77777777" w:rsidR="0046757D" w:rsidRDefault="0046757D" w:rsidP="00D83B30">
      <w:pPr>
        <w:rPr>
          <w:rStyle w:val="Hyperlink"/>
        </w:rPr>
      </w:pPr>
    </w:p>
    <w:p w14:paraId="735CFD36" w14:textId="77777777" w:rsidR="0046757D" w:rsidRDefault="0046757D" w:rsidP="00D83B30">
      <w:pPr>
        <w:rPr>
          <w:rStyle w:val="Hyperlink"/>
        </w:rPr>
      </w:pPr>
    </w:p>
    <w:p w14:paraId="0EE08313" w14:textId="77777777" w:rsidR="0046757D" w:rsidRDefault="0046757D" w:rsidP="00D83B30">
      <w:pPr>
        <w:rPr>
          <w:rStyle w:val="Hyperlink"/>
        </w:rPr>
      </w:pPr>
    </w:p>
    <w:p w14:paraId="6B02AC59" w14:textId="77777777" w:rsidR="0046757D" w:rsidRDefault="0046757D" w:rsidP="00D83B30">
      <w:pPr>
        <w:rPr>
          <w:rStyle w:val="Hyperlink"/>
        </w:rPr>
      </w:pPr>
    </w:p>
    <w:p w14:paraId="2AEB2D37" w14:textId="77777777" w:rsidR="0046757D" w:rsidRDefault="0046757D" w:rsidP="00D83B30">
      <w:pPr>
        <w:rPr>
          <w:rStyle w:val="Hyperlink"/>
        </w:rPr>
      </w:pPr>
    </w:p>
    <w:p w14:paraId="77502EC8" w14:textId="77777777" w:rsidR="0046757D" w:rsidRDefault="0046757D" w:rsidP="00D83B30">
      <w:pPr>
        <w:rPr>
          <w:rStyle w:val="Hyperlink"/>
        </w:rPr>
      </w:pPr>
    </w:p>
    <w:p w14:paraId="08650F0F" w14:textId="77777777" w:rsidR="0046757D" w:rsidRDefault="0046757D" w:rsidP="00D83B30">
      <w:pPr>
        <w:rPr>
          <w:rStyle w:val="Hyperlink"/>
        </w:rPr>
      </w:pPr>
    </w:p>
    <w:p w14:paraId="0E548B7C" w14:textId="77777777" w:rsidR="0046757D" w:rsidRDefault="0046757D" w:rsidP="00D83B30">
      <w:pPr>
        <w:rPr>
          <w:rStyle w:val="Hyperlink"/>
        </w:rPr>
      </w:pPr>
    </w:p>
    <w:p w14:paraId="631A9811" w14:textId="6C57903F" w:rsidR="0046757D" w:rsidRDefault="00757CCE" w:rsidP="00D83B30">
      <w:r>
        <w:rPr>
          <w:noProof/>
        </w:rPr>
        <w:drawing>
          <wp:inline distT="0" distB="0" distL="0" distR="0" wp14:anchorId="6914E364" wp14:editId="4769F04F">
            <wp:extent cx="5760720" cy="4493895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3CFE" w14:textId="77777777" w:rsidR="009536C8" w:rsidRDefault="009536C8" w:rsidP="00D83B30"/>
    <w:p w14:paraId="1831E8B0" w14:textId="77777777" w:rsidR="009536C8" w:rsidRDefault="009536C8" w:rsidP="00D83B30"/>
    <w:p w14:paraId="354FBAE7" w14:textId="77777777" w:rsidR="009536C8" w:rsidRDefault="009536C8" w:rsidP="00D83B30"/>
    <w:p w14:paraId="05A3E1A7" w14:textId="77777777" w:rsidR="009536C8" w:rsidRDefault="009536C8" w:rsidP="00D83B30"/>
    <w:p w14:paraId="59C72826" w14:textId="77777777" w:rsidR="009536C8" w:rsidRDefault="009536C8" w:rsidP="00D83B30"/>
    <w:p w14:paraId="11365DED" w14:textId="77777777" w:rsidR="009536C8" w:rsidRDefault="009536C8" w:rsidP="00D83B30"/>
    <w:p w14:paraId="2C03A644" w14:textId="230E5672" w:rsidR="009536C8" w:rsidRDefault="009536C8" w:rsidP="00D83B30">
      <w:r w:rsidRPr="004841A3">
        <w:rPr>
          <w:noProof/>
        </w:rPr>
        <w:drawing>
          <wp:inline distT="0" distB="0" distL="0" distR="0" wp14:anchorId="781721C9" wp14:editId="573B1A33">
            <wp:extent cx="5760720" cy="3665855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4356" w14:textId="77777777" w:rsidR="009536C8" w:rsidRDefault="009536C8" w:rsidP="00D83B30"/>
    <w:p w14:paraId="08F57B65" w14:textId="77777777" w:rsidR="009536C8" w:rsidRDefault="009536C8" w:rsidP="00D83B30"/>
    <w:p w14:paraId="763ACECA" w14:textId="77777777" w:rsidR="00F65A0D" w:rsidRDefault="00F65A0D" w:rsidP="00F65A0D">
      <w:pPr>
        <w:rPr>
          <w:rStyle w:val="Hyperlink"/>
        </w:rPr>
      </w:pPr>
      <w:r>
        <w:br/>
      </w:r>
      <w:r>
        <w:br/>
      </w:r>
      <w:hyperlink r:id="rId11" w:history="1">
        <w:r>
          <w:rPr>
            <w:rStyle w:val="Hyperlink"/>
          </w:rPr>
          <w:t>products:flipper:sps30_i2c_arduino [Strataggem Products documentation]</w:t>
        </w:r>
      </w:hyperlink>
      <w:r>
        <w:br/>
      </w:r>
      <w:r>
        <w:br/>
      </w:r>
      <w:r>
        <w:br/>
      </w:r>
      <w:r w:rsidRPr="006349F9">
        <w:rPr>
          <w:noProof/>
        </w:rPr>
        <w:lastRenderedPageBreak/>
        <w:drawing>
          <wp:inline distT="0" distB="0" distL="0" distR="0" wp14:anchorId="491C1810" wp14:editId="55D4013E">
            <wp:extent cx="5760720" cy="3748405"/>
            <wp:effectExtent l="0" t="0" r="0" b="4445"/>
            <wp:docPr id="7" name="Afbeelding 7" descr="Afbeelding met tekst, schermopname, beeld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opname, beeldscherm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eerste byte normaal altijd 0X7E?</w:t>
      </w:r>
      <w:r>
        <w:br/>
      </w:r>
      <w:r>
        <w:br/>
      </w:r>
      <w:hyperlink r:id="rId13" w:history="1">
        <w:r>
          <w:rPr>
            <w:rStyle w:val="Hyperlink"/>
          </w:rPr>
          <w:t>GitHub - joembedded/SPS30_particle_sensor: SPS30 is a particle sensor from Sensirion. This is a test driver for UART mode</w:t>
        </w:r>
      </w:hyperlink>
      <w:r>
        <w:br/>
      </w:r>
      <w:r>
        <w:br/>
        <w:t>TEST UART ZONDER CODE, maar kabel nodig?</w:t>
      </w:r>
      <w:r>
        <w:br/>
      </w:r>
      <w:r>
        <w:br/>
      </w:r>
      <w:hyperlink r:id="rId14" w:history="1">
        <w:r>
          <w:rPr>
            <w:rStyle w:val="Hyperlink"/>
          </w:rPr>
          <w:t>GitHub - paulvha/sps30: Sensirion SPS30 driver for ESP32, SODAQ, MEGA2560, UNO, ESP8266, Particle-photon on UART OR I2C coummunication</w:t>
        </w:r>
      </w:hyperlink>
      <w:r>
        <w:br/>
      </w:r>
      <w:r>
        <w:br/>
      </w:r>
      <w:hyperlink r:id="rId15" w:history="1">
        <w:r>
          <w:rPr>
            <w:rStyle w:val="Hyperlink"/>
          </w:rPr>
          <w:t>Dust Sensor - PMS 5003/6003/7003 - Firmware / Libraries - Particle</w:t>
        </w:r>
      </w:hyperlink>
    </w:p>
    <w:p w14:paraId="2BEC9DA2" w14:textId="77777777" w:rsidR="00BA448F" w:rsidRDefault="00BA448F" w:rsidP="00F65A0D">
      <w:pPr>
        <w:rPr>
          <w:rStyle w:val="Hyperlink"/>
        </w:rPr>
      </w:pPr>
    </w:p>
    <w:p w14:paraId="481773DD" w14:textId="77777777" w:rsidR="00BA448F" w:rsidRDefault="00BA448F" w:rsidP="00F65A0D">
      <w:pPr>
        <w:rPr>
          <w:rStyle w:val="Hyperlink"/>
        </w:rPr>
      </w:pPr>
    </w:p>
    <w:p w14:paraId="04E7E02C" w14:textId="77777777" w:rsidR="00BA448F" w:rsidRDefault="00BA448F" w:rsidP="00F65A0D">
      <w:pPr>
        <w:rPr>
          <w:rStyle w:val="Hyperlink"/>
        </w:rPr>
      </w:pPr>
    </w:p>
    <w:p w14:paraId="7802476D" w14:textId="77777777" w:rsidR="00BA448F" w:rsidRDefault="00BA448F" w:rsidP="00F65A0D">
      <w:pPr>
        <w:rPr>
          <w:rStyle w:val="Hyperlink"/>
        </w:rPr>
      </w:pPr>
    </w:p>
    <w:p w14:paraId="2E02A88A" w14:textId="77777777" w:rsidR="00BA448F" w:rsidRDefault="00BA448F" w:rsidP="00F65A0D">
      <w:pPr>
        <w:rPr>
          <w:rStyle w:val="Hyperlink"/>
        </w:rPr>
      </w:pPr>
    </w:p>
    <w:p w14:paraId="5A1E67F4" w14:textId="77777777" w:rsidR="00BA448F" w:rsidRDefault="00BA448F" w:rsidP="00F65A0D">
      <w:pPr>
        <w:rPr>
          <w:rStyle w:val="Hyperlink"/>
        </w:rPr>
      </w:pPr>
    </w:p>
    <w:p w14:paraId="5FE673C6" w14:textId="77777777" w:rsidR="00BA448F" w:rsidRDefault="00BA448F" w:rsidP="00F65A0D">
      <w:pPr>
        <w:rPr>
          <w:rStyle w:val="Hyperlink"/>
        </w:rPr>
      </w:pPr>
    </w:p>
    <w:p w14:paraId="0945644C" w14:textId="77777777" w:rsidR="00BA448F" w:rsidRDefault="00BA448F" w:rsidP="00F65A0D">
      <w:pPr>
        <w:rPr>
          <w:rStyle w:val="Hyperlink"/>
        </w:rPr>
      </w:pPr>
    </w:p>
    <w:p w14:paraId="24815D0E" w14:textId="77777777" w:rsidR="00BA448F" w:rsidRDefault="00BA448F" w:rsidP="00F65A0D">
      <w:pPr>
        <w:rPr>
          <w:rStyle w:val="Hyperlink"/>
        </w:rPr>
      </w:pPr>
    </w:p>
    <w:p w14:paraId="31CE926C" w14:textId="77777777" w:rsidR="00BA448F" w:rsidRDefault="00BA448F" w:rsidP="00F65A0D">
      <w:pPr>
        <w:rPr>
          <w:rStyle w:val="Hyperlink"/>
        </w:rPr>
      </w:pPr>
    </w:p>
    <w:p w14:paraId="4E6577A7" w14:textId="5C1871A4" w:rsidR="00BA448F" w:rsidRDefault="00454CB7" w:rsidP="00F65A0D">
      <w:pPr>
        <w:rPr>
          <w:rStyle w:val="Hyperlink"/>
        </w:rPr>
      </w:pPr>
      <w:r w:rsidRPr="00454CB7">
        <w:rPr>
          <w:rStyle w:val="Hyperlink"/>
        </w:rPr>
        <w:lastRenderedPageBreak/>
        <w:drawing>
          <wp:inline distT="0" distB="0" distL="0" distR="0" wp14:anchorId="30CC8F40" wp14:editId="7A0F2DA2">
            <wp:extent cx="5760720" cy="181102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97A3" w14:textId="77777777" w:rsidR="00454CB7" w:rsidRDefault="00454CB7" w:rsidP="00F65A0D">
      <w:pPr>
        <w:rPr>
          <w:rStyle w:val="Hyperlink"/>
        </w:rPr>
      </w:pPr>
    </w:p>
    <w:p w14:paraId="1F029584" w14:textId="26F17944" w:rsidR="00454CB7" w:rsidRDefault="00454CB7" w:rsidP="00F65A0D">
      <w:pPr>
        <w:rPr>
          <w:rStyle w:val="Hyperlink"/>
        </w:rPr>
      </w:pPr>
      <w:r w:rsidRPr="00454CB7">
        <w:rPr>
          <w:rStyle w:val="Hyperlink"/>
        </w:rPr>
        <w:drawing>
          <wp:inline distT="0" distB="0" distL="0" distR="0" wp14:anchorId="18C5E8C4" wp14:editId="63ADFBDF">
            <wp:extent cx="5760720" cy="2091690"/>
            <wp:effectExtent l="0" t="0" r="0" b="381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0E11" w14:textId="77777777" w:rsidR="00454CB7" w:rsidRDefault="00454CB7" w:rsidP="00F65A0D">
      <w:pPr>
        <w:rPr>
          <w:rStyle w:val="Hyperlink"/>
        </w:rPr>
      </w:pPr>
    </w:p>
    <w:p w14:paraId="18962336" w14:textId="6F2A45E2" w:rsidR="00454CB7" w:rsidRDefault="00397E5F" w:rsidP="00F65A0D">
      <w:pPr>
        <w:rPr>
          <w:rStyle w:val="Hyperlink"/>
        </w:rPr>
      </w:pPr>
      <w:r>
        <w:rPr>
          <w:rStyle w:val="Hyperlink"/>
        </w:rPr>
        <w:t>Meteen aan lipo module hangen?</w:t>
      </w:r>
      <w:r w:rsidR="00FF3D61">
        <w:rPr>
          <w:rStyle w:val="Hyperlink"/>
        </w:rPr>
        <w:br/>
      </w:r>
      <w:r w:rsidR="00FF3D61">
        <w:rPr>
          <w:rStyle w:val="Hyperlink"/>
        </w:rPr>
        <w:br/>
      </w:r>
      <w:r w:rsidR="00FF3D61" w:rsidRPr="00FF3D61">
        <w:rPr>
          <w:rStyle w:val="Hyperlink"/>
        </w:rPr>
        <w:t>aan VBUS hangen werkt ook!!!</w:t>
      </w:r>
    </w:p>
    <w:p w14:paraId="56DEB971" w14:textId="77777777" w:rsidR="00BA448F" w:rsidRDefault="00BA448F" w:rsidP="00F65A0D">
      <w:pPr>
        <w:rPr>
          <w:rStyle w:val="Hyperlink"/>
        </w:rPr>
      </w:pPr>
    </w:p>
    <w:p w14:paraId="0AD748FF" w14:textId="77777777" w:rsidR="00BA448F" w:rsidRDefault="00BA448F" w:rsidP="00F65A0D"/>
    <w:p w14:paraId="20160D92" w14:textId="77777777" w:rsidR="009536C8" w:rsidRDefault="009536C8" w:rsidP="00D83B30"/>
    <w:sectPr w:rsidR="0095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A6"/>
    <w:rsid w:val="0004437D"/>
    <w:rsid w:val="0005316B"/>
    <w:rsid w:val="00123F40"/>
    <w:rsid w:val="00397E5F"/>
    <w:rsid w:val="00454CB7"/>
    <w:rsid w:val="0046757D"/>
    <w:rsid w:val="006E7670"/>
    <w:rsid w:val="00757CCE"/>
    <w:rsid w:val="007D0EA6"/>
    <w:rsid w:val="008157BF"/>
    <w:rsid w:val="009374D8"/>
    <w:rsid w:val="009536C8"/>
    <w:rsid w:val="009D4B58"/>
    <w:rsid w:val="00A60D16"/>
    <w:rsid w:val="00B2434B"/>
    <w:rsid w:val="00BA448F"/>
    <w:rsid w:val="00CA5BA9"/>
    <w:rsid w:val="00CD1309"/>
    <w:rsid w:val="00D14FD6"/>
    <w:rsid w:val="00D83B30"/>
    <w:rsid w:val="00E01A89"/>
    <w:rsid w:val="00E94E2C"/>
    <w:rsid w:val="00F564EB"/>
    <w:rsid w:val="00F65A0D"/>
    <w:rsid w:val="00F86DAF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20A3"/>
  <w15:chartTrackingRefBased/>
  <w15:docId w15:val="{01FD7BB8-014B-45F8-9E8B-601F88C3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CD1309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7C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joembedded/SPS30_particle_senso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sparkfun.com/assets/2/d/2/a/6/Sensirion_SPS30_Particulate_Matter_Sensor_v0.9_D1__1_.pdf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iki.strataggem.com/doku.php?id=products:flipper:sps30_i2c_arduino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ommunity.particle.io/t/dust-sensor-pms-5003-6003-7003/24221/120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github.com/paulvha/sps3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Wesemael</dc:creator>
  <cp:keywords/>
  <dc:description/>
  <cp:lastModifiedBy>Sam Wesemael</cp:lastModifiedBy>
  <cp:revision>25</cp:revision>
  <dcterms:created xsi:type="dcterms:W3CDTF">2023-03-22T19:22:00Z</dcterms:created>
  <dcterms:modified xsi:type="dcterms:W3CDTF">2023-03-31T07:55:00Z</dcterms:modified>
</cp:coreProperties>
</file>