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A86A3F" w14:textId="77777777" w:rsidR="00AF3E61" w:rsidRDefault="00AF3E61">
      <w:pPr>
        <w:contextualSpacing w:val="0"/>
      </w:pPr>
    </w:p>
    <w:p w14:paraId="1700C503" w14:textId="77777777" w:rsidR="00AF3E61" w:rsidRDefault="00AF3E61">
      <w:pPr>
        <w:contextualSpacing w:val="0"/>
      </w:pPr>
    </w:p>
    <w:p w14:paraId="1392BA91" w14:textId="77777777" w:rsidR="00AF3E61" w:rsidRDefault="00AF3E61">
      <w:pPr>
        <w:contextualSpacing w:val="0"/>
      </w:pPr>
    </w:p>
    <w:tbl>
      <w:tblPr>
        <w:tblStyle w:val="a0"/>
        <w:tblW w:w="294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3"/>
      </w:tblGrid>
      <w:tr w:rsidR="00AF3E61" w14:paraId="0ABC465A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7F0C022C" w14:textId="77777777" w:rsidR="00AF3E61" w:rsidRDefault="001C58DF">
            <w:pPr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Persoonlijke gegevens</w:t>
            </w:r>
          </w:p>
        </w:tc>
      </w:tr>
    </w:tbl>
    <w:p w14:paraId="73E3A19D" w14:textId="77777777" w:rsidR="00AF3E61" w:rsidRDefault="00AF3E61">
      <w:pPr>
        <w:contextualSpacing w:val="0"/>
      </w:pPr>
    </w:p>
    <w:tbl>
      <w:tblPr>
        <w:tblStyle w:val="a1"/>
        <w:tblW w:w="1045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83"/>
        <w:gridCol w:w="7229"/>
      </w:tblGrid>
      <w:tr w:rsidR="00AF3E61" w14:paraId="7E35B776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7EBC09B4" w14:textId="77777777" w:rsidR="00AF3E61" w:rsidRDefault="001C58DF">
            <w:pPr>
              <w:spacing w:before="40" w:after="4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Naam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0ECD4065" w14:textId="77777777" w:rsidR="00AF3E61" w:rsidRDefault="00AF3E61">
            <w:pPr>
              <w:spacing w:before="40" w:after="4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732C1BDC" w14:textId="77777777" w:rsidR="00AF3E61" w:rsidRDefault="001C58DF">
            <w:pPr>
              <w:spacing w:before="40" w:after="40"/>
              <w:contextualSpacing w:val="0"/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Matthijs Christiaan Vis</w:t>
            </w:r>
          </w:p>
        </w:tc>
      </w:tr>
      <w:tr w:rsidR="00AF3E61" w14:paraId="4CEBD5DE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6DCC2379" w14:textId="77777777" w:rsidR="00AF3E61" w:rsidRDefault="001C58DF">
            <w:pPr>
              <w:spacing w:before="40" w:after="4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Adres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4B79D1AB" w14:textId="77777777" w:rsidR="00AF3E61" w:rsidRDefault="00AF3E61">
            <w:pPr>
              <w:spacing w:before="40" w:after="4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1B6D5894" w14:textId="4BF9372D" w:rsidR="00AF3E61" w:rsidRDefault="001C58DF">
            <w:pPr>
              <w:spacing w:before="40" w:after="40"/>
              <w:contextualSpacing w:val="0"/>
            </w:pPr>
            <w:proofErr w:type="spellStart"/>
            <w:r>
              <w:rPr>
                <w:rFonts w:ascii="Arial Narrow" w:eastAsia="Arial Narrow" w:hAnsi="Arial Narrow" w:cs="Arial Narrow"/>
              </w:rPr>
              <w:t>Navanderstraat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8f</w:t>
            </w:r>
            <w:r w:rsidR="006C7749">
              <w:rPr>
                <w:rFonts w:ascii="Arial Narrow" w:eastAsia="Arial Narrow" w:hAnsi="Arial Narrow" w:cs="Arial Narrow"/>
              </w:rPr>
              <w:t xml:space="preserve"> </w:t>
            </w:r>
          </w:p>
        </w:tc>
      </w:tr>
      <w:tr w:rsidR="00AF3E61" w14:paraId="3DC2C0B6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0E789705" w14:textId="77777777" w:rsidR="00AF3E61" w:rsidRDefault="001C58DF">
            <w:pPr>
              <w:spacing w:before="40" w:after="4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Telefoon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43464779" w14:textId="77777777" w:rsidR="00AF3E61" w:rsidRDefault="00AF3E61">
            <w:pPr>
              <w:spacing w:before="40" w:after="4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7A30D0AF" w14:textId="77777777" w:rsidR="00AF3E61" w:rsidRDefault="001C58DF">
            <w:pPr>
              <w:spacing w:before="40" w:after="40"/>
              <w:contextualSpacing w:val="0"/>
            </w:pPr>
            <w:r>
              <w:rPr>
                <w:rFonts w:ascii="Arial Narrow" w:eastAsia="Arial Narrow" w:hAnsi="Arial Narrow" w:cs="Arial Narrow"/>
              </w:rPr>
              <w:t>+ 31 6 23332521</w:t>
            </w:r>
          </w:p>
        </w:tc>
      </w:tr>
      <w:tr w:rsidR="00AF3E61" w14:paraId="1482AFBD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7367D8C3" w14:textId="77777777" w:rsidR="00AF3E61" w:rsidRDefault="00AF3E61">
            <w:pPr>
              <w:spacing w:before="40" w:after="40"/>
              <w:contextualSpacing w:val="0"/>
            </w:pP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71F39817" w14:textId="77777777" w:rsidR="00AF3E61" w:rsidRDefault="00AF3E61">
            <w:pPr>
              <w:spacing w:before="40" w:after="4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291E8FE3" w14:textId="77777777" w:rsidR="00AF3E61" w:rsidRDefault="00AF3E61">
            <w:pPr>
              <w:spacing w:before="40" w:after="40"/>
              <w:contextualSpacing w:val="0"/>
            </w:pPr>
          </w:p>
        </w:tc>
      </w:tr>
      <w:tr w:rsidR="00AF3E61" w14:paraId="08A18BF1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749CA8F1" w14:textId="77777777" w:rsidR="00AF3E61" w:rsidRDefault="001C58DF">
            <w:pPr>
              <w:spacing w:before="40" w:after="4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E-mail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390A2A1A" w14:textId="77777777" w:rsidR="00AF3E61" w:rsidRDefault="00AF3E61">
            <w:pPr>
              <w:spacing w:before="40" w:after="4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55FDE75C" w14:textId="77777777" w:rsidR="00AF3E61" w:rsidRDefault="001C58DF">
            <w:pPr>
              <w:spacing w:before="40" w:after="4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mvmatthijs@gmail.com</w:t>
            </w:r>
            <w:proofErr w:type="gramEnd"/>
          </w:p>
        </w:tc>
      </w:tr>
    </w:tbl>
    <w:p w14:paraId="38825606" w14:textId="77777777" w:rsidR="00AF3E61" w:rsidRDefault="00AF3E61">
      <w:pPr>
        <w:spacing w:before="120"/>
        <w:contextualSpacing w:val="0"/>
      </w:pPr>
    </w:p>
    <w:tbl>
      <w:tblPr>
        <w:tblStyle w:val="a2"/>
        <w:tblW w:w="1045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83"/>
        <w:gridCol w:w="7229"/>
      </w:tblGrid>
      <w:tr w:rsidR="00AF3E61" w14:paraId="6F90A2CD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7B2AE3DE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Nationaliteit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3774A4A0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10DC5409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Nederlands</w:t>
            </w:r>
          </w:p>
        </w:tc>
      </w:tr>
    </w:tbl>
    <w:p w14:paraId="1AC281E5" w14:textId="77777777" w:rsidR="00AF3E61" w:rsidRDefault="00AF3E61">
      <w:pPr>
        <w:spacing w:before="20" w:after="20"/>
        <w:contextualSpacing w:val="0"/>
      </w:pPr>
    </w:p>
    <w:tbl>
      <w:tblPr>
        <w:tblStyle w:val="a3"/>
        <w:tblW w:w="1045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83"/>
        <w:gridCol w:w="7229"/>
      </w:tblGrid>
      <w:tr w:rsidR="00AF3E61" w14:paraId="5CE1867B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32FDE591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Geboortedatum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515CA811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6AA87D73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01-05-1999</w:t>
            </w:r>
          </w:p>
        </w:tc>
      </w:tr>
    </w:tbl>
    <w:p w14:paraId="52F1177D" w14:textId="77777777" w:rsidR="00AF3E61" w:rsidRDefault="00AF3E61">
      <w:pPr>
        <w:spacing w:before="20" w:after="20"/>
        <w:contextualSpacing w:val="0"/>
      </w:pPr>
    </w:p>
    <w:p w14:paraId="061F0B74" w14:textId="77777777" w:rsidR="00AF3E61" w:rsidRDefault="00AF3E61">
      <w:pPr>
        <w:contextualSpacing w:val="0"/>
      </w:pPr>
    </w:p>
    <w:tbl>
      <w:tblPr>
        <w:tblStyle w:val="a4"/>
        <w:tblW w:w="294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3"/>
      </w:tblGrid>
      <w:tr w:rsidR="00AF3E61" w14:paraId="5916956F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700709F9" w14:textId="77777777" w:rsidR="00AF3E61" w:rsidRDefault="001C58DF">
            <w:pPr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Werkervaring</w:t>
            </w:r>
          </w:p>
        </w:tc>
      </w:tr>
    </w:tbl>
    <w:p w14:paraId="526FA674" w14:textId="77777777" w:rsidR="00AF3E61" w:rsidRDefault="001C58DF">
      <w:pPr>
        <w:contextualSpacing w:val="0"/>
        <w:jc w:val="both"/>
      </w:pPr>
      <w:r>
        <w:rPr>
          <w:rFonts w:ascii="Arial Narrow" w:eastAsia="Arial Narrow" w:hAnsi="Arial Narrow" w:cs="Arial Narrow"/>
          <w:b/>
        </w:rPr>
        <w:tab/>
      </w:r>
    </w:p>
    <w:tbl>
      <w:tblPr>
        <w:tblStyle w:val="a5"/>
        <w:tblW w:w="1045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83"/>
        <w:gridCol w:w="7229"/>
      </w:tblGrid>
      <w:tr w:rsidR="00AF3E61" w14:paraId="35D7D5BE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205195E5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Data (van - tot)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74F03F4A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3FB8F690" w14:textId="6DEE7AE8" w:rsidR="00AF3E61" w:rsidRDefault="006C7749" w:rsidP="006C774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 xml:space="preserve">19 juli tot 31 </w:t>
            </w:r>
            <w:proofErr w:type="gramStart"/>
            <w:r>
              <w:rPr>
                <w:rFonts w:ascii="Arial Narrow" w:eastAsia="Arial Narrow" w:hAnsi="Arial Narrow" w:cs="Arial Narrow"/>
              </w:rPr>
              <w:t>augustus  2014</w:t>
            </w:r>
            <w:proofErr w:type="gramEnd"/>
          </w:p>
        </w:tc>
      </w:tr>
      <w:tr w:rsidR="00AF3E61" w14:paraId="79715AC4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342FB54A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Naam en adres van de werkgever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254A9480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392FCA51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K. Schenk</w:t>
            </w:r>
          </w:p>
        </w:tc>
      </w:tr>
      <w:tr w:rsidR="00AF3E61" w14:paraId="1C91CB02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0CB40D23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Type onderneming of sector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7268BBF9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37002B81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Zelfstandige ondernemer</w:t>
            </w:r>
          </w:p>
        </w:tc>
      </w:tr>
      <w:tr w:rsidR="00AF3E61" w14:paraId="1F02615F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2025C8B8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Beroep of functie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64920F23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525B98D1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 xml:space="preserve">Landbouw, groente en </w:t>
            </w:r>
            <w:proofErr w:type="gramStart"/>
            <w:r>
              <w:rPr>
                <w:rFonts w:ascii="Arial Narrow" w:eastAsia="Arial Narrow" w:hAnsi="Arial Narrow" w:cs="Arial Narrow"/>
              </w:rPr>
              <w:t>fruit teelt</w:t>
            </w:r>
            <w:proofErr w:type="gramEnd"/>
          </w:p>
        </w:tc>
      </w:tr>
      <w:tr w:rsidR="00AF3E61" w14:paraId="4DD0B1E8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395E2C04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Voornaamste werkzaamheden en verantwoordelijkheden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6CCB5943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502C47F0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Het onderhouden van het land, zelfstandig te werk gaan, verkopen van goederen.</w:t>
            </w:r>
          </w:p>
        </w:tc>
      </w:tr>
    </w:tbl>
    <w:p w14:paraId="5A45E473" w14:textId="77777777" w:rsidR="00AF3E61" w:rsidRDefault="00AF3E61">
      <w:pPr>
        <w:contextualSpacing w:val="0"/>
        <w:jc w:val="both"/>
      </w:pPr>
    </w:p>
    <w:tbl>
      <w:tblPr>
        <w:tblStyle w:val="a6"/>
        <w:tblW w:w="105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0"/>
        <w:gridCol w:w="7215"/>
      </w:tblGrid>
      <w:tr w:rsidR="00AF3E61" w14:paraId="0277DC2B" w14:textId="77777777">
        <w:tc>
          <w:tcPr>
            <w:tcW w:w="2925" w:type="dxa"/>
            <w:tcMar>
              <w:left w:w="108" w:type="dxa"/>
              <w:right w:w="108" w:type="dxa"/>
            </w:tcMar>
          </w:tcPr>
          <w:p w14:paraId="465A0172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Data (van - tot)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05F63AF3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52402929" w14:textId="77777777" w:rsidR="00AF3E61" w:rsidRDefault="001C58DF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begin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2015 tot begin 2016</w:t>
            </w:r>
          </w:p>
        </w:tc>
      </w:tr>
      <w:tr w:rsidR="00AF3E61" w14:paraId="3C535F36" w14:textId="77777777">
        <w:trPr>
          <w:trHeight w:val="240"/>
        </w:trPr>
        <w:tc>
          <w:tcPr>
            <w:tcW w:w="2925" w:type="dxa"/>
            <w:tcMar>
              <w:left w:w="108" w:type="dxa"/>
              <w:right w:w="108" w:type="dxa"/>
            </w:tcMar>
          </w:tcPr>
          <w:p w14:paraId="4B462208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Naam en adres van de werkgever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5C946087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434800CC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Ballroom</w:t>
            </w:r>
          </w:p>
        </w:tc>
      </w:tr>
      <w:tr w:rsidR="00AF3E61" w14:paraId="49EF305B" w14:textId="77777777">
        <w:tc>
          <w:tcPr>
            <w:tcW w:w="2925" w:type="dxa"/>
            <w:tcMar>
              <w:left w:w="108" w:type="dxa"/>
              <w:right w:w="108" w:type="dxa"/>
            </w:tcMar>
          </w:tcPr>
          <w:p w14:paraId="657870EF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Type onderneming of sector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58916441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5CBFECE0" w14:textId="77777777" w:rsidR="00AF3E61" w:rsidRDefault="001C58DF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horeca</w:t>
            </w:r>
            <w:proofErr w:type="gramEnd"/>
          </w:p>
        </w:tc>
      </w:tr>
      <w:tr w:rsidR="00AF3E61" w14:paraId="0863F67E" w14:textId="77777777">
        <w:tc>
          <w:tcPr>
            <w:tcW w:w="2925" w:type="dxa"/>
            <w:tcMar>
              <w:left w:w="108" w:type="dxa"/>
              <w:right w:w="108" w:type="dxa"/>
            </w:tcMar>
          </w:tcPr>
          <w:p w14:paraId="781EEADF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Beroep of functie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552568B8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172F307D" w14:textId="77777777" w:rsidR="00AF3E61" w:rsidRDefault="001C58DF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afwasser</w:t>
            </w:r>
            <w:proofErr w:type="gramEnd"/>
          </w:p>
        </w:tc>
      </w:tr>
      <w:tr w:rsidR="00AF3E61" w14:paraId="66539C41" w14:textId="77777777">
        <w:tc>
          <w:tcPr>
            <w:tcW w:w="2925" w:type="dxa"/>
            <w:tcMar>
              <w:left w:w="108" w:type="dxa"/>
              <w:right w:w="108" w:type="dxa"/>
            </w:tcMar>
          </w:tcPr>
          <w:p w14:paraId="7DF3F365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Voornaamste werkzaamheden en verantwoordelijkheden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12CD6FAB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6E419DE7" w14:textId="77777777" w:rsidR="00AF3E61" w:rsidRDefault="001C58DF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hulp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in de keuken, afwas en het schoonhouden van de werkomgeving. </w:t>
            </w:r>
          </w:p>
        </w:tc>
      </w:tr>
    </w:tbl>
    <w:p w14:paraId="309E54D6" w14:textId="77777777" w:rsidR="00AF3E61" w:rsidRDefault="00AF3E61">
      <w:pPr>
        <w:contextualSpacing w:val="0"/>
        <w:jc w:val="both"/>
      </w:pPr>
    </w:p>
    <w:tbl>
      <w:tblPr>
        <w:tblStyle w:val="a7"/>
        <w:tblW w:w="105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0"/>
        <w:gridCol w:w="7215"/>
      </w:tblGrid>
      <w:tr w:rsidR="00AF3E61" w14:paraId="08F03A03" w14:textId="77777777">
        <w:tc>
          <w:tcPr>
            <w:tcW w:w="2925" w:type="dxa"/>
            <w:tcMar>
              <w:left w:w="108" w:type="dxa"/>
              <w:right w:w="108" w:type="dxa"/>
            </w:tcMar>
          </w:tcPr>
          <w:p w14:paraId="45296CCF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Data (van - tot)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61401D96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73BBDBE8" w14:textId="77777777" w:rsidR="00AF3E61" w:rsidRDefault="001C58DF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begin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2016 tot heden</w:t>
            </w:r>
          </w:p>
        </w:tc>
      </w:tr>
      <w:tr w:rsidR="00AF3E61" w14:paraId="214DB8AC" w14:textId="77777777">
        <w:trPr>
          <w:trHeight w:val="240"/>
        </w:trPr>
        <w:tc>
          <w:tcPr>
            <w:tcW w:w="2925" w:type="dxa"/>
            <w:tcMar>
              <w:left w:w="108" w:type="dxa"/>
              <w:right w:w="108" w:type="dxa"/>
            </w:tcMar>
          </w:tcPr>
          <w:p w14:paraId="02EE39C5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Naam en adres van de werkgever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082AE248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7037A1F9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Burgerij</w:t>
            </w:r>
          </w:p>
        </w:tc>
      </w:tr>
      <w:tr w:rsidR="00AF3E61" w14:paraId="71883C8E" w14:textId="77777777">
        <w:tc>
          <w:tcPr>
            <w:tcW w:w="2925" w:type="dxa"/>
            <w:tcMar>
              <w:left w:w="108" w:type="dxa"/>
              <w:right w:w="108" w:type="dxa"/>
            </w:tcMar>
          </w:tcPr>
          <w:p w14:paraId="3DB26657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Type onderneming of sector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000CF8DE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0CB40749" w14:textId="77777777" w:rsidR="00AF3E61" w:rsidRDefault="001C58DF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horeca</w:t>
            </w:r>
            <w:proofErr w:type="gramEnd"/>
          </w:p>
        </w:tc>
      </w:tr>
      <w:tr w:rsidR="00AF3E61" w14:paraId="4C92DDEF" w14:textId="77777777">
        <w:tc>
          <w:tcPr>
            <w:tcW w:w="2925" w:type="dxa"/>
            <w:tcMar>
              <w:left w:w="108" w:type="dxa"/>
              <w:right w:w="108" w:type="dxa"/>
            </w:tcMar>
          </w:tcPr>
          <w:p w14:paraId="1288148F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Beroep of functie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098974DD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7954FDA0" w14:textId="2A62406A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Bezorger &amp; keukenmedewerker</w:t>
            </w:r>
            <w:r w:rsidR="006C7749">
              <w:rPr>
                <w:rFonts w:ascii="Arial Narrow" w:eastAsia="Arial Narrow" w:hAnsi="Arial Narrow" w:cs="Arial Narrow"/>
              </w:rPr>
              <w:t xml:space="preserve"> &amp; bediening</w:t>
            </w:r>
          </w:p>
        </w:tc>
      </w:tr>
      <w:tr w:rsidR="00AF3E61" w14:paraId="58466FE9" w14:textId="77777777">
        <w:tc>
          <w:tcPr>
            <w:tcW w:w="2925" w:type="dxa"/>
            <w:tcMar>
              <w:left w:w="108" w:type="dxa"/>
              <w:right w:w="108" w:type="dxa"/>
            </w:tcMar>
          </w:tcPr>
          <w:p w14:paraId="3958E893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Voornaamste werkzaamheden en verantwoordelijkheden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22DF2592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70EE09D1" w14:textId="77777777" w:rsidR="00AF3E61" w:rsidRDefault="001C58DF">
            <w:pPr>
              <w:spacing w:before="20" w:after="20"/>
              <w:contextualSpacing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Het bezorgen van eten en het maken van het eten.</w:t>
            </w:r>
          </w:p>
          <w:p w14:paraId="65B12788" w14:textId="5FF44ABD" w:rsidR="006C7749" w:rsidRDefault="006C774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Bedienen van de gasten</w:t>
            </w:r>
          </w:p>
        </w:tc>
      </w:tr>
    </w:tbl>
    <w:p w14:paraId="21401FE1" w14:textId="77777777" w:rsidR="00AF3E61" w:rsidRDefault="00AF3E61">
      <w:pPr>
        <w:contextualSpacing w:val="0"/>
      </w:pPr>
    </w:p>
    <w:p w14:paraId="3413B33C" w14:textId="77777777" w:rsidR="00AF3E61" w:rsidRDefault="00AF3E61">
      <w:pPr>
        <w:contextualSpacing w:val="0"/>
      </w:pPr>
    </w:p>
    <w:tbl>
      <w:tblPr>
        <w:tblStyle w:val="a7"/>
        <w:tblW w:w="105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0"/>
        <w:gridCol w:w="7215"/>
      </w:tblGrid>
      <w:tr w:rsidR="006C7749" w14:paraId="06E0C37E" w14:textId="77777777" w:rsidTr="00546759">
        <w:tc>
          <w:tcPr>
            <w:tcW w:w="2925" w:type="dxa"/>
            <w:tcMar>
              <w:left w:w="108" w:type="dxa"/>
              <w:right w:w="108" w:type="dxa"/>
            </w:tcMar>
          </w:tcPr>
          <w:p w14:paraId="4ED03EB5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Data (van - tot)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26028643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49E59061" w14:textId="1A512070" w:rsidR="006C7749" w:rsidRDefault="006C7749" w:rsidP="0054675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Juli – augustus 2017</w:t>
            </w:r>
          </w:p>
        </w:tc>
      </w:tr>
      <w:tr w:rsidR="006C7749" w14:paraId="1DEBCBEA" w14:textId="77777777" w:rsidTr="00546759">
        <w:trPr>
          <w:trHeight w:val="240"/>
        </w:trPr>
        <w:tc>
          <w:tcPr>
            <w:tcW w:w="2925" w:type="dxa"/>
            <w:tcMar>
              <w:left w:w="108" w:type="dxa"/>
              <w:right w:w="108" w:type="dxa"/>
            </w:tcMar>
          </w:tcPr>
          <w:p w14:paraId="77B85B9D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Naam en adres van de werkgever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769F81A1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603CF765" w14:textId="29D34DF4" w:rsidR="006C7749" w:rsidRDefault="006C7749" w:rsidP="00546759">
            <w:pPr>
              <w:spacing w:before="20" w:after="20"/>
              <w:contextualSpacing w:val="0"/>
            </w:pPr>
            <w:proofErr w:type="spellStart"/>
            <w:r>
              <w:rPr>
                <w:rFonts w:ascii="Arial Narrow" w:eastAsia="Arial Narrow" w:hAnsi="Arial Narrow" w:cs="Arial Narrow"/>
              </w:rPr>
              <w:t>JeZusje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bv.</w:t>
            </w:r>
          </w:p>
        </w:tc>
      </w:tr>
      <w:tr w:rsidR="006C7749" w14:paraId="648490F7" w14:textId="77777777" w:rsidTr="00546759">
        <w:tc>
          <w:tcPr>
            <w:tcW w:w="2925" w:type="dxa"/>
            <w:tcMar>
              <w:left w:w="108" w:type="dxa"/>
              <w:right w:w="108" w:type="dxa"/>
            </w:tcMar>
          </w:tcPr>
          <w:p w14:paraId="79FA8AE6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Type onderneming of sector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1BAF90EB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3957487C" w14:textId="77777777" w:rsidR="006C7749" w:rsidRDefault="006C7749" w:rsidP="00546759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horeca</w:t>
            </w:r>
            <w:proofErr w:type="gramEnd"/>
          </w:p>
        </w:tc>
      </w:tr>
      <w:tr w:rsidR="006C7749" w14:paraId="13865CE0" w14:textId="77777777" w:rsidTr="00546759">
        <w:tc>
          <w:tcPr>
            <w:tcW w:w="2925" w:type="dxa"/>
            <w:tcMar>
              <w:left w:w="108" w:type="dxa"/>
              <w:right w:w="108" w:type="dxa"/>
            </w:tcMar>
          </w:tcPr>
          <w:p w14:paraId="4CBA3E5A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Beroep of functie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1FF6EEBF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5F31C603" w14:textId="4791E29E" w:rsidR="006C7749" w:rsidRDefault="006C7749" w:rsidP="0054675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Decor maken, opbouw &amp; afbouw</w:t>
            </w:r>
          </w:p>
        </w:tc>
      </w:tr>
      <w:tr w:rsidR="006C7749" w14:paraId="71FD4728" w14:textId="77777777" w:rsidTr="00546759">
        <w:tc>
          <w:tcPr>
            <w:tcW w:w="2925" w:type="dxa"/>
            <w:tcMar>
              <w:left w:w="108" w:type="dxa"/>
              <w:right w:w="108" w:type="dxa"/>
            </w:tcMar>
          </w:tcPr>
          <w:p w14:paraId="24A5B38D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Voornaamste werkzaamheden en verantwoordelijkheden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03E5E837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260A3E1B" w14:textId="364778AB" w:rsidR="006C7749" w:rsidRDefault="006C7749" w:rsidP="0054675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De platen voor de podia verven, en de podia op en af bouwen</w:t>
            </w:r>
          </w:p>
        </w:tc>
      </w:tr>
    </w:tbl>
    <w:p w14:paraId="72CFDCFC" w14:textId="77777777" w:rsidR="00AF3E61" w:rsidRDefault="00AF3E61">
      <w:pPr>
        <w:contextualSpacing w:val="0"/>
      </w:pPr>
    </w:p>
    <w:p w14:paraId="42F89843" w14:textId="77777777" w:rsidR="00AF3E61" w:rsidRDefault="00AF3E61">
      <w:pPr>
        <w:contextualSpacing w:val="0"/>
      </w:pPr>
    </w:p>
    <w:p w14:paraId="67B9452A" w14:textId="77777777" w:rsidR="006C7749" w:rsidRDefault="006C7749">
      <w:pPr>
        <w:contextualSpacing w:val="0"/>
      </w:pPr>
    </w:p>
    <w:p w14:paraId="499F42FC" w14:textId="77777777" w:rsidR="006C7749" w:rsidRDefault="006C7749">
      <w:pPr>
        <w:contextualSpacing w:val="0"/>
      </w:pPr>
    </w:p>
    <w:p w14:paraId="7DD99882" w14:textId="77777777" w:rsidR="006C7749" w:rsidRDefault="006C7749">
      <w:pPr>
        <w:contextualSpacing w:val="0"/>
      </w:pPr>
    </w:p>
    <w:p w14:paraId="1FBCA0B3" w14:textId="77777777" w:rsidR="006C7749" w:rsidRDefault="006C7749">
      <w:pPr>
        <w:contextualSpacing w:val="0"/>
      </w:pPr>
    </w:p>
    <w:p w14:paraId="59B9CE80" w14:textId="77777777" w:rsidR="006C7749" w:rsidRDefault="006C7749" w:rsidP="006C7749">
      <w:pPr>
        <w:contextualSpacing w:val="0"/>
      </w:pPr>
    </w:p>
    <w:tbl>
      <w:tblPr>
        <w:tblStyle w:val="a7"/>
        <w:tblW w:w="105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60"/>
        <w:gridCol w:w="7215"/>
      </w:tblGrid>
      <w:tr w:rsidR="006C7749" w14:paraId="6B017FFB" w14:textId="77777777" w:rsidTr="00546759">
        <w:tc>
          <w:tcPr>
            <w:tcW w:w="2925" w:type="dxa"/>
            <w:tcMar>
              <w:left w:w="108" w:type="dxa"/>
              <w:right w:w="108" w:type="dxa"/>
            </w:tcMar>
          </w:tcPr>
          <w:p w14:paraId="4833E5FB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 xml:space="preserve">• </w:t>
            </w:r>
            <w:r>
              <w:rPr>
                <w:rFonts w:ascii="Arial Narrow" w:eastAsia="Arial Narrow" w:hAnsi="Arial Narrow" w:cs="Arial Narrow"/>
              </w:rPr>
              <w:t>Data (van - tot)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0A0AB417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57AB8B07" w14:textId="085A5A9A" w:rsidR="006C7749" w:rsidRDefault="006C7749" w:rsidP="006C7749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 xml:space="preserve">Juli </w:t>
            </w:r>
            <w:r>
              <w:rPr>
                <w:rFonts w:ascii="Arial Narrow" w:eastAsia="Arial Narrow" w:hAnsi="Arial Narrow" w:cs="Arial Narrow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2017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tot heden</w:t>
            </w:r>
          </w:p>
        </w:tc>
      </w:tr>
      <w:tr w:rsidR="006C7749" w14:paraId="38D39397" w14:textId="77777777" w:rsidTr="00546759">
        <w:trPr>
          <w:trHeight w:val="240"/>
        </w:trPr>
        <w:tc>
          <w:tcPr>
            <w:tcW w:w="2925" w:type="dxa"/>
            <w:tcMar>
              <w:left w:w="108" w:type="dxa"/>
              <w:right w:w="108" w:type="dxa"/>
            </w:tcMar>
          </w:tcPr>
          <w:p w14:paraId="3397A45D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Naam en adres van de werkgever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5B895814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3F04DE5E" w14:textId="329298AE" w:rsidR="006C7749" w:rsidRDefault="006C7749" w:rsidP="00546759">
            <w:pPr>
              <w:spacing w:before="20" w:after="20"/>
              <w:contextualSpacing w:val="0"/>
            </w:pPr>
            <w:proofErr w:type="spellStart"/>
            <w:proofErr w:type="gramStart"/>
            <w:r>
              <w:rPr>
                <w:rFonts w:ascii="Arial Narrow" w:eastAsia="Arial Narrow" w:hAnsi="Arial Narrow" w:cs="Arial Narrow"/>
              </w:rPr>
              <w:t>kingofzamundo</w:t>
            </w:r>
            <w:proofErr w:type="spellEnd"/>
            <w:proofErr w:type="gramEnd"/>
            <w:r>
              <w:rPr>
                <w:rFonts w:ascii="Arial Narrow" w:eastAsia="Arial Narrow" w:hAnsi="Arial Narrow" w:cs="Arial Narrow"/>
              </w:rPr>
              <w:t xml:space="preserve"> bv.</w:t>
            </w:r>
          </w:p>
        </w:tc>
      </w:tr>
      <w:tr w:rsidR="006C7749" w14:paraId="486FA171" w14:textId="77777777" w:rsidTr="00546759">
        <w:tc>
          <w:tcPr>
            <w:tcW w:w="2925" w:type="dxa"/>
            <w:tcMar>
              <w:left w:w="108" w:type="dxa"/>
              <w:right w:w="108" w:type="dxa"/>
            </w:tcMar>
          </w:tcPr>
          <w:p w14:paraId="27D1E0B9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Type onderneming of sector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39A6DD05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5179CB0D" w14:textId="0D020544" w:rsidR="006C7749" w:rsidRDefault="006C7749" w:rsidP="006C7749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bouw</w:t>
            </w:r>
            <w:proofErr w:type="gramEnd"/>
          </w:p>
        </w:tc>
      </w:tr>
      <w:tr w:rsidR="006C7749" w14:paraId="6E04B6E0" w14:textId="77777777" w:rsidTr="00546759">
        <w:tc>
          <w:tcPr>
            <w:tcW w:w="2925" w:type="dxa"/>
            <w:tcMar>
              <w:left w:w="108" w:type="dxa"/>
              <w:right w:w="108" w:type="dxa"/>
            </w:tcMar>
          </w:tcPr>
          <w:p w14:paraId="7D913F38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Beroep of functie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48333903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701EF0B1" w14:textId="242A41DB" w:rsidR="006C7749" w:rsidRDefault="006C7749" w:rsidP="0054675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Sloop en schoonmaak</w:t>
            </w:r>
          </w:p>
        </w:tc>
      </w:tr>
      <w:tr w:rsidR="006C7749" w14:paraId="0FA5D3C1" w14:textId="77777777" w:rsidTr="00546759">
        <w:tc>
          <w:tcPr>
            <w:tcW w:w="2925" w:type="dxa"/>
            <w:tcMar>
              <w:left w:w="108" w:type="dxa"/>
              <w:right w:w="108" w:type="dxa"/>
            </w:tcMar>
          </w:tcPr>
          <w:p w14:paraId="45E8A3E3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</w:rPr>
              <w:t xml:space="preserve">• </w:t>
            </w:r>
            <w:r>
              <w:rPr>
                <w:rFonts w:ascii="Arial Narrow" w:eastAsia="Arial Narrow" w:hAnsi="Arial Narrow" w:cs="Arial Narrow"/>
              </w:rPr>
              <w:t>Voornaamste werkzaamheden en verantwoordelijkheden</w:t>
            </w:r>
          </w:p>
        </w:tc>
        <w:tc>
          <w:tcPr>
            <w:tcW w:w="360" w:type="dxa"/>
            <w:tcMar>
              <w:left w:w="108" w:type="dxa"/>
              <w:right w:w="108" w:type="dxa"/>
            </w:tcMar>
          </w:tcPr>
          <w:p w14:paraId="08E426B1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15" w:type="dxa"/>
            <w:tcMar>
              <w:left w:w="108" w:type="dxa"/>
              <w:right w:w="108" w:type="dxa"/>
            </w:tcMar>
          </w:tcPr>
          <w:p w14:paraId="33AD0501" w14:textId="78962576" w:rsidR="006C7749" w:rsidRDefault="006C7749" w:rsidP="00546759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Sloop afval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ruimen en zorgen dat de ruimte georganiseerd is voor andere werk mannen</w:t>
            </w:r>
          </w:p>
        </w:tc>
      </w:tr>
    </w:tbl>
    <w:p w14:paraId="77952269" w14:textId="77777777" w:rsidR="006C7749" w:rsidRDefault="006C7749">
      <w:pPr>
        <w:contextualSpacing w:val="0"/>
      </w:pPr>
    </w:p>
    <w:p w14:paraId="2F55FCA6" w14:textId="77777777" w:rsidR="006C7749" w:rsidRDefault="006C7749">
      <w:pPr>
        <w:contextualSpacing w:val="0"/>
      </w:pPr>
    </w:p>
    <w:p w14:paraId="10CA4972" w14:textId="77777777" w:rsidR="006C7749" w:rsidRDefault="006C7749">
      <w:pPr>
        <w:contextualSpacing w:val="0"/>
      </w:pPr>
    </w:p>
    <w:p w14:paraId="3B70456C" w14:textId="77777777" w:rsidR="006C7749" w:rsidRDefault="006C7749">
      <w:pPr>
        <w:contextualSpacing w:val="0"/>
      </w:pPr>
    </w:p>
    <w:p w14:paraId="5D24241D" w14:textId="77777777" w:rsidR="006C7749" w:rsidRDefault="006C7749">
      <w:pPr>
        <w:contextualSpacing w:val="0"/>
      </w:pPr>
    </w:p>
    <w:tbl>
      <w:tblPr>
        <w:tblStyle w:val="a8"/>
        <w:tblW w:w="294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3"/>
      </w:tblGrid>
      <w:tr w:rsidR="00AF3E61" w14:paraId="5AAA24A7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55F60852" w14:textId="77777777" w:rsidR="00AF3E61" w:rsidRDefault="001C58DF">
            <w:pPr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ONDERWIJS EN OPLEIDING</w:t>
            </w:r>
          </w:p>
        </w:tc>
      </w:tr>
    </w:tbl>
    <w:p w14:paraId="4C4D05F7" w14:textId="77777777" w:rsidR="00AF3E61" w:rsidRDefault="00AF3E61">
      <w:pPr>
        <w:contextualSpacing w:val="0"/>
      </w:pPr>
    </w:p>
    <w:tbl>
      <w:tblPr>
        <w:tblStyle w:val="a9"/>
        <w:tblW w:w="1045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83"/>
        <w:gridCol w:w="7229"/>
      </w:tblGrid>
      <w:tr w:rsidR="00AF3E61" w14:paraId="6B2C3FCE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41EAB2C4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•Data (van - tot)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63D8E177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124E9163" w14:textId="02F1213F" w:rsidR="00AF3E61" w:rsidRDefault="001C58DF" w:rsidP="006C774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 xml:space="preserve">Van 2010 tot </w:t>
            </w:r>
            <w:r w:rsidR="006C7749">
              <w:rPr>
                <w:rFonts w:ascii="Arial Narrow" w:eastAsia="Arial Narrow" w:hAnsi="Arial Narrow" w:cs="Arial Narrow"/>
              </w:rPr>
              <w:t>2017</w:t>
            </w:r>
          </w:p>
        </w:tc>
      </w:tr>
      <w:tr w:rsidR="00AF3E61" w14:paraId="32C3CAF8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1B98AE8F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• Naam en type onderwijsinstelling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4B6D6D01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3FFB9D06" w14:textId="77777777" w:rsidR="00AF3E61" w:rsidRDefault="001C58DF">
            <w:pPr>
              <w:spacing w:before="20" w:after="20"/>
              <w:contextualSpacing w:val="0"/>
            </w:pPr>
            <w:proofErr w:type="spellStart"/>
            <w:r>
              <w:rPr>
                <w:rFonts w:ascii="Arial Narrow" w:eastAsia="Arial Narrow" w:hAnsi="Arial Narrow" w:cs="Arial Narrow"/>
              </w:rPr>
              <w:t>Montesori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lyceum Rotterdam havo</w:t>
            </w:r>
          </w:p>
        </w:tc>
      </w:tr>
      <w:tr w:rsidR="00AF3E61" w14:paraId="1F824E60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1C4E5321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 xml:space="preserve">• Belangrijkste </w:t>
            </w:r>
            <w:proofErr w:type="gramStart"/>
            <w:r>
              <w:rPr>
                <w:rFonts w:ascii="Arial Narrow" w:eastAsia="Arial Narrow" w:hAnsi="Arial Narrow" w:cs="Arial Narrow"/>
              </w:rPr>
              <w:t>vakken /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beroepsvaardigheden Behaald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03D7D3F6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09EB35F9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Nederlands, Engels, Wiskunde, Economie, Natuurkunde, Scheikunde, Biologie en Computerkunde</w:t>
            </w:r>
          </w:p>
        </w:tc>
      </w:tr>
      <w:tr w:rsidR="00AF3E61" w14:paraId="03F4BF51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65058633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•  diploma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1FFA3DC1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5E1FC5D1" w14:textId="77777777" w:rsidR="00AF3E61" w:rsidRDefault="001C58DF">
            <w:pPr>
              <w:spacing w:before="20" w:after="20"/>
              <w:contextualSpacing w:val="0"/>
            </w:pPr>
            <w:proofErr w:type="spellStart"/>
            <w:r>
              <w:rPr>
                <w:rFonts w:ascii="Arial Narrow" w:eastAsia="Arial Narrow" w:hAnsi="Arial Narrow" w:cs="Arial Narrow"/>
              </w:rPr>
              <w:t>Camebridge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</w:rPr>
              <w:t>engels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1ste en 2e diploma’s.</w:t>
            </w:r>
          </w:p>
        </w:tc>
      </w:tr>
      <w:tr w:rsidR="00AF3E61" w14:paraId="0EF1E16A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5F5C387A" w14:textId="77777777" w:rsidR="00AF3E61" w:rsidRDefault="001C58DF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 xml:space="preserve">• Niveau in nationale classificatie 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6FEF870B" w14:textId="77777777" w:rsidR="00AF3E61" w:rsidRDefault="00AF3E61">
            <w:pPr>
              <w:spacing w:before="20" w:after="20"/>
              <w:contextualSpacing w:val="0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531CB252" w14:textId="77777777" w:rsidR="00AF3E61" w:rsidRDefault="001C58DF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Havo</w:t>
            </w:r>
          </w:p>
        </w:tc>
      </w:tr>
    </w:tbl>
    <w:p w14:paraId="70614904" w14:textId="77777777" w:rsidR="00AF3E61" w:rsidRDefault="00AF3E61">
      <w:pPr>
        <w:spacing w:before="20" w:after="20"/>
        <w:contextualSpacing w:val="0"/>
      </w:pPr>
    </w:p>
    <w:p w14:paraId="5DC27252" w14:textId="77777777" w:rsidR="006C7749" w:rsidRDefault="006C7749" w:rsidP="006C7749">
      <w:pPr>
        <w:contextualSpacing w:val="0"/>
      </w:pPr>
    </w:p>
    <w:tbl>
      <w:tblPr>
        <w:tblStyle w:val="a9"/>
        <w:tblW w:w="1045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83"/>
        <w:gridCol w:w="7229"/>
      </w:tblGrid>
      <w:tr w:rsidR="006C7749" w14:paraId="38135C01" w14:textId="77777777" w:rsidTr="006C7749">
        <w:tc>
          <w:tcPr>
            <w:tcW w:w="2944" w:type="dxa"/>
            <w:tcMar>
              <w:left w:w="108" w:type="dxa"/>
              <w:right w:w="108" w:type="dxa"/>
            </w:tcMar>
          </w:tcPr>
          <w:p w14:paraId="07A88F35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•Data (van - tot)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688A8871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29" w:type="dxa"/>
            <w:tcMar>
              <w:left w:w="108" w:type="dxa"/>
              <w:right w:w="108" w:type="dxa"/>
            </w:tcMar>
          </w:tcPr>
          <w:p w14:paraId="25A14CFD" w14:textId="76D9EA31" w:rsidR="006C7749" w:rsidRDefault="006C7749" w:rsidP="0054675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Van 2017 tot heden</w:t>
            </w:r>
          </w:p>
        </w:tc>
      </w:tr>
      <w:tr w:rsidR="006C7749" w14:paraId="4041AA00" w14:textId="77777777" w:rsidTr="006C7749">
        <w:tc>
          <w:tcPr>
            <w:tcW w:w="2944" w:type="dxa"/>
            <w:tcMar>
              <w:left w:w="108" w:type="dxa"/>
              <w:right w:w="108" w:type="dxa"/>
            </w:tcMar>
          </w:tcPr>
          <w:p w14:paraId="59BD60E3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>• Naam en type onderwijsinstelling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513ACC17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29" w:type="dxa"/>
            <w:tcMar>
              <w:left w:w="108" w:type="dxa"/>
              <w:right w:w="108" w:type="dxa"/>
            </w:tcMar>
          </w:tcPr>
          <w:p w14:paraId="57B47036" w14:textId="2F70C87B" w:rsidR="006C7749" w:rsidRDefault="006C7749" w:rsidP="006C774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 xml:space="preserve">Techniek College Rotterdam </w:t>
            </w:r>
          </w:p>
        </w:tc>
      </w:tr>
      <w:tr w:rsidR="006C7749" w14:paraId="529F1A48" w14:textId="77777777" w:rsidTr="006C7749">
        <w:tc>
          <w:tcPr>
            <w:tcW w:w="2944" w:type="dxa"/>
            <w:tcMar>
              <w:left w:w="108" w:type="dxa"/>
              <w:right w:w="108" w:type="dxa"/>
            </w:tcMar>
          </w:tcPr>
          <w:p w14:paraId="3223886F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 xml:space="preserve">• Belangrijkste </w:t>
            </w:r>
            <w:proofErr w:type="gramStart"/>
            <w:r>
              <w:rPr>
                <w:rFonts w:ascii="Arial Narrow" w:eastAsia="Arial Narrow" w:hAnsi="Arial Narrow" w:cs="Arial Narrow"/>
              </w:rPr>
              <w:t>vakken /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beroepsvaardigheden Behaald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1835DA47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29" w:type="dxa"/>
            <w:tcMar>
              <w:left w:w="108" w:type="dxa"/>
              <w:right w:w="108" w:type="dxa"/>
            </w:tcMar>
          </w:tcPr>
          <w:p w14:paraId="65038200" w14:textId="11D235EE" w:rsidR="006C7749" w:rsidRDefault="006C7749" w:rsidP="00546759">
            <w:pPr>
              <w:spacing w:before="20" w:after="20"/>
              <w:contextualSpacing w:val="0"/>
            </w:pPr>
            <w:r>
              <w:rPr>
                <w:rFonts w:ascii="Arial Narrow" w:eastAsia="Arial Narrow" w:hAnsi="Arial Narrow" w:cs="Arial Narrow"/>
              </w:rPr>
              <w:t>Development</w:t>
            </w:r>
          </w:p>
        </w:tc>
      </w:tr>
      <w:tr w:rsidR="006C7749" w14:paraId="3AC7D967" w14:textId="77777777" w:rsidTr="006C7749">
        <w:trPr>
          <w:trHeight w:val="275"/>
        </w:trPr>
        <w:tc>
          <w:tcPr>
            <w:tcW w:w="2944" w:type="dxa"/>
            <w:tcMar>
              <w:left w:w="108" w:type="dxa"/>
              <w:right w:w="108" w:type="dxa"/>
            </w:tcMar>
          </w:tcPr>
          <w:p w14:paraId="12AFB101" w14:textId="77777777" w:rsidR="006C7749" w:rsidRDefault="006C7749" w:rsidP="00546759">
            <w:pPr>
              <w:spacing w:before="20" w:after="20"/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</w:rPr>
              <w:t xml:space="preserve">• Niveau in nationale classificatie 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79263586" w14:textId="77777777" w:rsidR="006C7749" w:rsidRDefault="006C7749" w:rsidP="00546759">
            <w:pPr>
              <w:spacing w:before="20" w:after="20"/>
              <w:contextualSpacing w:val="0"/>
            </w:pPr>
          </w:p>
        </w:tc>
        <w:tc>
          <w:tcPr>
            <w:tcW w:w="7229" w:type="dxa"/>
            <w:tcMar>
              <w:left w:w="108" w:type="dxa"/>
              <w:right w:w="108" w:type="dxa"/>
            </w:tcMar>
          </w:tcPr>
          <w:p w14:paraId="49E03E6E" w14:textId="63C70B5E" w:rsidR="006C7749" w:rsidRDefault="006C7749" w:rsidP="00546759">
            <w:pPr>
              <w:spacing w:before="20" w:after="20"/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</w:rPr>
              <w:t>MBO-niveau</w:t>
            </w:r>
            <w:proofErr w:type="gramEnd"/>
            <w:r>
              <w:rPr>
                <w:rFonts w:ascii="Arial Narrow" w:eastAsia="Arial Narrow" w:hAnsi="Arial Narrow" w:cs="Arial Narrow"/>
              </w:rPr>
              <w:t xml:space="preserve"> 4</w:t>
            </w:r>
          </w:p>
        </w:tc>
      </w:tr>
    </w:tbl>
    <w:p w14:paraId="1FEC1D49" w14:textId="77777777" w:rsidR="006C7749" w:rsidRDefault="006C7749" w:rsidP="006C7749">
      <w:pPr>
        <w:spacing w:before="20" w:after="20"/>
        <w:contextualSpacing w:val="0"/>
      </w:pPr>
    </w:p>
    <w:p w14:paraId="5F3B106B" w14:textId="77777777" w:rsidR="00AF3E61" w:rsidRDefault="00AF3E61">
      <w:pPr>
        <w:spacing w:before="20" w:after="20"/>
        <w:contextualSpacing w:val="0"/>
      </w:pPr>
    </w:p>
    <w:p w14:paraId="77F1BD59" w14:textId="77777777" w:rsidR="00AF3E61" w:rsidRDefault="00AF3E61">
      <w:pPr>
        <w:contextualSpacing w:val="0"/>
      </w:pPr>
    </w:p>
    <w:tbl>
      <w:tblPr>
        <w:tblStyle w:val="ac"/>
        <w:tblW w:w="1045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4"/>
        <w:gridCol w:w="283"/>
        <w:gridCol w:w="7229"/>
      </w:tblGrid>
      <w:tr w:rsidR="00AF3E61" w14:paraId="3A85E5AF" w14:textId="77777777">
        <w:tc>
          <w:tcPr>
            <w:tcW w:w="2943" w:type="dxa"/>
            <w:tcMar>
              <w:left w:w="108" w:type="dxa"/>
              <w:right w:w="108" w:type="dxa"/>
            </w:tcMar>
          </w:tcPr>
          <w:p w14:paraId="0FF9EF6E" w14:textId="77777777" w:rsidR="00AF3E61" w:rsidRDefault="001C58DF">
            <w:pPr>
              <w:contextualSpacing w:val="0"/>
              <w:jc w:val="right"/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Rijbewijs</w:t>
            </w:r>
          </w:p>
        </w:tc>
        <w:tc>
          <w:tcPr>
            <w:tcW w:w="283" w:type="dxa"/>
            <w:tcMar>
              <w:left w:w="108" w:type="dxa"/>
              <w:right w:w="108" w:type="dxa"/>
            </w:tcMar>
          </w:tcPr>
          <w:p w14:paraId="0262F840" w14:textId="77777777" w:rsidR="00AF3E61" w:rsidRDefault="00AF3E61">
            <w:pPr>
              <w:contextualSpacing w:val="0"/>
              <w:jc w:val="right"/>
            </w:pPr>
          </w:p>
        </w:tc>
        <w:tc>
          <w:tcPr>
            <w:tcW w:w="7228" w:type="dxa"/>
            <w:tcMar>
              <w:left w:w="108" w:type="dxa"/>
              <w:right w:w="108" w:type="dxa"/>
            </w:tcMar>
          </w:tcPr>
          <w:p w14:paraId="29DA65F3" w14:textId="7DCACDA2" w:rsidR="00AF3E61" w:rsidRDefault="006C7749">
            <w:pPr>
              <w:contextualSpacing w:val="0"/>
            </w:pPr>
            <w:proofErr w:type="gram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ja</w:t>
            </w:r>
            <w:proofErr w:type="gramEnd"/>
            <w:r w:rsidR="001C58DF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(scooter rijbewijs)</w:t>
            </w:r>
          </w:p>
        </w:tc>
      </w:tr>
    </w:tbl>
    <w:p w14:paraId="3DC94337" w14:textId="77777777" w:rsidR="00AF3E61" w:rsidRDefault="00AF3E61">
      <w:pPr>
        <w:contextualSpacing w:val="0"/>
      </w:pPr>
    </w:p>
    <w:p w14:paraId="6D246A3F" w14:textId="77777777" w:rsidR="00AF3E61" w:rsidRDefault="00AF3E61">
      <w:pPr>
        <w:spacing w:before="20" w:after="20"/>
        <w:contextualSpacing w:val="0"/>
      </w:pPr>
      <w:bookmarkStart w:id="0" w:name="_GoBack"/>
      <w:bookmarkEnd w:id="0"/>
    </w:p>
    <w:p w14:paraId="290CE7DA" w14:textId="77777777" w:rsidR="00AF3E61" w:rsidRDefault="00AF3E61">
      <w:pPr>
        <w:spacing w:before="20" w:after="20"/>
        <w:contextualSpacing w:val="0"/>
      </w:pPr>
    </w:p>
    <w:p w14:paraId="6F275E80" w14:textId="77777777" w:rsidR="00AF3E61" w:rsidRDefault="00AF3E61">
      <w:pPr>
        <w:contextualSpacing w:val="0"/>
      </w:pPr>
    </w:p>
    <w:sectPr w:rsidR="00AF3E61">
      <w:footerReference w:type="default" r:id="rId6"/>
      <w:pgSz w:w="11907" w:h="16840"/>
      <w:pgMar w:top="851" w:right="1797" w:bottom="851" w:left="85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911D5" w14:textId="77777777" w:rsidR="00D07607" w:rsidRDefault="00D07607">
      <w:r>
        <w:separator/>
      </w:r>
    </w:p>
  </w:endnote>
  <w:endnote w:type="continuationSeparator" w:id="0">
    <w:p w14:paraId="7568B327" w14:textId="77777777" w:rsidR="00D07607" w:rsidRDefault="00D0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8C3A9" w14:textId="77777777" w:rsidR="00AF3E61" w:rsidRDefault="00AF3E61">
    <w:pPr>
      <w:contextualSpacing w:val="0"/>
    </w:pPr>
  </w:p>
  <w:p w14:paraId="7427080D" w14:textId="77777777" w:rsidR="00AF3E61" w:rsidRDefault="00AF3E61">
    <w:pPr>
      <w:tabs>
        <w:tab w:val="left" w:pos="3261"/>
      </w:tabs>
      <w:contextualSpacing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FD8E0" w14:textId="77777777" w:rsidR="00D07607" w:rsidRDefault="00D07607">
      <w:r>
        <w:separator/>
      </w:r>
    </w:p>
  </w:footnote>
  <w:footnote w:type="continuationSeparator" w:id="0">
    <w:p w14:paraId="32CF9209" w14:textId="77777777" w:rsidR="00D07607" w:rsidRDefault="00D07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3E61"/>
    <w:rsid w:val="001546EE"/>
    <w:rsid w:val="001C58DF"/>
    <w:rsid w:val="00397197"/>
    <w:rsid w:val="006C7749"/>
    <w:rsid w:val="00AF3E61"/>
    <w:rsid w:val="00D0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39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nl-NL" w:eastAsia="nl-NL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Kop2">
    <w:name w:val="heading 2"/>
    <w:basedOn w:val="Standaard"/>
    <w:next w:val="Standaard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Kop3">
    <w:name w:val="heading 3"/>
    <w:basedOn w:val="Standaard"/>
    <w:next w:val="Standaard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Kop4">
    <w:name w:val="heading 4"/>
    <w:basedOn w:val="Standaard"/>
    <w:next w:val="Standaard"/>
    <w:pPr>
      <w:spacing w:before="240" w:after="60"/>
      <w:outlineLvl w:val="3"/>
    </w:pPr>
    <w:rPr>
      <w:b/>
      <w:sz w:val="28"/>
      <w:szCs w:val="28"/>
    </w:rPr>
  </w:style>
  <w:style w:type="paragraph" w:styleId="Kop5">
    <w:name w:val="heading 5"/>
    <w:basedOn w:val="Standaard"/>
    <w:next w:val="Standaard"/>
    <w:pPr>
      <w:spacing w:before="240" w:after="60"/>
      <w:outlineLvl w:val="4"/>
    </w:pPr>
    <w:rPr>
      <w:b/>
      <w:i/>
      <w:sz w:val="26"/>
      <w:szCs w:val="26"/>
    </w:rPr>
  </w:style>
  <w:style w:type="paragraph" w:styleId="Kop6">
    <w:name w:val="heading 6"/>
    <w:basedOn w:val="Standaard"/>
    <w:next w:val="Standaard"/>
    <w:pPr>
      <w:spacing w:before="240" w:after="60"/>
      <w:outlineLvl w:val="5"/>
    </w:pPr>
    <w:rPr>
      <w:b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Ondertitel">
    <w:name w:val="Subtitle"/>
    <w:basedOn w:val="Standaard"/>
    <w:next w:val="Standaard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372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Matthijs Vis</cp:lastModifiedBy>
  <cp:revision>3</cp:revision>
  <dcterms:created xsi:type="dcterms:W3CDTF">2018-03-05T14:18:00Z</dcterms:created>
  <dcterms:modified xsi:type="dcterms:W3CDTF">2018-04-17T11:05:00Z</dcterms:modified>
</cp:coreProperties>
</file>