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5F3F" w14:textId="2CA0CF20" w:rsidR="003F6513" w:rsidRPr="000475A9" w:rsidRDefault="000475A9" w:rsidP="000475A9">
      <w:pPr>
        <w:jc w:val="center"/>
        <w:rPr>
          <w:sz w:val="28"/>
          <w:szCs w:val="28"/>
        </w:rPr>
      </w:pPr>
      <w:r w:rsidRPr="000475A9">
        <w:rPr>
          <w:sz w:val="28"/>
          <w:szCs w:val="28"/>
        </w:rPr>
        <w:t>Documento di Analisi</w:t>
      </w:r>
    </w:p>
    <w:p w14:paraId="3036D817" w14:textId="430CBF8D" w:rsidR="000475A9" w:rsidRDefault="000475A9"/>
    <w:p w14:paraId="5B1D4BDA" w14:textId="77777777" w:rsidR="000475A9" w:rsidRDefault="000475A9"/>
    <w:p w14:paraId="4A5E54A1" w14:textId="52C1DECD" w:rsidR="000475A9" w:rsidRPr="00761226" w:rsidRDefault="000475A9">
      <w:pPr>
        <w:rPr>
          <w:sz w:val="32"/>
          <w:szCs w:val="32"/>
        </w:rPr>
      </w:pPr>
      <w:r w:rsidRPr="00761226">
        <w:rPr>
          <w:sz w:val="32"/>
          <w:szCs w:val="32"/>
        </w:rPr>
        <w:t>REGISTRO SPESE</w:t>
      </w:r>
    </w:p>
    <w:p w14:paraId="728D31B7" w14:textId="64F9D2E5" w:rsidR="000475A9" w:rsidRPr="000475A9" w:rsidRDefault="000475A9">
      <w:pPr>
        <w:rPr>
          <w:sz w:val="20"/>
          <w:szCs w:val="20"/>
        </w:rPr>
      </w:pPr>
      <w:r w:rsidRPr="000475A9">
        <w:rPr>
          <w:sz w:val="20"/>
          <w:szCs w:val="20"/>
        </w:rPr>
        <w:t>Il progetto si basa su un applicativo che consente di tenere traccia delle spese effettuate dall’utente ed ottenere brevi statistiche</w:t>
      </w:r>
      <w:r w:rsidR="006E6BA7">
        <w:rPr>
          <w:sz w:val="20"/>
          <w:szCs w:val="20"/>
        </w:rPr>
        <w:t xml:space="preserve"> </w:t>
      </w:r>
      <w:r w:rsidR="005D0DB9">
        <w:rPr>
          <w:sz w:val="20"/>
          <w:szCs w:val="20"/>
        </w:rPr>
        <w:t>o</w:t>
      </w:r>
      <w:r w:rsidR="006E6BA7">
        <w:rPr>
          <w:sz w:val="20"/>
          <w:szCs w:val="20"/>
        </w:rPr>
        <w:t xml:space="preserve"> dettagli</w:t>
      </w:r>
      <w:r w:rsidRPr="000475A9">
        <w:rPr>
          <w:sz w:val="20"/>
          <w:szCs w:val="20"/>
        </w:rPr>
        <w:t xml:space="preserve"> sull’andamento nel periodo scelto.</w:t>
      </w:r>
    </w:p>
    <w:p w14:paraId="6112B219" w14:textId="25475ECC" w:rsidR="000475A9" w:rsidRDefault="000475A9"/>
    <w:p w14:paraId="7521EC65" w14:textId="04D57FC3" w:rsidR="005D0C90" w:rsidRPr="00761226" w:rsidRDefault="000475A9">
      <w:pPr>
        <w:rPr>
          <w:sz w:val="32"/>
          <w:szCs w:val="32"/>
        </w:rPr>
      </w:pPr>
      <w:r w:rsidRPr="00761226">
        <w:rPr>
          <w:sz w:val="32"/>
          <w:szCs w:val="32"/>
        </w:rPr>
        <w:t>CLIENT GUI</w:t>
      </w:r>
    </w:p>
    <w:p w14:paraId="19535D54" w14:textId="0614CB5F" w:rsidR="000475A9" w:rsidRDefault="009A390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CAB607" wp14:editId="7D64C199">
            <wp:extent cx="6120130" cy="58877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A70E" w14:textId="77777777" w:rsidR="009B2378" w:rsidRDefault="009B2378">
      <w:pPr>
        <w:rPr>
          <w:sz w:val="20"/>
          <w:szCs w:val="20"/>
        </w:rPr>
      </w:pPr>
    </w:p>
    <w:p w14:paraId="4CF66382" w14:textId="77777777" w:rsidR="005D0C90" w:rsidRDefault="005D0C90">
      <w:pPr>
        <w:rPr>
          <w:sz w:val="28"/>
          <w:szCs w:val="28"/>
        </w:rPr>
      </w:pPr>
    </w:p>
    <w:p w14:paraId="0EBE0851" w14:textId="1289D67E" w:rsidR="000475A9" w:rsidRPr="00761226" w:rsidRDefault="009B2378">
      <w:pPr>
        <w:rPr>
          <w:sz w:val="32"/>
          <w:szCs w:val="32"/>
        </w:rPr>
      </w:pPr>
      <w:r w:rsidRPr="00761226">
        <w:rPr>
          <w:sz w:val="32"/>
          <w:szCs w:val="32"/>
        </w:rPr>
        <w:lastRenderedPageBreak/>
        <w:t>VISTA DINAMICA</w:t>
      </w:r>
    </w:p>
    <w:p w14:paraId="00089517" w14:textId="77777777" w:rsidR="00C97973" w:rsidRPr="009A102E" w:rsidRDefault="00C97973" w:rsidP="00C97973">
      <w:r w:rsidRPr="009A102E">
        <w:t>Visualizzazione delle STATISTICHE</w:t>
      </w:r>
    </w:p>
    <w:p w14:paraId="644C4901" w14:textId="4D530437" w:rsidR="00C97973" w:rsidRDefault="00C97973" w:rsidP="00C97973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L’utente seleziona il periodo di analisi</w:t>
      </w:r>
      <w:r w:rsidR="00761226">
        <w:rPr>
          <w:sz w:val="20"/>
          <w:szCs w:val="20"/>
        </w:rPr>
        <w:t xml:space="preserve"> statistiche</w:t>
      </w:r>
      <w:r>
        <w:rPr>
          <w:sz w:val="20"/>
          <w:szCs w:val="20"/>
        </w:rPr>
        <w:t xml:space="preserve"> con i datepicker </w:t>
      </w:r>
      <w:r w:rsidR="002C070C" w:rsidRPr="002C070C">
        <w:rPr>
          <w:i/>
          <w:iCs/>
          <w:sz w:val="20"/>
          <w:szCs w:val="20"/>
          <w:u w:val="single"/>
        </w:rPr>
        <w:t>Da</w:t>
      </w:r>
      <w:r w:rsidR="002C070C">
        <w:rPr>
          <w:sz w:val="20"/>
          <w:szCs w:val="20"/>
        </w:rPr>
        <w:t xml:space="preserve"> e </w:t>
      </w:r>
      <w:r w:rsidR="002C070C" w:rsidRPr="002C070C">
        <w:rPr>
          <w:i/>
          <w:iCs/>
          <w:sz w:val="20"/>
          <w:szCs w:val="20"/>
          <w:u w:val="single"/>
        </w:rPr>
        <w:t>A</w:t>
      </w:r>
      <w:r>
        <w:rPr>
          <w:sz w:val="20"/>
          <w:szCs w:val="20"/>
        </w:rPr>
        <w:t xml:space="preserve"> </w:t>
      </w:r>
    </w:p>
    <w:p w14:paraId="0048066F" w14:textId="4BF6FB9A" w:rsidR="002C070C" w:rsidRPr="00906EC6" w:rsidRDefault="00C97973" w:rsidP="002C070C">
      <w:pPr>
        <w:pStyle w:val="Paragrafoelenco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Il Sistema aggiorna il </w:t>
      </w:r>
      <w:r w:rsidRPr="00125F9E">
        <w:rPr>
          <w:i/>
          <w:iCs/>
          <w:sz w:val="20"/>
          <w:szCs w:val="20"/>
          <w:u w:val="single"/>
        </w:rPr>
        <w:t>campo TOT</w:t>
      </w:r>
      <w:r>
        <w:rPr>
          <w:sz w:val="20"/>
          <w:szCs w:val="20"/>
        </w:rPr>
        <w:t xml:space="preserve"> con l’esborso totale del periodo selezionato sopra e il </w:t>
      </w:r>
      <w:r w:rsidRPr="00125F9E">
        <w:rPr>
          <w:i/>
          <w:iCs/>
          <w:sz w:val="20"/>
          <w:szCs w:val="20"/>
          <w:u w:val="single"/>
        </w:rPr>
        <w:t>campo MAX</w:t>
      </w:r>
      <w:r>
        <w:rPr>
          <w:i/>
          <w:i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con l’esborso più alto avuto nel periodo selezionato e la categoria di appartenenza. Aggiorna inoltre il </w:t>
      </w:r>
      <w:r w:rsidRPr="00125F9E">
        <w:rPr>
          <w:i/>
          <w:iCs/>
          <w:sz w:val="20"/>
          <w:szCs w:val="20"/>
          <w:u w:val="single"/>
        </w:rPr>
        <w:t>diagramma a torta</w:t>
      </w:r>
      <w:r>
        <w:rPr>
          <w:sz w:val="20"/>
          <w:szCs w:val="20"/>
        </w:rPr>
        <w:t xml:space="preserve"> con le statistiche delle categorie presenti nel periodo selezionato</w:t>
      </w:r>
    </w:p>
    <w:p w14:paraId="36D0AF80" w14:textId="77777777" w:rsidR="002C070C" w:rsidRDefault="002C070C" w:rsidP="002C070C">
      <w:r w:rsidRPr="009A102E">
        <w:t>Vista del DETTAGLIO</w:t>
      </w:r>
    </w:p>
    <w:p w14:paraId="4DD135F4" w14:textId="262D6773" w:rsidR="002C070C" w:rsidRDefault="002C070C" w:rsidP="002C070C">
      <w:r>
        <w:t>Filtri</w:t>
      </w:r>
    </w:p>
    <w:p w14:paraId="6E0FBDAF" w14:textId="77777777" w:rsidR="002C070C" w:rsidRPr="009A102E" w:rsidRDefault="002C070C" w:rsidP="002C070C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9A102E">
        <w:rPr>
          <w:sz w:val="20"/>
          <w:szCs w:val="20"/>
        </w:rPr>
        <w:t xml:space="preserve">L’utente clicca su </w:t>
      </w:r>
      <w:r w:rsidRPr="009A102E">
        <w:rPr>
          <w:i/>
          <w:iCs/>
          <w:sz w:val="20"/>
          <w:szCs w:val="20"/>
          <w:u w:val="single"/>
        </w:rPr>
        <w:t xml:space="preserve">categoria </w:t>
      </w:r>
    </w:p>
    <w:p w14:paraId="6CECDFED" w14:textId="77777777" w:rsidR="002C070C" w:rsidRDefault="002C070C" w:rsidP="002C070C">
      <w:pPr>
        <w:pStyle w:val="Paragrafoelenco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Il Sistema mostra con un menu a tendina la lista delle categorie disponibili</w:t>
      </w:r>
    </w:p>
    <w:p w14:paraId="565782F4" w14:textId="77777777" w:rsidR="002C070C" w:rsidRDefault="002C070C" w:rsidP="002C070C">
      <w:pPr>
        <w:pStyle w:val="Paragrafoelenco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L’utente seleziona la categoria che vuole filtrare</w:t>
      </w:r>
    </w:p>
    <w:p w14:paraId="7647AE38" w14:textId="77777777" w:rsidR="002C070C" w:rsidRDefault="002C070C" w:rsidP="002C070C">
      <w:pPr>
        <w:pStyle w:val="Paragrafoelenco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L’utente seleziona nei campi </w:t>
      </w:r>
      <w:r w:rsidRPr="009F62CB">
        <w:rPr>
          <w:i/>
          <w:iCs/>
          <w:sz w:val="20"/>
          <w:szCs w:val="20"/>
          <w:u w:val="single"/>
        </w:rPr>
        <w:t>da</w:t>
      </w:r>
      <w:r>
        <w:rPr>
          <w:sz w:val="20"/>
          <w:szCs w:val="20"/>
        </w:rPr>
        <w:t xml:space="preserve"> e </w:t>
      </w:r>
      <w:r w:rsidRPr="00761226">
        <w:rPr>
          <w:i/>
          <w:iCs/>
          <w:sz w:val="20"/>
          <w:szCs w:val="20"/>
          <w:u w:val="single"/>
        </w:rPr>
        <w:t>a</w:t>
      </w:r>
      <w:r>
        <w:rPr>
          <w:sz w:val="20"/>
          <w:szCs w:val="20"/>
        </w:rPr>
        <w:t xml:space="preserve"> il periodo voluto </w:t>
      </w:r>
    </w:p>
    <w:p w14:paraId="2035445D" w14:textId="77777777" w:rsidR="002C070C" w:rsidRPr="009F62CB" w:rsidRDefault="002C070C" w:rsidP="002C070C">
      <w:pPr>
        <w:pStyle w:val="Paragrafoelenco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l’utente preme </w:t>
      </w:r>
      <w:r>
        <w:rPr>
          <w:i/>
          <w:iCs/>
          <w:sz w:val="20"/>
          <w:szCs w:val="20"/>
          <w:u w:val="single"/>
        </w:rPr>
        <w:t>Filtra</w:t>
      </w:r>
    </w:p>
    <w:p w14:paraId="04A39D44" w14:textId="7CF03675" w:rsidR="002C070C" w:rsidRPr="002C070C" w:rsidRDefault="002C070C" w:rsidP="002C070C">
      <w:pPr>
        <w:pStyle w:val="Paragrafoelenco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Il Sistema aggiorna la tabella con le spese risultanti dall’operazione di filtraggio</w:t>
      </w:r>
    </w:p>
    <w:p w14:paraId="09D2C12D" w14:textId="23375E79" w:rsidR="005D0C90" w:rsidRPr="009A102E" w:rsidRDefault="005D0C90">
      <w:r w:rsidRPr="009A102E">
        <w:t>Inserimento di una nuova SPESA</w:t>
      </w:r>
      <w:r w:rsidR="002C070C">
        <w:t xml:space="preserve"> nella prima riga della TABELLA del dettaglio</w:t>
      </w:r>
      <w:r w:rsidRPr="009A102E">
        <w:t>.</w:t>
      </w:r>
    </w:p>
    <w:p w14:paraId="4D99C5E7" w14:textId="67136D94" w:rsidR="005D0C90" w:rsidRDefault="005D0C90" w:rsidP="005D0C90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L’utente inserisce il </w:t>
      </w:r>
      <w:r w:rsidRPr="005D0C90">
        <w:rPr>
          <w:i/>
          <w:iCs/>
          <w:sz w:val="20"/>
          <w:szCs w:val="20"/>
          <w:u w:val="single"/>
        </w:rPr>
        <w:t>nome</w:t>
      </w:r>
      <w:r>
        <w:rPr>
          <w:sz w:val="20"/>
          <w:szCs w:val="20"/>
        </w:rPr>
        <w:t xml:space="preserve"> della spesa effettuata</w:t>
      </w:r>
    </w:p>
    <w:p w14:paraId="6F5FC4F1" w14:textId="55170C65" w:rsidR="005D0C90" w:rsidRDefault="005D0C90" w:rsidP="005D0C90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L’utente inserisce l’</w:t>
      </w:r>
      <w:r w:rsidRPr="005D0C90">
        <w:rPr>
          <w:i/>
          <w:iCs/>
          <w:sz w:val="20"/>
          <w:szCs w:val="20"/>
          <w:u w:val="single"/>
        </w:rPr>
        <w:t>importo</w:t>
      </w:r>
      <w:r>
        <w:rPr>
          <w:i/>
          <w:i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della spesa effettuata</w:t>
      </w:r>
    </w:p>
    <w:p w14:paraId="1B3C8BA3" w14:textId="77777777" w:rsidR="00906EC6" w:rsidRDefault="00906EC6" w:rsidP="00906EC6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L’utente inserisce la </w:t>
      </w:r>
      <w:r w:rsidRPr="00AB71E3">
        <w:rPr>
          <w:i/>
          <w:iCs/>
          <w:sz w:val="20"/>
          <w:szCs w:val="20"/>
          <w:u w:val="single"/>
        </w:rPr>
        <w:t>data</w:t>
      </w:r>
      <w:r>
        <w:rPr>
          <w:sz w:val="20"/>
          <w:szCs w:val="20"/>
        </w:rPr>
        <w:t xml:space="preserve"> in cui è avvenuto l’esborso</w:t>
      </w:r>
    </w:p>
    <w:p w14:paraId="4C2760B0" w14:textId="5300AC55" w:rsidR="005D0C90" w:rsidRDefault="005D0C90" w:rsidP="005D0C90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L’utente clicca su </w:t>
      </w:r>
      <w:r w:rsidRPr="005D0C90">
        <w:rPr>
          <w:i/>
          <w:iCs/>
          <w:sz w:val="20"/>
          <w:szCs w:val="20"/>
          <w:u w:val="single"/>
        </w:rPr>
        <w:t>categoria</w:t>
      </w:r>
      <w:r>
        <w:rPr>
          <w:i/>
          <w:iCs/>
          <w:sz w:val="20"/>
          <w:szCs w:val="20"/>
          <w:u w:val="single"/>
        </w:rPr>
        <w:t xml:space="preserve"> </w:t>
      </w:r>
    </w:p>
    <w:p w14:paraId="5BE01B1C" w14:textId="499FB0A7" w:rsidR="005D0C90" w:rsidRDefault="005D0C90" w:rsidP="005D0C90">
      <w:pPr>
        <w:pStyle w:val="Paragrafoelenco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Il Sistema mostra con un menu a tendina la lista delle categorie disponibili</w:t>
      </w:r>
    </w:p>
    <w:p w14:paraId="0E48C486" w14:textId="5C94D58A" w:rsidR="005D0C90" w:rsidRDefault="005D0C90" w:rsidP="005D0C90">
      <w:pPr>
        <w:pStyle w:val="Paragrafoelenco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L’utente seleziona la categoria più pertinente</w:t>
      </w:r>
    </w:p>
    <w:p w14:paraId="51A054A8" w14:textId="12FBD8F2" w:rsidR="00AB71E3" w:rsidRDefault="00AB71E3" w:rsidP="005D0C90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l’utente preme </w:t>
      </w:r>
      <w:r w:rsidRPr="00AB71E3">
        <w:rPr>
          <w:i/>
          <w:iCs/>
          <w:sz w:val="20"/>
          <w:szCs w:val="20"/>
          <w:u w:val="single"/>
        </w:rPr>
        <w:t>Svuota</w:t>
      </w:r>
      <w:r>
        <w:rPr>
          <w:sz w:val="20"/>
          <w:szCs w:val="20"/>
        </w:rPr>
        <w:t xml:space="preserve"> </w:t>
      </w:r>
    </w:p>
    <w:p w14:paraId="23C1C89A" w14:textId="7BAEE6E6" w:rsidR="00AB71E3" w:rsidRDefault="00AB71E3" w:rsidP="00AB71E3">
      <w:pPr>
        <w:pStyle w:val="Paragrafoelenco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Il Sistema svuota i campi inseriti fin ora</w:t>
      </w:r>
      <w:r w:rsidR="002C070C">
        <w:rPr>
          <w:sz w:val="20"/>
          <w:szCs w:val="20"/>
        </w:rPr>
        <w:t xml:space="preserve"> nella prima riga </w:t>
      </w:r>
    </w:p>
    <w:p w14:paraId="62BE8079" w14:textId="750CEB7C" w:rsidR="00AB71E3" w:rsidRDefault="00AB71E3" w:rsidP="00AB71E3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l’utente preme </w:t>
      </w:r>
      <w:r w:rsidR="002C070C">
        <w:rPr>
          <w:i/>
          <w:iCs/>
          <w:sz w:val="20"/>
          <w:szCs w:val="20"/>
          <w:u w:val="single"/>
        </w:rPr>
        <w:t>Aggiungi</w:t>
      </w:r>
      <w:r>
        <w:rPr>
          <w:sz w:val="20"/>
          <w:szCs w:val="20"/>
        </w:rPr>
        <w:t xml:space="preserve"> </w:t>
      </w:r>
    </w:p>
    <w:p w14:paraId="52677AA1" w14:textId="635C3B3A" w:rsidR="00AB71E3" w:rsidRPr="002C070C" w:rsidRDefault="00AB71E3" w:rsidP="00AB71E3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AB71E3">
        <w:rPr>
          <w:sz w:val="20"/>
          <w:szCs w:val="20"/>
        </w:rPr>
        <w:t xml:space="preserve">Il Sistema archivia i dati, svuota i campi inseriti e ricarica le </w:t>
      </w:r>
      <w:r w:rsidRPr="00AB71E3">
        <w:rPr>
          <w:i/>
          <w:iCs/>
          <w:sz w:val="20"/>
          <w:szCs w:val="20"/>
          <w:u w:val="single"/>
        </w:rPr>
        <w:t>statistiche</w:t>
      </w:r>
      <w:r w:rsidRPr="00AB71E3">
        <w:rPr>
          <w:sz w:val="20"/>
          <w:szCs w:val="20"/>
        </w:rPr>
        <w:t xml:space="preserve"> con le informazioni </w:t>
      </w:r>
      <w:r w:rsidR="00906EC6">
        <w:rPr>
          <w:sz w:val="20"/>
          <w:szCs w:val="20"/>
        </w:rPr>
        <w:t>del periodo preconfigurato in locale</w:t>
      </w:r>
    </w:p>
    <w:p w14:paraId="410FD788" w14:textId="77777777" w:rsidR="002C070C" w:rsidRPr="007C354F" w:rsidRDefault="002C070C" w:rsidP="002C070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7C354F">
        <w:rPr>
          <w:sz w:val="20"/>
          <w:szCs w:val="20"/>
        </w:rPr>
        <w:t xml:space="preserve">IF l’utente preme </w:t>
      </w:r>
      <w:r w:rsidRPr="007C354F">
        <w:rPr>
          <w:i/>
          <w:iCs/>
          <w:sz w:val="20"/>
          <w:szCs w:val="20"/>
          <w:u w:val="single"/>
        </w:rPr>
        <w:t>Rimuovi</w:t>
      </w:r>
    </w:p>
    <w:p w14:paraId="7BFDECEB" w14:textId="61560D96" w:rsidR="002C070C" w:rsidRPr="002C070C" w:rsidRDefault="002C070C" w:rsidP="002C070C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7C354F">
        <w:rPr>
          <w:sz w:val="20"/>
          <w:szCs w:val="20"/>
        </w:rPr>
        <w:t xml:space="preserve">Il Sistema </w:t>
      </w:r>
      <w:r>
        <w:rPr>
          <w:sz w:val="20"/>
          <w:szCs w:val="20"/>
        </w:rPr>
        <w:t>rimuove</w:t>
      </w:r>
      <w:r w:rsidRPr="007C35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il record selezionato e ricarica la tabella con i dettagli </w:t>
      </w:r>
      <w:r w:rsidR="00906EC6">
        <w:rPr>
          <w:sz w:val="20"/>
          <w:szCs w:val="20"/>
        </w:rPr>
        <w:t>del periodo preconfigurato in locale</w:t>
      </w:r>
    </w:p>
    <w:p w14:paraId="0CF75351" w14:textId="4C8E04DE" w:rsidR="00D62677" w:rsidRDefault="00D62677" w:rsidP="00D62677">
      <w:pPr>
        <w:rPr>
          <w:sz w:val="20"/>
          <w:szCs w:val="20"/>
        </w:rPr>
      </w:pPr>
    </w:p>
    <w:p w14:paraId="7F5D88BE" w14:textId="022C5682" w:rsidR="00D62677" w:rsidRDefault="00D62677" w:rsidP="00D62677">
      <w:pPr>
        <w:rPr>
          <w:sz w:val="32"/>
          <w:szCs w:val="32"/>
        </w:rPr>
      </w:pPr>
      <w:r>
        <w:rPr>
          <w:sz w:val="32"/>
          <w:szCs w:val="32"/>
        </w:rPr>
        <w:t>File di configurazione locale in XML</w:t>
      </w:r>
    </w:p>
    <w:p w14:paraId="55CA6337" w14:textId="5319F7DA" w:rsidR="00D62677" w:rsidRDefault="00D62677" w:rsidP="00D62677">
      <w:pPr>
        <w:rPr>
          <w:rFonts w:cstheme="minorHAnsi"/>
          <w:sz w:val="20"/>
          <w:szCs w:val="20"/>
          <w:shd w:val="clear" w:color="auto" w:fill="FFFFFF"/>
        </w:rPr>
      </w:pPr>
      <w:r w:rsidRPr="00D62677">
        <w:rPr>
          <w:rFonts w:cstheme="minorHAnsi"/>
          <w:sz w:val="20"/>
          <w:szCs w:val="20"/>
          <w:shd w:val="clear" w:color="auto" w:fill="FFFFFF"/>
        </w:rPr>
        <w:t>All’avvio il Sistema legge dal file di configurazione locale:</w:t>
      </w:r>
    </w:p>
    <w:p w14:paraId="446AD4DC" w14:textId="77777777" w:rsidR="00D62677" w:rsidRDefault="00D62677" w:rsidP="00D62677">
      <w:pPr>
        <w:pStyle w:val="Paragrafoelenco"/>
        <w:numPr>
          <w:ilvl w:val="0"/>
          <w:numId w:val="9"/>
        </w:num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Indirizzo e porta del Server di log a cui connettersi</w:t>
      </w:r>
    </w:p>
    <w:p w14:paraId="41B350B6" w14:textId="083F8247" w:rsidR="00D62677" w:rsidRDefault="00D62677" w:rsidP="00D62677">
      <w:pPr>
        <w:pStyle w:val="Paragrafoelenco"/>
        <w:numPr>
          <w:ilvl w:val="0"/>
          <w:numId w:val="9"/>
        </w:numPr>
        <w:rPr>
          <w:rFonts w:cstheme="minorHAnsi"/>
          <w:sz w:val="20"/>
          <w:szCs w:val="20"/>
          <w:shd w:val="clear" w:color="auto" w:fill="FFFFFF"/>
        </w:rPr>
      </w:pPr>
      <w:r w:rsidRPr="00D62677">
        <w:rPr>
          <w:rFonts w:cstheme="minorHAnsi"/>
          <w:sz w:val="20"/>
          <w:szCs w:val="20"/>
          <w:shd w:val="clear" w:color="auto" w:fill="FFFFFF"/>
        </w:rPr>
        <w:t>L’indirizzo, la porta, il nome del database, il nome utente e la password da</w:t>
      </w:r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D62677">
        <w:rPr>
          <w:rFonts w:cstheme="minorHAnsi"/>
          <w:sz w:val="20"/>
          <w:szCs w:val="20"/>
          <w:shd w:val="clear" w:color="auto" w:fill="FFFFFF"/>
        </w:rPr>
        <w:t>utilizzare per accedere al Database</w:t>
      </w:r>
    </w:p>
    <w:p w14:paraId="07758D3A" w14:textId="27FCDC63" w:rsidR="00D62677" w:rsidRDefault="00D62677" w:rsidP="00D62677">
      <w:pPr>
        <w:pStyle w:val="Paragrafoelenco"/>
        <w:numPr>
          <w:ilvl w:val="0"/>
          <w:numId w:val="9"/>
        </w:num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Font, dimensioni e colore dello sfondo</w:t>
      </w:r>
    </w:p>
    <w:p w14:paraId="36441262" w14:textId="42E745C8" w:rsidR="002C070C" w:rsidRDefault="002C070C" w:rsidP="00D62677">
      <w:pPr>
        <w:pStyle w:val="Paragrafoelenco"/>
        <w:numPr>
          <w:ilvl w:val="0"/>
          <w:numId w:val="9"/>
        </w:num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L’elenco delle categorie disponibili</w:t>
      </w:r>
    </w:p>
    <w:p w14:paraId="7D0885F2" w14:textId="77777777" w:rsidR="00906EC6" w:rsidRDefault="00906EC6" w:rsidP="00D62677">
      <w:pPr>
        <w:rPr>
          <w:rFonts w:cstheme="minorHAnsi"/>
          <w:sz w:val="32"/>
          <w:szCs w:val="32"/>
          <w:shd w:val="clear" w:color="auto" w:fill="FFFFFF"/>
        </w:rPr>
      </w:pPr>
    </w:p>
    <w:p w14:paraId="747350B8" w14:textId="4CB5FF1B" w:rsidR="00D62677" w:rsidRPr="00CF4A96" w:rsidRDefault="00D62677" w:rsidP="00D62677">
      <w:pPr>
        <w:rPr>
          <w:rFonts w:cstheme="minorHAnsi"/>
          <w:sz w:val="32"/>
          <w:szCs w:val="32"/>
          <w:shd w:val="clear" w:color="auto" w:fill="FFFFFF"/>
        </w:rPr>
      </w:pPr>
      <w:r w:rsidRPr="00CF4A96">
        <w:rPr>
          <w:rFonts w:cstheme="minorHAnsi"/>
          <w:sz w:val="32"/>
          <w:szCs w:val="32"/>
          <w:shd w:val="clear" w:color="auto" w:fill="FFFFFF"/>
        </w:rPr>
        <w:t>Cache locale degli input</w:t>
      </w:r>
    </w:p>
    <w:p w14:paraId="0926C09E" w14:textId="1D501EB7" w:rsidR="00D62677" w:rsidRPr="00D62677" w:rsidRDefault="00CF4A96" w:rsidP="00D6267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Alla chiusura il Sistema salva su file binario i dati inseriti nei vari campi dell’applicativo. All’avvio il Sistema carica dal file binario i suddetti dati</w:t>
      </w:r>
      <w:r w:rsidR="002C070C">
        <w:rPr>
          <w:rFonts w:cstheme="minorHAnsi"/>
          <w:sz w:val="20"/>
          <w:szCs w:val="20"/>
          <w:shd w:val="clear" w:color="auto" w:fill="FFFFFF"/>
        </w:rPr>
        <w:t>; nello specifico: riga della tabella selezionata, valore dei datepicker e dei campi input.</w:t>
      </w:r>
    </w:p>
    <w:p w14:paraId="72BC4645" w14:textId="5A55AA21" w:rsidR="007C354F" w:rsidRDefault="007C354F" w:rsidP="007C354F">
      <w:pPr>
        <w:rPr>
          <w:sz w:val="20"/>
          <w:szCs w:val="20"/>
        </w:rPr>
      </w:pPr>
    </w:p>
    <w:p w14:paraId="19A90ED2" w14:textId="77777777" w:rsidR="00771B97" w:rsidRDefault="00771B97" w:rsidP="007C354F">
      <w:pPr>
        <w:rPr>
          <w:sz w:val="32"/>
          <w:szCs w:val="32"/>
        </w:rPr>
      </w:pPr>
    </w:p>
    <w:p w14:paraId="236C8A15" w14:textId="3930A14E" w:rsidR="00CF4A96" w:rsidRPr="00CF4A96" w:rsidRDefault="00CF4A96" w:rsidP="007C354F">
      <w:pPr>
        <w:rPr>
          <w:sz w:val="32"/>
          <w:szCs w:val="32"/>
        </w:rPr>
      </w:pPr>
      <w:r w:rsidRPr="00CF4A96">
        <w:rPr>
          <w:sz w:val="32"/>
          <w:szCs w:val="32"/>
        </w:rPr>
        <w:lastRenderedPageBreak/>
        <w:t>Base di Dati</w:t>
      </w:r>
    </w:p>
    <w:p w14:paraId="2B78705A" w14:textId="77777777" w:rsidR="002C070C" w:rsidRDefault="00CF4A96" w:rsidP="002C070C">
      <w:pPr>
        <w:rPr>
          <w:sz w:val="20"/>
          <w:szCs w:val="20"/>
        </w:rPr>
      </w:pPr>
      <w:r>
        <w:rPr>
          <w:sz w:val="20"/>
          <w:szCs w:val="20"/>
        </w:rPr>
        <w:t>Il sistema archivia su base di dati le informazioni riguardanti:</w:t>
      </w:r>
    </w:p>
    <w:p w14:paraId="66ACAC58" w14:textId="249CB92B" w:rsidR="00CF4A96" w:rsidRPr="002C070C" w:rsidRDefault="00CF4A96" w:rsidP="002C070C">
      <w:pPr>
        <w:pStyle w:val="Paragrafoelenco"/>
        <w:numPr>
          <w:ilvl w:val="0"/>
          <w:numId w:val="13"/>
        </w:numPr>
        <w:rPr>
          <w:sz w:val="20"/>
          <w:szCs w:val="20"/>
        </w:rPr>
      </w:pPr>
      <w:r w:rsidRPr="002C070C">
        <w:rPr>
          <w:sz w:val="20"/>
          <w:szCs w:val="20"/>
        </w:rPr>
        <w:t>Le nuove spese che l’utente salva</w:t>
      </w:r>
    </w:p>
    <w:p w14:paraId="6A3B36E7" w14:textId="22AF3E4B" w:rsidR="00CF4A96" w:rsidRDefault="00CF4A96" w:rsidP="00CF4A96">
      <w:pPr>
        <w:rPr>
          <w:sz w:val="20"/>
          <w:szCs w:val="20"/>
        </w:rPr>
      </w:pPr>
      <w:r>
        <w:rPr>
          <w:sz w:val="20"/>
          <w:szCs w:val="20"/>
        </w:rPr>
        <w:t>Il Sistema quando l’applicativo si avvia legge dalla base di dati:</w:t>
      </w:r>
    </w:p>
    <w:p w14:paraId="65CF5C22" w14:textId="3FD64E2B" w:rsidR="00CF4A96" w:rsidRDefault="00CF4A96" w:rsidP="00CF4A96">
      <w:pPr>
        <w:pStyle w:val="Paragrafoelenco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Le statistiche riguardanti la giornata corrente</w:t>
      </w:r>
    </w:p>
    <w:p w14:paraId="5EE3E85C" w14:textId="1015E84D" w:rsidR="00CF4A96" w:rsidRDefault="00CF4A96" w:rsidP="001C63F7">
      <w:pPr>
        <w:pStyle w:val="Paragrafoelenco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 dettagli delle spese effettuate nella giornata corrente</w:t>
      </w:r>
    </w:p>
    <w:p w14:paraId="337D908A" w14:textId="77777777" w:rsidR="001C63F7" w:rsidRPr="001C63F7" w:rsidRDefault="001C63F7" w:rsidP="001C63F7">
      <w:pPr>
        <w:rPr>
          <w:sz w:val="20"/>
          <w:szCs w:val="20"/>
        </w:rPr>
      </w:pPr>
    </w:p>
    <w:p w14:paraId="4A5B1DF7" w14:textId="15A25D2B" w:rsidR="00CF4A96" w:rsidRDefault="00CF4A96" w:rsidP="00CF4A96">
      <w:pPr>
        <w:rPr>
          <w:sz w:val="32"/>
          <w:szCs w:val="32"/>
        </w:rPr>
      </w:pPr>
      <w:r>
        <w:rPr>
          <w:sz w:val="32"/>
          <w:szCs w:val="32"/>
        </w:rPr>
        <w:t>File di Log remoto in XML</w:t>
      </w:r>
    </w:p>
    <w:p w14:paraId="10DD00E8" w14:textId="3479B3B4" w:rsidR="00CF4A96" w:rsidRDefault="00CF4A96" w:rsidP="00CF4A96">
      <w:pPr>
        <w:rPr>
          <w:sz w:val="20"/>
          <w:szCs w:val="20"/>
        </w:rPr>
      </w:pPr>
      <w:r>
        <w:rPr>
          <w:sz w:val="20"/>
          <w:szCs w:val="20"/>
        </w:rPr>
        <w:t xml:space="preserve">Il Sistema invia una riga di log ad ogni </w:t>
      </w:r>
      <w:r w:rsidRPr="001C63F7">
        <w:rPr>
          <w:i/>
          <w:iCs/>
          <w:sz w:val="20"/>
          <w:szCs w:val="20"/>
          <w:u w:val="single"/>
        </w:rPr>
        <w:t>evento</w:t>
      </w:r>
      <w:r>
        <w:rPr>
          <w:sz w:val="20"/>
          <w:szCs w:val="20"/>
        </w:rPr>
        <w:t xml:space="preserve"> riportato di seguito:</w:t>
      </w:r>
    </w:p>
    <w:p w14:paraId="43D69046" w14:textId="424B0321" w:rsidR="00CF4A96" w:rsidRDefault="00CF4A96" w:rsidP="00CF4A96">
      <w:pPr>
        <w:pStyle w:val="Paragrafoelenco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Avvio applicazione</w:t>
      </w:r>
    </w:p>
    <w:p w14:paraId="52C3E9CB" w14:textId="784E6226" w:rsidR="00CF4A96" w:rsidRPr="00CF4A96" w:rsidRDefault="00CF4A96" w:rsidP="00CF4A96">
      <w:pPr>
        <w:pStyle w:val="Paragrafoelenco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Pressione pulsante </w:t>
      </w:r>
      <w:r w:rsidR="001C63F7">
        <w:rPr>
          <w:i/>
          <w:iCs/>
          <w:sz w:val="20"/>
          <w:szCs w:val="20"/>
          <w:u w:val="single"/>
        </w:rPr>
        <w:t>filtra</w:t>
      </w:r>
      <w:r w:rsidR="001C63F7">
        <w:rPr>
          <w:sz w:val="20"/>
          <w:szCs w:val="20"/>
        </w:rPr>
        <w:t xml:space="preserve"> nella sezione statistiche</w:t>
      </w:r>
    </w:p>
    <w:p w14:paraId="3C1C30B1" w14:textId="389DFA54" w:rsidR="00CF4A96" w:rsidRDefault="00CF4A96" w:rsidP="00CF4A96">
      <w:pPr>
        <w:pStyle w:val="Paragrafoelenco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Pressione pulsante </w:t>
      </w:r>
      <w:r w:rsidRPr="00CF4A96">
        <w:rPr>
          <w:i/>
          <w:iCs/>
          <w:sz w:val="20"/>
          <w:szCs w:val="20"/>
          <w:u w:val="single"/>
        </w:rPr>
        <w:t>filtra</w:t>
      </w:r>
      <w:r>
        <w:rPr>
          <w:sz w:val="20"/>
          <w:szCs w:val="20"/>
        </w:rPr>
        <w:t xml:space="preserve"> nella sezione di </w:t>
      </w:r>
      <w:r w:rsidR="0076005B">
        <w:rPr>
          <w:sz w:val="20"/>
          <w:szCs w:val="20"/>
        </w:rPr>
        <w:t>dettaglio</w:t>
      </w:r>
    </w:p>
    <w:p w14:paraId="29A1750B" w14:textId="4BDE3A3E" w:rsidR="001C63F7" w:rsidRDefault="001C63F7" w:rsidP="00CF4A96">
      <w:pPr>
        <w:pStyle w:val="Paragrafoelenco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Pressione pulsante </w:t>
      </w:r>
      <w:r w:rsidRPr="001C63F7">
        <w:rPr>
          <w:i/>
          <w:iCs/>
          <w:sz w:val="20"/>
          <w:szCs w:val="20"/>
          <w:u w:val="single"/>
        </w:rPr>
        <w:t>svuota</w:t>
      </w:r>
      <w:r>
        <w:rPr>
          <w:sz w:val="20"/>
          <w:szCs w:val="20"/>
        </w:rPr>
        <w:t xml:space="preserve"> nella tabella</w:t>
      </w:r>
    </w:p>
    <w:p w14:paraId="276D2C8C" w14:textId="57A9E3BD" w:rsidR="001C63F7" w:rsidRDefault="001C63F7" w:rsidP="00CF4A96">
      <w:pPr>
        <w:pStyle w:val="Paragrafoelenco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Pressione pulsante </w:t>
      </w:r>
      <w:r w:rsidRPr="001C63F7">
        <w:rPr>
          <w:i/>
          <w:iCs/>
          <w:sz w:val="20"/>
          <w:szCs w:val="20"/>
          <w:u w:val="single"/>
        </w:rPr>
        <w:t>aggiungi</w:t>
      </w:r>
      <w:r>
        <w:rPr>
          <w:sz w:val="20"/>
          <w:szCs w:val="20"/>
        </w:rPr>
        <w:t xml:space="preserve"> nella tabella</w:t>
      </w:r>
    </w:p>
    <w:p w14:paraId="4B438539" w14:textId="1E2AB715" w:rsidR="00CF4A96" w:rsidRDefault="00CF4A96" w:rsidP="00CF4A96">
      <w:pPr>
        <w:pStyle w:val="Paragrafoelenco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Pressione pulsante </w:t>
      </w:r>
      <w:r w:rsidRPr="00CF4A96">
        <w:rPr>
          <w:i/>
          <w:iCs/>
          <w:sz w:val="20"/>
          <w:szCs w:val="20"/>
          <w:u w:val="single"/>
        </w:rPr>
        <w:t>rimuovi</w:t>
      </w:r>
      <w:r>
        <w:rPr>
          <w:sz w:val="20"/>
          <w:szCs w:val="20"/>
        </w:rPr>
        <w:t xml:space="preserve"> nella tabella</w:t>
      </w:r>
    </w:p>
    <w:p w14:paraId="67BE6E2D" w14:textId="0C1A3B70" w:rsidR="0084430D" w:rsidRDefault="0084430D" w:rsidP="00CF4A96">
      <w:pPr>
        <w:pStyle w:val="Paragrafoelenco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Pressione </w:t>
      </w:r>
      <w:r w:rsidR="00D92B4F">
        <w:rPr>
          <w:sz w:val="20"/>
          <w:szCs w:val="20"/>
        </w:rPr>
        <w:t>su una qualsiasi riga nella tabella</w:t>
      </w:r>
    </w:p>
    <w:p w14:paraId="0BF06DB0" w14:textId="3BEFD762" w:rsidR="00B643A9" w:rsidRDefault="00B643A9" w:rsidP="00CF4A96">
      <w:pPr>
        <w:pStyle w:val="Paragrafoelenco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Termine applicazione</w:t>
      </w:r>
    </w:p>
    <w:p w14:paraId="7F50BAEC" w14:textId="262FF256" w:rsidR="001C63F7" w:rsidRDefault="001C63F7" w:rsidP="001C63F7">
      <w:pPr>
        <w:rPr>
          <w:sz w:val="20"/>
          <w:szCs w:val="20"/>
        </w:rPr>
      </w:pPr>
      <w:r>
        <w:rPr>
          <w:sz w:val="20"/>
          <w:szCs w:val="20"/>
        </w:rPr>
        <w:t>Ogni riga di log è strutturata con:</w:t>
      </w:r>
    </w:p>
    <w:p w14:paraId="18708E35" w14:textId="7AACA7BD" w:rsidR="001C63F7" w:rsidRDefault="001C63F7" w:rsidP="001C63F7">
      <w:pPr>
        <w:pStyle w:val="Paragrafoelenco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Nome applicazione</w:t>
      </w:r>
    </w:p>
    <w:p w14:paraId="4CABE6B6" w14:textId="5334F4B6" w:rsidR="001C63F7" w:rsidRDefault="001C63F7" w:rsidP="001C63F7">
      <w:pPr>
        <w:pStyle w:val="Paragrafoelenco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Ip client</w:t>
      </w:r>
    </w:p>
    <w:p w14:paraId="319CDABD" w14:textId="3B48E638" w:rsidR="001C63F7" w:rsidRDefault="001C63F7" w:rsidP="001C63F7">
      <w:pPr>
        <w:pStyle w:val="Paragrafoelenco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Timestamp</w:t>
      </w:r>
    </w:p>
    <w:p w14:paraId="38040215" w14:textId="6FEED6F5" w:rsidR="001C63F7" w:rsidRPr="001C63F7" w:rsidRDefault="001C63F7" w:rsidP="001C63F7">
      <w:pPr>
        <w:pStyle w:val="Paragrafoelenco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Evento scatenante</w:t>
      </w:r>
    </w:p>
    <w:p w14:paraId="3768848E" w14:textId="77777777" w:rsidR="00CF4A96" w:rsidRPr="00CF4A96" w:rsidRDefault="00CF4A96" w:rsidP="00CF4A96">
      <w:pPr>
        <w:rPr>
          <w:sz w:val="32"/>
          <w:szCs w:val="32"/>
        </w:rPr>
      </w:pPr>
    </w:p>
    <w:p w14:paraId="7495AE37" w14:textId="77777777" w:rsidR="007C354F" w:rsidRPr="007C354F" w:rsidRDefault="007C354F" w:rsidP="007C354F">
      <w:pPr>
        <w:rPr>
          <w:sz w:val="20"/>
          <w:szCs w:val="20"/>
        </w:rPr>
      </w:pPr>
    </w:p>
    <w:p w14:paraId="47D082CD" w14:textId="77777777" w:rsidR="009A102E" w:rsidRPr="009A102E" w:rsidRDefault="009A102E" w:rsidP="00252AAA">
      <w:pPr>
        <w:pStyle w:val="Paragrafoelenco"/>
        <w:ind w:left="792"/>
        <w:rPr>
          <w:sz w:val="20"/>
          <w:szCs w:val="20"/>
        </w:rPr>
      </w:pPr>
    </w:p>
    <w:p w14:paraId="7C4A9325" w14:textId="0392B5F3" w:rsidR="009A102E" w:rsidRPr="009A102E" w:rsidRDefault="009A102E" w:rsidP="009A102E">
      <w:pPr>
        <w:rPr>
          <w:sz w:val="20"/>
          <w:szCs w:val="20"/>
        </w:rPr>
      </w:pPr>
    </w:p>
    <w:p w14:paraId="52FAE1BC" w14:textId="20135937" w:rsidR="00AB71E3" w:rsidRDefault="00AB71E3" w:rsidP="00AB71E3">
      <w:pPr>
        <w:rPr>
          <w:sz w:val="20"/>
          <w:szCs w:val="20"/>
        </w:rPr>
      </w:pPr>
    </w:p>
    <w:p w14:paraId="2152488E" w14:textId="77777777" w:rsidR="00AB71E3" w:rsidRPr="00AB71E3" w:rsidRDefault="00AB71E3" w:rsidP="00AB71E3">
      <w:pPr>
        <w:rPr>
          <w:sz w:val="20"/>
          <w:szCs w:val="20"/>
        </w:rPr>
      </w:pPr>
    </w:p>
    <w:sectPr w:rsidR="00AB71E3" w:rsidRPr="00AB71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461F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69079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55751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0C3C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09492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A715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DC69E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7A772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6D46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4C370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0D4A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0F1C2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2D43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776006"/>
    <w:multiLevelType w:val="hybridMultilevel"/>
    <w:tmpl w:val="165C0E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8"/>
  </w:num>
  <w:num w:numId="11">
    <w:abstractNumId w:val="10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A9"/>
    <w:rsid w:val="000475A9"/>
    <w:rsid w:val="00125F9E"/>
    <w:rsid w:val="001C63F7"/>
    <w:rsid w:val="00252AAA"/>
    <w:rsid w:val="002C070C"/>
    <w:rsid w:val="003732DA"/>
    <w:rsid w:val="003F6513"/>
    <w:rsid w:val="005D0C90"/>
    <w:rsid w:val="005D0DB9"/>
    <w:rsid w:val="00676615"/>
    <w:rsid w:val="006A2DD0"/>
    <w:rsid w:val="006E6BA7"/>
    <w:rsid w:val="0076005B"/>
    <w:rsid w:val="00761226"/>
    <w:rsid w:val="00771B97"/>
    <w:rsid w:val="007C354F"/>
    <w:rsid w:val="0084430D"/>
    <w:rsid w:val="00906EC6"/>
    <w:rsid w:val="00946D6B"/>
    <w:rsid w:val="009A102E"/>
    <w:rsid w:val="009A3904"/>
    <w:rsid w:val="009B2378"/>
    <w:rsid w:val="009F62CB"/>
    <w:rsid w:val="00A275F1"/>
    <w:rsid w:val="00A554ED"/>
    <w:rsid w:val="00AB71E3"/>
    <w:rsid w:val="00B643A9"/>
    <w:rsid w:val="00C959D3"/>
    <w:rsid w:val="00C97973"/>
    <w:rsid w:val="00CB2683"/>
    <w:rsid w:val="00CF4A96"/>
    <w:rsid w:val="00D62677"/>
    <w:rsid w:val="00D92B4F"/>
    <w:rsid w:val="00DD5617"/>
    <w:rsid w:val="00E17986"/>
    <w:rsid w:val="00F6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B20E"/>
  <w15:chartTrackingRefBased/>
  <w15:docId w15:val="{343739F9-5BBA-4AA8-A75D-5C95791A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Di Donato</dc:creator>
  <cp:keywords/>
  <dc:description/>
  <cp:lastModifiedBy>Mattia Di Donato</cp:lastModifiedBy>
  <cp:revision>21</cp:revision>
  <dcterms:created xsi:type="dcterms:W3CDTF">2021-03-13T17:57:00Z</dcterms:created>
  <dcterms:modified xsi:type="dcterms:W3CDTF">2021-03-27T21:39:00Z</dcterms:modified>
</cp:coreProperties>
</file>