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PHOTOGRAPHIC OR CINEMATOGRAPHIC GOODS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