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ESA countries - Madagascar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