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GUMS, RESINS AND OTHER 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