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318C" w14:textId="72166ADD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PR Monitor — Gap Analysis: VPS build vs. new local crawl4ai build</w:t>
      </w:r>
      <w:r>
        <w:rPr>
          <w:b/>
          <w:bCs/>
        </w:rPr>
        <w:t xml:space="preserve"> - 20260702</w:t>
      </w:r>
    </w:p>
    <w:p w14:paraId="0CFC80CF" w14:textId="77777777" w:rsidR="00D80B2A" w:rsidRPr="00D80B2A" w:rsidRDefault="00D80B2A" w:rsidP="00D80B2A">
      <w:r w:rsidRPr="00D80B2A">
        <w:t>Date: 2026-07-02 Context: Evaluating the existing VPS-hosted PR Monitor 1 against a new </w:t>
      </w:r>
      <w:proofErr w:type="spellStart"/>
      <w:r w:rsidRPr="00D80B2A">
        <w:t>cfp</w:t>
      </w:r>
      <w:proofErr w:type="spellEnd"/>
      <w:r w:rsidRPr="00D80B2A">
        <w:t>-monitor build that (a) runs locally on Matt's Windows machine and (b) uses native crawl4ai functionality to accomplish the same ends. Decision locked this session: the new build's crawl runs locally / from a residential connection (not a rented VPS).</w:t>
      </w:r>
    </w:p>
    <w:p w14:paraId="4DE63A79" w14:textId="77777777" w:rsidR="00D80B2A" w:rsidRPr="00D80B2A" w:rsidRDefault="00D80B2A" w:rsidP="00D80B2A">
      <w:r w:rsidRPr="00D80B2A">
        <w:pict w14:anchorId="1A06D7AB">
          <v:rect id="_x0000_i1067" style="width:0;height:0" o:hralign="center" o:hrstd="t" o:hr="t" fillcolor="#a0a0a0" stroked="f"/>
        </w:pict>
      </w:r>
    </w:p>
    <w:p w14:paraId="145E136B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1. The reframe (the single most important point)</w:t>
      </w:r>
    </w:p>
    <w:p w14:paraId="781BB314" w14:textId="77777777" w:rsidR="00D80B2A" w:rsidRPr="00D80B2A" w:rsidRDefault="00D80B2A" w:rsidP="00D80B2A">
      <w:r w:rsidRPr="00D80B2A">
        <w:t xml:space="preserve">The headline pain on the </w:t>
      </w:r>
      <w:proofErr w:type="gramStart"/>
      <w:r w:rsidRPr="00D80B2A">
        <w:t>VPS — </w:t>
      </w:r>
      <w:r w:rsidRPr="00D80B2A">
        <w:rPr>
          <w:i/>
          <w:iCs/>
        </w:rPr>
        <w:t>"</w:t>
      </w:r>
      <w:proofErr w:type="gramEnd"/>
      <w:r w:rsidRPr="00D80B2A">
        <w:rPr>
          <w:i/>
          <w:iCs/>
        </w:rPr>
        <w:t xml:space="preserve">sites keep blocking </w:t>
      </w:r>
      <w:proofErr w:type="gramStart"/>
      <w:r w:rsidRPr="00D80B2A">
        <w:rPr>
          <w:i/>
          <w:iCs/>
        </w:rPr>
        <w:t>us"</w:t>
      </w:r>
      <w:r w:rsidRPr="00D80B2A">
        <w:t> —</w:t>
      </w:r>
      <w:proofErr w:type="gramEnd"/>
      <w:r w:rsidRPr="00D80B2A">
        <w:t xml:space="preserve"> is not a crawler-software problem. It is a </w:t>
      </w:r>
      <w:r w:rsidRPr="00D80B2A">
        <w:rPr>
          <w:i/>
          <w:iCs/>
        </w:rPr>
        <w:t>where-the-crawler-runs</w:t>
      </w:r>
      <w:r w:rsidRPr="00D80B2A">
        <w:t> problem.</w:t>
      </w:r>
    </w:p>
    <w:p w14:paraId="59B203D8" w14:textId="77777777" w:rsidR="00D80B2A" w:rsidRPr="00D80B2A" w:rsidRDefault="00D80B2A" w:rsidP="00D80B2A">
      <w:r w:rsidRPr="00D80B2A">
        <w:t>Websites (Cloudflare, 403s, residential-gated pages) block the VPS because the request comes from a rented data-center IP address, which sites distrust by default. Any crawler running there gets blocked; swapping crawling libraries does not change that.</w:t>
      </w:r>
    </w:p>
    <w:p w14:paraId="1D4A5FCB" w14:textId="77777777" w:rsidR="00D80B2A" w:rsidRPr="00D80B2A" w:rsidRDefault="00D80B2A" w:rsidP="00D80B2A">
      <w:pPr>
        <w:numPr>
          <w:ilvl w:val="0"/>
          <w:numId w:val="1"/>
        </w:numPr>
      </w:pPr>
      <w:r w:rsidRPr="00D80B2A">
        <w:t>What "going native with crawl4ai" fixes: the machinery your VPS build </w:t>
      </w:r>
      <w:r w:rsidRPr="00D80B2A">
        <w:rPr>
          <w:i/>
          <w:iCs/>
        </w:rPr>
        <w:t>hand-rolled</w:t>
      </w:r>
      <w:r w:rsidRPr="00D80B2A">
        <w:t> — link-following, scoring, crawl orchestration, structured extraction, failure telemetry. crawl4ai ships all of that.</w:t>
      </w:r>
    </w:p>
    <w:p w14:paraId="4949BEEB" w14:textId="77777777" w:rsidR="00D80B2A" w:rsidRPr="00D80B2A" w:rsidRDefault="00D80B2A" w:rsidP="00D80B2A">
      <w:pPr>
        <w:numPr>
          <w:ilvl w:val="0"/>
          <w:numId w:val="1"/>
        </w:numPr>
      </w:pPr>
      <w:r w:rsidRPr="00D80B2A">
        <w:t>What "going native with crawl4ai" does NOT fix by itself: blocking. A crawler can only </w:t>
      </w:r>
      <w:r w:rsidRPr="00D80B2A">
        <w:rPr>
          <w:i/>
          <w:iCs/>
        </w:rPr>
        <w:t>use</w:t>
      </w:r>
      <w:r w:rsidRPr="00D80B2A">
        <w:t> a proxy/stealth setting; it cannot turn a distrusted data-center IP into a trusted one.</w:t>
      </w:r>
    </w:p>
    <w:p w14:paraId="2D2E24D9" w14:textId="77777777" w:rsidR="00D80B2A" w:rsidRPr="00D80B2A" w:rsidRDefault="00D80B2A" w:rsidP="00D80B2A">
      <w:r w:rsidRPr="00D80B2A">
        <w:t>Why the local decision solves it: running the crawl from Matt's own residential connection means requests come from a trusted home IP. That is precisely why the same URLs scored 18/25 PASS on the VPS but get blocked far less from a home connection. The elaborate "Local Browser Recovery + Windows runner" pipeline on the VPS existed </w:t>
      </w:r>
      <w:r w:rsidRPr="00D80B2A">
        <w:rPr>
          <w:i/>
          <w:iCs/>
        </w:rPr>
        <w:t>only</w:t>
      </w:r>
      <w:r w:rsidRPr="00D80B2A">
        <w:t> to borrow Matt's home IP after the fact — running locally makes that entire recovery apparatus largely unnecessary from day one.</w:t>
      </w:r>
    </w:p>
    <w:p w14:paraId="5E486CC0" w14:textId="77777777" w:rsidR="00D80B2A" w:rsidRPr="00D80B2A" w:rsidRDefault="00D80B2A" w:rsidP="00D80B2A">
      <w:r w:rsidRPr="00D80B2A">
        <w:t>Plain-English version: The robot was running on a rented data-center computer that websites don't trust, so they slammed the door. Running the same robot from your own office/home connection means the door mostly stays open — no elaborate workarounds needed.</w:t>
      </w:r>
    </w:p>
    <w:p w14:paraId="1B80EC60" w14:textId="77777777" w:rsidR="00D80B2A" w:rsidRPr="00D80B2A" w:rsidRDefault="00D80B2A" w:rsidP="00D80B2A">
      <w:r w:rsidRPr="00D80B2A">
        <w:pict w14:anchorId="138C7498">
          <v:rect id="_x0000_i1068" style="width:0;height:0" o:hralign="center" o:hrstd="t" o:hr="t" fillcolor="#a0a0a0" stroked="f"/>
        </w:pict>
      </w:r>
    </w:p>
    <w:p w14:paraId="3BF8E48F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2. Gap analysis — technical (VPS components → native crawl4ai)</w:t>
      </w:r>
    </w:p>
    <w:tbl>
      <w:tblPr>
        <w:tblW w:w="1117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3"/>
        <w:gridCol w:w="1424"/>
        <w:gridCol w:w="5064"/>
        <w:gridCol w:w="4770"/>
      </w:tblGrid>
      <w:tr w:rsidR="00D80B2A" w:rsidRPr="00D80B2A" w14:paraId="29712C76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6518F1" w14:textId="77777777" w:rsidR="00D80B2A" w:rsidRPr="00D80B2A" w:rsidRDefault="00D80B2A" w:rsidP="00D80B2A">
            <w:r w:rsidRPr="00D80B2A">
              <w:lastRenderedPageBreak/>
              <w:t>VPS component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AAAF7" w14:textId="77777777" w:rsidR="00D80B2A" w:rsidRPr="00D80B2A" w:rsidRDefault="00D80B2A" w:rsidP="00D80B2A">
            <w:r w:rsidRPr="00D80B2A">
              <w:t>What it does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FDC8A2" w14:textId="77777777" w:rsidR="00D80B2A" w:rsidRPr="00D80B2A" w:rsidRDefault="00D80B2A" w:rsidP="00D80B2A">
            <w:r w:rsidRPr="00D80B2A">
              <w:t>Native crawl4ai equivalent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06AEEA" w14:textId="77777777" w:rsidR="00D80B2A" w:rsidRPr="00D80B2A" w:rsidRDefault="00D80B2A" w:rsidP="00D80B2A">
            <w:r w:rsidRPr="00D80B2A">
              <w:t>Verdict</w:t>
            </w:r>
          </w:p>
        </w:tc>
      </w:tr>
      <w:tr w:rsidR="00D80B2A" w:rsidRPr="00D80B2A" w14:paraId="119F3C6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C38275" w14:textId="77777777" w:rsidR="00D80B2A" w:rsidRPr="00D80B2A" w:rsidRDefault="00D80B2A" w:rsidP="00D80B2A">
            <w:r w:rsidRPr="00D80B2A">
              <w:t>Step 2 multi-model discovery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70A94E" w14:textId="77777777" w:rsidR="00D80B2A" w:rsidRPr="00D80B2A" w:rsidRDefault="00D80B2A" w:rsidP="00D80B2A">
            <w:r w:rsidRPr="00D80B2A">
              <w:t>LLM proposes candidate URLs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BF744" w14:textId="77777777" w:rsidR="00D80B2A" w:rsidRPr="00D80B2A" w:rsidRDefault="00D80B2A" w:rsidP="00D80B2A">
            <w:r w:rsidRPr="00D80B2A">
              <w:t>Not crawl4ai (LLM task); prefetch=True two-phase adds on-site link discovery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9D50D" w14:textId="77777777" w:rsidR="00D80B2A" w:rsidRPr="00D80B2A" w:rsidRDefault="00D80B2A" w:rsidP="00D80B2A">
            <w:r w:rsidRPr="00D80B2A">
              <w:t>Keep custom, augment with native prefetch</w:t>
            </w:r>
          </w:p>
        </w:tc>
      </w:tr>
      <w:tr w:rsidR="00D80B2A" w:rsidRPr="00D80B2A" w14:paraId="1A26A2C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CE561" w14:textId="77777777" w:rsidR="00D80B2A" w:rsidRPr="00D80B2A" w:rsidRDefault="00D80B2A" w:rsidP="00D80B2A">
            <w:r w:rsidRPr="00D80B2A">
              <w:t>Step 3 crawl + best-first frontier + custom scorer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58894A" w14:textId="77777777" w:rsidR="00D80B2A" w:rsidRPr="00D80B2A" w:rsidRDefault="00D80B2A" w:rsidP="00D80B2A">
            <w:r w:rsidRPr="00D80B2A">
              <w:t>Prioritized deep crawl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7A78F" w14:textId="77777777" w:rsidR="00D80B2A" w:rsidRPr="00D80B2A" w:rsidRDefault="00D80B2A" w:rsidP="00D80B2A">
            <w:proofErr w:type="spellStart"/>
            <w:r w:rsidRPr="00D80B2A">
              <w:t>BestFirstCrawlingStrategy</w:t>
            </w:r>
            <w:proofErr w:type="spellEnd"/>
            <w:r w:rsidRPr="00D80B2A">
              <w:t>(</w:t>
            </w:r>
            <w:proofErr w:type="spellStart"/>
            <w:r w:rsidRPr="00D80B2A">
              <w:t>url_scorer</w:t>
            </w:r>
            <w:proofErr w:type="spellEnd"/>
            <w:r w:rsidRPr="00D80B2A">
              <w:t>=&lt;your scorer&gt;)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40453" w14:textId="77777777" w:rsidR="00D80B2A" w:rsidRPr="00D80B2A" w:rsidRDefault="00D80B2A" w:rsidP="00D80B2A">
            <w:r w:rsidRPr="00D80B2A">
              <w:t>Native replaces it — delete hand-rolled frontier; keep your custom scorer (crawl4ai's </w:t>
            </w:r>
            <w:proofErr w:type="spellStart"/>
            <w:r w:rsidRPr="00D80B2A">
              <w:t>KeywordRelevanceScorer</w:t>
            </w:r>
            <w:proofErr w:type="spellEnd"/>
            <w:r w:rsidRPr="00D80B2A">
              <w:t> scores conf pages ~0, so plug </w:t>
            </w:r>
            <w:proofErr w:type="spellStart"/>
            <w:r w:rsidRPr="00D80B2A">
              <w:t>scoring.score_link</w:t>
            </w:r>
            <w:proofErr w:type="spellEnd"/>
            <w:r w:rsidRPr="00D80B2A">
              <w:t> in as the </w:t>
            </w:r>
            <w:proofErr w:type="spellStart"/>
            <w:r w:rsidRPr="00D80B2A">
              <w:t>url_scorer</w:t>
            </w:r>
            <w:proofErr w:type="spellEnd"/>
            <w:r w:rsidRPr="00D80B2A">
              <w:t>)</w:t>
            </w:r>
          </w:p>
        </w:tc>
      </w:tr>
      <w:tr w:rsidR="00D80B2A" w:rsidRPr="00D80B2A" w14:paraId="7E6382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4019E4" w14:textId="77777777" w:rsidR="00D80B2A" w:rsidRPr="00D80B2A" w:rsidRDefault="00D80B2A" w:rsidP="00D80B2A">
            <w:proofErr w:type="spellStart"/>
            <w:r w:rsidRPr="00D80B2A">
              <w:t>crawl_engine_metrics.json</w:t>
            </w:r>
            <w:proofErr w:type="spellEnd"/>
            <w:r w:rsidRPr="00D80B2A">
              <w:t> / </w:t>
            </w:r>
            <w:proofErr w:type="spellStart"/>
            <w:r w:rsidRPr="00D80B2A">
              <w:t>alerts.jsonl</w:t>
            </w:r>
            <w:proofErr w:type="spellEnd"/>
            <w:r w:rsidRPr="00D80B2A">
              <w:t> / "0 silent failures"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2E18FE" w14:textId="77777777" w:rsidR="00D80B2A" w:rsidRPr="00D80B2A" w:rsidRDefault="00D80B2A" w:rsidP="00D80B2A">
            <w:r w:rsidRPr="00D80B2A">
              <w:t>Per-page success telemetry + fallback counters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81A7F4" w14:textId="77777777" w:rsidR="00D80B2A" w:rsidRPr="00D80B2A" w:rsidRDefault="00D80B2A" w:rsidP="00D80B2A">
            <w:proofErr w:type="spellStart"/>
            <w:r w:rsidRPr="00D80B2A">
              <w:t>result.success</w:t>
            </w:r>
            <w:proofErr w:type="spellEnd"/>
            <w:r w:rsidRPr="00D80B2A">
              <w:t> / </w:t>
            </w:r>
            <w:proofErr w:type="spellStart"/>
            <w:r w:rsidRPr="00D80B2A">
              <w:t>status_code</w:t>
            </w:r>
            <w:proofErr w:type="spellEnd"/>
            <w:r w:rsidRPr="00D80B2A">
              <w:t> / </w:t>
            </w:r>
            <w:proofErr w:type="spellStart"/>
            <w:r w:rsidRPr="00D80B2A">
              <w:t>error_message</w:t>
            </w:r>
            <w:proofErr w:type="spellEnd"/>
            <w:r w:rsidRPr="00D80B2A">
              <w:t> + content-length/Cloudflare-marker checks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53A1F" w14:textId="77777777" w:rsidR="00D80B2A" w:rsidRPr="00D80B2A" w:rsidRDefault="00D80B2A" w:rsidP="00D80B2A">
            <w:r w:rsidRPr="00D80B2A">
              <w:t xml:space="preserve">Native gives </w:t>
            </w:r>
            <w:proofErr w:type="gramStart"/>
            <w:r w:rsidRPr="00D80B2A">
              <w:t>the raw</w:t>
            </w:r>
            <w:proofErr w:type="gramEnd"/>
            <w:r w:rsidRPr="00D80B2A">
              <w:t xml:space="preserve"> signals; the quality gate is thin app logic on top (cleaner than custom counters)</w:t>
            </w:r>
          </w:p>
        </w:tc>
      </w:tr>
      <w:tr w:rsidR="00D80B2A" w:rsidRPr="00D80B2A" w14:paraId="2E78BD3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837DFB" w14:textId="77777777" w:rsidR="00D80B2A" w:rsidRPr="00D80B2A" w:rsidRDefault="00D80B2A" w:rsidP="00D80B2A">
            <w:r w:rsidRPr="00D80B2A">
              <w:t>Step 3.5 local browser recovery + Windows runner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84F24E" w14:textId="77777777" w:rsidR="00D80B2A" w:rsidRPr="00D80B2A" w:rsidRDefault="00D80B2A" w:rsidP="00D80B2A">
            <w:r w:rsidRPr="00D80B2A">
              <w:t xml:space="preserve">Residential egress for BLOCKED </w:t>
            </w:r>
            <w:proofErr w:type="spellStart"/>
            <w:r w:rsidRPr="00D80B2A">
              <w:t>urls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50784C" w14:textId="77777777" w:rsidR="00D80B2A" w:rsidRPr="00D80B2A" w:rsidRDefault="00D80B2A" w:rsidP="00D80B2A">
            <w:r w:rsidRPr="00D80B2A">
              <w:t>crawl4ai can only accept </w:t>
            </w:r>
            <w:proofErr w:type="spellStart"/>
            <w:r w:rsidRPr="00D80B2A">
              <w:t>proxy_config</w:t>
            </w:r>
            <w:proofErr w:type="spellEnd"/>
            <w:r w:rsidRPr="00D80B2A">
              <w:t>; can't change origin IP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23CCE8" w14:textId="77777777" w:rsidR="00D80B2A" w:rsidRPr="00D80B2A" w:rsidRDefault="00D80B2A" w:rsidP="00D80B2A">
            <w:r w:rsidRPr="00D80B2A">
              <w:t>Made largely unnecessary by the local-egress decision</w:t>
            </w:r>
          </w:p>
        </w:tc>
      </w:tr>
      <w:tr w:rsidR="00D80B2A" w:rsidRPr="00D80B2A" w14:paraId="0441BED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EE3A1" w14:textId="77777777" w:rsidR="00D80B2A" w:rsidRPr="00D80B2A" w:rsidRDefault="00D80B2A" w:rsidP="00D80B2A">
            <w:r w:rsidRPr="00D80B2A">
              <w:t>batch_processor.py 54-col extract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6F87BC" w14:textId="77777777" w:rsidR="00D80B2A" w:rsidRPr="00D80B2A" w:rsidRDefault="00D80B2A" w:rsidP="00D80B2A">
            <w:r w:rsidRPr="00D80B2A">
              <w:t>Structured extraction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B6EE84" w14:textId="77777777" w:rsidR="00D80B2A" w:rsidRPr="00D80B2A" w:rsidRDefault="00D80B2A" w:rsidP="00D80B2A">
            <w:proofErr w:type="spellStart"/>
            <w:r w:rsidRPr="00D80B2A">
              <w:t>LLMExtractionStrategy</w:t>
            </w:r>
            <w:proofErr w:type="spellEnd"/>
            <w:r w:rsidRPr="00D80B2A">
              <w:t> </w:t>
            </w:r>
            <w:r w:rsidRPr="00D80B2A">
              <w:rPr>
                <w:i/>
                <w:iCs/>
              </w:rPr>
              <w:t>or</w:t>
            </w:r>
            <w:r w:rsidRPr="00D80B2A">
              <w:t xml:space="preserve"> direct </w:t>
            </w:r>
            <w:proofErr w:type="spellStart"/>
            <w:r w:rsidRPr="00D80B2A">
              <w:t>litellm</w:t>
            </w:r>
            <w:proofErr w:type="spellEnd"/>
            <w:r w:rsidRPr="00D80B2A">
              <w:t xml:space="preserve"> on cached markdown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E93922" w14:textId="77777777" w:rsidR="00D80B2A" w:rsidRPr="00D80B2A" w:rsidRDefault="00D80B2A" w:rsidP="00D80B2A">
            <w:r w:rsidRPr="00D80B2A">
              <w:t>Native-capable; runtime preference is direct-</w:t>
            </w:r>
            <w:proofErr w:type="spellStart"/>
            <w:r w:rsidRPr="00D80B2A">
              <w:t>litellm</w:t>
            </w:r>
            <w:proofErr w:type="spellEnd"/>
            <w:r w:rsidRPr="00D80B2A">
              <w:t>-on-markdown — keep that</w:t>
            </w:r>
          </w:p>
        </w:tc>
      </w:tr>
      <w:tr w:rsidR="00D80B2A" w:rsidRPr="00D80B2A" w14:paraId="7E18070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442BAE" w14:textId="77777777" w:rsidR="00D80B2A" w:rsidRPr="00D80B2A" w:rsidRDefault="00D80B2A" w:rsidP="00D80B2A">
            <w:r w:rsidRPr="00D80B2A">
              <w:t>Step 5/6 review, DB, change detection, provenance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C94AA" w14:textId="77777777" w:rsidR="00D80B2A" w:rsidRPr="00D80B2A" w:rsidRDefault="00D80B2A" w:rsidP="00D80B2A">
            <w:r w:rsidRPr="00D80B2A">
              <w:t>Data layer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F03185" w14:textId="77777777" w:rsidR="00D80B2A" w:rsidRPr="00D80B2A" w:rsidRDefault="00D80B2A" w:rsidP="00D80B2A">
            <w:r w:rsidRPr="00D80B2A">
              <w:t>Out of crawl4ai scope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A8AD95" w14:textId="77777777" w:rsidR="00D80B2A" w:rsidRPr="00D80B2A" w:rsidRDefault="00D80B2A" w:rsidP="00D80B2A">
            <w:r w:rsidRPr="00D80B2A">
              <w:t>Separate workstream</w:t>
            </w:r>
          </w:p>
        </w:tc>
      </w:tr>
      <w:tr w:rsidR="00D80B2A" w:rsidRPr="00D80B2A" w14:paraId="2D4185C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D309A2" w14:textId="77777777" w:rsidR="00D80B2A" w:rsidRPr="00D80B2A" w:rsidRDefault="00D80B2A" w:rsidP="00D80B2A">
            <w:r w:rsidRPr="00D80B2A">
              <w:t>M6/M7 scheduling, alerts, exec report, gold-set scoring, client-fit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258790" w14:textId="77777777" w:rsidR="00D80B2A" w:rsidRPr="00D80B2A" w:rsidRDefault="00D80B2A" w:rsidP="00D80B2A">
            <w:r w:rsidRPr="00D80B2A">
              <w:t>Automation &amp; eval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CE4E97" w14:textId="77777777" w:rsidR="00D80B2A" w:rsidRPr="00D80B2A" w:rsidRDefault="00D80B2A" w:rsidP="00D80B2A">
            <w:r w:rsidRPr="00D80B2A">
              <w:t>Out of crawl4ai scope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A9E84C" w14:textId="77777777" w:rsidR="00D80B2A" w:rsidRPr="00D80B2A" w:rsidRDefault="00D80B2A" w:rsidP="00D80B2A">
            <w:r w:rsidRPr="00D80B2A">
              <w:t>Separate workstream</w:t>
            </w:r>
          </w:p>
        </w:tc>
      </w:tr>
    </w:tbl>
    <w:p w14:paraId="45B4DDEF" w14:textId="77777777" w:rsidR="00D80B2A" w:rsidRPr="00D80B2A" w:rsidRDefault="00D80B2A" w:rsidP="00D80B2A">
      <w:r w:rsidRPr="00D80B2A">
        <w:t>Scope boundary: "Adopt crawl4ai" is not the same as "close all the gaps." crawl4ai owns a </w:t>
      </w:r>
      <w:r w:rsidRPr="00D80B2A">
        <w:rPr>
          <w:i/>
          <w:iCs/>
        </w:rPr>
        <w:t>slice</w:t>
      </w:r>
      <w:r w:rsidRPr="00D80B2A">
        <w:t> — usable-content %, partial-content detection, the crawl half of the quality gate, and retiring hand-rolled plumbing. It does not touch scheduling, alerts, reports, gold-set scoring, or the risk of human corrections being overwritten by recrawls. Those remain separate work regardless of crawler choice.</w:t>
      </w:r>
    </w:p>
    <w:p w14:paraId="46B2E2BB" w14:textId="77777777" w:rsidR="00D80B2A" w:rsidRPr="00D80B2A" w:rsidRDefault="00D80B2A" w:rsidP="00D80B2A">
      <w:r w:rsidRPr="00D80B2A">
        <w:lastRenderedPageBreak/>
        <w:pict w14:anchorId="0E61AAE9">
          <v:rect id="_x0000_i1069" style="width:0;height:0" o:hralign="center" o:hrstd="t" o:hr="t" fillcolor="#a0a0a0" stroked="f"/>
        </w:pict>
      </w:r>
    </w:p>
    <w:p w14:paraId="57B0EFA8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3. Gap analysis — non-technical (shareable)</w:t>
      </w:r>
    </w:p>
    <w:p w14:paraId="39E6E410" w14:textId="77777777" w:rsidR="00D80B2A" w:rsidRPr="00D80B2A" w:rsidRDefault="00D80B2A" w:rsidP="00D80B2A">
      <w:r w:rsidRPr="00D80B2A">
        <w:t>Plain-language version of the same picture, safe for a non-technical audience.</w:t>
      </w:r>
    </w:p>
    <w:tbl>
      <w:tblPr>
        <w:tblW w:w="84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2022"/>
        <w:gridCol w:w="4163"/>
      </w:tblGrid>
      <w:tr w:rsidR="00D80B2A" w:rsidRPr="00D80B2A" w14:paraId="604750F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C80018" w14:textId="77777777" w:rsidR="00D80B2A" w:rsidRPr="00D80B2A" w:rsidRDefault="00D80B2A" w:rsidP="00D80B2A">
            <w:r w:rsidRPr="00D80B2A">
              <w:t>Business capability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B88118" w14:textId="77777777" w:rsidR="00D80B2A" w:rsidRPr="00D80B2A" w:rsidRDefault="00D80B2A" w:rsidP="00D80B2A">
            <w:r w:rsidRPr="00D80B2A">
              <w:t>Handled by the new local approach?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D5089" w14:textId="77777777" w:rsidR="00D80B2A" w:rsidRPr="00D80B2A" w:rsidRDefault="00D80B2A" w:rsidP="00D80B2A">
            <w:r w:rsidRPr="00D80B2A">
              <w:t>What it means for you</w:t>
            </w:r>
          </w:p>
        </w:tc>
      </w:tr>
      <w:tr w:rsidR="00D80B2A" w:rsidRPr="00D80B2A" w14:paraId="50EF062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F8F7BB" w14:textId="77777777" w:rsidR="00D80B2A" w:rsidRPr="00D80B2A" w:rsidRDefault="00D80B2A" w:rsidP="00D80B2A">
            <w:r w:rsidRPr="00D80B2A">
              <w:t>Finding conference websites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449408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✅</w:t>
            </w:r>
            <w:r w:rsidRPr="00D80B2A">
              <w:t xml:space="preserve"> Yes (unchanged)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EFBB3D" w14:textId="77777777" w:rsidR="00D80B2A" w:rsidRPr="00D80B2A" w:rsidRDefault="00D80B2A" w:rsidP="00D80B2A">
            <w:r w:rsidRPr="00D80B2A">
              <w:t>AI still suggests where to look; that part already works well</w:t>
            </w:r>
          </w:p>
        </w:tc>
      </w:tr>
      <w:tr w:rsidR="00D80B2A" w:rsidRPr="00D80B2A" w14:paraId="27DC578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CCBF37" w14:textId="77777777" w:rsidR="00D80B2A" w:rsidRPr="00D80B2A" w:rsidRDefault="00D80B2A" w:rsidP="00D80B2A">
            <w:r w:rsidRPr="00D80B2A">
              <w:t>Reading / collecting the pages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D09D23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✅</w:t>
            </w:r>
            <w:r w:rsidRPr="00D80B2A">
              <w:t xml:space="preserve"> Yes — improved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920CE" w14:textId="77777777" w:rsidR="00D80B2A" w:rsidRPr="00D80B2A" w:rsidRDefault="00D80B2A" w:rsidP="00D80B2A">
            <w:r w:rsidRPr="00D80B2A">
              <w:t>Running from your own connection means far fewer sites block us, so more pages are read successfully</w:t>
            </w:r>
          </w:p>
        </w:tc>
      </w:tr>
      <w:tr w:rsidR="00D80B2A" w:rsidRPr="00D80B2A" w14:paraId="1399B06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179876" w14:textId="77777777" w:rsidR="00D80B2A" w:rsidRPr="00D80B2A" w:rsidRDefault="00D80B2A" w:rsidP="00D80B2A">
            <w:r w:rsidRPr="00D80B2A">
              <w:t>Getting blocked by websites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0B158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✅</w:t>
            </w:r>
            <w:r w:rsidRPr="00D80B2A">
              <w:t xml:space="preserve"> Largely solved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E06BF0" w14:textId="77777777" w:rsidR="00D80B2A" w:rsidRPr="00D80B2A" w:rsidRDefault="00D80B2A" w:rsidP="00D80B2A">
            <w:r w:rsidRPr="00D80B2A">
              <w:t>This was the #1 pain. It was caused by the rented server, not the software. Your own connection is trusted, so most blocks disappear</w:t>
            </w:r>
          </w:p>
        </w:tc>
      </w:tr>
      <w:tr w:rsidR="00D80B2A" w:rsidRPr="00D80B2A" w14:paraId="44240A4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12D92" w14:textId="77777777" w:rsidR="00D80B2A" w:rsidRPr="00D80B2A" w:rsidRDefault="00D80B2A" w:rsidP="00D80B2A">
            <w:r w:rsidRPr="00D80B2A">
              <w:t>Pulling out the 54 data points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DFED3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✅</w:t>
            </w:r>
            <w:r w:rsidRPr="00D80B2A">
              <w:t xml:space="preserve"> Yes (rebuilt on standard tooling)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F5B4C0" w14:textId="77777777" w:rsidR="00D80B2A" w:rsidRPr="00D80B2A" w:rsidRDefault="00D80B2A" w:rsidP="00D80B2A">
            <w:r w:rsidRPr="00D80B2A">
              <w:t>Same rich data, on better-supported, easier-to-maintain plumbing</w:t>
            </w:r>
          </w:p>
        </w:tc>
      </w:tr>
      <w:tr w:rsidR="00D80B2A" w:rsidRPr="00D80B2A" w14:paraId="7377DDD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A5E05" w14:textId="77777777" w:rsidR="00D80B2A" w:rsidRPr="00D80B2A" w:rsidRDefault="00D80B2A" w:rsidP="00D80B2A">
            <w:r w:rsidRPr="00D80B2A">
              <w:t>Knowing when something failed (no silent errors)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E5A9B3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✅</w:t>
            </w:r>
            <w:r w:rsidRPr="00D80B2A">
              <w:t xml:space="preserve"> Yes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AC2798" w14:textId="77777777" w:rsidR="00D80B2A" w:rsidRPr="00D80B2A" w:rsidRDefault="00D80B2A" w:rsidP="00D80B2A">
            <w:r w:rsidRPr="00D80B2A">
              <w:t>We still see exactly which pages worked, were blocked, or came back incomplete</w:t>
            </w:r>
          </w:p>
        </w:tc>
      </w:tr>
      <w:tr w:rsidR="00D80B2A" w:rsidRPr="00D80B2A" w14:paraId="1AC9BC4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856E78" w14:textId="77777777" w:rsidR="00D80B2A" w:rsidRPr="00D80B2A" w:rsidRDefault="00D80B2A" w:rsidP="00D80B2A">
            <w:r w:rsidRPr="00D80B2A">
              <w:t>Reviewing &amp; correcting the data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EBDFD1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➖</w:t>
            </w:r>
            <w:r w:rsidRPr="00D80B2A">
              <w:t xml:space="preserve"> Unchanged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F60FD2" w14:textId="77777777" w:rsidR="00D80B2A" w:rsidRPr="00D80B2A" w:rsidRDefault="00D80B2A" w:rsidP="00D80B2A">
            <w:r w:rsidRPr="00D80B2A">
              <w:t>The review screen and manual overrides work the same</w:t>
            </w:r>
          </w:p>
        </w:tc>
      </w:tr>
      <w:tr w:rsidR="00D80B2A" w:rsidRPr="00D80B2A" w14:paraId="6BDB401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4923EC" w14:textId="77777777" w:rsidR="00D80B2A" w:rsidRPr="00D80B2A" w:rsidRDefault="00D80B2A" w:rsidP="00D80B2A">
            <w:r w:rsidRPr="00D80B2A">
              <w:t>Scheduled automatic runs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F3E1B0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⏳</w:t>
            </w:r>
            <w:r w:rsidRPr="00D80B2A">
              <w:t xml:space="preserve"> Not yet — separate work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25E551" w14:textId="77777777" w:rsidR="00D80B2A" w:rsidRPr="00D80B2A" w:rsidRDefault="00D80B2A" w:rsidP="00D80B2A">
            <w:r w:rsidRPr="00D80B2A">
              <w:t>Changing the crawler doesn't add automation; still to be built</w:t>
            </w:r>
          </w:p>
        </w:tc>
      </w:tr>
      <w:tr w:rsidR="00D80B2A" w:rsidRPr="00D80B2A" w14:paraId="437D642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6D9AB" w14:textId="77777777" w:rsidR="00D80B2A" w:rsidRPr="00D80B2A" w:rsidRDefault="00D80B2A" w:rsidP="00D80B2A">
            <w:r w:rsidRPr="00D80B2A">
              <w:t>Email alerts (CFP opens / deadline nearing)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496630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⏳</w:t>
            </w:r>
            <w:r w:rsidRPr="00D80B2A">
              <w:t xml:space="preserve"> Not yet — separate work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E21CF2" w14:textId="77777777" w:rsidR="00D80B2A" w:rsidRPr="00D80B2A" w:rsidRDefault="00D80B2A" w:rsidP="00D80B2A">
            <w:r w:rsidRPr="00D80B2A">
              <w:t>Still to be built</w:t>
            </w:r>
          </w:p>
        </w:tc>
      </w:tr>
      <w:tr w:rsidR="00D80B2A" w:rsidRPr="00D80B2A" w14:paraId="735E9E5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71556" w14:textId="77777777" w:rsidR="00D80B2A" w:rsidRPr="00D80B2A" w:rsidRDefault="00D80B2A" w:rsidP="00D80B2A">
            <w:r w:rsidRPr="00D80B2A">
              <w:lastRenderedPageBreak/>
              <w:t>Weekly executive report to Nicolia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7A6BCB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⏳</w:t>
            </w:r>
            <w:r w:rsidRPr="00D80B2A">
              <w:t xml:space="preserve"> Not yet — separate work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625A2" w14:textId="77777777" w:rsidR="00D80B2A" w:rsidRPr="00D80B2A" w:rsidRDefault="00D80B2A" w:rsidP="00D80B2A">
            <w:r w:rsidRPr="00D80B2A">
              <w:t>The report capability exists but isn't wired to send automatically</w:t>
            </w:r>
          </w:p>
        </w:tc>
      </w:tr>
      <w:tr w:rsidR="00D80B2A" w:rsidRPr="00D80B2A" w14:paraId="523C0E7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DCF1F" w14:textId="77777777" w:rsidR="00D80B2A" w:rsidRPr="00D80B2A" w:rsidRDefault="00D80B2A" w:rsidP="00D80B2A">
            <w:r w:rsidRPr="00D80B2A">
              <w:t>Google Sheets integration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2F8572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⏳</w:t>
            </w:r>
            <w:r w:rsidRPr="00D80B2A">
              <w:t xml:space="preserve"> Not yet — separate work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1F2E33" w14:textId="77777777" w:rsidR="00D80B2A" w:rsidRPr="00D80B2A" w:rsidRDefault="00D80B2A" w:rsidP="00D80B2A">
            <w:r w:rsidRPr="00D80B2A">
              <w:t>Still to be built; Nicolia's sheets stay read-only for now</w:t>
            </w:r>
          </w:p>
        </w:tc>
      </w:tr>
      <w:tr w:rsidR="00D80B2A" w:rsidRPr="00D80B2A" w14:paraId="6D6330B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034D42" w14:textId="77777777" w:rsidR="00D80B2A" w:rsidRPr="00D80B2A" w:rsidRDefault="00D80B2A" w:rsidP="00D80B2A">
            <w:r w:rsidRPr="00D80B2A">
              <w:t>Protecting human corrections from being overwritten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B7C401" w14:textId="77777777" w:rsidR="00D80B2A" w:rsidRPr="00D80B2A" w:rsidRDefault="00D80B2A" w:rsidP="00D80B2A">
            <w:r w:rsidRPr="00D80B2A">
              <w:rPr>
                <w:rFonts w:ascii="Segoe UI Emoji" w:hAnsi="Segoe UI Emoji" w:cs="Segoe UI Emoji"/>
              </w:rPr>
              <w:t>⚠️</w:t>
            </w:r>
            <w:r w:rsidRPr="00D80B2A">
              <w:t xml:space="preserve"> Needs a safeguard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E72AD7" w14:textId="77777777" w:rsidR="00D80B2A" w:rsidRPr="00D80B2A" w:rsidRDefault="00D80B2A" w:rsidP="00D80B2A">
            <w:r w:rsidRPr="00D80B2A">
              <w:t>Important for trust; it's a data rule, not a crawler feature</w:t>
            </w:r>
          </w:p>
        </w:tc>
      </w:tr>
    </w:tbl>
    <w:p w14:paraId="1151395F" w14:textId="77777777" w:rsidR="00D80B2A" w:rsidRPr="00D80B2A" w:rsidRDefault="00D80B2A" w:rsidP="00D80B2A">
      <w:r w:rsidRPr="00D80B2A">
        <w:t xml:space="preserve">Bottom line for a non-technical reader: Moving the tool to run from your own connection fixes the biggest, most visible problem (websites blocking us) and rebuilds the "engine" on stronger, standard parts. The remaining work — automatic scheduling, alerts, and the weekly report — is about turning a working tool into a hands-off </w:t>
      </w:r>
      <w:proofErr w:type="gramStart"/>
      <w:r w:rsidRPr="00D80B2A">
        <w:t>service, and</w:t>
      </w:r>
      <w:proofErr w:type="gramEnd"/>
      <w:r w:rsidRPr="00D80B2A">
        <w:t xml:space="preserve"> is separate from the blocking fix.</w:t>
      </w:r>
    </w:p>
    <w:p w14:paraId="7412B744" w14:textId="77777777" w:rsidR="00D80B2A" w:rsidRPr="00D80B2A" w:rsidRDefault="00D80B2A" w:rsidP="00D80B2A">
      <w:r w:rsidRPr="00D80B2A">
        <w:pict w14:anchorId="53E66F41">
          <v:rect id="_x0000_i1070" style="width:0;height:0" o:hralign="center" o:hrstd="t" o:hr="t" fillcolor="#a0a0a0" stroked="f"/>
        </w:pict>
      </w:r>
    </w:p>
    <w:p w14:paraId="0D0DB008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4. Impacts of the "run locally" decision (align on these)</w:t>
      </w:r>
    </w:p>
    <w:p w14:paraId="6126CDFD" w14:textId="77777777" w:rsidR="00D80B2A" w:rsidRPr="00D80B2A" w:rsidRDefault="00D80B2A" w:rsidP="00D80B2A">
      <w:r w:rsidRPr="00D80B2A">
        <w:t>Choosing local/residential egress is the right call, but it has honest trade-offs worth agreeing on now:</w:t>
      </w:r>
    </w:p>
    <w:p w14:paraId="28B94DC2" w14:textId="77777777" w:rsidR="00D80B2A" w:rsidRPr="00D80B2A" w:rsidRDefault="00D80B2A" w:rsidP="00D80B2A">
      <w:pPr>
        <w:numPr>
          <w:ilvl w:val="0"/>
          <w:numId w:val="2"/>
        </w:numPr>
      </w:pPr>
      <w:r w:rsidRPr="00D80B2A">
        <w:t>Blocking pain drops sharply — expect the 6 BLOCKED / 1 PARTIAL baseline to improve materially with native crawl4ai + stealth from a home IP. </w:t>
      </w:r>
      <w:r w:rsidRPr="00D80B2A">
        <w:rPr>
          <w:i/>
          <w:iCs/>
        </w:rPr>
        <w:t>(To be confirmed by the spike — see §6.)</w:t>
      </w:r>
    </w:p>
    <w:p w14:paraId="67E8E610" w14:textId="77777777" w:rsidR="00D80B2A" w:rsidRPr="00D80B2A" w:rsidRDefault="00D80B2A" w:rsidP="00D80B2A">
      <w:pPr>
        <w:numPr>
          <w:ilvl w:val="0"/>
          <w:numId w:val="2"/>
        </w:numPr>
      </w:pPr>
      <w:r w:rsidRPr="00D80B2A">
        <w:t xml:space="preserve">The recovery pipeline can retire — the VPS Step 3.5 </w:t>
      </w:r>
      <w:proofErr w:type="spellStart"/>
      <w:r w:rsidRPr="00D80B2A">
        <w:t>job→runner→upload</w:t>
      </w:r>
      <w:proofErr w:type="spellEnd"/>
      <w:r w:rsidRPr="00D80B2A">
        <w:t xml:space="preserve"> dance, </w:t>
      </w:r>
      <w:proofErr w:type="spellStart"/>
      <w:r w:rsidRPr="00D80B2A">
        <w:t>local_browser_fallback</w:t>
      </w:r>
      <w:proofErr w:type="spellEnd"/>
      <w:r w:rsidRPr="00D80B2A">
        <w:t>/, the Windows runner ZIPs, and upload endpoints are no longer needed as a core path. Big simplification.</w:t>
      </w:r>
    </w:p>
    <w:p w14:paraId="6CCEE4CD" w14:textId="77777777" w:rsidR="00D80B2A" w:rsidRPr="00D80B2A" w:rsidRDefault="00D80B2A" w:rsidP="00D80B2A">
      <w:pPr>
        <w:numPr>
          <w:ilvl w:val="0"/>
          <w:numId w:val="2"/>
        </w:numPr>
      </w:pPr>
      <w:r w:rsidRPr="00D80B2A">
        <w:rPr>
          <w:rFonts w:ascii="Segoe UI Emoji" w:hAnsi="Segoe UI Emoji" w:cs="Segoe UI Emoji"/>
        </w:rPr>
        <w:t>⚠️</w:t>
      </w:r>
      <w:r w:rsidRPr="00D80B2A">
        <w:t xml:space="preserve"> The main new trade-off: an always-on service now depends on a machine that's </w:t>
      </w:r>
      <w:proofErr w:type="gramStart"/>
      <w:r w:rsidRPr="00D80B2A">
        <w:t>actually on</w:t>
      </w:r>
      <w:proofErr w:type="gramEnd"/>
      <w:r w:rsidRPr="00D80B2A">
        <w:t>. The VPS advantage was 24/7 uptime. If crawls run from Matt's Windows machine, then M6 scheduled runs require that machine (or a home always-on box) to be powered and online at run time. This is the one thing local egress makes </w:t>
      </w:r>
      <w:r w:rsidRPr="00D80B2A">
        <w:rPr>
          <w:i/>
          <w:iCs/>
        </w:rPr>
        <w:t>harder</w:t>
      </w:r>
      <w:r w:rsidRPr="00D80B2A">
        <w:t>, and it should shape how M6 is designed (e.g., a dedicated always-on home mini-PC, or a hybrid where only scheduling lives in the cloud and crawling reaches back to the home connection).</w:t>
      </w:r>
    </w:p>
    <w:p w14:paraId="582C8961" w14:textId="77777777" w:rsidR="00D80B2A" w:rsidRPr="00D80B2A" w:rsidRDefault="00D80B2A" w:rsidP="00D80B2A">
      <w:pPr>
        <w:numPr>
          <w:ilvl w:val="0"/>
          <w:numId w:val="2"/>
        </w:numPr>
      </w:pPr>
      <w:r w:rsidRPr="00D80B2A">
        <w:lastRenderedPageBreak/>
        <w:t>Anti-bot API specifics still need verification. The native stealth/undetected-browser and </w:t>
      </w:r>
      <w:proofErr w:type="spellStart"/>
      <w:r w:rsidRPr="00D80B2A">
        <w:t>proxy_config</w:t>
      </w:r>
      <w:proofErr w:type="spellEnd"/>
      <w:r w:rsidRPr="00D80B2A">
        <w:t> details are not in the verified crawl4ai-expert skill (which covers crawl/scoring/extraction, not evasion). Those exact parameters must be confirmed against crawl4ai 0.9.0 docs before coding — no config from memory.</w:t>
      </w:r>
    </w:p>
    <w:p w14:paraId="3F9F2049" w14:textId="77777777" w:rsidR="00D80B2A" w:rsidRPr="00D80B2A" w:rsidRDefault="00D80B2A" w:rsidP="00D80B2A">
      <w:r w:rsidRPr="00D80B2A">
        <w:pict w14:anchorId="4A46FCCF">
          <v:rect id="_x0000_i1071" style="width:0;height:0" o:hralign="center" o:hrstd="t" o:hr="t" fillcolor="#a0a0a0" stroked="f"/>
        </w:pict>
      </w:r>
    </w:p>
    <w:p w14:paraId="56A66663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5. 62-requirements mapping (local-crawl4ai lens)</w:t>
      </w:r>
    </w:p>
    <w:p w14:paraId="48B2C3F3" w14:textId="77777777" w:rsidR="00D80B2A" w:rsidRPr="00D80B2A" w:rsidRDefault="00D80B2A" w:rsidP="00D80B2A">
      <w:r w:rsidRPr="00D80B2A">
        <w:t>Source: full 62-requirement scorecard retrieved 2026-07-02 (channeled.org static export requirements_comparison_with_62_scorecard_20260703T013831Z). Totals: 40 MET / 13 PARTIAL / 9 NOT MET. Mapped line-by-line in §5c.</w:t>
      </w:r>
    </w:p>
    <w:p w14:paraId="0D140EE8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 xml:space="preserve">5a. The four buckets (how the local-crawl4ai decision </w:t>
      </w:r>
      <w:proofErr w:type="gramStart"/>
      <w:r w:rsidRPr="00D80B2A">
        <w:rPr>
          <w:b/>
          <w:bCs/>
        </w:rPr>
        <w:t>affects</w:t>
      </w:r>
      <w:proofErr w:type="gramEnd"/>
      <w:r w:rsidRPr="00D80B2A">
        <w:rPr>
          <w:b/>
          <w:bCs/>
        </w:rPr>
        <w:t xml:space="preserve"> each)</w:t>
      </w:r>
    </w:p>
    <w:tbl>
      <w:tblPr>
        <w:tblW w:w="84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3472"/>
        <w:gridCol w:w="3424"/>
      </w:tblGrid>
      <w:tr w:rsidR="00D80B2A" w:rsidRPr="00D80B2A" w14:paraId="6EFE630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8C94A6" w14:textId="77777777" w:rsidR="00D80B2A" w:rsidRPr="00D80B2A" w:rsidRDefault="00D80B2A" w:rsidP="00D80B2A">
            <w:r w:rsidRPr="00D80B2A">
              <w:t>Bucket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2F9141" w14:textId="77777777" w:rsidR="00D80B2A" w:rsidRPr="00D80B2A" w:rsidRDefault="00D80B2A" w:rsidP="00D80B2A">
            <w:r w:rsidRPr="00D80B2A">
              <w:t>What's in it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42222" w14:textId="77777777" w:rsidR="00D80B2A" w:rsidRPr="00D80B2A" w:rsidRDefault="00D80B2A" w:rsidP="00D80B2A">
            <w:r w:rsidRPr="00D80B2A">
              <w:t>Effect of the local + native decision</w:t>
            </w:r>
          </w:p>
        </w:tc>
      </w:tr>
      <w:tr w:rsidR="00D80B2A" w:rsidRPr="00D80B2A" w14:paraId="191F3B2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2A7E08" w14:textId="77777777" w:rsidR="00D80B2A" w:rsidRPr="00D80B2A" w:rsidRDefault="00D80B2A" w:rsidP="00D80B2A">
            <w:r w:rsidRPr="00D80B2A">
              <w:t>A. Crawl &amp; extract core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31B512" w14:textId="77777777" w:rsidR="00D80B2A" w:rsidRPr="00D80B2A" w:rsidRDefault="00D80B2A" w:rsidP="00D80B2A">
            <w:r w:rsidRPr="00D80B2A">
              <w:t>discovery, crawling, blocking, usable content, 54-col extraction, failure telemetry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FC6E46" w14:textId="77777777" w:rsidR="00D80B2A" w:rsidRPr="00D80B2A" w:rsidRDefault="00D80B2A" w:rsidP="00D80B2A">
            <w:r w:rsidRPr="00D80B2A">
              <w:t xml:space="preserve">Directly improved / rebuilt. Local egress fixes blocking; native crawl4ai replaces hand-rolled </w:t>
            </w:r>
            <w:proofErr w:type="spellStart"/>
            <w:r w:rsidRPr="00D80B2A">
              <w:t>crawl+score</w:t>
            </w:r>
            <w:proofErr w:type="spellEnd"/>
            <w:r w:rsidRPr="00D80B2A">
              <w:t>; extraction reproduced on standard tooling</w:t>
            </w:r>
          </w:p>
        </w:tc>
      </w:tr>
      <w:tr w:rsidR="00D80B2A" w:rsidRPr="00D80B2A" w14:paraId="3A0D8FE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2C8109" w14:textId="77777777" w:rsidR="00D80B2A" w:rsidRPr="00D80B2A" w:rsidRDefault="00D80B2A" w:rsidP="00D80B2A">
            <w:r w:rsidRPr="00D80B2A">
              <w:t>B. Data &amp; review layer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5F0F82" w14:textId="77777777" w:rsidR="00D80B2A" w:rsidRPr="00D80B2A" w:rsidRDefault="00D80B2A" w:rsidP="00D80B2A">
            <w:r w:rsidRPr="00D80B2A">
              <w:t>review queue, overrides, geo enrich, change detection, provenance/freshness, correction-preservation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2D4E2" w14:textId="77777777" w:rsidR="00D80B2A" w:rsidRPr="00D80B2A" w:rsidRDefault="00D80B2A" w:rsidP="00D80B2A">
            <w:r w:rsidRPr="00D80B2A">
              <w:t>Unaffected by crawler choice. Carries over; the correction-overwrite risk still needs a merge rule</w:t>
            </w:r>
          </w:p>
        </w:tc>
      </w:tr>
      <w:tr w:rsidR="00D80B2A" w:rsidRPr="00D80B2A" w14:paraId="615A08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55AA44" w14:textId="77777777" w:rsidR="00D80B2A" w:rsidRPr="00D80B2A" w:rsidRDefault="00D80B2A" w:rsidP="00D80B2A">
            <w:r w:rsidRPr="00D80B2A">
              <w:t>C. Automation &amp; delivery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71D263" w14:textId="77777777" w:rsidR="00D80B2A" w:rsidRPr="00D80B2A" w:rsidRDefault="00D80B2A" w:rsidP="00D80B2A">
            <w:r w:rsidRPr="00D80B2A">
              <w:t>scheduled runs (M6), email alerts, weekly exec report (M7), Sheets integration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0F814" w14:textId="77777777" w:rsidR="00D80B2A" w:rsidRPr="00D80B2A" w:rsidRDefault="00D80B2A" w:rsidP="00D80B2A">
            <w:r w:rsidRPr="00D80B2A">
              <w:t>Not touched by crawler choice. Separate workstream; note the "machine must be on" impact from §4.3</w:t>
            </w:r>
          </w:p>
        </w:tc>
      </w:tr>
      <w:tr w:rsidR="00D80B2A" w:rsidRPr="00D80B2A" w14:paraId="17AA7DD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44221" w14:textId="77777777" w:rsidR="00D80B2A" w:rsidRPr="00D80B2A" w:rsidRDefault="00D80B2A" w:rsidP="00D80B2A">
            <w:r w:rsidRPr="00D80B2A">
              <w:t>D. Evaluation &amp; scoring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69D7F5" w14:textId="77777777" w:rsidR="00D80B2A" w:rsidRPr="00D80B2A" w:rsidRDefault="00D80B2A" w:rsidP="00D80B2A">
            <w:r w:rsidRPr="00D80B2A">
              <w:t>gold-set accuracy, model default selection, client-fit scoring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8EC865" w14:textId="77777777" w:rsidR="00D80B2A" w:rsidRPr="00D80B2A" w:rsidRDefault="00D80B2A" w:rsidP="00D80B2A">
            <w:r w:rsidRPr="00D80B2A">
              <w:t>Not touched by crawler choice. Separate workstream</w:t>
            </w:r>
          </w:p>
        </w:tc>
      </w:tr>
    </w:tbl>
    <w:p w14:paraId="02AB89D0" w14:textId="77777777" w:rsidR="00D80B2A" w:rsidRPr="00D80B2A" w:rsidRDefault="00D80B2A" w:rsidP="00D80B2A">
      <w:r w:rsidRPr="00D80B2A">
        <w:lastRenderedPageBreak/>
        <w:t xml:space="preserve">Legend — Bucket: A = crawl &amp; extract core (improved/rebuilt by local + native </w:t>
      </w:r>
      <w:proofErr w:type="gramStart"/>
      <w:r w:rsidRPr="00D80B2A">
        <w:t>crawl4ai) ·</w:t>
      </w:r>
      <w:proofErr w:type="gramEnd"/>
      <w:r w:rsidRPr="00D80B2A">
        <w:t xml:space="preserve"> B = data &amp; review layer (unaffected by crawler </w:t>
      </w:r>
      <w:proofErr w:type="gramStart"/>
      <w:r w:rsidRPr="00D80B2A">
        <w:t>choice) ·</w:t>
      </w:r>
      <w:proofErr w:type="gramEnd"/>
      <w:r w:rsidRPr="00D80B2A">
        <w:t xml:space="preserve"> C = automation &amp; delivery (separate </w:t>
      </w:r>
      <w:proofErr w:type="gramStart"/>
      <w:r w:rsidRPr="00D80B2A">
        <w:t>workstream) ·</w:t>
      </w:r>
      <w:proofErr w:type="gramEnd"/>
      <w:r w:rsidRPr="00D80B2A">
        <w:t> Pre = pre-crawl LLM discovery (keep custom, not crawl4ai).</w:t>
      </w:r>
    </w:p>
    <w:p w14:paraId="09D2B414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5c. Full 62-requirement mapping (local + native crawl4ai lens)</w:t>
      </w:r>
    </w:p>
    <w:tbl>
      <w:tblPr>
        <w:tblW w:w="84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2848"/>
        <w:gridCol w:w="1058"/>
        <w:gridCol w:w="931"/>
        <w:gridCol w:w="3371"/>
      </w:tblGrid>
      <w:tr w:rsidR="00D80B2A" w:rsidRPr="00D80B2A" w14:paraId="02A1FBF8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5309A1" w14:textId="77777777" w:rsidR="00D80B2A" w:rsidRPr="00D80B2A" w:rsidRDefault="00D80B2A" w:rsidP="00D80B2A">
            <w:r w:rsidRPr="00D80B2A">
              <w:t>#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55652" w14:textId="77777777" w:rsidR="00D80B2A" w:rsidRPr="00D80B2A" w:rsidRDefault="00D80B2A" w:rsidP="00D80B2A">
            <w:r w:rsidRPr="00D80B2A">
              <w:t>Requirement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ED67A0" w14:textId="77777777" w:rsidR="00D80B2A" w:rsidRPr="00D80B2A" w:rsidRDefault="00D80B2A" w:rsidP="00D80B2A">
            <w:r w:rsidRPr="00D80B2A">
              <w:t>Status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AD24D1" w14:textId="77777777" w:rsidR="00D80B2A" w:rsidRPr="00D80B2A" w:rsidRDefault="00D80B2A" w:rsidP="00D80B2A">
            <w:r w:rsidRPr="00D80B2A">
              <w:t>Bucket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6A288A" w14:textId="77777777" w:rsidR="00D80B2A" w:rsidRPr="00D80B2A" w:rsidRDefault="00D80B2A" w:rsidP="00D80B2A">
            <w:r w:rsidRPr="00D80B2A">
              <w:t>Impact under local + native crawl4ai</w:t>
            </w:r>
          </w:p>
        </w:tc>
      </w:tr>
      <w:tr w:rsidR="00D80B2A" w:rsidRPr="00D80B2A" w14:paraId="68DDAC9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4C17A9" w14:textId="77777777" w:rsidR="00D80B2A" w:rsidRPr="00D80B2A" w:rsidRDefault="00D80B2A" w:rsidP="00D80B2A">
            <w:r w:rsidRPr="00D80B2A">
              <w:t>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47B93" w14:textId="77777777" w:rsidR="00D80B2A" w:rsidRPr="00D80B2A" w:rsidRDefault="00D80B2A" w:rsidP="00D80B2A">
            <w:r w:rsidRPr="00D80B2A">
              <w:t>Automate monitoring of 100–500+ conf sites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758453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6260C2" w14:textId="77777777" w:rsidR="00D80B2A" w:rsidRPr="00D80B2A" w:rsidRDefault="00D80B2A" w:rsidP="00D80B2A">
            <w:r w:rsidRPr="00D80B2A">
              <w:t>A/C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26CEF1" w14:textId="77777777" w:rsidR="00D80B2A" w:rsidRPr="00D80B2A" w:rsidRDefault="00D80B2A" w:rsidP="00D80B2A">
            <w:r w:rsidRPr="00D80B2A">
              <w:t>Native crawl handles scale reliably from home IP; the "automated" half is scheduling (bucket C)</w:t>
            </w:r>
          </w:p>
        </w:tc>
      </w:tr>
      <w:tr w:rsidR="00D80B2A" w:rsidRPr="00D80B2A" w14:paraId="4C60470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323FA6" w14:textId="77777777" w:rsidR="00D80B2A" w:rsidRPr="00D80B2A" w:rsidRDefault="00D80B2A" w:rsidP="00D80B2A">
            <w:r w:rsidRPr="00D80B2A">
              <w:t>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C07847" w14:textId="77777777" w:rsidR="00D80B2A" w:rsidRPr="00D80B2A" w:rsidRDefault="00D80B2A" w:rsidP="00D80B2A">
            <w:r w:rsidRPr="00D80B2A">
              <w:t>Find CFP status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D325BD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5BBDDE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FD160" w14:textId="77777777" w:rsidR="00D80B2A" w:rsidRPr="00D80B2A" w:rsidRDefault="00D80B2A" w:rsidP="00D80B2A">
            <w:r w:rsidRPr="00D80B2A">
              <w:t>Reproduced via native crawl + extraction</w:t>
            </w:r>
          </w:p>
        </w:tc>
      </w:tr>
      <w:tr w:rsidR="00D80B2A" w:rsidRPr="00D80B2A" w14:paraId="3EF3373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9110BD" w14:textId="77777777" w:rsidR="00D80B2A" w:rsidRPr="00D80B2A" w:rsidRDefault="00D80B2A" w:rsidP="00D80B2A">
            <w:r w:rsidRPr="00D80B2A">
              <w:t>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3BE38C" w14:textId="77777777" w:rsidR="00D80B2A" w:rsidRPr="00D80B2A" w:rsidRDefault="00D80B2A" w:rsidP="00D80B2A">
            <w:r w:rsidRPr="00D80B2A">
              <w:t>Find abstract submission deadlines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5573D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408FDD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DBB674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387D7A1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99FFDE" w14:textId="77777777" w:rsidR="00D80B2A" w:rsidRPr="00D80B2A" w:rsidRDefault="00D80B2A" w:rsidP="00D80B2A">
            <w:r w:rsidRPr="00D80B2A">
              <w:t>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F994AF" w14:textId="77777777" w:rsidR="00D80B2A" w:rsidRPr="00D80B2A" w:rsidRDefault="00D80B2A" w:rsidP="00D80B2A">
            <w:r w:rsidRPr="00D80B2A">
              <w:t>Track conference dates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C9B76C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8E6667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B51CB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1E03647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C197AD" w14:textId="77777777" w:rsidR="00D80B2A" w:rsidRPr="00D80B2A" w:rsidRDefault="00D80B2A" w:rsidP="00D80B2A">
            <w:r w:rsidRPr="00D80B2A">
              <w:t>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E4A116" w14:textId="77777777" w:rsidR="00D80B2A" w:rsidRPr="00D80B2A" w:rsidRDefault="00D80B2A" w:rsidP="00D80B2A">
            <w:r w:rsidRPr="00D80B2A">
              <w:t>Track location / geo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04AFA5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D320EF" w14:textId="77777777" w:rsidR="00D80B2A" w:rsidRPr="00D80B2A" w:rsidRDefault="00D80B2A" w:rsidP="00D80B2A">
            <w:r w:rsidRPr="00D80B2A">
              <w:t>A/B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A3626B" w14:textId="77777777" w:rsidR="00D80B2A" w:rsidRPr="00D80B2A" w:rsidRDefault="00D80B2A" w:rsidP="00D80B2A">
            <w:r w:rsidRPr="00D80B2A">
              <w:t>Extracted natively; enrich in data layer</w:t>
            </w:r>
          </w:p>
        </w:tc>
      </w:tr>
      <w:tr w:rsidR="00D80B2A" w:rsidRPr="00D80B2A" w14:paraId="3354EFD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30CDB2" w14:textId="77777777" w:rsidR="00D80B2A" w:rsidRPr="00D80B2A" w:rsidRDefault="00D80B2A" w:rsidP="00D80B2A">
            <w:r w:rsidRPr="00D80B2A">
              <w:t>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4FD134" w14:textId="77777777" w:rsidR="00D80B2A" w:rsidRPr="00D80B2A" w:rsidRDefault="00D80B2A" w:rsidP="00D80B2A">
            <w:r w:rsidRPr="00D80B2A">
              <w:t>[Infrastructure req — unspecified]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195976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9DCBB" w14:textId="77777777" w:rsidR="00D80B2A" w:rsidRPr="00D80B2A" w:rsidRDefault="00D80B2A" w:rsidP="00D80B2A">
            <w:r w:rsidRPr="00D80B2A">
              <w:t>?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E5AE1B" w14:textId="77777777" w:rsidR="00D80B2A" w:rsidRPr="00D80B2A" w:rsidRDefault="00D80B2A" w:rsidP="00D80B2A">
            <w:r w:rsidRPr="00D80B2A">
              <w:t>Source label opaque; revisit when infra req is named</w:t>
            </w:r>
          </w:p>
        </w:tc>
      </w:tr>
      <w:tr w:rsidR="00D80B2A" w:rsidRPr="00D80B2A" w14:paraId="386C812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80ECA1" w14:textId="77777777" w:rsidR="00D80B2A" w:rsidRPr="00D80B2A" w:rsidRDefault="00D80B2A" w:rsidP="00D80B2A">
            <w:r w:rsidRPr="00D80B2A">
              <w:t>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02D62C" w14:textId="77777777" w:rsidR="00D80B2A" w:rsidRPr="00D80B2A" w:rsidRDefault="00D80B2A" w:rsidP="00D80B2A">
            <w:r w:rsidRPr="00D80B2A">
              <w:t>[Infrastructure req — unspecified]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DF2F39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3845B" w14:textId="77777777" w:rsidR="00D80B2A" w:rsidRPr="00D80B2A" w:rsidRDefault="00D80B2A" w:rsidP="00D80B2A">
            <w:r w:rsidRPr="00D80B2A">
              <w:t>?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99916A" w14:textId="77777777" w:rsidR="00D80B2A" w:rsidRPr="00D80B2A" w:rsidRDefault="00D80B2A" w:rsidP="00D80B2A">
            <w:r w:rsidRPr="00D80B2A">
              <w:t>Source label opaque; revisit when infra req is named</w:t>
            </w:r>
          </w:p>
        </w:tc>
      </w:tr>
      <w:tr w:rsidR="00D80B2A" w:rsidRPr="00D80B2A" w14:paraId="2B9226D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463E1" w14:textId="77777777" w:rsidR="00D80B2A" w:rsidRPr="00D80B2A" w:rsidRDefault="00D80B2A" w:rsidP="00D80B2A">
            <w:r w:rsidRPr="00D80B2A">
              <w:t>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881FB" w14:textId="77777777" w:rsidR="00D80B2A" w:rsidRPr="00D80B2A" w:rsidRDefault="00D80B2A" w:rsidP="00D80B2A">
            <w:r w:rsidRPr="00D80B2A">
              <w:t>Conference name field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BF72D2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A4A6D9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A1B463" w14:textId="77777777" w:rsidR="00D80B2A" w:rsidRPr="00D80B2A" w:rsidRDefault="00D80B2A" w:rsidP="00D80B2A">
            <w:r w:rsidRPr="00D80B2A">
              <w:t>Extraction schema — reproduced (direct-</w:t>
            </w:r>
            <w:proofErr w:type="spellStart"/>
            <w:r w:rsidRPr="00D80B2A">
              <w:t>litellm</w:t>
            </w:r>
            <w:proofErr w:type="spellEnd"/>
            <w:r w:rsidRPr="00D80B2A">
              <w:t xml:space="preserve"> 54-col)</w:t>
            </w:r>
          </w:p>
        </w:tc>
      </w:tr>
      <w:tr w:rsidR="00D80B2A" w:rsidRPr="00D80B2A" w14:paraId="2DCAFE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E8B6A9" w14:textId="77777777" w:rsidR="00D80B2A" w:rsidRPr="00D80B2A" w:rsidRDefault="00D80B2A" w:rsidP="00D80B2A">
            <w:r w:rsidRPr="00D80B2A">
              <w:t>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B43FD9" w14:textId="77777777" w:rsidR="00D80B2A" w:rsidRPr="00D80B2A" w:rsidRDefault="00D80B2A" w:rsidP="00D80B2A">
            <w:r w:rsidRPr="00D80B2A">
              <w:t>Conference URL (primary target)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022221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E40B9A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9DF4F4" w14:textId="77777777" w:rsidR="00D80B2A" w:rsidRPr="00D80B2A" w:rsidRDefault="00D80B2A" w:rsidP="00D80B2A">
            <w:r w:rsidRPr="00D80B2A">
              <w:t>Native result.url preserved</w:t>
            </w:r>
          </w:p>
        </w:tc>
      </w:tr>
      <w:tr w:rsidR="00D80B2A" w:rsidRPr="00D80B2A" w14:paraId="3D23418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5F1C5" w14:textId="77777777" w:rsidR="00D80B2A" w:rsidRPr="00D80B2A" w:rsidRDefault="00D80B2A" w:rsidP="00D80B2A">
            <w:r w:rsidRPr="00D80B2A">
              <w:lastRenderedPageBreak/>
              <w:t>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909A1" w14:textId="77777777" w:rsidR="00D80B2A" w:rsidRPr="00D80B2A" w:rsidRDefault="00D80B2A" w:rsidP="00D80B2A">
            <w:r w:rsidRPr="00D80B2A">
              <w:t>Location (city, state/country)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A33104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9C43E3" w14:textId="77777777" w:rsidR="00D80B2A" w:rsidRPr="00D80B2A" w:rsidRDefault="00D80B2A" w:rsidP="00D80B2A">
            <w:r w:rsidRPr="00D80B2A">
              <w:t>A/B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E548B5" w14:textId="77777777" w:rsidR="00D80B2A" w:rsidRPr="00D80B2A" w:rsidRDefault="00D80B2A" w:rsidP="00D80B2A">
            <w:r w:rsidRPr="00D80B2A">
              <w:t>Extract + enrich</w:t>
            </w:r>
          </w:p>
        </w:tc>
      </w:tr>
      <w:tr w:rsidR="00D80B2A" w:rsidRPr="00D80B2A" w14:paraId="5C72D4D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951EE0" w14:textId="77777777" w:rsidR="00D80B2A" w:rsidRPr="00D80B2A" w:rsidRDefault="00D80B2A" w:rsidP="00D80B2A">
            <w:r w:rsidRPr="00D80B2A">
              <w:t>11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E3A83" w14:textId="77777777" w:rsidR="00D80B2A" w:rsidRPr="00D80B2A" w:rsidRDefault="00D80B2A" w:rsidP="00D80B2A">
            <w:r w:rsidRPr="00D80B2A">
              <w:t>Event dates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783D7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9972F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9DC3D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0E5036B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D3824" w14:textId="77777777" w:rsidR="00D80B2A" w:rsidRPr="00D80B2A" w:rsidRDefault="00D80B2A" w:rsidP="00D80B2A">
            <w:r w:rsidRPr="00D80B2A">
              <w:t>12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FA1B5" w14:textId="77777777" w:rsidR="00D80B2A" w:rsidRPr="00D80B2A" w:rsidRDefault="00D80B2A" w:rsidP="00D80B2A">
            <w:r w:rsidRPr="00D80B2A">
              <w:t>CFP deadline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2B746C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1E1AA4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0E364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6F63531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4EE317" w14:textId="77777777" w:rsidR="00D80B2A" w:rsidRPr="00D80B2A" w:rsidRDefault="00D80B2A" w:rsidP="00D80B2A">
            <w:r w:rsidRPr="00D80B2A">
              <w:t>13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6ACB71" w14:textId="77777777" w:rsidR="00D80B2A" w:rsidRPr="00D80B2A" w:rsidRDefault="00D80B2A" w:rsidP="00D80B2A">
            <w:r w:rsidRPr="00D80B2A">
              <w:t>CFP status (Open/Closed/Not Yet)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B589D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53391B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291E2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5E760F0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782200" w14:textId="77777777" w:rsidR="00D80B2A" w:rsidRPr="00D80B2A" w:rsidRDefault="00D80B2A" w:rsidP="00D80B2A">
            <w:r w:rsidRPr="00D80B2A">
              <w:t>14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BD491F" w14:textId="77777777" w:rsidR="00D80B2A" w:rsidRPr="00D80B2A" w:rsidRDefault="00D80B2A" w:rsidP="00D80B2A">
            <w:r w:rsidRPr="00D80B2A">
              <w:t>Submission URL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AAEC0D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2E74A2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3D3062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1856ADF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B108D" w14:textId="77777777" w:rsidR="00D80B2A" w:rsidRPr="00D80B2A" w:rsidRDefault="00D80B2A" w:rsidP="00D80B2A">
            <w:r w:rsidRPr="00D80B2A">
              <w:t>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6D3FA" w14:textId="77777777" w:rsidR="00D80B2A" w:rsidRPr="00D80B2A" w:rsidRDefault="00D80B2A" w:rsidP="00D80B2A">
            <w:r w:rsidRPr="00D80B2A">
              <w:t>Contact info (name/email/phone)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9F073E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E5C53E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CAEB3" w14:textId="77777777" w:rsidR="00D80B2A" w:rsidRPr="00D80B2A" w:rsidRDefault="00D80B2A" w:rsidP="00D80B2A">
            <w:r w:rsidRPr="00D80B2A">
              <w:t>Reproduced</w:t>
            </w:r>
          </w:p>
        </w:tc>
      </w:tr>
      <w:tr w:rsidR="00D80B2A" w:rsidRPr="00D80B2A" w14:paraId="7AC282B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5CCBA0" w14:textId="77777777" w:rsidR="00D80B2A" w:rsidRPr="00D80B2A" w:rsidRDefault="00D80B2A" w:rsidP="00D80B2A">
            <w:r w:rsidRPr="00D80B2A">
              <w:t>16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FC8C60" w14:textId="77777777" w:rsidR="00D80B2A" w:rsidRPr="00D80B2A" w:rsidRDefault="00D80B2A" w:rsidP="00D80B2A">
            <w:r w:rsidRPr="00D80B2A">
              <w:t>Submission tracking (submitted/not)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A1EAC8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B8E56E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4680A9" w14:textId="77777777" w:rsidR="00D80B2A" w:rsidRPr="00D80B2A" w:rsidRDefault="00D80B2A" w:rsidP="00D80B2A">
            <w:r w:rsidRPr="00D80B2A">
              <w:t>Data-layer flag — unaffected</w:t>
            </w:r>
          </w:p>
        </w:tc>
      </w:tr>
      <w:tr w:rsidR="00D80B2A" w:rsidRPr="00D80B2A" w14:paraId="116DF2E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1ED1CD" w14:textId="77777777" w:rsidR="00D80B2A" w:rsidRPr="00D80B2A" w:rsidRDefault="00D80B2A" w:rsidP="00D80B2A">
            <w:r w:rsidRPr="00D80B2A">
              <w:t>17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63550E" w14:textId="77777777" w:rsidR="00D80B2A" w:rsidRPr="00D80B2A" w:rsidRDefault="00D80B2A" w:rsidP="00D80B2A">
            <w:r w:rsidRPr="00D80B2A">
              <w:t>Desired CFP status values (Open/Urgent/Submitted)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C2BAAD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80485A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6485CE" w14:textId="77777777" w:rsidR="00D80B2A" w:rsidRPr="00D80B2A" w:rsidRDefault="00D80B2A" w:rsidP="00D80B2A">
            <w:r w:rsidRPr="00D80B2A">
              <w:t xml:space="preserve">Post-extraction categorization </w:t>
            </w:r>
            <w:proofErr w:type="gramStart"/>
            <w:r w:rsidRPr="00D80B2A">
              <w:t>rule —</w:t>
            </w:r>
            <w:proofErr w:type="gramEnd"/>
            <w:r w:rsidRPr="00D80B2A">
              <w:t xml:space="preserve"> small data logic, not a crawler gap</w:t>
            </w:r>
          </w:p>
        </w:tc>
      </w:tr>
      <w:tr w:rsidR="00D80B2A" w:rsidRPr="00D80B2A" w14:paraId="01AB5B3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0C2AD6" w14:textId="77777777" w:rsidR="00D80B2A" w:rsidRPr="00D80B2A" w:rsidRDefault="00D80B2A" w:rsidP="00D80B2A">
            <w:r w:rsidRPr="00D80B2A">
              <w:t>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D41FF1" w14:textId="77777777" w:rsidR="00D80B2A" w:rsidRPr="00D80B2A" w:rsidRDefault="00D80B2A" w:rsidP="00D80B2A">
            <w:proofErr w:type="spellStart"/>
            <w:r w:rsidRPr="00D80B2A">
              <w:t>CFP→Open</w:t>
            </w:r>
            <w:proofErr w:type="spellEnd"/>
            <w:r w:rsidRPr="00D80B2A">
              <w:t xml:space="preserve"> </w:t>
            </w:r>
            <w:r w:rsidRPr="00D80B2A">
              <w:rPr>
                <w:rFonts w:ascii="Cambria Math" w:hAnsi="Cambria Math" w:cs="Cambria Math"/>
              </w:rPr>
              <w:t>⇒</w:t>
            </w:r>
            <w:r w:rsidRPr="00D80B2A">
              <w:t xml:space="preserve"> HIGH alert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DA5656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2F0FC4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7C829B" w14:textId="77777777" w:rsidR="00D80B2A" w:rsidRPr="00D80B2A" w:rsidRDefault="00D80B2A" w:rsidP="00D80B2A">
            <w:r w:rsidRPr="00D80B2A">
              <w:t>Change data exists; alert layer separate</w:t>
            </w:r>
          </w:p>
        </w:tc>
      </w:tr>
      <w:tr w:rsidR="00D80B2A" w:rsidRPr="00D80B2A" w14:paraId="0369531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D602FA" w14:textId="77777777" w:rsidR="00D80B2A" w:rsidRPr="00D80B2A" w:rsidRDefault="00D80B2A" w:rsidP="00D80B2A">
            <w:r w:rsidRPr="00D80B2A">
              <w:t>19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CEFB1" w14:textId="77777777" w:rsidR="00D80B2A" w:rsidRPr="00D80B2A" w:rsidRDefault="00D80B2A" w:rsidP="00D80B2A">
            <w:r w:rsidRPr="00D80B2A">
              <w:t xml:space="preserve">Deadline &lt;30d </w:t>
            </w:r>
            <w:r w:rsidRPr="00D80B2A">
              <w:rPr>
                <w:rFonts w:ascii="Cambria Math" w:hAnsi="Cambria Math" w:cs="Cambria Math"/>
              </w:rPr>
              <w:t>⇒</w:t>
            </w:r>
            <w:r w:rsidRPr="00D80B2A">
              <w:t xml:space="preserve"> HIGH alert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C40CA1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254039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DAC56" w14:textId="77777777" w:rsidR="00D80B2A" w:rsidRPr="00D80B2A" w:rsidRDefault="00D80B2A" w:rsidP="00D80B2A">
            <w:r w:rsidRPr="00D80B2A">
              <w:t xml:space="preserve">Urgency computed; proactive alert </w:t>
            </w:r>
            <w:proofErr w:type="gramStart"/>
            <w:r w:rsidRPr="00D80B2A">
              <w:t>separate</w:t>
            </w:r>
            <w:proofErr w:type="gramEnd"/>
          </w:p>
        </w:tc>
      </w:tr>
      <w:tr w:rsidR="00D80B2A" w:rsidRPr="00D80B2A" w14:paraId="4FEF06D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A51F92" w14:textId="77777777" w:rsidR="00D80B2A" w:rsidRPr="00D80B2A" w:rsidRDefault="00D80B2A" w:rsidP="00D80B2A">
            <w:r w:rsidRPr="00D80B2A">
              <w:t>20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B9272A" w14:textId="77777777" w:rsidR="00D80B2A" w:rsidRPr="00D80B2A" w:rsidRDefault="00D80B2A" w:rsidP="00D80B2A">
            <w:r w:rsidRPr="00D80B2A">
              <w:t xml:space="preserve">New conference </w:t>
            </w:r>
            <w:r w:rsidRPr="00D80B2A">
              <w:rPr>
                <w:rFonts w:ascii="Cambria Math" w:hAnsi="Cambria Math" w:cs="Cambria Math"/>
              </w:rPr>
              <w:t>⇒</w:t>
            </w:r>
            <w:r w:rsidRPr="00D80B2A">
              <w:t xml:space="preserve"> MEDIUM alert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04B4C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F5A907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626CA6" w14:textId="77777777" w:rsidR="00D80B2A" w:rsidRPr="00D80B2A" w:rsidRDefault="00D80B2A" w:rsidP="00D80B2A">
            <w:r w:rsidRPr="00D80B2A">
              <w:t>Discovery works; alert separate</w:t>
            </w:r>
          </w:p>
        </w:tc>
      </w:tr>
      <w:tr w:rsidR="00D80B2A" w:rsidRPr="00D80B2A" w14:paraId="358953E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E6BE6D" w14:textId="77777777" w:rsidR="00D80B2A" w:rsidRPr="00D80B2A" w:rsidRDefault="00D80B2A" w:rsidP="00D80B2A">
            <w:r w:rsidRPr="00D80B2A">
              <w:t>21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41E48" w14:textId="77777777" w:rsidR="00D80B2A" w:rsidRPr="00D80B2A" w:rsidRDefault="00D80B2A" w:rsidP="00D80B2A">
            <w:r w:rsidRPr="00D80B2A">
              <w:t xml:space="preserve">Dates changed </w:t>
            </w:r>
            <w:r w:rsidRPr="00D80B2A">
              <w:rPr>
                <w:rFonts w:ascii="Cambria Math" w:hAnsi="Cambria Math" w:cs="Cambria Math"/>
              </w:rPr>
              <w:t>⇒</w:t>
            </w:r>
            <w:r w:rsidRPr="00D80B2A">
              <w:t xml:space="preserve"> MEDIUM alert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AA352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4861AC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D7D814" w14:textId="77777777" w:rsidR="00D80B2A" w:rsidRPr="00D80B2A" w:rsidRDefault="00D80B2A" w:rsidP="00D80B2A">
            <w:r w:rsidRPr="00D80B2A">
              <w:t>Tracked; push separate</w:t>
            </w:r>
          </w:p>
        </w:tc>
      </w:tr>
      <w:tr w:rsidR="00D80B2A" w:rsidRPr="00D80B2A" w14:paraId="6FC14A0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63A5B1" w14:textId="77777777" w:rsidR="00D80B2A" w:rsidRPr="00D80B2A" w:rsidRDefault="00D80B2A" w:rsidP="00D80B2A">
            <w:r w:rsidRPr="00D80B2A">
              <w:lastRenderedPageBreak/>
              <w:t>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D87807" w14:textId="77777777" w:rsidR="00D80B2A" w:rsidRPr="00D80B2A" w:rsidRDefault="00D80B2A" w:rsidP="00D80B2A">
            <w:r w:rsidRPr="00D80B2A">
              <w:t xml:space="preserve">Submission URL changed </w:t>
            </w:r>
            <w:r w:rsidRPr="00D80B2A">
              <w:rPr>
                <w:rFonts w:ascii="Cambria Math" w:hAnsi="Cambria Math" w:cs="Cambria Math"/>
              </w:rPr>
              <w:t>⇒</w:t>
            </w:r>
            <w:r w:rsidRPr="00D80B2A">
              <w:t xml:space="preserve"> LOW alert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8180C8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364323" w14:textId="77777777" w:rsidR="00D80B2A" w:rsidRPr="00D80B2A" w:rsidRDefault="00D80B2A" w:rsidP="00D80B2A">
            <w:r w:rsidRPr="00D80B2A">
              <w:t>B/C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BA5E53" w14:textId="77777777" w:rsidR="00D80B2A" w:rsidRPr="00D80B2A" w:rsidRDefault="00D80B2A" w:rsidP="00D80B2A">
            <w:r w:rsidRPr="00D80B2A">
              <w:t xml:space="preserve">Needs </w:t>
            </w:r>
            <w:proofErr w:type="spellStart"/>
            <w:r w:rsidRPr="00D80B2A">
              <w:t>recrawl+diff</w:t>
            </w:r>
            <w:proofErr w:type="spellEnd"/>
            <w:r w:rsidRPr="00D80B2A">
              <w:t xml:space="preserve"> (crawl gives raw signal) + alert layer</w:t>
            </w:r>
          </w:p>
        </w:tc>
      </w:tr>
      <w:tr w:rsidR="00D80B2A" w:rsidRPr="00D80B2A" w14:paraId="1C33A1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40D683" w14:textId="77777777" w:rsidR="00D80B2A" w:rsidRPr="00D80B2A" w:rsidRDefault="00D80B2A" w:rsidP="00D80B2A">
            <w:r w:rsidRPr="00D80B2A">
              <w:t>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724AD1" w14:textId="77777777" w:rsidR="00D80B2A" w:rsidRPr="00D80B2A" w:rsidRDefault="00D80B2A" w:rsidP="00D80B2A">
            <w:r w:rsidRPr="00D80B2A">
              <w:t>Discover CFP page paths (not just main page)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ACE4A1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CBD0E0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18F9CB" w14:textId="77777777" w:rsidR="00D80B2A" w:rsidRPr="00D80B2A" w:rsidRDefault="00D80B2A" w:rsidP="00D80B2A">
            <w:r w:rsidRPr="00D80B2A">
              <w:t>Native deep crawl (</w:t>
            </w:r>
            <w:proofErr w:type="spellStart"/>
            <w:r w:rsidRPr="00D80B2A">
              <w:t>BestFirst</w:t>
            </w:r>
            <w:proofErr w:type="spellEnd"/>
            <w:r w:rsidRPr="00D80B2A">
              <w:t xml:space="preserve"> + custom scorer) does this — retire hand-rolled frontier</w:t>
            </w:r>
          </w:p>
        </w:tc>
      </w:tr>
      <w:tr w:rsidR="00D80B2A" w:rsidRPr="00D80B2A" w14:paraId="74D8EC6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B88A24" w14:textId="77777777" w:rsidR="00D80B2A" w:rsidRPr="00D80B2A" w:rsidRDefault="00D80B2A" w:rsidP="00D80B2A">
            <w:r w:rsidRPr="00D80B2A">
              <w:t>24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9827D2" w14:textId="77777777" w:rsidR="00D80B2A" w:rsidRPr="00D80B2A" w:rsidRDefault="00D80B2A" w:rsidP="00D80B2A">
            <w:r w:rsidRPr="00D80B2A">
              <w:t>Path memory system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3C8B97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C3F3B3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8FDAF" w14:textId="77777777" w:rsidR="00D80B2A" w:rsidRPr="00D80B2A" w:rsidRDefault="00D80B2A" w:rsidP="00D80B2A">
            <w:r w:rsidRPr="00D80B2A">
              <w:t>Keep custom </w:t>
            </w:r>
            <w:proofErr w:type="spellStart"/>
            <w:r w:rsidRPr="00D80B2A">
              <w:t>source_registry</w:t>
            </w:r>
            <w:proofErr w:type="spellEnd"/>
            <w:r w:rsidRPr="00D80B2A">
              <w:t>; native crawl underneath</w:t>
            </w:r>
          </w:p>
        </w:tc>
      </w:tr>
      <w:tr w:rsidR="00D80B2A" w:rsidRPr="00D80B2A" w14:paraId="7660017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F11BDB" w14:textId="77777777" w:rsidR="00D80B2A" w:rsidRPr="00D80B2A" w:rsidRDefault="00D80B2A" w:rsidP="00D80B2A">
            <w:r w:rsidRPr="00D80B2A">
              <w:t>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C6797F" w14:textId="77777777" w:rsidR="00D80B2A" w:rsidRPr="00D80B2A" w:rsidRDefault="00D80B2A" w:rsidP="00D80B2A">
            <w:r w:rsidRPr="00D80B2A">
              <w:t>Path confidence tracking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2FEE47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D4FE6B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314CE6" w14:textId="77777777" w:rsidR="00D80B2A" w:rsidRPr="00D80B2A" w:rsidRDefault="00D80B2A" w:rsidP="00D80B2A">
            <w:r w:rsidRPr="00D80B2A">
              <w:t>Custom data layer — unaffected</w:t>
            </w:r>
          </w:p>
        </w:tc>
      </w:tr>
      <w:tr w:rsidR="00D80B2A" w:rsidRPr="00D80B2A" w14:paraId="6489FF1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256AB4" w14:textId="77777777" w:rsidR="00D80B2A" w:rsidRPr="00D80B2A" w:rsidRDefault="00D80B2A" w:rsidP="00D80B2A">
            <w:r w:rsidRPr="00D80B2A">
              <w:t>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7B5D06" w14:textId="77777777" w:rsidR="00D80B2A" w:rsidRPr="00D80B2A" w:rsidRDefault="00D80B2A" w:rsidP="00D80B2A">
            <w:r w:rsidRPr="00D80B2A">
              <w:t>Self-healing path update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AC7CA7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370BD5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CD92EA" w14:textId="77777777" w:rsidR="00D80B2A" w:rsidRPr="00D80B2A" w:rsidRDefault="00D80B2A" w:rsidP="00D80B2A">
            <w:r w:rsidRPr="00D80B2A">
              <w:t>Custom — unaffected</w:t>
            </w:r>
          </w:p>
        </w:tc>
      </w:tr>
      <w:tr w:rsidR="00D80B2A" w:rsidRPr="00D80B2A" w14:paraId="5832134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0CD441" w14:textId="77777777" w:rsidR="00D80B2A" w:rsidRPr="00D80B2A" w:rsidRDefault="00D80B2A" w:rsidP="00D80B2A">
            <w:r w:rsidRPr="00D80B2A">
              <w:t>27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37777D" w14:textId="77777777" w:rsidR="00D80B2A" w:rsidRPr="00D80B2A" w:rsidRDefault="00D80B2A" w:rsidP="00D80B2A">
            <w:r w:rsidRPr="00D80B2A">
              <w:t>Fast return visits (stored path first)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FC0E4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7B370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3B8389" w14:textId="77777777" w:rsidR="00D80B2A" w:rsidRPr="00D80B2A" w:rsidRDefault="00D80B2A" w:rsidP="00D80B2A">
            <w:r w:rsidRPr="00D80B2A">
              <w:t>Custom; crawl4ai cache modes assist</w:t>
            </w:r>
          </w:p>
        </w:tc>
      </w:tr>
      <w:tr w:rsidR="00D80B2A" w:rsidRPr="00D80B2A" w14:paraId="4D00897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A9C62" w14:textId="77777777" w:rsidR="00D80B2A" w:rsidRPr="00D80B2A" w:rsidRDefault="00D80B2A" w:rsidP="00D80B2A">
            <w:r w:rsidRPr="00D80B2A">
              <w:t>28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EE0C4E" w14:textId="77777777" w:rsidR="00D80B2A" w:rsidRPr="00D80B2A" w:rsidRDefault="00D80B2A" w:rsidP="00D80B2A">
            <w:r w:rsidRPr="00D80B2A">
              <w:t>Per-run scan summary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5AE8B9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ED99F" w14:textId="77777777" w:rsidR="00D80B2A" w:rsidRPr="00D80B2A" w:rsidRDefault="00D80B2A" w:rsidP="00D80B2A">
            <w:r w:rsidRPr="00D80B2A">
              <w:t>A/C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0F8F7E" w14:textId="77777777" w:rsidR="00D80B2A" w:rsidRPr="00D80B2A" w:rsidRDefault="00D80B2A" w:rsidP="00D80B2A">
            <w:r w:rsidRPr="00D80B2A">
              <w:t>Native per-page signals feed summary; dashboard UI exists</w:t>
            </w:r>
          </w:p>
        </w:tc>
      </w:tr>
      <w:tr w:rsidR="00D80B2A" w:rsidRPr="00D80B2A" w14:paraId="7E877A4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A5CEDB" w14:textId="77777777" w:rsidR="00D80B2A" w:rsidRPr="00D80B2A" w:rsidRDefault="00D80B2A" w:rsidP="00D80B2A">
            <w:r w:rsidRPr="00D80B2A">
              <w:t>29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FD70D6" w14:textId="77777777" w:rsidR="00D80B2A" w:rsidRPr="00D80B2A" w:rsidRDefault="00D80B2A" w:rsidP="00D80B2A">
            <w:r w:rsidRPr="00D80B2A">
              <w:t>Weekly executive report (7 sections)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DEB44F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B80A33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6C15A6" w14:textId="77777777" w:rsidR="00D80B2A" w:rsidRPr="00D80B2A" w:rsidRDefault="00D80B2A" w:rsidP="00D80B2A">
            <w:r w:rsidRPr="00D80B2A">
              <w:t>Generator exists, not wired — separate</w:t>
            </w:r>
          </w:p>
        </w:tc>
      </w:tr>
      <w:tr w:rsidR="00D80B2A" w:rsidRPr="00D80B2A" w14:paraId="664BEDD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6C3651" w14:textId="77777777" w:rsidR="00D80B2A" w:rsidRPr="00D80B2A" w:rsidRDefault="00D80B2A" w:rsidP="00D80B2A">
            <w:r w:rsidRPr="00D80B2A">
              <w:t>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6C8098" w14:textId="77777777" w:rsidR="00D80B2A" w:rsidRPr="00D80B2A" w:rsidRDefault="00D80B2A" w:rsidP="00D80B2A">
            <w:r w:rsidRPr="00D80B2A">
              <w:t>Email delivery of reports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8DFF6A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8C6830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85DBBE" w14:textId="77777777" w:rsidR="00D80B2A" w:rsidRPr="00D80B2A" w:rsidRDefault="00D80B2A" w:rsidP="00D80B2A">
            <w:r w:rsidRPr="00D80B2A">
              <w:t>Separate workstream</w:t>
            </w:r>
          </w:p>
        </w:tc>
      </w:tr>
      <w:tr w:rsidR="00D80B2A" w:rsidRPr="00D80B2A" w14:paraId="68356C5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F09858" w14:textId="77777777" w:rsidR="00D80B2A" w:rsidRPr="00D80B2A" w:rsidRDefault="00D80B2A" w:rsidP="00D80B2A">
            <w:r w:rsidRPr="00D80B2A">
              <w:t>31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11AC5" w14:textId="77777777" w:rsidR="00D80B2A" w:rsidRPr="00D80B2A" w:rsidRDefault="00D80B2A" w:rsidP="00D80B2A">
            <w:r w:rsidRPr="00D80B2A">
              <w:t>Top action items section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3CD741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1A8A71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3DE2E0" w14:textId="77777777" w:rsidR="00D80B2A" w:rsidRPr="00D80B2A" w:rsidRDefault="00D80B2A" w:rsidP="00D80B2A">
            <w:r w:rsidRPr="00D80B2A">
              <w:t>Separate workstream</w:t>
            </w:r>
          </w:p>
        </w:tc>
      </w:tr>
      <w:tr w:rsidR="00D80B2A" w:rsidRPr="00D80B2A" w14:paraId="3FF3875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8A0B96" w14:textId="77777777" w:rsidR="00D80B2A" w:rsidRPr="00D80B2A" w:rsidRDefault="00D80B2A" w:rsidP="00D80B2A">
            <w:r w:rsidRPr="00D80B2A">
              <w:t>32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EB6C5C" w14:textId="77777777" w:rsidR="00D80B2A" w:rsidRPr="00D80B2A" w:rsidRDefault="00D80B2A" w:rsidP="00D80B2A">
            <w:r w:rsidRPr="00D80B2A">
              <w:t>Urgent deadlines section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A8CA5B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67E319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7FE7FC" w14:textId="77777777" w:rsidR="00D80B2A" w:rsidRPr="00D80B2A" w:rsidRDefault="00D80B2A" w:rsidP="00D80B2A">
            <w:r w:rsidRPr="00D80B2A">
              <w:t>Data exists; auto-gen separate</w:t>
            </w:r>
          </w:p>
        </w:tc>
      </w:tr>
      <w:tr w:rsidR="00D80B2A" w:rsidRPr="00D80B2A" w14:paraId="52BC645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BD172" w14:textId="77777777" w:rsidR="00D80B2A" w:rsidRPr="00D80B2A" w:rsidRDefault="00D80B2A" w:rsidP="00D80B2A">
            <w:r w:rsidRPr="00D80B2A">
              <w:t>33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BEEF24" w14:textId="77777777" w:rsidR="00D80B2A" w:rsidRPr="00D80B2A" w:rsidRDefault="00D80B2A" w:rsidP="00D80B2A">
            <w:r w:rsidRPr="00D80B2A">
              <w:t>New/changed opportunities section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E8DAC5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D953A" w14:textId="77777777" w:rsidR="00D80B2A" w:rsidRPr="00D80B2A" w:rsidRDefault="00D80B2A" w:rsidP="00D80B2A">
            <w:r w:rsidRPr="00D80B2A">
              <w:t>B/C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F2B953" w14:textId="77777777" w:rsidR="00D80B2A" w:rsidRPr="00D80B2A" w:rsidRDefault="00D80B2A" w:rsidP="00D80B2A">
            <w:r w:rsidRPr="00D80B2A">
              <w:t>Needs change detection (B) + report wiring (C)</w:t>
            </w:r>
          </w:p>
        </w:tc>
      </w:tr>
      <w:tr w:rsidR="00D80B2A" w:rsidRPr="00D80B2A" w14:paraId="2084983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6155FD" w14:textId="77777777" w:rsidR="00D80B2A" w:rsidRPr="00D80B2A" w:rsidRDefault="00D80B2A" w:rsidP="00D80B2A">
            <w:r w:rsidRPr="00D80B2A">
              <w:lastRenderedPageBreak/>
              <w:t>34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2C873A" w14:textId="77777777" w:rsidR="00D80B2A" w:rsidRPr="00D80B2A" w:rsidRDefault="00D80B2A" w:rsidP="00D80B2A">
            <w:r w:rsidRPr="00D80B2A">
              <w:t>Compare current vs previous scan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4C9E61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64AEB3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8F0377" w14:textId="77777777" w:rsidR="00D80B2A" w:rsidRPr="00D80B2A" w:rsidRDefault="00D80B2A" w:rsidP="00D80B2A">
            <w:r w:rsidRPr="00D80B2A">
              <w:t>Data-layer diff — unaffected</w:t>
            </w:r>
          </w:p>
        </w:tc>
      </w:tr>
      <w:tr w:rsidR="00D80B2A" w:rsidRPr="00D80B2A" w14:paraId="3B77A17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0415C" w14:textId="77777777" w:rsidR="00D80B2A" w:rsidRPr="00D80B2A" w:rsidRDefault="00D80B2A" w:rsidP="00D80B2A">
            <w:r w:rsidRPr="00D80B2A"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6835EB" w14:textId="77777777" w:rsidR="00D80B2A" w:rsidRPr="00D80B2A" w:rsidRDefault="00D80B2A" w:rsidP="00D80B2A">
            <w:r w:rsidRPr="00D80B2A">
              <w:t>Identify change types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96DDB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286392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8098EE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57CB94B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7A95F1" w14:textId="77777777" w:rsidR="00D80B2A" w:rsidRPr="00D80B2A" w:rsidRDefault="00D80B2A" w:rsidP="00D80B2A">
            <w:r w:rsidRPr="00D80B2A">
              <w:t>36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72979" w14:textId="77777777" w:rsidR="00D80B2A" w:rsidRPr="00D80B2A" w:rsidRDefault="00D80B2A" w:rsidP="00D80B2A">
            <w:r w:rsidRPr="00D80B2A">
              <w:t>Flag items needing team action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5EE897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0DB654" w14:textId="77777777" w:rsidR="00D80B2A" w:rsidRPr="00D80B2A" w:rsidRDefault="00D80B2A" w:rsidP="00D80B2A">
            <w:r w:rsidRPr="00D80B2A">
              <w:t>B/C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18ADAE" w14:textId="77777777" w:rsidR="00D80B2A" w:rsidRPr="00D80B2A" w:rsidRDefault="00D80B2A" w:rsidP="00D80B2A">
            <w:r w:rsidRPr="00D80B2A">
              <w:t>Detected; active flagging/push separate</w:t>
            </w:r>
          </w:p>
        </w:tc>
      </w:tr>
      <w:tr w:rsidR="00D80B2A" w:rsidRPr="00D80B2A" w14:paraId="350F09E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16477E" w14:textId="77777777" w:rsidR="00D80B2A" w:rsidRPr="00D80B2A" w:rsidRDefault="00D80B2A" w:rsidP="00D80B2A">
            <w:r w:rsidRPr="00D80B2A">
              <w:t>37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C17A06" w14:textId="77777777" w:rsidR="00D80B2A" w:rsidRPr="00D80B2A" w:rsidRDefault="00D80B2A" w:rsidP="00D80B2A">
            <w:r w:rsidRPr="00D80B2A">
              <w:t>Run automatically on schedule (weekly min)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31C70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16A983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71E29B" w14:textId="77777777" w:rsidR="00D80B2A" w:rsidRPr="00D80B2A" w:rsidRDefault="00D80B2A" w:rsidP="00D80B2A">
            <w:r w:rsidRPr="00D80B2A">
              <w:t>Separate + gated by "home machine must be on" (§4.3) — the biggest gap</w:t>
            </w:r>
          </w:p>
        </w:tc>
      </w:tr>
      <w:tr w:rsidR="00D80B2A" w:rsidRPr="00D80B2A" w14:paraId="3E501F5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FAF813" w14:textId="77777777" w:rsidR="00D80B2A" w:rsidRPr="00D80B2A" w:rsidRDefault="00D80B2A" w:rsidP="00D80B2A">
            <w:r w:rsidRPr="00D80B2A">
              <w:t>38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0BA3A1" w14:textId="77777777" w:rsidR="00D80B2A" w:rsidRPr="00D80B2A" w:rsidRDefault="00D80B2A" w:rsidP="00D80B2A">
            <w:r w:rsidRPr="00D80B2A">
              <w:t>Weekly → Daily once proven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13034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F31720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CB1778" w14:textId="77777777" w:rsidR="00D80B2A" w:rsidRPr="00D80B2A" w:rsidRDefault="00D80B2A" w:rsidP="00D80B2A">
            <w:r w:rsidRPr="00D80B2A">
              <w:t>Same as #37</w:t>
            </w:r>
          </w:p>
        </w:tc>
      </w:tr>
      <w:tr w:rsidR="00D80B2A" w:rsidRPr="00D80B2A" w14:paraId="6831CFD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CF817C" w14:textId="77777777" w:rsidR="00D80B2A" w:rsidRPr="00D80B2A" w:rsidRDefault="00D80B2A" w:rsidP="00D80B2A">
            <w:r w:rsidRPr="00D80B2A">
              <w:t>39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A737F5" w14:textId="77777777" w:rsidR="00D80B2A" w:rsidRPr="00D80B2A" w:rsidRDefault="00D80B2A" w:rsidP="00D80B2A">
            <w:r w:rsidRPr="00D80B2A">
              <w:t>[Automation infrastructure]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A7789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68B231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88B91A" w14:textId="77777777" w:rsidR="00D80B2A" w:rsidRPr="00D80B2A" w:rsidRDefault="00D80B2A" w:rsidP="00D80B2A">
            <w:r w:rsidRPr="00D80B2A">
              <w:t>Separate workstream</w:t>
            </w:r>
          </w:p>
        </w:tc>
      </w:tr>
      <w:tr w:rsidR="00D80B2A" w:rsidRPr="00D80B2A" w14:paraId="5BB7684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00650B" w14:textId="77777777" w:rsidR="00D80B2A" w:rsidRPr="00D80B2A" w:rsidRDefault="00D80B2A" w:rsidP="00D80B2A">
            <w:r w:rsidRPr="00D80B2A">
              <w:t>40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313854" w14:textId="77777777" w:rsidR="00D80B2A" w:rsidRPr="00D80B2A" w:rsidRDefault="00D80B2A" w:rsidP="00D80B2A">
            <w:r w:rsidRPr="00D80B2A">
              <w:t>Read conf list from Google Sheet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4AC67B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AD3FF7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7BB40F" w14:textId="77777777" w:rsidR="00D80B2A" w:rsidRPr="00D80B2A" w:rsidRDefault="00D80B2A" w:rsidP="00D80B2A">
            <w:r w:rsidRPr="00D80B2A">
              <w:t>Integration — separate; currently master-list file</w:t>
            </w:r>
          </w:p>
        </w:tc>
      </w:tr>
      <w:tr w:rsidR="00D80B2A" w:rsidRPr="00D80B2A" w14:paraId="274A393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2975C5" w14:textId="77777777" w:rsidR="00D80B2A" w:rsidRPr="00D80B2A" w:rsidRDefault="00D80B2A" w:rsidP="00D80B2A">
            <w:r w:rsidRPr="00D80B2A">
              <w:t>41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97BC98" w14:textId="77777777" w:rsidR="00D80B2A" w:rsidRPr="00D80B2A" w:rsidRDefault="00D80B2A" w:rsidP="00D80B2A">
            <w:r w:rsidRPr="00D80B2A">
              <w:t>Update Google Sheet with findings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2AC546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DECECB" w14:textId="77777777" w:rsidR="00D80B2A" w:rsidRPr="00D80B2A" w:rsidRDefault="00D80B2A" w:rsidP="00D80B2A">
            <w:r w:rsidRPr="00D80B2A">
              <w:t>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B01CB5" w14:textId="77777777" w:rsidR="00D80B2A" w:rsidRPr="00D80B2A" w:rsidRDefault="00D80B2A" w:rsidP="00D80B2A">
            <w:r w:rsidRPr="00D80B2A">
              <w:t>Separate; sheets stay read-only until authorized</w:t>
            </w:r>
          </w:p>
        </w:tc>
      </w:tr>
      <w:tr w:rsidR="00D80B2A" w:rsidRPr="00D80B2A" w14:paraId="5FD0DC8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822801" w14:textId="77777777" w:rsidR="00D80B2A" w:rsidRPr="00D80B2A" w:rsidRDefault="00D80B2A" w:rsidP="00D80B2A">
            <w:r w:rsidRPr="00D80B2A">
              <w:t>42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45A892" w14:textId="77777777" w:rsidR="00D80B2A" w:rsidRPr="00D80B2A" w:rsidRDefault="00D80B2A" w:rsidP="00D80B2A">
            <w:r w:rsidRPr="00D80B2A">
              <w:t>Client-specific filtered views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0CCB3" w14:textId="77777777" w:rsidR="00D80B2A" w:rsidRPr="00D80B2A" w:rsidRDefault="00D80B2A" w:rsidP="00D80B2A">
            <w:r w:rsidRPr="00D80B2A">
              <w:t>NOT 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999279" w14:textId="77777777" w:rsidR="00D80B2A" w:rsidRPr="00D80B2A" w:rsidRDefault="00D80B2A" w:rsidP="00D80B2A">
            <w:r w:rsidRPr="00D80B2A">
              <w:t>B/C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94DC35" w14:textId="77777777" w:rsidR="00D80B2A" w:rsidRPr="00D80B2A" w:rsidRDefault="00D80B2A" w:rsidP="00D80B2A">
            <w:r w:rsidRPr="00D80B2A">
              <w:t>Separate; no Sheets connection yet</w:t>
            </w:r>
          </w:p>
        </w:tc>
      </w:tr>
      <w:tr w:rsidR="00D80B2A" w:rsidRPr="00D80B2A" w14:paraId="085DF9C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AA24CD" w14:textId="77777777" w:rsidR="00D80B2A" w:rsidRPr="00D80B2A" w:rsidRDefault="00D80B2A" w:rsidP="00D80B2A">
            <w:r w:rsidRPr="00D80B2A">
              <w:t>43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2B7EC" w14:textId="77777777" w:rsidR="00D80B2A" w:rsidRPr="00D80B2A" w:rsidRDefault="00D80B2A" w:rsidP="00D80B2A">
            <w:r w:rsidRPr="00D80B2A">
              <w:t>Track success/failure per site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669E58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D565FD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B69AD0" w14:textId="77777777" w:rsidR="00D80B2A" w:rsidRPr="00D80B2A" w:rsidRDefault="00D80B2A" w:rsidP="00D80B2A">
            <w:r w:rsidRPr="00D80B2A">
              <w:t>Reproduced cleanly from native success/</w:t>
            </w:r>
            <w:proofErr w:type="spellStart"/>
            <w:r w:rsidRPr="00D80B2A">
              <w:t>status_code</w:t>
            </w:r>
            <w:proofErr w:type="spellEnd"/>
            <w:r w:rsidRPr="00D80B2A">
              <w:t> — the "0 silent failures" spine</w:t>
            </w:r>
          </w:p>
        </w:tc>
      </w:tr>
      <w:tr w:rsidR="00D80B2A" w:rsidRPr="00D80B2A" w14:paraId="551EE63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44F7F4" w14:textId="77777777" w:rsidR="00D80B2A" w:rsidRPr="00D80B2A" w:rsidRDefault="00D80B2A" w:rsidP="00D80B2A">
            <w:r w:rsidRPr="00D80B2A">
              <w:t>44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E9143F" w14:textId="77777777" w:rsidR="00D80B2A" w:rsidRPr="00D80B2A" w:rsidRDefault="00D80B2A" w:rsidP="00D80B2A">
            <w:r w:rsidRPr="00D80B2A">
              <w:t>Retry logic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A8F1B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10A698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D4005D" w14:textId="77777777" w:rsidR="00D80B2A" w:rsidRPr="00D80B2A" w:rsidRDefault="00D80B2A" w:rsidP="00D80B2A">
            <w:r w:rsidRPr="00D80B2A">
              <w:t>crawl4ai retry; note VPS "fallback mode" = local-browser recovery, which local egress subsumes</w:t>
            </w:r>
          </w:p>
        </w:tc>
      </w:tr>
      <w:tr w:rsidR="00D80B2A" w:rsidRPr="00D80B2A" w14:paraId="32DCF30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73DF79" w14:textId="77777777" w:rsidR="00D80B2A" w:rsidRPr="00D80B2A" w:rsidRDefault="00D80B2A" w:rsidP="00D80B2A">
            <w:r w:rsidRPr="00D80B2A">
              <w:lastRenderedPageBreak/>
              <w:t>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50DD9B" w14:textId="77777777" w:rsidR="00D80B2A" w:rsidRPr="00D80B2A" w:rsidRDefault="00D80B2A" w:rsidP="00D80B2A">
            <w:r w:rsidRPr="00D80B2A">
              <w:t>Failure reporting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524313" w14:textId="77777777" w:rsidR="00D80B2A" w:rsidRPr="00D80B2A" w:rsidRDefault="00D80B2A" w:rsidP="00D80B2A">
            <w:r w:rsidRPr="00D80B2A">
              <w:t>PARTIAL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E3F97B" w14:textId="77777777" w:rsidR="00D80B2A" w:rsidRPr="00D80B2A" w:rsidRDefault="00D80B2A" w:rsidP="00D80B2A">
            <w:r w:rsidRPr="00D80B2A">
              <w:t>A/C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E6D744" w14:textId="77777777" w:rsidR="00D80B2A" w:rsidRPr="00D80B2A" w:rsidRDefault="00D80B2A" w:rsidP="00D80B2A">
            <w:r w:rsidRPr="00D80B2A">
              <w:t>Signal is native (A); proactive email is C</w:t>
            </w:r>
          </w:p>
        </w:tc>
      </w:tr>
      <w:tr w:rsidR="00D80B2A" w:rsidRPr="00D80B2A" w14:paraId="2225D9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64AE55" w14:textId="77777777" w:rsidR="00D80B2A" w:rsidRPr="00D80B2A" w:rsidRDefault="00D80B2A" w:rsidP="00D80B2A">
            <w:r w:rsidRPr="00D80B2A">
              <w:t>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80E734" w14:textId="77777777" w:rsidR="00D80B2A" w:rsidRPr="00D80B2A" w:rsidRDefault="00D80B2A" w:rsidP="00D80B2A">
            <w:r w:rsidRPr="00D80B2A">
              <w:t>US-only scope (all/48/custom)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32A2D6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9DC9C7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2AF8E" w14:textId="77777777" w:rsidR="00D80B2A" w:rsidRPr="00D80B2A" w:rsidRDefault="00D80B2A" w:rsidP="00D80B2A">
            <w:r w:rsidRPr="00D80B2A">
              <w:t>Config/enrich — unaffected</w:t>
            </w:r>
          </w:p>
        </w:tc>
      </w:tr>
      <w:tr w:rsidR="00D80B2A" w:rsidRPr="00D80B2A" w14:paraId="737F46B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1F0AF1" w14:textId="77777777" w:rsidR="00D80B2A" w:rsidRPr="00D80B2A" w:rsidRDefault="00D80B2A" w:rsidP="00D80B2A">
            <w:r w:rsidRPr="00D80B2A">
              <w:t>47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F38CE1" w14:textId="77777777" w:rsidR="00D80B2A" w:rsidRPr="00D80B2A" w:rsidRDefault="00D80B2A" w:rsidP="00D80B2A">
            <w:r w:rsidRPr="00D80B2A">
              <w:t>International (global) scope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70589A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3BCA7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6908B1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6FFAF82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C8C134" w14:textId="77777777" w:rsidR="00D80B2A" w:rsidRPr="00D80B2A" w:rsidRDefault="00D80B2A" w:rsidP="00D80B2A">
            <w:r w:rsidRPr="00D80B2A">
              <w:t>48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A8E94A" w14:textId="77777777" w:rsidR="00D80B2A" w:rsidRPr="00D80B2A" w:rsidRDefault="00D80B2A" w:rsidP="00D80B2A">
            <w:r w:rsidRPr="00D80B2A">
              <w:t>Specific non-US countries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0AB065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1DFDD8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9FF15C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110C614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0E4CE2" w14:textId="77777777" w:rsidR="00D80B2A" w:rsidRPr="00D80B2A" w:rsidRDefault="00D80B2A" w:rsidP="00D80B2A">
            <w:r w:rsidRPr="00D80B2A">
              <w:t>49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A823FC" w14:textId="77777777" w:rsidR="00D80B2A" w:rsidRPr="00D80B2A" w:rsidRDefault="00D80B2A" w:rsidP="00D80B2A">
            <w:r w:rsidRPr="00D80B2A">
              <w:t xml:space="preserve">Separate geo </w:t>
            </w:r>
            <w:proofErr w:type="spellStart"/>
            <w:r w:rsidRPr="00D80B2A">
              <w:t>prefs</w:t>
            </w:r>
            <w:proofErr w:type="spellEnd"/>
            <w:r w:rsidRPr="00D80B2A">
              <w:t xml:space="preserve"> (conf vs awards)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7968FF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BDA812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E5A589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06C1A48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D6313" w14:textId="77777777" w:rsidR="00D80B2A" w:rsidRPr="00D80B2A" w:rsidRDefault="00D80B2A" w:rsidP="00D80B2A">
            <w:r w:rsidRPr="00D80B2A">
              <w:t>50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CE87CC" w14:textId="77777777" w:rsidR="00D80B2A" w:rsidRPr="00D80B2A" w:rsidRDefault="00D80B2A" w:rsidP="00D80B2A">
            <w:r w:rsidRPr="00D80B2A">
              <w:t>AI discovery (multiple models)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3C8A48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91B8A8" w14:textId="77777777" w:rsidR="00D80B2A" w:rsidRPr="00D80B2A" w:rsidRDefault="00D80B2A" w:rsidP="00D80B2A">
            <w:r w:rsidRPr="00D80B2A">
              <w:t>Pre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5F054" w14:textId="77777777" w:rsidR="00D80B2A" w:rsidRPr="00D80B2A" w:rsidRDefault="00D80B2A" w:rsidP="00D80B2A">
            <w:r w:rsidRPr="00D80B2A">
              <w:t>Keep custom multi-model discovery — not a crawl4ai task</w:t>
            </w:r>
          </w:p>
        </w:tc>
      </w:tr>
      <w:tr w:rsidR="00D80B2A" w:rsidRPr="00D80B2A" w14:paraId="66D6A9C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D28D7D" w14:textId="77777777" w:rsidR="00D80B2A" w:rsidRPr="00D80B2A" w:rsidRDefault="00D80B2A" w:rsidP="00D80B2A">
            <w:r w:rsidRPr="00D80B2A">
              <w:t>51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8ACD34" w14:textId="77777777" w:rsidR="00D80B2A" w:rsidRPr="00D80B2A" w:rsidRDefault="00D80B2A" w:rsidP="00D80B2A">
            <w:r w:rsidRPr="00D80B2A">
              <w:t>Cross-reference models for confidence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EF00BB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FBF2A8" w14:textId="77777777" w:rsidR="00D80B2A" w:rsidRPr="00D80B2A" w:rsidRDefault="00D80B2A" w:rsidP="00D80B2A">
            <w:r w:rsidRPr="00D80B2A">
              <w:t>Pre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8E003" w14:textId="77777777" w:rsidR="00D80B2A" w:rsidRPr="00D80B2A" w:rsidRDefault="00D80B2A" w:rsidP="00D80B2A">
            <w:r w:rsidRPr="00D80B2A">
              <w:t>Keep custom — unaffected</w:t>
            </w:r>
          </w:p>
        </w:tc>
      </w:tr>
      <w:tr w:rsidR="00D80B2A" w:rsidRPr="00D80B2A" w14:paraId="7189C4F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3C3D90" w14:textId="77777777" w:rsidR="00D80B2A" w:rsidRPr="00D80B2A" w:rsidRDefault="00D80B2A" w:rsidP="00D80B2A">
            <w:r w:rsidRPr="00D80B2A">
              <w:t>52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12AA56" w14:textId="77777777" w:rsidR="00D80B2A" w:rsidRPr="00D80B2A" w:rsidRDefault="00D80B2A" w:rsidP="00D80B2A">
            <w:r w:rsidRPr="00D80B2A">
              <w:t>Find both conferences AND awards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1D63BC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87E981" w14:textId="77777777" w:rsidR="00D80B2A" w:rsidRPr="00D80B2A" w:rsidRDefault="00D80B2A" w:rsidP="00D80B2A">
            <w:r w:rsidRPr="00D80B2A">
              <w:t>Pre/A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15DB45" w14:textId="77777777" w:rsidR="00D80B2A" w:rsidRPr="00D80B2A" w:rsidRDefault="00D80B2A" w:rsidP="00D80B2A">
            <w:r w:rsidRPr="00D80B2A">
              <w:t>Discovery + extraction — reproduced</w:t>
            </w:r>
          </w:p>
        </w:tc>
      </w:tr>
      <w:tr w:rsidR="00D80B2A" w:rsidRPr="00D80B2A" w14:paraId="007FFF2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577029" w14:textId="77777777" w:rsidR="00D80B2A" w:rsidRPr="00D80B2A" w:rsidRDefault="00D80B2A" w:rsidP="00D80B2A">
            <w:r w:rsidRPr="00D80B2A">
              <w:t>53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76A2BF" w14:textId="77777777" w:rsidR="00D80B2A" w:rsidRPr="00D80B2A" w:rsidRDefault="00D80B2A" w:rsidP="00D80B2A">
            <w:r w:rsidRPr="00D80B2A">
              <w:t>Review extracted data in table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4E48AA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465BFB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4364D4" w14:textId="77777777" w:rsidR="00D80B2A" w:rsidRPr="00D80B2A" w:rsidRDefault="00D80B2A" w:rsidP="00D80B2A">
            <w:r w:rsidRPr="00D80B2A">
              <w:t>Review UI — unaffected</w:t>
            </w:r>
          </w:p>
        </w:tc>
      </w:tr>
      <w:tr w:rsidR="00D80B2A" w:rsidRPr="00D80B2A" w14:paraId="2F51B7F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6BF805" w14:textId="77777777" w:rsidR="00D80B2A" w:rsidRPr="00D80B2A" w:rsidRDefault="00D80B2A" w:rsidP="00D80B2A">
            <w:r w:rsidRPr="00D80B2A">
              <w:t>54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16BFE4" w14:textId="77777777" w:rsidR="00D80B2A" w:rsidRPr="00D80B2A" w:rsidRDefault="00D80B2A" w:rsidP="00D80B2A">
            <w:r w:rsidRPr="00D80B2A">
              <w:t>Filter by multiple criteria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CC7E98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217539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AC3AE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08CDE4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0C2D37" w14:textId="77777777" w:rsidR="00D80B2A" w:rsidRPr="00D80B2A" w:rsidRDefault="00D80B2A" w:rsidP="00D80B2A">
            <w:r w:rsidRPr="00D80B2A"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2F7BB0" w14:textId="77777777" w:rsidR="00D80B2A" w:rsidRPr="00D80B2A" w:rsidRDefault="00D80B2A" w:rsidP="00D80B2A">
            <w:r w:rsidRPr="00D80B2A">
              <w:t>Mark reviewed / follow-up / re-open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A8C735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EF25E7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8DED1A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25F550F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C984DA" w14:textId="77777777" w:rsidR="00D80B2A" w:rsidRPr="00D80B2A" w:rsidRDefault="00D80B2A" w:rsidP="00D80B2A">
            <w:r w:rsidRPr="00D80B2A">
              <w:lastRenderedPageBreak/>
              <w:t>56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FA8327" w14:textId="77777777" w:rsidR="00D80B2A" w:rsidRPr="00D80B2A" w:rsidRDefault="00D80B2A" w:rsidP="00D80B2A">
            <w:r w:rsidRPr="00D80B2A">
              <w:t>Override extracted values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862E7C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B2112D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9EC26" w14:textId="77777777" w:rsidR="00D80B2A" w:rsidRPr="00D80B2A" w:rsidRDefault="00D80B2A" w:rsidP="00D80B2A">
            <w:r w:rsidRPr="00D80B2A">
              <w:t>Unaffected — and where the correction-precedence safeguard applies</w:t>
            </w:r>
          </w:p>
        </w:tc>
      </w:tr>
      <w:tr w:rsidR="00D80B2A" w:rsidRPr="00D80B2A" w14:paraId="7DC32A8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2EC694" w14:textId="77777777" w:rsidR="00D80B2A" w:rsidRPr="00D80B2A" w:rsidRDefault="00D80B2A" w:rsidP="00D80B2A">
            <w:r w:rsidRPr="00D80B2A">
              <w:t>57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84E8DE" w14:textId="77777777" w:rsidR="00D80B2A" w:rsidRPr="00D80B2A" w:rsidRDefault="00D80B2A" w:rsidP="00D80B2A">
            <w:r w:rsidRPr="00D80B2A">
              <w:t>Track reviewer identity + timestamp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662F8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6F8129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BADD28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0DC9E12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42BB68" w14:textId="77777777" w:rsidR="00D80B2A" w:rsidRPr="00D80B2A" w:rsidRDefault="00D80B2A" w:rsidP="00D80B2A">
            <w:r w:rsidRPr="00D80B2A">
              <w:t>58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1C5A1F" w14:textId="77777777" w:rsidR="00D80B2A" w:rsidRPr="00D80B2A" w:rsidRDefault="00D80B2A" w:rsidP="00D80B2A">
            <w:r w:rsidRPr="00D80B2A">
              <w:t>Export to CSV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BA5331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16696D" w14:textId="77777777" w:rsidR="00D80B2A" w:rsidRPr="00D80B2A" w:rsidRDefault="00D80B2A" w:rsidP="00D80B2A">
            <w:r w:rsidRPr="00D80B2A">
              <w:t>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D74047" w14:textId="77777777" w:rsidR="00D80B2A" w:rsidRPr="00D80B2A" w:rsidRDefault="00D80B2A" w:rsidP="00D80B2A">
            <w:r w:rsidRPr="00D80B2A">
              <w:t>Unaffected</w:t>
            </w:r>
          </w:p>
        </w:tc>
      </w:tr>
      <w:tr w:rsidR="00D80B2A" w:rsidRPr="00D80B2A" w14:paraId="4CBCCA0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CF443A" w14:textId="77777777" w:rsidR="00D80B2A" w:rsidRPr="00D80B2A" w:rsidRDefault="00D80B2A" w:rsidP="00D80B2A">
            <w:r w:rsidRPr="00D80B2A">
              <w:t>59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791B3E" w14:textId="77777777" w:rsidR="00D80B2A" w:rsidRPr="00D80B2A" w:rsidRDefault="00D80B2A" w:rsidP="00D80B2A">
            <w:r w:rsidRPr="00D80B2A">
              <w:t>Locked 54-column extraction format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16FFE0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631303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DD1D60" w14:textId="77777777" w:rsidR="00D80B2A" w:rsidRPr="00D80B2A" w:rsidRDefault="00D80B2A" w:rsidP="00D80B2A">
            <w:r w:rsidRPr="00D80B2A">
              <w:t>Reproduced via direct-</w:t>
            </w:r>
            <w:proofErr w:type="spellStart"/>
            <w:r w:rsidRPr="00D80B2A">
              <w:t>litellm</w:t>
            </w:r>
            <w:proofErr w:type="spellEnd"/>
            <w:r w:rsidRPr="00D80B2A">
              <w:t>-on-markdown</w:t>
            </w:r>
          </w:p>
        </w:tc>
      </w:tr>
      <w:tr w:rsidR="00D80B2A" w:rsidRPr="00D80B2A" w14:paraId="1201D5C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A087A8" w14:textId="77777777" w:rsidR="00D80B2A" w:rsidRPr="00D80B2A" w:rsidRDefault="00D80B2A" w:rsidP="00D80B2A">
            <w:r w:rsidRPr="00D80B2A">
              <w:t>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80E238" w14:textId="77777777" w:rsidR="00D80B2A" w:rsidRPr="00D80B2A" w:rsidRDefault="00D80B2A" w:rsidP="00D80B2A">
            <w:r w:rsidRPr="00D80B2A">
              <w:t>Source URL preservation (</w:t>
            </w:r>
            <w:proofErr w:type="spellStart"/>
            <w:r w:rsidRPr="00D80B2A">
              <w:t>conf_page_url</w:t>
            </w:r>
            <w:proofErr w:type="spellEnd"/>
            <w:r w:rsidRPr="00D80B2A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733BF0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CF30FF" w14:textId="77777777" w:rsidR="00D80B2A" w:rsidRPr="00D80B2A" w:rsidRDefault="00D80B2A" w:rsidP="00D80B2A">
            <w:r w:rsidRPr="00D80B2A">
              <w:t>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979A28" w14:textId="77777777" w:rsidR="00D80B2A" w:rsidRPr="00D80B2A" w:rsidRDefault="00D80B2A" w:rsidP="00D80B2A">
            <w:r w:rsidRPr="00D80B2A">
              <w:t>Native result.url</w:t>
            </w:r>
          </w:p>
        </w:tc>
      </w:tr>
      <w:tr w:rsidR="00D80B2A" w:rsidRPr="00D80B2A" w14:paraId="5166633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25C86" w14:textId="77777777" w:rsidR="00D80B2A" w:rsidRPr="00D80B2A" w:rsidRDefault="00D80B2A" w:rsidP="00D80B2A">
            <w:r w:rsidRPr="00D80B2A">
              <w:t>61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5473D9" w14:textId="77777777" w:rsidR="00D80B2A" w:rsidRPr="00D80B2A" w:rsidRDefault="00D80B2A" w:rsidP="00D80B2A">
            <w:r w:rsidRPr="00D80B2A">
              <w:t>Completeness metrics (col 54)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D065A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197F36" w14:textId="77777777" w:rsidR="00D80B2A" w:rsidRPr="00D80B2A" w:rsidRDefault="00D80B2A" w:rsidP="00D80B2A">
            <w:r w:rsidRPr="00D80B2A">
              <w:t>A/B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32369F" w14:textId="77777777" w:rsidR="00D80B2A" w:rsidRPr="00D80B2A" w:rsidRDefault="00D80B2A" w:rsidP="00D80B2A">
            <w:r w:rsidRPr="00D80B2A">
              <w:t>Computed post-extraction</w:t>
            </w:r>
          </w:p>
        </w:tc>
      </w:tr>
      <w:tr w:rsidR="00D80B2A" w:rsidRPr="00D80B2A" w14:paraId="3E9480C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F89C07" w14:textId="77777777" w:rsidR="00D80B2A" w:rsidRPr="00D80B2A" w:rsidRDefault="00D80B2A" w:rsidP="00D80B2A">
            <w:r w:rsidRPr="00D80B2A">
              <w:t>62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86A616" w14:textId="77777777" w:rsidR="00D80B2A" w:rsidRPr="00D80B2A" w:rsidRDefault="00D80B2A" w:rsidP="00D80B2A">
            <w:r w:rsidRPr="00D80B2A">
              <w:t>Minimal operational cost (&lt;$5/mo)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9E8943" w14:textId="77777777" w:rsidR="00D80B2A" w:rsidRPr="00D80B2A" w:rsidRDefault="00D80B2A" w:rsidP="00D80B2A">
            <w:r w:rsidRPr="00D80B2A">
              <w:t>MET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049F11" w14:textId="77777777" w:rsidR="00D80B2A" w:rsidRPr="00D80B2A" w:rsidRDefault="00D80B2A" w:rsidP="00D80B2A">
            <w:r w:rsidRPr="00D80B2A">
              <w:rPr>
                <w:rFonts w:ascii="Segoe UI Symbol" w:hAnsi="Segoe UI Symbol" w:cs="Segoe UI Symbol"/>
              </w:rPr>
              <w:t>✕</w:t>
            </w:r>
            <w:r w:rsidRPr="00D80B2A">
              <w:t>-cutting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570CD7" w14:textId="77777777" w:rsidR="00D80B2A" w:rsidRPr="00D80B2A" w:rsidRDefault="00D80B2A" w:rsidP="00D80B2A">
            <w:r w:rsidRPr="00D80B2A">
              <w:t xml:space="preserve">Local decision moves crawl </w:t>
            </w:r>
            <w:proofErr w:type="gramStart"/>
            <w:r w:rsidRPr="00D80B2A">
              <w:t>compute</w:t>
            </w:r>
            <w:proofErr w:type="gramEnd"/>
            <w:r w:rsidRPr="00D80B2A">
              <w:t xml:space="preserve"> off the VPS to the home machine; API spend unchanged (</w:t>
            </w:r>
            <w:proofErr w:type="spellStart"/>
            <w:r w:rsidRPr="00D80B2A">
              <w:t>deepseek</w:t>
            </w:r>
            <w:proofErr w:type="spellEnd"/>
            <w:r w:rsidRPr="00D80B2A">
              <w:t>-chat cheap). Still well under target; trade cloud cost for home uptime/electricity</w:t>
            </w:r>
          </w:p>
        </w:tc>
      </w:tr>
    </w:tbl>
    <w:p w14:paraId="621C2E46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 xml:space="preserve">5d. What the full 62 shows </w:t>
      </w:r>
      <w:proofErr w:type="gramStart"/>
      <w:r w:rsidRPr="00D80B2A">
        <w:rPr>
          <w:b/>
          <w:bCs/>
        </w:rPr>
        <w:t>at a glance</w:t>
      </w:r>
      <w:proofErr w:type="gramEnd"/>
    </w:p>
    <w:p w14:paraId="6E281C2D" w14:textId="77777777" w:rsidR="00D80B2A" w:rsidRPr="00D80B2A" w:rsidRDefault="00D80B2A" w:rsidP="00D80B2A">
      <w:pPr>
        <w:numPr>
          <w:ilvl w:val="0"/>
          <w:numId w:val="3"/>
        </w:numPr>
      </w:pPr>
      <w:r w:rsidRPr="00D80B2A">
        <w:t xml:space="preserve">Bucket A (crawl/extract core, ~24 </w:t>
      </w:r>
      <w:proofErr w:type="spellStart"/>
      <w:r w:rsidRPr="00D80B2A">
        <w:t>reqs</w:t>
      </w:r>
      <w:proofErr w:type="spellEnd"/>
      <w:r w:rsidRPr="00D80B2A">
        <w:t>): almost all already MET — native crawl4ai </w:t>
      </w:r>
      <w:r w:rsidRPr="00D80B2A">
        <w:rPr>
          <w:i/>
          <w:iCs/>
        </w:rPr>
        <w:t>reproduces</w:t>
      </w:r>
      <w:r w:rsidRPr="00D80B2A">
        <w:t xml:space="preserve"> these on stronger tooling, and the local IP is what lifts the two soft spots (usable-content %, blocked-URL </w:t>
      </w:r>
      <w:proofErr w:type="gramStart"/>
      <w:r w:rsidRPr="00D80B2A">
        <w:t>recovery, #</w:t>
      </w:r>
      <w:proofErr w:type="gramEnd"/>
      <w:r w:rsidRPr="00D80B2A">
        <w:t>44). This is where adopting crawl4ai pays off directly.</w:t>
      </w:r>
    </w:p>
    <w:p w14:paraId="13CDE801" w14:textId="77777777" w:rsidR="00D80B2A" w:rsidRPr="00D80B2A" w:rsidRDefault="00D80B2A" w:rsidP="00D80B2A">
      <w:pPr>
        <w:numPr>
          <w:ilvl w:val="0"/>
          <w:numId w:val="3"/>
        </w:numPr>
      </w:pPr>
      <w:r w:rsidRPr="00D80B2A">
        <w:t xml:space="preserve">Bucket B (data/review, ~20 </w:t>
      </w:r>
      <w:proofErr w:type="spellStart"/>
      <w:r w:rsidRPr="00D80B2A">
        <w:t>reqs</w:t>
      </w:r>
      <w:proofErr w:type="spellEnd"/>
      <w:r w:rsidRPr="00D80B2A">
        <w:t xml:space="preserve">): overwhelmingly MET and unaffected by the crawler switch — they carry over as-is. The one watch item is the correction-precedence </w:t>
      </w:r>
      <w:proofErr w:type="gramStart"/>
      <w:r w:rsidRPr="00D80B2A">
        <w:t>safeguard (#</w:t>
      </w:r>
      <w:proofErr w:type="gramEnd"/>
      <w:r w:rsidRPr="00D80B2A">
        <w:t>56).</w:t>
      </w:r>
    </w:p>
    <w:p w14:paraId="5D4A395D" w14:textId="77777777" w:rsidR="00D80B2A" w:rsidRPr="00D80B2A" w:rsidRDefault="00D80B2A" w:rsidP="00D80B2A">
      <w:pPr>
        <w:numPr>
          <w:ilvl w:val="0"/>
          <w:numId w:val="3"/>
        </w:numPr>
      </w:pPr>
      <w:r w:rsidRPr="00D80B2A">
        <w:lastRenderedPageBreak/>
        <w:t xml:space="preserve">Bucket C (automation/delivery, ~14 </w:t>
      </w:r>
      <w:proofErr w:type="spellStart"/>
      <w:r w:rsidRPr="00D80B2A">
        <w:t>reqs</w:t>
      </w:r>
      <w:proofErr w:type="spellEnd"/>
      <w:r w:rsidRPr="00D80B2A">
        <w:t>): this is where every NOT MET and most PARTIALs live — scheduling (#37–39), alerts (#18–22), reporting/email (#29–33), Sheets (#40–42). None of these are solved by changing the crawler. They are the real remaining product build, and #37 is directly shaped by the local-egress "machine must be on" trade-off.</w:t>
      </w:r>
    </w:p>
    <w:p w14:paraId="03879E2C" w14:textId="77777777" w:rsidR="00D80B2A" w:rsidRPr="00D80B2A" w:rsidRDefault="00D80B2A" w:rsidP="00D80B2A">
      <w:pPr>
        <w:numPr>
          <w:ilvl w:val="0"/>
          <w:numId w:val="3"/>
        </w:numPr>
      </w:pPr>
      <w:r w:rsidRPr="00D80B2A">
        <w:t xml:space="preserve">Bucket Pre (discovery, 3 </w:t>
      </w:r>
      <w:proofErr w:type="spellStart"/>
      <w:r w:rsidRPr="00D80B2A">
        <w:t>reqs</w:t>
      </w:r>
      <w:proofErr w:type="spellEnd"/>
      <w:r w:rsidRPr="00D80B2A">
        <w:t>): MET, keep your custom multi-model discovery untouched.</w:t>
      </w:r>
    </w:p>
    <w:p w14:paraId="04CBBB5B" w14:textId="77777777" w:rsidR="00D80B2A" w:rsidRPr="00D80B2A" w:rsidRDefault="00D80B2A" w:rsidP="00D80B2A">
      <w:r w:rsidRPr="00D80B2A">
        <w:t>Headline: switching to local + native crawl4ai </w:t>
      </w:r>
      <w:r w:rsidRPr="00D80B2A">
        <w:rPr>
          <w:i/>
          <w:iCs/>
        </w:rPr>
        <w:t>secures and simplifies</w:t>
      </w:r>
      <w:r w:rsidRPr="00D80B2A">
        <w:t> the ~24 already-working crawl/extract requirements and fixes the blocking soft spots — but 0 of the 9 NOT MET requirements are crawler problems. They are automation/delivery/integration work (bucket C). Adopting crawl4ai is necessary hygiene, not the thing that closes the customer-visible gaps.</w:t>
      </w:r>
    </w:p>
    <w:p w14:paraId="16DF3C79" w14:textId="77777777" w:rsidR="00D80B2A" w:rsidRPr="00D80B2A" w:rsidRDefault="00D80B2A" w:rsidP="00D80B2A">
      <w:r w:rsidRPr="00D80B2A">
        <w:pict w14:anchorId="205D7621">
          <v:rect id="_x0000_i1072" style="width:0;height:0" o:hralign="center" o:hrstd="t" o:hr="t" fillcolor="#a0a0a0" stroked="f"/>
        </w:pict>
      </w:r>
    </w:p>
    <w:p w14:paraId="0D1F9A18" w14:textId="77777777" w:rsidR="00D80B2A" w:rsidRPr="00D80B2A" w:rsidRDefault="00D80B2A" w:rsidP="00D80B2A">
      <w:pPr>
        <w:rPr>
          <w:b/>
          <w:bCs/>
        </w:rPr>
      </w:pPr>
      <w:r w:rsidRPr="00D80B2A">
        <w:rPr>
          <w:b/>
          <w:bCs/>
        </w:rPr>
        <w:t>6. Recommended decision path / next steps</w:t>
      </w:r>
    </w:p>
    <w:p w14:paraId="10673DAC" w14:textId="77777777" w:rsidR="00D80B2A" w:rsidRPr="00D80B2A" w:rsidRDefault="00D80B2A" w:rsidP="00D80B2A">
      <w:pPr>
        <w:numPr>
          <w:ilvl w:val="0"/>
          <w:numId w:val="4"/>
        </w:numPr>
      </w:pPr>
      <w:r w:rsidRPr="00D80B2A">
        <w:rPr>
          <w:rFonts w:ascii="Segoe UI Emoji" w:hAnsi="Segoe UI Emoji" w:cs="Segoe UI Emoji"/>
        </w:rPr>
        <w:t>✅</w:t>
      </w:r>
      <w:r w:rsidRPr="00D80B2A">
        <w:t xml:space="preserve"> Egress model decided: local / residential.</w:t>
      </w:r>
    </w:p>
    <w:p w14:paraId="63B5B6BD" w14:textId="77777777" w:rsidR="00D80B2A" w:rsidRPr="00D80B2A" w:rsidRDefault="00D80B2A" w:rsidP="00D80B2A">
      <w:pPr>
        <w:numPr>
          <w:ilvl w:val="0"/>
          <w:numId w:val="4"/>
        </w:numPr>
      </w:pPr>
      <w:r w:rsidRPr="00D80B2A">
        <w:t>Native-crawl4ai spike on the known-bad URLs: re-run the 6 BLOCKED + 1 PARTIAL baseline from the home connection with stealth on, and measure recovery. This empirically confirms §4.1 before investing further.</w:t>
      </w:r>
    </w:p>
    <w:p w14:paraId="4D3066E6" w14:textId="77777777" w:rsidR="00D80B2A" w:rsidRPr="00D80B2A" w:rsidRDefault="00D80B2A" w:rsidP="00D80B2A">
      <w:pPr>
        <w:numPr>
          <w:ilvl w:val="0"/>
          <w:numId w:val="4"/>
        </w:numPr>
      </w:pPr>
      <w:r w:rsidRPr="00D80B2A">
        <w:t>Port the quality gate to native signals (success / </w:t>
      </w:r>
      <w:proofErr w:type="spellStart"/>
      <w:r w:rsidRPr="00D80B2A">
        <w:t>status_code</w:t>
      </w:r>
      <w:proofErr w:type="spellEnd"/>
      <w:r w:rsidRPr="00D80B2A">
        <w:t> / content checks) to reproduce "0 silent failures" cleanly.</w:t>
      </w:r>
    </w:p>
    <w:p w14:paraId="54E85128" w14:textId="77777777" w:rsidR="00D80B2A" w:rsidRPr="00D80B2A" w:rsidRDefault="00D80B2A" w:rsidP="00D80B2A">
      <w:pPr>
        <w:numPr>
          <w:ilvl w:val="0"/>
          <w:numId w:val="4"/>
        </w:numPr>
      </w:pPr>
      <w:r w:rsidRPr="00D80B2A">
        <w:t>Decide the M6 hosting shape given §4.3 (home always-on box vs. cloud-scheduler-reaching-home).</w:t>
      </w:r>
    </w:p>
    <w:p w14:paraId="6F7E4FEF" w14:textId="77777777" w:rsidR="00D80B2A" w:rsidRPr="00D80B2A" w:rsidRDefault="00D80B2A" w:rsidP="00D80B2A">
      <w:pPr>
        <w:numPr>
          <w:ilvl w:val="0"/>
          <w:numId w:val="4"/>
        </w:numPr>
      </w:pPr>
      <w:r w:rsidRPr="00D80B2A">
        <w:t>Then wire downstream: finalize extraction default via gold-set scoring, then M6/M7.</w:t>
      </w:r>
    </w:p>
    <w:p w14:paraId="5BCD6CF2" w14:textId="77777777" w:rsidR="00D80B2A" w:rsidRPr="00D80B2A" w:rsidRDefault="00D80B2A" w:rsidP="00D80B2A">
      <w:pPr>
        <w:numPr>
          <w:ilvl w:val="0"/>
          <w:numId w:val="4"/>
        </w:numPr>
      </w:pPr>
      <w:r w:rsidRPr="00D80B2A">
        <w:t>Add a correction-precedence rule so recrawls never silently overwrite human-verified data (trust safeguard, bucket B).</w:t>
      </w:r>
    </w:p>
    <w:p w14:paraId="72D97A1F" w14:textId="77777777" w:rsidR="00D80B2A" w:rsidRPr="00D80B2A" w:rsidRDefault="00D80B2A" w:rsidP="00D80B2A">
      <w:r w:rsidRPr="00D80B2A">
        <w:pict w14:anchorId="3C899D2A">
          <v:rect id="_x0000_i1073" style="width:0;height:0" o:hralign="center" o:hrstd="t" o:hr="t" fillcolor="#a0a0a0" stroked="f"/>
        </w:pict>
      </w:r>
    </w:p>
    <w:p w14:paraId="1C2EDAEB" w14:textId="77777777" w:rsidR="00D80B2A" w:rsidRPr="00D80B2A" w:rsidRDefault="00D80B2A" w:rsidP="00D80B2A">
      <w:r w:rsidRPr="00D80B2A">
        <w:rPr>
          <w:i/>
          <w:iCs/>
        </w:rPr>
        <w:t xml:space="preserve">Full 62-requirement mapping complete (§5c, source retrieved 2026-07-02). Anti-bot/stealth/proxy API specifics </w:t>
      </w:r>
      <w:proofErr w:type="gramStart"/>
      <w:r w:rsidRPr="00D80B2A">
        <w:rPr>
          <w:i/>
          <w:iCs/>
        </w:rPr>
        <w:t>still</w:t>
      </w:r>
      <w:proofErr w:type="gramEnd"/>
      <w:r w:rsidRPr="00D80B2A">
        <w:rPr>
          <w:i/>
          <w:iCs/>
        </w:rPr>
        <w:t xml:space="preserve"> pending verification against crawl4ai 0.9.0 docs.</w:t>
      </w:r>
    </w:p>
    <w:p w14:paraId="37FE3CE8" w14:textId="77777777" w:rsidR="00D80B2A" w:rsidRDefault="00D80B2A"/>
    <w:sectPr w:rsidR="00D80B2A" w:rsidSect="00D80B2A">
      <w:pgSz w:w="12240" w:h="15840"/>
      <w:pgMar w:top="1440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69"/>
    <w:multiLevelType w:val="multilevel"/>
    <w:tmpl w:val="B89C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BE0DA1"/>
    <w:multiLevelType w:val="multilevel"/>
    <w:tmpl w:val="3A22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16DB5"/>
    <w:multiLevelType w:val="multilevel"/>
    <w:tmpl w:val="217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F4155"/>
    <w:multiLevelType w:val="multilevel"/>
    <w:tmpl w:val="371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992099">
    <w:abstractNumId w:val="2"/>
  </w:num>
  <w:num w:numId="2" w16cid:durableId="17389622">
    <w:abstractNumId w:val="1"/>
  </w:num>
  <w:num w:numId="3" w16cid:durableId="522323891">
    <w:abstractNumId w:val="3"/>
  </w:num>
  <w:num w:numId="4" w16cid:durableId="28235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2A"/>
    <w:rsid w:val="00C576C5"/>
    <w:rsid w:val="00D8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ED32"/>
  <w15:chartTrackingRefBased/>
  <w15:docId w15:val="{29C0CF4E-E639-428B-9CA3-98456697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2374</Words>
  <Characters>13535</Characters>
  <Application>Microsoft Office Word</Application>
  <DocSecurity>0</DocSecurity>
  <Lines>112</Lines>
  <Paragraphs>31</Paragraphs>
  <ScaleCrop>false</ScaleCrop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Olejarczyk</dc:creator>
  <cp:keywords/>
  <dc:description/>
  <cp:lastModifiedBy>Matt Olejarczyk</cp:lastModifiedBy>
  <cp:revision>1</cp:revision>
  <dcterms:created xsi:type="dcterms:W3CDTF">2026-07-03T01:50:00Z</dcterms:created>
  <dcterms:modified xsi:type="dcterms:W3CDTF">2026-07-03T01:53:00Z</dcterms:modified>
</cp:coreProperties>
</file>