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3D6E" w14:textId="3789AD39" w:rsidR="009824E4" w:rsidRDefault="009824E4">
      <w:pPr>
        <w:rPr>
          <w:b/>
          <w:sz w:val="28"/>
          <w:szCs w:val="28"/>
        </w:rPr>
      </w:pPr>
      <w:r>
        <w:rPr>
          <w:b/>
          <w:sz w:val="28"/>
          <w:szCs w:val="28"/>
        </w:rPr>
        <w:t>Follow the instructions here below.</w:t>
      </w:r>
    </w:p>
    <w:p w14:paraId="3F948B04" w14:textId="77777777" w:rsidR="009824E4" w:rsidRDefault="009824E4">
      <w:pPr>
        <w:rPr>
          <w:b/>
          <w:sz w:val="28"/>
          <w:szCs w:val="28"/>
        </w:rPr>
      </w:pPr>
    </w:p>
    <w:p w14:paraId="585363A4" w14:textId="77777777" w:rsidR="00893BAB" w:rsidRPr="009824E4" w:rsidRDefault="00DB4B73">
      <w:pPr>
        <w:rPr>
          <w:b/>
        </w:rPr>
      </w:pPr>
      <w:r w:rsidRPr="009824E4">
        <w:rPr>
          <w:b/>
        </w:rPr>
        <w:t>LAB 1 – Part 1</w:t>
      </w:r>
    </w:p>
    <w:p w14:paraId="12226BCD" w14:textId="77777777" w:rsidR="00DB4B73" w:rsidRPr="009824E4" w:rsidRDefault="00DB4B73"/>
    <w:p w14:paraId="3EB0CB13" w14:textId="77777777" w:rsidR="009824E4" w:rsidRPr="009824E4" w:rsidRDefault="00DB4B73" w:rsidP="00DB4B73">
      <w:r w:rsidRPr="009824E4">
        <w:t>Create this simple synthesizer below using the file “Lab1 - Part 1-DEMO.maxpat”</w:t>
      </w:r>
      <w:r w:rsidR="009824E4" w:rsidRPr="009824E4">
        <w:t>.</w:t>
      </w:r>
    </w:p>
    <w:p w14:paraId="784AB3F1" w14:textId="77777777" w:rsidR="009824E4" w:rsidRPr="009824E4" w:rsidRDefault="009824E4" w:rsidP="00DB4B73"/>
    <w:p w14:paraId="6B61FA57" w14:textId="2A4EB32A" w:rsidR="009824E4" w:rsidRPr="009824E4" w:rsidRDefault="009824E4" w:rsidP="00DB4B73">
      <w:r w:rsidRPr="009824E4">
        <w:t xml:space="preserve">The patch has detailed instructions on the </w:t>
      </w:r>
      <w:r>
        <w:t>right side</w:t>
      </w:r>
      <w:r w:rsidRPr="009824E4">
        <w:t>.  You may also follow along with this step-by-step vide</w:t>
      </w:r>
      <w:r>
        <w:t>o that shows you how to make it and provides a guidance in working in the Max/MSP.</w:t>
      </w:r>
    </w:p>
    <w:p w14:paraId="78A2321E" w14:textId="77777777" w:rsidR="009824E4" w:rsidRPr="009824E4" w:rsidRDefault="009824E4" w:rsidP="00DB4B73"/>
    <w:p w14:paraId="7A27890F" w14:textId="77777777" w:rsidR="009824E4" w:rsidRPr="009824E4" w:rsidRDefault="009824E4" w:rsidP="00DB4B73">
      <w:r w:rsidRPr="009824E4">
        <w:t>Lab 1 Part 1Video link:</w:t>
      </w:r>
      <w:r w:rsidR="00DB4B73" w:rsidRPr="009824E4">
        <w:t xml:space="preserve"> </w:t>
      </w:r>
    </w:p>
    <w:p w14:paraId="018A1FD1" w14:textId="77777777" w:rsidR="009824E4" w:rsidRPr="009824E4" w:rsidRDefault="009824E4" w:rsidP="00DB4B73"/>
    <w:p w14:paraId="67E3B22E" w14:textId="3A200F0A" w:rsidR="00DB4B73" w:rsidRDefault="009B3AC6" w:rsidP="00DB4B73">
      <w:pPr>
        <w:rPr>
          <w:rFonts w:ascii="Helvetica" w:hAnsi="Helvetica" w:cs="Helvetica"/>
          <w:lang w:eastAsia="ja-JP"/>
        </w:rPr>
      </w:pPr>
      <w:hyperlink r:id="rId4" w:history="1">
        <w:r w:rsidRPr="005A44AE">
          <w:rPr>
            <w:rStyle w:val="Hyperlink"/>
            <w:rFonts w:ascii="Helvetica" w:hAnsi="Helvetica" w:cs="Helvetica"/>
            <w:lang w:eastAsia="ja-JP"/>
          </w:rPr>
          <w:t>https://media.ucsc.edu/V/Video?v=4085763&amp;node=13878351&amp;a=107298746&amp;autoplay=1</w:t>
        </w:r>
      </w:hyperlink>
    </w:p>
    <w:p w14:paraId="2FD64467" w14:textId="77777777" w:rsidR="009B3AC6" w:rsidRPr="009824E4" w:rsidRDefault="009B3AC6" w:rsidP="00DB4B73"/>
    <w:p w14:paraId="253770B8" w14:textId="2162D77C" w:rsidR="00DB4B73" w:rsidRPr="009824E4" w:rsidRDefault="00DB4B73" w:rsidP="00DB4B73">
      <w:pPr>
        <w:rPr>
          <w:b/>
        </w:rPr>
      </w:pPr>
      <w:r w:rsidRPr="009824E4">
        <w:rPr>
          <w:b/>
        </w:rPr>
        <w:t>Due: turn in a screen shot of your finished patch and name it as follows: “</w:t>
      </w:r>
      <w:proofErr w:type="spellStart"/>
      <w:r w:rsidRPr="009824E4">
        <w:rPr>
          <w:b/>
        </w:rPr>
        <w:t>lastname</w:t>
      </w:r>
      <w:proofErr w:type="spellEnd"/>
      <w:r w:rsidRPr="009824E4">
        <w:rPr>
          <w:b/>
        </w:rPr>
        <w:t xml:space="preserve"> </w:t>
      </w:r>
      <w:proofErr w:type="spellStart"/>
      <w:r w:rsidRPr="009824E4">
        <w:rPr>
          <w:b/>
        </w:rPr>
        <w:t>firstname</w:t>
      </w:r>
      <w:proofErr w:type="spellEnd"/>
      <w:r w:rsidRPr="009824E4">
        <w:rPr>
          <w:b/>
        </w:rPr>
        <w:t xml:space="preserve"> lab 1 part 1”</w:t>
      </w:r>
      <w:r w:rsidR="009824E4">
        <w:rPr>
          <w:b/>
        </w:rPr>
        <w:t xml:space="preserve"> Please also include a comment with your name in the patch.</w:t>
      </w:r>
    </w:p>
    <w:p w14:paraId="5AEC0CCC" w14:textId="77777777" w:rsidR="00DB4B73" w:rsidRPr="009824E4" w:rsidRDefault="00DB4B73" w:rsidP="00DB4B73"/>
    <w:p w14:paraId="2CB3D2AA" w14:textId="32285210" w:rsidR="00DB4B73" w:rsidRPr="009824E4" w:rsidRDefault="00DB4B73" w:rsidP="00DB4B73">
      <w:r w:rsidRPr="009824E4">
        <w:t xml:space="preserve">Follow the </w:t>
      </w:r>
      <w:r w:rsidR="009824E4" w:rsidRPr="009824E4">
        <w:t>video</w:t>
      </w:r>
      <w:r w:rsidRPr="009824E4">
        <w:t xml:space="preserve"> and the extensive comment</w:t>
      </w:r>
      <w:r w:rsidR="000E18C6" w:rsidRPr="009824E4">
        <w:t>s within the patch to guide you to make this patch pictured below</w:t>
      </w:r>
      <w:r w:rsidR="009824E4">
        <w:t xml:space="preserve"> (next page)</w:t>
      </w:r>
      <w:r w:rsidR="000E18C6" w:rsidRPr="009824E4">
        <w:t>.</w:t>
      </w:r>
    </w:p>
    <w:p w14:paraId="1729BF30" w14:textId="77777777" w:rsidR="00881E0D" w:rsidRPr="00565C8D" w:rsidRDefault="00881E0D" w:rsidP="00DB4B73">
      <w:pPr>
        <w:rPr>
          <w:sz w:val="28"/>
          <w:szCs w:val="28"/>
        </w:rPr>
      </w:pPr>
    </w:p>
    <w:p w14:paraId="37985600" w14:textId="4242E9F3" w:rsidR="00881E0D" w:rsidRPr="00565C8D" w:rsidRDefault="009824E4" w:rsidP="00DB4B73">
      <w:pPr>
        <w:rPr>
          <w:sz w:val="28"/>
          <w:szCs w:val="28"/>
        </w:rPr>
      </w:pPr>
      <w:r w:rsidRPr="00565C8D">
        <w:rPr>
          <w:noProof/>
          <w:sz w:val="28"/>
          <w:szCs w:val="28"/>
        </w:rPr>
        <w:drawing>
          <wp:inline distT="0" distB="0" distL="0" distR="0" wp14:anchorId="1C15F808" wp14:editId="415F38F4">
            <wp:extent cx="3937635" cy="4352843"/>
            <wp:effectExtent l="0" t="0" r="0" b="0"/>
            <wp:docPr id="1" name="Picture 1" descr="Macintosh HD:Users:mattschumaker:Desktop:Screen Shot 2021-12-02 at 3.4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schumaker:Desktop:Screen Shot 2021-12-02 at 3.45.4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67" cy="43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155D" w14:textId="3DB77652" w:rsidR="00881E0D" w:rsidRPr="00565C8D" w:rsidRDefault="00881E0D" w:rsidP="00DB4B73">
      <w:pPr>
        <w:rPr>
          <w:sz w:val="28"/>
          <w:szCs w:val="28"/>
        </w:rPr>
      </w:pPr>
    </w:p>
    <w:p w14:paraId="76224724" w14:textId="3BD2645F" w:rsidR="00881E0D" w:rsidRPr="00427D56" w:rsidRDefault="00881E0D" w:rsidP="00881E0D">
      <w:pPr>
        <w:rPr>
          <w:b/>
          <w:sz w:val="28"/>
          <w:szCs w:val="28"/>
        </w:rPr>
      </w:pPr>
      <w:r w:rsidRPr="009824E4">
        <w:rPr>
          <w:b/>
        </w:rPr>
        <w:t>LAB 1 – Part 2</w:t>
      </w:r>
    </w:p>
    <w:p w14:paraId="09A59476" w14:textId="77777777" w:rsidR="00DB4B73" w:rsidRPr="009824E4" w:rsidRDefault="00DB4B73" w:rsidP="00DB4B73"/>
    <w:p w14:paraId="4190F7E5" w14:textId="74791933" w:rsidR="00881E0D" w:rsidRPr="009824E4" w:rsidRDefault="00881E0D" w:rsidP="00881E0D">
      <w:r w:rsidRPr="009824E4">
        <w:t xml:space="preserve">Create this simple synthesizer below using the file “Lab1 - Part 2-DEMO.maxpat” </w:t>
      </w:r>
    </w:p>
    <w:p w14:paraId="7182EA86" w14:textId="77777777" w:rsidR="00881E0D" w:rsidRPr="009824E4" w:rsidRDefault="00881E0D" w:rsidP="00881E0D"/>
    <w:p w14:paraId="466C0AD2" w14:textId="26CC2CD9" w:rsidR="00881E0D" w:rsidRPr="009824E4" w:rsidRDefault="00881E0D" w:rsidP="00881E0D">
      <w:pPr>
        <w:rPr>
          <w:b/>
        </w:rPr>
      </w:pPr>
      <w:r w:rsidRPr="009824E4">
        <w:rPr>
          <w:b/>
        </w:rPr>
        <w:t>Due: turn in a screen shot of your finished patch and name it as follows: “</w:t>
      </w:r>
      <w:proofErr w:type="spellStart"/>
      <w:r w:rsidRPr="009824E4">
        <w:rPr>
          <w:b/>
        </w:rPr>
        <w:t>lastname</w:t>
      </w:r>
      <w:proofErr w:type="spellEnd"/>
      <w:r w:rsidRPr="009824E4">
        <w:rPr>
          <w:b/>
        </w:rPr>
        <w:t xml:space="preserve"> </w:t>
      </w:r>
      <w:proofErr w:type="spellStart"/>
      <w:r w:rsidRPr="009824E4">
        <w:rPr>
          <w:b/>
        </w:rPr>
        <w:t>firstname</w:t>
      </w:r>
      <w:proofErr w:type="spellEnd"/>
      <w:r w:rsidRPr="009824E4">
        <w:rPr>
          <w:b/>
        </w:rPr>
        <w:t xml:space="preserve"> lab 1 part 2”</w:t>
      </w:r>
      <w:r w:rsidR="009824E4">
        <w:rPr>
          <w:b/>
        </w:rPr>
        <w:t>.  Please also include a comment with your name in the patch.</w:t>
      </w:r>
    </w:p>
    <w:p w14:paraId="39E7E2BF" w14:textId="77777777" w:rsidR="00881E0D" w:rsidRPr="009824E4" w:rsidRDefault="00881E0D" w:rsidP="00881E0D"/>
    <w:p w14:paraId="2915ACAB" w14:textId="428C6246" w:rsidR="009824E4" w:rsidRPr="009824E4" w:rsidRDefault="009824E4" w:rsidP="009824E4">
      <w:r w:rsidRPr="009824E4">
        <w:t xml:space="preserve">Lab 1 Part 2 Video link: </w:t>
      </w:r>
    </w:p>
    <w:p w14:paraId="2F88AB05" w14:textId="31DB4D54" w:rsidR="009824E4" w:rsidRDefault="009B3AC6" w:rsidP="00881E0D">
      <w:pPr>
        <w:rPr>
          <w:rFonts w:ascii="Helvetica" w:hAnsi="Helvetica" w:cs="Helvetica"/>
          <w:lang w:eastAsia="ja-JP"/>
        </w:rPr>
      </w:pPr>
      <w:hyperlink r:id="rId6" w:history="1">
        <w:r w:rsidRPr="005A44AE">
          <w:rPr>
            <w:rStyle w:val="Hyperlink"/>
            <w:rFonts w:ascii="Helvetica" w:hAnsi="Helvetica" w:cs="Helvetica"/>
            <w:lang w:eastAsia="ja-JP"/>
          </w:rPr>
          <w:t>https://media.ucsc.edu/V/Video?v=4086296&amp;node=13880413&amp;a=52642495&amp;autoplay=1</w:t>
        </w:r>
      </w:hyperlink>
    </w:p>
    <w:p w14:paraId="1FF8009A" w14:textId="77777777" w:rsidR="009B3AC6" w:rsidRPr="009824E4" w:rsidRDefault="009B3AC6" w:rsidP="00881E0D"/>
    <w:p w14:paraId="0FF285AB" w14:textId="74B68ABD" w:rsidR="00881E0D" w:rsidRPr="009824E4" w:rsidRDefault="00881E0D" w:rsidP="00881E0D">
      <w:r w:rsidRPr="009824E4">
        <w:t xml:space="preserve">Follow the </w:t>
      </w:r>
      <w:r w:rsidR="009824E4" w:rsidRPr="009824E4">
        <w:t>video</w:t>
      </w:r>
      <w:r w:rsidRPr="009824E4">
        <w:t xml:space="preserve"> demonstration and the extensive comments within the patch to guide you to make this patch pictured below.</w:t>
      </w:r>
    </w:p>
    <w:p w14:paraId="19C01FCF" w14:textId="77777777" w:rsidR="00184612" w:rsidRPr="009824E4" w:rsidRDefault="00184612" w:rsidP="00881E0D"/>
    <w:p w14:paraId="7A90FA53" w14:textId="26E02FD9" w:rsidR="00184612" w:rsidRPr="009824E4" w:rsidRDefault="00184612" w:rsidP="00881E0D">
      <w:r w:rsidRPr="009824E4">
        <w:t xml:space="preserve">Then, follow the instructions in Lab 1, Part 3 </w:t>
      </w:r>
      <w:r w:rsidRPr="009824E4">
        <w:rPr>
          <w:b/>
        </w:rPr>
        <w:t>BEFORE</w:t>
      </w:r>
      <w:r w:rsidRPr="009824E4">
        <w:t xml:space="preserve"> closing this patch.</w:t>
      </w:r>
    </w:p>
    <w:p w14:paraId="74CDE466" w14:textId="0B78D4D4" w:rsidR="00184612" w:rsidRPr="009824E4" w:rsidRDefault="00184612" w:rsidP="00881E0D"/>
    <w:p w14:paraId="1668EB90" w14:textId="0F9BA20D" w:rsidR="00184612" w:rsidRPr="00565C8D" w:rsidRDefault="00184612" w:rsidP="00881E0D">
      <w:pPr>
        <w:rPr>
          <w:sz w:val="28"/>
          <w:szCs w:val="28"/>
        </w:rPr>
      </w:pPr>
      <w:r w:rsidRPr="00565C8D">
        <w:rPr>
          <w:noProof/>
          <w:sz w:val="28"/>
          <w:szCs w:val="28"/>
        </w:rPr>
        <w:drawing>
          <wp:inline distT="0" distB="0" distL="0" distR="0" wp14:anchorId="60A47EEC" wp14:editId="2D673023">
            <wp:extent cx="5486400" cy="4813300"/>
            <wp:effectExtent l="0" t="0" r="0" b="12700"/>
            <wp:docPr id="2" name="Picture 2" descr="Macintosh HD:Users:mattschumaker:Documents:Music 123:Music 123 Winter 22:Week 1:Lab1:Screen Shot 2021-12-02 at 5.4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schumaker:Documents:Music 123:Music 123 Winter 22:Week 1:Lab1:Screen Shot 2021-12-02 at 5.49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EDE7" w14:textId="5118ACDA" w:rsidR="00184612" w:rsidRPr="009B3AC6" w:rsidRDefault="00184612" w:rsidP="00184612">
      <w:pPr>
        <w:rPr>
          <w:b/>
        </w:rPr>
      </w:pPr>
      <w:r w:rsidRPr="00565C8D">
        <w:rPr>
          <w:b/>
          <w:sz w:val="28"/>
          <w:szCs w:val="28"/>
        </w:rPr>
        <w:br w:type="page"/>
      </w:r>
      <w:r w:rsidRPr="009B3AC6">
        <w:rPr>
          <w:b/>
        </w:rPr>
        <w:lastRenderedPageBreak/>
        <w:t>LAB 1 – Part 3</w:t>
      </w:r>
    </w:p>
    <w:p w14:paraId="0D5FE508" w14:textId="77777777" w:rsidR="00933E8E" w:rsidRPr="009B3AC6" w:rsidRDefault="00933E8E" w:rsidP="00184612">
      <w:pPr>
        <w:rPr>
          <w:b/>
        </w:rPr>
      </w:pPr>
    </w:p>
    <w:p w14:paraId="75E5D4B1" w14:textId="44597781" w:rsidR="00933E8E" w:rsidRPr="009B3AC6" w:rsidRDefault="00933E8E" w:rsidP="00933E8E">
      <w:pPr>
        <w:rPr>
          <w:b/>
        </w:rPr>
      </w:pPr>
      <w:r w:rsidRPr="009B3AC6">
        <w:rPr>
          <w:b/>
        </w:rPr>
        <w:t xml:space="preserve">Due: Answer the questions below and turn in the answers in a document labeled as follows: </w:t>
      </w:r>
      <w:r w:rsidR="00AB33AD" w:rsidRPr="009B3AC6">
        <w:rPr>
          <w:b/>
        </w:rPr>
        <w:t>“</w:t>
      </w:r>
      <w:proofErr w:type="spellStart"/>
      <w:r w:rsidR="00AB33AD" w:rsidRPr="009B3AC6">
        <w:rPr>
          <w:b/>
        </w:rPr>
        <w:t>lastname</w:t>
      </w:r>
      <w:proofErr w:type="spellEnd"/>
      <w:r w:rsidR="00AB33AD" w:rsidRPr="009B3AC6">
        <w:rPr>
          <w:b/>
        </w:rPr>
        <w:t xml:space="preserve"> </w:t>
      </w:r>
      <w:proofErr w:type="spellStart"/>
      <w:r w:rsidR="00AB33AD" w:rsidRPr="009B3AC6">
        <w:rPr>
          <w:b/>
        </w:rPr>
        <w:t>firstname</w:t>
      </w:r>
      <w:proofErr w:type="spellEnd"/>
      <w:r w:rsidR="00AB33AD" w:rsidRPr="009B3AC6">
        <w:rPr>
          <w:b/>
        </w:rPr>
        <w:t xml:space="preserve"> lab 1 part 3</w:t>
      </w:r>
      <w:r w:rsidRPr="009B3AC6">
        <w:rPr>
          <w:b/>
        </w:rPr>
        <w:t>”</w:t>
      </w:r>
      <w:r w:rsidR="009824E4" w:rsidRPr="009B3AC6">
        <w:rPr>
          <w:b/>
        </w:rPr>
        <w:t>. Please save your document as a pdf.</w:t>
      </w:r>
    </w:p>
    <w:p w14:paraId="5221B433" w14:textId="77777777" w:rsidR="00184612" w:rsidRPr="009B3AC6" w:rsidRDefault="00184612" w:rsidP="00881E0D"/>
    <w:p w14:paraId="5CCB73CA" w14:textId="77777777" w:rsidR="009824E4" w:rsidRPr="009B3AC6" w:rsidRDefault="00184612">
      <w:r w:rsidRPr="009B3AC6">
        <w:t xml:space="preserve">1. Explore your subtractive synth by trying out different values for the parameters of: </w:t>
      </w:r>
    </w:p>
    <w:p w14:paraId="444F0451" w14:textId="77777777" w:rsidR="009824E4" w:rsidRPr="009B3AC6" w:rsidRDefault="009824E4"/>
    <w:p w14:paraId="75EFF7B5" w14:textId="0425F60A" w:rsidR="00184612" w:rsidRPr="009B3AC6" w:rsidRDefault="00184612">
      <w:r w:rsidRPr="009B3AC6">
        <w:t xml:space="preserve">VCO (frequency in Hz.), </w:t>
      </w:r>
    </w:p>
    <w:p w14:paraId="3C44B3B8" w14:textId="77777777" w:rsidR="00184612" w:rsidRPr="009B3AC6" w:rsidRDefault="00184612">
      <w:r w:rsidRPr="009B3AC6">
        <w:t xml:space="preserve">VCF (frequency in Hz.) </w:t>
      </w:r>
    </w:p>
    <w:p w14:paraId="11E71BE0" w14:textId="77777777" w:rsidR="00184612" w:rsidRPr="009B3AC6" w:rsidRDefault="00184612">
      <w:r w:rsidRPr="009B3AC6">
        <w:t xml:space="preserve">VCF resonance (0.-1. range of values) </w:t>
      </w:r>
    </w:p>
    <w:p w14:paraId="2DCA6919" w14:textId="3F1F8775" w:rsidR="00184612" w:rsidRPr="009B3AC6" w:rsidRDefault="00184612">
      <w:r w:rsidRPr="009B3AC6">
        <w:t>and envelope parameters for attack (</w:t>
      </w:r>
      <w:proofErr w:type="spellStart"/>
      <w:r w:rsidRPr="009B3AC6">
        <w:t>ms.</w:t>
      </w:r>
      <w:proofErr w:type="spellEnd"/>
      <w:r w:rsidRPr="009B3AC6">
        <w:t>)</w:t>
      </w:r>
    </w:p>
    <w:p w14:paraId="32CFC858" w14:textId="67E45F0E" w:rsidR="00DB4B73" w:rsidRPr="009B3AC6" w:rsidRDefault="00184612">
      <w:r w:rsidRPr="009B3AC6">
        <w:t>and release (</w:t>
      </w:r>
      <w:proofErr w:type="spellStart"/>
      <w:r w:rsidRPr="009B3AC6">
        <w:t>ms.</w:t>
      </w:r>
      <w:proofErr w:type="spellEnd"/>
      <w:r w:rsidRPr="009B3AC6">
        <w:t xml:space="preserve">) times </w:t>
      </w:r>
    </w:p>
    <w:p w14:paraId="4E51AF27" w14:textId="77777777" w:rsidR="00184612" w:rsidRPr="009B3AC6" w:rsidRDefault="00184612"/>
    <w:p w14:paraId="77025085" w14:textId="1CCE0E58" w:rsidR="00184612" w:rsidRPr="009B3AC6" w:rsidRDefault="009824E4">
      <w:pPr>
        <w:rPr>
          <w:b/>
        </w:rPr>
      </w:pPr>
      <w:r w:rsidRPr="009B3AC6">
        <w:rPr>
          <w:b/>
        </w:rPr>
        <w:t>Write down</w:t>
      </w:r>
      <w:r w:rsidR="00184612" w:rsidRPr="009B3AC6">
        <w:rPr>
          <w:b/>
        </w:rPr>
        <w:t xml:space="preserve"> one set of values for all of these parameters above that is appropriate to make sound and sounds good to you.</w:t>
      </w:r>
    </w:p>
    <w:p w14:paraId="06D1A068" w14:textId="77777777" w:rsidR="00184612" w:rsidRPr="009B3AC6" w:rsidRDefault="00184612"/>
    <w:p w14:paraId="2808FE64" w14:textId="77777777" w:rsidR="009824E4" w:rsidRPr="009B3AC6" w:rsidRDefault="009824E4"/>
    <w:p w14:paraId="26EF435F" w14:textId="10B8C3FB" w:rsidR="00184612" w:rsidRPr="009B3AC6" w:rsidRDefault="00184612">
      <w:pPr>
        <w:rPr>
          <w:b/>
        </w:rPr>
      </w:pPr>
      <w:r w:rsidRPr="009B3AC6">
        <w:t xml:space="preserve">2. </w:t>
      </w:r>
      <w:r w:rsidRPr="009B3AC6">
        <w:rPr>
          <w:b/>
        </w:rPr>
        <w:t>If the time of the attack is set to 0 seconds how does it sound?</w:t>
      </w:r>
      <w:r w:rsidR="00933E8E" w:rsidRPr="009B3AC6">
        <w:rPr>
          <w:b/>
        </w:rPr>
        <w:t xml:space="preserve"> Why do you think this is?</w:t>
      </w:r>
    </w:p>
    <w:p w14:paraId="1B433A8B" w14:textId="77777777" w:rsidR="00933E8E" w:rsidRPr="009B3AC6" w:rsidRDefault="00933E8E">
      <w:pPr>
        <w:rPr>
          <w:b/>
        </w:rPr>
      </w:pPr>
    </w:p>
    <w:p w14:paraId="7C14138C" w14:textId="77777777" w:rsidR="009824E4" w:rsidRPr="009B3AC6" w:rsidRDefault="009824E4">
      <w:pPr>
        <w:rPr>
          <w:b/>
        </w:rPr>
      </w:pPr>
    </w:p>
    <w:p w14:paraId="7D29AF79" w14:textId="293EDE2B" w:rsidR="00933E8E" w:rsidRPr="009B3AC6" w:rsidRDefault="00933E8E">
      <w:pPr>
        <w:rPr>
          <w:b/>
        </w:rPr>
      </w:pPr>
      <w:r w:rsidRPr="009B3AC6">
        <w:t xml:space="preserve">3. Change out the VCO with the cycle~, tri~ and </w:t>
      </w:r>
      <w:proofErr w:type="spellStart"/>
      <w:r w:rsidRPr="009B3AC6">
        <w:t>rect</w:t>
      </w:r>
      <w:proofErr w:type="spellEnd"/>
      <w:r w:rsidRPr="009B3AC6">
        <w:t>~</w:t>
      </w:r>
      <w:r w:rsidR="009824E4" w:rsidRPr="009B3AC6">
        <w:t xml:space="preserve"> waveforms</w:t>
      </w:r>
      <w:r w:rsidRPr="009B3AC6">
        <w:t xml:space="preserve">.  </w:t>
      </w:r>
      <w:r w:rsidRPr="009B3AC6">
        <w:rPr>
          <w:b/>
        </w:rPr>
        <w:t>How would you characterize the sound of the saw~ as VCO compared with the cycle~ as VCO?  Why do you think that the saw waveform is more appropriate for subtractive synthesis than a sinewave?</w:t>
      </w:r>
    </w:p>
    <w:p w14:paraId="0D1D6F28" w14:textId="77777777" w:rsidR="00933E8E" w:rsidRPr="009B3AC6" w:rsidRDefault="00933E8E">
      <w:pPr>
        <w:rPr>
          <w:b/>
        </w:rPr>
      </w:pPr>
    </w:p>
    <w:p w14:paraId="6BDDD848" w14:textId="77777777" w:rsidR="009824E4" w:rsidRPr="009B3AC6" w:rsidRDefault="009824E4">
      <w:pPr>
        <w:rPr>
          <w:b/>
        </w:rPr>
      </w:pPr>
    </w:p>
    <w:p w14:paraId="3D3E17E4" w14:textId="4BBBF716" w:rsidR="00933E8E" w:rsidRPr="009B3AC6" w:rsidRDefault="00933E8E" w:rsidP="00BE1AFA">
      <w:pPr>
        <w:widowControl w:val="0"/>
        <w:autoSpaceDE w:val="0"/>
        <w:autoSpaceDN w:val="0"/>
        <w:adjustRightInd w:val="0"/>
        <w:rPr>
          <w:b/>
          <w:lang w:eastAsia="ja-JP"/>
        </w:rPr>
      </w:pPr>
      <w:r w:rsidRPr="009B3AC6">
        <w:t>4.</w:t>
      </w:r>
      <w:r w:rsidRPr="009B3AC6">
        <w:rPr>
          <w:b/>
        </w:rPr>
        <w:t xml:space="preserve"> </w:t>
      </w:r>
      <w:r w:rsidR="00AB757B" w:rsidRPr="009B3AC6">
        <w:rPr>
          <w:lang w:eastAsia="ja-JP"/>
        </w:rPr>
        <w:t>Alter the</w:t>
      </w:r>
      <w:r w:rsidRPr="009B3AC6">
        <w:rPr>
          <w:lang w:eastAsia="ja-JP"/>
        </w:rPr>
        <w:t xml:space="preserve"> filter resonance to </w:t>
      </w:r>
      <w:r w:rsidR="00AB757B" w:rsidRPr="009B3AC6">
        <w:rPr>
          <w:lang w:eastAsia="ja-JP"/>
        </w:rPr>
        <w:t xml:space="preserve">test </w:t>
      </w:r>
      <w:r w:rsidRPr="009B3AC6">
        <w:rPr>
          <w:lang w:eastAsia="ja-JP"/>
        </w:rPr>
        <w:t xml:space="preserve">values </w:t>
      </w:r>
      <w:r w:rsidR="00AB757B" w:rsidRPr="009B3AC6">
        <w:rPr>
          <w:lang w:eastAsia="ja-JP"/>
        </w:rPr>
        <w:t>around</w:t>
      </w:r>
      <w:r w:rsidRPr="009B3AC6">
        <w:rPr>
          <w:lang w:eastAsia="ja-JP"/>
        </w:rPr>
        <w:t xml:space="preserve"> 0.0, 0.5, and 0.9. Also, change the filter frequency at each resonance value. </w:t>
      </w:r>
      <w:r w:rsidR="00AB757B" w:rsidRPr="009B3AC6">
        <w:rPr>
          <w:b/>
          <w:lang w:eastAsia="ja-JP"/>
        </w:rPr>
        <w:t>D</w:t>
      </w:r>
      <w:r w:rsidRPr="009B3AC6">
        <w:rPr>
          <w:b/>
          <w:lang w:eastAsia="ja-JP"/>
        </w:rPr>
        <w:t>escribe</w:t>
      </w:r>
      <w:r w:rsidR="00BE1AFA" w:rsidRPr="009B3AC6">
        <w:rPr>
          <w:b/>
          <w:lang w:eastAsia="ja-JP"/>
        </w:rPr>
        <w:t xml:space="preserve"> in a subjective way</w:t>
      </w:r>
      <w:r w:rsidRPr="009B3AC6">
        <w:rPr>
          <w:b/>
          <w:lang w:eastAsia="ja-JP"/>
        </w:rPr>
        <w:t xml:space="preserve"> how the </w:t>
      </w:r>
      <w:proofErr w:type="spellStart"/>
      <w:r w:rsidRPr="009B3AC6">
        <w:rPr>
          <w:b/>
          <w:lang w:eastAsia="ja-JP"/>
        </w:rPr>
        <w:t>the</w:t>
      </w:r>
      <w:proofErr w:type="spellEnd"/>
      <w:r w:rsidRPr="009B3AC6">
        <w:rPr>
          <w:b/>
          <w:lang w:eastAsia="ja-JP"/>
        </w:rPr>
        <w:t xml:space="preserve"> filter resonance affects the sound</w:t>
      </w:r>
      <w:r w:rsidRPr="009B3AC6">
        <w:rPr>
          <w:lang w:eastAsia="ja-JP"/>
        </w:rPr>
        <w:t>.</w:t>
      </w:r>
    </w:p>
    <w:p w14:paraId="55E3827F" w14:textId="77777777" w:rsidR="002D665D" w:rsidRPr="009B3AC6" w:rsidRDefault="002D665D" w:rsidP="00933E8E">
      <w:pPr>
        <w:rPr>
          <w:lang w:eastAsia="ja-JP"/>
        </w:rPr>
      </w:pPr>
    </w:p>
    <w:p w14:paraId="7C3277CE" w14:textId="77777777" w:rsidR="009B3AC6" w:rsidRPr="009B3AC6" w:rsidRDefault="009B3AC6" w:rsidP="00933E8E">
      <w:pPr>
        <w:rPr>
          <w:b/>
        </w:rPr>
      </w:pPr>
    </w:p>
    <w:p w14:paraId="0E459E85" w14:textId="095DE50D" w:rsidR="00BE1AFA" w:rsidRDefault="009B3AC6" w:rsidP="00933E8E">
      <w:pPr>
        <w:rPr>
          <w:b/>
        </w:rPr>
      </w:pPr>
      <w:r w:rsidRPr="009B3AC6">
        <w:rPr>
          <w:b/>
        </w:rPr>
        <w:t xml:space="preserve">LAB 1 – Part </w:t>
      </w:r>
      <w:r w:rsidRPr="009B3AC6">
        <w:rPr>
          <w:b/>
        </w:rPr>
        <w:t>4</w:t>
      </w:r>
    </w:p>
    <w:p w14:paraId="7228DA31" w14:textId="24478C07" w:rsidR="000E0473" w:rsidRDefault="000E0473" w:rsidP="00933E8E">
      <w:pPr>
        <w:rPr>
          <w:b/>
        </w:rPr>
      </w:pPr>
    </w:p>
    <w:p w14:paraId="67D3B6B1" w14:textId="71B58BB8" w:rsidR="000E0473" w:rsidRPr="009B3AC6" w:rsidRDefault="000E0473" w:rsidP="00933E8E">
      <w:pPr>
        <w:rPr>
          <w:lang w:eastAsia="ja-JP"/>
        </w:rPr>
      </w:pPr>
      <w:r w:rsidRPr="009824E4">
        <w:t xml:space="preserve">Lab 1 Part </w:t>
      </w:r>
      <w:r>
        <w:t xml:space="preserve">4 </w:t>
      </w:r>
      <w:r w:rsidRPr="009824E4">
        <w:t>Video link:</w:t>
      </w:r>
    </w:p>
    <w:p w14:paraId="3ADDEFC6" w14:textId="2BE715FA" w:rsidR="009B3AC6" w:rsidRDefault="009B3AC6" w:rsidP="00933E8E">
      <w:pPr>
        <w:rPr>
          <w:b/>
          <w:lang w:eastAsia="ja-JP"/>
        </w:rPr>
      </w:pPr>
    </w:p>
    <w:p w14:paraId="5B42DD21" w14:textId="0A3AB5D2" w:rsidR="000E0473" w:rsidRDefault="000E0473" w:rsidP="00933E8E">
      <w:pPr>
        <w:rPr>
          <w:b/>
          <w:lang w:eastAsia="ja-JP"/>
        </w:rPr>
      </w:pPr>
      <w:hyperlink r:id="rId8" w:history="1">
        <w:r w:rsidRPr="005A44AE">
          <w:rPr>
            <w:rStyle w:val="Hyperlink"/>
            <w:b/>
            <w:lang w:eastAsia="ja-JP"/>
          </w:rPr>
          <w:t>https://media.ucsc.edu/V/Video?v=7119061&amp;node=30041632&amp;a=213445286&amp;autoplay=1</w:t>
        </w:r>
      </w:hyperlink>
    </w:p>
    <w:p w14:paraId="5AB015B7" w14:textId="77777777" w:rsidR="000E0473" w:rsidRPr="009B3AC6" w:rsidRDefault="000E0473" w:rsidP="00933E8E">
      <w:pPr>
        <w:rPr>
          <w:b/>
          <w:lang w:eastAsia="ja-JP"/>
        </w:rPr>
      </w:pPr>
    </w:p>
    <w:p w14:paraId="27C11297" w14:textId="1FF88E1A" w:rsidR="009B3AC6" w:rsidRPr="009B3AC6" w:rsidRDefault="009B3AC6" w:rsidP="00933E8E">
      <w:r w:rsidRPr="009B3AC6">
        <w:t xml:space="preserve">Open the file: </w:t>
      </w:r>
      <w:r w:rsidRPr="009B3AC6">
        <w:t>Lab1-Part 3-Master.maxpat</w:t>
      </w:r>
    </w:p>
    <w:p w14:paraId="6910BD75" w14:textId="77777777" w:rsidR="009B3AC6" w:rsidRPr="009B3AC6" w:rsidRDefault="009B3AC6" w:rsidP="00933E8E"/>
    <w:p w14:paraId="2A6D81FE" w14:textId="1BDC8C26" w:rsidR="009B3AC6" w:rsidRPr="009B3AC6" w:rsidRDefault="009B3AC6" w:rsidP="00933E8E">
      <w:pPr>
        <w:rPr>
          <w:b/>
        </w:rPr>
      </w:pPr>
      <w:r w:rsidRPr="009B3AC6">
        <w:rPr>
          <w:b/>
        </w:rPr>
        <w:t>Experiment with the same synthesizer patch using a sequencer that is already built into the program for you.  You don’t need to do any programming, just follow the video and explore this patch for yourself.</w:t>
      </w:r>
    </w:p>
    <w:sectPr w:rsidR="009B3AC6" w:rsidRPr="009B3AC6" w:rsidSect="00896E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B73"/>
    <w:rsid w:val="000B77ED"/>
    <w:rsid w:val="000E0473"/>
    <w:rsid w:val="000E18C6"/>
    <w:rsid w:val="00184612"/>
    <w:rsid w:val="002D665D"/>
    <w:rsid w:val="00427D56"/>
    <w:rsid w:val="00565C8D"/>
    <w:rsid w:val="006A62BC"/>
    <w:rsid w:val="00881E0D"/>
    <w:rsid w:val="00893BAB"/>
    <w:rsid w:val="00896EDE"/>
    <w:rsid w:val="00933E8E"/>
    <w:rsid w:val="009824E4"/>
    <w:rsid w:val="009B3AC6"/>
    <w:rsid w:val="00AB33AD"/>
    <w:rsid w:val="00AB757B"/>
    <w:rsid w:val="00BE1AFA"/>
    <w:rsid w:val="00DB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A52958"/>
  <w14:defaultImageDpi w14:val="300"/>
  <w15:docId w15:val="{12CE113E-CCC2-3041-971F-1F107681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B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73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8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A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ucsc.edu/V/Video?v=7119061&amp;node=30041632&amp;a=213445286&amp;autoplay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ucsc.edu/V/Video?v=4086296&amp;node=13880413&amp;a=52642495&amp;autoplay=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edia.ucsc.edu/V/Video?v=4085763&amp;node=13878351&amp;a=107298746&amp;autoplay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Microsoft Office User</cp:lastModifiedBy>
  <cp:revision>12</cp:revision>
  <cp:lastPrinted>2023-01-12T05:50:00Z</cp:lastPrinted>
  <dcterms:created xsi:type="dcterms:W3CDTF">2021-12-02T23:46:00Z</dcterms:created>
  <dcterms:modified xsi:type="dcterms:W3CDTF">2023-01-12T17:59:00Z</dcterms:modified>
</cp:coreProperties>
</file>