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2BB4" w14:textId="01807AF9" w:rsidR="00C819A9" w:rsidRDefault="00C819A9" w:rsidP="00C819A9">
      <w:pPr>
        <w:pStyle w:val="Heading1"/>
        <w:rPr>
          <w:lang w:val="en-GB"/>
        </w:rPr>
      </w:pPr>
      <w:r>
        <w:rPr>
          <w:lang w:val="en-GB"/>
        </w:rPr>
        <w:t xml:space="preserve">Testing and validating of </w:t>
      </w:r>
      <w:proofErr w:type="gramStart"/>
      <w:r>
        <w:rPr>
          <w:lang w:val="en-GB"/>
        </w:rPr>
        <w:t>website</w:t>
      </w:r>
      <w:proofErr w:type="gramEnd"/>
    </w:p>
    <w:p w14:paraId="33909F73" w14:textId="77777777" w:rsidR="00C819A9" w:rsidRPr="00C819A9" w:rsidRDefault="00C819A9" w:rsidP="00C819A9">
      <w:pPr>
        <w:rPr>
          <w:lang w:val="en-GB"/>
        </w:rPr>
      </w:pPr>
    </w:p>
    <w:p w14:paraId="16D04FAC" w14:textId="1D64F1F6" w:rsidR="00285075" w:rsidRDefault="00285075">
      <w:pPr>
        <w:rPr>
          <w:lang w:val="en-GB"/>
        </w:rPr>
      </w:pPr>
      <w:r w:rsidRPr="00285075">
        <w:t>A website may be tested and validated in a number of ways to guarantee its quality and functioning. The first step in ensuring that all links work properly is to carefully go through each link on each page to make sure it takes you to the correct place</w:t>
      </w:r>
      <w:r>
        <w:rPr>
          <w:lang w:val="en-GB"/>
        </w:rPr>
        <w:t>. This is how I tested my website in this case</w:t>
      </w:r>
      <w:r w:rsidRPr="00285075">
        <w:t>. Furthermore, one may use automated programmes such as link checkers to methodically search the entire website for broken links.</w:t>
      </w:r>
      <w:r>
        <w:rPr>
          <w:lang w:val="en-GB"/>
        </w:rPr>
        <w:t xml:space="preserve"> This was done as well but not for all the links used inside the website.</w:t>
      </w:r>
    </w:p>
    <w:p w14:paraId="2294AEBA" w14:textId="77777777" w:rsidR="00285075" w:rsidRDefault="00285075">
      <w:r w:rsidRPr="00285075">
        <w:t xml:space="preserve">Visual inspection of every page is necessary to confirm that all pictures are loaded and presented appropriately. Finding any missing or damaged pictures can be aided by utilising online image validation tools or browser developer tools. </w:t>
      </w:r>
    </w:p>
    <w:p w14:paraId="3CE8E039" w14:textId="77777777" w:rsidR="00754BC2" w:rsidRDefault="00285075">
      <w:pPr>
        <w:rPr>
          <w:lang w:val="en-GB"/>
        </w:rPr>
      </w:pPr>
      <w:r w:rsidRPr="00285075">
        <w:t>The website should be thoroughly tested across a variety of browsers and devices to guarantee cross-browser and cross-platform compatibility.</w:t>
      </w:r>
      <w:r>
        <w:rPr>
          <w:lang w:val="en-GB"/>
        </w:rPr>
        <w:t xml:space="preserve"> </w:t>
      </w:r>
      <w:r w:rsidRPr="00285075">
        <w:rPr>
          <w:lang w:val="en-GB"/>
        </w:rPr>
        <w:t xml:space="preserve">The expected and actual output, including functionality and layout, should be examined across a range of devices and browsers as part of this testing process. </w:t>
      </w:r>
    </w:p>
    <w:p w14:paraId="09F8100B" w14:textId="77777777" w:rsidR="00754BC2" w:rsidRDefault="00285075">
      <w:pPr>
        <w:rPr>
          <w:lang w:val="en-GB"/>
        </w:rPr>
      </w:pPr>
      <w:r w:rsidRPr="00285075">
        <w:rPr>
          <w:lang w:val="en-GB"/>
        </w:rPr>
        <w:t xml:space="preserve">It is </w:t>
      </w:r>
      <w:r w:rsidR="00754BC2">
        <w:rPr>
          <w:lang w:val="en-GB"/>
        </w:rPr>
        <w:t>of at most importance</w:t>
      </w:r>
      <w:r w:rsidRPr="00285075">
        <w:rPr>
          <w:lang w:val="en-GB"/>
        </w:rPr>
        <w:t xml:space="preserve"> to have comments in the source code as they help with future maintenance and developer cooperation by illuminating the intent and functioning of </w:t>
      </w:r>
      <w:proofErr w:type="gramStart"/>
      <w:r w:rsidRPr="00285075">
        <w:rPr>
          <w:lang w:val="en-GB"/>
        </w:rPr>
        <w:t>particular portions</w:t>
      </w:r>
      <w:proofErr w:type="gramEnd"/>
      <w:r w:rsidRPr="00285075">
        <w:rPr>
          <w:lang w:val="en-GB"/>
        </w:rPr>
        <w:t xml:space="preserve">. </w:t>
      </w:r>
    </w:p>
    <w:p w14:paraId="02A08952" w14:textId="1E8C5DD2" w:rsidR="0058336A" w:rsidRDefault="00285075">
      <w:pPr>
        <w:rPr>
          <w:lang w:val="en-GB"/>
        </w:rPr>
      </w:pPr>
      <w:r w:rsidRPr="00285075">
        <w:rPr>
          <w:lang w:val="en-GB"/>
        </w:rPr>
        <w:t>Moreover, version control's informative commit messages may efficiently trace changes, promoting cooperation and troubleshooting. Overall, a well-documented code base and an extensive testing and validation procedure enhance a website's overall dependability and user experience.</w:t>
      </w:r>
    </w:p>
    <w:p w14:paraId="4AB08A27" w14:textId="77777777" w:rsidR="00C819A9" w:rsidRDefault="00C819A9">
      <w:pPr>
        <w:rPr>
          <w:lang w:val="en-GB"/>
        </w:rPr>
      </w:pPr>
    </w:p>
    <w:p w14:paraId="2A2C2698" w14:textId="7D44540F" w:rsidR="00C819A9" w:rsidRPr="00285075" w:rsidRDefault="00C819A9">
      <w:pPr>
        <w:rPr>
          <w:lang w:val="en-GB"/>
        </w:rPr>
      </w:pPr>
      <w:r>
        <w:rPr>
          <w:lang w:val="en-GB"/>
        </w:rPr>
        <w:t xml:space="preserve">Validating of the code was done </w:t>
      </w:r>
      <w:proofErr w:type="gramStart"/>
      <w:r>
        <w:rPr>
          <w:lang w:val="en-GB"/>
        </w:rPr>
        <w:t>through the use of</w:t>
      </w:r>
      <w:proofErr w:type="gramEnd"/>
      <w:r>
        <w:rPr>
          <w:lang w:val="en-GB"/>
        </w:rPr>
        <w:t xml:space="preserve"> the websites provided. The program was placed inside the designated location, then each part of the code got scanned and results that the program has been validated has been returned. The code for each section of the page was first done separately then the combined sight was placed all together. The results came that the verification was </w:t>
      </w:r>
      <w:proofErr w:type="gramStart"/>
      <w:r>
        <w:rPr>
          <w:lang w:val="en-GB"/>
        </w:rPr>
        <w:t>complete</w:t>
      </w:r>
      <w:proofErr w:type="gramEnd"/>
      <w:r>
        <w:rPr>
          <w:lang w:val="en-GB"/>
        </w:rPr>
        <w:t xml:space="preserve"> and everything was well and correct.</w:t>
      </w:r>
    </w:p>
    <w:sectPr w:rsidR="00C819A9" w:rsidRPr="0028507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075"/>
    <w:rsid w:val="00285075"/>
    <w:rsid w:val="002B3B77"/>
    <w:rsid w:val="0058336A"/>
    <w:rsid w:val="00754BC2"/>
    <w:rsid w:val="0080009A"/>
    <w:rsid w:val="008907CF"/>
    <w:rsid w:val="00B12369"/>
    <w:rsid w:val="00C819A9"/>
    <w:rsid w:val="00E05034"/>
  </w:rsids>
  <m:mathPr>
    <m:mathFont m:val="Cambria Math"/>
    <m:brkBin m:val="before"/>
    <m:brkBinSub m:val="--"/>
    <m:smallFrac m:val="0"/>
    <m:dispDef/>
    <m:lMargin m:val="0"/>
    <m:rMargin m:val="0"/>
    <m:defJc m:val="centerGroup"/>
    <m:wrapIndent m:val="1440"/>
    <m:intLim m:val="subSup"/>
    <m:naryLim m:val="undOvr"/>
  </m:mathPr>
  <w:themeFontLang w:val="en-MT"/>
  <w:clrSchemeMapping w:bg1="light1" w:t1="dark1" w:bg2="light2" w:t2="dark2" w:accent1="accent1" w:accent2="accent2" w:accent3="accent3" w:accent4="accent4" w:accent5="accent5" w:accent6="accent6" w:hyperlink="hyperlink" w:followedHyperlink="followedHyperlink"/>
  <w:decimalSymbol w:val="."/>
  <w:listSeparator w:val=","/>
  <w14:docId w14:val="5FA96E61"/>
  <w15:chartTrackingRefBased/>
  <w15:docId w15:val="{4082FBA3-4B25-D544-A960-09FB1FAF3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M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19A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19A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1693</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Scerri Simiana</dc:creator>
  <cp:keywords/>
  <dc:description/>
  <cp:lastModifiedBy>Mark Scerri Simiana</cp:lastModifiedBy>
  <cp:revision>2</cp:revision>
  <dcterms:created xsi:type="dcterms:W3CDTF">2024-01-18T20:39:00Z</dcterms:created>
  <dcterms:modified xsi:type="dcterms:W3CDTF">2024-01-18T21:06:00Z</dcterms:modified>
</cp:coreProperties>
</file>