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9BF6D" w14:textId="0D574E05" w:rsidR="0098669F" w:rsidRDefault="00E06152">
      <w:r>
        <w:t xml:space="preserve">Video Playlist: </w:t>
      </w:r>
      <w:hyperlink r:id="rId4" w:history="1">
        <w:r w:rsidRPr="00325B74">
          <w:rPr>
            <w:rStyle w:val="Hyperlink"/>
          </w:rPr>
          <w:t>https://www.youtube.com/playlist?list=PLlRFEj9H3Oj7Bp8-DfGpfAfDBiblRfl5p</w:t>
        </w:r>
      </w:hyperlink>
      <w:r>
        <w:t xml:space="preserve"> </w:t>
      </w:r>
    </w:p>
    <w:sectPr w:rsidR="0098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09"/>
    <w:rsid w:val="00604109"/>
    <w:rsid w:val="0098669F"/>
    <w:rsid w:val="00E0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9AAC"/>
  <w15:chartTrackingRefBased/>
  <w15:docId w15:val="{E14C82DC-577F-4CE9-B843-C1A299D6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lRFEj9H3Oj7Bp8-DfGpfAfDBiblRfl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2022-03-01T21:27:00Z</dcterms:created>
  <dcterms:modified xsi:type="dcterms:W3CDTF">2022-03-01T21:28:00Z</dcterms:modified>
</cp:coreProperties>
</file>