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5CEC" w14:textId="55B2D0C8" w:rsidR="00DB3956" w:rsidRPr="001E7EDF" w:rsidRDefault="001E7EDF">
      <w:pPr>
        <w:rPr>
          <w:sz w:val="32"/>
          <w:szCs w:val="32"/>
        </w:rPr>
      </w:pPr>
      <w:r w:rsidRPr="001E7EDF">
        <w:rPr>
          <w:sz w:val="32"/>
          <w:szCs w:val="32"/>
        </w:rPr>
        <w:t>ToDoList</w:t>
      </w:r>
    </w:p>
    <w:p w14:paraId="03B9A5CC" w14:textId="7865EF41" w:rsidR="001E7EDF" w:rsidRDefault="001E7EDF" w:rsidP="001E7EDF">
      <w:pPr>
        <w:pStyle w:val="Odstavecseseznamem"/>
        <w:numPr>
          <w:ilvl w:val="0"/>
          <w:numId w:val="2"/>
        </w:numPr>
        <w:ind w:left="426"/>
      </w:pPr>
      <w:r>
        <w:t>Prozkoumat internet</w:t>
      </w:r>
      <w:r w:rsidR="005E2B64">
        <w:t xml:space="preserve"> – prázdniny</w:t>
      </w:r>
    </w:p>
    <w:p w14:paraId="15C88138" w14:textId="7922901E" w:rsidR="001E7EDF" w:rsidRDefault="001E7EDF" w:rsidP="001E7EDF">
      <w:pPr>
        <w:pStyle w:val="Odstavecseseznamem"/>
        <w:numPr>
          <w:ilvl w:val="0"/>
          <w:numId w:val="2"/>
        </w:numPr>
        <w:ind w:left="426"/>
      </w:pPr>
      <w:r>
        <w:t>Najít videa nebo články ke stejnému tématu</w:t>
      </w:r>
      <w:r w:rsidR="005E2B64">
        <w:t xml:space="preserve"> – do 14.9.</w:t>
      </w:r>
    </w:p>
    <w:p w14:paraId="33DE389D" w14:textId="5B4E9068" w:rsidR="001E7EDF" w:rsidRDefault="001E7EDF" w:rsidP="005E2B64">
      <w:pPr>
        <w:pStyle w:val="Odstavecseseznamem"/>
        <w:numPr>
          <w:ilvl w:val="0"/>
          <w:numId w:val="2"/>
        </w:numPr>
        <w:ind w:left="426"/>
      </w:pPr>
      <w:r>
        <w:t>Založit projekt</w:t>
      </w:r>
      <w:r w:rsidR="005E2B64">
        <w:t xml:space="preserve"> a nastavit virtuální zařízení – do 21.9.</w:t>
      </w:r>
    </w:p>
    <w:p w14:paraId="76124AD7" w14:textId="71302110" w:rsidR="001E7EDF" w:rsidRDefault="00E72B60" w:rsidP="001E7EDF">
      <w:pPr>
        <w:pStyle w:val="Odstavecseseznamem"/>
        <w:numPr>
          <w:ilvl w:val="0"/>
          <w:numId w:val="2"/>
        </w:numPr>
        <w:ind w:left="426"/>
      </w:pPr>
      <w:r>
        <w:t>Přidání API map</w:t>
      </w:r>
      <w:r w:rsidR="005E2B64">
        <w:t xml:space="preserve"> – do 5.10.</w:t>
      </w:r>
    </w:p>
    <w:p w14:paraId="368E013A" w14:textId="4CB93B5B" w:rsidR="001E7EDF" w:rsidRDefault="00B81299" w:rsidP="001E7EDF">
      <w:pPr>
        <w:pStyle w:val="Odstavecseseznamem"/>
        <w:numPr>
          <w:ilvl w:val="0"/>
          <w:numId w:val="2"/>
        </w:numPr>
        <w:ind w:left="426" w:hanging="349"/>
      </w:pPr>
      <w:r>
        <w:t>Trasování – do 12.10</w:t>
      </w:r>
    </w:p>
    <w:p w14:paraId="3350DA2C" w14:textId="66E99491" w:rsidR="00B81299" w:rsidRPr="001E7EDF" w:rsidRDefault="00B81299" w:rsidP="00B81299">
      <w:pPr>
        <w:pStyle w:val="Odstavecseseznamem"/>
        <w:numPr>
          <w:ilvl w:val="0"/>
          <w:numId w:val="2"/>
        </w:numPr>
        <w:ind w:left="426" w:hanging="349"/>
      </w:pPr>
      <w:r>
        <w:t>Trasování – do 19.10</w:t>
      </w:r>
    </w:p>
    <w:p w14:paraId="6090EFEA" w14:textId="240D4A49" w:rsidR="00B81299" w:rsidRPr="001E7EDF" w:rsidRDefault="00B81299" w:rsidP="00B81299">
      <w:pPr>
        <w:pStyle w:val="Odstavecseseznamem"/>
        <w:numPr>
          <w:ilvl w:val="0"/>
          <w:numId w:val="2"/>
        </w:numPr>
        <w:ind w:left="426" w:hanging="349"/>
      </w:pPr>
      <w:r>
        <w:t>Pokus o základ GUI, trasování – do 26.10</w:t>
      </w:r>
    </w:p>
    <w:sectPr w:rsidR="00B81299" w:rsidRPr="001E7EDF" w:rsidSect="008333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C3B49" w14:textId="77777777" w:rsidR="00C75ADF" w:rsidRDefault="00C75ADF" w:rsidP="001E7EDF">
      <w:pPr>
        <w:spacing w:after="0" w:line="240" w:lineRule="auto"/>
      </w:pPr>
      <w:r>
        <w:separator/>
      </w:r>
    </w:p>
  </w:endnote>
  <w:endnote w:type="continuationSeparator" w:id="0">
    <w:p w14:paraId="567FC456" w14:textId="77777777" w:rsidR="00C75ADF" w:rsidRDefault="00C75ADF" w:rsidP="001E7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7B5C2" w14:textId="77777777" w:rsidR="00C75ADF" w:rsidRDefault="00C75ADF" w:rsidP="001E7EDF">
      <w:pPr>
        <w:spacing w:after="0" w:line="240" w:lineRule="auto"/>
      </w:pPr>
      <w:r>
        <w:separator/>
      </w:r>
    </w:p>
  </w:footnote>
  <w:footnote w:type="continuationSeparator" w:id="0">
    <w:p w14:paraId="48E7D66E" w14:textId="77777777" w:rsidR="00C75ADF" w:rsidRDefault="00C75ADF" w:rsidP="001E7E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256B7"/>
    <w:multiLevelType w:val="hybridMultilevel"/>
    <w:tmpl w:val="BAC22EC8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A0A63"/>
    <w:multiLevelType w:val="hybridMultilevel"/>
    <w:tmpl w:val="2C7038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DF"/>
    <w:rsid w:val="001E7EDF"/>
    <w:rsid w:val="00594116"/>
    <w:rsid w:val="005C3808"/>
    <w:rsid w:val="005E2B64"/>
    <w:rsid w:val="007E2B53"/>
    <w:rsid w:val="00833358"/>
    <w:rsid w:val="00B81299"/>
    <w:rsid w:val="00C52D94"/>
    <w:rsid w:val="00C75ADF"/>
    <w:rsid w:val="00DB707C"/>
    <w:rsid w:val="00E72B60"/>
    <w:rsid w:val="00EF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48A54"/>
  <w15:chartTrackingRefBased/>
  <w15:docId w15:val="{EBEFC9D3-4E70-4159-A608-84AB5F1B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1E7E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E7EDF"/>
  </w:style>
  <w:style w:type="paragraph" w:styleId="Zpat">
    <w:name w:val="footer"/>
    <w:basedOn w:val="Normln"/>
    <w:link w:val="ZpatChar"/>
    <w:uiPriority w:val="99"/>
    <w:unhideWhenUsed/>
    <w:rsid w:val="001E7E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E7EDF"/>
  </w:style>
  <w:style w:type="table" w:styleId="Mkatabulky">
    <w:name w:val="Table Grid"/>
    <w:basedOn w:val="Normlntabulka"/>
    <w:uiPriority w:val="39"/>
    <w:rsid w:val="001E7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1E7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37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Matyáš Marek</dc:creator>
  <cp:keywords/>
  <dc:description/>
  <cp:lastModifiedBy>Matyáš Marek</cp:lastModifiedBy>
  <cp:revision>4</cp:revision>
  <dcterms:created xsi:type="dcterms:W3CDTF">2021-09-16T09:49:00Z</dcterms:created>
  <dcterms:modified xsi:type="dcterms:W3CDTF">2021-09-21T05:33:00Z</dcterms:modified>
</cp:coreProperties>
</file>