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FD8B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Explicación sintética de cada archivo y clase</w:t>
      </w:r>
    </w:p>
    <w:p w14:paraId="77F2B36E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index.html</w:t>
      </w:r>
    </w:p>
    <w:p w14:paraId="34DA8DC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la estructura principal de la aplicación.</w:t>
      </w:r>
    </w:p>
    <w:p w14:paraId="3F7EE1A4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Contiene:</w:t>
      </w:r>
    </w:p>
    <w:p w14:paraId="01A32733" w14:textId="77777777" w:rsidR="009D6FBA" w:rsidRPr="009D6FBA" w:rsidRDefault="009D6FBA" w:rsidP="009D6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encabezado. </w:t>
      </w:r>
    </w:p>
    <w:p w14:paraId="6B23821A" w14:textId="77777777" w:rsidR="009D6FBA" w:rsidRPr="009D6FBA" w:rsidRDefault="009D6FBA" w:rsidP="009D6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menú de navegación. </w:t>
      </w:r>
    </w:p>
    <w:p w14:paraId="4C431096" w14:textId="77777777" w:rsidR="009D6FBA" w:rsidRPr="009D6FBA" w:rsidRDefault="009D6FBA" w:rsidP="009D6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elemento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id="</w:t>
      </w: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</w:t>
      </w:r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"&gt;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donde se muestran los componentes. </w:t>
      </w:r>
    </w:p>
    <w:p w14:paraId="43E03A83" w14:textId="77777777" w:rsidR="009D6FBA" w:rsidRPr="009D6FBA" w:rsidRDefault="009D6FBA" w:rsidP="009D6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referencia al archivo CSS. </w:t>
      </w:r>
    </w:p>
    <w:p w14:paraId="0C317C46" w14:textId="77777777" w:rsidR="009D6FBA" w:rsidRPr="009D6FBA" w:rsidRDefault="009D6FBA" w:rsidP="009D6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referencia a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app.js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6179443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id="</w:t>
      </w: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</w:t>
      </w:r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"&gt;&lt;/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</w:p>
    <w:p w14:paraId="043C1548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Ese elemento funciona como contenedor principal de la aplicación.</w:t>
      </w:r>
    </w:p>
    <w:p w14:paraId="10093051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80AAF53">
          <v:rect id="_x0000_i1025" style="width:0;height:1.5pt" o:hralign="center" o:hrstd="t" o:hr="t" fillcolor="#a0a0a0" stroked="f"/>
        </w:pict>
      </w:r>
    </w:p>
    <w:p w14:paraId="4B8F6001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css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/styles.css</w:t>
      </w:r>
    </w:p>
    <w:p w14:paraId="5662D244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Contiene todos los estilos visuales.</w:t>
      </w:r>
    </w:p>
    <w:p w14:paraId="2829549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Define:</w:t>
      </w:r>
    </w:p>
    <w:p w14:paraId="54A00A0A" w14:textId="77777777" w:rsidR="009D6FBA" w:rsidRPr="009D6FBA" w:rsidRDefault="009D6FBA" w:rsidP="009D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Colores. </w:t>
      </w:r>
    </w:p>
    <w:p w14:paraId="1AADF6E7" w14:textId="77777777" w:rsidR="009D6FBA" w:rsidRPr="009D6FBA" w:rsidRDefault="009D6FBA" w:rsidP="009D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Tamaños. </w:t>
      </w:r>
    </w:p>
    <w:p w14:paraId="1EE5CA85" w14:textId="77777777" w:rsidR="009D6FBA" w:rsidRPr="009D6FBA" w:rsidRDefault="009D6FBA" w:rsidP="009D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Espaciados. </w:t>
      </w:r>
    </w:p>
    <w:p w14:paraId="7097188B" w14:textId="77777777" w:rsidR="009D6FBA" w:rsidRPr="009D6FBA" w:rsidRDefault="009D6FBA" w:rsidP="009D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Diseño del formulario. </w:t>
      </w:r>
    </w:p>
    <w:p w14:paraId="6F959098" w14:textId="77777777" w:rsidR="009D6FBA" w:rsidRPr="009D6FBA" w:rsidRDefault="009D6FBA" w:rsidP="009D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Diseño de la tabla. </w:t>
      </w:r>
    </w:p>
    <w:p w14:paraId="57D8FA0C" w14:textId="77777777" w:rsidR="009D6FBA" w:rsidRPr="009D6FBA" w:rsidRDefault="009D6FBA" w:rsidP="009D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Estilos de los botones. </w:t>
      </w:r>
    </w:p>
    <w:p w14:paraId="39FD8EAD" w14:textId="77777777" w:rsidR="009D6FBA" w:rsidRPr="009D6FBA" w:rsidRDefault="009D6FBA" w:rsidP="009D6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Adaptación para pantallas pequeñas. </w:t>
      </w:r>
    </w:p>
    <w:p w14:paraId="4F576767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contiene lógica de JavaScript.</w:t>
      </w:r>
    </w:p>
    <w:p w14:paraId="6726AB1D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CF4DA5F">
          <v:rect id="_x0000_i1026" style="width:0;height:1.5pt" o:hralign="center" o:hrstd="t" o:hr="t" fillcolor="#a0a0a0" stroked="f"/>
        </w:pict>
      </w:r>
    </w:p>
    <w:p w14:paraId="517F696D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app.js</w:t>
      </w:r>
    </w:p>
    <w:p w14:paraId="1FFC580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el punto de entrada de la aplicación.</w:t>
      </w:r>
    </w:p>
    <w:p w14:paraId="2ECA1827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Su función es:</w:t>
      </w:r>
    </w:p>
    <w:p w14:paraId="1A0D6391" w14:textId="77777777" w:rsidR="009D6FBA" w:rsidRPr="009D6FBA" w:rsidRDefault="009D6FBA" w:rsidP="009D6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Importar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EB16B86" w14:textId="77777777" w:rsidR="009D6FBA" w:rsidRPr="009D6FBA" w:rsidRDefault="009D6FBA" w:rsidP="009D6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un objeto de esa clase. </w:t>
      </w:r>
    </w:p>
    <w:p w14:paraId="4776AFD9" w14:textId="77777777" w:rsidR="009D6FBA" w:rsidRPr="009D6FBA" w:rsidRDefault="009D6FBA" w:rsidP="009D6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Iniciar la aplicación. </w:t>
      </w:r>
    </w:p>
    <w:p w14:paraId="2F44EC34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</w:p>
    <w:p w14:paraId="02264E9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new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12A216E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6F55752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application.start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3C7C7D30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Cumple un papel similar al método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en Java.</w:t>
      </w:r>
    </w:p>
    <w:p w14:paraId="0EDB6572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86A3279">
          <v:rect id="_x0000_i1027" style="width:0;height:1.5pt" o:hralign="center" o:hrstd="t" o:hr="t" fillcolor="#a0a0a0" stroked="f"/>
        </w:pict>
      </w:r>
    </w:p>
    <w:p w14:paraId="11CF7313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Clases del núcleo de la aplicación</w:t>
      </w:r>
    </w:p>
    <w:p w14:paraId="5E7E5D44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ApplicationComponent.js</w:t>
      </w:r>
    </w:p>
    <w:p w14:paraId="30CCF0D7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la clase que coordina la aplicación.</w:t>
      </w:r>
    </w:p>
    <w:p w14:paraId="41403A9A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encarga de:</w:t>
      </w:r>
    </w:p>
    <w:p w14:paraId="5814FF42" w14:textId="77777777" w:rsidR="009D6FBA" w:rsidRPr="009D6FBA" w:rsidRDefault="009D6FBA" w:rsidP="009D6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Obtener el contenedor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#</w:t>
      </w: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</w:t>
      </w:r>
      <w:proofErr w:type="gram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38917499" w14:textId="77777777" w:rsidR="009D6FBA" w:rsidRPr="009D6FBA" w:rsidRDefault="009D6FBA" w:rsidP="009D6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Obtener el menú de navegación. </w:t>
      </w:r>
    </w:p>
    <w:p w14:paraId="3F32E175" w14:textId="77777777" w:rsidR="009D6FBA" w:rsidRPr="009D6FBA" w:rsidRDefault="009D6FBA" w:rsidP="009D6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el repositorio de personas. </w:t>
      </w:r>
    </w:p>
    <w:p w14:paraId="1E00111C" w14:textId="77777777" w:rsidR="009D6FBA" w:rsidRPr="009D6FBA" w:rsidRDefault="009D6FBA" w:rsidP="009D6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el </w:t>
      </w:r>
      <w:proofErr w:type="spellStart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router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39D1D37" w14:textId="77777777" w:rsidR="009D6FBA" w:rsidRPr="009D6FBA" w:rsidRDefault="009D6FBA" w:rsidP="009D6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Capturar los clics del menú. </w:t>
      </w:r>
    </w:p>
    <w:p w14:paraId="3D7689BE" w14:textId="77777777" w:rsidR="009D6FBA" w:rsidRPr="009D6FBA" w:rsidRDefault="009D6FBA" w:rsidP="009D6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Indicar qué ruta debe mostrarse. </w:t>
      </w:r>
    </w:p>
    <w:p w14:paraId="078F11CC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this.router.navigateTo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16AA756F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dibuja formularios ni guarda personas directamente.</w:t>
      </w:r>
    </w:p>
    <w:p w14:paraId="2467F140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1F1C21">
          <v:rect id="_x0000_i1028" style="width:0;height:1.5pt" o:hralign="center" o:hrstd="t" o:hr="t" fillcolor="#a0a0a0" stroked="f"/>
        </w:pict>
      </w:r>
    </w:p>
    <w:p w14:paraId="429EFA7E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Router.js</w:t>
      </w:r>
    </w:p>
    <w:p w14:paraId="67FC903C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Administra la navegación entre componentes.</w:t>
      </w:r>
    </w:p>
    <w:p w14:paraId="5F362D2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Relaciona una ruta con una clase:</w:t>
      </w:r>
    </w:p>
    <w:p w14:paraId="3C70205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this.routes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{</w:t>
      </w:r>
    </w:p>
    <w:p w14:paraId="34949EC4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home: () =&gt; new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HomeComponent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(...),</w:t>
      </w:r>
    </w:p>
    <w:p w14:paraId="449B88C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registro: () =&gt; new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(...)</w:t>
      </w:r>
    </w:p>
    <w:p w14:paraId="1DDB811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};</w:t>
      </w:r>
    </w:p>
    <w:p w14:paraId="08F3B1FD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Cuando recibe:</w:t>
      </w:r>
    </w:p>
    <w:p w14:paraId="07FFE29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navigateTo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("registro");</w:t>
      </w:r>
    </w:p>
    <w:p w14:paraId="7EA4B715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 un objeto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y ejecuta:</w:t>
      </w:r>
    </w:p>
    <w:p w14:paraId="1010A6F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component.render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69E29285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Su responsabilidad principal es decidir qué componente debe mostrarse.</w:t>
      </w:r>
    </w:p>
    <w:p w14:paraId="341BE005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D870576">
          <v:rect id="_x0000_i1029" style="width:0;height:1.5pt" o:hralign="center" o:hrstd="t" o:hr="t" fillcolor="#a0a0a0" stroked="f"/>
        </w:pict>
      </w:r>
    </w:p>
    <w:p w14:paraId="2C6DE248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Modelo y almacenamiento</w:t>
      </w:r>
    </w:p>
    <w:p w14:paraId="0E8E9C0E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lastRenderedPageBreak/>
        <w:t>Persona.js</w:t>
      </w:r>
    </w:p>
    <w:p w14:paraId="10058BE5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 el modelo de una persona.</w:t>
      </w:r>
    </w:p>
    <w:p w14:paraId="3FD49C9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Contiene los datos:</w:t>
      </w:r>
    </w:p>
    <w:p w14:paraId="5A893DBA" w14:textId="77777777" w:rsidR="009D6FBA" w:rsidRPr="009D6FBA" w:rsidRDefault="009D6FBA" w:rsidP="009D6F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Nombre. </w:t>
      </w:r>
    </w:p>
    <w:p w14:paraId="5E11EABA" w14:textId="77777777" w:rsidR="009D6FBA" w:rsidRPr="009D6FBA" w:rsidRDefault="009D6FBA" w:rsidP="009D6F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Apellido. </w:t>
      </w:r>
    </w:p>
    <w:p w14:paraId="7066B975" w14:textId="77777777" w:rsidR="009D6FBA" w:rsidRPr="009D6FBA" w:rsidRDefault="009D6FBA" w:rsidP="009D6F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Documento. </w:t>
      </w:r>
    </w:p>
    <w:p w14:paraId="2FE5C02E" w14:textId="77777777" w:rsidR="009D6FBA" w:rsidRPr="009D6FBA" w:rsidRDefault="009D6FBA" w:rsidP="009D6F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Fecha de nacimiento. </w:t>
      </w:r>
    </w:p>
    <w:p w14:paraId="1C0A762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persona = new Persona(</w:t>
      </w:r>
    </w:p>
    <w:p w14:paraId="5863C76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nombre,</w:t>
      </w:r>
    </w:p>
    <w:p w14:paraId="06E4AED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apellido,</w:t>
      </w:r>
    </w:p>
    <w:p w14:paraId="0E13C5A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documento,</w:t>
      </w:r>
    </w:p>
    <w:p w14:paraId="2792217C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fechaNacimiento</w:t>
      </w:r>
      <w:proofErr w:type="spellEnd"/>
    </w:p>
    <w:p w14:paraId="2C1B640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31D8E2B8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También posee el método:</w:t>
      </w:r>
    </w:p>
    <w:p w14:paraId="687E6A9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getNombreCompleto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54CBC9B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 devuelve el nombre y el apellido juntos.</w:t>
      </w:r>
    </w:p>
    <w:p w14:paraId="29076247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FE97A26">
          <v:rect id="_x0000_i1030" style="width:0;height:1.5pt" o:hralign="center" o:hrstd="t" o:hr="t" fillcolor="#a0a0a0" stroked="f"/>
        </w:pict>
      </w:r>
    </w:p>
    <w:p w14:paraId="1B5218FC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PersonaRepository.js</w:t>
      </w:r>
    </w:p>
    <w:p w14:paraId="37953132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Simula un lugar de almacenamiento.</w:t>
      </w:r>
    </w:p>
    <w:p w14:paraId="718D271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Guarda los objetos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dentro de un arreglo:</w:t>
      </w:r>
    </w:p>
    <w:p w14:paraId="4F21E56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this.personas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[];</w:t>
      </w:r>
    </w:p>
    <w:p w14:paraId="626AECBF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Sus métodos permiten:</w:t>
      </w:r>
    </w:p>
    <w:p w14:paraId="3B09420A" w14:textId="77777777" w:rsidR="009D6FBA" w:rsidRPr="009D6FBA" w:rsidRDefault="009D6FBA" w:rsidP="009D6F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Agregar personas. </w:t>
      </w:r>
    </w:p>
    <w:p w14:paraId="6D374DA0" w14:textId="77777777" w:rsidR="009D6FBA" w:rsidRPr="009D6FBA" w:rsidRDefault="009D6FBA" w:rsidP="009D6F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Obtener todas las personas. </w:t>
      </w:r>
    </w:p>
    <w:p w14:paraId="7DA9E4B6" w14:textId="77777777" w:rsidR="009D6FBA" w:rsidRPr="009D6FBA" w:rsidRDefault="009D6FBA" w:rsidP="009D6F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Verificar documentos repetidos. </w:t>
      </w:r>
    </w:p>
    <w:p w14:paraId="79B82867" w14:textId="77777777" w:rsidR="009D6FBA" w:rsidRPr="009D6FBA" w:rsidRDefault="009D6FBA" w:rsidP="009D6F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Eliminar una persona. </w:t>
      </w:r>
    </w:p>
    <w:p w14:paraId="28F2F53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datos se guardan solamente en memoria. Al actualizar la página, se pierden.</w:t>
      </w:r>
    </w:p>
    <w:p w14:paraId="0BB664A7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AFFEE6D">
          <v:rect id="_x0000_i1031" style="width:0;height:1.5pt" o:hralign="center" o:hrstd="t" o:hr="t" fillcolor="#a0a0a0" stroked="f"/>
        </w:pict>
      </w:r>
    </w:p>
    <w:p w14:paraId="6F3FFF15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Componentes visuales</w:t>
      </w:r>
    </w:p>
    <w:p w14:paraId="0529AD1D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HomeComponent.js</w:t>
      </w:r>
    </w:p>
    <w:p w14:paraId="2AE2D4FA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 la pantalla de inicio.</w:t>
      </w:r>
    </w:p>
    <w:p w14:paraId="5B115170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Recibe el elemento padre en el constructor:</w:t>
      </w:r>
    </w:p>
    <w:p w14:paraId="426E0EA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constructor(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parentElement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</w:p>
    <w:p w14:paraId="13340145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Luego, mediante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render()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, coloca contenido dentro del padre:</w:t>
      </w:r>
    </w:p>
    <w:p w14:paraId="4D21722E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this.parentElement.innerHTML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`...`;</w:t>
      </w:r>
    </w:p>
    <w:p w14:paraId="17263EC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Su única función es mostrar la pantalla inicial.</w:t>
      </w:r>
    </w:p>
    <w:p w14:paraId="3144347C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76AB7B7">
          <v:rect id="_x0000_i1032" style="width:0;height:1.5pt" o:hralign="center" o:hrstd="t" o:hr="t" fillcolor="#a0a0a0" stroked="f"/>
        </w:pict>
      </w:r>
    </w:p>
    <w:p w14:paraId="209E561C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RegistroComponent.js</w:t>
      </w:r>
    </w:p>
    <w:p w14:paraId="755A3A93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el componente principal del ejercicio.</w:t>
      </w:r>
    </w:p>
    <w:p w14:paraId="21860168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encarga de:</w:t>
      </w:r>
    </w:p>
    <w:p w14:paraId="2CF0AAC1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Mostrar el formulario. </w:t>
      </w:r>
    </w:p>
    <w:p w14:paraId="27D37BE4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Capturar el envío del formulario. </w:t>
      </w:r>
    </w:p>
    <w:p w14:paraId="7744A222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Leer los datos ingresados. </w:t>
      </w:r>
    </w:p>
    <w:p w14:paraId="1F0CD70F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Validar los campos. </w:t>
      </w:r>
    </w:p>
    <w:p w14:paraId="4AA312B8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un objeto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6D12067D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Guardarlo en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678FEDF5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Mostrar las personas en una tabla. </w:t>
      </w:r>
    </w:p>
    <w:p w14:paraId="17A8B649" w14:textId="77777777" w:rsidR="009D6FBA" w:rsidRPr="009D6FBA" w:rsidRDefault="009D6FBA" w:rsidP="009D6F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Eliminar registros. </w:t>
      </w:r>
    </w:p>
    <w:p w14:paraId="3E65BFAC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Recibe dos objetos en el constructor:</w:t>
      </w:r>
    </w:p>
    <w:p w14:paraId="6077095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constructor(</w:t>
      </w:r>
    </w:p>
    <w:p w14:paraId="51AD4E7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parentElement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,</w:t>
      </w:r>
    </w:p>
    <w:p w14:paraId="00A8874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5C5B347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</w:p>
    <w:p w14:paraId="31F7B7FB" w14:textId="77777777" w:rsidR="009D6FBA" w:rsidRPr="009D6FBA" w:rsidRDefault="009D6FBA" w:rsidP="009D6F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parentElement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: lugar donde se mostrará el componente. </w:t>
      </w:r>
    </w:p>
    <w:p w14:paraId="0759F0D4" w14:textId="77777777" w:rsidR="009D6FBA" w:rsidRPr="009D6FBA" w:rsidRDefault="009D6FBA" w:rsidP="009D6F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: lugar donde se guardarán las personas. </w:t>
      </w:r>
    </w:p>
    <w:p w14:paraId="2078A3EC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416EBE1">
          <v:rect id="_x0000_i1033" style="width:0;height:1.5pt" o:hralign="center" o:hrstd="t" o:hr="t" fillcolor="#a0a0a0" stroked="f"/>
        </w:pict>
      </w:r>
    </w:p>
    <w:p w14:paraId="4F356355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Métodos principales de </w:t>
      </w: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RegistroComponent</w:t>
      </w:r>
      <w:proofErr w:type="spellEnd"/>
    </w:p>
    <w:p w14:paraId="4E30A279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render()</w:t>
      </w:r>
    </w:p>
    <w:p w14:paraId="3AD5D9B1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 el HTML del formulario y la tabla usando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innerHTML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390D3E0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this.parentElement.innerHTML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`</w:t>
      </w:r>
    </w:p>
    <w:p w14:paraId="4C12885C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...</w:t>
      </w:r>
    </w:p>
    <w:p w14:paraId="7E06132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`;</w:t>
      </w:r>
    </w:p>
    <w:p w14:paraId="4A18AD6F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Después configura los eventos y actualiza la tabla.</w:t>
      </w:r>
    </w:p>
    <w:p w14:paraId="2FC24A13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0E63EF15">
          <v:rect id="_x0000_i1034" style="width:0;height:1.5pt" o:hralign="center" o:hrstd="t" o:hr="t" fillcolor="#a0a0a0" stroked="f"/>
        </w:pict>
      </w:r>
    </w:p>
    <w:p w14:paraId="4BA09112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bindEvents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()</w:t>
      </w:r>
    </w:p>
    <w:p w14:paraId="69EA3508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Conecta los elementos HTML con los métodos JavaScript.</w:t>
      </w:r>
    </w:p>
    <w:p w14:paraId="5901576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Captura:</w:t>
      </w:r>
    </w:p>
    <w:p w14:paraId="23833961" w14:textId="77777777" w:rsidR="009D6FBA" w:rsidRPr="009D6FBA" w:rsidRDefault="009D6FBA" w:rsidP="009D6F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envío del formulario. </w:t>
      </w:r>
    </w:p>
    <w:p w14:paraId="7C3CF6BB" w14:textId="77777777" w:rsidR="009D6FBA" w:rsidRPr="009D6FBA" w:rsidRDefault="009D6FBA" w:rsidP="009D6F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Los clics sobre los botones Eliminar. </w:t>
      </w:r>
    </w:p>
    <w:p w14:paraId="49D2627D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AD7B207">
          <v:rect id="_x0000_i1035" style="width:0;height:1.5pt" o:hralign="center" o:hrstd="t" o:hr="t" fillcolor="#a0a0a0" stroked="f"/>
        </w:pict>
      </w:r>
    </w:p>
    <w:p w14:paraId="2719274F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handleSubmit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()</w:t>
      </w:r>
    </w:p>
    <w:p w14:paraId="0B05C9A2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ejecuta cuando el usuario presiona Registrar.</w:t>
      </w:r>
    </w:p>
    <w:p w14:paraId="78150DB6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Realiza este proceso:</w:t>
      </w:r>
    </w:p>
    <w:p w14:paraId="5ABBF25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Leer los datos</w:t>
      </w:r>
    </w:p>
    <w:p w14:paraId="774D74F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718DBEE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Validarlos</w:t>
      </w:r>
    </w:p>
    <w:p w14:paraId="65E1E90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26B6940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Crear Persona</w:t>
      </w:r>
    </w:p>
    <w:p w14:paraId="4559B77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1DE14CA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Guardar Persona</w:t>
      </w:r>
    </w:p>
    <w:p w14:paraId="674610A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05FAF30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Actualizar tabla</w:t>
      </w:r>
    </w:p>
    <w:p w14:paraId="07491049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FD56F44">
          <v:rect id="_x0000_i1036" style="width:0;height:1.5pt" o:hralign="center" o:hrstd="t" o:hr="t" fillcolor="#a0a0a0" stroked="f"/>
        </w:pict>
      </w:r>
    </w:p>
    <w:p w14:paraId="1902665C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validateData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()</w:t>
      </w:r>
    </w:p>
    <w:p w14:paraId="0C1DA6D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Comprueba que:</w:t>
      </w:r>
    </w:p>
    <w:p w14:paraId="68969AFC" w14:textId="77777777" w:rsidR="009D6FBA" w:rsidRPr="009D6FBA" w:rsidRDefault="009D6FBA" w:rsidP="009D6F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 haya campos vacíos. </w:t>
      </w:r>
    </w:p>
    <w:p w14:paraId="74C4B2AD" w14:textId="77777777" w:rsidR="009D6FBA" w:rsidRPr="009D6FBA" w:rsidRDefault="009D6FBA" w:rsidP="009D6F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Nombre y apellido tengan al menos dos caracteres. </w:t>
      </w:r>
    </w:p>
    <w:p w14:paraId="39077DBA" w14:textId="77777777" w:rsidR="009D6FBA" w:rsidRPr="009D6FBA" w:rsidRDefault="009D6FBA" w:rsidP="009D6F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documento contenga solamente números. </w:t>
      </w:r>
    </w:p>
    <w:p w14:paraId="6F6F0B2E" w14:textId="77777777" w:rsidR="009D6FBA" w:rsidRPr="009D6FBA" w:rsidRDefault="009D6FBA" w:rsidP="009D6F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fecha de nacimiento no sea futura. </w:t>
      </w:r>
    </w:p>
    <w:p w14:paraId="120CCFE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Devuelve un mensaje de error o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si los datos son válidos.</w:t>
      </w:r>
    </w:p>
    <w:p w14:paraId="1090DC36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A1A4A70">
          <v:rect id="_x0000_i1037" style="width:0;height:1.5pt" o:hralign="center" o:hrstd="t" o:hr="t" fillcolor="#a0a0a0" stroked="f"/>
        </w:pict>
      </w:r>
    </w:p>
    <w:p w14:paraId="205CD0CC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renderPeopleTable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()</w:t>
      </w:r>
    </w:p>
    <w:p w14:paraId="23C2D90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Obtiene las personas del repositorio y genera la tabla.</w:t>
      </w:r>
    </w:p>
    <w:p w14:paraId="050CE738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no hay registros, muestra un mensaje.</w:t>
      </w:r>
    </w:p>
    <w:p w14:paraId="5B0F049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 hay personas, genera las filas con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6A3100D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people.map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((persona) =&gt; {</w:t>
      </w:r>
    </w:p>
    <w:p w14:paraId="74FABB2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`...`;</w:t>
      </w:r>
    </w:p>
    <w:p w14:paraId="51E9DE9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});</w:t>
      </w:r>
    </w:p>
    <w:p w14:paraId="140C4B01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A67025">
          <v:rect id="_x0000_i1038" style="width:0;height:1.5pt" o:hralign="center" o:hrstd="t" o:hr="t" fillcolor="#a0a0a0" stroked="f"/>
        </w:pict>
      </w:r>
    </w:p>
    <w:p w14:paraId="36A60F2D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handleTableClick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()</w:t>
      </w:r>
    </w:p>
    <w:p w14:paraId="1BA0F276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Detecta si el usuario presionó un botón Eliminar.</w:t>
      </w:r>
    </w:p>
    <w:p w14:paraId="08826CCA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Obtiene el documento de la persona y solicita al repositorio que la elimine.</w:t>
      </w:r>
    </w:p>
    <w:p w14:paraId="0E9445A5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52923E5">
          <v:rect id="_x0000_i1039" style="width:0;height:1.5pt" o:hralign="center" o:hrstd="t" o:hr="t" fillcolor="#a0a0a0" stroked="f"/>
        </w:pict>
      </w:r>
    </w:p>
    <w:p w14:paraId="6940909F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showMessage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()</w:t>
      </w:r>
    </w:p>
    <w:p w14:paraId="6CF9211D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Muestra mensajes de éxito o de error.</w:t>
      </w:r>
    </w:p>
    <w:p w14:paraId="2C785151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1ED46CF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La persona fue registrada correctamente.</w:t>
      </w:r>
    </w:p>
    <w:p w14:paraId="5664FFB8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652C39D">
          <v:rect id="_x0000_i1040" style="width:0;height:1.5pt" o:hralign="center" o:hrstd="t" o:hr="t" fillcolor="#a0a0a0" stroked="f"/>
        </w:pict>
      </w:r>
    </w:p>
    <w:p w14:paraId="7BB31453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formatDate</w:t>
      </w:r>
      <w:proofErr w:type="spellEnd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()</w:t>
      </w:r>
    </w:p>
    <w:p w14:paraId="201FB63B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Convierte la fecha al formato utilizado en Argentina.</w:t>
      </w:r>
    </w:p>
    <w:p w14:paraId="7B9EB57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12A5AE9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2000-08-15</w:t>
      </w:r>
    </w:p>
    <w:p w14:paraId="7927AE98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muestra como:</w:t>
      </w:r>
    </w:p>
    <w:p w14:paraId="0261F1F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15/8/2000</w:t>
      </w:r>
    </w:p>
    <w:p w14:paraId="028C1DD9" w14:textId="77777777" w:rsidR="009D6FBA" w:rsidRPr="009D6FBA" w:rsidRDefault="009D6FBA" w:rsidP="009D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0271317">
          <v:rect id="_x0000_i1041" style="width:0;height:1.5pt" o:hralign="center" o:hrstd="t" o:hr="t" fillcolor="#a0a0a0" stroked="f"/>
        </w:pict>
      </w:r>
    </w:p>
    <w:p w14:paraId="5461B924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Flujo general de la aplicación</w:t>
      </w:r>
    </w:p>
    <w:p w14:paraId="44088A7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index.html</w:t>
      </w:r>
    </w:p>
    <w:p w14:paraId="16B4DB1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↓</w:t>
      </w:r>
    </w:p>
    <w:p w14:paraId="33469FE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app.js</w:t>
      </w:r>
    </w:p>
    <w:p w14:paraId="37706B5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↓</w:t>
      </w:r>
    </w:p>
    <w:p w14:paraId="6ED35C1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</w:p>
    <w:p w14:paraId="3D81F7D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↓</w:t>
      </w:r>
    </w:p>
    <w:p w14:paraId="3E0DC03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</w:p>
    <w:p w14:paraId="30938793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↓</w:t>
      </w:r>
    </w:p>
    <w:p w14:paraId="26C4CF7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HomeComponent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o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</w:p>
    <w:p w14:paraId="675809D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↓</w:t>
      </w:r>
    </w:p>
    <w:p w14:paraId="377EF98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</w:t>
      </w:r>
    </w:p>
    <w:p w14:paraId="1D37FAF4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↓</w:t>
      </w:r>
    </w:p>
    <w:p w14:paraId="07A311A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15E7D655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Responsabilidad resumida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374"/>
      </w:tblGrid>
      <w:tr w:rsidR="009D6FBA" w:rsidRPr="009D6FBA" w14:paraId="0F6CF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63EFC" w14:textId="77777777" w:rsidR="009D6FBA" w:rsidRPr="009D6FBA" w:rsidRDefault="009D6FBA" w:rsidP="009D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lastRenderedPageBreak/>
              <w:t>Archivo o clase</w:t>
            </w:r>
          </w:p>
        </w:tc>
        <w:tc>
          <w:tcPr>
            <w:tcW w:w="0" w:type="auto"/>
            <w:vAlign w:val="center"/>
            <w:hideMark/>
          </w:tcPr>
          <w:p w14:paraId="427B4E05" w14:textId="77777777" w:rsidR="009D6FBA" w:rsidRPr="009D6FBA" w:rsidRDefault="009D6FBA" w:rsidP="009D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Responsabilidad</w:t>
            </w:r>
          </w:p>
        </w:tc>
      </w:tr>
      <w:tr w:rsidR="009D6FBA" w:rsidRPr="009D6FBA" w14:paraId="1377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C864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97187E8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Estructura general de la página</w:t>
            </w:r>
          </w:p>
        </w:tc>
      </w:tr>
      <w:tr w:rsidR="009D6FBA" w:rsidRPr="009D6FBA" w14:paraId="304C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216B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styles.css</w:t>
            </w:r>
          </w:p>
        </w:tc>
        <w:tc>
          <w:tcPr>
            <w:tcW w:w="0" w:type="auto"/>
            <w:vAlign w:val="center"/>
            <w:hideMark/>
          </w:tcPr>
          <w:p w14:paraId="0E2804CE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Apariencia visual</w:t>
            </w:r>
          </w:p>
        </w:tc>
      </w:tr>
      <w:tr w:rsidR="009D6FBA" w:rsidRPr="009D6FBA" w14:paraId="733D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1065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14:paraId="6BD8B24E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Iniciar la aplicación</w:t>
            </w:r>
          </w:p>
        </w:tc>
      </w:tr>
      <w:tr w:rsidR="009D6FBA" w:rsidRPr="009D6FBA" w14:paraId="6BBA6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C5ED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ApplicationComponent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5D35D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Coordinar la aplicación</w:t>
            </w:r>
          </w:p>
        </w:tc>
      </w:tr>
      <w:tr w:rsidR="009D6FBA" w:rsidRPr="009D6FBA" w14:paraId="0D0C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1F8C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31BBF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Administrar la navegación</w:t>
            </w:r>
          </w:p>
        </w:tc>
      </w:tr>
      <w:tr w:rsidR="009D6FBA" w:rsidRPr="009D6FBA" w14:paraId="44F1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A584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022750D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Representar los datos de una persona</w:t>
            </w:r>
          </w:p>
        </w:tc>
      </w:tr>
      <w:tr w:rsidR="009D6FBA" w:rsidRPr="009D6FBA" w14:paraId="2737B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76AB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PersonaRepository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15F74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Guardar temporalmente personas</w:t>
            </w:r>
          </w:p>
        </w:tc>
      </w:tr>
      <w:tr w:rsidR="009D6FBA" w:rsidRPr="009D6FBA" w14:paraId="0531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77F6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HomeComponent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3E192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Mostrar la pantalla de inicio</w:t>
            </w:r>
          </w:p>
        </w:tc>
      </w:tr>
      <w:tr w:rsidR="009D6FBA" w:rsidRPr="009D6FBA" w14:paraId="7DE59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05C2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D6FBA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RegistroComponent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BD19F" w14:textId="77777777" w:rsidR="009D6FBA" w:rsidRPr="009D6FBA" w:rsidRDefault="009D6FBA" w:rsidP="009D6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D6FB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Mostrar el formulario y administrar registros</w:t>
            </w:r>
          </w:p>
        </w:tc>
      </w:tr>
    </w:tbl>
    <w:p w14:paraId="22B9D421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En este ejemplo toda la aplicación se ejecuta del lado del cliente (</w:t>
      </w:r>
      <w:proofErr w:type="spellStart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front-end</w:t>
      </w:r>
      <w:proofErr w:type="spellEnd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), dentro del navegador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, y esa es una de las ideas importantes para remarcar a los alumnos.</w:t>
      </w:r>
    </w:p>
    <w:p w14:paraId="4E0BCC01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esquema sería:</w:t>
      </w:r>
    </w:p>
    <w:p w14:paraId="359E304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NAVEGADOR</w:t>
      </w:r>
    </w:p>
    <w:p w14:paraId="10AF25E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┌─────────────────────────────────────────┐</w:t>
      </w:r>
    </w:p>
    <w:p w14:paraId="2A4DF06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                                      │</w:t>
      </w:r>
    </w:p>
    <w:p w14:paraId="0B0C5EF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index.html</w:t>
      </w:r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                 │</w:t>
      </w:r>
    </w:p>
    <w:p w14:paraId="74A3B80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    ↓                                 │</w:t>
      </w:r>
    </w:p>
    <w:p w14:paraId="47D84C1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app.js</w:t>
      </w:r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                     │</w:t>
      </w:r>
    </w:p>
    <w:p w14:paraId="4FEB32DE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    ↓                                 │</w:t>
      </w:r>
    </w:p>
    <w:p w14:paraId="0D0B50C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│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       │</w:t>
      </w:r>
    </w:p>
    <w:p w14:paraId="0627C6B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    ↓                                 │</w:t>
      </w:r>
    </w:p>
    <w:p w14:paraId="3EFFA9E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│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                     │</w:t>
      </w:r>
    </w:p>
    <w:p w14:paraId="7125148C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    ↓                                 │</w:t>
      </w:r>
    </w:p>
    <w:p w14:paraId="369229B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Componentes</w:t>
      </w:r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                │</w:t>
      </w:r>
    </w:p>
    <w:p w14:paraId="2056DF7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    ↓                                 │</w:t>
      </w:r>
    </w:p>
    <w:p w14:paraId="3FC8BD5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Persona</w:t>
      </w:r>
      <w:proofErr w:type="gram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→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│</w:t>
      </w:r>
    </w:p>
    <w:p w14:paraId="131480E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                                      │</w:t>
      </w:r>
    </w:p>
    <w:p w14:paraId="14A2170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└─────────────────────────────────────────┘</w:t>
      </w:r>
    </w:p>
    <w:p w14:paraId="2959493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615ACA9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Todo se ejecuta en el FRONT</w:t>
      </w:r>
    </w:p>
    <w:p w14:paraId="731B46F1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¿Qué ventaja tenemos?</w:t>
      </w:r>
    </w:p>
    <w:p w14:paraId="787D72F3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vez cargados los archivos, </w:t>
      </w: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la navegación entre componentes no necesita solicitar una nueva página al servidor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7FAFC797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ejemplo, cuando hacemos:</w:t>
      </w:r>
    </w:p>
    <w:p w14:paraId="1588DAA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this.router.navigateTo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("registro");</w:t>
      </w:r>
    </w:p>
    <w:p w14:paraId="3E39EB33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ocurre esto:</w:t>
      </w:r>
    </w:p>
    <w:p w14:paraId="4F00E0E3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Navegador → Servidor → nueva página HTML → Navegador</w:t>
      </w:r>
    </w:p>
    <w:p w14:paraId="6FC04ABD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Sino:</w:t>
      </w:r>
    </w:p>
    <w:p w14:paraId="3F00328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Navegador</w:t>
      </w:r>
    </w:p>
    <w:p w14:paraId="059FB7F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↓</w:t>
      </w:r>
    </w:p>
    <w:p w14:paraId="5B6164C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Router</w:t>
      </w:r>
      <w:proofErr w:type="spellEnd"/>
    </w:p>
    <w:p w14:paraId="426435A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↓</w:t>
      </w:r>
    </w:p>
    <w:p w14:paraId="196A4DB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</w:p>
    <w:p w14:paraId="1E33178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↓</w:t>
      </w:r>
    </w:p>
    <w:p w14:paraId="29197D0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render()</w:t>
      </w:r>
    </w:p>
    <w:p w14:paraId="51DEC5E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↓</w:t>
      </w:r>
    </w:p>
    <w:p w14:paraId="6A5BA7A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innerHTML</w:t>
      </w:r>
      <w:proofErr w:type="spellEnd"/>
    </w:p>
    <w:p w14:paraId="593C99D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↓</w:t>
      </w:r>
    </w:p>
    <w:p w14:paraId="04E6F94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Pantalla actualizada</w:t>
      </w:r>
    </w:p>
    <w:p w14:paraId="2BF67575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Por eso la navegación resulta </w:t>
      </w: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rápida y liviana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 JavaScript modifica solamente el contenido necesario del DOM.</w:t>
      </w:r>
    </w:p>
    <w:p w14:paraId="2904E0B9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Pero hay una limitación importante</w:t>
      </w:r>
    </w:p>
    <w:p w14:paraId="3B2DDD2B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nuestro ejemplo incluso los datos están únicamente en el navegador:</w:t>
      </w:r>
    </w:p>
    <w:p w14:paraId="698A8AC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this.personas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[];</w:t>
      </w:r>
    </w:p>
    <w:p w14:paraId="02FB753A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eso:</w:t>
      </w:r>
    </w:p>
    <w:p w14:paraId="03CCDFA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 Persona 1</w:t>
      </w:r>
    </w:p>
    <w:p w14:paraId="65ABE7C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 Persona 2</w:t>
      </w:r>
    </w:p>
    <w:p w14:paraId="0EE68D6E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 Persona 3</w:t>
      </w:r>
    </w:p>
    <w:p w14:paraId="3DCC739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677BAF1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0EF8DE8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7C7D73F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73D7FC1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3FEFD5C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6EE8124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5811D40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 en memoria</w:t>
      </w:r>
    </w:p>
    <w:p w14:paraId="3EFF1CC7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 hacemos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F5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5BFFE624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Recargar página</w:t>
      </w:r>
    </w:p>
    <w:p w14:paraId="032CE9D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6D13B31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JavaScript comienza nuevamente</w:t>
      </w:r>
    </w:p>
    <w:p w14:paraId="27CB9A3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48E6D97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new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5B315C4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0FAE1CE3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this.personas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[]</w:t>
      </w:r>
    </w:p>
    <w:p w14:paraId="2596E51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28DE844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 perdieron los registros</w:t>
      </w:r>
    </w:p>
    <w:p w14:paraId="7B85A674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una aplicación real podríamos mantener el </w:t>
      </w:r>
      <w:proofErr w:type="spellStart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front</w:t>
      </w:r>
      <w:proofErr w:type="spellEnd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liviano y desacoplado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pero conectarlo con un </w:t>
      </w:r>
      <w:proofErr w:type="spellStart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514FAA5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  </w:t>
      </w: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FRONT-END</w:t>
      </w:r>
    </w:p>
    <w:p w14:paraId="7846FC0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  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Navegador</w:t>
      </w:r>
      <w:proofErr w:type="spellEnd"/>
    </w:p>
    <w:p w14:paraId="5640C29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       │</w:t>
      </w:r>
    </w:p>
    <w:p w14:paraId="0D75C724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Componentes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+ Router</w:t>
      </w:r>
    </w:p>
    <w:p w14:paraId="7A6570F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       │</w:t>
      </w:r>
    </w:p>
    <w:p w14:paraId="20AB991C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       │ HTTP / API REST</w:t>
      </w:r>
    </w:p>
    <w:p w14:paraId="721D97DE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       ▼</w:t>
      </w:r>
    </w:p>
    <w:p w14:paraId="7458118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    BACK-END</w:t>
      </w:r>
    </w:p>
    <w:p w14:paraId="71A5B89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Java / Node / C#...</w:t>
      </w:r>
    </w:p>
    <w:p w14:paraId="7DA67FFE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t xml:space="preserve">                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7789341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      ▼</w:t>
      </w:r>
    </w:p>
    <w:p w14:paraId="659FA00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   Base de datos</w:t>
      </w:r>
    </w:p>
    <w:p w14:paraId="37CB38BC" w14:textId="77777777" w:rsid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Ahí está una buena conexión didáctica: </w:t>
      </w: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este ejercicio muestra cómo funciona el </w:t>
      </w:r>
      <w:proofErr w:type="spellStart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front</w:t>
      </w:r>
      <w:proofErr w:type="spellEnd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desacoplado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Más adelante,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podría dejar de guardar en un array y pasar a comunicarse con una API REST, mientras que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y buena parte de la interfaz podrían mantenerse prácticamente iguales.</w:t>
      </w:r>
    </w:p>
    <w:p w14:paraId="40B0B1A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Este proyecto es especialmente adecuado para publicarlo directamente con GitHub Pages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precisamente porque todo lo que tenemos es HTML + CSS + JavaScript ejecutándose en el navegador. GitHub Pages está diseñado para alojar este tipo de sitios estáticos directamente desde un repositorio. </w:t>
      </w:r>
    </w:p>
    <w:p w14:paraId="559D254B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nuestro caso no necesitamos Tomcat, Node.js, Maven, Docker ni un servidor Java. El esquema sería:</w:t>
      </w:r>
    </w:p>
    <w:p w14:paraId="08AC9A3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PC / VS Code</w:t>
      </w:r>
    </w:p>
    <w:p w14:paraId="60A5265E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3ABDBDB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1C22E51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▼</w:t>
      </w:r>
    </w:p>
    <w:p w14:paraId="01BBD9F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Repositorio GitHub</w:t>
      </w:r>
    </w:p>
    <w:p w14:paraId="1EA558BC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4849D7C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 GitHub Pages</w:t>
      </w:r>
    </w:p>
    <w:p w14:paraId="53E7AF9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▼</w:t>
      </w:r>
    </w:p>
    <w:p w14:paraId="7A489DA1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Sitio publicado</w:t>
      </w:r>
    </w:p>
    <w:p w14:paraId="4ED41EE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3AB24FAC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▼</w:t>
      </w:r>
    </w:p>
    <w:p w14:paraId="65A7457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Navegador del usuario</w:t>
      </w:r>
    </w:p>
    <w:p w14:paraId="5D20A0B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47C3BA4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index.html</w:t>
      </w:r>
    </w:p>
    <w:p w14:paraId="3ACDBEB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styles.css</w:t>
      </w:r>
    </w:p>
    <w:p w14:paraId="021A1733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app.js</w:t>
      </w:r>
    </w:p>
    <w:p w14:paraId="3DF8B32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</w:p>
    <w:p w14:paraId="08FDBEC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</w:p>
    <w:p w14:paraId="098CC07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</w:p>
    <w:p w14:paraId="77BF9B5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Persona</w:t>
      </w:r>
    </w:p>
    <w:p w14:paraId="0CB684B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└──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510D1CF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navegador descarga esos archivos y </w:t>
      </w: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ejecuta JavaScript localmente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GitHub básicamente se encarga de servirlos. </w:t>
      </w:r>
    </w:p>
    <w:p w14:paraId="7F1E19EE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Además, las rutas relativas que usamos son apropiadas para GitHub Pages:</w:t>
      </w:r>
    </w:p>
    <w:p w14:paraId="40D5C19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&lt;link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rel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="stylesheet"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href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="./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css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/styles.css"&gt;</w:t>
      </w:r>
    </w:p>
    <w:p w14:paraId="63716B24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</w:p>
    <w:p w14:paraId="11282C6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&lt;script type="module"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src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="./app.js"&gt;&lt;/script&gt;</w:t>
      </w:r>
    </w:p>
    <w:p w14:paraId="4D3B5915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nuestros </w:t>
      </w:r>
      <w:proofErr w:type="spellStart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imports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también:</w:t>
      </w:r>
    </w:p>
    <w:p w14:paraId="78D55E4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}</w:t>
      </w:r>
    </w:p>
    <w:p w14:paraId="2C8EE053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</w:t>
      </w: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from "./core/ApplicationComponent.js";</w:t>
      </w:r>
    </w:p>
    <w:p w14:paraId="0040A6D9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import {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RegistroComponent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}</w:t>
      </w:r>
    </w:p>
    <w:p w14:paraId="4B4D8C6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from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"../</w:t>
      </w: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components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/RegistroComponent.js";</w:t>
      </w:r>
    </w:p>
    <w:p w14:paraId="790F2BE5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Esto es importante porque un proyecto publicado suele quedar en una dirección del tipo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usuario.github.io/nombre-repositorio/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por lo que es preferible mantener estas referencias relativas. </w:t>
      </w:r>
    </w:p>
    <w:p w14:paraId="5613E36E" w14:textId="77777777" w:rsidR="009D6FBA" w:rsidRPr="009D6FBA" w:rsidRDefault="009D6FBA" w:rsidP="009D6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La única limitación sigue siendo el almacenamiento</w:t>
      </w:r>
    </w:p>
    <w:p w14:paraId="5408DAE3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Pages </w:t>
      </w: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no convierte nuestro </w:t>
      </w:r>
      <w:proofErr w:type="spellStart"/>
      <w:r w:rsidRPr="009D6FBA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PersonaRepository</w:t>
      </w:r>
      <w:proofErr w:type="spellEnd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en una base de datos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 Si un alumno registra:</w:t>
      </w:r>
    </w:p>
    <w:p w14:paraId="72C20DD4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Juan Pérez</w:t>
      </w:r>
    </w:p>
    <w:p w14:paraId="1999764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 López</w:t>
      </w:r>
    </w:p>
    <w:p w14:paraId="2F5B49C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Pedro Gómez</w:t>
      </w:r>
    </w:p>
    <w:p w14:paraId="5C2B064D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objetos quedan en:</w:t>
      </w:r>
    </w:p>
    <w:p w14:paraId="799DA71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this.personas</w:t>
      </w:r>
      <w:proofErr w:type="spellEnd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[];</w:t>
      </w:r>
    </w:p>
    <w:p w14:paraId="30200582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la memoria de </w:t>
      </w: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su navegador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57801249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otro usuario abre la aplicación desde otra computadora, tendrá su propio array vacío. Y si se recarga la página, actualmente también se pierde la información.</w:t>
      </w:r>
    </w:p>
    <w:p w14:paraId="674A4DFD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evolución muy sencilla sería:</w:t>
      </w:r>
    </w:p>
    <w:p w14:paraId="289ECA1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Etapa actual</w:t>
      </w:r>
    </w:p>
    <w:p w14:paraId="6EBB8C6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2C06202A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020CAF8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 en memoria</w:t>
      </w:r>
    </w:p>
    <w:p w14:paraId="3BB6470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5ACEA1FE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Siguiente etapa</w:t>
      </w:r>
    </w:p>
    <w:p w14:paraId="442979B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062E7523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3F508087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localStorage</w:t>
      </w:r>
      <w:proofErr w:type="spellEnd"/>
    </w:p>
    <w:p w14:paraId="0E5F997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048ECBE3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Datos persistentes en ese navegador</w:t>
      </w:r>
    </w:p>
    <w:p w14:paraId="753087A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61D0D062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Etapa posterior</w:t>
      </w:r>
    </w:p>
    <w:p w14:paraId="22D71ACB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Front-end</w:t>
      </w:r>
    </w:p>
    <w:p w14:paraId="312B9365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↓</w:t>
      </w:r>
    </w:p>
    <w:p w14:paraId="6FC265A0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API REST</w:t>
      </w:r>
    </w:p>
    <w:p w14:paraId="0FC1A676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</w:t>
      </w: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↓</w:t>
      </w:r>
    </w:p>
    <w:p w14:paraId="131BAFBF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</w:t>
      </w:r>
      <w:proofErr w:type="spellEnd"/>
    </w:p>
    <w:p w14:paraId="2831F2AD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1F37AAD8" w14:textId="77777777" w:rsidR="009D6FBA" w:rsidRPr="009D6FBA" w:rsidRDefault="009D6FBA" w:rsidP="009D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D6FBA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Base de datos</w:t>
      </w:r>
    </w:p>
    <w:p w14:paraId="35A1EBB3" w14:textId="77777777" w:rsidR="009D6FBA" w:rsidRPr="009D6FBA" w:rsidRDefault="009D6FBA" w:rsidP="009D6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Las </w:t>
      </w:r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dos primeras etapas pueden seguir funcionando perfectamente en GitHub Pages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Cuando pasemos a una API REST y una base de datos, GitHub Pages puede seguir alojando el </w:t>
      </w:r>
      <w:proofErr w:type="spellStart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front-end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pero necesitaremos alojar el </w:t>
      </w:r>
      <w:proofErr w:type="spellStart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en otro servicio, ya que Pages no ejecuta código de servidor como PHP, Python, etc. </w:t>
      </w:r>
    </w:p>
    <w:p w14:paraId="0EE1ACFB" w14:textId="6BE677F1" w:rsidR="00AA6186" w:rsidRDefault="009D6FBA" w:rsidP="009D6FBA">
      <w:pPr>
        <w:spacing w:before="100" w:beforeAutospacing="1" w:after="100" w:afterAutospacing="1" w:line="240" w:lineRule="auto"/>
      </w:pP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Para la clase, el siguiente paso natural sería subir exactamente este proyecto a un repositorio y activar </w:t>
      </w:r>
      <w:proofErr w:type="spellStart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Settings</w:t>
      </w:r>
      <w:proofErr w:type="spellEnd"/>
      <w:r w:rsidRPr="009D6F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→ Pages</w:t>
      </w:r>
      <w:r w:rsidRPr="009D6FBA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para que los alumnos vean cómo una aplicación que hicieron localmente queda publicada en Internet.</w:t>
      </w:r>
    </w:p>
    <w:sectPr w:rsidR="00AA6186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391"/>
    <w:multiLevelType w:val="multilevel"/>
    <w:tmpl w:val="589E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3ED"/>
    <w:multiLevelType w:val="multilevel"/>
    <w:tmpl w:val="AB6A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57C9B"/>
    <w:multiLevelType w:val="multilevel"/>
    <w:tmpl w:val="3F6C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1626D"/>
    <w:multiLevelType w:val="multilevel"/>
    <w:tmpl w:val="557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D4073"/>
    <w:multiLevelType w:val="multilevel"/>
    <w:tmpl w:val="7B6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00D26"/>
    <w:multiLevelType w:val="multilevel"/>
    <w:tmpl w:val="45B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A0809"/>
    <w:multiLevelType w:val="multilevel"/>
    <w:tmpl w:val="E46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C74A3"/>
    <w:multiLevelType w:val="multilevel"/>
    <w:tmpl w:val="B32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796A"/>
    <w:multiLevelType w:val="multilevel"/>
    <w:tmpl w:val="60F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E77A0"/>
    <w:multiLevelType w:val="multilevel"/>
    <w:tmpl w:val="24A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17602">
    <w:abstractNumId w:val="2"/>
  </w:num>
  <w:num w:numId="2" w16cid:durableId="1963031349">
    <w:abstractNumId w:val="0"/>
  </w:num>
  <w:num w:numId="3" w16cid:durableId="1111314953">
    <w:abstractNumId w:val="1"/>
  </w:num>
  <w:num w:numId="4" w16cid:durableId="1529677066">
    <w:abstractNumId w:val="7"/>
  </w:num>
  <w:num w:numId="5" w16cid:durableId="1423334078">
    <w:abstractNumId w:val="8"/>
  </w:num>
  <w:num w:numId="6" w16cid:durableId="160391110">
    <w:abstractNumId w:val="5"/>
  </w:num>
  <w:num w:numId="7" w16cid:durableId="1559126663">
    <w:abstractNumId w:val="9"/>
  </w:num>
  <w:num w:numId="8" w16cid:durableId="1271399048">
    <w:abstractNumId w:val="3"/>
  </w:num>
  <w:num w:numId="9" w16cid:durableId="585767549">
    <w:abstractNumId w:val="4"/>
  </w:num>
  <w:num w:numId="10" w16cid:durableId="1233151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BA"/>
    <w:rsid w:val="000D163A"/>
    <w:rsid w:val="006B7C1F"/>
    <w:rsid w:val="009D6FBA"/>
    <w:rsid w:val="00AA6186"/>
    <w:rsid w:val="00B80C7B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7646"/>
  <w15:chartTrackingRefBased/>
  <w15:docId w15:val="{CEB4F822-F9FA-43E2-B5B6-F1A7EB1D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1567</Words>
  <Characters>8624</Characters>
  <Application>Microsoft Office Word</Application>
  <DocSecurity>0</DocSecurity>
  <Lines>71</Lines>
  <Paragraphs>20</Paragraphs>
  <ScaleCrop>false</ScaleCrop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2026-08-07T00:32:00Z</dcterms:created>
  <dcterms:modified xsi:type="dcterms:W3CDTF">2026-08-07T00:35:00Z</dcterms:modified>
</cp:coreProperties>
</file>