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8F3" w14:textId="226D394A" w:rsidR="00555E48" w:rsidRDefault="00555E48">
      <w:r w:rsidRPr="00291B9C">
        <w:rPr>
          <w:b/>
          <w:bCs/>
        </w:rPr>
        <w:t>Student Number:</w:t>
      </w:r>
      <w:r>
        <w:t xml:space="preserve"> &lt;&lt;Include Your Student Number Here&gt;&gt;</w:t>
      </w:r>
    </w:p>
    <w:p w14:paraId="533B843B" w14:textId="17775250" w:rsidR="00555E48" w:rsidRDefault="00555E48">
      <w:r w:rsidRPr="00291B9C">
        <w:rPr>
          <w:b/>
          <w:bCs/>
        </w:rPr>
        <w:t>Student Name:</w:t>
      </w:r>
      <w:r>
        <w:t xml:space="preserve"> &lt;&lt;Include Your Name Here&gt;&gt;</w:t>
      </w:r>
    </w:p>
    <w:p w14:paraId="3E5D58E8" w14:textId="4731D659" w:rsidR="00555E48" w:rsidRDefault="00555E48">
      <w:r w:rsidRPr="00291B9C">
        <w:rPr>
          <w:b/>
          <w:bCs/>
        </w:rPr>
        <w:t>Programme Code:</w:t>
      </w:r>
      <w:r>
        <w:t xml:space="preserve"> &lt;&lt;Include Your Programme Code Here &gt;&gt;</w:t>
      </w:r>
    </w:p>
    <w:p w14:paraId="5DF8F0B8" w14:textId="6DD235BD" w:rsidR="00291B9C" w:rsidRDefault="00291B9C">
      <w:r w:rsidRPr="00291B9C">
        <w:rPr>
          <w:b/>
          <w:bCs/>
        </w:rPr>
        <w:t>Dataset Used:</w:t>
      </w:r>
      <w:r>
        <w:t xml:space="preserve"> &lt;&lt;Bike Sharing/Life Expectancy/Engineering Education&gt;&gt;</w:t>
      </w:r>
    </w:p>
    <w:p w14:paraId="34647DFC" w14:textId="0E41FCCC" w:rsidR="00291B9C" w:rsidRDefault="00291B9C"/>
    <w:p w14:paraId="148BE632" w14:textId="3DA3DBDE" w:rsidR="00291B9C" w:rsidRPr="00291B9C" w:rsidRDefault="00291B9C" w:rsidP="00291B9C">
      <w:pPr>
        <w:pStyle w:val="ListParagraph"/>
        <w:numPr>
          <w:ilvl w:val="0"/>
          <w:numId w:val="4"/>
        </w:numPr>
        <w:rPr>
          <w:b/>
          <w:bCs/>
        </w:rPr>
      </w:pPr>
      <w:r w:rsidRPr="00291B9C">
        <w:rPr>
          <w:b/>
          <w:bCs/>
        </w:rPr>
        <w:t>Preliminaries</w:t>
      </w:r>
    </w:p>
    <w:p w14:paraId="5D4518B7" w14:textId="721B1AAD" w:rsidR="00291B9C" w:rsidRDefault="00291B9C">
      <w:r>
        <w:t xml:space="preserve">&lt;&lt;In this section outline any preliminary work you conducted to make the dataset work better for your analysis </w:t>
      </w:r>
      <w:proofErr w:type="gramStart"/>
      <w:r>
        <w:t>e.g.</w:t>
      </w:r>
      <w:proofErr w:type="gramEnd"/>
      <w:r>
        <w:t xml:space="preserve"> creating a new variable etc. If you did not conduct any preparatory </w:t>
      </w:r>
      <w:proofErr w:type="gramStart"/>
      <w:r>
        <w:t>work</w:t>
      </w:r>
      <w:proofErr w:type="gramEnd"/>
      <w:r>
        <w:t xml:space="preserve"> you can delete this section&gt;&gt;</w:t>
      </w:r>
    </w:p>
    <w:p w14:paraId="0B153EDF" w14:textId="77777777" w:rsidR="00291B9C" w:rsidRDefault="00291B9C" w:rsidP="00291B9C">
      <w:pPr>
        <w:rPr>
          <w:b/>
          <w:bCs/>
        </w:rPr>
      </w:pPr>
      <w:r>
        <w:rPr>
          <w:b/>
          <w:bCs/>
        </w:rPr>
        <w:t>For each question create a numbered section as follows</w:t>
      </w:r>
    </w:p>
    <w:p w14:paraId="14DB6486" w14:textId="5A8BFD7A" w:rsidR="00291B9C" w:rsidRPr="00291B9C" w:rsidRDefault="00291B9C" w:rsidP="00291B9C">
      <w:pPr>
        <w:pStyle w:val="ListParagraph"/>
        <w:numPr>
          <w:ilvl w:val="0"/>
          <w:numId w:val="3"/>
        </w:numPr>
        <w:rPr>
          <w:b/>
          <w:bCs/>
        </w:rPr>
      </w:pPr>
      <w:r w:rsidRPr="00291B9C">
        <w:rPr>
          <w:b/>
          <w:bCs/>
        </w:rPr>
        <w:t>State question</w:t>
      </w:r>
      <w:r>
        <w:rPr>
          <w:b/>
          <w:bCs/>
        </w:rPr>
        <w:t xml:space="preserve"> one</w:t>
      </w:r>
      <w:r w:rsidRPr="00291B9C">
        <w:rPr>
          <w:b/>
          <w:bCs/>
        </w:rPr>
        <w:t xml:space="preserve"> here</w:t>
      </w:r>
    </w:p>
    <w:p w14:paraId="414279AB" w14:textId="30397A9C" w:rsidR="00291B9C" w:rsidRDefault="00291B9C" w:rsidP="00291B9C">
      <w:pPr>
        <w:pStyle w:val="ListParagraph"/>
        <w:ind w:left="360"/>
      </w:pPr>
      <w:r>
        <w:t xml:space="preserve">State a hypothesis pair for the question </w:t>
      </w:r>
    </w:p>
    <w:p w14:paraId="28217E6D" w14:textId="6837D1C3" w:rsidR="00291B9C" w:rsidRDefault="00291B9C" w:rsidP="00291B9C">
      <w:pPr>
        <w:pStyle w:val="ListParagraph"/>
        <w:ind w:left="360"/>
      </w:pPr>
      <w:r>
        <w:t>Explore the data to be used to test the hypothesis  (include an appropriate statistical description)</w:t>
      </w:r>
    </w:p>
    <w:p w14:paraId="43277F84" w14:textId="4077230C" w:rsidR="00291B9C" w:rsidRDefault="00291B9C" w:rsidP="00291B9C">
      <w:pPr>
        <w:pStyle w:val="ListParagraph"/>
        <w:ind w:left="360"/>
      </w:pPr>
      <w:r>
        <w:t>Identify the test to be used (justify your choice)</w:t>
      </w:r>
    </w:p>
    <w:p w14:paraId="35884AD8" w14:textId="0FDAF4E6" w:rsidR="00291B9C" w:rsidRDefault="00291B9C" w:rsidP="00291B9C">
      <w:pPr>
        <w:pStyle w:val="ListParagraph"/>
        <w:ind w:left="360"/>
      </w:pPr>
      <w:r>
        <w:t>Conduct the test</w:t>
      </w:r>
    </w:p>
    <w:p w14:paraId="5DF1DC24" w14:textId="365364AA" w:rsidR="00291B9C" w:rsidRDefault="00291B9C" w:rsidP="00291B9C">
      <w:pPr>
        <w:pStyle w:val="ListParagraph"/>
        <w:ind w:left="360"/>
      </w:pPr>
      <w:r>
        <w:t>Report your findings (in an appropriate statistical manner)</w:t>
      </w:r>
    </w:p>
    <w:p w14:paraId="7323D333" w14:textId="7F78F0F4" w:rsidR="00291B9C" w:rsidRDefault="00291B9C" w:rsidP="00291B9C">
      <w:pPr>
        <w:rPr>
          <w:b/>
          <w:bCs/>
        </w:rPr>
      </w:pPr>
      <w:r>
        <w:rPr>
          <w:b/>
          <w:bCs/>
        </w:rPr>
        <w:t>6. Summary</w:t>
      </w:r>
    </w:p>
    <w:p w14:paraId="5DC0C569" w14:textId="6277B5C7" w:rsidR="00291B9C" w:rsidRPr="00291B9C" w:rsidRDefault="00291B9C" w:rsidP="00291B9C">
      <w:r>
        <w:t>Write a short summary outlining your conclusion for each question, stated appropriately. Include comments on any particular aspect of the analysis you think necessary to fully understand your work.</w:t>
      </w:r>
    </w:p>
    <w:sectPr w:rsidR="00291B9C" w:rsidRPr="0029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23618AC"/>
    <w:multiLevelType w:val="hybridMultilevel"/>
    <w:tmpl w:val="0EB6D1B0"/>
    <w:lvl w:ilvl="0" w:tplc="1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CB066B"/>
    <w:multiLevelType w:val="hybridMultilevel"/>
    <w:tmpl w:val="5098556C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9956EC"/>
    <w:multiLevelType w:val="hybridMultilevel"/>
    <w:tmpl w:val="FB0A5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48"/>
    <w:rsid w:val="001F4D8D"/>
    <w:rsid w:val="00291B9C"/>
    <w:rsid w:val="00380A03"/>
    <w:rsid w:val="004C719C"/>
    <w:rsid w:val="00555E48"/>
    <w:rsid w:val="005F07AF"/>
    <w:rsid w:val="00860F0F"/>
    <w:rsid w:val="00C3531E"/>
    <w:rsid w:val="00C93FBC"/>
    <w:rsid w:val="00ED5B13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5109"/>
  <w15:chartTrackingRefBased/>
  <w15:docId w15:val="{EA718557-9915-4FAF-A491-CAE7B1A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9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1</cp:revision>
  <dcterms:created xsi:type="dcterms:W3CDTF">2022-10-12T08:01:00Z</dcterms:created>
  <dcterms:modified xsi:type="dcterms:W3CDTF">2022-10-12T08:24:00Z</dcterms:modified>
</cp:coreProperties>
</file>