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BC2" w:rsidRPr="00626A3E" w:rsidRDefault="00436BC2" w:rsidP="000517A8">
      <w:pPr>
        <w:jc w:val="center"/>
        <w:rPr>
          <w:rFonts w:ascii="Arial" w:hAnsi="Arial" w:cs="Arial"/>
          <w:b/>
        </w:rPr>
      </w:pPr>
    </w:p>
    <w:p w:rsidR="008838E2" w:rsidRPr="00626A3E" w:rsidRDefault="008838E2" w:rsidP="000517A8">
      <w:pPr>
        <w:jc w:val="center"/>
        <w:rPr>
          <w:rFonts w:ascii="Arial" w:hAnsi="Arial" w:cs="Arial"/>
          <w:b/>
        </w:rPr>
      </w:pPr>
    </w:p>
    <w:p w:rsidR="002D1608" w:rsidRPr="00626A3E" w:rsidRDefault="002D1608" w:rsidP="00392A52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r w:rsidRPr="00626A3E">
        <w:rPr>
          <w:rFonts w:ascii="Arial" w:hAnsi="Arial" w:cs="Arial"/>
          <w:b/>
          <w:sz w:val="26"/>
          <w:szCs w:val="26"/>
        </w:rPr>
        <w:t xml:space="preserve">ANISTIA – REQUERIMENTO DE CONTRAPARTIDA FINANCEIRA </w:t>
      </w:r>
    </w:p>
    <w:p w:rsidR="002D1608" w:rsidRPr="00626A3E" w:rsidRDefault="002D1608" w:rsidP="00392A52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r w:rsidRPr="00626A3E">
        <w:rPr>
          <w:rFonts w:ascii="Arial" w:hAnsi="Arial" w:cs="Arial"/>
          <w:b/>
          <w:sz w:val="26"/>
          <w:szCs w:val="26"/>
        </w:rPr>
        <w:t>PARA ALTERAÇÃO DA TAXA DE OCUPAÇÃO – L.C. 476/2023</w:t>
      </w:r>
    </w:p>
    <w:p w:rsidR="002D1608" w:rsidRPr="00626A3E" w:rsidRDefault="002D1608" w:rsidP="002D1608">
      <w:pPr>
        <w:spacing w:line="360" w:lineRule="auto"/>
        <w:ind w:firstLine="709"/>
        <w:jc w:val="both"/>
        <w:rPr>
          <w:rFonts w:ascii="Arial" w:hAnsi="Arial" w:cs="Arial"/>
        </w:rPr>
      </w:pPr>
    </w:p>
    <w:p w:rsidR="002D1608" w:rsidRPr="00626A3E" w:rsidRDefault="002D1608" w:rsidP="005F7217">
      <w:pPr>
        <w:spacing w:line="480" w:lineRule="auto"/>
        <w:ind w:firstLine="709"/>
        <w:jc w:val="both"/>
        <w:rPr>
          <w:rFonts w:ascii="Arial" w:hAnsi="Arial" w:cs="Arial"/>
        </w:rPr>
      </w:pPr>
      <w:r w:rsidRPr="00626A3E">
        <w:rPr>
          <w:rFonts w:ascii="Arial" w:hAnsi="Arial" w:cs="Arial"/>
        </w:rPr>
        <w:t>Eu,</w:t>
      </w:r>
      <w:r w:rsidR="00626A3E" w:rsidRPr="00626A3E">
        <w:rPr>
          <w:rFonts w:ascii="Arial" w:hAnsi="Arial" w:cs="Arial"/>
        </w:rPr>
        <w:t xml:space="preserve"> </w:t>
      </w:r>
      <w:sdt>
        <w:sdtPr>
          <w:rPr>
            <w:rStyle w:val="Estilo3"/>
            <w:rFonts w:cs="Arial"/>
            <w:sz w:val="22"/>
          </w:rPr>
          <w:alias w:val="Selecione um item"/>
          <w:tag w:val="Nome da quadra (Ex: 1 ou A ou Sem Denominação)"/>
          <w:id w:val="203064082"/>
          <w:placeholder>
            <w:docPart w:val="1A6848744A134031AB192AED744DDDB7"/>
          </w:placeholder>
          <w:showingPlcHdr/>
        </w:sdtPr>
        <w:sdtEndPr>
          <w:rPr>
            <w:rStyle w:val="Fontepargpadro"/>
            <w:rFonts w:asciiTheme="minorHAnsi" w:hAnsiTheme="minorHAnsi"/>
            <w:b w:val="0"/>
          </w:rPr>
        </w:sdtEndPr>
        <w:sdtContent>
          <w:r w:rsidR="00626A3E" w:rsidRPr="00626A3E">
            <w:rPr>
              <w:rFonts w:ascii="Arial" w:hAnsi="Arial" w:cs="Arial"/>
              <w:color w:val="7F7F7F" w:themeColor="text1" w:themeTint="80"/>
            </w:rPr>
            <w:t>Nome completo do Proprietário</w:t>
          </w:r>
        </w:sdtContent>
      </w:sdt>
      <w:r w:rsidRPr="00626A3E">
        <w:rPr>
          <w:rFonts w:ascii="Arial" w:hAnsi="Arial" w:cs="Arial"/>
        </w:rPr>
        <w:t xml:space="preserve"> portador de CPF/CNPJ: </w:t>
      </w:r>
      <w:r w:rsidR="00626A3E" w:rsidRPr="007310F2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maxLength w:val="40"/>
            </w:textInput>
          </w:ffData>
        </w:fldChar>
      </w:r>
      <w:r w:rsidR="00626A3E" w:rsidRPr="007310F2">
        <w:rPr>
          <w:rFonts w:ascii="Arial" w:hAnsi="Arial" w:cs="Arial"/>
          <w:sz w:val="24"/>
          <w:szCs w:val="24"/>
        </w:rPr>
        <w:instrText xml:space="preserve"> FORMTEXT </w:instrText>
      </w:r>
      <w:r w:rsidR="00626A3E" w:rsidRPr="007310F2">
        <w:rPr>
          <w:rFonts w:ascii="Arial" w:hAnsi="Arial" w:cs="Arial"/>
          <w:sz w:val="24"/>
          <w:szCs w:val="24"/>
        </w:rPr>
      </w:r>
      <w:r w:rsidR="00626A3E" w:rsidRPr="007310F2">
        <w:rPr>
          <w:rFonts w:ascii="Arial" w:hAnsi="Arial" w:cs="Arial"/>
          <w:sz w:val="24"/>
          <w:szCs w:val="24"/>
        </w:rPr>
        <w:fldChar w:fldCharType="separate"/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sz w:val="24"/>
          <w:szCs w:val="24"/>
        </w:rPr>
        <w:fldChar w:fldCharType="end"/>
      </w:r>
      <w:r w:rsidRPr="00626A3E">
        <w:rPr>
          <w:rFonts w:ascii="Arial" w:hAnsi="Arial" w:cs="Arial"/>
        </w:rPr>
        <w:t>, Proprietário do imóvel: Quadra:</w:t>
      </w:r>
      <w:r w:rsidR="00626A3E" w:rsidRPr="00626A3E">
        <w:rPr>
          <w:rFonts w:ascii="Arial" w:hAnsi="Arial" w:cs="Arial"/>
          <w:sz w:val="24"/>
          <w:szCs w:val="24"/>
        </w:rPr>
        <w:t xml:space="preserve"> </w:t>
      </w:r>
      <w:r w:rsidR="00626A3E" w:rsidRPr="007310F2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maxLength w:val="40"/>
            </w:textInput>
          </w:ffData>
        </w:fldChar>
      </w:r>
      <w:r w:rsidR="00626A3E" w:rsidRPr="007310F2">
        <w:rPr>
          <w:rFonts w:ascii="Arial" w:hAnsi="Arial" w:cs="Arial"/>
          <w:sz w:val="24"/>
          <w:szCs w:val="24"/>
        </w:rPr>
        <w:instrText xml:space="preserve"> FORMTEXT </w:instrText>
      </w:r>
      <w:r w:rsidR="00626A3E" w:rsidRPr="007310F2">
        <w:rPr>
          <w:rFonts w:ascii="Arial" w:hAnsi="Arial" w:cs="Arial"/>
          <w:sz w:val="24"/>
          <w:szCs w:val="24"/>
        </w:rPr>
      </w:r>
      <w:r w:rsidR="00626A3E" w:rsidRPr="007310F2">
        <w:rPr>
          <w:rFonts w:ascii="Arial" w:hAnsi="Arial" w:cs="Arial"/>
          <w:sz w:val="24"/>
          <w:szCs w:val="24"/>
        </w:rPr>
        <w:fldChar w:fldCharType="separate"/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sz w:val="24"/>
          <w:szCs w:val="24"/>
        </w:rPr>
        <w:fldChar w:fldCharType="end"/>
      </w:r>
      <w:r w:rsidRPr="00626A3E">
        <w:rPr>
          <w:rFonts w:ascii="Arial" w:hAnsi="Arial" w:cs="Arial"/>
        </w:rPr>
        <w:t>, Lote:</w:t>
      </w:r>
      <w:r w:rsidR="00626A3E">
        <w:rPr>
          <w:rFonts w:ascii="Arial" w:hAnsi="Arial" w:cs="Arial"/>
        </w:rPr>
        <w:t xml:space="preserve"> </w:t>
      </w:r>
      <w:r w:rsidR="00626A3E" w:rsidRPr="007310F2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maxLength w:val="40"/>
            </w:textInput>
          </w:ffData>
        </w:fldChar>
      </w:r>
      <w:r w:rsidR="00626A3E" w:rsidRPr="007310F2">
        <w:rPr>
          <w:rFonts w:ascii="Arial" w:hAnsi="Arial" w:cs="Arial"/>
          <w:sz w:val="24"/>
          <w:szCs w:val="24"/>
        </w:rPr>
        <w:instrText xml:space="preserve"> FORMTEXT </w:instrText>
      </w:r>
      <w:r w:rsidR="00626A3E" w:rsidRPr="007310F2">
        <w:rPr>
          <w:rFonts w:ascii="Arial" w:hAnsi="Arial" w:cs="Arial"/>
          <w:sz w:val="24"/>
          <w:szCs w:val="24"/>
        </w:rPr>
      </w:r>
      <w:r w:rsidR="00626A3E" w:rsidRPr="007310F2">
        <w:rPr>
          <w:rFonts w:ascii="Arial" w:hAnsi="Arial" w:cs="Arial"/>
          <w:sz w:val="24"/>
          <w:szCs w:val="24"/>
        </w:rPr>
        <w:fldChar w:fldCharType="separate"/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noProof/>
          <w:sz w:val="24"/>
          <w:szCs w:val="24"/>
        </w:rPr>
        <w:t> </w:t>
      </w:r>
      <w:r w:rsidR="00626A3E" w:rsidRPr="007310F2">
        <w:rPr>
          <w:rFonts w:ascii="Arial" w:hAnsi="Arial" w:cs="Arial"/>
          <w:sz w:val="24"/>
          <w:szCs w:val="24"/>
        </w:rPr>
        <w:fldChar w:fldCharType="end"/>
      </w:r>
      <w:r w:rsidRPr="00626A3E">
        <w:rPr>
          <w:rFonts w:ascii="Arial" w:hAnsi="Arial" w:cs="Arial"/>
        </w:rPr>
        <w:t>, Parcelamento:</w:t>
      </w:r>
      <w:r w:rsidR="00626A3E">
        <w:rPr>
          <w:rFonts w:ascii="Arial" w:hAnsi="Arial" w:cs="Arial"/>
        </w:rPr>
        <w:t xml:space="preserve"> </w:t>
      </w:r>
      <w:r w:rsidR="00E0700C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maxLength w:val="40"/>
            </w:textInput>
          </w:ffData>
        </w:fldChar>
      </w:r>
      <w:r w:rsidR="00E0700C">
        <w:rPr>
          <w:rFonts w:ascii="Arial" w:hAnsi="Arial" w:cs="Arial"/>
          <w:sz w:val="24"/>
          <w:szCs w:val="24"/>
        </w:rPr>
        <w:instrText xml:space="preserve"> FORMTEXT </w:instrText>
      </w:r>
      <w:r w:rsidR="00E0700C">
        <w:rPr>
          <w:rFonts w:ascii="Arial" w:hAnsi="Arial" w:cs="Arial"/>
          <w:sz w:val="24"/>
          <w:szCs w:val="24"/>
        </w:rPr>
      </w:r>
      <w:r w:rsidR="00E0700C">
        <w:rPr>
          <w:rFonts w:ascii="Arial" w:hAnsi="Arial" w:cs="Arial"/>
          <w:sz w:val="24"/>
          <w:szCs w:val="24"/>
        </w:rPr>
        <w:fldChar w:fldCharType="separate"/>
      </w:r>
      <w:r w:rsidR="00E0700C">
        <w:rPr>
          <w:rFonts w:ascii="Arial" w:hAnsi="Arial" w:cs="Arial"/>
          <w:noProof/>
          <w:sz w:val="24"/>
          <w:szCs w:val="24"/>
        </w:rPr>
        <w:t> </w:t>
      </w:r>
      <w:r w:rsidR="00E0700C">
        <w:rPr>
          <w:rFonts w:ascii="Arial" w:hAnsi="Arial" w:cs="Arial"/>
          <w:noProof/>
          <w:sz w:val="24"/>
          <w:szCs w:val="24"/>
        </w:rPr>
        <w:t> </w:t>
      </w:r>
      <w:r w:rsidR="00E0700C">
        <w:rPr>
          <w:rFonts w:ascii="Arial" w:hAnsi="Arial" w:cs="Arial"/>
          <w:noProof/>
          <w:sz w:val="24"/>
          <w:szCs w:val="24"/>
        </w:rPr>
        <w:t> </w:t>
      </w:r>
      <w:r w:rsidR="00E0700C">
        <w:rPr>
          <w:rFonts w:ascii="Arial" w:hAnsi="Arial" w:cs="Arial"/>
          <w:noProof/>
          <w:sz w:val="24"/>
          <w:szCs w:val="24"/>
        </w:rPr>
        <w:t> </w:t>
      </w:r>
      <w:r w:rsidR="00E0700C">
        <w:rPr>
          <w:rFonts w:ascii="Arial" w:hAnsi="Arial" w:cs="Arial"/>
          <w:noProof/>
          <w:sz w:val="24"/>
          <w:szCs w:val="24"/>
        </w:rPr>
        <w:t> </w:t>
      </w:r>
      <w:r w:rsidR="00E0700C">
        <w:rPr>
          <w:rFonts w:ascii="Arial" w:hAnsi="Arial" w:cs="Arial"/>
          <w:sz w:val="24"/>
          <w:szCs w:val="24"/>
        </w:rPr>
        <w:fldChar w:fldCharType="end"/>
      </w:r>
      <w:r w:rsidRPr="00626A3E">
        <w:rPr>
          <w:rFonts w:ascii="Arial" w:hAnsi="Arial" w:cs="Arial"/>
        </w:rPr>
        <w:t>, venho requerer a elaboração de Termo de Compromisso da alteração da Taxa de Ocupação - TO, mediante Contrapartida Financeira estabelecida na Lei Complementar n. 94/2006.</w:t>
      </w:r>
    </w:p>
    <w:p w:rsidR="002D1608" w:rsidRPr="00626A3E" w:rsidRDefault="002D1608" w:rsidP="005F7217">
      <w:pPr>
        <w:spacing w:line="480" w:lineRule="auto"/>
        <w:ind w:firstLine="709"/>
        <w:jc w:val="both"/>
        <w:rPr>
          <w:rFonts w:ascii="Arial" w:hAnsi="Arial" w:cs="Arial"/>
        </w:rPr>
      </w:pPr>
      <w:r w:rsidRPr="00626A3E">
        <w:rPr>
          <w:rFonts w:ascii="Arial" w:hAnsi="Arial" w:cs="Arial"/>
        </w:rPr>
        <w:t>Declaro estar de acordo com as condições estabelecidas no art. 31, parágrafo único, IX da Lei Complementar n. 94/2006.</w:t>
      </w:r>
    </w:p>
    <w:p w:rsidR="002D1608" w:rsidRPr="005F7217" w:rsidRDefault="002D1608" w:rsidP="002D1608">
      <w:pPr>
        <w:spacing w:line="360" w:lineRule="auto"/>
        <w:ind w:firstLine="709"/>
        <w:jc w:val="both"/>
        <w:rPr>
          <w:rFonts w:ascii="Arial" w:hAnsi="Arial" w:cs="Arial"/>
          <w:sz w:val="10"/>
          <w:szCs w:val="10"/>
        </w:rPr>
      </w:pPr>
    </w:p>
    <w:p w:rsidR="002D1608" w:rsidRPr="00626A3E" w:rsidRDefault="002D1608" w:rsidP="002D1608">
      <w:pPr>
        <w:spacing w:before="240" w:line="360" w:lineRule="auto"/>
        <w:jc w:val="center"/>
        <w:rPr>
          <w:rFonts w:ascii="Arial" w:hAnsi="Arial" w:cs="Arial"/>
        </w:rPr>
      </w:pPr>
      <w:r w:rsidRPr="00626A3E">
        <w:rPr>
          <w:rFonts w:ascii="Arial" w:hAnsi="Arial" w:cs="Arial"/>
        </w:rPr>
        <w:t xml:space="preserve">Campo Grande – MS, </w:t>
      </w:r>
      <w:sdt>
        <w:sdtPr>
          <w:rPr>
            <w:rStyle w:val="Estilo10"/>
            <w:rFonts w:cs="Arial"/>
            <w:sz w:val="22"/>
          </w:rPr>
          <w:alias w:val="Selecione a Data"/>
          <w:tag w:val="Selecione a Data"/>
          <w:id w:val="1851219109"/>
          <w:placeholder>
            <w:docPart w:val="3DA4CF8A149A4300A838DBC813D4042F"/>
          </w:placeholder>
          <w:showingPlcHdr/>
          <w:date>
            <w:dateFormat w:val="d' de 'MMMM' de 'yyyy"/>
            <w:lid w:val="pt-BR"/>
            <w:storeMappedDataAs w:val="dateTime"/>
            <w:calendar w:val="gregorian"/>
          </w:date>
        </w:sdtPr>
        <w:sdtEndPr>
          <w:rPr>
            <w:rStyle w:val="Fontepargpadro"/>
            <w:rFonts w:asciiTheme="minorHAnsi" w:hAnsiTheme="minorHAnsi"/>
            <w:b w:val="0"/>
          </w:rPr>
        </w:sdtEndPr>
        <w:sdtContent>
          <w:r w:rsidRPr="00626A3E">
            <w:rPr>
              <w:rStyle w:val="TextodoEspaoReservado"/>
              <w:rFonts w:ascii="Arial" w:hAnsi="Arial" w:cs="Arial"/>
            </w:rPr>
            <w:t>Clique ou toque aqui para inserir uma data</w:t>
          </w:r>
        </w:sdtContent>
      </w:sdt>
      <w:r w:rsidRPr="00626A3E">
        <w:rPr>
          <w:rFonts w:ascii="Arial" w:hAnsi="Arial" w:cs="Arial"/>
        </w:rPr>
        <w:t>.</w:t>
      </w:r>
    </w:p>
    <w:p w:rsidR="002D1608" w:rsidRPr="005F7217" w:rsidRDefault="002D1608" w:rsidP="002D1608">
      <w:pPr>
        <w:spacing w:before="240" w:line="360" w:lineRule="auto"/>
        <w:jc w:val="right"/>
        <w:rPr>
          <w:rFonts w:ascii="Arial" w:hAnsi="Arial" w:cs="Arial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6689"/>
      </w:tblGrid>
      <w:tr w:rsidR="002D1608" w:rsidRPr="00626A3E" w:rsidTr="00626A3E">
        <w:trPr>
          <w:trHeight w:val="265"/>
          <w:jc w:val="center"/>
        </w:trPr>
        <w:tc>
          <w:tcPr>
            <w:tcW w:w="9039" w:type="dxa"/>
            <w:gridSpan w:val="2"/>
            <w:vAlign w:val="center"/>
          </w:tcPr>
          <w:sdt>
            <w:sdtPr>
              <w:rPr>
                <w:rStyle w:val="Estilo14"/>
                <w:rFonts w:ascii="Arial" w:hAnsi="Arial" w:cs="Arial"/>
                <w:sz w:val="22"/>
              </w:rPr>
              <w:alias w:val="Selecionar uma Opção"/>
              <w:tag w:val="Selecionar uma Opção"/>
              <w:id w:val="2122798644"/>
              <w:placeholder>
                <w:docPart w:val="2082B94BE77D4FF4B05253E5C3B6DC3A"/>
              </w:placeholder>
              <w:showingPlcHdr/>
              <w:dropDownList>
                <w:listItem w:value="Escolher um item."/>
                <w:listItem w:displayText="Proprietário(a)" w:value="Proprietário(a)"/>
                <w:listItem w:displayText="Responsável Legal" w:value="Responsável Legal"/>
                <w:listItem w:displayText="Procurador(a)" w:value="Procurador(a)"/>
                <w:listItem w:displayText="Inventariante" w:value="Inventariante"/>
              </w:dropDownList>
            </w:sdtPr>
            <w:sdtEndPr>
              <w:rPr>
                <w:rStyle w:val="Estilo14"/>
              </w:rPr>
            </w:sdtEndPr>
            <w:sdtContent>
              <w:p w:rsidR="002D1608" w:rsidRPr="00626A3E" w:rsidRDefault="002D1608" w:rsidP="00D62BCE">
                <w:pPr>
                  <w:spacing w:line="600" w:lineRule="exact"/>
                  <w:jc w:val="center"/>
                  <w:rPr>
                    <w:rFonts w:ascii="Arial" w:hAnsi="Arial" w:cs="Arial"/>
                    <w:b/>
                  </w:rPr>
                </w:pPr>
                <w:r w:rsidRPr="00626A3E">
                  <w:rPr>
                    <w:rStyle w:val="TextodoEspaoReservado"/>
                    <w:rFonts w:ascii="Arial" w:hAnsi="Arial" w:cs="Arial"/>
                  </w:rPr>
                  <w:t>Escolher um item.</w:t>
                </w:r>
              </w:p>
            </w:sdtContent>
          </w:sdt>
        </w:tc>
      </w:tr>
      <w:tr w:rsidR="002D1608" w:rsidRPr="00626A3E" w:rsidTr="00626A3E">
        <w:trPr>
          <w:trHeight w:val="669"/>
          <w:jc w:val="center"/>
        </w:trPr>
        <w:tc>
          <w:tcPr>
            <w:tcW w:w="2350" w:type="dxa"/>
            <w:vAlign w:val="center"/>
          </w:tcPr>
          <w:p w:rsidR="002D1608" w:rsidRPr="00626A3E" w:rsidRDefault="002D1608" w:rsidP="00D62BCE">
            <w:pPr>
              <w:spacing w:line="600" w:lineRule="exact"/>
              <w:rPr>
                <w:rFonts w:ascii="Arial" w:hAnsi="Arial" w:cs="Arial"/>
              </w:rPr>
            </w:pPr>
            <w:r w:rsidRPr="00626A3E">
              <w:rPr>
                <w:rFonts w:ascii="Arial" w:hAnsi="Arial" w:cs="Arial"/>
              </w:rPr>
              <w:t>Assinatura:</w:t>
            </w:r>
          </w:p>
        </w:tc>
        <w:tc>
          <w:tcPr>
            <w:tcW w:w="6689" w:type="dxa"/>
            <w:vAlign w:val="bottom"/>
          </w:tcPr>
          <w:p w:rsidR="002D1608" w:rsidRPr="00626A3E" w:rsidRDefault="002D1608" w:rsidP="008752D0">
            <w:pPr>
              <w:spacing w:after="0" w:line="600" w:lineRule="exact"/>
              <w:jc w:val="center"/>
              <w:rPr>
                <w:rFonts w:ascii="Arial" w:hAnsi="Arial" w:cs="Arial"/>
              </w:rPr>
            </w:pPr>
            <w:r w:rsidRPr="00626A3E">
              <w:rPr>
                <w:rFonts w:ascii="Arial" w:hAnsi="Arial" w:cs="Arial"/>
              </w:rPr>
              <w:t>___________________________________________________</w:t>
            </w:r>
          </w:p>
        </w:tc>
      </w:tr>
      <w:tr w:rsidR="002D1608" w:rsidRPr="00626A3E" w:rsidTr="00626A3E">
        <w:trPr>
          <w:trHeight w:val="423"/>
          <w:jc w:val="center"/>
        </w:trPr>
        <w:tc>
          <w:tcPr>
            <w:tcW w:w="2350" w:type="dxa"/>
            <w:vAlign w:val="center"/>
          </w:tcPr>
          <w:p w:rsidR="002D1608" w:rsidRPr="00626A3E" w:rsidRDefault="002D1608" w:rsidP="00D62BCE">
            <w:pPr>
              <w:spacing w:line="600" w:lineRule="exact"/>
              <w:rPr>
                <w:rFonts w:ascii="Arial" w:hAnsi="Arial" w:cs="Arial"/>
              </w:rPr>
            </w:pPr>
            <w:r w:rsidRPr="00626A3E">
              <w:rPr>
                <w:rFonts w:ascii="Arial" w:hAnsi="Arial" w:cs="Arial"/>
              </w:rPr>
              <w:t>Nome:</w:t>
            </w:r>
          </w:p>
        </w:tc>
        <w:sdt>
          <w:sdtPr>
            <w:rPr>
              <w:rStyle w:val="Estilo11"/>
              <w:rFonts w:cs="Arial"/>
              <w:sz w:val="22"/>
            </w:rPr>
            <w:alias w:val="Informar o Nome de um dos(as) Proprietários(as) ou seu Represent"/>
            <w:tag w:val="Informar o nome de um dos(as) proprietários(as)"/>
            <w:id w:val="16290304"/>
            <w:placeholder>
              <w:docPart w:val="A408637496B04FD889FF5D3B3806F5B8"/>
            </w:placeholder>
            <w:showingPlcHdr/>
          </w:sdtPr>
          <w:sdtEndPr>
            <w:rPr>
              <w:rStyle w:val="Fontepargpadro"/>
              <w:rFonts w:asciiTheme="minorHAnsi" w:hAnsiTheme="minorHAnsi"/>
              <w:b w:val="0"/>
            </w:rPr>
          </w:sdtEndPr>
          <w:sdtContent>
            <w:tc>
              <w:tcPr>
                <w:tcW w:w="6689" w:type="dxa"/>
                <w:vAlign w:val="center"/>
              </w:tcPr>
              <w:p w:rsidR="002D1608" w:rsidRPr="00626A3E" w:rsidRDefault="002D1608" w:rsidP="00D62BCE">
                <w:pPr>
                  <w:spacing w:line="600" w:lineRule="exact"/>
                  <w:rPr>
                    <w:rFonts w:ascii="Arial" w:hAnsi="Arial" w:cs="Arial"/>
                  </w:rPr>
                </w:pPr>
                <w:r w:rsidRPr="00626A3E">
                  <w:rPr>
                    <w:rStyle w:val="TextodoEspaoReservado"/>
                    <w:rFonts w:ascii="Arial" w:hAnsi="Arial" w:cs="Arial"/>
                  </w:rPr>
                  <w:t>Clique aqui para digitar texto.</w:t>
                </w:r>
              </w:p>
            </w:tc>
          </w:sdtContent>
        </w:sdt>
      </w:tr>
      <w:tr w:rsidR="002D1608" w:rsidRPr="00626A3E" w:rsidTr="00626A3E">
        <w:trPr>
          <w:trHeight w:val="375"/>
          <w:jc w:val="center"/>
        </w:trPr>
        <w:tc>
          <w:tcPr>
            <w:tcW w:w="2350" w:type="dxa"/>
            <w:vAlign w:val="center"/>
          </w:tcPr>
          <w:p w:rsidR="002D1608" w:rsidRPr="00626A3E" w:rsidRDefault="002F336D" w:rsidP="00D62BCE">
            <w:pPr>
              <w:spacing w:line="600" w:lineRule="exac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Escolher Opção Correspondente"/>
                <w:tag w:val="Escolher Opção Correspondente"/>
                <w:id w:val="243691913"/>
                <w:placeholder>
                  <w:docPart w:val="F8B3E453506343AB8E29DB01A6E5587F"/>
                </w:placeholder>
                <w:showingPlcHdr/>
                <w:dropDownList>
                  <w:listItem w:displayText="CPF" w:value="CPF"/>
                  <w:listItem w:displayText="CNPJ" w:value="CNPJ"/>
                </w:dropDownList>
              </w:sdtPr>
              <w:sdtEndPr/>
              <w:sdtContent>
                <w:r w:rsidR="002D1608" w:rsidRPr="00626A3E">
                  <w:rPr>
                    <w:rStyle w:val="TextodoEspaoReservado"/>
                    <w:rFonts w:ascii="Arial" w:hAnsi="Arial" w:cs="Arial"/>
                  </w:rPr>
                  <w:t>Escolher um item.</w:t>
                </w:r>
              </w:sdtContent>
            </w:sdt>
            <w:r w:rsidR="002D1608" w:rsidRPr="00626A3E">
              <w:rPr>
                <w:rFonts w:ascii="Arial" w:hAnsi="Arial" w:cs="Arial"/>
              </w:rPr>
              <w:t>:</w:t>
            </w:r>
          </w:p>
        </w:tc>
        <w:sdt>
          <w:sdtPr>
            <w:rPr>
              <w:rStyle w:val="Estilo12"/>
              <w:rFonts w:cs="Arial"/>
              <w:sz w:val="22"/>
            </w:rPr>
            <w:alias w:val="Informar o CPF do(a) Proprietário(a) ou Representante Legal"/>
            <w:tag w:val="Informar o CPF do(a) proprietário(a)"/>
            <w:id w:val="16290306"/>
            <w:placeholder>
              <w:docPart w:val="A408637496B04FD889FF5D3B3806F5B8"/>
            </w:placeholder>
            <w:showingPlcHdr/>
          </w:sdtPr>
          <w:sdtEndPr>
            <w:rPr>
              <w:rStyle w:val="Fontepargpadro"/>
              <w:rFonts w:asciiTheme="minorHAnsi" w:hAnsiTheme="minorHAnsi"/>
              <w:b w:val="0"/>
            </w:rPr>
          </w:sdtEndPr>
          <w:sdtContent>
            <w:bookmarkStart w:id="0" w:name="_GoBack" w:displacedByCustomXml="prev"/>
            <w:tc>
              <w:tcPr>
                <w:tcW w:w="6689" w:type="dxa"/>
                <w:vAlign w:val="center"/>
              </w:tcPr>
              <w:p w:rsidR="002D1608" w:rsidRPr="00626A3E" w:rsidRDefault="00626A3E" w:rsidP="002D1608">
                <w:pPr>
                  <w:spacing w:line="600" w:lineRule="exact"/>
                  <w:rPr>
                    <w:rFonts w:ascii="Arial" w:hAnsi="Arial" w:cs="Arial"/>
                    <w:color w:val="808080"/>
                  </w:rPr>
                </w:pPr>
                <w:r w:rsidRPr="00626A3E">
                  <w:rPr>
                    <w:rStyle w:val="TextodoEspaoReservado"/>
                    <w:rFonts w:ascii="Arial" w:hAnsi="Arial" w:cs="Arial"/>
                  </w:rPr>
                  <w:t>Clique aqui para digitar texto.</w:t>
                </w:r>
              </w:p>
            </w:tc>
            <w:bookmarkEnd w:id="0" w:displacedByCustomXml="next"/>
          </w:sdtContent>
        </w:sdt>
      </w:tr>
    </w:tbl>
    <w:p w:rsidR="002D1608" w:rsidRPr="00626A3E" w:rsidRDefault="002D1608" w:rsidP="000F69E1">
      <w:pPr>
        <w:jc w:val="center"/>
        <w:rPr>
          <w:rFonts w:ascii="Arial" w:hAnsi="Arial" w:cs="Arial"/>
        </w:rPr>
      </w:pPr>
    </w:p>
    <w:p w:rsidR="002D1608" w:rsidRPr="00626A3E" w:rsidRDefault="002D1608" w:rsidP="000F69E1">
      <w:pPr>
        <w:jc w:val="center"/>
        <w:rPr>
          <w:rFonts w:ascii="Arial" w:hAnsi="Arial" w:cs="Arial"/>
        </w:rPr>
      </w:pPr>
    </w:p>
    <w:p w:rsidR="002D1608" w:rsidRDefault="002D1608" w:rsidP="000F69E1">
      <w:pPr>
        <w:jc w:val="center"/>
        <w:rPr>
          <w:rFonts w:ascii="Arial" w:hAnsi="Arial" w:cs="Arial"/>
        </w:rPr>
      </w:pPr>
    </w:p>
    <w:p w:rsidR="00626A3E" w:rsidRPr="00626A3E" w:rsidRDefault="00626A3E" w:rsidP="000F69E1">
      <w:pPr>
        <w:jc w:val="center"/>
        <w:rPr>
          <w:rFonts w:ascii="Arial" w:hAnsi="Arial" w:cs="Arial"/>
        </w:rPr>
      </w:pPr>
    </w:p>
    <w:p w:rsidR="00C04551" w:rsidRPr="00626A3E" w:rsidRDefault="00FF2386" w:rsidP="000F69E1">
      <w:pPr>
        <w:jc w:val="center"/>
        <w:rPr>
          <w:rFonts w:ascii="Arial" w:hAnsi="Arial" w:cs="Arial"/>
        </w:rPr>
      </w:pPr>
      <w:r w:rsidRPr="00626A3E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-357505</wp:posOffset>
            </wp:positionH>
            <wp:positionV relativeFrom="paragraph">
              <wp:posOffset>269875</wp:posOffset>
            </wp:positionV>
            <wp:extent cx="962025" cy="962025"/>
            <wp:effectExtent l="0" t="0" r="9525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obe-express-qr-cod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31AB" w:rsidRPr="00626A3E" w:rsidRDefault="00B731AB" w:rsidP="00B731AB">
      <w:pPr>
        <w:spacing w:line="240" w:lineRule="auto"/>
        <w:ind w:left="708"/>
        <w:rPr>
          <w:rFonts w:ascii="Arial" w:hAnsi="Arial" w:cs="Arial"/>
        </w:rPr>
      </w:pPr>
      <w:r w:rsidRPr="00626A3E">
        <w:rPr>
          <w:rFonts w:ascii="Arial" w:hAnsi="Arial" w:cs="Arial"/>
          <w:b/>
        </w:rPr>
        <w:t xml:space="preserve">Acesse a página </w:t>
      </w:r>
      <w:r w:rsidRPr="00626A3E">
        <w:rPr>
          <w:rFonts w:ascii="Arial" w:hAnsi="Arial" w:cs="Arial"/>
          <w:b/>
          <w:i/>
        </w:rPr>
        <w:t>Consulta de Processo</w:t>
      </w:r>
      <w:r w:rsidRPr="00626A3E">
        <w:rPr>
          <w:rFonts w:ascii="Arial" w:hAnsi="Arial" w:cs="Arial"/>
          <w:b/>
        </w:rPr>
        <w:t xml:space="preserve"> através do QR Code ou pelo link:</w:t>
      </w:r>
      <w:r w:rsidRPr="00626A3E">
        <w:rPr>
          <w:rFonts w:ascii="Arial" w:hAnsi="Arial" w:cs="Arial"/>
        </w:rPr>
        <w:t xml:space="preserve"> https://apl01.pmcg.ms.gov.br/projsemur/portal.html#consultaProcesso</w:t>
      </w:r>
    </w:p>
    <w:p w:rsidR="004771AE" w:rsidRPr="00626A3E" w:rsidRDefault="00084B57" w:rsidP="002D1F8C">
      <w:pPr>
        <w:spacing w:line="240" w:lineRule="auto"/>
        <w:jc w:val="both"/>
        <w:rPr>
          <w:rFonts w:ascii="Arial" w:hAnsi="Arial" w:cs="Arial"/>
          <w:color w:val="666666"/>
          <w:shd w:val="clear" w:color="auto" w:fill="FFFFFF"/>
        </w:rPr>
      </w:pPr>
      <w:r w:rsidRPr="00626A3E">
        <w:rPr>
          <w:rFonts w:ascii="Arial" w:hAnsi="Arial" w:cs="Arial"/>
        </w:rPr>
        <w:t>P</w:t>
      </w:r>
      <w:r w:rsidR="00C04551" w:rsidRPr="00626A3E">
        <w:rPr>
          <w:rFonts w:ascii="Arial" w:hAnsi="Arial" w:cs="Arial"/>
        </w:rPr>
        <w:t>ropriet</w:t>
      </w:r>
      <w:r w:rsidR="004771AE" w:rsidRPr="00626A3E">
        <w:rPr>
          <w:rFonts w:ascii="Arial" w:hAnsi="Arial" w:cs="Arial"/>
        </w:rPr>
        <w:t xml:space="preserve">ário, </w:t>
      </w:r>
      <w:r w:rsidR="00165A46" w:rsidRPr="00626A3E">
        <w:rPr>
          <w:rFonts w:ascii="Arial" w:hAnsi="Arial" w:cs="Arial"/>
        </w:rPr>
        <w:t xml:space="preserve">verifique com o profissional responsável pelo seu projeto o número </w:t>
      </w:r>
      <w:r w:rsidR="0075473F" w:rsidRPr="00626A3E">
        <w:rPr>
          <w:rFonts w:ascii="Arial" w:hAnsi="Arial" w:cs="Arial"/>
        </w:rPr>
        <w:t xml:space="preserve">completo </w:t>
      </w:r>
      <w:r w:rsidR="00165A46" w:rsidRPr="00626A3E">
        <w:rPr>
          <w:rFonts w:ascii="Arial" w:hAnsi="Arial" w:cs="Arial"/>
        </w:rPr>
        <w:t>do processo digital</w:t>
      </w:r>
      <w:r w:rsidR="00D80A9A" w:rsidRPr="00626A3E">
        <w:rPr>
          <w:rFonts w:ascii="Arial" w:hAnsi="Arial" w:cs="Arial"/>
        </w:rPr>
        <w:t xml:space="preserve"> gerado</w:t>
      </w:r>
      <w:r w:rsidR="0075473F" w:rsidRPr="00626A3E">
        <w:rPr>
          <w:rFonts w:ascii="Arial" w:hAnsi="Arial" w:cs="Arial"/>
        </w:rPr>
        <w:t xml:space="preserve"> (com o ano e dígito)</w:t>
      </w:r>
      <w:r w:rsidR="00165A46" w:rsidRPr="00626A3E">
        <w:rPr>
          <w:rFonts w:ascii="Arial" w:hAnsi="Arial" w:cs="Arial"/>
          <w:color w:val="666666"/>
          <w:shd w:val="clear" w:color="auto" w:fill="FFFFFF"/>
        </w:rPr>
        <w:t xml:space="preserve">, </w:t>
      </w:r>
      <w:r w:rsidR="007436CA" w:rsidRPr="00626A3E">
        <w:rPr>
          <w:rFonts w:ascii="Arial" w:hAnsi="Arial" w:cs="Arial"/>
        </w:rPr>
        <w:t xml:space="preserve">para </w:t>
      </w:r>
      <w:r w:rsidR="00165A46" w:rsidRPr="00626A3E">
        <w:rPr>
          <w:rFonts w:ascii="Arial" w:hAnsi="Arial" w:cs="Arial"/>
        </w:rPr>
        <w:t xml:space="preserve">que possa </w:t>
      </w:r>
      <w:r w:rsidR="007436CA" w:rsidRPr="00626A3E">
        <w:rPr>
          <w:rFonts w:ascii="Arial" w:hAnsi="Arial" w:cs="Arial"/>
        </w:rPr>
        <w:t xml:space="preserve">consultar </w:t>
      </w:r>
      <w:r w:rsidR="00303F45" w:rsidRPr="00626A3E">
        <w:rPr>
          <w:rFonts w:ascii="Arial" w:hAnsi="Arial" w:cs="Arial"/>
        </w:rPr>
        <w:t xml:space="preserve">os trâmites </w:t>
      </w:r>
      <w:r w:rsidR="007436CA" w:rsidRPr="00626A3E">
        <w:rPr>
          <w:rFonts w:ascii="Arial" w:hAnsi="Arial" w:cs="Arial"/>
        </w:rPr>
        <w:t>de sua solicitação</w:t>
      </w:r>
      <w:r w:rsidR="00165A46" w:rsidRPr="00626A3E">
        <w:rPr>
          <w:rFonts w:ascii="Arial" w:hAnsi="Arial" w:cs="Arial"/>
        </w:rPr>
        <w:t>.</w:t>
      </w:r>
    </w:p>
    <w:sectPr w:rsidR="004771AE" w:rsidRPr="00626A3E" w:rsidSect="009776B7">
      <w:headerReference w:type="default" r:id="rId7"/>
      <w:footerReference w:type="default" r:id="rId8"/>
      <w:pgSz w:w="11906" w:h="16838"/>
      <w:pgMar w:top="425" w:right="851" w:bottom="42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B7C" w:rsidRDefault="00417B7C" w:rsidP="00E3363C">
      <w:pPr>
        <w:spacing w:after="0" w:line="240" w:lineRule="auto"/>
      </w:pPr>
      <w:r>
        <w:separator/>
      </w:r>
    </w:p>
  </w:endnote>
  <w:endnote w:type="continuationSeparator" w:id="0">
    <w:p w:rsidR="00417B7C" w:rsidRDefault="00417B7C" w:rsidP="00E33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3D0" w:rsidRPr="007310F2" w:rsidRDefault="008443D0" w:rsidP="008443D0">
    <w:pPr>
      <w:spacing w:after="0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_______</w:t>
    </w:r>
    <w:r w:rsidRPr="007310F2">
      <w:rPr>
        <w:rFonts w:ascii="Arial" w:hAnsi="Arial" w:cs="Arial"/>
        <w:sz w:val="24"/>
        <w:szCs w:val="24"/>
      </w:rPr>
      <w:t>____________________________</w:t>
    </w:r>
    <w:r>
      <w:rPr>
        <w:rFonts w:ascii="Arial" w:hAnsi="Arial" w:cs="Arial"/>
        <w:sz w:val="24"/>
        <w:szCs w:val="24"/>
      </w:rPr>
      <w:t>__________________</w:t>
    </w:r>
    <w:r w:rsidRPr="007310F2">
      <w:rPr>
        <w:rFonts w:ascii="Arial" w:hAnsi="Arial" w:cs="Arial"/>
        <w:sz w:val="24"/>
        <w:szCs w:val="24"/>
      </w:rPr>
      <w:t>____</w:t>
    </w:r>
    <w:r>
      <w:rPr>
        <w:rFonts w:ascii="Arial" w:hAnsi="Arial" w:cs="Arial"/>
        <w:sz w:val="24"/>
        <w:szCs w:val="24"/>
      </w:rPr>
      <w:t>_____________</w:t>
    </w:r>
    <w:r w:rsidRPr="007310F2">
      <w:rPr>
        <w:rFonts w:ascii="Arial" w:hAnsi="Arial" w:cs="Arial"/>
        <w:sz w:val="24"/>
        <w:szCs w:val="24"/>
      </w:rPr>
      <w:t>__</w:t>
    </w:r>
  </w:p>
  <w:p w:rsidR="007310F2" w:rsidRDefault="007310F2" w:rsidP="008443D0">
    <w:pPr>
      <w:pStyle w:val="NormalWeb"/>
      <w:spacing w:before="0" w:beforeAutospacing="0" w:after="0" w:afterAutospacing="0"/>
      <w:jc w:val="center"/>
      <w:rPr>
        <w:rFonts w:asciiTheme="minorHAnsi" w:hAnsiTheme="minorHAnsi" w:cstheme="minorHAnsi"/>
        <w:sz w:val="16"/>
        <w:szCs w:val="16"/>
      </w:rPr>
    </w:pPr>
    <w:r w:rsidRPr="00A61CA4">
      <w:rPr>
        <w:rFonts w:asciiTheme="minorHAnsi" w:hAnsiTheme="minorHAnsi" w:cstheme="minorHAnsi"/>
        <w:b/>
        <w:sz w:val="18"/>
        <w:szCs w:val="18"/>
      </w:rPr>
      <w:t xml:space="preserve">CAC - Central de Atendimento ao Cidadão| </w:t>
    </w:r>
    <w:r w:rsidRPr="00A61CA4">
      <w:rPr>
        <w:rFonts w:asciiTheme="minorHAnsi" w:hAnsiTheme="minorHAnsi" w:cstheme="minorHAnsi"/>
        <w:sz w:val="16"/>
        <w:szCs w:val="16"/>
      </w:rPr>
      <w:t>Rua Mal. Rondon Cândido Mariano, 2655 - Centro | Campo Grande/ MS</w:t>
    </w:r>
  </w:p>
  <w:p w:rsidR="00ED1BB1" w:rsidRPr="00F31309" w:rsidRDefault="00F31309" w:rsidP="00F31309">
    <w:pPr>
      <w:pStyle w:val="NormalWeb"/>
      <w:spacing w:before="0" w:beforeAutospacing="0" w:after="0" w:afterAutospacing="0"/>
      <w:jc w:val="center"/>
    </w:pPr>
    <w:r>
      <w:rPr>
        <w:rFonts w:asciiTheme="minorHAnsi" w:hAnsiTheme="minorHAnsi" w:cstheme="minorHAnsi"/>
        <w:sz w:val="16"/>
        <w:szCs w:val="16"/>
      </w:rPr>
      <w:t>Telefone 67 4042.1323, ramal 2723</w:t>
    </w:r>
    <w:r w:rsidRPr="00A61CA4">
      <w:rPr>
        <w:rFonts w:asciiTheme="minorHAnsi" w:hAnsiTheme="minorHAnsi" w:cstheme="minorHAnsi"/>
        <w:sz w:val="16"/>
        <w:szCs w:val="16"/>
      </w:rPr>
      <w:t xml:space="preserve"> | </w:t>
    </w:r>
    <w:r>
      <w:rPr>
        <w:rFonts w:asciiTheme="minorHAnsi" w:hAnsiTheme="minorHAnsi" w:cstheme="minorHAnsi"/>
        <w:sz w:val="16"/>
        <w:szCs w:val="16"/>
      </w:rPr>
      <w:t>habitese</w:t>
    </w:r>
    <w:r w:rsidRPr="00A61CA4">
      <w:rPr>
        <w:rFonts w:asciiTheme="minorHAnsi" w:hAnsiTheme="minorHAnsi" w:cstheme="minorHAnsi"/>
        <w:sz w:val="16"/>
        <w:szCs w:val="16"/>
      </w:rPr>
      <w:t>@</w:t>
    </w:r>
    <w:r>
      <w:rPr>
        <w:rFonts w:asciiTheme="minorHAnsi" w:hAnsiTheme="minorHAnsi" w:cstheme="minorHAnsi"/>
        <w:sz w:val="16"/>
        <w:szCs w:val="16"/>
      </w:rPr>
      <w:t>semadur.campogrande.ms.gov.br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B7C" w:rsidRDefault="00417B7C" w:rsidP="00E3363C">
      <w:pPr>
        <w:spacing w:after="0" w:line="240" w:lineRule="auto"/>
      </w:pPr>
      <w:r>
        <w:separator/>
      </w:r>
    </w:p>
  </w:footnote>
  <w:footnote w:type="continuationSeparator" w:id="0">
    <w:p w:rsidR="00417B7C" w:rsidRDefault="00417B7C" w:rsidP="00E33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BB1" w:rsidRDefault="00ED1BB1" w:rsidP="00ED1BB1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B1BCF76" wp14:editId="14F29678">
          <wp:simplePos x="0" y="0"/>
          <wp:positionH relativeFrom="margin">
            <wp:align>center</wp:align>
          </wp:positionH>
          <wp:positionV relativeFrom="paragraph">
            <wp:posOffset>-245271</wp:posOffset>
          </wp:positionV>
          <wp:extent cx="2856369" cy="467963"/>
          <wp:effectExtent l="0" t="0" r="1270" b="889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ara documento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6369" cy="467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D1BB1" w:rsidRPr="00F3200D" w:rsidRDefault="00ED1BB1" w:rsidP="00ED1BB1">
    <w:pPr>
      <w:pStyle w:val="Cabealho"/>
      <w:jc w:val="both"/>
      <w:rPr>
        <w:sz w:val="10"/>
        <w:szCs w:val="10"/>
      </w:rPr>
    </w:pPr>
  </w:p>
  <w:p w:rsidR="00ED1BB1" w:rsidRPr="004B6689" w:rsidRDefault="00ED1BB1" w:rsidP="00ED1BB1">
    <w:pPr>
      <w:pStyle w:val="Cabealho"/>
      <w:jc w:val="center"/>
    </w:pPr>
    <w:r w:rsidRPr="004B6689">
      <w:t>Superintendência de Fiscalização e Gestão Urbanística</w:t>
    </w:r>
  </w:p>
  <w:p w:rsidR="003C4723" w:rsidRPr="00ED1BB1" w:rsidRDefault="00626A3E" w:rsidP="00ED1BB1">
    <w:pPr>
      <w:pStyle w:val="Cabealho"/>
      <w:jc w:val="center"/>
      <w:rPr>
        <w:sz w:val="20"/>
        <w:szCs w:val="20"/>
      </w:rPr>
    </w:pPr>
    <w:r w:rsidRPr="00626A3E">
      <w:t>Gerência de Fiscalização e Controle Urbanístico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jBrlFFVV29pB8Vi123wx9A98n+hMryU/RGeMrAjXdvy9zX1VN5wE2n0rnX5Ehc/w6sm4/s9UcoDvM2vaEblzIQ==" w:salt="HtPRUDpubjVk4ebVx8twhA==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5C4"/>
    <w:rsid w:val="00026791"/>
    <w:rsid w:val="000517A8"/>
    <w:rsid w:val="00056C3F"/>
    <w:rsid w:val="000741D1"/>
    <w:rsid w:val="00084B57"/>
    <w:rsid w:val="000D08A7"/>
    <w:rsid w:val="000D3C3F"/>
    <w:rsid w:val="000E1FAF"/>
    <w:rsid w:val="000F69E1"/>
    <w:rsid w:val="00144270"/>
    <w:rsid w:val="00150D5E"/>
    <w:rsid w:val="00165A46"/>
    <w:rsid w:val="00176865"/>
    <w:rsid w:val="00180F14"/>
    <w:rsid w:val="00193060"/>
    <w:rsid w:val="001B0CCA"/>
    <w:rsid w:val="001B1773"/>
    <w:rsid w:val="001E2644"/>
    <w:rsid w:val="001F4DDA"/>
    <w:rsid w:val="00225A7E"/>
    <w:rsid w:val="002332B6"/>
    <w:rsid w:val="002406D3"/>
    <w:rsid w:val="002747E5"/>
    <w:rsid w:val="002D1608"/>
    <w:rsid w:val="002D1F8C"/>
    <w:rsid w:val="002D52B5"/>
    <w:rsid w:val="002F336D"/>
    <w:rsid w:val="00303F45"/>
    <w:rsid w:val="00376D13"/>
    <w:rsid w:val="00386627"/>
    <w:rsid w:val="00392A52"/>
    <w:rsid w:val="003B04CF"/>
    <w:rsid w:val="003B08F3"/>
    <w:rsid w:val="003B3A96"/>
    <w:rsid w:val="003C2DD6"/>
    <w:rsid w:val="003C4723"/>
    <w:rsid w:val="003C5571"/>
    <w:rsid w:val="003E3B33"/>
    <w:rsid w:val="003E3EA8"/>
    <w:rsid w:val="004007CD"/>
    <w:rsid w:val="00410A4F"/>
    <w:rsid w:val="00417B7C"/>
    <w:rsid w:val="00420D4E"/>
    <w:rsid w:val="00426ECF"/>
    <w:rsid w:val="00436BC2"/>
    <w:rsid w:val="00447EB9"/>
    <w:rsid w:val="00471278"/>
    <w:rsid w:val="0047704A"/>
    <w:rsid w:val="004771AE"/>
    <w:rsid w:val="00494692"/>
    <w:rsid w:val="004B6689"/>
    <w:rsid w:val="004C2484"/>
    <w:rsid w:val="004C258B"/>
    <w:rsid w:val="004D0CDF"/>
    <w:rsid w:val="004F1B50"/>
    <w:rsid w:val="005545CE"/>
    <w:rsid w:val="005674E8"/>
    <w:rsid w:val="005B142A"/>
    <w:rsid w:val="005B2267"/>
    <w:rsid w:val="005F7217"/>
    <w:rsid w:val="00605F65"/>
    <w:rsid w:val="00626A3E"/>
    <w:rsid w:val="006B3274"/>
    <w:rsid w:val="006D3321"/>
    <w:rsid w:val="00702997"/>
    <w:rsid w:val="00704296"/>
    <w:rsid w:val="007310F2"/>
    <w:rsid w:val="007436CA"/>
    <w:rsid w:val="0075473F"/>
    <w:rsid w:val="00767BDE"/>
    <w:rsid w:val="007A3736"/>
    <w:rsid w:val="007E3EBB"/>
    <w:rsid w:val="007F2D38"/>
    <w:rsid w:val="007F5019"/>
    <w:rsid w:val="008443D0"/>
    <w:rsid w:val="00856664"/>
    <w:rsid w:val="008641B2"/>
    <w:rsid w:val="008743BF"/>
    <w:rsid w:val="008752D0"/>
    <w:rsid w:val="008838E2"/>
    <w:rsid w:val="008856E7"/>
    <w:rsid w:val="008A0F24"/>
    <w:rsid w:val="008B29AC"/>
    <w:rsid w:val="008B2B94"/>
    <w:rsid w:val="008B4497"/>
    <w:rsid w:val="008D2BE7"/>
    <w:rsid w:val="008D6CDB"/>
    <w:rsid w:val="008E32AB"/>
    <w:rsid w:val="008F512C"/>
    <w:rsid w:val="009331A9"/>
    <w:rsid w:val="009367EA"/>
    <w:rsid w:val="009475FE"/>
    <w:rsid w:val="009776B7"/>
    <w:rsid w:val="009A2358"/>
    <w:rsid w:val="00A26C15"/>
    <w:rsid w:val="00A42A60"/>
    <w:rsid w:val="00A620D6"/>
    <w:rsid w:val="00A62D1B"/>
    <w:rsid w:val="00A67AB6"/>
    <w:rsid w:val="00A8419B"/>
    <w:rsid w:val="00A85EF7"/>
    <w:rsid w:val="00AB3973"/>
    <w:rsid w:val="00AC0AAD"/>
    <w:rsid w:val="00AD39AC"/>
    <w:rsid w:val="00AD7440"/>
    <w:rsid w:val="00AF7BF8"/>
    <w:rsid w:val="00B20EA0"/>
    <w:rsid w:val="00B402A6"/>
    <w:rsid w:val="00B731AB"/>
    <w:rsid w:val="00B757AC"/>
    <w:rsid w:val="00B757BF"/>
    <w:rsid w:val="00BB5764"/>
    <w:rsid w:val="00BE57B5"/>
    <w:rsid w:val="00C04551"/>
    <w:rsid w:val="00C068B6"/>
    <w:rsid w:val="00C16E4D"/>
    <w:rsid w:val="00C174F3"/>
    <w:rsid w:val="00C25AD7"/>
    <w:rsid w:val="00C8461B"/>
    <w:rsid w:val="00CC5146"/>
    <w:rsid w:val="00CC635F"/>
    <w:rsid w:val="00D150E5"/>
    <w:rsid w:val="00D80A9A"/>
    <w:rsid w:val="00DD6E01"/>
    <w:rsid w:val="00DE1DFC"/>
    <w:rsid w:val="00E012B6"/>
    <w:rsid w:val="00E0700C"/>
    <w:rsid w:val="00E32805"/>
    <w:rsid w:val="00E3363C"/>
    <w:rsid w:val="00E41E11"/>
    <w:rsid w:val="00E60903"/>
    <w:rsid w:val="00E642C1"/>
    <w:rsid w:val="00E715C4"/>
    <w:rsid w:val="00E73BE3"/>
    <w:rsid w:val="00E95266"/>
    <w:rsid w:val="00EB16E0"/>
    <w:rsid w:val="00ED1BB1"/>
    <w:rsid w:val="00F14F06"/>
    <w:rsid w:val="00F26F83"/>
    <w:rsid w:val="00F31309"/>
    <w:rsid w:val="00F37980"/>
    <w:rsid w:val="00F45346"/>
    <w:rsid w:val="00F53D9D"/>
    <w:rsid w:val="00F56ECF"/>
    <w:rsid w:val="00F621A7"/>
    <w:rsid w:val="00F7733E"/>
    <w:rsid w:val="00FB0C77"/>
    <w:rsid w:val="00FB6943"/>
    <w:rsid w:val="00FF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5:chartTrackingRefBased/>
  <w15:docId w15:val="{924B0723-C05A-49F6-8ABF-A4E86737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9"/>
    <w:qFormat/>
    <w:rsid w:val="00AC0AA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8"/>
      <w:lang w:val="x-none"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7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36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363C"/>
  </w:style>
  <w:style w:type="paragraph" w:styleId="Rodap">
    <w:name w:val="footer"/>
    <w:basedOn w:val="Normal"/>
    <w:link w:val="RodapChar"/>
    <w:uiPriority w:val="99"/>
    <w:unhideWhenUsed/>
    <w:rsid w:val="00E336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363C"/>
  </w:style>
  <w:style w:type="table" w:styleId="Tabelacomgrade">
    <w:name w:val="Table Grid"/>
    <w:basedOn w:val="Tabelanormal"/>
    <w:rsid w:val="00E33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E3363C"/>
    <w:rPr>
      <w:color w:val="808080"/>
    </w:rPr>
  </w:style>
  <w:style w:type="character" w:customStyle="1" w:styleId="Ttulo1Char">
    <w:name w:val="Título 1 Char"/>
    <w:basedOn w:val="Fontepargpadro"/>
    <w:link w:val="Ttulo1"/>
    <w:uiPriority w:val="99"/>
    <w:rsid w:val="00AC0AAD"/>
    <w:rPr>
      <w:rFonts w:ascii="Times New Roman" w:eastAsia="Times New Roman" w:hAnsi="Times New Roman" w:cs="Times New Roman"/>
      <w:sz w:val="28"/>
      <w:szCs w:val="28"/>
      <w:lang w:val="x-none"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723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ED1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stilo3">
    <w:name w:val="Estilo3"/>
    <w:basedOn w:val="Fontepargpadro"/>
    <w:rsid w:val="00225A7E"/>
    <w:rPr>
      <w:rFonts w:ascii="Arial" w:hAnsi="Arial"/>
      <w:b/>
      <w:sz w:val="24"/>
    </w:rPr>
  </w:style>
  <w:style w:type="character" w:styleId="Forte">
    <w:name w:val="Strong"/>
    <w:basedOn w:val="Fontepargpadro"/>
    <w:uiPriority w:val="22"/>
    <w:qFormat/>
    <w:rsid w:val="008D2BE7"/>
    <w:rPr>
      <w:b/>
      <w:bCs/>
    </w:rPr>
  </w:style>
  <w:style w:type="character" w:styleId="Hyperlink">
    <w:name w:val="Hyperlink"/>
    <w:basedOn w:val="Fontepargpadro"/>
    <w:uiPriority w:val="99"/>
    <w:unhideWhenUsed/>
    <w:rsid w:val="002D1F8C"/>
    <w:rPr>
      <w:color w:val="0563C1" w:themeColor="hyperlink"/>
      <w:u w:val="single"/>
    </w:rPr>
  </w:style>
  <w:style w:type="character" w:customStyle="1" w:styleId="Estilo2">
    <w:name w:val="Estilo2"/>
    <w:basedOn w:val="Fontepargpadro"/>
    <w:rsid w:val="002D1608"/>
    <w:rPr>
      <w:rFonts w:ascii="Arial" w:hAnsi="Arial"/>
      <w:b/>
      <w:sz w:val="24"/>
    </w:rPr>
  </w:style>
  <w:style w:type="character" w:customStyle="1" w:styleId="Estilo4">
    <w:name w:val="Estilo4"/>
    <w:basedOn w:val="Fontepargpadro"/>
    <w:rsid w:val="002D1608"/>
    <w:rPr>
      <w:rFonts w:ascii="Arial" w:hAnsi="Arial"/>
      <w:b/>
      <w:sz w:val="24"/>
    </w:rPr>
  </w:style>
  <w:style w:type="character" w:customStyle="1" w:styleId="Estilo10">
    <w:name w:val="Estilo10"/>
    <w:basedOn w:val="Fontepargpadro"/>
    <w:rsid w:val="002D1608"/>
    <w:rPr>
      <w:rFonts w:ascii="Arial" w:hAnsi="Arial"/>
      <w:b/>
      <w:sz w:val="24"/>
    </w:rPr>
  </w:style>
  <w:style w:type="character" w:customStyle="1" w:styleId="Estilo11">
    <w:name w:val="Estilo11"/>
    <w:basedOn w:val="Fontepargpadro"/>
    <w:rsid w:val="002D1608"/>
    <w:rPr>
      <w:rFonts w:ascii="Arial" w:hAnsi="Arial"/>
      <w:b/>
      <w:sz w:val="24"/>
    </w:rPr>
  </w:style>
  <w:style w:type="character" w:customStyle="1" w:styleId="Estilo12">
    <w:name w:val="Estilo12"/>
    <w:basedOn w:val="Fontepargpadro"/>
    <w:rsid w:val="002D1608"/>
    <w:rPr>
      <w:rFonts w:ascii="Arial" w:hAnsi="Arial"/>
      <w:b/>
      <w:sz w:val="24"/>
    </w:rPr>
  </w:style>
  <w:style w:type="character" w:customStyle="1" w:styleId="Estilo14">
    <w:name w:val="Estilo14"/>
    <w:basedOn w:val="Fontepargpadro"/>
    <w:uiPriority w:val="1"/>
    <w:rsid w:val="002D1608"/>
    <w:rPr>
      <w:rFonts w:asciiTheme="minorBidi" w:hAnsiTheme="minorBid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1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DA4CF8A149A4300A838DBC813D404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AF1A3B-4182-4BCD-A56E-E8F11DA5AC51}"/>
      </w:docPartPr>
      <w:docPartBody>
        <w:p w:rsidR="00CB1C7C" w:rsidRDefault="00CB1C7C" w:rsidP="00CB1C7C">
          <w:pPr>
            <w:pStyle w:val="3DA4CF8A149A4300A838DBC813D4042F5"/>
          </w:pPr>
          <w:r w:rsidRPr="000A486F">
            <w:rPr>
              <w:rStyle w:val="TextodoEspaoReservado"/>
            </w:rPr>
            <w:t>Clique ou toque aqui para inserir uma data</w:t>
          </w:r>
        </w:p>
      </w:docPartBody>
    </w:docPart>
    <w:docPart>
      <w:docPartPr>
        <w:name w:val="2082B94BE77D4FF4B05253E5C3B6DC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6E0BF5-1E08-4D8C-B0F8-A8AEF00C16E6}"/>
      </w:docPartPr>
      <w:docPartBody>
        <w:p w:rsidR="00CB1C7C" w:rsidRDefault="00CB1C7C" w:rsidP="00CB1C7C">
          <w:pPr>
            <w:pStyle w:val="2082B94BE77D4FF4B05253E5C3B6DC3A5"/>
          </w:pPr>
          <w:r w:rsidRPr="000A486F">
            <w:rPr>
              <w:rStyle w:val="TextodoEspaoReservado"/>
            </w:rPr>
            <w:t>Escolher um item.</w:t>
          </w:r>
        </w:p>
      </w:docPartBody>
    </w:docPart>
    <w:docPart>
      <w:docPartPr>
        <w:name w:val="A408637496B04FD889FF5D3B3806F5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49ED64-ED92-4966-A083-00780A194E6B}"/>
      </w:docPartPr>
      <w:docPartBody>
        <w:p w:rsidR="00CB1C7C" w:rsidRDefault="00CB1C7C" w:rsidP="00CB1C7C">
          <w:pPr>
            <w:pStyle w:val="A408637496B04FD889FF5D3B3806F5B85"/>
          </w:pPr>
          <w:r w:rsidRPr="000A486F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F8B3E453506343AB8E29DB01A6E558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4B014C-D927-400F-8242-E51E87516CAF}"/>
      </w:docPartPr>
      <w:docPartBody>
        <w:p w:rsidR="00CB1C7C" w:rsidRDefault="00CB1C7C" w:rsidP="00CB1C7C">
          <w:pPr>
            <w:pStyle w:val="F8B3E453506343AB8E29DB01A6E5587F5"/>
          </w:pPr>
          <w:r w:rsidRPr="003465D1">
            <w:rPr>
              <w:rStyle w:val="TextodoEspaoReservado"/>
            </w:rPr>
            <w:t>Escolher um item.</w:t>
          </w:r>
        </w:p>
      </w:docPartBody>
    </w:docPart>
    <w:docPart>
      <w:docPartPr>
        <w:name w:val="1A6848744A134031AB192AED744DDD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719A9D-C65D-47BC-A65B-A1F6FDFF79AB}"/>
      </w:docPartPr>
      <w:docPartBody>
        <w:p w:rsidR="002B3255" w:rsidRDefault="00CB1C7C" w:rsidP="00CB1C7C">
          <w:pPr>
            <w:pStyle w:val="1A6848744A134031AB192AED744DDDB71"/>
          </w:pPr>
          <w:r w:rsidRPr="007961D9">
            <w:rPr>
              <w:rFonts w:ascii="Arial" w:hAnsi="Arial" w:cs="Arial"/>
              <w:color w:val="7F7F7F" w:themeColor="text1" w:themeTint="80"/>
              <w:sz w:val="24"/>
              <w:szCs w:val="24"/>
            </w:rPr>
            <w:t xml:space="preserve">Nome </w:t>
          </w:r>
          <w:r>
            <w:rPr>
              <w:rFonts w:ascii="Arial" w:hAnsi="Arial" w:cs="Arial"/>
              <w:color w:val="7F7F7F" w:themeColor="text1" w:themeTint="80"/>
              <w:sz w:val="24"/>
              <w:szCs w:val="24"/>
            </w:rPr>
            <w:t xml:space="preserve">completo </w:t>
          </w:r>
          <w:r w:rsidRPr="007961D9">
            <w:rPr>
              <w:rFonts w:ascii="Arial" w:hAnsi="Arial" w:cs="Arial"/>
              <w:color w:val="7F7F7F" w:themeColor="text1" w:themeTint="80"/>
              <w:sz w:val="24"/>
              <w:szCs w:val="24"/>
            </w:rPr>
            <w:t>do Proprietário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9B3"/>
    <w:rsid w:val="00040D55"/>
    <w:rsid w:val="000A7417"/>
    <w:rsid w:val="000D4A73"/>
    <w:rsid w:val="0023031C"/>
    <w:rsid w:val="002A55CF"/>
    <w:rsid w:val="002B3255"/>
    <w:rsid w:val="002C6994"/>
    <w:rsid w:val="0033567D"/>
    <w:rsid w:val="004A37C9"/>
    <w:rsid w:val="004B505B"/>
    <w:rsid w:val="005070EF"/>
    <w:rsid w:val="00532031"/>
    <w:rsid w:val="005F3AAF"/>
    <w:rsid w:val="006F1A57"/>
    <w:rsid w:val="006F6EE9"/>
    <w:rsid w:val="00783CC6"/>
    <w:rsid w:val="007D563A"/>
    <w:rsid w:val="008456BA"/>
    <w:rsid w:val="00852EFF"/>
    <w:rsid w:val="008627A1"/>
    <w:rsid w:val="008A03A1"/>
    <w:rsid w:val="008C77F4"/>
    <w:rsid w:val="00956C72"/>
    <w:rsid w:val="009768A9"/>
    <w:rsid w:val="00A7782A"/>
    <w:rsid w:val="00AF74A2"/>
    <w:rsid w:val="00B26EA2"/>
    <w:rsid w:val="00B51BB3"/>
    <w:rsid w:val="00B6723E"/>
    <w:rsid w:val="00BC770F"/>
    <w:rsid w:val="00BF4877"/>
    <w:rsid w:val="00C50885"/>
    <w:rsid w:val="00CB1C7C"/>
    <w:rsid w:val="00CD2BAD"/>
    <w:rsid w:val="00D67F57"/>
    <w:rsid w:val="00D87CC7"/>
    <w:rsid w:val="00D9709F"/>
    <w:rsid w:val="00E2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B1C7C"/>
    <w:rPr>
      <w:color w:val="808080"/>
    </w:rPr>
  </w:style>
  <w:style w:type="paragraph" w:customStyle="1" w:styleId="A6BD64C906694AC9801977EDBC9CBEA8">
    <w:name w:val="A6BD64C906694AC9801977EDBC9CBEA8"/>
    <w:rsid w:val="00E249B3"/>
    <w:rPr>
      <w:rFonts w:eastAsiaTheme="minorHAnsi"/>
      <w:lang w:eastAsia="en-US"/>
    </w:rPr>
  </w:style>
  <w:style w:type="paragraph" w:customStyle="1" w:styleId="C920C3E0EABB467FB5CE327A6D1C2328">
    <w:name w:val="C920C3E0EABB467FB5CE327A6D1C2328"/>
    <w:rsid w:val="00E249B3"/>
    <w:rPr>
      <w:rFonts w:eastAsiaTheme="minorHAnsi"/>
      <w:lang w:eastAsia="en-US"/>
    </w:rPr>
  </w:style>
  <w:style w:type="paragraph" w:customStyle="1" w:styleId="A6BD64C906694AC9801977EDBC9CBEA81">
    <w:name w:val="A6BD64C906694AC9801977EDBC9CBEA81"/>
    <w:rsid w:val="00E249B3"/>
    <w:rPr>
      <w:rFonts w:eastAsiaTheme="minorHAnsi"/>
      <w:lang w:eastAsia="en-US"/>
    </w:rPr>
  </w:style>
  <w:style w:type="paragraph" w:customStyle="1" w:styleId="C920C3E0EABB467FB5CE327A6D1C23281">
    <w:name w:val="C920C3E0EABB467FB5CE327A6D1C23281"/>
    <w:rsid w:val="00E249B3"/>
    <w:rPr>
      <w:rFonts w:eastAsiaTheme="minorHAnsi"/>
      <w:lang w:eastAsia="en-US"/>
    </w:rPr>
  </w:style>
  <w:style w:type="paragraph" w:customStyle="1" w:styleId="A6BD64C906694AC9801977EDBC9CBEA82">
    <w:name w:val="A6BD64C906694AC9801977EDBC9CBEA82"/>
    <w:rsid w:val="00E249B3"/>
    <w:rPr>
      <w:rFonts w:eastAsiaTheme="minorHAnsi"/>
      <w:lang w:eastAsia="en-US"/>
    </w:rPr>
  </w:style>
  <w:style w:type="paragraph" w:customStyle="1" w:styleId="A3D0ECB7470F44A6A73FB2F46808AA1B">
    <w:name w:val="A3D0ECB7470F44A6A73FB2F46808AA1B"/>
    <w:rsid w:val="00E249B3"/>
    <w:rPr>
      <w:rFonts w:eastAsiaTheme="minorHAnsi"/>
      <w:lang w:eastAsia="en-US"/>
    </w:rPr>
  </w:style>
  <w:style w:type="paragraph" w:customStyle="1" w:styleId="C920C3E0EABB467FB5CE327A6D1C23282">
    <w:name w:val="C920C3E0EABB467FB5CE327A6D1C23282"/>
    <w:rsid w:val="00E249B3"/>
    <w:rPr>
      <w:rFonts w:eastAsiaTheme="minorHAnsi"/>
      <w:lang w:eastAsia="en-US"/>
    </w:rPr>
  </w:style>
  <w:style w:type="paragraph" w:customStyle="1" w:styleId="8A83D907116F43E689CDBD0B6C34F5A2">
    <w:name w:val="8A83D907116F43E689CDBD0B6C34F5A2"/>
    <w:rsid w:val="00E249B3"/>
    <w:rPr>
      <w:rFonts w:eastAsiaTheme="minorHAnsi"/>
      <w:lang w:eastAsia="en-US"/>
    </w:rPr>
  </w:style>
  <w:style w:type="paragraph" w:customStyle="1" w:styleId="D34CF66E832A4E9395E4A4F36B161103">
    <w:name w:val="D34CF66E832A4E9395E4A4F36B161103"/>
    <w:rsid w:val="00E249B3"/>
  </w:style>
  <w:style w:type="paragraph" w:customStyle="1" w:styleId="A6BD64C906694AC9801977EDBC9CBEA83">
    <w:name w:val="A6BD64C906694AC9801977EDBC9CBEA83"/>
    <w:rsid w:val="00E249B3"/>
    <w:rPr>
      <w:rFonts w:eastAsiaTheme="minorHAnsi"/>
      <w:lang w:eastAsia="en-US"/>
    </w:rPr>
  </w:style>
  <w:style w:type="paragraph" w:customStyle="1" w:styleId="A3D0ECB7470F44A6A73FB2F46808AA1B1">
    <w:name w:val="A3D0ECB7470F44A6A73FB2F46808AA1B1"/>
    <w:rsid w:val="00E249B3"/>
    <w:rPr>
      <w:rFonts w:eastAsiaTheme="minorHAnsi"/>
      <w:lang w:eastAsia="en-US"/>
    </w:rPr>
  </w:style>
  <w:style w:type="paragraph" w:customStyle="1" w:styleId="C920C3E0EABB467FB5CE327A6D1C23283">
    <w:name w:val="C920C3E0EABB467FB5CE327A6D1C23283"/>
    <w:rsid w:val="00E249B3"/>
    <w:rPr>
      <w:rFonts w:eastAsiaTheme="minorHAnsi"/>
      <w:lang w:eastAsia="en-US"/>
    </w:rPr>
  </w:style>
  <w:style w:type="paragraph" w:customStyle="1" w:styleId="8A83D907116F43E689CDBD0B6C34F5A21">
    <w:name w:val="8A83D907116F43E689CDBD0B6C34F5A21"/>
    <w:rsid w:val="00E249B3"/>
    <w:rPr>
      <w:rFonts w:eastAsiaTheme="minorHAnsi"/>
      <w:lang w:eastAsia="en-US"/>
    </w:rPr>
  </w:style>
  <w:style w:type="paragraph" w:customStyle="1" w:styleId="D34CF66E832A4E9395E4A4F36B1611031">
    <w:name w:val="D34CF66E832A4E9395E4A4F36B1611031"/>
    <w:rsid w:val="00E249B3"/>
    <w:rPr>
      <w:rFonts w:eastAsiaTheme="minorHAnsi"/>
      <w:lang w:eastAsia="en-US"/>
    </w:rPr>
  </w:style>
  <w:style w:type="paragraph" w:customStyle="1" w:styleId="E25C2E7B32FD4AFAAD2F464EDB2B4D5A">
    <w:name w:val="E25C2E7B32FD4AFAAD2F464EDB2B4D5A"/>
    <w:rsid w:val="00E249B3"/>
    <w:rPr>
      <w:rFonts w:eastAsiaTheme="minorHAnsi"/>
      <w:lang w:eastAsia="en-US"/>
    </w:rPr>
  </w:style>
  <w:style w:type="paragraph" w:customStyle="1" w:styleId="A6BD64C906694AC9801977EDBC9CBEA84">
    <w:name w:val="A6BD64C906694AC9801977EDBC9CBEA84"/>
    <w:rsid w:val="00E249B3"/>
    <w:rPr>
      <w:rFonts w:eastAsiaTheme="minorHAnsi"/>
      <w:lang w:eastAsia="en-US"/>
    </w:rPr>
  </w:style>
  <w:style w:type="paragraph" w:customStyle="1" w:styleId="A3D0ECB7470F44A6A73FB2F46808AA1B2">
    <w:name w:val="A3D0ECB7470F44A6A73FB2F46808AA1B2"/>
    <w:rsid w:val="00E249B3"/>
    <w:rPr>
      <w:rFonts w:eastAsiaTheme="minorHAnsi"/>
      <w:lang w:eastAsia="en-US"/>
    </w:rPr>
  </w:style>
  <w:style w:type="paragraph" w:customStyle="1" w:styleId="C920C3E0EABB467FB5CE327A6D1C23284">
    <w:name w:val="C920C3E0EABB467FB5CE327A6D1C23284"/>
    <w:rsid w:val="00E249B3"/>
    <w:rPr>
      <w:rFonts w:eastAsiaTheme="minorHAnsi"/>
      <w:lang w:eastAsia="en-US"/>
    </w:rPr>
  </w:style>
  <w:style w:type="paragraph" w:customStyle="1" w:styleId="8A83D907116F43E689CDBD0B6C34F5A22">
    <w:name w:val="8A83D907116F43E689CDBD0B6C34F5A22"/>
    <w:rsid w:val="00E249B3"/>
    <w:rPr>
      <w:rFonts w:eastAsiaTheme="minorHAnsi"/>
      <w:lang w:eastAsia="en-US"/>
    </w:rPr>
  </w:style>
  <w:style w:type="paragraph" w:customStyle="1" w:styleId="D34CF66E832A4E9395E4A4F36B1611032">
    <w:name w:val="D34CF66E832A4E9395E4A4F36B1611032"/>
    <w:rsid w:val="00E249B3"/>
    <w:rPr>
      <w:rFonts w:eastAsiaTheme="minorHAnsi"/>
      <w:lang w:eastAsia="en-US"/>
    </w:rPr>
  </w:style>
  <w:style w:type="paragraph" w:customStyle="1" w:styleId="E25C2E7B32FD4AFAAD2F464EDB2B4D5A1">
    <w:name w:val="E25C2E7B32FD4AFAAD2F464EDB2B4D5A1"/>
    <w:rsid w:val="00E249B3"/>
    <w:rPr>
      <w:rFonts w:eastAsiaTheme="minorHAnsi"/>
      <w:lang w:eastAsia="en-US"/>
    </w:rPr>
  </w:style>
  <w:style w:type="paragraph" w:customStyle="1" w:styleId="5530FF0F1BFE4629A9F4FB0623BB0603">
    <w:name w:val="5530FF0F1BFE4629A9F4FB0623BB0603"/>
    <w:rsid w:val="00E249B3"/>
    <w:rPr>
      <w:rFonts w:eastAsiaTheme="minorHAnsi"/>
      <w:lang w:eastAsia="en-US"/>
    </w:rPr>
  </w:style>
  <w:style w:type="paragraph" w:customStyle="1" w:styleId="8443DA4B249845CB92B6611A8EB481A0">
    <w:name w:val="8443DA4B249845CB92B6611A8EB481A0"/>
    <w:rsid w:val="00E249B3"/>
    <w:rPr>
      <w:rFonts w:eastAsiaTheme="minorHAnsi"/>
      <w:lang w:eastAsia="en-US"/>
    </w:rPr>
  </w:style>
  <w:style w:type="paragraph" w:customStyle="1" w:styleId="AD182344A6F543B0981C4758DA227C70">
    <w:name w:val="AD182344A6F543B0981C4758DA227C70"/>
    <w:rsid w:val="00E249B3"/>
    <w:rPr>
      <w:rFonts w:eastAsiaTheme="minorHAnsi"/>
      <w:lang w:eastAsia="en-US"/>
    </w:rPr>
  </w:style>
  <w:style w:type="paragraph" w:customStyle="1" w:styleId="F7D322E062F64A3CA1E0F3C544A5C5E2">
    <w:name w:val="F7D322E062F64A3CA1E0F3C544A5C5E2"/>
    <w:rsid w:val="00E249B3"/>
  </w:style>
  <w:style w:type="paragraph" w:customStyle="1" w:styleId="A6BD64C906694AC9801977EDBC9CBEA85">
    <w:name w:val="A6BD64C906694AC9801977EDBC9CBEA85"/>
    <w:rsid w:val="00E249B3"/>
    <w:rPr>
      <w:rFonts w:eastAsiaTheme="minorHAnsi"/>
      <w:lang w:eastAsia="en-US"/>
    </w:rPr>
  </w:style>
  <w:style w:type="paragraph" w:customStyle="1" w:styleId="A3D0ECB7470F44A6A73FB2F46808AA1B3">
    <w:name w:val="A3D0ECB7470F44A6A73FB2F46808AA1B3"/>
    <w:rsid w:val="00E249B3"/>
    <w:rPr>
      <w:rFonts w:eastAsiaTheme="minorHAnsi"/>
      <w:lang w:eastAsia="en-US"/>
    </w:rPr>
  </w:style>
  <w:style w:type="paragraph" w:customStyle="1" w:styleId="C920C3E0EABB467FB5CE327A6D1C23285">
    <w:name w:val="C920C3E0EABB467FB5CE327A6D1C23285"/>
    <w:rsid w:val="00E249B3"/>
    <w:rPr>
      <w:rFonts w:eastAsiaTheme="minorHAnsi"/>
      <w:lang w:eastAsia="en-US"/>
    </w:rPr>
  </w:style>
  <w:style w:type="paragraph" w:customStyle="1" w:styleId="8A83D907116F43E689CDBD0B6C34F5A23">
    <w:name w:val="8A83D907116F43E689CDBD0B6C34F5A23"/>
    <w:rsid w:val="00E249B3"/>
    <w:rPr>
      <w:rFonts w:eastAsiaTheme="minorHAnsi"/>
      <w:lang w:eastAsia="en-US"/>
    </w:rPr>
  </w:style>
  <w:style w:type="paragraph" w:customStyle="1" w:styleId="D34CF66E832A4E9395E4A4F36B1611033">
    <w:name w:val="D34CF66E832A4E9395E4A4F36B1611033"/>
    <w:rsid w:val="00E249B3"/>
    <w:rPr>
      <w:rFonts w:eastAsiaTheme="minorHAnsi"/>
      <w:lang w:eastAsia="en-US"/>
    </w:rPr>
  </w:style>
  <w:style w:type="paragraph" w:customStyle="1" w:styleId="E25C2E7B32FD4AFAAD2F464EDB2B4D5A2">
    <w:name w:val="E25C2E7B32FD4AFAAD2F464EDB2B4D5A2"/>
    <w:rsid w:val="00E249B3"/>
    <w:rPr>
      <w:rFonts w:eastAsiaTheme="minorHAnsi"/>
      <w:lang w:eastAsia="en-US"/>
    </w:rPr>
  </w:style>
  <w:style w:type="paragraph" w:customStyle="1" w:styleId="F7D322E062F64A3CA1E0F3C544A5C5E21">
    <w:name w:val="F7D322E062F64A3CA1E0F3C544A5C5E21"/>
    <w:rsid w:val="00E249B3"/>
    <w:rPr>
      <w:rFonts w:eastAsiaTheme="minorHAnsi"/>
      <w:lang w:eastAsia="en-US"/>
    </w:rPr>
  </w:style>
  <w:style w:type="paragraph" w:customStyle="1" w:styleId="8443DA4B249845CB92B6611A8EB481A01">
    <w:name w:val="8443DA4B249845CB92B6611A8EB481A01"/>
    <w:rsid w:val="00E249B3"/>
    <w:rPr>
      <w:rFonts w:eastAsiaTheme="minorHAnsi"/>
      <w:lang w:eastAsia="en-US"/>
    </w:rPr>
  </w:style>
  <w:style w:type="paragraph" w:customStyle="1" w:styleId="AD182344A6F543B0981C4758DA227C701">
    <w:name w:val="AD182344A6F543B0981C4758DA227C701"/>
    <w:rsid w:val="00E249B3"/>
    <w:rPr>
      <w:rFonts w:eastAsiaTheme="minorHAnsi"/>
      <w:lang w:eastAsia="en-US"/>
    </w:rPr>
  </w:style>
  <w:style w:type="paragraph" w:customStyle="1" w:styleId="A6BD64C906694AC9801977EDBC9CBEA86">
    <w:name w:val="A6BD64C906694AC9801977EDBC9CBEA86"/>
    <w:rsid w:val="00E249B3"/>
    <w:rPr>
      <w:rFonts w:eastAsiaTheme="minorHAnsi"/>
      <w:lang w:eastAsia="en-US"/>
    </w:rPr>
  </w:style>
  <w:style w:type="paragraph" w:customStyle="1" w:styleId="A3D0ECB7470F44A6A73FB2F46808AA1B4">
    <w:name w:val="A3D0ECB7470F44A6A73FB2F46808AA1B4"/>
    <w:rsid w:val="00E249B3"/>
    <w:rPr>
      <w:rFonts w:eastAsiaTheme="minorHAnsi"/>
      <w:lang w:eastAsia="en-US"/>
    </w:rPr>
  </w:style>
  <w:style w:type="paragraph" w:customStyle="1" w:styleId="C920C3E0EABB467FB5CE327A6D1C23286">
    <w:name w:val="C920C3E0EABB467FB5CE327A6D1C23286"/>
    <w:rsid w:val="00E249B3"/>
    <w:rPr>
      <w:rFonts w:eastAsiaTheme="minorHAnsi"/>
      <w:lang w:eastAsia="en-US"/>
    </w:rPr>
  </w:style>
  <w:style w:type="paragraph" w:customStyle="1" w:styleId="8A83D907116F43E689CDBD0B6C34F5A24">
    <w:name w:val="8A83D907116F43E689CDBD0B6C34F5A24"/>
    <w:rsid w:val="00E249B3"/>
    <w:rPr>
      <w:rFonts w:eastAsiaTheme="minorHAnsi"/>
      <w:lang w:eastAsia="en-US"/>
    </w:rPr>
  </w:style>
  <w:style w:type="paragraph" w:customStyle="1" w:styleId="D34CF66E832A4E9395E4A4F36B1611034">
    <w:name w:val="D34CF66E832A4E9395E4A4F36B1611034"/>
    <w:rsid w:val="00E249B3"/>
    <w:rPr>
      <w:rFonts w:eastAsiaTheme="minorHAnsi"/>
      <w:lang w:eastAsia="en-US"/>
    </w:rPr>
  </w:style>
  <w:style w:type="paragraph" w:customStyle="1" w:styleId="E25C2E7B32FD4AFAAD2F464EDB2B4D5A3">
    <w:name w:val="E25C2E7B32FD4AFAAD2F464EDB2B4D5A3"/>
    <w:rsid w:val="00E249B3"/>
    <w:rPr>
      <w:rFonts w:eastAsiaTheme="minorHAnsi"/>
      <w:lang w:eastAsia="en-US"/>
    </w:rPr>
  </w:style>
  <w:style w:type="paragraph" w:customStyle="1" w:styleId="F7D322E062F64A3CA1E0F3C544A5C5E22">
    <w:name w:val="F7D322E062F64A3CA1E0F3C544A5C5E22"/>
    <w:rsid w:val="00E249B3"/>
    <w:rPr>
      <w:rFonts w:eastAsiaTheme="minorHAnsi"/>
      <w:lang w:eastAsia="en-US"/>
    </w:rPr>
  </w:style>
  <w:style w:type="paragraph" w:customStyle="1" w:styleId="8443DA4B249845CB92B6611A8EB481A02">
    <w:name w:val="8443DA4B249845CB92B6611A8EB481A02"/>
    <w:rsid w:val="00E249B3"/>
    <w:rPr>
      <w:rFonts w:eastAsiaTheme="minorHAnsi"/>
      <w:lang w:eastAsia="en-US"/>
    </w:rPr>
  </w:style>
  <w:style w:type="paragraph" w:customStyle="1" w:styleId="AD182344A6F543B0981C4758DA227C702">
    <w:name w:val="AD182344A6F543B0981C4758DA227C702"/>
    <w:rsid w:val="00E249B3"/>
    <w:rPr>
      <w:rFonts w:eastAsiaTheme="minorHAnsi"/>
      <w:lang w:eastAsia="en-US"/>
    </w:rPr>
  </w:style>
  <w:style w:type="paragraph" w:customStyle="1" w:styleId="314EED1E1B18424793CB232F5002DE54">
    <w:name w:val="314EED1E1B18424793CB232F5002DE54"/>
    <w:rsid w:val="00E249B3"/>
    <w:rPr>
      <w:rFonts w:eastAsiaTheme="minorHAnsi"/>
      <w:lang w:eastAsia="en-US"/>
    </w:rPr>
  </w:style>
  <w:style w:type="paragraph" w:customStyle="1" w:styleId="A921A9D4ACC0495BA22ECC9EB93A1223">
    <w:name w:val="A921A9D4ACC0495BA22ECC9EB93A1223"/>
    <w:rsid w:val="0023031C"/>
  </w:style>
  <w:style w:type="paragraph" w:customStyle="1" w:styleId="28AFAE308B254210A633CB96EB0D4D2C">
    <w:name w:val="28AFAE308B254210A633CB96EB0D4D2C"/>
    <w:rsid w:val="008A03A1"/>
  </w:style>
  <w:style w:type="paragraph" w:customStyle="1" w:styleId="353D51DAB8B84EFB99CDEC52097BC005">
    <w:name w:val="353D51DAB8B84EFB99CDEC52097BC005"/>
    <w:rsid w:val="008A03A1"/>
  </w:style>
  <w:style w:type="paragraph" w:customStyle="1" w:styleId="68D90E263BF04A5C8BC502A4B6124FD8">
    <w:name w:val="68D90E263BF04A5C8BC502A4B6124FD8"/>
    <w:rsid w:val="008A03A1"/>
  </w:style>
  <w:style w:type="paragraph" w:customStyle="1" w:styleId="5A522198540A4778896E7EECB54A0A3A">
    <w:name w:val="5A522198540A4778896E7EECB54A0A3A"/>
    <w:rsid w:val="008A03A1"/>
  </w:style>
  <w:style w:type="paragraph" w:customStyle="1" w:styleId="A6BD64C906694AC9801977EDBC9CBEA87">
    <w:name w:val="A6BD64C906694AC9801977EDBC9CBEA87"/>
    <w:rsid w:val="008A03A1"/>
    <w:rPr>
      <w:rFonts w:eastAsiaTheme="minorHAnsi"/>
      <w:lang w:eastAsia="en-US"/>
    </w:rPr>
  </w:style>
  <w:style w:type="paragraph" w:customStyle="1" w:styleId="68D90E263BF04A5C8BC502A4B6124FD81">
    <w:name w:val="68D90E263BF04A5C8BC502A4B6124FD81"/>
    <w:rsid w:val="008A03A1"/>
    <w:rPr>
      <w:rFonts w:eastAsiaTheme="minorHAnsi"/>
      <w:lang w:eastAsia="en-US"/>
    </w:rPr>
  </w:style>
  <w:style w:type="paragraph" w:customStyle="1" w:styleId="5A522198540A4778896E7EECB54A0A3A1">
    <w:name w:val="5A522198540A4778896E7EECB54A0A3A1"/>
    <w:rsid w:val="008A03A1"/>
    <w:rPr>
      <w:rFonts w:eastAsiaTheme="minorHAnsi"/>
      <w:lang w:eastAsia="en-US"/>
    </w:rPr>
  </w:style>
  <w:style w:type="paragraph" w:customStyle="1" w:styleId="353D51DAB8B84EFB99CDEC52097BC0051">
    <w:name w:val="353D51DAB8B84EFB99CDEC52097BC0051"/>
    <w:rsid w:val="008A03A1"/>
    <w:rPr>
      <w:rFonts w:eastAsiaTheme="minorHAnsi"/>
      <w:lang w:eastAsia="en-US"/>
    </w:rPr>
  </w:style>
  <w:style w:type="paragraph" w:customStyle="1" w:styleId="F41A3A9D5C4941559B162B95057793B6">
    <w:name w:val="F41A3A9D5C4941559B162B95057793B6"/>
    <w:rsid w:val="008A03A1"/>
  </w:style>
  <w:style w:type="paragraph" w:customStyle="1" w:styleId="3908A9DC223C4EC8A8675AEA3855A852">
    <w:name w:val="3908A9DC223C4EC8A8675AEA3855A852"/>
    <w:rsid w:val="008A03A1"/>
  </w:style>
  <w:style w:type="paragraph" w:customStyle="1" w:styleId="FDAF39518A294DC8B4373F5391B92137">
    <w:name w:val="FDAF39518A294DC8B4373F5391B92137"/>
    <w:rsid w:val="008A03A1"/>
  </w:style>
  <w:style w:type="paragraph" w:customStyle="1" w:styleId="6F0285E095224D39AC88C5AD7145C8DA">
    <w:name w:val="6F0285E095224D39AC88C5AD7145C8DA"/>
    <w:rsid w:val="008A03A1"/>
  </w:style>
  <w:style w:type="paragraph" w:customStyle="1" w:styleId="AE2C745003C34CC4AA64914683B6C3F8">
    <w:name w:val="AE2C745003C34CC4AA64914683B6C3F8"/>
    <w:rsid w:val="008A03A1"/>
  </w:style>
  <w:style w:type="paragraph" w:customStyle="1" w:styleId="3CFDF7D5998F4D35A26C78978AA1E4C7">
    <w:name w:val="3CFDF7D5998F4D35A26C78978AA1E4C7"/>
    <w:rsid w:val="008A03A1"/>
  </w:style>
  <w:style w:type="paragraph" w:customStyle="1" w:styleId="21506B28C75E4B6E9BC6C5243F31C1C5">
    <w:name w:val="21506B28C75E4B6E9BC6C5243F31C1C5"/>
    <w:rsid w:val="00CD2BAD"/>
  </w:style>
  <w:style w:type="paragraph" w:customStyle="1" w:styleId="3D76B866A0E44A2C8415F2A15FCD3398">
    <w:name w:val="3D76B866A0E44A2C8415F2A15FCD3398"/>
    <w:rsid w:val="00CD2BAD"/>
  </w:style>
  <w:style w:type="paragraph" w:customStyle="1" w:styleId="ACE65904FC2342B2B1581C12B9BBF131">
    <w:name w:val="ACE65904FC2342B2B1581C12B9BBF131"/>
    <w:rsid w:val="00CD2BAD"/>
  </w:style>
  <w:style w:type="paragraph" w:customStyle="1" w:styleId="6538A61180AE4538B96E262886C5786C">
    <w:name w:val="6538A61180AE4538B96E262886C5786C"/>
    <w:rsid w:val="00CD2BAD"/>
  </w:style>
  <w:style w:type="paragraph" w:customStyle="1" w:styleId="234A04F6F5FC4D9E831A435864620620">
    <w:name w:val="234A04F6F5FC4D9E831A435864620620"/>
    <w:rsid w:val="005F3AAF"/>
  </w:style>
  <w:style w:type="paragraph" w:customStyle="1" w:styleId="628F9B6897AD46458D5D688DBD851115">
    <w:name w:val="628F9B6897AD46458D5D688DBD851115"/>
    <w:rsid w:val="005F3AAF"/>
  </w:style>
  <w:style w:type="paragraph" w:customStyle="1" w:styleId="A7C3B851A6D44A979CB5F6D6AF677F05">
    <w:name w:val="A7C3B851A6D44A979CB5F6D6AF677F05"/>
    <w:rsid w:val="005F3AAF"/>
  </w:style>
  <w:style w:type="paragraph" w:customStyle="1" w:styleId="628F9B6897AD46458D5D688DBD8511151">
    <w:name w:val="628F9B6897AD46458D5D688DBD8511151"/>
    <w:rsid w:val="005F3AAF"/>
    <w:rPr>
      <w:rFonts w:eastAsiaTheme="minorHAnsi"/>
      <w:lang w:eastAsia="en-US"/>
    </w:rPr>
  </w:style>
  <w:style w:type="paragraph" w:customStyle="1" w:styleId="21506B28C75E4B6E9BC6C5243F31C1C51">
    <w:name w:val="21506B28C75E4B6E9BC6C5243F31C1C51"/>
    <w:rsid w:val="005F3AAF"/>
    <w:rPr>
      <w:rFonts w:eastAsiaTheme="minorHAnsi"/>
      <w:lang w:eastAsia="en-US"/>
    </w:rPr>
  </w:style>
  <w:style w:type="paragraph" w:customStyle="1" w:styleId="0723574627C74A5792FABA51FFA72122">
    <w:name w:val="0723574627C74A5792FABA51FFA72122"/>
    <w:rsid w:val="005F3AAF"/>
  </w:style>
  <w:style w:type="paragraph" w:customStyle="1" w:styleId="0723574627C74A5792FABA51FFA721221">
    <w:name w:val="0723574627C74A5792FABA51FFA721221"/>
    <w:rsid w:val="005F3AAF"/>
    <w:rPr>
      <w:rFonts w:eastAsiaTheme="minorHAnsi"/>
      <w:lang w:eastAsia="en-US"/>
    </w:rPr>
  </w:style>
  <w:style w:type="paragraph" w:customStyle="1" w:styleId="21506B28C75E4B6E9BC6C5243F31C1C52">
    <w:name w:val="21506B28C75E4B6E9BC6C5243F31C1C52"/>
    <w:rsid w:val="005F3AAF"/>
    <w:rPr>
      <w:rFonts w:eastAsiaTheme="minorHAnsi"/>
      <w:lang w:eastAsia="en-US"/>
    </w:rPr>
  </w:style>
  <w:style w:type="paragraph" w:customStyle="1" w:styleId="0471A51AD4054513A434DB63D3423850">
    <w:name w:val="0471A51AD4054513A434DB63D3423850"/>
    <w:rsid w:val="00B26EA2"/>
  </w:style>
  <w:style w:type="paragraph" w:customStyle="1" w:styleId="A0C27821D31E44B692264037AA04BC72">
    <w:name w:val="A0C27821D31E44B692264037AA04BC72"/>
    <w:rsid w:val="00B26EA2"/>
  </w:style>
  <w:style w:type="paragraph" w:customStyle="1" w:styleId="063CC078E85847C7A3FD63158AB76FE5">
    <w:name w:val="063CC078E85847C7A3FD63158AB76FE5"/>
    <w:rsid w:val="00B26EA2"/>
  </w:style>
  <w:style w:type="paragraph" w:customStyle="1" w:styleId="0723574627C74A5792FABA51FFA721222">
    <w:name w:val="0723574627C74A5792FABA51FFA721222"/>
    <w:rsid w:val="00B26EA2"/>
    <w:rPr>
      <w:rFonts w:eastAsiaTheme="minorHAnsi"/>
      <w:lang w:eastAsia="en-US"/>
    </w:rPr>
  </w:style>
  <w:style w:type="paragraph" w:customStyle="1" w:styleId="063CC078E85847C7A3FD63158AB76FE51">
    <w:name w:val="063CC078E85847C7A3FD63158AB76FE51"/>
    <w:rsid w:val="00B26EA2"/>
    <w:rPr>
      <w:rFonts w:eastAsiaTheme="minorHAnsi"/>
      <w:lang w:eastAsia="en-US"/>
    </w:rPr>
  </w:style>
  <w:style w:type="paragraph" w:customStyle="1" w:styleId="A950350BEEC340BB8FBA01A8D694E030">
    <w:name w:val="A950350BEEC340BB8FBA01A8D694E030"/>
    <w:rsid w:val="00B26EA2"/>
  </w:style>
  <w:style w:type="paragraph" w:customStyle="1" w:styleId="A214A9C2FD114057A020F2C1A75E0392">
    <w:name w:val="A214A9C2FD114057A020F2C1A75E0392"/>
    <w:rsid w:val="00B26EA2"/>
  </w:style>
  <w:style w:type="paragraph" w:customStyle="1" w:styleId="0723574627C74A5792FABA51FFA721223">
    <w:name w:val="0723574627C74A5792FABA51FFA721223"/>
    <w:rsid w:val="00B26EA2"/>
    <w:rPr>
      <w:rFonts w:eastAsiaTheme="minorHAnsi"/>
      <w:lang w:eastAsia="en-US"/>
    </w:rPr>
  </w:style>
  <w:style w:type="paragraph" w:customStyle="1" w:styleId="0723574627C74A5792FABA51FFA721224">
    <w:name w:val="0723574627C74A5792FABA51FFA721224"/>
    <w:rsid w:val="00B26EA2"/>
    <w:rPr>
      <w:rFonts w:eastAsiaTheme="minorHAnsi"/>
      <w:lang w:eastAsia="en-US"/>
    </w:rPr>
  </w:style>
  <w:style w:type="paragraph" w:customStyle="1" w:styleId="0723574627C74A5792FABA51FFA721225">
    <w:name w:val="0723574627C74A5792FABA51FFA721225"/>
    <w:rsid w:val="00B26EA2"/>
    <w:rPr>
      <w:rFonts w:eastAsiaTheme="minorHAnsi"/>
      <w:lang w:eastAsia="en-US"/>
    </w:rPr>
  </w:style>
  <w:style w:type="paragraph" w:customStyle="1" w:styleId="C58E0FC589F14F498FCFF99AF550B053">
    <w:name w:val="C58E0FC589F14F498FCFF99AF550B053"/>
    <w:rsid w:val="00B26EA2"/>
  </w:style>
  <w:style w:type="paragraph" w:customStyle="1" w:styleId="0723574627C74A5792FABA51FFA721226">
    <w:name w:val="0723574627C74A5792FABA51FFA721226"/>
    <w:rsid w:val="00BF4877"/>
    <w:rPr>
      <w:rFonts w:eastAsiaTheme="minorHAnsi"/>
      <w:lang w:eastAsia="en-US"/>
    </w:rPr>
  </w:style>
  <w:style w:type="paragraph" w:customStyle="1" w:styleId="063CC078E85847C7A3FD63158AB76FE52">
    <w:name w:val="063CC078E85847C7A3FD63158AB76FE52"/>
    <w:rsid w:val="00BF4877"/>
    <w:rPr>
      <w:rFonts w:eastAsiaTheme="minorHAnsi"/>
      <w:lang w:eastAsia="en-US"/>
    </w:rPr>
  </w:style>
  <w:style w:type="paragraph" w:customStyle="1" w:styleId="21506B28C75E4B6E9BC6C5243F31C1C53">
    <w:name w:val="21506B28C75E4B6E9BC6C5243F31C1C53"/>
    <w:rsid w:val="00BF4877"/>
    <w:rPr>
      <w:rFonts w:eastAsiaTheme="minorHAnsi"/>
      <w:lang w:eastAsia="en-US"/>
    </w:rPr>
  </w:style>
  <w:style w:type="paragraph" w:customStyle="1" w:styleId="492E88226F744734A0987ACF194E731F">
    <w:name w:val="492E88226F744734A0987ACF194E731F"/>
    <w:rsid w:val="00BF4877"/>
  </w:style>
  <w:style w:type="paragraph" w:customStyle="1" w:styleId="3354A0F8E9684F458B6B31AD7824DEA9">
    <w:name w:val="3354A0F8E9684F458B6B31AD7824DEA9"/>
    <w:rsid w:val="00BF4877"/>
  </w:style>
  <w:style w:type="paragraph" w:customStyle="1" w:styleId="D3482618077847C296F30526925E0B0A">
    <w:name w:val="D3482618077847C296F30526925E0B0A"/>
    <w:rsid w:val="000D4A73"/>
  </w:style>
  <w:style w:type="paragraph" w:customStyle="1" w:styleId="9273FE9E0D7943379BB9006511A1A908">
    <w:name w:val="9273FE9E0D7943379BB9006511A1A908"/>
    <w:rsid w:val="002C6994"/>
  </w:style>
  <w:style w:type="paragraph" w:customStyle="1" w:styleId="C5DB6B09CB484ED29248634D749639E1">
    <w:name w:val="C5DB6B09CB484ED29248634D749639E1"/>
    <w:rsid w:val="002C6994"/>
  </w:style>
  <w:style w:type="paragraph" w:customStyle="1" w:styleId="1025048A26614C769F378D677307B9F8">
    <w:name w:val="1025048A26614C769F378D677307B9F8"/>
    <w:rsid w:val="002C6994"/>
  </w:style>
  <w:style w:type="paragraph" w:customStyle="1" w:styleId="CA3A5E5F28CF44CF85353F8EB16354CE">
    <w:name w:val="CA3A5E5F28CF44CF85353F8EB16354CE"/>
    <w:rsid w:val="002C6994"/>
  </w:style>
  <w:style w:type="paragraph" w:customStyle="1" w:styleId="2A3F9831173C4DDCB61A154CEA9A7B53">
    <w:name w:val="2A3F9831173C4DDCB61A154CEA9A7B53"/>
    <w:rsid w:val="00C50885"/>
  </w:style>
  <w:style w:type="paragraph" w:customStyle="1" w:styleId="AAD2D5712EE34EDA9CD0E1C787914E13">
    <w:name w:val="AAD2D5712EE34EDA9CD0E1C787914E13"/>
    <w:rsid w:val="00BC770F"/>
  </w:style>
  <w:style w:type="paragraph" w:customStyle="1" w:styleId="035D81DB5EE9427B92398A903D746E6D">
    <w:name w:val="035D81DB5EE9427B92398A903D746E6D"/>
    <w:rsid w:val="00783CC6"/>
  </w:style>
  <w:style w:type="paragraph" w:customStyle="1" w:styleId="F47CB17E958E4009983CCCB775713DE5">
    <w:name w:val="F47CB17E958E4009983CCCB775713DE5"/>
    <w:rsid w:val="00040D55"/>
  </w:style>
  <w:style w:type="paragraph" w:customStyle="1" w:styleId="9273FE9E0D7943379BB9006511A1A9081">
    <w:name w:val="9273FE9E0D7943379BB9006511A1A9081"/>
    <w:rsid w:val="008627A1"/>
    <w:rPr>
      <w:rFonts w:eastAsiaTheme="minorHAnsi"/>
      <w:lang w:eastAsia="en-US"/>
    </w:rPr>
  </w:style>
  <w:style w:type="paragraph" w:customStyle="1" w:styleId="9273FE9E0D7943379BB9006511A1A9082">
    <w:name w:val="9273FE9E0D7943379BB9006511A1A9082"/>
    <w:rsid w:val="008627A1"/>
    <w:rPr>
      <w:rFonts w:eastAsiaTheme="minorHAnsi"/>
      <w:lang w:eastAsia="en-US"/>
    </w:rPr>
  </w:style>
  <w:style w:type="paragraph" w:customStyle="1" w:styleId="9273FE9E0D7943379BB9006511A1A9083">
    <w:name w:val="9273FE9E0D7943379BB9006511A1A9083"/>
    <w:rsid w:val="008627A1"/>
    <w:rPr>
      <w:rFonts w:eastAsiaTheme="minorHAnsi"/>
      <w:lang w:eastAsia="en-US"/>
    </w:rPr>
  </w:style>
  <w:style w:type="paragraph" w:customStyle="1" w:styleId="9273FE9E0D7943379BB9006511A1A9084">
    <w:name w:val="9273FE9E0D7943379BB9006511A1A9084"/>
    <w:rsid w:val="002A55CF"/>
    <w:rPr>
      <w:rFonts w:eastAsiaTheme="minorHAnsi"/>
      <w:lang w:eastAsia="en-US"/>
    </w:rPr>
  </w:style>
  <w:style w:type="paragraph" w:customStyle="1" w:styleId="21506B28C75E4B6E9BC6C5243F31C1C54">
    <w:name w:val="21506B28C75E4B6E9BC6C5243F31C1C54"/>
    <w:rsid w:val="002A55CF"/>
    <w:rPr>
      <w:rFonts w:eastAsiaTheme="minorHAnsi"/>
      <w:lang w:eastAsia="en-US"/>
    </w:rPr>
  </w:style>
  <w:style w:type="paragraph" w:customStyle="1" w:styleId="CC9500D5412F4526AD6480AD96A3B612">
    <w:name w:val="CC9500D5412F4526AD6480AD96A3B612"/>
    <w:rsid w:val="00532031"/>
  </w:style>
  <w:style w:type="paragraph" w:customStyle="1" w:styleId="6FFB8372D31244FFB98B1A3CC739C215">
    <w:name w:val="6FFB8372D31244FFB98B1A3CC739C215"/>
    <w:rsid w:val="00532031"/>
  </w:style>
  <w:style w:type="paragraph" w:customStyle="1" w:styleId="E735F564B8174F4DB1F665A0E87BC32B">
    <w:name w:val="E735F564B8174F4DB1F665A0E87BC32B"/>
    <w:rsid w:val="00532031"/>
  </w:style>
  <w:style w:type="paragraph" w:customStyle="1" w:styleId="5EB3E384866B40E3B18459EE11F754D5">
    <w:name w:val="5EB3E384866B40E3B18459EE11F754D5"/>
    <w:rsid w:val="00532031"/>
  </w:style>
  <w:style w:type="paragraph" w:customStyle="1" w:styleId="3DA4CF8A149A4300A838DBC813D4042F">
    <w:name w:val="3DA4CF8A149A4300A838DBC813D4042F"/>
    <w:rsid w:val="00532031"/>
  </w:style>
  <w:style w:type="paragraph" w:customStyle="1" w:styleId="2082B94BE77D4FF4B05253E5C3B6DC3A">
    <w:name w:val="2082B94BE77D4FF4B05253E5C3B6DC3A"/>
    <w:rsid w:val="00532031"/>
  </w:style>
  <w:style w:type="paragraph" w:customStyle="1" w:styleId="A408637496B04FD889FF5D3B3806F5B8">
    <w:name w:val="A408637496B04FD889FF5D3B3806F5B8"/>
    <w:rsid w:val="00532031"/>
  </w:style>
  <w:style w:type="paragraph" w:customStyle="1" w:styleId="F8B3E453506343AB8E29DB01A6E5587F">
    <w:name w:val="F8B3E453506343AB8E29DB01A6E5587F"/>
    <w:rsid w:val="00532031"/>
  </w:style>
  <w:style w:type="paragraph" w:customStyle="1" w:styleId="CC9500D5412F4526AD6480AD96A3B6121">
    <w:name w:val="CC9500D5412F4526AD6480AD96A3B6121"/>
    <w:rsid w:val="00532031"/>
    <w:rPr>
      <w:rFonts w:eastAsiaTheme="minorHAnsi"/>
      <w:lang w:eastAsia="en-US"/>
    </w:rPr>
  </w:style>
  <w:style w:type="paragraph" w:customStyle="1" w:styleId="6FFB8372D31244FFB98B1A3CC739C2151">
    <w:name w:val="6FFB8372D31244FFB98B1A3CC739C2151"/>
    <w:rsid w:val="00532031"/>
    <w:rPr>
      <w:rFonts w:eastAsiaTheme="minorHAnsi"/>
      <w:lang w:eastAsia="en-US"/>
    </w:rPr>
  </w:style>
  <w:style w:type="paragraph" w:customStyle="1" w:styleId="E735F564B8174F4DB1F665A0E87BC32B1">
    <w:name w:val="E735F564B8174F4DB1F665A0E87BC32B1"/>
    <w:rsid w:val="00532031"/>
    <w:rPr>
      <w:rFonts w:eastAsiaTheme="minorHAnsi"/>
      <w:lang w:eastAsia="en-US"/>
    </w:rPr>
  </w:style>
  <w:style w:type="paragraph" w:customStyle="1" w:styleId="5EB3E384866B40E3B18459EE11F754D51">
    <w:name w:val="5EB3E384866B40E3B18459EE11F754D51"/>
    <w:rsid w:val="00532031"/>
    <w:rPr>
      <w:rFonts w:eastAsiaTheme="minorHAnsi"/>
      <w:lang w:eastAsia="en-US"/>
    </w:rPr>
  </w:style>
  <w:style w:type="paragraph" w:customStyle="1" w:styleId="3DA4CF8A149A4300A838DBC813D4042F1">
    <w:name w:val="3DA4CF8A149A4300A838DBC813D4042F1"/>
    <w:rsid w:val="00532031"/>
    <w:rPr>
      <w:rFonts w:eastAsiaTheme="minorHAnsi"/>
      <w:lang w:eastAsia="en-US"/>
    </w:rPr>
  </w:style>
  <w:style w:type="paragraph" w:customStyle="1" w:styleId="2082B94BE77D4FF4B05253E5C3B6DC3A1">
    <w:name w:val="2082B94BE77D4FF4B05253E5C3B6DC3A1"/>
    <w:rsid w:val="00532031"/>
    <w:rPr>
      <w:rFonts w:eastAsiaTheme="minorHAnsi"/>
      <w:lang w:eastAsia="en-US"/>
    </w:rPr>
  </w:style>
  <w:style w:type="paragraph" w:customStyle="1" w:styleId="A408637496B04FD889FF5D3B3806F5B81">
    <w:name w:val="A408637496B04FD889FF5D3B3806F5B81"/>
    <w:rsid w:val="00532031"/>
    <w:rPr>
      <w:rFonts w:eastAsiaTheme="minorHAnsi"/>
      <w:lang w:eastAsia="en-US"/>
    </w:rPr>
  </w:style>
  <w:style w:type="paragraph" w:customStyle="1" w:styleId="F8B3E453506343AB8E29DB01A6E5587F1">
    <w:name w:val="F8B3E453506343AB8E29DB01A6E5587F1"/>
    <w:rsid w:val="00532031"/>
    <w:rPr>
      <w:rFonts w:eastAsiaTheme="minorHAnsi"/>
      <w:lang w:eastAsia="en-US"/>
    </w:rPr>
  </w:style>
  <w:style w:type="paragraph" w:customStyle="1" w:styleId="CC9500D5412F4526AD6480AD96A3B6122">
    <w:name w:val="CC9500D5412F4526AD6480AD96A3B6122"/>
    <w:rsid w:val="00532031"/>
    <w:rPr>
      <w:rFonts w:eastAsiaTheme="minorHAnsi"/>
      <w:lang w:eastAsia="en-US"/>
    </w:rPr>
  </w:style>
  <w:style w:type="paragraph" w:customStyle="1" w:styleId="6FFB8372D31244FFB98B1A3CC739C2152">
    <w:name w:val="6FFB8372D31244FFB98B1A3CC739C2152"/>
    <w:rsid w:val="00532031"/>
    <w:rPr>
      <w:rFonts w:eastAsiaTheme="minorHAnsi"/>
      <w:lang w:eastAsia="en-US"/>
    </w:rPr>
  </w:style>
  <w:style w:type="paragraph" w:customStyle="1" w:styleId="E735F564B8174F4DB1F665A0E87BC32B2">
    <w:name w:val="E735F564B8174F4DB1F665A0E87BC32B2"/>
    <w:rsid w:val="00532031"/>
    <w:rPr>
      <w:rFonts w:eastAsiaTheme="minorHAnsi"/>
      <w:lang w:eastAsia="en-US"/>
    </w:rPr>
  </w:style>
  <w:style w:type="paragraph" w:customStyle="1" w:styleId="5EB3E384866B40E3B18459EE11F754D52">
    <w:name w:val="5EB3E384866B40E3B18459EE11F754D52"/>
    <w:rsid w:val="00532031"/>
    <w:rPr>
      <w:rFonts w:eastAsiaTheme="minorHAnsi"/>
      <w:lang w:eastAsia="en-US"/>
    </w:rPr>
  </w:style>
  <w:style w:type="paragraph" w:customStyle="1" w:styleId="3DA4CF8A149A4300A838DBC813D4042F2">
    <w:name w:val="3DA4CF8A149A4300A838DBC813D4042F2"/>
    <w:rsid w:val="00532031"/>
    <w:rPr>
      <w:rFonts w:eastAsiaTheme="minorHAnsi"/>
      <w:lang w:eastAsia="en-US"/>
    </w:rPr>
  </w:style>
  <w:style w:type="paragraph" w:customStyle="1" w:styleId="2082B94BE77D4FF4B05253E5C3B6DC3A2">
    <w:name w:val="2082B94BE77D4FF4B05253E5C3B6DC3A2"/>
    <w:rsid w:val="00532031"/>
    <w:rPr>
      <w:rFonts w:eastAsiaTheme="minorHAnsi"/>
      <w:lang w:eastAsia="en-US"/>
    </w:rPr>
  </w:style>
  <w:style w:type="paragraph" w:customStyle="1" w:styleId="A408637496B04FD889FF5D3B3806F5B82">
    <w:name w:val="A408637496B04FD889FF5D3B3806F5B82"/>
    <w:rsid w:val="00532031"/>
    <w:rPr>
      <w:rFonts w:eastAsiaTheme="minorHAnsi"/>
      <w:lang w:eastAsia="en-US"/>
    </w:rPr>
  </w:style>
  <w:style w:type="paragraph" w:customStyle="1" w:styleId="F8B3E453506343AB8E29DB01A6E5587F2">
    <w:name w:val="F8B3E453506343AB8E29DB01A6E5587F2"/>
    <w:rsid w:val="00532031"/>
    <w:rPr>
      <w:rFonts w:eastAsiaTheme="minorHAnsi"/>
      <w:lang w:eastAsia="en-US"/>
    </w:rPr>
  </w:style>
  <w:style w:type="paragraph" w:customStyle="1" w:styleId="CC9500D5412F4526AD6480AD96A3B6123">
    <w:name w:val="CC9500D5412F4526AD6480AD96A3B6123"/>
    <w:rsid w:val="00532031"/>
    <w:rPr>
      <w:rFonts w:eastAsiaTheme="minorHAnsi"/>
      <w:lang w:eastAsia="en-US"/>
    </w:rPr>
  </w:style>
  <w:style w:type="paragraph" w:customStyle="1" w:styleId="6FFB8372D31244FFB98B1A3CC739C2153">
    <w:name w:val="6FFB8372D31244FFB98B1A3CC739C2153"/>
    <w:rsid w:val="00532031"/>
    <w:rPr>
      <w:rFonts w:eastAsiaTheme="minorHAnsi"/>
      <w:lang w:eastAsia="en-US"/>
    </w:rPr>
  </w:style>
  <w:style w:type="paragraph" w:customStyle="1" w:styleId="E735F564B8174F4DB1F665A0E87BC32B3">
    <w:name w:val="E735F564B8174F4DB1F665A0E87BC32B3"/>
    <w:rsid w:val="00532031"/>
    <w:rPr>
      <w:rFonts w:eastAsiaTheme="minorHAnsi"/>
      <w:lang w:eastAsia="en-US"/>
    </w:rPr>
  </w:style>
  <w:style w:type="paragraph" w:customStyle="1" w:styleId="5EB3E384866B40E3B18459EE11F754D53">
    <w:name w:val="5EB3E384866B40E3B18459EE11F754D53"/>
    <w:rsid w:val="00532031"/>
    <w:rPr>
      <w:rFonts w:eastAsiaTheme="minorHAnsi"/>
      <w:lang w:eastAsia="en-US"/>
    </w:rPr>
  </w:style>
  <w:style w:type="paragraph" w:customStyle="1" w:styleId="3DA4CF8A149A4300A838DBC813D4042F3">
    <w:name w:val="3DA4CF8A149A4300A838DBC813D4042F3"/>
    <w:rsid w:val="00532031"/>
    <w:rPr>
      <w:rFonts w:eastAsiaTheme="minorHAnsi"/>
      <w:lang w:eastAsia="en-US"/>
    </w:rPr>
  </w:style>
  <w:style w:type="paragraph" w:customStyle="1" w:styleId="2082B94BE77D4FF4B05253E5C3B6DC3A3">
    <w:name w:val="2082B94BE77D4FF4B05253E5C3B6DC3A3"/>
    <w:rsid w:val="00532031"/>
    <w:rPr>
      <w:rFonts w:eastAsiaTheme="minorHAnsi"/>
      <w:lang w:eastAsia="en-US"/>
    </w:rPr>
  </w:style>
  <w:style w:type="paragraph" w:customStyle="1" w:styleId="A408637496B04FD889FF5D3B3806F5B83">
    <w:name w:val="A408637496B04FD889FF5D3B3806F5B83"/>
    <w:rsid w:val="00532031"/>
    <w:rPr>
      <w:rFonts w:eastAsiaTheme="minorHAnsi"/>
      <w:lang w:eastAsia="en-US"/>
    </w:rPr>
  </w:style>
  <w:style w:type="paragraph" w:customStyle="1" w:styleId="F8B3E453506343AB8E29DB01A6E5587F3">
    <w:name w:val="F8B3E453506343AB8E29DB01A6E5587F3"/>
    <w:rsid w:val="00532031"/>
    <w:rPr>
      <w:rFonts w:eastAsiaTheme="minorHAnsi"/>
      <w:lang w:eastAsia="en-US"/>
    </w:rPr>
  </w:style>
  <w:style w:type="paragraph" w:customStyle="1" w:styleId="CC9500D5412F4526AD6480AD96A3B6124">
    <w:name w:val="CC9500D5412F4526AD6480AD96A3B6124"/>
    <w:rsid w:val="00532031"/>
    <w:rPr>
      <w:rFonts w:eastAsiaTheme="minorHAnsi"/>
      <w:lang w:eastAsia="en-US"/>
    </w:rPr>
  </w:style>
  <w:style w:type="paragraph" w:customStyle="1" w:styleId="6FFB8372D31244FFB98B1A3CC739C2154">
    <w:name w:val="6FFB8372D31244FFB98B1A3CC739C2154"/>
    <w:rsid w:val="00532031"/>
    <w:rPr>
      <w:rFonts w:eastAsiaTheme="minorHAnsi"/>
      <w:lang w:eastAsia="en-US"/>
    </w:rPr>
  </w:style>
  <w:style w:type="paragraph" w:customStyle="1" w:styleId="E735F564B8174F4DB1F665A0E87BC32B4">
    <w:name w:val="E735F564B8174F4DB1F665A0E87BC32B4"/>
    <w:rsid w:val="00532031"/>
    <w:rPr>
      <w:rFonts w:eastAsiaTheme="minorHAnsi"/>
      <w:lang w:eastAsia="en-US"/>
    </w:rPr>
  </w:style>
  <w:style w:type="paragraph" w:customStyle="1" w:styleId="5EB3E384866B40E3B18459EE11F754D54">
    <w:name w:val="5EB3E384866B40E3B18459EE11F754D54"/>
    <w:rsid w:val="00532031"/>
    <w:rPr>
      <w:rFonts w:eastAsiaTheme="minorHAnsi"/>
      <w:lang w:eastAsia="en-US"/>
    </w:rPr>
  </w:style>
  <w:style w:type="paragraph" w:customStyle="1" w:styleId="3DA4CF8A149A4300A838DBC813D4042F4">
    <w:name w:val="3DA4CF8A149A4300A838DBC813D4042F4"/>
    <w:rsid w:val="00532031"/>
    <w:rPr>
      <w:rFonts w:eastAsiaTheme="minorHAnsi"/>
      <w:lang w:eastAsia="en-US"/>
    </w:rPr>
  </w:style>
  <w:style w:type="paragraph" w:customStyle="1" w:styleId="2082B94BE77D4FF4B05253E5C3B6DC3A4">
    <w:name w:val="2082B94BE77D4FF4B05253E5C3B6DC3A4"/>
    <w:rsid w:val="00532031"/>
    <w:rPr>
      <w:rFonts w:eastAsiaTheme="minorHAnsi"/>
      <w:lang w:eastAsia="en-US"/>
    </w:rPr>
  </w:style>
  <w:style w:type="paragraph" w:customStyle="1" w:styleId="A408637496B04FD889FF5D3B3806F5B84">
    <w:name w:val="A408637496B04FD889FF5D3B3806F5B84"/>
    <w:rsid w:val="00532031"/>
    <w:rPr>
      <w:rFonts w:eastAsiaTheme="minorHAnsi"/>
      <w:lang w:eastAsia="en-US"/>
    </w:rPr>
  </w:style>
  <w:style w:type="paragraph" w:customStyle="1" w:styleId="F8B3E453506343AB8E29DB01A6E5587F4">
    <w:name w:val="F8B3E453506343AB8E29DB01A6E5587F4"/>
    <w:rsid w:val="00532031"/>
    <w:rPr>
      <w:rFonts w:eastAsiaTheme="minorHAnsi"/>
      <w:lang w:eastAsia="en-US"/>
    </w:rPr>
  </w:style>
  <w:style w:type="paragraph" w:customStyle="1" w:styleId="1A6848744A134031AB192AED744DDDB7">
    <w:name w:val="1A6848744A134031AB192AED744DDDB7"/>
    <w:rsid w:val="00CB1C7C"/>
  </w:style>
  <w:style w:type="paragraph" w:customStyle="1" w:styleId="1A6848744A134031AB192AED744DDDB71">
    <w:name w:val="1A6848744A134031AB192AED744DDDB71"/>
    <w:rsid w:val="00CB1C7C"/>
    <w:rPr>
      <w:rFonts w:eastAsiaTheme="minorHAnsi"/>
      <w:lang w:eastAsia="en-US"/>
    </w:rPr>
  </w:style>
  <w:style w:type="paragraph" w:customStyle="1" w:styleId="CC9500D5412F4526AD6480AD96A3B6125">
    <w:name w:val="CC9500D5412F4526AD6480AD96A3B6125"/>
    <w:rsid w:val="00CB1C7C"/>
    <w:rPr>
      <w:rFonts w:eastAsiaTheme="minorHAnsi"/>
      <w:lang w:eastAsia="en-US"/>
    </w:rPr>
  </w:style>
  <w:style w:type="paragraph" w:customStyle="1" w:styleId="6FFB8372D31244FFB98B1A3CC739C2155">
    <w:name w:val="6FFB8372D31244FFB98B1A3CC739C2155"/>
    <w:rsid w:val="00CB1C7C"/>
    <w:rPr>
      <w:rFonts w:eastAsiaTheme="minorHAnsi"/>
      <w:lang w:eastAsia="en-US"/>
    </w:rPr>
  </w:style>
  <w:style w:type="paragraph" w:customStyle="1" w:styleId="E735F564B8174F4DB1F665A0E87BC32B5">
    <w:name w:val="E735F564B8174F4DB1F665A0E87BC32B5"/>
    <w:rsid w:val="00CB1C7C"/>
    <w:rPr>
      <w:rFonts w:eastAsiaTheme="minorHAnsi"/>
      <w:lang w:eastAsia="en-US"/>
    </w:rPr>
  </w:style>
  <w:style w:type="paragraph" w:customStyle="1" w:styleId="5EB3E384866B40E3B18459EE11F754D55">
    <w:name w:val="5EB3E384866B40E3B18459EE11F754D55"/>
    <w:rsid w:val="00CB1C7C"/>
    <w:rPr>
      <w:rFonts w:eastAsiaTheme="minorHAnsi"/>
      <w:lang w:eastAsia="en-US"/>
    </w:rPr>
  </w:style>
  <w:style w:type="paragraph" w:customStyle="1" w:styleId="3DA4CF8A149A4300A838DBC813D4042F5">
    <w:name w:val="3DA4CF8A149A4300A838DBC813D4042F5"/>
    <w:rsid w:val="00CB1C7C"/>
    <w:rPr>
      <w:rFonts w:eastAsiaTheme="minorHAnsi"/>
      <w:lang w:eastAsia="en-US"/>
    </w:rPr>
  </w:style>
  <w:style w:type="paragraph" w:customStyle="1" w:styleId="2082B94BE77D4FF4B05253E5C3B6DC3A5">
    <w:name w:val="2082B94BE77D4FF4B05253E5C3B6DC3A5"/>
    <w:rsid w:val="00CB1C7C"/>
    <w:rPr>
      <w:rFonts w:eastAsiaTheme="minorHAnsi"/>
      <w:lang w:eastAsia="en-US"/>
    </w:rPr>
  </w:style>
  <w:style w:type="paragraph" w:customStyle="1" w:styleId="A408637496B04FD889FF5D3B3806F5B85">
    <w:name w:val="A408637496B04FD889FF5D3B3806F5B85"/>
    <w:rsid w:val="00CB1C7C"/>
    <w:rPr>
      <w:rFonts w:eastAsiaTheme="minorHAnsi"/>
      <w:lang w:eastAsia="en-US"/>
    </w:rPr>
  </w:style>
  <w:style w:type="paragraph" w:customStyle="1" w:styleId="F8B3E453506343AB8E29DB01A6E5587F5">
    <w:name w:val="F8B3E453506343AB8E29DB01A6E5587F5"/>
    <w:rsid w:val="00CB1C7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Bonny Emily B Braz de Oliveira</dc:creator>
  <cp:keywords/>
  <dc:description/>
  <cp:lastModifiedBy>Bonny Emily B Braz de Oliveira</cp:lastModifiedBy>
  <cp:revision>12</cp:revision>
  <dcterms:created xsi:type="dcterms:W3CDTF">2024-04-08T15:03:00Z</dcterms:created>
  <dcterms:modified xsi:type="dcterms:W3CDTF">2024-04-18T18:05:00Z</dcterms:modified>
</cp:coreProperties>
</file>