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Travel Book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Summary Sprint Retrospective: &lt;Sprint 2&gt;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&lt;2.0&gt;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04"/>
        <w:gridCol w:w="1151"/>
        <w:gridCol w:w="3745"/>
        <w:gridCol w:w="2304"/>
        <w:tblGridChange w:id="0">
          <w:tblGrid>
            <w:gridCol w:w="2304"/>
            <w:gridCol w:w="1151"/>
            <w:gridCol w:w="3745"/>
            <w:gridCol w:w="2304"/>
          </w:tblGrid>
        </w:tblGridChange>
      </w:tblGrid>
      <w:tr>
        <w:trPr>
          <w:trHeight w:val="22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21/05/2020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Retrospective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Galvan, Lagar, Manuel, Rotolo</w:t>
            </w:r>
          </w:p>
        </w:tc>
      </w:tr>
      <w:tr>
        <w:trPr>
          <w:trHeight w:val="22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26/06/2020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Segundo Sprint Retrospective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Galvan, Lagar, Manuel, Rotolo</w:t>
            </w:r>
          </w:p>
        </w:tc>
      </w:tr>
      <w:tr>
        <w:trPr>
          <w:trHeight w:val="22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40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invited to the meeting</w:t>
            <w:tab/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40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 of attendees</w:t>
            <w:tab/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40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What worked well?</w:t>
            <w:tab/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40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What could be improved?</w:t>
            <w:tab/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9340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What will we commit to doing in the next Sprint? (actionable commitments)</w:t>
            <w:tab/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Summary Sprint Retrospective: &lt;Iteration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 invited to the meeting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Dukatz, Federico (PO)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Mauro, Galvan (DEV)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Manuel, Jeremias (DEV)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Lagar, Alejandro (DEV)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Rotolo, Lucas (DEV)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attendees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Dukatz, Federico (PO)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Mauro, Galvan (DEV)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Manuel, Jeremias (DEV)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Lagar, Alejandro (DEV)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Rotolo, Lucas (DEV)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worked well?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Consideramos que realizamos una buena división del trabajo propuesto, </w:t>
      </w:r>
      <w:r w:rsidDel="00000000" w:rsidR="00000000" w:rsidRPr="00000000">
        <w:rPr>
          <w:sz w:val="26"/>
          <w:szCs w:val="26"/>
          <w:rtl w:val="0"/>
        </w:rPr>
        <w:t xml:space="preserve">además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tuvimos una buena comunicación con el grupo de desarrollo y con el PO.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could be improved?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 cuanto a las actividades básicas propuestas creemos que fueron bien llevadas a cabo, </w:t>
      </w:r>
      <w:r w:rsidDel="00000000" w:rsidR="00000000" w:rsidRPr="00000000">
        <w:rPr>
          <w:sz w:val="26"/>
          <w:szCs w:val="26"/>
          <w:rtl w:val="0"/>
        </w:rPr>
        <w:t xml:space="preserve">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allá de los detalles a corregir dada nuestra inexperiencia al momento de trabajar en equipo. Consideramos que el tiempo no nos fue suficiente debido a la cantidad de trabajo que conlleva esta </w:t>
      </w:r>
      <w:r w:rsidDel="00000000" w:rsidR="00000000" w:rsidRPr="00000000">
        <w:rPr>
          <w:sz w:val="26"/>
          <w:szCs w:val="26"/>
          <w:rtl w:val="0"/>
        </w:rPr>
        <w:t xml:space="preserve">época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del año, </w:t>
      </w:r>
      <w:r w:rsidDel="00000000" w:rsidR="00000000" w:rsidRPr="00000000">
        <w:rPr>
          <w:sz w:val="26"/>
          <w:szCs w:val="26"/>
          <w:rtl w:val="0"/>
        </w:rPr>
        <w:t xml:space="preserve">además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tuvimos que modificar las User Story por que se encontraban en una forma abstracta.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we commit to doing in the next Sprint? (actionable commitments)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 el próximo sprint nos comprometemos a llevar a cabo la corrección de los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errores marcados en el anterior sprint, efectuar lo propuesto y en caso de ser necesario realizar nuevas implementaciones.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Confidential</w:t>
      <w:tab/>
      <w:t xml:space="preserve"> 20</w:t>
    </w:r>
    <w:r w:rsidDel="00000000" w:rsidR="00000000" w:rsidRPr="00000000">
      <w:rPr>
        <w:sz w:val="20"/>
        <w:szCs w:val="20"/>
        <w:rtl w:val="0"/>
      </w:rPr>
      <w:t xml:space="preserve">20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0"/>
      <w:pBdr>
        <w:top w:color="000000" w:space="0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Grupo 13</w:t>
    </w:r>
  </w:p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color="000000" w:space="0" w:sz="6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135"/>
      </w:tabs>
      <w:spacing w:after="0" w:before="40" w:line="240" w:lineRule="auto"/>
      <w:ind w:left="0" w:right="68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&lt;Travel Book&gt;</w:t>
      <w:tab/>
      <w:t xml:space="preserve">  Version:           &lt;</w:t>
    </w:r>
    <w:r w:rsidDel="00000000" w:rsidR="00000000" w:rsidRPr="00000000">
      <w:rPr>
        <w:sz w:val="20"/>
        <w:szCs w:val="20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.0&gt;</w:t>
    </w:r>
  </w:p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Summary Sprint Retrospective: &lt;Sprint </w:t>
    </w:r>
    <w:r w:rsidDel="00000000" w:rsidR="00000000" w:rsidRPr="00000000">
      <w:rPr>
        <w:sz w:val="20"/>
        <w:szCs w:val="20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&gt;</w:t>
      <w:tab/>
      <w:t xml:space="preserve">  Date:  &lt;2</w:t>
    </w:r>
    <w:r w:rsidDel="00000000" w:rsidR="00000000" w:rsidRPr="00000000">
      <w:rPr>
        <w:sz w:val="20"/>
        <w:szCs w:val="20"/>
        <w:rtl w:val="0"/>
      </w:rPr>
      <w:t xml:space="preserve">6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/0</w:t>
    </w:r>
    <w:r w:rsidDel="00000000" w:rsidR="00000000" w:rsidRPr="00000000">
      <w:rPr>
        <w:sz w:val="20"/>
        <w:szCs w:val="20"/>
        <w:rtl w:val="0"/>
      </w:rPr>
      <w:t xml:space="preserve">6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/2020&gt;</w:t>
    </w:r>
  </w:p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&lt;document identifier&gt;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b w:val="1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