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45F3" w14:textId="633CC8E8" w:rsidR="00E0738A" w:rsidRDefault="009F7D45" w:rsidP="00B10AA4">
      <w:pPr>
        <w:jc w:val="center"/>
        <w:rPr>
          <w:b/>
          <w:bCs/>
          <w:sz w:val="28"/>
          <w:szCs w:val="28"/>
        </w:rPr>
      </w:pPr>
      <w:r w:rsidRPr="00B10AA4">
        <w:rPr>
          <w:b/>
          <w:bCs/>
          <w:sz w:val="28"/>
          <w:szCs w:val="28"/>
        </w:rPr>
        <w:t>Informe sobre el estado del diagrama de clases</w:t>
      </w:r>
    </w:p>
    <w:p w14:paraId="2DF444C6" w14:textId="77777777" w:rsidR="00B10AA4" w:rsidRPr="00B10AA4" w:rsidRDefault="00B10AA4" w:rsidP="00B10AA4">
      <w:pPr>
        <w:jc w:val="center"/>
        <w:rPr>
          <w:b/>
          <w:bCs/>
          <w:sz w:val="28"/>
          <w:szCs w:val="28"/>
        </w:rPr>
      </w:pPr>
    </w:p>
    <w:p w14:paraId="22EF3C33" w14:textId="1434605F" w:rsidR="009F7D45" w:rsidRPr="00C81C17" w:rsidRDefault="009F7D45">
      <w:pPr>
        <w:rPr>
          <w:sz w:val="24"/>
          <w:szCs w:val="24"/>
        </w:rPr>
      </w:pPr>
      <w:r w:rsidRPr="00C81C17">
        <w:rPr>
          <w:sz w:val="24"/>
          <w:szCs w:val="24"/>
        </w:rPr>
        <w:t>Fecha de monitoreo: 13/10/2020</w:t>
      </w:r>
    </w:p>
    <w:p w14:paraId="3861DA54" w14:textId="2F9214FE" w:rsidR="009F7D45" w:rsidRDefault="009F7D45">
      <w:pPr>
        <w:rPr>
          <w:sz w:val="24"/>
          <w:szCs w:val="24"/>
        </w:rPr>
      </w:pPr>
    </w:p>
    <w:p w14:paraId="123C23B3" w14:textId="77777777" w:rsidR="00C81C17" w:rsidRPr="00C81C17" w:rsidRDefault="00C81C17">
      <w:pPr>
        <w:rPr>
          <w:sz w:val="24"/>
          <w:szCs w:val="24"/>
        </w:rPr>
      </w:pPr>
    </w:p>
    <w:p w14:paraId="64A1EA1D" w14:textId="15F7C39C" w:rsidR="009F7D45" w:rsidRPr="00C81C17" w:rsidRDefault="009F7D45" w:rsidP="009F7D45">
      <w:pPr>
        <w:rPr>
          <w:sz w:val="24"/>
          <w:szCs w:val="24"/>
          <w:lang w:val="es-ES"/>
        </w:rPr>
      </w:pPr>
      <w:r w:rsidRPr="00C81C17">
        <w:rPr>
          <w:sz w:val="24"/>
          <w:szCs w:val="24"/>
          <w:lang w:val="es-ES"/>
        </w:rPr>
        <w:t xml:space="preserve">Al día de la fecha se esperaba que el diseño del diagrama de clases </w:t>
      </w:r>
      <w:r w:rsidR="00D72ACE" w:rsidRPr="00C81C17">
        <w:rPr>
          <w:sz w:val="24"/>
          <w:szCs w:val="24"/>
          <w:lang w:val="es-ES"/>
        </w:rPr>
        <w:t>esté</w:t>
      </w:r>
      <w:r w:rsidRPr="00C81C17">
        <w:rPr>
          <w:sz w:val="24"/>
          <w:szCs w:val="24"/>
          <w:lang w:val="es-ES"/>
        </w:rPr>
        <w:t xml:space="preserve"> finalizado para lo contemplado en el sprint 1.</w:t>
      </w:r>
    </w:p>
    <w:p w14:paraId="227AD806" w14:textId="7D7076C3" w:rsidR="009F7D45" w:rsidRPr="00C81C17" w:rsidRDefault="009F7D45" w:rsidP="009F7D45">
      <w:pPr>
        <w:rPr>
          <w:sz w:val="24"/>
          <w:szCs w:val="24"/>
          <w:lang w:val="es-ES"/>
        </w:rPr>
      </w:pPr>
      <w:r w:rsidRPr="00C81C17">
        <w:rPr>
          <w:sz w:val="24"/>
          <w:szCs w:val="24"/>
          <w:lang w:val="es-ES"/>
        </w:rPr>
        <w:t xml:space="preserve">Cuando se llevó a cabo el control, el documento </w:t>
      </w:r>
      <w:r w:rsidR="00D72ACE" w:rsidRPr="00C81C17">
        <w:rPr>
          <w:sz w:val="24"/>
          <w:szCs w:val="24"/>
          <w:lang w:val="es-ES"/>
        </w:rPr>
        <w:t>aún</w:t>
      </w:r>
      <w:r w:rsidRPr="00C81C17">
        <w:rPr>
          <w:sz w:val="24"/>
          <w:szCs w:val="24"/>
          <w:lang w:val="es-ES"/>
        </w:rPr>
        <w:t xml:space="preserve"> no se encontraba terminado, con lo cual se llevó a cabo la comunicación con el equipo de desarrollo. El mismo nos informó que el diseño se encontraba en etapa de desarrollo.</w:t>
      </w:r>
    </w:p>
    <w:p w14:paraId="639FF48A" w14:textId="77777777" w:rsidR="009F7D45" w:rsidRPr="00C81C17" w:rsidRDefault="009F7D45">
      <w:pPr>
        <w:rPr>
          <w:sz w:val="24"/>
          <w:szCs w:val="24"/>
        </w:rPr>
      </w:pPr>
    </w:p>
    <w:sectPr w:rsidR="009F7D45" w:rsidRPr="00C8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E5"/>
    <w:rsid w:val="00681BE5"/>
    <w:rsid w:val="009F7D45"/>
    <w:rsid w:val="00B10AA4"/>
    <w:rsid w:val="00C81C17"/>
    <w:rsid w:val="00D72ACE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9E7A"/>
  <w15:chartTrackingRefBased/>
  <w15:docId w15:val="{E2999D54-3AFB-44CB-8309-0B9EB3B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8</cp:revision>
  <dcterms:created xsi:type="dcterms:W3CDTF">2020-10-22T19:20:00Z</dcterms:created>
  <dcterms:modified xsi:type="dcterms:W3CDTF">2020-10-23T14:43:00Z</dcterms:modified>
</cp:coreProperties>
</file>