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91F51" w14:textId="77777777" w:rsidR="00432747" w:rsidRDefault="00432747" w:rsidP="00855A4C">
      <w:pPr>
        <w:jc w:val="center"/>
        <w:rPr>
          <w:lang w:val="es-ES"/>
        </w:rPr>
      </w:pPr>
    </w:p>
    <w:p w14:paraId="34F4FA89" w14:textId="04682B13" w:rsidR="00E0738A" w:rsidRDefault="00855A4C" w:rsidP="00855A4C">
      <w:pPr>
        <w:jc w:val="center"/>
        <w:rPr>
          <w:lang w:val="es-ES"/>
        </w:rPr>
      </w:pPr>
      <w:r>
        <w:rPr>
          <w:lang w:val="es-ES"/>
        </w:rPr>
        <w:t>Estructura de desglose de trabajo</w:t>
      </w:r>
    </w:p>
    <w:p w14:paraId="20C15083" w14:textId="58B3856A" w:rsidR="00855A4C" w:rsidRDefault="00855A4C" w:rsidP="00855A4C">
      <w:pPr>
        <w:jc w:val="center"/>
        <w:rPr>
          <w:lang w:val="es-ES"/>
        </w:rPr>
      </w:pPr>
      <w:r>
        <w:rPr>
          <w:lang w:val="es-ES"/>
        </w:rPr>
        <w:t>Tablero de Control Interactivo</w:t>
      </w:r>
    </w:p>
    <w:p w14:paraId="7A120DDE" w14:textId="7F384A23" w:rsidR="008546D3" w:rsidRDefault="008546D3" w:rsidP="00855A4C">
      <w:pPr>
        <w:jc w:val="center"/>
        <w:rPr>
          <w:lang w:val="es-ES"/>
        </w:rPr>
      </w:pPr>
      <w:r>
        <w:rPr>
          <w:lang w:val="es-ES"/>
        </w:rPr>
        <w:t>Sprint 1</w:t>
      </w:r>
    </w:p>
    <w:p w14:paraId="570708DB" w14:textId="43EBAFCC" w:rsidR="00855A4C" w:rsidRDefault="00855A4C" w:rsidP="00855A4C">
      <w:pPr>
        <w:rPr>
          <w:lang w:val="es-ES"/>
        </w:rPr>
      </w:pPr>
    </w:p>
    <w:p w14:paraId="74B9091C" w14:textId="5A488F48" w:rsidR="00D3036B" w:rsidRDefault="005D525F" w:rsidP="00D3036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Gestión</w:t>
      </w:r>
    </w:p>
    <w:p w14:paraId="4E985FC1" w14:textId="6DD92C4C" w:rsidR="00D3036B" w:rsidRDefault="005D525F" w:rsidP="00D3036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Reunión</w:t>
      </w:r>
      <w:r w:rsidR="00D3036B">
        <w:rPr>
          <w:lang w:val="es-ES"/>
        </w:rPr>
        <w:t xml:space="preserve"> retrospectiva sprint 1</w:t>
      </w:r>
      <w:r w:rsidR="005A3928">
        <w:rPr>
          <w:lang w:val="es-ES"/>
        </w:rPr>
        <w:t xml:space="preserve">                </w:t>
      </w:r>
    </w:p>
    <w:p w14:paraId="65FB3D91" w14:textId="79DE0BA2" w:rsidR="007F27B3" w:rsidRDefault="007F27B3" w:rsidP="00D3036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Planificación de sprint 2</w:t>
      </w:r>
    </w:p>
    <w:p w14:paraId="51B92E75" w14:textId="1D29F643" w:rsidR="00F62F9A" w:rsidRDefault="00F62F9A" w:rsidP="00F62F9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análisis de RF y RNF</w:t>
      </w:r>
      <w:r w:rsidR="005A3928">
        <w:rPr>
          <w:lang w:val="es-ES"/>
        </w:rPr>
        <w:t xml:space="preserve">                  </w:t>
      </w:r>
    </w:p>
    <w:p w14:paraId="54D3DED8" w14:textId="77777777" w:rsidR="00911981" w:rsidRDefault="00F62F9A" w:rsidP="00F62F9A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</w:p>
    <w:p w14:paraId="33AF1DBB" w14:textId="77777777" w:rsidR="00911981" w:rsidRDefault="00911981" w:rsidP="00F62F9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tabla de actividades</w:t>
      </w:r>
    </w:p>
    <w:p w14:paraId="110DE410" w14:textId="77777777" w:rsidR="00911981" w:rsidRDefault="00911981" w:rsidP="00F62F9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WBS</w:t>
      </w:r>
    </w:p>
    <w:p w14:paraId="48382C59" w14:textId="214007A9" w:rsidR="00F62F9A" w:rsidRPr="00F62F9A" w:rsidRDefault="00911981" w:rsidP="00F62F9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Diagrama de Gantt</w:t>
      </w:r>
      <w:r w:rsidR="005A3928">
        <w:rPr>
          <w:lang w:val="es-ES"/>
        </w:rPr>
        <w:t xml:space="preserve">                                  </w:t>
      </w:r>
    </w:p>
    <w:p w14:paraId="58415F62" w14:textId="77777777" w:rsidR="00432747" w:rsidRDefault="008571FB" w:rsidP="006908AC">
      <w:pPr>
        <w:pStyle w:val="Prrafodelista"/>
        <w:numPr>
          <w:ilvl w:val="1"/>
          <w:numId w:val="1"/>
        </w:numPr>
        <w:rPr>
          <w:lang w:val="es-ES"/>
        </w:rPr>
      </w:pPr>
      <w:r w:rsidRPr="006908AC">
        <w:rPr>
          <w:lang w:val="es-ES"/>
        </w:rPr>
        <w:t>Reunión</w:t>
      </w:r>
      <w:r w:rsidR="00F62F9A" w:rsidRPr="006908AC">
        <w:rPr>
          <w:lang w:val="es-ES"/>
        </w:rPr>
        <w:t xml:space="preserve"> diaria</w:t>
      </w:r>
    </w:p>
    <w:p w14:paraId="1FFFCDCF" w14:textId="77777777" w:rsidR="006B2301" w:rsidRDefault="00432747" w:rsidP="006908A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Charlas motivacionales semanales</w:t>
      </w:r>
    </w:p>
    <w:p w14:paraId="24F99FE4" w14:textId="65376B7F" w:rsidR="006B2301" w:rsidRDefault="006B2301" w:rsidP="006908A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Reunión de </w:t>
      </w:r>
      <w:r w:rsidR="00353938">
        <w:rPr>
          <w:lang w:val="es-ES"/>
        </w:rPr>
        <w:t xml:space="preserve">evaluación de </w:t>
      </w:r>
      <w:r>
        <w:rPr>
          <w:lang w:val="es-ES"/>
        </w:rPr>
        <w:t>costo</w:t>
      </w:r>
      <w:r w:rsidR="00353938">
        <w:rPr>
          <w:lang w:val="es-ES"/>
        </w:rPr>
        <w:t>s</w:t>
      </w:r>
      <w:r w:rsidR="005A3928">
        <w:rPr>
          <w:lang w:val="es-ES"/>
        </w:rPr>
        <w:t xml:space="preserve">     </w:t>
      </w:r>
    </w:p>
    <w:p w14:paraId="39DC60F2" w14:textId="77777777" w:rsidR="00911981" w:rsidRDefault="006B2301" w:rsidP="006908A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Reuniones sobre capacitación</w:t>
      </w:r>
    </w:p>
    <w:p w14:paraId="1F724BBB" w14:textId="2D243601" w:rsidR="00911981" w:rsidRDefault="00911981" w:rsidP="006908A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Reunión con autoridades sanitarias sobre coordinación</w:t>
      </w:r>
    </w:p>
    <w:p w14:paraId="153F9098" w14:textId="6DB11F9D" w:rsidR="00F62F9A" w:rsidRPr="006908AC" w:rsidRDefault="00911981" w:rsidP="006908A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Reunión con autoridades sanitarias sobre infraestructura</w:t>
      </w:r>
      <w:r w:rsidR="005A3928">
        <w:rPr>
          <w:lang w:val="es-ES"/>
        </w:rPr>
        <w:t xml:space="preserve">                                       </w:t>
      </w:r>
    </w:p>
    <w:p w14:paraId="4CD593ED" w14:textId="7A5F5A6E" w:rsidR="00D3036B" w:rsidRDefault="005D525F" w:rsidP="00D3036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Documentación</w:t>
      </w:r>
    </w:p>
    <w:p w14:paraId="41FBC6A6" w14:textId="31149EDF" w:rsidR="00D3036B" w:rsidRDefault="00D3036B" w:rsidP="000A33B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Diagramas UML</w:t>
      </w:r>
    </w:p>
    <w:p w14:paraId="7F1F90C6" w14:textId="4F76815B" w:rsidR="00620C85" w:rsidRDefault="00620C85" w:rsidP="00620C85">
      <w:pPr>
        <w:pStyle w:val="Prrafodelista"/>
        <w:ind w:left="1080"/>
        <w:rPr>
          <w:lang w:val="es-ES"/>
        </w:rPr>
      </w:pPr>
      <w:r>
        <w:rPr>
          <w:lang w:val="es-ES"/>
        </w:rPr>
        <w:t>2.1.1 diagrama de clases</w:t>
      </w:r>
      <w:r w:rsidR="005A3928">
        <w:rPr>
          <w:lang w:val="es-ES"/>
        </w:rPr>
        <w:t xml:space="preserve">                         </w:t>
      </w:r>
    </w:p>
    <w:p w14:paraId="68277043" w14:textId="2BE37118" w:rsidR="000A33B2" w:rsidRPr="00D3036B" w:rsidRDefault="000A33B2" w:rsidP="000A33B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Diseño de base de datos</w:t>
      </w:r>
      <w:r w:rsidR="005A3928">
        <w:rPr>
          <w:lang w:val="es-ES"/>
        </w:rPr>
        <w:t xml:space="preserve">                          </w:t>
      </w:r>
    </w:p>
    <w:p w14:paraId="456D9920" w14:textId="0D90FC60" w:rsidR="00672D0D" w:rsidRPr="00672D0D" w:rsidRDefault="005D525F" w:rsidP="00672D0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Implementación</w:t>
      </w:r>
    </w:p>
    <w:p w14:paraId="34B9061E" w14:textId="5A5AD58B" w:rsidR="007F27B3" w:rsidRDefault="007F27B3" w:rsidP="007F27B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Autenticación</w:t>
      </w:r>
    </w:p>
    <w:p w14:paraId="2BEB1E88" w14:textId="4A0E8963" w:rsidR="007F27B3" w:rsidRDefault="00D3036B" w:rsidP="007F27B3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7F27B3">
        <w:rPr>
          <w:lang w:val="es-ES"/>
        </w:rPr>
        <w:t>login</w:t>
      </w:r>
      <w:proofErr w:type="spellEnd"/>
      <w:r w:rsidRPr="007F27B3">
        <w:rPr>
          <w:lang w:val="es-ES"/>
        </w:rPr>
        <w:t xml:space="preserve"> de usuarios</w:t>
      </w:r>
      <w:r w:rsidR="005A3928">
        <w:rPr>
          <w:lang w:val="es-ES"/>
        </w:rPr>
        <w:t xml:space="preserve">                          </w:t>
      </w:r>
    </w:p>
    <w:p w14:paraId="4515C884" w14:textId="616064F9" w:rsidR="007F27B3" w:rsidRPr="007F27B3" w:rsidRDefault="00D3036B" w:rsidP="007F27B3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7F27B3">
        <w:rPr>
          <w:lang w:val="es-ES"/>
        </w:rPr>
        <w:t>logout</w:t>
      </w:r>
      <w:proofErr w:type="spellEnd"/>
      <w:r w:rsidRPr="007F27B3">
        <w:rPr>
          <w:lang w:val="es-ES"/>
        </w:rPr>
        <w:t xml:space="preserve"> de usuarios</w:t>
      </w:r>
      <w:r w:rsidR="005A3928">
        <w:rPr>
          <w:lang w:val="es-ES"/>
        </w:rPr>
        <w:t xml:space="preserve">                        </w:t>
      </w:r>
    </w:p>
    <w:p w14:paraId="4CDEFFCF" w14:textId="3FB8AF8C" w:rsidR="007F27B3" w:rsidRDefault="00D3036B" w:rsidP="007F27B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ABM</w:t>
      </w:r>
    </w:p>
    <w:p w14:paraId="6DBF33F7" w14:textId="090D6174" w:rsidR="007F27B3" w:rsidRDefault="007F27B3" w:rsidP="007F27B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establecimientos de salud</w:t>
      </w:r>
      <w:r w:rsidR="005A3928">
        <w:rPr>
          <w:lang w:val="es-ES"/>
        </w:rPr>
        <w:t xml:space="preserve">               </w:t>
      </w:r>
    </w:p>
    <w:p w14:paraId="2B33653A" w14:textId="06506518" w:rsidR="007F27B3" w:rsidRPr="007F27B3" w:rsidRDefault="00AB5C1D" w:rsidP="007F27B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usuarios</w:t>
      </w:r>
      <w:r w:rsidR="005A3928">
        <w:rPr>
          <w:lang w:val="es-ES"/>
        </w:rPr>
        <w:t xml:space="preserve"> autorizad</w:t>
      </w:r>
      <w:r>
        <w:rPr>
          <w:lang w:val="es-ES"/>
        </w:rPr>
        <w:t>o</w:t>
      </w:r>
      <w:r w:rsidR="005A3928">
        <w:rPr>
          <w:lang w:val="es-ES"/>
        </w:rPr>
        <w:t xml:space="preserve">s                         </w:t>
      </w:r>
    </w:p>
    <w:p w14:paraId="0EAFBD0D" w14:textId="247CD63D" w:rsidR="007F27B3" w:rsidRDefault="007F27B3" w:rsidP="007F27B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Registros</w:t>
      </w:r>
    </w:p>
    <w:p w14:paraId="6FD7C240" w14:textId="6E25154A" w:rsidR="00D87BD1" w:rsidRDefault="00D87BD1" w:rsidP="00D87BD1">
      <w:pPr>
        <w:pStyle w:val="Prrafodelista"/>
        <w:ind w:firstLine="360"/>
        <w:rPr>
          <w:lang w:val="es-ES"/>
        </w:rPr>
      </w:pPr>
      <w:r w:rsidRPr="007F27B3">
        <w:rPr>
          <w:lang w:val="es-ES"/>
        </w:rPr>
        <w:t xml:space="preserve">3.3.1 </w:t>
      </w:r>
      <w:r>
        <w:rPr>
          <w:lang w:val="es-ES"/>
        </w:rPr>
        <w:t xml:space="preserve">     </w:t>
      </w:r>
      <w:r w:rsidRPr="007F27B3">
        <w:rPr>
          <w:lang w:val="es-ES"/>
        </w:rPr>
        <w:t>Provincias</w:t>
      </w:r>
      <w:r>
        <w:rPr>
          <w:lang w:val="es-ES"/>
        </w:rPr>
        <w:t xml:space="preserve">                              </w:t>
      </w:r>
    </w:p>
    <w:p w14:paraId="43440803" w14:textId="59F3843E" w:rsidR="00D87BD1" w:rsidRPr="00D87BD1" w:rsidRDefault="00D87BD1" w:rsidP="00D87BD1">
      <w:pPr>
        <w:pStyle w:val="Prrafodelista"/>
        <w:ind w:firstLine="360"/>
        <w:rPr>
          <w:lang w:val="es-ES"/>
        </w:rPr>
      </w:pPr>
      <w:r>
        <w:rPr>
          <w:lang w:val="es-ES"/>
        </w:rPr>
        <w:t xml:space="preserve">3.3.2      </w:t>
      </w:r>
      <w:r w:rsidRPr="007F27B3">
        <w:rPr>
          <w:lang w:val="es-ES"/>
        </w:rPr>
        <w:t>Distritos</w:t>
      </w:r>
      <w:r>
        <w:rPr>
          <w:lang w:val="es-ES"/>
        </w:rPr>
        <w:t xml:space="preserve">                                </w:t>
      </w:r>
    </w:p>
    <w:p w14:paraId="40445CBF" w14:textId="0C8E9216" w:rsidR="00D87BD1" w:rsidRDefault="00D87BD1" w:rsidP="007F27B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Base de datos</w:t>
      </w:r>
      <w:r w:rsidR="005D1527">
        <w:rPr>
          <w:lang w:val="es-ES"/>
        </w:rPr>
        <w:t xml:space="preserve">                                         </w:t>
      </w:r>
    </w:p>
    <w:p w14:paraId="42A4A114" w14:textId="35EEEEC1" w:rsidR="00D3036B" w:rsidRDefault="00D3036B" w:rsidP="00D3036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Monitoreo</w:t>
      </w:r>
    </w:p>
    <w:p w14:paraId="2A4A34C3" w14:textId="2452DDA1" w:rsidR="00D3036B" w:rsidRDefault="00D3036B" w:rsidP="007737A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Corroborar </w:t>
      </w:r>
      <w:r w:rsidR="007737A9">
        <w:rPr>
          <w:lang w:val="es-ES"/>
        </w:rPr>
        <w:t>documentación</w:t>
      </w:r>
    </w:p>
    <w:p w14:paraId="0403A851" w14:textId="06C69D56" w:rsidR="007737A9" w:rsidRDefault="007737A9" w:rsidP="007737A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Diagrama de clases</w:t>
      </w:r>
      <w:r w:rsidR="00D87BD1">
        <w:rPr>
          <w:lang w:val="es-ES"/>
        </w:rPr>
        <w:t xml:space="preserve">             </w:t>
      </w:r>
    </w:p>
    <w:p w14:paraId="4C24090B" w14:textId="55F7B7D4" w:rsidR="007737A9" w:rsidRDefault="007737A9" w:rsidP="007737A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Diseño de base de datos</w:t>
      </w:r>
      <w:r w:rsidR="00D87BD1">
        <w:rPr>
          <w:lang w:val="es-ES"/>
        </w:rPr>
        <w:t xml:space="preserve">          </w:t>
      </w:r>
    </w:p>
    <w:p w14:paraId="1658230C" w14:textId="7D95B014" w:rsidR="005D1527" w:rsidRPr="005D1527" w:rsidRDefault="004B12D4" w:rsidP="005D152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Corroborar </w:t>
      </w:r>
      <w:r w:rsidR="005D525F">
        <w:rPr>
          <w:lang w:val="es-ES"/>
        </w:rPr>
        <w:t>implementaciones</w:t>
      </w:r>
    </w:p>
    <w:p w14:paraId="011B7B8B" w14:textId="51B6340D" w:rsidR="00D87BD1" w:rsidRDefault="00D87BD1" w:rsidP="005D152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Base de datos</w:t>
      </w:r>
      <w:r w:rsidR="005D1527">
        <w:rPr>
          <w:lang w:val="es-ES"/>
        </w:rPr>
        <w:t xml:space="preserve">              </w:t>
      </w:r>
    </w:p>
    <w:p w14:paraId="29DA241B" w14:textId="1A29D3FC" w:rsidR="005D1527" w:rsidRDefault="005D1527" w:rsidP="005D152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Autenticación            </w:t>
      </w:r>
    </w:p>
    <w:p w14:paraId="24894B90" w14:textId="77777777" w:rsidR="001E6799" w:rsidRDefault="005D1527" w:rsidP="005D152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ABM</w:t>
      </w:r>
    </w:p>
    <w:p w14:paraId="3981A580" w14:textId="3DB70208" w:rsidR="001E6799" w:rsidRDefault="001E6799" w:rsidP="001E6799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usuarios autorizados</w:t>
      </w:r>
    </w:p>
    <w:p w14:paraId="08ECC941" w14:textId="7D8ADF52" w:rsidR="005D1527" w:rsidRDefault="001E6799" w:rsidP="001E6799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establecimientos de salud</w:t>
      </w:r>
      <w:r w:rsidR="005D1527">
        <w:rPr>
          <w:lang w:val="es-ES"/>
        </w:rPr>
        <w:t xml:space="preserve">        </w:t>
      </w:r>
    </w:p>
    <w:p w14:paraId="73EC961F" w14:textId="009F865C" w:rsidR="005D1527" w:rsidRDefault="005D1527" w:rsidP="005D152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Registros</w:t>
      </w:r>
    </w:p>
    <w:p w14:paraId="02F22C40" w14:textId="61DDA9BC" w:rsidR="001E6799" w:rsidRDefault="001E6799" w:rsidP="001E6799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lastRenderedPageBreak/>
        <w:t>provincias</w:t>
      </w:r>
    </w:p>
    <w:p w14:paraId="1F38D204" w14:textId="6C8CBC2A" w:rsidR="001E6799" w:rsidRPr="00D87BD1" w:rsidRDefault="001E6799" w:rsidP="001E6799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distritos</w:t>
      </w:r>
    </w:p>
    <w:p w14:paraId="38108B06" w14:textId="095D54FB" w:rsidR="00D3036B" w:rsidRDefault="00D3036B" w:rsidP="00D3036B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Testing</w:t>
      </w:r>
      <w:proofErr w:type="spellEnd"/>
    </w:p>
    <w:p w14:paraId="5D310493" w14:textId="7CEB33F1" w:rsidR="00EC29F0" w:rsidRDefault="003359C4" w:rsidP="00EC29F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</w:t>
      </w:r>
      <w:r w:rsidR="00EC29F0">
        <w:rPr>
          <w:lang w:val="es-ES"/>
        </w:rPr>
        <w:t>utenticación</w:t>
      </w:r>
      <w:r>
        <w:rPr>
          <w:lang w:val="es-ES"/>
        </w:rPr>
        <w:t xml:space="preserve">         </w:t>
      </w:r>
    </w:p>
    <w:p w14:paraId="24EC014B" w14:textId="3D54E53D" w:rsidR="00EC29F0" w:rsidRDefault="00EC29F0" w:rsidP="00EC29F0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ABMs</w:t>
      </w:r>
      <w:proofErr w:type="spellEnd"/>
      <w:r w:rsidR="003359C4">
        <w:rPr>
          <w:lang w:val="es-ES"/>
        </w:rPr>
        <w:t xml:space="preserve">    </w:t>
      </w:r>
    </w:p>
    <w:p w14:paraId="31205C6D" w14:textId="211BA9FC" w:rsidR="003D25D2" w:rsidRPr="00EC29F0" w:rsidRDefault="003359C4" w:rsidP="00EC29F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</w:t>
      </w:r>
      <w:r w:rsidR="003D25D2">
        <w:rPr>
          <w:lang w:val="es-ES"/>
        </w:rPr>
        <w:t>egistros</w:t>
      </w:r>
      <w:r>
        <w:rPr>
          <w:lang w:val="es-ES"/>
        </w:rPr>
        <w:t xml:space="preserve">      </w:t>
      </w:r>
    </w:p>
    <w:sectPr w:rsidR="003D25D2" w:rsidRPr="00EC2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03033"/>
    <w:multiLevelType w:val="multilevel"/>
    <w:tmpl w:val="2F5AE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1646802"/>
    <w:multiLevelType w:val="hybridMultilevel"/>
    <w:tmpl w:val="CF7AF318"/>
    <w:lvl w:ilvl="0" w:tplc="23AE12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BC"/>
    <w:rsid w:val="000A33B2"/>
    <w:rsid w:val="000C02DB"/>
    <w:rsid w:val="000C5807"/>
    <w:rsid w:val="001E6799"/>
    <w:rsid w:val="00266B1C"/>
    <w:rsid w:val="003359C4"/>
    <w:rsid w:val="0034109A"/>
    <w:rsid w:val="00353938"/>
    <w:rsid w:val="003B5DBC"/>
    <w:rsid w:val="003D25D2"/>
    <w:rsid w:val="00432747"/>
    <w:rsid w:val="004B12D4"/>
    <w:rsid w:val="005A3928"/>
    <w:rsid w:val="005B608A"/>
    <w:rsid w:val="005D1527"/>
    <w:rsid w:val="005D525F"/>
    <w:rsid w:val="00620C85"/>
    <w:rsid w:val="00672D0D"/>
    <w:rsid w:val="006908AC"/>
    <w:rsid w:val="006B2301"/>
    <w:rsid w:val="006E09A5"/>
    <w:rsid w:val="007737A9"/>
    <w:rsid w:val="007F27B3"/>
    <w:rsid w:val="008546D3"/>
    <w:rsid w:val="00855A4C"/>
    <w:rsid w:val="008571FB"/>
    <w:rsid w:val="008D326C"/>
    <w:rsid w:val="008D49DB"/>
    <w:rsid w:val="00911981"/>
    <w:rsid w:val="00AB5C1D"/>
    <w:rsid w:val="00C67C80"/>
    <w:rsid w:val="00D3036B"/>
    <w:rsid w:val="00D87BD1"/>
    <w:rsid w:val="00DF20ED"/>
    <w:rsid w:val="00E0738A"/>
    <w:rsid w:val="00E828F7"/>
    <w:rsid w:val="00EC29F0"/>
    <w:rsid w:val="00F62F9A"/>
    <w:rsid w:val="00FA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BB68B"/>
  <w15:chartTrackingRefBased/>
  <w15:docId w15:val="{3591075E-5E17-413B-99A8-3FC5987A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212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74</cp:revision>
  <dcterms:created xsi:type="dcterms:W3CDTF">2020-10-06T19:21:00Z</dcterms:created>
  <dcterms:modified xsi:type="dcterms:W3CDTF">2020-10-09T12:46:00Z</dcterms:modified>
</cp:coreProperties>
</file>