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3FBD" w14:textId="77777777" w:rsidR="00C714E3" w:rsidRPr="00C714E3" w:rsidRDefault="00CE2144" w:rsidP="00AC1A02">
      <w:pPr>
        <w:spacing w:before="360" w:after="360"/>
      </w:pPr>
      <w:r w:rsidRPr="00C714E3">
        <w:t>Si certifica che:</w:t>
      </w:r>
    </w:p>
    <w:p w14:paraId="3912ED55" w14:textId="77777777" w:rsidR="00C714E3" w:rsidRPr="001A70B9" w:rsidRDefault="00CE2144" w:rsidP="00011772">
      <w:pPr>
        <w:tabs>
          <w:tab w:val="left" w:pos="1560"/>
        </w:tabs>
      </w:pPr>
      <w:r w:rsidRPr="001A70B9">
        <w:t>Nome:</w:t>
      </w:r>
      <w:r w:rsidRPr="001A70B9">
        <w:tab/>
      </w:r>
      <w:r w:rsidRPr="00D221AC">
        <w:t>[onshow.COGNOME]</w:t>
      </w:r>
      <w:r>
        <w:t xml:space="preserve"> </w:t>
      </w:r>
      <w:r w:rsidRPr="00D221AC">
        <w:t>[onshow.NOME]</w:t>
      </w:r>
    </w:p>
    <w:p w14:paraId="5D55C57C" w14:textId="77777777" w:rsidR="00DF72B5" w:rsidRPr="00DF72B5" w:rsidRDefault="00CE2144" w:rsidP="00742529">
      <w:pPr>
        <w:spacing w:before="120"/>
        <w:ind w:left="4536"/>
      </w:pPr>
      <w:r w:rsidRPr="00C714E3">
        <w:t>Danielle Gros</w:t>
      </w:r>
      <w:r>
        <w:br/>
      </w:r>
      <w:r w:rsidRPr="00C714E3">
        <w:t>Segretaria Generale</w:t>
      </w:r>
    </w:p>
    <w:sectPr w:rsidR="00DF72B5" w:rsidRPr="00DF72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144"/>
    <w:rsid w:val="00C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D3EA"/>
  <w15:docId w15:val="{0EF25BEE-A590-4204-A143-77AD178D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1528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75379"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3B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23B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E2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47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479C"/>
    <w:rPr>
      <w:rFonts w:ascii="Segoe UI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A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A152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rsid w:val="002D0AF9"/>
    <w:pPr>
      <w:spacing w:after="160"/>
    </w:pPr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rsid w:val="002D0AF9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rsid w:val="002D0AF9"/>
    <w:rPr>
      <w:color w:val="0000FF"/>
      <w:u w:val="single"/>
    </w:rPr>
  </w:style>
  <w:style w:type="character" w:styleId="Enfasicorsivo">
    <w:name w:val="Emphasis"/>
    <w:uiPriority w:val="20"/>
    <w:qFormat/>
    <w:rsid w:val="00A461DA"/>
    <w:rPr>
      <w:b/>
      <w:bCs/>
      <w:i w:val="0"/>
      <w:iCs w:val="0"/>
    </w:rPr>
  </w:style>
  <w:style w:type="character" w:customStyle="1" w:styleId="st">
    <w:name w:val="st"/>
    <w:rsid w:val="00A461DA"/>
  </w:style>
  <w:style w:type="paragraph" w:styleId="Paragrafoelenco">
    <w:name w:val="List Paragraph"/>
    <w:basedOn w:val="Normale"/>
    <w:uiPriority w:val="34"/>
    <w:qFormat/>
    <w:rsid w:val="00610C53"/>
    <w:pPr>
      <w:spacing w:after="160" w:line="259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A75379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Maria Filice</cp:lastModifiedBy>
  <cp:revision>2</cp:revision>
  <dcterms:created xsi:type="dcterms:W3CDTF">2021-05-04T09:09:00Z</dcterms:created>
  <dcterms:modified xsi:type="dcterms:W3CDTF">2021-05-04T09:09:00Z</dcterms:modified>
</cp:coreProperties>
</file>