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sichern Sie Ihre wichtigen Dateien automatisch in der Cloud und greifen von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in der Taskleiste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das OneDrive-Symbol in der Benachrichtigungsfläche rechts in der Taskleiste und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in der Taskleiste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Hilfe-Symbol und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OneDrive-Menü auf das Hilfe-Symbol oder die Einstellungen, um Synchronisierungsoptionen zu finden.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Hilfe-Symbol und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zur Synchronisierung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in den Einstellungen aus, welche Ordner synchronisiert werden sollen und bestätigen Sie die Auswahl.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zur Synchronisierung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Speichern Sie Dateien direkt im OneDrive-Ordner, damit diese automatisch gesichert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eng integriert und bietet nahtlose Synchronisierung mit dem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OneDrive bietet standardmäßig 5 GB kostenlosen Cloudspeicher für neue Benutzer.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OneDrive auf Ihrem Windows 11-Computer. 2. Erstellen Sie einen neuen Ordner mit Testdateien. 3. Überprüfen Sie auf einem anderen Gerät oder im Browser, ob die Dateien synchronisiert wurden.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30.08.2026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2026-08-30T10:17:11.493Z</dcterms:created>
  <dcterms:modified xsi:type="dcterms:W3CDTF">2026-08-30T10:17:11.493Z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