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word/2010/wordprocessingGroup"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p ns2:paraId="16C88359" ns2:textId="0516C46C" w:rsidR="6609EF51" w:rsidRPr="00FB6044" w:rsidRDefault="6E27CAB4" w:rsidP="6EE72323">
      <w:pPr>
        <w:pStyle w:val="Heading1"/>
        <w:rPr>
          <w:lang w:val="es-MX"/>
        </w:rPr>
      </w:pPr>
      <w:r w:rsidRPr="00FB6044">
        <w:rPr>
          <w:b/>
          <w:sz w:val="36"/>
          <w:szCs w:val="36"/>
          <w:lang w:val="es-MX"/>
        </w:rPr>
        <w:t>Introducción</w:t>
      </w:r>
    </w:p>
    <w:p ns2:paraId="35566494" ns2:textId="30D43234" w:rsidR="6EE72323" w:rsidRPr="00FB6044" w:rsidRDefault="6EE72323" w:rsidP="5DA1B2A6">
      <w:pPr>
        <w:pStyle w:val="NoSpacing"/>
        <w:spacing w:before="240" w:after="240"/>
        <w:jc w:val="both"/>
        <w:rPr>
          <w:rFonts w:ascii="Segoe UI" w:eastAsia="Segoe UI" w:hAnsi="Segoe UI" w:cs="Segoe UI"/>
          <w:lang w:val="es-MX"/>
        </w:rPr>
      </w:pPr>
      <w:r w:rsidRPr="00FB6044">
        <w:rPr>
          <w:rFonts w:ascii="Segoe UI" w:eastAsia="Segoe UI" w:hAnsi="Segoe UI" w:cs="Segoe UI"/>
          <w:lang w:val="es-MX"/>
        </w:rPr>
        <w:t xml:space="preserve">El presente documento corresponde a la </w:t>
      </w:r>
      <w:r w:rsidRPr="00FB6044">
        <w:rPr>
          <w:rFonts w:ascii="Segoe UI" w:eastAsia="Segoe UI" w:hAnsi="Segoe UI" w:cs="Segoe UI"/>
          <w:b/>
          <w:lang w:val="es-MX"/>
        </w:rPr>
        <w:t>Especificación Funcional</w:t>
      </w:r>
      <w:r w:rsidRPr="00FB6044">
        <w:rPr>
          <w:rFonts w:ascii="Segoe UI" w:eastAsia="Segoe UI" w:hAnsi="Segoe UI" w:cs="Segoe UI"/>
          <w:lang w:val="es-MX"/>
        </w:rPr>
        <w:t xml:space="preserve"> del proyecto</w:t>
      </w:r>
      <w:r w:rsidR="5DA1B2A6" w:rsidRPr="00FB6044">
        <w:rPr>
          <w:lang w:val="es-MX"/>
        </w:rPr>
        <w:t xml:space="preserve"> </w:t>
      </w:r>
      <w:r w:rsidR="65B22A18" w:rsidRPr="65B22A18">
        <w:rPr>
          <w:lang w:val="es-ES"/>
        </w:rPr>
        <w:t>“HealthCore</w:t>
      </w:r>
      <w:r w:rsidR="17489D4B" w:rsidRPr="17489D4B">
        <w:rPr>
          <w:lang w:val="es-ES"/>
        </w:rPr>
        <w:t>"</w:t>
      </w:r>
      <w:r w:rsidR="17489D4B" w:rsidRPr="00FB6044">
        <w:rPr>
          <w:rFonts w:ascii="Segoe UI" w:eastAsia="Segoe UI" w:hAnsi="Segoe UI" w:cs="Segoe UI"/>
          <w:lang w:val="es-MX"/>
        </w:rPr>
        <w:t>.</w:t>
      </w:r>
      <w:r w:rsidRPr="00FB6044">
        <w:rPr>
          <w:rFonts w:ascii="Segoe UI" w:eastAsia="Segoe UI" w:hAnsi="Segoe UI" w:cs="Segoe UI"/>
          <w:lang w:val="es-MX"/>
        </w:rPr>
        <w:t xml:space="preserve"> Dicho proyecto tiene como objetivo principal la construcción de un sistema distribuido basado en API web, </w:t>
      </w:r>
      <w:r w:rsidR="7024DD8E" w:rsidRPr="00FB6044">
        <w:rPr>
          <w:rFonts w:ascii="Segoe UI" w:eastAsia="Segoe UI" w:hAnsi="Segoe UI" w:cs="Segoe UI"/>
          <w:lang w:val="es-MX"/>
        </w:rPr>
        <w:t>actuando</w:t>
      </w:r>
      <w:r w:rsidRPr="00FB6044">
        <w:rPr>
          <w:rFonts w:ascii="Segoe UI" w:eastAsia="Segoe UI" w:hAnsi="Segoe UI" w:cs="Segoe UI"/>
          <w:lang w:val="es-MX"/>
        </w:rPr>
        <w:t xml:space="preserve"> componente central para la solución propuesta. Tras haber definido el problema y evaluado el impacto de la solución, este artefacto consolida los requisitos del sistema desde una perspectiva funcional, sentando las bases técnicas y operativas para las etapas posteriores de diseño, implementación y pruebas.</w:t>
      </w:r>
    </w:p>
    <w:p ns2:paraId="2D8E3869" ns2:textId="5D388E22" w:rsidR="6EE72323" w:rsidRPr="00FB6044" w:rsidRDefault="6EE72323" w:rsidP="5DA1B2A6">
      <w:pPr>
        <w:pStyle w:val="NoSpacing"/>
        <w:spacing w:before="240" w:after="240"/>
        <w:jc w:val="both"/>
        <w:rPr>
          <w:rFonts w:ascii="Segoe UI" w:eastAsia="Segoe UI" w:hAnsi="Segoe UI" w:cs="Segoe UI"/>
          <w:lang w:val="es-MX"/>
        </w:rPr>
      </w:pPr>
      <w:r w:rsidRPr="00FB6044">
        <w:rPr>
          <w:rFonts w:ascii="Segoe UI" w:eastAsia="Segoe UI" w:hAnsi="Segoe UI" w:cs="Segoe UI"/>
          <w:lang w:val="es-MX"/>
        </w:rPr>
        <w:t xml:space="preserve">El problema que el proyecto busca resolver es la necesidad de </w:t>
      </w:r>
      <w:r w:rsidR="0DD3825E" w:rsidRPr="00FB6044">
        <w:rPr>
          <w:rFonts w:ascii="Segoe UI" w:eastAsia="Segoe UI" w:hAnsi="Segoe UI" w:cs="Segoe UI"/>
          <w:lang w:val="es-MX"/>
        </w:rPr>
        <w:t>ofrecer una solución o alternativa interactiva y moderna que ayude en</w:t>
      </w:r>
      <w:r w:rsidRPr="00FB6044">
        <w:rPr>
          <w:rFonts w:ascii="Segoe UI" w:eastAsia="Segoe UI" w:hAnsi="Segoe UI" w:cs="Segoe UI"/>
          <w:lang w:val="es-MX"/>
        </w:rPr>
        <w:t xml:space="preserve"> el </w:t>
      </w:r>
      <w:r w:rsidR="0DD3825E" w:rsidRPr="00FB6044">
        <w:rPr>
          <w:rFonts w:ascii="Segoe UI" w:eastAsia="Segoe UI" w:hAnsi="Segoe UI" w:cs="Segoe UI"/>
          <w:lang w:val="es-MX"/>
        </w:rPr>
        <w:t>seguimiento alimenticio de las personas, orientado</w:t>
      </w:r>
      <w:r w:rsidRPr="00FB6044">
        <w:rPr>
          <w:rFonts w:ascii="Segoe UI" w:eastAsia="Segoe UI" w:hAnsi="Segoe UI" w:cs="Segoe UI"/>
          <w:lang w:val="es-MX"/>
        </w:rPr>
        <w:t xml:space="preserve"> a </w:t>
      </w:r>
      <w:r w:rsidR="0DD3825E" w:rsidRPr="00FB6044">
        <w:rPr>
          <w:rFonts w:ascii="Segoe UI" w:eastAsia="Segoe UI" w:hAnsi="Segoe UI" w:cs="Segoe UI"/>
          <w:lang w:val="es-MX"/>
        </w:rPr>
        <w:t xml:space="preserve">la autogestión o gestión </w:t>
      </w:r>
      <w:r w:rsidR="2FD03FE6" w:rsidRPr="00FB6044">
        <w:rPr>
          <w:rFonts w:ascii="Segoe UI" w:eastAsia="Segoe UI" w:hAnsi="Segoe UI" w:cs="Segoe UI"/>
          <w:lang w:val="es-MX"/>
        </w:rPr>
        <w:t>supervisada por profesionales</w:t>
      </w:r>
      <w:r w:rsidR="0DD3825E" w:rsidRPr="00FB6044">
        <w:rPr>
          <w:rFonts w:ascii="Segoe UI" w:eastAsia="Segoe UI" w:hAnsi="Segoe UI" w:cs="Segoe UI"/>
          <w:lang w:val="es-MX"/>
        </w:rPr>
        <w:t>,</w:t>
      </w:r>
      <w:r w:rsidRPr="00FB6044">
        <w:rPr>
          <w:rFonts w:ascii="Segoe UI" w:eastAsia="Segoe UI" w:hAnsi="Segoe UI" w:cs="Segoe UI"/>
          <w:lang w:val="es-MX"/>
        </w:rPr>
        <w:t xml:space="preserve"> lo cual afecta directamente la eficiencia operativa y la calidad del servicio ofrecido a los usuarios finales. En este contexto, la API web permitirá exponer recursos y operaciones de manera estandarizada, facilitando la comunicación entre componentes distribuidos y garantizando escalabilidad, mantenibilidad y seguridad</w:t>
      </w:r>
      <w:r w:rsidR="71831CAE" w:rsidRPr="00FB6044">
        <w:rPr>
          <w:rFonts w:ascii="Segoe UI" w:eastAsia="Segoe UI" w:hAnsi="Segoe UI" w:cs="Segoe UI"/>
          <w:lang w:val="es-MX"/>
        </w:rPr>
        <w:t xml:space="preserve">, </w:t>
      </w:r>
      <w:r w:rsidR="463B7907" w:rsidRPr="00FB6044">
        <w:rPr>
          <w:rFonts w:ascii="Segoe UI" w:eastAsia="Segoe UI" w:hAnsi="Segoe UI" w:cs="Segoe UI"/>
          <w:lang w:val="es-MX"/>
        </w:rPr>
        <w:t>tratando de equilibrarlo con una</w:t>
      </w:r>
      <w:r w:rsidR="71831CAE" w:rsidRPr="00FB6044">
        <w:rPr>
          <w:rFonts w:ascii="Segoe UI" w:eastAsia="Segoe UI" w:hAnsi="Segoe UI" w:cs="Segoe UI"/>
          <w:lang w:val="es-MX"/>
        </w:rPr>
        <w:t xml:space="preserve"> experiencia </w:t>
      </w:r>
      <w:r w:rsidR="463B7907" w:rsidRPr="00FB6044">
        <w:rPr>
          <w:rFonts w:ascii="Segoe UI" w:eastAsia="Segoe UI" w:hAnsi="Segoe UI" w:cs="Segoe UI"/>
          <w:lang w:val="es-MX"/>
        </w:rPr>
        <w:t>de</w:t>
      </w:r>
      <w:r w:rsidR="71831CAE" w:rsidRPr="00FB6044">
        <w:rPr>
          <w:rFonts w:ascii="Segoe UI" w:eastAsia="Segoe UI" w:hAnsi="Segoe UI" w:cs="Segoe UI"/>
          <w:lang w:val="es-MX"/>
        </w:rPr>
        <w:t xml:space="preserve"> usuario </w:t>
      </w:r>
      <w:r w:rsidR="05634086" w:rsidRPr="00FB6044">
        <w:rPr>
          <w:rFonts w:ascii="Segoe UI" w:eastAsia="Segoe UI" w:hAnsi="Segoe UI" w:cs="Segoe UI"/>
          <w:lang w:val="es-MX"/>
        </w:rPr>
        <w:t>positiva</w:t>
      </w:r>
      <w:r w:rsidR="463B7907" w:rsidRPr="00FB6044">
        <w:rPr>
          <w:rFonts w:ascii="Segoe UI" w:eastAsia="Segoe UI" w:hAnsi="Segoe UI" w:cs="Segoe UI"/>
          <w:lang w:val="es-MX"/>
        </w:rPr>
        <w:t xml:space="preserve"> </w:t>
      </w:r>
      <w:r w:rsidR="71831CAE" w:rsidRPr="00FB6044">
        <w:rPr>
          <w:rFonts w:ascii="Segoe UI" w:eastAsia="Segoe UI" w:hAnsi="Segoe UI" w:cs="Segoe UI"/>
          <w:lang w:val="es-MX"/>
        </w:rPr>
        <w:t>y la usabilidad del sistema</w:t>
      </w:r>
      <w:r w:rsidRPr="00FB6044">
        <w:rPr>
          <w:rFonts w:ascii="Segoe UI" w:eastAsia="Segoe UI" w:hAnsi="Segoe UI" w:cs="Segoe UI"/>
          <w:lang w:val="es-MX"/>
        </w:rPr>
        <w:t>.</w:t>
      </w:r>
    </w:p>
    <w:p ns2:paraId="3168967E" ns2:textId="7EA601FB" w:rsidR="6EE72323" w:rsidRDefault="6EE72323" w:rsidP="5DA1B2A6">
      <w:pPr>
        <w:pStyle w:val="NoSpacing"/>
        <w:spacing w:before="240" w:after="240"/>
        <w:jc w:val="both"/>
        <w:rPr>
          <w:rFonts w:ascii="Segoe UI" w:eastAsia="Segoe UI" w:hAnsi="Segoe UI" w:cs="Segoe UI"/>
          <w:lang w:val="es-ES"/>
        </w:rPr>
      </w:pPr>
      <w:r w:rsidRPr="05634086">
        <w:rPr>
          <w:rFonts w:ascii="Segoe UI" w:eastAsia="Segoe UI" w:hAnsi="Segoe UI" w:cs="Segoe UI"/>
          <w:lang w:val="es-ES"/>
        </w:rPr>
        <w:t xml:space="preserve">Desde la perspectiva del valor de negocio, la implementación de esta solución aportará beneficios tangibles como la reducción de tiempos de procesamiento, la mejora en la toma de decisiones gracias a la disponibilidad de información en tiempo real, y la posibilidad de integrar fácilmente nuevos clientes o servicios en el futuro. </w:t>
      </w:r>
      <w:r w:rsidR="662BC438" w:rsidRPr="662BC438">
        <w:rPr>
          <w:rFonts w:ascii="Segoe UI" w:eastAsia="Segoe UI" w:hAnsi="Segoe UI" w:cs="Segoe UI"/>
          <w:lang w:val="es-ES"/>
        </w:rPr>
        <w:t>Para medir el éxito de la API y del proyecto en general, se han definido métricas claves asociadas a los casos de uso priorizados.</w:t>
      </w:r>
    </w:p>
    <w:p ns2:paraId="5CBF85CD" ns2:textId="26CBB325" w:rsidR="6EE72323" w:rsidRDefault="6EE72323" w:rsidP="208F850B">
      <w:pPr>
        <w:pStyle w:val="NoSpacing"/>
        <w:spacing w:before="240" w:after="240"/>
        <w:jc w:val="both"/>
        <w:rPr>
          <w:rFonts w:ascii="Segoe UI" w:eastAsia="Segoe UI" w:hAnsi="Segoe UI" w:cs="Segoe UI"/>
          <w:lang w:val="es-ES"/>
        </w:rPr>
      </w:pPr>
      <w:r w:rsidRPr="208F850B">
        <w:rPr>
          <w:rFonts w:ascii="Segoe UI" w:eastAsia="Segoe UI" w:hAnsi="Segoe UI" w:cs="Segoe UI"/>
          <w:lang w:val="es-ES"/>
        </w:rPr>
        <w:t>Los recursos</w:t>
      </w:r>
      <w:r w:rsidRPr="00FB6044">
        <w:rPr>
          <w:rFonts w:ascii="Segoe UI" w:eastAsia="Segoe UI" w:hAnsi="Segoe UI" w:cs="Segoe UI"/>
          <w:lang w:val="es-MX"/>
        </w:rPr>
        <w:t xml:space="preserve"> </w:t>
      </w:r>
      <w:r w:rsidRPr="208F850B">
        <w:rPr>
          <w:rFonts w:ascii="Segoe UI" w:eastAsia="Segoe UI" w:hAnsi="Segoe UI" w:cs="Segoe UI"/>
          <w:lang w:val="es-ES"/>
        </w:rPr>
        <w:t>necesarios para llevar a cabo</w:t>
      </w:r>
      <w:r w:rsidRPr="00FB6044">
        <w:rPr>
          <w:rFonts w:ascii="Segoe UI" w:eastAsia="Segoe UI" w:hAnsi="Segoe UI" w:cs="Segoe UI"/>
          <w:lang w:val="es-MX"/>
        </w:rPr>
        <w:t xml:space="preserve"> </w:t>
      </w:r>
      <w:r w:rsidRPr="208F850B">
        <w:rPr>
          <w:rFonts w:ascii="Segoe UI" w:eastAsia="Segoe UI" w:hAnsi="Segoe UI" w:cs="Segoe UI"/>
          <w:lang w:val="es-ES"/>
        </w:rPr>
        <w:t>el</w:t>
      </w:r>
      <w:r w:rsidRPr="00FB6044">
        <w:rPr>
          <w:rFonts w:ascii="Segoe UI" w:eastAsia="Segoe UI" w:hAnsi="Segoe UI" w:cs="Segoe UI"/>
          <w:lang w:val="es-MX"/>
        </w:rPr>
        <w:t xml:space="preserve"> </w:t>
      </w:r>
      <w:r w:rsidRPr="208F850B">
        <w:rPr>
          <w:rFonts w:ascii="Segoe UI" w:eastAsia="Segoe UI" w:hAnsi="Segoe UI" w:cs="Segoe UI"/>
          <w:lang w:val="es-ES"/>
        </w:rPr>
        <w:t>desarrollo</w:t>
      </w:r>
      <w:r w:rsidRPr="00FB6044">
        <w:rPr>
          <w:rFonts w:ascii="Segoe UI" w:eastAsia="Segoe UI" w:hAnsi="Segoe UI" w:cs="Segoe UI"/>
          <w:lang w:val="es-MX"/>
        </w:rPr>
        <w:t xml:space="preserve"> </w:t>
      </w:r>
      <w:r w:rsidRPr="208F850B">
        <w:rPr>
          <w:rFonts w:ascii="Segoe UI" w:eastAsia="Segoe UI" w:hAnsi="Segoe UI" w:cs="Segoe UI"/>
          <w:lang w:val="es-ES"/>
        </w:rPr>
        <w:t>incluyen, al menos: un repositorio de código</w:t>
      </w:r>
      <w:r w:rsidRPr="00FB6044">
        <w:rPr>
          <w:rFonts w:ascii="Segoe UI" w:eastAsia="Segoe UI" w:hAnsi="Segoe UI" w:cs="Segoe UI"/>
          <w:lang w:val="es-MX"/>
        </w:rPr>
        <w:t xml:space="preserve"> </w:t>
      </w:r>
      <w:r w:rsidRPr="208F850B">
        <w:rPr>
          <w:rFonts w:ascii="Segoe UI" w:eastAsia="Segoe UI" w:hAnsi="Segoe UI" w:cs="Segoe UI"/>
          <w:lang w:val="es-ES"/>
        </w:rPr>
        <w:t>compartido</w:t>
      </w:r>
      <w:r w:rsidRPr="00FB6044">
        <w:rPr>
          <w:rFonts w:ascii="Segoe UI" w:eastAsia="Segoe UI" w:hAnsi="Segoe UI" w:cs="Segoe UI"/>
          <w:lang w:val="es-MX"/>
        </w:rPr>
        <w:t xml:space="preserve">, </w:t>
      </w:r>
      <w:r w:rsidRPr="208F850B">
        <w:rPr>
          <w:rFonts w:ascii="Segoe UI" w:eastAsia="Segoe UI" w:hAnsi="Segoe UI" w:cs="Segoe UI"/>
          <w:lang w:val="es-ES"/>
        </w:rPr>
        <w:t>acceso a entornos de pruebas</w:t>
      </w:r>
      <w:r w:rsidR="662BC438" w:rsidRPr="00FB6044">
        <w:rPr>
          <w:rFonts w:ascii="Segoe UI" w:eastAsia="Segoe UI" w:hAnsi="Segoe UI" w:cs="Segoe UI"/>
          <w:lang w:val="es-MX"/>
        </w:rPr>
        <w:t>,</w:t>
      </w:r>
      <w:r w:rsidRPr="00FB6044">
        <w:rPr>
          <w:rFonts w:ascii="Segoe UI" w:eastAsia="Segoe UI" w:hAnsi="Segoe UI" w:cs="Segoe UI"/>
          <w:lang w:val="es-MX"/>
        </w:rPr>
        <w:t xml:space="preserve"> </w:t>
      </w:r>
      <w:r w:rsidRPr="208F850B">
        <w:rPr>
          <w:rFonts w:ascii="Segoe UI" w:eastAsia="Segoe UI" w:hAnsi="Segoe UI" w:cs="Segoe UI"/>
          <w:lang w:val="es-ES"/>
        </w:rPr>
        <w:t>documentación de APIs externas con las que se deba</w:t>
      </w:r>
      <w:r w:rsidRPr="00FB6044">
        <w:rPr>
          <w:rFonts w:ascii="Segoe UI" w:eastAsia="Segoe UI" w:hAnsi="Segoe UI" w:cs="Segoe UI"/>
          <w:lang w:val="es-MX"/>
        </w:rPr>
        <w:t xml:space="preserve"> </w:t>
      </w:r>
      <w:r w:rsidRPr="208F850B">
        <w:rPr>
          <w:rFonts w:ascii="Segoe UI" w:eastAsia="Segoe UI" w:hAnsi="Segoe UI" w:cs="Segoe UI"/>
          <w:lang w:val="es-ES"/>
        </w:rPr>
        <w:t>integrar</w:t>
      </w:r>
      <w:r w:rsidRPr="00FB6044">
        <w:rPr>
          <w:rFonts w:ascii="Segoe UI" w:eastAsia="Segoe UI" w:hAnsi="Segoe UI" w:cs="Segoe UI"/>
          <w:lang w:val="es-MX"/>
        </w:rPr>
        <w:t xml:space="preserve">, </w:t>
      </w:r>
      <w:r w:rsidRPr="208F850B">
        <w:rPr>
          <w:rFonts w:ascii="Segoe UI" w:eastAsia="Segoe UI" w:hAnsi="Segoe UI" w:cs="Segoe UI"/>
          <w:lang w:val="es-ES"/>
        </w:rPr>
        <w:t>herramientas de gestión de requisitos y casos de uso</w:t>
      </w:r>
      <w:r w:rsidRPr="00FB6044">
        <w:rPr>
          <w:rFonts w:ascii="Segoe UI" w:eastAsia="Segoe UI" w:hAnsi="Segoe UI" w:cs="Segoe UI"/>
          <w:lang w:val="es-MX"/>
        </w:rPr>
        <w:t xml:space="preserve">, </w:t>
      </w:r>
      <w:r w:rsidRPr="208F850B">
        <w:rPr>
          <w:rFonts w:ascii="Segoe UI" w:eastAsia="Segoe UI" w:hAnsi="Segoe UI" w:cs="Segoe UI"/>
          <w:lang w:val="es-ES"/>
        </w:rPr>
        <w:t>así</w:t>
      </w:r>
      <w:r w:rsidRPr="00FB6044">
        <w:rPr>
          <w:rFonts w:ascii="Segoe UI" w:eastAsia="Segoe UI" w:hAnsi="Segoe UI" w:cs="Segoe UI"/>
          <w:lang w:val="es-MX"/>
        </w:rPr>
        <w:t xml:space="preserve"> </w:t>
      </w:r>
      <w:r w:rsidRPr="208F850B">
        <w:rPr>
          <w:rFonts w:ascii="Segoe UI" w:eastAsia="Segoe UI" w:hAnsi="Segoe UI" w:cs="Segoe UI"/>
          <w:lang w:val="es-ES"/>
        </w:rPr>
        <w:t xml:space="preserve">como la participación </w:t>
      </w:r>
      <w:r w:rsidR="208F850B" w:rsidRPr="208F850B">
        <w:rPr>
          <w:rFonts w:ascii="Segoe UI" w:eastAsia="Segoe UI" w:hAnsi="Segoe UI" w:cs="Segoe UI"/>
          <w:lang w:val="es-ES"/>
        </w:rPr>
        <w:t>de los</w:t>
      </w:r>
      <w:r w:rsidR="208F850B" w:rsidRPr="00FB6044">
        <w:rPr>
          <w:rFonts w:ascii="Segoe UI" w:eastAsia="Segoe UI" w:hAnsi="Segoe UI" w:cs="Segoe UI"/>
          <w:lang w:val="es-MX"/>
        </w:rPr>
        <w:t xml:space="preserve"> </w:t>
      </w:r>
      <w:r w:rsidR="208F850B" w:rsidRPr="208F850B">
        <w:rPr>
          <w:rFonts w:ascii="Segoe UI" w:eastAsia="Segoe UI" w:hAnsi="Segoe UI" w:cs="Segoe UI"/>
          <w:lang w:val="es-ES"/>
        </w:rPr>
        <w:t>roles</w:t>
      </w:r>
      <w:r w:rsidR="208F850B" w:rsidRPr="00FB6044">
        <w:rPr>
          <w:rFonts w:ascii="Segoe UI" w:eastAsia="Segoe UI" w:hAnsi="Segoe UI" w:cs="Segoe UI"/>
          <w:lang w:val="es-MX"/>
        </w:rPr>
        <w:t xml:space="preserve"> </w:t>
      </w:r>
      <w:r w:rsidR="208F850B" w:rsidRPr="208F850B">
        <w:rPr>
          <w:rFonts w:ascii="Segoe UI" w:eastAsia="Segoe UI" w:hAnsi="Segoe UI" w:cs="Segoe UI"/>
          <w:lang w:val="es-ES"/>
        </w:rPr>
        <w:t>definidos</w:t>
      </w:r>
      <w:r w:rsidR="208F850B" w:rsidRPr="00FB6044">
        <w:rPr>
          <w:rFonts w:ascii="Segoe UI" w:eastAsia="Segoe UI" w:hAnsi="Segoe UI" w:cs="Segoe UI"/>
          <w:lang w:val="es-MX"/>
        </w:rPr>
        <w:t>.</w:t>
      </w:r>
      <w:r w:rsidRPr="00FB6044">
        <w:rPr>
          <w:rFonts w:ascii="Segoe UI" w:eastAsia="Segoe UI" w:hAnsi="Segoe UI" w:cs="Segoe UI"/>
          <w:lang w:val="es-MX"/>
        </w:rPr>
        <w:t xml:space="preserve"> </w:t>
      </w:r>
      <w:r w:rsidRPr="208F850B">
        <w:rPr>
          <w:rFonts w:ascii="Segoe UI" w:eastAsia="Segoe UI" w:hAnsi="Segoe UI" w:cs="Segoe UI"/>
          <w:lang w:val="es-ES"/>
        </w:rPr>
        <w:t>Asimismo, se contemplan</w:t>
      </w:r>
      <w:r w:rsidRPr="00FB6044">
        <w:rPr>
          <w:rFonts w:ascii="Segoe UI" w:eastAsia="Segoe UI" w:hAnsi="Segoe UI" w:cs="Segoe UI"/>
          <w:lang w:val="es-MX"/>
        </w:rPr>
        <w:t xml:space="preserve"> </w:t>
      </w:r>
      <w:r w:rsidRPr="208F850B">
        <w:rPr>
          <w:rFonts w:ascii="Segoe UI" w:eastAsia="Segoe UI" w:hAnsi="Segoe UI" w:cs="Segoe UI"/>
          <w:lang w:val="es-ES"/>
        </w:rPr>
        <w:t>posibles</w:t>
      </w:r>
      <w:r w:rsidRPr="00FB6044">
        <w:rPr>
          <w:rFonts w:ascii="Segoe UI" w:eastAsia="Segoe UI" w:hAnsi="Segoe UI" w:cs="Segoe UI"/>
          <w:lang w:val="es-MX"/>
        </w:rPr>
        <w:t xml:space="preserve"> </w:t>
      </w:r>
      <w:r w:rsidRPr="208F850B">
        <w:rPr>
          <w:rFonts w:ascii="Segoe UI" w:eastAsia="Segoe UI" w:hAnsi="Segoe UI" w:cs="Segoe UI"/>
          <w:lang w:val="es-ES"/>
        </w:rPr>
        <w:t>riesgos</w:t>
      </w:r>
      <w:r w:rsidRPr="00FB6044">
        <w:rPr>
          <w:rFonts w:ascii="Segoe UI" w:eastAsia="Segoe UI" w:hAnsi="Segoe UI" w:cs="Segoe UI"/>
          <w:lang w:val="es-MX"/>
        </w:rPr>
        <w:t xml:space="preserve"> </w:t>
      </w:r>
      <w:r w:rsidRPr="208F850B">
        <w:rPr>
          <w:rFonts w:ascii="Segoe UI" w:eastAsia="Segoe UI" w:hAnsi="Segoe UI" w:cs="Segoe UI"/>
          <w:lang w:val="es-ES"/>
        </w:rPr>
        <w:t>que</w:t>
      </w:r>
      <w:r w:rsidRPr="00FB6044">
        <w:rPr>
          <w:rFonts w:ascii="Segoe UI" w:eastAsia="Segoe UI" w:hAnsi="Segoe UI" w:cs="Segoe UI"/>
          <w:lang w:val="es-MX"/>
        </w:rPr>
        <w:t xml:space="preserve"> </w:t>
      </w:r>
      <w:r w:rsidRPr="208F850B">
        <w:rPr>
          <w:rFonts w:ascii="Segoe UI" w:eastAsia="Segoe UI" w:hAnsi="Segoe UI" w:cs="Segoe UI"/>
          <w:lang w:val="es-ES"/>
        </w:rPr>
        <w:t>podrían</w:t>
      </w:r>
      <w:r w:rsidRPr="00FB6044">
        <w:rPr>
          <w:rFonts w:ascii="Segoe UI" w:eastAsia="Segoe UI" w:hAnsi="Segoe UI" w:cs="Segoe UI"/>
          <w:lang w:val="es-MX"/>
        </w:rPr>
        <w:t xml:space="preserve"> </w:t>
      </w:r>
      <w:r w:rsidRPr="208F850B">
        <w:rPr>
          <w:rFonts w:ascii="Segoe UI" w:eastAsia="Segoe UI" w:hAnsi="Segoe UI" w:cs="Segoe UI"/>
          <w:lang w:val="es-ES"/>
        </w:rPr>
        <w:t>afectar</w:t>
      </w:r>
      <w:r w:rsidRPr="00FB6044">
        <w:rPr>
          <w:rFonts w:ascii="Segoe UI" w:eastAsia="Segoe UI" w:hAnsi="Segoe UI" w:cs="Segoe UI"/>
          <w:lang w:val="es-MX"/>
        </w:rPr>
        <w:t xml:space="preserve"> </w:t>
      </w:r>
      <w:r w:rsidRPr="208F850B">
        <w:rPr>
          <w:rFonts w:ascii="Segoe UI" w:eastAsia="Segoe UI" w:hAnsi="Segoe UI" w:cs="Segoe UI"/>
          <w:lang w:val="es-ES"/>
        </w:rPr>
        <w:t>el</w:t>
      </w:r>
      <w:r w:rsidRPr="00FB6044">
        <w:rPr>
          <w:rFonts w:ascii="Segoe UI" w:eastAsia="Segoe UI" w:hAnsi="Segoe UI" w:cs="Segoe UI"/>
          <w:lang w:val="es-MX"/>
        </w:rPr>
        <w:t xml:space="preserve"> </w:t>
      </w:r>
      <w:r w:rsidRPr="208F850B">
        <w:rPr>
          <w:rFonts w:ascii="Segoe UI" w:eastAsia="Segoe UI" w:hAnsi="Segoe UI" w:cs="Segoe UI"/>
          <w:lang w:val="es-ES"/>
        </w:rPr>
        <w:t>cumplimiento de los</w:t>
      </w:r>
      <w:r w:rsidRPr="00FB6044">
        <w:rPr>
          <w:rFonts w:ascii="Segoe UI" w:eastAsia="Segoe UI" w:hAnsi="Segoe UI" w:cs="Segoe UI"/>
          <w:lang w:val="es-MX"/>
        </w:rPr>
        <w:t xml:space="preserve"> </w:t>
      </w:r>
      <w:r w:rsidRPr="208F850B">
        <w:rPr>
          <w:rFonts w:ascii="Segoe UI" w:eastAsia="Segoe UI" w:hAnsi="Segoe UI" w:cs="Segoe UI"/>
          <w:lang w:val="es-ES"/>
        </w:rPr>
        <w:t>objetivos, tales como</w:t>
      </w:r>
      <w:r w:rsidRPr="00FB6044">
        <w:rPr>
          <w:rFonts w:ascii="Segoe UI" w:eastAsia="Segoe UI" w:hAnsi="Segoe UI" w:cs="Segoe UI"/>
          <w:lang w:val="es-MX"/>
        </w:rPr>
        <w:t xml:space="preserve"> </w:t>
      </w:r>
      <w:r w:rsidRPr="208F850B">
        <w:rPr>
          <w:rFonts w:ascii="Segoe UI" w:eastAsia="Segoe UI" w:hAnsi="Segoe UI" w:cs="Segoe UI"/>
          <w:lang w:val="es-ES"/>
        </w:rPr>
        <w:t>cambios</w:t>
      </w:r>
      <w:r w:rsidRPr="00FB6044">
        <w:rPr>
          <w:rFonts w:ascii="Segoe UI" w:eastAsia="Segoe UI" w:hAnsi="Segoe UI" w:cs="Segoe UI"/>
          <w:lang w:val="es-MX"/>
        </w:rPr>
        <w:t xml:space="preserve"> </w:t>
      </w:r>
      <w:r w:rsidRPr="208F850B">
        <w:rPr>
          <w:rFonts w:ascii="Segoe UI" w:eastAsia="Segoe UI" w:hAnsi="Segoe UI" w:cs="Segoe UI"/>
          <w:lang w:val="es-ES"/>
        </w:rPr>
        <w:t>en</w:t>
      </w:r>
      <w:r w:rsidRPr="00FB6044">
        <w:rPr>
          <w:rFonts w:ascii="Segoe UI" w:eastAsia="Segoe UI" w:hAnsi="Segoe UI" w:cs="Segoe UI"/>
          <w:lang w:val="es-MX"/>
        </w:rPr>
        <w:t xml:space="preserve"> </w:t>
      </w:r>
      <w:r w:rsidRPr="208F850B">
        <w:rPr>
          <w:rFonts w:ascii="Segoe UI" w:eastAsia="Segoe UI" w:hAnsi="Segoe UI" w:cs="Segoe UI"/>
          <w:lang w:val="es-ES"/>
        </w:rPr>
        <w:t>los</w:t>
      </w:r>
      <w:r w:rsidRPr="00FB6044">
        <w:rPr>
          <w:rFonts w:ascii="Segoe UI" w:eastAsia="Segoe UI" w:hAnsi="Segoe UI" w:cs="Segoe UI"/>
          <w:lang w:val="es-MX"/>
        </w:rPr>
        <w:t xml:space="preserve"> </w:t>
      </w:r>
      <w:r w:rsidRPr="208F850B">
        <w:rPr>
          <w:rFonts w:ascii="Segoe UI" w:eastAsia="Segoe UI" w:hAnsi="Segoe UI" w:cs="Segoe UI"/>
          <w:lang w:val="es-ES"/>
        </w:rPr>
        <w:t>requisitos</w:t>
      </w:r>
      <w:r w:rsidRPr="00FB6044">
        <w:rPr>
          <w:rFonts w:ascii="Segoe UI" w:eastAsia="Segoe UI" w:hAnsi="Segoe UI" w:cs="Segoe UI"/>
          <w:lang w:val="es-MX"/>
        </w:rPr>
        <w:t xml:space="preserve"> </w:t>
      </w:r>
      <w:r w:rsidRPr="208F850B">
        <w:rPr>
          <w:rFonts w:ascii="Segoe UI" w:eastAsia="Segoe UI" w:hAnsi="Segoe UI" w:cs="Segoe UI"/>
          <w:lang w:val="es-ES"/>
        </w:rPr>
        <w:t>durante</w:t>
      </w:r>
      <w:r w:rsidRPr="00FB6044">
        <w:rPr>
          <w:rFonts w:ascii="Segoe UI" w:eastAsia="Segoe UI" w:hAnsi="Segoe UI" w:cs="Segoe UI"/>
          <w:lang w:val="es-MX"/>
        </w:rPr>
        <w:t xml:space="preserve"> </w:t>
      </w:r>
      <w:r w:rsidRPr="208F850B">
        <w:rPr>
          <w:rFonts w:ascii="Segoe UI" w:eastAsia="Segoe UI" w:hAnsi="Segoe UI" w:cs="Segoe UI"/>
          <w:lang w:val="es-ES"/>
        </w:rPr>
        <w:t>el</w:t>
      </w:r>
      <w:r w:rsidRPr="00FB6044">
        <w:rPr>
          <w:rFonts w:ascii="Segoe UI" w:eastAsia="Segoe UI" w:hAnsi="Segoe UI" w:cs="Segoe UI"/>
          <w:lang w:val="es-MX"/>
        </w:rPr>
        <w:t xml:space="preserve"> </w:t>
      </w:r>
      <w:r w:rsidRPr="208F850B">
        <w:rPr>
          <w:rFonts w:ascii="Segoe UI" w:eastAsia="Segoe UI" w:hAnsi="Segoe UI" w:cs="Segoe UI"/>
          <w:lang w:val="es-ES"/>
        </w:rPr>
        <w:t>desarrollo</w:t>
      </w:r>
      <w:r w:rsidRPr="00FB6044">
        <w:rPr>
          <w:rFonts w:ascii="Segoe UI" w:eastAsia="Segoe UI" w:hAnsi="Segoe UI" w:cs="Segoe UI"/>
          <w:lang w:val="es-MX"/>
        </w:rPr>
        <w:t xml:space="preserve">, </w:t>
      </w:r>
      <w:r w:rsidRPr="208F850B">
        <w:rPr>
          <w:rFonts w:ascii="Segoe UI" w:eastAsia="Segoe UI" w:hAnsi="Segoe UI" w:cs="Segoe UI"/>
          <w:lang w:val="es-ES"/>
        </w:rPr>
        <w:t>falta de claridad</w:t>
      </w:r>
      <w:r w:rsidRPr="00FB6044">
        <w:rPr>
          <w:rFonts w:ascii="Segoe UI" w:eastAsia="Segoe UI" w:hAnsi="Segoe UI" w:cs="Segoe UI"/>
          <w:lang w:val="es-MX"/>
        </w:rPr>
        <w:t xml:space="preserve"> </w:t>
      </w:r>
      <w:r w:rsidRPr="208F850B">
        <w:rPr>
          <w:rFonts w:ascii="Segoe UI" w:eastAsia="Segoe UI" w:hAnsi="Segoe UI" w:cs="Segoe UI"/>
          <w:lang w:val="es-ES"/>
        </w:rPr>
        <w:t>en la definición de los</w:t>
      </w:r>
      <w:r w:rsidRPr="00FB6044">
        <w:rPr>
          <w:rFonts w:ascii="Segoe UI" w:eastAsia="Segoe UI" w:hAnsi="Segoe UI" w:cs="Segoe UI"/>
          <w:lang w:val="es-MX"/>
        </w:rPr>
        <w:t xml:space="preserve"> </w:t>
      </w:r>
      <w:r w:rsidRPr="208F850B">
        <w:rPr>
          <w:rFonts w:ascii="Segoe UI" w:eastAsia="Segoe UI" w:hAnsi="Segoe UI" w:cs="Segoe UI"/>
          <w:lang w:val="es-ES"/>
        </w:rPr>
        <w:t>casos de uso</w:t>
      </w:r>
      <w:r w:rsidRPr="00FB6044">
        <w:rPr>
          <w:rFonts w:ascii="Segoe UI" w:eastAsia="Segoe UI" w:hAnsi="Segoe UI" w:cs="Segoe UI"/>
          <w:lang w:val="es-MX"/>
        </w:rPr>
        <w:t xml:space="preserve">, </w:t>
      </w:r>
      <w:r w:rsidRPr="208F850B">
        <w:rPr>
          <w:rFonts w:ascii="Segoe UI" w:eastAsia="Segoe UI" w:hAnsi="Segoe UI" w:cs="Segoe UI"/>
          <w:lang w:val="es-ES"/>
        </w:rPr>
        <w:t>dependencias no gestionadas con servicios de terceros, o una curva de aprendizaje</w:t>
      </w:r>
      <w:r w:rsidRPr="00FB6044">
        <w:rPr>
          <w:rFonts w:ascii="Segoe UI" w:eastAsia="Segoe UI" w:hAnsi="Segoe UI" w:cs="Segoe UI"/>
          <w:lang w:val="es-MX"/>
        </w:rPr>
        <w:t xml:space="preserve"> </w:t>
      </w:r>
      <w:r w:rsidRPr="208F850B">
        <w:rPr>
          <w:rFonts w:ascii="Segoe UI" w:eastAsia="Segoe UI" w:hAnsi="Segoe UI" w:cs="Segoe UI"/>
          <w:lang w:val="es-ES"/>
        </w:rPr>
        <w:t>pronunciada</w:t>
      </w:r>
      <w:r w:rsidRPr="00FB6044">
        <w:rPr>
          <w:rFonts w:ascii="Segoe UI" w:eastAsia="Segoe UI" w:hAnsi="Segoe UI" w:cs="Segoe UI"/>
          <w:lang w:val="es-MX"/>
        </w:rPr>
        <w:t xml:space="preserve"> </w:t>
      </w:r>
      <w:r w:rsidRPr="208F850B">
        <w:rPr>
          <w:rFonts w:ascii="Segoe UI" w:eastAsia="Segoe UI" w:hAnsi="Segoe UI" w:cs="Segoe UI"/>
          <w:lang w:val="es-ES"/>
        </w:rPr>
        <w:t>respecto a las tecnologías</w:t>
      </w:r>
      <w:r w:rsidRPr="00FB6044">
        <w:rPr>
          <w:rFonts w:ascii="Segoe UI" w:eastAsia="Segoe UI" w:hAnsi="Segoe UI" w:cs="Segoe UI"/>
          <w:lang w:val="es-MX"/>
        </w:rPr>
        <w:t xml:space="preserve"> </w:t>
      </w:r>
      <w:r w:rsidRPr="208F850B">
        <w:rPr>
          <w:rFonts w:ascii="Segoe UI" w:eastAsia="Segoe UI" w:hAnsi="Segoe UI" w:cs="Segoe UI"/>
          <w:lang w:val="es-ES"/>
        </w:rPr>
        <w:t>seleccionadas</w:t>
      </w:r>
      <w:r w:rsidRPr="00FB6044">
        <w:rPr>
          <w:rFonts w:ascii="Segoe UI" w:eastAsia="Segoe UI" w:hAnsi="Segoe UI" w:cs="Segoe UI"/>
          <w:lang w:val="es-MX"/>
        </w:rPr>
        <w:t xml:space="preserve">. </w:t>
      </w:r>
      <w:r w:rsidRPr="208F850B">
        <w:rPr>
          <w:rFonts w:ascii="Segoe UI" w:eastAsia="Segoe UI" w:hAnsi="Segoe UI" w:cs="Segoe UI"/>
          <w:lang w:val="es-ES"/>
        </w:rPr>
        <w:t>Estos</w:t>
      </w:r>
      <w:r w:rsidRPr="00FB6044">
        <w:rPr>
          <w:rFonts w:ascii="Segoe UI" w:eastAsia="Segoe UI" w:hAnsi="Segoe UI" w:cs="Segoe UI"/>
          <w:lang w:val="es-MX"/>
        </w:rPr>
        <w:t xml:space="preserve"> </w:t>
      </w:r>
      <w:r w:rsidRPr="208F850B">
        <w:rPr>
          <w:rFonts w:ascii="Segoe UI" w:eastAsia="Segoe UI" w:hAnsi="Segoe UI" w:cs="Segoe UI"/>
          <w:lang w:val="es-ES"/>
        </w:rPr>
        <w:t>riesgos se mitigarán</w:t>
      </w:r>
      <w:r w:rsidRPr="00FB6044">
        <w:rPr>
          <w:rFonts w:ascii="Segoe UI" w:eastAsia="Segoe UI" w:hAnsi="Segoe UI" w:cs="Segoe UI"/>
          <w:lang w:val="es-MX"/>
        </w:rPr>
        <w:t xml:space="preserve"> </w:t>
      </w:r>
      <w:r w:rsidRPr="208F850B">
        <w:rPr>
          <w:rFonts w:ascii="Segoe UI" w:eastAsia="Segoe UI" w:hAnsi="Segoe UI" w:cs="Segoe UI"/>
          <w:lang w:val="es-ES"/>
        </w:rPr>
        <w:t>mediante</w:t>
      </w:r>
      <w:r w:rsidRPr="00FB6044">
        <w:rPr>
          <w:rFonts w:ascii="Segoe UI" w:eastAsia="Segoe UI" w:hAnsi="Segoe UI" w:cs="Segoe UI"/>
          <w:lang w:val="es-MX"/>
        </w:rPr>
        <w:t xml:space="preserve"> </w:t>
      </w:r>
      <w:r w:rsidRPr="208F850B">
        <w:rPr>
          <w:rFonts w:ascii="Segoe UI" w:eastAsia="Segoe UI" w:hAnsi="Segoe UI" w:cs="Segoe UI"/>
          <w:lang w:val="es-ES"/>
        </w:rPr>
        <w:t>técnicas de elicitación</w:t>
      </w:r>
      <w:r w:rsidRPr="00FB6044">
        <w:rPr>
          <w:rFonts w:ascii="Segoe UI" w:eastAsia="Segoe UI" w:hAnsi="Segoe UI" w:cs="Segoe UI"/>
          <w:lang w:val="es-MX"/>
        </w:rPr>
        <w:t xml:space="preserve"> </w:t>
      </w:r>
      <w:r w:rsidRPr="208F850B">
        <w:rPr>
          <w:rFonts w:ascii="Segoe UI" w:eastAsia="Segoe UI" w:hAnsi="Segoe UI" w:cs="Segoe UI"/>
          <w:lang w:val="es-ES"/>
        </w:rPr>
        <w:t>iterativa</w:t>
      </w:r>
      <w:r w:rsidRPr="00FB6044">
        <w:rPr>
          <w:rFonts w:ascii="Segoe UI" w:eastAsia="Segoe UI" w:hAnsi="Segoe UI" w:cs="Segoe UI"/>
          <w:lang w:val="es-MX"/>
        </w:rPr>
        <w:t xml:space="preserve">, </w:t>
      </w:r>
      <w:r w:rsidRPr="208F850B">
        <w:rPr>
          <w:rFonts w:ascii="Segoe UI" w:eastAsia="Segoe UI" w:hAnsi="Segoe UI" w:cs="Segoe UI"/>
          <w:lang w:val="es-ES"/>
        </w:rPr>
        <w:t>revisiones</w:t>
      </w:r>
      <w:r w:rsidRPr="00FB6044">
        <w:rPr>
          <w:rFonts w:ascii="Segoe UI" w:eastAsia="Segoe UI" w:hAnsi="Segoe UI" w:cs="Segoe UI"/>
          <w:lang w:val="es-MX"/>
        </w:rPr>
        <w:t xml:space="preserve"> </w:t>
      </w:r>
      <w:r w:rsidRPr="208F850B">
        <w:rPr>
          <w:rFonts w:ascii="Segoe UI" w:eastAsia="Segoe UI" w:hAnsi="Segoe UI" w:cs="Segoe UI"/>
          <w:lang w:val="es-ES"/>
        </w:rPr>
        <w:t>periódicas con los</w:t>
      </w:r>
      <w:r w:rsidRPr="00FB6044">
        <w:rPr>
          <w:rFonts w:ascii="Segoe UI" w:eastAsia="Segoe UI" w:hAnsi="Segoe UI" w:cs="Segoe UI"/>
          <w:lang w:val="es-MX"/>
        </w:rPr>
        <w:t xml:space="preserve"> </w:t>
      </w:r>
      <w:r w:rsidRPr="208F850B">
        <w:rPr>
          <w:rFonts w:ascii="Segoe UI" w:eastAsia="Segoe UI" w:hAnsi="Segoe UI" w:cs="Segoe UI"/>
          <w:lang w:val="es-ES"/>
        </w:rPr>
        <w:t>interesados y la elaboración de prototipos de baja fidelidad</w:t>
      </w:r>
      <w:r w:rsidRPr="00FB6044">
        <w:rPr>
          <w:rFonts w:ascii="Segoe UI" w:eastAsia="Segoe UI" w:hAnsi="Segoe UI" w:cs="Segoe UI"/>
          <w:lang w:val="es-MX"/>
        </w:rPr>
        <w:t xml:space="preserve"> </w:t>
      </w:r>
      <w:r w:rsidRPr="208F850B">
        <w:rPr>
          <w:rFonts w:ascii="Segoe UI" w:eastAsia="Segoe UI" w:hAnsi="Segoe UI" w:cs="Segoe UI"/>
          <w:lang w:val="es-ES"/>
        </w:rPr>
        <w:t>que</w:t>
      </w:r>
      <w:r w:rsidRPr="00FB6044">
        <w:rPr>
          <w:rFonts w:ascii="Segoe UI" w:eastAsia="Segoe UI" w:hAnsi="Segoe UI" w:cs="Segoe UI"/>
          <w:lang w:val="es-MX"/>
        </w:rPr>
        <w:t xml:space="preserve"> </w:t>
      </w:r>
      <w:r w:rsidRPr="208F850B">
        <w:rPr>
          <w:rFonts w:ascii="Segoe UI" w:eastAsia="Segoe UI" w:hAnsi="Segoe UI" w:cs="Segoe UI"/>
          <w:lang w:val="es-ES"/>
        </w:rPr>
        <w:t>permitan</w:t>
      </w:r>
      <w:r w:rsidRPr="00FB6044">
        <w:rPr>
          <w:rFonts w:ascii="Segoe UI" w:eastAsia="Segoe UI" w:hAnsi="Segoe UI" w:cs="Segoe UI"/>
          <w:lang w:val="es-MX"/>
        </w:rPr>
        <w:t xml:space="preserve"> </w:t>
      </w:r>
      <w:r w:rsidRPr="208F850B">
        <w:rPr>
          <w:rFonts w:ascii="Segoe UI" w:eastAsia="Segoe UI" w:hAnsi="Segoe UI" w:cs="Segoe UI"/>
          <w:lang w:val="es-ES"/>
        </w:rPr>
        <w:t>validar</w:t>
      </w:r>
      <w:r w:rsidRPr="00FB6044">
        <w:rPr>
          <w:rFonts w:ascii="Segoe UI" w:eastAsia="Segoe UI" w:hAnsi="Segoe UI" w:cs="Segoe UI"/>
          <w:lang w:val="es-MX"/>
        </w:rPr>
        <w:t xml:space="preserve"> </w:t>
      </w:r>
      <w:r w:rsidRPr="208F850B">
        <w:rPr>
          <w:rFonts w:ascii="Segoe UI" w:eastAsia="Segoe UI" w:hAnsi="Segoe UI" w:cs="Segoe UI"/>
          <w:lang w:val="es-ES"/>
        </w:rPr>
        <w:t>tempranamente la comprensión de los</w:t>
      </w:r>
      <w:r w:rsidRPr="00FB6044">
        <w:rPr>
          <w:rFonts w:ascii="Segoe UI" w:eastAsia="Segoe UI" w:hAnsi="Segoe UI" w:cs="Segoe UI"/>
          <w:lang w:val="es-MX"/>
        </w:rPr>
        <w:t xml:space="preserve"> </w:t>
      </w:r>
      <w:r w:rsidRPr="208F850B">
        <w:rPr>
          <w:rFonts w:ascii="Segoe UI" w:eastAsia="Segoe UI" w:hAnsi="Segoe UI" w:cs="Segoe UI"/>
          <w:lang w:val="es-ES"/>
        </w:rPr>
        <w:t>requisitos</w:t>
      </w:r>
      <w:r w:rsidRPr="00FB6044">
        <w:rPr>
          <w:rFonts w:ascii="Segoe UI" w:eastAsia="Segoe UI" w:hAnsi="Segoe UI" w:cs="Segoe UI"/>
          <w:lang w:val="es-MX"/>
        </w:rPr>
        <w:t>.</w:t>
      </w:r>
    </w:p>
    <w:p ns2:paraId="0FC6DB76" ns2:textId="3997BA28" w:rsidR="6609EF51" w:rsidRPr="00FB6044" w:rsidRDefault="6609EF51">
      <w:pPr>
        <w:rPr>
          <w:lang w:val="es-MX"/>
        </w:rPr>
      </w:pPr>
      <w:r w:rsidRPr="00FB6044">
        <w:rPr>
          <w:lang w:val="es-MX"/>
        </w:rPr>
        <w:br w:type="page"/>
      </w:r>
    </w:p>
    <w:p ns2:paraId="239C7343" ns2:textId="1C5F73FB" w:rsidR="004319AC" w:rsidRPr="00FB6044" w:rsidRDefault="6BEC2607" w:rsidP="00E33C25">
      <w:pPr>
        <w:pStyle w:val="Heading1"/>
        <w:rPr>
          <w:lang w:val="es-MX"/>
        </w:rPr>
      </w:pPr>
      <w:r w:rsidRPr="00FB6044">
        <w:rPr>
          <w:lang w:val="es-MX"/>
        </w:rPr>
        <w:lastRenderedPageBreak/>
        <w:t>Propósito del documento</w:t>
      </w:r>
    </w:p>
    <w:p ns2:paraId="23752755" ns2:textId="77777777" w:rsidR="00970BBB" w:rsidRPr="00970BBB" w:rsidRDefault="00970BBB" w:rsidP="00997797">
      <w:pPr>
        <w:jc w:val="both"/>
        <w:rPr>
          <w:lang w:val="es-MX"/>
        </w:rPr>
      </w:pPr>
      <w:r w:rsidRPr="00970BBB">
        <w:rPr>
          <w:lang w:val="es-MX"/>
        </w:rPr>
        <w:t xml:space="preserve">El propósito principal de este documento de Especificación Funcional es definir de manera exhaustiva, clara y estructurada los requisitos funcionales, no funcionales y las reglas de negocio que guiarán el diseño, arquitectura y desarrollo de </w:t>
      </w:r>
      <w:r w:rsidRPr="00970BBB">
        <w:rPr>
          <w:b/>
          <w:bCs/>
          <w:lang w:val="es-MX"/>
        </w:rPr>
        <w:t>HealthCore</w:t>
      </w:r>
      <w:r w:rsidRPr="00970BBB">
        <w:rPr>
          <w:lang w:val="es-MX"/>
        </w:rPr>
        <w:t xml:space="preserve">. Este artefacto actúa como el contrato fundamental de comunicación entre todos los </w:t>
      </w:r>
      <w:r w:rsidRPr="00970BBB">
        <w:rPr>
          <w:i/>
          <w:iCs/>
          <w:lang w:val="es-MX"/>
        </w:rPr>
        <w:t>stakeholders</w:t>
      </w:r>
      <w:r w:rsidRPr="00970BBB">
        <w:rPr>
          <w:lang w:val="es-MX"/>
        </w:rPr>
        <w:t xml:space="preserve"> del proyecto (desarrolladores, diseñadores de API, analistas, líderes técnicos y académicos) para asegurar una comprensión unificada de las metas del sistema, el valor que aporta al negocio y las métricas operativas que determinarán su éxito.</w:t>
      </w:r>
    </w:p>
    <w:p ns2:paraId="6072AEAF" ns2:textId="77777777" w:rsidR="00970BBB" w:rsidRPr="00970BBB" w:rsidRDefault="00970BBB" w:rsidP="00997797">
      <w:pPr>
        <w:jc w:val="both"/>
        <w:rPr>
          <w:lang w:val="es-MX"/>
        </w:rPr>
      </w:pPr>
      <w:r w:rsidRPr="00970BBB">
        <w:rPr>
          <w:b/>
          <w:bCs/>
          <w:lang w:val="es-MX"/>
        </w:rPr>
        <w:t>El Problema a Resolver:</w:t>
      </w:r>
      <w:r w:rsidRPr="00970BBB">
        <w:rPr>
          <w:lang w:val="es-MX"/>
        </w:rPr>
        <w:t xml:space="preserve"> En el ámbito de la salud nutricional, existe una desconexión y fragmentación en las herramientas utilizadas para el seguimiento de pacientes. Actualmente, el monitoreo interactivo carece de una centralización eficiente; los pacientes y los profesionales de la nutrición se enfrentan a procesos manuales, agendas desincronizadas e historiales clínicos aislados. Para el paciente, llevar un registro alimenticio suele ser tedioso, lo que disminuye la adherencia al tratamiento. Para el nutriólogo, la falta de herramientas consolidadas dificulta la prevención de colisiones de citas y el análisis del progreso visual y calórico de sus clientes. Desde la perspectiva técnica, abordar este ecosistema mediante un desarrollo monolítico tradicional presenta graves riesgos de acoplamiento, baja tolerancia a fallos y dificultad de escalabilidad.</w:t>
      </w:r>
    </w:p>
    <w:p ns2:paraId="2AA4625E" ns2:textId="77777777" w:rsidR="00970BBB" w:rsidRPr="00970BBB" w:rsidRDefault="00970BBB" w:rsidP="00997797">
      <w:pPr>
        <w:jc w:val="both"/>
        <w:rPr>
          <w:lang w:val="es-MX"/>
        </w:rPr>
      </w:pPr>
      <w:r>
        <w:rPr>
          <w:b/>
          <w:bCs/>
          <w:lang w:val="es-MX"/>
        </w:rPr>
        <w:t w:space="preserve">El Valor del Negocio y el Impacto Esperado: HealthCore resuelve esta problemática construyendo una plataforma distribuida, multiplataforma (Web, PWA y Escritorio) y resiliente, fundamentada en una arquitectura de microservicios (Identity, Tracking, Agenda, Clinical, Catalog y Media) que se comunican mediante un robusto ecosistema de APIs REST públicas, llamadas síncronas gRPC y coreografía asíncrona mediante RabbitMQ. El valor de negocio radica en empoderar un ciclo de atención nutricional ininterrumpido y eficiente. Este documento especifica cómo el sistema habilitará a los pacientes para llevar un registro multimodal de su ingesta (con integración a FatSecret) y visualizar su progreso de manera ágil, mientras provee al nutriólogo un control total de su agenda, gestión de invitaciones por QR y supervisión detallada de expedientes.</w:t>
      </w:r>
    </w:p>
    <w:p ns2:paraId="14F128E5" ns2:textId="2C0EB05B" w:rsidR="004319AC" w:rsidRPr="005B6561" w:rsidRDefault="00970BBB" w:rsidP="00997797">
      <w:pPr>
        <w:jc w:val="both"/>
        <w:rPr>
          <w:lang w:val="es-MX"/>
        </w:rPr>
      </w:pPr>
      <w:r w:rsidRPr="00970BBB">
        <w:rPr>
          <w:lang w:val="es-MX"/>
        </w:rPr>
        <w:t>Finalmente, el propósito de esta especificación es sentar las bases para que el sistema cumpla con métricas de éxito y atributos de calidad irrenunciables: garantizar la integridad operativa logrando cero (0) dobles reservas mediante bloqueos optimistas, asegurar tiempos de respuesta ultrarrápidos (≤300 ms en endpoints críticos), y proteger la confidencialidad absoluta de los datos biométricos y fotográficos del paciente mediante políticas estrictas de control de acceso basado en roles (RBAC) gestionadas por el servicio de identidad. Con esta base, el equipo de ingeniería contará con todos los recursos y restricciones necesarias para materializar y desplegar la solución con éxito.</w:t>
      </w:r>
    </w:p>
    <w:p ns2:paraId="479998C5" ns2:textId="35FBFCB1" w:rsidR="00BA7C01" w:rsidRPr="005B6561" w:rsidRDefault="00BA7C01" w:rsidP="00E33C25">
      <w:pPr>
        <w:pStyle w:val="Heading1"/>
        <w:rPr>
          <w:lang w:val="es-MX"/>
        </w:rPr>
      </w:pPr>
      <w:r w:rsidRPr="005B6561">
        <w:rPr>
          <w:lang w:val="es-MX"/>
        </w:rPr>
        <w:lastRenderedPageBreak/>
        <w:t>Alcan</w:t>
      </w:r>
      <w:r w:rsidR="00430664" w:rsidRPr="005B6561">
        <w:rPr>
          <w:lang w:val="es-MX"/>
        </w:rPr>
        <w:t>c</w:t>
      </w:r>
      <w:r w:rsidRPr="005B6561">
        <w:rPr>
          <w:lang w:val="es-MX"/>
        </w:rPr>
        <w:t>e</w:t>
      </w:r>
    </w:p>
    <w:p ns2:paraId="3514541A" ns2:textId="0F1DDF62" w:rsidR="00040A8D" w:rsidRPr="00040A8D" w:rsidRDefault="005B6561" w:rsidP="00997797">
      <w:pPr>
        <w:jc w:val="both"/>
        <w:rPr>
          <w:lang w:val="es-MX"/>
        </w:rPr>
      </w:pPr>
      <w:r w:rsidRPr="005B6561">
        <w:rPr>
          <w:lang w:val="es-MX"/>
        </w:rPr>
        <w:t xml:space="preserve">El </w:t>
      </w:r>
      <w:r w:rsidR="00040A8D" w:rsidRPr="00040A8D">
        <w:rPr>
          <w:lang w:val="es-MX"/>
        </w:rPr>
        <w:t>alcance del proyecto HealthCore comprende el diseño, desarrollo e implementación de una plataforma distribuida orientada a centralizar y optimizar el seguimiento nutricional interactivo entre pacientes y profesionales de la salud. El sistema operará bajo una arquitectura de microservicios y abarcará las siguientes dimensiones funcionales y técnicas:</w:t>
      </w:r>
    </w:p>
    <w:p ns2:paraId="67EB2730" ns2:textId="77777777" w:rsidR="00040A8D" w:rsidRPr="00040A8D" w:rsidRDefault="00040A8D" w:rsidP="00997797">
      <w:pPr>
        <w:jc w:val="both"/>
        <w:rPr>
          <w:lang w:val="es-MX"/>
        </w:rPr>
      </w:pPr>
      <w:r w:rsidRPr="00040A8D">
        <w:rPr>
          <w:b/>
          <w:bCs/>
          <w:lang w:val="es-MX"/>
        </w:rPr>
        <w:t>Cobertura Funcional</w:t>
      </w:r>
      <w:r w:rsidRPr="00040A8D">
        <w:rPr>
          <w:lang w:val="es-MX"/>
        </w:rPr>
        <w:t xml:space="preserve"> El sistema habilitará un ciclo completo de atención nutricional a través de módulos especializados:</w:t>
      </w:r>
    </w:p>
    <w:p ns2:paraId="434B40B1" ns2:textId="77777777" w:rsidR="00040A8D" w:rsidRPr="00040A8D" w:rsidRDefault="00040A8D" w:rsidP="00997797">
      <w:pPr>
        <w:numPr>
          <w:ilvl w:val="0"/>
          <w:numId w:val="8"/>
        </w:numPr>
        <w:jc w:val="both"/>
        <w:rPr>
          <w:lang w:val="es-MX"/>
        </w:rPr>
      </w:pPr>
      <w:r w:rsidRPr="00040A8D">
        <w:rPr>
          <w:b/>
          <w:bCs/>
          <w:lang w:val="es-MX"/>
        </w:rPr>
        <w:t>Gestión de Identidades y Seguridad:</w:t>
      </w:r>
      <w:r w:rsidRPr="00040A8D">
        <w:rPr>
          <w:lang w:val="es-MX"/>
        </w:rPr>
        <w:t xml:space="preserve"> Control estricto de acceso basado en roles (RBAC para Pacientes, Nutriólogos y Administradores) utilizando JSON Web Tokens (JWT), garantizando que la privacidad de los datos esté protegida desde la autenticación.</w:t>
      </w:r>
    </w:p>
    <w:p ns2:paraId="38FDA17D" ns2:textId="77777777" w:rsidR="00040A8D" w:rsidRPr="00040A8D" w:rsidRDefault="00040A8D" w:rsidP="00997797">
      <w:pPr>
        <w:numPr>
          <w:ilvl w:val="0"/>
          <w:numId w:val="8"/>
        </w:numPr>
        <w:jc w:val="both"/>
        <w:rPr>
          <w:lang w:val="es-MX"/>
        </w:rPr>
      </w:pPr>
      <w:r>
        <w:rPr>
          <w:b/>
          <w:bCs/>
          <w:lang w:val="es-MX"/>
        </w:rPr>
        <w:t w:space="preserve">Seguimiento Nutricional y Catálogo: Un módulo para el registro multimodal de la ingesta alimenticia, que se apoya en un catálogo local y en la integración externa con FatSecret. Para mitigar latencia, cuotas y dependencia del proveedor, el alcance incluye caché/base local y normalización desde el catalog-service.</w:t>
      </w:r>
    </w:p>
    <w:p ns2:paraId="7529146B" ns2:textId="77777777" w:rsidR="00040A8D" w:rsidRPr="00040A8D" w:rsidRDefault="00040A8D" w:rsidP="00997797">
      <w:pPr>
        <w:numPr>
          <w:ilvl w:val="0"/>
          <w:numId w:val="8"/>
        </w:numPr>
        <w:jc w:val="both"/>
        <w:rPr>
          <w:lang w:val="es-MX"/>
        </w:rPr>
      </w:pPr>
      <w:r w:rsidRPr="00040A8D">
        <w:rPr>
          <w:b/>
          <w:bCs/>
          <w:lang w:val="es-MX"/>
        </w:rPr>
        <w:t>Gestión Clínica y Vinculación:</w:t>
      </w:r>
      <w:r w:rsidRPr="00040A8D">
        <w:rPr>
          <w:lang w:val="es-MX"/>
        </w:rPr>
        <w:t xml:space="preserve"> Capacidad de establecer relaciones profesionales seguras mediante la generación y escaneo de códigos QR o tokens alfanuméricos, permitiendo la creación de un expediente clínico digital con métricas de progreso (peso, metas calóricas y observaciones).</w:t>
      </w:r>
    </w:p>
    <w:p ns2:paraId="44014F2C" ns2:textId="77777777" w:rsidR="00040A8D" w:rsidRPr="00040A8D" w:rsidRDefault="00040A8D" w:rsidP="00997797">
      <w:pPr>
        <w:numPr>
          <w:ilvl w:val="0"/>
          <w:numId w:val="8"/>
        </w:numPr>
        <w:jc w:val="both"/>
        <w:rPr>
          <w:lang w:val="es-MX"/>
        </w:rPr>
      </w:pPr>
      <w:r w:rsidRPr="00040A8D">
        <w:rPr>
          <w:b/>
          <w:bCs/>
          <w:lang w:val="es-MX"/>
        </w:rPr>
        <w:t>Control de Agenda:</w:t>
      </w:r>
      <w:r w:rsidRPr="00040A8D">
        <w:rPr>
          <w:lang w:val="es-MX"/>
        </w:rPr>
        <w:t xml:space="preserve"> Un sistema de gestión de citas en tiempo real equipado con mecanismos de control de concurrencia (bloqueo optimista a nivel de base de datos) para garantizar la integridad operativa y evitar por completo las dobles reservas.</w:t>
      </w:r>
    </w:p>
    <w:p ns2:paraId="01472008" ns2:textId="77777777" w:rsidR="00040A8D" w:rsidRPr="00040A8D" w:rsidRDefault="00040A8D" w:rsidP="00997797">
      <w:pPr>
        <w:numPr>
          <w:ilvl w:val="0"/>
          <w:numId w:val="8"/>
        </w:numPr>
        <w:jc w:val="both"/>
        <w:rPr>
          <w:lang w:val="es-MX"/>
        </w:rPr>
      </w:pPr>
      <w:r>
        <w:rPr>
          <w:b/>
          <w:bCs/>
          <w:lang w:val="es-MX"/>
        </w:rPr>
        <w:t w:space="preserve">Procesamiento Multimedia Seguro: Subida y visualización de evidencias visuales (fotografías de progreso) delegadas a infraestructura en la nube (Cloudflare R2), utilizando URLs prefirmadas de caducidad temporal para salvaguardar la estricta privacidad del paciente.</w:t>
      </w:r>
    </w:p>
    <w:p ns2:paraId="20A48C9A" ns2:textId="77777777" w:rsidR="00040A8D" w:rsidRPr="00040A8D" w:rsidRDefault="00040A8D" w:rsidP="00997797">
      <w:pPr>
        <w:jc w:val="both"/>
        <w:rPr>
          <w:lang w:val="es-MX"/>
        </w:rPr>
      </w:pPr>
      <w:r w:rsidRPr="00040A8D">
        <w:rPr>
          <w:b/>
          <w:bCs/>
          <w:lang w:val="es-MX"/>
        </w:rPr>
        <w:t>Interfaces y Acceso Multiplataforma</w:t>
      </w:r>
      <w:r w:rsidRPr="00040A8D">
        <w:rPr>
          <w:lang w:val="es-MX"/>
        </w:rPr>
        <w:t xml:space="preserve"> El proyecto contempla el desarrollo de clientes adaptados a las necesidades operativas de sus usuarios. Para el paciente, el alcance incluye una Aplicación Web Progresiva (PWA) optimizada para uso móvil, permitiendo acceso </w:t>
      </w:r>
      <w:r w:rsidRPr="00040A8D">
        <w:rPr>
          <w:i/>
          <w:iCs/>
          <w:lang w:val="es-MX"/>
        </w:rPr>
        <w:t>offline</w:t>
      </w:r>
      <w:r w:rsidRPr="00040A8D">
        <w:rPr>
          <w:lang w:val="es-MX"/>
        </w:rPr>
        <w:t xml:space="preserve"> y experiencia de app nativa. Para el nutriólogo y administradores, el sistema proveerá una versión Web robusta y un cliente de escritorio empaquetado con Electron.</w:t>
      </w:r>
    </w:p>
    <w:p ns2:paraId="63B2C48A" ns2:textId="77777777" w:rsidR="00040A8D" w:rsidRPr="00040A8D" w:rsidRDefault="00040A8D" w:rsidP="00997797">
      <w:pPr>
        <w:jc w:val="both"/>
        <w:rPr>
          <w:lang w:val="es-MX"/>
        </w:rPr>
      </w:pPr>
      <w:r w:rsidRPr="00040A8D">
        <w:rPr>
          <w:b/>
          <w:bCs/>
          <w:lang w:val="es-MX"/>
        </w:rPr>
        <w:lastRenderedPageBreak/>
        <w:t>Límites Técnicos y Exclusiones (Fuera de Alcance)</w:t>
      </w:r>
      <w:r w:rsidRPr="00040A8D">
        <w:rPr>
          <w:lang w:val="es-MX"/>
        </w:rPr>
        <w:t xml:space="preserve"> Técnicamente, el alcance se limita al desarrollo de contenedores Docker desplegables en entornos Linux. El núcleo del sistema dependerá de comunicaciones internas ultrarrápidas vía gRPC y asíncronas mediante RabbitMQ, blindadas detrás de un API Gateway (NGINX).</w:t>
      </w:r>
    </w:p>
    <w:p ns2:paraId="5C2ACA3F" ns2:textId="77777777" w:rsidR="00040A8D" w:rsidRPr="00040A8D" w:rsidRDefault="00040A8D" w:rsidP="00997797">
      <w:pPr>
        <w:jc w:val="both"/>
        <w:rPr>
          <w:lang w:val="es-MX"/>
        </w:rPr>
      </w:pPr>
      <w:r>
        <w:rPr>
          <w:lang w:val="es-MX"/>
        </w:rPr>
        <w:t w:space="preserve">Queda expresamente fuera del alcance de este proyecto construir una base alimentaria global desde cero. El sistema se apoya en FatSecret y en una base local/cache para alimentos consultados o creados localmente. También queda fuera el desarrollo de aplicaciones móviles nativas puras (iOS/Swift o Android/Kotlin), ya que este requisito se cubrirá mediante tecnología PWA.</w:t>
      </w:r>
    </w:p>
    <w:p ns2:paraId="60D68352" ns2:textId="486511C9" w:rsidR="00BA7C01" w:rsidRPr="005B6561" w:rsidRDefault="00BA7C01">
      <w:pPr>
        <w:rPr>
          <w:lang w:val="es-MX"/>
        </w:rPr>
      </w:pPr>
      <w:r w:rsidRPr="005B6561">
        <w:rPr>
          <w:lang w:val="es-MX"/>
        </w:rPr>
        <w:br w:type="page"/>
      </w:r>
    </w:p>
    <w:p ns2:paraId="7A6BC9C2" ns2:textId="04224108" w:rsidR="00BA7C01" w:rsidRPr="005B6561" w:rsidRDefault="00BA7C01" w:rsidP="00E33C25">
      <w:pPr>
        <w:pStyle w:val="Heading1"/>
        <w:rPr>
          <w:lang w:val="es-MX"/>
        </w:rPr>
      </w:pPr>
      <w:r w:rsidRPr="005B6561">
        <w:rPr>
          <w:lang w:val="es-MX"/>
        </w:rPr>
        <w:lastRenderedPageBreak/>
        <w:t>Definiciones, acrónimos y abreviaciones</w:t>
      </w:r>
    </w:p>
    <w:p ns2:paraId="19DA88A9" ns2:textId="12465B58" w:rsidR="68B49609" w:rsidRDefault="68B49609" w:rsidP="68B49609">
      <w:pPr>
        <w:pStyle w:val="Heading4"/>
        <w:spacing w:before="319" w:after="319"/>
        <w:jc w:val="both"/>
      </w:pPr>
      <w:r w:rsidRPr="68B49609">
        <w:rPr>
          <w:rFonts w:ascii="Aptos" w:eastAsia="Aptos" w:hAnsi="Aptos" w:cs="Aptos"/>
          <w:b/>
          <w:bCs/>
          <w:lang w:val="es-MX"/>
        </w:rPr>
        <w:t>1. Acrónimos y Abreviaciones</w:t>
      </w:r>
    </w:p>
    <w:p ns2:paraId="4A808A37" ns2:textId="64CB2109"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API:</w:t>
      </w:r>
      <w:r w:rsidRPr="68B49609">
        <w:rPr>
          <w:rFonts w:ascii="Aptos" w:eastAsia="Aptos" w:hAnsi="Aptos" w:cs="Aptos"/>
          <w:lang w:val="es-MX"/>
        </w:rPr>
        <w:t xml:space="preserve"> </w:t>
      </w:r>
      <w:r w:rsidRPr="68B49609">
        <w:rPr>
          <w:rFonts w:ascii="Aptos" w:eastAsia="Aptos" w:hAnsi="Aptos" w:cs="Aptos"/>
          <w:i/>
          <w:iCs/>
          <w:lang w:val="es-MX"/>
        </w:rPr>
        <w:t>Application Programming Interface</w:t>
      </w:r>
      <w:r w:rsidRPr="68B49609">
        <w:rPr>
          <w:rFonts w:ascii="Aptos" w:eastAsia="Aptos" w:hAnsi="Aptos" w:cs="Aptos"/>
          <w:lang w:val="es-MX"/>
        </w:rPr>
        <w:t xml:space="preserve"> (Interfaz de Programación de Aplicaciones).</w:t>
      </w:r>
    </w:p>
    <w:p ns2:paraId="6768B5F9" ns2:textId="477C9036"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CI/CD:</w:t>
      </w:r>
      <w:r w:rsidRPr="68B49609">
        <w:rPr>
          <w:rFonts w:ascii="Aptos" w:eastAsia="Aptos" w:hAnsi="Aptos" w:cs="Aptos"/>
          <w:lang w:val="es-MX"/>
        </w:rPr>
        <w:t xml:space="preserve"> </w:t>
      </w:r>
      <w:r w:rsidRPr="68B49609">
        <w:rPr>
          <w:rFonts w:ascii="Aptos" w:eastAsia="Aptos" w:hAnsi="Aptos" w:cs="Aptos"/>
          <w:i/>
          <w:iCs/>
          <w:lang w:val="es-MX"/>
        </w:rPr>
        <w:t>Continuous Integration / Continuous Deployment</w:t>
      </w:r>
      <w:r w:rsidRPr="68B49609">
        <w:rPr>
          <w:rFonts w:ascii="Aptos" w:eastAsia="Aptos" w:hAnsi="Aptos" w:cs="Aptos"/>
          <w:lang w:val="es-MX"/>
        </w:rPr>
        <w:t xml:space="preserve"> (Integración Continua / Despliegue Continuo).</w:t>
      </w:r>
    </w:p>
    <w:p ns2:paraId="12695596" ns2:textId="1C760623"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CORS:</w:t>
      </w:r>
      <w:r w:rsidRPr="68B49609">
        <w:rPr>
          <w:rFonts w:ascii="Aptos" w:eastAsia="Aptos" w:hAnsi="Aptos" w:cs="Aptos"/>
          <w:lang w:val="es-MX"/>
        </w:rPr>
        <w:t xml:space="preserve"> </w:t>
      </w:r>
      <w:r w:rsidRPr="68B49609">
        <w:rPr>
          <w:rFonts w:ascii="Aptos" w:eastAsia="Aptos" w:hAnsi="Aptos" w:cs="Aptos"/>
          <w:i/>
          <w:iCs/>
          <w:lang w:val="es-MX"/>
        </w:rPr>
        <w:t>Cross-Origin Resource Sharing</w:t>
      </w:r>
      <w:r w:rsidRPr="68B49609">
        <w:rPr>
          <w:rFonts w:ascii="Aptos" w:eastAsia="Aptos" w:hAnsi="Aptos" w:cs="Aptos"/>
          <w:lang w:val="es-MX"/>
        </w:rPr>
        <w:t xml:space="preserve"> (Intercambio de Recursos de Origen Cruzado).</w:t>
      </w:r>
    </w:p>
    <w:p ns2:paraId="36B2660A" ns2:textId="4111C431"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CSRF:</w:t>
      </w:r>
      <w:r w:rsidRPr="68B49609">
        <w:rPr>
          <w:rFonts w:ascii="Aptos" w:eastAsia="Aptos" w:hAnsi="Aptos" w:cs="Aptos"/>
          <w:lang w:val="es-MX"/>
        </w:rPr>
        <w:t xml:space="preserve"> </w:t>
      </w:r>
      <w:r w:rsidRPr="68B49609">
        <w:rPr>
          <w:rFonts w:ascii="Aptos" w:eastAsia="Aptos" w:hAnsi="Aptos" w:cs="Aptos"/>
          <w:i/>
          <w:iCs/>
          <w:lang w:val="es-MX"/>
        </w:rPr>
        <w:t>Cross-Site Request Forgery</w:t>
      </w:r>
      <w:r w:rsidRPr="68B49609">
        <w:rPr>
          <w:rFonts w:ascii="Aptos" w:eastAsia="Aptos" w:hAnsi="Aptos" w:cs="Aptos"/>
          <w:lang w:val="es-MX"/>
        </w:rPr>
        <w:t xml:space="preserve"> (Falsificación de Petición en Sitios Cruzados).</w:t>
      </w:r>
    </w:p>
    <w:p ns2:paraId="2F1EAE49" ns2:textId="5417E21C"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gRPC:</w:t>
      </w:r>
      <w:r w:rsidRPr="68B49609">
        <w:rPr>
          <w:rFonts w:ascii="Aptos" w:eastAsia="Aptos" w:hAnsi="Aptos" w:cs="Aptos"/>
          <w:lang w:val="es-MX"/>
        </w:rPr>
        <w:t xml:space="preserve"> </w:t>
      </w:r>
      <w:r w:rsidRPr="68B49609">
        <w:rPr>
          <w:rFonts w:ascii="Aptos" w:eastAsia="Aptos" w:hAnsi="Aptos" w:cs="Aptos"/>
          <w:i/>
          <w:iCs/>
          <w:lang w:val="es-MX"/>
        </w:rPr>
        <w:t>gRPC Remote Procedure Calls</w:t>
      </w:r>
      <w:r w:rsidRPr="68B49609">
        <w:rPr>
          <w:rFonts w:ascii="Aptos" w:eastAsia="Aptos" w:hAnsi="Aptos" w:cs="Aptos"/>
          <w:lang w:val="es-MX"/>
        </w:rPr>
        <w:t xml:space="preserve"> (Sistema RPC de alto rendimiento de código abierto desarrollado por Google).</w:t>
      </w:r>
    </w:p>
    <w:p ns2:paraId="0EF3FB94" ns2:textId="1337FDAB"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JSON:</w:t>
      </w:r>
      <w:r w:rsidRPr="68B49609">
        <w:rPr>
          <w:rFonts w:ascii="Aptos" w:eastAsia="Aptos" w:hAnsi="Aptos" w:cs="Aptos"/>
          <w:lang w:val="es-MX"/>
        </w:rPr>
        <w:t xml:space="preserve"> </w:t>
      </w:r>
      <w:r w:rsidRPr="68B49609">
        <w:rPr>
          <w:rFonts w:ascii="Aptos" w:eastAsia="Aptos" w:hAnsi="Aptos" w:cs="Aptos"/>
          <w:i/>
          <w:iCs/>
          <w:lang w:val="es-MX"/>
        </w:rPr>
        <w:t>JavaScript Object Notation</w:t>
      </w:r>
      <w:r w:rsidRPr="68B49609">
        <w:rPr>
          <w:rFonts w:ascii="Aptos" w:eastAsia="Aptos" w:hAnsi="Aptos" w:cs="Aptos"/>
          <w:lang w:val="es-MX"/>
        </w:rPr>
        <w:t xml:space="preserve"> (Notación de Objeto de JavaScript).</w:t>
      </w:r>
    </w:p>
    <w:p ns2:paraId="2C8E29CA" ns2:textId="492ADC86"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JWT:</w:t>
      </w:r>
      <w:r w:rsidRPr="68B49609">
        <w:rPr>
          <w:rFonts w:ascii="Aptos" w:eastAsia="Aptos" w:hAnsi="Aptos" w:cs="Aptos"/>
          <w:lang w:val="es-MX"/>
        </w:rPr>
        <w:t xml:space="preserve"> </w:t>
      </w:r>
      <w:r w:rsidRPr="68B49609">
        <w:rPr>
          <w:rFonts w:ascii="Aptos" w:eastAsia="Aptos" w:hAnsi="Aptos" w:cs="Aptos"/>
          <w:i/>
          <w:iCs/>
          <w:lang w:val="es-MX"/>
        </w:rPr>
        <w:t>JSON Web Token</w:t>
      </w:r>
      <w:r w:rsidRPr="68B49609">
        <w:rPr>
          <w:rFonts w:ascii="Aptos" w:eastAsia="Aptos" w:hAnsi="Aptos" w:cs="Aptos"/>
          <w:lang w:val="es-MX"/>
        </w:rPr>
        <w:t xml:space="preserve"> (Estándar para la transmisión segura de información entre partes como un objeto JSON).</w:t>
      </w:r>
    </w:p>
    <w:p ns2:paraId="796BE537" ns2:textId="6CEA1863"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REST:</w:t>
      </w:r>
      <w:r w:rsidRPr="68B49609">
        <w:rPr>
          <w:rFonts w:ascii="Aptos" w:eastAsia="Aptos" w:hAnsi="Aptos" w:cs="Aptos"/>
          <w:lang w:val="es-MX"/>
        </w:rPr>
        <w:t xml:space="preserve"> </w:t>
      </w:r>
      <w:r w:rsidRPr="68B49609">
        <w:rPr>
          <w:rFonts w:ascii="Aptos" w:eastAsia="Aptos" w:hAnsi="Aptos" w:cs="Aptos"/>
          <w:i/>
          <w:iCs/>
          <w:lang w:val="es-MX"/>
        </w:rPr>
        <w:t>Representational State Transfer</w:t>
      </w:r>
      <w:r w:rsidRPr="68B49609">
        <w:rPr>
          <w:rFonts w:ascii="Aptos" w:eastAsia="Aptos" w:hAnsi="Aptos" w:cs="Aptos"/>
          <w:lang w:val="es-MX"/>
        </w:rPr>
        <w:t xml:space="preserve"> (Transferencia de Estado Representacional).</w:t>
      </w:r>
    </w:p>
    <w:p ns2:paraId="17C52C87" ns2:textId="69C9221B"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SPA:</w:t>
      </w:r>
      <w:r w:rsidRPr="68B49609">
        <w:rPr>
          <w:rFonts w:ascii="Aptos" w:eastAsia="Aptos" w:hAnsi="Aptos" w:cs="Aptos"/>
          <w:lang w:val="es-MX"/>
        </w:rPr>
        <w:t xml:space="preserve"> </w:t>
      </w:r>
      <w:r w:rsidRPr="68B49609">
        <w:rPr>
          <w:rFonts w:ascii="Aptos" w:eastAsia="Aptos" w:hAnsi="Aptos" w:cs="Aptos"/>
          <w:i/>
          <w:iCs/>
          <w:lang w:val="es-MX"/>
        </w:rPr>
        <w:t>Single Page Application</w:t>
      </w:r>
      <w:r w:rsidRPr="68B49609">
        <w:rPr>
          <w:rFonts w:ascii="Aptos" w:eastAsia="Aptos" w:hAnsi="Aptos" w:cs="Aptos"/>
          <w:lang w:val="es-MX"/>
        </w:rPr>
        <w:t xml:space="preserve"> (Aplicación de Página Única).</w:t>
      </w:r>
    </w:p>
    <w:p ns2:paraId="7F11B3D7" ns2:textId="425117CD"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TDEE:</w:t>
      </w:r>
      <w:r w:rsidRPr="68B49609">
        <w:rPr>
          <w:rFonts w:ascii="Aptos" w:eastAsia="Aptos" w:hAnsi="Aptos" w:cs="Aptos"/>
          <w:lang w:val="es-MX"/>
        </w:rPr>
        <w:t xml:space="preserve"> </w:t>
      </w:r>
      <w:r w:rsidRPr="68B49609">
        <w:rPr>
          <w:rFonts w:ascii="Aptos" w:eastAsia="Aptos" w:hAnsi="Aptos" w:cs="Aptos"/>
          <w:i/>
          <w:iCs/>
          <w:lang w:val="es-MX"/>
        </w:rPr>
        <w:t>Total Daily Energy Expenditure</w:t>
      </w:r>
      <w:r w:rsidRPr="68B49609">
        <w:rPr>
          <w:rFonts w:ascii="Aptos" w:eastAsia="Aptos" w:hAnsi="Aptos" w:cs="Aptos"/>
          <w:lang w:val="es-MX"/>
        </w:rPr>
        <w:t xml:space="preserve"> (Gasto Energético Diario Total).</w:t>
      </w:r>
    </w:p>
    <w:p ns2:paraId="01E05F18" ns2:textId="5FD7B484"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TMB / BMR:</w:t>
      </w:r>
      <w:r w:rsidRPr="68B49609">
        <w:rPr>
          <w:rFonts w:ascii="Aptos" w:eastAsia="Aptos" w:hAnsi="Aptos" w:cs="Aptos"/>
          <w:lang w:val="es-MX"/>
        </w:rPr>
        <w:t xml:space="preserve"> Tasa Metabólica Basal / </w:t>
      </w:r>
      <w:r w:rsidRPr="68B49609">
        <w:rPr>
          <w:rFonts w:ascii="Aptos" w:eastAsia="Aptos" w:hAnsi="Aptos" w:cs="Aptos"/>
          <w:i/>
          <w:iCs/>
          <w:lang w:val="es-MX"/>
        </w:rPr>
        <w:t>Basal Metabolic Rate</w:t>
      </w:r>
      <w:r w:rsidRPr="68B49609">
        <w:rPr>
          <w:rFonts w:ascii="Aptos" w:eastAsia="Aptos" w:hAnsi="Aptos" w:cs="Aptos"/>
          <w:lang w:val="es-MX"/>
        </w:rPr>
        <w:t>.</w:t>
      </w:r>
    </w:p>
    <w:p ns2:paraId="0393E5CB" ns2:textId="23D3C1C2" w:rsidR="68B49609" w:rsidRDefault="68B49609" w:rsidP="68B49609">
      <w:pPr>
        <w:pStyle w:val="ListParagraph"/>
        <w:numPr>
          <w:ilvl w:val="0"/>
          <w:numId w:val="30"/>
        </w:numPr>
        <w:spacing w:before="240" w:after="240"/>
        <w:jc w:val="both"/>
        <w:rPr>
          <w:rFonts w:ascii="Aptos" w:eastAsia="Aptos" w:hAnsi="Aptos" w:cs="Aptos"/>
          <w:lang w:val="es-MX"/>
        </w:rPr>
      </w:pPr>
      <w:r w:rsidRPr="68B49609">
        <w:rPr>
          <w:rFonts w:ascii="Aptos" w:eastAsia="Aptos" w:hAnsi="Aptos" w:cs="Aptos"/>
          <w:b/>
          <w:bCs/>
          <w:lang w:val="es-MX"/>
        </w:rPr>
        <w:t>UI:</w:t>
      </w:r>
      <w:r w:rsidRPr="68B49609">
        <w:rPr>
          <w:rFonts w:ascii="Aptos" w:eastAsia="Aptos" w:hAnsi="Aptos" w:cs="Aptos"/>
          <w:lang w:val="es-MX"/>
        </w:rPr>
        <w:t xml:space="preserve"> </w:t>
      </w:r>
      <w:r w:rsidRPr="68B49609">
        <w:rPr>
          <w:rFonts w:ascii="Aptos" w:eastAsia="Aptos" w:hAnsi="Aptos" w:cs="Aptos"/>
          <w:i/>
          <w:iCs/>
          <w:lang w:val="es-MX"/>
        </w:rPr>
        <w:t>User Interface</w:t>
      </w:r>
      <w:r w:rsidRPr="68B49609">
        <w:rPr>
          <w:rFonts w:ascii="Aptos" w:eastAsia="Aptos" w:hAnsi="Aptos" w:cs="Aptos"/>
          <w:lang w:val="es-MX"/>
        </w:rPr>
        <w:t xml:space="preserve"> (Interfaz de Usuario).</w:t>
      </w:r>
    </w:p>
    <w:p ns2:paraId="1994DE5C" ns2:textId="6DA42CE0" w:rsidR="68B49609" w:rsidRDefault="68B49609" w:rsidP="68B49609">
      <w:pPr>
        <w:jc w:val="both"/>
      </w:pPr>
    </w:p>
    <w:p ns2:paraId="6F953D6D" ns2:textId="62648AF8" w:rsidR="68B49609" w:rsidRDefault="68B49609" w:rsidP="68B49609">
      <w:pPr>
        <w:pStyle w:val="Heading4"/>
        <w:spacing w:before="319" w:after="319"/>
        <w:jc w:val="both"/>
      </w:pPr>
      <w:r w:rsidRPr="68B49609">
        <w:rPr>
          <w:rFonts w:ascii="Aptos" w:eastAsia="Aptos" w:hAnsi="Aptos" w:cs="Aptos"/>
          <w:b/>
          <w:bCs/>
          <w:lang w:val="es-MX"/>
        </w:rPr>
        <w:t>2. Definiciones Técnicas y Arquitectónicas</w:t>
      </w:r>
    </w:p>
    <w:p ns2:paraId="410CE6ED" ns2:textId="133643E0" w:rsidR="68B49609" w:rsidRDefault="68B49609" w:rsidP="68B49609">
      <w:pPr>
        <w:pStyle w:val="ListParagraph"/>
        <w:numPr>
          <w:ilvl w:val="0"/>
          <w:numId w:val="29"/>
        </w:numPr>
        <w:spacing w:before="240" w:after="240"/>
        <w:jc w:val="both"/>
        <w:rPr>
          <w:rFonts w:ascii="Aptos" w:eastAsia="Aptos" w:hAnsi="Aptos" w:cs="Aptos"/>
          <w:lang w:val="es-MX"/>
        </w:rPr>
      </w:pPr>
      <w:r w:rsidRPr="68B49609">
        <w:rPr>
          <w:rFonts w:ascii="Aptos" w:eastAsia="Aptos" w:hAnsi="Aptos" w:cs="Aptos"/>
          <w:b/>
          <w:bCs/>
          <w:lang w:val="es-MX"/>
        </w:rPr>
        <w:t>API Gateway:</w:t>
      </w:r>
      <w:r w:rsidRPr="68B49609">
        <w:rPr>
          <w:rFonts w:ascii="Aptos" w:eastAsia="Aptos" w:hAnsi="Aptos" w:cs="Aptos"/>
          <w:lang w:val="es-MX"/>
        </w:rPr>
        <w:t xml:space="preserve"> Servidor que actúa como punto de entrada único para todas las peticiones del cliente (frontend), encargándose de enrutar el tráfico hacia los microservicios correspondientes del backend. En este proyecto se implementa utilizando Nginx.</w:t>
      </w:r>
    </w:p>
    <w:p ns2:paraId="382E827E" ns2:textId="42D13922" w:rsidR="68B49609" w:rsidRDefault="68B49609" w:rsidP="68B49609">
      <w:pPr>
        <w:pStyle w:val="ListParagraph"/>
        <w:numPr>
          <w:ilvl w:val="0"/>
          <w:numId w:val="29"/>
        </w:numPr>
        <w:spacing w:before="240" w:after="240"/>
        <w:jc w:val="both"/>
        <w:rPr>
          <w:rFonts w:ascii="Aptos" w:eastAsia="Aptos" w:hAnsi="Aptos" w:cs="Aptos"/>
          <w:lang w:val="es-MX"/>
        </w:rPr>
      </w:pPr>
      <w:r w:rsidRPr="68B49609">
        <w:rPr>
          <w:rFonts w:ascii="Aptos" w:eastAsia="Aptos" w:hAnsi="Aptos" w:cs="Aptos"/>
          <w:b/>
          <w:bCs/>
          <w:lang w:val="es-MX"/>
        </w:rPr>
        <w:t>Arquitectura Hexagonal (Puertos y Adaptadores):</w:t>
      </w:r>
      <w:r w:rsidRPr="68B49609">
        <w:rPr>
          <w:rFonts w:ascii="Aptos" w:eastAsia="Aptos" w:hAnsi="Aptos" w:cs="Aptos"/>
          <w:lang w:val="es-MX"/>
        </w:rPr>
        <w:t xml:space="preserve"> Patrón de diseño de software que aísla estrictamente la lógica de negocio central (el dominio) de los detalles de implementación tecnológica (como bases de datos, frameworks REST o interfaces de usuario), permitiendo que la aplicación sea altamente testeable e independiente.</w:t>
      </w:r>
    </w:p>
    <w:p ns2:paraId="07E411B8" ns2:textId="0DA66150" w:rsidR="68B49609" w:rsidRDefault="68B49609" w:rsidP="68B49609">
      <w:pPr>
        <w:pStyle w:val="ListParagraph"/>
        <w:numPr>
          <w:ilvl w:val="0"/>
          <w:numId w:val="29"/>
        </w:numPr>
        <w:spacing w:before="240" w:after="240"/>
        <w:jc w:val="both"/>
        <w:rPr>
          <w:rFonts w:ascii="Aptos" w:eastAsia="Aptos" w:hAnsi="Aptos" w:cs="Aptos"/>
          <w:lang w:val="es-MX"/>
        </w:rPr>
      </w:pPr>
      <w:r w:rsidRPr="68B49609">
        <w:rPr>
          <w:rFonts w:ascii="Aptos" w:eastAsia="Aptos" w:hAnsi="Aptos" w:cs="Aptos"/>
          <w:b/>
          <w:bCs/>
          <w:lang w:val="es-MX"/>
        </w:rPr>
        <w:t>Auth0:</w:t>
      </w:r>
      <w:r w:rsidRPr="68B49609">
        <w:rPr>
          <w:rFonts w:ascii="Aptos" w:eastAsia="Aptos" w:hAnsi="Aptos" w:cs="Aptos"/>
          <w:lang w:val="es-MX"/>
        </w:rPr>
        <w:t xml:space="preserve"> Plataforma externa de gestión de identidad y acceso (IAM) empleada para delegar de forma segura la autenticación de usuarios y la generación de tokens OAuth2/JWT.</w:t>
      </w:r>
    </w:p>
    <w:p ns2:paraId="32403EF3" ns2:textId="393CD08B" w:rsidR="68B49609" w:rsidRDefault="68B49609" w:rsidP="68B49609">
      <w:pPr>
        <w:pStyle w:val="ListParagraph"/>
        <w:numPr>
          <w:ilvl w:val="0"/>
          <w:numId w:val="29"/>
        </w:numPr>
        <w:spacing w:before="240" w:after="240"/>
        <w:jc w:val="both"/>
        <w:rPr>
          <w:rFonts w:ascii="Aptos" w:eastAsia="Aptos" w:hAnsi="Aptos" w:cs="Aptos"/>
          <w:lang w:val="es-MX"/>
        </w:rPr>
      </w:pPr>
      <w:r w:rsidRPr="68B49609">
        <w:rPr>
          <w:rFonts w:ascii="Aptos" w:eastAsia="Aptos" w:hAnsi="Aptos" w:cs="Aptos"/>
          <w:b/>
          <w:bCs/>
          <w:lang w:val="es-MX"/>
        </w:rPr>
        <w:t>Cache-Aside:</w:t>
      </w:r>
      <w:r w:rsidRPr="68B49609">
        <w:rPr>
          <w:rFonts w:ascii="Aptos" w:eastAsia="Aptos" w:hAnsi="Aptos" w:cs="Aptos"/>
          <w:lang w:val="es-MX"/>
        </w:rPr>
        <w:t xml:space="preserve"> Patrón de diseño de rendimiento donde el sistema consulta primero una memoria ultrarrápida (caché) para buscar un dato. Si ocurre un fallo (</w:t>
      </w:r>
      <w:r w:rsidRPr="68B49609">
        <w:rPr>
          <w:rFonts w:ascii="Aptos" w:eastAsia="Aptos" w:hAnsi="Aptos" w:cs="Aptos"/>
          <w:i/>
          <w:iCs/>
          <w:lang w:val="es-MX"/>
        </w:rPr>
        <w:t xml:space="preserve">Cache </w:t>
      </w:r>
      <w:r w:rsidRPr="68B49609">
        <w:rPr>
          <w:rFonts w:ascii="Aptos" w:eastAsia="Aptos" w:hAnsi="Aptos" w:cs="Aptos"/>
          <w:i/>
          <w:iCs/>
          <w:lang w:val="es-MX"/>
        </w:rPr>
        <w:lastRenderedPageBreak/>
        <w:t>Miss</w:t>
      </w:r>
      <w:r w:rsidRPr="68B49609">
        <w:rPr>
          <w:rFonts w:ascii="Aptos" w:eastAsia="Aptos" w:hAnsi="Aptos" w:cs="Aptos"/>
          <w:lang w:val="es-MX"/>
        </w:rPr>
        <w:t>), el sistema consulta la fuente original, devuelve el dato y simultáneamente lo guarda en caché para futuras consultas.</w:t>
      </w:r>
    </w:p>
    <w:p ns2:paraId="23B67C2E" ns2:textId="28C42915" w:rsidR="68B49609" w:rsidRDefault="68B49609" w:rsidP="68B49609">
      <w:pPr>
        <w:pStyle w:val="ListParagraph"/>
        <w:numPr>
          <w:ilvl w:val="0"/>
          <w:numId w:val="29"/>
        </w:numPr>
        <w:spacing w:before="240" w:after="240"/>
        <w:jc w:val="both"/>
        <w:rPr>
          <w:rFonts w:ascii="Aptos" w:eastAsia="Aptos" w:hAnsi="Aptos" w:cs="Aptos"/>
          <w:lang w:val="es-MX"/>
        </w:rPr>
      </w:pPr>
      <w:r w:rsidRPr="68B49609">
        <w:rPr>
          <w:rFonts w:ascii="Aptos" w:eastAsia="Aptos" w:hAnsi="Aptos" w:cs="Aptos"/>
          <w:b/>
          <w:bCs/>
          <w:lang w:val="es-MX"/>
        </w:rPr>
        <w:t>Docker:</w:t>
      </w:r>
      <w:r w:rsidRPr="68B49609">
        <w:rPr>
          <w:rFonts w:ascii="Aptos" w:eastAsia="Aptos" w:hAnsi="Aptos" w:cs="Aptos"/>
          <w:lang w:val="es-MX"/>
        </w:rPr>
        <w:t xml:space="preserve"> Plataforma tecnológica utilizada para empaquetar, distribuir y ejecutar los distintos componentes del sistema en "contenedores" aislados y predecibles.</w:t>
      </w:r>
    </w:p>
    <w:p ns2:paraId="4BC0266D" ns2:textId="222AB4FC" w:rsidR="68B49609" w:rsidRDefault="68B49609" w:rsidP="68B49609">
      <w:pPr>
        <w:pStyle w:val="ListParagraph"/>
        <w:numPr>
          <w:ilvl w:val="0"/>
          <w:numId w:val="29"/>
        </w:numPr>
        <w:spacing w:before="240" w:after="240"/>
        <w:jc w:val="both"/>
        <w:rPr>
          <w:rFonts w:ascii="Aptos" w:eastAsia="Aptos" w:hAnsi="Aptos" w:cs="Aptos"/>
          <w:lang w:val="es-MX"/>
        </w:rPr>
      </w:pPr>
      <w:r w:rsidRPr="68B49609">
        <w:rPr>
          <w:rFonts w:ascii="Aptos" w:eastAsia="Aptos" w:hAnsi="Aptos" w:cs="Aptos"/>
          <w:b/>
          <w:bCs/>
          <w:lang w:val="es-MX"/>
        </w:rPr>
        <w:t>Microservicios:</w:t>
      </w:r>
      <w:r w:rsidRPr="68B49609">
        <w:rPr>
          <w:rFonts w:ascii="Aptos" w:eastAsia="Aptos" w:hAnsi="Aptos" w:cs="Aptos"/>
          <w:lang w:val="es-MX"/>
        </w:rPr>
        <w:t xml:space="preserve"> Estilo arquitectónico que estructura la aplicación como una colección de servicios modulares, autónomos y especializados (ej. </w:t>
      </w:r>
      <w:r w:rsidRPr="68B49609">
        <w:rPr>
          <w:rFonts w:ascii="Aptos" w:eastAsia="Aptos" w:hAnsi="Aptos" w:cs="Aptos"/>
          <w:i/>
          <w:iCs/>
          <w:lang w:val="es-MX"/>
        </w:rPr>
        <w:t>Identity, Tracking, Catalog, Clinical</w:t>
      </w:r>
      <w:r w:rsidRPr="68B49609">
        <w:rPr>
          <w:rFonts w:ascii="Aptos" w:eastAsia="Aptos" w:hAnsi="Aptos" w:cs="Aptos"/>
          <w:lang w:val="es-MX"/>
        </w:rPr>
        <w:t>), que se comunican a través de la red.</w:t>
      </w:r>
    </w:p>
    <w:p ns2:paraId="4109BA2D" ns2:textId="593C7678" w:rsidR="68B49609" w:rsidRDefault="68B49609" w:rsidP="68B49609">
      <w:pPr>
        <w:pStyle w:val="ListParagraph"/>
        <w:numPr>
          <w:ilvl w:val="0"/>
          <w:numId w:val="29"/>
        </w:numPr>
        <w:spacing w:before="240" w:after="240"/>
        <w:jc w:val="both"/>
        <w:rPr>
          <w:rFonts w:ascii="Aptos" w:eastAsia="Aptos" w:hAnsi="Aptos" w:cs="Aptos"/>
          <w:lang w:val="es-MX"/>
        </w:rPr>
      </w:pPr>
      <w:r w:rsidRPr="68B49609">
        <w:rPr>
          <w:rFonts w:ascii="Aptos" w:eastAsia="Aptos" w:hAnsi="Aptos" w:cs="Aptos"/>
          <w:b/>
          <w:bCs/>
          <w:lang w:val="es-MX"/>
        </w:rPr>
        <w:t>RabbitMQ:</w:t>
      </w:r>
      <w:r w:rsidRPr="68B49609">
        <w:rPr>
          <w:rFonts w:ascii="Aptos" w:eastAsia="Aptos" w:hAnsi="Aptos" w:cs="Aptos"/>
          <w:lang w:val="es-MX"/>
        </w:rPr>
        <w:t xml:space="preserve"> Sistema intermediario de mensajería (</w:t>
      </w:r>
      <w:r w:rsidRPr="68B49609">
        <w:rPr>
          <w:rFonts w:ascii="Aptos" w:eastAsia="Aptos" w:hAnsi="Aptos" w:cs="Aptos"/>
          <w:i/>
          <w:iCs/>
          <w:lang w:val="es-MX"/>
        </w:rPr>
        <w:t>Message Broker</w:t>
      </w:r>
      <w:r w:rsidRPr="68B49609">
        <w:rPr>
          <w:rFonts w:ascii="Aptos" w:eastAsia="Aptos" w:hAnsi="Aptos" w:cs="Aptos"/>
          <w:lang w:val="es-MX"/>
        </w:rPr>
        <w:t>) utilizado para habilitar la comunicación asíncrona y la coreografía de eventos entre los distintos microservicios.</w:t>
      </w:r>
    </w:p>
    <w:p ns2:paraId="01DED184" ns2:textId="7E98F727" w:rsidR="68B49609" w:rsidRDefault="68B49609" w:rsidP="68B49609">
      <w:pPr>
        <w:pStyle w:val="Heading4"/>
        <w:spacing w:before="319" w:after="319"/>
        <w:jc w:val="both"/>
      </w:pPr>
      <w:r w:rsidRPr="68B49609">
        <w:rPr>
          <w:rFonts w:ascii="Aptos" w:eastAsia="Aptos" w:hAnsi="Aptos" w:cs="Aptos"/>
          <w:b/>
          <w:bCs/>
          <w:lang w:val="es-MX"/>
        </w:rPr>
        <w:t>3. Definiciones del Dominio del Negocio (HealthCore)</w:t>
      </w:r>
    </w:p>
    <w:p ns2:paraId="7C9B3D69" ns2:textId="4915F3B7" w:rsidR="68B49609" w:rsidRDefault="68B49609" w:rsidP="68B49609">
      <w:pPr>
        <w:pStyle w:val="ListParagraph"/>
        <w:numPr>
          <w:ilvl w:val="0"/>
          <w:numId w:val="28"/>
        </w:numPr>
        <w:spacing w:before="240" w:after="240"/>
        <w:jc w:val="both"/>
        <w:rPr>
          <w:rFonts w:ascii="Aptos" w:eastAsia="Aptos" w:hAnsi="Aptos" w:cs="Aptos"/>
          <w:lang w:val="es-MX"/>
        </w:rPr>
      </w:pPr>
      <w:r w:rsidRPr="68B49609">
        <w:rPr>
          <w:rFonts w:ascii="Aptos" w:eastAsia="Aptos" w:hAnsi="Aptos" w:cs="Aptos"/>
          <w:b/>
          <w:bCs/>
          <w:lang w:val="es-MX"/>
        </w:rPr>
        <w:t>Fórmula de Mifflin-St Jeor:</w:t>
      </w:r>
      <w:r w:rsidRPr="68B49609">
        <w:rPr>
          <w:rFonts w:ascii="Aptos" w:eastAsia="Aptos" w:hAnsi="Aptos" w:cs="Aptos"/>
          <w:lang w:val="es-MX"/>
        </w:rPr>
        <w:t xml:space="preserve"> Ecuación matemática predictiva validada clínicamente que se utiliza en el sistema para calcular la Tasa Metabólica Basal de los pacientes basándose en su género, peso, altura y edad.</w:t>
      </w:r>
    </w:p>
    <w:p ns2:paraId="50ECF2C4" ns2:textId="5ECCCD60" w:rsidR="68B49609" w:rsidRDefault="68B49609" w:rsidP="68B49609">
      <w:pPr>
        <w:pStyle w:val="ListParagraph"/>
        <w:numPr>
          <w:ilvl w:val="0"/>
          <w:numId w:val="28"/>
        </w:numPr>
        <w:spacing w:before="240" w:after="240"/>
        <w:jc w:val="both"/>
        <w:rPr>
          <w:rFonts w:ascii="Aptos" w:eastAsia="Aptos" w:hAnsi="Aptos" w:cs="Aptos"/>
          <w:lang w:val="es-MX"/>
        </w:rPr>
      </w:pPr>
      <w:r w:rsidRPr="68B49609">
        <w:rPr>
          <w:rFonts w:ascii="Aptos" w:eastAsia="Aptos" w:hAnsi="Aptos" w:cs="Aptos"/>
          <w:b/>
          <w:bCs/>
          <w:lang w:val="es-MX"/>
        </w:rPr>
        <w:t>HealthCore:</w:t>
      </w:r>
      <w:r w:rsidRPr="68B49609">
        <w:rPr>
          <w:rFonts w:ascii="Aptos" w:eastAsia="Aptos" w:hAnsi="Aptos" w:cs="Aptos"/>
          <w:lang w:val="es-MX"/>
        </w:rPr>
        <w:t xml:space="preserve"> Nombre oficial de la plataforma de software integral de salud y nutrición desarrollada en este proyecto.</w:t>
      </w:r>
    </w:p>
    <w:p ns2:paraId="67DA0C2D" ns2:textId="255819B5" w:rsidR="68B49609" w:rsidRDefault="68B49609" w:rsidP="68B49609">
      <w:pPr>
        <w:pStyle w:val="ListParagraph"/>
        <w:numPr>
          <w:ilvl w:val="0"/>
          <w:numId w:val="28"/>
        </w:numPr>
        <w:spacing w:before="240" w:after="240"/>
        <w:jc w:val="both"/>
        <w:rPr>
          <w:rFonts w:ascii="Aptos" w:eastAsia="Aptos" w:hAnsi="Aptos" w:cs="Aptos"/>
          <w:lang w:val="es-MX"/>
        </w:rPr>
      </w:pPr>
      <w:r w:rsidRPr="68B49609">
        <w:rPr>
          <w:rFonts w:ascii="Aptos" w:eastAsia="Aptos" w:hAnsi="Aptos" w:cs="Aptos"/>
          <w:b/>
          <w:bCs/>
          <w:lang w:val="es-MX"/>
        </w:rPr>
        <w:t>Macronutrientes (Macros):</w:t>
      </w:r>
      <w:r w:rsidRPr="68B49609">
        <w:rPr>
          <w:rFonts w:ascii="Aptos" w:eastAsia="Aptos" w:hAnsi="Aptos" w:cs="Aptos"/>
          <w:lang w:val="es-MX"/>
        </w:rPr>
        <w:t xml:space="preserve"> Los tres componentes principales de los alimentos que proveen energía: Carbohidratos, Proteínas y Grasas.</w:t>
      </w:r>
    </w:p>
    <w:p ns2:paraId="3C6BCA4C" ns2:textId="4901FEB1" w:rsidR="68B49609" w:rsidRDefault="68B49609" w:rsidP="68B49609">
      <w:pPr>
        <w:pStyle w:val="ListParagraph"/>
        <w:numPr>
          <w:ilvl w:val="0"/>
          <w:numId w:val="28"/>
        </w:numPr>
        <w:spacing w:before="240" w:after="240"/>
        <w:jc w:val="both"/>
        <w:rPr>
          <w:rFonts w:ascii="Aptos" w:eastAsia="Aptos" w:hAnsi="Aptos" w:cs="Aptos"/>
          <w:lang w:val="es-MX"/>
        </w:rPr>
      </w:pPr>
      <w:r>
        <w:rPr>
          <w:rFonts w:ascii="Aptos" w:eastAsia="Aptos" w:hAnsi="Aptos" w:cs="Aptos"/>
          <w:b/>
          <w:bCs/>
          <w:lang w:val="es-MX"/>
        </w:rPr>
        <w:t w:space="preserve">FatSecret: Plataforma externa de información nutricional utilizada por el catalog-service para consultar alimentos y normalizar macronutrientes mediante OAuth 2.0 Client Credentials.</w:t>
      </w:r>
    </w:p>
    <w:p ns2:paraId="544BF164" ns2:textId="480FB14D" w:rsidR="68B49609" w:rsidRDefault="68B49609" w:rsidP="68B49609">
      <w:pPr>
        <w:rPr>
          <w:lang w:val="es-MX"/>
        </w:rPr>
      </w:pPr>
    </w:p>
    <w:p ns2:paraId="31258D59" ns2:textId="77777777" w:rsidR="00BA7C01" w:rsidRPr="005B6561" w:rsidRDefault="00BA7C01">
      <w:pPr>
        <w:rPr>
          <w:lang w:val="es-MX"/>
        </w:rPr>
      </w:pPr>
      <w:r w:rsidRPr="005B6561">
        <w:rPr>
          <w:lang w:val="es-MX"/>
        </w:rPr>
        <w:br w:type="page"/>
      </w:r>
    </w:p>
    <w:p ns2:paraId="0A65F2DA" ns2:textId="2FB175B6" w:rsidR="00BA7C01" w:rsidRDefault="00BA7C01" w:rsidP="00E33C25">
      <w:pPr>
        <w:pStyle w:val="Heading1"/>
      </w:pPr>
      <w:r>
        <w:lastRenderedPageBreak/>
        <w:t>Referencias</w:t>
      </w:r>
    </w:p>
    <w:p ns2:paraId="34751E8C" ns2:textId="1B5599B9" w:rsidR="00BA7C01" w:rsidRPr="00E33C25" w:rsidRDefault="5495ACBF" w:rsidP="00A96461">
      <w:r w:rsidRPr="5495ACBF">
        <w:rPr>
          <w:rFonts w:ascii="Aptos" w:eastAsia="Aptos" w:hAnsi="Aptos" w:cs="Aptos"/>
          <w:lang w:val="es-MX"/>
        </w:rPr>
        <w:t xml:space="preserve">• Docker, Inc. (n.d.). Docker documentation. Recuperado el 22 de </w:t>
      </w:r>
      <w:r w:rsidRPr="5495ACBF">
        <w:rPr>
          <w:rFonts w:ascii="Aptos" w:eastAsia="Aptos" w:hAnsi="Aptos" w:cs="Aptos"/>
          <w:lang w:val="fr-FR"/>
        </w:rPr>
        <w:t>abril</w:t>
      </w:r>
      <w:r w:rsidRPr="5495ACBF">
        <w:rPr>
          <w:rFonts w:ascii="Aptos" w:eastAsia="Aptos" w:hAnsi="Aptos" w:cs="Aptos"/>
          <w:lang w:val="es-MX"/>
        </w:rPr>
        <w:t xml:space="preserve"> de 2026, de https://docs.docker.com/ </w:t>
      </w:r>
    </w:p>
    <w:p ns2:paraId="6FF2F0B2" ns2:textId="62A83269" w:rsidR="00BA7C01" w:rsidRPr="00E33C25" w:rsidRDefault="5495ACBF" w:rsidP="00A96461">
      <w:r w:rsidRPr="5495ACBF">
        <w:rPr>
          <w:rFonts w:ascii="Aptos" w:eastAsia="Aptos" w:hAnsi="Aptos" w:cs="Aptos"/>
          <w:lang w:val="es-MX"/>
        </w:rPr>
        <w:t xml:space="preserve">• Electron. (n.d.). Electron documentation. Recuperado el </w:t>
      </w:r>
      <w:r w:rsidRPr="5495ACBF">
        <w:rPr>
          <w:rFonts w:ascii="Aptos" w:eastAsia="Aptos" w:hAnsi="Aptos" w:cs="Aptos"/>
          <w:lang w:val="fr-FR"/>
        </w:rPr>
        <w:t>22 de abril</w:t>
      </w:r>
      <w:r w:rsidRPr="5495ACBF">
        <w:rPr>
          <w:rFonts w:ascii="Aptos" w:eastAsia="Aptos" w:hAnsi="Aptos" w:cs="Aptos"/>
          <w:lang w:val="es-MX"/>
        </w:rPr>
        <w:t xml:space="preserve"> de 2026, de https://electronjs.org/docs/latest </w:t>
      </w:r>
    </w:p>
    <w:p ns2:paraId="1E4484EA" ns2:textId="0D9DC6D8" w:rsidR="00BA7C01" w:rsidRPr="00E33C25" w:rsidRDefault="5495ACBF" w:rsidP="00A96461">
      <w:r w:rsidRPr="5495ACBF">
        <w:rPr>
          <w:rFonts w:ascii="Aptos" w:eastAsia="Aptos" w:hAnsi="Aptos" w:cs="Aptos"/>
          <w:lang w:val="es-MX"/>
        </w:rPr>
        <w:t xml:space="preserve">• gRPC Authors. (2024, 12 de noviembre). Introduction to gRPC. https://grpc.io/docs/what-is-grpc/introduction/ • MongoDB, Inc. (n.d.). MongoDB documentation. Recuperado el </w:t>
      </w:r>
      <w:r w:rsidRPr="5495ACBF">
        <w:rPr>
          <w:rFonts w:ascii="Aptos" w:eastAsia="Aptos" w:hAnsi="Aptos" w:cs="Aptos"/>
          <w:lang w:val="fr-FR"/>
        </w:rPr>
        <w:t>22 de abril</w:t>
      </w:r>
      <w:r w:rsidRPr="5495ACBF">
        <w:rPr>
          <w:rFonts w:ascii="Aptos" w:eastAsia="Aptos" w:hAnsi="Aptos" w:cs="Aptos"/>
          <w:lang w:val="es-MX"/>
        </w:rPr>
        <w:t xml:space="preserve"> de 2026, de https://www.mongodb.com/docs/ </w:t>
      </w:r>
    </w:p>
    <w:p ns2:paraId="31F31198" ns2:textId="3EF0E5E9" w:rsidR="00BA7C01" w:rsidRPr="00E33C25" w:rsidRDefault="5495ACBF" w:rsidP="00A96461">
      <w:r>
        <w:rPr>
          <w:rFonts w:ascii="Aptos" w:eastAsia="Aptos" w:hAnsi="Aptos" w:cs="Aptos"/>
          <w:lang w:val="es-MX"/>
        </w:rPr>
        <w:t w:space="preserve">• FatSecret Platform API. (n.d.). API Documentation. Recuperado el 27 de mayo de 2026, de https://platform.fatsecret.com/api/</w:t>
      </w:r>
    </w:p>
    <w:p ns2:paraId="7D71DE6D" ns2:textId="79984519" w:rsidR="00BA7C01" w:rsidRPr="00E33C25" w:rsidRDefault="5495ACBF" w:rsidP="00A96461">
      <w:r>
        <w:rPr>
          <w:rFonts w:ascii="Aptos" w:eastAsia="Aptos" w:hAnsi="Aptos" w:cs="Aptos"/>
          <w:lang w:val="es-MX"/>
        </w:rPr>
        <w:t w:space="preserve">• FatSecret Platform API. (n.d.). OAuth 2.0. Recuperado el 27 de mayo de 2026, de https://platform.fatsecret.com/api/Default.aspx?screen=rapioauth2</w:t>
      </w:r>
    </w:p>
    <w:p ns2:paraId="488FAC0E" ns2:textId="41BB159A" w:rsidR="00BA7C01" w:rsidRPr="00E33C25" w:rsidRDefault="5495ACBF" w:rsidP="00A96461">
      <w:r w:rsidRPr="5495ACBF">
        <w:rPr>
          <w:rFonts w:ascii="Aptos" w:eastAsia="Aptos" w:hAnsi="Aptos" w:cs="Aptos"/>
          <w:lang w:val="es-MX"/>
        </w:rPr>
        <w:t xml:space="preserve">• Spring. (n.d.). Spring Boot. Recuperado el </w:t>
      </w:r>
      <w:r w:rsidRPr="5495ACBF">
        <w:rPr>
          <w:rFonts w:ascii="Aptos" w:eastAsia="Aptos" w:hAnsi="Aptos" w:cs="Aptos"/>
          <w:lang w:val="fr-FR"/>
        </w:rPr>
        <w:t>22 de abril</w:t>
      </w:r>
      <w:r w:rsidRPr="5495ACBF">
        <w:rPr>
          <w:rFonts w:ascii="Aptos" w:eastAsia="Aptos" w:hAnsi="Aptos" w:cs="Aptos"/>
          <w:lang w:val="es-MX"/>
        </w:rPr>
        <w:t xml:space="preserve"> de 2026, de https://spring.io/projects/spring-boot </w:t>
      </w:r>
    </w:p>
    <w:p ns2:paraId="327711DA" ns2:textId="4AD28FF3" w:rsidR="00BA7C01" w:rsidRPr="00E33C25" w:rsidRDefault="5495ACBF" w:rsidP="00A96461">
      <w:r w:rsidRPr="5495ACBF">
        <w:rPr>
          <w:rFonts w:ascii="Aptos" w:eastAsia="Aptos" w:hAnsi="Aptos" w:cs="Aptos"/>
          <w:lang w:val="es-MX"/>
        </w:rPr>
        <w:t xml:space="preserve">• Spring. (n.d.). Spring Boot documentation. Recuperado el </w:t>
      </w:r>
      <w:r w:rsidRPr="5495ACBF">
        <w:rPr>
          <w:rFonts w:ascii="Aptos" w:eastAsia="Aptos" w:hAnsi="Aptos" w:cs="Aptos"/>
          <w:lang w:val="fr-FR"/>
        </w:rPr>
        <w:t>22 de abril de 2026</w:t>
      </w:r>
      <w:r w:rsidRPr="5495ACBF">
        <w:rPr>
          <w:rFonts w:ascii="Aptos" w:eastAsia="Aptos" w:hAnsi="Aptos" w:cs="Aptos"/>
          <w:lang w:val="es-MX"/>
        </w:rPr>
        <w:t xml:space="preserve">, de https://docs.spring.io/spring-boot/index.html </w:t>
      </w:r>
    </w:p>
    <w:p ns2:paraId="39E041B8" ns2:textId="2C963B1E" w:rsidR="00BA7C01" w:rsidRPr="00E33C25" w:rsidRDefault="5495ACBF" w:rsidP="00A96461">
      <w:r w:rsidRPr="5495ACBF">
        <w:rPr>
          <w:rFonts w:ascii="Aptos" w:eastAsia="Aptos" w:hAnsi="Aptos" w:cs="Aptos"/>
          <w:lang w:val="es-MX"/>
        </w:rPr>
        <w:t xml:space="preserve">• Ubuntu. (n.d.). Get Ubuntu Server | Download. Recuperado el </w:t>
      </w:r>
      <w:r w:rsidRPr="5495ACBF">
        <w:rPr>
          <w:rFonts w:ascii="Aptos" w:eastAsia="Aptos" w:hAnsi="Aptos" w:cs="Aptos"/>
          <w:lang w:val="fr-FR"/>
        </w:rPr>
        <w:t>22 de abril de 2026</w:t>
      </w:r>
      <w:r w:rsidRPr="5495ACBF">
        <w:rPr>
          <w:rFonts w:ascii="Aptos" w:eastAsia="Aptos" w:hAnsi="Aptos" w:cs="Aptos"/>
          <w:lang w:val="es-MX"/>
        </w:rPr>
        <w:t xml:space="preserve">, de https://ubuntu.com/download/server </w:t>
      </w:r>
    </w:p>
    <w:p ns2:paraId="49EB8249" ns2:textId="0769A3B4" w:rsidR="00BA7C01" w:rsidRPr="00E33C25" w:rsidRDefault="5495ACBF" w:rsidP="00A96461">
      <w:r w:rsidRPr="5495ACBF">
        <w:rPr>
          <w:rFonts w:ascii="Aptos" w:eastAsia="Aptos" w:hAnsi="Aptos" w:cs="Aptos"/>
          <w:lang w:val="es-MX"/>
        </w:rPr>
        <w:t xml:space="preserve">• Ubuntu. (n.d.). Ubuntu Server documentation. Recuperado el </w:t>
      </w:r>
      <w:r w:rsidRPr="5495ACBF">
        <w:rPr>
          <w:rFonts w:ascii="Aptos" w:eastAsia="Aptos" w:hAnsi="Aptos" w:cs="Aptos"/>
          <w:lang w:val="fr-FR"/>
        </w:rPr>
        <w:t>22 de abril de 2026</w:t>
      </w:r>
      <w:r w:rsidRPr="5495ACBF">
        <w:rPr>
          <w:rFonts w:ascii="Aptos" w:eastAsia="Aptos" w:hAnsi="Aptos" w:cs="Aptos"/>
          <w:lang w:val="es-MX"/>
        </w:rPr>
        <w:t>, de https://ubuntu.com/server/docs/</w:t>
      </w:r>
    </w:p>
    <w:p ns2:paraId="1D7AEEE9" ns2:textId="335FCCF1" w:rsidR="00BA7C01" w:rsidRPr="00E33C25" w:rsidRDefault="00E33C25" w:rsidP="00A96461">
      <w:pPr>
        <w:rPr>
          <w:lang w:val="es-MX"/>
        </w:rPr>
      </w:pPr>
      <w:r w:rsidRPr="5495ACBF">
        <w:rPr>
          <w:lang w:val="es-MX"/>
        </w:rPr>
        <w:br w:type="page"/>
      </w:r>
    </w:p>
    <w:p ns2:paraId="0E19C5D2" ns2:textId="347DB04A" w:rsidR="002E62FA" w:rsidRPr="00E33C25" w:rsidRDefault="002E62FA" w:rsidP="00E33C25">
      <w:pPr>
        <w:pStyle w:val="Heading1"/>
        <w:rPr>
          <w:lang w:val="es-MX"/>
        </w:rPr>
      </w:pPr>
      <w:r w:rsidRPr="00E33C25">
        <w:rPr>
          <w:lang w:val="es-MX"/>
        </w:rPr>
        <w:lastRenderedPageBreak/>
        <w:t>Contexto</w:t>
      </w:r>
    </w:p>
    <w:p ns2:paraId="61FCACA1" ns2:textId="77777777" w:rsidR="00E429A5" w:rsidRPr="00E429A5" w:rsidRDefault="00E429A5" w:rsidP="00A70F29">
      <w:pPr>
        <w:jc w:val="both"/>
        <w:rPr>
          <w:lang w:val="es-MX"/>
        </w:rPr>
      </w:pPr>
      <w:r w:rsidRPr="00E429A5">
        <w:rPr>
          <w:lang w:val="es-MX"/>
        </w:rPr>
        <w:t>El sistema se basa en una arquitectura de microservicios utilizando tecnologías heterogéneas como Spring Boot, Python y React. Se desplegará mediante contenedores Docker en entornos Linux.</w:t>
      </w:r>
    </w:p>
    <w:p ns2:paraId="35777607" ns2:textId="77777777" w:rsidR="00E429A5" w:rsidRPr="00E429A5" w:rsidRDefault="00E429A5" w:rsidP="00E429A5">
      <w:pPr>
        <w:rPr>
          <w:lang w:val="es-MX"/>
        </w:rPr>
      </w:pPr>
      <w:r w:rsidRPr="00E429A5">
        <w:rPr>
          <w:b/>
          <w:bCs/>
          <w:lang w:val="es-MX"/>
        </w:rPr>
        <w:t>Funciones del Producto</w:t>
      </w:r>
    </w:p>
    <w:p ns2:paraId="42F7C6B4" ns2:textId="77777777" w:rsidR="00E429A5" w:rsidRPr="00E429A5" w:rsidRDefault="00E429A5" w:rsidP="00E429A5">
      <w:pPr>
        <w:numPr>
          <w:ilvl w:val="0"/>
          <w:numId w:val="2"/>
        </w:numPr>
        <w:rPr>
          <w:lang w:val="es-MX"/>
        </w:rPr>
      </w:pPr>
      <w:r w:rsidRPr="00E429A5">
        <w:rPr>
          <w:lang w:val="es-MX"/>
        </w:rPr>
        <w:t>Registro y gestión de perfiles nutricionales.</w:t>
      </w:r>
    </w:p>
    <w:p ns2:paraId="368ED144" ns2:textId="77777777" w:rsidR="00E429A5" w:rsidRPr="00E429A5" w:rsidRDefault="00E429A5" w:rsidP="00E429A5">
      <w:pPr>
        <w:numPr>
          <w:ilvl w:val="0"/>
          <w:numId w:val="2"/>
        </w:numPr>
        <w:rPr>
          <w:lang w:val="es-MX"/>
        </w:rPr>
      </w:pPr>
      <w:r w:rsidRPr="00E429A5">
        <w:rPr>
          <w:lang w:val="es-MX"/>
        </w:rPr>
        <w:t>Monitoreo de ingesta calórica y evolución de peso.</w:t>
      </w:r>
    </w:p>
    <w:p ns2:paraId="1FFEEA6F" ns2:textId="77777777" w:rsidR="00E429A5" w:rsidRPr="00E429A5" w:rsidRDefault="00E429A5" w:rsidP="00E429A5">
      <w:pPr>
        <w:numPr>
          <w:ilvl w:val="0"/>
          <w:numId w:val="2"/>
        </w:numPr>
        <w:rPr>
          <w:lang w:val="es-MX"/>
        </w:rPr>
      </w:pPr>
      <w:r w:rsidRPr="00E429A5">
        <w:rPr>
          <w:lang w:val="es-MX"/>
        </w:rPr>
        <w:t>Vinculación segura mediante códigos QR o numéricos.</w:t>
      </w:r>
    </w:p>
    <w:p ns2:paraId="117457CE" ns2:textId="77777777" w:rsidR="00E429A5" w:rsidRPr="00E429A5" w:rsidRDefault="00E429A5" w:rsidP="00E429A5">
      <w:pPr>
        <w:numPr>
          <w:ilvl w:val="0"/>
          <w:numId w:val="2"/>
        </w:numPr>
        <w:rPr>
          <w:lang w:val="es-MX"/>
        </w:rPr>
      </w:pPr>
      <w:r w:rsidRPr="00E429A5">
        <w:rPr>
          <w:lang w:val="es-MX"/>
        </w:rPr>
        <w:t>Agenda de citas con prevención de dobles reservas.</w:t>
      </w:r>
    </w:p>
    <w:p ns2:paraId="37592525" ns2:textId="77777777" w:rsidR="00E429A5" w:rsidRDefault="00E429A5" w:rsidP="00E429A5">
      <w:pPr>
        <w:numPr>
          <w:ilvl w:val="0"/>
          <w:numId w:val="2"/>
        </w:numPr>
        <w:rPr>
          <w:lang w:val="es-MX"/>
        </w:rPr>
      </w:pPr>
      <w:r w:rsidRPr="00E429A5">
        <w:rPr>
          <w:lang w:val="es-MX"/>
        </w:rPr>
        <w:t>Notificaciones automatizadas por correo electrónico.</w:t>
      </w:r>
    </w:p>
    <w:p ns2:paraId="4F528A58" ns2:textId="449C82BB" w:rsidR="00E429A5" w:rsidRDefault="00E429A5" w:rsidP="00E429A5">
      <w:pPr>
        <w:rPr>
          <w:lang w:val="es-MX"/>
        </w:rPr>
      </w:pPr>
      <w:r>
        <w:rPr>
          <w:noProof/>
          <w:lang w:val="es-MX"/>
        </w:rPr>
        <w:drawing>
          <ns3:inline distT="0" distB="0" distL="0" distR="0" ns4:anchorId="289647C3" ns4:editId="5FFE978B">
            <ns3:extent cx="6063574" cy="4085181"/>
            <ns3:effectExtent l="0" t="0" r="0" b="0"/>
            <ns3:docPr id="596577401" name="Picture 3"/>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5" cstate="print">
                      <ns5:extLst>
                        <ns5:ext uri="{28A0092B-C50C-407E-A947-70E740481C1C}">
                          <ns8:useLocalDpi val="0"/>
                        </ns5:ext>
                      </ns5:extLst>
                    </ns5:blip>
                    <ns5:srcRect/>
                    <ns5:stretch>
                      <ns5:fillRect/>
                    </ns5:stretch>
                  </ns6:blipFill>
                  <ns6:spPr bwMode="auto">
                    <ns5:xfrm>
                      <ns5:off x="0" y="0"/>
                      <ns5:ext cx="6071136" cy="4090276"/>
                    </ns5:xfrm>
                    <ns5:prstGeom prst="rect">
                      <ns5:avLst/>
                    </ns5:prstGeom>
                    <ns5:noFill/>
                  </ns6:spPr>
                </ns6:pic>
              </ns5:graphicData>
            </ns5:graphic>
          </ns3:inline>
        </w:drawing>
      </w:r>
    </w:p>
    <w:p ns2:paraId="62395827" ns2:textId="77777777" w:rsidR="00E429A5" w:rsidRPr="00E429A5" w:rsidRDefault="00E429A5" w:rsidP="00E429A5">
      <w:pPr>
        <w:ind w:firstLine="720"/>
        <w:rPr>
          <w:lang w:val="es-MX"/>
        </w:rPr>
      </w:pPr>
    </w:p>
    <w:p ns2:paraId="54E0CCDD" ns2:textId="75273982" w:rsidR="002E62FA" w:rsidRPr="00E429A5" w:rsidRDefault="002E62FA">
      <w:pPr>
        <w:rPr>
          <w:lang w:val="es-MX"/>
        </w:rPr>
      </w:pPr>
      <w:r w:rsidRPr="00E429A5">
        <w:rPr>
          <w:lang w:val="es-MX"/>
        </w:rPr>
        <w:br w:type="page"/>
      </w:r>
    </w:p>
    <w:p ns2:paraId="3BE76B16" ns2:textId="77777777" w:rsidR="00E95AB0" w:rsidRPr="00E95AB0" w:rsidRDefault="00E95AB0" w:rsidP="00617D2E">
      <w:pPr>
        <w:pStyle w:val="Heading1"/>
        <w:rPr>
          <w:lang w:val="es-MX"/>
        </w:rPr>
      </w:pPr>
      <w:r w:rsidRPr="00E95AB0">
        <w:rPr>
          <w:lang w:val="es-MX"/>
        </w:rPr>
        <w:lastRenderedPageBreak/>
        <w:t>Clases de usuario</w:t>
      </w:r>
    </w:p>
    <w:p ns2:paraId="3803EBF5" ns2:textId="77777777" w:rsidR="00E95AB0" w:rsidRPr="00E95AB0" w:rsidRDefault="00E95AB0" w:rsidP="00E95AB0">
      <w:pPr>
        <w:rPr>
          <w:lang w:val="es-MX"/>
        </w:rPr>
      </w:pPr>
      <w:r w:rsidRPr="00E95AB0">
        <w:rPr>
          <w:lang w:val="es-MX"/>
        </w:rPr>
        <w:t>Definición de los diferentes perfiles de usuario que interactúan con el sistema HealthCore.</w:t>
      </w:r>
    </w:p>
    <w:p ns2:paraId="097FDBFE" ns2:textId="77777777" w:rsidR="00E95AB0" w:rsidRPr="00E95AB0" w:rsidRDefault="00E95AB0" w:rsidP="00E95AB0">
      <w:pPr>
        <w:numPr>
          <w:ilvl w:val="0"/>
          <w:numId w:val="3"/>
        </w:numPr>
        <w:rPr>
          <w:lang w:val="es-MX"/>
        </w:rPr>
      </w:pPr>
      <w:r w:rsidRPr="00E95AB0">
        <w:rPr>
          <w:b/>
          <w:bCs/>
          <w:lang w:val="es-MX"/>
        </w:rPr>
        <w:t>Paciente / Usuario Final</w:t>
      </w:r>
      <w:r w:rsidRPr="00E95AB0">
        <w:rPr>
          <w:lang w:val="es-MX"/>
        </w:rPr>
        <w:t>: Persona que registra su alimentación y rutinas.</w:t>
      </w:r>
    </w:p>
    <w:p ns2:paraId="0927456A" ns2:textId="77777777" w:rsidR="00E95AB0" w:rsidRPr="00E95AB0" w:rsidRDefault="00E95AB0" w:rsidP="00E95AB0">
      <w:pPr>
        <w:numPr>
          <w:ilvl w:val="0"/>
          <w:numId w:val="3"/>
        </w:numPr>
        <w:rPr>
          <w:lang w:val="es-MX"/>
        </w:rPr>
      </w:pPr>
      <w:r w:rsidRPr="00E95AB0">
        <w:rPr>
          <w:b/>
          <w:bCs/>
          <w:lang w:val="es-MX"/>
        </w:rPr>
        <w:t>Nutricionista</w:t>
      </w:r>
      <w:r w:rsidRPr="00E95AB0">
        <w:rPr>
          <w:lang w:val="es-MX"/>
        </w:rPr>
        <w:t>: Profesional que realiza seguimiento y asigna planes.</w:t>
      </w:r>
    </w:p>
    <w:p ns2:paraId="429EB871" ns2:textId="77777777" w:rsidR="00E95AB0" w:rsidRPr="00E95AB0" w:rsidRDefault="00E95AB0" w:rsidP="00E95AB0">
      <w:pPr>
        <w:numPr>
          <w:ilvl w:val="0"/>
          <w:numId w:val="3"/>
        </w:numPr>
        <w:rPr>
          <w:lang w:val="es-MX"/>
        </w:rPr>
      </w:pPr>
      <w:r w:rsidRPr="00E95AB0">
        <w:rPr>
          <w:b/>
          <w:bCs/>
          <w:lang w:val="es-MX"/>
        </w:rPr>
        <w:t>Administrador</w:t>
      </w:r>
      <w:r w:rsidRPr="00E95AB0">
        <w:rPr>
          <w:lang w:val="es-MX"/>
        </w:rPr>
        <w:t>: Gestión de usuarios y configuración global del sistema.</w:t>
      </w:r>
    </w:p>
    <w:p ns2:paraId="313C8325" ns2:textId="77777777" w:rsidR="00E95AB0" w:rsidRDefault="00E95AB0">
      <w:pPr>
        <w:rPr>
          <w:lang w:val="es-MX"/>
        </w:rPr>
      </w:pPr>
      <w:r>
        <w:rPr>
          <w:lang w:val="es-MX"/>
        </w:rPr>
        <w:br w:type="page"/>
      </w:r>
    </w:p>
    <w:p ns2:paraId="0E9909F4" ns2:textId="64CD40D1" w:rsidR="002E62FA" w:rsidRPr="00E05DDB" w:rsidRDefault="002E62FA" w:rsidP="00617D2E">
      <w:pPr>
        <w:pStyle w:val="Heading1"/>
        <w:rPr>
          <w:lang w:val="es-MX"/>
        </w:rPr>
      </w:pPr>
      <w:r w:rsidRPr="00E05DDB">
        <w:rPr>
          <w:lang w:val="es-MX"/>
        </w:rPr>
        <w:lastRenderedPageBreak/>
        <w:t>Casos de uso</w:t>
      </w:r>
    </w:p>
    <w:p ns2:paraId="79179AF8" ns2:textId="77777777" w:rsidR="00E05DDB" w:rsidRPr="00E05DDB" w:rsidRDefault="00E05DDB" w:rsidP="00E05DDB">
      <w:pPr>
        <w:rPr>
          <w:lang w:val="es-MX"/>
        </w:rPr>
      </w:pPr>
      <w:r w:rsidRPr="00E05DDB">
        <w:rPr>
          <w:lang w:val="es-MX"/>
        </w:rPr>
        <w:t>Descripción funcional de las interacciones principales.</w:t>
      </w:r>
    </w:p>
    <w:tbl>
      <w:tblPr>
        <w:tblStyle w:val="GridTable5Dark-Accent4"/>
        <w:tblW w:w="0" w:type="auto"/>
        <w:tblLook w:val="04A0" w:firstRow="1" w:lastRow="0" w:firstColumn="1" w:lastColumn="0" w:noHBand="0" w:noVBand="1"/>
      </w:tblPr>
      <w:tblGrid>
        <w:gridCol w:w="690"/>
        <w:gridCol w:w="2193"/>
        <w:gridCol w:w="1693"/>
        <w:gridCol w:w="4774"/>
      </w:tblGrid>
      <w:tr w:rsidR="006F0BE9" w:rsidRPr="00E05DDB" ns2:paraId="3A4B5CE8" ns2:textId="77777777" w:rsidTr="009F0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19A1169B" ns2:textId="77777777" w:rsidR="00E05DDB" w:rsidRPr="00E05DDB" w:rsidRDefault="00E05DDB" w:rsidP="00E05DDB">
            <w:pPr>
              <w:spacing w:after="160" w:line="279" w:lineRule="auto"/>
              <w:rPr>
                <w:lang w:val="es-MX"/>
              </w:rPr>
            </w:pPr>
            <w:r w:rsidRPr="00E05DDB">
              <w:rPr>
                <w:lang w:val="es-MX"/>
              </w:rPr>
              <w:t>ID</w:t>
            </w:r>
          </w:p>
        </w:tc>
        <w:tc>
          <w:tcPr>
            <w:tcW w:w="0" w:type="auto"/>
            <w:hideMark/>
          </w:tcPr>
          <w:p ns2:paraId="53ECEB2F" ns2:textId="77777777" w:rsidR="00E05DDB" w:rsidRPr="00E05DDB" w:rsidRDefault="00E05DDB" w:rsidP="00E05DDB">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E05DDB">
              <w:rPr>
                <w:lang w:val="es-MX"/>
              </w:rPr>
              <w:t>Caso de Uso</w:t>
            </w:r>
          </w:p>
        </w:tc>
        <w:tc>
          <w:tcPr>
            <w:tcW w:w="0" w:type="auto"/>
            <w:hideMark/>
          </w:tcPr>
          <w:p ns2:paraId="430750BA" ns2:textId="77777777" w:rsidR="00E05DDB" w:rsidRPr="00E05DDB" w:rsidRDefault="00E05DDB" w:rsidP="00E05DDB">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E05DDB">
              <w:rPr>
                <w:lang w:val="es-MX"/>
              </w:rPr>
              <w:t>Actor</w:t>
            </w:r>
          </w:p>
        </w:tc>
        <w:tc>
          <w:tcPr>
            <w:tcW w:w="0" w:type="auto"/>
            <w:hideMark/>
          </w:tcPr>
          <w:p ns2:paraId="0AB0C392" ns2:textId="77777777" w:rsidR="00E05DDB" w:rsidRPr="00E05DDB" w:rsidRDefault="00E05DDB" w:rsidP="00E05DDB">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E05DDB">
              <w:rPr>
                <w:lang w:val="es-MX"/>
              </w:rPr>
              <w:t>Descripción Breve</w:t>
            </w:r>
          </w:p>
        </w:tc>
      </w:tr>
      <w:tr w:rsidR="006F0BE9" w:rsidRPr="00E05DDB" ns2:paraId="06834B3D" ns2:textId="77777777" w:rsidTr="009F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7837F1D7" ns2:textId="77777777" w:rsidR="00E05DDB" w:rsidRPr="00E05DDB" w:rsidRDefault="00E05DDB" w:rsidP="00E05DDB">
            <w:pPr>
              <w:spacing w:after="160" w:line="279" w:lineRule="auto"/>
              <w:rPr>
                <w:lang w:val="es-MX"/>
              </w:rPr>
            </w:pPr>
            <w:r>
              <w:rPr>
                <w:lang w:val="es-MX"/>
              </w:rPr>
              <w:t w:space="preserve">CU-01</w:t>
            </w:r>
          </w:p>
        </w:tc>
        <w:tc>
          <w:tcPr>
            <w:tcW w:w="0" w:type="auto"/>
            <w:hideMark/>
          </w:tcPr>
          <w:p ns2:paraId="1545C2D7"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Gestionar Cuenta</w:t>
            </w:r>
          </w:p>
        </w:tc>
        <w:tc>
          <w:tcPr>
            <w:tcW w:w="0" w:type="auto"/>
            <w:hideMark/>
          </w:tcPr>
          <w:p ns2:paraId="30505DCA"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Paciente / Nutriólogo / Administrador</w:t>
            </w:r>
          </w:p>
        </w:tc>
        <w:tc>
          <w:tcPr>
            <w:tcW w:w="0" w:type="auto"/>
            <w:hideMark/>
          </w:tcPr>
          <w:p ns2:paraId="162AE441"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El usuario puede registrarse, verificar correo, iniciar sesión, refrescar sesión, cerrar sesión y recuperar su contraseña; el administrador puede crear usuarios locales.</w:t>
            </w:r>
          </w:p>
        </w:tc>
      </w:tr>
      <w:tr w:rsidR="006F0BE9" w:rsidRPr="00E05DDB" ns2:paraId="3749A784" ns2:textId="77777777" w:rsidTr="009F0518">
        <w:tc>
          <w:tcPr>
            <w:cnfStyle w:val="001000000000" w:firstRow="0" w:lastRow="0" w:firstColumn="1" w:lastColumn="0" w:oddVBand="0" w:evenVBand="0" w:oddHBand="0" w:evenHBand="0" w:firstRowFirstColumn="0" w:firstRowLastColumn="0" w:lastRowFirstColumn="0" w:lastRowLastColumn="0"/>
            <w:tcW w:w="0" w:type="auto"/>
            <w:hideMark/>
          </w:tcPr>
          <w:p ns2:paraId="75EA0A6B" ns2:textId="77777777" w:rsidR="00E05DDB" w:rsidRPr="00E05DDB" w:rsidRDefault="00E05DDB" w:rsidP="00E05DDB">
            <w:pPr>
              <w:spacing w:after="160" w:line="279" w:lineRule="auto"/>
              <w:rPr>
                <w:lang w:val="es-MX"/>
              </w:rPr>
            </w:pPr>
            <w:r w:rsidRPr="00E05DDB">
              <w:rPr>
                <w:lang w:val="es-MX"/>
              </w:rPr>
              <w:t>CU-02</w:t>
            </w:r>
          </w:p>
        </w:tc>
        <w:tc>
          <w:tcPr>
            <w:tcW w:w="0" w:type="auto"/>
            <w:hideMark/>
          </w:tcPr>
          <w:p ns2:paraId="2E9EB1F8"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E05DDB">
              <w:rPr>
                <w:lang w:val="es-MX"/>
              </w:rPr>
              <w:t>Vincularse con Nutriólogo</w:t>
            </w:r>
          </w:p>
        </w:tc>
        <w:tc>
          <w:tcPr>
            <w:tcW w:w="0" w:type="auto"/>
            <w:hideMark/>
          </w:tcPr>
          <w:p ns2:paraId="191E3DC1"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E05DDB">
              <w:rPr>
                <w:lang w:val="es-MX"/>
              </w:rPr>
              <w:t>Paciente</w:t>
            </w:r>
          </w:p>
        </w:tc>
        <w:tc>
          <w:tcPr>
            <w:tcW w:w="0" w:type="auto"/>
            <w:hideMark/>
          </w:tcPr>
          <w:p ns2:paraId="3833D39B"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E05DDB">
              <w:rPr>
                <w:lang w:val="es-MX"/>
              </w:rPr>
              <w:t>El paciente escanea un código QR generado por el nutriólogo para establecer una relación de seguimiento profesional y autorizar el acceso a sus datos.</w:t>
            </w:r>
          </w:p>
        </w:tc>
      </w:tr>
      <w:tr w:rsidR="006F0BE9" w:rsidRPr="00E05DDB" ns2:paraId="7339A5B2" ns2:textId="77777777" w:rsidTr="009F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1FAC545D" ns2:textId="77777777" w:rsidR="00E05DDB" w:rsidRPr="00E05DDB" w:rsidRDefault="00E05DDB" w:rsidP="00E05DDB">
            <w:pPr>
              <w:spacing w:after="160" w:line="279" w:lineRule="auto"/>
              <w:rPr>
                <w:lang w:val="es-MX"/>
              </w:rPr>
            </w:pPr>
            <w:r>
              <w:rPr>
                <w:lang w:val="es-MX"/>
              </w:rPr>
              <w:t w:space="preserve">CU-03</w:t>
            </w:r>
          </w:p>
        </w:tc>
        <w:tc>
          <w:tcPr>
            <w:tcW w:w="0" w:type="auto"/>
            <w:hideMark/>
          </w:tcPr>
          <w:p ns2:paraId="312D2C5B"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Registrar Ingesta Alimenticia</w:t>
            </w:r>
          </w:p>
        </w:tc>
        <w:tc>
          <w:tcPr>
            <w:tcW w:w="0" w:type="auto"/>
            <w:hideMark/>
          </w:tcPr>
          <w:p ns2:paraId="2D0B7E38"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Paciente</w:t>
            </w:r>
          </w:p>
        </w:tc>
        <w:tc>
          <w:tcPr>
            <w:tcW w:w="0" w:type="auto"/>
            <w:hideMark/>
          </w:tcPr>
          <w:p ns2:paraId="2CF5F80C"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El paciente busca alimentos en el catálogo local o mediante FatSecret, registra comidas por tipo, fecha, gramos y evidencia opcional, y el sistema calcula sus nutrientes.</w:t>
            </w:r>
          </w:p>
        </w:tc>
      </w:tr>
      <w:tr w:rsidR="006F0BE9" w:rsidRPr="00E05DDB" ns2:paraId="33DB17C2" ns2:textId="77777777" w:rsidTr="009F0518">
        <w:tc>
          <w:tcPr>
            <w:cnfStyle w:val="001000000000" w:firstRow="0" w:lastRow="0" w:firstColumn="1" w:lastColumn="0" w:oddVBand="0" w:evenVBand="0" w:oddHBand="0" w:evenHBand="0" w:firstRowFirstColumn="0" w:firstRowLastColumn="0" w:lastRowFirstColumn="0" w:lastRowLastColumn="0"/>
            <w:tcW w:w="0" w:type="auto"/>
            <w:hideMark/>
          </w:tcPr>
          <w:p ns2:paraId="0596867E" ns2:textId="77777777" w:rsidR="00E05DDB" w:rsidRPr="00E05DDB" w:rsidRDefault="00E05DDB" w:rsidP="00E05DDB">
            <w:pPr>
              <w:spacing w:after="160" w:line="279" w:lineRule="auto"/>
              <w:rPr>
                <w:lang w:val="es-MX"/>
              </w:rPr>
            </w:pPr>
            <w:r>
              <w:rPr>
                <w:lang w:val="es-MX"/>
              </w:rPr>
              <w:t w:space="preserve">CU-04</w:t>
            </w:r>
          </w:p>
        </w:tc>
        <w:tc>
          <w:tcPr>
            <w:tcW w:w="0" w:type="auto"/>
            <w:hideMark/>
          </w:tcPr>
          <w:p ns2:paraId="7AB247BE"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Subir Evidencia Multimedia</w:t>
            </w:r>
          </w:p>
        </w:tc>
        <w:tc>
          <w:tcPr>
            <w:tcW w:w="0" w:type="auto"/>
            <w:hideMark/>
          </w:tcPr>
          <w:p ns2:paraId="2477382A"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Paciente</w:t>
            </w:r>
          </w:p>
        </w:tc>
        <w:tc>
          <w:tcPr>
            <w:tcW w:w="0" w:type="auto"/>
            <w:hideMark/>
          </w:tcPr>
          <w:p ns2:paraId="0CB26BB8"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El paciente solicita una URL firmada y sube fotografías directamente a Cloudflare R2 como evidencia de comidas o progreso, con control de cuota por usuario.</w:t>
            </w:r>
          </w:p>
        </w:tc>
      </w:tr>
      <w:tr w:rsidR="006F0BE9" w:rsidRPr="00E05DDB" ns2:paraId="4E146BDA" ns2:textId="77777777" w:rsidTr="009F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772B43DE" ns2:textId="77777777" w:rsidR="00E05DDB" w:rsidRPr="00E05DDB" w:rsidRDefault="00E05DDB" w:rsidP="00E05DDB">
            <w:pPr>
              <w:spacing w:after="160" w:line="279" w:lineRule="auto"/>
              <w:rPr>
                <w:lang w:val="es-MX"/>
              </w:rPr>
            </w:pPr>
            <w:r>
              <w:rPr>
                <w:lang w:val="es-MX"/>
              </w:rPr>
              <w:t w:space="preserve">CU-05</w:t>
            </w:r>
          </w:p>
        </w:tc>
        <w:tc>
          <w:tcPr>
            <w:tcW w:w="0" w:type="auto"/>
            <w:hideMark/>
          </w:tcPr>
          <w:p ns2:paraId="51D7860C"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Gestionar Citas</w:t>
            </w:r>
          </w:p>
        </w:tc>
        <w:tc>
          <w:tcPr>
            <w:tcW w:w="0" w:type="auto"/>
            <w:hideMark/>
          </w:tcPr>
          <w:p ns2:paraId="543E5180"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Paciente</w:t>
            </w:r>
          </w:p>
        </w:tc>
        <w:tc>
          <w:tcPr>
            <w:tcW w:w="0" w:type="auto"/>
            <w:hideMark/>
          </w:tcPr>
          <w:p ns2:paraId="75C97EDA"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Consultar horarios disponibles del nutriólogo vinculado y reservar, reprogramar, cancelar o consultar citas e historial.</w:t>
            </w:r>
          </w:p>
        </w:tc>
      </w:tr>
      <w:tr w:rsidR="006F0BE9" w:rsidRPr="00E05DDB" ns2:paraId="3DB2E4AF" ns2:textId="77777777" w:rsidTr="009F0518">
        <w:tc>
          <w:tcPr>
            <w:cnfStyle w:val="001000000000" w:firstRow="0" w:lastRow="0" w:firstColumn="1" w:lastColumn="0" w:oddVBand="0" w:evenVBand="0" w:oddHBand="0" w:evenHBand="0" w:firstRowFirstColumn="0" w:firstRowLastColumn="0" w:lastRowFirstColumn="0" w:lastRowLastColumn="0"/>
            <w:tcW w:w="0" w:type="auto"/>
            <w:hideMark/>
          </w:tcPr>
          <w:p ns2:paraId="007A7160" ns2:textId="77777777" w:rsidR="00E05DDB" w:rsidRPr="00E05DDB" w:rsidRDefault="00E05DDB" w:rsidP="00E05DDB">
            <w:pPr>
              <w:spacing w:after="160" w:line="279" w:lineRule="auto"/>
              <w:rPr>
                <w:lang w:val="es-MX"/>
              </w:rPr>
            </w:pPr>
            <w:r>
              <w:rPr>
                <w:lang w:val="es-MX"/>
              </w:rPr>
              <w:t w:space="preserve">CU-06</w:t>
            </w:r>
          </w:p>
        </w:tc>
        <w:tc>
          <w:tcPr>
            <w:tcW w:w="0" w:type="auto"/>
            <w:hideMark/>
          </w:tcPr>
          <w:p ns2:paraId="745C27EB"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Consultar Progreso</w:t>
            </w:r>
          </w:p>
        </w:tc>
        <w:tc>
          <w:tcPr>
            <w:tcW w:w="0" w:type="auto"/>
            <w:hideMark/>
          </w:tcPr>
          <w:p ns2:paraId="0E745D7C"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Paciente</w:t>
            </w:r>
          </w:p>
        </w:tc>
        <w:tc>
          <w:tcPr>
            <w:tcW w:w="0" w:type="auto"/>
            <w:hideMark/>
          </w:tcPr>
          <w:p ns2:paraId="2133077C"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Visualizar resumen diario, histórico de macronutrientes, metas nutricionales, evolución de peso y registros de consumo.</w:t>
            </w:r>
          </w:p>
        </w:tc>
      </w:tr>
      <w:tr w:rsidR="006F0BE9" w:rsidRPr="00E05DDB" ns2:paraId="5DCE09A2" ns2:textId="77777777" w:rsidTr="009F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12FBCFBD" ns2:textId="77777777" w:rsidR="00E05DDB" w:rsidRPr="00E05DDB" w:rsidRDefault="00E05DDB" w:rsidP="00E05DDB">
            <w:pPr>
              <w:spacing w:after="160" w:line="279" w:lineRule="auto"/>
              <w:rPr>
                <w:lang w:val="es-MX"/>
              </w:rPr>
            </w:pPr>
            <w:r w:rsidRPr="00E05DDB">
              <w:rPr>
                <w:lang w:val="es-MX"/>
              </w:rPr>
              <w:t>CU-07</w:t>
            </w:r>
          </w:p>
        </w:tc>
        <w:tc>
          <w:tcPr>
            <w:tcW w:w="0" w:type="auto"/>
            <w:hideMark/>
          </w:tcPr>
          <w:p ns2:paraId="615D480B"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E05DDB">
              <w:rPr>
                <w:lang w:val="es-MX"/>
              </w:rPr>
              <w:t>Generar Invitación de Vinculación</w:t>
            </w:r>
          </w:p>
        </w:tc>
        <w:tc>
          <w:tcPr>
            <w:tcW w:w="0" w:type="auto"/>
            <w:hideMark/>
          </w:tcPr>
          <w:p ns2:paraId="52A1CBA6"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E05DDB">
              <w:rPr>
                <w:lang w:val="es-MX"/>
              </w:rPr>
              <w:t>Nutriólogo</w:t>
            </w:r>
          </w:p>
        </w:tc>
        <w:tc>
          <w:tcPr>
            <w:tcW w:w="0" w:type="auto"/>
            <w:hideMark/>
          </w:tcPr>
          <w:p ns2:paraId="240E9099"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E05DDB">
              <w:rPr>
                <w:lang w:val="es-MX"/>
              </w:rPr>
              <w:t>El nutriólogo genera un código QR o alfanumérico temporal para que un nuevo paciente se vincule a su cartera.</w:t>
            </w:r>
          </w:p>
        </w:tc>
      </w:tr>
      <w:tr w:rsidR="006F0BE9" w:rsidRPr="00E05DDB" ns2:paraId="5C42DD34" ns2:textId="77777777" w:rsidTr="009F0518">
        <w:tc>
          <w:tcPr>
            <w:cnfStyle w:val="001000000000" w:firstRow="0" w:lastRow="0" w:firstColumn="1" w:lastColumn="0" w:oddVBand="0" w:evenVBand="0" w:oddHBand="0" w:evenHBand="0" w:firstRowFirstColumn="0" w:firstRowLastColumn="0" w:lastRowFirstColumn="0" w:lastRowLastColumn="0"/>
            <w:tcW w:w="0" w:type="auto"/>
            <w:hideMark/>
          </w:tcPr>
          <w:p ns2:paraId="445473B4" ns2:textId="77777777" w:rsidR="00E05DDB" w:rsidRPr="00E05DDB" w:rsidRDefault="00E05DDB" w:rsidP="00E05DDB">
            <w:pPr>
              <w:spacing w:after="160" w:line="279" w:lineRule="auto"/>
              <w:rPr>
                <w:lang w:val="es-MX"/>
              </w:rPr>
            </w:pPr>
            <w:r>
              <w:rPr>
                <w:lang w:val="es-MX"/>
              </w:rPr>
              <w:t w:space="preserve">CU-08</w:t>
            </w:r>
          </w:p>
        </w:tc>
        <w:tc>
          <w:tcPr>
            <w:tcW w:w="0" w:type="auto"/>
            <w:hideMark/>
          </w:tcPr>
          <w:p ns2:paraId="76E790C9"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Configurar Disponibilidad</w:t>
            </w:r>
          </w:p>
        </w:tc>
        <w:tc>
          <w:tcPr>
            <w:tcW w:w="0" w:type="auto"/>
            <w:hideMark/>
          </w:tcPr>
          <w:p ns2:paraId="2CAA6B67"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Nutriólogo</w:t>
            </w:r>
          </w:p>
        </w:tc>
        <w:tc>
          <w:tcPr>
            <w:tcW w:w="0" w:type="auto"/>
            <w:hideMark/>
          </w:tcPr>
          <w:p ns2:paraId="20E715FA"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El nutriólogo genera bloques de horarios por día o rango, consulta sus slots, desactiva horarios disponibles y revisa sus citas asociadas.</w:t>
            </w:r>
          </w:p>
        </w:tc>
      </w:tr>
      <w:tr w:rsidR="006F0BE9" w:rsidRPr="00E05DDB" ns2:paraId="659E7100" ns2:textId="77777777" w:rsidTr="009F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0C2CF560" ns2:textId="77777777" w:rsidR="00E05DDB" w:rsidRPr="00E05DDB" w:rsidRDefault="00E05DDB" w:rsidP="00E05DDB">
            <w:pPr>
              <w:spacing w:after="160" w:line="279" w:lineRule="auto"/>
              <w:rPr>
                <w:lang w:val="es-MX"/>
              </w:rPr>
            </w:pPr>
            <w:r>
              <w:rPr>
                <w:lang w:val="es-MX"/>
              </w:rPr>
              <w:t w:space="preserve">CU-09</w:t>
            </w:r>
          </w:p>
        </w:tc>
        <w:tc>
          <w:tcPr>
            <w:tcW w:w="0" w:type="auto"/>
            <w:hideMark/>
          </w:tcPr>
          <w:p ns2:paraId="33CE236A"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Supervisar Expediente</w:t>
            </w:r>
          </w:p>
        </w:tc>
        <w:tc>
          <w:tcPr>
            <w:tcW w:w="0" w:type="auto"/>
            <w:hideMark/>
          </w:tcPr>
          <w:p ns2:paraId="0631748D"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Nutriólogo</w:t>
            </w:r>
          </w:p>
        </w:tc>
        <w:tc>
          <w:tcPr>
            <w:tcW w:w="0" w:type="auto"/>
            <w:hideMark/>
          </w:tcPr>
          <w:p ns2:paraId="3250ECF0"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Acceder únicamente a pacientes vinculados para consultar perfil, peso, plan nutricional, consumo diario, macros históricos y observaciones.</w:t>
            </w:r>
          </w:p>
        </w:tc>
      </w:tr>
      <w:tr w:rsidR="006F0BE9" w:rsidRPr="00E05DDB" ns2:paraId="3D17A94B" ns2:textId="77777777" w:rsidTr="009F0518">
        <w:tc>
          <w:tcPr>
            <w:cnfStyle w:val="001000000000" w:firstRow="0" w:lastRow="0" w:firstColumn="1" w:lastColumn="0" w:oddVBand="0" w:evenVBand="0" w:oddHBand="0" w:evenHBand="0" w:firstRowFirstColumn="0" w:firstRowLastColumn="0" w:lastRowFirstColumn="0" w:lastRowLastColumn="0"/>
            <w:tcW w:w="0" w:type="auto"/>
            <w:hideMark/>
          </w:tcPr>
          <w:p ns2:paraId="0A620796" ns2:textId="77777777" w:rsidR="00E05DDB" w:rsidRPr="00E05DDB" w:rsidRDefault="00E05DDB" w:rsidP="00E05DDB">
            <w:pPr>
              <w:spacing w:after="160" w:line="279" w:lineRule="auto"/>
              <w:rPr>
                <w:lang w:val="es-MX"/>
              </w:rPr>
            </w:pPr>
            <w:r>
              <w:rPr>
                <w:lang w:val="es-MX"/>
              </w:rPr>
              <w:t w:space="preserve">CU-10</w:t>
            </w:r>
          </w:p>
        </w:tc>
        <w:tc>
          <w:tcPr>
            <w:tcW w:w="0" w:type="auto"/>
            <w:hideMark/>
          </w:tcPr>
          <w:p ns2:paraId="6DC9BF42"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Registrar Observaciones</w:t>
            </w:r>
          </w:p>
        </w:tc>
        <w:tc>
          <w:tcPr>
            <w:tcW w:w="0" w:type="auto"/>
            <w:hideMark/>
          </w:tcPr>
          <w:p ns2:paraId="6FBB48E6"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Nutriólogo</w:t>
            </w:r>
          </w:p>
        </w:tc>
        <w:tc>
          <w:tcPr>
            <w:tcW w:w="0" w:type="auto"/>
            <w:hideMark/>
          </w:tcPr>
          <w:p ns2:paraId="7EE89E8E"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Crear, actualizar, eliminar y consultar observaciones clínicas de pacientes vinculados; el paciente puede consultar las observaciones emitidas para él.</w:t>
            </w:r>
          </w:p>
        </w:tc>
      </w:tr>
      <w:tr w:rsidR="006F0BE9" w:rsidRPr="00E05DDB" ns2:paraId="47DD59FF" ns2:textId="77777777" w:rsidTr="009F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4FC677E3" ns2:textId="77777777" w:rsidR="00E05DDB" w:rsidRPr="00E05DDB" w:rsidRDefault="00E05DDB" w:rsidP="00E05DDB">
            <w:pPr>
              <w:spacing w:after="160" w:line="279" w:lineRule="auto"/>
              <w:rPr>
                <w:lang w:val="es-MX"/>
              </w:rPr>
            </w:pPr>
            <w:r>
              <w:rPr>
                <w:lang w:val="es-MX"/>
              </w:rPr>
              <w:t w:space="preserve">CU-11</w:t>
            </w:r>
          </w:p>
        </w:tc>
        <w:tc>
          <w:tcPr>
            <w:tcW w:w="0" w:type="auto"/>
            <w:hideMark/>
          </w:tcPr>
          <w:p ns2:paraId="0BF230E9"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Analizar Reportes Operativos</w:t>
            </w:r>
          </w:p>
        </w:tc>
        <w:tc>
          <w:tcPr>
            <w:tcW w:w="0" w:type="auto"/>
            <w:hideMark/>
          </w:tcPr>
          <w:p ns2:paraId="654B0E45"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Nutriólogo</w:t>
            </w:r>
          </w:p>
        </w:tc>
        <w:tc>
          <w:tcPr>
            <w:tcW w:w="0" w:type="auto"/>
            <w:hideMark/>
          </w:tcPr>
          <w:p ns2:paraId="0B6F4CAE"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Consultar reportes auditables de citas, slots y progreso de peso de pacientes vinculados por rangos de fechas.</w:t>
            </w:r>
          </w:p>
        </w:tc>
      </w:tr>
      <w:tr w:rsidR="006F0BE9" w:rsidRPr="00E05DDB" ns2:paraId="6F1340CB" ns2:textId="77777777" w:rsidTr="009F0518">
        <w:tc>
          <w:tcPr>
            <w:cnfStyle w:val="001000000000" w:firstRow="0" w:lastRow="0" w:firstColumn="1" w:lastColumn="0" w:oddVBand="0" w:evenVBand="0" w:oddHBand="0" w:evenHBand="0" w:firstRowFirstColumn="0" w:firstRowLastColumn="0" w:lastRowFirstColumn="0" w:lastRowLastColumn="0"/>
            <w:tcW w:w="0" w:type="auto"/>
            <w:hideMark/>
          </w:tcPr>
          <w:p ns2:paraId="11D25A9D" ns2:textId="77777777" w:rsidR="00E05DDB" w:rsidRPr="00E05DDB" w:rsidRDefault="00E05DDB" w:rsidP="00E05DDB">
            <w:pPr>
              <w:spacing w:after="160" w:line="279" w:lineRule="auto"/>
              <w:rPr>
                <w:lang w:val="es-MX"/>
              </w:rPr>
            </w:pPr>
            <w:r>
              <w:rPr>
                <w:lang w:val="es-MX"/>
              </w:rPr>
              <w:t w:space="preserve">CU-12</w:t>
            </w:r>
          </w:p>
        </w:tc>
        <w:tc>
          <w:tcPr>
            <w:tcW w:w="0" w:type="auto"/>
            <w:hideMark/>
          </w:tcPr>
          <w:p ns2:paraId="4DEAFDBE"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Gestionar Usuario y Roles</w:t>
            </w:r>
          </w:p>
        </w:tc>
        <w:tc>
          <w:tcPr>
            <w:tcW w:w="0" w:type="auto"/>
            <w:hideMark/>
          </w:tcPr>
          <w:p ns2:paraId="4B155184"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Administrador</w:t>
            </w:r>
          </w:p>
        </w:tc>
        <w:tc>
          <w:tcPr>
            <w:tcW w:w="0" w:type="auto"/>
            <w:hideMark/>
          </w:tcPr>
          <w:p ns2:paraId="0BE51996"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Crear usuarios locales, listar usuarios administrados y habilitar o deshabilitar cuentas mediante control de rol administrador.</w:t>
            </w:r>
          </w:p>
        </w:tc>
      </w:tr>
      <w:tr w:rsidR="006F0BE9" w:rsidRPr="00E05DDB" ns2:paraId="23A5D085" ns2:textId="77777777" w:rsidTr="009F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50A99984" ns2:textId="77777777" w:rsidR="00E05DDB" w:rsidRPr="00E05DDB" w:rsidRDefault="00E05DDB" w:rsidP="00E05DDB">
            <w:pPr>
              <w:spacing w:after="160" w:line="279" w:lineRule="auto"/>
              <w:rPr>
                <w:lang w:val="es-MX"/>
              </w:rPr>
            </w:pPr>
            <w:r>
              <w:rPr>
                <w:lang w:val="es-MX"/>
              </w:rPr>
              <w:t w:space="preserve">CU-13</w:t>
            </w:r>
          </w:p>
        </w:tc>
        <w:tc>
          <w:tcPr>
            <w:tcW w:w="0" w:type="auto"/>
            <w:hideMark/>
          </w:tcPr>
          <w:p ns2:paraId="15733AD7"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Gestionar Catálogos</w:t>
            </w:r>
          </w:p>
        </w:tc>
        <w:tc>
          <w:tcPr>
            <w:tcW w:w="0" w:type="auto"/>
            <w:hideMark/>
          </w:tcPr>
          <w:p ns2:paraId="00A51470"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Administrador / Nutriólogo</w:t>
            </w:r>
          </w:p>
        </w:tc>
        <w:tc>
          <w:tcPr>
            <w:tcW w:w="0" w:type="auto"/>
            <w:hideMark/>
          </w:tcPr>
          <w:p ns2:paraId="580DC75B" ns2:textId="77777777" w:rsidR="00E05DDB" w:rsidRPr="00E05DDB" w:rsidRDefault="00E05DDB" w:rsidP="00E05DDB">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w:space="preserve">Funcionalidad pendiente: el administrador podrá crear, actualizar y desactivar alimentos de forma lógica; el nutriólogo solo podrá crear alimentos en la base local.</w:t>
            </w:r>
          </w:p>
        </w:tc>
      </w:tr>
      <w:tr w:rsidR="006F0BE9" w:rsidRPr="00E05DDB" ns2:paraId="5D07B2B4" ns2:textId="77777777" w:rsidTr="009F0518">
        <w:tc>
          <w:tcPr>
            <w:cnfStyle w:val="001000000000" w:firstRow="0" w:lastRow="0" w:firstColumn="1" w:lastColumn="0" w:oddVBand="0" w:evenVBand="0" w:oddHBand="0" w:evenHBand="0" w:firstRowFirstColumn="0" w:firstRowLastColumn="0" w:lastRowFirstColumn="0" w:lastRowLastColumn="0"/>
            <w:tcW w:w="0" w:type="auto"/>
            <w:hideMark/>
          </w:tcPr>
          <w:p ns2:paraId="2B3D30D2" ns2:textId="77777777" w:rsidR="00E05DDB" w:rsidRPr="00E05DDB" w:rsidRDefault="00E05DDB" w:rsidP="00E05DDB">
            <w:pPr>
              <w:spacing w:after="160" w:line="279" w:lineRule="auto"/>
              <w:rPr>
                <w:lang w:val="es-MX"/>
              </w:rPr>
            </w:pPr>
            <w:r>
              <w:rPr>
                <w:lang w:val="es-MX"/>
              </w:rPr>
              <w:t w:space="preserve">CU-14</w:t>
            </w:r>
          </w:p>
        </w:tc>
        <w:tc>
          <w:tcPr>
            <w:tcW w:w="0" w:type="auto"/>
            <w:hideMark/>
          </w:tcPr>
          <w:p ns2:paraId="6586AC19"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Monitorear Salud del Sistema</w:t>
            </w:r>
          </w:p>
        </w:tc>
        <w:tc>
          <w:tcPr>
            <w:tcW w:w="0" w:type="auto"/>
            <w:hideMark/>
          </w:tcPr>
          <w:p ns2:paraId="7A8523AE"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Administrador</w:t>
            </w:r>
          </w:p>
        </w:tc>
        <w:tc>
          <w:tcPr>
            <w:tcW w:w="0" w:type="auto"/>
            <w:hideMark/>
          </w:tcPr>
          <w:p ns2:paraId="60B6B9ED" ns2:textId="77777777" w:rsidR="00E05DDB" w:rsidRPr="00E05DDB" w:rsidRDefault="00E05DDB" w:rsidP="00E05DDB">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Supervisar métricas, logs y trazas de los microservicios con Grafana, Prometheus, Loki, Promtail y Tempo.</w:t>
            </w:r>
          </w:p>
        </w:tc>
      </w:tr>
    </w:tbl>
    <w:p ns2:paraId="7881EDF8" ns2:textId="77777777" w:rsidR="002E62FA" w:rsidRDefault="002E62FA">
      <w:pPr>
        <w:rPr>
          <w:lang w:val="es-MX"/>
        </w:rPr>
      </w:pPr>
      <w:r w:rsidRPr="00E05DDB">
        <w:rPr>
          <w:lang w:val="es-MX"/>
        </w:rPr>
        <w:br w:type="page"/>
      </w:r>
    </w:p>
    <w:p ns2:paraId="6BCDCCA2" ns2:textId="30383941" w:rsidR="003A5CE4" w:rsidRPr="00E05DDB" w:rsidRDefault="0084533E" w:rsidP="00617D2E">
      <w:pPr>
        <w:pStyle w:val="Heading2"/>
        <w:rPr>
          <w:lang w:val="es-MX"/>
        </w:rPr>
      </w:pPr>
      <w:r>
        <w:rPr>
          <w:lang w:val="es-MX"/>
        </w:rPr>
        <w:lastRenderedPageBreak/>
        <w:t xml:space="preserve">Descripciones a nivel de análisis de los casos de uso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018"/>
        <w:gridCol w:w="7312"/>
      </w:tblGrid>
      <w:tr w:rsidR="008059CB" w:rsidRPr="0084533E" ns2:paraId="2613BCA0" ns2:textId="77777777" w:rsidTr="5D952FB6">
        <w:tc>
          <w:tcPr>
            <w:tcW w:w="0" w:type="auto"/>
            <w:hideMark/>
          </w:tcPr>
          <w:p ns2:paraId="23625B01" ns2:textId="77777777" w:rsidR="0084533E" w:rsidRPr="0084533E" w:rsidRDefault="0084533E" w:rsidP="0084533E">
            <w:pPr>
              <w:rPr>
                <w:lang w:val="es-MX"/>
              </w:rPr>
            </w:pPr>
            <w:r w:rsidRPr="0084533E">
              <w:rPr>
                <w:lang w:val="es-MX"/>
              </w:rPr>
              <w:t>ID</w:t>
            </w:r>
          </w:p>
        </w:tc>
        <w:tc>
          <w:tcPr>
            <w:tcW w:w="0" w:type="auto"/>
            <w:hideMark/>
          </w:tcPr>
          <w:p ns2:paraId="0F4A07A3" ns2:textId="77777777" w:rsidR="0084533E" w:rsidRPr="0084533E" w:rsidRDefault="0084533E" w:rsidP="0084533E">
            <w:pPr>
              <w:rPr>
                <w:lang w:val="es-MX"/>
              </w:rPr>
            </w:pPr>
            <w:r w:rsidRPr="0084533E">
              <w:rPr>
                <w:lang w:val="es-MX"/>
              </w:rPr>
              <w:t>CU-01</w:t>
            </w:r>
          </w:p>
        </w:tc>
      </w:tr>
      <w:tr w:rsidR="008059CB" w:rsidRPr="0084533E" ns2:paraId="2AF3ABE2" ns2:textId="77777777" w:rsidTr="5D952FB6">
        <w:tc>
          <w:tcPr>
            <w:tcW w:w="0" w:type="auto"/>
            <w:hideMark/>
          </w:tcPr>
          <w:p ns2:paraId="5E3819BE" ns2:textId="77777777" w:rsidR="0084533E" w:rsidRPr="0084533E" w:rsidRDefault="0084533E" w:rsidP="0084533E">
            <w:pPr>
              <w:rPr>
                <w:lang w:val="es-MX"/>
              </w:rPr>
            </w:pPr>
            <w:r w:rsidRPr="0084533E">
              <w:rPr>
                <w:lang w:val="es-MX"/>
              </w:rPr>
              <w:t>Nombre</w:t>
            </w:r>
          </w:p>
        </w:tc>
        <w:tc>
          <w:tcPr>
            <w:tcW w:w="0" w:type="auto"/>
            <w:hideMark/>
          </w:tcPr>
          <w:p ns2:paraId="29408323" ns2:textId="77777777" w:rsidR="0084533E" w:rsidRPr="0084533E" w:rsidRDefault="0084533E" w:rsidP="0084533E">
            <w:pPr>
              <w:rPr>
                <w:lang w:val="es-MX"/>
              </w:rPr>
            </w:pPr>
            <w:r w:rsidRPr="0084533E">
              <w:rPr>
                <w:lang w:val="es-MX"/>
              </w:rPr>
              <w:t>Gestionar Cuenta</w:t>
            </w:r>
          </w:p>
        </w:tc>
      </w:tr>
      <w:tr w:rsidR="008059CB" w:rsidRPr="0084533E" ns2:paraId="46853F70" ns2:textId="77777777" w:rsidTr="5D952FB6">
        <w:tc>
          <w:tcPr>
            <w:tcW w:w="0" w:type="auto"/>
            <w:hideMark/>
          </w:tcPr>
          <w:p ns2:paraId="6115D298" ns2:textId="77777777" w:rsidR="0084533E" w:rsidRPr="0084533E" w:rsidRDefault="0084533E" w:rsidP="0084533E">
            <w:pPr>
              <w:rPr>
                <w:lang w:val="es-MX"/>
              </w:rPr>
            </w:pPr>
            <w:r w:rsidRPr="0084533E">
              <w:rPr>
                <w:lang w:val="es-MX"/>
              </w:rPr>
              <w:t>Autor</w:t>
            </w:r>
          </w:p>
        </w:tc>
        <w:tc>
          <w:tcPr>
            <w:tcW w:w="0" w:type="auto"/>
            <w:hideMark/>
          </w:tcPr>
          <w:p ns2:paraId="1D3CF4BA" ns2:textId="77777777" w:rsidR="0084533E" w:rsidRPr="0084533E" w:rsidRDefault="0084533E" w:rsidP="0084533E">
            <w:pPr>
              <w:rPr>
                <w:lang w:val="es-MX"/>
              </w:rPr>
            </w:pPr>
            <w:r w:rsidRPr="0084533E">
              <w:rPr>
                <w:lang w:val="es-MX"/>
              </w:rPr>
              <w:t>Eugenio Salvador González Sánchez</w:t>
            </w:r>
          </w:p>
        </w:tc>
      </w:tr>
      <w:tr w:rsidR="008059CB" w:rsidRPr="0084533E" ns2:paraId="2A0FC58C" ns2:textId="77777777" w:rsidTr="5D952FB6">
        <w:tc>
          <w:tcPr>
            <w:tcW w:w="0" w:type="auto"/>
            <w:hideMark/>
          </w:tcPr>
          <w:p ns2:paraId="00DF8A8D" ns2:textId="77777777" w:rsidR="0084533E" w:rsidRPr="0084533E" w:rsidRDefault="0084533E" w:rsidP="0084533E">
            <w:pPr>
              <w:rPr>
                <w:lang w:val="es-MX"/>
              </w:rPr>
            </w:pPr>
            <w:r w:rsidRPr="0084533E">
              <w:rPr>
                <w:lang w:val="es-MX"/>
              </w:rPr>
              <w:t>Fecha</w:t>
            </w:r>
          </w:p>
        </w:tc>
        <w:tc>
          <w:tcPr>
            <w:tcW w:w="0" w:type="auto"/>
            <w:hideMark/>
          </w:tcPr>
          <w:p ns2:paraId="1AD2F50D" ns2:textId="77777777" w:rsidR="0084533E" w:rsidRPr="0084533E" w:rsidRDefault="0084533E" w:rsidP="0084533E">
            <w:pPr>
              <w:rPr>
                <w:lang w:val="es-MX"/>
              </w:rPr>
            </w:pPr>
            <w:r w:rsidRPr="0084533E">
              <w:rPr>
                <w:lang w:val="es-MX"/>
              </w:rPr>
              <w:t>22/04/26</w:t>
            </w:r>
          </w:p>
        </w:tc>
      </w:tr>
      <w:tr w:rsidR="008059CB" w:rsidRPr="0084533E" ns2:paraId="6D17B7E5" ns2:textId="77777777" w:rsidTr="5D952FB6">
        <w:tc>
          <w:tcPr>
            <w:tcW w:w="0" w:type="auto"/>
            <w:hideMark/>
          </w:tcPr>
          <w:p ns2:paraId="3A1A5853" ns2:textId="77777777" w:rsidR="0084533E" w:rsidRPr="0084533E" w:rsidRDefault="0084533E" w:rsidP="0084533E">
            <w:pPr>
              <w:rPr>
                <w:lang w:val="es-MX"/>
              </w:rPr>
            </w:pPr>
            <w:r w:rsidRPr="0084533E">
              <w:rPr>
                <w:lang w:val="es-MX"/>
              </w:rPr>
              <w:t>Descripción</w:t>
            </w:r>
          </w:p>
        </w:tc>
        <w:tc>
          <w:tcPr>
            <w:tcW w:w="0" w:type="auto"/>
            <w:hideMark/>
          </w:tcPr>
          <w:p ns2:paraId="1FBB3CC9" ns2:textId="77777777" w:rsidR="0084533E" w:rsidRPr="0084533E" w:rsidRDefault="0084533E" w:rsidP="0084533E">
            <w:pPr>
              <w:rPr>
                <w:lang w:val="es-MX"/>
              </w:rPr>
            </w:pPr>
            <w:r w:rsidRPr="0084533E">
              <w:rPr>
                <w:lang w:val="es-MX"/>
              </w:rPr>
              <w:t>El paciente puede registrarse, iniciar sesión y recuperar su contraseña por correo electrónico.</w:t>
            </w:r>
          </w:p>
        </w:tc>
      </w:tr>
      <w:tr w:rsidR="008059CB" w:rsidRPr="0084533E" ns2:paraId="6034A0B0" ns2:textId="77777777" w:rsidTr="5D952FB6">
        <w:tc>
          <w:tcPr>
            <w:tcW w:w="0" w:type="auto"/>
            <w:hideMark/>
          </w:tcPr>
          <w:p ns2:paraId="41F6B3F8" ns2:textId="77777777" w:rsidR="0084533E" w:rsidRPr="0084533E" w:rsidRDefault="0084533E" w:rsidP="0084533E">
            <w:pPr>
              <w:rPr>
                <w:lang w:val="es-MX"/>
              </w:rPr>
            </w:pPr>
            <w:r w:rsidRPr="0084533E">
              <w:rPr>
                <w:lang w:val="es-MX"/>
              </w:rPr>
              <w:t>Actor</w:t>
            </w:r>
          </w:p>
        </w:tc>
        <w:tc>
          <w:tcPr>
            <w:tcW w:w="0" w:type="auto"/>
            <w:hideMark/>
          </w:tcPr>
          <w:p ns2:paraId="3062FA9A" ns2:textId="77777777" w:rsidR="0084533E" w:rsidRPr="0084533E" w:rsidRDefault="0084533E" w:rsidP="0084533E">
            <w:pPr>
              <w:rPr>
                <w:lang w:val="es-MX"/>
              </w:rPr>
            </w:pPr>
            <w:r w:rsidRPr="0084533E">
              <w:rPr>
                <w:lang w:val="es-MX"/>
              </w:rPr>
              <w:t>Paciente</w:t>
            </w:r>
          </w:p>
        </w:tc>
      </w:tr>
      <w:tr w:rsidR="008059CB" w:rsidRPr="0084533E" ns2:paraId="12FEFE62" ns2:textId="77777777" w:rsidTr="5D952FB6">
        <w:tc>
          <w:tcPr>
            <w:tcW w:w="0" w:type="auto"/>
            <w:hideMark/>
          </w:tcPr>
          <w:p ns2:paraId="5E05695C" ns2:textId="77777777" w:rsidR="0084533E" w:rsidRPr="0084533E" w:rsidRDefault="0084533E" w:rsidP="0084533E">
            <w:pPr>
              <w:rPr>
                <w:lang w:val="es-MX"/>
              </w:rPr>
            </w:pPr>
            <w:r w:rsidRPr="0084533E">
              <w:rPr>
                <w:lang w:val="es-MX"/>
              </w:rPr>
              <w:t>Disparador</w:t>
            </w:r>
          </w:p>
        </w:tc>
        <w:tc>
          <w:tcPr>
            <w:tcW w:w="0" w:type="auto"/>
            <w:hideMark/>
          </w:tcPr>
          <w:p ns2:paraId="10A7DE11" ns2:textId="7FC9F520" w:rsidR="0084533E" w:rsidRPr="0084533E" w:rsidRDefault="0084533E" w:rsidP="0084533E">
            <w:pPr>
              <w:rPr>
                <w:lang w:val="es-MX"/>
              </w:rPr>
            </w:pPr>
            <w:r w:rsidRPr="0084533E">
              <w:rPr>
                <w:lang w:val="es-MX"/>
              </w:rPr>
              <w:t>El paciente desea acceder a la plataforma por primera vez o recuperar su acceso</w:t>
            </w:r>
            <w:r w:rsidR="00016F29">
              <w:rPr>
                <w:lang w:val="es-MX"/>
              </w:rPr>
              <w:t xml:space="preserve"> y accede a la web</w:t>
            </w:r>
            <w:r w:rsidR="00F13241">
              <w:rPr>
                <w:lang w:val="es-MX"/>
              </w:rPr>
              <w:t xml:space="preserve"> o aplicación de escritorio</w:t>
            </w:r>
            <w:r w:rsidRPr="0084533E">
              <w:rPr>
                <w:lang w:val="es-MX"/>
              </w:rPr>
              <w:t>.</w:t>
            </w:r>
          </w:p>
        </w:tc>
      </w:tr>
      <w:tr w:rsidR="008059CB" w:rsidRPr="0084533E" ns2:paraId="359692C7" ns2:textId="77777777" w:rsidTr="5D952FB6">
        <w:tc>
          <w:tcPr>
            <w:tcW w:w="0" w:type="auto"/>
            <w:hideMark/>
          </w:tcPr>
          <w:p ns2:paraId="5B719EA9" ns2:textId="77777777" w:rsidR="0084533E" w:rsidRPr="0084533E" w:rsidRDefault="0084533E" w:rsidP="0084533E">
            <w:pPr>
              <w:rPr>
                <w:lang w:val="es-MX"/>
              </w:rPr>
            </w:pPr>
            <w:r w:rsidRPr="0084533E">
              <w:rPr>
                <w:lang w:val="es-MX"/>
              </w:rPr>
              <w:t>Precondiciones</w:t>
            </w:r>
          </w:p>
        </w:tc>
        <w:tc>
          <w:tcPr>
            <w:tcW w:w="0" w:type="auto"/>
            <w:hideMark/>
          </w:tcPr>
          <w:p ns2:paraId="30E0A7EA" ns2:textId="77777777" w:rsidR="0084533E" w:rsidRPr="0084533E" w:rsidRDefault="0084533E" w:rsidP="0084533E">
            <w:pPr>
              <w:rPr>
                <w:lang w:val="es-MX"/>
              </w:rPr>
            </w:pPr>
            <w:r w:rsidRPr="0084533E">
              <w:rPr>
                <w:lang w:val="es-MX"/>
              </w:rPr>
              <w:t>El paciente no cuenta con una sesión activa en el sistema.</w:t>
            </w:r>
          </w:p>
        </w:tc>
      </w:tr>
      <w:tr w:rsidR="008059CB" w:rsidRPr="0084533E" ns2:paraId="2DD1D887" ns2:textId="77777777" w:rsidTr="5D952FB6">
        <w:tc>
          <w:tcPr>
            <w:tcW w:w="0" w:type="auto"/>
            <w:hideMark/>
          </w:tcPr>
          <w:p ns2:paraId="6C899CCE" ns2:textId="77777777" w:rsidR="0084533E" w:rsidRPr="0084533E" w:rsidRDefault="0084533E" w:rsidP="0084533E">
            <w:pPr>
              <w:rPr>
                <w:lang w:val="es-MX"/>
              </w:rPr>
            </w:pPr>
            <w:r w:rsidRPr="0084533E">
              <w:rPr>
                <w:lang w:val="es-MX"/>
              </w:rPr>
              <w:t>Flujo normal</w:t>
            </w:r>
          </w:p>
        </w:tc>
        <w:tc>
          <w:tcPr>
            <w:tcW w:w="0" w:type="auto"/>
            <w:hideMark/>
          </w:tcPr>
          <w:p ns2:paraId="34C4EB72" ns2:textId="2BD90CA7" w:rsidR="00961558" w:rsidRDefault="0084533E" w:rsidP="0084533E">
            <w:pPr>
              <w:rPr>
                <w:lang w:val="es-MX"/>
              </w:rPr>
            </w:pPr>
            <w:r w:rsidRPr="0084533E">
              <w:rPr>
                <w:lang w:val="es-MX"/>
              </w:rPr>
              <w:t>1. El paciente accede a la vista de login.</w:t>
            </w:r>
            <w:r w:rsidR="002B0BEC">
              <w:rPr>
                <w:lang w:val="es-MX"/>
              </w:rPr>
              <w:t xml:space="preserve"> </w:t>
            </w:r>
            <w:r w:rsidR="00172EFA">
              <w:rPr>
                <w:lang w:val="es-MX"/>
              </w:rPr>
              <w:t>(</w:t>
            </w:r>
            <w:r w:rsidR="002B0BEC">
              <w:rPr>
                <w:lang w:val="es-MX"/>
              </w:rPr>
              <w:t>FA</w:t>
            </w:r>
            <w:r w:rsidR="00DF2CC4">
              <w:rPr>
                <w:lang w:val="es-MX"/>
              </w:rPr>
              <w:t xml:space="preserve"> 1</w:t>
            </w:r>
            <w:r w:rsidR="00C829C2">
              <w:rPr>
                <w:lang w:val="es-MX"/>
              </w:rPr>
              <w:t>, FA 2</w:t>
            </w:r>
            <w:r w:rsidR="00172EFA">
              <w:rPr>
                <w:lang w:val="es-MX"/>
              </w:rPr>
              <w:t>)</w:t>
            </w:r>
          </w:p>
          <w:p ns2:paraId="094CFF27" ns2:textId="0D0B9E25" w:rsidR="00961558" w:rsidRDefault="0084533E" w:rsidP="0084533E">
            <w:pPr>
              <w:rPr>
                <w:lang w:val="es-MX"/>
              </w:rPr>
            </w:pPr>
            <w:r w:rsidRPr="0084533E">
              <w:rPr>
                <w:lang w:val="es-MX"/>
              </w:rPr>
              <w:t>2. Ingresa su correo electrónico y contraseña</w:t>
            </w:r>
            <w:r w:rsidR="00CB1159">
              <w:rPr>
                <w:lang w:val="es-MX"/>
              </w:rPr>
              <w:t xml:space="preserve"> o usa autenticación por Google</w:t>
            </w:r>
            <w:r w:rsidRPr="0084533E">
              <w:rPr>
                <w:lang w:val="es-MX"/>
              </w:rPr>
              <w:t>.</w:t>
            </w:r>
          </w:p>
          <w:p ns2:paraId="1AF2EDD2" ns2:textId="77777777" w:rsidR="00961558" w:rsidRDefault="0084533E" w:rsidP="0084533E">
            <w:pPr>
              <w:rPr>
                <w:lang w:val="es-MX"/>
              </w:rPr>
            </w:pPr>
            <w:r w:rsidRPr="0084533E">
              <w:rPr>
                <w:lang w:val="es-MX"/>
              </w:rPr>
              <w:t>3. El API Gateway redirige la petición al identity-service.</w:t>
            </w:r>
          </w:p>
          <w:p ns2:paraId="5F71EC2C" ns2:textId="75AC1B52" w:rsidR="00961558" w:rsidRDefault="0084533E" w:rsidP="0084533E">
            <w:pPr>
              <w:rPr>
                <w:lang w:val="es-MX"/>
              </w:rPr>
            </w:pPr>
            <w:r w:rsidRPr="0084533E">
              <w:rPr>
                <w:lang w:val="es-MX"/>
              </w:rPr>
              <w:t>4. Spring Security verifica el hash de la contraseña contra MongoDB</w:t>
            </w:r>
            <w:r w:rsidR="00BE5CA0">
              <w:rPr>
                <w:lang w:val="es-MX"/>
              </w:rPr>
              <w:t xml:space="preserve"> o redirige a la página de Auth0 para </w:t>
            </w:r>
            <w:r w:rsidR="009566CF">
              <w:rPr>
                <w:lang w:val="es-MX"/>
              </w:rPr>
              <w:t>la autenticación</w:t>
            </w:r>
            <w:r w:rsidRPr="0084533E">
              <w:rPr>
                <w:lang w:val="es-MX"/>
              </w:rPr>
              <w:t>.</w:t>
            </w:r>
          </w:p>
          <w:p ns2:paraId="765173BC" ns2:textId="749A5313" w:rsidR="0084533E" w:rsidRPr="0084533E" w:rsidRDefault="0084533E" w:rsidP="0084533E">
            <w:pPr>
              <w:rPr>
                <w:lang w:val="es-MX"/>
              </w:rPr>
            </w:pPr>
            <w:r w:rsidRPr="0084533E">
              <w:rPr>
                <w:lang w:val="es-MX"/>
              </w:rPr>
              <w:t>5. Si es correcto, el sistema genera y devuelve un Access Token (JWT).</w:t>
            </w:r>
          </w:p>
        </w:tc>
      </w:tr>
      <w:tr w:rsidR="008059CB" w:rsidRPr="0084533E" ns2:paraId="3EF89DFF" ns2:textId="77777777" w:rsidTr="5D952FB6">
        <w:tc>
          <w:tcPr>
            <w:tcW w:w="0" w:type="auto"/>
            <w:hideMark/>
          </w:tcPr>
          <w:p ns2:paraId="666C75CD" ns2:textId="77777777" w:rsidR="0084533E" w:rsidRPr="0084533E" w:rsidRDefault="0084533E" w:rsidP="0084533E">
            <w:pPr>
              <w:rPr>
                <w:lang w:val="es-MX"/>
              </w:rPr>
            </w:pPr>
            <w:r w:rsidRPr="0084533E">
              <w:rPr>
                <w:lang w:val="es-MX"/>
              </w:rPr>
              <w:t>Flujos alternos</w:t>
            </w:r>
          </w:p>
        </w:tc>
        <w:tc>
          <w:tcPr>
            <w:tcW w:w="0" w:type="auto"/>
            <w:hideMark/>
          </w:tcPr>
          <w:p ns2:paraId="26C20128" ns2:textId="77777777" w:rsidR="00B836E8" w:rsidRDefault="00172EFA" w:rsidP="0084533E">
            <w:pPr>
              <w:rPr>
                <w:lang w:val="es-MX"/>
              </w:rPr>
            </w:pPr>
            <w:r>
              <w:rPr>
                <w:b/>
                <w:bCs/>
                <w:lang w:val="es-MX"/>
              </w:rPr>
              <w:t>FA 1</w:t>
            </w:r>
            <w:r w:rsidR="0084533E" w:rsidRPr="0084533E">
              <w:rPr>
                <w:b/>
                <w:bCs/>
                <w:lang w:val="es-MX"/>
              </w:rPr>
              <w:t>. Registro:</w:t>
            </w:r>
            <w:r w:rsidR="0084533E" w:rsidRPr="0084533E">
              <w:rPr>
                <w:lang w:val="es-MX"/>
              </w:rPr>
              <w:t xml:space="preserve"> </w:t>
            </w:r>
          </w:p>
          <w:p ns2:paraId="76686A06" ns2:textId="31D07FC2" w:rsidR="00961558" w:rsidRDefault="0084533E" w:rsidP="0084533E">
            <w:pPr>
              <w:rPr>
                <w:lang w:val="es-MX"/>
              </w:rPr>
            </w:pPr>
            <w:r w:rsidRPr="0084533E">
              <w:rPr>
                <w:lang w:val="es-MX"/>
              </w:rPr>
              <w:t>Si es un nuevo registro, el sistema guarda las credenciales encriptadas y responde de inmediato. En segundo plano, emite un evento UserRegisteredEvent por RabbitMQ para que el clinical-service cree un expediente vacío.</w:t>
            </w:r>
          </w:p>
          <w:p ns2:paraId="21F43323" ns2:textId="77777777" w:rsidR="00B836E8" w:rsidRDefault="00C829C2" w:rsidP="0084533E">
            <w:pPr>
              <w:rPr>
                <w:lang w:val="es-MX"/>
              </w:rPr>
            </w:pPr>
            <w:r>
              <w:rPr>
                <w:b/>
                <w:bCs/>
                <w:lang w:val="es-MX"/>
              </w:rPr>
              <w:t>FA 2</w:t>
            </w:r>
            <w:r w:rsidR="0084533E" w:rsidRPr="0084533E">
              <w:rPr>
                <w:b/>
                <w:bCs/>
                <w:lang w:val="es-MX"/>
              </w:rPr>
              <w:t>. Olvido de contraseña:</w:t>
            </w:r>
            <w:r w:rsidR="0084533E" w:rsidRPr="0084533E">
              <w:rPr>
                <w:lang w:val="es-MX"/>
              </w:rPr>
              <w:t xml:space="preserve"> </w:t>
            </w:r>
          </w:p>
          <w:p ns2:paraId="69F0339B" ns2:textId="7BB32089" w:rsidR="0084533E" w:rsidRPr="0084533E" w:rsidRDefault="0084533E" w:rsidP="0084533E">
            <w:pPr>
              <w:rPr>
                <w:lang w:val="es-MX"/>
              </w:rPr>
            </w:pPr>
            <w:r w:rsidRPr="0084533E">
              <w:rPr>
                <w:lang w:val="es-MX"/>
              </w:rPr>
              <w:t>El paciente solicita un código de recuperación a su correo y lo valida en el sistema para cambiar sus credenciales.</w:t>
            </w:r>
          </w:p>
        </w:tc>
      </w:tr>
      <w:tr w:rsidR="008059CB" w:rsidRPr="007C5CF7" ns2:paraId="6FE3DB0B" ns2:textId="77777777" w:rsidTr="5D952FB6">
        <w:tc>
          <w:tcPr>
            <w:tcW w:w="0" w:type="auto"/>
            <w:hideMark/>
          </w:tcPr>
          <w:p ns2:paraId="62D20D8F" ns2:textId="77777777" w:rsidR="0084533E" w:rsidRPr="0084533E" w:rsidRDefault="0084533E" w:rsidP="0084533E">
            <w:pPr>
              <w:rPr>
                <w:lang w:val="es-MX"/>
              </w:rPr>
            </w:pPr>
            <w:r w:rsidRPr="0084533E">
              <w:rPr>
                <w:lang w:val="es-MX"/>
              </w:rPr>
              <w:t>Excepciones</w:t>
            </w:r>
          </w:p>
        </w:tc>
        <w:tc>
          <w:tcPr>
            <w:tcW w:w="0" w:type="auto"/>
            <w:hideMark/>
          </w:tcPr>
          <w:p ns2:paraId="04A5826E" ns2:textId="155A8BF1" w:rsidR="0084533E" w:rsidRPr="00BF131A" w:rsidRDefault="000C308C" w:rsidP="0084533E">
            <w:pPr>
              <w:rPr>
                <w:b/>
                <w:bCs/>
                <w:lang w:val="es-MX"/>
              </w:rPr>
            </w:pPr>
            <w:r w:rsidRPr="00BF131A">
              <w:rPr>
                <w:b/>
                <w:bCs/>
                <w:lang w:val="es-MX"/>
              </w:rPr>
              <w:t>EX</w:t>
            </w:r>
            <w:r w:rsidR="00252906" w:rsidRPr="00BF131A">
              <w:rPr>
                <w:b/>
                <w:bCs/>
                <w:lang w:val="es-MX"/>
              </w:rPr>
              <w:t xml:space="preserve"> 1. </w:t>
            </w:r>
            <w:r w:rsidR="00DE6FB4" w:rsidRPr="00BF131A">
              <w:rPr>
                <w:b/>
                <w:bCs/>
                <w:lang w:val="es-MX"/>
              </w:rPr>
              <w:t>T</w:t>
            </w:r>
            <w:r w:rsidR="0084533E" w:rsidRPr="0084533E">
              <w:rPr>
                <w:b/>
                <w:bCs/>
                <w:lang w:val="es-MX"/>
              </w:rPr>
              <w:t>oken JWT expirado.</w:t>
            </w:r>
          </w:p>
          <w:p ns2:paraId="1BE335D5" ns2:textId="0EAEDEF9" w:rsidR="00252906" w:rsidRDefault="00252906" w:rsidP="0084533E">
            <w:pPr>
              <w:rPr>
                <w:lang w:val="es-MX"/>
              </w:rPr>
            </w:pPr>
            <w:r>
              <w:rPr>
                <w:lang w:val="es-MX"/>
              </w:rPr>
              <w:lastRenderedPageBreak/>
              <w:t>El front</w:t>
            </w:r>
            <w:r w:rsidR="00280710">
              <w:rPr>
                <w:lang w:val="es-MX"/>
              </w:rPr>
              <w:t>end</w:t>
            </w:r>
            <w:r w:rsidR="002F7F7E">
              <w:rPr>
                <w:lang w:val="es-MX"/>
              </w:rPr>
              <w:t xml:space="preserve"> realiza una petición de re</w:t>
            </w:r>
            <w:r w:rsidR="00BF131A">
              <w:rPr>
                <w:lang w:val="es-MX"/>
              </w:rPr>
              <w:t>fresh token y vuelve a mandar la solicitud con un token v</w:t>
            </w:r>
            <w:r w:rsidR="009C2C8D">
              <w:rPr>
                <w:lang w:val="es-MX"/>
              </w:rPr>
              <w:t>a</w:t>
            </w:r>
            <w:r w:rsidR="00BF131A">
              <w:rPr>
                <w:lang w:val="es-MX"/>
              </w:rPr>
              <w:t>lido.</w:t>
            </w:r>
          </w:p>
          <w:p ns2:paraId="2CAC7FBD" ns2:textId="77777777" w:rsidR="00A30CAC" w:rsidRPr="009C2C8D" w:rsidRDefault="00252906" w:rsidP="0084533E">
            <w:pPr>
              <w:rPr>
                <w:b/>
                <w:bCs/>
                <w:lang w:val="es-MX"/>
              </w:rPr>
            </w:pPr>
            <w:r w:rsidRPr="009C2C8D">
              <w:rPr>
                <w:b/>
                <w:bCs/>
                <w:lang w:val="es-MX"/>
              </w:rPr>
              <w:t xml:space="preserve">EX 2. </w:t>
            </w:r>
            <w:r w:rsidR="00A30CAC" w:rsidRPr="009C2C8D">
              <w:rPr>
                <w:b/>
                <w:bCs/>
                <w:lang w:val="es-MX"/>
              </w:rPr>
              <w:t xml:space="preserve">No se encuentra </w:t>
            </w:r>
            <w:r w:rsidR="007C5CF7" w:rsidRPr="009C2C8D">
              <w:rPr>
                <w:b/>
                <w:bCs/>
                <w:lang w:val="es-MX"/>
              </w:rPr>
              <w:t xml:space="preserve">disponible el </w:t>
            </w:r>
            <w:r w:rsidR="000D673E" w:rsidRPr="009C2C8D">
              <w:rPr>
                <w:b/>
                <w:bCs/>
                <w:lang w:val="es-MX"/>
              </w:rPr>
              <w:t>identity-service</w:t>
            </w:r>
          </w:p>
          <w:p ns2:paraId="2F5F238E" ns2:textId="021A558B" w:rsidR="00BF131A" w:rsidRPr="0084533E" w:rsidRDefault="00EF4BEF" w:rsidP="0084533E">
            <w:pPr>
              <w:rPr>
                <w:lang w:val="es-MX"/>
              </w:rPr>
            </w:pPr>
            <w:r>
              <w:rPr>
                <w:lang w:val="es-MX"/>
              </w:rPr>
              <w:t xml:space="preserve">Se muestra un mensaje de error amigable al usuario solicitando que intente </w:t>
            </w:r>
            <w:r w:rsidR="009C2C8D">
              <w:rPr>
                <w:lang w:val="es-MX"/>
              </w:rPr>
              <w:t>más</w:t>
            </w:r>
            <w:r>
              <w:rPr>
                <w:lang w:val="es-MX"/>
              </w:rPr>
              <w:t xml:space="preserve"> tarde</w:t>
            </w:r>
            <w:r w:rsidR="009C2C8D">
              <w:rPr>
                <w:lang w:val="es-MX"/>
              </w:rPr>
              <w:t>.</w:t>
            </w:r>
          </w:p>
        </w:tc>
      </w:tr>
      <w:tr w:rsidR="008059CB" w:rsidRPr="0084533E" ns2:paraId="77FE74B2" ns2:textId="77777777" w:rsidTr="5D952FB6">
        <w:tc>
          <w:tcPr>
            <w:tcW w:w="0" w:type="auto"/>
            <w:hideMark/>
          </w:tcPr>
          <w:p ns2:paraId="13573ABF" ns2:textId="77777777" w:rsidR="0084533E" w:rsidRPr="0084533E" w:rsidRDefault="0084533E" w:rsidP="0084533E">
            <w:pPr>
              <w:rPr>
                <w:lang w:val="es-MX"/>
              </w:rPr>
            </w:pPr>
            <w:r w:rsidRPr="0084533E">
              <w:rPr>
                <w:lang w:val="es-MX"/>
              </w:rPr>
              <w:lastRenderedPageBreak/>
              <w:t>PostCondiciones</w:t>
            </w:r>
          </w:p>
        </w:tc>
        <w:tc>
          <w:tcPr>
            <w:tcW w:w="0" w:type="auto"/>
            <w:hideMark/>
          </w:tcPr>
          <w:p ns2:paraId="14756DB5" ns2:textId="77777777" w:rsidR="0084533E" w:rsidRPr="0084533E" w:rsidRDefault="0084533E" w:rsidP="0084533E">
            <w:pPr>
              <w:rPr>
                <w:lang w:val="es-MX"/>
              </w:rPr>
            </w:pPr>
            <w:r w:rsidRPr="0084533E">
              <w:rPr>
                <w:lang w:val="es-MX"/>
              </w:rPr>
              <w:t>El paciente cuenta con un token JWT válido para acceder a los recursos del sistema.</w:t>
            </w:r>
          </w:p>
        </w:tc>
      </w:tr>
      <w:tr w:rsidR="008059CB" w:rsidRPr="00B67ED5" ns2:paraId="6006B79C" ns2:textId="77777777" w:rsidTr="5D952FB6">
        <w:tc>
          <w:tcPr>
            <w:tcW w:w="0" w:type="auto"/>
            <w:hideMark/>
          </w:tcPr>
          <w:p ns2:paraId="77CFB67D" ns2:textId="77777777" w:rsidR="0084533E" w:rsidRPr="0084533E" w:rsidRDefault="0084533E" w:rsidP="0084533E">
            <w:pPr>
              <w:rPr>
                <w:lang w:val="es-MX"/>
              </w:rPr>
            </w:pPr>
            <w:r w:rsidRPr="0084533E">
              <w:rPr>
                <w:lang w:val="es-MX"/>
              </w:rPr>
              <w:t>Reglas de negocio</w:t>
            </w:r>
          </w:p>
        </w:tc>
        <w:tc>
          <w:tcPr>
            <w:tcW w:w="0" w:type="auto"/>
            <w:hideMark/>
          </w:tcPr>
          <w:p ns2:paraId="32D3E9DB" ns2:textId="4A5FFA46" w:rsidR="00B67ED5" w:rsidRDefault="007C7979" w:rsidP="0084533E">
            <w:pPr>
              <w:rPr>
                <w:lang w:val="es-MX"/>
              </w:rPr>
            </w:pPr>
            <w:r>
              <w:rPr>
                <w:lang w:val="es-MX"/>
              </w:rPr>
              <w:t xml:space="preserve">RN 1. </w:t>
            </w:r>
            <w:r w:rsidR="0084533E" w:rsidRPr="0084533E">
              <w:rPr>
                <w:lang w:val="es-MX"/>
              </w:rPr>
              <w:t xml:space="preserve">Ningún otro microservicio maneja contraseñas ni valida sesiones; el identity-service es el único responsable. </w:t>
            </w:r>
          </w:p>
          <w:p ns2:paraId="7698D3EA" ns2:textId="55BD49AB" w:rsidR="0084533E" w:rsidRPr="0084533E" w:rsidRDefault="007C7979" w:rsidP="0084533E">
            <w:pPr>
              <w:rPr>
                <w:lang w:val="es-MX"/>
              </w:rPr>
            </w:pPr>
            <w:r>
              <w:rPr>
                <w:lang w:val="es-MX"/>
              </w:rPr>
              <w:t xml:space="preserve">RN 2. </w:t>
            </w:r>
            <w:r w:rsidR="0084533E" w:rsidRPr="0084533E">
              <w:rPr>
                <w:lang w:val="es-MX"/>
              </w:rPr>
              <w:t>Las contraseñas deben estar encriptadas con BCrypt.</w:t>
            </w:r>
          </w:p>
        </w:tc>
      </w:tr>
    </w:tbl>
    <w:p ns2:paraId="7CBEC265" ns2:textId="77777777" w:rsidR="0084533E" w:rsidRPr="0084533E" w:rsidRDefault="0084533E" w:rsidP="0084533E">
      <w:pPr>
        <w:rPr>
          <w:vanish/>
          <w:lang w:val="es-MX"/>
        </w:rPr>
      </w:pPr>
    </w:p>
    <w:tbl>
      <w:tblPr>
        <w:tblpPr w:leftFromText="141" w:rightFromText="141" w:horzAnchor="margin" w:tblpY="52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023"/>
        <w:gridCol w:w="7307"/>
      </w:tblGrid>
      <w:tr w:rsidR="00104DED" w:rsidRPr="0084533E" ns2:paraId="3E2EFB58" ns2:textId="77777777" w:rsidTr="5D952FB6">
        <w:tc>
          <w:tcPr>
            <w:tcW w:w="0" w:type="auto"/>
            <w:hideMark/>
          </w:tcPr>
          <w:p ns2:paraId="3D8BBAE5" ns2:textId="77777777" w:rsidR="0084533E" w:rsidRPr="0084533E" w:rsidRDefault="0084533E" w:rsidP="009D16F3">
            <w:pPr>
              <w:rPr>
                <w:lang w:val="es-MX"/>
              </w:rPr>
            </w:pPr>
            <w:r w:rsidRPr="0084533E">
              <w:rPr>
                <w:lang w:val="es-MX"/>
              </w:rPr>
              <w:lastRenderedPageBreak/>
              <w:t>ID</w:t>
            </w:r>
          </w:p>
        </w:tc>
        <w:tc>
          <w:tcPr>
            <w:tcW w:w="0" w:type="auto"/>
            <w:hideMark/>
          </w:tcPr>
          <w:p ns2:paraId="348DC799" ns2:textId="77777777" w:rsidR="0084533E" w:rsidRPr="0084533E" w:rsidRDefault="0084533E" w:rsidP="009D16F3">
            <w:pPr>
              <w:rPr>
                <w:lang w:val="es-MX"/>
              </w:rPr>
            </w:pPr>
            <w:r w:rsidRPr="0084533E">
              <w:rPr>
                <w:lang w:val="es-MX"/>
              </w:rPr>
              <w:t>CU-02</w:t>
            </w:r>
          </w:p>
        </w:tc>
      </w:tr>
      <w:tr w:rsidR="00104DED" w:rsidRPr="0084533E" ns2:paraId="1AB07943" ns2:textId="77777777" w:rsidTr="5D952FB6">
        <w:tc>
          <w:tcPr>
            <w:tcW w:w="0" w:type="auto"/>
            <w:hideMark/>
          </w:tcPr>
          <w:p ns2:paraId="2B6D32BD" ns2:textId="77777777" w:rsidR="0084533E" w:rsidRPr="0084533E" w:rsidRDefault="0084533E" w:rsidP="009D16F3">
            <w:pPr>
              <w:rPr>
                <w:lang w:val="es-MX"/>
              </w:rPr>
            </w:pPr>
            <w:r w:rsidRPr="0084533E">
              <w:rPr>
                <w:lang w:val="es-MX"/>
              </w:rPr>
              <w:t>Nombre</w:t>
            </w:r>
          </w:p>
        </w:tc>
        <w:tc>
          <w:tcPr>
            <w:tcW w:w="0" w:type="auto"/>
            <w:hideMark/>
          </w:tcPr>
          <w:p ns2:paraId="17405959" ns2:textId="77777777" w:rsidR="0084533E" w:rsidRPr="0084533E" w:rsidRDefault="0084533E" w:rsidP="009D16F3">
            <w:pPr>
              <w:rPr>
                <w:lang w:val="es-MX"/>
              </w:rPr>
            </w:pPr>
            <w:r w:rsidRPr="0084533E">
              <w:rPr>
                <w:lang w:val="es-MX"/>
              </w:rPr>
              <w:t>Vincularse con Nutriólogo</w:t>
            </w:r>
          </w:p>
        </w:tc>
      </w:tr>
      <w:tr w:rsidR="00104DED" w:rsidRPr="0084533E" ns2:paraId="0A886560" ns2:textId="77777777" w:rsidTr="5D952FB6">
        <w:tc>
          <w:tcPr>
            <w:tcW w:w="0" w:type="auto"/>
            <w:hideMark/>
          </w:tcPr>
          <w:p ns2:paraId="7F28AF37" ns2:textId="77777777" w:rsidR="0084533E" w:rsidRPr="0084533E" w:rsidRDefault="0084533E" w:rsidP="009D16F3">
            <w:pPr>
              <w:rPr>
                <w:lang w:val="es-MX"/>
              </w:rPr>
            </w:pPr>
            <w:r w:rsidRPr="0084533E">
              <w:rPr>
                <w:lang w:val="es-MX"/>
              </w:rPr>
              <w:t>Autor</w:t>
            </w:r>
          </w:p>
        </w:tc>
        <w:tc>
          <w:tcPr>
            <w:tcW w:w="0" w:type="auto"/>
            <w:hideMark/>
          </w:tcPr>
          <w:p ns2:paraId="56D6D3CE" ns2:textId="77777777" w:rsidR="0084533E" w:rsidRPr="0084533E" w:rsidRDefault="0084533E" w:rsidP="009D16F3">
            <w:pPr>
              <w:rPr>
                <w:lang w:val="es-MX"/>
              </w:rPr>
            </w:pPr>
            <w:r w:rsidRPr="0084533E">
              <w:rPr>
                <w:lang w:val="es-MX"/>
              </w:rPr>
              <w:t>Eugenio Salvador González Sánchez</w:t>
            </w:r>
          </w:p>
        </w:tc>
      </w:tr>
      <w:tr w:rsidR="00104DED" w:rsidRPr="0084533E" ns2:paraId="07D51165" ns2:textId="77777777" w:rsidTr="5D952FB6">
        <w:tc>
          <w:tcPr>
            <w:tcW w:w="0" w:type="auto"/>
            <w:hideMark/>
          </w:tcPr>
          <w:p ns2:paraId="2DA5B7B1" ns2:textId="77777777" w:rsidR="0084533E" w:rsidRPr="0084533E" w:rsidRDefault="0084533E" w:rsidP="009D16F3">
            <w:pPr>
              <w:rPr>
                <w:lang w:val="es-MX"/>
              </w:rPr>
            </w:pPr>
            <w:r w:rsidRPr="0084533E">
              <w:rPr>
                <w:lang w:val="es-MX"/>
              </w:rPr>
              <w:t>Fecha</w:t>
            </w:r>
          </w:p>
        </w:tc>
        <w:tc>
          <w:tcPr>
            <w:tcW w:w="0" w:type="auto"/>
            <w:hideMark/>
          </w:tcPr>
          <w:p ns2:paraId="4984D465" ns2:textId="77777777" w:rsidR="0084533E" w:rsidRPr="0084533E" w:rsidRDefault="0084533E" w:rsidP="009D16F3">
            <w:pPr>
              <w:rPr>
                <w:lang w:val="es-MX"/>
              </w:rPr>
            </w:pPr>
            <w:r w:rsidRPr="0084533E">
              <w:rPr>
                <w:lang w:val="es-MX"/>
              </w:rPr>
              <w:t>22/04/26</w:t>
            </w:r>
          </w:p>
        </w:tc>
      </w:tr>
      <w:tr w:rsidR="00104DED" w:rsidRPr="0084533E" ns2:paraId="1BEAFBE2" ns2:textId="77777777" w:rsidTr="5D952FB6">
        <w:tc>
          <w:tcPr>
            <w:tcW w:w="0" w:type="auto"/>
            <w:hideMark/>
          </w:tcPr>
          <w:p ns2:paraId="1408F5FC" ns2:textId="77777777" w:rsidR="0084533E" w:rsidRPr="0084533E" w:rsidRDefault="0084533E" w:rsidP="009D16F3">
            <w:pPr>
              <w:rPr>
                <w:lang w:val="es-MX"/>
              </w:rPr>
            </w:pPr>
            <w:r w:rsidRPr="0084533E">
              <w:rPr>
                <w:lang w:val="es-MX"/>
              </w:rPr>
              <w:t>Descripción</w:t>
            </w:r>
          </w:p>
        </w:tc>
        <w:tc>
          <w:tcPr>
            <w:tcW w:w="0" w:type="auto"/>
            <w:hideMark/>
          </w:tcPr>
          <w:p ns2:paraId="36D1710E" ns2:textId="77777777" w:rsidR="0084533E" w:rsidRPr="0084533E" w:rsidRDefault="0084533E" w:rsidP="009D16F3">
            <w:pPr>
              <w:rPr>
                <w:lang w:val="es-MX"/>
              </w:rPr>
            </w:pPr>
            <w:r w:rsidRPr="0084533E">
              <w:rPr>
                <w:lang w:val="es-MX"/>
              </w:rPr>
              <w:t>El paciente escanea un código QR generado por el nutriólogo para establecer una relación de seguimiento profesional y autorizar el acceso a sus datos.</w:t>
            </w:r>
          </w:p>
        </w:tc>
      </w:tr>
      <w:tr w:rsidR="00104DED" w:rsidRPr="0084533E" ns2:paraId="53F37847" ns2:textId="77777777" w:rsidTr="5D952FB6">
        <w:tc>
          <w:tcPr>
            <w:tcW w:w="0" w:type="auto"/>
            <w:hideMark/>
          </w:tcPr>
          <w:p ns2:paraId="20CDBFC1" ns2:textId="77777777" w:rsidR="0084533E" w:rsidRPr="0084533E" w:rsidRDefault="0084533E" w:rsidP="009D16F3">
            <w:pPr>
              <w:rPr>
                <w:lang w:val="es-MX"/>
              </w:rPr>
            </w:pPr>
            <w:r w:rsidRPr="0084533E">
              <w:rPr>
                <w:lang w:val="es-MX"/>
              </w:rPr>
              <w:t>Actor</w:t>
            </w:r>
          </w:p>
        </w:tc>
        <w:tc>
          <w:tcPr>
            <w:tcW w:w="0" w:type="auto"/>
            <w:hideMark/>
          </w:tcPr>
          <w:p ns2:paraId="104220DD" ns2:textId="77777777" w:rsidR="0084533E" w:rsidRPr="0084533E" w:rsidRDefault="0084533E" w:rsidP="009D16F3">
            <w:pPr>
              <w:rPr>
                <w:lang w:val="es-MX"/>
              </w:rPr>
            </w:pPr>
            <w:r w:rsidRPr="0084533E">
              <w:rPr>
                <w:lang w:val="es-MX"/>
              </w:rPr>
              <w:t>Paciente</w:t>
            </w:r>
          </w:p>
        </w:tc>
      </w:tr>
      <w:tr w:rsidR="00104DED" w:rsidRPr="00C70662" ns2:paraId="31770E0D" ns2:textId="77777777" w:rsidTr="5D952FB6">
        <w:tc>
          <w:tcPr>
            <w:tcW w:w="0" w:type="auto"/>
            <w:hideMark/>
          </w:tcPr>
          <w:p ns2:paraId="3E5A2C43" ns2:textId="77777777" w:rsidR="0084533E" w:rsidRPr="0084533E" w:rsidRDefault="0084533E" w:rsidP="009D16F3">
            <w:pPr>
              <w:rPr>
                <w:lang w:val="es-MX"/>
              </w:rPr>
            </w:pPr>
            <w:r w:rsidRPr="0084533E">
              <w:rPr>
                <w:lang w:val="es-MX"/>
              </w:rPr>
              <w:t>Disparador</w:t>
            </w:r>
          </w:p>
        </w:tc>
        <w:tc>
          <w:tcPr>
            <w:tcW w:w="0" w:type="auto"/>
            <w:hideMark/>
          </w:tcPr>
          <w:p ns2:paraId="2460D278" ns2:textId="021A8106" w:rsidR="0084533E" w:rsidRPr="0084533E" w:rsidRDefault="0084533E" w:rsidP="009D16F3">
            <w:pPr>
              <w:rPr>
                <w:lang w:val="es-MX"/>
              </w:rPr>
            </w:pPr>
            <w:r w:rsidRPr="0084533E">
              <w:rPr>
                <w:lang w:val="es-MX"/>
              </w:rPr>
              <w:t>El paciente recibe una invitación (código QR o alfanumérico) de un profesional de la nutrición</w:t>
            </w:r>
            <w:r w:rsidR="00C778C4">
              <w:rPr>
                <w:lang w:val="es-MX"/>
              </w:rPr>
              <w:t xml:space="preserve"> y accede al sistema para </w:t>
            </w:r>
            <w:r w:rsidR="006A2E16">
              <w:rPr>
                <w:lang w:val="es-MX"/>
              </w:rPr>
              <w:t>vincular su cuenta</w:t>
            </w:r>
            <w:r w:rsidRPr="0084533E">
              <w:rPr>
                <w:lang w:val="es-MX"/>
              </w:rPr>
              <w:t>.</w:t>
            </w:r>
          </w:p>
        </w:tc>
      </w:tr>
      <w:tr w:rsidR="00104DED" w:rsidRPr="0084533E" ns2:paraId="7D63E1B9" ns2:textId="77777777" w:rsidTr="5D952FB6">
        <w:tc>
          <w:tcPr>
            <w:tcW w:w="0" w:type="auto"/>
            <w:hideMark/>
          </w:tcPr>
          <w:p ns2:paraId="3F62D500" ns2:textId="77777777" w:rsidR="0084533E" w:rsidRPr="0084533E" w:rsidRDefault="0084533E" w:rsidP="009D16F3">
            <w:pPr>
              <w:rPr>
                <w:lang w:val="es-MX"/>
              </w:rPr>
            </w:pPr>
            <w:r w:rsidRPr="0084533E">
              <w:rPr>
                <w:lang w:val="es-MX"/>
              </w:rPr>
              <w:t>Precondiciones</w:t>
            </w:r>
          </w:p>
        </w:tc>
        <w:tc>
          <w:tcPr>
            <w:tcW w:w="0" w:type="auto"/>
            <w:hideMark/>
          </w:tcPr>
          <w:p ns2:paraId="4D923764" ns2:textId="77777777" w:rsidR="0084533E" w:rsidRPr="0084533E" w:rsidRDefault="0084533E" w:rsidP="009D16F3">
            <w:pPr>
              <w:rPr>
                <w:lang w:val="es-MX"/>
              </w:rPr>
            </w:pPr>
            <w:r w:rsidRPr="0084533E">
              <w:rPr>
                <w:lang w:val="es-MX"/>
              </w:rPr>
              <w:t>El paciente tiene una sesión activa mediante su JWT y el nutriólogo ha generado un código de vinculación.</w:t>
            </w:r>
          </w:p>
        </w:tc>
      </w:tr>
      <w:tr w:rsidR="00104DED" w:rsidRPr="0084533E" ns2:paraId="07DF0633" ns2:textId="77777777" w:rsidTr="5D952FB6">
        <w:tc>
          <w:tcPr>
            <w:tcW w:w="0" w:type="auto"/>
            <w:hideMark/>
          </w:tcPr>
          <w:p ns2:paraId="7BD773B5" ns2:textId="77777777" w:rsidR="0084533E" w:rsidRPr="0084533E" w:rsidRDefault="0084533E" w:rsidP="009D16F3">
            <w:pPr>
              <w:rPr>
                <w:lang w:val="es-MX"/>
              </w:rPr>
            </w:pPr>
            <w:r w:rsidRPr="0084533E">
              <w:rPr>
                <w:lang w:val="es-MX"/>
              </w:rPr>
              <w:t>Flujo normal</w:t>
            </w:r>
          </w:p>
        </w:tc>
        <w:tc>
          <w:tcPr>
            <w:tcW w:w="0" w:type="auto"/>
            <w:hideMark/>
          </w:tcPr>
          <w:p ns2:paraId="4F5382E9" ns2:textId="77777777" w:rsidR="00A5355A" w:rsidRDefault="0084533E" w:rsidP="009D16F3">
            <w:pPr>
              <w:rPr>
                <w:lang w:val="es-MX"/>
              </w:rPr>
            </w:pPr>
            <w:r w:rsidRPr="0084533E">
              <w:rPr>
                <w:lang w:val="es-MX"/>
              </w:rPr>
              <w:t>1. El paciente abre la aplicación y se dirige a la sección de vinculación.</w:t>
            </w:r>
          </w:p>
          <w:p ns2:paraId="7E36E292" ns2:textId="77777777" w:rsidR="00A5355A" w:rsidRDefault="0084533E" w:rsidP="009D16F3">
            <w:pPr>
              <w:rPr>
                <w:lang w:val="es-MX"/>
              </w:rPr>
            </w:pPr>
            <w:r w:rsidRPr="0084533E">
              <w:rPr>
                <w:lang w:val="es-MX"/>
              </w:rPr>
              <w:t>2. El paciente escanea el código QR del nutriólogo.</w:t>
            </w:r>
          </w:p>
          <w:p ns2:paraId="60EB21C1" ns2:textId="77777777" w:rsidR="00A5355A" w:rsidRDefault="0084533E" w:rsidP="009D16F3">
            <w:pPr>
              <w:rPr>
                <w:lang w:val="es-MX"/>
              </w:rPr>
            </w:pPr>
            <w:r w:rsidRPr="0084533E">
              <w:rPr>
                <w:lang w:val="es-MX"/>
              </w:rPr>
              <w:t>3. El sistema envía la petición al clinical-service (/links/verify) para procesar el token/QR.</w:t>
            </w:r>
          </w:p>
          <w:p ns2:paraId="137EF08D" ns2:textId="1A9F00B7" w:rsidR="0084533E" w:rsidRPr="0084533E" w:rsidRDefault="0084533E" w:rsidP="009D16F3">
            <w:pPr>
              <w:rPr>
                <w:lang w:val="es-MX"/>
              </w:rPr>
            </w:pPr>
            <w:r w:rsidRPr="0084533E">
              <w:rPr>
                <w:lang w:val="es-MX"/>
              </w:rPr>
              <w:t>4. Se establece la relación guardando un registro ProfessionalLink en estado ACTIVO.</w:t>
            </w:r>
          </w:p>
        </w:tc>
      </w:tr>
      <w:tr w:rsidR="00104DED" w:rsidRPr="00AE0009" ns2:paraId="3EB36F27" ns2:textId="77777777" w:rsidTr="5D952FB6">
        <w:tc>
          <w:tcPr>
            <w:tcW w:w="0" w:type="auto"/>
            <w:hideMark/>
          </w:tcPr>
          <w:p ns2:paraId="11FD961E" ns2:textId="77777777" w:rsidR="0084533E" w:rsidRPr="0084533E" w:rsidRDefault="0084533E" w:rsidP="009D16F3">
            <w:pPr>
              <w:rPr>
                <w:lang w:val="es-MX"/>
              </w:rPr>
            </w:pPr>
            <w:r w:rsidRPr="0084533E">
              <w:rPr>
                <w:lang w:val="es-MX"/>
              </w:rPr>
              <w:t>Flujos alternos</w:t>
            </w:r>
          </w:p>
        </w:tc>
        <w:tc>
          <w:tcPr>
            <w:tcW w:w="0" w:type="auto"/>
            <w:hideMark/>
          </w:tcPr>
          <w:p ns2:paraId="08E79D83" ns2:textId="77777777" w:rsidR="00487E66" w:rsidRDefault="00AE0009" w:rsidP="009D16F3">
            <w:pPr>
              <w:rPr>
                <w:lang w:val="es-MX"/>
              </w:rPr>
            </w:pPr>
            <w:r>
              <w:rPr>
                <w:b/>
                <w:bCs/>
                <w:lang w:val="es-MX"/>
              </w:rPr>
              <w:t>FA 1</w:t>
            </w:r>
            <w:r w:rsidR="0084533E" w:rsidRPr="0084533E">
              <w:rPr>
                <w:b/>
                <w:bCs/>
                <w:lang w:val="es-MX"/>
              </w:rPr>
              <w:t xml:space="preserve"> Código manual:</w:t>
            </w:r>
            <w:r w:rsidR="0084533E" w:rsidRPr="0084533E">
              <w:rPr>
                <w:lang w:val="es-MX"/>
              </w:rPr>
              <w:t xml:space="preserve"> </w:t>
            </w:r>
          </w:p>
          <w:p ns2:paraId="730B34BB" ns2:textId="76AA9373" w:rsidR="0084533E" w:rsidRDefault="0084533E" w:rsidP="009D16F3">
            <w:pPr>
              <w:rPr>
                <w:lang w:val="es-MX"/>
              </w:rPr>
            </w:pPr>
            <w:r w:rsidRPr="0084533E">
              <w:rPr>
                <w:lang w:val="es-MX"/>
              </w:rPr>
              <w:t>El paciente ingresa un código numérico dinámico en lugar de utilizar la cámara para escanear el QR.</w:t>
            </w:r>
          </w:p>
          <w:p ns2:paraId="653D60AB" ns2:textId="77777777" w:rsidR="00487E66" w:rsidRDefault="00AE0009" w:rsidP="009D16F3">
            <w:pPr>
              <w:rPr>
                <w:lang w:val="es-MX"/>
              </w:rPr>
            </w:pPr>
            <w:r w:rsidRPr="00693BF6">
              <w:rPr>
                <w:b/>
                <w:bCs/>
                <w:lang w:val="es-MX"/>
              </w:rPr>
              <w:t>FA 2 Código caducado:</w:t>
            </w:r>
            <w:r>
              <w:rPr>
                <w:lang w:val="es-MX"/>
              </w:rPr>
              <w:t xml:space="preserve"> </w:t>
            </w:r>
          </w:p>
          <w:p ns2:paraId="5F715507" ns2:textId="38927272" w:rsidR="00AE0009" w:rsidRDefault="00AE0009" w:rsidP="009D16F3">
            <w:pPr>
              <w:rPr>
                <w:lang w:val="es-MX"/>
              </w:rPr>
            </w:pPr>
            <w:r>
              <w:rPr>
                <w:lang w:val="es-MX"/>
              </w:rPr>
              <w:t>E</w:t>
            </w:r>
            <w:r w:rsidR="005B4852">
              <w:rPr>
                <w:lang w:val="es-MX"/>
              </w:rPr>
              <w:t xml:space="preserve">l </w:t>
            </w:r>
            <w:r w:rsidR="00042BF7">
              <w:rPr>
                <w:lang w:val="es-MX"/>
              </w:rPr>
              <w:t>paciente solicita</w:t>
            </w:r>
            <w:r w:rsidR="00090F1F">
              <w:rPr>
                <w:lang w:val="es-MX"/>
              </w:rPr>
              <w:t xml:space="preserve"> un nuevo código</w:t>
            </w:r>
            <w:r w:rsidR="00693BF6">
              <w:rPr>
                <w:lang w:val="es-MX"/>
              </w:rPr>
              <w:t xml:space="preserve"> </w:t>
            </w:r>
            <w:r w:rsidR="00D3375A">
              <w:rPr>
                <w:lang w:val="es-MX"/>
              </w:rPr>
              <w:t>y vuelve al flujo normal</w:t>
            </w:r>
            <w:r w:rsidR="00090F1F">
              <w:rPr>
                <w:lang w:val="es-MX"/>
              </w:rPr>
              <w:t xml:space="preserve"> </w:t>
            </w:r>
          </w:p>
          <w:p ns2:paraId="4874AA3B" ns2:textId="77777777" w:rsidR="00AE0009" w:rsidRPr="0084533E" w:rsidRDefault="00AE0009" w:rsidP="009D16F3">
            <w:pPr>
              <w:rPr>
                <w:lang w:val="es-MX"/>
              </w:rPr>
            </w:pPr>
          </w:p>
        </w:tc>
      </w:tr>
      <w:tr w:rsidR="00104DED" w:rsidRPr="00693BF6" ns2:paraId="5709F0D0" ns2:textId="77777777" w:rsidTr="5D952FB6">
        <w:tc>
          <w:tcPr>
            <w:tcW w:w="0" w:type="auto"/>
            <w:hideMark/>
          </w:tcPr>
          <w:p ns2:paraId="04BBFD38" ns2:textId="77777777" w:rsidR="0084533E" w:rsidRPr="0084533E" w:rsidRDefault="0084533E" w:rsidP="009D16F3">
            <w:pPr>
              <w:rPr>
                <w:lang w:val="es-MX"/>
              </w:rPr>
            </w:pPr>
            <w:r w:rsidRPr="0084533E">
              <w:rPr>
                <w:lang w:val="es-MX"/>
              </w:rPr>
              <w:t>Excepciones</w:t>
            </w:r>
          </w:p>
        </w:tc>
        <w:tc>
          <w:tcPr>
            <w:tcW w:w="0" w:type="auto"/>
            <w:hideMark/>
          </w:tcPr>
          <w:p ns2:paraId="33440D37" ns2:textId="53265B6A" w:rsidR="0084533E" w:rsidRPr="00487E66" w:rsidRDefault="00693BF6" w:rsidP="009D16F3">
            <w:pPr>
              <w:rPr>
                <w:b/>
                <w:bCs/>
                <w:lang w:val="es-MX"/>
              </w:rPr>
            </w:pPr>
            <w:r w:rsidRPr="00487E66">
              <w:rPr>
                <w:b/>
                <w:bCs/>
                <w:lang w:val="es-MX"/>
              </w:rPr>
              <w:t>EX 1</w:t>
            </w:r>
            <w:r w:rsidR="0084533E" w:rsidRPr="0084533E">
              <w:rPr>
                <w:b/>
                <w:bCs/>
                <w:lang w:val="es-MX"/>
              </w:rPr>
              <w:t xml:space="preserve"> </w:t>
            </w:r>
            <w:r w:rsidRPr="00487E66">
              <w:rPr>
                <w:b/>
                <w:bCs/>
                <w:lang w:val="es-MX"/>
              </w:rPr>
              <w:t>E</w:t>
            </w:r>
            <w:r w:rsidR="0084533E" w:rsidRPr="0084533E">
              <w:rPr>
                <w:b/>
                <w:bCs/>
                <w:lang w:val="es-MX"/>
              </w:rPr>
              <w:t>l paciente ya cuenta con un vínculo activo que interfiere</w:t>
            </w:r>
            <w:r w:rsidR="00827A3A">
              <w:rPr>
                <w:b/>
                <w:bCs/>
                <w:lang w:val="es-MX"/>
              </w:rPr>
              <w:t>:</w:t>
            </w:r>
          </w:p>
          <w:p ns2:paraId="3AEDFCD9" ns2:textId="53120DDC" w:rsidR="00CD0649" w:rsidRPr="0084533E" w:rsidRDefault="00CD0649" w:rsidP="009D16F3">
            <w:pPr>
              <w:rPr>
                <w:lang w:val="es-MX"/>
              </w:rPr>
            </w:pPr>
            <w:r>
              <w:rPr>
                <w:lang w:val="es-MX"/>
              </w:rPr>
              <w:lastRenderedPageBreak/>
              <w:t>El sistema informa al usuario que intent</w:t>
            </w:r>
            <w:r w:rsidR="00C74901">
              <w:rPr>
                <w:lang w:val="es-MX"/>
              </w:rPr>
              <w:t xml:space="preserve">e con otro código </w:t>
            </w:r>
            <w:r w:rsidR="00487E66">
              <w:rPr>
                <w:lang w:val="es-MX"/>
              </w:rPr>
              <w:t>o se desvincule del actual</w:t>
            </w:r>
          </w:p>
        </w:tc>
      </w:tr>
      <w:tr w:rsidR="00104DED" w:rsidRPr="0084533E" ns2:paraId="52EAE196" ns2:textId="77777777" w:rsidTr="5D952FB6">
        <w:tc>
          <w:tcPr>
            <w:tcW w:w="0" w:type="auto"/>
            <w:hideMark/>
          </w:tcPr>
          <w:p ns2:paraId="33684F8D" ns2:textId="77777777" w:rsidR="0084533E" w:rsidRPr="0084533E" w:rsidRDefault="0084533E" w:rsidP="009D16F3">
            <w:pPr>
              <w:rPr>
                <w:lang w:val="es-MX"/>
              </w:rPr>
            </w:pPr>
            <w:r w:rsidRPr="0084533E">
              <w:rPr>
                <w:lang w:val="es-MX"/>
              </w:rPr>
              <w:lastRenderedPageBreak/>
              <w:t>PostCondiciones</w:t>
            </w:r>
          </w:p>
        </w:tc>
        <w:tc>
          <w:tcPr>
            <w:tcW w:w="0" w:type="auto"/>
            <w:hideMark/>
          </w:tcPr>
          <w:p ns2:paraId="43C0B4F5" ns2:textId="77777777" w:rsidR="0084533E" w:rsidRPr="0084533E" w:rsidRDefault="0084533E" w:rsidP="009D16F3">
            <w:pPr>
              <w:rPr>
                <w:lang w:val="es-MX"/>
              </w:rPr>
            </w:pPr>
            <w:r w:rsidRPr="0084533E">
              <w:rPr>
                <w:lang w:val="es-MX"/>
              </w:rPr>
              <w:t>Se autoriza al nutriólogo para consultar el diario alimenticio, evidencias fotográficas y gráficas de progreso del paciente.</w:t>
            </w:r>
          </w:p>
        </w:tc>
      </w:tr>
      <w:tr w:rsidR="00104DED" w:rsidRPr="00ED55BF" ns2:paraId="22783FB6" ns2:textId="77777777" w:rsidTr="5D952FB6">
        <w:trPr>
          <w:trHeight w:val="1122"/>
        </w:trPr>
        <w:tc>
          <w:tcPr>
            <w:tcW w:w="0" w:type="auto"/>
            <w:hideMark/>
          </w:tcPr>
          <w:p ns2:paraId="17DD1561" ns2:textId="77777777" w:rsidR="0084533E" w:rsidRPr="0084533E" w:rsidRDefault="0084533E" w:rsidP="009D16F3">
            <w:pPr>
              <w:rPr>
                <w:lang w:val="es-MX"/>
              </w:rPr>
            </w:pPr>
            <w:r w:rsidRPr="0084533E">
              <w:rPr>
                <w:lang w:val="es-MX"/>
              </w:rPr>
              <w:t>Reglas de negocio</w:t>
            </w:r>
          </w:p>
        </w:tc>
        <w:tc>
          <w:tcPr>
            <w:tcW w:w="0" w:type="auto"/>
            <w:hideMark/>
          </w:tcPr>
          <w:p ns2:paraId="099FE774" ns2:textId="1E22C270" w:rsidR="00D54F78" w:rsidRDefault="0012148D" w:rsidP="009D16F3">
            <w:pPr>
              <w:rPr>
                <w:lang w:val="es-MX"/>
              </w:rPr>
            </w:pPr>
            <w:r>
              <w:rPr>
                <w:lang w:val="es-MX"/>
              </w:rPr>
              <w:t xml:space="preserve">RN 1. </w:t>
            </w:r>
            <w:r w:rsidR="0084533E" w:rsidRPr="0084533E">
              <w:rPr>
                <w:lang w:val="es-MX"/>
              </w:rPr>
              <w:t xml:space="preserve">La vinculación profesional (ProfessionalLink) </w:t>
            </w:r>
            <w:r w:rsidR="00ED55BF">
              <w:rPr>
                <w:lang w:val="es-MX"/>
              </w:rPr>
              <w:t>uno a uno</w:t>
            </w:r>
            <w:r w:rsidR="0084533E" w:rsidRPr="0084533E">
              <w:rPr>
                <w:lang w:val="es-MX"/>
              </w:rPr>
              <w:t xml:space="preserve"> para permitir procesos posteriores, como la validación de citas médicas.</w:t>
            </w:r>
            <w:r>
              <w:rPr>
                <w:lang w:val="es-MX"/>
              </w:rPr>
              <w:t xml:space="preserve"> Para </w:t>
            </w:r>
            <w:r w:rsidR="00104DED">
              <w:rPr>
                <w:lang w:val="es-MX"/>
              </w:rPr>
              <w:t>vincular a otro nutriólogo se debe dar de baja al actual.</w:t>
            </w:r>
          </w:p>
          <w:p ns2:paraId="1789F492" ns2:textId="1524413F" w:rsidR="00D54F78" w:rsidRPr="0084533E" w:rsidRDefault="00D54F78" w:rsidP="009D16F3">
            <w:pPr>
              <w:rPr>
                <w:lang w:val="es-MX"/>
              </w:rPr>
            </w:pPr>
          </w:p>
        </w:tc>
      </w:tr>
    </w:tbl>
    <w:p ns2:paraId="7A30E535" ns2:textId="18382A8B" w:rsidR="0084533E" w:rsidRPr="0084533E" w:rsidRDefault="0084533E" w:rsidP="0084533E">
      <w:pPr>
        <w:rPr>
          <w:lang w:val="es-MX"/>
        </w:rPr>
      </w:pPr>
    </w:p>
    <w:tbl>
      <w:tblPr>
        <w:tblStyle w:val="GridTable1Light-Accent1"/>
        <w:tblW w:w="9350" w:type="dxa"/>
        <w:tblLook w:val="04A0" w:firstRow="1" w:lastRow="0" w:firstColumn="1" w:lastColumn="0" w:noHBand="0" w:noVBand="1"/>
      </w:tblPr>
      <w:tblGrid>
        <w:gridCol w:w="2145"/>
        <w:gridCol w:w="7205"/>
      </w:tblGrid>
      <w:tr w:rsidR="005D3BEB" ns2:paraId="2B5D9DC5" ns2:textId="77777777" w:rsidTr="0B7B0D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Pr>
          <w:p ns2:paraId="00A2F675" ns2:textId="77777777" w:rsidR="05079F5E" w:rsidRDefault="05079F5E" w:rsidP="05079F5E">
            <w:pPr>
              <w:rPr>
                <w:lang w:val="es-MX"/>
              </w:rPr>
            </w:pPr>
            <w:r w:rsidRPr="05079F5E">
              <w:rPr>
                <w:lang w:val="es-MX"/>
              </w:rPr>
              <w:t>ID</w:t>
            </w:r>
          </w:p>
        </w:tc>
        <w:tc>
          <w:tcPr>
            <w:tcW w:w="7205" w:type="dxa"/>
          </w:tcPr>
          <w:p ns2:paraId="3A975F33" ns2:textId="2624E24B" w:rsidR="05079F5E" w:rsidRDefault="05079F5E" w:rsidP="05079F5E">
            <w:pPr>
              <w:cnfStyle w:val="100000000000" w:firstRow="1" w:lastRow="0" w:firstColumn="0" w:lastColumn="0" w:oddVBand="0" w:evenVBand="0" w:oddHBand="0" w:evenHBand="0" w:firstRowFirstColumn="0" w:firstRowLastColumn="0" w:lastRowFirstColumn="0" w:lastRowLastColumn="0"/>
              <w:rPr>
                <w:lang w:val="es-MX"/>
              </w:rPr>
            </w:pPr>
            <w:r w:rsidRPr="05079F5E">
              <w:rPr>
                <w:lang w:val="es-MX"/>
              </w:rPr>
              <w:t>CU-03</w:t>
            </w:r>
          </w:p>
        </w:tc>
      </w:tr>
      <w:tr w:rsidR="005D3BEB" ns2:paraId="5520A538"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14860A38" ns2:textId="77777777" w:rsidR="05079F5E" w:rsidRDefault="05079F5E" w:rsidP="05079F5E">
            <w:pPr>
              <w:rPr>
                <w:lang w:val="es-MX"/>
              </w:rPr>
            </w:pPr>
            <w:r w:rsidRPr="05079F5E">
              <w:rPr>
                <w:lang w:val="es-MX"/>
              </w:rPr>
              <w:t>Nombre</w:t>
            </w:r>
          </w:p>
        </w:tc>
        <w:tc>
          <w:tcPr>
            <w:tcW w:w="7205" w:type="dxa"/>
          </w:tcPr>
          <w:p ns2:paraId="1EDE3D5A" ns2:textId="6C08CDB4"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sidRPr="05079F5E">
              <w:rPr>
                <w:lang w:val="es-MX"/>
              </w:rPr>
              <w:t>Registrar Ingesta Alimenticia</w:t>
            </w:r>
          </w:p>
        </w:tc>
      </w:tr>
      <w:tr w:rsidR="005D3BEB" ns2:paraId="752C1593"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1D290263" ns2:textId="77777777" w:rsidR="05079F5E" w:rsidRDefault="05079F5E" w:rsidP="05079F5E">
            <w:pPr>
              <w:rPr>
                <w:lang w:val="es-MX"/>
              </w:rPr>
            </w:pPr>
            <w:r w:rsidRPr="05079F5E">
              <w:rPr>
                <w:lang w:val="es-MX"/>
              </w:rPr>
              <w:t>Autor</w:t>
            </w:r>
          </w:p>
        </w:tc>
        <w:tc>
          <w:tcPr>
            <w:tcW w:w="7205" w:type="dxa"/>
          </w:tcPr>
          <w:p ns2:paraId="4F18D7E6" ns2:textId="39E62FA9"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sidRPr="05079F5E">
              <w:rPr>
                <w:lang w:val="es-MX"/>
              </w:rPr>
              <w:t>Erickmel Vázquez López</w:t>
            </w:r>
          </w:p>
        </w:tc>
      </w:tr>
      <w:tr w:rsidR="005D3BEB" ns2:paraId="77A0B6D5"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75CA5251" ns2:textId="77777777" w:rsidR="05079F5E" w:rsidRDefault="05079F5E" w:rsidP="05079F5E">
            <w:pPr>
              <w:rPr>
                <w:lang w:val="es-MX"/>
              </w:rPr>
            </w:pPr>
            <w:r w:rsidRPr="05079F5E">
              <w:rPr>
                <w:lang w:val="es-MX"/>
              </w:rPr>
              <w:t>Fecha</w:t>
            </w:r>
          </w:p>
        </w:tc>
        <w:tc>
          <w:tcPr>
            <w:tcW w:w="7205" w:type="dxa"/>
          </w:tcPr>
          <w:p ns2:paraId="7A29AFE6" ns2:textId="77777777"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sidRPr="05079F5E">
              <w:rPr>
                <w:lang w:val="es-MX"/>
              </w:rPr>
              <w:t>22/04/26</w:t>
            </w:r>
          </w:p>
        </w:tc>
      </w:tr>
      <w:tr w:rsidR="005D3BEB" ns2:paraId="64E1B5F2"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5424F660" ns2:textId="77777777" w:rsidR="05079F5E" w:rsidRDefault="05079F5E" w:rsidP="05079F5E">
            <w:pPr>
              <w:rPr>
                <w:lang w:val="es-MX"/>
              </w:rPr>
            </w:pPr>
            <w:r w:rsidRPr="05079F5E">
              <w:rPr>
                <w:lang w:val="es-MX"/>
              </w:rPr>
              <w:t>Descripción</w:t>
            </w:r>
          </w:p>
        </w:tc>
        <w:tc>
          <w:tcPr>
            <w:tcW w:w="7205" w:type="dxa"/>
          </w:tcPr>
          <w:p ns2:paraId="24B3817C" ns2:textId="1DF862AB"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El paciente busca alimentos en el catálogo local o mediante la API de FatSecret para registrar su consumo diario.</w:t>
            </w:r>
          </w:p>
        </w:tc>
      </w:tr>
      <w:tr w:rsidR="005D3BEB" ns2:paraId="77166E0D"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72CA613E" ns2:textId="77777777" w:rsidR="05079F5E" w:rsidRDefault="05079F5E" w:rsidP="05079F5E">
            <w:pPr>
              <w:rPr>
                <w:lang w:val="es-MX"/>
              </w:rPr>
            </w:pPr>
            <w:r w:rsidRPr="05079F5E">
              <w:rPr>
                <w:lang w:val="es-MX"/>
              </w:rPr>
              <w:t>Actor</w:t>
            </w:r>
          </w:p>
        </w:tc>
        <w:tc>
          <w:tcPr>
            <w:tcW w:w="7205" w:type="dxa"/>
          </w:tcPr>
          <w:p ns2:paraId="5A659275" ns2:textId="77777777"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sidRPr="05079F5E">
              <w:rPr>
                <w:lang w:val="es-MX"/>
              </w:rPr>
              <w:t>Paciente</w:t>
            </w:r>
          </w:p>
        </w:tc>
      </w:tr>
      <w:tr w:rsidR="005D3BEB" ns2:paraId="6363ECB9"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52147D32" ns2:textId="77777777" w:rsidR="05079F5E" w:rsidRDefault="05079F5E" w:rsidP="05079F5E">
            <w:pPr>
              <w:rPr>
                <w:lang w:val="es-MX"/>
              </w:rPr>
            </w:pPr>
            <w:r w:rsidRPr="05079F5E">
              <w:rPr>
                <w:lang w:val="es-MX"/>
              </w:rPr>
              <w:t>Disparador</w:t>
            </w:r>
          </w:p>
        </w:tc>
        <w:tc>
          <w:tcPr>
            <w:tcW w:w="7205" w:type="dxa"/>
          </w:tcPr>
          <w:p ns2:paraId="32EE85E2" ns2:textId="18220695"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El paciente desea registrar un alimento consumido en su diario nutricional.</w:t>
            </w:r>
          </w:p>
        </w:tc>
      </w:tr>
      <w:tr w:rsidR="005D3BEB" ns2:paraId="5A1DF1E7"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337A02E2" ns2:textId="77777777" w:rsidR="05079F5E" w:rsidRDefault="05079F5E" w:rsidP="05079F5E">
            <w:pPr>
              <w:rPr>
                <w:lang w:val="es-MX"/>
              </w:rPr>
            </w:pPr>
            <w:r w:rsidRPr="05079F5E">
              <w:rPr>
                <w:lang w:val="es-MX"/>
              </w:rPr>
              <w:t>Precondiciones</w:t>
            </w:r>
          </w:p>
        </w:tc>
        <w:tc>
          <w:tcPr>
            <w:tcW w:w="7205" w:type="dxa"/>
          </w:tcPr>
          <w:p ns2:paraId="7B0732B0" ns2:textId="4273835C"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El paciente cuenta con un token JWT válido (sesión activa).</w:t>
            </w:r>
          </w:p>
          <w:p ns2:paraId="504D093C" ns2:textId="49CC7E12"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El paciente cuenta con un expediente activo.</w:t>
            </w:r>
          </w:p>
        </w:tc>
      </w:tr>
      <w:tr w:rsidR="005D3BEB" ns2:paraId="02A192D4"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64C49767" ns2:textId="77777777" w:rsidR="05079F5E" w:rsidRDefault="05079F5E" w:rsidP="05079F5E">
            <w:pPr>
              <w:rPr>
                <w:lang w:val="es-MX"/>
              </w:rPr>
            </w:pPr>
            <w:r w:rsidRPr="05079F5E">
              <w:rPr>
                <w:lang w:val="es-MX"/>
              </w:rPr>
              <w:t>Flujo normal</w:t>
            </w:r>
          </w:p>
        </w:tc>
        <w:tc>
          <w:tcPr>
            <w:tcW w:w="7205" w:type="dxa"/>
          </w:tcPr>
          <w:p ns2:paraId="578A796D" ns2:textId="365167E4" w:rsidR="05079F5E" w:rsidRDefault="05079F5E" w:rsidP="05079F5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1. El paciente ingresa el código de barras o término de búsqueda del alimento.</w:t>
            </w:r>
          </w:p>
          <w:p ns2:paraId="48D5C293" ns2:textId="03E6CBEB" w:rsidR="05079F5E" w:rsidRDefault="05079F5E" w:rsidP="05079F5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2. El API Gateway enruta la petición al tracking-service.</w:t>
            </w:r>
          </w:p>
          <w:p ns2:paraId="2AAC156F" ns2:textId="40AAE500" w:rsidR="05079F5E" w:rsidRDefault="05079F5E" w:rsidP="05079F5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3. El tracking-service consulta internamente al catalog-service (vía gRPC) enviando el criterio de búsqueda.</w:t>
            </w:r>
          </w:p>
          <w:p ns2:paraId="7BD38449" ns2:textId="4BF1FA34" w:rsidR="05079F5E" w:rsidRDefault="05079F5E" w:rsidP="05079F5E">
            <w:pPr>
              <w:spacing w:before="240" w:after="240"/>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4. El catalog-service busca la información en su caché/base local y, si no la encuentra, consulta la API de FatSecret.</w:t>
            </w:r>
          </w:p>
          <w:p ns2:paraId="3A5BDE38" ns2:textId="4251086D" w:rsidR="05079F5E" w:rsidRDefault="05079F5E" w:rsidP="05079F5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5. El catalog-service retorna la información de macronutrientes al tracking-service.</w:t>
            </w:r>
          </w:p>
          <w:p ns2:paraId="39B95C19" ns2:textId="3FFC6D46" w:rsidR="05079F5E" w:rsidRDefault="05079F5E" w:rsidP="05079F5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6. El paciente especifica la cantidad en gramos consumida.</w:t>
            </w:r>
          </w:p>
          <w:p ns2:paraId="0004EA88" ns2:textId="0CF9F1C4" w:rsidR="05079F5E" w:rsidRDefault="05079F5E" w:rsidP="05079F5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7. El tracking-service calcula el aporte calórico y guarda el registro en MongoDB asociado al identificador del paciente.</w:t>
            </w:r>
          </w:p>
        </w:tc>
      </w:tr>
      <w:tr w:rsidR="005D3BEB" ns2:paraId="298D8DB2"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5D25A5CD" ns2:textId="77777777" w:rsidR="05079F5E" w:rsidRDefault="05079F5E" w:rsidP="05079F5E">
            <w:pPr>
              <w:rPr>
                <w:lang w:val="es-MX"/>
              </w:rPr>
            </w:pPr>
            <w:r w:rsidRPr="05079F5E">
              <w:rPr>
                <w:lang w:val="es-MX"/>
              </w:rPr>
              <w:t>Flujos alternos</w:t>
            </w:r>
          </w:p>
        </w:tc>
        <w:tc>
          <w:tcPr>
            <w:tcW w:w="7205" w:type="dxa"/>
          </w:tcPr>
          <w:p ns2:paraId="0FB69DAC" ns2:textId="77B47139"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r w:rsidRPr="05079F5E">
              <w:rPr>
                <w:b/>
                <w:bCs/>
                <w:lang w:val="es-MX"/>
              </w:rPr>
              <w:t>FA 1 Cancelación:</w:t>
            </w:r>
            <w:r w:rsidRPr="05079F5E">
              <w:rPr>
                <w:lang w:val="es-MX"/>
              </w:rPr>
              <w:t xml:space="preserve"> </w:t>
            </w:r>
          </w:p>
          <w:p ns2:paraId="31EC3F42" ns2:textId="55555806" w:rsidR="18CCB030" w:rsidRDefault="18CCB030" w:rsidP="18CCB030">
            <w:pPr>
              <w:cnfStyle w:val="000000000000" w:firstRow="0" w:lastRow="0" w:firstColumn="0" w:lastColumn="0" w:oddVBand="0" w:evenVBand="0" w:oddHBand="0" w:evenHBand="0" w:firstRowFirstColumn="0" w:firstRowLastColumn="0" w:lastRowFirstColumn="0" w:lastRowLastColumn="0"/>
              <w:rPr>
                <w:lang w:val="es-MX"/>
              </w:rPr>
            </w:pPr>
            <w:r w:rsidRPr="18CCB030">
              <w:rPr>
                <w:lang w:val="es-MX"/>
              </w:rPr>
              <w:t xml:space="preserve">El Paciente cancela el </w:t>
            </w:r>
            <w:r w:rsidR="07F02A0E" w:rsidRPr="07F02A0E">
              <w:rPr>
                <w:lang w:val="es-MX"/>
              </w:rPr>
              <w:t>registro de la ingesta.</w:t>
            </w:r>
          </w:p>
          <w:p ns2:paraId="66441E0B" ns2:textId="2A9E47EC" w:rsidR="792C7B80" w:rsidRDefault="3A447645" w:rsidP="3A447645">
            <w:pPr>
              <w:spacing w:before="240" w:after="240"/>
              <w:cnfStyle w:val="000000000000" w:firstRow="0" w:lastRow="0" w:firstColumn="0" w:lastColumn="0" w:oddVBand="0" w:evenVBand="0" w:oddHBand="0" w:evenHBand="0" w:firstRowFirstColumn="0" w:firstRowLastColumn="0" w:lastRowFirstColumn="0" w:lastRowLastColumn="0"/>
              <w:rPr>
                <w:b/>
                <w:lang w:val="es-MX"/>
              </w:rPr>
            </w:pPr>
            <w:r w:rsidRPr="670972BB">
              <w:rPr>
                <w:b/>
                <w:lang w:val="es-MX"/>
              </w:rPr>
              <w:lastRenderedPageBreak/>
              <w:t>FA 2. Creación manual:</w:t>
            </w:r>
          </w:p>
          <w:p ns2:paraId="6908E447" ns2:textId="523F201A" w:rsidR="792C7B80" w:rsidRDefault="792C7B80" w:rsidP="792C7B80">
            <w:pPr>
              <w:spacing w:before="240" w:after="240"/>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Si el alimento no existe en el catálogo ni en FatSecret, el paciente ingresa los macronutrientes manualmente y el sistema procesa el registro.</w:t>
            </w:r>
          </w:p>
          <w:p ns2:paraId="0F4FFBE6" ns2:textId="3B87D1AB" w:rsidR="05079F5E" w:rsidRDefault="05079F5E" w:rsidP="05079F5E">
            <w:pPr>
              <w:cnfStyle w:val="000000000000" w:firstRow="0" w:lastRow="0" w:firstColumn="0" w:lastColumn="0" w:oddVBand="0" w:evenVBand="0" w:oddHBand="0" w:evenHBand="0" w:firstRowFirstColumn="0" w:firstRowLastColumn="0" w:lastRowFirstColumn="0" w:lastRowLastColumn="0"/>
              <w:rPr>
                <w:lang w:val="es-MX"/>
              </w:rPr>
            </w:pPr>
          </w:p>
        </w:tc>
      </w:tr>
      <w:tr w:rsidR="005D3BEB" ns2:paraId="692F7C92"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2B9A78A4" ns2:textId="77777777" w:rsidR="05079F5E" w:rsidRDefault="05079F5E" w:rsidP="05079F5E">
            <w:pPr>
              <w:rPr>
                <w:lang w:val="es-MX"/>
              </w:rPr>
            </w:pPr>
            <w:r w:rsidRPr="05079F5E">
              <w:rPr>
                <w:lang w:val="es-MX"/>
              </w:rPr>
              <w:lastRenderedPageBreak/>
              <w:t>Excepciones</w:t>
            </w:r>
          </w:p>
        </w:tc>
        <w:tc>
          <w:tcPr>
            <w:tcW w:w="7205" w:type="dxa"/>
          </w:tcPr>
          <w:p ns2:paraId="1A9BDE32" ns2:textId="4A674D34" w:rsidR="05079F5E" w:rsidRDefault="2F5ABF6D" w:rsidP="2F5ABF6D">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EX 1. API externa no disponible:</w:t>
            </w:r>
          </w:p>
          <w:p ns2:paraId="5F178033" ns2:textId="6A69F7C2" w:rsidR="05079F5E" w:rsidRDefault="2F5ABF6D" w:rsidP="2F5ABF6D">
            <w:pPr>
              <w:spacing w:before="240" w:after="240"/>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Si FatSecret no responde, el catalog-service retorna un error y el frontend sugiere al paciente el flujo de creación manual.</w:t>
            </w:r>
          </w:p>
        </w:tc>
      </w:tr>
      <w:tr w:rsidR="005D3BEB" ns2:paraId="3089A37B"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0C0DF263" ns2:textId="77777777" w:rsidR="05079F5E" w:rsidRDefault="05079F5E" w:rsidP="05079F5E">
            <w:pPr>
              <w:rPr>
                <w:lang w:val="es-MX"/>
              </w:rPr>
            </w:pPr>
            <w:r w:rsidRPr="05079F5E">
              <w:rPr>
                <w:lang w:val="es-MX"/>
              </w:rPr>
              <w:t>PostCondiciones</w:t>
            </w:r>
          </w:p>
        </w:tc>
        <w:tc>
          <w:tcPr>
            <w:tcW w:w="7205" w:type="dxa"/>
          </w:tcPr>
          <w:p ns2:paraId="30F2F7B8" ns2:textId="4CD2407F" w:rsidR="05079F5E" w:rsidRDefault="2F5ABF6D" w:rsidP="05079F5E">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El alimento queda registrado en el historial del paciente y se actualiza su consumo calórico acumulado del día.</w:t>
            </w:r>
          </w:p>
        </w:tc>
      </w:tr>
      <w:tr w:rsidR="005D3BEB" ns2:paraId="0FB6156E"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0F7E5573" ns2:textId="77777777" w:rsidR="05079F5E" w:rsidRDefault="05079F5E" w:rsidP="05079F5E">
            <w:pPr>
              <w:rPr>
                <w:lang w:val="es-MX"/>
              </w:rPr>
            </w:pPr>
            <w:r w:rsidRPr="05079F5E">
              <w:rPr>
                <w:lang w:val="es-MX"/>
              </w:rPr>
              <w:t>Reglas de negocio</w:t>
            </w:r>
          </w:p>
        </w:tc>
        <w:tc>
          <w:tcPr>
            <w:tcW w:w="7205" w:type="dxa"/>
          </w:tcPr>
          <w:p ns2:paraId="69541643" ns2:textId="342D0E85" w:rsidR="05079F5E" w:rsidRDefault="6ED8512E" w:rsidP="05079F5E">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RN 1. El catalog-service es el único microservicio autorizado para comunicarse con APIs externas de catálogos alimenticios.</w:t>
            </w:r>
          </w:p>
        </w:tc>
      </w:tr>
    </w:tbl>
    <w:p ns2:paraId="08485C0A" ns2:textId="07FEBFE8" w:rsidR="05079F5E" w:rsidRDefault="05079F5E" w:rsidP="05079F5E">
      <w:pPr>
        <w:rPr>
          <w:lang w:val="es-MX"/>
        </w:rPr>
      </w:pPr>
    </w:p>
    <w:tbl>
      <w:tblPr>
        <w:tblW w:w="9335" w:type="dxa"/>
        <w:tblInd w:w="-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175"/>
        <w:gridCol w:w="7160"/>
      </w:tblGrid>
      <w:tr w:rsidR="00F303D2" ns2:paraId="2AB585AB" ns2:textId="77777777" w:rsidTr="0B7B0D14">
        <w:trPr>
          <w:trHeight w:val="300"/>
        </w:trPr>
        <w:tc>
          <w:tcPr>
            <w:tcW w:w="2175" w:type="dxa"/>
          </w:tcPr>
          <w:p ns2:paraId="077ACD53" ns2:textId="77777777" w:rsidR="05079F5E" w:rsidRDefault="05079F5E" w:rsidP="05079F5E">
            <w:pPr>
              <w:rPr>
                <w:lang w:val="es-MX"/>
              </w:rPr>
            </w:pPr>
            <w:r w:rsidRPr="05079F5E">
              <w:rPr>
                <w:lang w:val="es-MX"/>
              </w:rPr>
              <w:t>ID</w:t>
            </w:r>
          </w:p>
        </w:tc>
        <w:tc>
          <w:tcPr>
            <w:tcW w:w="7160" w:type="dxa"/>
          </w:tcPr>
          <w:p ns2:paraId="47925E26" ns2:textId="0316CA8B" w:rsidR="05079F5E" w:rsidRDefault="05079F5E" w:rsidP="05079F5E">
            <w:pPr>
              <w:rPr>
                <w:lang w:val="es-MX"/>
              </w:rPr>
            </w:pPr>
            <w:r w:rsidRPr="05079F5E">
              <w:rPr>
                <w:lang w:val="es-MX"/>
              </w:rPr>
              <w:t>CU-04</w:t>
            </w:r>
          </w:p>
        </w:tc>
      </w:tr>
      <w:tr w:rsidR="00F303D2" ns2:paraId="36AB6DBC" ns2:textId="77777777" w:rsidTr="0B7B0D14">
        <w:trPr>
          <w:trHeight w:val="300"/>
        </w:trPr>
        <w:tc>
          <w:tcPr>
            <w:tcW w:w="2175" w:type="dxa"/>
          </w:tcPr>
          <w:p ns2:paraId="79F01924" ns2:textId="77777777" w:rsidR="05079F5E" w:rsidRDefault="05079F5E" w:rsidP="05079F5E">
            <w:pPr>
              <w:rPr>
                <w:lang w:val="es-MX"/>
              </w:rPr>
            </w:pPr>
            <w:r w:rsidRPr="05079F5E">
              <w:rPr>
                <w:lang w:val="es-MX"/>
              </w:rPr>
              <w:t>Nombre</w:t>
            </w:r>
          </w:p>
        </w:tc>
        <w:tc>
          <w:tcPr>
            <w:tcW w:w="7160" w:type="dxa"/>
          </w:tcPr>
          <w:p ns2:paraId="0582E840" ns2:textId="54C73CB6" w:rsidR="05079F5E" w:rsidRDefault="7AB9EF81" w:rsidP="05079F5E">
            <w:r w:rsidRPr="7AB9EF81">
              <w:rPr>
                <w:rFonts w:ascii="Aptos" w:eastAsia="Aptos" w:hAnsi="Aptos" w:cs="Aptos"/>
                <w:lang w:val="es-MX"/>
              </w:rPr>
              <w:t>Subir Evidencia Multimedia</w:t>
            </w:r>
          </w:p>
        </w:tc>
      </w:tr>
      <w:tr w:rsidR="00F303D2" ns2:paraId="56EEFCB8" ns2:textId="77777777" w:rsidTr="0B7B0D14">
        <w:trPr>
          <w:trHeight w:val="300"/>
        </w:trPr>
        <w:tc>
          <w:tcPr>
            <w:tcW w:w="2175" w:type="dxa"/>
          </w:tcPr>
          <w:p ns2:paraId="3F9D57EF" ns2:textId="77777777" w:rsidR="05079F5E" w:rsidRDefault="05079F5E" w:rsidP="05079F5E">
            <w:pPr>
              <w:rPr>
                <w:lang w:val="es-MX"/>
              </w:rPr>
            </w:pPr>
            <w:r w:rsidRPr="05079F5E">
              <w:rPr>
                <w:lang w:val="es-MX"/>
              </w:rPr>
              <w:t>Autor</w:t>
            </w:r>
          </w:p>
        </w:tc>
        <w:tc>
          <w:tcPr>
            <w:tcW w:w="7160" w:type="dxa"/>
          </w:tcPr>
          <w:p ns2:paraId="73E24CF9" ns2:textId="6097F76D" w:rsidR="05079F5E" w:rsidRDefault="1013BDD1" w:rsidP="05079F5E">
            <w:r w:rsidRPr="1013BDD1">
              <w:rPr>
                <w:rFonts w:ascii="Aptos" w:eastAsia="Aptos" w:hAnsi="Aptos" w:cs="Aptos"/>
                <w:lang w:val="es-MX"/>
              </w:rPr>
              <w:t>Erickmel Vázquez López</w:t>
            </w:r>
          </w:p>
        </w:tc>
      </w:tr>
      <w:tr w:rsidR="00F303D2" ns2:paraId="4A8E01F8" ns2:textId="77777777" w:rsidTr="0B7B0D14">
        <w:trPr>
          <w:trHeight w:val="300"/>
        </w:trPr>
        <w:tc>
          <w:tcPr>
            <w:tcW w:w="2175" w:type="dxa"/>
          </w:tcPr>
          <w:p ns2:paraId="2C81C22B" ns2:textId="77777777" w:rsidR="05079F5E" w:rsidRDefault="05079F5E" w:rsidP="05079F5E">
            <w:pPr>
              <w:rPr>
                <w:lang w:val="es-MX"/>
              </w:rPr>
            </w:pPr>
            <w:r w:rsidRPr="05079F5E">
              <w:rPr>
                <w:lang w:val="es-MX"/>
              </w:rPr>
              <w:t>Fecha</w:t>
            </w:r>
          </w:p>
        </w:tc>
        <w:tc>
          <w:tcPr>
            <w:tcW w:w="7160" w:type="dxa"/>
          </w:tcPr>
          <w:p ns2:paraId="2FC5B892" ns2:textId="77777777" w:rsidR="05079F5E" w:rsidRDefault="05079F5E" w:rsidP="05079F5E">
            <w:pPr>
              <w:rPr>
                <w:lang w:val="es-MX"/>
              </w:rPr>
            </w:pPr>
            <w:r w:rsidRPr="05079F5E">
              <w:rPr>
                <w:lang w:val="es-MX"/>
              </w:rPr>
              <w:t>22/04/26</w:t>
            </w:r>
          </w:p>
        </w:tc>
      </w:tr>
      <w:tr w:rsidR="00F303D2" ns2:paraId="61583077" ns2:textId="77777777" w:rsidTr="0B7B0D14">
        <w:trPr>
          <w:trHeight w:val="300"/>
        </w:trPr>
        <w:tc>
          <w:tcPr>
            <w:tcW w:w="2175" w:type="dxa"/>
          </w:tcPr>
          <w:p ns2:paraId="5EBE6ABE" ns2:textId="77777777" w:rsidR="05079F5E" w:rsidRDefault="05079F5E" w:rsidP="05079F5E">
            <w:pPr>
              <w:rPr>
                <w:lang w:val="es-MX"/>
              </w:rPr>
            </w:pPr>
            <w:r w:rsidRPr="05079F5E">
              <w:rPr>
                <w:lang w:val="es-MX"/>
              </w:rPr>
              <w:t>Descripción</w:t>
            </w:r>
          </w:p>
        </w:tc>
        <w:tc>
          <w:tcPr>
            <w:tcW w:w="7160" w:type="dxa"/>
          </w:tcPr>
          <w:p ns2:paraId="3AA635B8" ns2:textId="07500C17" w:rsidR="05079F5E" w:rsidRDefault="1013BDD1" w:rsidP="05079F5E">
            <w:r w:rsidRPr="1013BDD1">
              <w:rPr>
                <w:rFonts w:ascii="Aptos" w:eastAsia="Aptos" w:hAnsi="Aptos" w:cs="Aptos"/>
                <w:lang w:val="es-MX"/>
              </w:rPr>
              <w:t>El paciente carga fotografías de sus comidas o progreso físico como apoyo visual para el nutriólogo.</w:t>
            </w:r>
          </w:p>
        </w:tc>
      </w:tr>
      <w:tr w:rsidR="00F303D2" ns2:paraId="5EBD472F" ns2:textId="77777777" w:rsidTr="0B7B0D14">
        <w:trPr>
          <w:trHeight w:val="300"/>
        </w:trPr>
        <w:tc>
          <w:tcPr>
            <w:tcW w:w="2175" w:type="dxa"/>
          </w:tcPr>
          <w:p ns2:paraId="4B63B6E7" ns2:textId="77777777" w:rsidR="05079F5E" w:rsidRDefault="05079F5E" w:rsidP="05079F5E">
            <w:pPr>
              <w:rPr>
                <w:lang w:val="es-MX"/>
              </w:rPr>
            </w:pPr>
            <w:r w:rsidRPr="05079F5E">
              <w:rPr>
                <w:lang w:val="es-MX"/>
              </w:rPr>
              <w:t>Actor</w:t>
            </w:r>
          </w:p>
        </w:tc>
        <w:tc>
          <w:tcPr>
            <w:tcW w:w="7160" w:type="dxa"/>
          </w:tcPr>
          <w:p ns2:paraId="649F0F70" ns2:textId="77777777" w:rsidR="05079F5E" w:rsidRDefault="05079F5E" w:rsidP="05079F5E">
            <w:pPr>
              <w:rPr>
                <w:lang w:val="es-MX"/>
              </w:rPr>
            </w:pPr>
            <w:r w:rsidRPr="05079F5E">
              <w:rPr>
                <w:lang w:val="es-MX"/>
              </w:rPr>
              <w:t>Paciente</w:t>
            </w:r>
          </w:p>
        </w:tc>
      </w:tr>
      <w:tr w:rsidR="00F303D2" ns2:paraId="0FC80D4B" ns2:textId="77777777" w:rsidTr="0B7B0D14">
        <w:trPr>
          <w:trHeight w:val="300"/>
        </w:trPr>
        <w:tc>
          <w:tcPr>
            <w:tcW w:w="2175" w:type="dxa"/>
          </w:tcPr>
          <w:p ns2:paraId="2220D333" ns2:textId="77777777" w:rsidR="05079F5E" w:rsidRDefault="05079F5E" w:rsidP="05079F5E">
            <w:pPr>
              <w:rPr>
                <w:lang w:val="es-MX"/>
              </w:rPr>
            </w:pPr>
            <w:r w:rsidRPr="05079F5E">
              <w:rPr>
                <w:lang w:val="es-MX"/>
              </w:rPr>
              <w:t>Disparador</w:t>
            </w:r>
          </w:p>
        </w:tc>
        <w:tc>
          <w:tcPr>
            <w:tcW w:w="7160" w:type="dxa"/>
          </w:tcPr>
          <w:p ns2:paraId="36699601" ns2:textId="664FA676" w:rsidR="05079F5E" w:rsidRDefault="30F2C200" w:rsidP="05079F5E">
            <w:r w:rsidRPr="30F2C200">
              <w:rPr>
                <w:rFonts w:ascii="Aptos" w:eastAsia="Aptos" w:hAnsi="Aptos" w:cs="Aptos"/>
                <w:lang w:val="es-MX"/>
              </w:rPr>
              <w:t>El paciente desea documentar gráficamente su platillo o su estado físico actual.</w:t>
            </w:r>
          </w:p>
        </w:tc>
      </w:tr>
      <w:tr w:rsidR="00F303D2" ns2:paraId="296FD7B0" ns2:textId="77777777" w:rsidTr="0B7B0D14">
        <w:trPr>
          <w:trHeight w:val="300"/>
        </w:trPr>
        <w:tc>
          <w:tcPr>
            <w:tcW w:w="2175" w:type="dxa"/>
          </w:tcPr>
          <w:p ns2:paraId="797714D0" ns2:textId="77777777" w:rsidR="05079F5E" w:rsidRDefault="05079F5E" w:rsidP="05079F5E">
            <w:pPr>
              <w:rPr>
                <w:lang w:val="es-MX"/>
              </w:rPr>
            </w:pPr>
            <w:r w:rsidRPr="05079F5E">
              <w:rPr>
                <w:lang w:val="es-MX"/>
              </w:rPr>
              <w:t>Precondiciones</w:t>
            </w:r>
          </w:p>
        </w:tc>
        <w:tc>
          <w:tcPr>
            <w:tcW w:w="7160" w:type="dxa"/>
          </w:tcPr>
          <w:p ns2:paraId="55CF1AB1" ns2:textId="6D1A0D26" w:rsidR="05079F5E" w:rsidRDefault="30F2C200" w:rsidP="05079F5E">
            <w:r w:rsidRPr="30F2C200">
              <w:rPr>
                <w:rFonts w:ascii="Aptos" w:eastAsia="Aptos" w:hAnsi="Aptos" w:cs="Aptos"/>
                <w:lang w:val="es-MX"/>
              </w:rPr>
              <w:t>El paciente cuenta con un token JWT válido.</w:t>
            </w:r>
          </w:p>
        </w:tc>
      </w:tr>
      <w:tr w:rsidR="00F303D2" ns2:paraId="61DC79C7" ns2:textId="77777777" w:rsidTr="0B7B0D14">
        <w:trPr>
          <w:trHeight w:val="300"/>
        </w:trPr>
        <w:tc>
          <w:tcPr>
            <w:tcW w:w="2175" w:type="dxa"/>
          </w:tcPr>
          <w:p ns2:paraId="50316E34" ns2:textId="77777777" w:rsidR="05079F5E" w:rsidRDefault="05079F5E" w:rsidP="05079F5E">
            <w:pPr>
              <w:rPr>
                <w:lang w:val="es-MX"/>
              </w:rPr>
            </w:pPr>
            <w:r w:rsidRPr="05079F5E">
              <w:rPr>
                <w:lang w:val="es-MX"/>
              </w:rPr>
              <w:t>Flujo normal</w:t>
            </w:r>
          </w:p>
        </w:tc>
        <w:tc>
          <w:tcPr>
            <w:tcW w:w="7160" w:type="dxa"/>
          </w:tcPr>
          <w:p ns2:paraId="5DDC1E40" ns2:textId="645DC284" w:rsidR="05079F5E" w:rsidRDefault="2D5224B3" w:rsidP="2D5224B3">
            <w:pPr>
              <w:spacing w:before="240" w:after="240"/>
            </w:pPr>
            <w:r w:rsidRPr="2D5224B3">
              <w:rPr>
                <w:rFonts w:ascii="Aptos" w:eastAsia="Aptos" w:hAnsi="Aptos" w:cs="Aptos"/>
                <w:lang w:val="es-MX"/>
              </w:rPr>
              <w:t>1. El paciente selecciona o captura una fotografía desde el frontend.</w:t>
            </w:r>
          </w:p>
          <w:p ns2:paraId="55B6E314" ns2:textId="0173949D" w:rsidR="05079F5E" w:rsidRDefault="2D5224B3" w:rsidP="2D5224B3">
            <w:pPr>
              <w:spacing w:before="240" w:after="240"/>
            </w:pPr>
            <w:r w:rsidRPr="2D5224B3">
              <w:rPr>
                <w:rFonts w:ascii="Aptos" w:eastAsia="Aptos" w:hAnsi="Aptos" w:cs="Aptos"/>
                <w:lang w:val="es-MX"/>
              </w:rPr>
              <w:t>2. El sistema comprime la imagen y la envía a través del API Gateway.</w:t>
            </w:r>
          </w:p>
          <w:p ns2:paraId="60C44A63" ns2:textId="54CF5C6C" w:rsidR="05079F5E" w:rsidRDefault="2D5224B3" w:rsidP="2D5224B3">
            <w:pPr>
              <w:spacing w:before="240" w:after="240"/>
            </w:pPr>
            <w:r w:rsidRPr="2D5224B3">
              <w:rPr>
                <w:rFonts w:ascii="Aptos" w:eastAsia="Aptos" w:hAnsi="Aptos" w:cs="Aptos"/>
                <w:lang w:val="es-MX"/>
              </w:rPr>
              <w:lastRenderedPageBreak/>
              <w:t>3. El API Gateway enruta la petición al microservicio correspondiente.</w:t>
            </w:r>
          </w:p>
          <w:p ns2:paraId="56B1E404" ns2:textId="26B6DB26" w:rsidR="05079F5E" w:rsidRDefault="2D5224B3" w:rsidP="2D5224B3">
            <w:pPr>
              <w:spacing w:before="240" w:after="240"/>
            </w:pPr>
            <w:r w:rsidRPr="2D5224B3">
              <w:rPr>
                <w:rFonts w:ascii="Aptos" w:eastAsia="Aptos" w:hAnsi="Aptos" w:cs="Aptos"/>
                <w:lang w:val="es-MX"/>
              </w:rPr>
              <w:t>4. El sistema almacena la imagen en el proveedor de almacenamiento (ej. bucket en la nube o sistema de archivos) y obtiene una URL segura.</w:t>
            </w:r>
          </w:p>
          <w:p ns2:paraId="56A716BF" ns2:textId="171F14E2" w:rsidR="05079F5E" w:rsidRDefault="2D5224B3" w:rsidP="2D5224B3">
            <w:pPr>
              <w:spacing w:before="240" w:after="240"/>
            </w:pPr>
            <w:r w:rsidRPr="2D5224B3">
              <w:rPr>
                <w:rFonts w:ascii="Aptos" w:eastAsia="Aptos" w:hAnsi="Aptos" w:cs="Aptos"/>
                <w:lang w:val="es-MX"/>
              </w:rPr>
              <w:t>5. Se guarda la referencia de la URL en la base de datos, vinculada al paciente y al contexto (comida o progreso).</w:t>
            </w:r>
          </w:p>
        </w:tc>
      </w:tr>
      <w:tr w:rsidR="00F303D2" ns2:paraId="786A5A62" ns2:textId="77777777" w:rsidTr="0B7B0D14">
        <w:trPr>
          <w:trHeight w:val="300"/>
        </w:trPr>
        <w:tc>
          <w:tcPr>
            <w:tcW w:w="2175" w:type="dxa"/>
          </w:tcPr>
          <w:p ns2:paraId="3E55503C" ns2:textId="77777777" w:rsidR="05079F5E" w:rsidRDefault="05079F5E" w:rsidP="05079F5E">
            <w:pPr>
              <w:rPr>
                <w:lang w:val="es-MX"/>
              </w:rPr>
            </w:pPr>
            <w:r w:rsidRPr="05079F5E">
              <w:rPr>
                <w:lang w:val="es-MX"/>
              </w:rPr>
              <w:lastRenderedPageBreak/>
              <w:t>Flujos alternos</w:t>
            </w:r>
          </w:p>
        </w:tc>
        <w:tc>
          <w:tcPr>
            <w:tcW w:w="7160" w:type="dxa"/>
          </w:tcPr>
          <w:p ns2:paraId="60DF28E8" ns2:textId="1413B79B" w:rsidR="05079F5E" w:rsidRDefault="2D5224B3" w:rsidP="2D5224B3">
            <w:pPr>
              <w:spacing w:before="240" w:after="240"/>
            </w:pPr>
            <w:r w:rsidRPr="2D5224B3">
              <w:rPr>
                <w:rFonts w:ascii="Aptos" w:eastAsia="Aptos" w:hAnsi="Aptos" w:cs="Aptos"/>
                <w:lang w:val="es-MX"/>
              </w:rPr>
              <w:t>FA 1. Eliminación de evidencia:</w:t>
            </w:r>
          </w:p>
          <w:p ns2:paraId="64D09AC8" ns2:textId="13882752" w:rsidR="05079F5E" w:rsidRDefault="2D5224B3" w:rsidP="2D5224B3">
            <w:pPr>
              <w:spacing w:before="240" w:after="240"/>
            </w:pPr>
            <w:r w:rsidRPr="2D5224B3">
              <w:rPr>
                <w:rFonts w:ascii="Aptos" w:eastAsia="Aptos" w:hAnsi="Aptos" w:cs="Aptos"/>
                <w:lang w:val="es-MX"/>
              </w:rPr>
              <w:t>El paciente selecciona una fotografía previamente subida y el sistema elimina el archivo del almacenamiento y su referencia en MongoDB.</w:t>
            </w:r>
          </w:p>
        </w:tc>
      </w:tr>
      <w:tr w:rsidR="00F303D2" ns2:paraId="7B6BBE79" ns2:textId="77777777" w:rsidTr="0B7B0D14">
        <w:trPr>
          <w:trHeight w:val="300"/>
        </w:trPr>
        <w:tc>
          <w:tcPr>
            <w:tcW w:w="2175" w:type="dxa"/>
          </w:tcPr>
          <w:p ns2:paraId="4FE7D868" ns2:textId="77777777" w:rsidR="05079F5E" w:rsidRDefault="05079F5E" w:rsidP="05079F5E">
            <w:pPr>
              <w:rPr>
                <w:lang w:val="es-MX"/>
              </w:rPr>
            </w:pPr>
            <w:r w:rsidRPr="05079F5E">
              <w:rPr>
                <w:lang w:val="es-MX"/>
              </w:rPr>
              <w:t>Excepciones</w:t>
            </w:r>
          </w:p>
        </w:tc>
        <w:tc>
          <w:tcPr>
            <w:tcW w:w="7160" w:type="dxa"/>
          </w:tcPr>
          <w:p ns2:paraId="7E4A74E3" ns2:textId="4FC824B8" w:rsidR="05079F5E" w:rsidRDefault="143EB8B2" w:rsidP="143EB8B2">
            <w:pPr>
              <w:spacing w:before="240" w:after="240"/>
            </w:pPr>
            <w:r w:rsidRPr="143EB8B2">
              <w:rPr>
                <w:rFonts w:ascii="Aptos" w:eastAsia="Aptos" w:hAnsi="Aptos" w:cs="Aptos"/>
                <w:lang w:val="es-MX"/>
              </w:rPr>
              <w:t>EX 1. Archivo no soportado o muy grande:</w:t>
            </w:r>
          </w:p>
          <w:p ns2:paraId="0A0CF2C3" ns2:textId="4B53E796" w:rsidR="05079F5E" w:rsidRDefault="143EB8B2" w:rsidP="143EB8B2">
            <w:pPr>
              <w:spacing w:before="240" w:after="240"/>
            </w:pPr>
            <w:r w:rsidRPr="143EB8B2">
              <w:rPr>
                <w:rFonts w:ascii="Aptos" w:eastAsia="Aptos" w:hAnsi="Aptos" w:cs="Aptos"/>
                <w:lang w:val="es-MX"/>
              </w:rPr>
              <w:t>El API Gateway o el microservicio rechazan la petición y se muestra un mensaje indicando los formatos y tamaños permitidos.</w:t>
            </w:r>
          </w:p>
        </w:tc>
      </w:tr>
      <w:tr w:rsidR="00F303D2" ns2:paraId="41D03D84" ns2:textId="77777777" w:rsidTr="0B7B0D14">
        <w:trPr>
          <w:trHeight w:val="300"/>
        </w:trPr>
        <w:tc>
          <w:tcPr>
            <w:tcW w:w="2175" w:type="dxa"/>
          </w:tcPr>
          <w:p ns2:paraId="59207072" ns2:textId="77777777" w:rsidR="05079F5E" w:rsidRDefault="05079F5E" w:rsidP="05079F5E">
            <w:pPr>
              <w:rPr>
                <w:lang w:val="es-MX"/>
              </w:rPr>
            </w:pPr>
            <w:r w:rsidRPr="05079F5E">
              <w:rPr>
                <w:lang w:val="es-MX"/>
              </w:rPr>
              <w:t>PostCondiciones</w:t>
            </w:r>
          </w:p>
        </w:tc>
        <w:tc>
          <w:tcPr>
            <w:tcW w:w="7160" w:type="dxa"/>
          </w:tcPr>
          <w:p ns2:paraId="73DE0A45" ns2:textId="1C7BF9D6" w:rsidR="05079F5E" w:rsidRDefault="143EB8B2" w:rsidP="05079F5E">
            <w:r w:rsidRPr="143EB8B2">
              <w:rPr>
                <w:rFonts w:ascii="Aptos" w:eastAsia="Aptos" w:hAnsi="Aptos" w:cs="Aptos"/>
                <w:lang w:val="es-MX"/>
              </w:rPr>
              <w:t>La evidencia multimedia queda almacenada de forma segura y disponible para ser consultada por el nutriólogo.</w:t>
            </w:r>
          </w:p>
        </w:tc>
      </w:tr>
      <w:tr w:rsidR="00F303D2" ns2:paraId="5696EE20" ns2:textId="77777777" w:rsidTr="0B7B0D14">
        <w:trPr>
          <w:trHeight w:val="300"/>
        </w:trPr>
        <w:tc>
          <w:tcPr>
            <w:tcW w:w="2175" w:type="dxa"/>
          </w:tcPr>
          <w:p ns2:paraId="4D97C8C8" ns2:textId="77777777" w:rsidR="05079F5E" w:rsidRDefault="05079F5E" w:rsidP="05079F5E">
            <w:pPr>
              <w:rPr>
                <w:lang w:val="es-MX"/>
              </w:rPr>
            </w:pPr>
            <w:r w:rsidRPr="05079F5E">
              <w:rPr>
                <w:lang w:val="es-MX"/>
              </w:rPr>
              <w:t>Reglas de negocio</w:t>
            </w:r>
          </w:p>
        </w:tc>
        <w:tc>
          <w:tcPr>
            <w:tcW w:w="7160" w:type="dxa"/>
          </w:tcPr>
          <w:p ns2:paraId="4E926D3B" ns2:textId="6C8EE056" w:rsidR="05079F5E" w:rsidRDefault="143EB8B2" w:rsidP="143EB8B2">
            <w:pPr>
              <w:spacing w:before="240" w:after="240"/>
            </w:pPr>
            <w:r w:rsidRPr="143EB8B2">
              <w:rPr>
                <w:rFonts w:ascii="Aptos" w:eastAsia="Aptos" w:hAnsi="Aptos" w:cs="Aptos"/>
                <w:lang w:val="es-MX"/>
              </w:rPr>
              <w:t>RN 1. Solo se permiten formatos de imagen estándar (JPG, PNG, WEBP).</w:t>
            </w:r>
          </w:p>
          <w:p ns2:paraId="5B4CEFC9" ns2:textId="3131220F" w:rsidR="05079F5E" w:rsidRDefault="143EB8B2" w:rsidP="143EB8B2">
            <w:pPr>
              <w:spacing w:before="240" w:after="240"/>
            </w:pPr>
            <w:r w:rsidRPr="143EB8B2">
              <w:rPr>
                <w:rFonts w:ascii="Aptos" w:eastAsia="Aptos" w:hAnsi="Aptos" w:cs="Aptos"/>
                <w:lang w:val="es-MX"/>
              </w:rPr>
              <w:t>RN 2. El tamaño de cada evidencia no debe superar el límite establecido en la configuración del servidor (ej. 5MB).</w:t>
            </w:r>
          </w:p>
        </w:tc>
      </w:tr>
    </w:tbl>
    <w:p ns2:paraId="4C5B92EF" ns2:textId="29CAA5F5" w:rsidR="05079F5E" w:rsidRDefault="05079F5E" w:rsidP="05079F5E">
      <w:pPr>
        <w:rPr>
          <w:lang w:val="es-MX"/>
        </w:rPr>
      </w:pPr>
    </w:p>
    <w:p ns2:paraId="14105BF8" ns2:textId="7FDE9B7A" w:rsidR="05079F5E" w:rsidRDefault="05079F5E" w:rsidP="05079F5E">
      <w:pPr>
        <w:rPr>
          <w:lang w:val="es-MX"/>
        </w:rPr>
      </w:pPr>
    </w:p>
    <w:tbl>
      <w:tblPr>
        <w:tblStyle w:val="TableGrid"/>
        <w:tblW w:w="0" w:type="auto"/>
        <w:tblLook w:val="04A0" w:firstRow="1" w:lastRow="0" w:firstColumn="1" w:lastColumn="0" w:noHBand="0" w:noVBand="1"/>
      </w:tblPr>
      <w:tblGrid>
        <w:gridCol w:w="2012"/>
        <w:gridCol w:w="7338"/>
      </w:tblGrid>
      <w:tr w:rsidR="00E4180F" w:rsidRPr="0084533E" ns2:paraId="59BF3C38" ns2:textId="77777777" w:rsidTr="00B56915">
        <w:tc>
          <w:tcPr>
            <w:tcW w:w="0" w:type="auto"/>
            <w:hideMark/>
          </w:tcPr>
          <w:p ns2:paraId="1280B81F" ns2:textId="77777777" w:rsidR="0084533E" w:rsidRPr="0084533E" w:rsidRDefault="0084533E" w:rsidP="0084533E">
            <w:pPr>
              <w:rPr>
                <w:lang w:val="es-MX"/>
              </w:rPr>
            </w:pPr>
            <w:r w:rsidRPr="0084533E">
              <w:rPr>
                <w:lang w:val="es-MX"/>
              </w:rPr>
              <w:t>ID</w:t>
            </w:r>
          </w:p>
        </w:tc>
        <w:tc>
          <w:tcPr>
            <w:tcW w:w="0" w:type="auto"/>
            <w:hideMark/>
          </w:tcPr>
          <w:p ns2:paraId="6F242C2A" ns2:textId="77777777" w:rsidR="0084533E" w:rsidRPr="0084533E" w:rsidRDefault="0084533E" w:rsidP="0084533E">
            <w:pPr>
              <w:rPr>
                <w:lang w:val="es-MX"/>
              </w:rPr>
            </w:pPr>
            <w:r w:rsidRPr="0084533E">
              <w:rPr>
                <w:lang w:val="es-MX"/>
              </w:rPr>
              <w:t>CU-05</w:t>
            </w:r>
          </w:p>
        </w:tc>
      </w:tr>
      <w:tr w:rsidR="00E4180F" w:rsidRPr="0084533E" ns2:paraId="748F3C61" ns2:textId="77777777" w:rsidTr="00B56915">
        <w:tc>
          <w:tcPr>
            <w:tcW w:w="0" w:type="auto"/>
            <w:hideMark/>
          </w:tcPr>
          <w:p ns2:paraId="18761F04" ns2:textId="77777777" w:rsidR="0084533E" w:rsidRPr="0084533E" w:rsidRDefault="0084533E" w:rsidP="0084533E">
            <w:pPr>
              <w:rPr>
                <w:lang w:val="es-MX"/>
              </w:rPr>
            </w:pPr>
            <w:r w:rsidRPr="0084533E">
              <w:rPr>
                <w:lang w:val="es-MX"/>
              </w:rPr>
              <w:t>Nombre</w:t>
            </w:r>
          </w:p>
        </w:tc>
        <w:tc>
          <w:tcPr>
            <w:tcW w:w="0" w:type="auto"/>
            <w:hideMark/>
          </w:tcPr>
          <w:p ns2:paraId="06909ACC" ns2:textId="77777777" w:rsidR="0084533E" w:rsidRPr="0084533E" w:rsidRDefault="0084533E" w:rsidP="0084533E">
            <w:pPr>
              <w:rPr>
                <w:lang w:val="es-MX"/>
              </w:rPr>
            </w:pPr>
            <w:r w:rsidRPr="0084533E">
              <w:rPr>
                <w:lang w:val="es-MX"/>
              </w:rPr>
              <w:t>Gestionar Citas</w:t>
            </w:r>
          </w:p>
        </w:tc>
      </w:tr>
      <w:tr w:rsidR="00E4180F" w:rsidRPr="0084533E" ns2:paraId="2C224E40" ns2:textId="77777777" w:rsidTr="00B56915">
        <w:tc>
          <w:tcPr>
            <w:tcW w:w="0" w:type="auto"/>
            <w:hideMark/>
          </w:tcPr>
          <w:p ns2:paraId="360C3EE3" ns2:textId="77777777" w:rsidR="0084533E" w:rsidRPr="0084533E" w:rsidRDefault="0084533E" w:rsidP="0084533E">
            <w:pPr>
              <w:rPr>
                <w:lang w:val="es-MX"/>
              </w:rPr>
            </w:pPr>
            <w:r w:rsidRPr="0084533E">
              <w:rPr>
                <w:lang w:val="es-MX"/>
              </w:rPr>
              <w:t>Autor</w:t>
            </w:r>
          </w:p>
        </w:tc>
        <w:tc>
          <w:tcPr>
            <w:tcW w:w="0" w:type="auto"/>
            <w:hideMark/>
          </w:tcPr>
          <w:p ns2:paraId="0ED568CE" ns2:textId="77777777" w:rsidR="0084533E" w:rsidRPr="0084533E" w:rsidRDefault="0084533E" w:rsidP="0084533E">
            <w:pPr>
              <w:rPr>
                <w:lang w:val="es-MX"/>
              </w:rPr>
            </w:pPr>
            <w:r w:rsidRPr="0084533E">
              <w:rPr>
                <w:lang w:val="es-MX"/>
              </w:rPr>
              <w:t>Eugenio Salvador González Sánchez</w:t>
            </w:r>
          </w:p>
        </w:tc>
      </w:tr>
      <w:tr w:rsidR="00E4180F" w:rsidRPr="0084533E" ns2:paraId="26590E85" ns2:textId="77777777" w:rsidTr="00B56915">
        <w:tc>
          <w:tcPr>
            <w:tcW w:w="0" w:type="auto"/>
            <w:hideMark/>
          </w:tcPr>
          <w:p ns2:paraId="3B20B58E" ns2:textId="77777777" w:rsidR="0084533E" w:rsidRPr="0084533E" w:rsidRDefault="0084533E" w:rsidP="0084533E">
            <w:pPr>
              <w:rPr>
                <w:lang w:val="es-MX"/>
              </w:rPr>
            </w:pPr>
            <w:r w:rsidRPr="0084533E">
              <w:rPr>
                <w:lang w:val="es-MX"/>
              </w:rPr>
              <w:t>Fecha</w:t>
            </w:r>
          </w:p>
        </w:tc>
        <w:tc>
          <w:tcPr>
            <w:tcW w:w="0" w:type="auto"/>
            <w:hideMark/>
          </w:tcPr>
          <w:p ns2:paraId="70E1ED49" ns2:textId="77777777" w:rsidR="0084533E" w:rsidRPr="0084533E" w:rsidRDefault="0084533E" w:rsidP="0084533E">
            <w:pPr>
              <w:rPr>
                <w:lang w:val="es-MX"/>
              </w:rPr>
            </w:pPr>
            <w:r w:rsidRPr="0084533E">
              <w:rPr>
                <w:lang w:val="es-MX"/>
              </w:rPr>
              <w:t>22/04/26</w:t>
            </w:r>
          </w:p>
        </w:tc>
      </w:tr>
      <w:tr w:rsidR="00E4180F" w:rsidRPr="0084533E" ns2:paraId="16586B16" ns2:textId="77777777" w:rsidTr="00B56915">
        <w:tc>
          <w:tcPr>
            <w:tcW w:w="0" w:type="auto"/>
            <w:hideMark/>
          </w:tcPr>
          <w:p ns2:paraId="418EC7AD" ns2:textId="77777777" w:rsidR="0084533E" w:rsidRPr="0084533E" w:rsidRDefault="0084533E" w:rsidP="0084533E">
            <w:pPr>
              <w:rPr>
                <w:lang w:val="es-MX"/>
              </w:rPr>
            </w:pPr>
            <w:r w:rsidRPr="0084533E">
              <w:rPr>
                <w:lang w:val="es-MX"/>
              </w:rPr>
              <w:t>Descripción</w:t>
            </w:r>
          </w:p>
        </w:tc>
        <w:tc>
          <w:tcPr>
            <w:tcW w:w="0" w:type="auto"/>
            <w:hideMark/>
          </w:tcPr>
          <w:p ns2:paraId="1D8F1D01" ns2:textId="77777777" w:rsidR="0084533E" w:rsidRPr="0084533E" w:rsidRDefault="0084533E" w:rsidP="0084533E">
            <w:pPr>
              <w:rPr>
                <w:lang w:val="es-MX"/>
              </w:rPr>
            </w:pPr>
            <w:r w:rsidRPr="0084533E">
              <w:rPr>
                <w:lang w:val="es-MX"/>
              </w:rPr>
              <w:t>Consultar horarios disponibles del nutriólogo vinculado y reservar, reprogramar o cancelar citas.</w:t>
            </w:r>
          </w:p>
        </w:tc>
      </w:tr>
      <w:tr w:rsidR="00E4180F" w:rsidRPr="0084533E" ns2:paraId="491E981A" ns2:textId="77777777" w:rsidTr="00B56915">
        <w:tc>
          <w:tcPr>
            <w:tcW w:w="0" w:type="auto"/>
            <w:hideMark/>
          </w:tcPr>
          <w:p ns2:paraId="5910D58D" ns2:textId="77777777" w:rsidR="0084533E" w:rsidRPr="0084533E" w:rsidRDefault="0084533E" w:rsidP="0084533E">
            <w:pPr>
              <w:rPr>
                <w:lang w:val="es-MX"/>
              </w:rPr>
            </w:pPr>
            <w:r w:rsidRPr="0084533E">
              <w:rPr>
                <w:lang w:val="es-MX"/>
              </w:rPr>
              <w:lastRenderedPageBreak/>
              <w:t>Actor</w:t>
            </w:r>
          </w:p>
        </w:tc>
        <w:tc>
          <w:tcPr>
            <w:tcW w:w="0" w:type="auto"/>
            <w:hideMark/>
          </w:tcPr>
          <w:p ns2:paraId="75DD62A7" ns2:textId="77777777" w:rsidR="0084533E" w:rsidRPr="0084533E" w:rsidRDefault="0084533E" w:rsidP="0084533E">
            <w:pPr>
              <w:rPr>
                <w:lang w:val="es-MX"/>
              </w:rPr>
            </w:pPr>
            <w:r w:rsidRPr="0084533E">
              <w:rPr>
                <w:lang w:val="es-MX"/>
              </w:rPr>
              <w:t>Paciente</w:t>
            </w:r>
          </w:p>
        </w:tc>
      </w:tr>
      <w:tr w:rsidR="008059CB" w:rsidRPr="00C86B5C" ns2:paraId="17EDC404" ns2:textId="77777777" w:rsidTr="00B56915">
        <w:tc>
          <w:tcPr>
            <w:tcW w:w="0" w:type="auto"/>
            <w:hideMark/>
          </w:tcPr>
          <w:p ns2:paraId="35BE0BF7" ns2:textId="77777777" w:rsidR="0084533E" w:rsidRPr="0084533E" w:rsidRDefault="0084533E" w:rsidP="0084533E">
            <w:pPr>
              <w:rPr>
                <w:lang w:val="es-MX"/>
              </w:rPr>
            </w:pPr>
            <w:r w:rsidRPr="0084533E">
              <w:rPr>
                <w:lang w:val="es-MX"/>
              </w:rPr>
              <w:t>Disparador</w:t>
            </w:r>
          </w:p>
        </w:tc>
        <w:tc>
          <w:tcPr>
            <w:tcW w:w="0" w:type="auto"/>
            <w:hideMark/>
          </w:tcPr>
          <w:p ns2:paraId="56DDD97F" ns2:textId="5C79C43C" w:rsidR="0084533E" w:rsidRPr="0084533E" w:rsidRDefault="0084533E" w:rsidP="0084533E">
            <w:pPr>
              <w:rPr>
                <w:lang w:val="es-MX"/>
              </w:rPr>
            </w:pPr>
            <w:r w:rsidRPr="0084533E">
              <w:rPr>
                <w:lang w:val="es-MX"/>
              </w:rPr>
              <w:t>El paciente necesita una sesión de consulta y decide programar una cita en la agenda del profesional</w:t>
            </w:r>
            <w:r w:rsidR="00C86B5C">
              <w:rPr>
                <w:lang w:val="es-MX"/>
              </w:rPr>
              <w:t xml:space="preserve"> haciendo clic en programar cita</w:t>
            </w:r>
            <w:r w:rsidRPr="0084533E">
              <w:rPr>
                <w:lang w:val="es-MX"/>
              </w:rPr>
              <w:t>.</w:t>
            </w:r>
          </w:p>
        </w:tc>
      </w:tr>
      <w:tr w:rsidR="00E4180F" w:rsidRPr="0084533E" ns2:paraId="4AB1A1C4" ns2:textId="77777777" w:rsidTr="00B56915">
        <w:tc>
          <w:tcPr>
            <w:tcW w:w="0" w:type="auto"/>
            <w:hideMark/>
          </w:tcPr>
          <w:p ns2:paraId="17858FFE" ns2:textId="77777777" w:rsidR="0084533E" w:rsidRPr="0084533E" w:rsidRDefault="0084533E" w:rsidP="0084533E">
            <w:pPr>
              <w:rPr>
                <w:lang w:val="es-MX"/>
              </w:rPr>
            </w:pPr>
            <w:r w:rsidRPr="0084533E">
              <w:rPr>
                <w:lang w:val="es-MX"/>
              </w:rPr>
              <w:t>Precondiciones</w:t>
            </w:r>
          </w:p>
        </w:tc>
        <w:tc>
          <w:tcPr>
            <w:tcW w:w="0" w:type="auto"/>
            <w:hideMark/>
          </w:tcPr>
          <w:p ns2:paraId="79F1C223" ns2:textId="77777777" w:rsidR="0084533E" w:rsidRPr="0084533E" w:rsidRDefault="0084533E" w:rsidP="0084533E">
            <w:pPr>
              <w:rPr>
                <w:lang w:val="es-MX"/>
              </w:rPr>
            </w:pPr>
            <w:r w:rsidRPr="0084533E">
              <w:rPr>
                <w:lang w:val="es-MX"/>
              </w:rPr>
              <w:t>El paciente está autenticado y tiene un ProfessionalLink activo con el nutriólogo.</w:t>
            </w:r>
          </w:p>
        </w:tc>
      </w:tr>
      <w:tr w:rsidR="00E4180F" w:rsidRPr="0084533E" ns2:paraId="733E7550" ns2:textId="77777777" w:rsidTr="00B56915">
        <w:tc>
          <w:tcPr>
            <w:tcW w:w="0" w:type="auto"/>
            <w:hideMark/>
          </w:tcPr>
          <w:p ns2:paraId="1B97A928" ns2:textId="77777777" w:rsidR="0084533E" w:rsidRPr="0084533E" w:rsidRDefault="0084533E" w:rsidP="0084533E">
            <w:pPr>
              <w:rPr>
                <w:lang w:val="es-MX"/>
              </w:rPr>
            </w:pPr>
            <w:r w:rsidRPr="0084533E">
              <w:rPr>
                <w:lang w:val="es-MX"/>
              </w:rPr>
              <w:t>Flujo normal</w:t>
            </w:r>
          </w:p>
        </w:tc>
        <w:tc>
          <w:tcPr>
            <w:tcW w:w="0" w:type="auto"/>
            <w:hideMark/>
          </w:tcPr>
          <w:p ns2:paraId="539FCA04" ns2:textId="77777777" w:rsidR="00037898" w:rsidRDefault="0084533E" w:rsidP="0084533E">
            <w:pPr>
              <w:rPr>
                <w:lang w:val="es-MX"/>
              </w:rPr>
            </w:pPr>
            <w:r w:rsidRPr="0084533E">
              <w:rPr>
                <w:lang w:val="es-MX"/>
              </w:rPr>
              <w:t xml:space="preserve">1. El paciente solicita ver los horarios y el sistema (agenda-service) devuelve los </w:t>
            </w:r>
            <w:r w:rsidRPr="0084533E">
              <w:rPr>
                <w:i/>
                <w:iCs/>
                <w:lang w:val="es-MX"/>
              </w:rPr>
              <w:t>slots</w:t>
            </w:r>
            <w:r w:rsidRPr="0084533E">
              <w:rPr>
                <w:lang w:val="es-MX"/>
              </w:rPr>
              <w:t xml:space="preserve"> libres del nutriólogo con una versión de base de datos = 1.</w:t>
            </w:r>
          </w:p>
          <w:p ns2:paraId="47D1EB52" ns2:textId="01B18FA3" w:rsidR="00037898" w:rsidRDefault="0084533E" w:rsidP="0084533E">
            <w:pPr>
              <w:rPr>
                <w:lang w:val="es-MX"/>
              </w:rPr>
            </w:pPr>
            <w:r w:rsidRPr="0084533E">
              <w:rPr>
                <w:lang w:val="es-MX"/>
              </w:rPr>
              <w:t>2. El paciente selecciona un bloque de 30 minutos y presiona reservar.</w:t>
            </w:r>
            <w:r w:rsidR="00C90755">
              <w:rPr>
                <w:lang w:val="es-MX"/>
              </w:rPr>
              <w:t xml:space="preserve"> (FA 1)</w:t>
            </w:r>
          </w:p>
          <w:p ns2:paraId="5F6AA772" ns2:textId="77777777" w:rsidR="00037898" w:rsidRDefault="0084533E" w:rsidP="0084533E">
            <w:pPr>
              <w:rPr>
                <w:lang w:val="es-MX"/>
              </w:rPr>
            </w:pPr>
            <w:r w:rsidRPr="0084533E">
              <w:rPr>
                <w:lang w:val="es-MX"/>
              </w:rPr>
              <w:t>3. El agenda-service consulta al clinical-service mediante gRPC para validar que el vínculo paciente-nutriólogo exista.</w:t>
            </w:r>
          </w:p>
          <w:p ns2:paraId="24412BEA" ns2:textId="5B3D72D1" w:rsidR="0084533E" w:rsidRPr="0084533E" w:rsidRDefault="0084533E" w:rsidP="0084533E">
            <w:pPr>
              <w:rPr>
                <w:lang w:val="es-MX"/>
              </w:rPr>
            </w:pPr>
            <w:r w:rsidRPr="0084533E">
              <w:rPr>
                <w:lang w:val="es-MX"/>
              </w:rPr>
              <w:t>4. MongoDB guarda la cita (Appointment) y sube la versión del documento a 2.</w:t>
            </w:r>
          </w:p>
        </w:tc>
      </w:tr>
      <w:tr w:rsidR="008059CB" w:rsidRPr="00827A3A" ns2:paraId="34449D48" ns2:textId="77777777" w:rsidTr="00B56915">
        <w:tc>
          <w:tcPr>
            <w:tcW w:w="0" w:type="auto"/>
            <w:hideMark/>
          </w:tcPr>
          <w:p ns2:paraId="3E277EF1" ns2:textId="77777777" w:rsidR="0084533E" w:rsidRPr="0084533E" w:rsidRDefault="0084533E" w:rsidP="0084533E">
            <w:pPr>
              <w:rPr>
                <w:lang w:val="es-MX"/>
              </w:rPr>
            </w:pPr>
            <w:r w:rsidRPr="0084533E">
              <w:rPr>
                <w:lang w:val="es-MX"/>
              </w:rPr>
              <w:t>Flujos alternos</w:t>
            </w:r>
          </w:p>
        </w:tc>
        <w:tc>
          <w:tcPr>
            <w:tcW w:w="0" w:type="auto"/>
            <w:hideMark/>
          </w:tcPr>
          <w:p ns2:paraId="6600FE2C" ns2:textId="77B47139" w:rsidR="00827A3A" w:rsidRDefault="04632908" w:rsidP="0084533E">
            <w:pPr>
              <w:rPr>
                <w:lang w:val="es-MX"/>
              </w:rPr>
            </w:pPr>
            <w:r w:rsidRPr="04632908">
              <w:rPr>
                <w:b/>
                <w:bCs/>
                <w:lang w:val="es-MX"/>
              </w:rPr>
              <w:t>FA 1 Cancelación:</w:t>
            </w:r>
            <w:r w:rsidRPr="04632908">
              <w:rPr>
                <w:lang w:val="es-MX"/>
              </w:rPr>
              <w:t xml:space="preserve"> </w:t>
            </w:r>
          </w:p>
          <w:p ns2:paraId="0C3DA737" ns2:textId="27C91F6D" w:rsidR="0084533E" w:rsidRPr="0084533E" w:rsidRDefault="04632908" w:rsidP="0084533E">
            <w:pPr>
              <w:rPr>
                <w:lang w:val="es-MX"/>
              </w:rPr>
            </w:pPr>
            <w:r w:rsidRPr="04632908">
              <w:rPr>
                <w:lang w:val="es-MX"/>
              </w:rPr>
              <w:t xml:space="preserve">El paciente ingresa a sus próximas citas y selecciona cancelar, el sistema actualiza el estado a CANCELLED y libera el </w:t>
            </w:r>
            <w:r w:rsidRPr="04632908">
              <w:rPr>
                <w:i/>
                <w:iCs/>
                <w:lang w:val="es-MX"/>
              </w:rPr>
              <w:t>slot</w:t>
            </w:r>
            <w:r w:rsidRPr="04632908">
              <w:rPr>
                <w:lang w:val="es-MX"/>
              </w:rPr>
              <w:t>.</w:t>
            </w:r>
          </w:p>
        </w:tc>
      </w:tr>
      <w:tr w:rsidR="00E4180F" w:rsidRPr="0084533E" ns2:paraId="0A76241F" ns2:textId="77777777" w:rsidTr="00B56915">
        <w:tc>
          <w:tcPr>
            <w:tcW w:w="0" w:type="auto"/>
            <w:hideMark/>
          </w:tcPr>
          <w:p ns2:paraId="4752A4C1" ns2:textId="77777777" w:rsidR="0084533E" w:rsidRPr="0084533E" w:rsidRDefault="0084533E" w:rsidP="0084533E">
            <w:pPr>
              <w:rPr>
                <w:lang w:val="es-MX"/>
              </w:rPr>
            </w:pPr>
            <w:r w:rsidRPr="0084533E">
              <w:rPr>
                <w:lang w:val="es-MX"/>
              </w:rPr>
              <w:t>Excepciones</w:t>
            </w:r>
          </w:p>
        </w:tc>
        <w:tc>
          <w:tcPr>
            <w:tcW w:w="0" w:type="auto"/>
            <w:hideMark/>
          </w:tcPr>
          <w:p ns2:paraId="449F2C6C" ns2:textId="77777777" w:rsidR="00A263A5" w:rsidRDefault="00A263A5" w:rsidP="0084533E">
            <w:pPr>
              <w:rPr>
                <w:lang w:val="es-MX"/>
              </w:rPr>
            </w:pPr>
            <w:r>
              <w:rPr>
                <w:b/>
                <w:bCs/>
                <w:lang w:val="es-MX"/>
              </w:rPr>
              <w:t xml:space="preserve">EX 1 </w:t>
            </w:r>
            <w:r w:rsidR="0084533E" w:rsidRPr="0084533E">
              <w:rPr>
                <w:b/>
                <w:bCs/>
                <w:lang w:val="es-MX"/>
              </w:rPr>
              <w:t>Colisión de concurrencia:</w:t>
            </w:r>
            <w:r w:rsidR="0084533E" w:rsidRPr="0084533E">
              <w:rPr>
                <w:lang w:val="es-MX"/>
              </w:rPr>
              <w:t xml:space="preserve"> </w:t>
            </w:r>
          </w:p>
          <w:p ns2:paraId="48875289" ns2:textId="7B4C9939" w:rsidR="0084533E" w:rsidRPr="0084533E" w:rsidRDefault="0084533E" w:rsidP="0084533E">
            <w:pPr>
              <w:rPr>
                <w:lang w:val="es-MX"/>
              </w:rPr>
            </w:pPr>
            <w:r w:rsidRPr="0084533E">
              <w:rPr>
                <w:lang w:val="es-MX"/>
              </w:rPr>
              <w:t>Si dos pacientes intentan agendar el mismo horario simultáneamente, MongoDB detectará una diferencia de versiones (1 != 2) por el Bloqueo Optimista, la transacción será rechazada y el sistema le pedirá al segundo paciente elegir otro horario. Si el vínculo profesional no es válido, se arroja un error 403 Forbidden.</w:t>
            </w:r>
          </w:p>
        </w:tc>
      </w:tr>
      <w:tr w:rsidR="00E4180F" w:rsidRPr="0084533E" ns2:paraId="5452A172" ns2:textId="77777777" w:rsidTr="00B56915">
        <w:tc>
          <w:tcPr>
            <w:tcW w:w="0" w:type="auto"/>
            <w:hideMark/>
          </w:tcPr>
          <w:p ns2:paraId="71545E46" ns2:textId="77777777" w:rsidR="0084533E" w:rsidRPr="0084533E" w:rsidRDefault="0084533E" w:rsidP="0084533E">
            <w:pPr>
              <w:rPr>
                <w:lang w:val="es-MX"/>
              </w:rPr>
            </w:pPr>
            <w:r w:rsidRPr="0084533E">
              <w:rPr>
                <w:lang w:val="es-MX"/>
              </w:rPr>
              <w:t>PostCondiciones</w:t>
            </w:r>
          </w:p>
        </w:tc>
        <w:tc>
          <w:tcPr>
            <w:tcW w:w="0" w:type="auto"/>
            <w:hideMark/>
          </w:tcPr>
          <w:p ns2:paraId="4CB1994B" ns2:textId="77777777" w:rsidR="0084533E" w:rsidRPr="0084533E" w:rsidRDefault="0084533E" w:rsidP="0084533E">
            <w:pPr>
              <w:rPr>
                <w:lang w:val="es-MX"/>
              </w:rPr>
            </w:pPr>
            <w:r w:rsidRPr="0084533E">
              <w:rPr>
                <w:lang w:val="es-MX"/>
              </w:rPr>
              <w:t>El horario del profesional queda bloqueado y la cita registrada con estado PENDING o CONFIRMED.</w:t>
            </w:r>
          </w:p>
        </w:tc>
      </w:tr>
      <w:tr w:rsidR="008059CB" w:rsidRPr="00777D1E" ns2:paraId="1C094B3E" ns2:textId="77777777" w:rsidTr="00B56915">
        <w:tc>
          <w:tcPr>
            <w:tcW w:w="0" w:type="auto"/>
            <w:hideMark/>
          </w:tcPr>
          <w:p ns2:paraId="01086C08" ns2:textId="77777777" w:rsidR="0084533E" w:rsidRPr="0084533E" w:rsidRDefault="0084533E" w:rsidP="0084533E">
            <w:pPr>
              <w:rPr>
                <w:lang w:val="es-MX"/>
              </w:rPr>
            </w:pPr>
            <w:r w:rsidRPr="0084533E">
              <w:rPr>
                <w:lang w:val="es-MX"/>
              </w:rPr>
              <w:t>Reglas de negocio</w:t>
            </w:r>
          </w:p>
        </w:tc>
        <w:tc>
          <w:tcPr>
            <w:tcW w:w="0" w:type="auto"/>
            <w:hideMark/>
          </w:tcPr>
          <w:p ns2:paraId="3B252BAC" ns2:textId="57D3146A" w:rsidR="0084533E" w:rsidRPr="0084533E" w:rsidRDefault="00777D1E" w:rsidP="0084533E">
            <w:pPr>
              <w:rPr>
                <w:lang w:val="es-MX"/>
              </w:rPr>
            </w:pPr>
            <w:r>
              <w:rPr>
                <w:lang w:val="es-MX"/>
              </w:rPr>
              <w:t xml:space="preserve">RN – 1. </w:t>
            </w:r>
            <w:r w:rsidR="0084533E" w:rsidRPr="0084533E">
              <w:rPr>
                <w:lang w:val="es-MX"/>
              </w:rPr>
              <w:t>El sistema debe asegurar cero (0) dobles reservas aplicando Optimistic Locking a nivel de base de datos.</w:t>
            </w:r>
          </w:p>
        </w:tc>
      </w:tr>
    </w:tbl>
    <w:p ns2:paraId="2B983BBA" ns2:textId="77777777" w:rsidR="0084533E" w:rsidRPr="0084533E" w:rsidRDefault="0084533E" w:rsidP="0084533E">
      <w:pPr>
        <w:rPr>
          <w:lang w:val="es-MX"/>
        </w:rPr>
      </w:pPr>
    </w:p>
    <w:tbl>
      <w:tblPr>
        <w:tblStyle w:val="GridTable1Light-Accent1"/>
        <w:tblW w:w="9350" w:type="dxa"/>
        <w:tblLook w:val="04A0" w:firstRow="1" w:lastRow="0" w:firstColumn="1" w:lastColumn="0" w:noHBand="0" w:noVBand="1"/>
      </w:tblPr>
      <w:tblGrid>
        <w:gridCol w:w="2145"/>
        <w:gridCol w:w="7205"/>
      </w:tblGrid>
      <w:tr w:rsidR="000B3002" ns2:paraId="01027152" ns2:textId="77777777" w:rsidTr="0B7B0D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Pr>
          <w:p ns2:paraId="241D5469" ns2:textId="77777777" w:rsidR="48A7AAD9" w:rsidRDefault="48A7AAD9" w:rsidP="48A7AAD9">
            <w:pPr>
              <w:rPr>
                <w:lang w:val="es-MX"/>
              </w:rPr>
            </w:pPr>
            <w:r w:rsidRPr="48A7AAD9">
              <w:rPr>
                <w:lang w:val="es-MX"/>
              </w:rPr>
              <w:t>ID</w:t>
            </w:r>
          </w:p>
        </w:tc>
        <w:tc>
          <w:tcPr>
            <w:tcW w:w="7205" w:type="dxa"/>
          </w:tcPr>
          <w:p ns2:paraId="624CE253" ns2:textId="20301472" w:rsidR="48A7AAD9" w:rsidRDefault="48A7AAD9" w:rsidP="48A7AAD9">
            <w:pPr>
              <w:cnfStyle w:val="100000000000" w:firstRow="1" w:lastRow="0" w:firstColumn="0" w:lastColumn="0" w:oddVBand="0" w:evenVBand="0" w:oddHBand="0" w:evenHBand="0" w:firstRowFirstColumn="0" w:firstRowLastColumn="0" w:lastRowFirstColumn="0" w:lastRowLastColumn="0"/>
              <w:rPr>
                <w:lang w:val="es-MX"/>
              </w:rPr>
            </w:pPr>
            <w:r w:rsidRPr="48A7AAD9">
              <w:rPr>
                <w:lang w:val="es-MX"/>
              </w:rPr>
              <w:t>CU-</w:t>
            </w:r>
            <w:r w:rsidR="3222B201" w:rsidRPr="3222B201">
              <w:rPr>
                <w:lang w:val="es-MX"/>
              </w:rPr>
              <w:t>06</w:t>
            </w:r>
          </w:p>
        </w:tc>
      </w:tr>
      <w:tr w:rsidR="000B3002" ns2:paraId="69B73A44"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0F84946F" ns2:textId="77777777" w:rsidR="48A7AAD9" w:rsidRDefault="48A7AAD9" w:rsidP="48A7AAD9">
            <w:pPr>
              <w:rPr>
                <w:lang w:val="es-MX"/>
              </w:rPr>
            </w:pPr>
            <w:r w:rsidRPr="48A7AAD9">
              <w:rPr>
                <w:lang w:val="es-MX"/>
              </w:rPr>
              <w:t>Nombre</w:t>
            </w:r>
          </w:p>
        </w:tc>
        <w:tc>
          <w:tcPr>
            <w:tcW w:w="7205" w:type="dxa"/>
          </w:tcPr>
          <w:p ns2:paraId="19026A23" ns2:textId="0B5CE8DB" w:rsidR="48A7AAD9" w:rsidRDefault="36493CAA">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Consultar Progreso</w:t>
            </w:r>
          </w:p>
        </w:tc>
      </w:tr>
      <w:tr w:rsidR="000B3002" ns2:paraId="0CDAF8D0"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6AF4AA19" ns2:textId="77777777" w:rsidR="48A7AAD9" w:rsidRDefault="48A7AAD9" w:rsidP="48A7AAD9">
            <w:pPr>
              <w:rPr>
                <w:lang w:val="es-MX"/>
              </w:rPr>
            </w:pPr>
            <w:r w:rsidRPr="48A7AAD9">
              <w:rPr>
                <w:lang w:val="es-MX"/>
              </w:rPr>
              <w:t>Autor</w:t>
            </w:r>
          </w:p>
        </w:tc>
        <w:tc>
          <w:tcPr>
            <w:tcW w:w="7205" w:type="dxa"/>
          </w:tcPr>
          <w:p ns2:paraId="063921CD" ns2:textId="39E62FA9" w:rsidR="48A7AAD9" w:rsidRDefault="48A7AAD9">
            <w:pPr>
              <w:cnfStyle w:val="000000000000" w:firstRow="0" w:lastRow="0" w:firstColumn="0" w:lastColumn="0" w:oddVBand="0" w:evenVBand="0" w:oddHBand="0" w:evenHBand="0" w:firstRowFirstColumn="0" w:firstRowLastColumn="0" w:lastRowFirstColumn="0" w:lastRowLastColumn="0"/>
              <w:rPr>
                <w:lang w:val="es-MX"/>
              </w:rPr>
            </w:pPr>
            <w:r w:rsidRPr="48A7AAD9">
              <w:rPr>
                <w:lang w:val="es-MX"/>
              </w:rPr>
              <w:t>Erickmel Vázquez López</w:t>
            </w:r>
          </w:p>
        </w:tc>
      </w:tr>
      <w:tr w:rsidR="000B3002" ns2:paraId="5A761465"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4236A3E5" ns2:textId="77777777" w:rsidR="48A7AAD9" w:rsidRDefault="48A7AAD9" w:rsidP="48A7AAD9">
            <w:pPr>
              <w:rPr>
                <w:lang w:val="es-MX"/>
              </w:rPr>
            </w:pPr>
            <w:r w:rsidRPr="48A7AAD9">
              <w:rPr>
                <w:lang w:val="es-MX"/>
              </w:rPr>
              <w:t>Fecha</w:t>
            </w:r>
          </w:p>
        </w:tc>
        <w:tc>
          <w:tcPr>
            <w:tcW w:w="7205" w:type="dxa"/>
          </w:tcPr>
          <w:p ns2:paraId="194F5EE0" ns2:textId="77777777" w:rsidR="48A7AAD9" w:rsidRDefault="48A7AAD9" w:rsidP="48A7AAD9">
            <w:pPr>
              <w:cnfStyle w:val="000000000000" w:firstRow="0" w:lastRow="0" w:firstColumn="0" w:lastColumn="0" w:oddVBand="0" w:evenVBand="0" w:oddHBand="0" w:evenHBand="0" w:firstRowFirstColumn="0" w:firstRowLastColumn="0" w:lastRowFirstColumn="0" w:lastRowLastColumn="0"/>
              <w:rPr>
                <w:lang w:val="es-MX"/>
              </w:rPr>
            </w:pPr>
            <w:r w:rsidRPr="48A7AAD9">
              <w:rPr>
                <w:lang w:val="es-MX"/>
              </w:rPr>
              <w:t>22/04/26</w:t>
            </w:r>
          </w:p>
        </w:tc>
      </w:tr>
      <w:tr w:rsidR="000B3002" ns2:paraId="78042E4D"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74C6EF90" ns2:textId="77777777" w:rsidR="48A7AAD9" w:rsidRDefault="48A7AAD9" w:rsidP="48A7AAD9">
            <w:pPr>
              <w:rPr>
                <w:lang w:val="es-MX"/>
              </w:rPr>
            </w:pPr>
            <w:r w:rsidRPr="48A7AAD9">
              <w:rPr>
                <w:lang w:val="es-MX"/>
              </w:rPr>
              <w:t>Descripción</w:t>
            </w:r>
          </w:p>
        </w:tc>
        <w:tc>
          <w:tcPr>
            <w:tcW w:w="7205" w:type="dxa"/>
          </w:tcPr>
          <w:p ns2:paraId="69C303BD" ns2:textId="1D6AA637" w:rsidR="48A7AAD9" w:rsidRDefault="36493CAA">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Visualizar gráficas de consumo calórico, evolución de peso y reportes de cumplimiento de metas.</w:t>
            </w:r>
          </w:p>
        </w:tc>
      </w:tr>
      <w:tr w:rsidR="000B3002" ns2:paraId="398D7694"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74A275DF" ns2:textId="77777777" w:rsidR="48A7AAD9" w:rsidRDefault="48A7AAD9" w:rsidP="48A7AAD9">
            <w:pPr>
              <w:rPr>
                <w:lang w:val="es-MX"/>
              </w:rPr>
            </w:pPr>
            <w:r w:rsidRPr="48A7AAD9">
              <w:rPr>
                <w:lang w:val="es-MX"/>
              </w:rPr>
              <w:t>Actor</w:t>
            </w:r>
          </w:p>
        </w:tc>
        <w:tc>
          <w:tcPr>
            <w:tcW w:w="7205" w:type="dxa"/>
          </w:tcPr>
          <w:p ns2:paraId="11B8124F" ns2:textId="77777777" w:rsidR="48A7AAD9" w:rsidRDefault="48A7AAD9" w:rsidP="48A7AAD9">
            <w:pPr>
              <w:cnfStyle w:val="000000000000" w:firstRow="0" w:lastRow="0" w:firstColumn="0" w:lastColumn="0" w:oddVBand="0" w:evenVBand="0" w:oddHBand="0" w:evenHBand="0" w:firstRowFirstColumn="0" w:firstRowLastColumn="0" w:lastRowFirstColumn="0" w:lastRowLastColumn="0"/>
              <w:rPr>
                <w:lang w:val="es-MX"/>
              </w:rPr>
            </w:pPr>
            <w:r w:rsidRPr="48A7AAD9">
              <w:rPr>
                <w:lang w:val="es-MX"/>
              </w:rPr>
              <w:t>Paciente</w:t>
            </w:r>
          </w:p>
        </w:tc>
      </w:tr>
      <w:tr w:rsidR="000B3002" ns2:paraId="749A4D5F"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5DDD981C" ns2:textId="77777777" w:rsidR="48A7AAD9" w:rsidRDefault="48A7AAD9" w:rsidP="48A7AAD9">
            <w:pPr>
              <w:rPr>
                <w:lang w:val="es-MX"/>
              </w:rPr>
            </w:pPr>
            <w:r w:rsidRPr="48A7AAD9">
              <w:rPr>
                <w:lang w:val="es-MX"/>
              </w:rPr>
              <w:t>Disparador</w:t>
            </w:r>
          </w:p>
        </w:tc>
        <w:tc>
          <w:tcPr>
            <w:tcW w:w="7205" w:type="dxa"/>
          </w:tcPr>
          <w:p ns2:paraId="60724CAC" ns2:textId="6C437088" w:rsidR="48A7AAD9" w:rsidRDefault="666B015C">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El paciente accede a la sección de estadísticas o dashboard para revisar su avance histórico.</w:t>
            </w:r>
          </w:p>
        </w:tc>
      </w:tr>
      <w:tr w:rsidR="000B3002" ns2:paraId="0427652B"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779216A6" ns2:textId="77777777" w:rsidR="48A7AAD9" w:rsidRDefault="48A7AAD9" w:rsidP="48A7AAD9">
            <w:pPr>
              <w:rPr>
                <w:lang w:val="es-MX"/>
              </w:rPr>
            </w:pPr>
            <w:r w:rsidRPr="48A7AAD9">
              <w:rPr>
                <w:lang w:val="es-MX"/>
              </w:rPr>
              <w:t>Precondiciones</w:t>
            </w:r>
          </w:p>
        </w:tc>
        <w:tc>
          <w:tcPr>
            <w:tcW w:w="7205" w:type="dxa"/>
          </w:tcPr>
          <w:p ns2:paraId="18B6BEB4" ns2:textId="61A4D24E" w:rsidR="48A7AAD9" w:rsidRDefault="48A7AAD9" w:rsidP="48A7AAD9">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 xml:space="preserve">El paciente cuenta con un token JWT válido </w:t>
            </w:r>
            <w:r w:rsidR="666B015C" w:rsidRPr="670972BB">
              <w:rPr>
                <w:lang w:val="es-MX"/>
              </w:rPr>
              <w:t>y</w:t>
            </w:r>
            <w:r w:rsidRPr="670972BB">
              <w:rPr>
                <w:lang w:val="es-MX"/>
              </w:rPr>
              <w:t xml:space="preserve"> un expediente </w:t>
            </w:r>
            <w:r w:rsidR="666B015C" w:rsidRPr="670972BB">
              <w:rPr>
                <w:lang w:val="es-MX"/>
              </w:rPr>
              <w:t>creado (PatientProfile).</w:t>
            </w:r>
          </w:p>
        </w:tc>
      </w:tr>
      <w:tr w:rsidR="000B3002" ns2:paraId="11CF1765"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3F6E3316" ns2:textId="77777777" w:rsidR="48A7AAD9" w:rsidRDefault="48A7AAD9" w:rsidP="48A7AAD9">
            <w:pPr>
              <w:rPr>
                <w:lang w:val="es-MX"/>
              </w:rPr>
            </w:pPr>
            <w:r w:rsidRPr="48A7AAD9">
              <w:rPr>
                <w:lang w:val="es-MX"/>
              </w:rPr>
              <w:t>Flujo normal</w:t>
            </w:r>
          </w:p>
        </w:tc>
        <w:tc>
          <w:tcPr>
            <w:tcW w:w="7205" w:type="dxa"/>
          </w:tcPr>
          <w:p ns2:paraId="56742EEA" ns2:textId="47D0BB32" w:rsidR="48A7AAD9" w:rsidRDefault="60AE6F7B" w:rsidP="60AE6F7B">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1. El frontend solicita las metas nutricionales actuales (HealthGoal) al clinical-service.</w:t>
            </w:r>
          </w:p>
          <w:p ns2:paraId="39269643" ns2:textId="3F608C6B" w:rsidR="48A7AAD9" w:rsidRDefault="60AE6F7B" w:rsidP="60AE6F7B">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lastRenderedPageBreak/>
              <w:t>2. El frontend solicita el historial consolidado de ingestas y peso al tracking-service y al clinical-service.</w:t>
            </w:r>
          </w:p>
          <w:p ns2:paraId="0339B78D" ns2:textId="0CA29DDB" w:rsidR="48A7AAD9" w:rsidRDefault="60AE6F7B" w:rsidP="60AE6F7B">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3. Los microservicios recuperan los datos desde sus respectivas colecciones en MongoDB y los retornan.</w:t>
            </w:r>
          </w:p>
          <w:p ns2:paraId="45E210EE" ns2:textId="027745DC" w:rsidR="48A7AAD9" w:rsidRDefault="60AE6F7B" w:rsidP="48A7AAD9">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4. El frontend procesa la información y renderiza las gráficas comparativas (Consumo real vs. Meta diaria).</w:t>
            </w:r>
          </w:p>
        </w:tc>
      </w:tr>
      <w:tr w:rsidR="000B3002" ns2:paraId="5C0B66B0"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052EB3AD" ns2:textId="77777777" w:rsidR="48A7AAD9" w:rsidRDefault="48A7AAD9" w:rsidP="48A7AAD9">
            <w:pPr>
              <w:rPr>
                <w:lang w:val="es-MX"/>
              </w:rPr>
            </w:pPr>
            <w:r w:rsidRPr="48A7AAD9">
              <w:rPr>
                <w:lang w:val="es-MX"/>
              </w:rPr>
              <w:lastRenderedPageBreak/>
              <w:t>Flujos alternos</w:t>
            </w:r>
          </w:p>
        </w:tc>
        <w:tc>
          <w:tcPr>
            <w:tcW w:w="7205" w:type="dxa"/>
          </w:tcPr>
          <w:p ns2:paraId="67508172" ns2:textId="05BCC9E5" w:rsidR="0DE8AA0F" w:rsidRDefault="0DE8AA0F" w:rsidP="0DE8AA0F">
            <w:pPr>
              <w:cnfStyle w:val="000000000000" w:firstRow="0" w:lastRow="0" w:firstColumn="0" w:lastColumn="0" w:oddVBand="0" w:evenVBand="0" w:oddHBand="0" w:evenHBand="0" w:firstRowFirstColumn="0" w:firstRowLastColumn="0" w:lastRowFirstColumn="0" w:lastRowLastColumn="0"/>
              <w:rPr>
                <w:b/>
                <w:bCs/>
                <w:lang w:val="es-MX"/>
              </w:rPr>
            </w:pPr>
            <w:r w:rsidRPr="670972BB">
              <w:rPr>
                <w:lang w:val="es-MX"/>
              </w:rPr>
              <w:t>FA 1. Filtrado de temporalidad:</w:t>
            </w:r>
          </w:p>
          <w:p ns2:paraId="0202AFA2" ns2:textId="58F93547" w:rsidR="0DE8AA0F" w:rsidRDefault="0DE8AA0F" w:rsidP="0DE8AA0F">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El paciente selecciona un rango de fechas específico (semanal, mensual) y el sistema recalcula y actualiza las gráficas.</w:t>
            </w:r>
          </w:p>
          <w:p ns2:paraId="099832E9" ns2:textId="3B87D1AB" w:rsidR="48A7AAD9" w:rsidRDefault="48A7AAD9" w:rsidP="48A7AAD9">
            <w:pPr>
              <w:cnfStyle w:val="000000000000" w:firstRow="0" w:lastRow="0" w:firstColumn="0" w:lastColumn="0" w:oddVBand="0" w:evenVBand="0" w:oddHBand="0" w:evenHBand="0" w:firstRowFirstColumn="0" w:firstRowLastColumn="0" w:lastRowFirstColumn="0" w:lastRowLastColumn="0"/>
              <w:rPr>
                <w:lang w:val="es-MX"/>
              </w:rPr>
            </w:pPr>
          </w:p>
        </w:tc>
      </w:tr>
      <w:tr w:rsidR="000B3002" ns2:paraId="60953CD5"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2E0474EA" ns2:textId="77777777" w:rsidR="48A7AAD9" w:rsidRDefault="48A7AAD9" w:rsidP="48A7AAD9">
            <w:pPr>
              <w:rPr>
                <w:lang w:val="es-MX"/>
              </w:rPr>
            </w:pPr>
            <w:r w:rsidRPr="48A7AAD9">
              <w:rPr>
                <w:lang w:val="es-MX"/>
              </w:rPr>
              <w:t>Excepciones</w:t>
            </w:r>
          </w:p>
        </w:tc>
        <w:tc>
          <w:tcPr>
            <w:tcW w:w="7205" w:type="dxa"/>
          </w:tcPr>
          <w:p ns2:paraId="65E2106A" ns2:textId="45C0C468" w:rsidR="48A7AAD9" w:rsidRDefault="3829F2C1" w:rsidP="3829F2C1">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EX 1. Ausencia de datos históricos:</w:t>
            </w:r>
          </w:p>
          <w:p ns2:paraId="5FACB9B3" ns2:textId="49DC0B99" w:rsidR="48A7AAD9" w:rsidRDefault="3829F2C1" w:rsidP="48A7AAD9">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Si el paciente no tiene registros suficientes, el sistema muestra una interfaz de "estado inicial" invitándolo a registrar sus primeras comidas.</w:t>
            </w:r>
          </w:p>
        </w:tc>
      </w:tr>
      <w:tr w:rsidR="000B3002" ns2:paraId="610251AF"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541938E8" ns2:textId="77777777" w:rsidR="48A7AAD9" w:rsidRDefault="48A7AAD9" w:rsidP="48A7AAD9">
            <w:pPr>
              <w:rPr>
                <w:lang w:val="es-MX"/>
              </w:rPr>
            </w:pPr>
            <w:r w:rsidRPr="48A7AAD9">
              <w:rPr>
                <w:lang w:val="es-MX"/>
              </w:rPr>
              <w:t>PostCondiciones</w:t>
            </w:r>
          </w:p>
        </w:tc>
        <w:tc>
          <w:tcPr>
            <w:tcW w:w="7205" w:type="dxa"/>
          </w:tcPr>
          <w:p ns2:paraId="71CC84F3" ns2:textId="4FAB7238" w:rsidR="48A7AAD9" w:rsidRDefault="42F40620">
            <w:pPr>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El paciente obtiene una visualización estadística precisa y actualizada de su estado de salud.</w:t>
            </w:r>
          </w:p>
        </w:tc>
      </w:tr>
      <w:tr w:rsidR="000B3002" ns2:paraId="2945EE08"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45" w:type="dxa"/>
          </w:tcPr>
          <w:p ns2:paraId="27B15D43" ns2:textId="77777777" w:rsidR="48A7AAD9" w:rsidRDefault="48A7AAD9" w:rsidP="48A7AAD9">
            <w:pPr>
              <w:rPr>
                <w:lang w:val="es-MX"/>
              </w:rPr>
            </w:pPr>
            <w:r w:rsidRPr="48A7AAD9">
              <w:rPr>
                <w:lang w:val="es-MX"/>
              </w:rPr>
              <w:t>Reglas de negocio</w:t>
            </w:r>
          </w:p>
        </w:tc>
        <w:tc>
          <w:tcPr>
            <w:tcW w:w="7205" w:type="dxa"/>
          </w:tcPr>
          <w:p ns2:paraId="24F3769E" ns2:textId="378E2DF7" w:rsidR="48A7AAD9" w:rsidRDefault="42F40620" w:rsidP="42F40620">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RN 1. El progreso es una vista de solo lectura; los datos históricos no pueden ser modificados desde este caso de uso.</w:t>
            </w:r>
          </w:p>
          <w:p ns2:paraId="79E4C85D" ns2:textId="74D45502" w:rsidR="48A7AAD9" w:rsidRDefault="42F40620" w:rsidP="42F40620">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670972BB">
              <w:rPr>
                <w:lang w:val="es-MX"/>
              </w:rPr>
              <w:t>RN 2. Las metas de comparación (TDEE, Macros) deben provenir siempre como fuente de verdad del clinical-service.</w:t>
            </w:r>
          </w:p>
        </w:tc>
      </w:tr>
    </w:tbl>
    <w:p ns2:paraId="6A2F10FC" ns2:textId="51245BBC" w:rsidR="48A7AAD9" w:rsidRDefault="48A7AAD9" w:rsidP="48A7AAD9">
      <w:pPr>
        <w:rPr>
          <w:lang w:val="es-MX"/>
        </w:rPr>
      </w:pPr>
    </w:p>
    <w:p ns2:paraId="3F106AB1" ns2:textId="36D92B4F" w:rsidR="48A7AAD9" w:rsidRDefault="48A7AAD9" w:rsidP="48A7AAD9">
      <w:pPr>
        <w:rPr>
          <w:lang w:val="es-MX"/>
        </w:rPr>
      </w:pPr>
    </w:p>
    <w:tbl>
      <w:tblPr>
        <w:tblStyle w:val="TableGrid"/>
        <w:tblpPr w:leftFromText="141" w:rightFromText="141" w:horzAnchor="margin" w:tblpY="582"/>
        <w:tblW w:w="0" w:type="auto"/>
        <w:tblLook w:val="04A0" w:firstRow="1" w:lastRow="0" w:firstColumn="1" w:lastColumn="0" w:noHBand="0" w:noVBand="1"/>
      </w:tblPr>
      <w:tblGrid>
        <w:gridCol w:w="2032"/>
        <w:gridCol w:w="7318"/>
      </w:tblGrid>
      <w:tr w:rsidR="006B2B29" w:rsidRPr="0084533E" ns2:paraId="23E03A9F" ns2:textId="77777777" w:rsidTr="00B56915">
        <w:tc>
          <w:tcPr>
            <w:tcW w:w="0" w:type="auto"/>
            <w:hideMark/>
          </w:tcPr>
          <w:p ns2:paraId="277ACE6D" ns2:textId="77777777" w:rsidR="0084533E" w:rsidRPr="0084533E" w:rsidRDefault="0084533E" w:rsidP="009D16F3">
            <w:pPr>
              <w:rPr>
                <w:lang w:val="es-MX"/>
              </w:rPr>
            </w:pPr>
            <w:r w:rsidRPr="0084533E">
              <w:rPr>
                <w:lang w:val="es-MX"/>
              </w:rPr>
              <w:lastRenderedPageBreak/>
              <w:t>ID</w:t>
            </w:r>
          </w:p>
        </w:tc>
        <w:tc>
          <w:tcPr>
            <w:tcW w:w="0" w:type="auto"/>
            <w:hideMark/>
          </w:tcPr>
          <w:p ns2:paraId="2D4DFC99" ns2:textId="77777777" w:rsidR="0084533E" w:rsidRPr="0084533E" w:rsidRDefault="0084533E" w:rsidP="009D16F3">
            <w:pPr>
              <w:rPr>
                <w:lang w:val="es-MX"/>
              </w:rPr>
            </w:pPr>
            <w:r w:rsidRPr="0084533E">
              <w:rPr>
                <w:lang w:val="es-MX"/>
              </w:rPr>
              <w:t>CU-07</w:t>
            </w:r>
          </w:p>
        </w:tc>
      </w:tr>
      <w:tr w:rsidR="006B2B29" w:rsidRPr="0084533E" ns2:paraId="591389BE" ns2:textId="77777777" w:rsidTr="00B56915">
        <w:tc>
          <w:tcPr>
            <w:tcW w:w="0" w:type="auto"/>
            <w:hideMark/>
          </w:tcPr>
          <w:p ns2:paraId="6C35B2B6" ns2:textId="77777777" w:rsidR="0084533E" w:rsidRPr="0084533E" w:rsidRDefault="0084533E" w:rsidP="009D16F3">
            <w:pPr>
              <w:rPr>
                <w:lang w:val="es-MX"/>
              </w:rPr>
            </w:pPr>
            <w:r w:rsidRPr="0084533E">
              <w:rPr>
                <w:lang w:val="es-MX"/>
              </w:rPr>
              <w:t>Nombre</w:t>
            </w:r>
          </w:p>
        </w:tc>
        <w:tc>
          <w:tcPr>
            <w:tcW w:w="0" w:type="auto"/>
            <w:hideMark/>
          </w:tcPr>
          <w:p ns2:paraId="6315DEDC" ns2:textId="77777777" w:rsidR="0084533E" w:rsidRPr="0084533E" w:rsidRDefault="0084533E" w:rsidP="009D16F3">
            <w:pPr>
              <w:rPr>
                <w:lang w:val="es-MX"/>
              </w:rPr>
            </w:pPr>
            <w:r w:rsidRPr="0084533E">
              <w:rPr>
                <w:lang w:val="es-MX"/>
              </w:rPr>
              <w:t>Generar Invitación de Vinculación</w:t>
            </w:r>
          </w:p>
        </w:tc>
      </w:tr>
      <w:tr w:rsidR="006B2B29" w:rsidRPr="0084533E" ns2:paraId="3A631B13" ns2:textId="77777777" w:rsidTr="00B56915">
        <w:tc>
          <w:tcPr>
            <w:tcW w:w="0" w:type="auto"/>
            <w:hideMark/>
          </w:tcPr>
          <w:p ns2:paraId="5D982679" ns2:textId="77777777" w:rsidR="0084533E" w:rsidRPr="0084533E" w:rsidRDefault="0084533E" w:rsidP="009D16F3">
            <w:pPr>
              <w:rPr>
                <w:lang w:val="es-MX"/>
              </w:rPr>
            </w:pPr>
            <w:r w:rsidRPr="0084533E">
              <w:rPr>
                <w:lang w:val="es-MX"/>
              </w:rPr>
              <w:t>Autor</w:t>
            </w:r>
          </w:p>
        </w:tc>
        <w:tc>
          <w:tcPr>
            <w:tcW w:w="0" w:type="auto"/>
            <w:hideMark/>
          </w:tcPr>
          <w:p ns2:paraId="3108D1BD" ns2:textId="77777777" w:rsidR="0084533E" w:rsidRPr="0084533E" w:rsidRDefault="0084533E" w:rsidP="009D16F3">
            <w:pPr>
              <w:rPr>
                <w:lang w:val="es-MX"/>
              </w:rPr>
            </w:pPr>
            <w:r w:rsidRPr="0084533E">
              <w:rPr>
                <w:lang w:val="es-MX"/>
              </w:rPr>
              <w:t>Eugenio Salvador González Sánchez</w:t>
            </w:r>
          </w:p>
        </w:tc>
      </w:tr>
      <w:tr w:rsidR="006B2B29" w:rsidRPr="0084533E" ns2:paraId="2FCB4F5C" ns2:textId="77777777" w:rsidTr="00B56915">
        <w:tc>
          <w:tcPr>
            <w:tcW w:w="0" w:type="auto"/>
            <w:hideMark/>
          </w:tcPr>
          <w:p ns2:paraId="07127276" ns2:textId="77777777" w:rsidR="0084533E" w:rsidRPr="0084533E" w:rsidRDefault="0084533E" w:rsidP="009D16F3">
            <w:pPr>
              <w:rPr>
                <w:lang w:val="es-MX"/>
              </w:rPr>
            </w:pPr>
            <w:r w:rsidRPr="0084533E">
              <w:rPr>
                <w:lang w:val="es-MX"/>
              </w:rPr>
              <w:t>Fecha</w:t>
            </w:r>
          </w:p>
        </w:tc>
        <w:tc>
          <w:tcPr>
            <w:tcW w:w="0" w:type="auto"/>
            <w:hideMark/>
          </w:tcPr>
          <w:p ns2:paraId="69BDC213" ns2:textId="77777777" w:rsidR="0084533E" w:rsidRPr="0084533E" w:rsidRDefault="0084533E" w:rsidP="009D16F3">
            <w:pPr>
              <w:rPr>
                <w:lang w:val="es-MX"/>
              </w:rPr>
            </w:pPr>
            <w:r w:rsidRPr="0084533E">
              <w:rPr>
                <w:lang w:val="es-MX"/>
              </w:rPr>
              <w:t>22/04/26</w:t>
            </w:r>
          </w:p>
        </w:tc>
      </w:tr>
      <w:tr w:rsidR="006B2B29" w:rsidRPr="0084533E" ns2:paraId="3C6C48FD" ns2:textId="77777777" w:rsidTr="00B56915">
        <w:tc>
          <w:tcPr>
            <w:tcW w:w="0" w:type="auto"/>
            <w:hideMark/>
          </w:tcPr>
          <w:p ns2:paraId="25B04AF3" ns2:textId="77777777" w:rsidR="0084533E" w:rsidRPr="0084533E" w:rsidRDefault="0084533E" w:rsidP="009D16F3">
            <w:pPr>
              <w:rPr>
                <w:lang w:val="es-MX"/>
              </w:rPr>
            </w:pPr>
            <w:r w:rsidRPr="0084533E">
              <w:rPr>
                <w:lang w:val="es-MX"/>
              </w:rPr>
              <w:t>Descripción</w:t>
            </w:r>
          </w:p>
        </w:tc>
        <w:tc>
          <w:tcPr>
            <w:tcW w:w="0" w:type="auto"/>
            <w:hideMark/>
          </w:tcPr>
          <w:p ns2:paraId="77380D89" ns2:textId="77777777" w:rsidR="0084533E" w:rsidRPr="0084533E" w:rsidRDefault="0084533E" w:rsidP="009D16F3">
            <w:pPr>
              <w:rPr>
                <w:lang w:val="es-MX"/>
              </w:rPr>
            </w:pPr>
            <w:r w:rsidRPr="0084533E">
              <w:rPr>
                <w:lang w:val="es-MX"/>
              </w:rPr>
              <w:t>El nutriólogo genera un código QR o alfanumérico temporal para que un nuevo paciente se vincule a su cartera.</w:t>
            </w:r>
          </w:p>
        </w:tc>
      </w:tr>
      <w:tr w:rsidR="006B2B29" w:rsidRPr="0084533E" ns2:paraId="0DBA61F2" ns2:textId="77777777" w:rsidTr="00B56915">
        <w:tc>
          <w:tcPr>
            <w:tcW w:w="0" w:type="auto"/>
            <w:hideMark/>
          </w:tcPr>
          <w:p ns2:paraId="2138F471" ns2:textId="77777777" w:rsidR="0084533E" w:rsidRPr="0084533E" w:rsidRDefault="0084533E" w:rsidP="009D16F3">
            <w:pPr>
              <w:rPr>
                <w:lang w:val="es-MX"/>
              </w:rPr>
            </w:pPr>
            <w:r w:rsidRPr="0084533E">
              <w:rPr>
                <w:lang w:val="es-MX"/>
              </w:rPr>
              <w:t>Actor</w:t>
            </w:r>
          </w:p>
        </w:tc>
        <w:tc>
          <w:tcPr>
            <w:tcW w:w="0" w:type="auto"/>
            <w:hideMark/>
          </w:tcPr>
          <w:p ns2:paraId="2106676C" ns2:textId="77777777" w:rsidR="0084533E" w:rsidRPr="0084533E" w:rsidRDefault="0084533E" w:rsidP="009D16F3">
            <w:pPr>
              <w:rPr>
                <w:lang w:val="es-MX"/>
              </w:rPr>
            </w:pPr>
            <w:r w:rsidRPr="0084533E">
              <w:rPr>
                <w:lang w:val="es-MX"/>
              </w:rPr>
              <w:t>Nutriólogo</w:t>
            </w:r>
          </w:p>
        </w:tc>
      </w:tr>
      <w:tr w:rsidR="006B2B29" w:rsidRPr="000F4896" ns2:paraId="370586E7" ns2:textId="77777777" w:rsidTr="00B56915">
        <w:tc>
          <w:tcPr>
            <w:tcW w:w="0" w:type="auto"/>
            <w:hideMark/>
          </w:tcPr>
          <w:p ns2:paraId="424C2DDF" ns2:textId="77777777" w:rsidR="0084533E" w:rsidRPr="0084533E" w:rsidRDefault="0084533E" w:rsidP="009D16F3">
            <w:pPr>
              <w:rPr>
                <w:lang w:val="es-MX"/>
              </w:rPr>
            </w:pPr>
            <w:r w:rsidRPr="0084533E">
              <w:rPr>
                <w:lang w:val="es-MX"/>
              </w:rPr>
              <w:t>Disparador</w:t>
            </w:r>
          </w:p>
        </w:tc>
        <w:tc>
          <w:tcPr>
            <w:tcW w:w="0" w:type="auto"/>
            <w:hideMark/>
          </w:tcPr>
          <w:p ns2:paraId="7F889D3F" ns2:textId="568B324A" w:rsidR="0084533E" w:rsidRPr="0084533E" w:rsidRDefault="0084533E" w:rsidP="009D16F3">
            <w:pPr>
              <w:rPr>
                <w:lang w:val="es-MX"/>
              </w:rPr>
            </w:pPr>
            <w:r w:rsidRPr="0084533E">
              <w:rPr>
                <w:lang w:val="es-MX"/>
              </w:rPr>
              <w:t>El nutriólogo recibe a un nuevo paciente y requiere integrarlo a su plataforma de seguimiento</w:t>
            </w:r>
            <w:r w:rsidR="000F4896">
              <w:rPr>
                <w:lang w:val="es-MX"/>
              </w:rPr>
              <w:t xml:space="preserve"> </w:t>
            </w:r>
            <w:r w:rsidR="00851EAD">
              <w:rPr>
                <w:lang w:val="es-MX"/>
              </w:rPr>
              <w:t>y da clic en generar in</w:t>
            </w:r>
            <w:r w:rsidR="006B2B29">
              <w:rPr>
                <w:lang w:val="es-MX"/>
              </w:rPr>
              <w:t>vitación de vinculación</w:t>
            </w:r>
            <w:r w:rsidRPr="0084533E">
              <w:rPr>
                <w:lang w:val="es-MX"/>
              </w:rPr>
              <w:t>.</w:t>
            </w:r>
          </w:p>
        </w:tc>
      </w:tr>
      <w:tr w:rsidR="006B2B29" w:rsidRPr="0084533E" ns2:paraId="7625FC80" ns2:textId="77777777" w:rsidTr="00B56915">
        <w:tc>
          <w:tcPr>
            <w:tcW w:w="0" w:type="auto"/>
            <w:hideMark/>
          </w:tcPr>
          <w:p ns2:paraId="6A15200F" ns2:textId="77777777" w:rsidR="0084533E" w:rsidRPr="0084533E" w:rsidRDefault="0084533E" w:rsidP="009D16F3">
            <w:pPr>
              <w:rPr>
                <w:lang w:val="es-MX"/>
              </w:rPr>
            </w:pPr>
            <w:r w:rsidRPr="0084533E">
              <w:rPr>
                <w:lang w:val="es-MX"/>
              </w:rPr>
              <w:t>Precondiciones</w:t>
            </w:r>
          </w:p>
        </w:tc>
        <w:tc>
          <w:tcPr>
            <w:tcW w:w="0" w:type="auto"/>
            <w:hideMark/>
          </w:tcPr>
          <w:p ns2:paraId="477BDEFA" ns2:textId="77777777" w:rsidR="0084533E" w:rsidRPr="0084533E" w:rsidRDefault="0084533E" w:rsidP="009D16F3">
            <w:pPr>
              <w:rPr>
                <w:lang w:val="es-MX"/>
              </w:rPr>
            </w:pPr>
            <w:r w:rsidRPr="0084533E">
              <w:rPr>
                <w:lang w:val="es-MX"/>
              </w:rPr>
              <w:t>El nutriólogo cuenta con sesión activa y rol autorizado (NUTRITIONIST).</w:t>
            </w:r>
          </w:p>
        </w:tc>
      </w:tr>
      <w:tr w:rsidR="006B2B29" w:rsidRPr="006B2B29" ns2:paraId="082A84B8" ns2:textId="77777777" w:rsidTr="00B56915">
        <w:tc>
          <w:tcPr>
            <w:tcW w:w="0" w:type="auto"/>
            <w:hideMark/>
          </w:tcPr>
          <w:p ns2:paraId="2A54B8FB" ns2:textId="77777777" w:rsidR="0084533E" w:rsidRPr="0084533E" w:rsidRDefault="0084533E" w:rsidP="009D16F3">
            <w:pPr>
              <w:rPr>
                <w:lang w:val="es-MX"/>
              </w:rPr>
            </w:pPr>
            <w:r w:rsidRPr="0084533E">
              <w:rPr>
                <w:lang w:val="es-MX"/>
              </w:rPr>
              <w:t>Flujo normal</w:t>
            </w:r>
          </w:p>
        </w:tc>
        <w:tc>
          <w:tcPr>
            <w:tcW w:w="0" w:type="auto"/>
            <w:hideMark/>
          </w:tcPr>
          <w:p ns2:paraId="4782DCA0" ns2:textId="77777777" w:rsidR="006B2B29" w:rsidRDefault="0084533E" w:rsidP="006B2B29">
            <w:pPr>
              <w:rPr>
                <w:lang w:val="es-MX"/>
              </w:rPr>
            </w:pPr>
            <w:r w:rsidRPr="0084533E">
              <w:rPr>
                <w:lang w:val="es-MX"/>
              </w:rPr>
              <w:t>1. El nutriólogo accede al portal Web o de Escritorio</w:t>
            </w:r>
            <w:r w:rsidR="006B2B29">
              <w:rPr>
                <w:lang w:val="es-MX"/>
              </w:rPr>
              <w:t xml:space="preserve"> y s</w:t>
            </w:r>
            <w:r w:rsidRPr="0084533E">
              <w:rPr>
                <w:lang w:val="es-MX"/>
              </w:rPr>
              <w:t>e dirige a la sección de vinculación o gestión de invitaciones.</w:t>
            </w:r>
          </w:p>
          <w:p ns2:paraId="5282B5C2" ns2:textId="07C1EC67" w:rsidR="006B2B29" w:rsidRDefault="006B2B29" w:rsidP="006B2B29">
            <w:pPr>
              <w:rPr>
                <w:lang w:val="es-MX"/>
              </w:rPr>
            </w:pPr>
            <w:r>
              <w:rPr>
                <w:lang w:val="es-MX"/>
              </w:rPr>
              <w:t>2</w:t>
            </w:r>
            <w:r w:rsidR="0084533E" w:rsidRPr="0084533E">
              <w:rPr>
                <w:lang w:val="es-MX"/>
              </w:rPr>
              <w:t>. El sistema genera un código QR único que se muestra en pantalla.</w:t>
            </w:r>
          </w:p>
          <w:p ns2:paraId="0F49400A" ns2:textId="3CB350F4" w:rsidR="0084533E" w:rsidRPr="0084533E" w:rsidRDefault="00161156" w:rsidP="006B2B29">
            <w:pPr>
              <w:rPr>
                <w:lang w:val="es-MX"/>
              </w:rPr>
            </w:pPr>
            <w:r>
              <w:rPr>
                <w:lang w:val="es-MX"/>
              </w:rPr>
              <w:t>3</w:t>
            </w:r>
            <w:r w:rsidR="0084533E" w:rsidRPr="0084533E">
              <w:rPr>
                <w:lang w:val="es-MX"/>
              </w:rPr>
              <w:t>. El paciente escanea el código para completar el proceso.</w:t>
            </w:r>
            <w:r w:rsidR="00D334FD">
              <w:rPr>
                <w:lang w:val="es-MX"/>
              </w:rPr>
              <w:t xml:space="preserve"> (FA 1)</w:t>
            </w:r>
          </w:p>
        </w:tc>
      </w:tr>
      <w:tr w:rsidR="006B2B29" w:rsidRPr="00D334FD" ns2:paraId="6010FACC" ns2:textId="77777777" w:rsidTr="00B56915">
        <w:tc>
          <w:tcPr>
            <w:tcW w:w="0" w:type="auto"/>
            <w:hideMark/>
          </w:tcPr>
          <w:p ns2:paraId="62324C73" ns2:textId="77777777" w:rsidR="0084533E" w:rsidRPr="0084533E" w:rsidRDefault="0084533E" w:rsidP="009D16F3">
            <w:pPr>
              <w:rPr>
                <w:lang w:val="es-MX"/>
              </w:rPr>
            </w:pPr>
            <w:r w:rsidRPr="0084533E">
              <w:rPr>
                <w:lang w:val="es-MX"/>
              </w:rPr>
              <w:t>Flujos alternos</w:t>
            </w:r>
          </w:p>
        </w:tc>
        <w:tc>
          <w:tcPr>
            <w:tcW w:w="0" w:type="auto"/>
            <w:hideMark/>
          </w:tcPr>
          <w:p ns2:paraId="03684BDB" ns2:textId="05CF95F5" w:rsidR="00D334FD" w:rsidRDefault="00D334FD" w:rsidP="009D16F3">
            <w:pPr>
              <w:rPr>
                <w:lang w:val="es-MX"/>
              </w:rPr>
            </w:pPr>
            <w:r>
              <w:rPr>
                <w:b/>
                <w:bCs/>
                <w:lang w:val="es-MX"/>
              </w:rPr>
              <w:t>FA 1</w:t>
            </w:r>
            <w:r w:rsidR="0084533E" w:rsidRPr="0084533E">
              <w:rPr>
                <w:b/>
                <w:bCs/>
                <w:lang w:val="es-MX"/>
              </w:rPr>
              <w:t xml:space="preserve"> Código numérico/alfanumérico:</w:t>
            </w:r>
            <w:r w:rsidR="0084533E" w:rsidRPr="0084533E">
              <w:rPr>
                <w:lang w:val="es-MX"/>
              </w:rPr>
              <w:t xml:space="preserve"> </w:t>
            </w:r>
          </w:p>
          <w:p ns2:paraId="3EABCE2A" ns2:textId="125FE1DB" w:rsidR="0084533E" w:rsidRPr="0084533E" w:rsidRDefault="0084533E" w:rsidP="009D16F3">
            <w:pPr>
              <w:rPr>
                <w:lang w:val="es-MX"/>
              </w:rPr>
            </w:pPr>
            <w:r w:rsidRPr="0084533E">
              <w:rPr>
                <w:lang w:val="es-MX"/>
              </w:rPr>
              <w:t>Si el paciente no puede escanear el QR, el sistema provee un token o código numérico alternativo.</w:t>
            </w:r>
          </w:p>
        </w:tc>
      </w:tr>
      <w:tr w:rsidR="006B2B29" w:rsidRPr="0001484B" ns2:paraId="0F176A48" ns2:textId="77777777" w:rsidTr="00B56915">
        <w:tc>
          <w:tcPr>
            <w:tcW w:w="0" w:type="auto"/>
            <w:hideMark/>
          </w:tcPr>
          <w:p ns2:paraId="06724046" ns2:textId="77777777" w:rsidR="0084533E" w:rsidRPr="0084533E" w:rsidRDefault="0084533E" w:rsidP="009D16F3">
            <w:pPr>
              <w:rPr>
                <w:lang w:val="es-MX"/>
              </w:rPr>
            </w:pPr>
            <w:r w:rsidRPr="0084533E">
              <w:rPr>
                <w:lang w:val="es-MX"/>
              </w:rPr>
              <w:t>Excepciones</w:t>
            </w:r>
          </w:p>
        </w:tc>
        <w:tc>
          <w:tcPr>
            <w:tcW w:w="0" w:type="auto"/>
            <w:hideMark/>
          </w:tcPr>
          <w:p ns2:paraId="4BCD5CB9" ns2:textId="18EF1502" w:rsidR="0084533E" w:rsidRPr="00674EF8" w:rsidRDefault="2345E1C5" w:rsidP="009D16F3">
            <w:pPr>
              <w:rPr>
                <w:b/>
                <w:bCs/>
                <w:lang w:val="es-MX"/>
              </w:rPr>
            </w:pPr>
            <w:r w:rsidRPr="2345E1C5">
              <w:rPr>
                <w:b/>
                <w:bCs/>
                <w:lang w:val="es-MX"/>
              </w:rPr>
              <w:t>EX 1 Fallo en la comunicación con el servicio que genera los códigos de invitación</w:t>
            </w:r>
            <w:r w:rsidR="00827A3A">
              <w:rPr>
                <w:b/>
                <w:bCs/>
                <w:lang w:val="es-MX"/>
              </w:rPr>
              <w:t>:</w:t>
            </w:r>
          </w:p>
          <w:p ns2:paraId="681880F0" ns2:textId="63431B00" w:rsidR="0084533E" w:rsidRPr="0084533E" w:rsidRDefault="2345E1C5" w:rsidP="009D16F3">
            <w:pPr>
              <w:rPr>
                <w:lang w:val="es-MX"/>
              </w:rPr>
            </w:pPr>
            <w:r w:rsidRPr="2345E1C5">
              <w:rPr>
                <w:lang w:val="es-MX"/>
              </w:rPr>
              <w:t xml:space="preserve">El sistema muestra un mensaje de error amigable solicitando que vuelva a intentar más tarde </w:t>
            </w:r>
          </w:p>
        </w:tc>
      </w:tr>
      <w:tr w:rsidR="006B2B29" w:rsidRPr="0084533E" ns2:paraId="4D29DD12" ns2:textId="77777777" w:rsidTr="00B56915">
        <w:tc>
          <w:tcPr>
            <w:tcW w:w="0" w:type="auto"/>
            <w:hideMark/>
          </w:tcPr>
          <w:p ns2:paraId="1054FFA3" ns2:textId="77777777" w:rsidR="0084533E" w:rsidRPr="0084533E" w:rsidRDefault="0084533E" w:rsidP="009D16F3">
            <w:pPr>
              <w:rPr>
                <w:lang w:val="es-MX"/>
              </w:rPr>
            </w:pPr>
            <w:r w:rsidRPr="0084533E">
              <w:rPr>
                <w:lang w:val="es-MX"/>
              </w:rPr>
              <w:t>PostCondiciones</w:t>
            </w:r>
          </w:p>
        </w:tc>
        <w:tc>
          <w:tcPr>
            <w:tcW w:w="0" w:type="auto"/>
            <w:hideMark/>
          </w:tcPr>
          <w:p ns2:paraId="27DFBB86" ns2:textId="77777777" w:rsidR="0084533E" w:rsidRPr="0084533E" w:rsidRDefault="0084533E" w:rsidP="009D16F3">
            <w:pPr>
              <w:rPr>
                <w:lang w:val="es-MX"/>
              </w:rPr>
            </w:pPr>
            <w:r w:rsidRPr="0084533E">
              <w:rPr>
                <w:lang w:val="es-MX"/>
              </w:rPr>
              <w:t>Se despliega un código válido temporalmente listo para ser utilizado por un paciente.</w:t>
            </w:r>
          </w:p>
        </w:tc>
      </w:tr>
      <w:tr w:rsidR="006B2B29" w:rsidRPr="00827A3A" ns2:paraId="49E395FB" ns2:textId="77777777" w:rsidTr="00B56915">
        <w:tc>
          <w:tcPr>
            <w:tcW w:w="0" w:type="auto"/>
            <w:hideMark/>
          </w:tcPr>
          <w:p ns2:paraId="5A12C9C3" ns2:textId="77777777" w:rsidR="0084533E" w:rsidRPr="0084533E" w:rsidRDefault="0084533E" w:rsidP="009D16F3">
            <w:pPr>
              <w:rPr>
                <w:lang w:val="es-MX"/>
              </w:rPr>
            </w:pPr>
            <w:r w:rsidRPr="0084533E">
              <w:rPr>
                <w:lang w:val="es-MX"/>
              </w:rPr>
              <w:t>Reglas de negocio</w:t>
            </w:r>
          </w:p>
        </w:tc>
        <w:tc>
          <w:tcPr>
            <w:tcW w:w="0" w:type="auto"/>
            <w:hideMark/>
          </w:tcPr>
          <w:p ns2:paraId="1DD32FF5" ns2:textId="2F1CFEA3" w:rsidR="0084533E" w:rsidRPr="0084533E" w:rsidRDefault="00827A3A" w:rsidP="009D16F3">
            <w:pPr>
              <w:rPr>
                <w:lang w:val="es-MX"/>
              </w:rPr>
            </w:pPr>
            <w:r>
              <w:rPr>
                <w:lang w:val="es-MX"/>
              </w:rPr>
              <w:t xml:space="preserve">RN -1 </w:t>
            </w:r>
            <w:r w:rsidR="0084533E" w:rsidRPr="0084533E">
              <w:rPr>
                <w:lang w:val="es-MX"/>
              </w:rPr>
              <w:t>Los códigos QR y tokens generados para la vinculación deben ser de naturaleza temporal por razones de seguridad.</w:t>
            </w:r>
          </w:p>
        </w:tc>
      </w:tr>
    </w:tbl>
    <w:p ns2:paraId="311F3983" ns2:textId="4D776856" w:rsidR="0084533E" w:rsidRDefault="0084533E" w:rsidP="6609EF51">
      <w:pPr>
        <w:rPr>
          <w:lang w:val="es-MX"/>
        </w:rPr>
      </w:pPr>
    </w:p>
    <w:tbl>
      <w:tblPr>
        <w:tblStyle w:val="GridTable1Light-Accent1"/>
        <w:tblW w:w="9350" w:type="dxa"/>
        <w:tblLook w:val="04A0" w:firstRow="1" w:lastRow="0" w:firstColumn="1" w:lastColumn="0" w:noHBand="0" w:noVBand="1"/>
      </w:tblPr>
      <w:tblGrid>
        <w:gridCol w:w="2115"/>
        <w:gridCol w:w="7235"/>
      </w:tblGrid>
      <w:tr w:rsidR="008D4A78" ns2:paraId="6BFB08BB" ns2:textId="77777777" w:rsidTr="0B7B0D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Pr>
          <w:p ns2:paraId="37B9852C" ns2:textId="77777777" w:rsidR="3222B201" w:rsidRDefault="3222B201" w:rsidP="3222B201">
            <w:pPr>
              <w:rPr>
                <w:lang w:val="es-MX"/>
              </w:rPr>
            </w:pPr>
            <w:r w:rsidRPr="3222B201">
              <w:rPr>
                <w:lang w:val="es-MX"/>
              </w:rPr>
              <w:t>ID</w:t>
            </w:r>
          </w:p>
        </w:tc>
        <w:tc>
          <w:tcPr>
            <w:tcW w:w="7235" w:type="dxa"/>
          </w:tcPr>
          <w:p ns2:paraId="3B5AA5C6" ns2:textId="5F156D1F" w:rsidR="3222B201" w:rsidRDefault="3222B201" w:rsidP="3222B201">
            <w:pPr>
              <w:cnfStyle w:val="100000000000" w:firstRow="1" w:lastRow="0" w:firstColumn="0" w:lastColumn="0" w:oddVBand="0" w:evenVBand="0" w:oddHBand="0" w:evenHBand="0" w:firstRowFirstColumn="0" w:firstRowLastColumn="0" w:lastRowFirstColumn="0" w:lastRowLastColumn="0"/>
              <w:rPr>
                <w:lang w:val="es-MX"/>
              </w:rPr>
            </w:pPr>
            <w:r>
              <w:rPr>
                <w:lang w:val="es-MX"/>
              </w:rPr>
              <w:t w:space="preserve">CU-08</w:t>
            </w:r>
          </w:p>
        </w:tc>
      </w:tr>
      <w:tr w:rsidR="008D4A78" ns2:paraId="69B295D3"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2F7A0DF0" ns2:textId="77777777" w:rsidR="3222B201" w:rsidRDefault="3222B201" w:rsidP="3222B201">
            <w:pPr>
              <w:rPr>
                <w:lang w:val="es-MX"/>
              </w:rPr>
            </w:pPr>
            <w:r w:rsidRPr="3222B201">
              <w:rPr>
                <w:lang w:val="es-MX"/>
              </w:rPr>
              <w:t>Nombre</w:t>
            </w:r>
          </w:p>
        </w:tc>
        <w:tc>
          <w:tcPr>
            <w:tcW w:w="7235" w:type="dxa"/>
          </w:tcPr>
          <w:p ns2:paraId="430C9A6E" ns2:textId="3F22C10A" w:rsidR="3222B201" w:rsidRDefault="3222B201" w:rsidP="3222B201">
            <w:pPr>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Configurar Disponibilidad</w:t>
            </w:r>
          </w:p>
        </w:tc>
      </w:tr>
      <w:tr w:rsidR="008D4A78" ns2:paraId="75F9B23A"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469DFAD0" ns2:textId="77777777" w:rsidR="3222B201" w:rsidRDefault="3222B201" w:rsidP="3222B201">
            <w:pPr>
              <w:rPr>
                <w:lang w:val="es-MX"/>
              </w:rPr>
            </w:pPr>
            <w:r w:rsidRPr="3222B201">
              <w:rPr>
                <w:lang w:val="es-MX"/>
              </w:rPr>
              <w:t>Autor</w:t>
            </w:r>
          </w:p>
        </w:tc>
        <w:tc>
          <w:tcPr>
            <w:tcW w:w="7235" w:type="dxa"/>
          </w:tcPr>
          <w:p ns2:paraId="258E17C2" ns2:textId="39E62FA9" w:rsidR="3222B201" w:rsidRDefault="3222B201">
            <w:pPr>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Velvet Team</w:t>
            </w:r>
          </w:p>
        </w:tc>
      </w:tr>
      <w:tr w:rsidR="008D4A78" ns2:paraId="29B97870"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289563AB" ns2:textId="77777777" w:rsidR="3222B201" w:rsidRDefault="3222B201" w:rsidP="3222B201">
            <w:pPr>
              <w:rPr>
                <w:lang w:val="es-MX"/>
              </w:rPr>
            </w:pPr>
            <w:r w:rsidRPr="3222B201">
              <w:rPr>
                <w:lang w:val="es-MX"/>
              </w:rPr>
              <w:t>Fecha</w:t>
            </w:r>
          </w:p>
        </w:tc>
        <w:tc>
          <w:tcPr>
            <w:tcW w:w="7235" w:type="dxa"/>
          </w:tcPr>
          <w:p ns2:paraId="74377D63" ns2:textId="77777777" w:rsidR="3222B201" w:rsidRDefault="3222B201" w:rsidP="3222B201">
            <w:pPr>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27/05/26</w:t>
            </w:r>
          </w:p>
        </w:tc>
      </w:tr>
      <w:tr w:rsidR="008D4A78" ns2:paraId="1CBCAEEA"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13A69D30" ns2:textId="77777777" w:rsidR="3222B201" w:rsidRDefault="3222B201" w:rsidP="3222B201">
            <w:pPr>
              <w:rPr>
                <w:lang w:val="es-MX"/>
              </w:rPr>
            </w:pPr>
            <w:r w:rsidRPr="3222B201">
              <w:rPr>
                <w:lang w:val="es-MX"/>
              </w:rPr>
              <w:t>Descripción</w:t>
            </w:r>
          </w:p>
        </w:tc>
        <w:tc>
          <w:tcPr>
            <w:tcW w:w="7235" w:type="dxa"/>
          </w:tcPr>
          <w:p ns2:paraId="5CB756C1" ns2:textId="3611AF4D" w:rsidR="3222B201" w:rsidRDefault="48E9F76F">
            <w:pPr>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El nutriólogo genera bloques de horarios por día o rango, consulta sus slots, desactiva horarios disponibles y revisa sus citas asociadas.</w:t>
            </w:r>
          </w:p>
        </w:tc>
      </w:tr>
      <w:tr w:rsidR="008D4A78" ns2:paraId="1D2D6461"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0B598028" ns2:textId="77777777" w:rsidR="3222B201" w:rsidRDefault="3222B201" w:rsidP="3222B201">
            <w:pPr>
              <w:rPr>
                <w:lang w:val="es-MX"/>
              </w:rPr>
            </w:pPr>
            <w:r w:rsidRPr="3222B201">
              <w:rPr>
                <w:lang w:val="es-MX"/>
              </w:rPr>
              <w:t>Actor</w:t>
            </w:r>
          </w:p>
        </w:tc>
        <w:tc>
          <w:tcPr>
            <w:tcW w:w="7235" w:type="dxa"/>
          </w:tcPr>
          <w:p ns2:paraId="77870518" ns2:textId="5D38F8BF" w:rsidR="3222B201" w:rsidRDefault="48E9F76F" w:rsidP="3222B201">
            <w:pPr>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Nutriólogo</w:t>
            </w:r>
          </w:p>
        </w:tc>
      </w:tr>
      <w:tr w:rsidR="008D4A78" ns2:paraId="09BF8E73"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08A60C10" ns2:textId="77777777" w:rsidR="3222B201" w:rsidRDefault="3222B201" w:rsidP="3222B201">
            <w:pPr>
              <w:rPr>
                <w:lang w:val="es-MX"/>
              </w:rPr>
            </w:pPr>
            <w:r w:rsidRPr="3222B201">
              <w:rPr>
                <w:lang w:val="es-MX"/>
              </w:rPr>
              <w:t>Disparador</w:t>
            </w:r>
          </w:p>
        </w:tc>
        <w:tc>
          <w:tcPr>
            <w:tcW w:w="7235" w:type="dxa"/>
          </w:tcPr>
          <w:p ns2:paraId="52564439" ns2:textId="4A4E1CAD" w:rsidR="3222B201" w:rsidRDefault="388C7E6E">
            <w:pPr>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El nutriólogo necesita publicar o ajustar los horarios en los que atenderá pacientes.</w:t>
            </w:r>
          </w:p>
        </w:tc>
      </w:tr>
      <w:tr w:rsidR="008D4A78" ns2:paraId="24B6BA7F"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6C7F03BF" ns2:textId="77777777" w:rsidR="3222B201" w:rsidRDefault="3222B201" w:rsidP="3222B201">
            <w:pPr>
              <w:rPr>
                <w:lang w:val="es-MX"/>
              </w:rPr>
            </w:pPr>
            <w:r w:rsidRPr="3222B201">
              <w:rPr>
                <w:lang w:val="es-MX"/>
              </w:rPr>
              <w:t>Precondiciones</w:t>
            </w:r>
          </w:p>
        </w:tc>
        <w:tc>
          <w:tcPr>
            <w:tcW w:w="7235" w:type="dxa"/>
          </w:tcPr>
          <w:p ns2:paraId="6E2CF190" ns2:textId="6236E104" w:rsidR="3222B201" w:rsidRDefault="388C7E6E">
            <w:pPr>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El nutriólogo cuenta con sesión activa y rol autorizado (NUTRITIONIST).</w:t>
            </w:r>
          </w:p>
        </w:tc>
      </w:tr>
      <w:tr w:rsidR="008D4A78" ns2:paraId="7F7769E8"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7C316447" ns2:textId="77777777" w:rsidR="3222B201" w:rsidRDefault="3222B201" w:rsidP="3222B201">
            <w:pPr>
              <w:rPr>
                <w:lang w:val="es-MX"/>
              </w:rPr>
            </w:pPr>
            <w:r w:rsidRPr="3222B201">
              <w:rPr>
                <w:lang w:val="es-MX"/>
              </w:rPr>
              <w:t>Flujo normal</w:t>
            </w:r>
          </w:p>
        </w:tc>
        <w:tc>
          <w:tcPr>
            <w:tcW w:w="7235" w:type="dxa"/>
          </w:tcPr>
          <w:p ns2:paraId="4D57BB70" ns2:textId="2E34937A" w:rsidR="3222B201" w:rsidRDefault="388C7E6E" w:rsidP="388C7E6E">
            <w:pPr>
              <w:spacing w:before="240" w:after="240"/>
              <w:cnfStyle w:val="000000000000" w:firstRow="0" w:lastRow="0" w:firstColumn="0" w:lastColumn="0" w:oddVBand="0" w:evenVBand="0" w:oddHBand="0" w:evenHBand="0" w:firstRowFirstColumn="0" w:firstRowLastColumn="0" w:lastRowFirstColumn="0" w:lastRowLastColumn="0"/>
              <w:rPr>
                <w:lang w:val="es-MX"/>
              </w:rPr>
            </w:pPr>
            <w:r>
              <w:rPr>
                <w:lang w:val="es-MX"/>
              </w:rPr>
              <w:t w:space="preserve">1. El nutriólogo accede a la sección Agenda o Disponibilidad. 2. Captura días, bloques horarios, duración de slot y zona horaria. 3. El sistema valida que los bloques no se traslapen, respeten duración mínima/máxima y no estén en el pasado. 4. El agenda-service genera los slots asociados al nutriólogo autenticado. 5. El nutriólogo consulta sus slots por rango de fechas y revisa citas reservadas. 6. Si necesita retirar disponibilidad, desactiva el slot correspondiente. (FA 1)</w:t>
            </w:r>
          </w:p>
        </w:tc>
      </w:tr>
      <w:tr w:rsidR="008D4A78" ns2:paraId="28870185"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3CE169FF" ns2:textId="77777777" w:rsidR="3222B201" w:rsidRDefault="3222B201" w:rsidP="3222B201">
            <w:pPr>
              <w:rPr>
                <w:lang w:val="es-MX"/>
              </w:rPr>
            </w:pPr>
            <w:r w:rsidRPr="3222B201">
              <w:rPr>
                <w:lang w:val="es-MX"/>
              </w:rPr>
              <w:lastRenderedPageBreak/>
              <w:t>Flujos alternos</w:t>
            </w:r>
          </w:p>
        </w:tc>
        <w:tc>
          <w:tcPr>
            <w:tcW w:w="7235" w:type="dxa"/>
          </w:tcPr>
          <w:p ns2:paraId="1D38DF34" ns2:textId="07579FCC" w:rsidR="3222B201" w:rsidRDefault="3ABFC0CF" w:rsidP="3ABFC0CF">
            <w:pPr>
              <w:spacing w:before="240" w:after="240"/>
              <w:cnfStyle w:val="000000000000" w:firstRow="0" w:lastRow="0" w:firstColumn="0" w:lastColumn="0" w:oddVBand="0" w:evenVBand="0" w:oddHBand="0" w:evenHBand="0" w:firstRowFirstColumn="0" w:firstRowLastColumn="0" w:lastRowFirstColumn="0" w:lastRowLastColumn="0"/>
              <w:rPr>
                <w:lang w:val="es-MX"/>
              </w:rPr>
            </w:pPr>
            <w:r>
              <w:rPr>
                <w:rFonts w:ascii="Aptos" w:eastAsia="Aptos" w:hAnsi="Aptos" w:cs="Aptos"/>
                <w:lang w:val="es-MX"/>
              </w:rPr>
              <w:t w:space="preserve">FA 1. Desactivación de slot reservado: Si el slot reservado se desactiva con más de 24 horas de anticipación, el sistema cancela la cita asociada y conserva auditoría.</w:t>
            </w:r>
          </w:p>
        </w:tc>
      </w:tr>
      <w:tr w:rsidR="008D4A78" ns2:paraId="5A99630E"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206149ED" ns2:textId="77777777" w:rsidR="3222B201" w:rsidRDefault="3222B201" w:rsidP="3222B201">
            <w:pPr>
              <w:rPr>
                <w:lang w:val="es-MX"/>
              </w:rPr>
            </w:pPr>
            <w:r w:rsidRPr="3222B201">
              <w:rPr>
                <w:lang w:val="es-MX"/>
              </w:rPr>
              <w:t>Excepciones</w:t>
            </w:r>
          </w:p>
        </w:tc>
        <w:tc>
          <w:tcPr>
            <w:tcW w:w="7235" w:type="dxa"/>
          </w:tcPr>
          <w:p ns2:paraId="0089BB76" ns2:textId="7555E803" w:rsidR="3222B201" w:rsidRDefault="3ABFC0CF" w:rsidP="46F1F008">
            <w:pPr>
              <w:spacing w:before="240" w:after="240"/>
              <w:cnfStyle w:val="000000000000" w:firstRow="0" w:lastRow="0" w:firstColumn="0" w:lastColumn="0" w:oddVBand="0" w:evenVBand="0" w:oddHBand="0" w:evenHBand="0" w:firstRowFirstColumn="0" w:firstRowLastColumn="0" w:lastRowFirstColumn="0" w:lastRowLastColumn="0"/>
            </w:pPr>
            <w:r>
              <w:rPr>
                <w:rFonts w:ascii="Aptos" w:eastAsia="Aptos" w:hAnsi="Aptos" w:cs="Aptos"/>
                <w:lang w:val="es-MX"/>
              </w:rPr>
              <w:t w:space="preserve">EX 1. Desactivación tardía: Si faltan menos de 24 horas para el slot, el sistema rechaza la desactivación. EX 2. Slot ajeno: Si el slot no pertenece al nutriólogo autenticado, el sistema rechaza la operación.</w:t>
            </w:r>
          </w:p>
        </w:tc>
      </w:tr>
      <w:tr w:rsidR="008D4A78" ns2:paraId="1E18B3A6"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57F4957D" ns2:textId="77777777" w:rsidR="3222B201" w:rsidRDefault="3222B201" w:rsidP="3222B201">
            <w:pPr>
              <w:rPr>
                <w:lang w:val="es-MX"/>
              </w:rPr>
            </w:pPr>
            <w:r w:rsidRPr="3222B201">
              <w:rPr>
                <w:lang w:val="es-MX"/>
              </w:rPr>
              <w:t>PostCondiciones</w:t>
            </w:r>
          </w:p>
        </w:tc>
        <w:tc>
          <w:tcPr>
            <w:tcW w:w="7235" w:type="dxa"/>
          </w:tcPr>
          <w:p ns2:paraId="6DAA017D" ns2:textId="3E72691A" w:rsidR="3222B201" w:rsidRDefault="3ABFC0CF" w:rsidP="3222B201">
            <w:pPr>
              <w:cnfStyle w:val="000000000000" w:firstRow="0" w:lastRow="0" w:firstColumn="0" w:lastColumn="0" w:oddVBand="0" w:evenVBand="0" w:oddHBand="0" w:evenHBand="0" w:firstRowFirstColumn="0" w:firstRowLastColumn="0" w:lastRowFirstColumn="0" w:lastRowLastColumn="0"/>
            </w:pPr>
            <w:r>
              <w:rPr>
                <w:rFonts w:ascii="Aptos" w:eastAsia="Aptos" w:hAnsi="Aptos" w:cs="Aptos"/>
                <w:lang w:val="es-MX"/>
              </w:rPr>
              <w:t w:space="preserve">Los slots quedan disponibles para reserva de pacientes o marcados como inactivos según la operación realizada.</w:t>
            </w:r>
          </w:p>
        </w:tc>
      </w:tr>
      <w:tr w:rsidR="008D4A78" ns2:paraId="57C34453"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640EC988" ns2:textId="77777777" w:rsidR="3222B201" w:rsidRDefault="3222B201" w:rsidP="3222B201">
            <w:pPr>
              <w:rPr>
                <w:lang w:val="es-MX"/>
              </w:rPr>
            </w:pPr>
            <w:r w:rsidRPr="3222B201">
              <w:rPr>
                <w:lang w:val="es-MX"/>
              </w:rPr>
              <w:t>Reglas de negocio</w:t>
            </w:r>
          </w:p>
        </w:tc>
        <w:tc>
          <w:tcPr>
            <w:tcW w:w="7235" w:type="dxa"/>
          </w:tcPr>
          <w:p ns2:paraId="4C0F68C1" ns2:textId="4917797D" w:rsidR="3222B201" w:rsidRDefault="3ABFC0CF" w:rsidP="46F1F008">
            <w:pPr>
              <w:spacing w:before="240" w:after="240"/>
              <w:cnfStyle w:val="000000000000" w:firstRow="0" w:lastRow="0" w:firstColumn="0" w:lastColumn="0" w:oddVBand="0" w:evenVBand="0" w:oddHBand="0" w:evenHBand="0" w:firstRowFirstColumn="0" w:firstRowLastColumn="0" w:lastRowFirstColumn="0" w:lastRowLastColumn="0"/>
            </w:pPr>
            <w:r>
              <w:rPr>
                <w:rFonts w:ascii="Aptos" w:eastAsia="Aptos" w:hAnsi="Aptos" w:cs="Aptos"/>
                <w:lang w:val="es-MX"/>
              </w:rPr>
              <w:t w:space="preserve">RN 1. La generación de slots debe prevenir traslapes e intervalos inválidos. RN 2. La desactivación de slots debe respetar la regla de 24 horas y conservar trazabilidad.</w:t>
            </w:r>
          </w:p>
        </w:tc>
      </w:tr>
    </w:tbl>
    <w:tbl>
      <w:tblPr>
        <w:tblStyle w:val="GridTable1Light-Accent1"/>
        <w:tblW w:w="9350" w:type="dxa"/>
        <w:tblLook w:val="04A0" w:firstRow="1" w:lastRow="0" w:firstColumn="1" w:lastColumn="0" w:noHBand="0" w:noVBand="1"/>
      </w:tblPr>
      <w:tblGrid>
        <w:gridCol w:w="2115"/>
        <w:gridCol w:w="7235"/>
      </w:tblGrid>
      <w:tr w:rsidR="008D4A78" ns2:paraId="6BFB08BB" ns2:textId="77777777" w:rsidTr="0B7B0D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Pr>
          <w:p ns2:paraId="37B9852C" ns2:textId="77777777" w:rsidR="3222B201" w:rsidRDefault="3222B201" w:rsidP="3222B201">
            <w:pPr>
              <w:rPr>
                <w:lang w:val="es-MX"/>
              </w:rPr>
            </w:pPr>
            <w:r w:rsidRPr="3222B201">
              <w:rPr>
                <w:lang w:val="es-MX"/>
              </w:rPr>
              <w:t>ID</w:t>
            </w:r>
          </w:p>
        </w:tc>
        <w:tc>
          <w:tcPr>
            <w:tcW w:w="7235" w:type="dxa"/>
          </w:tcPr>
          <w:p ns2:paraId="3B5AA5C6" ns2:textId="5F156D1F" w:rsidR="3222B201" w:rsidRDefault="3222B201" w:rsidP="3222B201">
            <w:pPr>
              <w:cnfStyle w:val="100000000000" w:firstRow="1" w:lastRow="0" w:firstColumn="0" w:lastColumn="0" w:oddVBand="0" w:evenVBand="0" w:oddHBand="0" w:evenHBand="0" w:firstRowFirstColumn="0" w:firstRowLastColumn="0" w:lastRowFirstColumn="0" w:lastRowLastColumn="0"/>
              <w:rPr>
                <w:lang w:val="es-MX"/>
              </w:rPr>
            </w:pPr>
            <w:r w:rsidRPr="3222B201">
              <w:rPr>
                <w:lang w:val="es-MX"/>
              </w:rPr>
              <w:t>CU-</w:t>
            </w:r>
            <w:r w:rsidR="48E9F76F" w:rsidRPr="48E9F76F">
              <w:rPr>
                <w:lang w:val="es-MX"/>
              </w:rPr>
              <w:t>09</w:t>
            </w:r>
          </w:p>
        </w:tc>
      </w:tr>
      <w:tr w:rsidR="008D4A78" ns2:paraId="69B295D3"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2F7A0DF0" ns2:textId="77777777" w:rsidR="3222B201" w:rsidRDefault="3222B201" w:rsidP="3222B201">
            <w:pPr>
              <w:rPr>
                <w:lang w:val="es-MX"/>
              </w:rPr>
            </w:pPr>
            <w:r w:rsidRPr="3222B201">
              <w:rPr>
                <w:lang w:val="es-MX"/>
              </w:rPr>
              <w:t>Nombre</w:t>
            </w:r>
          </w:p>
        </w:tc>
        <w:tc>
          <w:tcPr>
            <w:tcW w:w="7235" w:type="dxa"/>
          </w:tcPr>
          <w:p ns2:paraId="430C9A6E" ns2:textId="3F22C10A" w:rsidR="3222B201" w:rsidRDefault="3222B201" w:rsidP="3222B201">
            <w:pPr>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Supervisar Expediente</w:t>
            </w:r>
          </w:p>
        </w:tc>
      </w:tr>
      <w:tr w:rsidR="008D4A78" ns2:paraId="75F9B23A"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469DFAD0" ns2:textId="77777777" w:rsidR="3222B201" w:rsidRDefault="3222B201" w:rsidP="3222B201">
            <w:pPr>
              <w:rPr>
                <w:lang w:val="es-MX"/>
              </w:rPr>
            </w:pPr>
            <w:r w:rsidRPr="3222B201">
              <w:rPr>
                <w:lang w:val="es-MX"/>
              </w:rPr>
              <w:t>Autor</w:t>
            </w:r>
          </w:p>
        </w:tc>
        <w:tc>
          <w:tcPr>
            <w:tcW w:w="7235" w:type="dxa"/>
          </w:tcPr>
          <w:p ns2:paraId="258E17C2" ns2:textId="39E62FA9" w:rsidR="3222B201" w:rsidRDefault="3222B201">
            <w:pPr>
              <w:cnfStyle w:val="000000000000" w:firstRow="0" w:lastRow="0" w:firstColumn="0" w:lastColumn="0" w:oddVBand="0" w:evenVBand="0" w:oddHBand="0" w:evenHBand="0" w:firstRowFirstColumn="0" w:firstRowLastColumn="0" w:lastRowFirstColumn="0" w:lastRowLastColumn="0"/>
              <w:rPr>
                <w:lang w:val="es-MX"/>
              </w:rPr>
            </w:pPr>
            <w:r w:rsidRPr="3222B201">
              <w:rPr>
                <w:lang w:val="es-MX"/>
              </w:rPr>
              <w:t>Erickmel Vázquez López</w:t>
            </w:r>
          </w:p>
        </w:tc>
      </w:tr>
      <w:tr w:rsidR="008D4A78" ns2:paraId="29B97870"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289563AB" ns2:textId="77777777" w:rsidR="3222B201" w:rsidRDefault="3222B201" w:rsidP="3222B201">
            <w:pPr>
              <w:rPr>
                <w:lang w:val="es-MX"/>
              </w:rPr>
            </w:pPr>
            <w:r w:rsidRPr="3222B201">
              <w:rPr>
                <w:lang w:val="es-MX"/>
              </w:rPr>
              <w:t>Fecha</w:t>
            </w:r>
          </w:p>
        </w:tc>
        <w:tc>
          <w:tcPr>
            <w:tcW w:w="7235" w:type="dxa"/>
          </w:tcPr>
          <w:p ns2:paraId="74377D63" ns2:textId="77777777" w:rsidR="3222B201" w:rsidRDefault="3222B201" w:rsidP="3222B201">
            <w:pPr>
              <w:cnfStyle w:val="000000000000" w:firstRow="0" w:lastRow="0" w:firstColumn="0" w:lastColumn="0" w:oddVBand="0" w:evenVBand="0" w:oddHBand="0" w:evenHBand="0" w:firstRowFirstColumn="0" w:firstRowLastColumn="0" w:lastRowFirstColumn="0" w:lastRowLastColumn="0"/>
              <w:rPr>
                <w:lang w:val="es-MX"/>
              </w:rPr>
            </w:pPr>
            <w:r w:rsidRPr="3222B201">
              <w:rPr>
                <w:lang w:val="es-MX"/>
              </w:rPr>
              <w:t>22/04/26</w:t>
            </w:r>
          </w:p>
        </w:tc>
      </w:tr>
      <w:tr w:rsidR="008D4A78" ns2:paraId="1CBCAEEA"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13A69D30" ns2:textId="77777777" w:rsidR="3222B201" w:rsidRDefault="3222B201" w:rsidP="3222B201">
            <w:pPr>
              <w:rPr>
                <w:lang w:val="es-MX"/>
              </w:rPr>
            </w:pPr>
            <w:r w:rsidRPr="3222B201">
              <w:rPr>
                <w:lang w:val="es-MX"/>
              </w:rPr>
              <w:t>Descripción</w:t>
            </w:r>
          </w:p>
        </w:tc>
        <w:tc>
          <w:tcPr>
            <w:tcW w:w="7235" w:type="dxa"/>
          </w:tcPr>
          <w:p ns2:paraId="5CB756C1" ns2:textId="3611AF4D" w:rsidR="3222B201" w:rsidRDefault="48E9F76F">
            <w:pPr>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Acceder al historial alimenticio, evidencias fotográficas y gráficas de progreso de los pacientes vinculados.</w:t>
            </w:r>
          </w:p>
        </w:tc>
      </w:tr>
      <w:tr w:rsidR="008D4A78" ns2:paraId="1D2D6461"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0B598028" ns2:textId="77777777" w:rsidR="3222B201" w:rsidRDefault="3222B201" w:rsidP="3222B201">
            <w:pPr>
              <w:rPr>
                <w:lang w:val="es-MX"/>
              </w:rPr>
            </w:pPr>
            <w:r w:rsidRPr="3222B201">
              <w:rPr>
                <w:lang w:val="es-MX"/>
              </w:rPr>
              <w:t>Actor</w:t>
            </w:r>
          </w:p>
        </w:tc>
        <w:tc>
          <w:tcPr>
            <w:tcW w:w="7235" w:type="dxa"/>
          </w:tcPr>
          <w:p ns2:paraId="77870518" ns2:textId="5D38F8BF" w:rsidR="3222B201" w:rsidRDefault="48E9F76F" w:rsidP="3222B201">
            <w:pPr>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Nutriólogo</w:t>
            </w:r>
          </w:p>
        </w:tc>
      </w:tr>
      <w:tr w:rsidR="008D4A78" ns2:paraId="09BF8E73"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08A60C10" ns2:textId="77777777" w:rsidR="3222B201" w:rsidRDefault="3222B201" w:rsidP="3222B201">
            <w:pPr>
              <w:rPr>
                <w:lang w:val="es-MX"/>
              </w:rPr>
            </w:pPr>
            <w:r w:rsidRPr="3222B201">
              <w:rPr>
                <w:lang w:val="es-MX"/>
              </w:rPr>
              <w:t>Disparador</w:t>
            </w:r>
          </w:p>
        </w:tc>
        <w:tc>
          <w:tcPr>
            <w:tcW w:w="7235" w:type="dxa"/>
          </w:tcPr>
          <w:p ns2:paraId="52564439" ns2:textId="4A4E1CAD" w:rsidR="3222B201" w:rsidRDefault="388C7E6E">
            <w:pPr>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El nutriólogo selecciona a un paciente específico de su lista de pacientes asignados.</w:t>
            </w:r>
          </w:p>
        </w:tc>
      </w:tr>
      <w:tr w:rsidR="008D4A78" ns2:paraId="24B6BA7F"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6C7F03BF" ns2:textId="77777777" w:rsidR="3222B201" w:rsidRDefault="3222B201" w:rsidP="3222B201">
            <w:pPr>
              <w:rPr>
                <w:lang w:val="es-MX"/>
              </w:rPr>
            </w:pPr>
            <w:r w:rsidRPr="3222B201">
              <w:rPr>
                <w:lang w:val="es-MX"/>
              </w:rPr>
              <w:t>Precondiciones</w:t>
            </w:r>
          </w:p>
        </w:tc>
        <w:tc>
          <w:tcPr>
            <w:tcW w:w="7235" w:type="dxa"/>
          </w:tcPr>
          <w:p ns2:paraId="6E2CF190" ns2:textId="6236E104" w:rsidR="3222B201" w:rsidRDefault="388C7E6E">
            <w:pPr>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El nutriólogo tiene una sesión activa (Token JWT con rol adecuado) y el paciente objetivo está vinculado a su cuenta.</w:t>
            </w:r>
          </w:p>
        </w:tc>
      </w:tr>
      <w:tr w:rsidR="008D4A78" ns2:paraId="7F7769E8"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7C316447" ns2:textId="77777777" w:rsidR="3222B201" w:rsidRDefault="3222B201" w:rsidP="3222B201">
            <w:pPr>
              <w:rPr>
                <w:lang w:val="es-MX"/>
              </w:rPr>
            </w:pPr>
            <w:r w:rsidRPr="3222B201">
              <w:rPr>
                <w:lang w:val="es-MX"/>
              </w:rPr>
              <w:t>Flujo normal</w:t>
            </w:r>
          </w:p>
        </w:tc>
        <w:tc>
          <w:tcPr>
            <w:tcW w:w="7235" w:type="dxa"/>
          </w:tcPr>
          <w:p ns2:paraId="4D57BB70" ns2:textId="2E34937A" w:rsidR="3222B201" w:rsidRDefault="388C7E6E" w:rsidP="388C7E6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1. El nutriólogo solicita acceder al detalle de un paciente.</w:t>
            </w:r>
          </w:p>
          <w:p ns2:paraId="38D4750B" ns2:textId="3FFD3F4F" w:rsidR="3222B201" w:rsidRDefault="388C7E6E" w:rsidP="388C7E6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lastRenderedPageBreak/>
              <w:t>2. El API Gateway recibe la petición y verifica la autorización basada en roles (hasAuthority('NUTRITIONIST')).</w:t>
            </w:r>
          </w:p>
          <w:p ns2:paraId="1C21110D" ns2:textId="322FEDF1" w:rsidR="3222B201" w:rsidRDefault="388C7E6E" w:rsidP="388C7E6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3. El frontend orquesta llamadas al clinical-service (para metas y observaciones) y al tracking-service (para historial y fotos).</w:t>
            </w:r>
          </w:p>
          <w:p ns2:paraId="3D42CBF1" ns2:textId="314E33E3" w:rsidR="3222B201" w:rsidRDefault="388C7E6E" w:rsidP="388C7E6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4. El sistema valida internamente que el identificador del paciente consultado pertenece a la red del nutriólogo.</w:t>
            </w:r>
          </w:p>
          <w:p ns2:paraId="20C4A6A6" ns2:textId="34F36C53" w:rsidR="3222B201" w:rsidRDefault="388C7E6E" w:rsidP="388C7E6E">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5. Se despliega el dashboard clínico unificado con toda la información recuperada.</w:t>
            </w:r>
          </w:p>
          <w:p ns2:paraId="70B7099D" ns2:textId="424F4ACD" w:rsidR="3222B201" w:rsidRDefault="388C7E6E" w:rsidP="3222B201">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3ABFC0CF">
              <w:rPr>
                <w:lang w:val="es-MX"/>
              </w:rPr>
              <w:t>6. El nutriólogo puede agregar una nueva nota médica u observación al expediente.</w:t>
            </w:r>
          </w:p>
        </w:tc>
      </w:tr>
      <w:tr w:rsidR="008D4A78" ns2:paraId="28870185"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3CE169FF" ns2:textId="77777777" w:rsidR="3222B201" w:rsidRDefault="3222B201" w:rsidP="3222B201">
            <w:pPr>
              <w:rPr>
                <w:lang w:val="es-MX"/>
              </w:rPr>
            </w:pPr>
            <w:r w:rsidRPr="3222B201">
              <w:rPr>
                <w:lang w:val="es-MX"/>
              </w:rPr>
              <w:lastRenderedPageBreak/>
              <w:t>Flujos alternos</w:t>
            </w:r>
          </w:p>
        </w:tc>
        <w:tc>
          <w:tcPr>
            <w:tcW w:w="7235" w:type="dxa"/>
          </w:tcPr>
          <w:p ns2:paraId="1D38DF34" ns2:textId="07579FCC" w:rsidR="3222B201" w:rsidRDefault="3ABFC0CF" w:rsidP="3ABFC0CF">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3ABFC0CF">
              <w:rPr>
                <w:rFonts w:ascii="Aptos" w:eastAsia="Aptos" w:hAnsi="Aptos" w:cs="Aptos"/>
                <w:lang w:val="es-MX"/>
              </w:rPr>
              <w:t>FA 1. Ajuste de metas:</w:t>
            </w:r>
          </w:p>
          <w:p ns2:paraId="7FC25B59" ns2:textId="4AF887CC" w:rsidR="3222B201" w:rsidRDefault="3ABFC0CF" w:rsidP="3ABFC0CF">
            <w:pPr>
              <w:spacing w:before="240" w:after="240"/>
              <w:cnfStyle w:val="000000000000" w:firstRow="0" w:lastRow="0" w:firstColumn="0" w:lastColumn="0" w:oddVBand="0" w:evenVBand="0" w:oddHBand="0" w:evenHBand="0" w:firstRowFirstColumn="0" w:firstRowLastColumn="0" w:lastRowFirstColumn="0" w:lastRowLastColumn="0"/>
              <w:rPr>
                <w:lang w:val="es-MX"/>
              </w:rPr>
            </w:pPr>
            <w:r w:rsidRPr="3ABFC0CF">
              <w:rPr>
                <w:rFonts w:ascii="Aptos" w:eastAsia="Aptos" w:hAnsi="Aptos" w:cs="Aptos"/>
                <w:lang w:val="es-MX"/>
              </w:rPr>
              <w:t xml:space="preserve">Basado en el progreso visualizado, el nutriólogo recalcula y actualiza manualmente los objetivos nutricionales del paciente en el </w:t>
            </w:r>
            <w:r w:rsidRPr="3ABFC0CF">
              <w:rPr>
                <w:rFonts w:ascii="Consolas" w:eastAsia="Consolas" w:hAnsi="Consolas" w:cs="Consolas"/>
                <w:lang w:val="es-MX"/>
              </w:rPr>
              <w:t>clinical-service</w:t>
            </w:r>
            <w:r w:rsidRPr="3ABFC0CF">
              <w:rPr>
                <w:rFonts w:ascii="Aptos" w:eastAsia="Aptos" w:hAnsi="Aptos" w:cs="Aptos"/>
                <w:lang w:val="es-MX"/>
              </w:rPr>
              <w:t>.</w:t>
            </w:r>
          </w:p>
        </w:tc>
      </w:tr>
      <w:tr w:rsidR="008D4A78" ns2:paraId="5A99630E"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206149ED" ns2:textId="77777777" w:rsidR="3222B201" w:rsidRDefault="3222B201" w:rsidP="3222B201">
            <w:pPr>
              <w:rPr>
                <w:lang w:val="es-MX"/>
              </w:rPr>
            </w:pPr>
            <w:r w:rsidRPr="3222B201">
              <w:rPr>
                <w:lang w:val="es-MX"/>
              </w:rPr>
              <w:t>Excepciones</w:t>
            </w:r>
          </w:p>
        </w:tc>
        <w:tc>
          <w:tcPr>
            <w:tcW w:w="7235" w:type="dxa"/>
          </w:tcPr>
          <w:p ns2:paraId="0089BB76" ns2:textId="7555E803" w:rsidR="3222B201" w:rsidRDefault="3ABFC0CF" w:rsidP="46F1F008">
            <w:pPr>
              <w:spacing w:before="240" w:after="240"/>
              <w:cnfStyle w:val="000000000000" w:firstRow="0" w:lastRow="0" w:firstColumn="0" w:lastColumn="0" w:oddVBand="0" w:evenVBand="0" w:oddHBand="0" w:evenHBand="0" w:firstRowFirstColumn="0" w:firstRowLastColumn="0" w:lastRowFirstColumn="0" w:lastRowLastColumn="0"/>
            </w:pPr>
            <w:r w:rsidRPr="3ABFC0CF">
              <w:rPr>
                <w:rFonts w:ascii="Aptos" w:eastAsia="Aptos" w:hAnsi="Aptos" w:cs="Aptos"/>
                <w:lang w:val="es-MX"/>
              </w:rPr>
              <w:t>EX 1. Paciente no autorizado:</w:t>
            </w:r>
          </w:p>
          <w:p ns2:paraId="263AE542" ns2:textId="543B2E0A" w:rsidR="3222B201" w:rsidRDefault="3ABFC0CF" w:rsidP="3222B201">
            <w:pPr>
              <w:spacing w:before="240" w:after="240"/>
              <w:cnfStyle w:val="000000000000" w:firstRow="0" w:lastRow="0" w:firstColumn="0" w:lastColumn="0" w:oddVBand="0" w:evenVBand="0" w:oddHBand="0" w:evenHBand="0" w:firstRowFirstColumn="0" w:firstRowLastColumn="0" w:lastRowFirstColumn="0" w:lastRowLastColumn="0"/>
            </w:pPr>
            <w:r w:rsidRPr="3ABFC0CF">
              <w:rPr>
                <w:rFonts w:ascii="Aptos" w:eastAsia="Aptos" w:hAnsi="Aptos" w:cs="Aptos"/>
                <w:lang w:val="es-MX"/>
              </w:rPr>
              <w:t xml:space="preserve">Si el nutriólogo intenta consultar el expediente de un paciente no vinculado (ej. alterando el ID en la petición), el sistema intercepta la solicitud y retorna un error </w:t>
            </w:r>
            <w:r w:rsidRPr="3ABFC0CF">
              <w:rPr>
                <w:rFonts w:ascii="Consolas" w:eastAsia="Consolas" w:hAnsi="Consolas" w:cs="Consolas"/>
                <w:lang w:val="es-MX"/>
              </w:rPr>
              <w:t>403 Forbidden</w:t>
            </w:r>
            <w:r w:rsidRPr="3ABFC0CF">
              <w:rPr>
                <w:rFonts w:ascii="Aptos" w:eastAsia="Aptos" w:hAnsi="Aptos" w:cs="Aptos"/>
                <w:lang w:val="es-MX"/>
              </w:rPr>
              <w:t>.</w:t>
            </w:r>
          </w:p>
        </w:tc>
      </w:tr>
      <w:tr w:rsidR="008D4A78" ns2:paraId="1E18B3A6"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57F4957D" ns2:textId="77777777" w:rsidR="3222B201" w:rsidRDefault="3222B201" w:rsidP="3222B201">
            <w:pPr>
              <w:rPr>
                <w:lang w:val="es-MX"/>
              </w:rPr>
            </w:pPr>
            <w:r w:rsidRPr="3222B201">
              <w:rPr>
                <w:lang w:val="es-MX"/>
              </w:rPr>
              <w:t>PostCondiciones</w:t>
            </w:r>
          </w:p>
        </w:tc>
        <w:tc>
          <w:tcPr>
            <w:tcW w:w="7235" w:type="dxa"/>
          </w:tcPr>
          <w:p ns2:paraId="6DAA017D" ns2:textId="3E72691A" w:rsidR="3222B201" w:rsidRDefault="3ABFC0CF" w:rsidP="3222B201">
            <w:pPr>
              <w:cnfStyle w:val="000000000000" w:firstRow="0" w:lastRow="0" w:firstColumn="0" w:lastColumn="0" w:oddVBand="0" w:evenVBand="0" w:oddHBand="0" w:evenHBand="0" w:firstRowFirstColumn="0" w:firstRowLastColumn="0" w:lastRowFirstColumn="0" w:lastRowLastColumn="0"/>
            </w:pPr>
            <w:r w:rsidRPr="3ABFC0CF">
              <w:rPr>
                <w:rFonts w:ascii="Aptos" w:eastAsia="Aptos" w:hAnsi="Aptos" w:cs="Aptos"/>
                <w:lang w:val="es-MX"/>
              </w:rPr>
              <w:t>El nutriólogo revisa con éxito la información clínica y las nuevas observaciones quedan guardadas.</w:t>
            </w:r>
          </w:p>
        </w:tc>
      </w:tr>
      <w:tr w:rsidR="008D4A78" ns2:paraId="57C34453" ns2:textId="77777777" w:rsidTr="0B7B0D14">
        <w:trPr>
          <w:trHeight w:val="300"/>
        </w:trPr>
        <w:tc>
          <w:tcPr>
            <w:cnfStyle w:val="001000000000" w:firstRow="0" w:lastRow="0" w:firstColumn="1" w:lastColumn="0" w:oddVBand="0" w:evenVBand="0" w:oddHBand="0" w:evenHBand="0" w:firstRowFirstColumn="0" w:firstRowLastColumn="0" w:lastRowFirstColumn="0" w:lastRowLastColumn="0"/>
            <w:tcW w:w="2115" w:type="dxa"/>
          </w:tcPr>
          <w:p ns2:paraId="640EC988" ns2:textId="77777777" w:rsidR="3222B201" w:rsidRDefault="3222B201" w:rsidP="3222B201">
            <w:pPr>
              <w:rPr>
                <w:lang w:val="es-MX"/>
              </w:rPr>
            </w:pPr>
            <w:r w:rsidRPr="3222B201">
              <w:rPr>
                <w:lang w:val="es-MX"/>
              </w:rPr>
              <w:t>Reglas de negocio</w:t>
            </w:r>
          </w:p>
        </w:tc>
        <w:tc>
          <w:tcPr>
            <w:tcW w:w="7235" w:type="dxa"/>
          </w:tcPr>
          <w:p ns2:paraId="4C0F68C1" ns2:textId="4917797D" w:rsidR="3222B201" w:rsidRDefault="3ABFC0CF" w:rsidP="46F1F008">
            <w:pPr>
              <w:spacing w:before="240" w:after="240"/>
              <w:cnfStyle w:val="000000000000" w:firstRow="0" w:lastRow="0" w:firstColumn="0" w:lastColumn="0" w:oddVBand="0" w:evenVBand="0" w:oddHBand="0" w:evenHBand="0" w:firstRowFirstColumn="0" w:firstRowLastColumn="0" w:lastRowFirstColumn="0" w:lastRowLastColumn="0"/>
            </w:pPr>
            <w:r w:rsidRPr="3ABFC0CF">
              <w:rPr>
                <w:rFonts w:ascii="Aptos" w:eastAsia="Aptos" w:hAnsi="Aptos" w:cs="Aptos"/>
                <w:lang w:val="es-MX"/>
              </w:rPr>
              <w:t>RN 1. Un nutriólogo tiene estrictamente prohibido visualizar expedientes de pacientes que no hayan aceptado la vinculación.</w:t>
            </w:r>
          </w:p>
          <w:p ns2:paraId="18AEC8E3" ns2:textId="251A91E8" w:rsidR="3222B201" w:rsidRDefault="3ABFC0CF" w:rsidP="3222B201">
            <w:pPr>
              <w:spacing w:before="240" w:after="240"/>
              <w:cnfStyle w:val="000000000000" w:firstRow="0" w:lastRow="0" w:firstColumn="0" w:lastColumn="0" w:oddVBand="0" w:evenVBand="0" w:oddHBand="0" w:evenHBand="0" w:firstRowFirstColumn="0" w:firstRowLastColumn="0" w:lastRowFirstColumn="0" w:lastRowLastColumn="0"/>
            </w:pPr>
            <w:r w:rsidRPr="3ABFC0CF">
              <w:rPr>
                <w:rFonts w:ascii="Aptos" w:eastAsia="Aptos" w:hAnsi="Aptos" w:cs="Aptos"/>
                <w:lang w:val="es-MX"/>
              </w:rPr>
              <w:t>RN 2. Las observaciones creadas por el nutriólogo en el expediente no pueden ser editadas ni eliminadas por el paciente.</w:t>
            </w:r>
          </w:p>
        </w:tc>
      </w:tr>
    </w:tbl>
    <w:p ns2:paraId="0D8F5EC4" ns2:textId="5038BB99" w:rsidR="3222B201" w:rsidRDefault="3222B201" w:rsidP="3222B201">
      <w:pPr>
        <w:rPr>
          <w:lang w:val="es-MX"/>
        </w:rPr>
      </w:pPr>
    </w:p>
    <w:p ns2:paraId="6162EC5F" ns2:textId="6B9C63A1" w:rsidR="3222B201" w:rsidRDefault="3222B201" w:rsidP="3222B201">
      <w:pPr>
        <w:rPr>
          <w:lang w:val="es-MX"/>
        </w:rPr>
      </w:pPr>
    </w:p>
    <w:tbl>
      <w:tblPr>
        <w:tblStyle w:val="TableGrid"/>
        <w:tblW w:w="0" w:type="auto"/>
        <w:tblLook w:val="04A0" w:firstRow="1" w:lastRow="0" w:firstColumn="1" w:lastColumn="0" w:noHBand="0" w:noVBand="1"/>
      </w:tblPr>
      <w:tblGrid>
        <w:gridCol w:w="2108"/>
        <w:gridCol w:w="7242"/>
      </w:tblGrid>
      <w:tr w:rsidR="00C86B5C" ns2:paraId="527ABAD4" ns2:textId="77777777" w:rsidTr="04632908">
        <w:trPr>
          <w:trHeight w:val="300"/>
        </w:trPr>
        <w:tc>
          <w:tcPr>
            <w:tcW w:w="2108" w:type="dxa"/>
          </w:tcPr>
          <w:p ns2:paraId="2F5F793E" ns2:textId="77777777" w:rsidR="46DADFDA" w:rsidRDefault="46DADFDA" w:rsidP="05079F5E">
            <w:pPr>
              <w:jc w:val="both"/>
              <w:rPr>
                <w:lang w:val="es-MX"/>
              </w:rPr>
            </w:pPr>
            <w:r w:rsidRPr="46DADFDA">
              <w:rPr>
                <w:lang w:val="es-MX"/>
              </w:rPr>
              <w:t>ID</w:t>
            </w:r>
          </w:p>
        </w:tc>
        <w:tc>
          <w:tcPr>
            <w:tcW w:w="7242" w:type="dxa"/>
          </w:tcPr>
          <w:p ns2:paraId="47B46B89" ns2:textId="2715836D" w:rsidR="46DADFDA" w:rsidRDefault="46DADFDA" w:rsidP="05079F5E">
            <w:pPr>
              <w:jc w:val="both"/>
              <w:rPr>
                <w:lang w:val="es-MX"/>
              </w:rPr>
            </w:pPr>
            <w:r w:rsidRPr="46DADFDA">
              <w:rPr>
                <w:lang w:val="es-MX"/>
              </w:rPr>
              <w:t>CU-</w:t>
            </w:r>
            <w:r w:rsidR="27957AB7" w:rsidRPr="27957AB7">
              <w:rPr>
                <w:lang w:val="es-MX"/>
              </w:rPr>
              <w:t>10</w:t>
            </w:r>
          </w:p>
        </w:tc>
      </w:tr>
      <w:tr w:rsidR="00C86B5C" ns2:paraId="4B54CDBE" ns2:textId="77777777" w:rsidTr="04632908">
        <w:trPr>
          <w:trHeight w:val="300"/>
        </w:trPr>
        <w:tc>
          <w:tcPr>
            <w:tcW w:w="2108" w:type="dxa"/>
          </w:tcPr>
          <w:p ns2:paraId="18AC3F0C" ns2:textId="77777777" w:rsidR="46DADFDA" w:rsidRDefault="46DADFDA" w:rsidP="05079F5E">
            <w:pPr>
              <w:jc w:val="both"/>
              <w:rPr>
                <w:lang w:val="es-MX"/>
              </w:rPr>
            </w:pPr>
            <w:r w:rsidRPr="46DADFDA">
              <w:rPr>
                <w:lang w:val="es-MX"/>
              </w:rPr>
              <w:t>Nombre</w:t>
            </w:r>
          </w:p>
        </w:tc>
        <w:tc>
          <w:tcPr>
            <w:tcW w:w="7242" w:type="dxa"/>
          </w:tcPr>
          <w:p ns2:paraId="4482DD2D" ns2:textId="44E849A3" w:rsidR="46DADFDA" w:rsidRDefault="1E25ACC6" w:rsidP="05079F5E">
            <w:pPr>
              <w:jc w:val="both"/>
              <w:rPr>
                <w:lang w:val="es-MX"/>
              </w:rPr>
            </w:pPr>
            <w:r w:rsidRPr="1E25ACC6">
              <w:rPr>
                <w:lang w:val="es-MX"/>
              </w:rPr>
              <w:t>Registrar Observaciones</w:t>
            </w:r>
          </w:p>
        </w:tc>
      </w:tr>
      <w:tr w:rsidR="00C86B5C" ns2:paraId="738DA2BD" ns2:textId="77777777" w:rsidTr="04632908">
        <w:trPr>
          <w:trHeight w:val="300"/>
        </w:trPr>
        <w:tc>
          <w:tcPr>
            <w:tcW w:w="2108" w:type="dxa"/>
          </w:tcPr>
          <w:p ns2:paraId="7AC44EEF" ns2:textId="77777777" w:rsidR="46DADFDA" w:rsidRDefault="46DADFDA" w:rsidP="05079F5E">
            <w:pPr>
              <w:jc w:val="both"/>
              <w:rPr>
                <w:lang w:val="es-MX"/>
              </w:rPr>
            </w:pPr>
            <w:r w:rsidRPr="46DADFDA">
              <w:rPr>
                <w:lang w:val="es-MX"/>
              </w:rPr>
              <w:t>Autor</w:t>
            </w:r>
          </w:p>
        </w:tc>
        <w:tc>
          <w:tcPr>
            <w:tcW w:w="7242" w:type="dxa"/>
          </w:tcPr>
          <w:p ns2:paraId="7BC7C24F" ns2:textId="3157703B" w:rsidR="46DADFDA" w:rsidRDefault="1E25ACC6" w:rsidP="05079F5E">
            <w:pPr>
              <w:jc w:val="both"/>
              <w:rPr>
                <w:lang w:val="es-MX"/>
              </w:rPr>
            </w:pPr>
            <w:r w:rsidRPr="1E25ACC6">
              <w:rPr>
                <w:lang w:val="es-MX"/>
              </w:rPr>
              <w:t>Arturo Agustín Cuevas Pérez</w:t>
            </w:r>
          </w:p>
        </w:tc>
      </w:tr>
      <w:tr w:rsidR="00C86B5C" ns2:paraId="340AC3BE" ns2:textId="77777777" w:rsidTr="04632908">
        <w:trPr>
          <w:trHeight w:val="300"/>
        </w:trPr>
        <w:tc>
          <w:tcPr>
            <w:tcW w:w="2108" w:type="dxa"/>
          </w:tcPr>
          <w:p ns2:paraId="33AFFD6A" ns2:textId="77777777" w:rsidR="46DADFDA" w:rsidRDefault="46DADFDA" w:rsidP="05079F5E">
            <w:pPr>
              <w:jc w:val="both"/>
              <w:rPr>
                <w:lang w:val="es-MX"/>
              </w:rPr>
            </w:pPr>
            <w:r w:rsidRPr="46DADFDA">
              <w:rPr>
                <w:lang w:val="es-MX"/>
              </w:rPr>
              <w:t>Fecha</w:t>
            </w:r>
          </w:p>
        </w:tc>
        <w:tc>
          <w:tcPr>
            <w:tcW w:w="7242" w:type="dxa"/>
          </w:tcPr>
          <w:p ns2:paraId="0C913C53" ns2:textId="52D3A3AB" w:rsidR="46DADFDA" w:rsidRDefault="2345E1C5" w:rsidP="05079F5E">
            <w:pPr>
              <w:jc w:val="both"/>
              <w:rPr>
                <w:lang w:val="es-MX"/>
              </w:rPr>
            </w:pPr>
            <w:r w:rsidRPr="2345E1C5">
              <w:rPr>
                <w:lang w:val="es-MX"/>
              </w:rPr>
              <w:t>22 de abril de 2026</w:t>
            </w:r>
          </w:p>
        </w:tc>
      </w:tr>
      <w:tr w:rsidR="00C86B5C" w:rsidRPr="00DE6FB4" ns2:paraId="0017C1D4" ns2:textId="77777777" w:rsidTr="04632908">
        <w:trPr>
          <w:trHeight w:val="300"/>
        </w:trPr>
        <w:tc>
          <w:tcPr>
            <w:tcW w:w="2108" w:type="dxa"/>
          </w:tcPr>
          <w:p ns2:paraId="29137B7B" ns2:textId="77777777" w:rsidR="46DADFDA" w:rsidRDefault="46DADFDA" w:rsidP="05079F5E">
            <w:pPr>
              <w:jc w:val="both"/>
              <w:rPr>
                <w:lang w:val="es-MX"/>
              </w:rPr>
            </w:pPr>
            <w:r w:rsidRPr="46DADFDA">
              <w:rPr>
                <w:lang w:val="es-MX"/>
              </w:rPr>
              <w:lastRenderedPageBreak/>
              <w:t>Descripción</w:t>
            </w:r>
          </w:p>
        </w:tc>
        <w:tc>
          <w:tcPr>
            <w:tcW w:w="7242" w:type="dxa"/>
          </w:tcPr>
          <w:p ns2:paraId="19F2A091" ns2:textId="3CA09756" w:rsidR="46DADFDA" w:rsidRDefault="1E25ACC6" w:rsidP="05079F5E">
            <w:pPr>
              <w:jc w:val="both"/>
              <w:rPr>
                <w:lang w:val="es-MX"/>
              </w:rPr>
            </w:pPr>
            <w:r w:rsidRPr="1E25ACC6">
              <w:rPr>
                <w:lang w:val="es-MX"/>
              </w:rPr>
              <w:t>Emitir comentarios técnicos y ajustes al plan nutricional basados en los registros del paciente.</w:t>
            </w:r>
          </w:p>
        </w:tc>
      </w:tr>
      <w:tr w:rsidR="00C86B5C" ns2:paraId="16EB8294" ns2:textId="77777777" w:rsidTr="04632908">
        <w:trPr>
          <w:trHeight w:val="300"/>
        </w:trPr>
        <w:tc>
          <w:tcPr>
            <w:tcW w:w="2108" w:type="dxa"/>
          </w:tcPr>
          <w:p ns2:paraId="5F9A963F" ns2:textId="77777777" w:rsidR="46DADFDA" w:rsidRDefault="46DADFDA" w:rsidP="05079F5E">
            <w:pPr>
              <w:jc w:val="both"/>
              <w:rPr>
                <w:lang w:val="es-MX"/>
              </w:rPr>
            </w:pPr>
            <w:r w:rsidRPr="46DADFDA">
              <w:rPr>
                <w:lang w:val="es-MX"/>
              </w:rPr>
              <w:t>Actor</w:t>
            </w:r>
          </w:p>
        </w:tc>
        <w:tc>
          <w:tcPr>
            <w:tcW w:w="7242" w:type="dxa"/>
          </w:tcPr>
          <w:p ns2:paraId="142D6AA2" ns2:textId="4F946CA0" w:rsidR="46DADFDA" w:rsidRDefault="1E25ACC6" w:rsidP="05079F5E">
            <w:pPr>
              <w:jc w:val="both"/>
              <w:rPr>
                <w:lang w:val="es-MX"/>
              </w:rPr>
            </w:pPr>
            <w:r w:rsidRPr="1E25ACC6">
              <w:rPr>
                <w:lang w:val="es-MX"/>
              </w:rPr>
              <w:t>Nutriólogo</w:t>
            </w:r>
          </w:p>
        </w:tc>
      </w:tr>
      <w:tr w:rsidR="00C86B5C" w:rsidRPr="0001484B" ns2:paraId="7E5D5AFD" ns2:textId="77777777" w:rsidTr="04632908">
        <w:trPr>
          <w:trHeight w:val="300"/>
        </w:trPr>
        <w:tc>
          <w:tcPr>
            <w:tcW w:w="2108" w:type="dxa"/>
          </w:tcPr>
          <w:p ns2:paraId="22C75C42" ns2:textId="77777777" w:rsidR="46DADFDA" w:rsidRDefault="46DADFDA" w:rsidP="05079F5E">
            <w:pPr>
              <w:jc w:val="both"/>
              <w:rPr>
                <w:lang w:val="es-MX"/>
              </w:rPr>
            </w:pPr>
            <w:r w:rsidRPr="46DADFDA">
              <w:rPr>
                <w:lang w:val="es-MX"/>
              </w:rPr>
              <w:t>Disparador</w:t>
            </w:r>
          </w:p>
        </w:tc>
        <w:tc>
          <w:tcPr>
            <w:tcW w:w="7242" w:type="dxa"/>
          </w:tcPr>
          <w:p ns2:paraId="6F63A596" ns2:textId="31AF51F6" w:rsidR="46DADFDA" w:rsidRDefault="2449516D" w:rsidP="05079F5E">
            <w:pPr>
              <w:jc w:val="both"/>
              <w:rPr>
                <w:lang w:val="es-MX"/>
              </w:rPr>
            </w:pPr>
            <w:r w:rsidRPr="2449516D">
              <w:rPr>
                <w:lang w:val="es-MX"/>
              </w:rPr>
              <w:t>El nutriólogo revisa el diario alimenticio o las métricas de un paciente vinculado y decide dejar una observación o ajuste para su plan</w:t>
            </w:r>
          </w:p>
        </w:tc>
      </w:tr>
      <w:tr w:rsidR="00C86B5C" w:rsidRPr="00674EF8" ns2:paraId="62C9E740" ns2:textId="77777777" w:rsidTr="04632908">
        <w:trPr>
          <w:trHeight w:val="300"/>
        </w:trPr>
        <w:tc>
          <w:tcPr>
            <w:tcW w:w="2108" w:type="dxa"/>
          </w:tcPr>
          <w:p ns2:paraId="0E2C0C43" ns2:textId="77777777" w:rsidR="46DADFDA" w:rsidRDefault="46DADFDA" w:rsidP="05079F5E">
            <w:pPr>
              <w:jc w:val="both"/>
              <w:rPr>
                <w:lang w:val="es-MX"/>
              </w:rPr>
            </w:pPr>
            <w:r w:rsidRPr="46DADFDA">
              <w:rPr>
                <w:lang w:val="es-MX"/>
              </w:rPr>
              <w:t>Precondiciones</w:t>
            </w:r>
          </w:p>
        </w:tc>
        <w:tc>
          <w:tcPr>
            <w:tcW w:w="7242" w:type="dxa"/>
          </w:tcPr>
          <w:p ns2:paraId="598AE019" ns2:textId="0D237928" w:rsidR="46DADFDA" w:rsidRDefault="2345E1C5" w:rsidP="05079F5E">
            <w:pPr>
              <w:jc w:val="both"/>
              <w:rPr>
                <w:lang w:val="es-MX"/>
              </w:rPr>
            </w:pPr>
            <w:r w:rsidRPr="2345E1C5">
              <w:rPr>
                <w:lang w:val="es-MX"/>
              </w:rPr>
              <w:t>El nutriólogo cuenta con una sesión activa en el sistema y existe un ProfessionalLink activo con el paciente en cuestión</w:t>
            </w:r>
          </w:p>
        </w:tc>
      </w:tr>
      <w:tr w:rsidR="00C86B5C" w:rsidRPr="00827A3A" ns2:paraId="3903B7D4" ns2:textId="77777777" w:rsidTr="04632908">
        <w:trPr>
          <w:trHeight w:val="300"/>
        </w:trPr>
        <w:tc>
          <w:tcPr>
            <w:tcW w:w="2108" w:type="dxa"/>
          </w:tcPr>
          <w:p ns2:paraId="72D4DE34" ns2:textId="77777777" w:rsidR="46DADFDA" w:rsidRDefault="46DADFDA" w:rsidP="05079F5E">
            <w:pPr>
              <w:jc w:val="both"/>
              <w:rPr>
                <w:lang w:val="es-MX"/>
              </w:rPr>
            </w:pPr>
            <w:r w:rsidRPr="46DADFDA">
              <w:rPr>
                <w:lang w:val="es-MX"/>
              </w:rPr>
              <w:t>Flujo normal</w:t>
            </w:r>
          </w:p>
        </w:tc>
        <w:tc>
          <w:tcPr>
            <w:tcW w:w="7242" w:type="dxa"/>
          </w:tcPr>
          <w:p ns2:paraId="3B84F860" ns2:textId="2947D59D" w:rsidR="46DADFDA" w:rsidRDefault="05079F5E" w:rsidP="00367BC3">
            <w:pPr>
              <w:pStyle w:val="ListParagraph"/>
              <w:numPr>
                <w:ilvl w:val="0"/>
                <w:numId w:val="1"/>
              </w:numPr>
              <w:jc w:val="both"/>
              <w:rPr>
                <w:lang w:val="es-ES"/>
              </w:rPr>
            </w:pPr>
            <w:r w:rsidRPr="05079F5E">
              <w:rPr>
                <w:lang w:val="es-ES"/>
              </w:rPr>
              <w:t>El nutriólogo accede al expediente del paciente vinculado.</w:t>
            </w:r>
          </w:p>
          <w:p ns2:paraId="33DDAD17" ns2:textId="341BBA08" w:rsidR="46DADFDA" w:rsidRDefault="46DADFDA" w:rsidP="05079F5E">
            <w:pPr>
              <w:pStyle w:val="ListParagraph"/>
              <w:spacing w:before="240" w:after="240"/>
              <w:rPr>
                <w:lang w:val="es-ES"/>
              </w:rPr>
            </w:pPr>
          </w:p>
          <w:p ns2:paraId="1ECF3045" ns2:textId="40F6CFED" w:rsidR="46DADFDA" w:rsidRDefault="05079F5E" w:rsidP="00367BC3">
            <w:pPr>
              <w:pStyle w:val="ListParagraph"/>
              <w:numPr>
                <w:ilvl w:val="0"/>
                <w:numId w:val="1"/>
              </w:numPr>
              <w:spacing w:before="240" w:after="240"/>
              <w:rPr>
                <w:lang w:val="es-ES"/>
              </w:rPr>
            </w:pPr>
            <w:r w:rsidRPr="05079F5E">
              <w:rPr>
                <w:lang w:val="es-ES"/>
              </w:rPr>
              <w:t>Ingresa la observación o el ajuste técnico y solicita el registro. (FA 1)</w:t>
            </w:r>
          </w:p>
          <w:p ns2:paraId="19C82145" ns2:textId="783276D0" w:rsidR="46DADFDA" w:rsidRDefault="05079F5E" w:rsidP="00367BC3">
            <w:pPr>
              <w:pStyle w:val="ListParagraph"/>
              <w:numPr>
                <w:ilvl w:val="0"/>
                <w:numId w:val="1"/>
              </w:numPr>
              <w:spacing w:before="240" w:after="240"/>
              <w:rPr>
                <w:lang w:val="es-ES"/>
              </w:rPr>
            </w:pPr>
            <w:r w:rsidRPr="05079F5E">
              <w:rPr>
                <w:lang w:val="es-ES"/>
              </w:rPr>
              <w:t>El API Gateway redirige la petición al clinical-service.</w:t>
            </w:r>
          </w:p>
          <w:p ns2:paraId="051D86E7" ns2:textId="56A570BC" w:rsidR="46DADFDA" w:rsidRDefault="05079F5E" w:rsidP="00367BC3">
            <w:pPr>
              <w:pStyle w:val="ListParagraph"/>
              <w:numPr>
                <w:ilvl w:val="0"/>
                <w:numId w:val="1"/>
              </w:numPr>
              <w:spacing w:before="240" w:after="240"/>
              <w:rPr>
                <w:lang w:val="es-ES"/>
              </w:rPr>
            </w:pPr>
            <w:r w:rsidRPr="05079F5E">
              <w:rPr>
                <w:lang w:val="es-ES"/>
              </w:rPr>
              <w:t>El clinical-service valida en MongoDB que la relación profesional esté en estado ACTIVO.</w:t>
            </w:r>
          </w:p>
          <w:p ns2:paraId="3FC8E73D" ns2:textId="621C9102" w:rsidR="46DADFDA" w:rsidRDefault="05079F5E" w:rsidP="00367BC3">
            <w:pPr>
              <w:pStyle w:val="ListParagraph"/>
              <w:numPr>
                <w:ilvl w:val="0"/>
                <w:numId w:val="1"/>
              </w:numPr>
              <w:rPr>
                <w:lang w:val="es-ES"/>
              </w:rPr>
            </w:pPr>
            <w:r w:rsidRPr="05079F5E">
              <w:rPr>
                <w:lang w:val="es-ES"/>
              </w:rPr>
              <w:t>El sistema persiste la observación vinculada al perfil del paciente y devuelve una confirmación de éxito.</w:t>
            </w:r>
          </w:p>
        </w:tc>
      </w:tr>
      <w:tr w:rsidR="00C86B5C" ns2:paraId="4CEC8449" ns2:textId="77777777" w:rsidTr="04632908">
        <w:trPr>
          <w:trHeight w:val="300"/>
        </w:trPr>
        <w:tc>
          <w:tcPr>
            <w:tcW w:w="2108" w:type="dxa"/>
          </w:tcPr>
          <w:p ns2:paraId="7AD75D9E" ns2:textId="77777777" w:rsidR="46DADFDA" w:rsidRDefault="46DADFDA" w:rsidP="05079F5E">
            <w:pPr>
              <w:jc w:val="both"/>
              <w:rPr>
                <w:lang w:val="es-MX"/>
              </w:rPr>
            </w:pPr>
            <w:r w:rsidRPr="46DADFDA">
              <w:rPr>
                <w:lang w:val="es-MX"/>
              </w:rPr>
              <w:t>Flujos alternos</w:t>
            </w:r>
          </w:p>
        </w:tc>
        <w:tc>
          <w:tcPr>
            <w:tcW w:w="7242" w:type="dxa"/>
          </w:tcPr>
          <w:p ns2:paraId="1C2D9E49" ns2:textId="1FF439B8" w:rsidR="46DADFDA" w:rsidRDefault="05079F5E" w:rsidP="05079F5E">
            <w:pPr>
              <w:jc w:val="both"/>
              <w:rPr>
                <w:rFonts w:ascii="Aptos" w:eastAsia="Aptos" w:hAnsi="Aptos" w:cs="Aptos"/>
                <w:lang w:val="es-MX"/>
              </w:rPr>
            </w:pPr>
            <w:r w:rsidRPr="05079F5E">
              <w:rPr>
                <w:rFonts w:ascii="Aptos" w:eastAsia="Aptos" w:hAnsi="Aptos" w:cs="Aptos"/>
                <w:lang w:val="es-MX"/>
              </w:rPr>
              <w:t>FA 1. Adjuntar evidencia:</w:t>
            </w:r>
          </w:p>
          <w:p ns2:paraId="1F2FBF95" ns2:textId="0C12C60C" w:rsidR="46DADFDA" w:rsidRDefault="05079F5E" w:rsidP="00367BC3">
            <w:pPr>
              <w:pStyle w:val="ListParagraph"/>
              <w:numPr>
                <w:ilvl w:val="0"/>
                <w:numId w:val="11"/>
              </w:numPr>
              <w:rPr>
                <w:lang w:val="es-MX"/>
              </w:rPr>
            </w:pPr>
            <w:r w:rsidRPr="05079F5E">
              <w:rPr>
                <w:lang w:val="es-MX"/>
              </w:rPr>
              <w:t>Si el nutriólogo desea respaldar su observación, adjunta una imagen que es procesada por el media-service antes de persistir la observación en el clinical-service.</w:t>
            </w:r>
          </w:p>
        </w:tc>
      </w:tr>
      <w:tr w:rsidR="00C86B5C" ns2:paraId="4BCF78E8" ns2:textId="77777777" w:rsidTr="04632908">
        <w:trPr>
          <w:trHeight w:val="300"/>
        </w:trPr>
        <w:tc>
          <w:tcPr>
            <w:tcW w:w="2108" w:type="dxa"/>
          </w:tcPr>
          <w:p ns2:paraId="6C4238EB" ns2:textId="77777777" w:rsidR="46DADFDA" w:rsidRDefault="46DADFDA" w:rsidP="05079F5E">
            <w:pPr>
              <w:jc w:val="both"/>
              <w:rPr>
                <w:lang w:val="es-MX"/>
              </w:rPr>
            </w:pPr>
            <w:r w:rsidRPr="46DADFDA">
              <w:rPr>
                <w:lang w:val="es-MX"/>
              </w:rPr>
              <w:t>Excepciones</w:t>
            </w:r>
          </w:p>
        </w:tc>
        <w:tc>
          <w:tcPr>
            <w:tcW w:w="7242" w:type="dxa"/>
          </w:tcPr>
          <w:p ns2:paraId="3B75AF5B" ns2:textId="7805229B" w:rsidR="46DADFDA" w:rsidRDefault="05079F5E" w:rsidP="05079F5E">
            <w:pPr>
              <w:jc w:val="both"/>
              <w:rPr>
                <w:lang w:val="es-MX"/>
              </w:rPr>
            </w:pPr>
            <w:r w:rsidRPr="05079F5E">
              <w:rPr>
                <w:lang w:val="es-MX"/>
              </w:rPr>
              <w:t>EX 1. Vínculo profesional revocado:</w:t>
            </w:r>
          </w:p>
          <w:p ns2:paraId="6DC21700" ns2:textId="2F79C5F7" w:rsidR="46DADFDA" w:rsidRDefault="05079F5E" w:rsidP="00367BC3">
            <w:pPr>
              <w:pStyle w:val="ListParagraph"/>
              <w:numPr>
                <w:ilvl w:val="0"/>
                <w:numId w:val="17"/>
              </w:numPr>
              <w:jc w:val="both"/>
              <w:rPr>
                <w:lang w:val="es-MX"/>
              </w:rPr>
            </w:pPr>
            <w:r w:rsidRPr="05079F5E">
              <w:rPr>
                <w:lang w:val="es-MX"/>
              </w:rPr>
              <w:t>Si el paciente terminó la relación, el sistema arroja un error 403 Forbidden y deniega el registro.</w:t>
            </w:r>
          </w:p>
          <w:p ns2:paraId="07BCEF4E" ns2:textId="482B1477" w:rsidR="46DADFDA" w:rsidRDefault="05079F5E" w:rsidP="05079F5E">
            <w:pPr>
              <w:spacing w:before="240" w:after="240"/>
              <w:jc w:val="both"/>
              <w:rPr>
                <w:lang w:val="es-MX"/>
              </w:rPr>
            </w:pPr>
            <w:r w:rsidRPr="05079F5E">
              <w:rPr>
                <w:lang w:val="es-MX"/>
              </w:rPr>
              <w:t>EX 2. Error de persistencia en MongoDB:</w:t>
            </w:r>
          </w:p>
          <w:p ns2:paraId="2E83A0DB" ns2:textId="3BFC411E" w:rsidR="46DADFDA" w:rsidRDefault="05079F5E" w:rsidP="00367BC3">
            <w:pPr>
              <w:pStyle w:val="ListParagraph"/>
              <w:numPr>
                <w:ilvl w:val="0"/>
                <w:numId w:val="27"/>
              </w:numPr>
              <w:spacing w:before="240" w:after="240"/>
              <w:jc w:val="both"/>
              <w:rPr>
                <w:lang w:val="es-MX"/>
              </w:rPr>
            </w:pPr>
            <w:r w:rsidRPr="05079F5E">
              <w:rPr>
                <w:lang w:val="es-MX"/>
              </w:rPr>
              <w:t>Se muestra un mensaje de error amigable solicitando al nutriólogo que reintente la operación más tarde.</w:t>
            </w:r>
          </w:p>
        </w:tc>
      </w:tr>
      <w:tr w:rsidR="00C86B5C" ns2:paraId="725325EC" ns2:textId="77777777" w:rsidTr="04632908">
        <w:trPr>
          <w:trHeight w:val="300"/>
        </w:trPr>
        <w:tc>
          <w:tcPr>
            <w:tcW w:w="2108" w:type="dxa"/>
          </w:tcPr>
          <w:p ns2:paraId="15FC5ECD" ns2:textId="77777777" w:rsidR="46DADFDA" w:rsidRDefault="46DADFDA" w:rsidP="05079F5E">
            <w:pPr>
              <w:jc w:val="both"/>
              <w:rPr>
                <w:lang w:val="es-MX"/>
              </w:rPr>
            </w:pPr>
            <w:r w:rsidRPr="46DADFDA">
              <w:rPr>
                <w:lang w:val="es-MX"/>
              </w:rPr>
              <w:t>PostCondiciones</w:t>
            </w:r>
          </w:p>
        </w:tc>
        <w:tc>
          <w:tcPr>
            <w:tcW w:w="7242" w:type="dxa"/>
          </w:tcPr>
          <w:p ns2:paraId="1797D7B5" ns2:textId="2C6E8FF4" w:rsidR="46DADFDA" w:rsidRDefault="05079F5E" w:rsidP="05079F5E">
            <w:pPr>
              <w:jc w:val="both"/>
            </w:pPr>
            <w:r w:rsidRPr="05079F5E">
              <w:rPr>
                <w:rFonts w:ascii="Aptos" w:eastAsia="Aptos" w:hAnsi="Aptos" w:cs="Aptos"/>
                <w:lang w:val="es-MX"/>
              </w:rPr>
              <w:t>La observación queda registrada en el historial clínico y disponible para la consulta del paciente.</w:t>
            </w:r>
          </w:p>
        </w:tc>
      </w:tr>
      <w:tr w:rsidR="00C86B5C" ns2:paraId="0A93A513" ns2:textId="77777777" w:rsidTr="04632908">
        <w:trPr>
          <w:trHeight w:val="300"/>
        </w:trPr>
        <w:tc>
          <w:tcPr>
            <w:tcW w:w="2108" w:type="dxa"/>
          </w:tcPr>
          <w:p ns2:paraId="338AFC77" ns2:textId="77777777" w:rsidR="46DADFDA" w:rsidRDefault="46DADFDA" w:rsidP="05079F5E">
            <w:pPr>
              <w:jc w:val="both"/>
              <w:rPr>
                <w:lang w:val="es-MX"/>
              </w:rPr>
            </w:pPr>
            <w:r w:rsidRPr="46DADFDA">
              <w:rPr>
                <w:lang w:val="es-MX"/>
              </w:rPr>
              <w:t>Reglas de negocio</w:t>
            </w:r>
          </w:p>
        </w:tc>
        <w:tc>
          <w:tcPr>
            <w:tcW w:w="7242" w:type="dxa"/>
          </w:tcPr>
          <w:p ns2:paraId="1D59E2BF" ns2:textId="13D736B7" w:rsidR="46DADFDA" w:rsidRDefault="05079F5E" w:rsidP="05079F5E">
            <w:pPr>
              <w:jc w:val="both"/>
            </w:pPr>
            <w:r w:rsidRPr="05079F5E">
              <w:rPr>
                <w:rFonts w:ascii="Aptos" w:eastAsia="Aptos" w:hAnsi="Aptos" w:cs="Aptos"/>
                <w:lang w:val="es-MX"/>
              </w:rPr>
              <w:t xml:space="preserve">RN 1. Solo los usuarios con rol NUTRITIONIST y vínculo vigente pueden emitir observaciones en expedientes ajenos. </w:t>
            </w:r>
          </w:p>
          <w:p ns2:paraId="76099AC6" ns2:textId="62CFC946" w:rsidR="46DADFDA" w:rsidRDefault="05079F5E" w:rsidP="05079F5E">
            <w:pPr>
              <w:jc w:val="both"/>
            </w:pPr>
            <w:r w:rsidRPr="05079F5E">
              <w:rPr>
                <w:rFonts w:ascii="Aptos" w:eastAsia="Aptos" w:hAnsi="Aptos" w:cs="Aptos"/>
                <w:lang w:val="es-MX"/>
              </w:rPr>
              <w:t>RN 2. El sistema debe registrar automáticamente la marca de tiempo (timestamp) de cada observación para fines de auditoría.</w:t>
            </w:r>
          </w:p>
        </w:tc>
      </w:tr>
    </w:tbl>
    <w:p ns2:paraId="23A8E0AA" ns2:textId="53A6F56A" w:rsidR="24824617" w:rsidRDefault="24824617" w:rsidP="24824617">
      <w:pPr>
        <w:rPr>
          <w:lang w:val="es-MX"/>
        </w:rPr>
      </w:pPr>
    </w:p>
    <w:p ns2:paraId="491E6FFE" ns2:textId="4BAB3B21" w:rsidR="36712F23" w:rsidRDefault="36712F23" w:rsidP="36712F23">
      <w:pPr>
        <w:rPr>
          <w:lang w:val="es-MX"/>
        </w:rPr>
      </w:pPr>
    </w:p>
    <w:tbl>
      <w:tblPr>
        <w:tblStyle w:val="TableGrid"/>
        <w:tblW w:w="0" w:type="auto"/>
        <w:tblLook w:val="04A0" w:firstRow="1" w:lastRow="0" w:firstColumn="1" w:lastColumn="0" w:noHBand="0" w:noVBand="1"/>
      </w:tblPr>
      <w:tblGrid>
        <w:gridCol w:w="2108"/>
        <w:gridCol w:w="7242"/>
      </w:tblGrid>
      <w:tr w:rsidR="00161156" ns2:paraId="6992EBFC" ns2:textId="77777777" w:rsidTr="36712F23">
        <w:trPr>
          <w:trHeight w:val="300"/>
        </w:trPr>
        <w:tc>
          <w:tcPr>
            <w:tcW w:w="2108" w:type="dxa"/>
          </w:tcPr>
          <w:p ns2:paraId="6D52EE4F" ns2:textId="77777777" w:rsidR="36712F23" w:rsidRDefault="36712F23" w:rsidP="05079F5E">
            <w:pPr>
              <w:jc w:val="both"/>
              <w:rPr>
                <w:lang w:val="es-MX"/>
              </w:rPr>
            </w:pPr>
            <w:r w:rsidRPr="36712F23">
              <w:rPr>
                <w:lang w:val="es-MX"/>
              </w:rPr>
              <w:t>ID</w:t>
            </w:r>
          </w:p>
        </w:tc>
        <w:tc>
          <w:tcPr>
            <w:tcW w:w="7242" w:type="dxa"/>
          </w:tcPr>
          <w:p ns2:paraId="36AD0636" ns2:textId="01975591" w:rsidR="36712F23" w:rsidRDefault="36712F23" w:rsidP="05079F5E">
            <w:pPr>
              <w:jc w:val="both"/>
              <w:rPr>
                <w:lang w:val="es-MX"/>
              </w:rPr>
            </w:pPr>
            <w:r w:rsidRPr="36712F23">
              <w:rPr>
                <w:lang w:val="es-MX"/>
              </w:rPr>
              <w:t>CU-</w:t>
            </w:r>
            <w:r w:rsidR="4DFD414E" w:rsidRPr="4DFD414E">
              <w:rPr>
                <w:lang w:val="es-MX"/>
              </w:rPr>
              <w:t>11</w:t>
            </w:r>
          </w:p>
        </w:tc>
      </w:tr>
      <w:tr w:rsidR="00161156" ns2:paraId="575CA5DA" ns2:textId="77777777" w:rsidTr="36712F23">
        <w:trPr>
          <w:trHeight w:val="300"/>
        </w:trPr>
        <w:tc>
          <w:tcPr>
            <w:tcW w:w="2108" w:type="dxa"/>
          </w:tcPr>
          <w:p ns2:paraId="651CD400" ns2:textId="77777777" w:rsidR="36712F23" w:rsidRDefault="36712F23" w:rsidP="05079F5E">
            <w:pPr>
              <w:jc w:val="both"/>
              <w:rPr>
                <w:lang w:val="es-MX"/>
              </w:rPr>
            </w:pPr>
            <w:r w:rsidRPr="36712F23">
              <w:rPr>
                <w:lang w:val="es-MX"/>
              </w:rPr>
              <w:t>Nombre</w:t>
            </w:r>
          </w:p>
        </w:tc>
        <w:tc>
          <w:tcPr>
            <w:tcW w:w="7242" w:type="dxa"/>
          </w:tcPr>
          <w:p ns2:paraId="11CB95CF" ns2:textId="2DD29A34" w:rsidR="36712F23" w:rsidRDefault="1E25ACC6" w:rsidP="05079F5E">
            <w:pPr>
              <w:jc w:val="both"/>
              <w:rPr>
                <w:lang w:val="es-MX"/>
              </w:rPr>
            </w:pPr>
            <w:r w:rsidRPr="1E25ACC6">
              <w:rPr>
                <w:lang w:val="es-MX"/>
              </w:rPr>
              <w:t>Analizar Reportes Operativos</w:t>
            </w:r>
          </w:p>
        </w:tc>
      </w:tr>
      <w:tr w:rsidR="00161156" ns2:paraId="0874FA1B" ns2:textId="77777777" w:rsidTr="36712F23">
        <w:trPr>
          <w:trHeight w:val="300"/>
        </w:trPr>
        <w:tc>
          <w:tcPr>
            <w:tcW w:w="2108" w:type="dxa"/>
          </w:tcPr>
          <w:p ns2:paraId="1786A689" ns2:textId="77777777" w:rsidR="36712F23" w:rsidRDefault="36712F23" w:rsidP="05079F5E">
            <w:pPr>
              <w:jc w:val="both"/>
              <w:rPr>
                <w:lang w:val="es-MX"/>
              </w:rPr>
            </w:pPr>
            <w:r w:rsidRPr="36712F23">
              <w:rPr>
                <w:lang w:val="es-MX"/>
              </w:rPr>
              <w:t>Autor</w:t>
            </w:r>
          </w:p>
        </w:tc>
        <w:tc>
          <w:tcPr>
            <w:tcW w:w="7242" w:type="dxa"/>
          </w:tcPr>
          <w:p ns2:paraId="044CCB55" ns2:textId="0DB38EEA" w:rsidR="36712F23" w:rsidRDefault="1E25ACC6" w:rsidP="05079F5E">
            <w:pPr>
              <w:jc w:val="both"/>
              <w:rPr>
                <w:lang w:val="es-MX"/>
              </w:rPr>
            </w:pPr>
            <w:r w:rsidRPr="1E25ACC6">
              <w:rPr>
                <w:lang w:val="es-MX"/>
              </w:rPr>
              <w:t>Arturo Agustín Cuevas Pérez</w:t>
            </w:r>
          </w:p>
        </w:tc>
      </w:tr>
      <w:tr w:rsidR="00161156" ns2:paraId="3F6951D1" ns2:textId="77777777" w:rsidTr="36712F23">
        <w:trPr>
          <w:trHeight w:val="300"/>
        </w:trPr>
        <w:tc>
          <w:tcPr>
            <w:tcW w:w="2108" w:type="dxa"/>
          </w:tcPr>
          <w:p ns2:paraId="3370ACB3" ns2:textId="77777777" w:rsidR="36712F23" w:rsidRDefault="36712F23" w:rsidP="05079F5E">
            <w:pPr>
              <w:jc w:val="both"/>
              <w:rPr>
                <w:lang w:val="es-MX"/>
              </w:rPr>
            </w:pPr>
            <w:r w:rsidRPr="36712F23">
              <w:rPr>
                <w:lang w:val="es-MX"/>
              </w:rPr>
              <w:t>Fecha</w:t>
            </w:r>
          </w:p>
        </w:tc>
        <w:tc>
          <w:tcPr>
            <w:tcW w:w="7242" w:type="dxa"/>
          </w:tcPr>
          <w:p ns2:paraId="44F69304" ns2:textId="131CA5EC" w:rsidR="36712F23" w:rsidRDefault="1E25ACC6" w:rsidP="05079F5E">
            <w:pPr>
              <w:jc w:val="both"/>
              <w:rPr>
                <w:lang w:val="es-MX"/>
              </w:rPr>
            </w:pPr>
            <w:r w:rsidRPr="1E25ACC6">
              <w:rPr>
                <w:lang w:val="es-MX"/>
              </w:rPr>
              <w:t>22 de abril de 2026</w:t>
            </w:r>
          </w:p>
        </w:tc>
      </w:tr>
      <w:tr w:rsidR="00161156" w:rsidRPr="00DE6FB4" ns2:paraId="16EEDF92" ns2:textId="77777777" w:rsidTr="36712F23">
        <w:trPr>
          <w:trHeight w:val="300"/>
        </w:trPr>
        <w:tc>
          <w:tcPr>
            <w:tcW w:w="2108" w:type="dxa"/>
          </w:tcPr>
          <w:p ns2:paraId="295D34AA" ns2:textId="77777777" w:rsidR="36712F23" w:rsidRDefault="36712F23" w:rsidP="05079F5E">
            <w:pPr>
              <w:jc w:val="both"/>
              <w:rPr>
                <w:lang w:val="es-MX"/>
              </w:rPr>
            </w:pPr>
            <w:r w:rsidRPr="36712F23">
              <w:rPr>
                <w:lang w:val="es-MX"/>
              </w:rPr>
              <w:lastRenderedPageBreak/>
              <w:t>Descripción</w:t>
            </w:r>
          </w:p>
        </w:tc>
        <w:tc>
          <w:tcPr>
            <w:tcW w:w="7242" w:type="dxa"/>
          </w:tcPr>
          <w:p ns2:paraId="4C4E7ADD" ns2:textId="7AAAC68E" w:rsidR="36712F23" w:rsidRDefault="1E25ACC6" w:rsidP="05079F5E">
            <w:pPr>
              <w:jc w:val="both"/>
              <w:rPr>
                <w:lang w:val="es-MX"/>
              </w:rPr>
            </w:pPr>
            <w:r w:rsidRPr="1E25ACC6">
              <w:rPr>
                <w:lang w:val="es-MX"/>
              </w:rPr>
              <w:t>Consultar estadísticas de citas y niveles de adherencia de su grupo de pacientes.</w:t>
            </w:r>
          </w:p>
        </w:tc>
      </w:tr>
      <w:tr w:rsidR="00161156" ns2:paraId="7033F716" ns2:textId="77777777" w:rsidTr="36712F23">
        <w:trPr>
          <w:trHeight w:val="300"/>
        </w:trPr>
        <w:tc>
          <w:tcPr>
            <w:tcW w:w="2108" w:type="dxa"/>
          </w:tcPr>
          <w:p ns2:paraId="5E817CC8" ns2:textId="77777777" w:rsidR="36712F23" w:rsidRDefault="36712F23" w:rsidP="05079F5E">
            <w:pPr>
              <w:jc w:val="both"/>
              <w:rPr>
                <w:lang w:val="es-MX"/>
              </w:rPr>
            </w:pPr>
            <w:r w:rsidRPr="36712F23">
              <w:rPr>
                <w:lang w:val="es-MX"/>
              </w:rPr>
              <w:t>Actor</w:t>
            </w:r>
          </w:p>
        </w:tc>
        <w:tc>
          <w:tcPr>
            <w:tcW w:w="7242" w:type="dxa"/>
          </w:tcPr>
          <w:p ns2:paraId="1D35033C" ns2:textId="69ED6732" w:rsidR="36712F23" w:rsidRDefault="1E25ACC6" w:rsidP="05079F5E">
            <w:pPr>
              <w:jc w:val="both"/>
              <w:rPr>
                <w:lang w:val="es-MX"/>
              </w:rPr>
            </w:pPr>
            <w:r w:rsidRPr="1E25ACC6">
              <w:rPr>
                <w:lang w:val="es-MX"/>
              </w:rPr>
              <w:t>Nutriólogo</w:t>
            </w:r>
          </w:p>
        </w:tc>
      </w:tr>
      <w:tr w:rsidR="00161156" ns2:paraId="44F6E8BB" ns2:textId="77777777" w:rsidTr="36712F23">
        <w:trPr>
          <w:trHeight w:val="300"/>
        </w:trPr>
        <w:tc>
          <w:tcPr>
            <w:tcW w:w="2108" w:type="dxa"/>
          </w:tcPr>
          <w:p ns2:paraId="2BD51B67" ns2:textId="77777777" w:rsidR="36712F23" w:rsidRDefault="36712F23" w:rsidP="05079F5E">
            <w:pPr>
              <w:jc w:val="both"/>
              <w:rPr>
                <w:lang w:val="es-MX"/>
              </w:rPr>
            </w:pPr>
            <w:r w:rsidRPr="36712F23">
              <w:rPr>
                <w:lang w:val="es-MX"/>
              </w:rPr>
              <w:t>Disparador</w:t>
            </w:r>
          </w:p>
        </w:tc>
        <w:tc>
          <w:tcPr>
            <w:tcW w:w="7242" w:type="dxa"/>
          </w:tcPr>
          <w:p ns2:paraId="1C12FD2C" ns2:textId="2B0EDBCC" w:rsidR="36712F23" w:rsidRDefault="05079F5E" w:rsidP="05079F5E">
            <w:pPr>
              <w:jc w:val="both"/>
              <w:rPr>
                <w:lang w:val="es-MX"/>
              </w:rPr>
            </w:pPr>
            <w:r w:rsidRPr="05079F5E">
              <w:rPr>
                <w:lang w:val="es-MX"/>
              </w:rPr>
              <w:t>El nutriólogo accede al panel de métricas y solicita el reporte general de su cartera de pacientes.</w:t>
            </w:r>
          </w:p>
        </w:tc>
      </w:tr>
      <w:tr w:rsidR="00161156" ns2:paraId="6BE2CE22" ns2:textId="77777777" w:rsidTr="36712F23">
        <w:trPr>
          <w:trHeight w:val="300"/>
        </w:trPr>
        <w:tc>
          <w:tcPr>
            <w:tcW w:w="2108" w:type="dxa"/>
          </w:tcPr>
          <w:p ns2:paraId="0781CAE5" ns2:textId="77777777" w:rsidR="36712F23" w:rsidRDefault="36712F23" w:rsidP="05079F5E">
            <w:pPr>
              <w:jc w:val="both"/>
              <w:rPr>
                <w:lang w:val="es-MX"/>
              </w:rPr>
            </w:pPr>
            <w:r w:rsidRPr="36712F23">
              <w:rPr>
                <w:lang w:val="es-MX"/>
              </w:rPr>
              <w:t>Precondiciones</w:t>
            </w:r>
          </w:p>
        </w:tc>
        <w:tc>
          <w:tcPr>
            <w:tcW w:w="7242" w:type="dxa"/>
          </w:tcPr>
          <w:p ns2:paraId="640D0006" ns2:textId="62694018" w:rsidR="36712F23" w:rsidRDefault="05079F5E" w:rsidP="05079F5E">
            <w:pPr>
              <w:jc w:val="both"/>
            </w:pPr>
            <w:r w:rsidRPr="05079F5E">
              <w:rPr>
                <w:rFonts w:ascii="Aptos" w:eastAsia="Aptos" w:hAnsi="Aptos" w:cs="Aptos"/>
                <w:lang w:val="es-MX"/>
              </w:rPr>
              <w:t>El nutriólogo cuenta con un token JWT válido y tiene al menos un paciente vinculado con estado ACTIVO.</w:t>
            </w:r>
          </w:p>
        </w:tc>
      </w:tr>
      <w:tr w:rsidR="00161156" ns2:paraId="5DB3C536" ns2:textId="77777777" w:rsidTr="36712F23">
        <w:trPr>
          <w:trHeight w:val="300"/>
        </w:trPr>
        <w:tc>
          <w:tcPr>
            <w:tcW w:w="2108" w:type="dxa"/>
          </w:tcPr>
          <w:p ns2:paraId="6AE7EE9C" ns2:textId="77777777" w:rsidR="36712F23" w:rsidRDefault="36712F23" w:rsidP="05079F5E">
            <w:pPr>
              <w:jc w:val="both"/>
              <w:rPr>
                <w:lang w:val="es-MX"/>
              </w:rPr>
            </w:pPr>
            <w:r w:rsidRPr="36712F23">
              <w:rPr>
                <w:lang w:val="es-MX"/>
              </w:rPr>
              <w:t>Flujo normal</w:t>
            </w:r>
          </w:p>
        </w:tc>
        <w:tc>
          <w:tcPr>
            <w:tcW w:w="7242" w:type="dxa"/>
          </w:tcPr>
          <w:p ns2:paraId="64E4CF81" ns2:textId="51087551" w:rsidR="36712F23" w:rsidRDefault="05079F5E" w:rsidP="00367BC3">
            <w:pPr>
              <w:pStyle w:val="ListParagraph"/>
              <w:numPr>
                <w:ilvl w:val="0"/>
                <w:numId w:val="18"/>
              </w:numPr>
              <w:jc w:val="both"/>
              <w:rPr>
                <w:lang w:val="es-MX"/>
              </w:rPr>
            </w:pPr>
            <w:r w:rsidRPr="05079F5E">
              <w:rPr>
                <w:lang w:val="es-MX"/>
              </w:rPr>
              <w:t>El nutriólogo solicita la generación del reporte operativo general. (FA 1)</w:t>
            </w:r>
          </w:p>
          <w:p ns2:paraId="41E30B0F" ns2:textId="01A31F64" w:rsidR="36712F23" w:rsidRDefault="05079F5E" w:rsidP="00367BC3">
            <w:pPr>
              <w:pStyle w:val="ListParagraph"/>
              <w:numPr>
                <w:ilvl w:val="0"/>
                <w:numId w:val="18"/>
              </w:numPr>
              <w:jc w:val="both"/>
              <w:rPr>
                <w:lang w:val="es-MX"/>
              </w:rPr>
            </w:pPr>
            <w:r w:rsidRPr="05079F5E">
              <w:rPr>
                <w:lang w:val="es-MX"/>
              </w:rPr>
              <w:t>El API Gateway intercepta la petición y enruta las solicitudes hacia el tracking-service y el agenda-service.</w:t>
            </w:r>
          </w:p>
          <w:p ns2:paraId="360E5BED" ns2:textId="48824ADE" w:rsidR="36712F23" w:rsidRDefault="05079F5E" w:rsidP="00367BC3">
            <w:pPr>
              <w:pStyle w:val="ListParagraph"/>
              <w:numPr>
                <w:ilvl w:val="0"/>
                <w:numId w:val="18"/>
              </w:numPr>
              <w:jc w:val="both"/>
              <w:rPr>
                <w:lang w:val="es-MX"/>
              </w:rPr>
            </w:pPr>
            <w:r w:rsidRPr="05079F5E">
              <w:rPr>
                <w:lang w:val="es-MX"/>
              </w:rPr>
              <w:t>Spring Security en ambos servicios valida la firma del JWT y autoriza el acceso según el rol.</w:t>
            </w:r>
          </w:p>
          <w:p ns2:paraId="6B2D787C" ns2:textId="04206977" w:rsidR="36712F23" w:rsidRDefault="05079F5E" w:rsidP="00367BC3">
            <w:pPr>
              <w:pStyle w:val="ListParagraph"/>
              <w:numPr>
                <w:ilvl w:val="0"/>
                <w:numId w:val="18"/>
              </w:numPr>
              <w:jc w:val="both"/>
              <w:rPr>
                <w:lang w:val="es-MX"/>
              </w:rPr>
            </w:pPr>
            <w:r w:rsidRPr="05079F5E">
              <w:rPr>
                <w:lang w:val="es-MX"/>
              </w:rPr>
              <w:t>El agenda-service consulta en MongoDB el conteo y estado de las citas (completadas, canceladas, pendientes) del nutriólogo.</w:t>
            </w:r>
          </w:p>
          <w:p ns2:paraId="0B0118E1" ns2:textId="597F6C51" w:rsidR="36712F23" w:rsidRDefault="05079F5E" w:rsidP="00367BC3">
            <w:pPr>
              <w:pStyle w:val="ListParagraph"/>
              <w:numPr>
                <w:ilvl w:val="0"/>
                <w:numId w:val="18"/>
              </w:numPr>
              <w:jc w:val="both"/>
              <w:rPr>
                <w:lang w:val="es-MX"/>
              </w:rPr>
            </w:pPr>
            <w:r w:rsidRPr="05079F5E">
              <w:rPr>
                <w:lang w:val="es-MX"/>
              </w:rPr>
              <w:t>El tracking-service calcula el nivel de adherencia a los objetivos nutricionales de los pacientes vinculados mediante funciones de agregación en MongoDB.</w:t>
            </w:r>
          </w:p>
          <w:p ns2:paraId="5DF86655" ns2:textId="3566C235" w:rsidR="36712F23" w:rsidRDefault="05079F5E" w:rsidP="00367BC3">
            <w:pPr>
              <w:pStyle w:val="ListParagraph"/>
              <w:numPr>
                <w:ilvl w:val="0"/>
                <w:numId w:val="18"/>
              </w:numPr>
              <w:jc w:val="both"/>
              <w:rPr>
                <w:lang w:val="es-MX"/>
              </w:rPr>
            </w:pPr>
            <w:r w:rsidRPr="05079F5E">
              <w:rPr>
                <w:lang w:val="es-MX"/>
              </w:rPr>
              <w:t>El sistema devuelve la información estadística consolidada al cliente en formato JSON con código HTTP 200 OK.</w:t>
            </w:r>
          </w:p>
        </w:tc>
      </w:tr>
      <w:tr w:rsidR="00161156" ns2:paraId="72D2D57C" ns2:textId="77777777" w:rsidTr="36712F23">
        <w:trPr>
          <w:trHeight w:val="300"/>
        </w:trPr>
        <w:tc>
          <w:tcPr>
            <w:tcW w:w="2108" w:type="dxa"/>
          </w:tcPr>
          <w:p ns2:paraId="733A091C" ns2:textId="77777777" w:rsidR="36712F23" w:rsidRDefault="36712F23" w:rsidP="05079F5E">
            <w:pPr>
              <w:jc w:val="both"/>
              <w:rPr>
                <w:lang w:val="es-MX"/>
              </w:rPr>
            </w:pPr>
            <w:r w:rsidRPr="36712F23">
              <w:rPr>
                <w:lang w:val="es-MX"/>
              </w:rPr>
              <w:t>Flujos alternos</w:t>
            </w:r>
          </w:p>
        </w:tc>
        <w:tc>
          <w:tcPr>
            <w:tcW w:w="7242" w:type="dxa"/>
          </w:tcPr>
          <w:p ns2:paraId="7155D459" ns2:textId="794E08F9" w:rsidR="36712F23" w:rsidRDefault="05079F5E" w:rsidP="05079F5E">
            <w:pPr>
              <w:jc w:val="both"/>
              <w:rPr>
                <w:lang w:val="es-MX"/>
              </w:rPr>
            </w:pPr>
            <w:r w:rsidRPr="05079F5E">
              <w:rPr>
                <w:lang w:val="es-MX"/>
              </w:rPr>
              <w:t>FA 1. Filtrado por rango de fechas:</w:t>
            </w:r>
          </w:p>
          <w:p ns2:paraId="1FE6C2EC" ns2:textId="6F286E69" w:rsidR="36712F23" w:rsidRDefault="05079F5E" w:rsidP="00367BC3">
            <w:pPr>
              <w:pStyle w:val="ListParagraph"/>
              <w:numPr>
                <w:ilvl w:val="0"/>
                <w:numId w:val="25"/>
              </w:numPr>
              <w:jc w:val="both"/>
              <w:rPr>
                <w:lang w:val="es-MX"/>
              </w:rPr>
            </w:pPr>
            <w:r w:rsidRPr="05079F5E">
              <w:rPr>
                <w:lang w:val="es-MX"/>
              </w:rPr>
              <w:t xml:space="preserve">El nutriólogo envía la solicitud incluyendo parámetros de fecha </w:t>
            </w:r>
          </w:p>
          <w:p ns2:paraId="5D640F81" ns2:textId="50A135D1" w:rsidR="36712F23" w:rsidRDefault="05079F5E" w:rsidP="00367BC3">
            <w:pPr>
              <w:pStyle w:val="ListParagraph"/>
              <w:numPr>
                <w:ilvl w:val="0"/>
                <w:numId w:val="25"/>
              </w:numPr>
              <w:jc w:val="both"/>
              <w:rPr>
                <w:lang w:val="es-MX"/>
              </w:rPr>
            </w:pPr>
            <w:r w:rsidRPr="05079F5E">
              <w:rPr>
                <w:lang w:val="es-MX"/>
              </w:rPr>
              <w:t>Los microservicios aplican este filtro directamente en las consultas de MongoDB antes de ejecutar la agregación de datos.</w:t>
            </w:r>
          </w:p>
        </w:tc>
      </w:tr>
      <w:tr w:rsidR="00161156" ns2:paraId="67DFF54D" ns2:textId="77777777" w:rsidTr="36712F23">
        <w:trPr>
          <w:trHeight w:val="300"/>
        </w:trPr>
        <w:tc>
          <w:tcPr>
            <w:tcW w:w="2108" w:type="dxa"/>
          </w:tcPr>
          <w:p ns2:paraId="28B4B189" ns2:textId="77777777" w:rsidR="36712F23" w:rsidRDefault="36712F23" w:rsidP="05079F5E">
            <w:pPr>
              <w:jc w:val="both"/>
              <w:rPr>
                <w:lang w:val="es-MX"/>
              </w:rPr>
            </w:pPr>
            <w:r w:rsidRPr="36712F23">
              <w:rPr>
                <w:lang w:val="es-MX"/>
              </w:rPr>
              <w:t>Excepciones</w:t>
            </w:r>
          </w:p>
        </w:tc>
        <w:tc>
          <w:tcPr>
            <w:tcW w:w="7242" w:type="dxa"/>
          </w:tcPr>
          <w:p ns2:paraId="7526F670" ns2:textId="4FA35A19" w:rsidR="36712F23" w:rsidRDefault="05079F5E" w:rsidP="05079F5E">
            <w:pPr>
              <w:jc w:val="both"/>
              <w:rPr>
                <w:lang w:val="es-MX"/>
              </w:rPr>
            </w:pPr>
            <w:r w:rsidRPr="05079F5E">
              <w:rPr>
                <w:lang w:val="es-MX"/>
              </w:rPr>
              <w:t>EX 1. Microservicio no disponible:</w:t>
            </w:r>
          </w:p>
          <w:p ns2:paraId="67B105D6" ns2:textId="268BDECD" w:rsidR="36712F23" w:rsidRDefault="05079F5E" w:rsidP="00367BC3">
            <w:pPr>
              <w:pStyle w:val="ListParagraph"/>
              <w:numPr>
                <w:ilvl w:val="0"/>
                <w:numId w:val="19"/>
              </w:numPr>
              <w:jc w:val="both"/>
              <w:rPr>
                <w:lang w:val="es-MX"/>
              </w:rPr>
            </w:pPr>
            <w:r w:rsidRPr="05079F5E">
              <w:rPr>
                <w:lang w:val="es-MX"/>
              </w:rPr>
              <w:t>Si el tracking-service o el agenda-service se encuentran fuera de línea, el sistema devuelve un error HTTP 503 Service Unavailable, mostrando un mensaje para intentar la carga más tarde.</w:t>
            </w:r>
          </w:p>
          <w:p ns2:paraId="67D448BE" ns2:textId="35EBEB0B" w:rsidR="36712F23" w:rsidRDefault="05079F5E" w:rsidP="05079F5E">
            <w:pPr>
              <w:jc w:val="both"/>
            </w:pPr>
            <w:r w:rsidRPr="05079F5E">
              <w:rPr>
                <w:lang w:val="es-MX"/>
              </w:rPr>
              <w:t>EX 2. Token JWT expirado:</w:t>
            </w:r>
          </w:p>
          <w:p ns2:paraId="4E02F28A" ns2:textId="6D4A8B9C" w:rsidR="36712F23" w:rsidRDefault="05079F5E" w:rsidP="00367BC3">
            <w:pPr>
              <w:pStyle w:val="ListParagraph"/>
              <w:numPr>
                <w:ilvl w:val="0"/>
                <w:numId w:val="10"/>
              </w:numPr>
              <w:jc w:val="both"/>
              <w:rPr>
                <w:lang w:val="es-MX"/>
              </w:rPr>
            </w:pPr>
            <w:r w:rsidRPr="05079F5E">
              <w:rPr>
                <w:lang w:val="es-MX"/>
              </w:rPr>
              <w:t>El sistema detecta el token caducado, retorna HTTP 401 Unauthorized y obliga al frontend a ejecutar el flujo de refresh token con el identity-service.</w:t>
            </w:r>
          </w:p>
        </w:tc>
      </w:tr>
      <w:tr w:rsidR="00161156" ns2:paraId="46E89884" ns2:textId="77777777" w:rsidTr="36712F23">
        <w:trPr>
          <w:trHeight w:val="300"/>
        </w:trPr>
        <w:tc>
          <w:tcPr>
            <w:tcW w:w="2108" w:type="dxa"/>
          </w:tcPr>
          <w:p ns2:paraId="7FC3D310" ns2:textId="77777777" w:rsidR="36712F23" w:rsidRDefault="36712F23" w:rsidP="05079F5E">
            <w:pPr>
              <w:jc w:val="both"/>
              <w:rPr>
                <w:lang w:val="es-MX"/>
              </w:rPr>
            </w:pPr>
            <w:r w:rsidRPr="36712F23">
              <w:rPr>
                <w:lang w:val="es-MX"/>
              </w:rPr>
              <w:t>PostCondiciones</w:t>
            </w:r>
          </w:p>
        </w:tc>
        <w:tc>
          <w:tcPr>
            <w:tcW w:w="7242" w:type="dxa"/>
          </w:tcPr>
          <w:p ns2:paraId="308154F4" ns2:textId="40FCFE07" w:rsidR="36712F23" w:rsidRDefault="05079F5E" w:rsidP="05079F5E">
            <w:pPr>
              <w:jc w:val="both"/>
              <w:rPr>
                <w:lang w:val="es-MX"/>
              </w:rPr>
            </w:pPr>
            <w:r w:rsidRPr="05079F5E">
              <w:rPr>
                <w:lang w:val="es-MX"/>
              </w:rPr>
              <w:t>El sistema muestra las métricas calculadas sin alterar el estado de ninguna entidad en la base de datos</w:t>
            </w:r>
          </w:p>
        </w:tc>
      </w:tr>
      <w:tr w:rsidR="00161156" ns2:paraId="32DAE1E6" ns2:textId="77777777" w:rsidTr="36712F23">
        <w:trPr>
          <w:trHeight w:val="300"/>
        </w:trPr>
        <w:tc>
          <w:tcPr>
            <w:tcW w:w="2108" w:type="dxa"/>
          </w:tcPr>
          <w:p ns2:paraId="03D17A7D" ns2:textId="77777777" w:rsidR="36712F23" w:rsidRDefault="36712F23" w:rsidP="05079F5E">
            <w:pPr>
              <w:jc w:val="both"/>
              <w:rPr>
                <w:lang w:val="es-MX"/>
              </w:rPr>
            </w:pPr>
            <w:r w:rsidRPr="36712F23">
              <w:rPr>
                <w:lang w:val="es-MX"/>
              </w:rPr>
              <w:t>Reglas de negocio</w:t>
            </w:r>
          </w:p>
        </w:tc>
        <w:tc>
          <w:tcPr>
            <w:tcW w:w="7242" w:type="dxa"/>
          </w:tcPr>
          <w:p ns2:paraId="64E49E72" ns2:textId="36A0D69A" w:rsidR="36712F23" w:rsidRDefault="05079F5E" w:rsidP="05079F5E">
            <w:pPr>
              <w:jc w:val="both"/>
              <w:rPr>
                <w:lang w:val="es-MX"/>
              </w:rPr>
            </w:pPr>
            <w:r w:rsidRPr="05079F5E">
              <w:rPr>
                <w:lang w:val="es-MX"/>
              </w:rPr>
              <w:t xml:space="preserve">RN 1. Para el cálculo de los reportes, el sistema debe excluir estrictamente los datos de los pacientes cuyo vínculo haya sido revocado o terminado. </w:t>
            </w:r>
          </w:p>
        </w:tc>
      </w:tr>
    </w:tbl>
    <w:p ns2:paraId="45259513" ns2:textId="42A7CB5A" w:rsidR="36712F23" w:rsidRDefault="36712F23" w:rsidP="36712F23">
      <w:pPr>
        <w:rPr>
          <w:lang w:val="es-MX"/>
        </w:rPr>
      </w:pPr>
    </w:p>
    <w:p ns2:paraId="33AA9552" ns2:textId="77777777" w:rsidR="0084533E" w:rsidRDefault="0084533E" w:rsidP="6609EF51">
      <w:pPr>
        <w:rPr>
          <w:lang w:val="es-MX"/>
        </w:rPr>
      </w:pPr>
    </w:p>
    <w:tbl>
      <w:tblPr>
        <w:tblStyle w:val="TableGrid"/>
        <w:tblW w:w="0" w:type="auto"/>
        <w:tblLook w:val="04A0" w:firstRow="1" w:lastRow="0" w:firstColumn="1" w:lastColumn="0" w:noHBand="0" w:noVBand="1"/>
      </w:tblPr>
      <w:tblGrid>
        <w:gridCol w:w="2108"/>
        <w:gridCol w:w="7242"/>
      </w:tblGrid>
      <w:tr w:rsidR="00D334FD" ns2:paraId="49105251" ns2:textId="77777777" w:rsidTr="4DFD414E">
        <w:trPr>
          <w:trHeight w:val="300"/>
        </w:trPr>
        <w:tc>
          <w:tcPr>
            <w:tcW w:w="2108" w:type="dxa"/>
          </w:tcPr>
          <w:p ns2:paraId="073D6386" ns2:textId="77777777" w:rsidR="4DFD414E" w:rsidRDefault="4DFD414E" w:rsidP="05079F5E">
            <w:pPr>
              <w:rPr>
                <w:lang w:val="es-MX"/>
              </w:rPr>
            </w:pPr>
            <w:r w:rsidRPr="4DFD414E">
              <w:rPr>
                <w:lang w:val="es-MX"/>
              </w:rPr>
              <w:lastRenderedPageBreak/>
              <w:t>ID</w:t>
            </w:r>
          </w:p>
        </w:tc>
        <w:tc>
          <w:tcPr>
            <w:tcW w:w="7242" w:type="dxa"/>
          </w:tcPr>
          <w:p ns2:paraId="0417A703" ns2:textId="349EFE06" w:rsidR="4DFD414E" w:rsidRDefault="4DFD414E" w:rsidP="05079F5E">
            <w:pPr>
              <w:jc w:val="both"/>
              <w:rPr>
                <w:lang w:val="es-MX"/>
              </w:rPr>
            </w:pPr>
            <w:r w:rsidRPr="4DFD414E">
              <w:rPr>
                <w:lang w:val="es-MX"/>
              </w:rPr>
              <w:t>CU-</w:t>
            </w:r>
            <w:r w:rsidR="1452DD4F" w:rsidRPr="1452DD4F">
              <w:rPr>
                <w:lang w:val="es-MX"/>
              </w:rPr>
              <w:t>12</w:t>
            </w:r>
          </w:p>
        </w:tc>
      </w:tr>
      <w:tr w:rsidR="00D334FD" ns2:paraId="559EF6F9" ns2:textId="77777777" w:rsidTr="4DFD414E">
        <w:trPr>
          <w:trHeight w:val="300"/>
        </w:trPr>
        <w:tc>
          <w:tcPr>
            <w:tcW w:w="2108" w:type="dxa"/>
          </w:tcPr>
          <w:p ns2:paraId="0B574CA1" ns2:textId="77777777" w:rsidR="4DFD414E" w:rsidRDefault="4DFD414E" w:rsidP="05079F5E">
            <w:pPr>
              <w:jc w:val="both"/>
              <w:rPr>
                <w:lang w:val="es-MX"/>
              </w:rPr>
            </w:pPr>
            <w:r w:rsidRPr="4DFD414E">
              <w:rPr>
                <w:lang w:val="es-MX"/>
              </w:rPr>
              <w:t>Nombre</w:t>
            </w:r>
          </w:p>
        </w:tc>
        <w:tc>
          <w:tcPr>
            <w:tcW w:w="7242" w:type="dxa"/>
          </w:tcPr>
          <w:p ns2:paraId="60BDBFC4" ns2:textId="6603798B" w:rsidR="4DFD414E" w:rsidRDefault="1E25ACC6" w:rsidP="05079F5E">
            <w:pPr>
              <w:jc w:val="both"/>
              <w:rPr>
                <w:lang w:val="es-MX"/>
              </w:rPr>
            </w:pPr>
            <w:r w:rsidRPr="1E25ACC6">
              <w:rPr>
                <w:lang w:val="es-MX"/>
              </w:rPr>
              <w:t>Gestionar Usuario y Roles</w:t>
            </w:r>
          </w:p>
        </w:tc>
      </w:tr>
      <w:tr w:rsidR="00D334FD" ns2:paraId="5951593F" ns2:textId="77777777" w:rsidTr="4DFD414E">
        <w:trPr>
          <w:trHeight w:val="300"/>
        </w:trPr>
        <w:tc>
          <w:tcPr>
            <w:tcW w:w="2108" w:type="dxa"/>
          </w:tcPr>
          <w:p ns2:paraId="3C738A16" ns2:textId="77777777" w:rsidR="4DFD414E" w:rsidRDefault="4DFD414E" w:rsidP="05079F5E">
            <w:pPr>
              <w:jc w:val="both"/>
              <w:rPr>
                <w:lang w:val="es-MX"/>
              </w:rPr>
            </w:pPr>
            <w:r w:rsidRPr="4DFD414E">
              <w:rPr>
                <w:lang w:val="es-MX"/>
              </w:rPr>
              <w:t>Autor</w:t>
            </w:r>
          </w:p>
        </w:tc>
        <w:tc>
          <w:tcPr>
            <w:tcW w:w="7242" w:type="dxa"/>
          </w:tcPr>
          <w:p ns2:paraId="2B2C9DB0" ns2:textId="6494A4E4" w:rsidR="4DFD414E" w:rsidRDefault="05079F5E" w:rsidP="05079F5E">
            <w:pPr>
              <w:jc w:val="both"/>
              <w:rPr>
                <w:lang w:val="es-MX"/>
              </w:rPr>
            </w:pPr>
            <w:r w:rsidRPr="05079F5E">
              <w:rPr>
                <w:lang w:val="es-MX"/>
              </w:rPr>
              <w:t>Arturo Agustín Cuevas Pérez</w:t>
            </w:r>
          </w:p>
        </w:tc>
      </w:tr>
      <w:tr w:rsidR="00D334FD" ns2:paraId="4255A40D" ns2:textId="77777777" w:rsidTr="4DFD414E">
        <w:trPr>
          <w:trHeight w:val="300"/>
        </w:trPr>
        <w:tc>
          <w:tcPr>
            <w:tcW w:w="2108" w:type="dxa"/>
          </w:tcPr>
          <w:p ns2:paraId="4ACADB1A" ns2:textId="77777777" w:rsidR="4DFD414E" w:rsidRDefault="4DFD414E" w:rsidP="05079F5E">
            <w:pPr>
              <w:jc w:val="both"/>
              <w:rPr>
                <w:lang w:val="es-MX"/>
              </w:rPr>
            </w:pPr>
            <w:r w:rsidRPr="4DFD414E">
              <w:rPr>
                <w:lang w:val="es-MX"/>
              </w:rPr>
              <w:t>Fecha</w:t>
            </w:r>
          </w:p>
        </w:tc>
        <w:tc>
          <w:tcPr>
            <w:tcW w:w="7242" w:type="dxa"/>
          </w:tcPr>
          <w:p ns2:paraId="3DD4622C" ns2:textId="1C2ED0AF" w:rsidR="4DFD414E" w:rsidRDefault="05079F5E" w:rsidP="05079F5E">
            <w:pPr>
              <w:jc w:val="both"/>
              <w:rPr>
                <w:lang w:val="es-MX"/>
              </w:rPr>
            </w:pPr>
            <w:r w:rsidRPr="05079F5E">
              <w:rPr>
                <w:lang w:val="es-MX"/>
              </w:rPr>
              <w:t>22 de abril de 2026</w:t>
            </w:r>
          </w:p>
        </w:tc>
      </w:tr>
      <w:tr w:rsidR="00D334FD" w:rsidRPr="00FB6044" ns2:paraId="37AAE80A" ns2:textId="77777777" w:rsidTr="4DFD414E">
        <w:trPr>
          <w:trHeight w:val="300"/>
        </w:trPr>
        <w:tc>
          <w:tcPr>
            <w:tcW w:w="2108" w:type="dxa"/>
          </w:tcPr>
          <w:p ns2:paraId="03D6ED42" ns2:textId="77777777" w:rsidR="4DFD414E" w:rsidRDefault="4DFD414E" w:rsidP="05079F5E">
            <w:pPr>
              <w:jc w:val="both"/>
              <w:rPr>
                <w:lang w:val="es-MX"/>
              </w:rPr>
            </w:pPr>
            <w:r w:rsidRPr="4DFD414E">
              <w:rPr>
                <w:lang w:val="es-MX"/>
              </w:rPr>
              <w:t>Descripción</w:t>
            </w:r>
          </w:p>
        </w:tc>
        <w:tc>
          <w:tcPr>
            <w:tcW w:w="7242" w:type="dxa"/>
          </w:tcPr>
          <w:p ns2:paraId="1A766166" ns2:textId="4E06C0D5" w:rsidR="4DFD414E" w:rsidRDefault="1E25ACC6" w:rsidP="05079F5E">
            <w:pPr>
              <w:jc w:val="both"/>
              <w:rPr>
                <w:lang w:val="es-MX"/>
              </w:rPr>
            </w:pPr>
            <w:r w:rsidRPr="1E25ACC6">
              <w:rPr>
                <w:lang w:val="es-MX"/>
              </w:rPr>
              <w:t>Administrar altas, bajas y permisos de acceso para asegurar la integridad del sistema.</w:t>
            </w:r>
          </w:p>
        </w:tc>
      </w:tr>
      <w:tr w:rsidR="00D334FD" ns2:paraId="69ADA2AA" ns2:textId="77777777" w:rsidTr="4DFD414E">
        <w:trPr>
          <w:trHeight w:val="300"/>
        </w:trPr>
        <w:tc>
          <w:tcPr>
            <w:tcW w:w="2108" w:type="dxa"/>
          </w:tcPr>
          <w:p ns2:paraId="07DC929B" ns2:textId="77777777" w:rsidR="4DFD414E" w:rsidRDefault="4DFD414E" w:rsidP="05079F5E">
            <w:pPr>
              <w:jc w:val="both"/>
              <w:rPr>
                <w:lang w:val="es-MX"/>
              </w:rPr>
            </w:pPr>
            <w:r w:rsidRPr="4DFD414E">
              <w:rPr>
                <w:lang w:val="es-MX"/>
              </w:rPr>
              <w:t>Actor</w:t>
            </w:r>
          </w:p>
        </w:tc>
        <w:tc>
          <w:tcPr>
            <w:tcW w:w="7242" w:type="dxa"/>
          </w:tcPr>
          <w:p ns2:paraId="5B00FFD4" ns2:textId="33F53B1E" w:rsidR="4DFD414E" w:rsidRDefault="1E25ACC6" w:rsidP="05079F5E">
            <w:pPr>
              <w:jc w:val="both"/>
              <w:rPr>
                <w:lang w:val="es-MX"/>
              </w:rPr>
            </w:pPr>
            <w:r w:rsidRPr="1E25ACC6">
              <w:rPr>
                <w:lang w:val="es-MX"/>
              </w:rPr>
              <w:t>Administrador</w:t>
            </w:r>
          </w:p>
        </w:tc>
      </w:tr>
      <w:tr w:rsidR="00D334FD" w:rsidRPr="00FB6044" ns2:paraId="38DEFBDE" ns2:textId="77777777" w:rsidTr="4DFD414E">
        <w:trPr>
          <w:trHeight w:val="300"/>
        </w:trPr>
        <w:tc>
          <w:tcPr>
            <w:tcW w:w="2108" w:type="dxa"/>
          </w:tcPr>
          <w:p ns2:paraId="3A9DA387" ns2:textId="77777777" w:rsidR="4DFD414E" w:rsidRDefault="4DFD414E" w:rsidP="05079F5E">
            <w:pPr>
              <w:jc w:val="both"/>
              <w:rPr>
                <w:lang w:val="es-MX"/>
              </w:rPr>
            </w:pPr>
            <w:r w:rsidRPr="4DFD414E">
              <w:rPr>
                <w:lang w:val="es-MX"/>
              </w:rPr>
              <w:t>Disparador</w:t>
            </w:r>
          </w:p>
        </w:tc>
        <w:tc>
          <w:tcPr>
            <w:tcW w:w="7242" w:type="dxa"/>
          </w:tcPr>
          <w:p ns2:paraId="11425A03" ns2:textId="785C6721" w:rsidR="4DFD414E" w:rsidRDefault="05079F5E" w:rsidP="05079F5E">
            <w:pPr>
              <w:jc w:val="both"/>
              <w:rPr>
                <w:lang w:val="es-MX"/>
              </w:rPr>
            </w:pPr>
            <w:r w:rsidRPr="05079F5E">
              <w:rPr>
                <w:lang w:val="es-MX"/>
              </w:rPr>
              <w:t>El administrador requiere dar de alta a un Nutriólogo, modificar el rol de una cuenta o suspender el acceso de un usuario.</w:t>
            </w:r>
          </w:p>
        </w:tc>
      </w:tr>
      <w:tr w:rsidR="00D334FD" w:rsidRPr="00FB6044" ns2:paraId="1C3D5E93" ns2:textId="77777777" w:rsidTr="4DFD414E">
        <w:trPr>
          <w:trHeight w:val="300"/>
        </w:trPr>
        <w:tc>
          <w:tcPr>
            <w:tcW w:w="2108" w:type="dxa"/>
          </w:tcPr>
          <w:p ns2:paraId="1668DFF4" ns2:textId="77777777" w:rsidR="4DFD414E" w:rsidRDefault="4DFD414E" w:rsidP="05079F5E">
            <w:pPr>
              <w:jc w:val="both"/>
              <w:rPr>
                <w:lang w:val="es-MX"/>
              </w:rPr>
            </w:pPr>
            <w:r w:rsidRPr="4DFD414E">
              <w:rPr>
                <w:lang w:val="es-MX"/>
              </w:rPr>
              <w:t>Precondiciones</w:t>
            </w:r>
          </w:p>
        </w:tc>
        <w:tc>
          <w:tcPr>
            <w:tcW w:w="7242" w:type="dxa"/>
          </w:tcPr>
          <w:p ns2:paraId="464FA1A9" ns2:textId="5B400545" w:rsidR="4DFD414E" w:rsidRDefault="05079F5E" w:rsidP="05079F5E">
            <w:pPr>
              <w:jc w:val="both"/>
              <w:rPr>
                <w:lang w:val="es-MX"/>
              </w:rPr>
            </w:pPr>
            <w:r w:rsidRPr="05079F5E">
              <w:rPr>
                <w:lang w:val="es-MX"/>
              </w:rPr>
              <w:t>El administrador tiene una sesión activa y cuenta con un token JWT válido con el rol de ADMIN.</w:t>
            </w:r>
          </w:p>
        </w:tc>
      </w:tr>
      <w:tr w:rsidR="00D334FD" w:rsidRPr="00FB6044" ns2:paraId="7BB667AA" ns2:textId="77777777" w:rsidTr="4DFD414E">
        <w:trPr>
          <w:trHeight w:val="300"/>
        </w:trPr>
        <w:tc>
          <w:tcPr>
            <w:tcW w:w="2108" w:type="dxa"/>
          </w:tcPr>
          <w:p ns2:paraId="68549B0C" ns2:textId="77777777" w:rsidR="4DFD414E" w:rsidRDefault="4DFD414E" w:rsidP="05079F5E">
            <w:pPr>
              <w:jc w:val="both"/>
              <w:rPr>
                <w:lang w:val="es-MX"/>
              </w:rPr>
            </w:pPr>
            <w:r w:rsidRPr="4DFD414E">
              <w:rPr>
                <w:lang w:val="es-MX"/>
              </w:rPr>
              <w:t>Flujo normal</w:t>
            </w:r>
          </w:p>
        </w:tc>
        <w:tc>
          <w:tcPr>
            <w:tcW w:w="7242" w:type="dxa"/>
          </w:tcPr>
          <w:p ns2:paraId="0AFAA1DB" ns2:textId="3F02D368" w:rsidR="4DFD414E" w:rsidRDefault="05079F5E" w:rsidP="00367BC3">
            <w:pPr>
              <w:pStyle w:val="ListParagraph"/>
              <w:numPr>
                <w:ilvl w:val="0"/>
                <w:numId w:val="23"/>
              </w:numPr>
              <w:jc w:val="both"/>
              <w:rPr>
                <w:lang w:val="es-MX"/>
              </w:rPr>
            </w:pPr>
            <w:r w:rsidRPr="05079F5E">
              <w:rPr>
                <w:lang w:val="es-MX"/>
              </w:rPr>
              <w:t>El administrador envía la solicitud con los datos del usuario y el rol a asignar. (FA 1)</w:t>
            </w:r>
          </w:p>
          <w:p ns2:paraId="7F1E58B7" ns2:textId="370CD3F0" w:rsidR="4DFD414E" w:rsidRDefault="05079F5E" w:rsidP="00367BC3">
            <w:pPr>
              <w:pStyle w:val="ListParagraph"/>
              <w:numPr>
                <w:ilvl w:val="0"/>
                <w:numId w:val="23"/>
              </w:numPr>
              <w:jc w:val="both"/>
              <w:rPr>
                <w:lang w:val="es-MX"/>
              </w:rPr>
            </w:pPr>
            <w:r w:rsidRPr="05079F5E">
              <w:rPr>
                <w:lang w:val="es-MX"/>
              </w:rPr>
              <w:t>El API Gateway redirige la petición hacia el identity-service.</w:t>
            </w:r>
          </w:p>
          <w:p ns2:paraId="38D35674" ns2:textId="6B933139" w:rsidR="4DFD414E" w:rsidRDefault="05079F5E" w:rsidP="00367BC3">
            <w:pPr>
              <w:pStyle w:val="ListParagraph"/>
              <w:numPr>
                <w:ilvl w:val="0"/>
                <w:numId w:val="23"/>
              </w:numPr>
              <w:jc w:val="both"/>
              <w:rPr>
                <w:lang w:val="es-MX"/>
              </w:rPr>
            </w:pPr>
            <w:r w:rsidRPr="05079F5E">
              <w:rPr>
                <w:lang w:val="es-MX"/>
              </w:rPr>
              <w:t>Spring Security intercepta la solicitud y valida la firma del token JWT y que posea los privilegios de administrador.</w:t>
            </w:r>
          </w:p>
          <w:p ns2:paraId="0B202B08" ns2:textId="3F6232B1" w:rsidR="4DFD414E" w:rsidRDefault="05079F5E" w:rsidP="00367BC3">
            <w:pPr>
              <w:pStyle w:val="ListParagraph"/>
              <w:numPr>
                <w:ilvl w:val="0"/>
                <w:numId w:val="23"/>
              </w:numPr>
              <w:jc w:val="both"/>
              <w:rPr>
                <w:lang w:val="es-MX"/>
              </w:rPr>
            </w:pPr>
            <w:r w:rsidRPr="05079F5E">
              <w:rPr>
                <w:lang w:val="es-MX"/>
              </w:rPr>
              <w:t>El identity-service valida los datos y persiste el documento del usuario en MongoDB, aplicando el hash BCrypt a la contraseña en caso de ser un alta nueva.</w:t>
            </w:r>
          </w:p>
          <w:p ns2:paraId="5A36426D" ns2:textId="6BB7AA45" w:rsidR="4DFD414E" w:rsidRDefault="05079F5E" w:rsidP="00367BC3">
            <w:pPr>
              <w:pStyle w:val="ListParagraph"/>
              <w:numPr>
                <w:ilvl w:val="0"/>
                <w:numId w:val="23"/>
              </w:numPr>
              <w:jc w:val="both"/>
              <w:rPr>
                <w:lang w:val="es-MX"/>
              </w:rPr>
            </w:pPr>
            <w:r w:rsidRPr="05079F5E">
              <w:rPr>
                <w:lang w:val="es-MX"/>
              </w:rPr>
              <w:t>El sistema responde con la confirmación de la operación (HTTP 201 Created o HTTP 200 OK).</w:t>
            </w:r>
          </w:p>
        </w:tc>
      </w:tr>
      <w:tr w:rsidR="00D334FD" w:rsidRPr="00FB6044" ns2:paraId="443A9A1C" ns2:textId="77777777" w:rsidTr="4DFD414E">
        <w:trPr>
          <w:trHeight w:val="300"/>
        </w:trPr>
        <w:tc>
          <w:tcPr>
            <w:tcW w:w="2108" w:type="dxa"/>
          </w:tcPr>
          <w:p ns2:paraId="2BBBD12F" ns2:textId="77777777" w:rsidR="4DFD414E" w:rsidRDefault="4DFD414E" w:rsidP="05079F5E">
            <w:pPr>
              <w:jc w:val="both"/>
              <w:rPr>
                <w:lang w:val="es-MX"/>
              </w:rPr>
            </w:pPr>
            <w:r w:rsidRPr="4DFD414E">
              <w:rPr>
                <w:lang w:val="es-MX"/>
              </w:rPr>
              <w:t>Flujos alternos</w:t>
            </w:r>
          </w:p>
        </w:tc>
        <w:tc>
          <w:tcPr>
            <w:tcW w:w="7242" w:type="dxa"/>
          </w:tcPr>
          <w:p ns2:paraId="0272B490" ns2:textId="59581608" w:rsidR="4DFD414E" w:rsidRDefault="05079F5E" w:rsidP="05079F5E">
            <w:pPr>
              <w:jc w:val="both"/>
              <w:rPr>
                <w:lang w:val="es-MX"/>
              </w:rPr>
            </w:pPr>
            <w:r w:rsidRPr="05079F5E">
              <w:rPr>
                <w:lang w:val="es-MX"/>
              </w:rPr>
              <w:t>FA 1. Baja de usuario:</w:t>
            </w:r>
          </w:p>
          <w:p ns2:paraId="731F04EA" ns2:textId="48417FE5" w:rsidR="4DFD414E" w:rsidRDefault="05079F5E" w:rsidP="00367BC3">
            <w:pPr>
              <w:pStyle w:val="ListParagraph"/>
              <w:numPr>
                <w:ilvl w:val="0"/>
                <w:numId w:val="14"/>
              </w:numPr>
              <w:jc w:val="both"/>
              <w:rPr>
                <w:lang w:val="es-MX"/>
              </w:rPr>
            </w:pPr>
            <w:r w:rsidRPr="05079F5E">
              <w:rPr>
                <w:lang w:val="es-MX"/>
              </w:rPr>
              <w:t>El administrador solicita inhabilitar una cuenta existente.</w:t>
            </w:r>
          </w:p>
          <w:p ns2:paraId="39157351" ns2:textId="3677FE94" w:rsidR="4DFD414E" w:rsidRDefault="05079F5E" w:rsidP="00367BC3">
            <w:pPr>
              <w:pStyle w:val="ListParagraph"/>
              <w:numPr>
                <w:ilvl w:val="0"/>
                <w:numId w:val="14"/>
              </w:numPr>
              <w:jc w:val="both"/>
              <w:rPr>
                <w:lang w:val="es-MX"/>
              </w:rPr>
            </w:pPr>
            <w:r w:rsidRPr="05079F5E">
              <w:rPr>
                <w:lang w:val="es-MX"/>
              </w:rPr>
              <w:t>El identity-service actualiza la propiedad de estado del usuario a INACTIVO en MongoDB para bloquear futuros accesos.</w:t>
            </w:r>
          </w:p>
        </w:tc>
      </w:tr>
      <w:tr w:rsidR="00D334FD" ns2:paraId="29459489" ns2:textId="77777777" w:rsidTr="4DFD414E">
        <w:trPr>
          <w:trHeight w:val="300"/>
        </w:trPr>
        <w:tc>
          <w:tcPr>
            <w:tcW w:w="2108" w:type="dxa"/>
          </w:tcPr>
          <w:p ns2:paraId="44760FB0" ns2:textId="77777777" w:rsidR="4DFD414E" w:rsidRDefault="4DFD414E" w:rsidP="05079F5E">
            <w:pPr>
              <w:jc w:val="both"/>
              <w:rPr>
                <w:lang w:val="es-MX"/>
              </w:rPr>
            </w:pPr>
            <w:r w:rsidRPr="4DFD414E">
              <w:rPr>
                <w:lang w:val="es-MX"/>
              </w:rPr>
              <w:t>Excepciones</w:t>
            </w:r>
          </w:p>
        </w:tc>
        <w:tc>
          <w:tcPr>
            <w:tcW w:w="7242" w:type="dxa"/>
          </w:tcPr>
          <w:p ns2:paraId="1AFEE7B6" ns2:textId="2560D5F4" w:rsidR="4DFD414E" w:rsidRDefault="05079F5E" w:rsidP="05079F5E">
            <w:pPr>
              <w:jc w:val="both"/>
            </w:pPr>
            <w:r w:rsidRPr="05079F5E">
              <w:rPr>
                <w:rFonts w:ascii="Aptos" w:eastAsia="Aptos" w:hAnsi="Aptos" w:cs="Aptos"/>
                <w:lang w:val="es-MX"/>
              </w:rPr>
              <w:t xml:space="preserve">EX 1. Acceso denegado por privilegios: </w:t>
            </w:r>
          </w:p>
          <w:p ns2:paraId="6A656C2E" ns2:textId="672B0531" w:rsidR="4DFD414E" w:rsidRDefault="05079F5E" w:rsidP="00367BC3">
            <w:pPr>
              <w:pStyle w:val="ListParagraph"/>
              <w:numPr>
                <w:ilvl w:val="0"/>
                <w:numId w:val="12"/>
              </w:numPr>
              <w:jc w:val="both"/>
              <w:rPr>
                <w:rFonts w:ascii="Aptos" w:eastAsia="Aptos" w:hAnsi="Aptos" w:cs="Aptos"/>
                <w:lang w:val="es-MX"/>
              </w:rPr>
            </w:pPr>
            <w:r w:rsidRPr="05079F5E">
              <w:rPr>
                <w:rFonts w:ascii="Aptos" w:eastAsia="Aptos" w:hAnsi="Aptos" w:cs="Aptos"/>
                <w:lang w:val="es-MX"/>
              </w:rPr>
              <w:t xml:space="preserve">Si un usuario con rol distinto a ADMIN intenta ejecutar la operación, Spring Security bloquea el acceso en la capa de filtros y retorna un error HTTP 403 Forbidden. </w:t>
            </w:r>
          </w:p>
          <w:p ns2:paraId="2977DE23" ns2:textId="3AEEA35C" w:rsidR="4DFD414E" w:rsidRDefault="05079F5E" w:rsidP="05079F5E">
            <w:pPr>
              <w:jc w:val="both"/>
              <w:rPr>
                <w:rFonts w:ascii="Aptos" w:eastAsia="Aptos" w:hAnsi="Aptos" w:cs="Aptos"/>
                <w:lang w:val="es-MX"/>
              </w:rPr>
            </w:pPr>
            <w:r w:rsidRPr="05079F5E">
              <w:rPr>
                <w:rFonts w:ascii="Aptos" w:eastAsia="Aptos" w:hAnsi="Aptos" w:cs="Aptos"/>
                <w:lang w:val="es-MX"/>
              </w:rPr>
              <w:t xml:space="preserve">EX 2. Conflicto de duplicidad: </w:t>
            </w:r>
          </w:p>
          <w:p ns2:paraId="2E8B4AE8" ns2:textId="728258FD" w:rsidR="4DFD414E" w:rsidRDefault="05079F5E" w:rsidP="00367BC3">
            <w:pPr>
              <w:pStyle w:val="ListParagraph"/>
              <w:numPr>
                <w:ilvl w:val="0"/>
                <w:numId w:val="16"/>
              </w:numPr>
              <w:jc w:val="both"/>
              <w:rPr>
                <w:rFonts w:ascii="Aptos" w:eastAsia="Aptos" w:hAnsi="Aptos" w:cs="Aptos"/>
                <w:lang w:val="es-MX"/>
              </w:rPr>
            </w:pPr>
            <w:r w:rsidRPr="05079F5E">
              <w:rPr>
                <w:rFonts w:ascii="Aptos" w:eastAsia="Aptos" w:hAnsi="Aptos" w:cs="Aptos"/>
                <w:lang w:val="es-MX"/>
              </w:rPr>
              <w:t>Si en un registro de alta el correo electrónico ya existe, MongoDB detectará la violación de la restricción única, la transacción será rechazada y el sistema devolverá un error HTTP 409 Conflict.</w:t>
            </w:r>
          </w:p>
        </w:tc>
      </w:tr>
      <w:tr w:rsidR="00D334FD" ns2:paraId="26BD4A89" ns2:textId="77777777" w:rsidTr="4DFD414E">
        <w:trPr>
          <w:trHeight w:val="300"/>
        </w:trPr>
        <w:tc>
          <w:tcPr>
            <w:tcW w:w="2108" w:type="dxa"/>
          </w:tcPr>
          <w:p ns2:paraId="42825328" ns2:textId="77777777" w:rsidR="4DFD414E" w:rsidRDefault="4DFD414E" w:rsidP="05079F5E">
            <w:pPr>
              <w:jc w:val="both"/>
              <w:rPr>
                <w:lang w:val="es-MX"/>
              </w:rPr>
            </w:pPr>
            <w:r w:rsidRPr="4DFD414E">
              <w:rPr>
                <w:lang w:val="es-MX"/>
              </w:rPr>
              <w:t>PostCondiciones</w:t>
            </w:r>
          </w:p>
        </w:tc>
        <w:tc>
          <w:tcPr>
            <w:tcW w:w="7242" w:type="dxa"/>
          </w:tcPr>
          <w:p ns2:paraId="534DD70A" ns2:textId="0C8FF5EC" w:rsidR="4DFD414E" w:rsidRDefault="05079F5E" w:rsidP="05079F5E">
            <w:pPr>
              <w:jc w:val="both"/>
              <w:rPr>
                <w:lang w:val="es-MX"/>
              </w:rPr>
            </w:pPr>
            <w:r w:rsidRPr="05079F5E">
              <w:rPr>
                <w:lang w:val="es-MX"/>
              </w:rPr>
              <w:t>El usuario modificado o creado adquiere inmediatamente los nuevos permisos o restricciones en la base de datos para futuras interacciones con el sistema.</w:t>
            </w:r>
          </w:p>
        </w:tc>
      </w:tr>
      <w:tr w:rsidR="00D334FD" ns2:paraId="4F86B5E0" ns2:textId="77777777" w:rsidTr="4DFD414E">
        <w:trPr>
          <w:trHeight w:val="300"/>
        </w:trPr>
        <w:tc>
          <w:tcPr>
            <w:tcW w:w="2108" w:type="dxa"/>
          </w:tcPr>
          <w:p ns2:paraId="0D8F0493" ns2:textId="77777777" w:rsidR="4DFD414E" w:rsidRDefault="4DFD414E" w:rsidP="05079F5E">
            <w:pPr>
              <w:jc w:val="both"/>
              <w:rPr>
                <w:lang w:val="es-MX"/>
              </w:rPr>
            </w:pPr>
            <w:r w:rsidRPr="4DFD414E">
              <w:rPr>
                <w:lang w:val="es-MX"/>
              </w:rPr>
              <w:t>Reglas de negocio</w:t>
            </w:r>
          </w:p>
        </w:tc>
        <w:tc>
          <w:tcPr>
            <w:tcW w:w="7242" w:type="dxa"/>
          </w:tcPr>
          <w:p ns2:paraId="0BEDB50D" ns2:textId="23A6D32F" w:rsidR="4DFD414E" w:rsidRDefault="05079F5E" w:rsidP="05079F5E">
            <w:pPr>
              <w:jc w:val="both"/>
              <w:rPr>
                <w:lang w:val="es-MX"/>
              </w:rPr>
            </w:pPr>
            <w:r w:rsidRPr="05079F5E">
              <w:rPr>
                <w:lang w:val="es-MX"/>
              </w:rPr>
              <w:t xml:space="preserve">RN 1. El borrado de cuentas por parte del administrador debe ser estrictamente un Soft Delete para preservar la integridad referencial y auditorías históricas. </w:t>
            </w:r>
          </w:p>
          <w:p ns2:paraId="1D0CCFE0" ns2:textId="6915D90B" w:rsidR="4DFD414E" w:rsidRDefault="05079F5E" w:rsidP="05079F5E">
            <w:pPr>
              <w:jc w:val="both"/>
              <w:rPr>
                <w:lang w:val="es-MX"/>
              </w:rPr>
            </w:pPr>
            <w:r w:rsidRPr="05079F5E">
              <w:rPr>
                <w:lang w:val="es-MX"/>
              </w:rPr>
              <w:lastRenderedPageBreak/>
              <w:t>RN 2. El identity-service es el único microservicio autorizado para asignar o revocar roles; el resto del ecosistema confía exclusivamente en las firmas de los tokens JWT emitidos por este.</w:t>
            </w:r>
          </w:p>
        </w:tc>
      </w:tr>
    </w:tbl>
    <w:p ns2:paraId="5741D662" ns2:textId="7709D755" w:rsidR="4DFD414E" w:rsidRDefault="4DFD414E" w:rsidP="4DFD414E">
      <w:pPr>
        <w:rPr>
          <w:lang w:val="es-MX"/>
        </w:rPr>
      </w:pPr>
    </w:p>
    <w:p ns2:paraId="056AAF4D" ns2:textId="10677F0D" w:rsidR="1E25ACC6" w:rsidRDefault="1E25ACC6" w:rsidP="1E25ACC6">
      <w:pPr>
        <w:rPr>
          <w:lang w:val="es-MX"/>
        </w:rPr>
      </w:pPr>
    </w:p>
    <w:tbl>
      <w:tblPr>
        <w:tblStyle w:val="TableGrid"/>
        <w:tblW w:w="0" w:type="auto"/>
        <w:tblLook w:val="04A0" w:firstRow="1" w:lastRow="0" w:firstColumn="1" w:lastColumn="0" w:noHBand="0" w:noVBand="1"/>
      </w:tblPr>
      <w:tblGrid>
        <w:gridCol w:w="2108"/>
        <w:gridCol w:w="7242"/>
      </w:tblGrid>
      <w:tr w:rsidR="00AE0009" ns2:paraId="2EAEA466" ns2:textId="77777777" w:rsidTr="1FE72AEE">
        <w:trPr>
          <w:trHeight w:val="300"/>
        </w:trPr>
        <w:tc>
          <w:tcPr>
            <w:tcW w:w="2108" w:type="dxa"/>
          </w:tcPr>
          <w:p ns2:paraId="1C6C6281" ns2:textId="77777777" w:rsidR="1FE72AEE" w:rsidRDefault="1FE72AEE" w:rsidP="05079F5E">
            <w:pPr>
              <w:jc w:val="both"/>
              <w:rPr>
                <w:lang w:val="es-MX"/>
              </w:rPr>
            </w:pPr>
            <w:r w:rsidRPr="1FE72AEE">
              <w:rPr>
                <w:lang w:val="es-MX"/>
              </w:rPr>
              <w:t>ID</w:t>
            </w:r>
          </w:p>
        </w:tc>
        <w:tc>
          <w:tcPr>
            <w:tcW w:w="7242" w:type="dxa"/>
          </w:tcPr>
          <w:p ns2:paraId="1FA1657C" ns2:textId="6ACAC094" w:rsidR="1FE72AEE" w:rsidRDefault="1FE72AEE" w:rsidP="05079F5E">
            <w:pPr>
              <w:jc w:val="both"/>
              <w:rPr>
                <w:lang w:val="es-MX"/>
              </w:rPr>
            </w:pPr>
            <w:r w:rsidRPr="1FE72AEE">
              <w:rPr>
                <w:lang w:val="es-MX"/>
              </w:rPr>
              <w:t>CU-</w:t>
            </w:r>
            <w:r w:rsidR="1E3C8276" w:rsidRPr="1E3C8276">
              <w:rPr>
                <w:lang w:val="es-MX"/>
              </w:rPr>
              <w:t>13</w:t>
            </w:r>
          </w:p>
        </w:tc>
      </w:tr>
      <w:tr w:rsidR="00AE0009" ns2:paraId="3D3A7162" ns2:textId="77777777" w:rsidTr="1FE72AEE">
        <w:trPr>
          <w:trHeight w:val="300"/>
        </w:trPr>
        <w:tc>
          <w:tcPr>
            <w:tcW w:w="2108" w:type="dxa"/>
          </w:tcPr>
          <w:p ns2:paraId="42E24DCF" ns2:textId="77777777" w:rsidR="1FE72AEE" w:rsidRDefault="1FE72AEE" w:rsidP="05079F5E">
            <w:pPr>
              <w:jc w:val="both"/>
              <w:rPr>
                <w:lang w:val="es-MX"/>
              </w:rPr>
            </w:pPr>
            <w:r w:rsidRPr="1FE72AEE">
              <w:rPr>
                <w:lang w:val="es-MX"/>
              </w:rPr>
              <w:t>Nombre</w:t>
            </w:r>
          </w:p>
        </w:tc>
        <w:tc>
          <w:tcPr>
            <w:tcW w:w="7242" w:type="dxa"/>
          </w:tcPr>
          <w:p ns2:paraId="23F226B8" ns2:textId="3F9CF688" w:rsidR="1FE72AEE" w:rsidRDefault="1E25ACC6" w:rsidP="05079F5E">
            <w:pPr>
              <w:jc w:val="both"/>
              <w:rPr>
                <w:lang w:val="es-MX"/>
              </w:rPr>
            </w:pPr>
            <w:r w:rsidRPr="1E25ACC6">
              <w:rPr>
                <w:lang w:val="es-MX"/>
              </w:rPr>
              <w:t>Gestionar Catálogos</w:t>
            </w:r>
          </w:p>
        </w:tc>
      </w:tr>
      <w:tr w:rsidR="00AE0009" ns2:paraId="34F1E8A1" ns2:textId="77777777" w:rsidTr="1FE72AEE">
        <w:trPr>
          <w:trHeight w:val="300"/>
        </w:trPr>
        <w:tc>
          <w:tcPr>
            <w:tcW w:w="2108" w:type="dxa"/>
          </w:tcPr>
          <w:p ns2:paraId="34C9E349" ns2:textId="77777777" w:rsidR="1FE72AEE" w:rsidRDefault="1FE72AEE" w:rsidP="05079F5E">
            <w:pPr>
              <w:jc w:val="both"/>
              <w:rPr>
                <w:lang w:val="es-MX"/>
              </w:rPr>
            </w:pPr>
            <w:r w:rsidRPr="1FE72AEE">
              <w:rPr>
                <w:lang w:val="es-MX"/>
              </w:rPr>
              <w:t>Autor</w:t>
            </w:r>
          </w:p>
        </w:tc>
        <w:tc>
          <w:tcPr>
            <w:tcW w:w="7242" w:type="dxa"/>
          </w:tcPr>
          <w:p ns2:paraId="21BAC549" ns2:textId="03CC1D1A" w:rsidR="1FE72AEE" w:rsidRDefault="05079F5E" w:rsidP="05079F5E">
            <w:pPr>
              <w:jc w:val="both"/>
              <w:rPr>
                <w:lang w:val="es-MX"/>
              </w:rPr>
            </w:pPr>
            <w:r w:rsidRPr="05079F5E">
              <w:rPr>
                <w:lang w:val="es-MX"/>
              </w:rPr>
              <w:t>Arturo Agustín Cuevass Pérez</w:t>
            </w:r>
          </w:p>
        </w:tc>
      </w:tr>
      <w:tr w:rsidR="00AE0009" ns2:paraId="67A42E86" ns2:textId="77777777" w:rsidTr="1FE72AEE">
        <w:trPr>
          <w:trHeight w:val="300"/>
        </w:trPr>
        <w:tc>
          <w:tcPr>
            <w:tcW w:w="2108" w:type="dxa"/>
          </w:tcPr>
          <w:p ns2:paraId="39B8A747" ns2:textId="77777777" w:rsidR="1FE72AEE" w:rsidRDefault="1FE72AEE" w:rsidP="05079F5E">
            <w:pPr>
              <w:jc w:val="both"/>
              <w:rPr>
                <w:lang w:val="es-MX"/>
              </w:rPr>
            </w:pPr>
            <w:r w:rsidRPr="1FE72AEE">
              <w:rPr>
                <w:lang w:val="es-MX"/>
              </w:rPr>
              <w:t>Fecha</w:t>
            </w:r>
          </w:p>
        </w:tc>
        <w:tc>
          <w:tcPr>
            <w:tcW w:w="7242" w:type="dxa"/>
          </w:tcPr>
          <w:p ns2:paraId="2BB324A9" ns2:textId="578CED48" w:rsidR="1FE72AEE" w:rsidRDefault="05079F5E" w:rsidP="05079F5E">
            <w:pPr>
              <w:jc w:val="both"/>
              <w:rPr>
                <w:lang w:val="es-MX"/>
              </w:rPr>
            </w:pPr>
            <w:r w:rsidRPr="05079F5E">
              <w:rPr>
                <w:lang w:val="es-MX"/>
              </w:rPr>
              <w:t>22 de abril de 2026</w:t>
            </w:r>
          </w:p>
        </w:tc>
      </w:tr>
      <w:tr w:rsidR="00AE0009" w:rsidRPr="00DE6FB4" ns2:paraId="6E5E9AB4" ns2:textId="77777777" w:rsidTr="1FE72AEE">
        <w:trPr>
          <w:trHeight w:val="300"/>
        </w:trPr>
        <w:tc>
          <w:tcPr>
            <w:tcW w:w="2108" w:type="dxa"/>
          </w:tcPr>
          <w:p ns2:paraId="2D3D3222" ns2:textId="77777777" w:rsidR="1FE72AEE" w:rsidRDefault="1FE72AEE" w:rsidP="05079F5E">
            <w:pPr>
              <w:jc w:val="both"/>
              <w:rPr>
                <w:lang w:val="es-MX"/>
              </w:rPr>
            </w:pPr>
            <w:r w:rsidRPr="1FE72AEE">
              <w:rPr>
                <w:lang w:val="es-MX"/>
              </w:rPr>
              <w:t>Descripción</w:t>
            </w:r>
          </w:p>
        </w:tc>
        <w:tc>
          <w:tcPr>
            <w:tcW w:w="7242" w:type="dxa"/>
          </w:tcPr>
          <w:p ns2:paraId="411490AA" ns2:textId="2FFC14F1" w:rsidR="1FE72AEE" w:rsidRDefault="1E25ACC6" w:rsidP="05079F5E">
            <w:pPr>
              <w:jc w:val="both"/>
              <w:rPr>
                <w:lang w:val="es-MX"/>
              </w:rPr>
            </w:pPr>
            <w:r>
              <w:rPr>
                <w:lang w:val="es-MX"/>
              </w:rPr>
              <w:t w:space="preserve">Funcionalidad pendiente de implementación. Permitirá mantener alimentos en la base local. El administrador podrá crear, actualizar y desactivar registros con borrado lógico; el nutriólogo solo podrá crear alimentos locales.</w:t>
            </w:r>
          </w:p>
        </w:tc>
      </w:tr>
      <w:tr w:rsidR="00AE0009" ns2:paraId="52D949D8" ns2:textId="77777777" w:rsidTr="1FE72AEE">
        <w:trPr>
          <w:trHeight w:val="300"/>
        </w:trPr>
        <w:tc>
          <w:tcPr>
            <w:tcW w:w="2108" w:type="dxa"/>
          </w:tcPr>
          <w:p ns2:paraId="107639A6" ns2:textId="77777777" w:rsidR="1FE72AEE" w:rsidRDefault="1FE72AEE" w:rsidP="05079F5E">
            <w:pPr>
              <w:jc w:val="both"/>
              <w:rPr>
                <w:lang w:val="es-MX"/>
              </w:rPr>
            </w:pPr>
            <w:r w:rsidRPr="1FE72AEE">
              <w:rPr>
                <w:lang w:val="es-MX"/>
              </w:rPr>
              <w:t>Actor</w:t>
            </w:r>
          </w:p>
        </w:tc>
        <w:tc>
          <w:tcPr>
            <w:tcW w:w="7242" w:type="dxa"/>
          </w:tcPr>
          <w:p ns2:paraId="329DB6E3" ns2:textId="0177B553" w:rsidR="1FE72AEE" w:rsidRDefault="1E25ACC6" w:rsidP="05079F5E">
            <w:pPr>
              <w:jc w:val="both"/>
              <w:rPr>
                <w:lang w:val="es-MX"/>
              </w:rPr>
            </w:pPr>
            <w:r>
              <w:rPr>
                <w:lang w:val="es-MX"/>
              </w:rPr>
              <w:t w:space="preserve">Administrador / Nutriólogo</w:t>
            </w:r>
          </w:p>
        </w:tc>
      </w:tr>
      <w:tr w:rsidR="00AE0009" ns2:paraId="36F587D6" ns2:textId="77777777" w:rsidTr="1FE72AEE">
        <w:trPr>
          <w:trHeight w:val="300"/>
        </w:trPr>
        <w:tc>
          <w:tcPr>
            <w:tcW w:w="2108" w:type="dxa"/>
          </w:tcPr>
          <w:p ns2:paraId="3A35F59B" ns2:textId="77777777" w:rsidR="1FE72AEE" w:rsidRDefault="1FE72AEE" w:rsidP="05079F5E">
            <w:pPr>
              <w:jc w:val="both"/>
              <w:rPr>
                <w:lang w:val="es-MX"/>
              </w:rPr>
            </w:pPr>
            <w:r w:rsidRPr="1FE72AEE">
              <w:rPr>
                <w:lang w:val="es-MX"/>
              </w:rPr>
              <w:t>Disparador</w:t>
            </w:r>
          </w:p>
        </w:tc>
        <w:tc>
          <w:tcPr>
            <w:tcW w:w="7242" w:type="dxa"/>
          </w:tcPr>
          <w:p ns2:paraId="271CE835" ns2:textId="2E66F43C" w:rsidR="1FE72AEE" w:rsidRDefault="05079F5E" w:rsidP="05079F5E">
            <w:pPr>
              <w:jc w:val="both"/>
              <w:rPr>
                <w:lang w:val="es-MX"/>
              </w:rPr>
            </w:pPr>
            <w:r>
              <w:rPr>
                <w:lang w:val="es-MX"/>
              </w:rPr>
              <w:t w:space="preserve">El administrador requiere administrar alimentos locales, o el nutriólogo necesita crear un alimento local para apoyo clínico. Esta funcionalidad aún no está implementada en endpoints productivos.</w:t>
            </w:r>
          </w:p>
        </w:tc>
      </w:tr>
      <w:tr w:rsidR="00AE0009" ns2:paraId="08AC5F24" ns2:textId="77777777" w:rsidTr="1FE72AEE">
        <w:trPr>
          <w:trHeight w:val="300"/>
        </w:trPr>
        <w:tc>
          <w:tcPr>
            <w:tcW w:w="2108" w:type="dxa"/>
          </w:tcPr>
          <w:p ns2:paraId="3B128F19" ns2:textId="77777777" w:rsidR="1FE72AEE" w:rsidRDefault="1FE72AEE" w:rsidP="05079F5E">
            <w:pPr>
              <w:jc w:val="both"/>
              <w:rPr>
                <w:lang w:val="es-MX"/>
              </w:rPr>
            </w:pPr>
            <w:r w:rsidRPr="1FE72AEE">
              <w:rPr>
                <w:lang w:val="es-MX"/>
              </w:rPr>
              <w:t>Precondiciones</w:t>
            </w:r>
          </w:p>
        </w:tc>
        <w:tc>
          <w:tcPr>
            <w:tcW w:w="7242" w:type="dxa"/>
          </w:tcPr>
          <w:p ns2:paraId="067F215D" ns2:textId="139CE412" w:rsidR="1FE72AEE" w:rsidRDefault="05079F5E" w:rsidP="05079F5E">
            <w:pPr>
              <w:jc w:val="both"/>
              <w:rPr>
                <w:lang w:val="es-MX"/>
              </w:rPr>
            </w:pPr>
            <w:r>
              <w:rPr>
                <w:lang w:val="es-MX"/>
              </w:rPr>
              <w:t w:space="preserve">El usuario tiene sesión activa. Para administración completa se requiere rol ADMIN; para creación limitada se contempla rol NUTRITIONIST.</w:t>
            </w:r>
          </w:p>
        </w:tc>
      </w:tr>
      <w:tr w:rsidR="00AE0009" ns2:paraId="024F3EE7" ns2:textId="77777777" w:rsidTr="1FE72AEE">
        <w:trPr>
          <w:trHeight w:val="300"/>
        </w:trPr>
        <w:tc>
          <w:tcPr>
            <w:tcW w:w="2108" w:type="dxa"/>
          </w:tcPr>
          <w:p ns2:paraId="51EA2B3B" ns2:textId="77777777" w:rsidR="1FE72AEE" w:rsidRDefault="1FE72AEE" w:rsidP="05079F5E">
            <w:pPr>
              <w:jc w:val="both"/>
              <w:rPr>
                <w:lang w:val="es-MX"/>
              </w:rPr>
            </w:pPr>
            <w:r w:rsidRPr="1FE72AEE">
              <w:rPr>
                <w:lang w:val="es-MX"/>
              </w:rPr>
              <w:t>Flujo normal</w:t>
            </w:r>
          </w:p>
        </w:tc>
        <w:tc>
          <w:tcPr>
            <w:tcW w:w="7242" w:type="dxa"/>
          </w:tcPr>
          <w:p ns2:paraId="37EF8AA7" ns2:textId="482DA84D" w:rsidR="1FE72AEE" w:rsidRDefault="05079F5E" w:rsidP="00367BC3">
            <w:pPr>
              <w:pStyle w:val="ListParagraph"/>
              <w:numPr>
                <w:ilvl w:val="0"/>
                <w:numId w:val="22"/>
              </w:numPr>
              <w:jc w:val="both"/>
              <w:rPr>
                <w:lang w:val="es-MX"/>
              </w:rPr>
            </w:pPr>
            <w:r>
              <w:rPr>
                <w:lang w:val="es-MX"/>
              </w:rPr>
              <w:t w:space="preserve">1. El usuario captura los datos nutricionales obligatorios del alimento. 2. El sistema valida duplicidad por código de barras o nombre/marca cuando aplique. 3. Si el usuario es administrador, puede crear o actualizar el alimento. 4. Si el usuario es nutriólogo, solo puede crear un registro local permitido. 5. El administrador puede desactivar alimentos mediante soft delete para conservar trazabilidad.</w:t>
            </w:r>
          </w:p>
        </w:tc>
      </w:tr>
      <w:tr w:rsidR="00AE0009" ns2:paraId="5EA0F1DC" ns2:textId="77777777" w:rsidTr="1FE72AEE">
        <w:trPr>
          <w:trHeight w:val="300"/>
        </w:trPr>
        <w:tc>
          <w:tcPr>
            <w:tcW w:w="2108" w:type="dxa"/>
          </w:tcPr>
          <w:p ns2:paraId="4F758AC7" ns2:textId="77777777" w:rsidR="1FE72AEE" w:rsidRDefault="1FE72AEE" w:rsidP="05079F5E">
            <w:pPr>
              <w:jc w:val="both"/>
              <w:rPr>
                <w:lang w:val="es-MX"/>
              </w:rPr>
            </w:pPr>
            <w:r w:rsidRPr="1FE72AEE">
              <w:rPr>
                <w:lang w:val="es-MX"/>
              </w:rPr>
              <w:t>Flujos alternos</w:t>
            </w:r>
          </w:p>
        </w:tc>
        <w:tc>
          <w:tcPr>
            <w:tcW w:w="7242" w:type="dxa"/>
          </w:tcPr>
          <w:p ns2:paraId="20F6B2EB" ns2:textId="5DFE2B7D" w:rsidR="1FE72AEE" w:rsidRDefault="05079F5E" w:rsidP="05079F5E">
            <w:pPr>
              <w:jc w:val="both"/>
              <w:rPr>
                <w:lang w:val="es-MX"/>
              </w:rPr>
            </w:pPr>
            <w:r>
              <w:rPr>
                <w:lang w:val="es-MX"/>
              </w:rPr>
              <w:t w:space="preserve">FA 1. Creación limitada por nutriólogo: El nutriólogo podrá crear alimentos en la base local, pero no podrá actualizar ni desactivar registros existentes.</w:t>
            </w:r>
          </w:p>
        </w:tc>
      </w:tr>
      <w:tr w:rsidR="00AE0009" ns2:paraId="49FF18DB" ns2:textId="77777777" w:rsidTr="00B56915">
        <w:trPr>
          <w:trHeight w:val="300"/>
        </w:trPr>
        <w:tc>
          <w:tcPr>
            <w:tcW w:w="2108" w:type="dxa"/>
          </w:tcPr>
          <w:p ns2:paraId="5DF9D568" ns2:textId="77777777" w:rsidR="1FE72AEE" w:rsidRDefault="1FE72AEE" w:rsidP="05079F5E">
            <w:pPr>
              <w:jc w:val="both"/>
              <w:rPr>
                <w:lang w:val="es-MX"/>
              </w:rPr>
            </w:pPr>
            <w:r w:rsidRPr="1FE72AEE">
              <w:rPr>
                <w:lang w:val="es-MX"/>
              </w:rPr>
              <w:t>Excepciones</w:t>
            </w:r>
          </w:p>
        </w:tc>
        <w:tc>
          <w:tcPr>
            <w:tcW w:w="7242" w:type="dxa"/>
            <w:tcBorders>
              <w:bottom w:val="single" w:sz="4" w:space="0" w:color="000000" w:themeColor="text1"/>
            </w:tcBorders>
          </w:tcPr>
          <w:p ns2:paraId="73BA527F" ns2:textId="0078C7D7" w:rsidR="1FE72AEE" w:rsidRDefault="05079F5E" w:rsidP="05079F5E">
            <w:pPr>
              <w:jc w:val="both"/>
              <w:rPr>
                <w:lang w:val="es-MX"/>
              </w:rPr>
            </w:pPr>
            <w:r>
              <w:rPr>
                <w:lang w:val="es-MX"/>
              </w:rPr>
              <w:t w:space="preserve">EX 1. Funcionalidad no disponible: Mientras no existan endpoints productivos de administración de catálogo, el sistema debe documentar el caso como planificado y no disponible para operación real.</w:t>
            </w:r>
          </w:p>
        </w:tc>
      </w:tr>
      <w:tr w:rsidR="00AE0009" ns2:paraId="1301F0D3" ns2:textId="77777777" w:rsidTr="00B56915">
        <w:trPr>
          <w:trHeight w:val="300"/>
        </w:trPr>
        <w:tc>
          <w:tcPr>
            <w:tcW w:w="2108" w:type="dxa"/>
          </w:tcPr>
          <w:p ns2:paraId="527F2D9F" ns2:textId="77777777" w:rsidR="1FE72AEE" w:rsidRDefault="1FE72AEE" w:rsidP="05079F5E">
            <w:pPr>
              <w:jc w:val="both"/>
              <w:rPr>
                <w:lang w:val="es-MX"/>
              </w:rPr>
            </w:pPr>
            <w:r w:rsidRPr="1FE72AEE">
              <w:rPr>
                <w:lang w:val="es-MX"/>
              </w:rPr>
              <w:t>PostCondiciones</w:t>
            </w:r>
          </w:p>
        </w:tc>
        <w:tc>
          <w:tcPr>
            <w:tcW w:w="7242" w:type="dxa"/>
            <w:tcBorders>
              <w:bottom w:val="single" w:sz="4" w:space="0" w:color="auto"/>
            </w:tcBorders>
          </w:tcPr>
          <w:p ns2:paraId="18718278" ns2:textId="46D14B53" w:rsidR="1FE72AEE" w:rsidRDefault="05079F5E" w:rsidP="05079F5E">
            <w:pPr>
              <w:jc w:val="both"/>
              <w:rPr>
                <w:lang w:val="es-MX"/>
              </w:rPr>
            </w:pPr>
            <w:r>
              <w:rPr>
                <w:lang w:val="es-MX"/>
              </w:rPr>
              <w:t w:space="preserve">Una vez implementado, el alimento local quedará disponible para búsquedas internas y planes nutricionales.</w:t>
            </w:r>
          </w:p>
        </w:tc>
      </w:tr>
      <w:tr w:rsidR="00AE0009" ns2:paraId="6D3FFAB8" ns2:textId="77777777" w:rsidTr="00B56915">
        <w:trPr>
          <w:trHeight w:val="300"/>
        </w:trPr>
        <w:tc>
          <w:tcPr>
            <w:tcW w:w="2108" w:type="dxa"/>
          </w:tcPr>
          <w:p ns2:paraId="674203B4" ns2:textId="77777777" w:rsidR="1FE72AEE" w:rsidRDefault="1FE72AEE" w:rsidP="05079F5E">
            <w:pPr>
              <w:jc w:val="both"/>
              <w:rPr>
                <w:lang w:val="es-MX"/>
              </w:rPr>
            </w:pPr>
            <w:r w:rsidRPr="1FE72AEE">
              <w:rPr>
                <w:lang w:val="es-MX"/>
              </w:rPr>
              <w:lastRenderedPageBreak/>
              <w:t>Reglas de negocio</w:t>
            </w:r>
          </w:p>
        </w:tc>
        <w:tc>
          <w:tcPr>
            <w:tcW w:w="7242" w:type="dxa"/>
            <w:tcBorders>
              <w:top w:val="single" w:sz="4" w:space="0" w:color="auto"/>
            </w:tcBorders>
          </w:tcPr>
          <w:p ns2:paraId="30982A61" ns2:textId="515061C1" w:rsidR="1FE72AEE" w:rsidRDefault="05079F5E" w:rsidP="05079F5E">
            <w:pPr>
              <w:jc w:val="both"/>
              <w:rPr>
                <w:lang w:val="es-MX"/>
              </w:rPr>
            </w:pPr>
            <w:r>
              <w:rPr>
                <w:lang w:val="es-MX"/>
              </w:rPr>
              <w:t w:space="preserve">RN 1. Actualmente el catalog-service solo expone consulta gRPC por código de barras y búsqueda por texto; no existen endpoints productivos de administración de catálogo. RN 2. Los cambios administrativos deberán usar soft delete y control de permisos: ADMIN para crear/actualizar/desactivar; NUTRITIONIST solo para crear alimentos locales.</w:t>
            </w:r>
          </w:p>
        </w:tc>
      </w:tr>
    </w:tbl>
    <w:p ns2:paraId="1FBF8015" ns2:textId="1E61DF1A" w:rsidR="1452DD4F" w:rsidRDefault="1452DD4F" w:rsidP="1452DD4F">
      <w:pPr>
        <w:rPr>
          <w:lang w:val="es-MX"/>
        </w:rPr>
      </w:pPr>
    </w:p>
    <w:p ns2:paraId="47FA392D" ns2:textId="248CEC40" w:rsidR="1E3C8276" w:rsidRDefault="1E3C8276" w:rsidP="1E3C8276">
      <w:pPr>
        <w:rPr>
          <w:lang w:val="es-MX"/>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108"/>
        <w:gridCol w:w="7222"/>
      </w:tblGrid>
      <w:tr w:rsidR="00090F1F" ns2:paraId="31D25D1A" ns2:textId="77777777" w:rsidTr="09F5607D">
        <w:trPr>
          <w:trHeight w:val="300"/>
        </w:trPr>
        <w:tc>
          <w:tcPr>
            <w:tcW w:w="2108" w:type="dxa"/>
          </w:tcPr>
          <w:p ns2:paraId="66791074" ns2:textId="77777777" w:rsidR="1E3C8276" w:rsidRDefault="1E3C8276" w:rsidP="05079F5E">
            <w:pPr>
              <w:jc w:val="both"/>
              <w:rPr>
                <w:lang w:val="es-MX"/>
              </w:rPr>
            </w:pPr>
            <w:r w:rsidRPr="1E3C8276">
              <w:rPr>
                <w:lang w:val="es-MX"/>
              </w:rPr>
              <w:t>ID</w:t>
            </w:r>
          </w:p>
        </w:tc>
        <w:tc>
          <w:tcPr>
            <w:tcW w:w="7242" w:type="dxa"/>
          </w:tcPr>
          <w:p ns2:paraId="3BB901A3" ns2:textId="352DB437" w:rsidR="1E3C8276" w:rsidRDefault="1E3C8276" w:rsidP="05079F5E">
            <w:pPr>
              <w:jc w:val="both"/>
              <w:rPr>
                <w:lang w:val="es-MX"/>
              </w:rPr>
            </w:pPr>
            <w:r w:rsidRPr="1E3C8276">
              <w:rPr>
                <w:lang w:val="es-MX"/>
              </w:rPr>
              <w:t>CU-</w:t>
            </w:r>
            <w:r w:rsidR="5ED23F70" w:rsidRPr="5ED23F70">
              <w:rPr>
                <w:lang w:val="es-MX"/>
              </w:rPr>
              <w:t>14</w:t>
            </w:r>
          </w:p>
        </w:tc>
      </w:tr>
      <w:tr w:rsidR="00090F1F" ns2:paraId="24660941" ns2:textId="77777777" w:rsidTr="09F5607D">
        <w:trPr>
          <w:trHeight w:val="300"/>
        </w:trPr>
        <w:tc>
          <w:tcPr>
            <w:tcW w:w="2108" w:type="dxa"/>
          </w:tcPr>
          <w:p ns2:paraId="6C97782E" ns2:textId="77777777" w:rsidR="1E3C8276" w:rsidRDefault="1E3C8276" w:rsidP="05079F5E">
            <w:pPr>
              <w:jc w:val="both"/>
              <w:rPr>
                <w:lang w:val="es-MX"/>
              </w:rPr>
            </w:pPr>
            <w:r w:rsidRPr="1E3C8276">
              <w:rPr>
                <w:lang w:val="es-MX"/>
              </w:rPr>
              <w:t>Nombre</w:t>
            </w:r>
          </w:p>
        </w:tc>
        <w:tc>
          <w:tcPr>
            <w:tcW w:w="7242" w:type="dxa"/>
          </w:tcPr>
          <w:p ns2:paraId="5A8E7501" ns2:textId="22863660" w:rsidR="1E3C8276" w:rsidRDefault="1E25ACC6" w:rsidP="05079F5E">
            <w:pPr>
              <w:jc w:val="both"/>
              <w:rPr>
                <w:lang w:val="es-MX"/>
              </w:rPr>
            </w:pPr>
            <w:r w:rsidRPr="1E25ACC6">
              <w:rPr>
                <w:lang w:val="es-MX"/>
              </w:rPr>
              <w:t>Monitorear Salud del Sistema</w:t>
            </w:r>
          </w:p>
        </w:tc>
      </w:tr>
      <w:tr w:rsidR="00090F1F" ns2:paraId="460B7A26" ns2:textId="77777777" w:rsidTr="09F5607D">
        <w:trPr>
          <w:trHeight w:val="300"/>
        </w:trPr>
        <w:tc>
          <w:tcPr>
            <w:tcW w:w="2108" w:type="dxa"/>
          </w:tcPr>
          <w:p ns2:paraId="04116C51" ns2:textId="77777777" w:rsidR="1E3C8276" w:rsidRDefault="1E3C8276" w:rsidP="05079F5E">
            <w:pPr>
              <w:jc w:val="both"/>
              <w:rPr>
                <w:lang w:val="es-MX"/>
              </w:rPr>
            </w:pPr>
            <w:r w:rsidRPr="1E3C8276">
              <w:rPr>
                <w:lang w:val="es-MX"/>
              </w:rPr>
              <w:t>Autor</w:t>
            </w:r>
          </w:p>
        </w:tc>
        <w:tc>
          <w:tcPr>
            <w:tcW w:w="7242" w:type="dxa"/>
          </w:tcPr>
          <w:p ns2:paraId="1F2C2A11" ns2:textId="33C0A656" w:rsidR="1E3C8276" w:rsidRDefault="05079F5E" w:rsidP="05079F5E">
            <w:pPr>
              <w:jc w:val="both"/>
              <w:rPr>
                <w:lang w:val="es-MX"/>
              </w:rPr>
            </w:pPr>
            <w:r w:rsidRPr="05079F5E">
              <w:rPr>
                <w:lang w:val="es-MX"/>
              </w:rPr>
              <w:t>Arturo Agustín Cuevas Pérez</w:t>
            </w:r>
          </w:p>
        </w:tc>
      </w:tr>
      <w:tr w:rsidR="00090F1F" ns2:paraId="649787B1" ns2:textId="77777777" w:rsidTr="09F5607D">
        <w:trPr>
          <w:trHeight w:val="300"/>
        </w:trPr>
        <w:tc>
          <w:tcPr>
            <w:tcW w:w="2108" w:type="dxa"/>
          </w:tcPr>
          <w:p ns2:paraId="4DFC6917" ns2:textId="77777777" w:rsidR="1E3C8276" w:rsidRDefault="1E3C8276" w:rsidP="05079F5E">
            <w:pPr>
              <w:jc w:val="both"/>
              <w:rPr>
                <w:lang w:val="es-MX"/>
              </w:rPr>
            </w:pPr>
            <w:r w:rsidRPr="1E3C8276">
              <w:rPr>
                <w:lang w:val="es-MX"/>
              </w:rPr>
              <w:t>Fecha</w:t>
            </w:r>
          </w:p>
        </w:tc>
        <w:tc>
          <w:tcPr>
            <w:tcW w:w="7242" w:type="dxa"/>
          </w:tcPr>
          <w:p ns2:paraId="3A9E3DC4" ns2:textId="4BA56B00" w:rsidR="1E3C8276" w:rsidRDefault="05079F5E" w:rsidP="05079F5E">
            <w:pPr>
              <w:jc w:val="both"/>
              <w:rPr>
                <w:lang w:val="es-MX"/>
              </w:rPr>
            </w:pPr>
            <w:r w:rsidRPr="05079F5E">
              <w:rPr>
                <w:lang w:val="es-MX"/>
              </w:rPr>
              <w:t>22 de abril de 2026</w:t>
            </w:r>
          </w:p>
        </w:tc>
      </w:tr>
      <w:tr w:rsidR="00090F1F" w:rsidRPr="00DE6FB4" ns2:paraId="2E0401AA" ns2:textId="77777777" w:rsidTr="09F5607D">
        <w:trPr>
          <w:trHeight w:val="300"/>
        </w:trPr>
        <w:tc>
          <w:tcPr>
            <w:tcW w:w="2108" w:type="dxa"/>
          </w:tcPr>
          <w:p ns2:paraId="641701B2" ns2:textId="77777777" w:rsidR="1E3C8276" w:rsidRDefault="1E3C8276" w:rsidP="05079F5E">
            <w:pPr>
              <w:jc w:val="both"/>
              <w:rPr>
                <w:lang w:val="es-MX"/>
              </w:rPr>
            </w:pPr>
            <w:r w:rsidRPr="1E3C8276">
              <w:rPr>
                <w:lang w:val="es-MX"/>
              </w:rPr>
              <w:t>Descripción</w:t>
            </w:r>
          </w:p>
        </w:tc>
        <w:tc>
          <w:tcPr>
            <w:tcW w:w="7242" w:type="dxa"/>
          </w:tcPr>
          <w:p ns2:paraId="20F22AE2" ns2:textId="23E584A2" w:rsidR="1E3C8276" w:rsidRDefault="1E25ACC6" w:rsidP="05079F5E">
            <w:pPr>
              <w:jc w:val="both"/>
              <w:rPr>
                <w:lang w:val="es-MX"/>
              </w:rPr>
            </w:pPr>
            <w:r>
              <w:rPr>
                <w:lang w:val="es-MX"/>
              </w:rPr>
              <w:t w:space="preserve">Supervisar métricas, logs y trazas de los microservicios con Grafana, Prometheus, Loki, Promtail y Tempo.</w:t>
            </w:r>
          </w:p>
        </w:tc>
      </w:tr>
      <w:tr w:rsidR="00090F1F" ns2:paraId="2706B506" ns2:textId="77777777" w:rsidTr="09F5607D">
        <w:trPr>
          <w:trHeight w:val="300"/>
        </w:trPr>
        <w:tc>
          <w:tcPr>
            <w:tcW w:w="2108" w:type="dxa"/>
          </w:tcPr>
          <w:p ns2:paraId="12C065EF" ns2:textId="77777777" w:rsidR="1E3C8276" w:rsidRDefault="1E3C8276" w:rsidP="05079F5E">
            <w:pPr>
              <w:jc w:val="both"/>
              <w:rPr>
                <w:lang w:val="es-MX"/>
              </w:rPr>
            </w:pPr>
            <w:r w:rsidRPr="1E3C8276">
              <w:rPr>
                <w:lang w:val="es-MX"/>
              </w:rPr>
              <w:t>Actor</w:t>
            </w:r>
          </w:p>
        </w:tc>
        <w:tc>
          <w:tcPr>
            <w:tcW w:w="7242" w:type="dxa"/>
          </w:tcPr>
          <w:p ns2:paraId="7592545F" ns2:textId="0DAD5E09" w:rsidR="1E3C8276" w:rsidRDefault="1E25ACC6" w:rsidP="05079F5E">
            <w:pPr>
              <w:jc w:val="both"/>
              <w:rPr>
                <w:lang w:val="es-MX"/>
              </w:rPr>
            </w:pPr>
            <w:r>
              <w:rPr>
                <w:lang w:val="es-MX"/>
              </w:rPr>
              <w:t w:space="preserve">Administrador u operador técnico</w:t>
            </w:r>
          </w:p>
        </w:tc>
      </w:tr>
      <w:tr w:rsidR="00090F1F" ns2:paraId="76B8B131" ns2:textId="77777777" w:rsidTr="09F5607D">
        <w:trPr>
          <w:trHeight w:val="300"/>
        </w:trPr>
        <w:tc>
          <w:tcPr>
            <w:tcW w:w="2108" w:type="dxa"/>
          </w:tcPr>
          <w:p ns2:paraId="669364CD" ns2:textId="77777777" w:rsidR="1E3C8276" w:rsidRDefault="1E3C8276" w:rsidP="05079F5E">
            <w:pPr>
              <w:jc w:val="both"/>
              <w:rPr>
                <w:lang w:val="es-MX"/>
              </w:rPr>
            </w:pPr>
            <w:r w:rsidRPr="1E3C8276">
              <w:rPr>
                <w:lang w:val="es-MX"/>
              </w:rPr>
              <w:t>Disparador</w:t>
            </w:r>
          </w:p>
        </w:tc>
        <w:tc>
          <w:tcPr>
            <w:tcW w:w="7242" w:type="dxa"/>
          </w:tcPr>
          <w:p ns2:paraId="6A9AF875" ns2:textId="3BCCB4E3" w:rsidR="1E3C8276" w:rsidRDefault="05079F5E" w:rsidP="05079F5E">
            <w:pPr>
              <w:jc w:val="both"/>
              <w:rPr>
                <w:lang w:val="es-MX"/>
              </w:rPr>
            </w:pPr>
            <w:r>
              <w:rPr>
                <w:lang w:val="es-MX"/>
              </w:rPr>
              <w:t w:space="preserve">El administrador u operador técnico accede a Grafana para verificar estabilidad, logs, métricas y trazas de la plataforma.</w:t>
            </w:r>
          </w:p>
        </w:tc>
      </w:tr>
      <w:tr w:rsidR="00090F1F" ns2:paraId="0AA17058" ns2:textId="77777777" w:rsidTr="09F5607D">
        <w:trPr>
          <w:trHeight w:val="300"/>
        </w:trPr>
        <w:tc>
          <w:tcPr>
            <w:tcW w:w="2108" w:type="dxa"/>
          </w:tcPr>
          <w:p ns2:paraId="0D9755D3" ns2:textId="77777777" w:rsidR="1E3C8276" w:rsidRDefault="1E3C8276" w:rsidP="05079F5E">
            <w:pPr>
              <w:jc w:val="both"/>
              <w:rPr>
                <w:lang w:val="es-MX"/>
              </w:rPr>
            </w:pPr>
            <w:r w:rsidRPr="1E3C8276">
              <w:rPr>
                <w:lang w:val="es-MX"/>
              </w:rPr>
              <w:t>Precondiciones</w:t>
            </w:r>
          </w:p>
        </w:tc>
        <w:tc>
          <w:tcPr>
            <w:tcW w:w="7242" w:type="dxa"/>
          </w:tcPr>
          <w:p ns2:paraId="5CD0AAC8" ns2:textId="6F363F5A" w:rsidR="1E3C8276" w:rsidRDefault="05079F5E" w:rsidP="05079F5E">
            <w:pPr>
              <w:jc w:val="both"/>
              <w:rPr>
                <w:lang w:val="es-MX"/>
              </w:rPr>
            </w:pPr>
            <w:r>
              <w:rPr>
                <w:lang w:val="es-MX"/>
              </w:rPr>
              <w:t w:space="preserve">El stack de observabilidad está levantado con Docker Compose y el usuario tiene acceso a Grafana.</w:t>
            </w:r>
          </w:p>
        </w:tc>
      </w:tr>
      <w:tr w:rsidR="00090F1F" ns2:paraId="3A66690E" ns2:textId="77777777" w:rsidTr="09F5607D">
        <w:trPr>
          <w:trHeight w:val="300"/>
        </w:trPr>
        <w:tc>
          <w:tcPr>
            <w:tcW w:w="2108" w:type="dxa"/>
          </w:tcPr>
          <w:p ns2:paraId="453F78EF" ns2:textId="77777777" w:rsidR="1E3C8276" w:rsidRDefault="1E3C8276" w:rsidP="05079F5E">
            <w:pPr>
              <w:jc w:val="both"/>
              <w:rPr>
                <w:lang w:val="es-MX"/>
              </w:rPr>
            </w:pPr>
            <w:r w:rsidRPr="1E3C8276">
              <w:rPr>
                <w:lang w:val="es-MX"/>
              </w:rPr>
              <w:t>Flujo normal</w:t>
            </w:r>
          </w:p>
        </w:tc>
        <w:tc>
          <w:tcPr>
            <w:tcW w:w="7242" w:type="dxa"/>
          </w:tcPr>
          <w:p ns2:paraId="01BAE235" ns2:textId="6A2E461A" w:rsidR="1E3C8276" w:rsidRDefault="05079F5E" w:rsidP="00367BC3">
            <w:pPr>
              <w:pStyle w:val="ListParagraph"/>
              <w:numPr>
                <w:ilvl w:val="0"/>
                <w:numId w:val="20"/>
              </w:numPr>
              <w:jc w:val="both"/>
              <w:rPr>
                <w:lang w:val="es-MX"/>
              </w:rPr>
            </w:pPr>
            <w:r>
              <w:rPr>
                <w:lang w:val="es-MX"/>
              </w:rPr>
              <w:t w:space="preserve">1. Prometheus recolecta métricas de los servicios Spring Boot mediante endpoints Actuator/Micrometer. 2. Promtail descubre contenedores y envía logs centralizados a Loki. 3. Los servicios emiten trazas OpenTelemetry hacia Tempo. 4. Grafana queda provisionado con Prometheus, Loki y Tempo como fuentes de datos. 5. El administrador consulta dashboards, logs correlacionados por trace_id y trazas distribuidas.</w:t>
            </w:r>
          </w:p>
        </w:tc>
      </w:tr>
      <w:tr w:rsidR="00090F1F" ns2:paraId="39176B6B" ns2:textId="77777777" w:rsidTr="09F5607D">
        <w:trPr>
          <w:trHeight w:val="300"/>
        </w:trPr>
        <w:tc>
          <w:tcPr>
            <w:tcW w:w="2108" w:type="dxa"/>
          </w:tcPr>
          <w:p ns2:paraId="1D569341" ns2:textId="77777777" w:rsidR="1E3C8276" w:rsidRDefault="1E3C8276" w:rsidP="05079F5E">
            <w:pPr>
              <w:jc w:val="both"/>
              <w:rPr>
                <w:lang w:val="es-MX"/>
              </w:rPr>
            </w:pPr>
            <w:r w:rsidRPr="1E3C8276">
              <w:rPr>
                <w:lang w:val="es-MX"/>
              </w:rPr>
              <w:t>Flujos alternos</w:t>
            </w:r>
          </w:p>
        </w:tc>
        <w:tc>
          <w:tcPr>
            <w:tcW w:w="7242" w:type="dxa"/>
          </w:tcPr>
          <w:p ns2:paraId="610BACED" ns2:textId="38DE5F4A" w:rsidR="1E3C8276" w:rsidRDefault="05079F5E" w:rsidP="05079F5E">
            <w:pPr>
              <w:jc w:val="both"/>
              <w:rPr>
                <w:lang w:val="es-MX"/>
              </w:rPr>
            </w:pPr>
            <w:r>
              <w:rPr>
                <w:lang w:val="es-MX"/>
              </w:rPr>
              <w:t w:space="preserve">FA 1. Ausencia parcial de telemetría: Si un servicio deja de exponer métricas o logs, Grafana muestra ausencia de datos para ese componente, mientras las demás fuentes continúan disponibles.</w:t>
            </w:r>
          </w:p>
        </w:tc>
      </w:tr>
      <w:tr w:rsidR="00090F1F" ns2:paraId="4222759D" ns2:textId="77777777" w:rsidTr="09F5607D">
        <w:trPr>
          <w:trHeight w:val="300"/>
        </w:trPr>
        <w:tc>
          <w:tcPr>
            <w:tcW w:w="2108" w:type="dxa"/>
          </w:tcPr>
          <w:p ns2:paraId="551868B4" ns2:textId="77777777" w:rsidR="1E3C8276" w:rsidRDefault="1E3C8276" w:rsidP="05079F5E">
            <w:pPr>
              <w:jc w:val="both"/>
              <w:rPr>
                <w:lang w:val="es-MX"/>
              </w:rPr>
            </w:pPr>
            <w:r w:rsidRPr="1E3C8276">
              <w:rPr>
                <w:lang w:val="es-MX"/>
              </w:rPr>
              <w:lastRenderedPageBreak/>
              <w:t>Excepciones</w:t>
            </w:r>
          </w:p>
        </w:tc>
        <w:tc>
          <w:tcPr>
            <w:tcW w:w="7242" w:type="dxa"/>
          </w:tcPr>
          <w:p ns2:paraId="78535311" ns2:textId="2D464A4D" w:rsidR="1E3C8276" w:rsidRDefault="05079F5E" w:rsidP="05079F5E">
            <w:pPr>
              <w:jc w:val="both"/>
              <w:rPr>
                <w:lang w:val="es-MX"/>
              </w:rPr>
            </w:pPr>
            <w:r>
              <w:rPr>
                <w:lang w:val="es-MX"/>
              </w:rPr>
              <w:t w:space="preserve">EX 1. Trazas no disponibles: Si Tempo no recibe trazas, las métricas y logs siguen disponibles de manera independiente para diagnóstico operativo.</w:t>
            </w:r>
          </w:p>
        </w:tc>
      </w:tr>
      <w:tr w:rsidR="00090F1F" ns2:paraId="244E18E8" ns2:textId="77777777" w:rsidTr="09F5607D">
        <w:trPr>
          <w:trHeight w:val="300"/>
        </w:trPr>
        <w:tc>
          <w:tcPr>
            <w:tcW w:w="2108" w:type="dxa"/>
          </w:tcPr>
          <w:p ns2:paraId="347949E5" ns2:textId="77777777" w:rsidR="1E3C8276" w:rsidRDefault="1E3C8276" w:rsidP="05079F5E">
            <w:pPr>
              <w:jc w:val="both"/>
              <w:rPr>
                <w:lang w:val="es-MX"/>
              </w:rPr>
            </w:pPr>
            <w:r w:rsidRPr="1E3C8276">
              <w:rPr>
                <w:lang w:val="es-MX"/>
              </w:rPr>
              <w:t>PostCondiciones</w:t>
            </w:r>
          </w:p>
        </w:tc>
        <w:tc>
          <w:tcPr>
            <w:tcW w:w="7242" w:type="dxa"/>
          </w:tcPr>
          <w:p ns2:paraId="6BEB0FAD" ns2:textId="5AAE6EAC" w:rsidR="1E3C8276" w:rsidRDefault="05079F5E" w:rsidP="05079F5E">
            <w:pPr>
              <w:jc w:val="both"/>
              <w:rPr>
                <w:lang w:val="es-MX"/>
              </w:rPr>
            </w:pPr>
            <w:r>
              <w:rPr>
                <w:lang w:val="es-MX"/>
              </w:rPr>
              <w:t w:space="preserve">El administrador obtiene visibilidad operativa del ecosistema y puede diagnosticar fallas por métricas, logs y trazas.</w:t>
            </w:r>
          </w:p>
        </w:tc>
      </w:tr>
      <w:tr w:rsidR="00090F1F" ns2:paraId="7003EDF9" ns2:textId="77777777" w:rsidTr="09F5607D">
        <w:trPr>
          <w:trHeight w:val="300"/>
        </w:trPr>
        <w:tc>
          <w:tcPr>
            <w:tcW w:w="2108" w:type="dxa"/>
          </w:tcPr>
          <w:p ns2:paraId="32E8F9A1" ns2:textId="77777777" w:rsidR="1E3C8276" w:rsidRDefault="1E3C8276" w:rsidP="05079F5E">
            <w:pPr>
              <w:jc w:val="both"/>
              <w:rPr>
                <w:lang w:val="es-MX"/>
              </w:rPr>
            </w:pPr>
            <w:r w:rsidRPr="1E3C8276">
              <w:rPr>
                <w:lang w:val="es-MX"/>
              </w:rPr>
              <w:t>Reglas de negocio</w:t>
            </w:r>
          </w:p>
        </w:tc>
        <w:tc>
          <w:tcPr>
            <w:tcW w:w="7242" w:type="dxa"/>
          </w:tcPr>
          <w:p ns2:paraId="5C2A50AE" ns2:textId="123056F7" w:rsidR="1E3C8276" w:rsidRDefault="05079F5E" w:rsidP="05079F5E">
            <w:pPr>
              <w:jc w:val="both"/>
              <w:rPr>
                <w:lang w:val="es-MX"/>
              </w:rPr>
            </w:pPr>
            <w:r>
              <w:rPr>
                <w:lang w:val="es-MX"/>
              </w:rPr>
              <w:t w:space="preserve">RN 1. Los servicios Spring Boot exponen métricas para scraping de Prometheus. RN 2. Los logs deben incluir trace_id y span_id para correlación con trazas en Grafana.</w:t>
            </w:r>
          </w:p>
        </w:tc>
      </w:tr>
    </w:tbl>
    <w:p ns2:paraId="0771AD79" ns2:textId="57AC1C46" w:rsidR="1E3C8276" w:rsidRDefault="1E3C8276" w:rsidP="1E3C8276">
      <w:pPr>
        <w:rPr>
          <w:lang w:val="es-MX"/>
        </w:rPr>
      </w:pPr>
    </w:p>
    <w:p ns2:paraId="7A1C2AEE" ns2:textId="0CB0AB77" w:rsidR="1FE72AEE" w:rsidRDefault="1FE72AEE" w:rsidP="1FE72AEE">
      <w:pPr>
        <w:rPr>
          <w:lang w:val="es-MX"/>
        </w:rPr>
      </w:pPr>
    </w:p>
    <w:p ns2:paraId="5B1C1814" ns2:textId="151021BB" w:rsidR="002E62FA" w:rsidRPr="0084533E" w:rsidRDefault="002E62FA" w:rsidP="00377457">
      <w:pPr>
        <w:pStyle w:val="Heading1"/>
        <w:rPr>
          <w:lang w:val="es-MX"/>
        </w:rPr>
      </w:pPr>
      <w:r w:rsidRPr="0084533E">
        <w:rPr>
          <w:lang w:val="es-MX"/>
        </w:rPr>
        <w:t xml:space="preserve">Prototipos </w:t>
      </w:r>
    </w:p>
    <w:p ns2:paraId="41BC0FC9" ns2:textId="36793921" w:rsidR="792C7B80" w:rsidRDefault="792C7B80" w:rsidP="792C7B80">
      <w:pPr>
        <w:rPr>
          <w:lang w:val="es-MX"/>
        </w:rPr>
      </w:pPr>
    </w:p>
    <w:p ns2:paraId="24D5BDDE" ns2:textId="078A3ED7" w:rsidR="792C7B80" w:rsidRDefault="00CA73AA" w:rsidP="792C7B80">
      <w:r>
        <w:rPr>
          <w:noProof/>
        </w:rPr>
        <w:drawing>
          <ns3:anchor distT="0" distB="0" distL="114300" distR="114300" simplePos="0" relativeHeight="251658240" behindDoc="1" locked="0" layoutInCell="1" allowOverlap="1" ns4:anchorId="40AD644A" ns4:editId="39B4C0A2">
            <ns3:simplePos x="0" y="0"/>
            <ns3:positionH relativeFrom="column">
              <ns3:align>right</ns3:align>
            </ns3:positionH>
            <ns3:positionV relativeFrom="paragraph">
              <ns3:posOffset>43815</ns3:posOffset>
            </ns3:positionV>
            <ns3:extent cx="2303739" cy="2415339"/>
            <ns3:effectExtent l="0" t="0" r="0" b="0"/>
            <ns3:wrapNone/>
            <ns3:docPr id="116489128" name="drawing"/>
            <ns3:cNvGraphicFramePr>
              <ns5:graphicFrameLocks noChangeAspect="1"/>
            </ns3:cNvGraphicFramePr>
            <ns5:graphic>
              <ns5:graphicData uri="http://schemas.openxmlformats.org/drawingml/2006/picture">
                <ns6:pic>
                  <ns6:nvPicPr>
                    <ns6:cNvPr id="116489128" name="Picture 116489128"/>
                    <ns6:cNvPicPr/>
                  </ns6:nvPicPr>
                  <ns6:blipFill rotWithShape="1">
                    <ns5:blip ns7:embed="rId6">
                      <ns5:extLst>
                        <ns5:ext uri="{28A0092B-C50C-407E-A947-70E740481C1C}">
                          <ns8:useLocalDpi/>
                        </ns5:ext>
                      </ns5:extLst>
                    </ns5:blip>
                    <ns5:srcRect l="15492" t="11428" r="11112" b="11619"/>
                    <ns5:stretch>
                      <ns5:fillRect/>
                    </ns5:stretch>
                  </ns6:blipFill>
                  <ns6:spPr bwMode="auto">
                    <ns5:xfrm>
                      <ns5:off x="0" y="0"/>
                      <ns5:ext cx="2303739" cy="2415339"/>
                    </ns5:xfrm>
                    <ns5:prstGeom prst="rect">
                      <ns5:avLst/>
                    </ns5:prstGeom>
                    <ns5:ln>
                      <ns5:noFill/>
                    </ns5:ln>
                  </ns6:spPr>
                </ns6:pic>
              </ns5:graphicData>
            </ns5:graphic>
            <ns4:sizeRelH relativeFrom="page">
              <ns4:pctWidth>0</ns4:pctWidth>
            </ns4:sizeRelH>
            <ns4:sizeRelV relativeFrom="page">
              <ns4:pctHeight>0</ns4:pctHeight>
            </ns4:sizeRelV>
          </ns3:anchor>
        </w:drawing>
      </w:r>
    </w:p>
    <w:p ns2:paraId="4A664161" ns2:textId="053B7DBB" w:rsidR="05079F5E" w:rsidRDefault="05079F5E" w:rsidP="05079F5E">
      <w:pPr>
        <w:rPr>
          <w:lang w:val="es-MX"/>
        </w:rPr>
      </w:pPr>
      <w:r>
        <w:rPr>
          <w:noProof/>
        </w:rPr>
        <ns1:AlternateContent>
          <ns1:Choice Requires="wps">
            <w:drawing>
              <ns3:inline distT="0" distB="0" distL="114300" distR="114300" ns4:anchorId="15B30D00" ns4:editId="17A6D59B">
                <ns3:extent cx="2202180" cy="762000"/>
                <ns3:effectExtent l="0" t="0" r="7620" b="0"/>
                <ns3:docPr id="518541346" name="Cuadro de texto 1"/>
                <ns3:cNvGraphicFramePr/>
                <ns5:graphic>
                  <ns5:graphicData uri="http://schemas.microsoft.com/office/word/2010/wordprocessingShape">
                    <ns9:wsp>
                      <ns9:cNvSpPr txBox="1"/>
                      <ns9:spPr>
                        <ns5:xfrm>
                          <ns5:off x="0" y="0"/>
                          <ns5:ext cx="2202180" cy="762000"/>
                        </ns5:xfrm>
                        <ns5:prstGeom prst="rect">
                          <ns5:avLst/>
                        </ns5:prstGeom>
                        <ns5:solidFill>
                          <ns5:prstClr val="white"/>
                        </ns5:solidFill>
                        <ns5:ln>
                          <ns5:noFill/>
                        </ns5:ln>
                      </ns9:spPr>
                      <ns9:txbx>
                        <w:txbxContent>
                          <w:p ns2:paraId="3CB88B94" ns2:textId="288A7609" w:rsidR="0073711B" w:rsidRPr="00757AE3" w:rsidRDefault="0073711B" w:rsidP="00CA73AA">
                            <w:pPr>
                              <w:rPr>
                                <w:noProof/>
                              </w:rPr>
                            </w:pPr>
                            <w:r>
                              <w:t xml:space="preserve">Ilustración </w:t>
                            </w:r>
                            <w:fldSimple w:instr=" SEQ Ilustración \* ARABIC ">
                              <w:r w:rsidR="00415CF6">
                                <w:rPr>
                                  <w:noProof/>
                                </w:rPr>
                                <w:t>1</w:t>
                              </w:r>
                            </w:fldSimple>
                            <w:r>
                              <w:t xml:space="preserve"> Logo de la aplicación HealthCore</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inline>
            </w:drawing>
          </ns1:Choice>
          <ns1:Fallback>
            <w:pict>
              <ns10:shapetype ns2:anchorId="15B30D00" id="_x0000_t202" coordsize="21600,21600" ns11:spt="202" path="m,l,21600r21600,l21600,xe">
                <ns10:stroke joinstyle="miter"/>
                <ns10:path gradientshapeok="t" ns11:connecttype="rect"/>
              </ns10:shapetype>
              <ns10:shape id="Cuadro de texto 1" ns11:spid="_x0000_s1026" type="#_x0000_t202" style="width:173.4pt;height:60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IGAIAADsEAAAOAAAAZHJzL2Uyb0RvYy54bWysU01v2zAMvQ/YfxB0X5zk0BVGnSJLkWFA&#10;0BZIi54VWY4NyKJGMbGzXz9KjpOt22nYRaZFih/vPd7d960VR4OhAVfI2WQqhXEaysbtC/n6sv50&#10;K0Ug5UplwZlCnkyQ94uPH+46n5s51GBLg4KTuJB3vpA1kc+zLOjatCpMwBvHzgqwVcS/uM9KVB1n&#10;b202n05vsg6w9AjahMC3D4NTLlL+qjKanqoqGBK2kNwbpRPTuYtntrhT+R6Vrxt9bkP9QxetahwX&#10;vaR6UKTEAZs/UrWNRghQ0URDm0FVNdqkGXia2fTdNNtaeZNmYXCCv8AU/l9a/Xjc+mcU1H+BngmM&#10;gHQ+5IEv4zx9hW38cqeC/Qzh6QKb6UlovpzPp/PZLbs0+z7fMC0J1+z62mOgrwZaEY1CItOS0FLH&#10;TSCuyKFjSCwWwDblurE2/kTHyqI4KqawqxsysUd+8VuUdTHWQXw1uONNdh0lWtTv+vN8OyhPPDbC&#10;oIjg9brhQhsV6FkhS4DHYVnTEx+Vha6QcLakqAF//O0+xjMz7JWiY0kVMnw/KDRS2G+OOYv6Gw0c&#10;jd1ouEO7Ah5xxgvjdTL5AZIdzQqhfWO1L2MVdimnuVYhaTRXNAibt0Wb5TIFscq8oo3beh1Tj4C+&#10;9G8K/ZkOYiIfYRSbyt+xMsQmXvzyQAxxoiwCOqB4xpkVmng5b1NcgV//U9R15xc/AQAA//8DAFBL&#10;AwQUAAYACAAAACEALxX75dsAAAAFAQAADwAAAGRycy9kb3ducmV2LnhtbEyPwU7DMBBE70j8g7VI&#10;XBB1oFGEQpyqquAAl4rQCzc33saBeB3ZThv+noULvay0mtHMm2o1u0EcMcTek4K7RQYCqfWmp07B&#10;7v359gFETJqMHjyhgm+MsKovLypdGn+iNzw2qRMcQrHUCmxKYyllbC06HRd+RGLt4IPTid/QSRP0&#10;icPdIO+zrJBO98QNVo+4sdh+NZNTsM0/tvZmOjy9rvNleNlNm+Kza5S6vprXjyASzunfDL/4jA41&#10;M+39RCaKQQEPSX+XtWVe8Iw9m7gTZF3Jc/r6BwAA//8DAFBLAQItABQABgAIAAAAIQC2gziS/gAA&#10;AOEBAAATAAAAAAAAAAAAAAAAAAAAAABbQ29udGVudF9UeXBlc10ueG1sUEsBAi0AFAAGAAgAAAAh&#10;ADj9If/WAAAAlAEAAAsAAAAAAAAAAAAAAAAALwEAAF9yZWxzLy5yZWxzUEsBAi0AFAAGAAgAAAAh&#10;ALZH/4gYAgAAOwQAAA4AAAAAAAAAAAAAAAAALgIAAGRycy9lMm9Eb2MueG1sUEsBAi0AFAAGAAgA&#10;AAAhAC8V++XbAAAABQEAAA8AAAAAAAAAAAAAAAAAcgQAAGRycy9kb3ducmV2LnhtbFBLBQYAAAAA&#10;BAAEAPMAAAB6BQAAAAA=&#10;" stroked="f">
                <ns10:textbox style="mso-fit-shape-to-text:t" inset="0,0,0,0">
                  <w:txbxContent>
                    <w:p ns2:paraId="3CB88B94" ns2:textId="288A7609" w:rsidR="0073711B" w:rsidRPr="00757AE3" w:rsidRDefault="0073711B" w:rsidP="00CA73AA">
                      <w:pPr>
                        <w:rPr>
                          <w:noProof/>
                        </w:rPr>
                      </w:pPr>
                      <w:r>
                        <w:t xml:space="preserve">Ilustración </w:t>
                      </w:r>
                      <w:fldSimple w:instr=" SEQ Ilustración \* ARABIC ">
                        <w:r w:rsidR="00415CF6">
                          <w:rPr>
                            <w:noProof/>
                          </w:rPr>
                          <w:t>1</w:t>
                        </w:r>
                      </w:fldSimple>
                      <w:r>
                        <w:t xml:space="preserve"> Logo de la aplicación HealthCore</w:t>
                      </w:r>
                    </w:p>
                  </w:txbxContent>
                </ns10:textbox>
                <ns12:anchorlock/>
              </ns10:shape>
            </w:pict>
          </ns1:Fallback>
        </ns1:AlternateContent>
      </w:r>
    </w:p>
    <w:p ns2:paraId="6EBD2213" ns2:textId="2AFE6E95" w:rsidR="002E62FA" w:rsidRPr="0084533E" w:rsidRDefault="00FC6CA2">
      <w:pPr>
        <w:rPr>
          <w:lang w:val="es-MX"/>
        </w:rPr>
      </w:pPr>
      <w:r>
        <w:rPr>
          <w:noProof/>
        </w:rPr>
        <w:lastRenderedPageBreak/>
        <ns1:AlternateContent>
          <ns1:Choice Requires="wps">
            <w:drawing>
              <ns3:anchor distT="0" distB="0" distL="114300" distR="114300" simplePos="0" relativeHeight="251658242" behindDoc="1" locked="0" layoutInCell="1" allowOverlap="1" ns4:anchorId="46BA66B6" ns4:editId="7790C031">
                <ns3:simplePos x="0" y="0"/>
                <ns3:positionH relativeFrom="column">
                  <ns3:posOffset>1170940</ns3:posOffset>
                </ns3:positionH>
                <ns3:positionV relativeFrom="paragraph">
                  <ns3:posOffset>6878955</ns3:posOffset>
                </ns3:positionV>
                <ns3:extent cx="2804160" cy="635"/>
                <ns3:effectExtent l="0" t="0" r="0" b="0"/>
                <ns3:wrapTight wrapText="bothSides">
                  <ns3:wrapPolygon edited="0">
                    <ns3:start x="0" y="0"/>
                    <ns3:lineTo x="0" y="21600"/>
                    <ns3:lineTo x="21600" y="21600"/>
                    <ns3:lineTo x="21600" y="0"/>
                  </ns3:wrapPolygon>
                </ns3:wrapTight>
                <ns3:docPr id="1317667083" name="Cuadro de texto 1"/>
                <ns3:cNvGraphicFramePr/>
                <ns5:graphic>
                  <ns5:graphicData uri="http://schemas.microsoft.com/office/word/2010/wordprocessingShape">
                    <ns9:wsp>
                      <ns9:cNvSpPr txBox="1"/>
                      <ns9:spPr>
                        <ns5:xfrm>
                          <ns5:off x="0" y="0"/>
                          <ns5:ext cx="2804160" cy="635"/>
                        </ns5:xfrm>
                        <ns5:prstGeom prst="rect">
                          <ns5:avLst/>
                        </ns5:prstGeom>
                        <ns5:solidFill>
                          <ns5:prstClr val="white"/>
                        </ns5:solidFill>
                        <ns5:ln>
                          <ns5:noFill/>
                        </ns5:ln>
                      </ns9:spPr>
                      <ns9:txbx>
                        <w:txbxContent>
                          <w:p ns2:paraId="0F179048" ns2:textId="27AA3D3E" w:rsidR="00FC6CA2" w:rsidRPr="0017318F" w:rsidRDefault="00FC6CA2" w:rsidP="00FC6CA2">
                            <w:pPr>
                              <w:pStyle w:val="Caption"/>
                              <w:rPr>
                                <w:noProof/>
                              </w:rPr>
                            </w:pPr>
                            <w:r>
                              <w:t xml:space="preserve">Ilustración </w:t>
                            </w:r>
                            <w:fldSimple w:instr=" SEQ Ilustración \* ARABIC ">
                              <w:r w:rsidR="00415CF6">
                                <w:rPr>
                                  <w:noProof/>
                                </w:rPr>
                                <w:t>2</w:t>
                              </w:r>
                            </w:fldSimple>
                            <w:r>
                              <w:t xml:space="preserve"> Prototipo del Inicio de </w:t>
                            </w:r>
                            <w:r w:rsidR="00CD3A11">
                              <w:t>Sesión de</w:t>
                            </w:r>
                            <w:r>
                              <w:t xml:space="preserve"> la Aplicación</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46BA66B6" id="_x0000_s1027" type="#_x0000_t202" style="position:absolute;margin-left:92.2pt;margin-top:541.65pt;width:220.8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0AYGAIAAD8EAAAOAAAAZHJzL2Uyb0RvYy54bWysU8Fu2zAMvQ/YPwi6L06yrSiMOEWWIsOA&#10;oC2QDj0rshwLkEWNUmJnXz9KtpOu22nYRaZJihTfe1zcdY1hJ4Vegy34bDLlTFkJpbaHgn9/3ny4&#10;5cwHYUthwKqCn5Xnd8v37xaty9UcajClQkZFrM9bV/A6BJdnmZe1aoSfgFOWghVgIwL94iErUbRU&#10;vTHZfDq9yVrA0iFI5T157/sgX6b6VaVkeKwqrwIzBae3hXRiOvfxzJYLkR9QuFrL4RniH17RCG2p&#10;6aXUvQiCHVH/UarREsFDFSYSmgyqSkuVZqBpZtM30+xq4VSahcDx7gKT/39l5cNp556Qhe4LdERg&#10;BKR1PvfkjPN0FTbxSy9lFCcIzxfYVBeYJOf8dvppdkMhSbGbj59j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aoKFoOEAAAANAQAADwAAAGRycy9kb3ducmV2LnhtbEyPMU/DMBCFdyT+g3VI&#10;LIg6NFYUhThVVcEAS0XowubG1yRtbEe204Z/zyEGut27e3r3vXI1m4Gd0YfeWQlPiwQY2sbp3rYS&#10;dp+vjzmwEJXVanAWJXxjgFV1e1OqQruL/cBzHVtGITYUSkIX41hwHpoOjQoLN6Kl28F5oyJJ33Lt&#10;1YXCzcCXSZJxo3pLHzo14qbD5lRPRsJWfG27h+nw8r4WqX/bTZvs2NZS3t/N62dgEef4b4ZffEKH&#10;ipj2brI6sIF0LgRZaUjyNAVGlmyZUb3930oAr0p+3aL6AQAA//8DAFBLAQItABQABgAIAAAAIQC2&#10;gziS/gAAAOEBAAATAAAAAAAAAAAAAAAAAAAAAABbQ29udGVudF9UeXBlc10ueG1sUEsBAi0AFAAG&#10;AAgAAAAhADj9If/WAAAAlAEAAAsAAAAAAAAAAAAAAAAALwEAAF9yZWxzLy5yZWxzUEsBAi0AFAAG&#10;AAgAAAAhADezQBgYAgAAPwQAAA4AAAAAAAAAAAAAAAAALgIAAGRycy9lMm9Eb2MueG1sUEsBAi0A&#10;FAAGAAgAAAAhAGqChaDhAAAADQEAAA8AAAAAAAAAAAAAAAAAcgQAAGRycy9kb3ducmV2LnhtbFBL&#10;BQYAAAAABAAEAPMAAACABQAAAAA=&#10;" stroked="f">
                <ns10:textbox style="mso-fit-shape-to-text:t" inset="0,0,0,0">
                  <w:txbxContent>
                    <w:p ns2:paraId="0F179048" ns2:textId="27AA3D3E" w:rsidR="00FC6CA2" w:rsidRPr="0017318F" w:rsidRDefault="00FC6CA2" w:rsidP="00FC6CA2">
                      <w:pPr>
                        <w:pStyle w:val="Caption"/>
                        <w:rPr>
                          <w:noProof/>
                        </w:rPr>
                      </w:pPr>
                      <w:r>
                        <w:t xml:space="preserve">Ilustración </w:t>
                      </w:r>
                      <w:fldSimple w:instr=" SEQ Ilustración \* ARABIC ">
                        <w:r w:rsidR="00415CF6">
                          <w:rPr>
                            <w:noProof/>
                          </w:rPr>
                          <w:t>2</w:t>
                        </w:r>
                      </w:fldSimple>
                      <w:r>
                        <w:t xml:space="preserve"> Prototipo del Inicio de </w:t>
                      </w:r>
                      <w:r w:rsidR="00CD3A11">
                        <w:t>Sesión de</w:t>
                      </w:r>
                      <w:r>
                        <w:t xml:space="preserve"> la Aplicación</w:t>
                      </w:r>
                    </w:p>
                  </w:txbxContent>
                </ns10:textbox>
                <ns12:wrap type="tight"/>
              </ns10:shape>
            </w:pict>
          </ns1:Fallback>
        </ns1:AlternateContent>
      </w:r>
      <w:r>
        <w:rPr>
          <w:rFonts w:hint="eastAsia"/>
          <w:noProof/>
          <w:lang w:val="es-MX"/>
        </w:rPr>
        <w:drawing>
          <ns3:anchor distT="0" distB="0" distL="114300" distR="114300" simplePos="0" relativeHeight="251658241" behindDoc="1" locked="0" layoutInCell="1" allowOverlap="1" ns4:anchorId="272A31F5" ns4:editId="664EC963">
            <ns3:simplePos x="0" y="0"/>
            <ns3:positionH relativeFrom="column">
              <ns3:posOffset>1171402</ns3:posOffset>
            </ns3:positionH>
            <ns3:positionV relativeFrom="paragraph">
              <ns3:posOffset>2206683</ns3:posOffset>
            </ns3:positionV>
            <ns3:extent cx="2804160" cy="4615543"/>
            <ns3:effectExtent l="0" t="0" r="0" b="0"/>
            <ns3:wrapTight wrapText="bothSides">
              <ns3:wrapPolygon edited="0">
                <ns3:start x="0" y="0"/>
                <ns3:lineTo x="0" y="21487"/>
                <ns3:lineTo x="21424" y="21487"/>
                <ns3:lineTo x="21424" y="0"/>
                <ns3:lineTo x="0" y="0"/>
              </ns3:wrapPolygon>
            </ns3:wrapTight>
            <ns3:docPr id="1687584805" name="Imagen 2"/>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rotWithShape="1">
                    <ns5:blip ns7:embed="rId7">
                      <ns5:extLst>
                        <ns5:ext uri="{28A0092B-C50C-407E-A947-70E740481C1C}">
                          <ns8:useLocalDpi val="0"/>
                        </ns5:ext>
                      </ns5:extLst>
                    </ns5:blip>
                    <ns5:srcRect l="29231" t="9135" r="29487" b="5929"/>
                    <ns5:stretch>
                      <ns5:fillRect/>
                    </ns5:stretch>
                  </ns6:blipFill>
                  <ns6:spPr bwMode="auto">
                    <ns5:xfrm>
                      <ns5:off x="0" y="0"/>
                      <ns5:ext cx="2804160" cy="4615543"/>
                    </ns5:xfrm>
                    <ns5:prstGeom prst="rect">
                      <ns5:avLst/>
                    </ns5:prstGeom>
                    <ns5:noFill/>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r w:rsidR="002E62FA" w:rsidRPr="0084533E">
        <w:rPr>
          <w:lang w:val="es-MX"/>
        </w:rPr>
        <w:br w:type="page"/>
      </w:r>
    </w:p>
    <w:p ns2:paraId="7E0FACD2" ns2:textId="4D5E2F0D" w:rsidR="00A732EA" w:rsidRDefault="00A97981">
      <w:pPr>
        <w:rPr>
          <w:lang w:val="es-MX"/>
        </w:rPr>
      </w:pPr>
      <w:r>
        <w:rPr>
          <w:noProof/>
        </w:rPr>
        <w:lastRenderedPageBreak/>
        <ns1:AlternateContent>
          <ns1:Choice Requires="wpg">
            <w:drawing>
              <ns3:anchor distT="0" distB="0" distL="114300" distR="114300" simplePos="0" relativeHeight="251658271" behindDoc="0" locked="0" layoutInCell="1" allowOverlap="1" ns4:anchorId="313FDA8B" ns4:editId="080D3700">
                <ns3:simplePos x="0" y="0"/>
                <ns3:positionH relativeFrom="column">
                  <ns3:posOffset>3373582</ns3:posOffset>
                </ns3:positionH>
                <ns3:positionV relativeFrom="paragraph">
                  <ns3:posOffset>0</ns3:posOffset>
                </ns3:positionV>
                <ns3:extent cx="2375535" cy="3238500"/>
                <ns3:effectExtent l="0" t="0" r="5715" b="0"/>
                <ns3:wrapTight wrapText="bothSides">
                  <ns3:wrapPolygon edited="0">
                    <ns3:start x="0" y="0"/>
                    <ns3:lineTo x="0" y="21473"/>
                    <ns3:lineTo x="21479" y="21473"/>
                    <ns3:lineTo x="21479" y="0"/>
                    <ns3:lineTo x="0" y="0"/>
                  </ns3:wrapPolygon>
                </ns3:wrapTight>
                <ns3:docPr id="1558441047" name="Grupo 6"/>
                <ns3:cNvGraphicFramePr/>
                <ns5:graphic>
                  <ns5:graphicData uri="http://schemas.microsoft.com/office/word/2010/wordprocessingGroup">
                    <ns13:wgp>
                      <ns13:cNvGrpSpPr/>
                      <ns13:grpSpPr>
                        <ns5:xfrm>
                          <ns5:off x="0" y="0"/>
                          <ns5:ext cx="2375535" cy="3238500"/>
                          <ns5:chOff x="0" y="0"/>
                          <ns5:chExt cx="2375535" cy="3238500"/>
                        </ns5:xfrm>
                      </ns13:grpSpPr>
                      <ns6:pic>
                        <ns6:nvPicPr>
                          <ns6:cNvPr id="1907874319" name="Imagen 4"/>
                          <ns6:cNvPicPr>
                            <ns5:picLocks noChangeAspect="1"/>
                          </ns6:cNvPicPr>
                        </ns6:nvPicPr>
                        <ns6:blipFill rotWithShape="1">
                          <ns5:blip ns7:embed="rId8" cstate="print">
                            <ns5:extLst>
                              <ns5:ext uri="{28A0092B-C50C-407E-A947-70E740481C1C}">
                                <ns8:useLocalDpi val="0"/>
                              </ns5:ext>
                            </ns5:extLst>
                          </ns5:blip>
                          <ns5:srcRect l="30679" t="22331" r="30336" b="20641"/>
                          <ns5:stretch>
                            <ns5:fillRect/>
                          </ns5:stretch>
                        </ns6:blipFill>
                        <ns6:spPr bwMode="auto">
                          <ns5:xfrm>
                            <ns5:off x="0" y="0"/>
                            <ns5:ext cx="2375535" cy="2777490"/>
                          </ns5:xfrm>
                          <ns5:prstGeom prst="rect">
                            <ns5:avLst/>
                          </ns5:prstGeom>
                          <ns5:noFill/>
                          <ns5:ln>
                            <ns5:noFill/>
                          </ns5:ln>
                          <ns5:extLst>
                            <ns5:ext uri="{53640926-AAD7-44D8-BBD7-CCE9431645EC}">
                              <ns8:shadowObscured/>
                            </ns5:ext>
                          </ns5:extLst>
                        </ns6:spPr>
                      </ns6:pic>
                      <ns9:wsp>
                        <ns9:cNvPr id="1427986834" name="Cuadro de texto 1"/>
                        <ns9:cNvSpPr txBox="1"/>
                        <ns9:spPr>
                          <ns5:xfrm>
                            <ns5:off x="0" y="2832735"/>
                            <ns5:ext cx="2375535" cy="405765"/>
                          </ns5:xfrm>
                          <ns5:prstGeom prst="rect">
                            <ns5:avLst/>
                          </ns5:prstGeom>
                          <ns5:solidFill>
                            <ns5:prstClr val="white"/>
                          </ns5:solidFill>
                          <ns5:ln>
                            <ns5:noFill/>
                          </ns5:ln>
                        </ns9:spPr>
                        <ns9:txbx>
                          <w:txbxContent>
                            <w:p ns2:paraId="03029A5A" ns2:textId="58ECCA03" w:rsidR="00A97981" w:rsidRPr="000A353E" w:rsidRDefault="00A97981" w:rsidP="00A97981">
                              <w:pPr>
                                <w:pStyle w:val="Caption"/>
                                <w:rPr>
                                  <w:noProof/>
                                </w:rPr>
                              </w:pPr>
                              <w:r>
                                <w:t>Ilustración 4 Prototipo de la ventana de verificación de cuenta de la aplicación</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13:wgp>
                  </ns5:graphicData>
                </ns5:graphic>
              </ns3:anchor>
            </w:drawing>
          </ns1:Choice>
          <ns1:Fallback>
            <w:pict>
              <ns10:group ns2:anchorId="313FDA8B" id="Grupo 6" ns11:spid="_x0000_s1028" style="position:absolute;margin-left:265.65pt;margin-top:0;width:187.05pt;height:255pt;z-index:251658271;mso-position-horizontal-relative:text;mso-position-vertical-relative:text" coordsize="23755,32385"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UXVoAMAAGUIAAAOAAAAZHJzL2Uyb0RvYy54bWycVk1v2zgQvS+w/4HQ&#10;vZEs+StCnMLrbIIA2dbYtMiZpiiLqERySdpy9tfvIyW5sZOi2xyiDMnhcN6bN6SvPh6amuy5sULJ&#10;RTS6SCLCJVOFkNtF9PXL7Yd5RKyjsqC1knwRPXMbfbz+/berVuc8VZWqC24Igkibt3oRVc7pPI4t&#10;q3hD7YXSXGKxVKahDkOzjQtDW0Rv6jhNkmncKlNooxi3FrM33WJ0HeKXJWfuc1la7ki9iJCbC18T&#10;vhv/ja+vaL41VFeC9WnQd2TRUCFx6DHUDXWU7Ix4FaoRzCirSnfBVBOrshSMBwxAM0rO0NwZtdMB&#10;yzZvt/pIE6g94+ndYdmn/Z3Rj3ptwESrt+AijDyWQ2ka/x9ZkkOg7PlIGT84wjCZZrPJJJtEhGEt&#10;S7P5JOlJZRWYf7WPVX/+ZGc8HByfpKMFy/HXcwDrFQc/1wp2uZ3hUR+k+V8xGmq+7fQHlEtTJzai&#10;Fu45SA+F8UnJ/VqwtekGoHNtiCjQCpfJbD4bZ6PLiEjaQPr3Dd1yScZec36j9+12Uo/sQbFvlki1&#10;qqjc8qXV0C7CeO/41D0MT47d1ELfiromRrkn4arHimqcOAqS9Is9Ygj/TDhvkNaJ8kaxXcOl67rM&#10;8BrglbSV0DYiJufNhgOluS9GqD063OE8bYR0XUtZw/4GAN92WTKdgQSASdMsgzuyyJIsm0YELZgm&#10;03EASXPrDHes8pIrAcbv9+BfLATkA9iORQvpkk37lyqQAN05FTD/snTT2Ww2vgzSPQoQZTHW3XHV&#10;EG8ALTIK4en+wfa5DS4+a6l8EZAzzWt5MoGYfibk7zPuTdTVdx2uPjuUCKNXRfql7g61R5Y+7As5&#10;jtPZ5Xw6z8aDHFc7WhhFCk4cmlmRUIR+k78PiDv8odDhx/ku76E7z66FdJ6lM9wDAfybl8M4mcym&#10;weH9BFtVi8Jz7Mn1zK9qQ/YUImsr4XjoFcjlpdcPCuGBdoC85Q6bQ+ja1IfwMxtVPIMD9FO4+Kxm&#10;twLnPVDr1tTgicBjgmfPfcanrFW7iFRvRaRS5t+35r0/aovViLR4chaR/WdH/X1U30tU3b9Pg2EG&#10;YzMYctesFJCigZBNMLHBuHowS6OaJ7yGS38KlqhkOGsRucFcOYywgNeU8eUy2N219iAfNS7D7r7w&#10;vH45PFGje9l7fXxSg65ofqb+ztdXxOolGvBWhNb4ziLE7gfQeLDCWwbr5LF8OQ5e338dXP8HAAD/&#10;/wMAUEsDBAoAAAAAAAAAIQABi77MIyMBACMjAQAUAAAAZHJzL21lZGlhL2ltYWdlMS5wbmeJUE5H&#10;DQoaCgAAAA1JSERSAAAGQAAABQAIAgAAAJDeCQEAAAADc0JJVAgICNvhT+AAACAASURBVHic7N15&#10;vFxlYfj/55wzM3fJzb4RCCQQIEFAZF9lFRDBFRXL1y7ar1u1bt+2aqu2trXan120tSpaa921iBVx&#10;QQQFQfZFdkhCWJIQspPcbe7MnPP8/rgkhGyEbPfcm/fb1wvIzLnnPDOT4L0fnuc5SYwxAAAAAEBZ&#10;pUM9AAAAAADYGgELAAAAgFITsAAAAAAoNQELAAAAgFITsAAAAAAoNQELAAAAgFITsAAAAAAoNQEL&#10;AAAAgFITsAAAAAAoNQELAAAAgFITsAAAAAAoNQELAAAAgFITsAAAAAAoNQELAAAAgFITsAAAAAAo&#10;NQELAAAAgFITsAAAAAAoNQELAAAAgFITsAAAAAAotcpQDwAAAACAEEPM87zZauZFK4YY4q66UJIk&#10;SZJkaVbJqlmWJSHZVVfaeZIYd9n7AQAAAMA2yIt8oFEvYrGbr5smaVutPUuz3XzdF0rAAgAAABhK&#10;A82BZqsxhAOoVmpt1bYhHMDzsgcWAAAAwJBpDHW9CiE0W41Gc2Box7B1AhYAAADA0MiLfGCo69Wg&#10;gVYjL/KhHsUWCVgAAAAAQyCGONCsl2QH9SSEgWZ9F24dv2MELAAAAIAh0MpbRbG7d23fiqIoWnlr&#10;qEexeQIWAAAAwBDIy1eLSjikQZWhHsDO0dPX/fhTj9358G0TRk84/rCTx4waW6vWhnpQAAAAAFtU&#10;wj2nSjikQUmMJV3cuI0WL19477y75y1+aHX3ylqlrSjymMSZUw+cM+PQQ2cd3l5rH+oBAgAAAGxG&#10;T//aEEqyBdZ6satjzFCPYTOGZcCKIS5ftWzewoduvO+63v7eWrWtkmZJ8uxyyLzIW3mzVbT2n3bg&#10;qUecOXnC1K6OriEcMAAAAMBGuvvWJkm5AlaMcXSngLXDBhr1RxbPv2fuXU+uWthX761V2rb+SedF&#10;nhetyWP3OmDvA18y+6gJYyalqW2/AAAAgKG34wErTdKQhCQkIYQYYoihiDu0K7yAtaMWLVt43yN3&#10;3/PIHfVGvVappUm27Z9xEYs8b7WK1t4Tpx8z58QXHXBordq2S0cLAAAAsHXbHbDSNM3SrNFqLFu1&#10;tK/eNzBQDyG0tbV3tndOmTC1Vqnleb59JUvA2lGXXv3dB5+4p73asdmPNsY4ONkqSdJKVkmTzU+z&#10;Kop8bf/TH7zooxPHTdrF4wUAAADYmu0IWGmStorWilXLbnvw5hVPL+9r9OZ5XhR5CCFNsyzLOmuj&#10;Jo2bctyhJ0wcN7mSVl5oxiptwBo2dyFMk6RaqW32cx1o1quV6pwZh87a5+CevrX3Lvjd0tVLapW2&#10;LM02PkmaVSvuTggAAAAMP1mWre1Zc/1d181b/ECISZamIUmyNFsfQGKMvfXutU+uWbBk3sHTD3np&#10;kWeM7hxd2hsLviDDJmBtVgyx2Wqcfez5xx164vq2ddIRpz618slf3PTTJasWb9qwQkh2fIf/GGN3&#10;d+9gxaxVq52dHRsdkOf52u6eJElijOPGjtmlW7Ldc98D73rfx8898/j/9/53jxrVuZUjBwYaf/bh&#10;v7nr3nn/9cVPH3zQrF03pBBCnhc9vb0bze/Lsmx016hND+7vrxcxhhDaarVKZdOP7AV7eO78666/&#10;8dbb7zlo1oyXnXnK0UcduePnBAAAgCGUptmipYt+8OtvhRgqWWWzcSMJSUiSSpaGEOcufGD+4ocu&#10;POPivSfvUxQ7tDFWGQzvgNXKm6e/5JzjDztpo8f3mrj3hWe96b+vuKR3oHdLywl3xOrVT3/gzz9W&#10;7+sNSVKp1r7yxX/dqGE98NC8D/7ZX02aMG7Rk8t+/MNvjh8/bttPHmOIISYhhLBN4euIl1wU8sdu&#10;/NVl+8+c8fv/542DDxYxJiHEGNL02VP8/Be//PxnPxVC5Q/f1vzNLy+tVqvbPqoXauGixR/5q78r&#10;ila67jXEENpq1alTJu0/a9abL37D6K5n7wv57vd9OMRmvb/+5jdf/IqXn7WNlxisYzGE9Llv07e/&#10;e+mbLx58HyaFsOItb3v/f31ZwAIAAGAYy9Js8bJFP/3tD9Mk2+j2dEUsiiKPIaZJtsE8nqSSVYui&#10;+MkNP3zVKRdOm7zPcJ+HNYwDVlHk+0yccfzhG9erQV0do88+/vzvX/ONjtrWJiVtn7wovvHjm8KK&#10;hSF0hPDECccd/afvftuGB/T316++8och7BfCE/kLzJy/uf63111/Y5qmc2YffOFrL3j+iJXnIfSE&#10;ELrWJaFGo/H3n/rXzo62vr7+d77jrXtPm/rMkc9Mh2rtPXXirr5PZ7PZ/N63fxFCI4RqCD0h9IWQ&#10;hjCY+Vb9yTs+cfWvvnHWGacOHvy1r/wghP4QVr3iFedt+yUu+crXV61a3Wq1zj77jBOPP2bwwXnz&#10;F7z54reEzlkhTULP/BDCK89/2c59aQAAALA7JUnSW++57LrvhCLZsF7FGOvN/n0m7bvPpP3aam1L&#10;Vix69KlHsjTL0mdqT5qmA436Zdd99y0XvKujrWO4bIO+WcM4YOVFvu/U/SrZFl/CtEn7jGrvyvN8&#10;V8SaqePalw+MG91Z7Rs4+L3v+dSpLz3piBcfuv7ZwSuOndq1ZukLPvNjjz321x/9ixDCB/78o699&#10;9flZ9jyDf3LJr6/46S+m77PPuWefPvhIURR/9zcfDqESQuuiiy5cH7Be8+rzv3fpj7q7u1/zyldU&#10;Krv2o09CCB2ja23NPCTnvvTEsWPH5Hn+4NzH773j2o6Js/tXDbzszJffc+8dhx92SAghhLGVsZ2t&#10;NauS9AV8Uj+6/Ce/+NllIYQDZl26PmAtWbIkhN4kTefMmnbZd38ya9b+u/qVAgAAwC6VF/lv7vx1&#10;nhfV7NmlVDHGSqX6+lNeN33qvpWskiRJK2/19Hb/+vZfPr700fW1JE2zZrN5w13XnnXcubt6Lssu&#10;NYx/ts+LfJ8p+27lgLZa29Tx0xYtfyJLdsK2Sps1uFIvhP53v++jN/z6f3fKOdvb20MIIUzo7OjI&#10;sudf/zhtr6lv/+M/2PCRtra2EMKYKQetXfZge1vbhk9d9PpX75RBbqNWXhTd/X/z8Q/PmXNwq5X3&#10;9vbeffe9F5x/btekOT0r+v/3R1cceuicdHv//IwZ3TU4x23dOxZCCCtXPR1CiD1rX/nyiw45ZPbO&#10;eRkAAAAwRNIkXblmxcMLH9hoBk+raJ5z9Pmzph9YFMXyp5c1mgN7T5o+bsz4M449+3+v/Z+evrXJ&#10;ui2VKpXKwwvvP2rOcZPGTXqhNyUsj52/P9RukyTJQKO+lQOKomi2mskOb9m++auHUBTFuNGdR734&#10;4DCq67fX/ui73//hVo5/6OF5STI9SWZOO+Ssx59YtP7xe+69P0mSJDngjHPecOVV1ybJi970pr8a&#10;NWlO1+Spn/nC95Lk8ME+OjAwkCRHJ8mBSZI8PG/BrbfdmSRjkiR56OG5Bx11QZIckCTJ/1z24xDC&#10;yS/7vTQ9sG387CRJ2iccfOBLXpskyS+v/lUI4X8v/1mSJEky/VVveFuz2Vo/hqeeWvaXH/tkss45&#10;F7z5/gce2nDw73zPh5JkcpIk1153Y6PR/LtP/fPgkYcdd94NN97yfG9V/5gxo0d3jRo/bsz0faad&#10;/4pzvvXt7/WseKgy9qC//tgXmo3Glr5s4aLFn/33S7J9Tx681rmv+oOrr7m2r78eQvjq176TJMml&#10;P795zJRRnRPnvOH/fnTwjUqSw1/3+x/pnDRn9OQJn/nyZUlyRJIkN9x46/pzLl+x8t/+48vrX+lx&#10;p77m5ptv23Aru899/iuDT/3Lv12yavXTb337B5Ik+eQ/fObnV14z+PhX//vb/fWB//jiVwd/+da3&#10;v3/lqtUhhL6+/u9+/7IkmZEkSZIcdc2vfjOsZ2YCAABQElmW3fHgrSHGDftGEYup46ZNHj8lhPCz&#10;317+nz/+/Leu/Oq3rvyvPM/Hdo2bMWX/DbczSkJSFMXtD92cZrtqfs9uMIwDVppmy1ZtbYVeozmw&#10;qnv5JhPk4vq9oHZUHvMivvbVr5iz/+QQZnz0b//lqae2OJ4YYwiLQyiSVu+GxWTdP7faqnl9YCCE&#10;uaHaqGRpliaxVQ9h+QbnWBJqeQjh5lvueN2b3hHC2BBCEsLaNWtCpQghNBqNEMJjTy4LYVF7LQsh&#10;tFUroXtFCCEJMYSQ54PRKu/r617/Jtx6250nn/HaT/39R0P7ASFMCGHfX/70l4cdeta//8d/rr9w&#10;szEQQjOEsGLlyr/82N9//C//LKQzRk855P7b7n/pySf88Ec/2fr7FJ/bdydMnBxCaK9lITy+pchz&#10;9a9+s9+h53zgve8sFv1u8JGrrvjF2S87423vfH8IodVqhhA6q0mSJNVKGvq6Q1gWwr4hLAvN3mqW&#10;pmlSC3kIS0MIrWZz8Azz5i849xUXve897wjtB4QwKYS9b7v+9hNPPO4z//z5RuOZY/LWM0EtifFP&#10;3/ehr33lsyGklUqy7q0LPT09n/rHf33Pn/zfUJ3ZNXnO177yuS9d8l9FEd/6jvdd/KbXh1B0TZ4T&#10;0tUvO+u0/738Z1t/WwAAAGDrkpAMNOpLVizaYHf2EAanZXWvuOL6H/7ipp8ueHL+6I6xnW1da3qe&#10;XtO7JkuzaqW2UfrI0mzJ8kWNZn0XzfLZDYbNEsIkSTbqTpU0e+jx+4590QljR2/+Hn93PnRbvVGv&#10;VZ6zhi4J6c5Z85mEkCZPPnrv2Wee0tO95u/u+8iCB5745Kc/+++f/dSWv6YzdNRq1WzD3y3P/NZp&#10;r8UidnV1ve6ityx49LH7Hn6ikiUH7DvtkLNPuevBJ9Zdr71tVDXpmv3Jf/z3xQtuH/zyoijaalll&#10;VK215pmNt1599gmPH7z3z35249gJ7WtW959z/in1RqutvSM8e4PNtmxdc73/gYePP25wUeHEUG//&#10;8Ec/cNfdD/7iiu9Uxh703ve8ba+9przhwleFZ7b06ggdk77+zf/5yY++NWbGidMnjXngjl90TZrT&#10;s3r/D330H4875qjp0/fexneu3t8XQsiLGELY7EfxyIJHzz7rtMF//uN3vO2C8162dNnyd779w9Vx&#10;B3/nG5eccepJEyZOfPmr3nzX7+7r7av3N/Ljjjlk3+nT5i5YdPAB0xcuXHzHvfNr1WyfqRNefPYp&#10;y1Y8Pbi3/eLFS0499/eeWvBYCPuGeusDf/7OJ5cs//63LqmNP/jDf/G+trba+9/7znUfR9I+4eCv&#10;f/uyu2+7evA9rtefqVodE2d/8cvffvje6/c66JSnFqzpWX5vx8TZn/3itx+ev/D73/pKCIftO2fi&#10;woeuGzPlkLXLZnzi7z7z8nPP6uxo38wrBAAAgG2QpMlTy5f0DvRu+vNzEpI1vU8/3bNqcMv2Zqtx&#10;0L6HjB89vn+gb8mqxWny3BlLSdI70PvUiqemT903FsNywdCwmYFVq7ZtlA+TJO3u7/75zVdsdgHn&#10;I4vm3fbQTdWstvF5KrWdErBiDCFNQmj29/e9511/3LHXkaFt/89/7tPX/ua323fCp9f2HPWSwy77&#10;3lfe/+4/aq2ZW1+16lXnn/ndb35p3p1XbnjYQLMIMb/yql/V6/V6vX7IIXMWPrRiwwP+/V/+9nvf&#10;/GJoLogxhsajn/n0x3995fdOPumEzV703R/4eAjNEIq3vu3iFStv+Ie//asrLvv6l//z6601C0Pn&#10;rDf+/keXLVsRwjPpq9Ze+cmPbrrl1jtWzP/Nvbf+7LIfXtGzYnXn+Lb599+wctXKLb+ytFJ5dpO5&#10;Rx974r+/8f0QZvSvXPW2d34g29we/K1m/unPfO5DH/nYP//r5//9Xz/9mldf8I63veUXV32n+fTc&#10;EGZ899Irzjj1pJ9f/s0Tjz20Z0V/vnben/7JH/3gu1+5/fof/+C7X3nvu9+ar53Xv/Lp15x/+ve/&#10;+aVrr/z+0Ue9OITwhUu+9tSCW0Nl1EmnvXjJktv+6R//9nvf/NIPLru8sXphOuagD7zv7+fOnb9+&#10;AG3V7O7brv7nz35h+fIVAwMDH//YRwZnt1Ur2cP3Xv/Tn/9y0YPXDfTd8S+f/UL/ynn9/f3f/K/P&#10;XXrZ5fX6HY/d/+tvfefStcserI1vv+fORY8seGzrHzoAAABsVdJf78+LfLMzp9IkHaxXrbw5c9qs&#10;M489J0mSBx99YPHyJ9LnzthKQlIUef9A/24a9S4wbGZgtVVrmxbCSlaZv+jhy6753stPvGD0qDHr&#10;H79n7l1X3fbTGONGxTHGWK1UN86Q2ysJIYbQbDanTJn8L5/403e9460hzHjvB//mzluuzF74stKi&#10;iIP3wqxUBr82T9O0Vq2mz70xX+ye96H/97Fzzz5jg8fyDQ/IsqxWezYYVauVDW+x+ezgk7S3r/+6&#10;q/5nzNQXrV36wB/8/u9NnDB+8PjXvPr8z/7b0Q88sjT03Tt3/iNTpkwa/JLG6rV//PY3HnfsUYO/&#10;PP30U175mrOu+NGNIYSlS5dveokQQpalRRhz2WU/nL7P3jHG7p6+z37xW3Pveah9wrj6qsff+IZX&#10;r3uxzzF79oEfmv3ejQecZiGkyejqb+5+LIYYnqlqMYRQybIQwuCrXvfO52marn8f6vWBa6/9Tagc&#10;EFoL3vOuf9prrymDj59z9pkXXfym73/n6hAW333v/QcffOAzr7SVhxA++L53rb/64FLHnr5G134n&#10;nnv2GVmWZll63svP/mAoKlkaQnj96141eOS555wZwuSiKEJYU+/f2h5tAAAAsHVJCI1mIxbFViYg&#10;FUU+qqPrvJNe1dnR+cAj91131y8rG9yscIPDikZjwBLCXW7C2ElFkYdNPoO2atv8xQ//8/d+19Ux&#10;Zur4afVG35JVi5OQtlXaNw1VMcRxXROr1c18kNttcK/ut/3xH77rHX8W2rN777j6P7/6zdNPe+n2&#10;nSysayUhhBhiDDFs8ntr//0PeL4hbTy8TaVpOnfuI+sPOPH4o9c/NXnSxCNfctgD9zweQrjt9t+d&#10;ctLx6555eubMGesPGzN69AEzp4dQDyH09vZt/ipJGD2l7cMf+ngI6w+YFkKzvurhS77ytZededpW&#10;XsIjCxY8+ODcX//mpkWLl176netDeGD05EP6G608xsFXuP6FbWnuY4xxcLbdwoVP3vPwk1lnlq8N&#10;Z55+8voDRo/uOvrII77/ne+EMPmqa254w4XP3KKxf2Xfq9/wxxudLIRQdDdPOfOAooiDlayzs2PT&#10;q8eiCBOnt+prtzo0AAAA2AlijNVq7bWnXTSqY9QjC+ddfsOlo9q6trjybLjGqxCGUcCaPmXfVtFq&#10;29xTlaxSyUYXebF4+cIkSTqqo7Z0kqIopoyb1tHWsdOHl2Xpr6/98RmnnxKSmZf98McHHnjglo5M&#10;Nlq3+sJ/9+ycLbySsGbt2hBCUTynmg0a1dUVQiuE0c8sIXxGsclo1+2Iv4UhxRCKIoRR+4bePISi&#10;fXLnsYfuO3vOnHe+7Q+PfMnhWxpbT0/vJV/52p998K9DWLXusRkHH3ryUytWx7g9f9x6+3p7lq2p&#10;jmvLNxlrta09hIEQOh6a+/iGA88qm4/bRfHsTQA2GwdjCCHXrQAAANgJYgi1ai3Z3MqqdQfEcV0T&#10;Ro8akyTp/Qvuba92bKlepWlaq2xmcdtwMWwC1sRxk9uqbevn1KwXYyxiEWNRxBhjTJKQJGmSJGmS&#10;bjoDq4j5lPFTk520hHAjp770pA//5Sc+/Q9/ffUvnjj77LNCGD/4+AYDLkIS6o3Wht2j2WrtisE8&#10;rxjD6NFdIYQsTUIIrVazre3Z/cJWr1oZQjWE7gkTxu/IVYo89q7uv/zHX5w1a/88z9vb22fsN33D&#10;C23Wt77zP3/2wT8N1f2nzzjwE3/5nsMOO7RrdNfChUte/pp3hFBsx4fX0dGRTuiKeSusu1fjen09&#10;3SF0hTBwwMxt3YQeAAAAdpfY3taeJVnY3AqtEEISQqvVfPzJR2MsVq5dnm0hdcUQ0zTraO8YvkuF&#10;hk3AytLsRfsd/sDj91XWbftdxKKVN0e1d00dt/eYrrGjO0d3tne28lZ3X3d3b/eq7uXL1yyLRVGt&#10;PJtLmq3GrH23ODdqB6Vp8oH3/cmn/+EroaP22f/4765JUwcfH5ynk2VZCHtXKulTj8xdtWrV/jP3&#10;G3z2tzfeuqUTbjxXa7tsqbwWRXHoIbPDurlXv77uxgtecfbgU48/sej6m+9Ox7QXa8Oppxy/2S/f&#10;RkWMIXTPmXPQwQfN2vaveteffD50HBD6F1zyb19+xXkvG3xw7Zq1oe/RpGu/DQ585k/d875LM2fu&#10;d+qRs6799b0hhJ/87Op3veOPBh9fsXLVdTfcEpJJIT72ulefs+0jBAAAgN0gFnGvSXt3to/qq/ds&#10;9gf8JEmf7ln14xt+kCRJrdK2xSk7MY5qHz1t0j5FsZn74A0LwyZgJUlyyP6H3//4vYO/zIt87Kix&#10;Jx1+2j6T9500ftKmEaOv3rt89fIHHr33znm3VLNaEpKiKCaNnTJ5/NRdN8gpUyZ99/uf+72LLlyz&#10;tlZ97hq0zs6OFx8z8577Hg9h9F9+7JOf+PhHRo/uuu+++9//p5+qTZjT6Gs++0qfyaWj77l/bpqm&#10;zWarWt2ej2lwbeCKFSvD7AMHBhobzXuKsWhvb3v9xe/4wXf+KyQz/+3zlxxyyMGz9p8xMND8wpf+&#10;86nHHgtt4zv2Pu6gA59nv61tEIsif/6jNpTXkzSJG9S3oohf/8Z3QxiXZcn6P2pZpRZCEULbY48v&#10;DCHU6wPt7ZtdYxraatVzzjnr2muuSEcf9Def+vxLX3riYS+aHUL48n9+/aqfXZGO3rfonvHiww7b&#10;vpcHAAAAu0gMsb3Wvvek6Q8/cf/gPcQ2PSBNs9OPPLu3v/ueR+7a0hyPVpHvPXl6tVprtZqbPaD8&#10;dsliul3k4BmzJ4+dkhd5EYup46e968IPHHHwUZPGT97sx9PZPmrGtJnnnfTK15/+f4qiiCG2iua5&#10;x1+wqwf5pje+7v/8wTv6Vq7Y6PHp++z9lt9/fag/0jV51FU/v/3EE44+7NDZb7rodR//xJ+M6uwI&#10;+bMFdObM/UMIHRM7fn759UmSDN5K7wXNxcoq2Wvf+JaeFU+OmXLIqaeckCTJlVdeFULY9I36wuc+&#10;efhRp4RY/+XPbz/wgJlJkrS31/6/T302GzspDCz4zY8v2cElhNvnn/7l3bH3kfYJs19x3lv/9pP/&#10;9Im//6csm/GlL14xefpeG66+PPGEY0NYNHrKAR/5i79IkuQvPvzRrZzzfe95+wWvubjoXrpsxZrD&#10;D52TJEmSJH/14f9XGz+j6J7/4yu+tP/++23lywEAAGBItPL8uBedWMmqm92IudlqnnT4qSe8+OSX&#10;HX/eEQce08o306dijNWseuwhJ+T5C5xfUibDKWCFkJxx1Nl50UqS5KlVi6+781fP+wU9/d0/+s33&#10;0yQtinz/vQ7cf5+ds34wxrh0/rzYMz+EsOnH/9GPfDCEFWuWPrBm6QNhg62+//APLr7worf0LH8w&#10;xMcGH3nP+z/0h29+w+pFd4Xmo3c8vGTwwJNPPPatb39//8qHQ3h8cIrcIwseT5IkhEcHVs/d3BUf&#10;aq2ZF0JoNp/ZTqtaqXzkL9478+BD1i57cPCRW++4O4SQ54MHPP7UiqcHxzR50sSvf/Vz4/bdJ4TH&#10;QxgbwtQQJoWwJl/T/9WvfeuYo1/yzNvY0xfCUyEMDAw8u4FUDKG3rz+EpSGEVmvjN6GIMfTfX3TP&#10;D2HV4FywrXpg8CW0mq0Qwu9d9LpXvOqi+qqHQ1j+1x/987/52J93TR33xS99bPnqRr52XrH0jsG3&#10;9OI3Xfjq1/1+97IHQxgIITz48ILunt51kyGX9/X1b3iBzs6Oz3/uH6cd+KLQOz+E0SFMDWFKCLGx&#10;eu6//tsXz3v5M8snBxqNEGIIi1av6dnwy9e9wGffurDuk1279IENj4wxhqd/F3ofCWFFPmxnZgIA&#10;AFASMRbjx0548awjm3lj02eTJBlo1PM8b7aajebAZqf4NPPGi2cdNX7shBiH8U+pyWYDXmnFWFx+&#10;3WUPPHZPtVLrG+h51SlvOHL2MVs6uLtv7feu+sbKtcvTNOsb6H3Xa94/deK0nTKMvr7+m26+JcQi&#10;z4tDDpmz777TnzvIeNddd69atTJJkmazdeppL+3seOa+h81m69bb7pg7b16z0TzwwANOOvGEGIvr&#10;r/9tmqVZlp14wgnrF8Hdddc9jz/xxIMPzZ86ZeIF5583adKEa351bZqEPM8POeRF++67z/rL/fLq&#10;X6VJyItixoyZsw9+ttA9tXT5Qw899MCDc7u7e0468biXnnLi/EcWLFiwIE3TWq3t5JNPXL+124oV&#10;q2686eYbbrztsSeenDhh7PHHHnHSiSdsuGvVTTfd0tvbE0OYOGnyUS958eCDRVHcdvsd3WvXFjHO&#10;OuCAWbOes9hw9eqn77jzziSEoohHHXXkxIkTtvJ+bvoSVq16+sabb772uptWrl5zzpmnHHPMUfvs&#10;Pe3mm28pYpGE5MQTj+/s7AwhDDSaN990y+IlS+bPf+yoIw8/68zTFy1e/Oijj6ZJMmbs2GOPOWaj&#10;mWtr1nbfdtvt1/z6hscXLmlvazvhuCOOO/aYlxzx7OLBe+65b+nSpUkS2jo6X3ryiesfnz9/wYJH&#10;N37r1qztvummm6qVSqPRPO+8c9f93ui78aZbkhCLGA877LBpe+3CJasAAAAMa919a7e0dfWGkiRp&#10;5s3/vuKSeqOepdmGT8UQ0yQ9bP8j+gf65i16aNM9sPIi72jr/KML3l7JKtuSgGKMozvHvKBXsXsM&#10;s4AVQugf6PviZZ9ttppJkhQxP/vY848+5LhND1vbu/bSq7+17OmnKlm12WqcdfTLjz/85N0/2h1U&#10;xJju8E7um966cbPyvChikSRJJcue9+DdI8+LGGOl8vzjKYqYptv6RuVFEYsihGRbzgwAAAC7yDYG&#10;rBBCmmZLVy65/DeXDjTq6SYNK89bSZJk6cY7aBdF3t7W8aqXb2tnrQAAIABJREFUvn7qxL22cfv2&#10;0gas4bWEMIQQOto6X3f6m0IyWBmzn970v7+67ar8uduEP/HUY9++8qvLnl5ayar1Rv/s/Q4djvUq&#10;hLDj9Sps+UaEG8mytFqplKdehRCyLN3GxrTt9SqEkKVppVJRrwAAABguiiKfOnGvV55yYZqmzedu&#10;dJWEpJJVN61XzbwZ0uSCk1+37fWqzIbfDKxBjyycd+m13w4xZGnWaA1kWXbWUecdtN/s/oH+X9xy&#10;xRNLH22rdiQhqTf7Dz/gyFe+9HWVbNjcbxEAAADYE2z7DKxBWZr11nuvvf3quYseTJMkTbJNvzzG&#10;WBR5EeLs6YecdszLRrWP2mjSz9aVdgbWcA1YIYRFS5+44oYfrupeWa1UQwzNvDFu1Pi+gd68yLO0&#10;khetEJKjDj72rONevtECUQAAAIAh90IDVgghSdI8b65Yvfzm+3+7bPXSeqOviHFwd/YkSdMkaa91&#10;Thk/9YRDT540fnKWVV/oxu0C1i5Rb9TvnnvHlbdeUU2rWVYJISQhFDE2WgMzph5w1jHnTp+631CP&#10;EQAAAGAztiNghRBCSNI0ydJsbe/aJSuebDYbrbwVQqhklVq1ttekvceMGpMX+fYtGxSwdqHVa1fd&#10;fO9vH31q/tM9q2qV2l7j93nxQUcdftARyeZuHgkAAABQBtsbsJ6RDNqgfsQQB233OQWsXW5Nz9Nr&#10;e9ZUKtUpE6ZaMwgAAACU3A4GrF1BwAIAAADgWT39a0PpVo/Fro4yBqx0qAcAAAAAsCdKktJlmRIO&#10;aVBJhwUAAAAwspVwB6QSDmmQgAUAAAAwBLKsMtRD2Fglqw71EDZPwAIAAAAYApWsUqole0mSZpkZ&#10;WAAAAACsk4SkrdoWQ1lur9dea0tKt6n8MwQsAAAAgKFRySq1SttQjyKEEGqVWpaWbknjegIWAAAA&#10;wJBpq7ZVK7WhnYVVrdRq1VJ0tC1JYizLRDUAAACAPVNe5APNelEUu/m6aZq2VdtLe/PB9QQsAAAA&#10;gDKIrTxv5c28yGOMu7DYJCEJSZZWqpVqJctCWfe92pCABQAAAECp2QMLAAAAgFITsAAAAAAoNQEL&#10;AAAAgFITsAAAAAAoNQELAAAAgFITsAAAAAAoNQELAAAAgFITsAAAAAAoNQELAAAAgFITsAAAAAAo&#10;NQELAAAAgFITsAAAAAAoNQELAAAAgFITsAAAAAAoNQELAAAAgFITsAAAAAAoNQELAAAAgFITsAAA&#10;AAAoNQELAAAAgFKrdPetHeoxAAAAAMAWVSppdajHAAAAAABbVElCMtRjAAAAAIAtsgcWAAAAAKUm&#10;YAEAAABQagIWAAAAAKUmYAEAAABQagIWAAAAAKUmYAEAAABQagIWAAAAAKUmYAEAAABQagIWAAAA&#10;AKUmYAEAAABQagIWAAAAAKUmYAEAAABQagIWAAAAAKUmYAEAAABQagIWAAAAAKUmYAEAAABQagIW&#10;AAAAAKUmYAEAAABQagIWAAAAAKUmYAEAAABQagIWAAAAAKUmYAEAAABQagIWAAAAAKUmYAEAAABQ&#10;agIWAAAAAKUmYAEAAABQagIWAAAAAKUmYAEAAABQagIWAAAAAKUmYAEAAABQagIWAAAAAKUmYAEA&#10;AABQagIWAAAAAKUmYAEAAABQagIWAAAAAKUmYAEAAABQagIWAAAAAKUmYAEAAABQagIWAAAAAKUm&#10;YAEAAABQagIWAAAAAKUmYAEAAABQagIWAAAAAKUmYAEAAABQagIWAAAAAKUmYAEAAABQagIWAAAA&#10;AKUmYAEAAABQagIWAAAAAKUmYAEAAABQagIWAAAAAKUmYAEAAABQagIWAAAAAKUmYAEAAABQagIW&#10;AAAAAKUmYAEAAABQagIWAAAAAKUmYAEAAABQagIWAAAAAKUmYAEAAABQagIWAAAAAKUmYAEAAABQ&#10;agIWAAAAAKUmYAEAAABQagIWAAAAAKUmYAEAAABQagIWAAAAAKUmYAEAAABQagIWAAAAAKUmYAEA&#10;AABQagIWAAAAAKUmYAEAAABQagIWAAAAAKUmYAEAAABQagIWAAAAAKUmYAEAAABQagIWAAAAAKUm&#10;YAEAAABQagIWAAAAAKUmYAEAAABQagIWAAAAAKUmYAEAAABQagIWAAAAAKUmYAEAAABQagIWAAAA&#10;AKUmYAEAAABQagIWAAAAAKUmYAEAAABQagIWAAAAAKUmYAEAAABQagIWAAAAAKUmYAEAAABQagIW&#10;AAAAAKUmYAEAAABQagIWAAAAAKUmYAEAAABQagIWAAAAAKUmYAEAAABQagIWAAAAAKUmYAEAAABQ&#10;agIWAAAAAKUmYAEAAABQagIWAAAAAKUmYAEAAABQagIWAAAAAKUmYAEAAABQagIWAAAAAKUmYAEA&#10;AABQagIWAAAAAKUmYAEAAABQagIWAAAAAKUmYAEAAABQagIWAAAAAKUmYAEAAABQagIWAAAAAKUm&#10;YAEAAABQagIWAAAAAKUmYAEAAABQagIWAAAAAKUmYAEAAABQagIWAAAAAKUmYAEAAABQagIWAAAA&#10;AKUmYAEAAABQagIWAAAAAKUmYAEAAABQagIWAAAAAKUmYAEAAABQagIWAAAAAKUmYAEAAABQagIW&#10;AAAAAKUmYAEAAABQagIWAAAAAKUmYAEAAABQagIWAAAAAKUmYAEAAABQagIWAAAAAKUmYAEAAABQ&#10;agIWAAAAAKUmYAEAAABQagIWAAAAAKUmYAEAAABQagIWAAAAAKUmYAEAAABQagIWAAAAAKUmYAEA&#10;AABQagIWAAAAAKUmYAEAAABQagIWAAAAAKUmYAEAAABQagIWAAAAAKUmYAEAAABQagIWAAAAAKUm&#10;YAEAAABQagIWAAAAAKUmYAEAAABQagIWAAAAAKUmYAEAAABQagIWAAAAAKUmYAEAAABQagIWAAAA&#10;AKUmYAEAAABQagIWAAAAAKUmYAEAAABQagIWAAAAAKUmYAEAAABQagIWAAAAAKUmYAEAAABQagIW&#10;AAAAAKUmYAEAAABQagIWAAAAAKUmYAEAAABQagIWAAAAAKUmYAEAAABQagIWAAAAAKUmYAEAAABQ&#10;agIWAAAAAKUmYAEAAABQagIWAAAAAKUmYAEAAABQagIWAAAAAKUmYAEAAABQagIWAAAAAKUmYAEA&#10;AABQagIWAAAAAKUmYAEAAABQagIWAAAAAKUmYAEAAABQagIWAAAAAKUmYAEAAABQagIWAAAAAKUm&#10;YAEAAABQagIWAAAAAKUmYAEAAABQagIWAAAAAKUmYAEAAABQagIWAAAAAKUmYAEAAABQagIWAAAA&#10;AKUmYAEAAABQagIWAAAAAKUmYAEAAABQagIWAAAAAKUmYAEAAABQagIWAAAAAKUmYAEAAABQapWh&#10;HgAAu1sSQkhCjCEZ6pEAwAsSQ0iSEGKIQz0SAHYzAQtgz1IUsZkXjWbRzIu8CEWMRaFkAVBqMYQ0&#10;DWmSZGmoZmmtklYqSZZaTQKwBxGwAPYURVH0DRQDzSKGUMnSzo62SpZWsjRN9CsAyq6IsdUqWkVR&#10;H2h11/MkxLZq1tmWpjIWwJ4h6e/vH+oxALCrxf5G0dPfrFSysaPaO9qrkhUAw1cMob/eXNNTb+V5&#10;V0e1o5YGk4kBRjoBC2CEizF297carTi2q72rs+YbfABGhhhDT39jTU+9rZJ0dVQSE4oBRjRLCAFG&#10;shhjT39roFlMHj+qvebf+QCMHEkSRnfWqlm6/OneEFoaFsDIZsU4wMgVY3d/q79R7D1ptHoFwIjU&#10;3lbZe9Lo/kbR3d8K0c0JAUYsAQtgpIr9jXygWUwa15ll/m0PwIiVZemkcZ0DzaK/kYegYQGMTH6k&#10;ARiZ8jyu7W+NHd3e2V4d6rEAwK7V2V4d29Xe3d/KcwELYGQSsABGoBhj70CrmmWjO9qGeiwAsDuM&#10;7qxVsrRvII8WEgKMRAIWwAiU50WjFcd0tdnNFoA9RJIkY0a1D7SKvCiGeiwA7HwCFsCIE2MzL0JI&#10;ujpqQz0UANh9RnXWQkiazcJu7gAjj4AFMNLEEButWK34NzwAe5YkhGolbeQx2sodYMTx4w3ASBNj&#10;aOWFvdsB2AN1tlVbdsECGIkELIARJcYYYiyKUMmyoR4LAOxuWZYWRQwxilgAI4yABTACFTGkqf3b&#10;AdjjZGliC3eAEUnAAhhpYogxBPkKgD1QkiQxBntgAYw8AhbAiOObdgD2cP6vEGDEEbAAAAAAKDUB&#10;CwAAAIBSE7AAAAAAKDUBCwAAAIBSE7AAAAAAKDUBCwAAAIBSE7AAAAAAKDUBCwAAAIBSE7AAAAAA&#10;KDUBCwAAAIBSE7AAAAAAKDUBCwAAAIBSE7AAAAAAKDUBCwAAAIBSE7AAAAAAKDUBCwAAAIBSE7AA&#10;AAAAKDUBCwAAAIBSE7AAAAAAKDUBCwAAAIBSE7AAAAAAKDUBCwAAAIBSE7AAAAAAKDUBCwAAAIBS&#10;E7AAAAAAKDUBCwAAAIBSE7AAAAAAKDUBCwAAAIBSE7AAAAAAKDUBCwAAAIBSE7AAAAAAKDUBCwAA&#10;AIBSE7AAAAAAKDUBCwAAAIBSqwz1AAAAhqU4+L9YFDGu+2sMYfCvISRJmiRJSJIkSZI0TdIkTUII&#10;SUiGeNwAAMOQgAUAsK1iLPIiz/M8j3mMsYhFiGEwSW1apvLBLwlx8G8hCWmSJiHJ0izLsjTN0sRc&#10;eACAbSJgAQBszWCoauXNvMiLotjwqWQbJlQl6/pWeGZ2Vizyopk3QwhpmmZpVsmq6eBsLQAAtkDA&#10;AgDYvKIoWnmzlbeKWDz/0dt1/qIomq1mmqRZVqlWquZkAQBsloAFALCxVt4caA4URbF7JkYVsSha&#10;jUZzIE3StlpbJavuhosCAAwjAhYAwLOaebPZbAxOudrNy/qSJIkh1hv1NG1UK7WqjAUAsI6ABQAQ&#10;QgitvNVoDuRFPuTbURVFUR/ob6aNWrWtkvluDQBAwAIA9nhFLBrNgVbeCrt91tWWJElSxKLe6K9k&#10;lVq1zd5YAMAeTsACAPZojVaj2WrEGId6IJvXylt5kVcrtVqlNtRjAQAYMgIWALCHKmIx0Ki38lZJ&#10;Zl1tSYxxoFHP81Zbrd1ULABgz+R7IABgT5QXef9AXxl2vNoWSZKsH/BQjwUAYAgIWADAHmegOdA/&#10;0FfaZYNbEmPsH+gbaA4M9UAAAHY3SwgBgD1LvVFv5c2hHsX2a7YaIca2WvtQDwQAYPcxAwsA2IPU&#10;G/3NvDHUo9hRzbxZb/QP9SgAAHYfAQsA2CPEGPvqvc28mYRhsOnV82rmzb5677BbBQkAsH0ELABg&#10;5Isx1hv9RSxGRr0KISQhKWJRb/RrWADAnkDAAgBGvnqjv1W0hnoUO1+raFlLCADsCQQsAGCEqzf6&#10;8yIfMXOvNpSEJC9yDQsAGPEELABgJGs0G83hfM/BbdFsNRvNYb8zPQDAVghYAMCI1Ww1G62BETn3&#10;akNJkjRaA62R3ukAgD2ZgAUAjEwxxoFmfahHsfvUG3UbugMAI5WABQCMTP2NvqEewu62B75kAGAP&#10;IWABACPQQLNeFMVQj2J3K4pioLEHTToDAPYcAhYAMNIURdFs7aEbQjXz5h5Y7gCAEU/AAgBGmnqz&#10;f6iHMJT28JcPAIxIAhYAMKI082Ze5EM9iqGUF3lrT52ABgCMVAIWADByxBgbzYEkJEM9kKGUhGSg&#10;NeCOhADASCJgAQAjRzNvCDchhBiLZm4SFgAwcghYAMDI0Wg2hnoIJZE0mgNDPQYAgJ2mMtQDAADY&#10;OZqtRgxxB9cPJkmSpmkShm4ZYgwxxKIodnAqWQyx2WpUK7WdNS4AgCEkYAEAI0EMsZk3dzA7pWm6&#10;tnftQ4/e/3T36vpAPUl2d8SKMba3tY0fPWHO/oeOHjWmKIrtPlUSkmberFSqe/iOYADAyCBgAQAj&#10;QZ7neZHvSKypZJUFi+b//ObL6wP1NM12f70aFGPMi/z2h28578RXH7DPrFbe2u5T5UVeFHmW+n4P&#10;ABj2fEMDAIwEOzj9Kk3Sp1Y8edWtP221WrVq204c2HaoZJVWq3nVLT99zWlvmDJ+ahG3cx5WEpJG&#10;q9lR8/0eADDs2cQdABj2YoxFke/IGdI0vfWBm/sG+tI021mj2hFpmvUN9N7+4M1pukPfrRV57raM&#10;AMAIIGABAMNeK2/tYKZJkvSxp+ZXNlht18qbuzn9xBhbeXP9Lytp5dEl83dwJWMMcUcWIQIAlISA&#10;BQAMezveaJIk9NZ719eiVt487kUnp2maF7up/uRFK03T41508vqGlSRJT3/3jm/FlQtYAMDwJ2AB&#10;AMNbDHGnZKa4wVZT/Y3+04952YVnvGnaxOkDzXrc3l2otvG6A836tInTLzzjTacf87L+Rv8GT+2E&#10;KWCtohWDVYQAwPBmU08AYHgriiLGuDNuGvicM+R5a+qEaRee+ab75t9920M39/StrWTVHb7Exlp5&#10;s6tzzKlzzjrswCPSJN1kttROuBNijLEoiqwce3sBAGwfAQsAGN7yvLUz6tVmFLFIQvLig4+auc8B&#10;19x65SNPzmurtO/grurPnrwoBlr1WXsfdNZxLx8zalwsiu2+2+DWJUmSFy0BCwAY1gQsAGB4a+2a&#10;barSNEtCEkOMRT66c8zrz7r40cWPXHfXNSvXLK9k1R1JZoObtU8cO/m0I8/af59Zrbw1eAvFJCS7&#10;6B6IrTyv+aYPABjO7IEFAAxjRSx2xb0Ca5W2u+fe0Spag/OtYozNVnO/aTNff9bFR88+PklCXuTb&#10;d+a8yJMkHD37+NefdfF+02Y2W8/c6zBN01bRunvuHbVK2858JSGEEOKueZcAAHYb/zEOABjGYoy7&#10;Is20Vdt+duPl+03d/7Sjzpw6cdrgNltFUbTX2k89+sw5+x96zW1XPrliUa1SS5Jt/c+BMRaNVmPv&#10;SdPPOvblUyZMLYqiKIoQQpIkaZouXbnkujt/9cTSR9trHTv95cQYi1hkiVWEAMBwJWABAMPYrptY&#10;1F7rWLJy8fev/tZRBx/3ktlHd3V05UUeY8zzfPL4Ka8/8+KHHnvgpvuu76v3VrLn/4aqlbc620ed&#10;ftQ5c2a+qFKp5PkzE7iyNOvp7/ndw3fcOffWGOOuqFeDzMACAIY1AQsAGMZiLGKIyc64W9+msjSL&#10;Md724I3zF80967hz9p06syiKGIuiKLIsO/zAI/bda7/r7rjm4YUPtNc60i1MxSpiUW/0z973Racd&#10;fda4rvFFXD/xKk3TdOHSx6659arV3SsqWXVnbQ+/qRhiDLtkh3gAgN1DwAIAhrG8yHdRvRqUJEm1&#10;Ulvb9/R3r/r6hhEqxpjHfMyoca85/Q1PPPXYNbddubp71Uabuw9u1j5+9ITXnvbG/faamf//7N11&#10;eBTX/gbw78hqZOObBOIeAgnB3SnaAqUu1G7d3e3XlrpSg5a2tIVSKFRpobi7kyAhTpwkG1sZ+/2x&#10;yXZJQgjBNsn7ub3PQ3bOzHzPzNzezcs5Z2TZvnIWwzAsw1bWVDjCLxWvJiJZkWVZso/zUkghUmqt&#10;1eenF8RIkqTCDEIAAABotxBgAQAAQDt2cWbGsQyr17hlFR4vXlk4IGmofRqgfTSWKMkhxrDpo67f&#10;e2T37iPbZIU4lqP6ZI36JAxMiUt113mIUv2rElmWFUXxUPaBLQfX11nq9Bo3e2Mi8tQbwoIiQ4yh&#10;GpVWp9ExDCPLiiAK56ULmEIIAAAA7RoCLAAAAGjHLmYuw3O81WZZsf3Pg5l7HQuxK4oiyZJe6za4&#10;5/DokNj1e1bnFmcRUagxYmjPkYF+wfZBVdSwWHtJebFjAXie4xVFsYqWsICIXgn9QoPCVbxKlhUi&#10;pf4/56+DCLAAAACgXUOABQAAAO2YTBc1l2EYVqPSllQU/7zyhx5RPft0G6DVaOtjLEk0+gZOGX7V&#10;4ew0IooPT1TxKslp4JXFatlxaMv+43skWdKotEQkyxLPqaYOvSYsKJzjVLIsi6J4gSpXLu6FAgAA&#10;ADi/EGABAABAe3YpBhbZF3ffdWRbdlHmsJ6jIrpEiZKoKIosyzzL94hOISJZdizWzvAcn3Xi+Lo9&#10;q06aSnlO5Zhj6KZ1Hz/g8q6BIaIoybJ0QWvGCCwAAABo1xBgAQAAQDt24V5B2DL74u6VNRU/r/4h&#10;ukvcyD5jPd28FFlWSJEaoiiGGIZlq2orV+9YkXHiiEaltS/WTkSyImvU2qtGXW/w8Go06oplWccL&#10;DR2vLDwfEGABAABAO4YACwAAANozhS5FflWPZVidWp9TlLlo1fw+8f2TopNZhpUV2b5JVuQDR3fv&#10;OLy1pq5Kp9Y7lawwxIztO8HT3SBJ/w28sr/BMCP3yImS/FpzjZvOvYsxJKprDJ2P8VMYgAUAAADt&#10;GgIsAAAAgHPCcyqzpXblzr+P5KYN7TkyyK8LERWWnVi/Z3VeSY6aV/Ocyrm9KImJ4T1iQuNsgs3x&#10;IcMwgiis3bVy77GdKr6+/bb0jT1j+w5PHcXzKswBBAAAgM4MARYAAADAubIv7l548sTiNQt6Rvch&#10;oj0ZOyRJtC/W7kxRFI1K2yexvyAKpxyBmA171hzM3KtVa73cfTz1XlV1lZU15QeO7+FYfmSfMQiw&#10;AAAAoDNDgAUAAABwfnAsr8jK9sObiYhneY5t5ouWrEiRAdGebh7OgRTLsMXlhWnZBziWDw2IGNX3&#10;Mg83z6raqlXb/8ktzk7L2tctqrvRO9A+OREAAACgE2IvdQEAAAAAHQfDMCpOpeJU9gWtmhIlKbxL&#10;FM+rGu1VbqqQZMkmWkf1vczDzSDLsqebYVTfy2yiVZKlClP56Q4IAAAA0BkgwAIAAAC4eGRFCvAx&#10;KnLj+YCiKCiKLCuSl4e3LEtEJMuSt4ePLEuyIguC0NzBAAAAADoLTCEEAAAAuHhkRXbTuSl0SoDF&#10;MIz9XYqKQizLOgZbsSxb344hjMACAACAzgwBFgAAAMDFoyiym9ZdlETHJwzD1NTV1NbVMAzLc9zJ&#10;yjLH+u4qXsVzHMOwtXU1NeYanUaHpdwBAACgc0KABQAAAO1ZexuWZB9jRVL9jyzDFpUXLtv0W3Wd&#10;yb541uzfPnZur1O7EdHW9I3puQcmDpoS0Oal3NvbhQIAAABwhjWwAAAAoB1j2nkww3HckrU/1Zir&#10;ea5+WXed2s35H/uHKk5VXVe9ZO1PHMe17UTt/UIBAABAJ4cACwAAANqzdr4yFMMw1XUmjj1zLMWx&#10;nKm2su0rYbXzCwUAAACdHAIsAAAAaMfY9p/LtH5Zq3NZAKsDXCgAAADozBBgAQAAAFxarY+WziWE&#10;QoAFAAAA7RgCLAAAAGjHWAZfZloFI7AAAACgXcN3PgAAAGjHOJZTqO0T6051vo7jchRSWrPMFgAA&#10;AIDLQoAFAAAA7RjDsOfl/XoKkUalOffjuCaGGAZD1QAAAKA9w1cZAAAAaMfa/la+RhTF3ytQlqXz&#10;c7SzPPcFaNnYebtQAAAAAJcCAiwAAABoxxiGPS/RjCzLveL6yufwmr82a339be4pwzBYLAwAAADa&#10;NXyVAQAAgHaMPU/RjCRLsWEJocZwi82sKPK5H7CVFEXx0BtESTxjS1ESDW5eSpsiNvY8xXwAAAAA&#10;lwp/qQsAAAAAOCccx0nnY+ofy7LTRlyz9cCmg1l7a8w1NsF6ITKfWmu184+SJE0fcf2qHcsLyvJk&#10;RW72jIpCLMt28Q0Z1WecJLWlpxyHFdwBAACgfWPMZvOlrgEAAM4bRVFkSSqtFoP9PNQq/MoKnYIk&#10;S3WW2vMywoghhhilpq5GFEVZls/H6vCNybLi5+3nPJCKZVizta7OUtdyaXqtXqfRyWc/OkxRFL3W&#10;DW8hhE7CJkgFZdX+HjzLcRh4CADQkWAEFgAAALRvHMuyDHNeFq9SSCGF3PUe5+Ngpz/LqdMAZUXW&#10;anRaje6MO7YhvSIilmE4FqtGAAAAQPuGAAsAAADaO4ZjeVE+8zJSrdS2daZc9owcy9OFGEsGAAAA&#10;cBHhr+MAAACg3eM4/J3caeHiAAAAQAeAAAsAAADaPZ7jGQwyag7DMCpedamrAAAAADhXCLAAAACg&#10;3WMYhsWL9prDYu12AAAA6BAQYAEAAEBHoOZVCl3statcn5pXX+oSAAAAAM4DBFgAAADQEbAsx2G0&#10;0alYlmXx/kEAAADoEPCdBgAAADoChhgVh0FY/1FIUXEqLA0GAAAAHQMCLAAAAOggVLwaeY0DS6wK&#10;8wcBAACgo0CABQAAAB2HWqW51CW4CrUK6RUAAAB0HAiwAAAAoONQcSqGwdcbYhmW51SXugoAAACA&#10;8wbf8AAAAKDjYBhGo1JTZ18JS1Gr1AyD2ZQAAADQcSDAAgAAgA6F51Rs534dIctyGH4FAAAAHQwC&#10;LAAAAOhotCrdpS7hUurk3QcAAIAOCQEWAAAAdDQsy6r4TjoEScWpWBZf8AAAAKCjwfcbAAAA6IDU&#10;Kg3b+VZzZ1lWo9Ze6ioAAAAAzr9O98UOAAAAOgOGGK2m082k06n1l7oEAAAAgAsCARYAAAB0TCzD&#10;alSaS13FxaNRafDmQQAAAOioEGABAABAh6Xi1SperSjKpS7kwlIUxd7TS10IAAAAwIWCAAsAAAA6&#10;Mo1K0+EXdFfxqk411gwAAAA6IQRYAAAA0MFp1TqO5RTqgOOwFFI4ltOqO91qXwAAANDZIMACAACA&#10;jk+r1vEsf6mrOP94lkd6BQAAAJ0BAiwAAADo+BiG0ap1LMN2mHFYCiksw2o1OizcDgAAAJ0BAiwA&#10;AADoFBiG0WvdVFzHWA9LUXEqvdaNIaRXAAAA0CkgwAIAAIBORKvWdYAMi+fVmDkIAAAAnQoCLAAA&#10;AOhcNGqtildf6iraTs2rtSrtpa4CAAAA4KLqgKuZAgAAALRMo9LwHG+xmRWlPS2JZV/Ji2O5S10I&#10;AAAAwMWGEVgAAADQGXEsp9PoOZZrFxmWoiiOgi91LQAAAACXAEZgAQAAQCfFMqxOo7eJNkGwufLb&#10;CRmG0ag07XraIwAAAMA5QoAFAAAAnZqaV/McbxOsoiQFY8XdAAAgAElEQVRe6lqawXO8WqVhGYya&#10;BwAAgE4NARYAAAB0dizDatU6URJtglWSJYZhLnVFpCgKx3EaXsNx+LYGAAAAgAALAAAAgIiIeI7n&#10;OV6QBEGwyYp8CSthGValVqs41SWsAQAAAMClIMACAAAA+I+KU6lYlSgLVptVVuSLORpLURSWYTVq&#10;LcfyLjAIDAAAAMCFIMACAAAAOBVDPKfidSpZlgXRJsmSrEhEFy5SUliG41hOxatZFmtdAQAAADQD&#10;ARYAAABA81iW1ai1iqLIimwTbbIsKcr5fFkhwzAcy6k4NcuyrrDwFgAAAIDLQoAFAAAA0BKGYTiG&#10;06l1RCTJkixLsiJLkiQrsqIojoFZTEtDtBSFiBRiWIYlluM4lmFZluNY7iLUDwAAANABIMACAAAA&#10;aC3OkTqpSCFFlmX7mCxFkWVFURSFSGkYpVU/poohhmFZlmE5liOm5ZwLAAAAAJqHAAsAAACgLRhi&#10;MIQKAAAA4OLAQqEAAAAAAAAAAODSEGABAAAAAAAAAIBLQ4AFAAAAAAAAAAAuDQEWAAAAAAAAAAC4&#10;NARYAAAAAAAAAADg0hBgAQAAAAAAAACAS0OABQAAAAAAAAAALg0BFgAAAAAAAAAAuDQEWAAAAAAA&#10;AAAA4NIQYAEAAAAAAAAAgEtDgAUAAAAAAAAAAC4NARYAAAAAAAAAALg0BFgAAAAAAAAAAODSEGAB&#10;AAAAAAAAAIBLQ4AFAAAAAAAAAAAuDQEWAAAAAAAAAAC4NARYAAAAAAAAAADg0hBgAQAAAAAAAACA&#10;S0OABQAAAAAAAAAALg0BFgAAAAAAAAAAuDQEWAAAAAAAAAAA4NIQYAEAAAAAAAAAgEtDgAUAAAAA&#10;AAAAAC4NARYAAAAAAAAAALg0BFgAAAAAAAAAAODSEGABAAAAAAAAAIBLQ4AFAAAAAAAAAAAuDQEW&#10;AAAAAAAAAAC4NARYAAAAAAAAAADg0hBgAQAAAAAAAACAS0OABQAAAAAAAAAALg0BFgAAAAAAAAAA&#10;uDQEWAAAAAAAAAAA4NIQYAEAAAAAAAAAgEtDgAUAAAAAAAAAAC4NARYAAAAAAAAAALg0BFgAAAAA&#10;AAAAAODSEGABAAAAAAAAAIBLQ4AFAAAAAAAAAAAuDQEWAAAAAAAAAAC4NARYAAAAAAAAAADg0hBg&#10;AQAAAAAAAACAS0OABQAAAAAAAAAALg0BFgAAAAAAAAAAuDQEWAAAAAAAAAAA4NL4S10AAAAAdBay&#10;omRn5wqCEBUZwfPc6ZoJgniyvEKwCVqtxsvLoFL993WloLC4qqoqKCjQ4OlxUUoGAAAAAJeAEVgA&#10;AAAdhyAIFieCILbc3mY7u/bnQpblzz//OiphQnxcvzff/qC2tq5pm7o68/yffnnokSduuPmuyVfO&#10;mHHbfXfd8+DBtCP2rX//s3Lc5OsS4nvde//jefkFF65UAAAAAHA1jNlsvtQ1AADAeaMoiixJpdVi&#10;sJ+HWnXaES7QUa1as3H0yCGOH+996OlPP5zZQvsJU2/5+9fvHD/u25/Wo3vCBaot43hWTHQk6xHD&#10;84yt4ujqNRtGDB/s3EAQxQceevrLz94jCiReR2qWzBIp2UXFpcYAv+qa2pQ+ozIPZ2t9vCzlRz74&#10;6LOHH7znApUKAO2XTZAKyqr9PXiW4xiGudTlAADAeYMphAAAAB3HqBGDiUjnG6fmOUGSP/vozRYC&#10;LEmS//71Ow//BJZlasyCVFV74dIrIlIUIiK9lmMZ1kak2H928u+/q7/87D17PTZRNp88bP/cGOBn&#10;/4NWoyHSaFSchYiIUYhc53fTV15/X6dVE5HVarti8rge3RMvdUXtFa4kAAAANAsBFgAAQIfy9HOv&#10;vfn6/6mNUSqOJaLtO/b27ZPSbMtNW7YTEcsyRCRVHftyzrcXtLDoqPC33/3kyccfIKJHn3yxf7/e&#10;zlsFUZw7bxFRcEN6VfLtvAUBAb75J0rsDTzc3d5584WJ48eYiimyx8irr5riOukVEb38/GNERMQS&#10;yX169UDs0ma4kgAAANAsBFgAAAAdyi03XfXm68+LksxzLBHt2Ln9dAHW3j177H+wChJRyMgRQy9o&#10;YQzDPPHY/TffdG1dXV1EeGijrbIk//LTPK1PBBGZTx7+Yf7iG667slGbCeNGW23C0aMZSd3iL2ip&#10;beMRkMAyjKk4jWWxxug5wZUEAACApvC1AAAAoEMJDAy8+rpba8tqiYjY8MVL/6msNDVtVlFp+umX&#10;v4mPICJLedWdd0/t2iX4dMeUJEkUxaaT/hyUU/z3uSCKovjfwvCyrBgD/CLCQ2VZcd6XiGRZJrLZ&#10;R40RkT2ianQ0WVHUKj6pW3yjz09Ts9xyzU27IIqiKEqt3uOU+pt+Ijcp3s6578671G9tRdeadcb+&#10;nnqPmmkmy//V0PK5ZFkWRFGW5ZbanOZckiSJonS6Cpv9pIVroij1D+cZawYAAID2DiOwAAAAOhSD&#10;wXPI4IE/L/iGKNHTT7f236UFBW94eRkaNSsoKNyy7g/PAPv8rMK+fftqtZpGbapravfu3X/02LE9&#10;e9NM1TXJSfFJ3eLi4uKajp9au27Dxk3bVSpeEMXUnskTx4/JzMr5a9nyTVt387zqzdee6dol2Gaz&#10;vfLaOx7ubkRUW2e+/57bjcaAmprab+ctqK6ukWSJKJhh7fMCA7/7fkGgMUAURX//gP/dfqP9LJ9/&#10;8bXJVM2yjNVmmzhuTO/ePZt2v67OvHffgYyM43v2pZWUlXfvFhsVERoZGdkrNfl0V+xQ2pGcnOz9&#10;B9LTj2TyHJuYGJMQFx0WFt4tMe6MVzsnN3/+gsUqtYoooGG56JCfF/+270Cauc48eeLY1NQUIsrK&#10;yvl23gKdTktEpqqama8973wQUZTm/7QoL7+AY1mbIAwfOmjokIFnPPXZ9tdxjyRJio6OvOaqqc5b&#10;zWbrazPftd8dq0245aZrwsIa32WFaOfOPRkZGQcOHc3MzouJCuvVMykyMqrpLD9Hf2VF8fQ03H/P&#10;bUR08FD6rt17tu/YZ7bYUlMSR44YlpgQe7ZX0iEv78TxzMw9ew5kZOWWl5uSEqNjYyKjoqJSUrqz&#10;WLcbAACgI8JbCAEAOhS8hRCIKCsrNzIyzDMggWEYU/HxF1959ZUXn2zU5uX/e+eVF18wGKNkRaku&#10;SS8qKjYaAxxbFUX5e/mqhx59ISN9KxER+RPxRMVEMlHEx7OevvOOWzQataP9t9/Ou/XWGUQaIus7&#10;7308fdqUiIjQhh1Pph8+HB8XY7FYdDodkT0ms2ZmZkdEhJ0sr+g/YlrG/rVEBk9jF0fwYCouJ6og&#10;svYfMW3L6l/sH44eO3nVv3/az/LHH8smTRrfqFMrVq596NHnDx/YREREvkQaojIiGxE9/Oizjz5y&#10;X0jXU0aZVVaaPvz4i1deepuonEhF5EekEBUTKURBDzw84/FH7w8N6dLCpd6z90Bqzx5E5GlMdCq+&#10;mqiEyPr33/+MG3cZEe3ffyA5uYej740GFFmttvsffOyr2bPsXftu3vybb7quhZO2rb/O9+jJp557&#10;683XnA9lqqr2MngSaYhkImH//oPdu3dzbrB7z/7X3nhv6eJ5RERkIHIjqiaqJjJOv27S11984Onp&#10;4Wjs1F8rHzpYyNnwwUefPfrwfURE5E/EERUR0dxvf7zl5uvscVUrryQRCYK4cNGSWx54VSo/RERE&#10;AUQ8UQWRmchr8pQJLzz3eJ/mwk3oJPAWQgCAjgpTCAEAADqakJDgpN6XVZWbiYi44HXrNthsgnMD&#10;UZLXr99IbDARVZfUDh97ta+vj3ODeT8snDh+TMbRYr1fPFEgUSlRIZG33jee9eQfvP+ux5960bk9&#10;x3FEZDBGEXXJzSt678NZRD5q71ji3IiCnH+HNBijDMYoInJ8plLxRAyR7tRfNNVEnkTEcf99V9Hr&#10;dERh9t2bro70/Q8LLxsz4vDBE+7+CWqvWCKRqIAowN0/Qecb/+H7b4yZeH1Vda3zLjPuePCVl55W&#10;e/vrfeOJtESFREVEOr1fvMbb85MP35xxx4MVzU3AbMLrlOI53l684zWJ9ivg6HtjDKNWq4iC7Fud&#10;u9yCs+2v0z3yUalUjUug+go9A6KJqGEoXL2DaYd7pSYvXbxC7xdPFEpkIiogqlN5xWp9vBYv+Pqa&#10;G+80maqcOlR/NHKLGhBrXL1mw6MP30cUTBTMengZjD4GYyLnGXPbLTf8vPj3s7qSRLRg4S833XCN&#10;ZLN6BiQSGYlKiAqIzKxHjM438I9fV/Xtk5qWfrQ11xAAAADaEUwhBAAA6Gh4nn/jpYcunzxBoUQ3&#10;b8261f/s3Xegb59UR4O9e/evWble7xeoEBHlPvPY1zz/31eCtes333LzdWrvWA3PVZem3/vA44MG&#10;9lXx/O49+998Y5be148PSJj10Vu9UpNvubnxQCHPAM9Pvl5C1SaicluFb/c+MQd2/NvCYkkqnr9m&#10;yljT8L6yonz0/nyD0Y2ITMU1M26b5O/nK4qiMSioNV1et2HLzTddq/KK1Wt4U3ENkebV154N8Pfd&#10;sHnnj9/94u7vZzAmHtm/7s0333vl5WdVKp6Ivpr7/e+/zOMNsaQodScrX3v9hZjYaCLKzsp56sn3&#10;3PzctcbEtSuW/Dj/svvvvfN05/XwcH/4sWfVatXbM782GD2JyFRmvvLKoZERYTU1tV5eXq0pvg3a&#10;0N82y8nN7z7oGuLCDX56U3Ha5dNumjJ5jLuHR0FB4cNPzBJki8GY+M8fP936P+2Sn79ptK9azZEi&#10;jRp5MxGNv3x4aNfAP1ZsKcjIMhh93HUqUR1/7dVTplitGrW6lVdy+45dM266lrRReg1fVZJ2/0NP&#10;Duzfm1epK8rLP/hk7tHsYoPR11QsvTHznTlffmKfswkAAAAdAwIsAACADigmJprUsRabpFNzROKB&#10;g4ecA6zMrCyiShUXXGcVGa+E8IhIxyZBEJ545nWiUJ2aNxWnffzp7LvuuEWtVhHR1CmX9+6VOv3K&#10;yw3GROIi5n7705TLJzRaXYthGJIFIm75ijU9U5JYjhNsNm/v0+Y4np4eTz/xkEJkMVs+en+mrCSw&#10;DEOU+8B9d/bo3k2UJK4V76GzCcKTz75OFKLX8KYyc6/+cfPnfR4VGcFx7E033dAzJenxR+73NCby&#10;hpiZb7x03713dOkSXFtbdzwzu1ffEbmFlaV5e76a+8Ptt97gOGCd2fbKS68ZjCGkjZz58fw777hF&#10;rVY3e+qoyPCZr72o0WjenvlKffFS1i0zPh83drQgCir+gnzRakN/z+V0c76eR5X7DcZEU/HJO+56&#10;6K03Xvbxqb+hgwYOHDnxplqrVeMTt3TRigMH07snJTjvq1PzGzYdCIzwXzL/526J8TzPv/aKedK0&#10;Gds27DMYPRpelLl38MC+rbyS23fu7T9odFFpVfbR7Vdee8f7777u2NQ1JHTi+NGkT1R7+/z4/boX&#10;XzgRG9PceDcAAABonzCFEAAAoAOKj4uZenk/W0UdEZEu6uGXvxCE+rcBCoL49gffEBdOREJl3bSx&#10;/WJj/guwDqUd2bl5mcHobqqw9Bs88Zabr7OnV0TE89y0aZP7Dp5kKjcb/HQb1vyek5vX6LySJFNt&#10;5uq1C8aOGe7v7+fr4x0YaNRoGi8P70yjUWs1ap3ulDZajVql4nVajePsLTh06PD2jX8ZjB6KopCU&#10;NevDN2JjouwT8fQ67QP33hnfc3RVcZpoOpYyYFJRSRkRubnpZ772wvq1y7asXbpp8/bbbrne+YCj&#10;Rg4lqiYivZu64Mi6Fl7txzCMVqtptMyORq3ieU6n1fIXJsBqQ3/brLTs5M+L/yB9tE2UidQPP3i3&#10;I70iot69kh+++3qxskir4ogK9h840MwhLMfnzXlnQP8+np4eer3Oz8/nm9nvEbFWof5dhCUlJdTq&#10;K3n/PbdvWr983cql23fsnvP5u84RYb++ver34jmiY4JgO5eOAwAAgKvBCCwAAICO6brrpi9d/D1R&#10;oqenpip3c17+iciIMCIqL6/YtfkPzwD7SJn8a6+Z5rzXxk1b6/9kK592+Siz2VJXZyZ7gsMwRDR9&#10;ytjtG9cTdSWi5SvWJvdIct69pqz2xhl39Ol11ktoN8qITpsYNWfj5m32P1SdtIwYe2V8fKzzVrVa&#10;9ePc9z3c3UJDurAs6xwq6XXaqMiwqMgwIrLZBLPZIopCXn7BR7NmE4USkX3411kV07Qv512b+9sG&#10;xzIyj6VtdfdPqKm2jRid7OvrU1JS6kj0eJ7v3TuFyL76VddFv/x99fRpTWcsDujXx/nHwEDjVdeM&#10;WLRwtcboTkSW079QqNkrybJsaEhwaEgwEYmiZLZYbDabqdL0zbyf7Atm1adgF/o2AAAAwMWFAAsA&#10;AKBjGjywHxHZREnNc0S0es0Ge4C1dv1mImIYxiZKRDRowCnhQnV1FZGWiDz8g556dfZTT35of6td&#10;A7Xaz9Pd3/5iPv+c3Pwmp60L7Rro7u52gTrVrOoqE5GOiEgyDeibrNPpGjVITel+un0zMrN3795b&#10;U23Kys4/mHZsw64jJ7O2EoUYjB6n2+WSO5f+ni2b1UJELMN4GjSbdmUEBQ4gqnPazpCXr5tfPBFx&#10;ntrf/j3Q7Hpn7u565x/1er2/vzeR48UCZ500lVdUbti4pbrKlJWVm5GZs2v/sUO7/iXSG4zhp9QG&#10;AAAAHQgCLAAAgI7Jz9f3xZdff/Xlt9XGLkTGAwf2S5LMcez+fXuJvInIfLLkuedf9fX1dd6ruqqS&#10;SE9ELMuQZCOqPfWogq3MYqtfgqC00lTZ5LQKw1zsBQpqqhsCHar29/NRN3nFXrMsFuvMtz949aVn&#10;Gj7giLQNqyvkESVeiFJP7yzSlrb1t22qq6upYUwTxxJRk3cyVhbXEkdERDaijFanUW1MlyRJXvbP&#10;issnjXc6jo6II2JOTdYAAACgo0GABQAA0DGpVHzfPr2JTERdGHePP5dvfvzRQq1Ot23nfuLsyxhV&#10;9Onbu9EiUxqNlkgkIlOtbcTgpNiYaFGSmj2+KIjx8TEXvButoNHq7DUT6auqa0RJPOPq6YIgzPps&#10;zqsvPeMZkKAoVF2aGxwR36dnrJ+/MSkpIaxr8LSpkw3Gi5xhtVYb+ntGp4uddNr6F/kJkhzg4zHh&#10;usk2QWi2pSIrkkIM08pkqo3z+379/a/p0y5Xe8XqNLypOF9vDBuYEhkYFBwXFzNoQN+Rwwe77F0D&#10;AACAc4QACwAAoMMaPmwIESmK4qFXZ6ZvOll+0t3dfdXyJe7+8Up9g8GNdtHq9PUjWWoybrzuhdtu&#10;vfki19wGWm1DzWTYvS/dXGdWeZ4yAbCouJRlmIAAP8cneXknnnjsAXf/BIZhqkrSvv9x4ZDBg8JC&#10;7VMj6eCh9AtacE1tnbvbf7PqLBZLeYWJqLUDqdrQXzolMVJXVdUIgui8WFWlqarZc6nUaiJSFKWu&#10;3Jo0sPtnn7zdyiIvkOnTLucNMToNbyrOe+qZR/93x63h4SH2V1U6XlMAAAAAHRLeQggAANBhubnp&#10;rrv5nqqSCoYhIvdl/6zeu+8QEXEsW1VcNWbSDQbPxis9xcXFNYzuCVv6+4qq6ppGDWpqasvLK81m&#10;y0Wov5W6dUu01+zmp/9t8XfFJSXOW0VJevyplwcOmzhh0vSbbr1v+849RLTvgP06MKbimmlX33bt&#10;1Vc60isiam5tr3PCsCwROdY+37ptp/PW/PwTPy3YpPFuvJTV6bShv0TEcfVxFefpsejPdXn5J5z3&#10;2rN7b7PnCggIIFWMRZDVBvVfqw8cOZrRqIHNZistO1lbd9qF2M+jjOPZROSmVVXVCUmpfe65+46o&#10;yDB7ekVEBUXFF6EGAAAAuFQQYAEAAHRk9955E1GRQqT2Cv7l1+V/LltJFEZERPnPPn5X0/bDhw0k&#10;IkGSPQL0f/7648pVa523CoJw38PPTJx687PPvzp7ztyjx45fhC6c0dAh/YnIYhN5jiXye/Ptj52n&#10;PW7YsOXH7z47nnPy7792/vDtZ95enkRUXeNYL0ly93Dnec75gEuW/kkUdLZlyHJ9PpWd0zj/4nkV&#10;kb9NtC9wHvrZZ3Mys3Ltm06erHj19XdILtaqOWqdNvSXiPRu7vY/uOtURZnpsz790mKpX55/5659&#10;7334acODcYqE+Ngxo5NtFTU6NUc1xT8uWNSoweyvvw+IG/v4ky98/Mlnmxpej3iOTnclzZb62FSR&#10;ZDe9VqvROG/dtHHLeTk7AAAAuCYEWAAAAB1ZTEz08NFXVJ006zT8wcOZ3339m8HoZqq29ug9Kjo6&#10;uml7L4Ph0y++ris7TETu/vFXTp1874NP79t/4MiRY5u3bEtMHT3v61lbNx/88P2Zd90509fH+6J3&#10;qBmeHh6Ll/xurTgqSbLBGDB3zjcqPnnRL78dOpT29HOvjRwxxN0/weCpISp69PHnQ0NCiCgpMbZ+&#10;X6Nh3tcf/7hgUU5ufm7eiSNHjj34yNNz53zs7m84qxp6DJhcW1ZHRB7+CXf9b8bnX3770azZe/cd&#10;sG8NCwu99farLOVVRGQwui/9ZX1UZFhsyti41HF+fj4/z1/dvXdvm9D8WmPnpb9ENGzIIGoYBWYw&#10;hn7w3hc6nWbwqKsYpmef3ik70wsSUiIkqZl3CD7/zKNEJ0RJNhiD/u/lZ0eOu2bDxs2Hjxw7eCh9&#10;xu33P3DvHWQxffHpNw89eJ/m1ESpbVq4khHhofYuGDw02zZuePf9Wdk5ebl5J7Jzcr/4cu4N11+l&#10;84k79wIAAADANSHAAgAA6MiMAf4jhg0ksZiIdBreYHQjIqo7OWnc0K5dmh9kdOuM66dOv6m6JJ1j&#10;Wc+AhM8/+SoluUd8fI9BA/tnHM4zGBNYPU9Ey/+d7evrcxG70pIpl0+8466Ha8oOK4piMIaQu/Xq&#10;6VOSkrq99ca7HgEJ9qmCRNZHHrpXo1ETUUREeP8hk03F1QyRR0DCjddf22/4lROn3hwff9knH741&#10;avzVPl6ejnFArfHco7cR5cqKwrKMh3/CvXff+vADd6WnH7Zv1Wk106ZdQVQoyfb8yN3TmHjs6PGj&#10;6ceIaNZnz02dPMpcXn7h+ktEPj5eDz36fFVJur1XBmOQh3/CpvU7SVtFRL99/361WRKbC7CGDO7/&#10;yadf1pYdFiXZYExcs3zr0CGDEuLjuyclzpu7yGBM9HBXE5W/8to7vXultL4Lp9PClXR309844/6q&#10;kqNEZDCGvPv2uxHJEydOuSm23xX33H37gGGTIkKDm+0CAAAAdAAIsAAAADq48ePGENWZik84/iGq&#10;HDRo0Ona67Tar7786MFHnjEVp1WVFBC5kzqStMGkjyJRMhWnyVXHf17069jRIxy7SLJMRKbiE0Tl&#10;otjSWtoNBZDSOB1SiKi6JK9hazPhUZ3FQpRjbyArp+QUHMd+9MEbb77zcVVJuqk4jWpqiI0g92jS&#10;+VWXmEzFaazRd+euvV271md23l6Gb796nyjPVHy0uspGbhHFWcUHdx0gyho/+dr33nox99ju6tKs&#10;mtK8htLOYNLEcbfc/kB1SbqpuLz6pJm0UUS0fNVGUawfVzVpwti33/ukpjTdVFxiKq6pKq4kcwlZ&#10;MoeNvvLee+4weLoTldZ3TT5zBHO2/bV77ZWnbrr1vqriNFNxpam4prq0nMR8smR+8umcsWNG5B/Z&#10;bqnIqCppfP0Zhrnvnjs/+viL2rLDpuI0IiJVJGnDSRdFvJupOKe6JP3Dj7985smHHbvYd3fc68YU&#10;RbCJRIXN9rflK/nhe6+MHj/NVJxmKqkj92Cqrj64+4hQvJco8pvZH6TtLa4tO1ZVkk+neYQAAACg&#10;/cJbCAEAADq45B5Jzzz3skbFEcPYP6mtNY8YdtoAi4h8fLw/ev+NSRPHrVu/fu/eQ+WV1ZVVtYIo&#10;JcWF9e/Xe8bN1wUaA5zbd+0S/OxzL6rValGU4uNimj0my7KPPvakp6cnEdXW1mq1mkZbH3/yWfu7&#10;+erq6tycXtLnMHH8mEED+rAsa7Va/f38Gm3V63RPPf7A1Vde8cdf/xw5cjjjeF5OQalGxffpGT9g&#10;wICrpl/h6eHu3D4uNjozK/u7eQt+/2tVnUUQJalHQvikieNuuO4qs9n87PPPq1U8EdXWWViWaeFa&#10;NZxd+8Vn7142dvi6dRsys/PLK6tjIoYnJcQ4p19PPHp/z+Qev/3+R1FxmcHTLaRrlwEDB4wYNogh&#10;iggPe+75l1Qqlc1m6xLcquW3zra/ROTu7j7n8/fHjh62cuXqOrMl0OgXFBg0YcJlPbonEtHzL77A&#10;sQrDMGazxc3NzXlHhqEHH7hr9OgRv/3+1+49+0rLKktPmkRJDvT3Gj6039Qpk1OSu596Ircnn3pO&#10;r9cRUWWlqVEZLMv27ZsaGPgKx3E2my341P62fCV9fX1+XfTtnK9H/PX3ypz8UoZhAvw8x4997I7b&#10;bw7w93v2+WvVPEMMY7FYm32EAAAAoP1izOaL8dYYAAC4OBRFkSWptFoM9vNQq1q7JjRAC8rKyq02&#10;myiKiqJ4enj4+Hhd6orOzCaIFRWVFouFZRhfP1+9TttC4/wTBZIkK4piMHh6e53d0lfNnNomVFSa&#10;BEHw9PRoGiERkSCINbW1GrXanu+cF2fVXyKqra2zCYK7u5uKP+u/y6yoNFksVsFmU4jUanVQYMCZ&#10;92mTlq9kSUlZndnMMMwFrQHaI5sgFZRV+3vwLMcxzJnTZwAAaC8QYAEAdCgIsAAAoDNDgAUA0FFh&#10;DSwAAAAAAAAAAHBpCLAAAAAAAAAAAMClIcACAAAAAAAAAACXhgALAAAAAAAAAABcGgIsAAAAAAAA&#10;AABwaQiwAAAAAAAAAADApSHAAgAAAAAAAAAAl4YACwAAAAAAAAAAXBoCLAAAAAAAAAAAcGkIsAAA&#10;AAAAAAAAwKUhwAIAAAAAAAAAAJeGAAsAAAAAAAAAAFwaAiwAAAAAAAAAAHBpCLAAAAAAAAAAAMCl&#10;IcACAAAAAAAAAACXhgALAAAAAAAAAABcGgIsACeueigAACAASURBVAAAAAAAAABwaQiwAAAAAAAA&#10;AADApSHAAgAAAAAAAAAAl4YACwAAAAAAAAAAXBoCLAAAAAAAAAAAcGkIsAAAAAAAAAAAwKUhwAIA&#10;AAAAAAAAAJeGAAsAAAAAAAAAAFwaAiwAAOhEJFmuqbNIstx0U53ZahPEi1/SpWWxWDOy8urM1jbs&#10;qyhKndkqiO3poi1dtm7b7rSW21isNovVZv+zoijHs/LLK6oufGlERIIg1tRZzvEgJyuqcvIKS8oq&#10;znbHpjfUahOWLlt3ID3zjPuey4MEAAAA0BoIsAAAoBM5lpn/3JtzikvKGn1eXWv+cPbCf9dtvyRV&#10;XUKbdx685vFZO/edIdNpVoWp+uOvFx84dOy8V3WB7DuU8fnCVUY/7xbaSLL84y8rfv1rjf3H/MLS&#10;a574ZOFvKy9KgbR2y55nZ845lyP8sHj5y+9/+/Tb37703ncff7Woqqau9fs2vaFbdh6Yu2RtcKDv&#10;Gfd1fpBkWbZYrLKitKH+88hFygAAAIDzBQEWAAB0IharbUtaniBKjT6XJPl4XnGFqeaSVHUJ9UiM&#10;evXuyxNjItqwr/2imS3tY9CNIIhrNu955s4rwkODWmqnUGFpxcmGIVeB/j6v3TNl1JBeF6NEoqrq&#10;2o2Hctu2rywr3y/6Z+nKHaMHJT9157SpY/vvTsuaNfcXq01o5REa3dA6s3XDtgMv3neVr7fhjPs6&#10;P0hHM/N1Qx8sKCxpW0fOFxcpAwAAAM4X/lIXAAAAcPEwDGl4jmnuc45lWfaULbKimM0WlUqlVp3y&#10;f5c2QeR5jmUY+4QpvU7j2FRntmjUao5r/PdDikJ1ZgvLMjqthpoQBNEmiDqtplEBzba02gS9Tuvc&#10;UlEUUZR4nmcYstoESZL0Oq3jvIIo8hzX6MiCKDFEPM/5+XhdNnIA71SwJMsWi41hGOd+OaszWxmG&#10;dFoNwxDPskyTkgVRslptahWvVqtO15GGmjnGaX/HhW2hRy1dHFGyWm0qntdomjmvQnTz9Mv0el2z&#10;+1ptgihKbnotyzIcyzINl0ul4kcP78efekMdjYlIlCRFIRXPndq7lm53I5Ikmy1WrVbNcxzLMFoV&#10;17SN45q3cJyjx3O+Wrp+9qt3x0WH2j/pEhTwv5fnjBuRldo9toUdT3dDNRrVI3ddrddqm21MRIIo&#10;2S8XETkeJEUhRVGGRPlIkixKMnfqE9Lys2Gx2mRZPuO9PuMjSkSKojQto+Wn7nSHavm5arZH9hOp&#10;VDyR/UlgtRq140QWi02SJTenR7Hl+2u2WGVZ0eu0p68RAACgU0CABQAA0IysvMI1G3cdyy7083ZP&#10;ig0fNawvz3FEJAjip98sGdo/WZGlX5dv4Tl2aP/uIwf3LiguW/bvptzCk0H+XiMG94qPDnMcKu9E&#10;8eqNO49kFWjVqm6xYeNGDXBr+BVdkuV/125LP5ZTcrIqvKt//15Jyd1iTlfSngNH123ZW1RWGRkS&#10;kJwY3a9Xkv3zgqLSJcs2XDtl9NHjOeu27rPaxF5JUWNH9Ndq1AxD73w2v1f32HEj+zuOI4rSrLmL&#10;e8RHjhra50RhyeK/1k0ZNySsayARZeUWrFy/I+dEKc9zEV38J1021Nfb07Gj1SasXr9j294jHMfG&#10;R3UdMbg3yzaO6vanZazdvLugpNLPyz21R+yIwb2b/aW7oKjU+bxEVF1T9/HcX6ZPHBYXFdpCj053&#10;cRzn9fJ0S06IGD9qYJOte4rKKn0M7qndYxpVtXnH/o3bD1RW18VHdJkwZiDvlEYJgjjrmyUDenXr&#10;36ub/ZOtuw5u2La/3FQbHxk8cczgbbsPiYJwxfhhjl1auN1NHT6Ws3bz7uwTpcEB3lPHD+H4xulV&#10;Ta3lj+Xrj2YVsCyTFBs6dGAv5zvibP22/RFBvo70ioi6xUfOm3mvl6H59nSmG1pUXPbLsvVTLhsc&#10;2jWQiGyCuHrDjq17DrMsGx8ZPH704MV/rE7tHpPcLZaI7A/SVZNH7NybvudgRpi/5/ylK4lhbr92&#10;YoC/t9NdaP7ZMFXX/r1y0/GcIotNiI/qMqR/z9AuxmZrbvkRdVj69/oD6ZmNymj5qWv2dK14rprp&#10;UUFR6dK/N0waOyj9cOb6HYdGD0oZOaS3/d8bKp5d+vcmd3fdY3ddQ2e6v3Vm6x/L1x/JKrBahbiI&#10;4JFD+3QN8rdvkmQ5r6AkvKEjAAAAnQGmEAIAQKfDcY1jAo47ZVDGvrSM+176Iju/eOSA7uFdjN//&#10;tu7ZmXNqauuISFGUDbuP/vHvlq270oYP6B4ZGjBz9q+//r3hhXfneXm690uJzcwrevGDH3PyCu2H&#10;Ong4854XP885UTqif/eeiZGrN+9/5o3Z9kXBFUWZ/f1vC/5YHx3e5arJwz3d9Vc//fn23Yearfm3&#10;fzbc99pcrUY1ZnAKyzD/99ni2d//Zt9ktli37c+YM//PbXvSeiVFx4YH/fjHhjc+/kGWZSIyeLov&#10;/nujY1VyItq2J23e3zuiI0OIyGy2rt5+uLbOQkSHM3Im3PduftHJoX2TBvSMzzlR+tDLnzvWApcV&#10;5ZmZX33369pusSH9UuJy8ovfn72ISGHov+v217+b7n7lK51WM2ZwSrDR58v5yz/88qdml8x3Pq+d&#10;KIo/rdpbVV17xh41VX9ejXrM4JSQQN9vfln92kfzhIYl+RuqUo8amBwc4N2oqp9/X/3shz/5enmM&#10;HJhssdleen+e2Wx1jMdRFOXfrWklJ+svwuI/1jz13nxvT7dRA5NtNuGl97/bn5aZm1/kqKSF293U&#10;zn2HH5s592RF1aiBPYKNPq9+PD8j64TOaQRWcWn5I698tmn34ZSE8N49YjbvPjz2f68XFJU2e7T0&#10;YzljB/dQFEo/mrli7ba9B48WFJVFR4T4+TQ/AfCMN9Rstq7alm5fVF5R6Jk3v/rml9WJ0SH9U+Ly&#10;Csre+WzBzgMZpqoa5xtaU1MXERocHdHFbBNiI7v27hGj1alPvQvNPBtV1bX/98F3uw8eH9Kv+xVj&#10;B+YXlt734ufNdrPlR9RZZGhQ0zJafuqaat1z1UyPzBbrlr3HPpi9+ODR7OS40MAAH1mWN+05tviv&#10;9T8sWRUbEdQjLuyM97f0ZOVjr36+efeR5PjwYf2ScgpKpjzwzvGsfPvWD75cNOX+d1au39Fs5QAA&#10;AB0SRmABAEDn4qlXbd2V5u9bICv1EQZDTJ3lv1cQCoI4Z/6yiYN73Hb9JPuknm7xUf/3yfyVG3ZO&#10;GTeUiFQ8Z3DT3HPrNI5lFUWRJGXhso1P/G9qao94IkqIjXzhve8OZ+SEhQQJojhnwbJhvWLuu/VK&#10;+8So1JSEl977bsGvK++7dZrVJixcsfOp2yePH9mfiFKSYjRardzcktN5J4oW/b3pxbuuGDu8v30y&#10;YGRYl//7YsmwgT3jokIZIrPVFhbkd/WU0fa5bO7ubh9+/09xaXmQ0W/04NQ129KOZOQ4xnbtO3h0&#10;TK8Y+1AOhiGNirPHNRWV1fdcMfDG6WN9vDyJaMjA1LEzXtp3KGPMsD5EtGXH/vTswjcfv8l+nNHD&#10;+n36zS+Hjp9w5Ff5BcUL/tzwxIxxV4wfZg+AEmIjH33z276piYP69GjUI+fzNnzCeGh4e4zYco8a&#10;HSq/oGTBnxudz5ucFPP8+z9k5hbERYW2XFVuftGvK7c9ctO4yy8bai9m9YadH837a8Lg7o7ja1Q8&#10;y7BElJtftGTF1kduuuzycUPth1q7efcHc38f19C45dvdqGxBEL9euHxU34S7Z0y1T4VLio9+d/Yi&#10;5+mKS5atqzFb33vhbk8PPRH1TklQz1m86I8199wyrdG01ppac51F8PM2fDh74f6juW5aVXmVmee5&#10;x26fkpzU/PzBM95Q53u0efu+tOMFMx+/MSUp1t74i3lL9x3JdUxNtTeWZLl7QpSbXjfrp1WD+vYI&#10;DPBtzbNRWFSSeeLkG0/cbB+3GB3RtUvQlmZfCdryI+osJSnW08O9URktP3WNnMtzxRCZrUL/lNgr&#10;J4+03ymbTeA51l2nvv+2Kw2e7q25v0uXrcsvqZz3/mPeBg8iGtCnh07769yFfz/74E1uem1CTEji&#10;oeNdAv2bvbkAAAAdEkZgAQBA56JTq/5cs2POzyu++nml/Z85i/5d+NdGmyDax55k5xduTsu7btpY&#10;x5I08TFhfbpH/bVml/1HQZSiIrral/5hGCYhJtRDr+kaXD/jKTwkyNdTX1RWSUS5+cXb0nLHjxzg&#10;WNanS6D/yAHJC1fsVBRiGEan5vNOFJstNiJiGWbahGGOqWrO9hw8ZnDTjhs5wJEXjBzSO9Tos+fA&#10;EfuPDMOmdI9xrMTULzVREKWi0goiCgsJ7hYZuHPfYfumwuKy7QcyJ47s03QY2oDeSQ/eMd0eDRCR&#10;oiieeo19eIsgiDv3HpkwuEdSfJR9K8syk8cMJKfhV3sPZXAsM3RAqmP4UkpSzODk6B272/KKwxZ6&#10;1Mi+Q8c4lpzPmxQfNe/9J+yTwlquat+hDL1aNXJwH0eCMXRAT3edptk31+09eEyvUY0c0sdxqMH9&#10;kn0NHkpD6xZud9NcMjuvcPfRE1eMG+JYyCk+Jiw2PMgm1ueqpurarXuPPnTLZHu6QUT+vt4TRvbd&#10;vO94dU3jEUNWm8Bz7A+/rvH0cPvgpXtmvf7we8/fmRIX+u5XS0+Wm5r2pTU31I5hGFlWduw7PGFw&#10;9+4J0Y7Gk0YP5Pnm/x5UkmQikqT/XpXQ8l1gWFaU5Jy8+oFsXgaPG68cGx7SzFr7LTyirSnjrJzL&#10;c0UMw3FsSlKsc85oE6XuCVGO9KqF+1tbW1dTa9629+gNlw+xp1dE5OGuHzus74Z9mSVl5UQ0cfTA&#10;z2c+lBAb3rbeAQAAtEcYgQUAAJ1LWZX5radvCQ8JlhtCBYZhKqpqnn/rK4UUIjpRWBZl9Hzjo+8k&#10;2f4BsSxz0lRbUF6fGigKsex/6Y+inDKNjhgihuyhRn5hKc9xMRFdnQtIjA2TZLm4rDzQ3+fRWybO&#10;Wfjv9v3HIrsGdE+IGtg7ybe5CV/Hc4tq6ixPvPqpaE83GCKi2jpzVcMELpZlnFcv0mrUsqLYf3XX&#10;adX9eyV++uOKa6eMdtPr0o9my7KcEBvZ9CyyrBzJyD5wOKuotDy/oLS6zurjoZUVhYgsVlt+cfng&#10;3vHO69PrdFp/b3dHfHM0q8Do7eG8gg/DMMkJ4bsPZtTUmt3dml89/XRa6FEjR5qcl4g83fVnrMom&#10;iBm5hb4GvYe7znlrdFigojQzV/FodoGPQe84MhExxESHGZWGB6ml211aHhTg4/z5iaIytYrrGnzK&#10;CJrQLoGCdND+5/KKKo5lF/y66uff19ivMcMydWabqcbc9DrY58AqRLdfP8n+SZDR95ZrJ/5278wd&#10;+9LHjejfqH1rbmhDH8liteYXlQ/pk9C0MTUb9TXRwl2orbOEh3a5YmTqZ/OXL1u9rUug39D+yYmx&#10;4Z4ebk2P08Ijet61+bmqs1gZIoZhGoWBikLOj3QL91eW5ZMVVaY6a8/EU/53Gh4SLMnKicLSiNBg&#10;IjI0d4kAAAA6MARYAADQuUiyolapOO6UEUhq1SlvELMJ0pD+ySzDOH4zZhlGEE87lEOp/2/DDw1/&#10;lmWZZYg99R12Kp6nhuEhY4b1jQwLPpKRu2nX4Vnzly/4c8Pj/5ua2j2ucc2SrNeqRw3pbRME58+N&#10;ft6t6XL/1KT/+/L3/WnHB/ROWvTP5qSYrgF+Xs4N7L9q/7tu28yv/hiaEh0X1SW1W3REWPCjr33l&#10;6IskK9ypS7YzDMM5vdxQkiS2yQseeY6TZUU5bcRwymyu1vSlqWbP28qqJElu/OZHhvgmY9PqKdRo&#10;rlmjklu43U1X75JlmWGo0Sr4HMc6rpWiKKIkp3SL8vf1dmQ0DMNIoqTTNl4V3t1NxzJkX1nJwcfL&#10;w9/glp1X3GxvznhDG2n6nr7W37AW7oIsy2oVf9NV4/unJu45dHxPWtbDb80b3D3i8buuckz9s1OU&#10;Mzyirdaqp67tz5WstObStHx/q2rM1GS1PnuAaP9XBwAAQCeEAAsAADqd5vKU/z4z+vsUmep6dY9v&#10;NDqmDYICfG2ifDy7IN7p3XCHjmUzDBPQkD1FhXeNCu86YfRAWVHe+Oj7pcvWJ8SEO2Yv2oV3DTiW&#10;dWLEoF4adVv+j9vby/OGcX127k2LCOu65+iJB2dc3qgBwzJV1bU//r7+oevHTJ043PF5RY3Z/qu4&#10;Wq0K8jMcyy4UBFHVMCvKVFVddLLakelEhQamZ+RVmGq8DfWTpBRF2X8k28/b3a3J8CuGYRRFkaT/&#10;1jmqrq5TcW1Z2aDpeYmoqLTc6OfNMEwLVWnUqrBg//Rjuc5bBUFMzzwxtFcz60b1SY75csHyopLy&#10;wIaxVLV1lr1Hckf0rm/cmtvtYPTzliQ5I+tEQsx/qdPx7BOahkXcvQweDFFIsHH00MYLPDXFc2xI&#10;cEBOwSkLn8sKlVfXeXk2M06nNTfUTlFIr9MmRHXZfShr7IgBmoYXQRaXnjxRamo2ALIPXHQ+zhmf&#10;DZ7nusVHdYuPuvFKKimrePHdb1eu33Hj9HHOh600VbXwiLamjLN66tr8XLnpta0ZE9by/fXydHfX&#10;qvcfzoqO/O9Zys4rZBkmONC3aXsAAIDOAGtgAQAAnCIyLDg1psuyVZscQ66sNuGLb5es3rjrbA8V&#10;ERbcK67L6g07rbb6kVPlFVXrtx64alSqiueycgtfeXdufmGJo72vt4eikNxkwaRePeKqzbZN2/Y4&#10;Pikpq3jrk++PZea1pgyGof6pibmFJ39fvmFIj/CQLgHNNmMZRqf7Lzg7kH5c1TAeR6NW9UmJW73j&#10;cGbOCUeDv1ZtI6epdr16xFlFaceeQ47qj2bmrd9zrF9qt6aDdzQajbtOnX402/6rvihKqzbu9NSr&#10;W9OdRlJ7xFkFaceeQ47U4Fhm3kOvfJl2NLvlqogotUdsjUVw3rp158GaWkuzkUhsVJhWo/pzxUab&#10;TZBlWZSkP//dSIrsCHFavt2NjhYV3iUhNGDNxl2Oxsez849mFzryFB8vjz49or9bstrxBklFUf5c&#10;vmHJX2sduzgbNjD54PHCQ0eyHJ+sXLeNY5g+yfFNG7fmhtaflBQi6tkjbsPejI3b9ysKSbIsCOK3&#10;i1ao+ea/RtrXxrI6vfiy5Wdj/ZY9n8z52fFyQJWK93TXSU3/Z9DiI9qaMs7qqTuX56o1Mytbvr/e&#10;Xh79kmN+Xra51lx/WcwW2/otewZ1Dw8y+hNRVU3trv1HTvdeTgAAgA4JI7AAAKATURSqtgpNf7tU&#10;FBJEyf7boFajfvzO6U/MnJtbUHbF2AEMw/61auuu9NxB/epfpWcRRNnp93xZVgRRUpwmMgli/W/f&#10;GrXqsf9Nf2Lm10dzCq+eOLiisub739aHB/vedt0EIgrw8yooq3rp3XnXXT7Ex8tzX3rmvL+2vfXI&#10;NW76xhPEIkKD77xmzGMfLLw3ryilW3Sd2fr9klWCpPj5eNmLtwqSc6cUhaqsovNAs27xkeZFK/5c&#10;s+t/V49yd9M7t7QKkizLHu5uA1Niv/p5FcsygQG+BUWlyzfs8/bUyw3zlYYP6rVu6/5H35h74+RB&#10;MRFd9xzIKCqtNPp6OnKGsJCgO68Z+8QHC9MzcgekJqQdzfl5xfbpo3sP6Z/S9EYEGf0G9oz7bOGq&#10;k5XVMeHBq7fsT06ItNgke82t6ZFDeEjQndeOfeKDhenHcgf16VZYfPKrRasH9YyOiw49Y1VR4V1v&#10;njrshU9/OXI8b0BqQnZ+8dpth3rGh4pO00UdtzvI6HvvjRMfeev7PenZgX5eOYUne8SG9OoW6QgR&#10;Wr7djWi1mkfumPr02/OO5RZdM3GwxWL7admmhKiuabl7HW1unH5ZbkHpgy/OunbSEF8fw659Rz78&#10;ed07D03XqFVND5iaFHfd+H73vjJn6oiUvj1i0zNy5/6+5e6rhoWHBjdt3Job6nwXUrvHXT+h/8zZ&#10;vy5ft8tNr9l/7MT0sf1sNtHx1Ds3Dgn2d9Oqv1rw97B+ST2T4/19vFq+C8GBfh99+2fxye8vH9OP&#10;5/g/Vm09nld634wrGkVTHh5neEQbaVpGy09dI+fyXDV9gKnJvzfOeH9vuHJs9omSe579+JqJgzzd&#10;9L/+u3Xnkfzv337QvpzcF9/9vnDVrjcfvHrM8L7Ndh8AAKDj4Z5//vlLXQMAAJxPiqLU2WQPvYZr&#10;04Ssjq2mzsyL5t7J8c4hDhGJolRZUREWEmhfHdnHy3Nwn0STqWrn/qO5+cVdg/zum3F5bGQoEcmy&#10;UlFWGhcV2jW4fhxTdXWNIondE6Ps8/6U/2fvzuPkqOv8j3++VX3PmWSSySSTYyb3HXJBEgIkXBEF&#10;NAKCXB6gGGRFf4u4KKgr6OqKux54o3igros3LpcoBBI5Arkg931NMvfd00fV9/dHdffUzOSYZHpm&#10;KpPX8/Ew9nRXV9d8u6jk+67v9/MVqaqsKh1ZPG7sSBEZVJh3/twprS2tb761s7q2fsm8aR9+/7uc&#10;Tw/4/YvnTWtuatywZc+WnQcSicSdN12xaP6MYx752NEjFs8ct3P3gQ2bd9fU1s+dOeFjt1ztrFAW&#10;bYvFWltmTC4vTC9Ylkxa8ca6mdPGOwmXiPh9PkPpnKC5fNkidz11573TJ5cXFuRNm1wuVnz95t1v&#10;bdtrW/adH3hPQ11d2eiS8jEjnY0XzJk6rDBn6/Z9b23fV1I8+EPXX9HS3FQ+pmTY0NScprGjShbO&#10;HLdvf8XGLXtsy1qxfPF737lUHWuWmVJq5pRxxYNyDhw8svfg0csvWnDR4jnVR4/MnDq+aHBhd36j&#10;Do0zqmThzPJ9Byo2bN5dXdtwyeJZN12zPFPX7MRHNaFs1IxxI/btr3jz7V1+n3nHLVeJ2IV5ORPH&#10;j+n6dY8YPnTZgqmmIcVFBVdeuvCyixa8um6L31QL5qTWjjzB193VsKJB86aXNzc2rd2082h13R03&#10;vrN42OCgJM8/d5azQSgYOH/BjHgstnn73i07D4RDgTuuv+yCYwWCImIYxtxZk0cMyW1sbNqwZU/Q&#10;7/voDcsvX3pu5yJfLif+Qjt9C+fMmDhjQqlh6PLRJTe/Z9nUiWV/X71+xqTRo0tLOm1sGsa8aWWV&#10;lTVvvr2rrLTYKWV1gm9h8KCCeTPH79t/aOPWfZt37i8pGrTy1ivLuuRuhmGc9BR163oYJz7rsnhe&#10;dT2Bu143Tvr9BoOB8xfMsBPxbbv279pfMWnsiH+9/b2u4ZM60dq8fNl5hfntMxzhsGzd1BrPCRrK&#10;MI55/QEAnKFUNBrt72MAAGSN1tq2rKqm5IiivID/OLWo0W2JRNIwzRNUtu6+eCJpmkanstmOaFvM&#10;1joUDHbng2LxxDEH4GRLWyxh2VZOuPMosAzL1vF4Ihw60XS/tlgiFOzWQVq2ViInCFlOSVss7jNN&#10;X5f5et05qpZoLCccPN6rx3Pvl39UNnLIHbeu6PT8Cb7urlrbYkG//wSJs9Y6kbQC/u4OnD+lk6Q7&#10;X2hXR6tqP/2VR++44bKF82cdb5vWaCwcCnYKEI73LWiRaDSmte46ArGTk56iJz2MUz3renJedceJ&#10;v1/b1knrGK+2RmORUz9jzwbxhHW4umlons8wTQIsABhIuDkPAMBx+f2+rKRXIhLw+44XZ4RDwZxw&#10;qJsf1KvplYiEgv4TRwOmoU4adnS/P28aKlvplYiEgoHjpQxysqM6aXpVU9e48rPf/sUTT9c1NIlI&#10;azT2j9VvvLxh1zldVo2UE37dXUVCJxkvqZTqfnolp3iSdOcL3bHn4Pnv/+yL/1znlGRqam7941Mv&#10;xeOJ0aXHnp/oiIQ7p1dy/G9BiUTCwZOmV9KNU/Skh3GqZ11PzqvuOPH3axjHfpX0CgBwtqEGFgAA&#10;wMkV5udeunjmb/9v9frNu0uKCmvqm/Ycrvl/tyyfP3tKfx9arxs9snj5gkk/+s0zz7y4dnB+5FBl&#10;fU198yc//O6RJT1dqRMAAKCbmEIIAAMKUwiBXnX4SHVVTW1LS6toGTp0yITyUf19RH3EtvX+Q0dq&#10;auvbom3KUBPGjR065Bh1o4B+xxRCABioCLAAYEAhwAIAnM0IsABgoKIGFgAAAAAAADyNAAsAAAAA&#10;AACeRoAFAAAAAAAATyPAAgAAAAAAgKcRYAEAAAAAAMDTCLAAAAAAAADgaQRYAAAAAAAA8DQCLAAA&#10;AAAAAHgaARYAAAAAAAA8jQALAAAga7TW/X0IAAAAAxABFgAAGCBsW3/3hz//zf/+ybLsfjmAt7ds&#10;e/ibP9ixa0/ff3RbLLZx8/bDRyr7/qMBAAD6gK+/DwAAACA7Ko5W3fnRW2XcpRcsWTRi+NDuv/Fo&#10;ZfWOXXue/cc/N23b+/aeiomjhs6aXPaOixdPmjh+aNHgbu5Ea/3XZ1+895Mf84ce+8S4stP6DU5f&#10;bW3drGmTfvrzX3/g5uv7+KMBAAD6AAEWAAAYIEaWDHtx9au5kcgppVf/WPXPL/7nD198cvt73j9r&#10;fPmYJfOn19TW79q1Z8lXf3/Z5ZMf+uxd8+bM7M5+lFK33fK+iePLli4573R/g9NnKCUyIRDw9/1H&#10;AwAA9AECLAAA0CPJpFVb3xAOBfNyc5xntNZV1XWBgL+wIC+z2ZHK6qamlhElw3Ii4VN9b31jU2Vl&#10;9eBBhUVDBnV4b11DTk44JxI+Ulnd0tI6rmz0jKmTlaE6HWEiaR04eNi27dGlIwOBDv/4+eszf3/X&#10;8us+9qk7v/32Z2ZMneR+6Qv37frm9382f+7Va9/889xzZnTa5+EjlS0t0U6/TiQSvnDxueFQqDsb&#10;R6NtTS2tgwrz/T5fVU1dc3NL2ZjS1EttsYOHj5QUD83NiXTYuCDf7/fV1jdWV9eOGTUiGAzIyTQ1&#10;t1QcqQqFg6NHlnRr46NVwUBg1MgSo0szHnNXzreQmxOJRELNLdEjlVVlo0tN0xARrfXe/YfC4dDw&#10;YUUn/WgAAIATowYWAADokeqamuKpK/705/DdSAAAIABJREFU5NOZZ+rqG4vnXfPv//Et58ct23a9&#10;87qPXH7tHRMvv+1d1330M1/4z3g80c33Hjp89La7Pnvpe26btPS2y6/96G13fbaxqbn9vXOu+f2f&#10;/u/nv/rdrMtu+dJXv5NIWoMXXPvJT3/RfXjPv7jm6hs+NvvKj054x+3vvnHlX556PlNnfduO3e+7&#10;5+GVn/r4N75834ypkyzLrq2rr6mtsyy7LRYfM2rkww/d98GV13/2oW9VVtVkdlhxpPL+B/9r2YqP&#10;TrzstuXvve0rD3/vaGW189Krr60dXHbl21u2dmfj19euKz7//du27fz8l/973vJbL7pm5X9/9yfJ&#10;pPXYL//3ois/cO57Vl51w8rH/+ePqY3fWFc8/7rNW7d/6WvfOXf5LdOuvuPaD3zihZdeOcH3krSs&#10;R370i6tuWDnpstsvWnHHu2+88+0tO0648S+vvmHlpMtuX/KeO95908q3t+7ozq6qa2qKZ6z4v2ef&#10;f/Lpv89adv3F1318xS3/0tIafW3t+mVXfWDuVR995/V3fv2bP2yNtp3gUAEAAE6KAAsAAPSI1lqq&#10;9iWTSdczIvsPtkTbRKS2rv72T35xzfbDt9949aqfPThr+qSvfvG+H//sN06IdOL3HjladdE1Kx99&#10;8rU7PvDe1/748PuuvuTR7zz9re89lkgkU+892Pzjx/9y65d/esf7lr9r+VKfz5QdB5pbopm9/eOl&#10;f15yy+e2HKz55Vc/+dz3H1i3v+aqKz73txdWO6/+9g9PxZLJu+64JRQMNrdEv/L1Ry6+9s4Zyz/8&#10;nR/+7Fvff+zBr3/XNM1PffyDz7y048WXX3Xe0tIa/cwXH37w/m9ff+XSlx//8pxZU+/715988K77&#10;nVdt25b63ZmA7MQbW7YljW3//p8/aI3GH/v6vYtmTvjS95/46n/94IMP/uTeu279+j0fWLf36E3X&#10;37dn3yERsSxLWuNf/q8fP/XC2u9++VOPPXDHX9buXnrBHVu27Trml2Lb+he//v3HP/KFoqLBq375&#10;4P133fynV3Zc9aFP79y97/gbf37IkMEv/vzBf//krX/ZsO/KW+/Zu//gSXeltZajzY/9+slf/+GZ&#10;H33t0x9ccfGf/7zu/i/91/974L9uWLH8Jw99IhAM3HP3T55/Yc2pnVUAAAAdMYUQAAD0iBIRCajO&#10;TwUMpURk1559q5966Xd/fGTF1VeIyMLz5l18wXllZaO1tlVqst9x32uY5jfuXzlxfNmkCeUiMm/u&#10;7MbGpvt/9ORHPnj9sKFFSkRERcKB6lW/HDK4MP1+nZn7pkWWXfC+ZVcu+90vv12Ynyci258/5467&#10;779s2d1NzatycyIP3PvIXfdcP3lCebQt9q+ffeiJF9Z9676PDC8etvqfrz3wpd/e9uGliURi+pSJ&#10;N18996Hv/eba91whIs89/+LPv//C7/70vRVXXS4ii8+bP21S+Uc/9KW/fWzNJRctUiIiwcyvcpKN&#10;lZIjsamTyr7wb/8iIvPmnXPNzR//3Ke/UdewzjnaQCB48/v+fcOmt8rGjFRKScDcV1HzylM/c3a+&#10;YN7sics+/MgPf/G1Bz8TCXeetLh7774P3fzZzz/08Qf+7W5DqSWLzl16wcKyMe+4/6Fv/vrRbxxr&#10;4/sfePDjn7/vbkOpCxafO3/OzOtXPvDK6+vHji498a6UUiJSPLTwkYe/EAoGl1642O8zPvfpH615&#10;9bGFC+aIyITx5dOfvv7Zf7x85TuWdfucAgAA6IwACwAA9KLhw4pEip985sUpkyeOLx9jGMaVV1zc&#10;zfcOKxp85TsutrWOxeJ19Q37D1YcrqiUppi2dXqTpqsvX+JKrzrYsGmLyJALFs118iARycvNuWDh&#10;3F89+rct23aOLh0p0jh/zkwR2bN3/w+++YvnX/jNsgsXisj8ubMOVlRZ6U8ZNar0Fz96WUSSlvW3&#10;Va8tvWrq3NnT4/GErW3TMC6+aKFI5NChgyKSSvNEurexiK674tIlqWPLieTnhkUKM0c7cdwYkaiV&#10;tFIbH6y/5zufzux/ZEnxymuW/Oz5Nx74TEvXAOvlf74hknP+wgVOFCgiY0ePPOeSWXsOVByqqBxZ&#10;MqzLxuEli9o3njZlwou//15BQf6Jd3WkstpQSqRl8fyZoWDQ+f1LiotEVPnYUanjHDFcJJqIx4/5&#10;HQEAAHQTUwgBAEA2qGM+lBEjSv781EM//d4fp05eGAhe/JG7P//b3z8ZS9fAOvF7Ldt+ac1rN33k&#10;06HQ+SXDh50774a1b++WiHuhPSsSDspxVFXXiMi4stHuJ0eMKBExD1dU1jU0iqjRpSUisnX7bpH9&#10;Sy9c6GyTlxtZNG9GPJGa2JibGxE5IiK2bW/bc/jAkZqxYxYGg4FwKBQIBMaXzxFJHD5c2enoT7qx&#10;EhGx/H6z/T1a3P82M5Qhop1nRUSkaeK4MZlXw5Hw1Iljmzfsta32CZgZe/cfFpHi4g6rMV64YNqe&#10;qqbauvrubDx4UKFpGCfZVW29UkrENn2mdKAy8yiVUs5EQwAAgJ5gBBYAAOg55RoVJZZtZ7Ic0zCu&#10;XH5xU/O6dRs3v/HGhtfXbXrfe7/0349U3vmRW32p1OO47/3zX59bcdUDH1q57E9//cqkCWWjSkf8&#10;+LFffWLlo+4PPkE04vf7RVRLa9T9ZFtbm4gKBgOGoURUPJEQEb/PJyK2bTuRjYgkbSs93khaWlpl&#10;5EQRUaJywsHy0uIfPfzEkMGFWtup49c6Py9XxJU1dWNjnTr+E7SqTu0p/Qs1Nbe0N1TSam6JikRE&#10;qa7vDIWCIioW6zDuqb6hKS/oc37Zk27cnV35/OlduX+NTr8R0RUAAMgGAiwAANBDSiTnSFWtbafq&#10;Tx06fEQkJ/NyxdHqIYMLlyyct2ThvKOVNb7AVz/1/T/ccO1Vw4YWnfi9z/x9tUjrf/z7p4cOGSQi&#10;lm03NDSLr7vjx0tHlog0rF238aMfvD7z5Oat20VqxpeNCYVDIlJZVSsikyaWiciWrbumT50gIvF4&#10;YsNbOwJ+v2EYInLocMW7L54hIqZpnjNt3CO//duE8tEjRwzP7FPrTIjUntZ0Y+NTFBj01PNrFp03&#10;3/mppbX1//7x2oTzx5jmMf45N2nCWJH49h07550z3XkmkbQe++3qRXNGlAwf1mnjyRPKRKIHDx3K&#10;bGxZ9v/+4cnZM6dPnlh+ol0VD2ttbREAAIDexxRCAADQI8FQcPm18//tB39a/crrFUertmzb+d0f&#10;/2r4rMHOqz99/Hcjhg/94U9/1dzcKiJHKyvf3nHw3bPLgsHgSd+bm5Mj4j9wsEJEom2xNa+sfeDH&#10;T8qocDcPbHzZ6E/dd9uPv/2Pn/7yt1XVtTW19f/zu7984b7f/OvnPjaufEzpiGKRvFdeWycipSNH&#10;3PHJ+1fc/m+rVr+ye8++R37482//5ZX1W/fs3L33uX+8/NgTr919+3UiYhjqxmuvqqpteeDL3zpy&#10;tKqpubWyuvYr3/ieYahVa17v9OmntHG3jIo8+Ln/eeZvq6pr649UVj/09e+tenLLv9z8riFDBnXd&#10;9tKli1fctPTGO/971epX6+obD1Uc/Y+HvytVDXd+6H0F+bnxeOJ7j/76A3d+trqmTkQuWbp4xc2X&#10;vPcz33r5n6/X1Tceraz5wU8ev+Haq19c/eqJd5WXG9G2fTq/CwAAwCliBBYAAOiRQYUFH//wdU/f&#10;9MULrv3M3CnDq5pjj/7Hp370rV80nztdRN552UW3fPSeu1b+8KU1a8eUFv/Ps6/vr2h4+It3F+Tn&#10;nfS9N173ru/86cWbP/7Aey6Zf+BwlVbGbVfM+/G3/9eZNmhrLbI9kexUAWprfeN5mR/u+38fSyYT&#10;H7r54YuufCoUDDz9xJs33X7Bpz/xEWcM1F33vv/5l9/cf/Dw6NIRD9x715s33X3hTZ8T0/fJaxa/&#10;+duHr/vIfR/+5INvHal78J5rFi6Y6+xw/Lix//ej+99z91dfXv+xc6eN3Xe4etXavbeu/LcLFs3v&#10;2jIn3tiyLJGdtisAqmtsEdmY+dGybZEtycwvuKvh1088cMs9X59ZNqy+Kbp248F3XDf75uvf49RW&#10;11qL7Ehm6nbl5HztS/ds2nX3hcv+9eprZu45XLPxhX1f/+bKFVcvF5GGxqZ7H/lN07rXVn7w2qIh&#10;g3JzIl/74j0bbvjEkiWffPf1s2vqm17667bPfP5r71vxzpPuquu3kEgmRTZkpnZq0SJbmjtO5AQA&#10;ADhVKhrl3xMAMHBorW3LqmpKjijKC/jNk78ByJJ1G97esWt3PB6fM3vm1MkTnnnu7wUFBectmCsi&#10;rdG2N9dtrKqu3r33UMnwornnzJo0obyb7921Z/+ql1+prmsYOXzo5ZdeVFdbu3vP/sULF+TkRJpb&#10;WlaveXX06NIpkyZmdvXMc3/PyYmcv6g9w2qLxd9Yt3H3nn2JZHLS+PLZM6fn5KTGcO3YtWfiFXfc&#10;c+1FX/nivaZpRNtie/Yd0LYeXz4mGAxU1dRVVVUrw5w0oczoOOtv3/5Dm97evP/gEcNQc2fPOGf2&#10;dJ9pisiLq9ZcdOEtb6z7/ZzZM0+68YGDhzZv2TZ71oziYan66C+vfqU1Gr3skqXOj0eOVm3YuGlc&#10;edn4cWUvrFq99MIPbHr7z4MGDVm/YePhiqrJk8rnz53trP0nIk5rjB0zetLE8ZmPrqyufevtLTt3&#10;7xtUkDd69Khz5812nrcs6/kXVu87cOjG694diYQ7bLxrnxY9bcrE8xd2iOSOt6uu38LmrdsPHDi0&#10;eNGC3JwcEYnF4i+sejk/P3/hufO6cR4BPRVPWIerm4bm+QzTVKc5XxcA4EUEWAAwoBBgwcu01qfX&#10;nzztN57UH/7yzIqr7vnsF2+5/YM3FA8bGgoGMp/Y0NhUWJB/Snt74g9PXrvi3k1vPTF92pTsHqcT&#10;YL2x7nfuaAxAVwRYADBQMYUQAAD0kdPuTPZeL/TdV17++G9jN173iYc+/z+fuPfqOdMn5uXniVL7&#10;9h/89q+f/cU3PrNowZzu7Ke5ufXZ51984Bs/GzV/Qm5uXvYPVItI8qRbAQAADFQEWAAA4OylRN5/&#10;7VWX11740sv/fH7Vq4//6XnRYms9vKjggY9dW+paPfDEGpqavvTIr4sG5f7kc3eNHVOa9ePUIiKm&#10;a5FDAACAswtTCAFgQGEKIXDaWqNt8XjceWyaZl5uTvffm0xadfUNpmkOHlTQK8fWGm1sai4syA+F&#10;gr2xf2DAYAohAAxUjMACAAAQEYmEQ5Fw6PTe6/OZQ4sGZ/d43CKRcKbaOgAAwFnI6O8DAAAAAAAA&#10;AE6EAAsAAAAAAACeRoAFAAAAAAAATyPAAgAAAAAAgKcRYAEAAAAAAMDTCLAAAAAAAADgaQRYAAAA&#10;AAAA8DQCLAAAAAAAAHgaARYAAAAAAAA8jQALAAAAAAAAnkaABQAAAAAAAE8jwAIAAAAAAICnEWAB&#10;AAAAAADA0wiwAAAAAAAA4GkEWAAAAAAAAPA0AiwAAAAAAAB4GgEWAAAAAAAAPI0ACwAAAAAAAJ5G&#10;gAUAAAAAAABPI8ACAAAAAACApxFgAQAAAAAAwNMIsAAAAAAAAOBpBFgAAAAAAADwNAIsAAAAAAAA&#10;eBoBFgAAAAAAADyNAAsAAAAAAACeRoAFAAAAAAAATyPAAgAAAAAAgKcRYAEAAAAAAMDTCLAAAAAA&#10;AADgaQRYAAAAAAAA8DQCLAAAAAAAAHgaARYAAAAAAAA8jQALAAAAAAAAnkaABQAAAAAAAE8jwAIA&#10;AAAAAICnEWABAAAAAADA0wiwAAAAAAAA4GkEWAAAAAAAAPA0AiwAAAAAAAB4GgEWAAAAAAAAPI0A&#10;CwAAAAAAAJ7m6+8DAACc1WLxZEtbIhpLWJatdX8fzXEYhgr4zZxQIBLyG4bqvQ+iNdzOlNbw+8yc&#10;sD8SCpi0BueGC63h1metAQAYwFQ0Gu3vYwAAZI3W2rasqqbkiKK8gN/s78M5kaRl1zW1tcUS2rNd&#10;rg6UFh3wmXmRYG4kkPW90xpuZ1RrOF1x7TONvEgwLyeY9Q84o1pDODc6ojXcerc1MuIJ63B109A8&#10;n2GaShGWAcDAwQgsAEA/aIsnK2tbRLSIiJJwwB/we7WnoSVp222xRMLSiaRd29jaFk8MKcjJ4sHS&#10;Gm6xePJoXYtoLSJKqVDA59nW0FonLDuesBJJK2npuqZoLGEVFUSEc6P3z40zqzVqGlvb4knOjd47&#10;NwAAZwMCLABAX4u2JaobWkXEUCo3EsjLCfXq3Kus0DocTyZrG6KJpN3altC6pagwkpW+Iq3hFo0l&#10;qutbRYthqNzwGdIaIrFYsqax1bKktS1epXXRoJysHDTnhtsZeW44rdEYTSRszo3eOzcAAGcJirgD&#10;APqUZevapqjWYhhqSGGkMC/s/X6XiCglQb9v+JDcSMivRaKxZENzrOe7pTXcbFvXNqZbo+DMaQ2R&#10;UNBXMiQvEvJpkWgs0djc1vPdcm64nannhtMag/PSrcG5kf1zAwBw9iDAAgD0qfqmqGXZInrY4Jxw&#10;0N/fh3NqlFJFhZGckF9EGprbLNvu4Q5pDbczujUMQxUV5uSE/CKqrilq2T2tSXRGtwbnhptSkm4N&#10;zo3snxsAgLMHARYAoO9Ytt0STYio3HAg4PN0jfkTKMgNG0qUksaeDR+gNdwsWzdHEyIyAFrDUKqx&#10;pUcDbTg33Dg33Dg3AABnLQIsAEDficaSWrRSkhPuxSWoepvfZzgrPMYSlt2DwRS0hls0ltCilVI5&#10;vbk8WW9rb4045wbnRgecG27ZOjcAAGcVAiwAQN+JxZNKxO8zA/4zexWR3HBAiyQtqyezgWgNt/bW&#10;8NEanBsdcG64cW4AAM5aBFgAgL7jlDtxZo6c0Xw+U0RsW6fWsD8ttIYbreFGa7jRGm60BgDgrEWA&#10;BQDoQwOrn6JFdE9+I1qj0/sHEFrDjdZwozXcetoaAICzCQEWAAAAAAAAPI0ACwAAAAAAAJ5GgAUA&#10;AAAAAABPI8ACAAAAAACApxFgAQAAAAAAwNMIsAAAAAAAAOBpBFgAAAAAAADwNAIsAAAAAAAAeBoB&#10;FgAAAAAAADyNAAsAAAAAAACeRoAFAAAAAAAATyPAAgAAAAAAgKcRYAEAAAAAAMDTCLAAAAAAAADg&#10;aQRYAAAAAAAA8DQCLAAAAAAAAHgaARYAAAAAAAA8jQALAAAAAAAAnkaABQAAAAAAAE8jwAIAAAAA&#10;AICnEWABAAAAAADA0wiwAAAAAAAA4GkEWAAAAAAAAPA0AiwAAAAAAAB4GgEWAAAAAAAAPI0ACwAA&#10;AAAAAJ5GgAUAAAAAAABPI8ACAAAAAACApxFgAQAAAAAAwNMIsAAAAAAAAOBpBFgAAAAAAADwNAIs&#10;AAAAAAAAeBoBFgAAAAAAADyNAAsAAAAAAACeRoAFAAAAAAAATyPAAgAAAAAAgKcRYAEAAAAAAMDT&#10;CLAAAAAAAADgaQRYAAAAAAAA8DQCLAAAAAAAAHgaARYAAAAAAAA8jQALAAAAAAAAnkaABQAAAAAA&#10;AE8jwAIAAAAAAICnEWABAAAAAADA0wiwAAAAAAAA4GkEWAAAAAAAAPA0AiwAAAAAAAB4GgEWAAAA&#10;AAAAPI0ACwAAAAAAAJ5GgAUAAAAAAABPI8ACAAAAAACApxFgAQAAAAAAwNMIsAAAAAAAAOBpBFgA&#10;AAAAAADwNAIsAAAAAAAAeBoBFgAAAAAAADyNAAsAAAAAAACeRoAFAOg7ur8PwFNoDTdaw43WcKM1&#10;3GgNAMBZiwALANB3DKVkQHTAtBYRUSJKnf5OaA03WsON1nCjNdxoDQDAWYsACwDQdwxDiYhta1uf&#10;2f2vhGUpEcNQSk6/70VruNEabrSGG63hRmsAAM5aBFgAgL4TCvi0iGXZyaTd38fSI9G2hIj4TNMw&#10;T7/rRWu40RputIYbreFGawAAzloEWACAvhMK+pQoW0tza7y/j+X0JZJWLJEUkaDfNHow+4XWcAsF&#10;/UqUrXVz9AxujaRlc25kcG64cW64ZevcAACcVQiwAAB9xzSMSMgvopuisXjC6u/DOU11TVHbFltL&#10;fk6wJ/uhNdxMQ+WE/SLS1BpLJM/Y1mjMtEaoJ/vh3HDj3HDj3AAAnLUIsAAAfaowL2QYhhJVWdcS&#10;jSX6+3BOjda6ur41GkuK6ILcoGn29K9RWsOtMDfVGkdrz8TWkJqG1tZYQkQX5IbMHs+K4txwO9PP&#10;jep659wQzo2snxsAgLMHf2cAAPqUzzQG54eUEtvWNfWtDc1t+gwpRZxIWkdqmlvbEkokFPQV5vZo&#10;GIWD1nAzTWNIfjjTGo3NsTOlNeIJ62htc0s0oUTCQT/nRq+fGy1nzLmRtOyjNU1Oa4SDvsI8zo0s&#10;nxsAgLOHikaj/X0MAICs0VrbllXVlBxRlBfwm/19OMfVFk9W1rY4C6n7TCPoN/0+U3mzEooWy7bj&#10;CSuWsEREi44E/UWFOVk8WFrDzd0aftMI+H1+n+HZ1rC1jieSbfGk80ROODA4P8K5IfyX0qE1tBaJ&#10;hPxFBbRGb50bbvGEdbi6aWiezzC92iAAgNNCgAUAA8qZEmCJSNKy65vaorHEmTJ2QIsEfGZeTjA3&#10;HMj6zmkNtzOuNUTE5zPzI8HcCK3BudEBreHWq62RQYAFAAMVARYADChnUIDliMWTLW2JaCxhWbZn&#10;u2CGoQJ+MycUiIT8htGL3SFaw+2MaQ2fmRP2R0IBWoNzw43WcOuz1hACLAAYuHz9fQAAgLNaMOAL&#10;Bnwi4f4+EE+gNdxoDTdaw43WcKM1AABnCYq4AwAAAAAAwNMIsAAAAAAAAOBpBFgAAAAAAADwNAIs&#10;AAAAAAAAeBoBFgAAAAAAADyNAAsAAAAAAACeRoAFAAAAAAAATyPAAgAAAAAAgKcRYAEAAAAAAMDT&#10;CLAAAAAAAADgaQRYAAAAAAAA8DQCLAAAAAAAAHgaARYAAAAAAAA8jQALAAAAAAAAnkaABQAAAAAA&#10;AE8jwAIAAAAAAICnEWABAAAAAADA0wiwAAAAAAAA4GkEWAAAAAAAAPA0AiwAAAAAAAB4GgEWAAAA&#10;AAAAPI0ACwAAAAAAAJ5GgAUAAAAAAABPI8ACAAAAAACApxFgAQAAAAAAwNMIsAAAAAAAAOBpBFgA&#10;AAAAAADwNAIsAAAAAAAAeBoBFgAAAAAAADyNAAsAAAAAAACeRoAFAAAAAAAATyPAAgAAAAAAgKcR&#10;YAEAAAAAAMDTCLAAAAAAAADgaQRYAAAAAAAA8DQCLAAAAAAAAHgaARYAAAAAAAA8zdffBwAAwIlo&#10;rfv7EADgrKCU6u9DAADguAiwAACeRocKAAAAAAEWAKA/VVQdfnvPxi37NjU018USbYy2AgDvUCIB&#10;f2hQ3qApo2dMLZ9ZUjSiv48IAHD2UtFotL+PAQCQNVpr27KqmpIjivICfrO/D+fYtNZKqZqG6jUb&#10;X9q8d0PSsnymz1BKhMFWAOA12tY6aSV9pm/qmJmLZi0ZUlDkXMb7+8COLZ6wDlc3Dc3zGabp2YME&#10;AJwGRmABAPqOU9BKKXXw6P6fPf1DpZXP5w/4PBq0AQBElKFUwBfQWm/a/ebmfRtuvOxDpcWjM9fz&#10;/j48AMDZglUIAQB9QWud6e3sPrTzV8/91Gf4/b6AYtQVAJwJlFJ+X0BE/eq5n+4+tNOJrjLXdgAA&#10;ehsBFgCg16W6N0qUUi1tzX9d/Qfb1obi7yAAOMMYyrBt/dfVf2xpa1YqdQ+CDAsA0AfoPAAAelcm&#10;vXKsXr+qsbXBNJg2CABnJNMwG1vrV69flfqZDAsA0CcIsAAAvah97JUoJaol2vz61jV+X6C/jwsA&#10;cPr8vsDrW9e0RJudazsZFgCgDxBgAQB6izu9ch7vPrTLtm3qXgHAGU2Jsm1796Fd4iwsS4YFAOh9&#10;BFgAgF7RNb0SkYrqQ6bJArgAcMYzTV9F9SHnMRkWAKAPEGABALLvmOmViLRGWxh+BQADgBLVGm3J&#10;/EiGBQDobQRYAIAs65peaREtWkSSVlKRXwHAmU8pSVpJEdGSyqvIsAAAvYoACwDQCzp3YDQDrwBg&#10;QFKiRFJX+07LzgIAkEUEWACAbMqEVpnESotWorRwNx4ABiBn4FXmIt9+8WcQFgAgqwiwAADZ5hp+&#10;5XRptNb0ZABgYFKdL/jOkwAAZBcBFgAga9pTKldapbSIEiHAAoCBSNu2KFHua3zmrwKu/ACA7CHA&#10;AgBkleuuuxatxPmfE2LRmQGAgSN9SVfp+u3SYbY4g7AAAFlFgAUAyI5jhlOuIVlEVwAwAOn2Cu7H&#10;epX7FgCALCHAAgBkm3b+0O1V3EWYQwgAA0971at05av0Jb8/jwoAMCARYAEAske1rz/lTBzUotPd&#10;GkWHBgAGHC2Gc9nXWrTW7RMHXX8hAACQBQRYAIBscq9FJam78allCBmDBQADTfryrl01rzosRwgA&#10;QJYQYAEAsqDDbffUM+neTPolLYpKWBi4Tn5uc/5jgNGZ63tmqVnV5VaFIskCAGQHARYAoBdpLaJU&#10;uj4KfRj0Na21rW1b28cLj5wNtLZ78hGWbWkR27UTLTphJRJW3NZW0kqIiGUnlVKWnTztDwI8SafG&#10;WqUu9QAA9BZffx8AAGDgUKJ0euiVVqlhWal779o9KAvoC1rrcDDs8/lFpLWtxbKtTiV5bG3nhHJM&#10;0yci0bZWy7ZO4yNCgdCyuZfn5xb87bWnq+qPGobhTKmaP2lh6bDRoWAokUw8/tyjc8YvOHfG+bsP&#10;7li14XnT4B9gGBiUU+zQudQrpZw/ncnjKv2XQn8fJABggODfTwCArMtEWOlH7RMM6cmg71h2cmLp&#10;1EvOW24oY+PO9X9++X9D/nDmVVvbBTmFN1x2a15Ofn1j3c+e+qG2tFKnlrFatlU+YuL08bNEZN6U&#10;c//88hNBI9SWiN50+YfLR453tmlqbUxaiQvmXDwof/CgvEFb971d1VBpKEbBYwBIDa9VOvXfTvq/&#10;n8zlHwCArCHAAgBkTabQiTMCRYmONTuaAAAgAElEQVSrABZ34dHnDMPce3RXPBELByNjS8rCwYht&#10;2ZmIyrat0cPKCnILReRIbUVTa2M4EDn1jzAq6ypiiVjQH9xXscc0fLa2hxYOc9Krusbazbvfqm2s&#10;DviC+yr2DMofXNtYU9NYdaoxGeBZqau+SpfBUkqni2HJscojAgBw2giwAAA95XRXMlNF2gdepUZf&#10;pZ6kz44+ZijjSO2hg0f2TxgzOT+nYFLptLf2rPOZfufVRDI+pXya8/j1t9cEfEHnsa3tpJWwtW0o&#10;w1CmaZiZvClpJW1tKWX4TJ9lJZO25TN8lfVHPv/oPbZtFUQG+Ux/Wzw6oXSSiGitn1/7zJvbX40E&#10;cyLB3D++9NvHn3806AvlhwszO9RaJ+2kbVsiYhrOZ3UYmWVr27KSTnUtQxmm6csM3dJaJ6yEiHZ+&#10;I+eY3UPMgD6glChnmrjWSpQWpdJ/EaQ2cKaW61Me3ggAQCcEWACAnupS5USlpwo6EVZq+BVjsND3&#10;Ar7Qxl3rJoyZrJQqLx2/fufrmQBLlIwtKReR2saa6sYqQxlatGUlB+cVzRx/TkHeoObWporqQ9sP&#10;bHbCrKSVnDnunMEFRc2tza9teXlm+ZzxoybtObxr9+EdS2YtMwxzx4GtSSs5cdTkwQVFzv6njJ1W&#10;MmRkdX3lpt3r5k9eODi/KBprXb/jdcu2RFTSSkSCObPGzh05tDRpWRVVB3ce3NYca/alK2QlrcTg&#10;vKKJo6cMzh9immZl3dGt+zY3NNf6TL/WOi+SP3P8Oabhe2v3hrZY64JpiwvzBv3+hd+Yhtk/bY2z&#10;klP3ULQoZxBW+3W+Q1ylGIgFAOgxAiwAQDa4+ibuoEq3D8kivUI/MA1z35E9Ta2NeZH8SWOmJOxE&#10;SMIikrQSM8rnOENC9h7a1RZv8/v8lm2dP3PZollL3BlQZe3RJ/7xeGNLY8KKzZowt7R4VENzfU44&#10;Z9HMJSKita5tqF4860IRaWuLxpPx82df5LxRiZpWPlNEdh3c+cqWVc57W6ItG3e/mbQsy05MHDX1&#10;snOvyMvJd7afPXFOWzz6yqbVqzY8Hw5E2hLRyxdcOXfKAvfBXDjn4mfWPLl+1xuGMgblDnE+NxZv&#10;mz/tvEgoR0S02FoMwgL0rVTFdq3bR9pq0apTRSwAAHqGAqIAgOzQqdvwOl26t70L7dT2TRX7BfqQ&#10;UqotEd1zcLeI+Ezf9LGzk1ZSRLToWePniIit7bd2bzANM5lMLJi8aMk5F5mGWdtQs3bzq7sP7kxa&#10;yWGDi9+79P0BX0Br7SxTmBPOXTBtYUu0ub6pvrG5QbtO/qr6o9v2bT5UecD59AOV+3fs37rvyG7T&#10;8DvvteykaLFsa2TR6HdfdG1eTr5lW5t2bli3bW1za1MoEL5o7iUTR02NJdoWTr1gwbSFpmEeqa54&#10;Y+trb259PRprNQ3zonmXDCsotrWlte187vxpC0OBUH1TfVNLE7Xh0adS9ys6zQ5UqbG3Tol3zXUf&#10;AJAdjMACAGRZesBVe0H3dFV31qRCP1BibD+wecaEWUqpmePO2X5gs2EYg3KHFA0aKiKNLQ17juyK&#10;BHNa2prOm7FYRCqqD//q2Z80R5ttbS2aduHlC99VPHj4lDEz1rz9grNDn+nbtnfzs6//tb65zjTM&#10;suLUaoOGMvZU7NxxcMus8XNXDLtea/3Kppff2r0uGAgHfH73IcUSbUtmLzUNU2u96s2//33d0z7D&#10;Xzp0zIeuukOJOm/a4p2HtrbFonsO7woGgj/+8yMiEk/GFlZd+M4lV0dCOcOHjDxSdzizN5/pe+Lv&#10;v9l7ZGcsEaMGFvpUapJ4upK7cuYQaiWKQVcAgKwjwAIA9NSxi1tl4qpMP4b0Cv3BZ/re2rvh0tZ3&#10;FuQUjCwuLSoYVtNYNaa4LD+nQEQ2bl/nM322bZWPmJATztVav7Z5jSg1KG+w1nrbgc3zpy0cnD9k&#10;/KgJqzY95+ywJdr8t7VPtbQ2h/xhy066P8s0TJ/pz5TZ8pm+UCDiM31JK57ZxtZ2yZCRxUNKRORQ&#10;5YEX1z+XHy4UkaN1FT998gct0abaxppIMGfTnvWvb1sTt2K5ofzcSF4kmDN00FBnD7mRXPeolnXb&#10;1m7ZtzEcyCG9Qj9QXR4c615FhxmFAACcFgIsAEDvUOmZI5kV1bUwlQT9wmf4tu3dvGDawrxI/rDC&#10;4RU1B8tKx4tIPBnfU7HbNHy2tocWFouIUurSBVdcrJdnctdIMCIiuZE827advVm2lUgmjFRpqlPu&#10;k2utc0N5PtMUkaO1RzJpl9/0V9UeVUoiwRxnxzPK50wpmz6yqNTn8/t9vmAglN5Fhx1G21r9ZoAl&#10;3tD3tE6t1SGSyq1YbRAA0HsIsAAA2aaU1nbXJ5lQgv7iM/3b9m2eO2W+afjGlU5Yu+OfY4aXiUh1&#10;XdWR2kOGYViW7U8HSfFEzKmT5Yi2tSqlGlsajeyt7meL7fzH4BTGapeKfbVlJ+dNXnjpue9wnq5r&#10;qq1vrmuLRctHjjcMqlzBU1yV29uf0yIG13wAQHYRYAEAeosTWSklWisRWzT35dE/DGUcqTt8tObo&#10;iKEjx44oHz9iUigQEpHNezZZVtLvCyhl1DbViIgWvXrDi2/tWe8MjNJaEsmYUoZpmNmaoKeUam5t&#10;SiaTQX+weHCJrdsHdg0rHG4aZn1zra3986eeJyJ1jTW/euaxWCIWT8ZKBpeWl47PyjEAWeEMrRXR&#10;IoZzfXcu8lqOEWoBANBD3MQDAPQFrTX1T9BflFLxRGzXwe0iEg5Gzpm4wBnHtHbbP52gyjCM3Yd3&#10;iIgSNbZkXEtbc1s82haPJpKxS+ZdMX/KwsH5Q44xrvB0D6a6sbKhuV5EigcXFxcOj8ZbY4m2hBV7&#10;77IbbnzHBy5b8E5DGZFwRES2799WUXeoLdHWGmsZOXQUiwzCcxTrDAIA+ggjsAAAWdahprvWdG/g&#10;BX4z8NLGvy85Z2nAH5g14RwR2VuxOxZviwRzRUSJ0lq/seW1uVMWTBs34yO5/7J591vxRGz6hNlj&#10;S8pE5OnVf9l7dFdWjkSJ8hn+Z1/9663vvC0UDH/46pXrt77RFo9NHz+zILdARDbv3dSWiDY01Q8d&#10;VHzO5Ll1jbVt8ejIoaPmTzuPAkPwptSZqdunEx57cQ8AAHqAAAsAAAx8Sql4Mn646uCIoaXO8Ktd&#10;B3b4fYHMBgFf8MX1z+eEcyePnVpaPLq0eHTmpY071q/f9YbP8JuGISJmx2JYSiknVFKGyjzj/Oke&#10;MOV+r2mYFTWHnn3lqYsXXO4z/fOmnedsY9vWhh3rNu/b5DP8b25de+l57wj4gssXvct5dfv+rWNK&#10;yoL+oPNBXT8XAABgACPAAgD0JsXKg/CKkD/88roXp4ydbms7noht27/ZZ/gzryqlksnEE/94fGLp&#10;lImjp+aEc3w+X3NL89Z9b20/uMVvBvy+wLa9W+oa6pqjTZZtOVNiDaUaWxrWb33DNH0V1YcNw1RK&#10;1TRUv7VjY9JK1DZWO2GZz+z8Xp/pe33rmsPVB6aVzSrMG+Tz+dpibRt3vrnj4NZQICwir21Z3dBS&#10;P2Pc7FAwZFnWzgPbtu7fvHj6heFguKL6sM/0dfrcfmpUIEUfq5g7AABZpKLRaH8fAwAga7TWtmVV&#10;NSVHFOUF/H3Up03Vt9Ii6WkjqTmDWmvRWmutRYttGr7fP/+b3Ud2mAa3T9A/LNtKWgkRUUr5zcAx&#10;p+NZdtKyLcMwDaUs2zKUkTljE1bCti2lDL/Pr9JF3bS248m4iPhMvzPAytZ2IhkXEb8vkBmEdcz3&#10;2raVtJOGMgzD6PRZzpForQ3D0FrbWvsMM2EltNbOB3X9XKAvWXayfPiEFRdfb9lJJYZSopRSoiQ9&#10;AlFEUqe6ctYq7KN8K56wDlc3Dc3zGabJlFsAGEjoQgAAels63EoNxqI7gX5jGuZJsx7T8GVSJMPs&#10;sLHf9Ivp77S9UkbQH3I/Y3R55njvNQwzkD6eTp/lHEn6M8R5LeALnuBzgb6lUrct0j/235EAAM4K&#10;rGUDAAAAAAAATyPAAgAAAAAAgKcRYAEAAAAAAMDTCLAAAAAAAADgaQRYAAAAAAAA8DQCLAAAAAAA&#10;AHgaARYAoLfpk28CADizcakHAPQuAiwAQG9TrkeKTg4ADAhauS7v0uExAADZR4AFAOhNWhSdGgAY&#10;6BS3JwAAvYwACwCQbSfqw9C/AYABg0s6AKDvEGABALJMucdcKdX+jBbT9NHdAYABQIuYps+JsFIX&#10;edVpwjgAANlEgAUA6AtKKS06HIqIJsICgDOf1uFQRItWTBQHAPQJAiwAQG9xkiqtRUSLVlpL8ZDh&#10;lm3171EBAHouaVslRSO0FtFKRDv3JrhBAQDoPQRYAIBs08e8Ia9F9JjhZYZhaPo4AHAm06JNQ40t&#10;KdOiu8ZWSikG2wIAso4ACwDQO3SmKorzk2iR3HDuzLI5yWSifw8NANATyWRiZvnccDAimfgqVQVL&#10;cYcCANBLCLAAAD117GK9medSMwnFKZUyb9q54WDE1nZfHR0AIJts284J586fvtApbpi5yKcc+y8E&#10;6mQBAHqKAAsAkGVOLybTXVFKKaUMQykRW9uD8gZdMu8dWtuaCSYAcKbR2hZDLp1/RWFOoa1tJWIY&#10;zmU+fc0XJRTDAgD0AgIsAEB2OL0X5XRenMLtaTp9f14pw7Lt8lHjrzr/2oQVT1oJ6mEBwBlBi05a&#10;CUtbV51/zdgR5ZZtKWU4l/CO9yO06MxfBsIahQCAbCHAAgBkg6v34p4qotx34pWIaOc2/ZgRZbde&#10;cfuUMTO01kkrwWgsAPCszIV68ujpNy//8OjhY52LuYh2Xe+1O6rqMGeQCzwAIBt8/X0AAIAzXpdR&#10;VK5SKFqLiFLOyoSGiK21aK202AW5g5bOu3RK2bQd+7furtjZHG2Mu4q7O6O4OvSGAAC9RWf+T3VM&#10;nAI+f244v7xkwoTRk4cPKTEMQ2tbJD1vUBnto6y0c9dCu/aU2bumDBYAoIcIsAAAPaWU0lprV/9H&#10;Un0XrdOvpqq4a1FKDENprWytlVIlRSOGF41YIsvE1rbYzn6cP53BWx2mp3QdqMVa7QDQPUodazBU&#10;avZ3+yNn/p9SyvnTEEOMDttkal5pZwCWcq70SnT6su+Kr5yrOBMJAQA9R4AFAMiadFaV7qs4eZUT&#10;bSmlRBuibJ0ui6IMQ2zb1lprW1taxHmkta1EabHtzOpWSjvdJKIqAMgu1T5wKlXHUCkRMWyxlTKU&#10;oWyllSWGMlPLcSjDybZEUo9EqfTiHemru6hMbkWhQwBAthBgAQCyrkMV98wcQuclJaKVFm0oZWtR&#10;yjAMrZWIbdsiSpvatp3NlBYnApNUfCWiJBWQSWY0AADglKXvDrgCJmWo9M0Gca7ahmE4pdgNw1Bi&#10;pIdkKREjXaPduVcholTHgVeaSzQAIOsIsAAAWZO65Z6Or5RS2tapaSZKae30cURr5/a8MpShldZa&#10;a62UYdjaNkQMZdraTu1PRGvRSitxYiynKLymbwQApy11MXUGTGmtUvGTUqnlnZSIGMpwRlYZKlPu&#10;KjXwKrO6YPuIq/T8RCcFy9S7YvgVACCLCLAAAL3IKYqilNZ2e2V3Q4kWpZXdPkwr1dtxOk/aFFOn&#10;iqloZUimpkqmW+Sqe+UqGA8AOLbOl8rUPG/RSozUfYf09Vp0anxVarSVM/BKlKswlqFcuxKtlaGO&#10;W+eKCAsAkCUEWACALEhVv3KvGugur56ugeXc6c/MJkx3pFIbGFqLiK1tp/ukRStlaG2rVIjlDL8S&#10;UTpTdJjUCgC6T7v/X6enC4qIGFq0Mgz3s4YyJH2pztR07xiBKXfhd2fHmYpYGVRwBwBkBQEWACCb&#10;nIBKucpgqVR/SGudrsOeWXJdp2piKaW1iGhbRAwxUjVUnNosytTpJQ2VqPQgLdYeBIBTplJ/qvYh&#10;WOnEynAur0opnbm54GRUqfFWmSCrYyDlnkHo2j8V3AEA2UaABQDIHi1a6fTD9mWtMmOxlBKtMysU&#10;SrqQeyrsUoYhzlqE2hmCpSRTTUWn5hemi7grg9FXAHBaOhRul/bkqX0ytxZ3UJUJvIx0sfbUGNj0&#10;qCsRyZTVcg3GIr8CAGQTARYAINucairpZdRFpcurpMuwOyGUoZTW2kg/nc64tNNrap+Q6DxvOCO4&#10;2jtUruUIAQDdo0UkNTcw/YROrT/onthtZK6tromC6Qwr9UL7XO70o9Rw2Q4FshSXaQBAlhBgAQCy&#10;w1Xdyv2k6wa8SlVid8ZhpWqlpKRnHaZGcOnMeoPKMJwBXK4VCJ3lsugUAcApar/oiqQrW6WeTw2R&#10;bY+u2osNpv50vaQyW7j23aX6VYdPBACgZwiwAABZpTvceHcSKe0aUuUUd3cqZan0+oKZYVrto65S&#10;Jd+N9OAtcR4YnUZgAQBOUSa20pJa5jV1ZVXpIu6u59of6A6F293rcKTqXamO4624SAMAsooACwCQ&#10;Ne2DsFR710W3zytpX/jKnWGlawnr9OKC6QUH050jrcVZoj0VY6U/qy9/NQAYeJRTol2nqxaKiKhU&#10;BULXYq+q89grJ71KlzoU52ZFh/26twYAICsIsAAA2aZTU/ycqlU6fT9fp7IsZ91BZ6qK1pKpveK6&#10;XZ8ZlOVMHjSc8VZOVRblSrEyRVcAACehRGn3DyLiXE2VNjLT/9LBVcdK7e4a76n53K6VB1X7AKzM&#10;4oNcmAEA2UaABQDIpswgrPZVro6VYWl3EazUO5RS6YmCkprVIukFrdwFtlIrXWU+kQorANA9HSb4&#10;dSyDpdurYXUcBdsxxkqXMjx2eiXuiz/DrwAAWUWABQDoBa5BWCIirgzLedlQRmrGSXppwszEQemQ&#10;YqULs3TYGwCghzqOp0qv++pKrtIBVHp6YeYlI7XIrFKZ8VaZKd8MvwIA9BoCLABAlqWSJi1a6fRE&#10;QslkWNpZ5So1AkvSA68yE1syY7VERAyjQ7F2pQyhfDsAZIMroJL0qoIqU8bQNUEwdZPBVaQ9daHu&#10;NPbKnV4x/AoAkHUEWACA7OuaYUl6LqHTG3KquUtq2fX0ulapaYOq/W5+elRWx30zFAsAesQ9vKr9&#10;Wd2eO7WPmVWq0xPpQu+a9AoA0JcIsAAAveIEGZbOFHFPPaV1+oa/u4iw1qm0y7UcoRN86S6hVl/9&#10;VgBwhuoU+6dmbWeKWaWGWIlI+zOdUq5UoULJDJMlvQIA9CUCLABAbzlehiVOlV+VKgacub+fWYdd&#10;68yklXY6k1vROwKAU3WcC2dqWrd0XBEj/VxqWGzqSSe6Sk8szOyY9AoA0CcIsAAAvcidYaUmD3aJ&#10;sSS1rFV7v0cZHSpddawn7H4OAHB6MgvFdvw5Vac9NV2wY2msY0dXpFcAgL5BgAUA6F2ZDEtUOrHK&#10;lFFJx1haRFS61ruzsdN/ctdm6VD3ihpYAJAdyrX0oOj2P9MLxKZXk+105yCz3gbpFQCgTxBgAQB6&#10;XXuGJSIqfU+/42gsh24PrTqNDlDu3hFF3AGgJ7rkTTr1P/dtA9Gqy5zt1ITB9jcdc28AAGQfARYA&#10;oC843Zv2GEvaJxWmfjxmmCWZQKtjYkVfCQB6QHcex9p+pe080sqVT7knDHZ6CQCA3kaABQDoO+0x&#10;lqSXvVLu+YSuVzt3ougjAUBv63ClTV2xRXcdciVEVwCAPkeABQDoa8ebDJiaP3icPlHXQQEAgJ7r&#10;MhrL9Xynwa+EVgCA/kOABQDoT+0zU1zDslwvtz88XhcLAJA1x7rQklsBALyAAAsA4AnH6yBRrx0A&#10;+oZSDHUFAHgXARYAwNO48w8AAADA6O8DAAAAAAAAAE6EAAsAAAAAAACeRoAFAAAAAAAATyPAAgAA&#10;AAAAgKcRYAEAAAAAAMDTCLAAAAAAAADgaQRYAAAAAAAA8DQCLAAAAAAAAHgaARYAAAAAAAA8jQAL&#10;AAAAAAAAnkaABQAAAAAAAE8jwAIAAAAAAICnEWABAAAAAADA0wiwAAAAAAAA4GkEWAAAAAAAAPA0&#10;AiwAAAAAAAB4GgEWAAAAAAAAPI0ACwAAAAAAAJ7m6+8DAAAgm7TWlm0rUakfRZuGoZTq36MCAAAA&#10;8P/Zu+/wuKoD7+Pn3jtNvffeq+Xeuw2mBwxLSUISSFmS3ewmu9nkTd7X72azaZvdJVneQICEhA6B&#10;0EKzDbZx712WJVm2iq3e2/Rb3j9GHo8lWbbBiQf5+3l4eDxzztxz7j0j2fObc879JAiwAACTyqmm&#10;1mdeXR9iNfseOt3eB+65IT877er2CgAAAMAnQYAFAJhUPB5vS0dPRKjN93DI4fJ4vFe3SwAAAAA+&#10;IcnpdF7tPgAArhjDMHRN6xpSU+MjLGblanfnKtA0fXDYLsuyJIQhhK7pkRFhisKejwCuUU3N7UPD&#10;zvLinKvdkb8Sj1dr7R5KiDDJisL6cQCYTJiBBQCYPAYG7dUnGj7YfrCpuat/yJEQE5GbmbxiwdSS&#10;wuyw0JCBIfvwsCMtJeHSD+h2ezVdD7FZRn0K0nXD6XJbrWaTcvVTwvqmltAQW3JinGEYDpfbZjEr&#10;E/Zq76Gqrt6hG5fNufRcT9P1wUF7WFiIxfzx/+Xgcnve37CzKD+rrGiiD9JOl0eWJavFLITwqmrj&#10;6dbkxPiI8NCP3e6lMAzhcnsMw/A9lGXJZrX8RVu8dP7xvVIHrKs/897GPZ+9Y2VSQszYUl03nO5z&#10;76Jhu6Ojszc9Lck3IldFZ3efw+HMykyVhHA43YoiT9AZu8OlalpURNhfs4fj8qpaR1ePpmqREeEx&#10;0RHj1uno6nW53Far5aLj6/Z4VU0P/DVkGEbY2ammPu2dPW6PJ8RmS4iLCfyNZbc7bvj2/9vy+Hfz&#10;c1hMDQD4FFPWrFlztfsAALiSDMNwePSIUOu1Nu2osvrk48+9vXbrQbvdIUsi1GbWdK2zu3/b/uN1&#10;J5tiYyLfeHfz8299dN2iGZf+UfzFNz788/ptYSGW9NSkwOd7+wZ++PAzaUlxVzBW+HiG7M7V3/yv&#10;9pbW65bM6h8Y+un/eyEpISY5IfZC9Tu7+/7j8VdnTcnLzbqMj7L9/YP/+stnM5LjP8n5btl18KlX&#10;N33+juUhIdYL1XE4Xb9/6V2Hw56bnS6EqKqpv+9//SY7Pqy4IPtjt3sp7A7nH/743odb9m7ZdXjr&#10;niM791UerqztHxhOSYq3XL3gRpw/vlfkgLquP/nCO4pkrFw8a9zJKW0dPb/67au5Gckx0ZFCiPc2&#10;7PzWf720aFpe0oXfVH9RHq/62NNv/Ncza+++Yb7VYv73Xz03ODhcWph9ofpvr9u6fvP++TPLZPlq&#10;/gLs7ul/4tm3/vT+jo92H9194Jih6wW5GYEV3B7vy2988MxrGzftPLJ1z9Gu7p7SouwJAvHnXl37&#10;3oZdW3Yd3rbniO+/tz/cfcvKeb7SIbvjjfc2P/XH9Wu3HNx14Fhzc3tuZmpoyEi8FR4e6urp6h8Y&#10;mFpWeC3MSNJ0Y8jhCbPKEnfwAIDJhRlYAIDJYM+BYz974o3YCFtkqFUIoeuGV9VMimw2KWaT0tDS&#10;9ZNfv2xS5IUzii9rZk17d1/9ma7/efrdx3Kz4mIi/c9rmra7+sx9LveVP5PLFBEW8uO/Wx0bE+nr&#10;1eG6ltXOiXq199Dx0rz05QtnXlYruq6fau52ezwfu592p2vH/uP/95v3xAZcxvEaMs60d6cnj8wM&#10;ys1K/dk3bp8+pfBjt3uJdMNobO5KjAlbMrfCEIbT6a5ran/k+bU79let+fYXr+JsrMDxvSKa27re&#10;3Hz0Dz956EL5jldVj51q9XpHdo6bO730RxZzVnrKlerA5bKYTbddP3/21KKw0BAhxLH61ozU+Anq&#10;D9sd7d39f63ejW9o2PFfT7xid7r/4Uu3RoSHHThS8/hL6y1m03VLZvvrPP3H9zfvqfrqPdflZKW1&#10;tnc9/Ie33R7v395/u/+Lh+6+wajwUPPZOY9VtY0REWG3LJ+taprvGa9X9f1BVbVfPvnqtkOn/umL&#10;N6YkxfX2DTz35ubTbV0//8Hf+iqE2KyL5pQ/8fIHq29a6sslAQD4NCLAAgB86lXV1j/+4vvxUSGy&#10;JAkhdN1IiI0oyE6pa2zr6h2SZcmkyJFhNpdHnTOj5LIWwUlCSkuKSYiNfPXPGx760mrZ/2W+JFlN&#10;iiRGf7ev6brL5VYUZYLIwzCEV1XNZpMkhNPlFkKE2M7NSHI4XbIsX+jlDqfLMERoiC1wVsHyxbPO&#10;dkwyn93zxeNVvV41JMQqnz8BYfnCmdcvnTPBKWua7nS5bTbLeZNBJMmkyGLM+QZye7xeVTWbTONO&#10;cFNk+ZsPrg4PG38loNPlNgwRGmKVZUkJmDQRHhZ648oFpvPnEvorCyFUVTvbt4BTuIRRGEUSQggj&#10;Lytl/pypvmdWCrF0XsUPH3npwOHqhXOnBla+6BiNLfV6VVmWFUX2Xd7QUJt/XFRVE0KYTOdNvdF1&#10;XdV033s1YHxHuNweVdVGjdHE7yu/3fuPFWXEF+dnXajbkiSZTYp/rFNTEhIT4wKvsG/9rMVsMgf8&#10;KHm9qqzIiixrmu5yu60Wy6gzCuy8pmk2m1UJSNBUTReG4XuJ3eE0m82BP6dlxfklRbosS0IIsyLL&#10;kiyEuFBDkiQpY7K5iYfsUipPMIJj7d5/rKmt5z++92B2ZooQIj8n3e3x/v5PGxfMnuKbFdXU3P7C&#10;+7t//u37Fs+bKoTIy04zKcovn3575aIZhXlZQojak03//dvXUhNjf/QvDwoh7E7XsNOzfMH0ubMq&#10;xjZ39HjdkdozP/nWPfNmTfE9k5eT8c8/eWrbrkOL50/3PVNamNvWM1TX0DxneumlXAQAAIIQARYA&#10;4FPv0WffkYTwf550e9U500ruvGXpG+9teWP9zhDrSJ5iMSmPv/D+76eWXPqRDSHCbJabV85f88sX&#10;5s0smz6laILKNXVNW3cfamjuigwPKc3PvO2Gxb6P3KMMDA39/uX3b71+QXd377rN+0sLMj67epUQ&#10;orO7f/1Hu040tIZYLVNLc2JRYDsAACAASURBVJYtnBW4wU1P3+C6jTtrG1p1w8jPTL7thsX+GWGP&#10;/uGNotz0G1fME0JIkjCZTEer6j7Ysq9vyJGdlvCZG5YEbnX0h5ffK8xNv2H53HFP4VhNw/Y9hxtb&#10;utOTY4rzMq+bMOoKtP9I9cbtB/sG7bGR4Qtnly+cc97H7P2HqzftODgw5IyPCV80p2J2wEdoXTe2&#10;7Tq0Zc9RTdeLctNWLZsXmJX0Dw79/qX3bl45r6QgWwihG8b2PYc37zqqqlpxbupN1y3asHVvUnz0&#10;kvkzLncUxqXreuDDzPSUwozE2vrmBXOm+t5cE4/RBKW/efbNGeWFJYXZr/55Q1NbT1F2yvJFs3Iy&#10;U4QQW3cdqmtsuf+uVb4ZRj4bt+6rPnXmG1+8w2w2BY6vV9XefO+jk41tg3ZnRnLsrGklc2eU+V5y&#10;ofdVIK9XrWtonjc13xQQDw3bnes27jxa02izWeZMLSwsyAmMZmrqGjduP3jPZ5YnxMUIIY6faNy2&#10;+1BTS3dcTHhJfubKJXOtFpPvBKeXFxTmZrzx3pYz7T1piTGL5k6dVl4Q2LrHq27Ysufw8VNDdndO&#10;WsLKJbPzskfWsW7atq+3f/jWVQve+2DH4eqGhJiIZQumz6gY+XHbsGVPc3vPF+6+waQoQkgmk9LZ&#10;3ffaOx9dqKFAEw/ZpVeeYATHenvT3vK8tOyA0hWLZz726kd19c1Ty/KFEPsPVyfFhM2efu530fSK&#10;orgI274jJ3wBlqIoTe39CbHRvtLBIfuQw52WMv4C3vqm1pzUuJLCXP8zGalJy+aUHDxWN292hdmk&#10;CCFSkuKsFlNVbSMBFgDg0+va2h4FADD57D5Y1dU7OHoOjqb5/+8ny9LgkGPX/srLOr7d4Sovzl05&#10;p+T7D7/ocl9wDd2eg1Vf+MFjdod75YKKguyUtz7c8++/fNrhcI2tqXrVnYdO/OHltRu2HSzLT8/J&#10;SBZCnGps+daPHq+saZo/vWhqac4bH+x56AeP9PQO+F7ScLrtW//2m2MnmuZNL1o8q6SytunL3/tV&#10;w+k2X+mmvdVNLZ2+P4fZzOu37HvmtQ1FeekLZhQ3nOn8xppH65ta/K1v2HO8sblj3FPYse/og2se&#10;H7Y7r1tYERMZ/sTL6//zsRc9Z5eSTeAPL737z794Pj057roF05LiIn/8m9ceeeq180r/8/m05Ljl&#10;8ytio8J/+OtXfvfC274iQ4hH//D6j594ozAnddGssp6+wZ8/+pLHq/pnYKlede3OqoFBu6/yY0+/&#10;8aNHX8/PSl48u6y3f/hnv37h0LFTXd29H2MULoVuGJp+btvsicdo4tItB07sPFD18JOvJifErJxf&#10;cbi68Z9+8tuG061CiNSUxMde21rfeG6MunsHXl+/Kzk+2jfFyT++Q3bHml889c6m/YU5qdcvmhYe&#10;avv+wy9t3nnQf63Gvq9G6ekbaGjtrijO9kdUQ8OO7/70tx/sODKtLHdGef6O/cefe3W9xST7J9sN&#10;Ddu3HzzhdnuFEEerTj645nFFUe68eXFFSe7ra3c+8rtXfKnf1gMndu6v+vEjL8VEha1YUOFye37w&#10;8Av+vgkhHE7Xml889fq6XUU5aSvnVzhc7s9+95G9B6t8pS1tXZW1DT995EWny7VyQYWu69/8yR8+&#10;2n7AV9rc1nWgqt63xb5Jkc+0df3of164UEOBJh6Uy6o8wQiOomra3urTozK15IS4ooyE4yfqhRCG&#10;IRqaWhZOK7CYz81VtFktBTlpG3eN/HbKz0l/9dH/9ePvPTgyCkN2IUm6blQeP7lhy77q2np/xwwh&#10;HE53aIjFHHDbWVmRw0Osze29roBlznPKsuvH6zAAAJ8WzMACAHy6NTQ2h1gv9a8zm9VU39Qy/+xC&#10;m4uShNB0XQhx5y1Ltx488fb6bfd8ZuXYav0DQ0/9cf3f3bXk839zo2/p08yppV/9349O27L3jpuW&#10;jD2qLMvZafFfuvdm/y7LTzz/Tl56wvf/4f7wUJsQoqw47+En//Tehp1fvOcmIcRvX3w3MSbiB/94&#10;f2R4mBBi1vTyx55+bdf+yuyMZEmSrGbFv5+RJEk9vQPfeejutOQEIcTyRbMf+t+PvPLnTT/4xy/4&#10;KgRWDtQ3MPj7V9Z/5/5Vd96yzHcKpUW53/mPZxfNqVkwe6LLVX2i4d0th374jdUrF4/s75Obk/7L&#10;37993x19SfExY0vT05L+/fE3l8ybWpSfVVV9asv+6v/z9TuWL5wlhLhu2dw//Xnji+9uXziz2H+t&#10;bGaTL8+qqj710Z7j/+eh21csnu2r/Pq7Hz3/1pY5U/M/1ihMxJeVVNWcOnG689aV83xpz8RjdKHS&#10;L9xzkyREiMXU2tGz5ltfSIiLFkLkZqf/9NGXK4+fzMlMLc7PLE6P37jj4JTSkRNpaevo7h+eVl44&#10;asgcDldkeOgX7rq+vHhkro2mG9v3Hps7ozzEZhn3fTWKy+UedniiIs/dEW/D1r0tnf2//reHstKT&#10;hRCL5k177A9vDAyfi/wkSbKYFV+etXPf0WXT8h649xbTyKSehIOVdbpuyLIIsZpr61v+4YHbfdOm&#10;li2YGR72zpMvr587o8y3knHjtv2Vp1of//dvZGekCCGWLJwZFmp77o2Nudnp8bFRiiJX1jX/x/e+&#10;VFqYI4SYP3tqZ+/Q3kPVi+dNM5kUWZbMZ1fsyrJUf7p9goYCTTwol1V5ghEcdZy+/mFFltJSzt+o&#10;SxKZKXF2u1MI4XS5B+2uKcUpo+YGJifGbdhT7X8YHRnu/7Pd4XS4PM++vtHt9pgUqbPPkZYY9cDd&#10;q6aVF0pCZGckr912uL2zx39nhvbOnt1H6kJsVi1gUmFOetLxEw1jzhsAgE8NZmABAD7FHE53Y3OX&#10;6ZJvN6bIckt7r/NyNl83hBBCpKUkPnjn8qde31x9onFsnRP1Z6oaO1Ytn+ffuCcnM+W6eaVbdx81&#10;xjumy6NOn1LoTxm6ewc2HDz54L03hp9dr5SdkbJs3pQNu4+pqtbbP7TpQN1nVi3wpVdCiLiYyG99&#10;9d7P3blq7A22XB516dxyX3olhAgNsX7jszccrTvT2tE98WnWnjxztKHzntuv85/C9CmF+RkJOw9U&#10;TfzCg5UnCjIT584o9z+zYFbFC//zvaT4GCHEwaO1o0rnzSyfUZh+qLJWCHHo2ImyvNT5Z7f1kYS4&#10;buksi9kkjPMvmzTSUHle6oKze1RJQqxcPCs81GacrXy5ozCKyaQcrm584bX1z7+27vcvvfuv//30&#10;vz7yxykF6TOmFouLjVFP3+CFSn07bauaXpCT5ss+hBA5WanF2cnNbT26YQghvnTHkkNVDb39g77S&#10;N9btzE9PKMzLHNXDpITY//OtL/jTK0MIRZF7B+z+DddHva/G8nq9mq77dyJzON0Hjtbde9M8X3ol&#10;hAgPDVm1dJZH08d9uWJSOroH2jp7fA/Li3O/ePcNvjBL0430pFj/oj+z2XTnLcuaOvqP1dQLIZwu&#10;977DNatXzvKlV0IIi9m0cvHs9u7BpjOtQgjDECkJ0UV5IztzhYXaFs8u6eobGnY4R/Vh4ob8JFm6&#10;6KAEmmB8L2UEA6mqJonR+3BJQjIpsqqqQghN172aPjZHVhTZ4R5/wmN6auL3v3bH33/xtsd++q1f&#10;/+TbD6/5qtlk+l//PTIndGp5YXR4yH8/+VpVbX1nT//Rqrpf/OYVk6IYhhH4oxQfE+n2qI4Jb/IA&#10;AEAwYwYWAOBTTDd0j9crxuQ4siL7/x9IkiSn2zNqq6OLMgwhSeLm6xa8v3n/06+s/ekP/nbU/s1N&#10;zR2KLKclnzfnYvaUghff3tLXPxQbHXH+8XwHPNe3ts6enITIx55+01ckhJBlaWDY2dE7JIRo6+g2&#10;meTSgvPijKjIsHG7qmp6Qnxs4DPJiXGaLvoHhlKTJrp32+mWjoLk6O//+DdedWTdpSxLQ0P2C623&#10;8tE0/dTpjuzUuPCwc/s3KYrs2zlI0/T6M52jSm1Wa3Fualtnn8PpbmzpSk2IDtwt22wyZybHjpdf&#10;ifrmjpTRlU0ZAZUvdxRGkYTweLyDg4OGIZwud/Wpli+vXnrnrct9cdjEY9R+4VLD0IUQhmEE9lyR&#10;ZYvZ5NVUYQghiWlTCv+0dmd1bf3CudOG7M4Ne2v+/Zt/M24ne/sGt+892t070NTc0d036PKogec1&#10;6n01lq7rhmGYTCP//Bsatnf2Dd9y/mLDqMiIMNv4m53fvHLBwar67//892lJ0aUF2YvmlGdnpI4E&#10;WJqenpIQWDkmKiI5NqK9s0cIMTjs6OgZunHZrMAKyYmx8dGhjc0dM6eWCGGE2qxGwMCHWK2qpun6&#10;6Hho4ob8ZEmaYMh8gxLoopUnHsFAISFWIcSQ/bzozTCMQbszOzVeCGE2m0Ks5iG7c9RL7XZnfOT4&#10;dzlIiIvx7UHmk5mW9I0v3Pp3//bbA0dqFs6piIoI+9dv3//C6x+s+eWLkaFWq8V8+3WzDSFt2nkk&#10;8HegpmmSJF36lnAAAAQbAiwAwKeYSVHCQmzG+YGHxaQcP9EYZt1x/ESj5fw7lBmGERZiVZTx7492&#10;UV+//5Z//dVLG7ftmz21WAn4HKjp+tiPhWazydCNSwnLDN3wqNrcGSWhoSH+c5EkSVU1RZF1XZeF&#10;dOl9Vs6P7XyztIwx80RG0XXD7VVXLpnp9pybAyIJyXezv4n6ruvKmKDQX6qNKZUkyaTIviRF041R&#10;102SJEWRz857O49kiDGVz6vwCUfBq2oLZhTfddtKIYTb4+19+Jm6xlb/dbvYGF24VB4ZuAlGIC05&#10;YUpB+o79xxfOnXb4WG1KbLhvq+9Rms60/eiRFxVZnlmeN39maX522t7Dx/cePXnRU/OTZVmSJN88&#10;IF+XdMMYlfOO3ARyvN6mpST85Ltfrj3ZePDYqbXbDr/47o7P3jz/wftu9r3HRr9FJaHI0kgCZRi6&#10;YYyqIMuKLEnaBWZ7GcIQF7jt5UQNBR7hEgblsipf7GdoRHRkmG4YbWPmPDa2di+YXiyEsFnMkWEh&#10;zW09hq5L8nlBdkpCtP9ha0dPbHSkzTrOPT2FEHFx0ZlJMf1nZ+2lJMX/09/eu/pMq6HrEZERyQmx&#10;f167OTk+2mo5F7p19Q1azaZLvzUnAADBhgALAPApZrNacjOTDtc0mgOCKkWRG8501tS3Wc3KqPTE&#10;q+oF2akf+yNceXHeF25f/Mun3/v5d6IiQs4dJCMlwatqHd39SfHnPn/urzwZGW6LjrrIxB8hRGJ8&#10;TOegs6Qgu6J0nNgiMT7Wo2k1J88snHPu4D29A2FhIWNPxKzILW2dIuBGY2daOmVhREaEiwmlpcS3&#10;9jkWzZk6wT3axpJlJSs1/mRTm93pDjsbdama1ts3mBgfIyvjlDpd7tqGtorizNAQW3pSTMOZDrvD&#10;5W/U4XQ2NHcvmnHe3R59wcHUkpzNuyv7B4f9ewP1DQydON0xd9rIbtmfcBREwK7/Vov5c6tXPvTD&#10;J+dMO3DD8nniYmOUEBc9QemlWLl45t/9+A8P3Hvz/sO1ty6dHhcTPbbO2x/uHBx2vfbEGv8zNScb&#10;jTHBzQRMZrMsy3aHw/cwLNQWHxV6vO703Jnntjnr6u6zuzzjR0dCxMVGLZgzdcGcqd/8stiy69B3&#10;H355yfyp+dnpJkVuONMWWLO7Z6ClezAxPkYIERYWkhAdVn3yTGBD7Z09XQOOzLSE0W1MfAoTNuRn&#10;GEbChEM2ysTje7mWzSg4cPTE39y63P/MifozrT1D5SUjyz/zcjJ+8/IHQ3ZH1NkfzL7+oVOnO267&#10;buT2oEeq6v7p58+kxEe/+D/fFUJUVp9q6+xZMm+a/0fe61V7B+2hYSFCiNpTp082NC9bMD0/J8NX&#10;ane4Nu06dsvyWVbLufzrYFVDUXbSJz87AACuFvbAAgB8uhXkZY3dOEZR5FCbeezMIKfbk587emuh&#10;y7Jq2dyirMRX390aGXpualJxQVZRRsKWnQfUs9NJOrp6P9h5bMncKaYLzk46JzkxduGUnDfXbvPP&#10;flJV7eXX17+/YadhGEkJMYsrctdt3uM8ew/EoWHHky+8/ad3No3df8dqMW3dc6z77Lo/j1d94c+b&#10;y/LTM1ITJ+5DSUF2UUb8Bx/t9s9kcbrcP3vkuYNHayd4lSSJWdNKaps6Ko/X+Z88eKTm2//+ZEtb&#10;lyTGKa2sPrmv5vSMimJJEjMrimoaOyqrz80h2rzz0LhrQoUQZcW5Ld0D6zbuFr5dhFTt9Xc3KwHb&#10;gF10FJqa2/23bryo8uLcuWXZ72zYMzTsEBcbowlKx47RuIoLsvNTYtdv3nv0xOkZFUXjXQAhCSlw&#10;Ps7A4PDuQ7Um02VMJwwPD42PCu07O20nIjx0Rnn+u5sP+dffeb3qhm0HzGO2Z5IkyeX2PPfKe+s/&#10;2u1/MjIizKLIvilUsiw1t/f6N6JSNf2DzXvS4yOnlOQJIcJDQ+ZML377owP+hjRN37XvaEJUWF52&#10;+qX3/6IN+em6kZwQc+mD8slHMNDqG+bXNHbsOXuPRbvD9c4HO2YXZ/h3fJ8/q0wIw/fm8fV247Z9&#10;Xk2fOWVk5/64mKiy7KRF00fC2YHBoV898+6phmZ/Exu3HegecBQX5AghPG7PI8+v3bLrsL90w5a9&#10;VQ3tcwLiQpfbU3O6o7wo53LPBQCA4MEMLADAp9uUkryMlLiBgWHzxT7Je1UtKy2h7HI+wqma7t8T&#10;yicsNOSrn73pp4/+0eVR/Z9s42KivvO11Q+sebLmVPOqJTPOtHS+8O6OlXOLP7Nq0XhHNZxeddSa&#10;vu99/e4f/vK5H/z8t3feuDAiPOzDrfvf237sZ9++z5fP/MtDd//wl899+4eP3XvLopjoiCdeXNc3&#10;aL//rut9W3G5vNrZJXKGy6PGx0X/5+N/XH3DfLvd+fq6XV5VffC+m/0NBVQ+T3xs1L98bfUDa37b&#10;0Ny+ZG6Fqmqvr91+pqPv/rtWCSGEYTg9o/vsM6Uk796b5n/rP55/6M7FU0vzTjW2/O61LatXTE9L&#10;SQgs/fpdS0oLMg8dO/Xahv1fWb3Ed7O56VOKblk67Z9+8fxDdy0pL8ypOXn64PGG/IxE/0yowGtV&#10;kJvx5btW/Oypt/cerYuOCD1xumP5nNLinJRLHIWevoF//unv3V7tmV/8Y3zc6PlNhjC86ugdl756&#10;7w3f+8/nNm3ff/uNSy46RhcqHTNGIzRNMwL2q7JZLbdfN/vFt7dJijxqEpD/tQtmlb6x6cBvn39r&#10;zvRSTdPe/nB336DdbDKd7fQ476tREmKjC7OTdx6oWTJ/pm+55W03LD5QefIff/TEfTcvyEpL2rz7&#10;qFfVbVbzubWThuH2aoZu2KyW0NCQ//vYm109/WVF2R2dfS+/u+2GuSX52em+apnpCY89/+7q6+dE&#10;R4a/9cHuw7Wnf/Stz/q3P7vl+kXHahu/+cPHP3vLgpSk+I3bD32wt+bXax70be2k64ZX1YyAhYuG&#10;YXi1kfEILHW6vVML0h977t3Vq8ZvKLDyxIMyyiccwUBTywqXzS75/sMvffmORamJce9t3n+iqePn&#10;3/2ifz5UfGz0N+5b9esX1zc2d86bXnykuv6ldfv/70O3ZZ3d5D49NfHn//tr/v34Z1SUzCnL/u5/&#10;Pnv78hkl+enVdWfe+ujQdx64OSUxVghRXpp/18qZ//bEm63t3bkZSbsP124/dPJf//5vogN2yjt8&#10;7ER0WMjMqUUCAIBPLWXNmjUXrwUA+PQwDMPh0SNCrRfemWiyKcvP3HOoxquq434u9dF0PcRq/e7X&#10;74mKvMhiukCdXd1xUWHTppw3IyY5IVbW1fiokNLCnISzC5cS42OXzyru7u49XHXK7nBet2DqA/fe&#10;bDaP80WRx6s6BvvLinITAmKUiPDQhbPL7HbH0apTJxqaE+Oivv65m6ZPGfm0GR4WunBWmcfpOlbT&#10;eLSmsSw/7aH7b81KH/ms293RmZOVUpCT4fGqfT09d92ytDAn9b0Ne860dednJX/zwTtTk+L8Dfkr&#10;j+1YUkLsijnFbe3dhypPtnX25GWlfOsrd6Ykxfv6bB/sLz+/z34lBTkzizOqaxsqaxqHhu1/c9OC&#10;u25d7n/7lRRkzyzJPF7TUH3ytCJJX777+ptWzPO/tqw4tzgrsfpEY2VtY1RE6Nc+f6vX405OjM1M&#10;Txl7rQpyMxZNL9Q1NSM18e5bFs+dWb59X2VKQnRJYe5FR0GWZbfDXpCZOGtaidk0elxUVe/r7ctI&#10;Tcg+O0dGCBEXGxVqNs60dk4rLzQpysRjNHHp2Mve2dUTGxNZlJfln0MWFmrzOh03LZuVm5UW2Df/&#10;a5MT46bkp1VWnzpS09DQ1HrHjYsrirOFoVeU5lnM5nHfV+ORHn91463LZoaFhQghzCbTvBmlVkWq&#10;OXm6qq5pRnnB7Tcusg8NlhfnRkVGCCGGhh2G6plSkhcWGlJUkJWbHF1ZXX+stqmlvXvRrNIv3XuT&#10;L5R55d1tcyryv3rfTR9u2X+kuj41Mfor9944Y8q5uESR5bkzyqLCrLV1p2vrm5Pior7zldUlhSNp&#10;cndPX3iodWpZgf/efP0DQ4pklJfkWS3mwNLO9o4504vvvHHRhq3jN9Td0xd2tvLEgzLKJx9BP5Oi&#10;zJxalJEYdeLUmZNNbbkZSf/44OpRt5Usys8sz09ra+s6fvKMzWL65hduXTp/RuCRLGaz/8hms2ne&#10;jNLslNimM61VJ067Pd6v3LNqxaKRTfElIaaVFcwoyqyrP13X0JoQG/n1z98ys6LYfyivqr61dmte&#10;euKSedOuhb8XNN0YcnjCrLI0sqMbAGCSkJzO0fcnBgB8ehmGoWta15CaGh9hMX/Mrco/jSqPn/zB&#10;wy/GR9rGnYflVbWuQecvvvuF8uK8saVXltvjtVjMH/szk6bpumFcaDaZqmoer3qxjdWFEMLjVQ3D&#10;CNwB59J5vKrZbPoYp+B0eSwWs3KB25y5Pd4L9Uc3hMvtDrVd/LwC2R3O7/3sqRsWVnzmpqVj2xo7&#10;CqqmGYa46Ey9i5p4jCYu/eQ0XXe5PFar5VJWp47lcLg+/0//ff9tC+8K2KFJCKGqmqppl7I9nMer&#10;elXVpCiBo3nP3/9s1cKKr37uVl03XG7PBG9RQwjPhd8Jl+6iDQW6rEG5giOoG4bXq058si6357J2&#10;5XM43Waz6ULdc3tUq2V0Ptt0pu3Ob//q6R8/VFH6F/8FGAw8Xq21eyghwiQrCgEWAEwmk/9LGADA&#10;tWBKaf6TP/m74ty0viGn26OqmqZpuqppLo/aN+Qszkv73U///q+QXgkhrJ8gvRJCKIo8wSdnk0m5&#10;xE/sFrPpY2cElo+VXgkhQmyWC6VXQogJ+iNL4qLpVXNb173f/I+31m4ddjiFEHaHa/1Hew6eaC4d&#10;b1jHHQWTolyRVGLiMZq49Aq0LsthobaPl14JIUJDbf/85Vs37T7W1dMf+LzJpFxijGIxm8JCbKNG&#10;0zh7p0tZvsidK6UJ3wmX7qINBbqsQbmCIyhL0kVP9nLvKREaYp2ge2PTKyHEsMP1n9++5xpJrwAA&#10;kxh7YAEAJom0lIRv/+09p5vbt+452tHZa3c4w0JDkpNiF82pyEpP5ubxn3ZJCTHXzy/747vbdx+q&#10;iY8O6+gZbOsa+LdvrM7PubxdwDF3RnlpQU5kRNjFq14yt3f0DmIIHmVFOZe19x8AAMGJJYQAMKlc&#10;s0sIcY1obuvq7OpxOl2SJDLSUzJSk652jyCEEIePnYiKDM8J2EEMuFpYQggAkxUBFgBMKgRYAIBr&#10;GQEWAExW7IEFAAAAAACAoEaABQAAAAAAgKBGgAUAAAAAAICgRoAFAAAAAACAoEaABQAAAAAAgKBG&#10;gAUAAAAAAICgRoAFAAAAAACAoEaABQAAAAAAgKBGgAUAAAAAAICgRoAFAAAAAACAoEaABQAAAAAA&#10;gKBGgAUAAAAAAICgRoAFAAAAAACAoEaABQAAAAAAgKBGgAUAAAAAAICgRoAFAAAAAACAoEaABQAA&#10;AAAAgKBGgAUAAAAAAICgRoAFAAAAAACAoEaABQAAAAAAgKBGgAUAAAAAAICgRoAFAAAAAACAoEaA&#10;BQAAAAAAgKBGgAUAAAAAAICgRoAFAAAAAACAoEaABQAAAAAAgKBGgAUAwDVNN/Suvo627taegW5V&#10;8/6FWtF0zel2qpp6wQqaeuzk0ZaOM3+hDvj7oOma72FPf/eh2gNOt/Mv1+KF2J3Dh2sP9g32jS0y&#10;hLF5/4Y9x3ZewebcHpfb676CBwQAAPjrU9asWXO1+wAAuJIMw3B49IhQq6LwLQUuoqO3fd3Od7Ye&#10;2Xiwdm9Vw9GTp+tkSU6KS77iDbV2trz8wTPhtsjE2KRxKzR3nn7i7V919HaU5VZYTJYr3gEhRE3D&#10;8Tc3vxIVHh0fnahq6rvb31i//+3kqJTUhPS/RHMT2F257bWtL2qaXpxVKklSYFF1Q9Wrm5+dX7Yk&#10;PibxirSlauqrG55vaDmVm5ZvUkxX5JhAMNN0Y8jhCbPKkiyP+vkCAHyq8e8YAACuUY2t9U+//7gh&#10;RFZiTmJMst05fKL5eENHncM1PG/Koivblqp6m3ua3B7XhSokx6WumHZjemJWmC3syjbt5/I4W3qa&#10;XG6XEMKkmOaWLbSYrfmZxX+h5iZQmlvRO9gzs2TeqE/XXtVz+MT+G2bdXpxTdsUaM4yO/vbIkGjD&#10;0K/YMQEAAP7qCLAAALgWdfd3/emjF+IiEu5cdl9qYrovSenu63pz8yvr9rydFJeSk5rnr6xqqlf1&#10;WMxWRVb8TxqGoeqqIiuyJGu65vV6bNYQf6nT7bSYzErAlB9FViQhCSF0Q3d7XFaLTZbOTRK0mC2r&#10;5t2iyKOnDRqG4fI4TYrJfP60LK/mlSVZkRVVUz1eT4gtxHfw8V7uspgtvtZlWfFnRtmpuWlJGf7Z&#10;Xrqu6YZuUsy+ziuK4i/ynf6oDo+6OIqsWMzWSyyNj064edEdZpN5VGVJkm5ZuNpmOe84511nTfWo&#10;Hpt1/JMN5PG6dcOw5HmMXQAAIABJREFUWWySJPsmoox3ZZwmxTy2G+MxnG6XJEk2i+1CpbIkWc8v&#10;HTVGobZQVVOFMEyK2RCG0+WwWmz+d5TH69Z13Wq1jXtqHtWjaarJZDYrl9JbAAAwCRFgAQBwLdp/&#10;fPeQY3DFohvTkzL9TybEJC6ZvuLJd/7nYM0+X4DlUT37ju1u7mwacPTHRSQUZBZXFEzzVW7vbtu4&#10;f92yGdd7VPeB6r1DjoHyvGlzyuZ39nXsP76nrac5KixmRtHs3PR8//EtZmtja/2Bmn29g52JMSkL&#10;py6Nj07wFXlV7ysfvpCRmLV05gp//SMnDja21nf0t4XZIrKTc+ZPXeyLkLyq95UPn89PK8rLyN+w&#10;d53L47xv1RdDrKGjzrFvsHfrwU1dg50RIZFzSuebTCYREI4cOXHoWP3hWxbeERMZK4Q4WnfkeMPR&#10;mxfeUVl36HhT5cyiubNK5wohjtcfO3bqSL+9Nz4yMSslZ0bJ7MCEpbap+mjdob7hnhBLaF5a4Zzy&#10;+YHL9C5U2tbVunH/utklC4qyi0dV7h/uC7WF5qTkz5ky3ySbAq7zdYZh7KrcPuQcSI5JnT91SWxk&#10;7IUHd09NU5XH685OyZ9TNi8wdvRp7jh9qPZAe19LmC0iPSFzdtncsVfPr6275WDN/raeZllWUuPS&#10;F0xdEhkW6S9t7W45VLO/rafZpJhS4zLmVSzylY4do/tv+sqHe9YO2gfuWHb3pn0fnGypvXvF51Pi&#10;U1VNPVi9r/b0cY/qjo9KmpI3NfA9o+naoZoDNU1VTrc9PCRietHs4uzSC3UVAABMYuyBBQCTDXtg&#10;4aJUTV27+x2X237v9V8cNasoPjpxTsnCgoxiq8XaN9j7u7d+faL5eHJsWlJ0SktP866qLaHmMF/m&#10;1d3fteHAe8P24erGYwlRSd0DXUfrD+q6sXbnn0OtYaHWsLrm6j3V20qzp0SERvYP9VXWH3a4HXur&#10;dyZGJYVYw6qbKncc21yQVhwZHiWE0DTtlY+ejbBFledV+Hr48vpnt1VuCrOFZyRmuzzOnVVbevq6&#10;S3PLJUnSNO21zS8O2PsPndgryXJMeGx+ZtGomUStXc1PvfNoZ397enxmqCV0y5EPewd7HS57cWZZ&#10;clyKEKK6oWpH1aZ5pYvDQsKFEDUNVYdO7TvT0VRzpjIuMiktIT0pLmXDnrVvbv+jxWzNTS5o72vd&#10;U729saVhSv40WZaFEJv3b/jTlhcsJmtOcoHDbd9Xs7O+5WR5/jRfYDRBaXd/1/t73shPLU5NTPP1&#10;9qP9H/5pywsWszUnOX/YObSvdsfJ0yfK86aaFJPvOns93n01u20Wm8NtP9V6Ys/xbdMLZo+dD2UY&#10;xrvb3/pw/7uh1rCspJyGtlO7q7aZFbNJsUzJn+a7RFX1lc+t++2AvS8/tVjTtD0124/UHSzMLA21&#10;jZNh1TZWP/3+431DPfmpxWaT5Wj9gUMn9hWkF41ctMbjz7z/hK/UpJgPn9p3sHZvXlpBRGjk2DEq&#10;zi77aP8HbX3NtU3VHb2tcZEJ+RmF4SHhj7/5PwdP7ImNiE+JTWtoq9tyZIOuirz0At/pPPX2o3ur&#10;d8RGxKbFZ3YNdHx0aL3L7S68Ggs/8WnBHlgAMFkxAwsAgGvOkH1A1bzREbFj5+YIIWIj40aqOQaT&#10;YlOm5N1cnl8hCamnv+uPG54/WLd3Vtk8k2KShFBk07Bz8HM3PBAZFtXd3/Xappe3Ht54x+J7Kwqm&#10;CknafmjLhgPv1zZVp8SnCSFkSW7rbr7/xq9kJGUZhtHQMuO59b/bcmjTPdd93hesmGSTLI30x+V2&#10;WizWZdNWLZmxwqSYvKpXbBKNHfWdfZ1JsclCCJNicrodN865rTi3TJFlRR79T5pN+z9weVyfu/6B&#10;wqwSWZKndcz806YXAyvIkmQKWI8mSZIkJEU2/f1d/xJiDTEp5pbO5j3VO6blzb518erwkAi3x7Vh&#10;77pdx7fWNlWX5U5p7WzeWbVlSvb0O5beHR4aoWrq5gMbtx75sKahqqJg+sSlkhAmxez/aN3S2bzz&#10;2NaAyt7dlTvW7X17f9XuRdOXSUIyKeYzXU0P3vL1iLAIVdM+2vfB7urt1Q1V86YsHHXWzR2nj5zc&#10;X5pV4TuUx+vZuHf9gRO7U+NGwimv17N295+TY9LuWHpPakKarus5tflrd7218+jWzyy5c9TRvKr3&#10;vV1vxUcm3bns3rTEDCFEwamit7a9suPo1tXL7vGq3vcDSg1hlDVNeX3zH9/d8ebXbv/m2DEyKSZf&#10;+JifWji/YpHFYjUr5v3H97b3tKyceeOiactMinmJa/nv3/7Nobq904tnJkQnHqrZf7qzcdnUVctm&#10;rTQpZo/qefXD5w/V7S3LmZKTlicAAMC1hC/nAQC45qiaqut6qC184mqZydmfu+GBKflTJSFpuiYk&#10;YTPbeod6DMM4exzv9ILZkWFRQoj46ITYiDhV95blTZEkWRJSYVaxpqsOp8NfuSJvRkZSlhBCkqTc&#10;9PyCtOLmrsae/u6xTYeHRty98nMrZq8yKSZDGB7VHWYLd3kcbo/bV0EztPT4rIrC6VazNTAM8ukZ&#10;6G7raYmNiCvOLvNNMUtPypyWP0vV1AnO1626ls28PjIsymyySJJ0pO6gJEkrZt8QHhIhhLBabKvm&#10;3SxL8ommGiFEZf0Rr+qdW7YwPDRCCGFSTEtnLP/b279VllchhKisPzxB6SjH6g+rWmBl89zyBWG2&#10;8BNnqr2aV5JGrnNMZKxJMdsstrK8Cl3X+of6xh6q8tRh3dDmlo4cymK2LJ25QtPPnXV9y8neoe4F&#10;UxanJqQJIWRZnlUyJykm5UDd7rFHa2w91TPYWZI9xZdeCSHK8yoeuPnrNy247Wxpl79UElJhVkla&#10;QkZDW92gfUCWpFFjJIQwhHB5nUtmrggLCTcrZrfXfbzhaFp85qJpy30VQm1hty64c9g11NbZqunq&#10;8cbKyNCoOeULfKUWk2Xp9OsMQz/RVD3BOAIAgEmJGVgAAFxzbNYQk2IatA9MXM0QRnt329GTh5ra&#10;GoYcg7rQDN2QApYcGsIYtbe6LCuGrgvF92fZEIa/SDO05Ni0wMoZiVm1zVX+TGqU/qG+ypNHGtpO&#10;dvd3aromhDhvmpVhWMzWC60PGrIPelRPXlph4JPRETG6oU1wvrqhhweEeh19rbKkvLz+WX8rvila&#10;Q44BIURrd3OINdS3/tHHbLKknw16WromKh1lbGVFVlJi0wfs/XbnsCRJuqFHhUX7Sy1miyEMf4wY&#10;qL231WYOjQyPDKhsjQyL8lfuGegOtYRtPrhh2+HNvtGRJXnIOeB0272qZ9RodvV1ypKcFJsU+KT/&#10;LMYtTYlLq2uu7u7vykrOGXeMdEP3747v9XoGHQMOt/03r/3K94wkhKprkhCD9n6X29U31JMQlWQJ&#10;WBwaGhIWGRrT3tem6dq48wcBAMBkRYAFAMA1JyI00myy9PZ3++4GGFik6/rJ5hMh1tCMpMxjJ4/+&#10;edurqu6dmjerIn96WmLGxr3rmnuaAuuPG6OcLRv9xKh74Zlkk2EY49QToru/6+n3nhh0DOSmFMwv&#10;X5wUm1p3pmZ39baJj39+rwxFOT/guITdcM5P3HRZkkuyy0OsISOnKUmSEL7tn3RDk4Qkj7ltos/E&#10;pRevLEmKrBiGfu7yXvhkzz+ULkmSdH67gZmjbui6rmWn5sVHJuiG7ntSlmSv5hVjbv/nqyBfICfy&#10;lY5KkXwPdV2/lG4bwtANPdwWUZI9RVEUYRhCCEmSdMNITUg3DEMXhizLgQPn29Zo4iASAABMSgRY&#10;AABci8pzp3YebN968KPr590U+PyRuoMvfvjUimk3ZSRlrt/7dogl9Gt3fNO3SFA3dN+Cvo/XoiKb&#10;mjoappfM8j00hFHXUhtqDTObLWMrH6jeM2Dve+Dmr+enj8yiOt3RaJwNXC4qNCTMbLKcajkR+GR3&#10;X+dlzdlJjk7p6Gmdkj/Vt4fXKEkxKS1dZwaG+hOiE33PqKq3ractLio+1BaaHJva2t18odLRDcWm&#10;tnY3d/d1+Su7Pa7m7qaEyKQwW9jg0KC41PxKxEUmtHU3d/d1JsaMTIxyuZ29Q92RISPTu+Ki4t2q&#10;Oz0hY1bpvIsfLSreEEZHb1tZ7hT/ky2dzWEhYdERMb7S5s4zpQGlZzqaNEOLi46fKNk8y2yyRIZG&#10;2V3DC6cutpito0rdHld0aExHX6vT5fBvV9832Ntv78tLK2T6FQAA1xr2wAIA4Fo0rWhWQnTS/trd&#10;mw9s8Hjduq7phn6quW7r4U2RYTFzR3YHlxTFZFJGvu5q6TjT3tc66q6Fl84km443VZ5ub/Q9rGk4&#10;3th+KjE6JSYyZrzqkhAixBrie+B0O4/VHzLJ5vFqjiMpNjk6LGbA3l9Zd2Sk851njjUeHrvX+wSm&#10;5E83DP1A9V7/zlkNLaf+8PYTx04dFUJU5E1XZGX3se1uj8tXerB2/xN//tXxhsqLlo7iq7z9yEcu&#10;t1MIoRv6rqM7HC57QUaxxWy9lCTIryynQjeMHUe3+A6lat5thzdblHOT7HJS86LDY4/UHfIvIO0d&#10;7Hlp3bPrd7039mg5aXkx4XFV9Uc7e9t9zzS1NTzz/hPrdr/jO1RMeNyx+sOtXS2+0pqGqubupszE&#10;nJiIWP0S0kabxVaaPaWt94zvkvrsOLL1pXXPtHe3Wi22kuzyQcfAjiNbhRBCGLqhb9i3VpKkoqzS&#10;S78mAABgcmAGFgAA16Lo8OjVS+59dt2TGw+s21W1NTk21el2nulqjIuI/9x1D8ZFxQshZhbO/ejQ&#10;+j9teKk8d2pHX3tdS7UiK6qu+uYDGUKomjcwXtF1XdW8/seGMFRN9QUZhhAe1VWePe2lD57OSsrV&#10;Df1U6wlDGEunrwyxnr1Bnub1Lw0rzCzeWrnhjY/+OLd00ZBj8HjjUYvJquqqONtcYOVx3TDv1hc/&#10;ePr1rS8dqtsXYgk51VaXk5x3bPCwv8O6Yaia91znz38ohMhKyb5+1q1vbH/pTGdTTkreoGPgeFOl&#10;LMurE+4RQmSmZK+cedOfd7za/qeWwoyy7oGOhraTqbEZvslKE5eOunSZKdnXzbz5rR2vPPr6w4Xp&#10;xa09LS1dp4vSSxdOW3r2Mp53nX0vHzchysvIn5Y/a1/tzsde/2V+WlF9W11UaHRsZJyqjVwrmzXk&#10;7uX3P7fut4++9l/T8+d6NU9V4xGH235fwZfGHs1mCblr+eeeX/e737z5y4rcGZqmVTYeCrWEL6xY&#10;6jvU3yz73HPrn/rt249U5M5weVw1p4/FRSbcveLzFxojXddGXeQ55fPrzlS/vuXFqoaj8VGJXf3t&#10;x5sq81IK42MSz5bW7K7edrqzIS0+o76trmega8WMG/MzztvdDAAAXAuUNWvWXO0+AACuJMMwHB49&#10;ItSqKEyzxUQiw6NmFs+JDIkydElTVUU2zSldeMfSu5PiUnwVMhIzw0OiOnrbmzubVE29e8XnTbLF&#10;arKW5lTIsuxyO+12R25aflx0vK9+T39PiDm0PK/Ct2uSR/UODgxkJGWlJ2W43M5h+/CcsgXTCme2&#10;dbU6XPac5Pw7lt6TmZzte61u6N293WkJmVmpOUKImMjYtLiM/sG+0x0Ndqd9+cxVuWkFbre7ILM4&#10;PDR8VOVxRUfElOZWeFxup9tpUsw3zLslPTHT6XDlpufHRsUJIQaG+yVDKc4u9c3zGvXQJz0pIyc5&#10;f2h4sHugy+1xl2ZNWb3s3tjIuLOlmdmJuS63u2+oV5aUOaULb198l39PsQlKx1669KSM7MRcl8vd&#10;N9QXZouYU7pg1bxbzCbzuJU9XvfQ4FB6UtbYXeFlSS7ILIoJi3O53XbncHFW2aq5Nw8M9UeHx+am&#10;5fkm00VHxBRnluma6OhrG3IMZiRk37bozoLMogtdxqLMEklXegd7XB5nSdaUu1bc51+fGFgqDKk0&#10;u+K2xXfGRMSOHVCfzp7OqNCYioLpgU2U5pbHRST2DvT0DnYbhlhUsXzVvFusZ1cUluSUx4XHD9uH&#10;hh2DMeHxN867bWbJ3Att3g8IITTdGHJ4wqy+DdN4qwDA5CE5nc6r3QcAwBVjGIauaV1Damp8hMXM&#10;HjG4VG6vWwhhHbMPkRDCq3k1TbVZQsYWfWwe1WMxjbP11Si6obs9bovZ8kk2PPJqXrNyqWsPL3gQ&#10;1WMYxth9mnw8qkeWZP9ay8sqHVv5Uq7MRRnC0HV94uumaqqqqbbzd/G/cGWvpuvjvkN8pbIkX2i7&#10;90vk9rpkWbnQYF2pK4NJz+PVWruHEiJMsqIQYAHAZMISQgAAMH505WNWzJ88ABrlEpMIWZID50N9&#10;PFek8+YJOzzx6VxW7HKlMhpJSBdN/UwBG5xdlEkxmy58PNOVuMhW80RRGukVAADXOFaXAAAAAAAA&#10;IKgRYAEAAAAAACCoEWABAAAAAAAgqBFgAQAAAAAAIKgRYAEAAAAAACCoEWABAAAAAAAgqBFgAQAA&#10;AAAAIKgRYAEAAAAAACCoEWABAAAAAAAgqBFgAQAAAAAAIKgRYAEAAAAAACCoEWABAAAAAAAgqBFg&#10;AQAAAAAAIKgRYAEAAAAAACCoEWABAAAAAAAgqBFgAQAAAAAAIKgRYAEAAAAAACCoEWABAAAAAAAg&#10;qBFgAQAAAAAAIKgRYAEAAAAAACCoEWABAAAAAAAgqBFgAQAAAAAAIKgRYAEAAAAAACCoEWABAAAA&#10;AAAgqBFgAQAAAAAAIKgRYAEAAAAAACCoEWABAAAAAAAgqBFgAQAAAAAAIKgRYAEAAAAAACCoEWAB&#10;AAAAAAAgqBFgAQAAAAAAIKgRYAEAAAAAACCoEWABAAAAAAAgqBFgAQAAAAAAIKgRYAEAAAAAACCo&#10;EWABAAAAAAAgqBFgAQAAAAAAIKgRYAEAAAAAACCoEWABAAAAAAAgqBFgAQAAAAAAIKgRYAHAJCQJ&#10;YVztPgAA8NdnCCFd7T4AAP4SCLAAYBKSJKFp+tXuBQAAf22apkskWAAwGRFgAcBkI0mSJAlNZw4W&#10;AOCao+m6LAmJEAsAJh0CLACYhBRJuD3q1e4FAAB/bS63KsukVwAwCRFgAcBkYwhhNcsuAiwAwLXH&#10;7dWsChtBAsAkRIAFAJOKJEmSJCmyEIbhdHuvdncAAPjrcbi8wjAUxfeXIfOwAGBSIcACgMlGEsKk&#10;SCbFGBh2X+2+AADw1zNod5sUw6SQXQHAJESABQCTjiRJQrKZJLdXdTAJCwBwbXC4vB6vajNJkpAE&#10;ERYATDoEWAAw2UiSJMmyosg2k+gbdGqafrV7BADAX5aq6X2DTqtJKIosyTLrBwFg8iHAAoBJSJIk&#10;WZZDLLIs9LaeYcNgN1sAwKRlGEZ7z7Ak6SEWWSa9AoBJigALACYh3+a1sizbzJIw9I5eu8o8LADA&#10;ZKRqekevXRh6qFnypVcEWAAwKUlOp/Nq9wEA8Beh67quaaqmDbuFkOS4qJAQq/lqdwoAgCvG6fb2&#10;DDglQw+zCpOiyIoiy3xDDwCTEwEWAExahmHoui/F0pxe4dWlEIspMtxqMSl8Ow0A+PQyDMOjagPD&#10;bpdbtSiGzSKZFIXpVwAwuRFgAcBkZhiGYRiapum67tV0l1fSDMlqVqwWU4jVZFZkReGbagDAp4Om&#10;6V5Nd7q9bo/m9mqKZNjMhkWRJVlWFIX0CgAmNwIsAJj8dF33xViGoaua4dWEpgvNkAwhDMMQgn/u&#10;AwCCn+ELqBRZKJJhUYSiyJIk+aIrVg4CwKRnutodAAD8xcmy7LsRoWHIkqSbTYauG7ohAm5OyG0K&#10;AQDBbOS7FkkSsiRkWRZiZMt2bjsIANcIAiwAuCb4vqM2DMP3r3xZNs5GWkRXAIBPB99fYf6lgkRX&#10;AHBNIcACgGuIP8YSAdEVGRYAIPj5syp/jHVVuwMA+GsjwAKAaw7/9AcAAADw6cJmhwAAAAAAAAhq&#10;BFgAAAAAAAAIagRYAAAAAAAACGoEWAAAAAAAAAhqBFgAAAAAAAAIagRYAAAAAAAACGoEWAAAAAAA&#10;AAhqBFgAAAAAAAAIagRYAAAAAAAACGoEWAAAAAAAAAhqBFgAAAAAAAAIagRYAAAAAAAACGoEWAAA&#10;AAAAAAhqBFgAAAAAAAAIagRYAAAAAAAACGoEWAAAAAAAAAhqBFgAAAAAAAAIagRYAAAAAAAACGoE&#10;WAAAAAAAAAhqBFgAAAAAAAAIagRYAAAAAAAACGoEWAAAAAAAAAhqBFgAAAAAAAAIagRYAAAAAAAA&#10;CGoEWAAAAAAAAAhqBFgAAAAAAAAIagRYAAAAAAAACGoEWAAAAAAAAAhqBFgAAAAAAAAIagRYAAAA&#10;AAAACGoEWAAAAAAAAAhqBFgAAAAAAAAIagRYAAAAAAAACGoEWAAAAAAAAAhqBFgAAAAAAAAIagRY&#10;AAAAAAAACGoEWAAAAAAAAAhqBFgAAAAAAAAIagRYAAAAAAAACGoEWAAAAAAAAAhqBFgAAAAAAAAI&#10;agRYAAAAAAAACGoEWAAAAAAAAAhqBFgAAAAAAAAIagRYAAAAAAAACGoEWAAAAAAAAAhqBFgAAAAA&#10;AAAIagRYAAAAAAAACGoEWAAAAAAAAAhqBFgAAAAAAAAIagRYAAAAAAAACGoEWAAAAAAAAAhqBFgA&#10;AAAAAAAIagRYAAAAAAAACGoEWAAAAAAAAAhqBFgAAAAAAAAIagRYAAAAAAAACGoEWPj/7d3pcx7H&#10;Yefx7p55Djx4cN8XQRAAKYL3LZKSqMOSLPmIbMfOZrOVZJPavEnVJn9A3mzVbt7ubtVWbVVStXay&#10;sZ3YjiUfOhhZsmxeoniJ9wUSJAGCuK/nfmame18M8AgEngciackebn0/pSqV8DR6+phH1PzU3QMA&#10;AAAAABBoBFgAAAAAAAAINAIsAAAAAAAABBoBFgAAAAAAAAKNAAsAAAAAAACBRoAFAAAAAACAQCPA&#10;AgAAAAAAQKARYAEAAAAAACDQCLAAAAAAAAAQaARYAAAAAAAACDQCLAAAAAAAAAQaARYAAAAAAAAC&#10;jQALAAAAAAAAgUaABQAAAAAAgEAjwAIAAAAAAECgEWABAAAAAAAg0AiwAAAAAAAAEGgEWAAAAAAA&#10;AAg0AiwAAAAAAAAEGgEWAAAAAAAAAo0ACwAAAAAAAIFGgAUAAAAAAIBAI8ACAAAAAABAoBFgAQAA&#10;AAAAINAIsAAAAAAAABBoBFgAAAAAAAAINAIsAAAAAAAABBoBFgAAAAAAAAKNAAsAAAAAAACBRoAF&#10;AAAAAACAQCPAAgAAAAAAQKARYAEAAAAAACDQCLAAAAAAAAAQaARYAAAAAAAACDQCLAAAAAAAAAQa&#10;ARYAAAAAAAACjQALAAAAAAAAgUaABQAAAAAAgEAjwAIAAAAAAECgEWABAAAAAAAg0AiwAAAAAAAA&#10;EGgEWAAAAAAAAAg0AiwAAAAAAAAEGgEWAAAAAAAAAo0ACwAAAAAAAIFGgAUAAAAAAIBAI8ACAAAA&#10;AABAoBFgAQAAAAAAINAIsAAAAAAAABBoBFgAAAAAAAAINAIsAAAAAAAABBoBFgAAAAAAAAKNAAsA&#10;AAAAAACBRoAFAAAAAACAQCPAAgAAAAAAQKARYAEAAAAAACDQCLAAAAAAAAAQaARYAAAAAAAACDQC&#10;LAAAAAAAAAQaARYAAAAAAAACjQALAAAAAAAAgUaABQAAAAAAgEAjwAIAAAAAAECgEWABAAAAAAAg&#10;0AiwAAAAAAAAEGgEWAAAAAAAAAg0AiwAAAAAAAAEGgEWAAAAAAAAAo0ACwAAAAAAAIFGgAUAAAAA&#10;AIBAI8ACAAAAAABAoBFgAQAAAAAAINAIsAAAAAAAABBoBFgAAAAAAAAINAIsAAAAAAAABBoBFgAA&#10;AAAAAAKNAAsAAAAAAACBRoAFAAAAAACAQCPAAgAAAAAAQKARYAEAAAAAACDQCLAAAAAAAAAQaARY&#10;AAAAAAAACDQCLAAAAAAAAAQaARYAAAAAAAACjQALAAAAAAAAgUaABQAAAAAAgEAjwAIAAAAAAECg&#10;EWABAAAAAAAg0AiwAAAAAAAAEGgEWAAAAAAAAAg0AiwAAAAAAAAEGgEWAAAAAAAAAo0ACwAAAAAA&#10;AIFGgAUAAAAAAIBAI8ACAAAAAABAoBFgAQAAAAAAINAIsAAAAAAAABBoBFgAAAAAAAAINAIsAAAA&#10;AAAABBoBFgAAAAAAAAKNAAsAAAAAAACBRoAFAAAAAACAQCPAAgAAAAAAQKARYAEAAAAAACDQCLAA&#10;AAAAAAAQaARYAAAAAAAACDQCLAAAAAAAAAQaARYAAAAAAAACjQALAAAAAAAAgUaABQAAAAAAgEAj&#10;wAIAAAAAAECgEWABAAAAAAAg0AiwAAAAAAAAEGgEWAAAAAAAAAg0AiwAAAAAAAAEGgEWAAAAAAAA&#10;Ao0ACwAAAAAAAIFGgAUAAAAAAIBAI8ACAAAAAABAoBFgAQAAAAAAINAIsAAAAAAAABBoBFgAAAAA&#10;AAAINAIsAAAAAAAABBoBFgAAAAAAAAKNAAsAAAAAAACBRoAFAAAAAACAQCPAAgAAAAAAQKARYAEA&#10;AAAAACDQCLAAAAAAAAAQaARYAAAAAAAACDQCLAAAAAAAAAQaARYAAAAAAAACjQALAAAAAAAAgUaA&#10;BQAAAAAAgEAjwAIAAAAAAECgEWABAAAAAAAg0AiwAAAAAAAAEGgEWAAAAAAAAAg0AiwAAAAAAAAE&#10;GgEWAAAAAAAAAo0ACwAAAAAAAIFGgAUAAAAAAIBAI8ACAAAAAABAoBFgAQAAAAAAINAIsAAAAAAA&#10;ABBoBFgAAAAAAAAINAIsAAAAAAAABBoBFgAAAAAAAAKNAAsAAAAAAACBRoAFAAAAAACAQCPAAgAA&#10;AAAAQKARYAEAAAAAACDQCLAAAAAAAAAQaARYAAAAAAAACDQCLAAAAAAAAAQaARYAAAAAAAACjQAL&#10;AAAAAAAAgUaABQAAAAAAgEAjwAIAAAAAAECgEWABAAAAAAAg0AiwAAAAAAAAEGgEWAAAAAAAAAg0&#10;AiwAAAAAAAC1fGOsAAAgAElEQVQEGgEWAAAAAAAAAo0ACwAAAAAAAIFGgAUAAAAAAIBAI8ACAAAA&#10;AABAoBFgAQAAAAAAINAIsAAAAAAAABBoBFgAAAAAAAAINAIsAAAAAAAABBoBFgAAAAAAAAKNAAsA&#10;AAAAAACBRoAFAAAAAACAQCPAAgAAAAAAQKARYAEAAAAAACDQCLAAAAAAAAAQaARYAAAAAAAACDQC&#10;LAAAAAAAAAQaARYAAAAAAAACjQALAPDYk1JIKaWUD1y+ZOGV6/nUq3za7y77oRAP3OqVrNCuBx+W&#10;B7tKwWd2ISWlpdRn2M6HUqo7v5XrrvDpo1T4mzXmIQbi8xuvlb9Bj1Thb9Caz99nPpIB7y8AAL8J&#10;AiwAwGNMSmkplc25iVQmmc56WltqpT/apJRGiFQ6m0xltDFq0dOelNIYk0hlkqmsMWbJg6VS0tM6&#10;kcykMrlSj/me1ulMzvN00eumM7lszlH3/2bOcbM551OfOT81V0ikMtmcI4sVnplLebpIkx6W34V0&#10;NpfO5jLZXC7vqvtTp3QmZ4x5kHoW/6Pn6ZGJmYv9Q1Mzyd9yjOTnnplsPpHMZHOuUr/Vqy+esiUc&#10;18s8wF2xmDEinc092kS7nl40s3ltzMpD4brezFzq85irFWp+tA4+wkh+3hbf5J/5SAawvwAAfIas&#10;v/mbv/ldtwEAgEehlMw77seXbh/9+PrJi7cv9d8dGZ/2tG5pqC6apCgps3nng+OXjp29cfbq0PRM&#10;oqG2siwSMkJIKfOOe+jklQ9OXL3YP5xIple11KuFLMyy1Mj47KGTV46c6b86cC+VzrY11ar7k7KQ&#10;bR0703/s4/7aqvKaqvIl17dt64fvnLg9NL66vSFkW4Wfn7xwc2BovHtV0wrRj5RyLpkRUthWkWxO&#10;SpnK5P71304m09nOtobFhaWU41Nzf/+jQ011FQ21VQ+SLq3Atq0fvXPiys17l/rvXr4xfOPO6Fwy&#10;1VhXZVuWFML1vO+/eby7vSEaDa9QieN66WwuZFv+Y7xtWcfOXH/z1+dv353saKmtq47/Zm18CFJK&#10;T5ujp65++PGNkxdv3RmeyOby7S31QnzuLVgyZUs+tZQ6e+XOhetDT3S16gcbDillOpt/+1dn62sq&#10;KsvLHqoDSqlbQ2O/OHbx8o17l28MXxsYGRqZDNt2XXVF0atbSp29fOcHB09tXtsejYQe5lKfYoWa&#10;H62DjzCSnzetTSKVCdm2n7x/tiMZwP4CAPDZsn/XDQAA4FH4Sc0PD54oC9s7N3bV1VQ4rjc8OvWr&#10;E9cGhyef37vRsuTihzgpRTbn/OS9U5Gw/fye9eWx6NnLt//hjSN/+e9fUEpqrV9/92QkbP/eC9u1&#10;p4+f7f/5B2e+dGCrbSkh5fjU3I9/cWpdZ+NrL2x3PX345NV3j5x/+enNhcqVUndHpz+6MFAWDrmu&#10;J4RckoNIKWfmUrNSfnS2/5nd6ws/T2fymWzOT3OW/s7CT0K29Z3XDx/YtW5bX6e/vEtKYczCUg5j&#10;4rHoF/ZuqIxHpZRLCjfWVX3jpe2drfVmYenKwqWEEEUSrUKdyx9/pZQT08mNva3dq5pcz0umshf7&#10;7/bfGf/WK3vCIdsYMTqV0EYvLu+3v1CZZanrA/eOnb3xzVf2xKJhIUQu717sH371qY3bNnbl867W&#10;872TQpr7W+FXVRgn/5OFH8pCk5dftCgpRd5x3/zg43ze3bWpq666YmRi5sT5mxPTyRf2bSgs4lth&#10;rBbW0Rhj5qdjhRkUK07ZfMsL15Mym3P8FLLUSC5phj8iM4m053lFGnF/x4W573MpRN5x8o67b1tv&#10;NBLK5p3R8Zmff3D2ud1PbFzb4a94WjzO2pgnulsrK8qqK2Ke1oW+L75E4SeFTq10sy18tqTmlTu4&#10;Qs0rjGSxq983gyu0efEMFj74tMLzRQo3ZzKd/rsf/vo/fv3phpr48v4uWTl1X4WP1N8H/DoAAPC4&#10;YAshAODx4y/5OXjofEdTzTde3t1YWzkwOH5vbLq7s/mPvvzk7XtTJy/cVEv3EspEKjM4OvPy05u7&#10;Ohob6yp3b+mOhu2hkUnLUrfvjmdzzrN7+lobq9tbap97csPYVOLe+LRUUko5PDLVUF1+YHdfc0P1&#10;qpa6PVu7x6YSs4n0/NO1FLm8c+T0te3rV1XGy0yJ/MAY0dfdeu763ZHxGbUoIik8xuddb/EOKdfz&#10;HNczRuTyTlkkZIzJ5R3/o1zeFULkcs7Y5KzjekKY5vqqeCzql1lc2BizurU+ZFsLMYp0XG96Njk9&#10;k3RdXbi052k/GptLZqZmkq73yUf3dUGIuup4V3vDmo6mrX2rv7Bvo+N4d4Yn/B1nSsqFp2kphMhk&#10;86OTs6l0Vuv5/ZiO43lah0N23nFdz3NdL53NKSVjZeFkMuN5nn9Nx/FGJ2cTyUzhF/3BMcY4rjc+&#10;NZfJOlJKz9OO5wkhJqcTs4mUmH+Az49MzGay+U+9g+YS6RtDE68+u/WJ7tb6mvjmdaue3rlufDqR&#10;yeYXplU6jjc1k5ycTjiuV2iJ//dsLj8xNZd3PCllPu/6C16KzuAKU1YeixaiDdfT07PJZCrr7+BT&#10;cqWRXNYMV0oplVyS1Diu53m68DMpRd7x8q63/PiycMjuaKlb3d7wRFfrs3s2bFrbdvTjG/60+uNs&#10;jJmeTc7MpYQQkbC9qqVOG2OMyeWc++4QY3ILo6GkdLWemUuNT8057n1b/6SU/lqk8am5bC4/n7MY&#10;U6h55Q6uXHPRkby/TMkZXKHmxTPout6DFHYcb3xqLp3JLXRZO44Xi4Zd18vn3cUjKYRwXS+Xdwt/&#10;5fNuYTPyI/R3hTsHAIDHFyuwAACPH6nUrTuj49OJ33th++3hibcPXVjTXpfJOkdO93/jpZ1ffHrT&#10;24fO9/W0VZSXLVp6YOLl0T98dXd5NOJ5WkppW8q2leN6RpvBe1ONtRW1VeX+Q2N9bUVtZfmNwbHV&#10;bY2u561qa2htrrVtpbUWSoVtS2vj6cLCIuvCxVuJdO6VA1sGR06WWv/iaVNfE+9b0/LrE1dee3Fn&#10;OGQvXhbhafOjdz7a2NO6ta/L09q2rPeOXczmnKd2rP3hwZPGmI/O33z/+NW//MPnhJL/4x/ffXbn&#10;2sMf36irir32wvZKq+wHbx/ftLatq6Ppez8/LhYVlkr+179786//6Pm66gojxO2742/+6nzWcYQR&#10;VfHogV3r1nW1eNp8ePb62GSirjp+5sqQ53lV8bKvvbijvjq+fCOSMUYbo7U2RlRVxMpj4Uw2d9/U&#10;SJHLux+d7T927lZ9dflcKtvRVP3S/k1VlbEPjl86d+1uyFbf/emxnRtWeUacuXwnZKuDhy9mHfeP&#10;v7K3tib+0dn+Y+cGpBB5x2trqnr5qU111RWO673+7smmusqBoYmJ2fQffHHn6vaGD89evzs6U10R&#10;uzs2M5vMPrm5q6Gm4uDRi+Vl4dlk9sCO3q19naXWnUghtDFaG8d1pZRaGE97PZ3Na7taPE/7J6Dd&#10;HBx9+9CFSMj2tA7Z1itPb2ptqtVaay2OnL760YXbtqVCtrV/W8+RM9e/8uyWtua65TOYyeS//Py2&#10;vOMVnTK/sBHm3tjMu0cvjkzOhUP26pbaupq4kEIKmXeKjGS8PGqM0VocOXXlo4t3bEuFbevJLWuW&#10;JDVSyiOnrk7Ppb/6/HbbUkYI27b/13ff39Tb+tyTfUtOajNGaG20NsYYS6n25tqjZwf8M90/PHv9&#10;3thseSxy/vrw09t7ntm9vv/W2Ld/cuxv//obU9OJ//nd9//09/Z2tNRqbZRSV28Ov3/88h+8sruu&#10;puLO3Yl3j11MZvLl0XAqm396W8+OTWtc11NKTkwn3j92aeDeVLwsks07X9izfsPadtuyBgZHv/2T&#10;Y//tr77uOG6pDiqlbg+Nl6q56EguUXwGD2xe3dFUtGbP83J5d8kM1lbHi3bQL/zf//HdV/Zv+PDc&#10;QM5xsjn3mR09T27tHRgaP3jkYshWb/ziVCwa/vPfP3D99ti33zj2t3/19ZzjHjp59eKNe/42YctS&#10;04n0S3v7dmzoMsIMDk8+VH9XvnOKfyUAAHgcEGABAB4/Sspbdyc2rW3LO+4vj1/56vNbOlsbhBAf&#10;nrl+/trgc3v6KsujoxOzlfFY4YHNGBGNhNqbav01MkrK67dG0lmnq73B8bzx6WRbU3WhfqNNQ03F&#10;8PiMnwlUVcSEEFobKYXneReuDTXXV9RWlftJx/jk3Nmrg186sMWYTzlAyWize0v3v7x1/Mylgf3b&#10;1xWW5wghpBSRsG0tOuUqZFuu61XGy/7TNw/8/Q8+2L15zcbedsuSeceLhO2h0ak/+9r+ivIyy1La&#10;mEjYVlJWlJf9xbeWFo5Hw34SMT2TfPPX557ZuXbt6hYpxcX+obd+fb6lsSYei4Zsa3ImtXldx1M7&#10;1qWzuYOHzp84d+OVA1uKdWf+XXVKyXQmk8k60Uh4ycd3R6ZuD0/++defqqqIuZ73+rsnz1y+9ezu&#10;vqd2rGusqTh95c6XDmyNxyJCiM3rOv7lreNf2Le+vaXOsqzrA/fOXb/72vNb25trc3n38Omrvzp+&#10;+cvPbVOWioTtgaGJF/b2tTRWW0ppbUK2lUhln9zS/dJTmyamE6+/e6q+Jv7HX90XL49e6r/73vEr&#10;63vaIuFQ0Sd2Y0xNVXznhlX/evDkro2r13Q0RqPhSFj5K2uklNOzyXcOXziws/eJNW1SyqOnr/3k&#10;/TN/8a3nLEtdvXn36sDo77+4vb25Np3J//L4JWGEUlKKYjMYsgqTu3zKLEsJKYSRP/vg4zVt9d/8&#10;4m5LyYGhsV8cu9xcXylVqZFcr424cmP42u2xb760o62pJpXJvf/h5WzOWbwESwqxad2qf/rZsdlk&#10;uq66Qklxd2RKa73liVVaLxsT6S8GFFJIZanRibnayvmjpsK2PTWX6l7V+NL+TVIKz9NKqXhZWBgT&#10;L4/u6uu41D/U0VInhPE8ff32SG9nY31NZTqbu3Tj7hOrm3dsWmNb6vqte4dO93d1NFZVxISQP33/&#10;THtTzX9+flvItiamk99763h1ZayrvXG+ZiGUkqU6mM3lV6i56Egu7qhS8urN4eUzaFkqm3OK1lxd&#10;GRNSLpnBTLZ4M/zCZWF7cGTqT17bZ1lqYHD8rUPne1Y1da9q+neVse+/9dE3v7irrqrc87SSKl4W&#10;NkJIIZ7Z/cTTO9cJKZWUH527cWNwrK+nTRuTyxdv1Qr9LXXnHNi93vMIsAAAjzG2EAIAHkvpTK4q&#10;XuZ63uRcuqezxY+O9m5f+9yePtu2wiErn1/6ijdjhL+kyLLUnXsTh0/3v7h3vW1bwhjX80L2J/9T&#10;xwgTDtv+DjUhhDHGz0GUUmcv3756e+zJrb2FBS/Hz/b3dDQ2N1SbT3tFmqd1bVV839buQ6dvzCYy&#10;D/baOxmyLSOMZclQyBJCGiHyjrdvW29dTYVt3VeFlGJ54fmPlLw5NBYJ2Vv7VofDdihkb+hpb6mv&#10;vH7rnlLSGFFfU97T2WxZqqoitrG3bXounV7YTLe4/mw+PzuXnplL3xmeOHzyas5xW5tqzaJARGvT&#10;1dH4rVf2NNZXRcJ2ZUWsranm3vickMJSys93QrallFJK2bblT0coZGutrwyMrO1sXLOqybKs8lh0&#10;16buydn05ExCSel5etPattXtDf4B2P5sNtbGuzoapZR11fHKeNmqlrrqqnIpZe/q5lzeSaXvWxq2&#10;mH+y2DM7n9i1afWpy7e//caRNz/4+PzVO4Vs7sadsep42Y5N3dFIKBoJ7d7SEwnbt++Oa60v9g+v&#10;Wz3fyKrK2La+zqJHLC1Resrk8OhU3vF2bV5TFg2HQvaG3o6aqnJjjNG66Ej62yev3hpZ29nY1dFo&#10;WVZ1Zfn2vk5xfzu0Mc311eVl4YHBcUspIeTNwdGu1tqiy3C0NolUdjaRGZ9OnLk4cObKnS3rOvwj&#10;ybQxTbUV2zd02ballCpktEYIpVR3R8Po5NxcMu2/UeHqrbH1a1q10ZFw6Av7Nz25rTcWDUci4ZbG&#10;2pBtzSUzlpIj4zPprLNnS3dZNGJZqqWx+g9f2d1QW7n4YKkVOhgJlapZlRrJxT11veIzaIyIhOyi&#10;Nfux4OIZFEKU6qBfOOd42zd0xsoiIdvu6223lBqbmrMsZVuWMca2lG1bS/YaW0qFQlY0HBqZmDl3&#10;beiFvX3RSMgYU3okS/Z3hTvn0+9UAAACjBVYAIDHUnlZZC6ZtSyrtjJ2bWC4p7NZGHHw8DlLqad3&#10;rcs7XjgcKrrYwLLU8Oj0Dw6eennf+vXd7a7nCSnDIdtx3UIZKWQ2n4+E7vtTMmRbx8/2Hz9/6w9e&#10;2VVbFfe0tix19cbwxHTylQNblZRKKSGlUspSslSW5XreujWtd+5NvXfswpee3fYgj5SfBAbmk3+K&#10;RkK6yAa/hYOf7y8s/KBkbLqzra4QxkUiodbGqsnphJ9TREKWZSnX9YyR/nsSl6/TsS115vKdExdu&#10;+6uN2hqrX3the0Usev/Z7cJ19djk7J17k2NTiam5dD7v1lWVSyH0QoM+qfeT/Z3C03pkYm5dV7Px&#10;T1cypr6mwrbkzFyqqaFGCFEWDYn7j6O2LCWlNEb7p2tbljILq+CUlJ7WKxxoboyxbWv7hq6dG9eM&#10;TMwODI4dP3fz5uDYKwe2lkVCo5Ozrqd/9M5xrf31MSaXd2fmUsY0TMwkN/a2+43UWtRWxSMh+0Fe&#10;XVh0yqSUE9OJxtp4JBzyO6K17mqtGxyZEkJ4XpGRFFJ6Wo9OJtavaVncjHBoaSaijd6/teej8zd3&#10;bOzK5PJXb43u39YTDtlL9g9KKRLp7I/fPaWNsZSqqoju29K9ad0qrbWfGYUX7o1lY6hXdzQeOnX9&#10;3uh0bVX88o1bjbXxpoZqo41UMpHIDN6bGJtKDI/N5hzXcz0hjJRybHJ2cX89T7c0VBthFjd+hQ5K&#10;KRPJojWLFUZyvqdCaK2Lz6AQpWouOoNSiqIdLBQui4T9LZlCiLJoyPU8Ubj/TeGI96U3w2wy/S/v&#10;nHh534aO5jpnfj1g8Qut3N+idw7xFQDgcUeABQB4/Bhj2pprD5+6vntLz94ta949evHW0LjjeLfu&#10;TX3l2S3jk3PJdK6+pmL5ShOl1MTU3MEj5/dt7urrafefKpWUlfHozFy6sANLSjE9k6qpjBUqUEr1&#10;3x45dvbmK09tbK6v9rSWUiZT2ZMXb9XXVly4NiiEyOUdx3EH7o5ro7s6mko9LlpK7d3W+39+fOj6&#10;7RHbsuafaj//nT1SSr1oA5ExwvP8o53nFzR98lGJGlxP7964uq+3XWutlCqLhm1L+a+iK1BKnb92&#10;+8iZ6xt72jav7airiZ++eGt0cu6BGqikvn8xV+Hld/PNWtKy5QHeA9P+ejwjPSEaaioa6ypXtzf8&#10;08+OJVOZsmhYSlleFl63uqXw2sd1q5vrayuNMUop1/UKq51cr0iQ+FD8E80XXkVohJDzu1wtdf7a&#10;YImRlGrJWBXbKqm1aW2qkRfVyPiM1mZ6LrNmVZP2lmarxoiKWOSl/Rtj0YgQIhSyyqJhP+dceGti&#10;8ZYbIyLhUG9n47lrQ+t72m/fnejrbrUtZYxIJLMHD50TUvSsatq8tiObc94/ftmfn2X99f++5OtS&#10;vINKykQq88A1S69IkCyLzqBcseblU7ZCB4sM08J7Jhd+v3iduZz73tGLW3rb1ne3LqRXK13oke4c&#10;AAAeYwRYAIDHj9a6p7P55IVbh09eeWHfxnDIHpmYiZWFv/7ijnh59Hs/O7a2s7GupmLJmhElZTaX&#10;//EvTvd2NOzdvrawmkdK2dZYc/zczdlkurK8TAgxm8yMTSc3resobDkcHJ78+a/OffGpjb1dLUYb&#10;/71pOceNxyLpbP7KzXtCCG2M6+nhsRlhRFd7Y5ElFn7jjampKn9qW8/RM/0dzTV+QGNZSkmZTOX8&#10;dhohUumsZVn+r/grjKSUy57ziyha2BjTXF998uItOX+KlcjlneHxmSe6mh9sJ+N8zdFIuKoi5sc6&#10;xpjlq7SUlJf67+7o6zywu89x3ZBtOffPgvTfvXh/2mSEsJRsqq0YHpvu622XRiolJ6YSjqsr47GS&#10;CcqDsSwlhXS9T5phKXXmws3BkelvvLzLcz1/kZVlKU8bf79oY23luWtDG9d2+D3VxiRT2Xh5xPN0&#10;Y038zvDEhrXtSkml1NjkbN5xxafNYCnGmNrq+OhUIpfLx6JhLYSy1MDdybKILUuNpDGWkg3V5fcW&#10;xspScmo2mXfcJa8hNMbUVsWb6ypGxqfHppKbelvDIXv5QiohhFKqorysPBbxR7rIIVkleJ7u62k7&#10;dXnw9vDEbDLT1d7ox17Tc8nZZPaPvrqvsjxqhCi8Ps8YUV9bOTJ5JbvQX8tS127eq6kqr6+tWDRB&#10;JToo5cxcqlTNpUbykwERwlKy6AxKKUrVvNwKHfxUxggl5t+7eP8UyI/O9Y/PJL/y/DbbsgqvYlxh&#10;JB/6zlm4kFLKf1nBA84yAAABwRlYAIDHjxEiZKmX928YHJn+vz85UltVvr2va+v6zsnpxD/99Ghz&#10;feWuzd3L9knJdDZ/8NC5yvLIE92t0zOJqenE1Ewilc4KY7o6GkO29d6xi9NzyfGpuV8cvVBXVd7W&#10;VDt/TPvU3MEj53tXNTbWVk5OJ6ZmElMziVzeqa6IvXpg62sv7Pjaizu//tLOLz69ORoJPbl5zXNP&#10;9q28N9DzvM1PrKqrit0YHJfz71aTrU3VH18bujc+M5fMnDh/YyaRma/DmKp42ejk7GwiZcynJljF&#10;C2ttnljTEouGD5+6mkxlUunciXM3kpn8hrX+TrGHGPuC4h8LUVtVPjw2MzOXSqSyF68NDo5MK+X/&#10;94aJhEPZnDs5lcjk8lIsXopiLEtt7+u8OTRx4dqdTDY/NZP81YnLa9rrmuqrf5MlTkrJUxdu/uS9&#10;U4sX4xhhWhqrB0em3jt6YWo2mUhmRsZm3j1yYX1XU3l5mfb0+u7WkK2Onr6aSGeS6ez5K7e//cbh&#10;qZmUbVvb+zpvj0z97P3To+Mz12/du3D9rr/jUilVcgZXHM2O5rqW+sr3j1+eSaRS6ezxj6/n8o6f&#10;b5QaSctS2/o6r90Z98dqZGL25IUBVexiRpiNvR0X+oeHRqc39LSVnGszv69thZkt1YHKeKy3o/7I&#10;6es1lbH5ZY9GRMMhKeW9selEKjs7lz5y6prneUIKbXRbY83q1toPProyPZfKZHP9t0Zef/9MNpcv&#10;pG+mdAf9NV+lai45kov4t1nRGSxVc9HhKtXBFcdKWEqVRUMjEzPJVKbwrwg/U77Uf/dC//C+Ld2J&#10;VGZyem5qJpFMZYSQK4zkI9w5Sso7wxM/fPv49GySI7EAAI8dVmABAB5L2pimhuqvPr/t/LXB7791&#10;QimhtYnHIrs2dPb1doRsa8lzuJTi7ujUxZsj0bD9nTeO+pmI4+rndvYc2NMXjYS/sG/Du0cu/v2P&#10;DgkhmusqX31mc6wsorWWUl64Njg5m55JZM9cGfK3A+Vd/Sdf2dPV0biofimlyOQcY4Sl1PK9S8lM&#10;3l1Yo2GMiIZDe7Z0f+cnx/z1O1qbzes6B4Ymvv/WccfV+7d0NdVXpdJZIYynzZNbu9/81bnTlwf/&#10;9LV9lfHYXDq3eI2MMSKbc1xPCyE8rYsWNsbEY9EvHdj83TePf3xlSAhhW+rLz26JhGxtjON6OeeT&#10;I8A8T2dyzvIgY3EXljDG+BfSnt6zpfvfjlz4hzcOK6UqYpHWxmp/+5LRprWppr42/s/vnNjU0/Li&#10;/s3GmHQ274+V1qa9pW7v1u53jlyqKr+ZyuSb6yr2b19nWdJxTaGDBYvbbMR9BYwxiUx+YYjkyMRs&#10;/+C41sa2RGGFUXN99Vee3fLTX549c2UwbFvpnNPeWP3C3g3hkK2NiZdHv3Rgyz+/feLstSEhpNbm&#10;mR09dTVxz9PtzXVffnbrhetDb7x/tq46tn9b79uHzhkhtNYlZlAYIUpOmRGe0S/t3/TO4fPffv1I&#10;WSTUVFuxaW3b1YERrUuOpNZmVWvDzg2d7xy+FI/dkELs3dr961PXlt91xpjmhmopZGV5tOimWiGE&#10;53mZnGNKbMBccm8IITyt59L5hZEX4bC9uq3hh784/R++tNv/Wmlj6moqd/SteuvX5+OxyEwis6Nv&#10;1dhUwlu4RV/ct/GdQ+e+88aRilhkJpl59emNTQ3V2phCzaU66HpeS2PNCjUXHcnFjdfaFJ1BrU1d&#10;TUWpmsXC7T1fyYodXFJYCJHKOa7nGWHKY5GdG1b/7INztZWxP/naU9oYv7+u5525dDuVzb956Lx/&#10;G7ue3rNx9SvPbFl5JB/2zhFSzCYyN4Ym92zJ11b/hksbAQD4bZOZTOZ33QYAAB6RlNJSSkiRTGX9&#10;d3hpY3SJU4mUksu3dGmt/adBJaVlW6l0VkoZK4u4rld42rcstbCG6BOe5y3ZaSWltC3laVN0nYv/&#10;or3F68L89hhj3IXzbpSSM3Pp8rJI2D8/Xgr/I6WUMSaXdyNhWwhj2/bi5gkhbNsy2syfgFO6sFJS&#10;G5FIprUWNVXlQszvAfRPQy9sLvPPoXeXbTJa3oVFfReFC/njkMk52ZxTUxnzN+jNn+kjhGVZqWwu&#10;Gg4VSnpaF0bSslQ+7ybTWctS1ZXlhY1OiztYKLm4zSHb0sYUjqyybdtzvfkdoEo5rrdwxPsnlFJS&#10;itlExtM6ErIryqOLu+y/nHE2kS6LhmPRsF64uv8SwGgkZISQUkzNpH7w9vFXn9nU2lRrjCg6g4sH&#10;p+iU+SfQZ7J521J+guZ3bYWR9EdACJFK5+KxiFk4t375Pam1+d7Pj25a276tb3XRubOUUsWmu+g4&#10;i4X71lmUallKKUt5ntbLJmhmLhWLRsJhWwpRaJ5/q88m0saIqooyf0iX11yqgyvXXHQkl4xJqRn0&#10;994ur7noDJZqxvLCi29Oy1J5xxVC2paSUhT6a9vWkiVRRht/3+sj9HeFO8f/ivnf5eXTDQBAkBFg&#10;AQD+f6+7VccAAAJvSURBVCClFA+396lUPUKUPrX6t0BKWaofUj5Ew1Yo7D8nf94n4EghRIm+rNwR&#10;/xfF59/ChcYs7Fwr3lS5+BMp5cDg2Lmrg8/sWlcRL3Mc78OPr98bn/3qC9vjsej8edqlZ/DTWlJ8&#10;WFYYyZUvJ6XMO+71WyO//OjKn3396VhZ5Ld/7NHKzRMPMMulani0b8pnPoOPMN0rvBzz0S70sHfO&#10;ozUAAIDfOQIsAACAByKlzOTyJ8/dPHN1MGzbqUyuuqLs1Wc2tzXVFnvh3e+SFMLx9H/53z9vqin/&#10;4tMbezubObRbPFYzCAAAliDAAgAAeFD+QhjX86ZnU542DTUV9rID1wLCGOO4npIyFLKD2cLficdo&#10;BgEAwGIEWAAAAA9HSuG/Nc/8lnY6PqLf+ZbYwHpcZhAAABTwFkIAAICHY4wo9dq+QCGaKeVxmUEA&#10;AFCw9J1KAAAAAAAAQKAQYAEAAAAAACDQCLAAAAAAAAAQaARYAAAAAAAACDQCLAAAAAAAAAQaARYA&#10;AAAAAAACjQALAAAAAAAAgUaABQAAAAAAgEAjwAIAAAAAAECgEWABAAAAAAAg0AiwAAAAAAAAEGgE&#10;WAAAAAAAAAg0AiwAAAAAAAAEGgEWAAAAAAAAAo0ACwAAAAAAAIFGgAUAAAAAAIBAI8ACAAAAAABA&#10;oBFgAQAAAAAAINAIsAAAAAAAABBoBFgAAAAAAAAINAIsAAAAAAAABBoBFgAAAAAAAAKNAAsAAAAA&#10;AACBRoAFAAAAAACAQCPAAgAAAAAAQKARYAEAAAAAACDQCLAAAAAAAAAQaARYAAAAAAAACDQCLAAA&#10;AAAAAATa/wPUdNzihvAoCgAAAABJRU5ErkJgglBLAwQUAAYACAAAACEAUoHpUN4AAAAIAQAADwAA&#10;AGRycy9kb3ducmV2LnhtbEyPwU7DMBBE70j8g7VI3KhtQhCEOFVVAacKqS0S4rZNtknU2I5iN0n/&#10;nuUEx50Zzb7Jl7PtxEhDaL0zoBcKBLnSV62rDXzu3+6eQISIrsLOOzJwoQDL4voqx6zyk9vSuIu1&#10;4BIXMjTQxNhnUoayIYth4Xty7B39YDHyOdSyGnDictvJe6UepcXW8YcGe1o3VJ52Z2vgfcJplejX&#10;cXM6ri/f+/Tja6PJmNubefUCItIc/8Lwi8/oUDDTwZ9dFURnIE10wlEDvIjtZ5U+gDiwrpUCWeTy&#10;/4Di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xhRdWgAwAA&#10;ZQgAAA4AAAAAAAAAAAAAAAAAOgIAAGRycy9lMm9Eb2MueG1sUEsBAi0ACgAAAAAAAAAhAAGLvswj&#10;IwEAIyMBABQAAAAAAAAAAAAAAAAABgYAAGRycy9tZWRpYS9pbWFnZTEucG5nUEsBAi0AFAAGAAgA&#10;AAAhAFKB6VDeAAAACAEAAA8AAAAAAAAAAAAAAAAAWykBAGRycy9kb3ducmV2LnhtbFBLAQItABQA&#10;BgAIAAAAIQCqJg6+vAAAACEBAAAZAAAAAAAAAAAAAAAAAGYqAQBkcnMvX3JlbHMvZTJvRG9jLnht&#10;bC5yZWxzUEsFBgAAAAAGAAYAfAEAAFkrAQAAAA==&#1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Imagen 4" ns11:spid="_x0000_s1029" type="#_x0000_t75" style="position:absolute;width:23755;height:27774;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JO9yQAAAOMAAAAPAAAAZHJzL2Rvd25yZXYueG1sRE9PT8Iw&#10;FL+b8B2aR+JNOsQITAoxLC568AAoXF/W57q4vs62jvntrYkJx/f7/1abwbaiJx8axwqmkwwEceV0&#10;w7WCt8PTzQJEiMgaW8ek4IcCbNajqxXm2p15R/0+1iKFcMhRgYmxy6UMlSGLYeI64sR9OG8xptPX&#10;Uns8p3Dbytssu5cWG04NBjvaGqo+999WQVfOXn1hTuWXbt6Pcnsoype+UOp6PDw+gIg0xIv43/2s&#10;0/xlNl/M72bTJfz9lACQ618AAAD//wMAUEsBAi0AFAAGAAgAAAAhANvh9svuAAAAhQEAABMAAAAA&#10;AAAAAAAAAAAAAAAAAFtDb250ZW50X1R5cGVzXS54bWxQSwECLQAUAAYACAAAACEAWvQsW78AAAAV&#10;AQAACwAAAAAAAAAAAAAAAAAfAQAAX3JlbHMvLnJlbHNQSwECLQAUAAYACAAAACEACOSTvckAAADj&#10;AAAADwAAAAAAAAAAAAAAAAAHAgAAZHJzL2Rvd25yZXYueG1sUEsFBgAAAAADAAMAtwAAAP0CAAAA&#10;AA==&#10;">
                  <ns10:imagedata ns7:id="rId9" ns11:title="" croptop="14635f" cropbottom="13527f" cropleft="20106f" cropright="19881f"/>
                </ns10:shape>
                <ns10:shape id="_x0000_s1030" type="#_x0000_t202" style="position:absolute;top:28327;width:23755;height:405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WtyQAAAOMAAAAPAAAAZHJzL2Rvd25yZXYueG1sRE9PS8Mw&#10;FL8LfofwBC/iUrdSa102xlDQXYZ1F2+P5q2pNi8lSbf67Y0geHy//2+5nmwvTuRD51jB3SwDQdw4&#10;3XGr4PD+fFuCCBFZY++YFHxTgPXq8mKJlXZnfqNTHVuRQjhUqMDEOFRShsaQxTBzA3Hijs5bjOn0&#10;rdQezync9nKeZYW02HFqMDjQ1lDzVY9WwT7/2Jub8fi02+QL/3oYt8VnWyt1fTVtHkFEmuK/+M/9&#10;otP8fH7/UBblIoffnxIAcvUDAAD//wMAUEsBAi0AFAAGAAgAAAAhANvh9svuAAAAhQEAABMAAAAA&#10;AAAAAAAAAAAAAAAAAFtDb250ZW50X1R5cGVzXS54bWxQSwECLQAUAAYACAAAACEAWvQsW78AAAAV&#10;AQAACwAAAAAAAAAAAAAAAAAfAQAAX3JlbHMvLnJlbHNQSwECLQAUAAYACAAAACEAejCFrckAAADj&#10;AAAADwAAAAAAAAAAAAAAAAAHAgAAZHJzL2Rvd25yZXYueG1sUEsFBgAAAAADAAMAtwAAAP0CAAAA&#10;AA==&#10;" stroked="f">
                  <ns10:textbox style="mso-fit-shape-to-text:t" inset="0,0,0,0">
                    <w:txbxContent>
                      <w:p ns2:paraId="03029A5A" ns2:textId="58ECCA03" w:rsidR="00A97981" w:rsidRPr="000A353E" w:rsidRDefault="00A97981" w:rsidP="00A97981">
                        <w:pPr>
                          <w:pStyle w:val="Caption"/>
                          <w:rPr>
                            <w:noProof/>
                          </w:rPr>
                        </w:pPr>
                        <w:r>
                          <w:t>Ilustración 4 Prototipo de la ventana de verificación de cuenta de la aplicación</w:t>
                        </w:r>
                      </w:p>
                    </w:txbxContent>
                  </ns10:textbox>
                </ns10:shape>
                <ns12:wrap type="tight"/>
              </ns10:group>
            </w:pict>
          </ns1:Fallback>
        </ns1:AlternateContent>
      </w:r>
      <w:r>
        <w:rPr>
          <w:noProof/>
        </w:rPr>
        <ns1:AlternateContent>
          <ns1:Choice Requires="wpg">
            <w:drawing>
              <ns3:anchor distT="0" distB="0" distL="114300" distR="114300" simplePos="0" relativeHeight="251658272" behindDoc="0" locked="0" layoutInCell="1" allowOverlap="1" ns4:anchorId="5B654AE7" ns4:editId="6F0B5284">
                <ns3:simplePos x="0" y="0"/>
                <ns3:positionH relativeFrom="column">
                  <ns3:posOffset>-186517</ns3:posOffset>
                </ns3:positionH>
                <ns3:positionV relativeFrom="paragraph">
                  <ns3:posOffset>346</ns3:posOffset>
                </ns3:positionV>
                <ns3:extent cx="2590800" cy="5587365"/>
                <ns3:effectExtent l="0" t="0" r="0" b="0"/>
                <ns3:wrapTight wrapText="bothSides">
                  <ns3:wrapPolygon edited="0">
                    <ns3:start x="0" y="0"/>
                    <ns3:lineTo x="0" y="21504"/>
                    <ns3:lineTo x="21441" y="21504"/>
                    <ns3:lineTo x="21441" y="0"/>
                    <ns3:lineTo x="0" y="0"/>
                  </ns3:wrapPolygon>
                </ns3:wrapTight>
                <ns3:docPr id="1771626875" name="Grupo 5"/>
                <ns3:cNvGraphicFramePr/>
                <ns5:graphic>
                  <ns5:graphicData uri="http://schemas.microsoft.com/office/word/2010/wordprocessingGroup">
                    <ns13:wgp>
                      <ns13:cNvGrpSpPr/>
                      <ns13:grpSpPr>
                        <ns5:xfrm>
                          <ns5:off x="0" y="0"/>
                          <ns5:ext cx="2590800" cy="5587365"/>
                          <ns5:chOff x="0" y="0"/>
                          <ns5:chExt cx="2590800" cy="5587365"/>
                        </ns5:xfrm>
                      </ns13:grpSpPr>
                      <ns6:pic>
                        <ns6:nvPicPr>
                          <ns6:cNvPr id="1098750423" name="Imagen 3"/>
                          <ns6:cNvPicPr>
                            <ns5:picLocks noChangeAspect="1"/>
                          </ns6:cNvPicPr>
                        </ns6:nvPicPr>
                        <ns6:blipFill rotWithShape="1">
                          <ns5:blip ns7:embed="rId10" cstate="print">
                            <ns5:extLst>
                              <ns5:ext uri="{28A0092B-C50C-407E-A947-70E740481C1C}">
                                <ns8:useLocalDpi val="0"/>
                              </ns5:ext>
                            </ns5:extLst>
                          </ns5:blip>
                          <ns5:srcRect l="27388" t="3125" r="29019" b="521"/>
                          <ns5:stretch>
                            <ns5:fillRect/>
                          </ns5:stretch>
                        </ns6:blipFill>
                        <ns6:spPr bwMode="auto">
                          <ns5:xfrm>
                            <ns5:off x="0" y="0"/>
                            <ns5:ext cx="2590800" cy="5125720"/>
                          </ns5:xfrm>
                          <ns5:prstGeom prst="rect">
                            <ns5:avLst/>
                          </ns5:prstGeom>
                          <ns5:noFill/>
                          <ns5:ln>
                            <ns5:noFill/>
                          </ns5:ln>
                          <ns5:extLst>
                            <ns5:ext uri="{53640926-AAD7-44D8-BBD7-CCE9431645EC}">
                              <ns8:shadowObscured/>
                            </ns5:ext>
                          </ns5:extLst>
                        </ns6:spPr>
                      </ns6:pic>
                      <ns9:wsp>
                        <ns9:cNvPr id="1697164654" name="Cuadro de texto 1"/>
                        <ns9:cNvSpPr txBox="1"/>
                        <ns9:spPr>
                          <ns5:xfrm>
                            <ns5:off x="0" y="5181600"/>
                            <ns5:ext cx="2590800" cy="405765"/>
                          </ns5:xfrm>
                          <ns5:prstGeom prst="rect">
                            <ns5:avLst/>
                          </ns5:prstGeom>
                          <ns5:solidFill>
                            <ns5:prstClr val="white"/>
                          </ns5:solidFill>
                          <ns5:ln>
                            <ns5:noFill/>
                          </ns5:ln>
                        </ns9:spPr>
                        <ns9:txbx>
                          <w:txbxContent>
                            <w:p ns2:paraId="7AD64F21" ns2:textId="41037603" w:rsidR="004653ED" w:rsidRPr="004D32CD" w:rsidRDefault="004653ED" w:rsidP="004653ED">
                              <w:pPr>
                                <w:pStyle w:val="Caption"/>
                                <w:rPr>
                                  <w:noProof/>
                                </w:rPr>
                              </w:pPr>
                              <w:r>
                                <w:t xml:space="preserve">Ilustración </w:t>
                              </w:r>
                              <w:r w:rsidR="00A97981">
                                <w:t>3</w:t>
                              </w:r>
                              <w:r>
                                <w:t xml:space="preserve"> Prototipo del Registro de un usuario de la aplicación</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13:wgp>
                  </ns5:graphicData>
                </ns5:graphic>
              </ns3:anchor>
            </w:drawing>
          </ns1:Choice>
          <ns1:Fallback>
            <w:pict>
              <ns10:group ns2:anchorId="5B654AE7" id="Grupo 5" ns11:spid="_x0000_s1031" style="position:absolute;margin-left:-14.7pt;margin-top:.05pt;width:204pt;height:439.95pt;z-index:251658272;mso-position-horizontal-relative:text;mso-position-vertical-relative:text" coordsize="25908,55873"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l8bnAMAAGIIAAAOAAAAZHJzL2Uyb0RvYy54bWycVttu2zgQfV9g/4HQ&#10;eyPJjnwR4hReZxMEyLbGpkWeaYqyiEokl6QsZ79+DynLjZ0U3eYhyvA2nHPmzNBXH/dNTXbcWKHk&#10;IkovkohwyVQh5HYRff1y+2EWEeuoLGitJF9Ez9xGH69//+2q0zkfqUrVBTcETqTNO72IKud0HseW&#10;Vbyh9kJpLrFYKtNQh6HZxoWhHbw3dTxKkkncKVNooxi3FrM3/WJ0HfyXJWfuc1la7ki9iBCbC18T&#10;vhv/ja+vaL41VFeCHcKg74iioULi0qOrG+ooaY145aoRzCirSnfBVBOrshSMBwxAkyZnaO6ManXA&#10;ss27rT7SBGrPeHq3W/Zpd2f0o14bMNHpLbgII49lX5rG/0eUZB8oez5SxveOMEyOsnkyS8Asw1qW&#10;zabjSdaTyiow/+ocq/78ycl4uDg+CUcLluPvwAGsVxz8XCs45VrDo4OT5n/5aKj51uoPSJemTmxE&#10;LdxzkB4S44OSu7Vga9MPQOfaEFGgFJL5bJoll6NxRCRtIP37hm65JGNPjz/o9/YnqUf2oNg3S6Ra&#10;VVRu+dJqaBdu/O74dHsYnly7qYW+FXVNjHJPwlWPFdW4MQ2S9IsHxBD+mXDeIK0X5Y1ibcOl66vM&#10;8BrglbSV0DYiJufNhgOluS9S5B4V7nCfNkK6PvvWsL8BwJfdaDqeoQsAzDgdZTiMqXmSziOCCsxG&#10;ASHNrTPcscrrrQQSf9gjf7EQYA9IewotdEs23V+qwO20dSoA/nXdIq7pKDSDo/qQE2PdHVcN8Qag&#10;IqLgnu4e7CG2YYuPWiqfAcRM81qeTMCnnwnx+4gPJpLqSw59zw75wehVhn6ptEPiEaV3+0KLk/k0&#10;nVxOsstBi6uWFkaRghOHSlYkJOFwyDcD4vZ/KJT3cb6PeyjNs56QpbN0giYQwL/ZGS6TbNo3hvcT&#10;bFUtCs+xJ9czv6oN2VEorKuE46FQIJeXu36QCA+0B+Qtt9/sQ8mGyvQzG1U8gwMUU+h6VrNbgfse&#10;qHVravA+oN/hzXOf8Slr1S0idbAiUinz71vzfj9yi9WIdHhvFpH9p6W+GdX3Eln3j9NgmMHYDIZs&#10;m5UCUhQbogkmDhhXD2ZpVPOEp3Dpb8ESlQx3LSI3mCuHERbwlDK+XAa772kP8lGjE/bNwvP6Zf9E&#10;jT7I3uvjkxp0RfMz9fd7fUasXqIAb0Uoje8sQux+AI0HKzxksE5eypfjsOv7T4Pr/wAAAP//AwBQ&#10;SwMECgAAAAAAAAAhAERHxp85sgEAObIBABQAAABkcnMvbWVkaWEvaW1hZ2UxLnBuZ4lQTkcNChoK&#10;AAAADUlIRFIAAAWXAAAFAQgCAAAAf60olQAAAAFzUkdCAK7OHOkAAAAEZ0FNQQAAsY8L/GEFAAAA&#10;CXBIWXMAACHVAAAh1QEEnLSdAAD/pUlEQVR4XuzdBXQU58LG8QAhIYpDoQWKS0vd/VZoKdIixWlx&#10;d3cJFiQBQnBiJCGKxI0QQoAQiLt71t1mvd+ZnbAsu0Ha25uvmzzv+Z2esDorcDr/vPOOhUKpAgAA&#10;AAAAAAD497MwvQgAAAAAAAAA4F8IFQMAAAAAAAAAzAMqBgAAAAAAAACYB1QMAAAAAAAAADAPqBgA&#10;AAAAAAAAYB5QMQAAAAAAAADAPKBiAAAAAAAAAIB5QMUAAAAAAAAAAPOAigEAAAAAAAAA5gEVAwAA&#10;AAAAAADMAyoGAAAAAAAAAJgHVAwAAAAAAAAAMA+oGAAAAAAAAABgHlAxAAAAAAAAAMA8oGIAAAAA&#10;AAAAgHlAxQAAAAAAAAAA84CKAQAAAAAAAADmARUDAAAAAAAAAMwDKgYAAAAAAAAAmAdUDAAAAAAA&#10;AAAwD6gYAAAAAAAAAGAeUDEAAAAAAAAAwDygYgAAAAAAAACAeUDFAAAAAAAAAADzgIoBAAAAAAAA&#10;AOYBFQMAAAAAAAAAzAMqBgAAAAAAAACYB1QMAAAAAAAAADAPqBgAAAAAAAAAYB5QMQAAAAAAAADA&#10;PKBiAAAAAAAAAIB5QMUAAAAAAAAAAPOAigEAAAAAAAAA5gEVAwAAAAAAAADMAyoGAAAAAAAAAJgH&#10;VAwAAAAAAAAAMA+oGAAAAAAAAABgHlAxAAAAAAAAAMA8oGIAAAAAAAAAgHlAxQAAAAAAAAAA84CK&#10;AQAAAAAAAADmARUDAAAAAAAAAMwDKgYAAAAAAAAAmAdUDAAAAAAAAAAwD6gYAAAAAAAAAGAeUDEA&#10;AAAAAAAAwDygYgAAAAAAAACAeUDFAAAAAAAAAADzgIoBAAAAAAAAAOYBFQMAAAAAAAAAzAMqBgAA&#10;AAAAAACYB1QMAAAAAAAAADAPqBgAAACtnVyhlCuUhFwhI+RSQi4jCKnsX4HcEnJ75IRcQW2k6cYD&#10;AABAq4KKAQAA0KrJFUqpjBBJJUKxiCcScIU8rpDHEXD/DaiN4YkEQrFIJJVICRlCBgAAQCuHigEA&#10;ANB6yQi5UCLmifhUL/iX44n4QolYJpebvhAAAABoJVAxAAAAWimJTMZvnHzROOvhX46j206+WCCV&#10;yUxfDgAAALQGqBgAAACtkVQm4wn5+qM2zAi1zRKEDAAAgFYJFQMAAKDVkchk+sUvTDPBv5x+sxEy&#10;AAAAWiFUDAAAgFaEXMuTIPSreJo1nlAgJQi5Eut9AgAAtCKoGAAAAK0IIVeIJGJzWQjj+ThCrkgi&#10;JhQK05cJAAAALRUqBgAAQGvxeCIGv8VUDJ6IT07HwOlXAQAAWg1UDAAAgNZCrlCKpRLTHGDWxFKJ&#10;HNMxAAAAWg1UDAAAgNZCLlcIxSLTEGDWhBIRIUfFAAAAaC1QMQAAAFoLQq7QHU5iHALMGk/ER8UA&#10;AABoPVAxAAAAWgtCLjetAC2ATC43fbEAAADQIqFiAAAAtBayl64YfLFAIBH+/+KLX/Z0sKgYAAAA&#10;rQcqBgAAQGshk8s5ghefnUQoFQ36ZdCIGW+9MePNN2a8PWLG28NnvD18+tvDpr81bPqbpBlvvTnj&#10;7TdnvDVixkjqhzdmvPHGjJEjZ7715oyRI8h7jdTdd+SbM98aOfPtkTPffmfW2+/MbPT2jLdGznhz&#10;5EzSm7PefGPWWyNnvT1y1jvkLcmr3tI94Nt9x/QTSl+8igdHwEXFAAAAaD1QMQAAAFqLl6wYIpn4&#10;g4WfjV02fuxSA0vGj2k0buzS8eNM6G427mmN9x23dPz4J8aNXzpunN6y8aSmHu3tuR+KZGLTzTOC&#10;igEAANCqoGIAAAC0Fv9lxXjiSbZo/Hmccb9opK8VRhXjSch4qmJQFzY++LuoGAAAAGACFQMAAKC1&#10;+GsVwzBhGIWMpy83rhhLdJ5bMZ4xF+OpivEOKgYAAACYQMUAAABoLV6+YrxvWjEM52KYtIxxVLkw&#10;ZJgqTI8oWaJDNYunjihpvHDs0vFvoWIAAACACVQMAACA1uLlK0bjXAzDWvHMikE2i6cqhvHhJGSe&#10;eFbFGP+kX+gTBnmDscuwLgYAAAA0ARUDAACgtXj5ivGRacV40jJ0y3Y+uepxxXjGsSSmheKpuRhN&#10;TMSgHgFHlAAAAEATUDEAAABai5evGE2si/FkFsY40+kYjw8DMZ2IoQ8ZT1cMvSbWxdBXjPdRMQAA&#10;AMAIKgYAAEBr8Q9VjCbmaFAZwmRFDMMFO5+uGIZzMUwqhi5koGIAAABAE1AxAAAAWou/UjE+bzJh&#10;jFk8bsxi6siRp0IG2R2eWhTjqbrRRMXQ14pnVIxxS8e/N/cDVAwAAAAwgooBAADQWvyVitH0XIwx&#10;S8aNMUkYTVWMxpDx4opBnaOkqZDxHtbFAAAAABOoGAAAAK3F368YxnMx9AePmFSMJ6t7Gk7HeNIm&#10;qIphEDIaE8bjk5U86SCoGAAAAGAKFQMAAKC1+C8rxhh9xXiyBEZjp2hMD08qhvFMDcNDRaiEoZ+y&#10;YXSaElQMAAAAeA5UDAAAgNbib1YM/UQM/RElxpHiqbOTPFUxdAeeNFUxxo4l6SoGpbFlPAkcqBgA&#10;AABgChUDAACgtXj5ivE+VTGexIunK4bBnAuqQVDd4clMCv1tdItomB5RMm7J2HFLnq4YT8eOsUvH&#10;vYuKAQAAACZQMQAAAFqLv1AxFhhXjMeMK4bhXIwxS8aOWTL25yVjf148dtTCn76e++0PC34cs3js&#10;WOqkqob0Z1rVzc4wrRjjlo5HxQAAAABTqBgAAACtxV+uGDpNVAzDY0b0h5OQV40ds3TstwtGfTd/&#10;1JK9iwMjfY9dOjx++S9jl4w1rhhPBwuThEFVjI9QMQAAAMAIKgYAAEBr8fIVo3FdjKdWxDCci9G4&#10;4MWTiqGbnfHN/O+uRgcEhPks3b34QuCZuOSIjUc3jCGvNakY1FwMcjpGkxMxMBcDAAAAmoaKAQAA&#10;0Fq8fMX48OlzlBhNx6ASxpil4/TIw0mWjvt+/o+ul47G3408dHb/zhPbjlw8OGnV5J8XjTE4/Woj&#10;w3U0qGbRGDKeHGmCuRgAAADQBFQMAACA1uLlK4bROUqM5mLokUtgkGthPP7j4rFjlo1fvnf571t/&#10;n7pu6rjl40cvGUM1DsOKMXbJWNJTFxpVDPKPmIsBAAAAplAxAAAAWou/VjGWPakYBoeWNMaLMUvG&#10;jV485ufF5EKeFN0lY39eMmbc0p8mrZn829op45f/Qq33qUf1CypkkH985jlKUDEAAACgaagYAAAA&#10;rcVfqxiG63c+fabV0UvG/LH5j9lbZv+6cuLkNb/9vGTslDVT52z54+el42asG79i+8+Ldi3cfHTD&#10;vG3zJq6e9MuKX8cuHTdp1SRy2sWy8eOXj5+zdc7UtVPJc5dQwWKZacXAmVYBAACgaagYAAAArcXf&#10;rBiGa3wuHvfz4nE/LRmz9uDazS6bljgtWbpv6YKd8zcd3bjrxPb1xzYs3PnHSqdZc3fM3eSyYc7W&#10;P/a471y8d/Haw2tX7F+x7vDa5fuWz902d8/p3Tvddujqhm7VT1QMAAAAeGmoGAAAAK3FP1UxRi8e&#10;s8Jp+fJ9y53O7N12ctuB83v3uu/efnzLdrft0zfNXLZv+ZT1U5fuWzpj4wx335OrDq5yvnhww5EN&#10;Rz2PbD2+Ze62OQcvHjzu4zp5zWSyYizTVYzGkPGkYuCIEgAAAGgSKgYAAEBr8fIV48OFnzZ1RAm1&#10;KAZZMWZumvnLyomzN/++8ciGg+edlu5ZstRpye9b/xi/YsLsTbMnrJw4c+OsiasmrT+0fvzKX9c7&#10;r9nrvnPJ3sXL9y1b67xm+b5lS/cunbJ2im6NjCaPKMG6GAAAANA0VAwAAIDW4uUrxgcmFaNxUYzF&#10;JN0qnmNHLxnz46Kff1g4+odFo39Y9NOoxaN/XDya/O+S0aMW6Sz+6YdFP45aPPqHxT+OWqK7dtFP&#10;Py4Z/fNS3blXdZ5VMcYuG//e3A9QMQAAAMAIKgYAAEBr8RcqxoJPmjicxOBMq2TFWDzmt3VTl+9f&#10;sWLf8oW7F83a8vsf2+aOXfHL2OXj52ybO2f7vCV7li5zWv7rygkr969cspecqbFo15JZ5EyNCWOW&#10;Ukt7Pq4YOuMNQsZYci7G+6gYAAAAYAQVAwAAoLX4CxVjoXHFMDxHSaPFZGv4ddXEX1dOnLJ26rT1&#10;00cv+XnKuqljlo2btXn2lHVTxy/75be1U8csGTdp1eRfV06Yun7ahJUTJ66eOH75+MZ1PfUVw+R8&#10;q2OXjn8HFQMAAABMoGIAAAC0Fn+lYjS1uufSpyvGknE/Lx1LWjL25yVjRi8Z8/Njoxv/SM7XIA9C&#10;IW9MXq6bgqGfhfHYUxXjyVyMd7AuBgAAAJhAxQAAAGgtXr5ifNRkxTCai7Fk3JilT4w1+Plp5INQ&#10;J0817hf6imFyjpKxS8e/jXUxAAAAwAQqBgAAQGvxdyqGwREl+tOUPPnhcZtoRK3Z+fSFuioxftyS&#10;cSTqj9TPjX9scnVPqmLgiBIAAAAwhooBAADQWrx8xXhyRMkzKobuWuNgMXbJWFITFcMwWxhVjHHj&#10;n1Ux5qBiAAAAgDFUDAAAgNbi71SMp48reTwF47kV4+kZGY154hkVY+wyw3UxnqoY76BiAAAAgAlU&#10;DAAAgNbir1YM6uyqj2demM7FeNIyGpe9oPqFjkGSeOpwkvFGFcNwdc8luls+rhjvYl0MAAAAMIGK&#10;AQAA0Fq8fMX40KhiGB5RstioYpDGUTnDoGI8noVB5Ykn5WL80nHjl5CeTM1YRpUOg5vpKsZ7qBgA&#10;AABgAhUDAACgtXj5iqGbi6E/KmR849lGnpyjxLRiNLGupyHDuRhPTcd4fHYSo5uNI+di4EyrAAAA&#10;YAwVAwAAoLX4OxXjqVOrGhxR8rRx5H/JBtFkyzBcC2P8kvGNEzEap108PkeJ4YW6y1ExAAAAwBQq&#10;BgAAQGvxFysGOcniyeSLp44ooUKG/vgRw5+flIsnCcNw8kVj7CDXAW2cedFUxdAdUYKKAQAAAMZQ&#10;MQAAAFqLv1IxPm2sGE+vjmFcMYzWwmhqIsZTLYPMGWPHNZ7KRHc2k8cVw+hmY5eO/wAVAwAAAEyg&#10;YgAAALQWf6FiLHhcMZ5e4LOpI0pMQsaTnPHUSUwez8gwqRj6iRuNx5JQMBcDAAAAmoCKAQAA0Fr8&#10;5YrxVK2gKgYVMl5cMaj5FPqQYXC0CFkxHqPOY9KYLRpvoPtZd6ZVVAwAAAAwhooBAADQWvyFirHw&#10;k5etGLqbNa7r+WQWRmPCeHyyVYOKoTuohJqIoV87o/EsJ49nbVCXvD33fVQMAAAAMIKKAQAA0Fr8&#10;hYqx4BPqWBJqXQyDivHUYp/6kNF4plXjdTGeOhWrwUEljbdssmLoL3l7DioGAAAAGEPFAAAAaC1e&#10;tmJIxW/P/WD0orEmxvy0aMxPC8eMXjTG8PKfF435edGYMeQPOovHkMjbjBmt+4G8djF5gzHUD+TP&#10;usvJW47VabyZ3uhFY4bPflskRcUAAACAp6BiAAAAtBYvWTGEEtEnaz+ZvmnWjE2zputtnDV948xp&#10;G2dM2ziDuuTxtTOnb5o5g0ReokNeoqe7auZMA4aXUD8bmDFj04zpOu+v+EAoEZlunhFUDAAAgFYF&#10;FQMAAKC1kMnlphWgSUKJSCQV//96mYRBQcUAAABoPVAxAAAAWgvipSuGeUHFAAAAaD1QMQAAAFoL&#10;Qq7gifimFcCs8UR8Qq4wfbEAAADQIqFiAAAAtBZyueLlD9MwF0KxCBUDAACg9UDFAAAAaC3kCqVY&#10;KjUNAWZNLJXKFagYAAAArQUqBgAAQGshVyhlBMEXCTjCF5+p5N+PI+TyRQIZQcgVStMXCwAAAC0S&#10;KgYAAEArIlcoRFJxi6kYIqkYEzEAAABaFVQMAACA1oVQKARicnUMjsBcWwa15QKxkEDCAAAAaGVQ&#10;MQAAAFodKXVciYBrjiGD2myeiC+VEaYvDQAAAFo2VAwAAIDWiAwZQjJkmGaCfzkyYQgFEkJm+qIA&#10;AACgxUPFAAAAaKVkBCEQC6kFJkxjwb8QtZ0CsVBKYBYGAABAK4WKAQAA0HoRcoVYKuGLBVQj+Hfm&#10;DP2G8cUCsVRCyLEWBgAAQOuFigEAANCq6U6/KpdIpUKpmC8W8oR8047w/4gn5PPFQqFULJFKcVJV&#10;AAAAQMUAAABo7eQKpVyhJBQKQq6j/+H/ncEmURtpuvEAAADQqqBiAAAAAAAAAIB5QMUAAAAAAAAA&#10;APOAigEAAAAAAAAA5gEVAwAAAAAAAADMAyoGAAAAAAAAAJgHVAwAAAAAAAAAMA+oGAAAAAAAAABg&#10;HlAxAAAAAAAAAMA8oGIAAAAAAAAAgHlAxQAAAAAAAAAA84CKAQAAAAAAAADmARUDAAAAAAAAAMwD&#10;KgYAAAAAAAAAmAdUDAAAAAAAAAAwD6gYAAAAAAAAAGAeUDEAAAAAAAAAwDygYgAAAAAAAACAeUDF&#10;AAAAAAAAAADzgIoBAAAAAAAAAOYBFQMAAAAAAAAAzAMqBgAAAAAAAACYB1QMAAAAAAAAADAPqBgA&#10;AAAAAAAAYB5QMQAAoLVQqtQqtUapUlNMbwAAAAAA/3KoGAAA0MKp1BoeX1hXT6uqrnmYnpWall5S&#10;Wl7fQBeIxGgZAAAAAOYFFQMAAFospUrN44sioxNWrd3av/+Xffv26/3qq717v9qnT9/3Pv56zfrt&#10;MfG3BCIJWgb8CylVKpVa3QhfUQAAgMdQMQAAoGUi5IrwyNh33/vI0tKybdtXrToNdug+1LHHMMce&#10;wxy6D23fcVDb9r0tLa3f+uC7rOx8hAz4t6mpo+UXlhQUkfILSwQCkeltAAAAWiFUDAAAaGnkCiWT&#10;zXU77dFvwBvW9q869hjesecIxx7DHboNdeg2RGeYY/fh1OVt2/Vr197heliURCY3fSiA/xcarfaY&#10;q7ulVe/ufd/r+tq71rZdo6OjlSY3AwAAaIVQMQAAoKXh8vibt+1v076/tX1/xx5kv7DvMsDSfnCv&#10;XsP79Xu9b98BPXoOs+802K7r4MaQYTuwW8/Xrl0PN30ogP8XZMU4dqJNOxvrzkPadxxsYemIigEA&#10;AEBBxQAAgBaFkCvCwqMs2lh3cBjcsecIhx7DO3TsO2jIGz/9NM/bxz86Jj4iKvbcRe+Zs+Z07TWi&#10;Q0cyZDj2GN7Ovt9HH39SXVOPQ0vg34CsGC4n27W3pb7Dlh06oWIAAABQUDEAAKBFodEZ33z7o7V9&#10;T+ookg4d+3zx1XdXAq8yWRwZIVerNSqVWiqT19Y3OB9279ZziF3XIR17jrDvOrhnn+Fu5y5LZYRC&#10;qZIS8gY6o76BXk8j/8tkcQi5gpzlwRdU19bn5hXW1NZLpDLqGZUq8hgWFptbV08rKi7NzM4rLa9o&#10;oNEFQrFSZbx5hqhiwmJzq6pr8gqKsnLyKyqrG+gM8o5P31KuUAqEIprBJnH5AqVKJSPkDBa7uKS8&#10;pLSCyeKYPgWVdZgsjv6ONDpTKJIYPbhURtCZbMPbEHIldZVEKqMzWNRVdfV0Hl9I3UsqJRpojLLy&#10;yuzc/JLScgaTLVeQd3kWpUrFF4hq6hoKi0qzcvJLyyrq6mkcLv9vZyMOl19X31BaVpGd2/hoPL6w&#10;yUcTiaV19TTypemwOTwZ8dTRQ3KFki8Q6W9T10DnNbUIhVKllhHyunp6dU1dXn5RTl5hZVUNg8mW&#10;ygjT5yXkCg6X36B7P6mH1X9hOFx+bV1Dbl5hbl5hVXUtn/yePLm7SCyupzHoDOYep0Pt2nfUV4wr&#10;VwKoRzP9oFUqtUgsrW+gl5RVZOfk5xcW19Y1UF940w0DAAAwd6gYAADQcqjVmtCrEW3atnfQzbCw&#10;7djn48++jktIlJJrXjy1O6dUqcRiyfbtu+w6vuLYg9xRtO444Nfffq9vYChVaiabu2z5iqlTZ0yd&#10;NnPq1Bn7Dx7icPlpjzLXb9w/afL0H0aNnjZ9Rj2NvKVCqaIzWBFRccuWb54yZfrPP4/99rsfxo3/&#10;ZdqseXsOnnzwMEMoEptuJ7mXSyhqahtCr0YsW7NzwsRJP/40+rvvR/3668Rp0xc67T9+MzGZL3iy&#10;Ty4j5Cl301atXvd4k6YlJCYLReLr4dFLlq8ZM3b8uHG/+PoHyRVkajEiEIpPnrowdep06rWsXb8p&#10;IyvXMK/IFcoGGuPw0eOPbzN9wbItHJ6Auqq8snr33oPUVVOmTo9PuKVUquhM1kUP36nT5o4f/+v3&#10;P/w4btwvi5atDwi+blQH9PhCcXTMzb37Dk/+bcron8d++/2oceN/mTJl6pZtTgFB1xroTNO7PItS&#10;pWZzeTGxiRs37/xtytRx48Z//8OoceN/nTJ12o7dh5Ju3+XyBIa77kqVuri0YsrUaeRLmzZj6rTp&#10;585f5OpenZ6MkMfExj++zcwpU6clJqWo1BrD2xByRXFpubdv4NSp0ydN/m3Uj6N/GPXThAmTFi1d&#10;c9HTv7yy2ijiiCXS4NDwefMXUh/ZwkVL6ml0iUSampa+ecv2yb9N+WHUT6NGjZ48ecp+5xNZOXlU&#10;JlOq1Ln5RfPmL5w2/fd33//RxrE/FeNsOvb99rsxU6fNmjp1up9/kOG2iSXS+6kPqY943Lhfvvt+&#10;1E+jx0z+bcrKVRvOX7pcUlpBPLcuAQAAmB1UDAAAaDlkhGLytPltLV/p2HOEbechr7w68vjJM3xB&#10;4/QBI0qVOi+/uHPnbpbWDpbWDu3a27z/wScp99JUak1tPb1fv9etHV7t4NjHyrbHD6N+TEy6O23G&#10;7w5dBnVw7NPWttcrfYZVVtWq1Or8guKVq9YOG/6hXefBHRxfs+n4mm3H12wcX7V27Nf5lTff/+Cz&#10;c+cv8U1+sS+REjFxtyb9NnXgoA86dB1uq7sXeceOr1k59O/SfeSbI9/bsn1/A41J7a/KCHnItfAh&#10;Q9+zsn2lg2MfCwsLL5/A0Gs3hg57z67jQBvHV9tadti7z7nJisHlCecvWmVh0ZV6LW+MfD/+5m2V&#10;+qmmU15ZM3nq7HbtO5Gvzqrna4O/oNFZVMXIzsn/4cdf21l1I69qZ33Jw5svEC5fs6VPv8FW9n2f&#10;bHmXIf0HDt3vfMJooodKrc7JLRj/y7xhw0d27f5GB4dX9Xfp4PiqY483Xu//zqRJvz1MzzLdclMq&#10;taaiqubHKUuGv/GOY9ehHRyferSOPd4c+dY7CxcurqltMLzLw/RsCwsL8uXbv9rWqseixeuMpjNI&#10;Cfnps+fbWdl3cOzTwbFPm7aWl/2C1Rqt/gYSGREVkzBu3IS+r79n7dD7yat2fNWmy6DX+r3x1de/&#10;JCXfVxvEBaFIcujIya5dB1nZk9+iV17pVVRcev1G3PsffN+l++s2BlvepdcbP4/9JeHWHbmC3Nrk&#10;uw+6diXfbZuOQ6h1Wx6HjP66j952776D1LYpVarqmvqNm/a/+94nr/R62+i9te86uHeft7748j9R&#10;MQmm7yQAAID5QsUAAIAWQqlSZ+cV2tn3sOlMHiRi49jn8y9/SE1LN72lnkgsDYuIvhIYGhAYeiUw&#10;JCwiprq2Xl8xdGdmHW7b+fWPP/lsybLNHbsOtus6xKH78LYOg/sP+7SiqjY1LWPcL5M7dXvNrvNA&#10;+27DrDsPaWvZt61lr3bW/W27DrXvNrRDp/6v9O5/+uxF/dEE1G/1XVwv9+33nkPX1+26DLbvPqyt&#10;7YC2lt3aWtq3tXq1Q6ch9l2H2XcZ4NBx8AcffMjm8qmKEXo9YuiwT2w7DXLsMdzCos2JUxffeH+U&#10;pV0/+67DHLoPb2dlv+/AkWdVjEVL11hY9CFfS6f+b478OCEx2ahiVFTVTJk2p32H3o49hlvaDew/&#10;4hs6g01VjJzcglE/Tbay7UuuHtLe7twFj5Vrt9s59LHpRL5Gh+6Nu9n23cklVDt17nr2grfhVIjM&#10;7LzPP/+yjXV/+y4DbLsMtXYY1NayZ1tL27aWPaw7DrbrOsyu8yCbTv2+/W7U/QePTDfeyL0Hjz74&#10;8COLDoPsuwyw7zbMrtswS8fBbW0HWXcmPxf7bsNsO79u06nvjJmzKyqrqfkmZMXIyLawaEMu8tpt&#10;WHvbAYsWb26yYrS36UItktK2nbWv/5OKwRMIz1/0Hfn2h/ad+9mRTzSsneOgtpZ92rbvY2U/yK7b&#10;MPuug9rYDni9/6DUtAz9YwpFksPH3Lp1e9O+K/kt6t6jR0DQ9c++/MXSuq9N58F23YbpT51j13Wo&#10;fec+v06cnJdfpK8Y7RwH23YbRr23lPadhrRzHGxh0cFpvzO1bdW1dUuXrbTrNKBDx/72XYZ26DKU&#10;3CpL+7aWHS3tBtiS36Ih1o79+vR9/eqNKNM3EwAAwEyhYgAAQAuhUmtu37lnYWFB7VrbOPaeNmPW&#10;8xfslCuUhFwhVygphJz8r1Klrm0gK4ZjD3I30q7r0F793x8+8muLdv3atLFr06adRZt2Njav5eQV&#10;Lli0rINdV8ce5B5pO6tuFm1eGzfhj9nzVr79/vcWbXpY2fUno0DHgbb2Ix4+ytZvRnFp+a8Tfutg&#10;30u3zzyiTRvbEe98s3z11j37joyfOKdrjyG2HcnjCBy6D7Oysvb09pfLFbqKETl0+Kd2ncklS9vY&#10;Dfj2h0lt2/dvZ9urTZt25CZZWOx2OvTsirHWwqIv+Vo6D3jzrU+eUTHmWtm8Su4t2w8a8MZ/GMwn&#10;FePH0b9Z2/Xr2HOEpVXfWXOW29p1srCws2hjZdGmc5s2VpZ2Pe0ftwxLhwGDBn9ZVVNHPaxAKB79&#10;86y2HV6370amljY2fXq+8vrv81bu2Xd43oI1nbsMa2M3kDwDbvdhNp36zJg5i83lmW6/XgON8fHH&#10;k9p06O+gO0uubaf+Fm26du/11rC3vrK179WmjX3jYUSdh3TsMsLp0HFqVoi+Yuje0uFWdgMXLd7S&#10;ZMWwsu1KvYq2lta+/iH6ihETlzTsjY9sHMmO49BjeJs27bv3e3/y9EUTpizo2/+NNm272nYa4tBj&#10;uIVVv5Ef/cRic6l7CUWSI8dOdes+0kEXI+ztB/82bW67dnYWFu0s2jhatOnQpo2dXdehupAxwqbz&#10;kJ593nU77SGRSKmKYd99mE1XMtNQm2TdmQxGHboMsbDouE9XMaQy+TGX81a2Azp0IleobWs3qE3b&#10;9r9Mnrtzz6G1G3YOf+Mriw79qFZi03nQa6/1qa1/Mj8FAADArKFiAABAC6FSa+JvJlpYWDSu6+nQ&#10;a+269WKJ1PSWz0dWDN1cDKpi6PYDh7S17vb2u5+4nb6YlHw/IfFOVEz8qdMebdu/Qu0oWtt2Xrps&#10;TWV1nUaj0Wq1UqksODT8rXe/tbYfQO5hWvb++Mtxal04kEhlR4+5WFtbt2/f3tKyS7t27bfu2KfR&#10;ailarfZK0NV+r79j15ncNW3nOHjw4FHU2qJkxRjWWDHIkGE7sF271z7/YkLotYjbd1KjYuKfNevk&#10;v68Yo35qrBjkHn67PpbtrY64uN1/kJFfUBIRFT/qpwlWDv3suze+V92794xLuEW9jXE3b7/55tvt&#10;21tZWnZq167nW2+Pra6t171KchSVlHd/7WMr3cQZu079Pvzo03upD5+VnFQq9ZZdh+wc+zt0J99w&#10;+y4DhgwdHnI1XCKVabXamtqGM+c8ra2tqZBh4/jqj6PH5BYUkat0/BcVQ65QMpisZctXWdt1b1xl&#10;s30HT+8rEhn5pFqttr6evmX7/i7dR9p1ISdctLfqcOz4GeqD1s3FONWt2+OK0XVomzbdPv3si9Br&#10;Edm5hY8yst3PXrK3t7frpgsZPUd0cHhl7ryF9TS6WqPVaMgvw/GT7kbnKKGeVKMhj1spLa+aPGWG&#10;lZWVpaV9u3bd2rcfml9Yon9vaXTmxGnL2nccQn0utrZ2vldC1Lo7AgAAmDtUDAAAaCHkCpWvf5C+&#10;Ylg79Nq0efOz1pt8DqOK4dB9mF3nfmPHTXyYnq3bKdaqNVoZIV+waIWldSfHHsOtbPv+NHpKbn6h&#10;4YlFRGLp7j37bDu+5tBtmGPPEW3atMvIylOpNdTZRnLzigKDww4fObl9174GOlO/665UqWtq67/6&#10;6mubzuQ8DvtuQwYNGqw7Y4hxxbC1HbBjjzODxdYtaUpuktFqlHr/YMXQHW1hddHzMiFXqNQalVqt&#10;UmsKikq/+c8PtroNJo+PsB/odMCVetvFEmllVU14ZPyJU+fXb9x++859w+dVa7SLl623sHhNVzEG&#10;vP3O54m3kp91MlEag/X9D6PsuvR3JDdjWNdu/X18A6kTyujPHrLvoIuFRacOjv07duo/7M0P/ILC&#10;yKv/i4pByBWpDx599uVP1vb9dDWq59oNO1VqrX4jVWp1TV399z/8ZNd5gGN3sjp99MXomroGpUpt&#10;VDFsOg1+970v0zNzlSo19b4pVWr/gKsWljbU1KEODv0+/uynh4+yqANhXnimVRkhr2+gJyXfP3/R&#10;Z+PmncGh4YaRQqVWn7vo88or79jrpnvY2PQ4e96DyisAAADmDhUDAABaCLlCdf6Sj4VFW33F2Lx5&#10;y39fMey6DBoy9KPrYVGGx2tU19RZtO1o02UoOfO/46u79x5gsTliqUxPtx5k4oiRX9l2HEBOnWhj&#10;5entrz8ziEqtUavJaRtSmVyl1hByhVRKiCVSkVic9ijz/Q++sOlMTuJw7D504MCBVdW1RhXDvtuw&#10;Xr0G0RlsoxjRpH+wYth1HWrr0J3FaTxogkIolOu2H7LtOozsNT2Gd7AbunLtTt1JYchrdTvtGt0O&#10;tlr5+KyuYolMJJbQGczJUxe0ba/bsE6D3njzs6jouGedrvVe6sN33/vIrgt5rI1dt6Gv9x9kWH+o&#10;t7SwuPTrr7/5dcKkE+4XkpLv0hnM/3IuhkRGnL/g0c66i323YTadh3TqOvxW0l1y+w0+aJFYeuCw&#10;W8dOQx27D7PvNqRP376pD9JNK0YH20EbN+82enUsNqf38K8t7clvSAeHQUPf/CbpTupLVgz9q1Zr&#10;NLq7qHXvrVwiJURiCZvD3X/weLeeI6mK0aHDay6up4zuCwAAYKZQMQAAoIVQqtThETGGR5Rs2LDR&#10;cFnNl2RSMfp/8unnObkF+n1mlVqTdOde23ZWVFDo0nvkwqUbL3pe8fQJeuJykMvJc+9//I1tp9d1&#10;FaP7+k07ROKnzt/BF4hKyyqysvMSEpODQsPdz3jv239s9LjpDl1GULu+jt2HDhg4sLyCPIunYcVo&#10;azPgg48nawxOovEc/2DFsLQZ8MYHPxm9pYRC6R94tferQx26kefUsHIc+seiDfqK0XgbuaKisiY3&#10;Nz/5zv1rYVFnL/kfPOK6ZNkK+07DqEMe7DoNGvHGZ+GRMU1WDKmMCAy+PnDQB3ZdyJdvadv/2+9+&#10;oQ6seOpmhJwvbDyvreGH9fcqhkb7p0Ao2rl7n5VNJzIEdBw84u2vDx87/dSn7BPkdTlo284D3V8Z&#10;7Nh9qGP3od179PELCJErlCKx1LBiODj0dT/rYXRMB18omr9oVVvL3uTjOw7uO+jz+Jspf6liUO9t&#10;XQO9oLD4fmpaeFS8l2+Is8vp9Rs2DXvjC5vOjWc56dChz5FjJwh5E+8tAACA2UHFAACAFkKt0d6+&#10;c9fCwoLac7Nx7L1k6TLqHB/Pp1SpKfo/GlWMz7/4qqCoTH8DtUbrF3CVqhjUYRQ9+r7bu/+HvZ7W&#10;e8CHnXqNpI4XaNOmz7TZi7k8cmOUShWbw4uKvbVx87ZfJ0z+7vvR73/w/aChX3TqObJdh1fbtO9t&#10;06lx55Oai1FRaVwxLCz6/L5gzf9DxbB6/avvJ8seH8ehFx4V169ff4du5FoeRhVDIiPSM3O2bd8x&#10;afLUH0b9/Mmno4a98WWXV9+ztH/Vol1n606NB8joKsbnEZGxCmUTe9oiscT15Pkevd+x60LOLGjb&#10;tufOvUdNK0aT/puKweZwFy5eZWVDXu7YY3inV97oNeAD40+5/0e9+r9PLTjq2H1Yp85DXE6eJ+TG&#10;FcOxY++Lnn5GFUMsla3buL2tJbnoRoeOf7liyAhFaXnlSTf3WbP/GP3z2C++/OnNt77p/fpH7TsN&#10;aNu+i6V9X/2qqx069Dl67GSThQgAAMDsoGIAAEALoVJrUtPSLSzsqDM72Dj2/nXib6Xllaa31CPk&#10;CoFQxBcIKTy+UCKVmVaML778urC4XF8xNFrt+UuXqYpBLlHRbWhbmx4W7RyMWTq0s+7YvgPJwsLu&#10;s28msjlcpUrNYLCdDx99Y+RnDp1ft3HsbeP4mkX7PhYWnS0sHdra9e475LNer79PrVL5nIoxZ9G6&#10;/5eK8fUPv5lWjIjouH6vN1ExJFLC2y/42+9GWdn3snHs3cGhd/sOfSwsulm0c2hr5Thw6EcDhn1q&#10;21U/F+N5FWPvgROder5lp7txu3bdDrucboaKwWSxZ8xaaGXTg7rcynGwhWUn40+5nUOb9g6W1Adt&#10;3dHOvue2XUdkhMK0Ylzy8jeqGBIpsX7Tjr9XMQi5Ivlu2vSZc7r3GtjBgXx7rez7WVj0tGjr0MbK&#10;oWfvoYPf+KLjK286PJ6LgYoBAAAtBioGAAC0HHUN9AGD37e0H6SrGAPe++Dbm4nJhLyJ849SGEzW&#10;zz9P/fwLcnz+xRdTp89KvpOqUr+gYqg12itB16iKYddtWLfX3pq3cMXx4ydPnHR7Dq/LQQKhWCIl&#10;Llz06N57kJUDeboNq85D2rW37TXo83kLVuzbf+jMec+AkPBPv5/aoSu5xsQ/UjE4RhVjZFMVo7Jm&#10;ytR/uGIoVeo7KQ8+/vQL2059dGdaHdqufedXeg+cNGXe9p173U6djolLXLZqSxvLXi9RMaQn3S++&#10;0vvdx3MxXl232anJimF6ipOXqhiypisGm8NdtHS1lU1n8lynjoPffOebvU4HTT9ZQ6dOn0m4lULI&#10;/+cVo7Kqdt6CJQ6dett1Jd92S+vu7drb/Txuxpq1m0+cPBUccv3QEbdX+71r35U8BQwqBgAAtCSo&#10;GAAA0HKoVOoNW/a2bWdD7vt1G2bfsfeqVesYDJbpLckYoVbfSrrTsWNn+66D7LsOsnHo9c1/vssr&#10;KFapNc+vGOS6GMmN62LYdB3W7bW3z17w4fMFEqns2aTUOV+rqmt/mzbLyrYbucPfaUifQR94+vhX&#10;VNWx2FyhSCKVEXX1tG++/d3KkTxz5z9VMRYvW2th0UdXMQYNHvLJ9fAYo4qRl1/83feTrGzIJTz+&#10;qYrB5fHXbnKy6z5MdzLaETa23bZt35eXX0RnsAW6l6pUKnfsOWxh0e2FFUNGyEOvhQ8e8r5dF7JP&#10;deg46O133jOtGGKJrKKyur6BIRJL1Wot9Xmp1JpHGTkGFaP3vPlLaE9/JYQiifORY6YVQyAU69fF&#10;aN9h4OdfjcvOLTD5ZJ/+lKUyqW5FWaPVPf/ZiiGREQEh4b36f2DdaZBjjxGW1p1nzl74KD2rgc7k&#10;8PhiCbkFV4Ku90XFAACAlggVAwAAWg6VWpOZndumbXt73ToFtl2HtrfpfP6iJyGX688P8viWaiaL&#10;8+6777XvSJ6806H78La2g3+bsobHF7ywYihVZIxo087Koftw++7D2tu+snXbHh5fYLo9Ct1yG2qN&#10;Rv24OGTn5n/48U/WduS5Ntq1d9i0dY/hL9iVKnVdA+3rb37s0PHJOUr+y4ohkRJbtu22sNBNeeg8&#10;tEfvd93Pesqenp8SF5/czup1G935LP6RiiEj5HQGa8KEiR069iHbQechnXt9Sp2CVH8vjUa7at22&#10;xg17bsVQKFWP0rM/+KDxHCUO3Yf279+/tp5ueAOlSp2Vk2/VwXb4B6PWbdjmdvpCRlaeXKFUqtTl&#10;ldVUxSDXfLXvNWHi5JKyCsP7sjnc1Ws2NHWOEtm5CxfbdyDPp2vTZWjb9gPiE5JNz2jbuK4KebqQ&#10;J+e7/Z9WDLFEduLkqfYdOpOnyOk6tI3N8Hup6YYbplKrPX2u9H4VFQMAAFogVAwAAGhRRGLJhi07&#10;21raO+qWNrTuNMTC0s758LGSskqRWCKRETJCLhCK0h5mT5+1xM5uMHV+UNsuA4YOGx6fmCxvanVP&#10;o4pBPcuCxavbte9OntLV/vWPP/0xNS2dkD85MQchVyTdvjtzzoqNW/cEh1yLjU9soDGUKnVGZvZb&#10;b39jbTdQVzHsjh0/89ResUIRER03dMSb9l3Is2/+IxVDrdG6Hj9lYeFI7cbbOL76n+9+vP8gXSIj&#10;CLlCRhCVVbUTJv/e3rortaToP1QxFA10xq+/TrDp2Mexx/A21gN+GjedWhaEuotSpa6qqXv3o+/a&#10;OpCv6IUVgycQjvvlF7vO/anlVDt3fv34yTNCkYTaM5crlGKJdMfu/W3aWrW1G2DRpouVVa/jJ/yo&#10;g4lEYknbdlb2uppg332YpU23nbucmEw2IVfIFUq+QOB1OahXv/esO5Lbb1gx5Aplatqjz74ca21H&#10;zlKxtOo6beZ8sYR8Un0RkMqIM+e8pkxf7HLCPTIqNuVeGpcnMD3T6l+uGBrtMVc3qmI49hjevkOn&#10;sLAw6nmpF+t6/ET7Dp0degxvbzdo5PvfFhSVGn4/mWzukhWbbLsNoxb4RMUAAICWBBUDAABamsKi&#10;8r79vmjXoS+1A2nbdWg7K/uPP/tx8dJ1+w4ccT3hvnzlhoFDPmlr2ddON/vAruvQ9vZ9Zs6cTR30&#10;8TIVQ6FU3QiP7NKtt22XAY49R1jZdftlwpTAoGtl5ZV0BquwpOxGRMyYcRPaWnZtZ+lo0cbawsLi&#10;/oN0tUaTl1/02Zc/U1GgfYfXfpk4My+/mMsT8AUiJptz+07qf/7zU3v716gzm/wjFUOl1ly7EaU/&#10;dQs5ecRuwKefj9l34EhQcOgxV7cffprk0PH1Vwd+SL0b/1DFIOdiTJ4y3bpjP3LGSrdh9o7drkXE&#10;s9hcnkDI4fELikrWrNtibd3H8SXOUUIdK3TBw6/3qyNtdWcPtesyqE/fQQcPH099mJWbX3Q7+d7+&#10;g0ctrWztuw936DHc2uG1seMmFpWUUfeVSGUf/2di2w6vNZ6ww3Fw737v/zF/mae3r59/4Mq1GwcO&#10;eb9H7zd69n3HQXfaV33FUChVLDZn/aatNg69HLqTtaudlf3W7btv3r5fVV1XV09Pz8o7fdZj8NA3&#10;2ln2aGdpY2Fh+c6731ZU1f73FUOt1py/6E1VDDLG2XVfunx1wq2U2Ljk4tJyiVTmdvqslV1Pu+7D&#10;HLoPa9ve8cTpS0wWm8cnV6itqq49dfrCgIHv23YaRL29qBgAANCSoGIAAEBLIyOIkNAbw9/4yNph&#10;kH1XcoEJ3Zz8gZbWXS2tHXS6WTsOpM6OadtxSBubXr9OmFhcUk6tFvGSFYPJ4qxdv61L99fsuwxw&#10;6DHcyrZb2/bdJk7+ffmKVT+Pm9qzz5vW5K7vcLsuQ9tY9vv6m++ogzjq6mlz5i61tOlJPXv7Dq+M&#10;+nHylm07du52WrN243vvf+XgOLBn33ft/7lzlFCbOvKtd2w6vvY4ZAy3tu9rad2p8d1o33n67CUT&#10;p8y3siHXzvhHKoZUJucLRTv3uXZ6Zbh9NzKOWDoOemXQJ2vWbtixa++mLdt+HjvVzr5zv34f2HZ8&#10;qbkYuuM+eCvW7rDq8JptZ/Izte3c39qh97C3v/32+0ldug+xtHa0102r6dB5UJeeww85u4vEEuqO&#10;SpX6eliUfceedp3JwyvIvfpOQyw7NH4ZLNrZDRj8zsLlm14b8omtruMYVgyFUpWQdO+jz8fYdXzd&#10;oRv5vJbWDl36fjhr9oIFC5e+9+loa8fXbDu9rvsiDe7g2M/15DkqFvyXFUOlUsffvG3fsZddF3Kb&#10;yS+YXbeer79n0ea1XXsPSWVEWGTCgBGfdehEHmJj1WmwZecRy1as2rFzz/Ydu2fNXvBanyHdug/s&#10;2G0ENSMJFQMAAFoSVAwAAGiBhCLJtfDYb3+c4ti5n7X9q3a6lkHtwVLIBQUcB1jbv9Kp6/CZs38v&#10;Kas0PNjhZSqGXKEsKilfsnxdj94DrO1723UZbNt1qJVtbyvbrla2r9l0GmLXdVgHxz5tLbuN+nGa&#10;/u7kQpVXIwcO+8jStg9VWKxs+7W36dLepku79o4WFnZjxk37fd7yTt3fdOz+j1UMhVIVFXtzwKDh&#10;1g69bbsMpX4/T760bsOs7Xt+/MkX91Mfbtm2kzoZxz9VMVQqdU5uwdffjrZx6GnblZxAYd1pgJXu&#10;lba16mTRxvHd9z7fu++YhUXHl6wYSpW6srr29z/mWrR7vYNDL9suQ+26DbNyGGhl299GN0FDV2d6&#10;de7x+qbN22rraIYrobA5vNlzV7dt96qNbp0O/degg/3gDg6vbt9zxCcgrEPPt22oc6A8XTHEEll4&#10;VMJ3oyY4dH7N2r6v7oUMtrLtaWXb3crhdduuQ206DbG272Vh0W3FBicOj0990P9lxaDa02/TFrW1&#10;7GnbiTyOhpxjQh4e1WvqjPlsDp/OYK1Zt8W+U2+bzv0degzv0GUo9d5aduhs0daxb98Ry1duHDz4&#10;A/uu5BcGFQMAAFoSVAwAAGiZJFLZg4eZTvudx46b4tCpl5VNZyubLnqWHV4ZOuLzOXMXnj7v3UBj&#10;GN5RqVLX1NL69XuduoulteNnn3+ZX/jUugMUQqEsLa9yPeE+YdL0bj0bb29l04N6Cvsu/b/4z9gN&#10;G7dk5+QbrqbJ5vA8vHy++2Fix659dHfp2t6mW3ubzj17D5o+c25kdOzWnfsdHV/VXdVpwICBZeWV&#10;hFwZEHRt0OC3LK07Wdl0sbCwHz918V+qGBKpzD8wdNSYyW0cyZRAaWfd6deJv0XF3GRzuRs3bWvb&#10;ztrKpkvb9h0du7zZ0EC+J3KFMjMr95tvx7SzdLCy6dKmrcNbH/8okcqMHvx6eFSfvv3ad+hkZdO5&#10;rVXXMePnS3WlQyIlroXHzpg119Km3+Mn7d6evE2fb/4zPjIqNjwy3sLCgnyTrToOGfr2tesRL9zT&#10;rq1r2L7j6Phfp1p1GvL4MXtY2XTVfaadx/3ym+vxk3V1NNM7FhSWrFy1fdgb71p2ePJNeO31Dzdu&#10;3lpT1xAYct3Cums76u1t087bJ0BfMciQIZWl3H+4acv2b7/7pX3jp9zVyqa7Lhx07trrjclTZjnt&#10;O8zm8PR3EYgku5yOdOrUp73u6Rwcup45721UMcRS2YpVGyza2JCfhVUnh47Dr12/qa8YhFzxKD1r&#10;4eLVg4e+/fhJu1hYdhw4aER5RbVcqXqYnrt63ZbXXn+nvU036n1ob9O5XYceAwd/ccr9bPzN5Hfe&#10;fb99h45WNl2srTvv23+EkL/gvQUAADALqBgAANBiyXWrQubmF/lfCXA9cXLHrr0rV29YtWbDzt1O&#10;p89eiku4XVNXL5XJDc8SQuELREHBIV5e3l7ePl5e3uERUSw21/TxKQKhuLC4NCg49Mgx18VLV02b&#10;MXfx0pX7Djhf9gtMe5TN4fFN98z5AlFGVu5lvytbt++eOXv+jNkLNm7ZHhAYVFZeKZJIU9PSff38&#10;qacODgnlcMlHKC4pDw655uXlQ17u7RMVf9t0s59PKiOy8oouXQ46cOjIug1bdu3Zd/7CxcLiUikh&#10;l0hlqQ8eNr5eUrBQJKYqBoPJCo+M0T9v8LVIaslMQ2XlVU/eLu/LUVG39LeRyuSl5ZW+flf3HXCe&#10;v3D5tBnzVq3Z4OZ+6VFGnlRGLiz6+E32CQm9WlZeafpeGVGqyDe8oKjM2z/0kPPRJctWT5sxb868&#10;Jdt37L7k4ZVXUCwSS5/xzigZTHZ8wi3302e3bNu5fsPWY64nwiLjmGyO7iVUPH7t5NteWFRidHe5&#10;QslkcR5l5Fy85LF77755C5fNmL1g9dqNrifcgq+Gl5ZVGsUdiYxIe5jp53+FekxfP//c/CKjxyTk&#10;iuSUe/r31ss7uKy81ugGtfW06Ji402fPbdqyY+mKNdt37jnp5k7lEkKuqG+gR0QmHHM5uWzF2t+m&#10;zlm4eIXz4eNx8SlcnoDOYF+/EU69vT6XfR8+ynzhewsAAGAWUDEAAKCFkyuUMrlCJJbyBSI2l8fm&#10;8HgCoVgqe85OHXkXQq5HnczC9GZP314hFEmYLE4DncFkcQRCsUx3zhLTG+vvIpXJuTwBjc6k0Zlc&#10;Hl8qI6jbGz61/kF05xNRGF5u+pgvRD4peYoWMYfL5wuEUlnjg8sVSt3jGz8pdUaMFz6v0X2NbkO9&#10;mQKhmMFiN9AZbA5P/+Yb3dG0jzyLXPcuCUViFotDozPoTBaPL5QRL/iYqI2RSGVcvoDD5YslUv0z&#10;Gn3iz3oc3adG8IUiBotNozPZHJ5IQr6YJm/5Mq+uybfd9DYSKcHl8Vkccm1UkbjxzCz6a0ViCYvN&#10;qafRGUyOUCShnsh0A0wfGQAAwByhYgAAAAAAAACAeUDFAAAAAAAAAADzgIoBAAAAAAAAAOYBFQMA&#10;AAAAAAAAzAMqBgAAAAAAAACYB1QMAAAAAAAAADAPqBgAAAAAAAAAYB5QMQAAAAAAAADAPKBiAAAA&#10;AAAAAIB5QMUAAAAAAAAAAPOAigEAAAAAAAAA5gEVAwAAAAAAAADMAyoGAAAAAAAAAJgHVAwAAAAA&#10;AAAAMA+oGAAAAAAAAABgHlAxAAAAAAAAAMA8oGIAAMDfISUUhFxpejkAAAAAwP8OKgYAAPxlVbW0&#10;sz43qmrpplcBAAAAAPzvoGIAAMBfo1JrdhzxPHf5ulKlNr0WAAAAAOB/BxUDAABeTK5QEgqlXEEe&#10;QsLmCs77RTDZPIVSKZcrCbmCuvxfiNxs+ZMtN7xcriA3+7/fcoJQSGRy6k0gn0v3dEb++2ehEHLy&#10;oeQK48v/nWSEXCqTE//Qa29JpLp35p/6VvxVui8qeTjYX9oA6l4vvAv5/dT9LWjyln/vqQEAAIyg&#10;YgAAwIvxhZKcoop6Opv6o0qtUSpVcrmiqo6RU1QplshM7/Iy5AqlREYQcoXpVf8IGaGorKU9yinW&#10;NZcnlwvFksLS6joa64VPTcgV0mdvoVyhLCyrvRF/v4HOrqlnpGYW3s8oSM0sTMsqSssqSs0sTM0o&#10;fJBVxBOITe/7N5RW1ReUVsuIpjfmX0WuUGbml0fcTGVy+KbXNg+5Qikj5DJCbnrV/yO5QnE/ozD6&#10;VhpfJDG9thnwBOKMvNIGOluu+AtfJJFYmlVQxmA99ffIlIyQV9bQSqvqpbIm3napTF5UVlNYVi2R&#10;EqbXAgAAvCRUDAAAeLGK6ob9Jy4n3Ek3vFBKyEOj7+w57vu391T5QnFYQmpVLU2pMr7qHyGWyILC&#10;by3fdsL/arzh3mxdA/PExZCYW2kS2Qv2purpnLCEVNYzXiAhVybey9l70r+orObeo9yTl0KPXwh2&#10;ORe45cC5rQcvuJ4Pcr0Q7OYRWtPANL3vX6VWa877R7leCBGKpabX/ttICcX1+AcH3QOq6mim1zYP&#10;GSFPzyl+lFX4rAj1/0Iqk1++nnTkbNDf/lvz31CqVJW1DQdO+d97mPfyFUOpUtMYnG2HPR5mFjz/&#10;ODKBSBIUdutSQHST5U4klnoExlwKiObyRabXAgAAvCRUDAAAeAGlUlVWVb/jyKWYW2mGl0sJRUDY&#10;rQ2HPBhsvlyhJA8f0O0uiiQysURmtLejUqnFEplQJJUrlErdJXKFsqaBuWDziTsPsnXzzBv3qZQq&#10;cgaEUCyVyuTP32Ui5EqRWCqSkL/2Nb2WqhiXQ+M3OJ3Z6HQ2PbdYf3ltPcPZ/Up4/H3dXckpG1Jd&#10;5NA/LDVDRK5QpueWLNp6srismvqjfvKIUqUWSWQSKcHji6rq6CKJlMsX1tNY9TRWeVW9y7nAU55X&#10;K6rryUvoLLHultTjk/fSpROlSi2VEQKRxPS9Iue5kBNGpEKRRH8iGLVac9LrxqFTV/QVg1CQm200&#10;14D8IEwmIMjkimf99ltJPo5SKJaKyffC5CrdByGWPjXXRkI+qUKhVJIftMHDGn1kLI6guo4ukTXe&#10;V6lSS2RykVhKyJX6aEW+n1KCPMRA92EZbiRBvtXkkReGDHsEIVeIqG1r6hAbuULJF0ku+EVcuHxd&#10;ICLfcuqTNZpZQz7sMyZrKHXvm1AslTQ11Yj8Moul5CdpcCH14ISC3DDD10K+M8STd4bO4tbUM2S6&#10;b1Tjy1eQXwzdwz39RCry3Saf6EUhRiIlyG8LuTlPvktyBfkXRGjwnitV6sqahj2uPnce5FJzVQwn&#10;TehmHsmp7aEukRGNH1kDg7N6z9nU9DyV+snjk08qlsrID73xEoFI4hsaf+ZyOE9A3k0olhp+qUQS&#10;6Vm/yLO+EfqKQf09oiZzGb6TAAAAz4GKAQAAL6BUqsqrG3Ye9YhNMq4YgeFJm5w9mRw+i8NPTMmo&#10;bWDefZjrHRwbcCOxoKRSv1cmJRT5xZWXQ+O8AmMSkh/WNbCUSlV1HT0wLHHxFteTF0OCI5IaHh+u&#10;wmBxE1PSvYJigiNupabnPesX6VyBKDox1Tso5nJo3O37mVye0PQ2YonMJzj2rPe1S/4R6/ad43AF&#10;1J5SbT3j8OkrEQmpEt1ed1lVXVTiA56gcc+KxxdFJNyvqqVnF5S6e19buvX4Bb/w26lZfIFYJJZG&#10;JaYWldc8yi7yDo7NyCmuqKbFJT9isLj6vUShSHrG+/qlK5EiiVSpUitVKoFIHBqVXFpVf+9Rrt+1&#10;hPySSrlCWV5VfyPmzqWAqMuhcZm5xYZ7sDy+6Pb9LK+gGM/A6MQ7GdRLU6s1bt5hzu6NFYOQKx5m&#10;FsTdTqOzuIYvmZAr7qfn3XmQo+8LSpU6I6foWvQd0911pUrFZPOiEu97Bkb7XY1/mFkoEjce5qBU&#10;qRhMbmTCPc/A6MAbidn5pWIJ+bwqtfpqdEp6TnFmbol3UGxI5O2qGhqXJ7zzINs7OPZq5O2ishpq&#10;Rzq/pPpmSjqXT268UqXOL64MiUjyDoqNTXpQ08CQ656FLxAHht2qrmM8zCq8HBIXHJ5UXF4r0+1z&#10;c3iCy6HxQeG3gsJvBYffCo1Miky4T2NwqM1jsvmRCfe9g2L8rsanPMgRCI2PzuAJxIl3M3cd9dx1&#10;5JL/9ZtZeaUKpaqBwYlKTK1pYOhvdvte5v30fNPFO5QqFY3BiYgnX/4V3d31h01JZfK0zALf0DjP&#10;wOiom/dr65nUV1SlVodGJmfkFj/IyPcKirkRk1JPY3G4gsSUdM/AmLDYO2WV9dQjp+eWJN3PFEtk&#10;fIEoOOJ2VS0jLaPAJyQ2NCKptLJOHywIuSIrvzQwLNEriHwi3fFcxttJfsmlRGp6fhB5s5i4pAe1&#10;9Qzqq8jli+48yPYJifUMjI5OTKUxOUqVrmLUNuw9TlYMpVKVmp6XmJKh/ytW18BMuPOogcml0kNd&#10;AzM87q53UEzMrQd5RRVr955LzWisGBIZkVdUERR2yzMw+mrk7dLKOuoRBCKJ39X4s74RGTklV6Nu&#10;ewZG37zziCsQU5skkkjP+Ued84vg6v6uSWXyR9lFPiFxvuSHmP2sGU8AAABGUDEAAOAFXlgxWFxB&#10;ZU2Ds/sVl/MhXoGRoZFJJy4Gbz544e7DXJVKJVeoEpIfLd5+yjMgMiT81rGzAXtP+BaWVtfSmNei&#10;k5duPX7W+1pEwt0GBkepUjcwOMc9r+9y8Q64nuAbErNih1tQ2C3T31HzBKKj5wK3HrwQeD0h8Hr8&#10;rmPeATdu8YXGk9ipinHJL7yiun7J1uP+V+OpHTbDiqFSa+49zNl08CKN3ABq8jx7+e4z99ML8ooq&#10;LvqFL9t2wic4+n56nkAk5vAEWw977D/p53Yp1D80Lie/NCk1Z8dRr5LyWsNfR1MVQz9pgsnmLdl2&#10;0tn9irtnaNCNhJLy6sy80m1HPFzOB4ZE3AqJSFy5yz06MZW6MYvDP+cXudfVO/BGQnBY4vbDl457&#10;XGdy+IYVQ6lS332Ut2Tn6dv3s4wOipErlNG30tbsv1D7+DAWnkC4/6SvT1C00b66UqWqo7N2u/oc&#10;PHk5JDzRMyByy8GLoVF3BCKJUqWuqWdsO+zh7O4XEp7o4R+x47BHTNJDsUSm0WoXbT155HSAT3B0&#10;cHjiATf/4xdDT3uHefhHhEYkObl4bT54sbqOplarr8fd23fSt5bGUihV6bnFczedOO11NTjs5tHT&#10;Vw6dIo/BIWclMDm/rz1y3i/CMyAyKOzmYfcru49555dUyclFZPl+oTHBYTeDw24GXIvbccTDydW7&#10;soY8PoXNFRw+fWXnEY/AGwkB1+K3OXtci0kxWpyFLxCnPMhxcvXefdTjWnRybmG5UqnKKarcePBi&#10;Rl6JfsLCifOBF69E6ie86N+Z6nr6tsOeR077h4QnXvAN23zwYrTu5avUat/QuKXb3bx13/Oj5wIP&#10;nwmsqiNPOazRaudtdD12NtA3JCYo7OZuF59zl8NPXrrmHRh5Ler27qOee0/41tGYarXaKyTe+Uwg&#10;ly+kMzlz1h877xvhFRgZdOPmoVN+e1y8i8trqGk7SalZy3aevuQfHhx20/mU37GzgTX1T/oLRUrI&#10;Y5PS9rp6B4clxialnbgUstbZm8Hi8vjiiwExmw9e8LsadzXy9vFzAc6nA2hMjsqgYqjUas/AyEPu&#10;AfqZO7kFZQfcfAvLqpUqVT2dvVf33Qi8keBxJeLkpdBFm1ypiiEj5Hce5K7bd/6U59WrkbfP+1zf&#10;fPBiaUWdSqUWiCT+1xI2H7hw4mKwb2jMlevxmw6c23vCT6z7lhpWDLlCFRJ+a+FWN5+g6CvX4ve6&#10;+pz0uKavVAAAAM+BigEAAC/wMhWjorp+/f4LHgGRbK5AIiOq6xi7jnm5XLwmlckra2lbnC+FRt+h&#10;jk0or6rf5+Z3yiecL5TUNrBW7XJPScuWEeTJLCRSIizu3v6TftkFZdRM+OTU7BmrD2fllxktnNHA&#10;4Lh7hmbnl4mlMpFEdutuxpHT/iUVjb8Q1qMqxhmvazyB+NbdjLnrj2bkFKs1GqOKkfIga/WeM1RG&#10;oSrGgi0nk9PIKfeZeWVrdp8uLq+WEXK5boLAWqdzJy4ENTA4It1RIgl3MzcduKCfgGBaMaj5Dr+v&#10;O3re5wadyRVJZDJCkZpREHA9oaqWJpaSxxEERyTtOOLJ5ghUavWN+Lsb951Nzy0RS8ijEjLyS49f&#10;CErPKVKp1VTFEImlj7ILF24+EZuU1uTBDuU1tKXbTibeSadmghQUVy7a5JpbWG50M5VafeJS6Hqn&#10;M7UNTImM4ApEMbfSLviFVdY0qNSaQ6evbNh3to7OksgIDk8QGpns5OpdVFaj0WjnrD+2+6gH9UFn&#10;F5RvP+J5zjesjsaSyojCsuoNTmdvJj9UqdQhUXd2HvWqaWCyufxl20/6XUtgcwXkF6CatveE73n/&#10;SIFIQmdyJi/d7xMUw2DzJVKisLRm/f4LoVF3qAN8xOQRK+RBK5l5JVsPXYxMTBVLZUqVqraBdd73&#10;Rm5xhUT36cfcenDY3c9whgV18AhfJPEIiLrkFy7QHVOhUKqyCspX7z79KKdY/2EdPe131ifMqGKo&#10;NRqnE5e3HLpQT2dLZASbK7gWnewZENXA4BAK5UX/8Mib94ViiURGFJVWOx2/nHAnQ0bItVrtjFWH&#10;jp65wuELJVLiQWbBxv3nfYJjmWy+jJA/yi7eduhCSlq2Sq2+cCV63wlfDk9IY3KmLj/gF0reRiIl&#10;8ourVu85GxZ3T65Q0lncVbvcg8NvcfkiiVRWWUNbv//CpYAoow+RyxfucPG5fDVBIBLLCHlFLS00&#10;OqWOxqKzuCERSSkPcvgi8nCUqjr6eqczt1Iy1BqNYcW44Be21/Wyfr3Y7PzSvS5e+SVVao3G/2rc&#10;2j1ny6vrJVIZmysICkucueoQdUSJREokp2aFRCY1MDhSmZzDE24/fMkrIFqt0QhEEp+Q2BU73JLu&#10;ZQrFErFUlpFbMnvN4eT7mbqDRxorBl8gKiypmrPuaOLdTCF5UJj0UU7xGqdzEYlppjOGAAAAjKBi&#10;AADAC7xcxWjY4nzp3qM8he7XyGKJzP964u7j/hyeMDEl3eXsFb5QrNUNpVIVezv90OkrtQ1M3a7a&#10;6QePD7ZncfgHzwR5XU1UqzXUjdVq9YodbleuJxgeja+j1Ggab6NSqVMe5Ow66pFTWG60QAZZMULi&#10;TnteJY/DV6n3unit2H1GJJHVNjxVMe4+yF6z96xhxVi41S05LVel0eYUVa7Zc6aiup4qAhyeYMXu&#10;M7FJaSq1hjpQ4ua9rM0HLxaVP69isNi86auc7z7Moe5FrRLyePPJcTXq9ob9F+poLKFY6nQq8PTl&#10;MOHjE1gQciVPKCL3MnUV48iZwIyc4qnLD4bFpqg1jY9mhC8Un/cNc/e+IRBJ1Gr1Wd/wzQfOmd6M&#10;zRVMW300KjFVrdsquW6ZA5Fum5kc/riF+27eTaeuIstIdcPafedjk9NVKvXsdccuXYmgnp3F4blc&#10;CA6JSqamQkgJ+WF33+CIJIVKFRqdsuuYd20DMy2r8MtpW+VKtf71hkQm7zrmSWNwGCzOr4udHmTk&#10;q3TvnkQm3+sWcOZyuEh39AqFzuK6Xghx977B4Qmpb5dSpdJ/+uRHcCd9u/NF/UENemKpjDwq50qE&#10;fumH7IKKNXvOpBtUjGNn/M9dDjeqGEw2f9Sc3Un3MxvfGQW1AohMoVsYRa1+8kIqquv3uPrciL0r&#10;kRJarXb6KueA6wlqNflVoTHYe477xCU/opZRYXH5R9x9oxJTlSr1xYCY/Sf9qLkYvy0/8DCr8PHL&#10;J7a7XL7gH0UQ8tupWROWHKAzGw8XUqnUgeG31u89LXh6bVcuX7jTxcflfDCTI9BotRqt9vG3gowx&#10;jzfzz3o6e/3e0yGRtzVarWHFuOgf7nTc17BiOLl6F5RW84Ti7c4XIhLInkK94aUVNfM3Hacqhm5Z&#10;GP2j/ymSyPa4eO8/6avRagUiiVdQ7KHTgYzHZwWSK5SX/MNdLgSLJGStoCoGTyDWTb0h70INGaE4&#10;7x918UokX2Q8owoAAMAIKgYAALxYeXU9WTFuPTDMBFKZPCDsFlkxOORcjB1HvVIzCqirJDIiODJ5&#10;p6svk80PjkhatMnl99WHZ6w6pLf3uE9VTQON+VTFqG1g7j/pO2vlwZmrG282c5XzvPVHPQKijCqG&#10;VCbPzC0543Njr4v3wk3H5290Wb3LPbvgmRWD3AFWqipraOv2nLkefaeqhnb4dIDBXIy/UDGW7zoT&#10;n/zor1aMaSud75Mvs3EPk8HmJSQ/PO11bdP+8zNXH1627eTWQxeprLPtmE9YQqrpao5qteaMb8TS&#10;rSfmrju6eufJ8uqGZy19KiMUSfeyDp7yL6usZfOE87e4RSSkGr2BSpW6tKp+ykrn0qo647VFVeqi&#10;8ppxi5zq6Sz9VRyecIerr39YEkEoZq896hUYrdFqqYrheiEkNPoOtQyHjFAccfcNCr+lUD6pGBHx&#10;d2euPPT7Gmf9pz9rtfO6PWfqGlgMFueXRU7pOcXUOyNXKPe7B7l53dAfjCMQSTyD43Yc8zE8z4tY&#10;KkvLKjzjfW3XUc8FG10XbHRZs9u9iZk4f6tiqNTqgtLqn+buajB4+YZKKmqvXE9wPuW/bJvbvA0u&#10;CzYeC4t7UjGCwm6pNeR5iGkMttMJX7Ji6D5KNldw9LRfxM37RhVj8rKDmXkl+pe/09XvrG+EjJD7&#10;XY2fuuqwRkO+ydRWpWcXrdp1qqru6SknCmV2fumqPWenrzi4Zs/poLDEsqo6ag3avOIK39DYA25+&#10;i7Ycn7fRZemW40HhSS9TMYrKa+rp7BU73DJyCvXf83o6a/WeM6kZ+VTFqKOxwuLuHjsXtGb3mfmb&#10;XOetO+J03Eerqxh+VxtX96QeU63Rhsfd2XzoEo8vEjdWDHLG1kmPq3+sdp69uvFbMXPVoekrD572&#10;uobTlwAAwAuhYgAAwItV1dKdjvtcj0kxPPmFREpcvBK59Yg3XyiuqHpmxbgWfWfXkUt3UrMfZhc9&#10;zCp6mF2UllWYV1QpEIppDI5hxainsZ1OXHa9dJW6WaOsIqNfs6tU6vvp+b+vOewREJV0L7O4vOZe&#10;Ws5eV+/s/BdUDCkhD4u7t27/+cSUR0fOPFUxVu8520BnUxWjjsZ6UjEKyf3ef7ZiCMTk76s37DsX&#10;cOPm/fT8qtqGxJT0DfvP1zYwmRzeDpfLwVF3qJOnNJ5zRHduDrVac9o3Ytm2E7G3Huw66rn7mBeb&#10;KzD9pChVtbSjZwKibz28n563zflSeVWD0Q10Z9ykTVnpnFNUrt9ymVxBzudXkaekGbfQqcwgcDDY&#10;vK1HvYMjkwn5X64YsUkPxs/fnZZVaPiZZuSViCUyOrOJinHK+wY1F0NGKG6mpO919U7LKtSf6kKl&#10;Uiffz5q34Zh3UEzy/ayyytqkexk7j3iUVNQavcamK8beM4+yGysGIVcecfczqhi6eQd1P87ZVW7w&#10;8gm5nNrVpzG5c9YeOXjKLy4pLaegrLC44pD7lesxKf94xQiJuPXbCmf54w1TqdV303JW7TpVRyfX&#10;GTGkO/yEk5ZV4Hc1fvthj63OlwpKq7Lyy3Ye9TxxMTQ++VFuYVltA2PboQtNVozdrj76ipGZW7zX&#10;xauwrIbG5Kzaderew2zqHVCq1NV19BU73am5GGyu8JTntW3OHjdiUx5lFTXQWYdP+zu5NlaMy6Fx&#10;bp7Xqb9xui3XhEQk7jjqyRM8VTHO+NzY7nzh0ePvA/nPQmZhUVnNC09+DAAAgIoBAAAvxubyz14O&#10;O34xtKaBSej2eWRyRWUNbeuhi+4+4QqVqvwZFYPFFaRlFuw66plfUqVSa9QaLXmC1XpmdR2dkCvp&#10;TO7q3adTHmRTe3FcvujM5XA3rxscrkCtJg8akMnkWfnlvKd/PavRak97X1+w0UWhmzSvUChTHmTv&#10;PHLphRWD2hs/ejZg33HvnUc8o24+oCrGg8yCJVtP6tabJH/P/Ci7aO4GlzsPc1UaTS45F+N0aUXt&#10;P1gx6mis/W7+QeFJMkKu0Wh1Z/1IXu90rraeXJ/CzTv88NlAGpNc5pC8L0eQkpZT08DQr4shFEtL&#10;K2rX7Dl7wT9S/7qMCMVSz+C4Y+dDT3le8w2N0x+fYkggkizbdcYzMJoqU4RcUV7d8CCzgM0T8IXi&#10;OZuO+12Nk8nJqEHIFRm5JZsPXrrzMI88ouQvVoyC4qrxC/fmF1cqlSpqckFVLV33BVA8v2IUllZv&#10;PnghLO6eVCaXy5UkhVKj1R6/ELxm71nqkAmFQnnzzqOthy40WTG8ybVdw8TkGUjJSwpKq9c5nb2Z&#10;kk6VhXo6a+O+M+d8jY8o4QskM9ccDbieQM2IIeSKwrKah9lFQrE09VHe+Pl7quvousOdNBVV9Xtc&#10;yLon/acrRkZeyYzVR/JLqqhtk0iI0z5he1289K9F/yHmFFYwOXzqEI/KGtpeF6/wuJRr0XcOnLxc&#10;XcdQa7Qajbaexly3x920YvhfjVu5+wyXJ9SdB5eIuHl/66ELhWU1YonM+ZSfu/cN6ggjuUKZkpbz&#10;x7qjuoqhqaylb9h39tbdDOrBhSLJHhcvfcXwCorZepiMStRaNmyuYPcxL6/AaKmMMDyiJC4pbe1u&#10;9zoai/pnQSojyirr6Szus85JBAAAoIeKAQAALyYl5KkZBducL7l5XktJy80vrki6n3XIPWDnUc/8&#10;4kqVWlNWWbfV2eN+ej51e4mMCAi/vfmoD5sr4PKEp71v7D7um5lXUlnTkJqef/CUf3BEklhK8IWS&#10;7Uc83DyuFpVWcfhCQq5Mzyl2Ounney2hqLSqoqr+WvSdDU7nSiueOupBrdGExaZMXXHoUXZxdR39&#10;UU6Ry/ngNbvdm6wYXkGxpzxC9Hv7MkL+MLto04Hz89YfpSoGdT6OFTvcjntczcwrvfMgxzMwesYq&#10;5ztpuUq1urKOvppcZDGpsoZciZPDEyza7h57+6G+YsSnZG7Yf77QcHVPocTd6+oFvwjD1T0nLTt4&#10;71EudS82V3DsYugh94C8oorqOtr99PzNBy5sOnChpp6hUmuy8sr2unp7BsXkFVWUV9d7BMTsdfXR&#10;vcnq457XD7j5C3TnKHmQkb9ip7vpuTkohEKZmlGw+5j3wk2ud9Pzm9wzVKnU8XfS1+1xvxp9p7i8&#10;Jiuv1OV8yBnv69SOZfStB6t3ud2IvVtYVn3vUd6Rs4EX/MIbGByNRjt9FTkLprFisHlHzwUFRybr&#10;K4az2+XAsESFUhUceWf7Ec+aeqZIIrt0JWrToUt3H+ZWVNenZRYeOnUlNJJcSoPO5Pw8b/ej7CL9&#10;bvyukwEnPK+LyKu4u1y8N+w7d+tuRlpm4YOMgrTMQhaHr9ZogsNvzd3gkplXUlVHf5BR4Hz6iu6I&#10;EuOKISMU12Pu7HHxup+eT52xpZ7OPuR+5YCb/72Huek5xaGRScu3nTh72Xh1T5VaEx5/b+1u97C4&#10;eyXlNQ+yCg+5X/EIiGJzBSXltT/P230jNqW6jlZYVuUbGr90y/EbsY1zMSYvPxh4I7GxYtDZu1x8&#10;YpIeUimExREcPuUbnnBPqVKf84/ee/wytbrnL4v2ZeQ+qRibj1529wmXygiBSKL7W3P53sO8/OLK&#10;q9EpG/dfuHU3w+g10hjso2cDL/hH5hdXVNY0XI9JWbfvfFpmwe37WTuPesYkpVXW0koraz0Cohdt&#10;cgkMu6XRaitqGnYd80pOzVGqVGlZhTNWOQfeSMzKL028m3H8YsgGp7MFpdVqcoJSzspd7qGRyQUl&#10;lY+yi055Xp25snF1zwYGx+nE5XO+4SUVtRXV9WGxd5duPb7HxbtxLkZI3JItx32C4/KLK3MKys/7&#10;Ry7acry0kpzNJJJIT/tGnL4czheIGGzebhevQ2eCcgrKy6vrY28/3H3M++7DPDKcmXxXAQAADKFi&#10;AADASxGKpLfuZR87F3T0zJXTXqGHTvkeuxCcmVdC/Sa/po5+3jdMt74meWOpjEhISb8QEM3hC8nz&#10;VtbRz1+JueB73Scoyisg0is4tqi8Vq5QypWqW/cyj5z2P+11NaewXKXWiCWyxHs5Zy+HeV4J9wuJ&#10;dbsUEnv7kVD01IqG5IqPDI67T/jJi8GeAZFXriUEhd066329RPeYhjeTSMlfLweFJfAET2Zz8AXi&#10;G7Ep+0/43E3LpY41kBGK+ORHh88GnvG6ejk45vb97CNngzLySpXkuSFlQeFJR09fCQ5LbGBweEKR&#10;y4WQe4/y9TPtH2WXuHtdo84A2vhGiaXB4Yk3Yu6IHvcFNlewy9UnM6/08YEMitSsIjePq+d8rnsH&#10;Rvpfjb8ec/esz/UGBlupIrf5QWbhaa/rF3xvXPQLdz0ffPNuhlgqI2fmR972DoqhHlYsJa7Hppz1&#10;uVFSUWu0E06pp7EOnwnc6nyJOtdpk0RiWdzth67ngy/5hZ31vnbG+0Zmfhl1fIFQLI1KTD1+Ifii&#10;X9gZ72teQTElFXXkgS0ardMJ37DYFGrHm8MVXLmekHg3Q0JVDLnCJygq7ja5Cuyte1nnfcNpuvUp&#10;WRz+Wf/o8z7kF+CSf/jlkLiSynq5Qsni8LY4X8orqqTeGblC6R2aEBSeRC7rUFix86jH8fOBl/zC&#10;LvqFXfS9cck/vKyKPLaojsZy9wk75RHiGRgZcD0hKCzxtNfV6lrydKdGKmto7l7XTlwIiky4R8gV&#10;EhnxKKf4lNc1t0vBHlci7j7M9QmKCo28bfoGCkXSyJv3T1wIueQf7u517bxveGFpNSFXSGVyz+A4&#10;l3OBHlfCLwdHh0bePnc57Pb9LKmMUGu0u1284x6v/Mpkcz0CIlMfJyQuX+QTFHXnAXmMRnj8fY+A&#10;KL5AzGTzth/1LCip0r/8i4ExoVHJUoJ8M6vrmGd8I854Xbvoe+PEpZC45EemK19KZURqeoHrhaAz&#10;Xlcv+oefvBQSFJUiEEmYbF5wRJKbR+ilKxG+IdHhCfdPeYTGJz8kT9DTwLzkH5GRWyJXKIUiaUBY&#10;0rEzAed8rgWH30pIfnjRP7y8uv7xO5DqeiFY96lFxyQ+cD0flFNQRs7akBIpaTnHL4ac973hExwV&#10;Fnv3jM+NS/7kgq9CsTT21gPv4JirUbc9rkSe9bp29FzQ7dRs6p8FsUR2LSblavQdvlCsVKlLKmrc&#10;vMMu+t3wCYq64BceGE6e9EShNP4sAAAAjKBiAADAy5LK5PU0dl5RZXZheW5hBYPN1VcDsVTWwGAL&#10;RBJqd0WuUHJ4AjqDoz9vokC3dkZBcVV1HZ0nEOvvKJESNXWMnIIK5uOTGkhlcjqLU1RWXVJRW09n&#10;PevMi1y+sLC0OqewoqaewReIaAyOfklIPUKuZHH4DBbXcDkPuULFE4hqG5hcvlC/GVKZvI7GLCqr&#10;bqCzRRJZPY0lEJJ7jHLylB+Ssoq6koo6gUgiI+T1NJbhES58obiezjKcEEHIFQwWl8nm6WdASGXy&#10;mjoGX/eAjZcQ8gYGJ7e4Mq+ogsbkiMSyevKcpo0PIpMr6CxuUVlNdkF5A4M8gyl1OZPNozE4+ocV&#10;iCRGr0JPqWo8tUfAjUTTBmRISpAvvKCkqqC0isnhGb5RMkJe18AsLK0uq6rn8kX6Z6mpZxh+WAwW&#10;l8Mj59E0rtHA4FALdnB5wgY6m6ob1F5xVS2tsKS6sobGe/xoUhlRVUsXPD7gRa5QMlhcBpsnVyh5&#10;fFFNHb22nlFTR6FX1zOEui+YXEGGoYKSqpyiiroGFl8gamCwm5yTIlcoaQxOQXFVRXUD9YwyQk5n&#10;cYvLaipraVJCzmByGKwnX+On3hmZvLaBmV9cVVRWw+Ly9W+7UCwtr2nIKigrrajj8sk5BVy+gHqE&#10;6jo66/FiJVIZQWOw9a+UfF4Gh6ubE8TiCBoYHBlBVpXquqdePp3JYXLIl09eovuillfVF5ZW1zYw&#10;9F8PI4RcUdvAyCkszy4oJ2cMPX4feAJRSUVddkF5aWWdREpuDPW56H7m8IWNfwdFYvJzKS6vYZGX&#10;SWnkKYQbH0EsJWrqGfkllZU1NKFYUk8n/4JTV0mksuo6Rk5RRVFZNU8gprO4DQw2tTEsroDN4XP5&#10;wuLymsKSahr9yTeWvJbDZ7J5+pU4uHxhWWVtUVl1bQNTKJI2+UEAAAAYQcUAAIC/htCdb/Lv7W88&#10;616EbskDo1vqF3R8FrlCSTzjAf+eZ22egtxzNt7C/x71TppeTiFfnckcgZchIxQNDHZ0YtqBk5ez&#10;8kuf8xR6z3l11JQZ08v/nmc9y9/w8p++6at7+c0wve/zL/9feJknIuRNfFuojXyZj+85T/GcV/qc&#10;q154rdEtTS8EAAB4FlQMAACAFoXG5Kzde3bFDrdrMXeEumUyAQAAAFoMVAwAAIAWRSwl8oorquro&#10;+qM5AAAAAFoMVAwAAICWxvCULgAAAAAtCSoGAAAAAAAAAJgHVAwAAAAAAAAAMA+oGAAAAAAAAABg&#10;HlAxAAAAAAAAAMA8oGIAAAAAAAAAgHlAxQAAAAAAAAAA84CKAQAAAAAAAADmARUDAAAAAAAAAMwD&#10;KgYAAAAAAAAAmAdUDAAAAAAAAAAwD6gYAAAAAAAAAGAeUDEAAAAAAAAAwDygYgAAAAAAAACAeUDF&#10;AAAAAAAAAADzgIoBAAAAAAAAAOYBFQMAAAAAAAAAzAMqBgAAAAAAAACYB1QMAAAAAAAAADAPqBgA&#10;AAAAAAAAYB5QMQAAAAAAAADAPKBiAAAAAAAAAIB5QMUAAAAAAAAAAPOAigEAAAAAAAAA5gEVAwAA&#10;AAAAAADMAyoGAAAAAAAAAJgHVAwAAAAAAAAAMA+oGAAAAAAAAABgHlAxAAAAAAAAAMA8oGIAAAAA&#10;AAAAgHlAxQAAAAAAAAAA84CKAQAAAAAAAADmARUDAAAAAAAAAMwDKgYAAAAAAAAAmAdUDAAAAAAA&#10;AAAwD6gYAAAAAAAAAGAeUDEAAAAAAAAAwDygYgAA/D+QK5QyQiGREWKpTCwBAADzIZVJZISMUMgV&#10;StN/3gEA4H8NFQMAoLkRcqVYKhOKJHyhmC8U8wQiAAAwF9Q/3UKRRCyREXKF6T/yAADwP4WKAQDQ&#10;rAi5QiiWUv8TDAAAZk0oliJkAAA0M1QMAIDmI1coBSb/EwwAAGYNh5YAADQnVAwAgOYjlshM//fX&#10;cIoygPnC1xhaLZFEZvoPPgAA/I+gYgAANBMZoeALnvxfLxUvBEKxTEaoVKo/MTDMeWi1WrLTSclO&#10;xxOgaEDrwhOIZASOKwEAaCaoGAAAzUGuUIoMlsOgEoZYIlWp1Fqt8Q4hBoaZDq1Wq1KphGIpZhhB&#10;ayMUSXFcCQBA80DFAABoDoRcaXRSEpFYqlKrjfcCMTDMf6jVaipkmO7pAbRUAqGYkKNiAAA0B1QM&#10;AIDmQMgV5LqeuiNKqIohlyuMd/4wMFrE0Gq1coUCK2VAKyKgKgYOKgEAaA6oGAAAzYGQUzt1jUsG&#10;CEQSNSZiYLTcoVKphSIJly803tkDaIl4ukKNigEA0DxQMQAAmoNBxRBx+UKxRKrFehgYLXdotVqJ&#10;VMbhCTAdA1oDVAwAgOaEigEA0ByMKoZEKjPe7cPAaFkDFQNaD1QMAIDmhIoBANAcjCuGBBUDo4UP&#10;VAxoPVAxAACaEyoGAEBzQMXAaG0DFQNaD1QMAIDmhIoBANAcUDEwWttAxYDWAxUDAKA5oWIAADQH&#10;VAyM1jZQMaD1QMUAAGhOqBgAAM0BFQOjtQ1UDGg9UDEAAJoTKgYAQHNAxcBobQMVoxkIRBLTC6H5&#10;oWIAADQnVAwAgOaAivH8odX+qVKphUKR4DGlUqXVao1v91eGVqtlMlkZGVk8Hv+/fCiMvzFaecXg&#10;8oUMNo/G5PCFT70DbK6AxuKyufz/8p3h8kVllXWZuSUNDLbRVdV19KR7mQUlVVw++RQ8gai6nqHb&#10;EuMHgX8KKgYAQHNCxQAAaA6oGM8fWq22pKxq6qylU2csHDfxj/GT/li6fP1RV/eyskrjm770IAi5&#10;i+vx4cNHXL0WplQqja9+uaHRaAQCIZ/PVypVxtdhPHe08opRR2P5XU3Yd8I3JS1HKJZSF/L4wvSc&#10;4hMXQ+6k5XB4QtN7GWKwudX1dAaba3oVXyimM7meQXGr95y5+zCPy3/yUCwO/0ZsyuEzAbmF5dSb&#10;z+LwNh+6FBl/V4iJG/8zqBgAAM0JFQMAoDmgYjx/aLXatIcZ9h1fHzVm6t79x/bsO/rdz9M7de7W&#10;u3dvOoNpfOuXGxqNNiMz+/jJ0yWlFRrN35yLIZFI12/aMWHipPKKauPrMJ47WnnFqK6jO7tf+X31&#10;wW2HLuinS/D4wqT7mcu2nwyPv//8iiEQSWJvP5q1wfX2/cwmDxvh8oV3H+YFh98qr6o3fJOramnu&#10;XteuRd9hc/nUJUw279eFe31DYkSPYwr841AxAACaEyoGAEBzQMV4/iArRlpmt+5DDx9zk8oa35xb&#10;SSlt2rRxO3VOrdZQl2g0Gg6Xz2CwmjxChMvj1zfQpdIn761SqZJIpCq1Wn+JVquVEQSDyTa8mVar&#10;FQpFYon0zz//FInELBZHP3eDw+UvXrr68y++ysktlMsV+ufVarUsNofN4apUTx4cw3CgYhxyv7Ju&#10;z+k5aw+7XQqVyAjdvwDC2/czl293i0i4z+ULBSIyMdBYXOrQD75QzOEJ6UwOmydgcwUR8ffnbzgW&#10;ezuNxRVwdf9u0FkcNlcgEEtrG5j1dDaHJ2RxnjoyRSiWsjj82gYmk8PXtw8mmzdhoZNfSIxI0lgx&#10;hGIpVyCqqqNX1zOMFtcQiiUsDr+ylsbhCYUiCYPNY7B5+qegblldz6ipZ/D4oibzSuuEigEA0JxQ&#10;MQAAmgMqxvMHVTG6dhty8PAJqib8+eefPB7Pou3wX6fMFwpFcrk87eGj3XsP/Dhm6tff/7p02erk&#10;O3c1GrJuqDWasvKqg4eO/Tx+6pvv/zB99qLQa2FyueLPP/+Mjbs5euxvqQ8eUg8okUqvXgubNnPe&#10;199PmDpj3pkzF+h0hlarVSqVS5atXbF6W1xC0rRZi776bvzyVRsrKqsVCsXUWYsHDPmoe4+RY8ZP&#10;8/DyEwpFGo02J6d456593/806ZsfJm3Ztjvl7n2ZTP7U68FAxaijH3Dzcz0fdM7nxrj5u9Oyikwr&#10;hlAsvRp5a4+Ld1UtTaBrBBm5xU6u3smpWZdDYtbuPjV//ZH1e9zP+4aVV9eXVNTscfGKvpnqExy9&#10;3fnijejkiPh7zqd884srqGdkcnjXY+7sOea5Yd/Z3cc8r0bdrtFFCqOKweEJ72cUuJ4P3Lj/7Ob9&#10;505cDM7KL6UyCpsruJmSvv+Ez3qnM0dP+8cnP3TzuOoREEXNJeHyhZm5pc6n/DYfOLf5wPlTnlcz&#10;cksMD2ZpzVAxAACaEyoGAEBzQMV4/miyYtTU1bfpNHTa7GVisaSgsHjajNm/TZsdFHzt+o3wN998&#10;q1OnTg00+p9//lldUzdp0u+vvz74yBHX6Nj40RPn9us/OCb2plqt9r8S/Fqf1+Pj46kH9A8IsbW1&#10;/W3KtOCQ6ytXrun5Su9duw8IRWKlUvnVN6P79H17/abdBw+fmD5jQacuvaf/sZQvEHp4+f/nh1+H&#10;DHvP+ejJ+6kPZTKCRqN36fr+G2+86X7moq9f0Lejxn/62deJt26rDWZ8YKBiUBXjgJtvXlHl8h1u&#10;2w9fqqxp4AlFhhVDJJH6BEX9vu5YZU2DQCQRiiQP0vMXbHSNTkxNeZDtci5o/oajJy+G3ExJr6ez&#10;CksrF24+vnq3+24X7yvXEx5mFV6+dnPFTres/FIqMfhejft9zWHXCyGxtx6c8b6xZOtxj4AoBptn&#10;WDF4AtG9R3nrnM5uPngh6ub98Ng76/ed27D/XHpusUAkTrjzaNl2t22HPeKSHgSFJa53Ord4s6vz&#10;mcB6Olsolj7MKly0yWXzwQs3YpOvRd1e73R2m7NHdn5Zq/2IDaFiAAA0J1QMAIDmgIrx/EFVjM5d&#10;hmzZsa+ktLy2rr68omrXbqc2bdr4+gWpVGoanRETl1hRWaXVauVyha9/iL29fULibZVK5esX2rvv&#10;SPczlwiCnBDBZnPXb3YKCr0hlysCAkP79htAVQyRSPzBxz/89PM4NptD/dHpgOvIdz8vKi5VKpXf&#10;fj/m/fc/LCkpp5bznLtkk033ITV19RKJdPmqDV99/U1pObnOqEqluujp2/f1wfdT06gjXO4/ePTp&#10;51/v3LVbIBQav6rWPVAxDpzy2+PiVV3PSExJn7b8wOWQWCaHZ1QxfEOi52101VeMtIyCxVtPRCbc&#10;E0tlMUlp8zYcS7ybIRBJBCJJYUnlws2ue1y9Ghgs6p8R/xu3Vu92z84vE4gkpZV1U5ftd7sUSmdy&#10;BCIJjck57xc+f8Ox/JJqg4oha2CyT3hc3bT/XFZ+GbWdGbnFy7aeOOV9o7aBedD9ypYD5/NLKgUi&#10;8hwoSfey5q07cuRccD2DzeYKXM8HzVp1qKKqnppUcu9h7vq9Zy6HxjNYTa8/2qqgYgAANCdUDACA&#10;5oCK8fyhqxhZVtYD337v62nTZ86a/cekyVPffueDOXPm0ujk6p5KpbK6pu6y7/WDB4/u2Llr0m/T&#10;7O3to2PiBULR5q1Orw38JOHWff1DCQRCuZwsGoYVIzevsJ1lz29/GH/w8ViwcFHnzp3v3EmhKsY3&#10;3/xHoSCXw1AqVecveHXq1Lm6ukYika5YveHrr78pL68i24dYMm3Oyv6DPnRy2kc9yI4dOz788KNl&#10;y5Yz/u4qpC11oGIcOOW3+6gnuYSEQLTfzX/1bveUtJyXrBgSKRGTlDZ3w7Fb9zKEYilVMeasPxYa&#10;cUsoJlej4PJF+oohkshu3nk0fv6u2KQ06nwoQpEkLintj7VHElIyWJzGiiGWyorKq3cc8Tx+MaSO&#10;3rjgKI3B2e3ivcvl8v1HeZsOXnD3uk5/XCXKq+vX7z1z+GxQA4NTXlW/6cD5nUc9qAU++EJxRXX9&#10;vpO+zu4B1XV005ff2qBiAAA0J1QMAIDmgIrx/EHNxbC1G/Tj6N/2Ou07dMj50CHn62GRDCaLnAGh&#10;Vqc9ypw3f+mXX4+dPmP+tm071qxZR1UMLo+/bv2Gz7/6LjMrz/hBn64YDx9lWlrafvXN6KXLVi5e&#10;snzxkuVLli5ftHhZRmY2VTG+++476l4qldrTy69Ll66mFUMgFH01etaAwR/NX7CYehDKhYueHC7X&#10;+Olb90DF0FcMoViSW1i+cf8559MBEfH3Vuw89ayK8SAj/zkV44/1x27EJDdZMcLjU35ZsEd/Vleh&#10;SJKcmr1gk2t4wn3DipFXXLH54MWzvuE0JofaTgaLd+Rs4I6j3okp6Rv2nfMIiGJyGk9uUlVH33zg&#10;AlkxmJyisuq1e8+4nA8SS2XUtTX1jMNng/a4+lRUN5i+/NYGFQMAoDmhYgAANAdUjOcPqmJ06TbE&#10;6YALh8sjdEOpVFHXCkWiQ85HP//im4DAkOqaOqFQdPvOPbJixMaLROJt2w927jwyMjJJ/1BVVTUN&#10;NLparTasGCWl5e3b91q0bDODyaIzmHQGk0aj02gMqVT2/IqxfOV6fcWQSKSLlm8a+MbXFRVV1INQ&#10;uDyeStW4tRjUQMXQVwxq4czrcSkrdrgdO3tl2baT+orhFxozb6NLYWm1QCQRSaQJdx4t2OTSWDFu&#10;vXzFkN5OzRo3b9f16GTqdKoCkeRGbMqMlQeTHmQzDSpGaUXtrmPeh9z9a3VbRcYIGnPTgfO7XS9n&#10;5ZdtP+Jx5HQAjTwmRSwQivNLKpduPX5ENxejspa25eCFNbtPU5WELxQXl1fvPOZ17FxwTQPT9OW3&#10;NqgYAADNCRUDAKA5oGI8fzS5uqd+8PmCrdt2jPrx57z8wj///FMqla3bsIOqGBqNJi4+aeRbH2/f&#10;uZfOYBJyeUlZ+fD3x23cdkAqlRlWDIVCMev3xe++91FpWSUhV/D4gst+gVu372ug0Z9XMaTSzVt3&#10;ffrZF1nZeQqlUqVWx8Te7NSlR1DIDZmMIAh5Tm7+9p37Q66GSaXGm93KByqGYcXgC8WVNbSTl0IW&#10;bDg6e7Vz5M3Gc5RExN+buepQcEQSnUmWApfzIbNWHYrSrYuReDfj9zWHo27eZ/MEfKHoORVDIJLU&#10;0ljLtp0gV7UoqmBx+HnFFftOXF6793R5Nc1wXQwmh+cdErts24mYW6l0JpfO4t2IubNg47Er12+y&#10;uPyzvmFLthyPiL9bR2OWV9Wf9w37Y82ho7p1MfgCkXdQ9NTl+xOSHzLYvHoaKyTi1oodJ2/E3WU9&#10;nrvRmqFiAAA0J1QMAIDmgIrx/KGrGGmOHbtt3+0sFkuMrlUoFG7uPu0se8yYOfv0mXMDR/70y6Q5&#10;9vb2kZGxf/75p1gsOXzMrfdr/T789IdlKzba2dn1fOXVe6kPtVqtz+WAXr376s9RUlhU8uEn3wwZ&#10;OmL5yk1ffDnR2rrLxi07xGKJQqH8+LP/GFaM85e8O3fuUlVdrVQqrwQEtWvnOOLNHy54+PIFQpVK&#10;vX7TDltb219/m7NsxcY33/546Ih3o2IT1WrytK8Y+oGKscf18rZDF6vrG5eN4AlEKQ/zlm87OWGR&#10;U1g8WTEEIklVHWPaioOz1zhvcDq7bJub6/ngP9YdjYi7KxJLi8trJyxyWrr1xAW/iPKq+sLSyikr&#10;nK9F3dZXDJ+rN5dsO5GZR56jhC8UP8wqnL784LwNLgdO+i7dfnL+hqMJd9I5fCGTzRv1+06foCjq&#10;HCVl1fW7XXymLjuw77jPLhevKUv3HzkTUNPAEIjEhWVVmw5cnLjIad76YzPXHHbzCNl04Nzhc0H1&#10;DLZAJKmuY+w+6jVpsdOuI547j3pOWrLv8Nmgmnpmq/2IDaFiAAA0J1QMAIDmgIrx/KHVaplMlq/f&#10;lfupaYRuYU6jIZFKk1Pu7d5zaP3GHeGRsSw218PTu7CwiLpWrVbfT33ofvrc+o07PDwv02gM6vLC&#10;wiIfH9/a2jrqj1qtlsXhXvYL2Ot0aO++wxFRcSKRmLp7UFBIZGRU46NpNOkZWd4+flwej6okUTHx&#10;u/bs9/UP4vP51G1S7j44ftJ9y7Y9Z855lFdUajRIGMajlVeMBgY7/vaDyLi79McrUPCFYhZXcDct&#10;58rVuOz8Ui6/8Z0pr6oPCku45B+ekppVWlF7PTopM7dIIJLw+KJHWUWX/MO9AiKLy2tq6mgh4QmP&#10;sgqpe/EEwvTswutRSZU1jctSUGcqCQ5LOOtzLeB6fH5xJU93OZsr8A+JufcwRyAi8we5bUxOfHLa&#10;ucvXL/jeuJnyiM0VPH4EMZPNS76fGZuUVlBSWUtjbjt8yflMUAOjcSlQrkAUffPeBb+wi37ht+9l&#10;6NcBBVQMAIDmhIoBANAcUDH+kaFQKOVyhUajNb5CNzQarUx3stXnD61Wq9QNrbbpxzEdTd5Fo9EQ&#10;cgWWw3jWaOUVg8oK+lUkDC8USRoXyDTEE4ioM6pSq2Dob8wTiFhcPlf3NhpeRUWHph5fzOELqR/0&#10;FxrdUXeJhMMX8gQiamYHtQGllfX30/Prdacv4fCEmbkly7efOOUdpjuk5fEddZvE5ZNba/TUrRkq&#10;BgBAc0LFAABoDqgYGK1toGKYFy5fGBietGqn+xmfG5GJDwLDk/a4eG/cd+7WvSwEixdCxQAAaE6o&#10;GAAAzQEVA6O1DVQMs1NTR78Rk+LmcfXo2aADbn7HL4bevp/FYPNMbwlGUDEAAJoTKgYAQHNAxcBo&#10;bQMVwxyxuPw6GquqllZZ01DbwOTqDk6BF0LFAABoTqgYAADNARUDo7UNVAxoPVAxAACaEyoGAEBz&#10;QMXAaG0DFQNaD1QMAIDmhIoBANAcUDEwWttAxYDWAxUDAKA5oWIAADQHo4ohlkiN9/kwMFrQ0Gq1&#10;YokUFQNaCVQMAIDmhIoBANAcDCsGhycQiSVardZ4zw8Do6UMjUYjEktQMaCVQMUAAGhOqBgAAM3B&#10;qGLwhSKVWm2854eB0VKGSqUSiMSoGNBKoGIAADQnVAwAgOZAyBUCoZhPHVHCE3J4AhkhN97zw8Bo&#10;EUOr1coIOYfH5/KFqBjQKgjEAlQMAIDmgooBANAc5AqlQCSh/n+XJxCxuXy+QKRSqYz3/zAwzHxo&#10;tVqlUsXjC1kcHhIGtB4CkViuUJr+4w8AAP84VAwAgOYgVyhFYin1P7vUQSUsDo8vECoUCiyQgdFi&#10;hlarJeQKLp/8euNwEmhVRGIpKgYAQPNAxQAAaCYyQk4dO02dpoQMGWwum8sTiyVyuUKtVmsxMMxz&#10;aDRalVpNEIRAKGZzeUzyi00eTmK6pwfQIvEEYhmBw0kAAJoJKgYAQDMxmo7B5QvZXD6TzWWyOEw2&#10;l8HikD8AmCcGic1kc6lZGFgRA1oVkUSGiRgAAM0GFQMAoPk0ro7x9IwMNpffmDMAzBnVL6gDSZAw&#10;oLUQiAUiCRIGAEBzQsUAAGhWVMjQH1pC/X8wVTQAzBrKBbQi1L/hQrFQjIQBANDcUDEAAP4fSKSE&#10;rmVgrw8AwAwJxEKRVCKVmf7zDgAA/2uoGAAA/w/kShUhV0ikhEgiE5OkAABgDmQiiUwiJQi5Um7y&#10;bzsAADQDVAwAAAAAAAAAMA+oGAAAAAAAAABgHlAxAAAAAAAAAMA8oGIAAAAAAAAAgHlAxQAAAAAA&#10;AAAA84CKAQAAAAAAAADmARUDAAAAAAAAAMwDKgYAAAAAAAAAmAdUDAAAAAAAAAAwD6gYAAAAAAAA&#10;AGAeUDEAAAAAAAAAwDygYgAAAAAAAACAeUDFAAAAAAAAAADzgIoBAAAAAAAAAOYBFQMAAAAAAAAA&#10;zAMqBgAAAAAAAACYB1QMAAAAAAAAADAPqBgAAAAAAAAAYB5QMQAAAAAAAADAPKBiAAAAAAAAAIB5&#10;QMUAAAAAAAAAAPOAigEAAAAAAAAA5gEVAwAAAAAAAADMAyoGAAAAAAAAAJgHVAwAAAAAAAAAMA+o&#10;GAAAAAAAAABgHlAxAAAAAAAAAMA8oGIAAAAAAAAAgHlAxQAAAAAAAAAA84CKAQAAAAAAAADmARUD&#10;AAAAAAAAAMwDKgYAAAAAAAAAmAdUDAAAAAAAAAAwD6gYAAAAAAAAAGAeUDEAAP7fyBUquUIJYC5M&#10;v8P/INOnA/gXM/4CAwBAs0HFAAD4fyBXKiUyOU8oY/MlTJ4Y4F+OxRNzBVKhhCDk/3jLUMrkCqGE&#10;4AqkLB7+OoAZYPMlPKFMIpOjZQAA/L9AxQAAaFZyhUpGKLgCKZMrYvMlfJFMKCFEUjnAv5ZQIheI&#10;ycpA7sJxxSIJYfrF/ttEEoLBFTN5ErKSiAmhxPjZAf5dJARfpAvQXDLtyQgFWgYAQDNDxQAAaFZS&#10;QsHkkr/ZlhIKlUqj0WgxMP79Q6PVqtUahUotlBD1TAFPKDX9bv8NPJG0nikQSQilSq1W428DhnkM&#10;jUajUmukhIKcPcQVywiF6XcbAAD+d1AxAACaD6FQ0thCrkBK7a/9iYFhVkP7559arVahVNPYIq5Q&#10;YvoN/0u4QkkDW6RQqvF3AcMch1arVWs0XIGUxhYR/+NVYwAAwBAqBgBAM5ErlEyumMEVY48Nw9yH&#10;QqmuZwlFEuLvLfkpVyhFEqKeJSSUKuOHxsAwq6H980/qSKu/93cBAAD+BlQMAIBmIpbKaxl8pUpt&#10;/H/BGBjmNrRarUBMMLgimfzvzKWXkcdViQRiQoNZGBjmPxRKdQ2DL5bJTb/qAADwv4CKAQDQHKiJ&#10;GDyRzPj/fzEwzHMolWomV/T3VvoUSggmlzyWxPhBMTDMc/CEUkzHAABoNqgYAADNQUYo6plCuQLz&#10;5zFayFCpyRUBuH9rmU+uQMYVSFVqjfGDYmCY55ArVPVMIZb5BABoHqgYAADNQUooaul8jQa7bRgt&#10;ZGg0Wup8k6bf9hdi8yR8oQx/HTBazFBrNDUMvhQVAwCgWaBiAAA0BymhqKHzsQoARosZGg25NAaL&#10;Jzb9tr8QmychF8XQ4K8DRgsZWq22ms6XylAxAACaAyoGAEBzQMXAaGFDo1vgExUDAwMVAwCgmaFi&#10;AAA0B1QMjBY2UDEwMPQDFQMAoDmhYgAANAdUDIwWNlAxMDD0AxUDAKA5oWIAADQHVAyMFjZQMTAw&#10;9AMVAwCgOaFiAAA0B1QMjBY2UDEwMPQDFQMAoDmhYgAANAdUDIwWNlAxMDD0AxUDAKA5oWIAADQH&#10;VAyMFjZQMTAw9AMVAwCgOaFiAAA0B1QMjBY2UDEwMPQDFQMAoDmhYgAANAdUDIwWNlAxMDD0AxUD&#10;AKA5oWIAADSHVlUxtFqtjCD4QoFAJHwmsf5nkfFVOlJCpm0db5eZDlQMDAz9QMUAAGhOqBgAAM2h&#10;tVUMsVTC4nLYPC6F8zy8xzfg6ZA/s3lcsUSCivFvHqgYGBj6gYoBANCcUDEAAJpDa6sYEqlU1yao&#10;MMHj8B//8Cz6G/Cpn1Ex/u0DFePlh0arlSs0NUxVA1tFKDT4Yre8gYoBANCcUDEAAJpDa68Yz0H1&#10;C5PMgYrxLx+oGC85CIU2OEk2y4n7xVrOV+s5blfFQrHa+EYYZj5QMQAAmhMqBgBAc0DFeIG/WzE0&#10;Gq1SpVIolEql6n/99mo0WpVardHgd+nkQMV4yXEjWWo5gdXpd3bf+ayhK9n7rkrEMo3xjR4PrVar&#10;0WjUJv4XXzmtVkt9nY2v+C/G/+IxzWKgYgAANCdUDACA5tB6K4ZJnngm6liSxiNKXqpiqFSqyqra&#10;iNgk76CIsJiknPwiqUxmfKN/bgiEopTU9Nq6BrX6mXuhrWegYrzM0Gj/XHiY1/139mvz2JvOCxMe&#10;yCpqlZpnf31kMiI7ryj1Ydb9tEzKvbT0jOw8Pl9gfNP/eghFouR7aSwWx/iKvzu0Wi1fIEx9mMVg&#10;so2va+kDFQMAoDmhYgAANAdUjCY8fRWXT6IqBvslKoZSpYqOuT3t981fjl8wetrycTNWjJu4cq+r&#10;h1AoMr7pPzQqKqumzloSHhmnUqmMr2t9AxXj+UOt1gpEmlqmasIObp857G7z2ckZBJuvlhLP+2eA&#10;wWTNWes0bf66LbsPUzbtPHT0xPnSskrjm/7Xo6y88uPPf0xNSze+4u8OrVabmZU7ccq85JRU4+ta&#10;+kDFAABoTqgYAADNoTVWDC7XcG7FUxMuTOdf/PWK8TA959Mvpv02a71XYERSSlpYzK1V65y7Dvrp&#10;kk+QXK7Q30yj0ahUTU/J119lfAW5C6qhjhzRzfBvvG9pWcUXX/4SGHTdsGKQh5mQD/LsX6+30IGK&#10;8fwhFKsPhknGuwjeWsoeOI/96lz2OGf+0rPC21mESv3MF95AY7z7y5Ip89ffS8t48DDrgW5SRmZO&#10;AV8g1N+G+t6afp+po1Ga/DY2Hqjy9ByiouJSS8u+ySn3qcc0vRc1nvPXxOgqrVZ7507a8BH/iY1P&#10;MrgN+dRP7tNCByoGAEBzQsUAAGgOrbZiUG2CyhPcx6mC/MHQ46uohEH+8KJzlIglkjnLt7/37eyc&#10;vEKFQqFWq1UqFYPJGjdtVf+BQ8orq3UlQl1b13A9Iu7EWe+gq5GV1bX6u6vV6qqauqs3oo+f8Q65&#10;Hl1TV6+/SqFQ5heWXPIJ9gu6UVhUWldPux4RV1ZZo/vddcWXX/4WFBxGVQzyhLISyZ17D896+AeE&#10;hOfkFSkUSv3jtPiBivH8weKrxx0RWExj9Z3DGjyf/fpcVptprP7z2X5xUuWzKwaNznjv16XLN++n&#10;YoR+UH8XFEpVVk7+leAwt3OXE5LuGh24UV5ZExASfvyM97Xw2Np6mtqgHRSVlPkGXj/jcSX57gMW&#10;m0s9WnFJqaXlsJR7qUUl5X5BN7z8QotKyg2/wwqlsqSs8kpouNv5yxHRNxlMlr5HyBUK6l5u532j&#10;4m6xOeRjkhUj5dGIN36KS7hN3ay4tCIgNOLegwz9Y7bUgYoBANCcUDEAAJoDKkZjxdDVigYWr5zG&#10;pXP/fsUoKa3o0v3Lk+d9FMonO11arba+gZGbmyuTEWq1Oi09e/yUNd+PXbhui9OPvy3uP3Jy6sNM&#10;3Woa6uR7j376ZeXoCYvXb9v3/cSFg9+d+igzh0oYVyMSPvlh3pjflm7aceC7SUs27HZ5f+z8GN1e&#10;mVHF4AtEO/a4vffRtIUrt81YsH74VzOOuXu1niUzUDGePyQydcQD4thVyaerOQPmsbvOZ+29LLoU&#10;Jc0pV6qf/cKpirFiywHTfyskEsnJs17935i0auOe9Vv3fz1m3sJVh+ob6NS1d+6mvd7/17HTlq3b&#10;uu/7XxZOnr0pK7eAig6xickDBv3668wVKzbs/uy7Ob8v2FlcWqHVaotLStu2/Wi707EZCzeu2bT3&#10;PxMXv/vjnJjEe0rd3ymlShV3694nY+d9M3np2s17P/xy9oz5m8rKyT6oUChuRN/6cPTcH6evXLNp&#10;79ufzPxjyda6eppRxSgurfzqm9/XbdlPozONXkvLG6gYAADNCRUDAKA5tMaKwePqE4bhzAsah5dX&#10;z8uq42XX8auZT99AnzxedERJWPRNe/vPEm/fM7oN9QthrVZLZ7CWrdg1euzCB4+yZTKiorLm61/m&#10;fz9pIZPFrq1r+GPepom/rcjMLiAIorS86rPRv/8yaxWbzS0tr5wwedX02RvzCkvlcnlOQZHDO+Pe&#10;+nZ6ZOwto4qh0WjCIhP7vDHe/YKfQChisjjrdxxx7PROcWmV4fa04IGK8fxBnq1DoxXLtJN3cfvM&#10;Zb8yh11NU6rVWt1xSsY31g+yYkxcNn/1rurahtp6Wm09raaugcsTaLXaopKKzyevuOgdLJZIRSKx&#10;b2DYqIkLQsLiNRoNncH6cPScX6Yvr6yqk8mI5HsP//PDz2vXb2axufX1tH6fTPx9yebq2gaxWHI9&#10;6ub7H0086HxeJJYUl5Ra9Pyyz9BfM7JyJVJZXkHJqJ8Wz5yzgc5gabVaDpf3/YQFvy/bWlRSIZMR&#10;d+49HPzNzHnLt5O767UN3/46b/HavWUV1VKpLPH2/d4fT166drdhxairo01cuOXHyYsqqmuf94Jb&#10;ykDFAABoTqgYAADNoRVWDHKpC8PVLnhcJpdXw+KlV3PulTGS8yoT0gtTCqszqpgVdDabx31SPXR3&#10;fH7F8AsKc3D4/O6DxoUJK6pqdx50m79q58I1u2Yv2xqTkPzgUfaXv8w7eMZfPwc+5V5ax85fRMcl&#10;Jd158OnYOad9r+mvSki888qrP8QnpoRHJ741arbn1Tj9VX6BYX2H/BIVRx7nb1gxCEK+cvP+35fv&#10;pDFYEolUIpFWVNW89tp3XpeDnrnRLWugYrzMEBPaSbt4feaye81hVze8eFFYGp0xasaqgR+Ns7d/&#10;z95+pE7/bdu3U/MjNBqNXC4XSyRsDi8yLunjb38/6OKrVqsDQiM7d/ku7RE51YicRqFUVdXUN9CZ&#10;ao3mkk9whxE/5hUUU99SHl+wZKnTtFlr6hvoxSWl7dp9cM7Ln7qXVqv19r/25jfTE5MfaDSaiOhb&#10;ffv9h5qFRI2DLmdtbAYzWdyg0Oihw0bfSr6nv2rn/uNt2/Zjsrl372YMf2O0X8C16bNWjP5lTlFp&#10;Zev5Rw8VAwCg2aBiAAA0h9ZaMfhcPp/L5zG5vMI6dl4dN6uW+6iKk1nNzarhZlazM6vZaRXMh5XM&#10;vDpOGY3Dbjy6hP/CuRgJSXft7T+OT0ymblJRVbtpj+ucZVsnzl7V9tVv/IPDIuPvfDthYVh0or5H&#10;5BeW9v3olyNul4LC4kb9tiT+1l39x5GRXTDos0knz1328Lv+05Sld+4/0l8VHZ/c952JphVDJJH+&#10;+NvSURPnb919aNe+o7v2Hd2669CwEZNOn/NuJZ8yKsbLjL9RMb78bcWE2atCbsSEhsWGhsUGXYvO&#10;yMpXq9UyGZHyMMf56IUdTsdWbdw76ffV/d7/5eApP7Vavf2A25tfTi4pa2Ie0Jrth0d8NmHdVqfd&#10;+49RX9SfJi6btWBzTV1DcUmZpeXw23fu6m98L/XRiDcmRkTe0mg0py/4Dxo8Pj0rX3+tf3C4vcOn&#10;6Vn5J9wvv/PulJy8Yv1Vnr6h7Szfy8jOv38/u9sr//lx0oIBn0/aeew8T0DOItHfrAUPVAwAgOaE&#10;igEA0BxaacUgEwafxeOVMbhZ1Zz8Ok52LSe3jlNQz2tUx80l6wa7oJ5T3MChcRrv8sKKQU586P/t&#10;weMXZIScXOpCrRZLpGKJ9Fp4bDubz5PvpkUl3PnmV3K+vX6Nw5z8on7vjD9+2jskPP67iYui4u/o&#10;A8fDzNxBH00863HFNzjyh9+WJNxO1V91PSKh71sTTCuGWCIZN2PF1Hnrgq5FhkffDI++GRF9MyIm&#10;8VFmTms4IwMqxkuOv1Ex3vt16cotB02//OGxtwd9Pf0/3y28dDk4KfleZEzi5z/MOehyWa1W73Y+&#10;M/iziUUlFdQttVqtUqlUKJRarXbjbpdhn/3q6RsSofuW6r6oiYnJ9wUikW4uxhsx8eTRUtS9ku7c&#10;H/buhMgYsmKcuxQ4cNDYtHRyvRhqeF+5Zmf/cVZO0amzvm+9Mzkz50ngOO8V2K7du1m5RffuZXfu&#10;+fWclTtmLN7+8ag/ouKSla3jtMSoGAAAzQkVAwCgObTaisHh8+rZvHI6p5TGLqWxS2isMhq7jM4h&#10;/6tDXV5B51QyuA0cakFQ8l5i6fMqhlRKLF3vNPLTaQlJ96iQodX+Wd/AmDFn69tfzaTRmRnZeT9N&#10;WLhtj5tAKKKm4p/18Hd8bdSt5Pv3HmR8P27ewWOXRGIJddXxM16vDBl/5/7DO/cefvPzvKMnvcW6&#10;q0RiyaotBwe+28RcDLlCsd3p+PjJq/SnPuHxBdk5+Ww213hbW+hAxXiZ8fcqxvLNBwzPMEKNmav2&#10;f/D9tIoq8vumW6H24XtfzaSOKImISezY/8ega1HULcViSVjYzYjIJJFYEhoW07nft7dTHlBXyeWK&#10;0vKq8opqhUJZXFLaxvbjJVucJVKpbvVQ6Z5D50Z8PS3lQYZGo0lMSu3Z6wePyyFyBXneYqFIvHTj&#10;/va9vuRw+eGRt/q+/rN/cDi1tq5AKPpj+Y423T/jcPl376YPHf5TVGxicWnltLmbfxy3OL+w9KmX&#10;0UIHKgYAQHNCxQAAaA6tsmJwqR7B5PEYXC6dw6GzOXQ2W4f6WYdDYnC4TC6XRZ7WhAwZLzxHyZ9/&#10;/pmemff5N7M/+2bOlp0nPfyvOzl7TZ2+cdi7E0NvxKhUKi5PcOjY+a/+88d+5/NxiXePnfN/452x&#10;S9c58/gCJouzy8ntm+/nHnb1TEi653zm8vCRP6/b5soXCBtojLWbD3/5nz+WbHJZd+TSwq2uMxZt&#10;fuf7GVTFKC2r+OLL8YFB16nVPe8/yBw9dv6a9bvib91NSLq3bsORb7+bW1VdZ7yhLXSgYrzM+KsV&#10;o4HGeHf0oqUb9pme7GaPi8ewtyf4B4dX1dTGJ91bsH7f62+NpyoGh8tdvHTvJ59PPHkx4Obt+0dc&#10;PT/5aqazy0WhUMRic36fs3XMuJkB16LvpqafOhc47tdV3pevS6SyIl3F+GnWmm3HLkbG3T7k5jNw&#10;5G+LVzo10JlarZbN5s2et/vDb+ccc70ck3Bn246T7/5n+rpDZ7VabW0dfdrv2z8bNd/N/UpMQvKG&#10;TS5vfTVl87FLutU900a88V1sfJJarb6bmv7259PGL9zaQGMYvZaWN1AxAACaEyoGAEBzaIUVg83T&#10;9QgT+jOqml6uv4r9EhVDqVLdvpO2btPRn35ZMGbK4u/Gzp/5x6aQ67EyGaGbYaGtqW044nppyu9r&#10;ps9fO27Gsq07XOrqydNSajSa8sra/c5nqavGTl+2c88JakdLrVYXl1budz438Y8Nc9btO335+pXQ&#10;yMFfTKUqRnlF1cy5KyOi4lUqlfbPPwlCHh2buHjF1pkL1k2Zu+a3mauPHPMi5OQvrlvDQMV4mfFX&#10;Kwadwfx96bYd+4+bVoyKqpoNW45OmLn8jxXbl290On7u8vQ56z18rqvV6j///LO6pm7TVufx05dN&#10;m7d28qxV+w+fK6+soQ5uqqyu3bhl3/T5a2cu3PDrjJVrNhzOyS1Rq9UlZeXvfDzhSkj4dufTsxdt&#10;GDN16Yr1h7Kyi1Qq8gE1Gk1xaeX67a6/Tl0xfd7aCdNWuJ3z43D51F+TnPyS1ZuPTJimu2rqirOe&#10;QUKRWKvVpmfmjp0wN0m38KdCofQODPt64gJXd48W/08fKgYAQHNCxQAAaA6oGC/Ae+qPL1MxtFqt&#10;SqXmcvmlZVWZOYVFJeUNdCY1+50aGo1GIBRVVNVm5hSUllfxBUL9A6o1Gr5AWFZZk5lTUFZeJRCK&#10;9FfJ5QoOh1dXT6czWHK5Iir2dv+h42/fSdVdJa+qqRc8fhytViuXKxpozJz84oeZeRVVtRKp7Pnb&#10;3JIGKsbLDJFMO2Q11+pn5ivfsyrrX1wxlEplTV1DA41h+kVSqzVsDjczpyAlLbO0olooEtfUNXC4&#10;fOqWGo2WxxeUllc9ysorLKkQCET69Vk0Wi2Xxy8urXiYmZdXWMrh8lS68EEQ8uLSCrFYwuHyCorL&#10;8otK2RwuddXjZ1Rzefyi/2PvPqDkKA907597v7tscNrge71mfb3X9nqdsY0TJhkwYEwyOeecs0CA&#10;RBIooJyzNDOanEeanHPOOeeZzjlUbr7T01JrmAGMDSro8f85v2Ojrurqqp5Rn65Hb701ONLe1Tc8&#10;OuHxnPwrqQQHgNh7+4fau/rmfvN9oTsc+3z+4dEJt9sTWi14757RifHJ6cWHs8RCiwEAeqLFAAA9&#10;0GKcbCvmm//I+1b78y1GOIFAQNOCZ1ALF8zlI5YuXjQxOf3AS2vf2nJoasbo9njHJ6duvO+5H112&#10;3/jk9Pue+f7MbSe4oYULlnRoMT5OtEBgxqpOmtQpozo3gueTRtM+6pftI34VP2JRaOlHL/rApR+x&#10;6G8ttBgAoCdaDADQw99ei+G12Kwf1V98mI89FuNUxOl0Pf3y1r/7wlk/+e0NN9377N/93dn/8i+/&#10;SU7L+Ru57chfFFoMQsKhxQAAPdFiAIAe/kZbjPAIi8VtxYc52WIEL7NfuOlTH0mSh0bGyyvrsnMK&#10;c/KKRv9mZuv8S0OLQUg4tBgAoCdaDADQw99ai+Hxec02q8Vms9jnsZ0w/8E51vf/0Wyzuj2ev5G3&#10;K0JDi0FIOLQYAKAnWgwA0MPfWoshiILL43Z7PG7vPJ4TFjwyf505LrfbLwh/I29XhIYWg5BwaDEA&#10;QE+0GACgh7+pFmP+tH+fJAs3Sj5PocUgJBxaDADQEy0GAOjhb63FIEs+tBiEhEOLAQB6osUAAD3Q&#10;YpAlFloMQsKhxQAAPdFiAIAeaDHIEgstBiHh0GIAgJ5oMQBAD7QYZImFFoOQcGgxAEBPtBgAoAda&#10;DLLEQotBSDi0GACgJ1oMANADLQZZYqHFICQcWgwA0BMtBgDogRaDLLHQYhASDi0GAOiJFgMA9ECL&#10;QZZYaDEICYcWAwD0RIsBAHqgxSBLLLQYhIRDiwEAeqLFAAA9+ARp0ujQNG3hl19CIjOaFnB4/BaH&#10;d/Fv+59lcXgdbj9/HciSiappE0ZaDADQCS0GAOjBL0jTJqckKQu//BISmVFUzer02Zy+xb/tf5bN&#10;5bM6fYpKi0GWSERJnjY5/QItBgDogRYDAPQgSrLJ5rE5fQu//BISmZFl1WB1u73C4t/2P8vtFQxW&#10;jySrCzdKSGTG5vSZbB5Rkhf/tgMAPnW0GACgE49PnDQ6Zc7cSORH04KTYhhtbkH8a/7xWRCDpZ7D&#10;I6hcVEIiP7KsThqdHp+4+FcdAHAq0GIAgH5mLG6Lw8t0ACSiEwi8J8nqrMXt9PoX/5J/TE6Pf9bi&#10;FmWFGW9JREfVNIvdN2N1L/4lBwCcIrQYAKAfvyAbLC67y6eoaoCzNxKBCQQCgqQYLG7rXzWv53w2&#10;p9dgdQuSwt8FEokJBAKKqtlcfoPF5Re5lgQA9EOLAQC68vpFk91jdXrn/hlb1TTO4EgEJBAIqKom&#10;yorLKxqtbpvTJ3zi0zZBlG1O39zkGqLIXwYSIQkEgldUyYrq9UvB6TDsHq+fa0kAQFe0GACgM9kn&#10;SDaXzxzsMnwOt9/pEYDPP7vTb7F7zXave+6kbdEv9l9DlGSX12+2e8x2r93ldyx6UeBzyOH2W50+&#10;s91rc/l8wfuSfDp/HQAAHxMtBgB8BgRJ9vpFh9tndXotDiAC2Jw+l8c/dy/JT/ecTfYLksvjtzl9&#10;i18U+ByyOr0Ot8/rF4VPqc4DAPxFaDEA4DMjSrIgyoIoAZ97wd/VT2sIxmIn/i7w1wER4RT+XQAA&#10;/Fm0GAAAAAAAIDLQYgAAAAAAgMhAiwEAAAAAACIDLQYAAAAAAIgMtBgAAAAAACAy0GIAAAAAAIDI&#10;QIsBAAAAAAAiAy0GAAAAAACIDLQYAAAAAAAgMtBiAAAAAACAyECLAQAAAAAAIgMtBgAAAAAAiAy0&#10;GAAAAAAAIDLQYgAAAAAAgMhAiwEAAAAAACIDLQYAAAAAAIgMtBgAAAAAACAy0GIAAAAAAIDIQIsB&#10;AAAAAAAiAy0GAAAAAACIDLQYAAAAAAAgMtBiAAAAAACAyECLAQAAAAAAIgMtBgAAAAAAiAy0GAAA&#10;AAAAIDLQYgAAAAAAgMhAiwEAAAAAACIDLQYAAAAAAIgMtBgAAAAAACAy0GIAAAAAAIDIQIsBAAAA&#10;AAAiAy0GAAAAAACIDLQYAAAAAAAgMtBiAAAAAACAyECLAQAAAAAAIgMtBgAA+IuJkjwyPlNW02Ky&#10;OhYvBQAAOEVoMQAAwF/M5fEmZpVGpRQKorx4KQAAwClCiwEAgH58ftFsdU4bLAaz3eP1i4tWCBFE&#10;ye50TxstM0arw+URRGn+UlGSXW7v3FKL3enxz1tqsTnNNqconWwW3F6f2eqUZMXrF4xmu9ESZLKe&#10;+A+L3S+Igig5XB6XxyvJitPlMVrs87fpF0Sbw+X2+kPlhcUe3L7L7W3q6DdbHX5BsthdXp8gnXjR&#10;0M5b7S6/IC4+tOPrCJLN4Z42BA/Q5fYtOEBBlI8fvsFqd548fFGSTRa7zeEKrxncE5fXHnyLTh6y&#10;KMlOtzd8sEaL3WC2Od1eUZIdLo/Z5vAEX/Dk+qEdNtucXr8wfyN2p8cSPIqT++byeK1zh+/zixa7&#10;y+M7uT4AANAHLQYAADqxO91lNa27ojM37U3aeiA1u7jOaLEvXs0vSF19owcTczftS955OD0+o7il&#10;a9Dt9YWWCpI8ODIVnVK4cW/S5n3JUcn57T1DHl+wYlA1be+Ro5v3p4Y3Kytqc+fA7ugMLRAYnzLs&#10;is7cHZO59WDqhj2JOw+n747O3Bd71GJ3ujy+3JK6yoYOUZJLqlre3hrbOzQe3p8ZoyUxq6Szb0TV&#10;tIaWnqik3NDLhbY/MW08mJA7ND4TbjFsdndiVunhpLypWVP4wfk8Pn9L5+DBhNzN+5J3RaUnZpV1&#10;9A77/McrD58gdvaNHEzI3bQ3acu+5JiUgu7+sWBLEuyAhHW7k/YeOWp3usPvVVVDZ05xjWeuZDn+&#10;FolSWW37u7sTd0Vn7InJ2hOTtTMqo6Gt1+sX8kob1u1KaOsent+bWGzOuPTCXVGZI+Mz83ZSiErO&#10;P5iQM2O0hB5RVLW+uSs6Od/r888abdEp+b2D47KiLj5AAABw6tBiAACgB69fyCyoWrs9NjW3sqm9&#10;L7ekft3O+EOJeU53cAREmCDJzR3963fG743Lrm/paWzvi0kr3LA7qamjP3Ti3Ts0/s6WmE0H0mua&#10;uuuaew4n5r21Nbaxo98vSoFA4OXV+55YsT0hq9TtCbYeiqqV1rQue2tnIBCw2JwVDR2VDR1Ryfmv&#10;bzyUlV9V2dBR3djp8vgcTk90Uk56XqUoyYmZJY+9snXNzvjwkIexKcPGvYnVjZ1a4L2i8oa3NkW5&#10;5jYeajEGRyZfXnewo3c09IgoyX1DE6s2x7yxKbqirl1YNBxDEKXimrY1O+OjUwoa23qb2nr3JeRu&#10;3JPU2TsSOvzG9r5122P3xefUt/TUNnfvj8vevC+5rWtIECWvT7jr2fXPvLEzJacitDW/IB0tqI5J&#10;yg7vUmgoR3xW+YoNUYUVjVUNHVUNHeX17aOTs26P90hqwR1PrU3MKnXODTwJ7XB7z/BTK7evWHeo&#10;u3803EqMTRmeXLF9zc6Ewsrm0IOqFsgvrXtj42G31z82aXh7S0xjW59CiwEAgL5oMQAAOOVkRRka&#10;nVq+el9tc7cgSoqqyrLSNzSxbNWe6sZORT15Jmy2OTYfSEnMKnF5vIqqKqrqcLpTjpWlHisLDpnw&#10;i6u2xu6LPWZ3uBVFVRTV5nAfTs7fF3fMZHUEAoGV6/bvjcl6c3NMU3tfqMUoq21b/s6eQCAQGk0g&#10;K0pdS8+uqLSJaWNo+5KsOJyeIyl5mQXVoiQnZBTvicl68Z29KcfKQ7s0NmXcsj+5trlLC7xXUtn0&#10;ztaY+S3G0OjUyg1RnX3HWwyfXyyqbNoXd+xAYt7hpLzwoImwGYNly4G05Oxyp9srzx2C3emJSy9K&#10;zCz2C6LZ6li/JzHpaKnH55/bW9VsdQbHRMTnBK/48Al3PvNufEbxsnf2DY1OyYrqF6XsotrYlNwF&#10;LUZcVvm2w5l2hyt0jLISfMNdbm9SVulr6w/tOJw2MjErSsGV/YKYllP+4jv7Nu1NDrcYiqpm5lVt&#10;O5ialle15WBGaCCMqgUKy+pXbYl2e/3jU8Y122ObO/ppMQAA0BktBgAAp5yqaclHS9Zuj5s/VYSs&#10;qIcT815997CmBSuGUNnR2jXwztYjw/MubQhNBjE1Y/IL0ujE7O3Prp+aNZ/cuKL2Do6/sSmmq39U&#10;07QVa/dn5lUmZpVuO5RuMNsWtBihrdU2d+86HGwxwhtZ0GJEJ+VW1LU/snxz39C4oqofv8UQJdlq&#10;d+6LPVpU0Vjb0rNhd+Lw2MkDCVYGolTX3LM3JnN4bDo8M4UoyUazfWxyVpKV5va+tzZHz9+34IMd&#10;A+9si+seGPf5hZseX9PY1heVnLdhX2poTpAPazG2R2U5nG5tLqqqyUqwxUg5VrbnyNH1uxPL69pC&#10;PwuT1bF6e+yRtOAVOuEWw+Fyv77+UG1TZ3PXwNYDKcNjU7QYAAB8TtBiAABwymmBwNod8dHJeaqm&#10;hR9UVa28tu2ah1eFKwZFVQsqmjbuTfrA25cqqtrQ3vvU67vmzwEhyYrR4njunf31rb2hFiOroGpi&#10;2rBhb0pqbtXcDBF/cYuxNybT7vQkZBQvW33Q6fKOf+wWQ5LknsGJx1/fNTYxazBZN+5JLqps8Z+Y&#10;8CI0UiO3tOFAXLbR/AETgiiqmlNSt2lvss1xcgSHLCujE7MrN0bXtvb6/MKNj69p6RyYmDa+tTk6&#10;r7TBL3xwi5GcXfHUazs370vefjh9++H0jftSTJbgDKWJWSVJR8viM4q3HUpzuj2KqtY2da3dEVfZ&#10;0LluZ0L3QLDFkBW1o2fwsZe3mCyOWZN135Gs3JJ6n1+kxQAA4POAFgMA9DB3HwePyeYx27FkGW0L&#10;r54I0wKBDXuSjqTkL2gxKus7bnj07fktRlFV8+b9yeYPaTGa2/uefXNXaKrLMLPV+cLqA8dbjHXB&#10;FkOS5eKq1g27E0bHZ8rr/sIWI7N4T0ym1yfYHO6XV+8vKKufmP5zLcb6w6EWQ1G0tJyK1TsSBEEU&#10;JDkluzwutcDhOvm2+PxiflnDgficD5zWVFHVvLKGLfuT51+HIs9NUfHGppi6llCLsbalc0CU5ILy&#10;xnW7EkcnZz+sxVi+Zn/S0ZLM/KrM/Kq03HKr3eXy+BKzSlKyK7oHRu9bvnV40iBKyu7ojPSc8rbu&#10;4bU74kIthqppm/Ylb9ufoqqaf25Yx4b9aTaH65O0GMFRKg6vadHvDJaG0Gf7/NvZAABOHVoMANCD&#10;X5QtTq/Z4bVg6TLbvZL8AbfkCM1PkZZT9vaWmNBcDCGqqh2KP/bK2gPavGqjrXvorU1Ro3OXV4SI&#10;kmyzu6dmTD6/ODZluPLBVUazXVaOL5VlpX9o/PWN0R29I5oWCLUYqqo5XJ7dMceiUwryy+qXr/6L&#10;WwyPV5AVpblz4IW395bXtm0/lFrb3KVqgZKqplWbo8IzksqKOjAyuXJDVFf/mCwrTrdv5br9dz+3&#10;7r4XNtz3woZ7nl33wLKNw+PvO5a6lu69RzJGJk5eUSKIks3umpg2CqLU2tn/+oZD0waLfOIpc1eU&#10;9K3aHLxkJtxiKKpqc7h2RGXuis1Oy6mIS81bfEXJtqgsu9OtapqqaaHpP8JjMexO9+b9qUcLqi02&#10;55UPvTNjsLT3jKyZazHmtuy+7pFV972w4d7nN9z7woZ7nnv3+Td3dfePfsIWw+byLf6dwdIQ/Gx3&#10;Bu+cvPhHDwD41NFiAACgh4HhyedX7QneakQK/oOtKMkj4zPPvbmrpqlz/pmwKTi9ZVLKsXL3ibuZ&#10;2h3u+MzS6OR8m8Pt8wtvbo45lJATugXJ3AwOnriM4n2xR0Oze4ZbDElWuvpHVm2J3hubtfyd3X9F&#10;iyHJitvjO5SU+8amwxv3JtY2dymq1tY1+PBLm8enDKEnCqJU2dDx7q7E4fEZRVXbuwefeX1XdWNn&#10;R+9we+9wa9fA82/vyy2tn1/uTM2aN+1Pycivcp24S4jd4YlOLtgRfdTnF00W++rt8em5VT7/8fEm&#10;VrsrJqVgf9wxi93h9Z1sMURJbukc2Lgncf2u+CPJC8dihGb3DN9mJSTcYvgFqa6pa9uBlLiM4k17&#10;k0RRntdiaBW1rcvf2d/U3t8+dxR1zd3rdydkF9cLolRY/le2GAAA4NNCiwEAgB78gpiUVfrmpujy&#10;+o7uwfG6lt7N+5J3x2SG+4iwxrbeV9ceyMyv7hoY6+4fyyqoeXdnfFVDZ2g2yt7Bsade25mQWdzZ&#10;N9bZO5KZV/nS2oPVLT2CKM/daXVvRl5lqMXw+sXMgurHX9367Ovb57cY1Y1d2w+mhJuIYI/gdIfv&#10;tBqXXrgrKj009YYoyf0jkyvXH3r05c21zd2yonp9wlNv7d0dldHaMzwwMlnV2PXu7sS0nAqn26uo&#10;2uqdiVsPpMqqpsyRFTUrv3rdrjjXvLvJirKSX9H81uboo0W13QNjvYPjKdkVq7fGNLX3i3Mr1LV0&#10;L1+971hRbVd/8ACTj5Wt353Q1DkgSJLH57/qoXeC3cHc2Aq3x5uWU/HAsg27Dqe/v8WQYjPL3tgS&#10;W9vc09E70tE70to9PGu0utzeuIyi+MwSn1+0Oz3LV+978MWNrXNNRGv38Ntbj3T3j7g8vrd3xKfm&#10;lIUOQVE1v1/KyKsK9kQW+/w7rb624VBqTkVo+23dw2OTxvnjRwAAwClCiwEAgE7sDndWfvX6PUnr&#10;dyeu25UYm1b4gZNcCqLU0NKzeX/qu7sStx1M2xWdVdPUFZ7Rc27uyeFth9LX7UxYvztx+6H0+pYe&#10;79zADVXVDsQdq2roCA8QsNicWw9n7TicHuo1QsVEZ99Iem75rMkafkWX25tfVlfV0CFKcnFlc2Z+&#10;ZXjqDa9fKK5pW7Mzsbt/LPTq0wbz4aT8zftTth9K23owLSOvMjTJhSBKz6051NY1GLrNR8jY5Oyu&#10;I0ffd1MVWfF4haqGzk0HUjfuOX6AzR194TkFhOB9TLo37kt5d1fCht1JO6Iym9r7fXNThHr9wsub&#10;4vqGJ8IX1ExOm3bGHEvLKZ8/46kgSqW17W9vi3t3V2LImh3xFbVtHq+/qKq5uKbV5xcUVU3Pq9q4&#10;N9np8sqyMjg6fSStaGRixmSxv74jaXBsZn4l0T88EZ9eNDVjbmztjk7J9/gEg8m2Iypjzc6E49sP&#10;jh+pnH/HXAAAcIrQYgAAoB+vTzCYbWNThhmDZfEojDBBDN6ydGLaNDljsjvdfnHhrIF2h2tyxjg+&#10;ZbDanPPnFLTaHE6XZ/6aNrvLYnvfXKEer9/ucM2/56sgSnanOzRiwuny2B2u8KQVwfV9frPV4Tlx&#10;hUuw9fD4Zo2WsclZg8kWftwvSEazNXwlSIjPL1pswStB5j8YGplisTnHJmenDWa70y3Me7nQ4Vts&#10;zonp4AHaHC7hxOGHbjr7/sJCtjvcC3ZYlGSX22u22k+y2B0ujyjJTrfH6Q7+R/BI3d7wO+P1C1a7&#10;0+sXvD7BZLGHXzG81GJz+vyCy+212p2iJAfn67U55m9/wdUrAADgFKHFAABAb/NHK3yEj15NVoJT&#10;ey5+XDfhARGnyEcfPgAA+NtEiwEAAAAAACIDLQYAAAAAAIgMtBgAAAAAACAy0GIAAAAAAIDIQIsB&#10;AAAAAAAiAy0GAAAAAACIDLQYAAAAAAAgMtBiAAAAAACAyECLAQAAAAAAIgMtBgAAAAAAiAy0GAAA&#10;AAAAIDLQYgAAAAAAgMhAiwEAAAAAACIDLQYAAAAAAIgMtBgAAAAAACAy0GIAAAAAAIDIQIsBAAAA&#10;AAAiAy0GAAAAAACIDLQYAAAAAAAgMtBiAAAAAACAyECLAQAAAAAAIgMtBgAAAAAAiAy0GAAAAAAA&#10;IDLQYgAAAAAAgMhAiwEAAAAAACIDLQYAAAAAAIgMtBgAAAAAACAy0GIAAAAAAIDIQIsBAAAAAAAi&#10;Ay0GAAAAAACIDLQYAAAAAAAgMtBiAAAAAACAyECLAQAAAAAAIgMtBgAAAAAAiAy0GAAAAAAAIDLQ&#10;YgAAAAAAgMhAiwEAAAAAACIDLQYAAAAAAIgMtBgAAAAAACAy0GIAAAAAAIDIQIsBAAAAAAAiAy0G&#10;AAAAAACIDLQYAKArWVEXPxhZ5h/CEjgcAAAARBBaDADQiapp6UcL4lOOdfUOhB+UZWVscjo2KbO1&#10;o+fTagQsVntMQsb8V/kU+UWps2dg+aqttzz8ysp3tucUlM0azcqntOcfTVaU3KLKvVEJNodr8dIF&#10;tEBAVbXFjwMAACCi0WIAgE60QODbF97x1Z9dcd6tT1us9tCDiqLWNrR97d9/Ep+UoWqfzln3xOT0&#10;17729YxjeZ9WLRLm9vriUo5+7yc3fudX11x+44Nn/eGOL3zr0mseWTk6PrV45U+doqqPPvrS+Zfc&#10;MDU9u3jpfHan690te/ccjDNZbIuXAgAAIHLRYgCATgKBwC//cPePz73uhxfccig2zS+Ic2fmWl1j&#10;+1f++bz45EwtEJi/vijKoiQH/+PE/4ZJsiKEl4YWybIkBx+RFXViauYr//yrrOwCRdUWPOvEdk78&#10;ryiJ4oKXkMJ/XEAQpZTM/B/8+Lonn327paNnetY0ODK+JyrxW7+55rHl7xpM1uPbP/4q0sKdF4M7&#10;GXzRE0uPH0jwFU8eaXj3gg+KkjBvzxVVffDBN86/+LbpGcPJd+nkAZ7c1Vmj+U/3PHftoyunZ42h&#10;92fBnnzYMQIAAOBzjhYDAHQSCATOvPSuq295ePlbW8/644OVDa1ScCjGwhZDkOTRiZmk1LyVb297&#10;dc32xKTcWaNZlBSvz19UVpWUdqyjpz826diLb25OTM51uj3tXX079sW/sW5X2tFC41yVEGwxvvKb&#10;xNSsqtrWdZsPrlq3q7is1u50h3bDZLZu2ra3sLSmoKj6+ZfX1jS0iZI8PWNKSMldsXr7mk37cwsq&#10;pmeNghisM+YbGp249vpnbr/7xfHJaVlRQ1xuz/pNuy+89Oaq2mZZUQVRamzt3rE77sXXN7y7/XBF&#10;VZNj7nWtdseWHfur61vaOvs274x5Z+O+xuYuo8maV1D55ru739mwr66p3ecXvT6htLI2Pjmzo6s/&#10;KSXvpTc3bd52uGdg2C8Ed2Zxi+H2eOsa2jbtiH7lnW0HY9LbO/v8ftFkta3Zduiiq++77KZH3tm8&#10;v7ax3esT5qoNS3JG4YrV21e8vS0pLX98cnbxMQIAAOBzjhYDAHQSCAR+fuldV9z0cHFF3UXXPXzH&#10;k6sMZqv6/hZDlOSh0cnnV67/1Tl3XHvHCxff8fx/f//q55evnZiadXt9r65855wLr13x9ubr7lx+&#10;9nWPf/0bl6zfFfv8S+suvuqJ317x0H//+vp90alenzAxNfOPXz733qdXPvzEm5df9+zvLnvw7N/d&#10;EZ2Q6fMHT+Z7evr++d++c+O9z9x+90vnnX9rcVnd5Izh4cdf/d7Pb7rktueuuPnpX55922trdk7O&#10;GOePVhBEqby64de/u2Pd5mi3xzv/uCanDRU1jdMGkyDKxRX15195z6/Puuemh1856/KHLrz4vrjE&#10;o06XZ9Zo+vrpP3jkuTdXvrP1ouue/vF5t19147Prth684aYXLr/jhR+edcvPLri1pb3H6/O/uWrD&#10;z8++8tlX1vzp2ueuve/Fn59589U3PtHY0rm4xQiODckquORPD59zyX1X3ffSL869849XP1Jd1zJj&#10;NF9w6/O/uuTWX1xy+x/vfC4xq8jr988azU8/v+q7v7r5klufveb2F3593l0vvLZheHSCERkAAACR&#10;hRYDAHQyNxbj7guuvrdvaHTbrthzfn/3kZQcn1+Y32K4PN6d+xIuvuq++NRsm8Nlc7iP5Zd+4Stn&#10;7z4Q53Z7Xn1t5w9+ecORlGN2p3tsaub+J17+2g+vysottjvd7d39F17+8C33LrNY7RNTM//fl8+5&#10;+NYnG5rbXR7f6NjkTbctO/uyuwZGJmRF7ekZ/uI///b2h1+qrG2cNVpcHu++wwlf/89zcwrK7A6X&#10;1ebYvDPu7EvvSz9W4vMHr3kJ8fj8yRl5v/jDnbGZRQvO/GVFVVRNUdWpacMfr3nk1gde6Okf9vnF&#10;oZGJR55YdeGl97W09wRbjP972eW3Pt7ZM+B0e4/ml/7q4jvvfGRlT/+wy+M7ll/29/967pZdUT6/&#10;8Nbq/V/97h/f3nJgatbo9vqa27q/+6OrHnvxHZvDpara/BZjZtb02wtvvfupNweGRr0+oamt6/Kr&#10;nrjmvpc8Xv/oxMyN9z1/95OvDQyPe7zBa3ei4lL/1z//Iu1ooc3usjtcMcnHzr/s3r0Hk90e3+Kf&#10;FAAAAD63aDEAQCfBFuMPd59/1T2j41NDI+O33PfiFTc93tU7WNvYFm4xZgym+x5ceevty+au2gg9&#10;Uf7JWbfc/vDyqRnjipVbr73h8b6hkWB3oGqbdxz49revnDGaFFV1ujw33vj8Fdc+bLJYJ6ZmvvjF&#10;s3bsi/HODb5QVC02+di3fvynvKJKVQv09Ax/9Wvnbth+0OcXZUU1WWx3PfrSZTc81NLW2dXd29Xd&#10;l51XfO7v73l38+H5Yy68Pn9ieu75V92bml2yePzC3DgJtbi89j/+76XxycfC05TGJuWdef6tCem5&#10;k9OzX//6BVt3HZDmDqq3f+jqax5/e/U+j9enqOqs0Xra35/51trtwRZj1e4LL7mnoaUj9Cqqpj35&#10;4uqzL75/YGhU0wLhFkPVtNLKhv/zzQu374nq7unr6u7t6OpduWrDP/7HOWar3Wy13/zAsnuefnPG&#10;YFZUzWSx3/vkq2decpfT7Qm9q+MT0zfd+/IDT71pMFkW/6QAAADwuUWLAQA6mddiTIuilJ5VeNZ5&#10;t2/YElVSWffPcy1G4L33RsYmr77uyQcfXmU0H7+5RiAQuPvxVy+68bG+wdGVr2295banR8YmQyMg&#10;tu86/J3vXGU0WWRFdXt8N9/8wuXXPhRqMb7ylV9nZeeH7lGiqFpDc/u3vn15WkaeFgi2GF87/dxd&#10;B2NDE1uMT85ccsMjl153/+vvbA555c31N9/59O798S6XJ7zzfkHML6r8ze9u238oIzQvaZjH5zdb&#10;7X5BiEs++r+/9vuSigZl7hansqKWVTX+7poHth9IHJ+Y/vrp5x+Iig8t6hsYuea6J9esOeDx+mVF&#10;tVgdp/39z99cu22uxdh5/U1PDI2MhTauaoF9B5PO+OkNXd19WuBki6EFAskZ+f/yvcsefnrFG6u3&#10;vP7O5jdWb3ly2Ru/v+yO8cnpBS3GxNTsRdc/8uhzb4T33GiyPv7Ku1ff8fTYxPTinxQAAAA+t2gx&#10;AEAn81sMRVXNFtubq3f+8cZHDsSkfvlfLgy1GGMT0zfc8tw99702YzCHn/XHWx6/8vanhkbGP36L&#10;8aUvn3UkIT00nEFRtYLSqm9858r0rIKTLcaB4y3G5Izhilsev/3BZc3tPa0dva0dvW2dve1d/eNT&#10;M8L724rWjp6LLnnw2RfWh28TK8mKTxCPFlY8+uLqlrbu1Kz8r3394uz8cvVEi5FdWHnWZXfujUkd&#10;n5z++tc/Zoux+4qrHu7sGQhtX9W01Rv2nfHL27p7B+a3GKoWyMgu+ff/94f9MSnt3f2hPW/v6mvt&#10;7HW5vQtajKkZ41V3PHXjPc/5ThzRrMF01zOrrr9v2eSfu2krAAAAPldoMQBAJ+9rMYINgtI7OHLB&#10;7x8677J7/vkHfwhdUWJ3uF5+dds5599VVRe85YcWCHT3DX3lX85+8fUNTpd7xcotH7PF+F9fOuem&#10;B16cnjEGAgGfz3/jPa/950+vqm1sV1RtfosxN5JCeO2dLV/8l9/PGEyqpqla8Jy/pq5pbGJqwS08&#10;bHbnY69u/q9zbtgfk+rxCZoWUFS1d2D4ljufveb6JwaHx/oGRr797T89tewtr08IzvHh9rz+5s6f&#10;/ub60sqGWYPp47YY7+z/j+9dfjghy+fzBwIBi83x1e9ccfUdz05OB68iCbcYsqIODk38y7+du37b&#10;AVGSNU0TRbmusa2uoUUQpWCL8eCLdz31hsEYbDG8fvHNtdu/9OWzm9u6tUBwtytqGn997l2vv7Un&#10;dAsVAAAARApaDADQyYIWQ5IVUZJTs/J+/vtb/+Unl4VaDEGU2zp7/3jFoxf/8YGYhMyo+PTf/+nu&#10;n/7+toGhUU/wHiUft8U47Z/Ovfq2x55e/nZCavZr72z9xk+uevT5t0IzWS5oMWRFHR6bOP0XV91y&#10;3zMZ2UVZuSXXPPjSzy65vaiszr/wRqRy3+DwRXc+9z++e/FDz76262Dcu9v2X/THe37681vziip8&#10;fsEvSLFJWf/wj7994dXVmTnFb67bceZFN69cu8tmdxqM5o/bYrx94L9/es01tz+2bW9MckbuHQ+9&#10;8M/fvjQ6Pv0D71GyeU/sf55747ot+4or6jbtOHT6f1y2bMW7gig53Z6X3tp2xgV37DwQ19k7KIjy&#10;yPjUf59z/flX3HUoJjUmIePiyx64/OpH27v6hEVzfAAAAODzjBYDAHSiadq3v33Tj39849jEtHzi&#10;QbvT9aeHXv2///mtpJSjoUkxRUmua2q/8qpnvn76L04//YzfXf9I3+CwJCsuj3ftuvUPPvL4yHiw&#10;xZBkZde+w+ecc47JHJyf0uX2PvLoY1ffdJ/RbJmYmvnBD3+YlHZs9bpdp59+5umn//LlFesnp45f&#10;OjEwMPD9H/9s8+4j8/etd2D4xnuePv30b/7718+44OLb07KLFtxONWx0fHrTzsP//b2z/v3rZ3/j&#10;P8+97fGVbV294aU+QTocl/4f/3HF17/+w+/++IKV7+4xzu2ewWQ+88wzDx1JDFUn/YPDd93zwLbt&#10;OzzeYLFitjr+3//79srV27w+f2hejIzsgvN/d9PXv/7Tb3zj7NSj+aH+RVaUZcuWnf+H6ydOHIvN&#10;4dq4L/4/zrjw37/+3dNPP2/ZK+unZo2yooiS1NDcceV193/96/+17t2NDpdbVoLDRm594IXTT//h&#10;10//xXU3PN3Q3LFgsAkAAAA+/2gxAOBzJ3Sqb7LYrXbn4qV/EYfTbXO4Fj/+gax21+S0weXxhnbg&#10;wyiK6vH5J2eMkzPG8N6GyYrqF8SZuXu4fvR2FvN4fW+t2nnDTU8Mj45LijJrsnj9wkdvJDgOxeuf&#10;mjGa52brOHFjlyCvT5g2mM1W+/y2wmp3mSz2xbdZAQAAQESgxQAAnDS/BdBfsMV4a8v1Nz40OHz8&#10;HiUf04ft9oc9DgAAgAhFiwEA+LzweH37Dhx5/qXXR8enFi8FAAAAaDEAAJ8XfkEcG5/q6h1wujyL&#10;lwIAAAC0GACAzxcuAwEAAMCHocUAAAAAAACRgRYDAAAAAABEBloMAAAAAAAQGWgxAAAAAABAZKDF&#10;AAAAAAAAkYEWAwAAAAAARAZaDAAAAAAAEBloMQAAAAAAQGSgxQAAAAAAAJGBFgMAPhuiJLu8gtXh&#10;Nds8JgBAJDDbPFaH1+URREle/MEOANABLQYA6E2UFKdHmDa5pkxOs91rdfpsLr8dAPD5ZnP5rU6f&#10;2e6dMjqnTS6nmy4DAD4DtBgAoCu/IFkcXoPF7fEJmqYFAoH3CCGERE4CgYCqaW6faLB6rHavX5AW&#10;f9QDAE4dWgwA0I9flE12r8nmlRRl4fdiQgghERVZUeauMfH6RUZkAIB+aDEAQD9mu9do8yiqtvC7&#10;MCGEkAiMomrBIsPhXfyBDwA4RWgxAEAnHp84ZXKKEqMwCCFk6USUlCmT0+sXF3/sAwBOBVoMANCD&#10;KClmu8fu8jEPBiGELKUEAu/ZXD6z3SNKCz/5AQCnAi0GAOjBL8gzZpcgyQu//xJCCInwCJI8Y3b6&#10;Rab5BAA90GIAgB78gjRpdGoaM2IQQshSi6ZpE0anj5uVAIAuaDEAQA8+QZowODSuJyGEkCWXQCAw&#10;bnD4/LQYAKAHWgwA0AMtBiGELNXQYgCAnmgxAEAPtBiEELJUQ4sBAHqixQAAPdBiEELIUg0tBgDo&#10;iRYDAPRAi0EIIUs1tBgAoCdaDADQAy0GIYQs1dBiAICeaDEAQA+0GIQQslRDiwEAeqLFAAA90GIQ&#10;QshSDS0GAOiJFgMA9ECLQQghSzW0GACgJ1oMANADLQYhhCzV0GIAgJ5oMQBAD7QYhBCyVEOLAQB6&#10;osUAAD3QYnwq0TRNUVVNCwR4Jwkhn5vQYgCAnmgxAEAPn6TFCAQCgihZ7C6rw/0+drfPL4bO7S12&#10;1/i02ecX/7rTe1lRrQ63zy8sXHCKo2kBp9sXPiKbw+3y+ERJ1jRt4apzK49OmbsGJ/2C9NcdJiGE&#10;nIrQYgCAnmgxAEAPn6TFUDVtbMqYnFubUdAwX2p+fd/w1HvvvSdKcnlDz4Hk0rEp0wee///ZWOzu&#10;jMLGroGJhQtOcWRFLa3rSs8PHk56QUNGYcOx0uaqpr5po1VR1QUrO9zelLz63Io2nxDsbggh5HMS&#10;WgwA0BMtBgDo4RO2GF0DE1ujcvMq2ho7hxs6hkLq24dmjNb33ntPUZT+0ZmKxl6L3fXXDVKYMdq3&#10;RedVNfUtXHCKI8lK/LHq7TH5zV0jDR1DdW2DJbVdcVlVidnV0wbb/EZG07TRSVNpXdesyf7XNTWE&#10;EHKKQosBAHqixQAAPXzCFqN7cHJPfFH/6LSiqifNTRER+gItirLXJywev/AxM2uy74gtqG7uD20t&#10;tP1wIRIIBFRVlWXl/bVCQBBlQZTV97+orATXDO62qomSLMkffHlIKJKsJmbX7I4vUtXghBeyovoF&#10;cWBsJiq9rKSmU5Ll8JqqqtkcHovNFdp4KMFdVYLvQyDwniwrwZ2Z91qqqgriwh3QtIAsK4vNfyIh&#10;hPxFocUAAD3RYgCAHj55i7E3oXhofHbhsrkoito/Ml3R2GN3ev66sRjzWwyfIDW0DzW0D/pFKbRU&#10;UdWBsdmimk6z3RV6ZHLGUtHQk5RTm5RTW17fbbI4w69b3zZQWN3hdPuqm/oSc2rTC+o7+8dF6WQf&#10;MT/hFmP+g35BzKtoO5JR6fH6Q494fUJd20Bybl1KXl1ZfZfxxMsJktTcNVLXOjgxbc6vbIs/VmO2&#10;BfdQCwSsDndZXXdCdk1aQX1d64Db6ws9xen25pS3ZhY1ZhU3hRwtacoobJw12+fvAyGEfPzQYgCA&#10;nmgxAEAPp7rFqGsbTDhabTDZP3mL4fH6s0qC5/Ye3/HJPmVFbewYPpRSNjVr1bRAW/fIlqjcA0nF&#10;xTXthZWtB5KK47KqZk220MoZRU17EgrSCuqTc2vK6joTj1VtPpzT3DWiKB8wTuQDWwxJVkrrug6m&#10;lDo9werB7fGn5dfvTSgqrGwtqWmPSi3bFpNnmCsdfH4xv7L9QHJp7NxFKAWVrVaHOxAImK2u3fHF&#10;0WnlxTUdhZXtu+OKDqeWh2bTsLs8WUWNKbm1qXlByTk1u2ILNh48Ft5/Qgj5S0OLAQB6osUAAD18&#10;8hZjT3xhz+Ckzy+Fef1CqLNQFLW+bTDxWI3B7Pg0WgzhaElLdkmLd36L0TV8OK18ymD1C1JuRVtG&#10;QYPD5Q19dx8cnz2QXNLeOxa6tCSrpHnL4dzS2i5BDI6/cLi8STl18VmVH3gDlAUtRvAGqoGA3eVJ&#10;y69Pyq71+kVNC1S39B0MTlxqDB2azeE6mFKaklurKNpci9G2K66guWtYlOTQkSuKeqy4Kf5ojfXE&#10;yJGhsZldcYVVTb2h7QeveZmjqFrP4OSOI/lVTb3zdooQQv6y0GIAgJ5oMQBAD5+8xdhw8NiWqNzN&#10;86zddyw0XELPFiP0iKoFQjNZCKI0NmWKzaqqbu4P1RaZxc274gqtdndozUAgUNPSH51ebrI6T77e&#10;iZxoMQrtTo/d6bE63JOz1rzytl1xha09o8GiQVG3xeQV13SIkhxW3zqwJSrXYLb7/MFrTxKzTxYW&#10;7733nsni2BGT3zUwEV5fEKRjxU07Ywtl5eScGpoWMFoc+5KKMwsbNO2vedMIISQUWgwA0BMtBgDo&#10;4ZO3GDuOFFQ39Q6NG8IGRmfkucs0dG4xZFkZnzb3Dk+3do8W13Ql59buigs+N9xi7E8qDj83EAg0&#10;dw5HpZeHrgFZEElWk3Jqt8fkxWdVxmZWxmZWRKeXxx2tqm7uC23B6fatP3AsJb+uvLG3vKEnqLEn&#10;s6hx3b6jY1PGUIuRVtDg8vjC2+wdnNx8KCenrKW8cW79hp6Kxt7YzKrVuzMF4fhMH8FLS5yejMLG&#10;xOwa24nChRBC/rrQYgCAnmgxAEAPn7zF+Oh5MT5+i6FpAbvT0zM0ZbEHp5AIPTjXYuR/VIvRefKK&#10;kpbu0djMyuSc2rSCxuCaZS1RaeVVTX3zWwyfLzgJxcdpMRKza3bGFrT1jrX2jLb1jvUNTxstjvCN&#10;SMx21/oDx2IyKzOKmsKyipvTi5pmjLYPbDHaesY2HcpJyqmd/5Sjxc2pBQ3C3NQYwelC/UJlY8+h&#10;1LKh8dmPuIUKIYR8nNBiAICeaDEAQA+fnxZD1bSh8dmDKaWtvaPh/ZmatWyPyWvqHA61GMdKWzIK&#10;G92e47cIkWSltnUg1GKMTZn2JhSV1nUZzHavX5QV1WC2Jx6r/iQtxoLZPefHL0gbDh4rr+8WRMkv&#10;zCcqqvqBLcbIhGFLVG7/8PTip4TeHFlWOvrGo9PLGzqGPuzmKYQQ8vFDiwEAeqLFAAA96NxiuDw+&#10;k9XxgbcFCQQCsyZbTEZ5aV2wGgg9WNc6sD0mb3TSGLx9qSgVVHXsTyoxWYM3NA3eJcTrzyhoiM6o&#10;mDJYe4endxzJHxo3hF5I0wIDY7N74gurmk9Ji6FpgcTs6pS8OveJu66+9957A2Oz7X3jgiR/YIvh&#10;8vgOp5aV1XdLJwZ0KIra3js2MDKtBQKapk1MWxKOVZfUdrm9/j9b+hBCyJ8NLQYA6IkWAwD08Mlb&#10;jO1H8ktqO7sGJsI6+8dnjMH7gy5oMWRFyS1vjc2qHBr74NbDJ4il9d17E4uKqjt7h6crG3p3xhZk&#10;FjX450oNTQt09Y/vSShKzatr6xkbmzIVV3ckZtccyaicMljNNtfhtLK0/LqB0Rmr3dXWM5aUU7t7&#10;0bwYn1aLEQgERieNMRkV2aUto1OmWbO9uWt4f1Jpdklz8F39oBZDVbWOvrG9icVlDd3TBuu0wVpe&#10;3707vrC+bSAQCDhcvuTcuv1JxWX13Z39x9/Jjr5x4wdNPkoIIR8ntBgAoCdaDADQwydsMdr7x9/a&#10;kb5u39F1+09avTerrL47EFjYYmiadqykaVtMfmhsxeIE72bq9BTXdG6LyVu//9jGQ9nZpc0258lp&#10;MkRRrm8f3BodXLrpUG51S291y8Cu+MKJGYumaYOjsztiCzYcyt54KGdvYnF5fXdsVlVJXVdoZEdy&#10;bt226LzwnBpaIFDXNrg7vnB6rnBZEElWotLLNx3KWbjgREKlzOCYITq9YsPB7A0Hszcdyk4vbLA5&#10;PIFAwOsXM4ub47Kqne6TLUYgEBBEqalzeG9i8foD2RsP5myNySup6Qzt3rTB9vr2tHV7s9btzwq/&#10;k+/syapvG3zfCxNCyMcOLQYA6IkWAwD08ElajD8bWVbqWgcSs09eUTJ3Jv+xZnzwCeKHTW8ZeO+9&#10;D7vmIhAIGMyOGaNN/ZDnfuoJBAJOt2/aaBNE+YP26AOiqprV7p4x2iQmvyCEnMrQYgCAnmgxAEAP&#10;p67F0LTgvBXFNZ3JObVWh+sDSwdCCCGnLrQYAKAnWgwA0MMpajECgYDL4y+v79qXWFzV1Bea2IIQ&#10;QoieocUAAD3RYgCAHk5di2F3eisaempa+uxO78LFhBBCTn1oMQBAT7QYAKCHU9RihGZ/EERJVo7f&#10;VZQQQojOocUAAD3RYgCAHk5di0EIIeSzDS0GAOiJFgMA9ECLQQghSzW0GACgJ1oMANADLQYhhCzV&#10;0GIAgJ5oMQBAD7QYhBCyVEOLAQB6osUAAD3QYhBCyFINLQYA6IkWAwD0QItBCCFLNbQYAKAnWgwA&#10;0AMtBiGELNXQYgCAnmgxAEAPtBiEELJUQ4sBAHqixQAAPfgFacroUFV14ZdfQgghER5FVSeNTp9A&#10;iwEAeqDFAAA9+EVpxuzy+aWFX34JIYREeLx+ccbsEkR58Yc/AOBTR4sBAHoQJdnq8BptngAXlRBC&#10;yBJKIBAw2jxWh1eUaDEAQA+0GACgE78ojc8GL5xe+BWYEEJIxMbnl8YNDr/I5SQAoBNaDADQj83l&#10;mza5ZEVlRAYhhER6AoGArKjTZpfN5Vv8gQ8AOEVoMQBAV1anZ9biFkRZ06gyCCEkIhMIvKdpAUGU&#10;Z61ui9O7+KMeAHDq0GIAgK4ESbY5vUar2+H2C6IiK6qiagCASCErqiApTrdgtLptTi+TegKAzmgx&#10;AEBvoqS4vYLZ7jFY3Wa71+r0Wp0+GwDg880a5DXbvaFPb7dXEKWFn/AAgFONFgMAPhuCKHv8osvj&#10;d7gBABHD5fF7fCJDMADgs0KLAQAAAAAAIgMtBgAAAAAAiAy0GAAAAAAAIDLQYgAAAAAAgMhAiwEA&#10;AAAAACIDLQYAAAAAAIgMtBgAAAAAACAy0GIAAAAAAIDIQIsBAAAAAAAiAy0GAAAAAACIDLQYAAAA&#10;AAAgMtBiAAAAAACAyECLAQAAAAAAIgMtBgAAAAAAiAy0GAAAAAAAIDLQYgAAAAAAgMhAiwEAAAAA&#10;ACIDLQYAAAAAAIgMtBgAAAAAACAy0GIAAAAAAIDIQIsBAAAAAAAiAy0GAAAAAACIDLQYAAAAAAAg&#10;MtBiAAAAAACAyECLAQAAAAAAIgMtBgB8BmRZUVRVVtTFiz5bshLcq/nmL1q8/qnjE0SfIC5+HAAA&#10;AH/LaDEA4DMwPWtq7ejp7Bk0WWzyoqWfFb8gmSx2o9k2n8FkFUTJ5fGNTc7YHK7Fz/r4FtQiH8Hp&#10;9qRk5ReUVP/Z9Z1uT2NLe1NLh8vjXbwUAAAASwwtBgDoyun27o9K++kv7/z+96/7wQ+v//nPb9q5&#10;N97p+lycgbf1DP/8sod/9pvbfvbza3/28z+F/Pbsc8xWe0VF5e//cFVuQfkn6VxGxiaHRsZdbs/i&#10;RfPJilpQUvXLqx+qaeqQlYVL5xMleWB47L6Hnrj/oceHxyYXrwAAAIAlhhYDAPQjiPL23TGnf+Oy&#10;G+96Zu2mAxu2Hrrmtie+9utrNuyMUjVt/pofPWxhwaKPWPOjn7hAS1f/D8678dYHXtx7OCkqLuO4&#10;2BSny5OTU/7t716UfjRf+dgvvWCRpmmPLVv1ox/fNDw6sfhZ88sRp9tzOC49OjHT5f7gcif8dFGS&#10;HS5PaUVtaUXtgpU/4g38iEUAAAD4nKPFAACdqFogt7DsH//p/E07Dvj8gqYFNC3gdHuefOmdv/+H&#10;bzW0dCqqFpwHQlVtdlfPwMjQ6IR/7s/Baz1EyWy1Gy12vyBOThtGxic9Xt/4tMHhdHt9/qHRiVmj&#10;WRAlRdVcHl9P/8jI2JQkv+9cXVU1d3DRcN/QmMcrKOoHnMa3dQ2cceEtb67f7XS5VS0QoqiaLCs5&#10;OZXf+e9LM44VhFsMRdWsdlfvwMi0wbygFFAUzWp3dvcPj45P+/yCrKh+QbTY7A8+/dpvLruzrqnD&#10;anMKouhweaZmjD6/6PX527r6rTZHsGIIHr5zcHRyfGpWlOXQBkOXupisdkGUDCZrT/+wy+1V1GDv&#10;M7dlh9Xu9ItSaGVZUUVJGhqd6O4fNlsdUvCPx7cT2pPBkYnewVG70z235vFFAAAAiAi0GACgE0VR&#10;fnXxnb+9/K6R8cnwab+iql29gw8981puQZmiag6nJzUz/6a7n/nvC28989LbH3h8RU1jm6xoDqdr&#10;1ab9tzy+8u0Nu372h7tWrN0xODL2pR/8ceueqOdWvHvxdQ+mZuY7nO6j+WXX3vnUjy+67TeX3XXP&#10;I68UldX5/IIkKx6vLyO39OrbHjvj97f98Pe33fnw8oLSWq8vuGi+UIvxxrpdC+a/WNxiON2eg7Hp&#10;F11z3xkX33b+VfcuW7G+vatfmOsRnG7vvpi03197/4+Ch3Dnsy+v6+weNJqttzz44pkX3vSz86+/&#10;6Jr73ly/22pz5BeV/f66Bw/Fp9/2wPPf/M8r6xrbHU53UlrODXc9/V8X3PqLS29/8ImV9S2dsqrZ&#10;7I4V63Y9+OKa/dFJ19zx5JkX3XzlzY+kZxXKimoyWx57+d0nV2wyW22hvW3v6nv06dfPvOT2//rd&#10;rdfc9mRs0lGb3Rla1NjS+dATK3528W3fv/C2m+5+NjE9z+H6M5e3AAAA4HOFFgMA9CAHZ/Q0n3ba&#10;mY8//8aCuR4ESbY53S6Pzy+IeUVV5114270PLi8qrU5Ozz3nvPvPOPuG8ckZh8u1Ys2u//era/90&#10;9/Prd0ZV1bWMjk/+z//529/96f5bn3orITWnf3A062jxzy+68/I7ny+prD2WW/bTX99z4dWPNrZ2&#10;KYqamln4vfNvueqeZeXV9Ufzy8//02MXXfZoRVWLIL5vJEKoxXj+tQ2tXX2Dw+ODw+MDQ2PTBpMk&#10;yfNbDFlRd+6J/bcfXH7PM2+VV9dv3ZHw3Z/e/NAzb49PzSqqtnXHka+eccVDy1ZXVDfsiUr5xXl3&#10;LX91y9jkTGlV/fV3P/3rS28/HJvW2NLp9QnZecVnXnz7H2567PHlazKPFQ2NTh7LLTv3glsfemxF&#10;cXltYlr2b35798/OuXFi2mCzO5a9ueWMC29/5pW1h2LT1m09+MOL7/jKVy4Yn5oNthiPv/rk06+b&#10;rTZZUSenDZdf8/BvzrohMS27uLzmgUff+vWFdxRX1IuSPD41+4erHjj/wttSMvMKSirvvHflT359&#10;Q35JTah8AQAAQESgxQAAPSiq1t0/fNppZ72+dpumBRavIMmK2Wp/dvnaK697sn9wRFFVVdXqm9u/&#10;9H/O230g1ma3r1y1/ayL765taFU1TdW0qenZ/+//+9VLb6x3ujyqqjnd3htveubKGx4ZGZ8OThgh&#10;SvVN7X+87sF31u+32p1/uOzhS666b3rWFJx9Q1Ga27ovvPT+517YvGAkQlv3wBkX3Hzhn+6565EX&#10;73ls+T2PLb/9oRe274sVxHkthqqZrfb/+I/fPfzMSrfHJ88N9DiSfPTcS+/MK6o2We1f+tJZdz/6&#10;ktvjUzXN5xfyS6oPx6XPGExaIPD4i6t+ddldQ6OTiqoqqpqTX/Ldn1+zNypFkmVV0wwmyxPPvX3d&#10;Lc8NjYyFDr+mofWf/u3s/VGJFov1xZWbzr703obmDlXTtEDgUGzKF794bkl57VyL8dqTT79lttpl&#10;RY2KS/vK184vLq9VNU1R1eGxyZ0HEyprm/2CuPdwwte/dWlldWNo0dDI+MVXPvLs8jU2x/GRGgAA&#10;APj8o8UAAD3Iijo0Nnnaab96+c31i1uM0HyTI+NTV9/x1EtvbgnNECHJisliO+uKex997vWZWdNr&#10;r2++6ZZnJqdnQ+tPTc/+3d+dEZ+cEfrj8NjUpdc/9Zsr7l/+6msrVqxcsXLls88t/9FPLn/0sZc7&#10;egbOPe/eZ19a5/P7Q5udmjbcc/+rd97zyuS0Yf5uBMdiXHDznY+8tD8qMSY+PSY+/dCR1LKqenFe&#10;i6FpgZaOnq997/LL737u9dffWLFi5cqVr917/7Onf+M3MbFp9c0dX/jC2dv3xWqB48fo9fm9vuD8&#10;HoFA4LFlb/3yD3cNjgRn9zzeYnzv0vLKxtCavYOjV9725Io1O6wnLgAxmq2/+sNdTy1/Z2ra8OLy&#10;d++4c9nUTHCHVVUrq6r/4hd/U1BSEW4xLLbgpCEPPfvmWX+8a2JqNnTNjiBKbq9PECWfX7jjkZcv&#10;vv6hqWljaJHD6X56xYbr7356dCLY+wAAACAi0GIAgE5cHv/ff/X8W+571uF0z3/cYrMXldX0DYwM&#10;jkz+4caH33r35LQUFpvj6tueuPPhlyanDa+9sfnW25+bMZjCLcZpp/0kJf1YcPZNRR0YHrv42qfO&#10;ufqhF195/eUVIateXrExJf1oa2fvb8+++9U3tvqF4GShkqzMGEwPPPLGLbe9OPb+E/jjs3u+u9vu&#10;dCuKGhJsWObNi6EFAvXN7f/nv6+85v5lr65848RrrX351bX1jS2Vtc3/9IWzD8elh1uM4Hwgc9Nw&#10;fkiLcXF1bWtozc7eoT/c8PCazfvtJ94fs9V++U2P3v/kyonJmReXr7vnvpcMJnOoxaiqa/riF3+9&#10;oMXw+YVbHnzx8hsfnp41zZt5JPj+eH3+q25/8vq7np45MRepy+15bc2Oq259fHBkYsFPCgAAAJ9b&#10;tBgAoBNNCzz4zNvf+MEVeUUVoVPrufNxLf1YwU9/fnFuUfn0rOmm+5fd/ujrMwZT6JKKkbHJr33/&#10;ipVvbzaara+9/uEtRnDSDdOVVz90z4MvTUzNOpxuh9Nts7tMFpvX6x+fmv3dBXfdfu/zLo8vdAI/&#10;ODx+7Y2PPfzoa0azdf4eHp/d893ddte8FuP9s3tqmjYwNPbvp5/zxpptTpcn9Fpmq91ic/gFqad/&#10;5Atf+Nnrq7dqgUDotcYnZ9q7+h1OTyAQeOT5N3552V1DH9hiSPLw6OR19zx379NvG0zm0OEPj058&#10;9buXvbV2+6zR/HFaDEGUVryz5f+ccdXQyIQ69w673N72rr6xiRmfX3h+5dpv/fqGvoHh0BUlJrPl&#10;+rtfvvOhl2Zmg28pAAAAIgItBgDoRFaC9cEFV9z7k5/dHJOQOTw2OT4xk3Gs8Ke/uu03F93scHu8&#10;Xv+OQ8n/8vOr39gabTBZJ6eNTy9f/T/+10/rGtscTueK1zZ9WIsRnAhDknfuO/LdC25Nyiyw2Z0W&#10;mzM9u/jKO56JSc7xC+KGrQe/+f0rD8emGc3WianZ1e8e+NlZtyan54XvThrS1jXw04tueeG19R3d&#10;/UMj4yGDw2Nen3/+7J6iKD/1wpv/9qtrautbbQ7X1LRxw87o6+57ob6lSxDFh5549fQfX11YUmmy&#10;2PoHRx9+es21tz/X2z+iaYE31u48/ewbquubQ6MtFrQYTrd34564fzvzT2t2x88dvuGx59/6H//r&#10;pw3NHVabfdlLaz+6xTBb7YqqNbV1/cMPLr3tkRVTs0aj2ZqalX/ehZceOBTtE4T6pvYv/PAPl979&#10;0vSscdZg2XUw8ZvfuWTvgeTQbVwAAAAQEWgxAEA/sqLW1Lecf+W9f/eNi/7zJ3/61nk3nfbNi+95&#10;9NWu3kFZUUVJnpo1PrViw5d+csXZV9//rd/d8pUzLt99IE5RNbvD9eqK12+57fbpWWNoO5PTM393&#10;2t8npGSGWgxZUc0W+6p3d/7bVy+95b7nbr3/+S/+92U3PvjiwNCorKgGk/XVtzZ98UsX/PGGhy++&#10;8v7/+OZl7249EJ5+Iqymrfd/fP+P/+s/L/r70y/+h6/+PuRf//XfR8encnJy/u+3vp+Ylh26xmRy&#10;xvjAU6985V8vvuPBFy665uF/+9HlK9buNJqtiqpNTBnufGjZv371wqtvfew3593+/TOuiUpId7o8&#10;iqrVNbb+f9+99CcX3vLW+l0Wqy0ru+A73/1+dW1t6NVDtxF5dPnaL//kivOuefCb5930lTMuPxCV&#10;qKiaxWZ/Ydnyu++9b9Z4vMWoqG744he/nFtYZjSZH3nsiSeefNpsOX6n1djkrH/+yR//729v/ONN&#10;j57+qz/d8OCygaHR4PZl5UBsyr+eccW3zrvlN1ff9+WfXvnkK2sNRosove9GLQAAAPg8o8UAAF3J&#10;imq1O8sqa6PjU/cejC+tqHV7veFJHCRZsTtctQ0tMQlpyenZHd39shxc5PX527t6mlranK7jc0bY&#10;Hc68wtL+wZH5G/f6hYamtrjEjG17ogtLK4O1wtyWZUX1eP01DS0x8amxiRmt7d1u7/GZPuez2Z3F&#10;ZVXFZVUl8xSWVNjsTqPZUlhSOT55fB4NWVHcXl9ZZe3h2OR9hxNrGlqcJ253Iiuq3eEurqg+EJMU&#10;nZDe2z8cvpWpIMmNze2HY5NTMnNtdsfYxFRxWZXRbFmwD9V1zdHxqSkZOZ09A6HD93h9bR3dzS3t&#10;LvfxV5mcmikoKh8dn3J7fc2tHa3tXW6PL7yRnv7h5PTsvYcTisqqbPPKGlGSO3sGktKOHUlMr6lv&#10;sTveN0EJAAAAPv9oMQDgMxCqLURJnt9fhIWqByn4/yeXzs0lERx2cXK14NQPi5479xThg7Yc3tr8&#10;zS6gaoEFwi+qvv/Vw9sRTxzO4kWLHb91yInhDwuO6PiDx5uXP3/44UULdmBuC6ooLdzy8UVzK3/Y&#10;HgIAAODzjBYDAAAAAABEBloMAAAAAAAQGWgxAAAAAABAZKDFAAAAAAAAkYEWAwAAAAAARAZaDAAA&#10;AAAAEBloMQAAAAAAQGSgxQAAAAAAAJGBFgMAAAAAAEQGWgwAAAAAABAZaDEAAAAAAEBkoMUAAAAA&#10;AACRgRYDAD4zgij7BckvSD4AQCQIfWgLorz4Ix0AoA9aDAD4DIiS4vT4DVb3lNE5YXAAACLCpMEx&#10;ZXQarG6nxy9KdBkA8BmgxQAAfUmyxy/OmN2zFrfLI8iKqmqaFggAAD7/VE2TFcXlFWYt7hmzK1hl&#10;0GUAgL5oMQBAP6Iku7zCjNnl8PhVVXuPEEJIZEZVNYcn+Hnu9goMygAAPdFiAIB+PD4x+JXXJy78&#10;OkwIISQCE/pU9/jExR/4AIBThBYDAHQiiHJwFIbbv/BbMCGEkIiNwx0ckSEwHAMA9EKLAQA6cbj9&#10;sxY3F5IQQshSiqpqs5bgZJ+LP/YBAKcCLQYA6EEQZYPVzbUkhBCy9OL2CQaLm9uvAoA+aDEAQA9+&#10;QZoyOhVFXfjllxBCSIRHVtQpk9MnSIs//AEAnzpaDADQg0+QJgwOTeNyEkIIWWrRNG3C6KDFAAB9&#10;0GIAgB6OtxiBwMIvv4QQQiI8gUBg3ODw+WkxAEAPtBgAoAdaDEIIWaqhxQAAPdFiAIAeaDEIIWSp&#10;hhYDAPREiwEAeqDFIISQpRpaDADQEy0GAOiBFoMQQpZqaDEAQE+0GACgB1oMQghZqqHFAAA90WIA&#10;gB5oMQghZKmGFgMA9ESLAQB6oMUghJClGloMANATLQYA6IEWgxBClmpoMQBAT7QYAKAHWgxCCFmq&#10;ocUAAD3RYgCAHmgxCCFkqYYWAwD0RIsBAHqIoBYjEAhocwl8jvc2EAgIoiTLymeyk5qmqern+v0h&#10;hOgZWgwA0BMtBgDoIYJaDFlRJmetk7NWWVEXLvs0EggEVFXzC6LD5bXa3TaHx+MTZEX9i94avyCV&#10;13d39I0rp2YnPzoTM5a+4elT9P4QQiIutBgAoCdaDADQQwS1GB6vkF3WklPW4vUJC5d94mhawOb0&#10;dPRPFFV3ZhQ2pOU3pOXXZ5e21ncMzphsivpxewGn27cztiCruEkQpYXLTn1ySlv2JRZ7/eLCBYSQ&#10;v8nQYgCAnmgxAEAPkdViHC1pPlbS/Km3GKqm9Q5PpRU0HC1uKq3vrm8fau0Za+ocKW/oTc2vT8qp&#10;be4e+ZithKKoA6Mz00arpmkLl536HCtp3hNfRItBCAmFFgMA9ESLAQB6+CQthqppFrtrxmSTFdVi&#10;d/ePTI9MGH2LTqE9Xv/IpLFncHJixizJ8vxFdqdnYsYiK6rb6x8aN4xOGv1CsCwQRXnu4ogps9Wp&#10;acf3ba7FaMkuCY7FsDu9fUNTw+MGj9c/f4Mmq3N82qwoqtnqHBidsdrd4adbHcE9HBwLPrjgco+e&#10;wcmDKWUFVe1Gi0OU5PC8ErKimqzOmpaB6Izyzv6J+VdqBAIBk9UZOmSn26ueGKyhqOrkrNVsc81/&#10;S/2CODxh6B2amjJYRenkO2B1uCdmzKqquj3+ofHZsSlTqCsRgodv7ht63+HLimow2y02l6qqdqen&#10;b2hqZMK4oNA5VtKyN+F9LYaiqrMme9/Q1MDIjNPtnb/yh0WUgq/eOzQ1OWORZWXBUllRJmbMPYOT&#10;IxNG9/vffEGURydNLrdv7sdnHhqfdbl9wet0NM1odfaNTI9PmaVFGySEnLrQYgCAnmgxAEAPn6TF&#10;kGWlqqkvMae2rm0wKq1iV1zhztiCuKPVFpsrtIKqauPTpsScmp2xBXvii3YcKUjLr7c5POEtNHQM&#10;xWZVdg1M7E8u2Z1QtDOusLy+e9Zkzylv3ZNQtCO2YHd8UV3bgKIET31DLUZeRVtD++DexJK9CcU7&#10;YguScmomZy3h3qG4ujMmvaK9b3x3fNHehOK23jFVDU542dE3tjt+boNxRXsTi8sbev3C8VN9j0/Y&#10;HJV7tKTJ5xcDgYCsKBa7e9Zk9wuioqp+QfL5xfr2waScmmmDNfQURdXqWvt3xAaPd3d84YHkktae&#10;0dD5uU8Q449WVzb2hC9CmZi2JOXWbT9SsCehaGdsQVpBw6zJFlpU2zpwJLOyZ2hyf1LJ7viiXfGF&#10;lY19s0bb0ZKW0OHvSShqaB8MdS5ur5BT1lrT0tfYMbQ7IXh0O2ILUvLqpo3W8OEvaDFcHl9Zfffe&#10;xKLg1o4UHEwt6+gfV5SPGiRiNNuPljTvii8M7UBCds3g2Ex4qdXhzi5tDv4055bGH60eHjeo6vEN&#10;mqzO3QlFTZ1Dafn1O+MKd8UVpuc3mCzO+rbBnXFFu+ODP9+c8rb5vwCEkFMaWgwA0BMtBgDo4RO2&#10;GGX13dui89Ly6/pHph1ub0ff2I4j+TGZlaEVJmct0enlqQX1EzNmt8c3ODZ7MLkkMbvW7jo+KKCm&#10;pX9nbEFKbu3EjMXh9DZ0DEallsVmVVY29JqtTqvdnV3asiO2YHTSGJ4XY19iUXR6xcDojNvjG50w&#10;xmZWxR+rnjXZQxvMKW/dGpWbkF3d2T9utrl8gqhpWnvv2M7YgurmPpvTY3O4q5v7DiSVNHUMhwYa&#10;1LcNbD6ca51rXlweX1FV587Ygh2x+THpFcdKm1Jya31+0WJ3JefWVjb3hbqJ6qa+jQezW7pG7C6P&#10;wWIvqGw7mFI6ODarqprXLx5KKS2u7gitabY6449Wp+TVThutLrdvZMJ4OLUso6jRMfcOVDb27jiS&#10;n5pXNzFrtTs8ta0D0WnlsZmVVU29VpvLancfLW7eHV84Pm2a2zd/VnHTwaSSmIzy4XGD2+MbGjMc&#10;yaxMyqk1mh2hw5/fYnh9Qklt1/6kkuauYYfLY3W4C6rad8cVdvaNf9hNTKwOd0ZhQ3R6ef/ojNPl&#10;s9jdRzIrD6WUjU+b33vvPYfLm1HYcCC5pH9k2u3xTRmtmUWNUenlI5PG0AYNZse2mLxDqWUdfWM2&#10;p6d3eDo6rTwuqyq7pNlgtjtdvtbu0R1H8mta+sMDTAghpzS0GACgJ1oMANDDJ2oxlGCLsTehuH94&#10;OvxgTlnLun1HvT7RL4gVDT0Hk0tD58ChjE2bNx7KqWsdCJ331rQM7DhSMDAyG1rqdPsyixrjjlYZ&#10;LcdPy60O987YgqrG3nCLsf7AseGJ46fNgUBgdNK0Iza//sSAhdzytk2HcobGDeFXdLl9Ccdq8iva&#10;Qnc/DQQCXp+QV9GWmF1jtrkEQUrMqckpbQ7dIbWqqS86vbyrf3zGaG3vHd0anXMotdTnF6W5USdH&#10;S5qc7uDtS3bHF1Y29IS2FggEbA53QnZNdmmLzy/6/OLh1LKSmk5VVWVZqW3pTzxWHbzAZO4GsYqi&#10;9gxNHU4t6xqY1DStsqlve0z+yHiwowldX5Ne0JCQHVw/9IjJ6twVV1jb0j83FsN/tLj53f1Hx2eO&#10;jz0JBAKDY4YdsfnNXSOhww+3GIFAYHjcsC+xuLqlP3wNiyDKKXl1ybl1H3hpiaKo7b1jB1NKuwen&#10;5g2vcCVm1/QNT2ma1tQ5vDu+sHswuOcnljpjsyqLqjt8/uCFLUaLc2t0bmp+fWiprKgVjb274grG&#10;p82hHXZ7/Cm5ddmlLR7f+y5FIYScotBiAICeaDEAQA+fsMUore8+kllpdbjDDzZ3Dq/bf9Rosdud&#10;nrT8usKq9vkzZfj8YnRGeVZxk2/ugo6aloF9CcUW+/GnB/uFyrbMoian23f8Eb+4J76ouKYz1GIc&#10;K22JO1oVGsgQitPtO1banF3a7Jp7Sm55267YAs+82SJGJozR6eWt3aNmm8tiD3FXN/fvmhvi4XJ7&#10;t8Xkt/WMBgIBg9lxJCN4NUr4ueX1XQdTgi2GoqptPWNHi5vMNmdX//iuuIKhccOJrR0fNLE/sdjh&#10;8s5vMVwef3ph47HS5hmTLbzy0Pjs4ZTS8oYeVVUrm/r2JhSFR6a4vf7sspajJc0uz/GTfJfHvzeh&#10;qKy+J7Q0s6gp/li1x3vy6BxOT1ZxU15Fq9sbPPxwi6GqWkPnyO74orGp4DiOUFRVa+8dDw4bGT1e&#10;G82Pzy8WVHUk59Za7cc7lPlRVDW7vO1wapndefLND95WtqEn/miVwRwcC2O0ODcfzm1oHwo/paF9&#10;MP5otdHiDLUYPr+YW96aVdzkPnGAhJBTGloMANATLQYA6OGTtxixWVUO58mZDtp6RtftP2qwBOeh&#10;DF6F0dgrzJvPUpTkYyVNqfn1Lk/wrDvUYlg/ssXYG19UUnu8xThaGjzJn19S+AWxuKYrs6jROdcF&#10;hFqM8JyXgcDczJ3JJdFp5YnHqhOza0KOZFQcTi0bnTLZne5Nh3P7R2c0TRueMCZm14ROyENp7R4+&#10;kHy8xWjvnWsxrM6GtsGdR/LjsirDW0vMrolKK49OL3e4ffNbDIvNlZJXty+xKGHeS8cfrdqXWFzZ&#10;1Ksox1uMcCnzYS1GecPxFiOjqCm7rCU0AWooweqhsuNY8CnvazGCg0ea+6PTK2ZOXGszdzdZbXDM&#10;cDCltLN/IvxgOC6P/2hJc1ZJU2hTC+ITpMziptS8uvkzesqy0tA+FJNeMTFjCbcYjbQYhHxuQosB&#10;AHqixQAAPZy6FsNqd6fm1ZXX9wjzzroFUcoobEgvbAjdW+SvaDFSC443IKF4vEJBZVtWcfOHtRh9&#10;Q1MHU0rL6rq6ByZ7hk7qG55yeXx2R7DFGBqbDZ7hjxsSs6vDU28Gx5V0DR1vMRS1pWvkaHGT1e5q&#10;7BjcFVfY0D44f2s9Q5P9I9OiJM9vMax2d0peXUpeXVvv2PtWHpiYNdlUNXhFyV/aYqQXNHh9J8e2&#10;uDz+nLKW7LLWBS2GrCi1rQOH08qmjScPR1W1/tHpgymlvUNT4QfDcXv9OeWtwT7og643EUT5aElz&#10;ck7N/DdfkuS61sHYzMqpuXlPaTEI+byFFgMA9ESLAQB6OFUthtnu9vhzy1syCxvt8643cbi8+xKL&#10;i6o7QvM4/KUtRnZZy57EIovdHZ6f0mhxHMmsKKrpDF23sqDFeO+996ZmLVFzV5SE53oIjuAQJa9P&#10;0LSA2+PbEVvQ1R+c8HLGaD+SGbxhSmgdVVWzS5sPzV1REiwF2gZyyoNlweDYzPYj+SMTJ6feCN3o&#10;RBClQCAwv8Xw+sScstaj7z9pV+ZuKxs6/L+0xcgqbt4bvG4lePvS0AozJlt0RkVZfXdogMb8eTE6&#10;+yf2JBT1DU+Hp7GYu6dM75HMypl51UY4oiRXN/fFZVXOv+mJoqjTBqvT7dM0raSu+0ByicFsDy+d&#10;+xG3ZhY22uZ+AWgxCPm8hRYDAPREiwEAejh1LYaiqJ394wdSSuvbBr0+QVYUj08ore3cl1g8MnF8&#10;Psu/tMXIKWvdcSS/vKHH5vRIsuLx+suDdxIt7hqcVOfO1Re3GH5Ryq9si04PnrrLiqJpmsXuLqvv&#10;Kanrdrp9fkGKO1pdVNWuaZrHJxRVdybl1PYOTRkt9saOoUMppTuP5I9NGcenzUm5tVXN/Yqien1C&#10;Uk5NTEal1e5WFFVR1NCtYevbBxeMxVBVrWdwKiajoqVrJHQbV59f7Owfzy5tCU14+Ze2GEdLmrfH&#10;5Fc29jpcXklWXB5fSW3XvqTi3uGp0OHPv0eJyepMyatLL2wwmO2yrMiyMjxuODA3LEUQg9f4hKbJ&#10;KKjqCF2ho2na2JRpbrbOTofLG3yKorT3jiVkVw9PGIITqU6ZotMr8irbXG6vrCh+v9jWM3o4tayl&#10;ayR0l1laDEI+b6HFAAA90WIAgB4+UYshK0U1nYfTykP/FB9KS9fIql0ZoVufur3+0vruw6nlWUWN&#10;+ZVtaQUNe+KLWrpHZCV40hsajLAztsBsO9liZJe1pObXh0/svT5xx5H8wqqO8PSW6QUNafn1Cdk1&#10;ueWtGYWN+5NKSmu7w2fFx0qat0bnzp84I3h2bXWk5NZFpVfkV7SV1HYmZNccSi1r7BwSREnTtIrG&#10;np2xBU6XV9OCE3xmFjceTCk9klmZll8/MDp7OLUsJrPiSGZlekFD+GKTKYMlKq0sNquqoKq9oKr9&#10;SGZldHp538i0oqjzW4zgAAdRrmjsOZxSllHYWF7ffbS4aX9S6bHiZpsjOJykrL5nR2z+/Nk9s4qb&#10;Mgobw1dtuNz+nbH5JbVd8w8/NbcudPjphQ0HkkoqGnrCt/zILGrccSTfM3fJiaqqQ+OzsVmV8ceq&#10;8yracstbo9LKU/LqrcGXDq7s8wkJx6rX7s0aO3ETGUlWmrtGDqeWpebX51cGn7I/qTi/si10+Y+s&#10;qB194/uTS1Lz6vIr246WNB1OKyuo7HC5faENGsyOdw8cq28bCG1NUdXa1oGYjAqD2RFqMbx+4VhJ&#10;c3pBwwdOvUEI+dRDiwEAeqLFAAA9fJIWQ1HVkUlDR+/o/LuQTBts1c29odPU4OgDQRwYmymt7Uwv&#10;bKhp7huZNMpz/24fyvi0qalzKDx0QpTkwbGZ3qHJ8ASWkqQ0dgyOjAfvqSGIcv/I9NDYrMXhbuwY&#10;TMmvK67p6B+Z9gvBSzlC6w+MTDe2D4TvLRqKpmlur9DWM1pY1ZGWX1/Z2DM2bZLmbrw6d5GLZ82+&#10;rLyKNlXVgiMyvP4pg3V82ux0+1RNc7p9o1Om4QmD3ekJjXcIbdDh8jZ1DuVVBCeSqG3pnzXZFEVd&#10;cEVJaGVRkkcmjJWNPan5dbnlrb1Dwfk4NC340mNTxqbOQZ//+MEKktw/Ot03MuUXjz/iF+SmjsHR&#10;yeDVK6F5MfLK28w2V0P7QOrc4Q+MzQiCHD78vuGppo7gkJDQHxVVNZjtDR2DmYWNBVXtnX3jwZc+&#10;sbKmaX1DUxX1XaGRFKFIsjIxY65u6k0rqC+ubh8YnZn/9sqKMjFrqWnuTcuvL6nt6h+Z9vqF+ReY&#10;1LX2T84e70RUVZuaMbf3jbq9/tA6kiwPjEz1DZ88QELIKQ0tBgDoiRYDAPTwSVqMwFy0uf+d/6A2&#10;99D71tE0Ze4Ki/lrftjKoSxeYf5STQsoc63DvHUXrj8/oWepqiqfeNb8RZ0D45sP5+ZVtIfOt8P5&#10;wF0KP0s7ucGTS31+8UBySVndyRbjxF4F34ETO/wBR/eBrzV/hVCLkVvW6vOLH//ww++VqgZLlg84&#10;ihPVzPsfPPmUD1u64FgWv3po6fGVPvLNJIScotBiAICeaDEAQA+fpMVYMtG0QFvP6NbovKjUsvL6&#10;7t7hKYvD7fb6J2ct9W0DfcMfcEePxQkEAqIkt3WPbTmc094zunDxJ47L408vbMwpfd+dVgkh5CNC&#10;iwEAeqLFAAA90GKEogUCNoenurkv/mj1noTi7UcKtsXk70ksTs2v7+gbW7j2B0XTAkXVndti8lLz&#10;6gXp5DUan1ZCc38WVrXTYhBCPmZoMQBAT7QYAKAHWoz5UVXV7xedLq/BbJ81291evyjK4ekwPjqB&#10;wHszRtvAyIz3xFybn24kWRmfMU/OWkN3aSWEkD8bWgwA0BMtBgDogRaDEEKWamgxAEBPtBgAoAda&#10;DEIIWaqhxQAAPdFiAIAeaDEIIWSphhYDAPREiwEAeqDFIISQpRpaDADQEy0GAOiBFoMQQpZqaDEA&#10;QE+0GACgB1oMQghZqqHFAAA90WIAgB5oMQghZKmGFgMA9ESLAQB6oMUghJClGloMANATLQYA6MEv&#10;SJNGh6ZpC7/8EkIIifBomjZhdPgEWgwA0AMtBgDowS9I02anJCsLv/wSQgiJ8IiSPG1y+WkxAEAX&#10;tBgAoAdRko1Wt8PtX/jllxBCSITH4fYZrR5Rkhd/+AMAPnW0GACgE5dHmDI5FVVd+P2XEEJIxEZR&#10;1SmT0+0RFn/sAwBOBVoMANCJKMkzZpfV6Vv4FZgQQkjExubwzVhcDMQAAN3QYgCAfnyCNG1yOTzC&#10;wm/BhBBCIjBOjzBtcjGvJwDoiRYDAHTl9YmzFpfN5ZVkRdMCoSz8XkwIIeRzmdCHthYISLJic/lm&#10;LS6PT1z8UQ8AOHVoMQBAV6Ike/2iyeYxWN0Ol9/rlwRRFiUFAPD5J4iyV5Acbr/B5jbZ3F6/yLUk&#10;AKAzWgwA+AyIkuz2+s12z6zFPWN2AQAiwqzZNWtxm+0et1egvwCAzwQtBgB8ZgRR9osSACCyCCL9&#10;BQB8ZmgxAAAAAABAZKDFAAAAAAAAkYEWAwAAAAAARAZaDAAAAAAAEBloMQAAAAAAQGSgxQAAAAAA&#10;AJGBFgMAAAAAAEQGWgwAAAAAABAZaDEAAAAAAEBkoMUAAAAAAACRgRYDAAAAAABEBloMAAAAAAAQ&#10;GWgxAAAAAABAZKDFAAAAAAAAkYEWAwAAAAAARAZaDAAAAAAAEBloMQAAAAAAQGSgxQAAAAAAAJGB&#10;FgMAAAAAAEQGWgwAAAAAABAZaDEAAAAAAEBkoMUAAAAAAACRgRYDAAAAAABEBloMAAAAAAAQGWgx&#10;AAAAAABAZKDFAIDPgF+UvD7B5xcEUV68NFJ4fX6fXxAl2ecX5v5/4QoAAADAp4sWAwB0JSvq5Iwh&#10;MT1nxZpdqzcfzMwuGpuYlpWFq/1FFEVVNU1e9PgpNTVjvO2Ol1dtOZhTUH4wNnVodGLxOgAAAMCn&#10;ixYDAHTV3tV/zZ0vnPHrWy678eGrbnvs57+59ZZ7X2zt6FFUbfHKH4fb4zuaV7pqw+6+gZHFS08R&#10;RdWycotfeW3LnqjkVeu2R8enm8zWxasBAAAAny5aDADQz4zBdNlNj/7XWbekHy1q7+7v7BmMTTr2&#10;nQtv++kld9ud7vBqihocW6Fq2vxqQ1bUoBNLw4tcHu/63TEX3/hIbVO7oqrhLYTWn7+FuSEbAUXV&#10;ZOX4auEtK+rxl1uwKFRYLH6WqgVMFpvZavN6fWabw+XxLdigeuJZC7YGAAAAfBK0GACgE03Tnlux&#10;9iv/dVl1bbOqHT+9VzQtITX7i1/6SnxyVuic32JzHMsrXblqy9rN++qa2gRRmhtw4S0ur8krrhgZ&#10;m0xMy16xaktOQanD5fH6/Zk5RXc9uvzcy+9c+c7WY/mlXr9gsth2Hohtae+urmtev+1AVW2zIMrj&#10;k9PH8oqXv7Fh087DHd19Pv/xaSwESe7pGzgUk7z8jY2xSZnDo+OidHyqDkVRzVZ7Zk7RilVbdh9M&#10;6Ood8Pj8oV7j0JHU1Kw8h9MTn3rsrbU7cwrKrDZH+Ej7BobjkrNefWvz4di0kbHJ0CEAAAAAnxwt&#10;BgDoxOMTTjvtvJvuedrmcM1/3Gp3ldc09A2MyIo6Mj5973Nvf/ucG2+695lLb3j4X35x9eqNe0RJ&#10;tjtcr7626cI/3HvvU69ffN1DP7349n/6ziV3P/SSxWpfvWnvLy++9RcX3njB1fe+uW6n0+Uen5z+&#10;hy/84O5HX7rs5seuuvPpkorawvKaC6598IyLb3/oqVf+eN3D3//R9UmZuYIoKaqacazw62ff+JPf&#10;337voy/++vd3/OqCuytqGkPjKQaGxu56dPn//t+X3v7A85dc+cCPf3bDgegUu8OlaYFvfvN7f7zh&#10;oXe37v/VH+/+5QW3f+37l69Ys9NosiqqGp+W/cPzbvjtlffe+9hLvz7vtt9f9lB9S2e4GQEAAAA+&#10;CVoMANCDrKiDw+Onnfbr5W+s17TAgqWhC0BcHt/GPXHfO++W+NQcp9trstjf3Xrgf/6vH5ZXNTic&#10;zhVrd33lR1eu35MwPWsaHZ965qW3TzvtN3VN7Uaz9Z3NBy654eHi8nqnyyMr6sTUzP/8yjnn3fhE&#10;TV3zrNFid3re3Br1yLK3h0cnRVkZHJ28+q5nrnvg1ekZo1+Qzjn35gsvv2NkfFoQpaa2nsdeXJ2Z&#10;W+rzi4IoPfzkyv88+8bSynqP1z82MfPcixt+f8Wj1XVtqqp985uXfe+316Zm5k0bzN29Q4++vPY3&#10;V91X1dDq9Qk3PfHmsjc2Gs02vygVlNX88rJ73t4S5XR5Fr8nAAAAwF+KFgMA9CAram//yGmn/eaN&#10;tdsXtxiSrIiSMjljvPORV+567E2jyTI3V4U6MT17+nevfHPtNpPFtvL1rVdc9fjA4GhwVgpNyy+p&#10;PO20X+UVlrs93vU7Yy6+ITgvRmgujImpmS99+ayo2BRRkkOTWYiSbLM7Jyanu/sGSyrrbrlv+RU3&#10;Pjc6PiVK8s23PfXrc28pqawbG580mCyeuUtNgqNCxqa+++Mrn3np7ZHR8eGRsaGRsbSsvDPPuXn3&#10;gVRJkr/5zUsuueZeu9OtqKpfEJPSc864+I70/EpRkkVJNlvto2OTnT39yRl5v73k/lff2ml3OBcf&#10;MgAAAPCXosUAAJ3MGC2nnfaLJ5e9teBxvyBabHanyzM4MvGHGx95693d4UtOLFbHVbc+ftejy6dm&#10;DK+9sfnW256bmTUGJ9dUter6ltNOOzO3oPQDW4yv/POvsrILQhWGIEqVda0rXt/61PI1q9Zte2P1&#10;lguufeiKu5aNjk+pWqC0qv7Oe1Y++txrNz++8uHHVu7dnzQ5bVBUrbm9+1u/vum2+59dv2XPuk27&#10;3928e8WqjVdee/+R+AxBFL/5zYuvv+NReW4iD78gZeUU/eiiO1JyKvyCmJFb9uwLa557dd0767cv&#10;W7H2B7+79dU1u+zvv4gGAAAA+OvQYgCATkRJ/uU5N591xT2j45Ph+30oito7MPzgKxurahtHJ2au&#10;vPXxl97cEp4p02i2nX3lvQ8/89r0rDHYYtz+3IzBFGoxahrmtxjRH9FiTE7N3nT7C5defv/OQynl&#10;1Q2tbV3LXt14xbVPj45PKaomSvL45Ex5dcOqnbH3P/TKmefdtHV/gtvj7eju//aPr3l2+ZrK2qbS&#10;qobSqoby6oayqoaRsUlZVkItRmg60mCLkVv8o9/fmZpX1Tsw8oOfXXPDzU/FJGXXNrRUVNVdef3T&#10;r76+nRYDAAAAnwpaDADQiapqRxKzvvDjP77y1pYZgyl4WYimWW2Ol1dt/vt/O6O1o8dicz6zbO3v&#10;//hwS3v33J1WAwUlVV/66jl7DsZb7faVr236sBZj466Yi69/uKahTdWC90Od32LIitra3v3LX9+0&#10;fdcRr88vK6rJbL3tgeVX3Pzs6PiUw+kurawtq2qQleCQkPau/ktvfPzOJ96aMZqsdtcPfnjtHQ8s&#10;8/oERVElSRmbmK6qbZqd2/MPbDHS8qsLSir/8Z9+UVhaFbwriaI1NHWcfdn9r67aQYsBAACATwUt&#10;BgDox+HyLF+19avfuexPdz/37rYDW/fGXHvfiz+96Ja31+0URMkvSOVVDRdecu91Nz0bl3J0z6GE&#10;H//+rt9ddpfBaHG4XCte23jr7c+cbDGCV5T8LLegVBSl2JRjZ150y/K3tpRU1Pn9wlyL8YtwizE8&#10;OnHOeXfccMfTLe3dzW2dq9bvOvOS2664J3hFid3pvupPz37nvFsS0rK7evvXbj303d/esH5HlNPt&#10;lVUtLaPgv8698fFlqwpKq5Izcm+49Zk7713e0zc012JcdN3t81qMnKIfXXhHWl5Va0fPF77wy6eX&#10;v9PdN1BcXvPcK2u/ddZ1r67lihIAAAB8OmgxAEBXFqv9cHzGry+8/R++dN4/fPn8Cy6/P7uwwuXx&#10;hib49Hh9BSXVF136wD994bf/+E9nP/DEa339w4qq2h2uV1a8ccttd0zPzYuhqFpVbdNpp/3j0dxi&#10;VQsMjU7c+Phr//C1s/94zYNGk2V8YuorX/nXtKzc8NSe6VkF/3n+LV/+5zP/9as/f3Pt9jfeXnf5&#10;ldeOjE6omtbc1v3A06/90xfO/fJXfv6Nb/7+tTU7JqcNoV31+YWi8tozL7zti1886wtfPfe31zxc&#10;UFLl8frm7rT6/y75090nWgwxNTPvez+6OiWlSJTk7btjTvv+pV/5yk9/8rPLtuw6fP3Nd7y84g0b&#10;s3sCAADg00CLAQB6U1VNVhSLzTltMAti8IH5S0N3XbU6XB6fP3SFyPFnaQFVC7YGIXN3KgmEeoRQ&#10;r2GxOWfmNijJihY4uWjuFVW/II1PzZqtDi24nYB2YlOhO57Iijo9YzLbHOq8Z4Wm7dA0zWJ3zhgt&#10;oT+GHtc0LRA4eacVRVEDgYCsHF/k8fonpmadLo8WfKH37TYAAADwSdBiAACCQh0EAAAA8HlGiwEA&#10;AAAAACIDLQYAAAAAAIgMtBgAAAAAACAy0GIAAAAAAIDIQIsBAAAAAAAiAy0GAAAAAACIDLQYAAAA&#10;AAAgMtBiAAAAAACAyECLAQAAAAAAIgMtBgAAAAAAiAy0GAAAAAAAIDLQYgAAAAAAgMhAiwEAnw1B&#10;lN0+webyWRxeAEBEsDq8NpfP7RUEUV78wQ4A0AEtBgDoTZQUp8c/a3HNml2WuS/EdrffAQD4fLO7&#10;/fa56jn4AW5xOz1+UVr4CQ8AONVoMQBAV4Ikmx2eWYvL4xNVNaBpAS1ACCEkMqIFgp/bqhpw+6RZ&#10;i9vs8AgSgzIAQFe0GACgH1GSzXbPrMUtK+p7hBBCIjmyos5a3Ca7R6TIAAAd0WIAgE5ESbE6vbMW&#10;t6JqC78LE0IIicAoqmawuK1O7+LPfADAKUKLAQA68fmlSaNTkOSF34IJIYREbARRnjQ6fYK0+GMf&#10;AHAq0GIAgB5ESbbYPVanb+H3X0IIIZGcwHvvWZ3BKT+Z6RMA9EGLAQB68AvyjNkliAzEIISQpRa/&#10;KE+bXH6GYwCALmgxAEAPfkGaNDpUZsQghJAlF1XVJrioBAD0QosBAHrwCdKEwaEFAgu//BJCCInw&#10;BAKBcYPD56fFAAA90GIAgB5oMQghZKmGFgMA9ESLAQB6oMUghJClGloMANATLQYA6IEWgxBClmpo&#10;MQBAT7QYAKAHWgxCCFmqocUAAD3RYgCAHmgxCCFkqYYWAwD0RIsBAHqgxSCEkKUaWgwA0BMtBgDo&#10;gRaDEEKWamgxAEBPtBgAoAdaDEIIWaqhxQAAPdFiAIAeaDEIIWSphhYDAPREiwEAeqDFIISQpRpa&#10;DADQEy0GAOiBFoMQQj4nCQQCqqYpqirLiiDKkqSoqqppWuCv/YimxQAAPdFiAIAeaDEIIeQzj6Zp&#10;fkEyWZ11bQMFla2ZhQ3JOTWZRQ1FVe0t3SMmi1MQpb+iy6DFAAA90WIAgB5oMQgh5DNMIBDwC9Lo&#10;pLGwqmNHbMGmwzmb52w58R8bD2XvTSwqqe2aNtokWV74/I8MLQYA6IkWAwD0QItBCCGfYVwef23r&#10;wOG0sq3Redti8rZE5e5JKEzOqU0vqE/Irt6TULQtOm9bdN7WqNzDqWWNnUM+v7hwEx8eWgwA0BMt&#10;BgDogRaDEEI+kwQCAZ8gVjX17Yor2Badtz1YYeQk59Z29k+YrU6702Mw21u6R+OPVm2PCS7dFp27&#10;K66gurnPL0gLt/UhocUAAD3RYgCAHmgxCCHkM4miqJ3943vii7ZF5+44kr8tOm9vYtGsya6o6uDo&#10;TEvX8MiEwecX+0emD6aUhouM/UnFXQMTqqot3NwHhRYDAPREiwEAevi0WozQPPoLHz2RuSn2P3Rp&#10;aIWFD51IIBBQFHXhoyeiaYGP+DYffNU/97ofscJHvC4hhHzCOJzeqPTyUIWx40j+5sM5tS39qqo2&#10;dgztTSjcHV9wKKW0rWfU5xOyipu2x+TtOJI/V2TkJefWmSyOhZv7oNBiAICeaDEAQA+fvMWQZWVo&#10;bDa7tCW7pGlkwqBq7+sUNC0wGFzanFnUODAyPX9RKBPTpuyS5syihvae0cVdhsFkzylrySpq7Ogb&#10;F94/iDoQCJgszqLK9syixvbeUb/wvmvFg0utzuLqjsyixpauEUFcOADbbHOW1nZlFDZUNfUufl2b&#10;w11W25WaX1/d3OvxCQuWEkLIJ09L5/CWwzkn6olgkTE4NusTxCMZFVujc+cuMMnNKm6yuzzVTb2h&#10;piM0ZGN7TF5d++DCzX1QaDEAQE+0GACgh0/YYmiaNjA6uyuuYMvh3K1RuRsP5UzMWMJLA4HA4Ojs&#10;geSSLYdztkbnbjiY3TkwMf/pIxPGPQnFW6JytkblbovJa+4anl8oWOyuDQezt0YFt7w9Jr+udVBR&#10;Tw6OcHv8+xKLNx8KPnfToZz69iFJVkKLAoGAzeFJzK7ZdCh7a3TuxkPZlU2984dsmG2u5Ly6zXN7&#10;tf7AscKq9vmv6/L444/VBPc5KnfzoZz0gsbwlgkh5NNKXeu+b8pQAACyHUlEQVTAlsM5oW5ie0z+&#10;ztiC4XGD1y8cTCndFh2sNrZE5aQV1Fsd7trWgZ0nWoztMcGZPqua+z/OxzYtBgDoiRYDAPTwCVsM&#10;n18sre3cEnVyRHROWXN4qShJJbVdwQ7ixJfvA8ml85+eVdIc+nfF7Ufyt8XkJeXUeecNfKio7w5/&#10;xd8anZtR2GBzuMNLO/vGNh86sTQqNymnJrxU07S+kektUTnh190anStKJ+9Q2N43PteMzP0TaHC3&#10;c50ub3hp98DEvsSi8Pjt/UklkzPm8FJCCPlU4nB7D6eWbQ1/fkbl1Lb2K6ra2j2yIzb0gVnS2T8u&#10;ivLRknlXlAQ/KmuNXFECAJ8/tBgAoIdP2GL4BbG8vmvLXCOwPSZv06Gc/Iq28FJRksrqu7fNDY3e&#10;HhMcCH04rWz+03NKW4+3GHNfzVPz6nz+ky1GdVPv5kPB4dahGiKzqMnh9ISX9gyMh5duicpJyauz&#10;n1g6N0JkZuvxLQf7kR1H8ue3GJ39E9vmnrg9JtRx5LncvvDS3qHJ/YnFod3eFh1sXqYN1vBSQgj5&#10;VKIoakfv2O74wtDIi20xebvjCowWh6yoI+OGqqbekQmDXxT7hqcOppSEZ/cMVht94x8xH9D80GIA&#10;gJ5oMQBAD5+wxVDUYF9wOK18x5HgN+x9icWjk6bwUk3TBsdmj2RWhPqCvYlFHX1j858+dHxpsODY&#10;n1jc2j06/5oRg9l+ILk0tOUDSSWNncOSdPLKDpvDE5dVFfrHyT3xhY0dw6J4vKcIBAIWuyu9oCH0&#10;urvjC6ua+uZv2WRxZBU17ogtCF2LXlLbJSsnt2x3ejKLmnbGBk8qdsUV5Fa0+t4/6QYhhHwqEQSp&#10;rqU/eKfV44VsbvzRqoGRGYvd7XT7zDZXZ/94TEZlqO3dGpW7J76wtnXg41/jRosBAHqixQAAPXzC&#10;FiM4HEOU+kamS2q7ims6+4anF9zXQ5Lk/tHp4trOwuqOnsHJBV++ZUUZnjAU13QVVLW39Y753z8H&#10;p6YFRieNJbVdhVUd7X3jbq///Uu1iRlzeUNPYVVHa8+o2+Off7cRVVWnjdbyhp6Cqo6W7hG3d+HS&#10;WZOtqrmvoKq9tnXA63tfSaFpgVmzvbq5L6+irbZtwGo/eRkLIYR8unF5fHWtA4fTgpeWbIsOVhX7&#10;EovS8uuzS1tScuv2JRaHhmBsOpQdk15R3zbk8/8FpSotBgDoiRYDAPTwyVuMYCmgaX5B8gmi9v4b&#10;lISiaQGfIHr9wofd09TnF70+YcHNTcLxC1Jw6QcNnw4EAqIke33CB94S9eTSeaMw5ufPLnV7/fIH&#10;bZkQQj6tBN57TxCloQlDXkXb4dSyLVE5mw8ft2Xuf7fH5EWnlxdUtU/MWD7+KIxQaDEAQE+0GACg&#10;h0+lxSCEEPJJogUCbq9/fMbc3DmcU9Yal1UZlVYef7Q6v6KtpXtkymD1zJsz6OOHFgMA9ESLAQB6&#10;oMUghJDPSTQtIMuK1y863T6Hy+t0+3x+UVaUwIeNZPtzocUAAD3RYgCAHmgxCCFkqYYWAwD0RIsB&#10;AHqgxSCEkKUaWgwA0BMtBgDogRaDEEKWamgxAEBPtBgAoAdaDEIIWaqhxQAAPdFiAIAeaDEIIWSp&#10;hhYDAPREiwEAeqDFIISQpRpaDADQEy0GAOiBFoMQQpZqaDEAQE+0GACgB1oMQghZqqHFAAA90WIA&#10;gB5oMQghZKmGFgMA9ESLAQB6oMUghJClGloMANATLQYA6IEWgxBClmpoMQBAT7QYAKAHWgxCCFmq&#10;ocUAAD3RYgCAHvyCNGl0qqq28MsvIYSQCI+qapNGp0+gxQAAPdBiAIAe/KI0Y3H5BGnhl19CCCER&#10;Hq8gzZhdfpEWAwD0QIsBAHoQJcXi8JrtXi4qIYSQpZRAIGC2e60Or7jokx8AcCrQYgCAToJTYxiD&#10;F04v/ApMCCEkYhP6bPdzOQkA6IUWAwD0Y3V6Z8xuWVEXfgsmhBASgZEVddbitjp9iz/wAQCnCC0G&#10;AOhHlGSLwzNrdouysvC7MCGEkIiKJCuzZrfF7hElefEHPgDgFKHFAABdiZI8NyLD5fL4FUVVNU0L&#10;EEIIiYxogYCqabKiOj3CjNlldXgFKgwA0BctBgDoTZQVt08wWN0zFldwTjin1+r02QAAn29Wp886&#10;N0/zjNllsLpdXoEZPQFAf7QYAPDZECXZ6xcdbr/NtfCLMgDgc8rlc7j9Xp/IVSQA8FmhxQAAAAAA&#10;AJGBFgMAAAAAAEQGWgwAAAAAABAZaDEAAAAAAEBkoMUAAAAAAACRgRYDAAAAAABEBloMAAAAAAAQ&#10;GWgxAEBXoihIfi+WJp9PlCRRUkRJBvC3Y/FHPQDg1KHFAACdiLIqGkfEzhypapNctQFLj1S3Txiq&#10;97rdXkH2ChKAvxGCSJEBAPqhxQAAnYgzQ2LSrfLuPyib/lPZ+A0sPfKWH0sHr/fWxTm9gssnAfgb&#10;4fZLfooMANALLQYA6MLvlQrWyxu/rWz9rbLtHGXbuViCtp6jbD5TOnCZe2Z08XkOgKXK6ZPcvuDV&#10;ZAs/+QEApwAtBgDowmGRDp8nbzlr4Xkvlppz5O1nePqbXH558akOgCVMoMUAAF3QYgCALjwuKe1p&#10;ecuvFp30Yok5R951lmesmxYD+FtDiwEA+qDFAAB9qGJvubzu75XNv+CKkiVr69nKhm+K6ctdHv/i&#10;MxwAS5XTF5zjU1z4sQ8AOCVoMQBAJ6KqSXVpYuqz8tYvy5uwBEm7fy7mb3VZzU6f7Jw7sQGw5LmC&#10;FQZTewKAfmgxAEBPquj3Si47lipRFEVZESUAf0MWfdQDAE4hWgwAAAAAABAZaDEAAAAAAEBkoMUA&#10;AAAAAACRgRYDAAAAAABEBloMAAAAAAAQGWgxAAAAAABAZKDFAAAAAAAAkYEWAwAAAAAARAZaDAAA&#10;AAAAEBloMQAAAAAAQGSgxQAAAAAAAJGBFgMA9KOoqqKoCx6RZEWUZKvdJUjy4qd8GFk5/tyPsOC1&#10;PkM+v+hweRY/LisL35CPIH/kmoqiKqq2+CmLH/wwsnL8JfyC6HB7BVFavA4AAAA+W7QYAKCfQwk5&#10;FXVt4T8azbaC8gaj2TY8Nv3K+mir3bn4KR9IVpT+ofGs/OoPPUWXZKPJVlXfbrbYFy7SnawoDa29&#10;q3cmqIv2tm9ovKaxU5L/fH3jdHkq69v6hycXLwopqmhMOVoyvyvxC1Jb12Bsav7UrHnx+guIkjw8&#10;Pl1c1ezzC139o5sOpJltH/fHAQAAAN3QYgCAfq558K3HXt06MWWQFVVWlOGx6bU7EgZGpkwWR35Z&#10;g8vjXfwUed5/hwdfKKpaVdf+6tpDWiDwAU8JblwdHpveH5s1Njkb3sKfHcsw/7U+7ClzoxsWPvgR&#10;QqMhxiYNJVXN85+oqMGdrKhtjU7KlU4MQvnAjYcGWVhtzl0xWcU1bYt3KWTtrqS7n323ub0/vILF&#10;5twfl33rE6vbe0bmb23xFkJlUFVT95rdyS6Pb9pgqahrc3t8oaWhQ1j8LAAAAOiPFgMA9HPdw28d&#10;TMhZsyPe4/XLijo0Nv3Otrj+4UmP1z88NuX1CTaHa2rW5POLofWNZtvI+LSsqIIkT0wbm9p7RyZm&#10;fIKoqlplbdvyd/YHFrUYRpO1vqW7p2+kd2jieIsxd/ptNNtqmrr6h8Zdbt+CtkKQ5PFJQ0NLz+DI&#10;pNcvhB8fm5itbuwcnZgJX1vhcHm6eofauvptTvfkjNHmcImybLLYDUZLaB2bwz0+OSuIsl+UDEbL&#10;rNHSPzzRNzRhstjCeyJI0sS0saWjb2Ripqy6OSopW5KCG3d7fN29w/XNXSPj017f8d1we/1dvcMt&#10;nf0j4zM7o7OKqlplRfX6/MZFY0zW70l58Z29e45kiqFHJLmte2j7wdRHXt7W0j0cWsfp8nT0DrZ1&#10;DYSHvcy9sYaq+rbxqdmKhs7VOxNdHq/T7ZmYMviE4E9BlJShsan6lu7uvmG7073gRQEAAKAzWgwA&#10;0M/5t73SPzy+fndCZX27EhwuMbN6e/zAyNTEtOn6R1db7M6u/rHV22N7B8fmJoxQNu9NOpKSL8tK&#10;XUv3inUH3t565PUNh9Jyyt1eX2Vd28urDyxoMQaGJ595c9frGw+v3h67aW/Sln0p41MGRdU6e0fe&#10;3BT97q6EFe8e2rQ3yWi2zb+Io6C8/oEXN727M/HVdQdSs8vcXp9fEKvq219avX/j3uQX3t6TnFXi&#10;9HhNFvvO6MwXV+15e8uRnVEZT63c1tze5xel1NyqXUdyPF6/omoNrb2vrz/k9vidbl9MSv7La/a/&#10;tv5wdlFtZV37M2/uCQQCgig1tPYuW7Vn5buH1u6IX7cz7mD8UUlWPF7/ocScJ1fu2LAn8ZW1+/NK&#10;G3w+wen27jqc/sgrW9/dlbB6W9zrG6LK6zoUVS2vaX15zb4FRcaq7QlJx8rueHqdxeaUFdXnE9Ly&#10;qjcdSHtp3eHGjkFJVqx21+Z9ScvXHFizPXbDnqTewXFZUQrKGx9evmX97oQ3N0Vv3p+y+UCa2+vr&#10;6htZsT7KZHFIslJe1/boK1vXbI97fWPUgfhsU/BF//z1LwAAADhFaDEAQD9nXv/SjMFc29z99tbY&#10;kfGZkfHjLcbkjPn+FzZZ7S6703MgITfxWLmkKBPTxlfWHRyfMkzMmNZujxsYnlAUdWrGtGZHXHvP&#10;SGV9+4IWw+nybj+UlpFXqaiaIEpJWSWvbYyamDZYrM43t8TVt/aKkiyIUuqxsiOp+d4Twz2sDtcb&#10;m6LqmrskWbbanfUtPW6vr2dgbNWWI2NTRnluNMS7uxKKK5tKqlv2xGRNG8xaIFDX0n3rk2taOwf8&#10;onS0sC4quSDUYjR39K/dHuv2+l0e34GE3M0HM3x+IRAINLX1vfruoUAgYLY6tx1MLaxolBXVYnO+&#10;uTlmV3S6JCk2u7O2qdNsdYiSXFjRtDMqw2i2lVa33PPCJvfcuJW6lp5n3thZXtcuK+rktLGyrs3j&#10;889/b1dsii2v69h+MC01u0xRtalZc3RybmlV88vroxs6BkVJ3nkoPTWnXFFUvyAkZ1fuj88dGpt+&#10;4vXdDW19mqbZHO4tB1I27k8NHf7q7fFmm1OQ5IaW7sGRSVlWhkanth1Ma+7oF2kxAAAAPju0GACg&#10;nzOvf2nWYLY73Afjc46kFfYMjq/ZHpwX40SL4RREqaiq5VBirtnmLKps2hd7VJTk1s6BZW/vzS9v&#10;LKlpyy9venvrkbKatgUthqyoM0bL6u2xQ2PTobkquwfGth9KnZgy9A6MbdydkJ5XVVzdUlzdGpWS&#10;v253osN5fBZMn19MPlqydntsTmlDa9eQzeFWFLWgrGHTnsTc0obi6tbi6tYtB1J2R2dl5FVl5FX5&#10;/KKsqC6Pb8Xa/a0d/R/RYsSlFyVnV4RuyxJuMcamjMtW758xWmQl+OrZxTWHEo5JUnCHxyZnS2vb&#10;i6ta9h05tmFPosFk3Xog5WhBtaYFJ62YNVo37U8t+fB5MV7ZGFvZ0NXRM/Ty6r0Wm7OhtW9/7LHh&#10;sanlcy2G1yfc98LG5Ozykpq24JuQnL/vyNHC8oa9MZlWhyt0nUtRVcvaXUnzWwxZCU6uUd3YVVzV&#10;kpJd/sbGqPq23uNXrAAAAOCzQIsBAPoJjcWQZKWrb3RnVGZabsU72+LmtxiyooxOzB5Jya9v6Vm9&#10;M6G6sUtV1ZaO/idf274vIfdAYv6BpPyo1KK+oYkFV5TIijptCLYYI+Ozc4/IPYPjOw6lhVqM1VuP&#10;bI/K2p+Ytz8x73BKYXF1q8cbnrpSsdid+WUNO2Nz9sXnJGaWWmyOgrKGVZuj98Rm70/M35+YfyS9&#10;uLSmLS2nIj3cYnj9K9edaDGK6g4l54dajKb23nCLkZBRnJpbtajFMDz/zn6DySoriigruSW1hxKy&#10;JVmZnDFuP5S+OzYnNafySErB1gOpsybrln3JucU1oTubGEzWzQdSi6s/qsWoaOh0e3yvrN1f3diZ&#10;llORmV9tttpfOtFi3L9s4/ZDGQeSgkd0MKmgqLK5sq5t35FMmyM420WwP6puXfP+FsMvStujju6K&#10;zopJL8ksqF69fW5Iy6KXBgAAgG5oMQBAP6EWY25+SiG3tH7VlphX1uwfHJ0OtxjBGSJ8/oTM0s37&#10;U9fsiJ82WCRZGZmY3bAncWhumk+X29vRM2y1uxbPi2F3urcdTC+pahElRRDF3NL6t7YcmZgyGEy2&#10;TftSmjv6JVkWJXlodGpodGr+hJ01TV12p1tW1M6+0RXvHu4bGuvoGdpyIGV8yigriiDKbd2D49OG&#10;ooqmXVEZw+MzgijXtfQ8sGxDa+eAJCvHSho27E8NzvQpyseKqtft+KgWw2Sxb96fUtPUJQZf2rtp&#10;f+qemAxZVprbe1/bcNjtEyRJyStr2LgncdZkzSutX/bOPr8giZLc3jO0fM3+srkrShwuz9jkrHji&#10;ziYhr2yMLW/olBW1oLxhzfbYrQdSh8emrXZnqMUQJHnj3qS8knpRkkVJGZ2cHRiZHJ2cfXndoZ6B&#10;4CwkdqfnYELuhn0p81sMt9d3xYOrpmZNsqIOjEyu3ZVQ39q7+McKAAAA3dBiAIB+/vfvnpyeOyWW&#10;ZGXaYNl+OP2Rl7f0j0yOTxlvfGyNxRZsMebmgOh9/LWdcRkloZt9erz+3NK6dTsT98Rlb9yXdjAh&#10;12x1lNW0Pv36rvkthijJzR0D72yPi0rOP5JWuPNwxpodcWMTs6KsFFW2vLs7cVfM0f3xOWt2JfYN&#10;jYcrAJfHl5lX+cK6w9EphZsPph2IzzFZ7C6XJzOv6o2t8QcTc7cezNgXd3TKYJ6aNR9JyV+9I37N&#10;ruSEzJJlb+1u7ehXVK29d+SV9VHr96YcTMzdF3vsrU1Rodk9o5Pz47PKQi1GfUvPs2/tDQQCXr9Y&#10;1dCxfnfiwcS8w8n5q7fHBufFkOXxKcPq7XHbo49GpRSu3524bkfcjMFisjjW70l6d2/KkbSi3dFZ&#10;y97ZV1DZoqhqdWPnyg1R5rm3K+zutw7lVbdJkjJrsi5/Z++B+GyP12+2Ou55fX9Zc5+sqIOjU5v3&#10;Ja/ZnbI/PmfjvpS6lm6vX0jOrnhra2xCZsnBxNxN+1JX7UhweYKze67cEG20OPzC/8/ef0DHdd93&#10;/vc+u2flbP7JOtkUx3biOJuym57dJHYcZ1NcE5fYiXuVLVkukmVZnWIFCBC9NwIkeu+99957732A&#10;6b3ce2cGfM6dISEQoBTZEsca6v09r+NDze13BmPcD35FCE8tjUiVTyAtv+5c6M2BsXnBM6MKAAAA&#10;fiZIMQDAdxp7p7zBhLcLw9b+4cTsqt5oMZltw1NLx9OLGoyWqcWNvQP1cYsJncE8Ob/W0T/ZMTC1&#10;sSNPZXqg0k7Nr52aM9VmcyysbvcMTXcOTK5vK1Y394xmefwLk8U2v7zZPTjd0j06tbDunUPUSxAl&#10;uQtJ70Rb7/jYzLLiUOMQJFGU9Ebz6MxqZ/9kS8/Yhjx5qmh3iIpDzdTC+tjMyvaeMjA6a3J22ely&#10;ma226cX11t7x8ZmVzZ2D+ZVNu0O0O4SNnYPtPaX3KCqNYXphXfJMXGoyW2eXNroGJocnF9c299a3&#10;9kRJsjmElY297uGZ3tHZ+dWtlfVds6fPi0Kp6R2d7RqYnF3aWFzdVih1ktO1d6DqG521WF+eFFaU&#10;nGMLmwqVVhAlu0NYXNna3VcKomS12ccWNg61ct7hEMT17f3ekZmWnrHx2RWDSb4zBqNlYna1o39i&#10;aHx+Y+dgYW3b7hB0etPc8pb37dg/1PSPzXUPTs8tb84tbyrl8UfvuucAAADwJVIMAPAdhyB3jjj+&#10;T0/vhttOLjr5+slXHILo8HSv8L5ynHGc5HmMl0ME+d+eLiR3vW4X5JDizFZ2QV508oies5UTAZvj&#10;9utLq9s1Tb07+yqXyzU9v/7Ic1E7eyp5eAvviQmi486JCZ7ROgXPv0+e/509e69F8J7/yVDAId6+&#10;QO8ebm8oiHZBEETRu+HxtZ9KExzCnTt29+be148P7Y1jzlymfP7yyifu/Mk92G/fhJevCAAAAD8T&#10;pBgAgNdEazAV13T84KX477wQfSUqc2Zh7ZUG2gQAAADuE1IMAMBrZbMLSrX+QKkxmq1nlwIAAAD3&#10;GykGAOAnIzlPvwIAAAD4BikGAAAAAADwD6QYAAAAAADAP5BiAAAAAAAA/0CKAQAAAAAA/AMpBgAA&#10;AAAA8A+kGAAAAAAAwD+QYgAAAAAAAP9AigEAAAAAAPwDKQYAAAAAAPAPpBgAAAAAAMA/kGIAAAAA&#10;AAD/QIoBAAAAAAD8AykGAAAAAADwD6QYAAAAAADAP5BiAAAAAAAA/0CKAQAAAAAA/AMpBgAAAAAA&#10;8A+kGAAAAAAAwD+QYgAAAAAAAP9AigEAAAAAAPwDKQYAAAAAAPAPpBgAAAAAAMA/kGIAAAAAAAD/&#10;QIoBAAAAAAD8AykGAAAAAADwD6QYAAAAAADAP5BiAAAAAAAA/0CKAQA/A06X2+XhdLnPLv0pOJ0u&#10;UXIaTBab3eF0uuT/dcmv/Gw5na7jy5Q8Z+iPvOfvJTlPLwUAAIAvkWIAgK+pdfrWzoH4tPybOWW9&#10;g2NKjfbsOj8Rm90xPDb945diP/3Z7zU0dy6vbX7lq8+1dvbbBfHsyj5jMJq7+kYT0vJTM0vbuwf3&#10;DpSvM1jx5Am+zhF0BlN0Qs7lwPTxqbmswqqp+RVBPL0OAAAAfIYUAwB8amf/4NmXIn73T/799//u&#10;c3/w91/8vT//7DMvhm3vKl7Pw/nq+tbXH7v0wY99+0fPBg0MTYxMzP7iL/1DZl6pzSGcXdk3DpSa&#10;wIjU3/3Al3/3g5/743/40h/88b9/4itPrW3s/NQtMmx2x9TMQll1w/rWjkOUzq5wP0hO1+DI1CM/&#10;vHA5OOlz3372+YCYje1dUgwAAICfIVIMAPAdjc7wxYd//Pu//9kbWSXdg+O9Q5MJqbn/8wNf+Ojn&#10;f2C1v5w4eBodHLncRyejDcnp8kYAcm8U95G3C4m318bA8MRffeDLIeEZOp1BECWHIE5MLxvMFsHz&#10;tH9yQ28HFm//DulOX4mTBz3bw+X24e5+3elyHe/qbAsLs8X29Iuhf/Sn/x4Rn941MNY/MpWdX/nH&#10;//jl//PRb2xu70knrsjllnd+MtqQnPLrJ1pe3F5kszuyi6r/9etPdA2MHu/huKPKyTYat+/evXp/&#10;3PNaXmUrp8utNZg2dxVmq02h1Gr1Ju8tPbXV2TsAAACA+4QUAwB8xO0+ik7KfPtvf7ShpVNyupye&#10;cMHpcl/PKPyFX/z9+uZOp8stiJLJYhufms8rri6raVrf2nV4eoVYbPap2cWxqblDlbZvaCynqHpi&#10;ZsFqd1jtjvGp+YS0vD/8hy8+eTG6sbVnZ1ehN5iaO/rWNuWGDxarbWxqzrOhpqm1u7S6SaMzNLf3&#10;Lq9v7R8oaxraOroHjSazXRCXVzcr61raugYP1ZrjZ3WVRjc8OplTWNnc3nNwqBY8J+Nyu9u7BnoG&#10;Rg1Gc2Nrd3V9u8liO75Mp8td29j1a7/+4fTcYk9bkNuX2dbd/5//8/8MjkxxueUQwWK1zy2sFJXV&#10;FZXXzS+u2R3ynm12x/zy2uDolEqjG5uay8qv7BscM5ltNrswNbd0/mrcRz77aFxKTlffiMXmsAti&#10;Y2v3zMLK1s5+YVnd+PSCQxANRrN3t1V1resbO1ab486JSWqtvndgNLeourN3cP9A6b2xXja7Y2Zh&#10;pai8vq65c3Nnz2r3nrh7fGquvWfIZLGOTs0VlNUNjk7pTebjm6PR6odHpwpLa1s7+vYPVCd3CAAA&#10;gPuEFAMAfMQhSA+9+yOf+vIPlGrtifYIToVSnVtSPTw2LTld+weqy2HJ/+vPP/6e3/6r3/ytv/rj&#10;D/57Rk6ZKEp6g+n85ZB//tevP3U+/I/+/EPvfNc//Pxv/NPFwFilSvPcuSu/+0d/+Scf/Lf3/q+P&#10;/tZv/UFDU9vuvuLtb/+1iuoGp8utN5oe/vZjn/r8N3/0wtX3/s7vPvaji+MT07/6jt958oXgb37r&#10;sfe858/f/kt/ey3qRm1j+7vf/ffvec8fvv1dH/rS41c2d/adLlfn4Pinvvr4u3/zve/9nb/4jXe+&#10;/x8+8t3B0SlRlNzuo/e853f/8dMPX7kW9653/+G3H/mOVm88vkxBlF64FP57/+uzy2ubJxtZWG2O&#10;jLyyxtZup8ul0Rniruf+0Z9/6j3ved973vO+X/rlv0lMzdMbzRarLfBqyEc/8bmw2NS/ev8H3vXu&#10;v3/7L/3NMy+Fb+3sh4TH/96ffPDP/t+/v/f3//6v//nbar1Rq9X+wtvf8eVHn/3aw0+++zd/Lzu3&#10;YGNr97tPXvqNd/6f9773z37zN//6//7150oqm2x2h+R0raxvf+yz3/2Nd77vt9/7V+985/v+4UPf&#10;7uod8eYOJrM1NDL1l9/54d96z/t+87f+719+4N8y8yv0BrPb7Q64Fv0rv/4PcTcK3vWnn3znu/7f&#10;//fuD78QlKjW6iSna35p7bNf/MG73v0X733vn//GO9/38U89NjY5d6qlBgAAAN5wpBgA4AuS07W2&#10;ufvQQ3/9wqVwt/vo7FK53YTNlppV9id/96XrmcVKtXZze/9CUOz/7z//8ejEjMFouhiW8qt/8ZmQ&#10;xOzFlY2J6flHf3ThbW/7q/GpOa3OWNPY8Wcf+GJQRMbGzr7ZYtvZU7z9l/66pr7F6XIbjOaHHwv8&#10;zT/7dHh8+szc0p5COTe//gu//MGvPvZC39DEgUobGnvjnX/8iW89/tL80tqeQhkcnfZXH/9GUXWr&#10;zS589enwbzxxcXlt02Kzdw+M/b9PPfrM5XiNVn90dPSe9/zzH/7tZ6MT02fmlxSHam/bBa9DlfZz&#10;33zyfZ/+vs1+3A7iNm8HEKvNUVrZ9E+f+nZEYtbegXL/QJWaWfzf/tv7C8tqLVb71Ws33/2/P3Et&#10;5sbswsrs/EpwRPL/eMdHSqubVFp9Qlr+p778g4ratj2Fyi5IWq3h537+fR/9/Hfzi6sXVzbUWkNl&#10;Xes/feixobEps8W2vLr58KMv/fvnn1rb2BZEZ1R82n956G97B0f1RvPI+MwPnryWlFJqslglp7O4&#10;ou6//4+/vplTuq9QbWzv/fj56L/750e7+sckpzM0Kum3/vRT16JT5xZXJ6YXfvBi6F989KvtvcN2&#10;QbyeUfjpzzw1u7BiNFt7B8c+8MGvXgyIN5otZ996AAAAvIFIMQDAF5xO18Ly+kMPvT8wLPFsiuF1&#10;cKh+7InLX3v4/N7+oacXhmtlbfOdv/2xsNhUtVZ3KTDhI//yvdmFZTkMcLtrGtseeuj9ze09R0e3&#10;+gbH/s/7PhefUGAXBKfLfTrF+NbFL3zlqfWtXW9WsrCw/iu//sHIhHSb3eFyuccmZ97xjg9V17e4&#10;3EeCKHX2Dr3vk49EZ5TbHYLOYNpTKJUq7dbOfmfv0Ce/9ONHfxh8cKj2pBgf+9CnH1ZrdS6X667B&#10;OyTn/qHqX7/yg889+sLZFMNLpdE99WzYv372hyuexhqebi/29/7+px5+4rxSrb0alPqPH/nW6PiM&#10;d4rTuaW1X/zvfxeXku0QhOzCqs989YnOvhFvkwet1vAL//39L1yONJos3lFCTBbr/oFSrdXtKQ7G&#10;p+aeeCb045/53szckiA6E65n/Zf/+jft3YMHh0qNVq/W6IwmedwQrd74yA/P/9NnvrO+uX14qDpQ&#10;qtq7+t7/0W+nZJTZHY7QqKRf/pV/WFhe81ymq66564/+4esl1W12T9eV/QOVSq3d3t3v7h/50Ce/&#10;+/2nAvSGl9ukAAAA4H4gxQAAX5Ak567i8KGH/urpl645nXeNLimIktlis9kdqxu7//yF7weEJev0&#10;Ju8itVb/yS/94OHHX9pTHF4OiP3yV55RHCi9j/f9w+MPPfR/G1o6T6YYNofD6XKdSTFeeuJHV1Qa&#10;nXefCwvr73jX36Wk53sThNn5pXe+8x9a23u8KUb/8MQHP/VoVGqpQxAnZxbi0/K/fzE6MDT+xUth&#10;f/nxbz76XIgnxbj1nvd85HNf/4HTM8LFKVq98RvfefZvP/Ids8V6apHFarPaHdu7is99+elvfuvS&#10;gVLjff3o6Ojr3zv3T5///vLaZlDw9c994Ydr61ve7jZ7CuUv/vf3RyakOwQhy5ti9A57e4JotYZf&#10;+h/vD4tNle4Mrrm9p8gqqPzexdgrIfEXrkZ9/CtPfPxrT87MLbrc7um5xc994Udf/95z33o25IXL&#10;CeW1LYoDpeR0be8q/vGz3/nEF797LSrlWlRKSFTKpeCYD//LtxOv51lt9tCopF/7tb/R3ckmegZG&#10;/+ID3yguaxZEaWl1Iz6t4MkrsQEh8S9eDv+zj37t+89dNZBiAAAA3GekGADgI3ZBeNcffuIj//7Y&#10;gVJ9PGCE5HRt7e6HxGUMDE+sb+398xe/fykk8TjF0OgMH/ncY9964rw3xfjK155RHKq8KcbAyMRD&#10;D/3fxtedYszcK8WIuVG2tbv/71/44ee+8aPQ6wXVDe2tnX3feOzCo48H3pVi3GuyD0GSzl+J+p+/&#10;+9n5xdXjiVQkp9NgtlyJuF5a1bi9q/j8V575xsMXDw7V3qVHR0df+PazH76dYqR8/os/XNvY9m61&#10;f6D6xf/+/qjE2ynGv94zxfAcRWcwXg5L/sd//fbF6PTiyqbO3qHnL8V8+NOPzcwtOl0uQZTWNrbr&#10;W7oux2Q++sOAj3zykdiEHIPRLKcYn3n0S488U1rdXFbTUlbTUlHXVlXfPjW7KIqSN8XQG83e8+wb&#10;GP0/f/uN4ooWlVr7rScvfewL3wtJzq2qb+/oGfzYvz3+3ScvkWIAAADcb6QYAOAjLvdR/I2CX/7T&#10;T4bHpesMRpfL7XK5zVZbaOyNd/zmB4bHp9Va/eM/DvrkZ360sLTqmRPU3T80/su//o/xqdkanf7S&#10;5RifpRixN8v7h8bf+96P5BdXW6w2QZQ2tnb//evPPvrDoP8wxZCcrrbuof/+B584dzV2d//QKc+l&#10;6rbZhbKqxrf/6t/mFVdp9YbnzsV86KPfGZucky/F5d7dO3jHuz/0/WcCNFrD1aDk/yDF6BvxHuhk&#10;iuFpVbH/vg9+66UrMUajye4Q9XrjSxcTPvxxOcWwO4TV9c3O3iGHIJnM1tn55a98/cUvfOXZza1d&#10;o8nyxHOBv/M3X1JpdIIoCaJ0qNIsLq+p1FqXy33PFKOksnVpZf2XfvXDyTfzTZ7pbLe29//5Uz/8&#10;7uOkGAAAAPcdKQYA+I5GZ/j24xd+872ffOFyRHVDa0NLV0Bowm//5b9970eX7YJgdwg19R1/8jdf&#10;+O6PggeGJ9o6+z/51Sf/07v/cXN7z2AyXfRtijE2Ofs7//PjFwOjNTrDxtZeRHLOL//Fpx59IfQ/&#10;TDFEyWkwWZ4PiP2l//UvX37iUnltc1N7b2xSxu/8z8989dvP7CnkKU47e4b/6SOPPvLY5a6+4Z6B&#10;0R8+f/X/+82PdPcNW232V0oxBFGqbmz/0L89FpGQOTo5b7U7TqUYewrlx7/w5Bce/vHG1p5aqyss&#10;r/vHzzz6yS//cGZu0WiyvHgl6t2/9anm9p5DlbauqfPvP/zw9x8POlBqnJ6+Of/5ob8NjkiemJ4f&#10;m5q7GJL4iS/LWYnTM7rn2RSjtLJ1dWP7d/7yM0+9GLy7f7ixvReTnPUnf/+lx5+lRwkAAMB9R4oB&#10;AD51qNKGx6X/7p//80MP/a+HHvqjP/ubz+QWVRtN8nOyIMotBUprmt73wY+97W2/8dBD7/q3r/5g&#10;bGre5T7SG4znL1z+8le+uqc49KYYvf0jDz30tur61qOjW23dg//7T98XF59os8spxtbO3tvf/sul&#10;lXXyTKsG0zcf/tZ3f/CkUnV7EIqFhYW3/8o7r8WkeR/+J2fmf+Od72pobvemGF29w//3fR+Jik60&#10;O4ToxIxf+IW/+2//7b/92jve9dS5a49894lvP/rd/QOlJ8X47fd/5IuvlGJ485q0rJL3/79/e+ih&#10;33vooT/8jT/+WFRSltF8e6QMu0Noauv9q/d99W1v+923ve233v3Xn+3uHxUkp9liC7ga9Jl//8Ly&#10;2oY3xdhVHP78L7z9UkiC2+3eUxx+9t/P/df/+sdve9ufymN0arU//4u//NzlyOPuOW1d/b/ye5/6&#10;uZ/71V/8pV/5t289++PnXvz7D318YmrO5XYvrmx87bHnH3roD37u5/6/h37pf//z15+dlkf9vD0x&#10;anv34Ps//Pm3ve3tb3vbb//RX/zLjZxSz0yrRxcCI37t1379eMzOjp7BP/vzvywoLhVEKb+k5r/8&#10;ygd+7ud++R3v+d/PXo768Ef/5ZuPPK7TG87eCgAAALyBSDEAwNcEUVJr9UvL61Ozi4cq7dmlWr1x&#10;aXVza2ffaLo9c6cgSkaTxWAye4eEECWn1WbX6Y0Wq12UnDa7Q2cwmi1y1w9RcjoEUaeX//PlDY3m&#10;4yf2O0tvBwo2u0NvMJqt8srH/2nx/KfdIe7uHQyNT6+sb1ltdrPFarxzAjq98TXMxyHp9Mbltc2J&#10;6QWFUnV8Al6CKBlM5uW1zbXNHb3x9jggnoFOrXqD3CXE+4rdIZ+t6c4MpkazdXV9e3xKbovhPY3j&#10;RV4qjW5scm5qbslssVltdr3BeDwLrNlqU6l1M/MrC8trxzf2mN5gWtvcmZqVJ451CLdP1Wgy6/SG&#10;4zP37tB7zwVR2lMcjk3OraxtWe0Oo9miN5hOXSMAAADecKQYAPCz4ZlL9RXbMngbSpx93fecd8+l&#10;+pN6wy/TM2vtq23idLlfZZ+vslQ+VadLOvP6K/GcySvuDQAAAPcDKQYAAAAAAPAPpBgAAAAAAMA/&#10;kGIAAAAAAAD/QIoBAAAAAAD8AykGAAAAAADwD6QYAAAAAADAP5BiAAAAAAAA/0CKAQAAAAAA/AMp&#10;BgAAAAAA8A+kGAAAAAAAwD+QYgAAAAAAAP9AigEAAAAAAPwDKQYA/MzYHILJbDeYbXqzzQAAeHPz&#10;flebzHabXTj7lQ4A8A1SDADwPcliE5Q6877apNRa1Hqr2mDVAADe3NQGq1pvVWot+yr529tiFURJ&#10;OvMNDwC4v0gxAMC3RElvtu+rTDqTTZRcbrf7iKIoivKfcrvdouTSmewKtUlvtosiQQYA+BQpBgD4&#10;jiBKWqNVoTE5BOkWRVEU5c/lEJ0HGpPWKDfJOPuFDwC4T0gxAMB39Ca7QmMSJOfp34UpiqIoPyxR&#10;ch5qzHqT/ewXPgDgPiHFAAAfsTnEPaXR5hBP/xZMURRF+W15v9vtDvHs1z4A4H4gxQAAH5FHhtNb&#10;j46OTv8KTFEURfltHR0dqfVWrcF69msfAHA/kGIAgC84BEmhNtkcDIdBURT1oJXNIR6oTQ6B5hgA&#10;4AukGADgC3aHuKs0utzu07/8UhRFUX5eTrd719Nh8OyXPwDgDUeKAQC+YHOIO4cGN91JKIqiHrhy&#10;Hx1tHxps8qSrp7/8AQBvOFIMAPAFUgyKoqgHtY5IMQDAh0gxAMAXSDEoiqIe1CLFAABfIsUAAF8g&#10;xaAoinpQixQDAHyJFAMAfIEUg6Io6kEtUgwA8CVSDADwBVIMiqKoB7VIMQDAl0gxAMAXSDEoiqIe&#10;1CLFAABfIsUAAF8gxaAoinpQixQDAHyJFAMAfIEUg6Io6kEtUgwA8CVSDADwBVIMiqKoB7VIMQDA&#10;l0gxAMAXSDEoiqIe1CLFAABfIsUAAF8gxaAoinpQixQDAHyJFAMAfIEUg6Io6kEtUgwA8CVSDADw&#10;BVIMiqKoB7VIMQDAl0gxAMAXSDEoiqIe1CLFAABfIsUAAF8gxaAoinpQixQDAHyJFAMAfIEUg6Io&#10;6kEtUgwA8CVSDADwhTcqxTg6kt2PevU9v/rS11n3b88URVE+KFIMAPAlUgwA8IXXn2IcHR2ptaah&#10;yeXBiSWt3nx0ZldKtWF4crlvbFGtMZ5adOvWLb3BMjSx3Du6sL2nPr3s1i2bXRiZWukZXdg9ULvd&#10;d+356OjIZhcm5jZ6Rxe399VOp+vk0lu3bpkttsn5zd7Rxa1d1dmlVqtjZnG7d2RhaX3v1KJbt245&#10;BHFmcbtjcHZxfe/UcSmKovylSDEAwJdIMQDAF15niuF2uzd3lamFrTGZDTGZDbGZDQcqw/HSo6Oj&#10;zV1VRmlnTGZ9bFZDdGbDyqbi5Oa7Cs2N4nbv0oTcppnl7ZMhiMFki83y7DarITG3eWx23eVyHy+1&#10;24XMss7oDHnb2KzG8bkNSXJ6Fx0dHRlM1vLm4aj0Ou9xh6fWnK6XgwydwVzVOuI9bviN2p6RhZPH&#10;tdmF0sZB73GjM+vrOsfPhiAURVFv/iLFAABfIsUAAF94nSmG3SH0jCzEZTcm5TUn5TXHZja09U8f&#10;LxVEqWtkISGnMTG3KSmvOSGnKa+q9+TmTT1TCTlNibmyhJymiuYRm91xvHRwYjkmq8G75/icxtr2&#10;MYPJcrx0YXU39s7SuOzG8ubh46Uut3t1S+Hdrfe41wtbBVE63nZuZTcpr9m71Pu/JovteOnS+v7N&#10;ko6EO0szyjoVSt3xUoqiKH8pUgwA8CVSDADwhdefYnQNzcVlNybmelKMrIbGronjpYIgdgzOxR+n&#10;GLlN6aWdJzev7Rj3LvWmGKWNgydTjJ6ReW9OkZgrpxhVrSN6w8spxtzyVmym3EZDzjiyG0obBnTG&#10;l1OM5Y19z1ndTiLic5pOphjTS9vHZ5WY2xSX3WgyW4+Xzq/s3CxuT8i5nYDcLOncO9AcL6UoivKX&#10;IsUAAF8ixQAAX3idKYbT6VpY3UsraovNaojLakjOa17e2D9e6nK5F9f2bpZ2yEuzGxNym0amV09u&#10;vrB6Z2lWQ1Ju8/D0quS83Svk1q1bOwp1SkFrnGfb5PyWgYllQXg5iVBpjVnlXcd77h9fsjtE7yK3&#10;+0ipMRTWDcRk1stLcxpb+2ZO9gpRKHUlDQNx2Y1x2Y3RGfWN3ZOi9PKe1TpjaeNQXHZjfHZjbFZD&#10;dfuYxWY/XkpRFOUvRYoBAL5EigEAvvA6Uwx5mEybY3Jhq75zoq5zfGJ+82STB09jDXFqcau+c7ym&#10;Y2x0Zv04aPCWIEizK7t1neM17WMDkytm611hgcvlnlvZbeiaqGkfG5pa1d9pauEtt9u9sqlo6pmS&#10;t51Y1hktJ8e2kJyu9R2ld2nf2JLOcHrp5q6qtX+mum20fWDu7J639uSlla0jHUNzChXdSSiK8ssi&#10;xQAAXyLFAABfeP0phtwiw+U2Wewmi83lfnn0zeNyyUttRrP17PQl3tlMTRabwWQ9OfrmybJY7QaT&#10;9WQbjeNyu+VpSgwmq3hnXM+7l7q9SyXJefbIR0fyKJ56k+V4TNBTZbMLOoP5VChDURTlR0WKAQC+&#10;RIoBAL7whqQYFEVR1JuwSDEAwJdIMQDAF0gxKIqiHtQixQAAXyLFAABfIMWgKIp6UIsUAwB8iRQD&#10;AHyBFIOiKOpBLVIMAPAlUgwA8AVSDIqiqAe1SDEAwJdIMQDAF0gxKIqiHtQixQAAXyLFAABfIMWg&#10;KIp6UIsUAwB8iRQDAHyBFIOiKOpBLVIMAPAlUgwA8AVSDIqiqAe1SDEAwJdIMQDAF0gxKIqiHtQi&#10;xQAAXyLFAABfIMWgKIp6UIsUAwB8iRQDAHyBFIOiKOpBLVIMAPAlUgwA8AVSDIqiqAe1SDEAwJdI&#10;MQDAF0gxKIqiHtQixQAAXyLFAABfsDvEXaXR5XKf/uWXoiiK8vNyud07SqPNQYoBAL5AigEAvuAQ&#10;RIXaZBek07/8UhRFUX5eds83vEMgxQAAXyDFAABfEERJo7doDDb6lFAURT1IdXR0S2OwqvUWQZTO&#10;fvkDAN5wpBgA4CNWu7BzaBRE1+lfgSmKoii/LUF07hwabXbh7Nc+AOB+IMUAAB8RREmttx5qLC43&#10;o2NQFEU9COVyuw81ZrXBSkMMAPAZUgwA8B1BlJRas0pncTLMJ0VRlJ+X0+VW6ixKrZkIAwB8iRQD&#10;AHzKIUgqnflAY7bZRZfb7XYfuY8oiqIoPyi3l/vI5XZbHeKhnEqb7QIRBgD4FCkGAPiaIDoNZvuB&#10;xnSgNemMVqPFAQDwCwazQ2e0HmhNBxqT0WwXxNPf8ACA+40UAwB+FkTJ7hCNFrvWaFXpLQAAv6DW&#10;W7Ry+my3O0SRCAMAfhZIMQAAAAAAgH8gxQAAAAAAAP6BFAMAAAAAAPgHUgwAAAAAAOAfSDEAAAAA&#10;AIB/IMUAAAAAAAD+gRQDAAAAAAD4B1IMAAAAAADgH0gxAAAAAACAfyDFAAAAAAAA/oEUAwAAAAAA&#10;+AdSDAAAAAAA4B9IMQAAAAAAgH8gxQAAAAAAAP6BFAMAAAAAAPgHUgwAAAAAAOAfSDEAAAAAAIB/&#10;IMUAAAAAAAD+gRQDAAAAAAD4B1IMAAAAAADgH0gxAAAAAACAfyDFAAAAAAAA/oEUAwAAAAAA+AdS&#10;DAAAAAAA4B9IMQAAAAAAgH8gxQAAAAAAAP6BFAMAAAAAAPgHUgwAAAAAAOAfSDEAAAAAAIB/IMUA&#10;AAAAAAD+gRQDAAAAAAD4B1IMAAAAAADgH0gxAMCnHIJktQtWmyD/7z3ZBJtDFETp7LYAAADAWxwp&#10;BgD4jtlq31cZNvY067vqV7G5r1FqjDa7IEpkGQAAAMDLSDEAwEesdmFp83BxU3mgNmoMVp3x3jQG&#10;y65Sv7h5uHOgsztE4cx+8NMRJIkWLniTE0Q+pQAA/AdIMQDAFxyCuH2gXdo8tNlF99HRrVctl8tt&#10;MNsXNg7UevNPkWIIomQ026w2x9lFbx5mq01nNNsd4tlFPxG7IJhtlnuy2u3HqxnMpoml8Z3DXVFy&#10;nd3Ja2e129d31w81h2cX/cxJTpfRYj7QHBxqDo0W89kVXieHIJqtVu9dFURJqVVt7G9YrLaza55k&#10;NJtWdlZ0Rv3ZRW9CNoegM5otNsdrjxLsgmCxWc3W2586uyA4nS7pNXzMrHabzqS3OW5/Sq0Ox8be&#10;xvL2itlqPX0Ih2PncHdPuWd33K8fau9V2Bw/wYV7bpfj5E+cIIpOp+uVfsRsDse+an9XuXvyB/MN&#10;pNFrV3dWTRbL2UWCKHkv8Ke4gXaHYJY3FH6iOwMAuK9IMQDAF6w2YXplz2Sxn04sXqHc7qNthW5j&#10;X3N2V69OcrqW1rbDkosbO4bud5AhiJLVZtfqjBbbT/ZYIknOvrH5rNLmQ7Xu7NLXThClDcVGcVte&#10;UWtOUWtuSXtBaUdhUWtuUUtOSVve2MLw8ZqDM/3J5bEK9etNH3aVe2nVCZVdpccPn28SdoewtLlQ&#10;0pqfXpucUXu9pDVvaG7QYDaeXfOnptarGwZqhmb7vWlO40Btek3y+u7a2TVPml6ZSiyL7J3sdjrd&#10;Z5e+2ewfqLNLm+eWN1/7I+uWYqu2t7K4NU/+4LXmVnSWdI937Cv3X30PkuTa2NvIbkjbO9zzvrJz&#10;uJPXmDk422e1O2wOh9agM5puv30qnaqkLa+wJUelU4ni6V29IbYPt6q6yxY2F+zCT/ClsbA5X95R&#10;5PkBlK+9qru0f6pHqVWfXdN7FWUdhcWteQf3JwTsGGtNLo+eX587GyEJorSl2KztrVzZWnIIP1ly&#10;ury9WNVdur635hB/sg0BAPcPKQYA+ILZ5hid33a5XKfjilculd68uHkoOU/v6tW53e6UrMoLYenP&#10;X7uhfH0ZwX9IEKWlte3krMq5pfWf6DydTldF88ClyKztfeXZpa+dIEo7h7sN/bX1fTU13eVJZdFR&#10;BcF1vVV1vdUN/TWzqzOSZzW9SV/YktM33fP6n0P0JmPzYN3k8qTwunf1xhqc7Y8vDg/PCyhqySlt&#10;L0woiYwsCOqaaDPb7vGn6Z+OQqVIrYqv7a7wtsuYW51pG2lU6/6DoG1ftV/bW7Gxt3520ZuN5HRt&#10;bO9fjsoeHJt/jW2gJKdrfn0uoSQyqy6tvq+mrrcqq/5GRN7VgqbMXeXteOKenE73/Nrc5ZvPre+s&#10;S06XzeEYmR+q6CpRqA8kp1uhVsSXhjcN1rpcbklymayW/umeodkBk9VyP1IMyela2JyNLQodnO1/&#10;7a0VJKdrcLY3Mj8orzGzrq+6rq/qRlVieG5AaXuB1nCPbx6TxTw8N9g/3Wswm84uff1Wtpfr+qru&#10;GZEIojS/MZtYGjW2MPwTpRiS0zW6MBhbFDq9MvkTbQgAuK9IMQDAF8w2x8j8ttvtPp1VvHJpDJaf&#10;IsVQKLXffCp8eGL+2aDUtt4xTwPvu1aQnE61zqjU6O/ZUkOlNej0dz1jWG0Oo1nuNWC1OZQag9n6&#10;chsEq90xPrMSlpA3ND5vlttc3/4tX3LKiw7VOp3x3v0azqYYTpfbaLYcqnQmi+3kJXv/rdEZtPp7&#10;NCsQRMkhiA5RntJFbzIUtuTEFoVYbDb5dVH0no/kdJmtFpVOZbXbjpsD3O4c4WlPoTPpdSa9XRBM&#10;Vou8K0nele1Oo3dBFHUGvdVu8/6B1yGKRovZ4mnzL4iSzeEwWS2e0xC0Bp3ZapXuvuEOUdQZ9Z7+&#10;FHf9ZV6SXFa7TWvQWmwvn9WpDU1Ws8l61w20Ouwmq/ls4/bFzcX44rCS1jy92egQBIcgao3a2t6K&#10;6ILgyeVxu7y6fET5Yo16nUEvdxu48/dqi83qPYpdcGgNWqv9dA8Ri92mM+odgnAyxfA0w7EZLWbv&#10;zr2cLrfebFTrNSar+fg+2B2C0Wzy3mov70O7Rq/TmQzinffaIYoWm81ik49usVk1eu2pyEl+Hz2v&#10;W+w26cwdM5iNOqNefsPP/B3ecw6izmg52X1JkB+qbSaL7eT7cjbFkJwuncF8qNZ71jy92+MUI6Yo&#10;pHey2yHfeNFqt00uT4TlXGkdbTy+OS73kd5s9Jz87U/IqRTDIYgmq8Xs+SzZBWF9bz0050pFZ7HV&#10;bve+3XKPFatFEO563w0Wo0Z+y+7RLEhvMuhMBuFVhweWJJfBbNQa9KLT6UkxQk6mGJLkstntGs9H&#10;9NSn+vYKnhQjKj94YmnM5rB7rt06MNMbkR84NNsviKLNbjd5ejYJoqTSqy12m9lqNVut8s+s4Pk5&#10;sr3cd0aQJKvdbrLKXXIESfIeUWc06F/hKnRGg9agO9lyxGqzG82mkx9IUXJpb//0Oec35k6lGE6n&#10;2/uJkn+6775A753RGfWS0zm6MBhTFEKKAQBvKqQYAOALP0WKoTX+xCmG5HT2D08/fj5u70B1s6Au&#10;IbPSciJ0EEWnSqPPLW16JjD5x1eSYtKKZ5c27jzaSXsH6psF9U8HJL8YnJZZ1LC5cyA/DbhcwxPz&#10;cenlg2PzIfF5TwckXYvLHZ5ctDvkDvDDEwvPBV3//gvRzwYmZxQ1KJRa7xPL+PTS1Zjspy4nXQi7&#10;Ud3Uo9YZTj11O52uyuaBy1FZO/tKySlnCnWt/RfDb/74clJgdGbXwKTZIk/QIorSzoE6PDHvpZAb&#10;F8JvphfWbewcvlJDfYPZVNSSG1scarvzGCaIksVmHVsczaxNjS+OuFmV0j3eYTAbJadLqVVVdpb2&#10;THY3DdYnlES1jbSs7a5l1aWNL442DtQll8Zk1d1Q6dQb++vZdTcTS6NyGzIXNhccgqg3GXIbbnaM&#10;tHqfPKdWJguasqeWJqu7yxNLolIrEiaXx28/7YjOLcV2ZWdxUll0YmlUXkPmnmpfEOWzMllMvZPd&#10;6dXJiSWR6VXJDf21jjPjgwiiVNxakFwea7bebkwhiFLjYF1mbeqh9q4GLGarpb6/Kr4kYv3u9g6b&#10;+5tZ9Te6Jzrkx37JtafcL27JTyyNSiyNqugo2VJsC6Lkch01Dzam1yRv7m8Wt+YnlETm1N9c2Jz3&#10;PgoKkrSwMZ9Zm5ZYGlncmj80O5hamVDXUynJoYPUP9Vb2JJzqJFPRhDl8S+6xzuSymLiisMzaq+P&#10;zA+brBbJ6V7fXU+rSlzaWPQ+KNocjsWtpYLmnITiiOTSmNrearVeI0kuo9nUMtTYPFg/tjCa05Ce&#10;UBKR35C1ubcppxKi/IA6uTyRXXcjoTjiRlVyx2irt7OMIEr7KkVtb9X18tik0qismhtTq5OOux/1&#10;5Ud6o+XZq8md/ePec5CcTpVWH5lS3N47dndkJqcYV6KzB8fnPW0HbBUN3edCUn98OTkgOqu9b9xs&#10;kQOyk3s+TjH6prqPW0kcqBVpVQllnYV6k0GUXHqTsXW4OaksJr44Iqc+fXJ5wuqJrhbW5q6kyymG&#10;0+XWGQ0N/bVNA/VGs2lqZSKlPC48NzCmICS77sb8+qz8FvdV1/VUGS2ehFF06o365oH66xVx8SWR&#10;mbVpx2+ZnIDsrhW15CSXxSaXxRS35B1o7/Ej4435OkZarpfHJ5ZE1fZU9k/3xBdHDN1JMQRBml6Z&#10;yKi5nlASmV6T0jPRJWciZ659cLYvquDa5PLE8Wd+53AnoSSycaDWareOLYzerEpe2V4paM5OLo9e&#10;WJ9vGWps6K/Vm4xGiymrLq2ivfg4NDGYDPV91ZWdpVqDThCl5e3lwuacpNLopLLoqq6yPeW+w3N0&#10;QXQqtaransrEsqj4ksii1ry13VU5lXO6JxbH02uS9w73vO+ywWTqGGlJKotJLI2q7i4fmR9MKY8d&#10;WxjxnqrOpKvpqbhRmRRfHJFZkzY6PyynsJ4BgB2C2Nhfm1Iel1wW0zxU3z7WElccTooBAG8qpBgA&#10;4Au+STGsNsfVuLzU3CpRcnUNTV+MyFrd3D1eajTbguJyHr+UPDA6Mzq5EHOj7Nmg1OWNPdHpNBgt&#10;VyKznr56o390pm94+nJ0zkth6XsHaqfL3T04+djz0SEJefVtA2NTi9dzar71TOTM4obkdB2qdY0d&#10;g1ciM2qbe9e39kwWm9Pl6h2Z+dYzEdmlTVNzK40dQ88FpeaWtZxqlHEyxXAIYmVDz+efCK1t6Z+a&#10;Wy6ubn8u6Hpz14jVJuiN5qcDkmLSSuaWNiZmli9E56YUNBqM9+4icTbFsDkcAzN9UQXBhS05I3ND&#10;lZ0lIdmXStryHaJ4qDnMbUiPLQpNq4qr76ueX59d2loKzr6QVZvaMtTYOtwUVxyeXXfjRlVSx0hr&#10;23BzbFFoZl2qQq3QmwwxxSG1PdVOp9shiCPzQ2G5V7Lq0mp7K+p6q5LKogLSX1jYmJck1/bBdmbt&#10;9cTSyK7xjp6JzqSyqKiC4C3FlkMQB2f7YgpDStsKhmcHq7rLAjJfHJjuPRP0uPsmu66kPz+1Mul9&#10;KttX7adVJRS25lrsJ0d/lBOZrPq0ouZc/Z1hFLy8f+72DhW5p9qLyAtMKovqGm/vHu9ILo9Or03Z&#10;Ptx2udyVHSWhOVeKW/Oqu0uru8viisOSy2K3DrZFybW6u3ot++KN6qSeya6mgfo0ub9AoDfFEESp&#10;faQluSJGoT6UnC6LzVrVXXYt+2JdX/Xo3EhJW35UQXDfdLcgSitbK9dyLsq9e5xuhygubMzFl0Rk&#10;1KYMTPe1DDVGFgQnlUaZrGaj2VTVVRpfEpHflNnYX1PWXhiRFxieFyC3LnEII/ND0YXX8poyh2cH&#10;q7vKgrMu5jdl2gVBb9KXdxZHF15rHWocmhnIqk2NLry2sbdxqkWGQ5SSsyrCEgsMJvnDIzldXYNT&#10;X/1x5Nr2wcnVjlOMoXH5Haxp7v/ik+H1bQPTC6tVjd0/vJjYNzp36lH2ninGrnInpSKuoqvYYDaa&#10;LJailtygzJca+2uHZwfzmzKjCoJH5gflhOiuFENf0pZf2l5gMBm3D7bq+6rDcgNuVif3T/XuHe6Y&#10;LOaClqzC5hyjpy+GyWKu6CwOzw9s6Kvpn+rLrr8RXRC8vLXodLq3DraSy2Kz628MTvd3jbXHFYfl&#10;N2YdB2HHbA5H51jbtewLhc3ZI3PDVV2lCaURsYVhQ7MDdodDcrqH5gZCsi/lNNwcnOmv6ioNy73S&#10;MFBrtJiFE/1ZzqYYgiRt7K/Hl4Q3D9ZZ7bb+Kbm/yfWKuOyGGz3jnRt7G55BNHJ1RjkQqe4uvZZ9&#10;cVux7X2zlreX4kvC20aarA77pmLT+2M1MjfcMdqaUBJZ3JanM+rk8WvNxptVSdGFwe0jrb2TXTeq&#10;E+OLw3eVu06Xe2hmMCzvyrZiR/I0sqjvrwnLvVLZVTqxOFbSlh9fHJFUFj22MCIIksFsLGjOji0K&#10;6xxtH5sfLWjJTiiNnF2d9rQfcTQN1AVmvOj58Rwo83TOipF7lEyRYgDAmwcpBgD4gg9SDMnpWt9S&#10;fOnJsIm5FZfraGPnICQhr7ZtUG7q7fn7c9fA5CPPRa1syL/xO11utdZQ1dS7sLotSM7WruFnr17f&#10;P1S73Udu99HGtuLJKymNXaOS09U9OPnw0xHtvWPerfQGS3RaaUp2pbcRx8LKVmRK4fT8itMlP4rY&#10;HeK3no1Kya6SgwSXWxClnsHJF4JTpxfXTz6ln0wxtvcOv/B4SEf/hCi5nC63zS5klrZciszYP1Qr&#10;DtX/9LXzg+NzktMlOV17B+rVzb27WpeccCrF8PyVfj+3IaOiq0Rn0jtdbsnpahlqjCoM3tjbUGqV&#10;OfU30yoTDjS3/1K9tLUYknOpa7zd5pDnaegcawvKujC9MuV0uq12e+d4a0xh6NLWvN5kiC8Nq+ut&#10;8aYYo3KKEdA33W212yWna3V7+crN52t7KhyCvX20JaksemFjXv4Lr9N1oFbIj0bthSarqaG/Oq0y&#10;YVOx5XTK/UrGF8d2DnbODrShNmiiC4Iru0psdvlmTyyOJZRGTi2Pn+xqITld2wc7aVUJtb2VZk93&#10;jLPsglDdXXE149z2wY43EFncmE8uj2kbaXEIjqrOsuCsC1Mrk97eHwMzfbFFoeNLYza7Pb8xK6bw&#10;2r5y39vwZHCmLyo/uPZEinG9Uh4wVX6S35iPLQptG27yvlM6k75luLFvqstss6xsLYfmXp5dm3U6&#10;3XqToaKzOL02ZcdzJpLTNbk8ceXm8wPTfXqzobKrNKEkYmVnxXvaLYMNQVnnFzYWVDpVYXN2aXu+&#10;xqDxvo/tIy1huVfWdtcUKkVmbWpVd5nBbHS5jjR6zcTSmFp/enRJyemaml95/HzC/PKm0+kyW2zX&#10;c2oS0stN5rtmAznZFkMQpdml9am5VVFyuY+OjGbrxejcnLJWq/2ufljeFCO2KLR9pEVr0GqNukOt&#10;sn20OTw3oHuywyGKU8uTYblXeie7vNcrX0tLdl5jukqnml+fu5L+/HGKUdqWX9ZRqDcZnS73rmov&#10;NPdKdXeZy30k548Wc1FrdlFLntFslhtxrM+H517pm+q2OwQ5TNQoq7pLxuaHnS63UqeaWZtW6dTe&#10;aKlpoD4qP/hAc3dY42mYk1AaUdKab7XJ7XTMFkvLUENozhVPiiFYbLbg7At5jRlGi9npcput1pbh&#10;+sSyqO2DrXukGPnBg7P9Gr1GZ9QfaA7q+qqiC6+NL42Jkqt/ujcs50rXeLv3+V9vMpZ3FJW05+mM&#10;BsnpXt1ZCco63zrc6HQd2RyOnsmu6MJryztLcmMWzeHY4oj8Y+t0m6zmpoG66MJru8ptyensneoO&#10;zb08uSQ3q5G/8fbWK7tKl7YWnS7X0MxgRH6g90O+trt6vTKutqfC24XHbLNWd5fHFIaMe9piGC2m&#10;2bXpzf0N73fU0vZSSkVc22iz3eHYPtgOzwuo7CyVf6LldjSG6u7y8NwAUgwAeFMhxQAAX/BBiiGI&#10;YlVT7w/Ox+/sKzU6w/beQVx6eURqqVon/4neIYgpOdXhSfk2ua+GZ31B8v7bIYhxN0ovhqdXtg57&#10;lTb0P3klJaesWZSk7sHJJy4m7uzLD6ueDV3tvWMvXruh8ex2fnkzMqVwcm7F81Dh3No9/OjDl2YW&#10;172hhuR07uwrnwpMbeoeO/kMcDLF6B6c+vA3LurvtLCQnK6RqcWXQm/MLG3o9KZzoRkBMTnlzQND&#10;k4t7B2pPq+/TF+51NsVY3JxPLo8t6ygYmO0emu8dmu9tHKwJyw0YXxg91Bxm1aXW99Xc6ZnvWtpa&#10;jCy4OrMy7X06GpkbupZzUaFSyA/wojiyOBSVH7SwMXsqxRiZH0ooiVjaXPSeg86ov3zjudK2fKPZ&#10;UNDsfVi9/UTtdh8ll8ekVsYrdaqR+aHk8uiK7uLRhcGVnSX1nXVOkTva9FTFlYQr1AqTxVzTW5FZ&#10;l7av3L9rKAfJtXu4d6M6qaan8uwMnd4VtEbdjeqktMqE4yED1DpNQXNWfmOmyWKs6iy7mnVOa7w9&#10;HOPCxnxSWdTowrBSq4otCstrlJs8eBa5dhTbyRWxp1KMA7UcA3WMtcYVha/t3Z6vRJAHubB6x1M4&#10;mWIo1IobVYm1vZXHE8FqjfroguCyjkK1TlPRWZLflKXWy8OFOp3u2dWZqxnnppYn1/fXUyriiltz&#10;+2duv48tww0h2ZeGZwd1Rn1tb2VqZVzraOPUyvjm/obJ2+fiDKPZeikiI6O42elyrW7tBcXldfRP&#10;npro964UwzPr6ubOwej0ckvfZHFdz4+uJGcUNZ4aTeZ4dM+b1UnlHcXlHUVFLbkp5bEVncV7qj1B&#10;FBv6a2IKQxTq2zmC1W7vGm+/XhG/trs2L7fFeOUUI+feKYbLddQ4UBdVGLSp2PL+SAqSZDCb5ElS&#10;JbmfiMagnt+cG5zrax9rya6/GZJzSaFS3H3O7snlifDcwJH5Ie+YLJLTNbM2GZl/dWi23yGKG/vr&#10;AekvFLXmeu/20HxvZVdxcPaF+Y1Z8UQWKTldQ7N9kflBWXVp5R1FFZ3F+U1ZSWXR9X1VGr3W6Trq&#10;n+4NzrpwPMrpyRTDM/qJJbUyIb4kzOawqfWa0vaCotYcbwIlj6OhUy1szg3M9raPNWXX3wjNubxz&#10;uOkQhJyGm8ll0cc/VvJwNhazQ57dVm6L4U0xRNE5PDeYUBI5tTLpjfwEUZpemYorCjvuUWK2mtf2&#10;VsaWhrsn26t6ymKKQluGG+yCY3huMCjz/OzqzPGdGZjticwPokcJALypkGIAgC/4IMVQafWhSQU/&#10;vpKUklN9Pac6JbvqYkSG3A5iYU2UJLtDCE0qSM2ucB/Jz0XHJKf8F/irsTlPXkwITCi8HFdwOa4g&#10;ML4gJLmouWtEcjp7BiefvZp6oNTcHpXQ5R4YnX3yUqJ3ApSTKYbT5VpY3frYty4pDtXHp63WGp4N&#10;yaho6jv5xHgyxahvG/zoNy8e3Tkr70yxlyMzhycXHaK0urmXmFN7OSb3SnRWTFpp3+jca2mLIUku&#10;+W/pa9PxxRGpVfG5Tem5zRm5zRkFzVkVncULGwsHajnFaB6q9w4n6U0xogqCZldnj1MM7+Of5HQJ&#10;ojj6yilGYlnU2s6at1W80Wq6fOO5krZ8nUmbWZsqN56XR0aQT8/tPsprzEguiz7QHOpNhqHZ/sLW&#10;nJSK2OsV8XlNmet76/cawtC1vrcRnH1haHZg93AntTLec8KnowqNXpPXlJHflK0z6E9OYGGx2fZV&#10;CrVec6A5TCqPLmjKPm7uoTPpS9sL0muSDWa9nGJknpMnv/AsWtpaTCqPHl0YVqgUEflXKztL7zT9&#10;cO3Lo3veHhfjVIrRMFCbWBq9c7hzfHTPp0W+kydTjF3lbnJZTMtQw/FVGM3mlIrY/KZMpVZV0VlS&#10;3Jar9YzFKLc42Fi4mnFucnlyZWc5viTiemXcyfexrKNwdnXGIYq7h7tto81ZdalJZdFpVYl1fVUq&#10;nepeY3y6Kht7nwpMU2sNjZ0jEcmFnpFf7lrnZIphdwhtPaMRKUVJmZWxGZVJuXU/Dkh5pRQjvjgi&#10;tyG9daSxdaShbaRxdGHYO3WLQxDKO4sTS6M0htszudgdQv9Mb0pF3NLWwk+dYpR3FMUUycnI8ZiU&#10;x9e7trtW3JZ3szo5p/FmRVdxbkN6aM7l/btTDKfTPTw3GJpzeWZVzuy8V7GwORtTGOIZlVNa3Fy8&#10;mvFSWlVCnuduyze8JTu/OXNtd/VUijEopxjBRa25LcMNrSONbSNNk8sT3p5NTpfbk2KcP5405FSK&#10;4XS5+qd7grLOr+2uru2uplUm9E/3eCPI5a2l/KbMm9XJuZ6ryK6/EZZ7ZduTYlyviEuvSfEO2Hl8&#10;Gt6LOpli9E11J5ZGeVpC3U4xPKN7Rso9SuShRjWNg7U3qpLkrlhtOeWdRfHF4c1D9Q7B0TPZeTXz&#10;pbXdtTu7lecoiSlkdE8AeHMhxQAAX7jfKYbT6RqZXHzu6vXSuu7m7tGmrrHmrrGqpr6rMTmVTX0W&#10;eQIR6UZ+7bW4nOPHMIcgqnUGq01elJRREZaQt6/UKDX6Q7Xe8786vVFuT949OPn98/EbW3K3Au+G&#10;DW0D50JuaD1TmdzVFkNy7ipUH/rGxfGZZafL+5dM59buwQ+vXG/tvTPm5Z2zPU4x+kdnPvT1Cxqd&#10;POimd9HA2Ny5a2mzS/LQG3ZBNJmtewrV1PxaWn5tTFrJ1s5dzeOPnW2LsbS1eL0yvn20RalVagw6&#10;jUGn1mvkORfstsP7mmK05xstxqKWnKz6tONHOMnpiisOS61M8I6SaLKYNQbNlmJzeG4gpii0oDnr&#10;OEc4yeqwp1bGl7blD870JZZGza3LXfdPrWOxWRsH6+KKw+fWZk5+Wtb21vKbMofnBlU61c2a5MTS&#10;SOudLieHmsOchpuFzdlmq+meKcbI/LBSp4orDsuove6dtUSSXBt764ll8kiQZ1OMzvH22KLQ1Z1V&#10;75sof7T0GpVO7RkX4+UU40B9cKMqqbKrxOB50PUOsxqeF1jRWaLRa++ZYkwtT27sb6RWJrQMNRxq&#10;Dk++j2ZPFGK1240W06H2cHV3pXW4MSIvsG2k6Z7Tviyt7VyNze0bno7NqMosaTbe3Z3kZIoxNLGg&#10;ONQ8dSW5qKp9a/dApdXrjKbgpKKbBfX3TDFiikK6JzqtNrvVLjtuMSSPEzlQF5UftH2w7b0zFput&#10;dbjxekXcxt76q6UYyldLMZqHGiLzr67vyZObyAcSpX3lvlavdbncZe2FcSXhs+vTKp3KaJHHWw3L&#10;vXIqxZCc7qmVyYi8QE8/l9s3amJ5NCw3YGh2wCGIWwfbl24819BfozPKd9tzw9Vqg+b483N87d5x&#10;McYWR+QZf7zXfqe9z3+YYoiSPE5nXHF4y1Bjz2RnamXCuqctj90hZDfc8GQQc2q9xmA2doy1huUF&#10;eFIMMa8xM7E0UqlVea/darcpVAcGs/FUijEyPxRfHD46P3ycYowtjsQWhYwtjIiSc2huMDT3cv90&#10;t0K9rzcZNvY3blYnNQ/V2wV5vtugrPOj88PHd6ZnsiMiN/C4R4n3++HkfQAA+B4pBgD4wv1OMQRR&#10;SsypvRKVpdLo7Q7RS2c055S1RF0v3pcbR7jGZ5YfeS5yeHLe85DlWtvaC7teMjgh94YYnlh4/Hz8&#10;9Lz8FOpyH+0fqDOLG+dXtpxuOcX4+lOheRVt3qkfdvaU58My8itaHKIkSM7F1e3IlMLh8bnj07gQ&#10;mRWSkKfVmySny2S21TT3BcZkr2zsvtK4GAcq7eMXEsrqOk1muQe7RmdMyKqOSClSafRLa1uXorIP&#10;1TqX+8juEOrbB8OS8pc3dk7+QfjY2RRDpVOVtOflN2Xtq/ZtDsFqt4/MD1Z2lap0Km+PkvuXYgii&#10;MDDdG18c3jfVbTAZzVbL+OJoYMaLzUMNepOhfbSlabDO8yQmDwGQWBp9ozrJ4Bm48Qypb6onoSQy&#10;o/Z6cVu+Uqs6s4J8pRv7m8nlMSkVsbNr0waT0Wg2b+5vFLbkJJfHLG0tOgSxY7TtSvrzQzMDZqvF&#10;aDH1TnXFFoX1z/TKvZDulWIMzw/aBEdpW2FYbsDE4pjFZtUatI0DtaG5AfccF2N9byOpLKqoJcdk&#10;MVvttj3lXklbXn2/PKfGytbKcYphspgbB2rji8Mnl8YtNpvJaq7vq75y8/mZ1WmD2VjRWXyPFGNl&#10;SmfUV3QW5zam7xzueN/HsYWRso7CQ83hnnKvpqdiaHbAm2jMr8+F5Vyp6alweUK0U/RGc15Zc0hC&#10;XnB8ntxn5Myf1o9TjOHJxa3dg289Gzk4Nnt0dOR0uZc3dp4LTrtZ+IopxsnRPU9a3lqOKgjOa8ww&#10;WywWm215e/l6RVxZe4HOqHulcTEkp/tAcxCeG1jcmmt3OOyCcDLFkO/27lpsYUhdX5V3GtT1vfX0&#10;muSusTa3251Zl5ZSEesdCFOt1xa35l3LvnA6xZBcB5rDlIrYlPKYPeW+1W7bV+2XtReFe1IM7xFT&#10;5N5PCQrNgV0QDGbj8NxAw0CNSi/HUiev/fQcJSe8lhRDEKW6nqrkstjM2usVXcVGi/ylYbM7Ekoj&#10;Mmqu681GyeU61ByWtReGZF/aPtyUB1JZmgjNudw23GS2yvdzZnX6RnXi1PLEqXExNvc3blQn3qxO&#10;UmqVctKhVuTU34wrChtfGJEkZ+dYa1DmS5uKDafryGqzjc4PR+YHtQzV2+z2PeV+dOG1tMp4herA&#10;YrNtH2wVNGdH5F49TjE2thUzC2u2u4dHAQD4GCkGAPjCT5FiaPQ/QYqxu696IiC1oKrz1K/XfSMz&#10;j52LHZxaluQ+5GJuWdOXngzLLm6obu55MST9UmTW9p48U6bdIaYX1n3z2aji6ramjsEr0dlPXkpc&#10;31Z4U4zvnYsNjMnJKKyvqOt67lrajwNTdhXy47QgOfcP1eEphRfC0xs7BlVavfyItb3/1OXEl0LT&#10;Kxu6EzIqfnA+vrFz2OoZgeP4rJxOV0lD74uh6d6jj88sf+LRgMjrRdWN3Vfjcp8LThubXnIIouJQ&#10;/dgL0RfCMupb+0tq2r9/Pj4lr05vNL9SipHflBVZEGhz3O5y4hDExc2FpNKolPKYio7i/Oasa1kX&#10;M+tTbQ7HgebwZk1Sw0DNcYqxuLkQmnvpeFyM4ZmBgMwX9jwDWwqiODw/EJpzaX59Rm8yRBUG1XRX&#10;eFOM4bmB2KKQ1e0Vb4phsBjPXX+ysCXX5XJr9NrS9gLvRA85DTev5VzKqk3VGHVWu61zrDUsNyCr&#10;Lq2pvz6j9vrFtKcHZvtOjtl50vbBTlJpdFT+te6JTounWcRZgiiNzA9FFgSHZF9KrYzLqEuNKLga&#10;Xxw+Mj9kscnZkMFsyKxNDcm+lFV/I7fhZlju5dL2ArVe43K5y9uLL9185jjFWNxciCsJk3sWSM5d&#10;1V5kfmBE/tWchpvpNSmZdalRhcE13WXeI7YONSWURXhGfJDH/uyb7A7KOp9SEVfaXpBUHh1ZcHVo&#10;bsD7GH8185yn84I8kuLO4W5GTUpkQVBBU1Z6TUpQ5ksVHUUOUTSYjaXtBfnNmccpxvzG3MUbT08u&#10;TUiSPGzq9YrY5LLo8o6igubsa9kX06oSbHa7Z7DMnLDcK+UdxQ19NbFFoVEFQcfdAU5xCFLX0MwX&#10;fhAcnVayf6A6+ynyjI+7fy40o3903myxBkZnP3k5qaVzuKFtICat9JHnotMLGyy2uzo0SU7X3Nps&#10;RH5gz0TnPVMMuyB0jLReuvlcWmVCUUtObHFoUlnU8pY87+zc2uxLqT9a217zphhFLTnHXZDsgpBY&#10;Eh2ac7mkvWBxc8FkMec1p+c3ZnrnKLE5HN2THYGZ525UJRY158QWhcYUhqztrblc7u6JjqCs88Ut&#10;uU0D9bmNGSnlsVczz+3JY6ncdVbyR3d24GrGudji0OLWvJvVSek1KXHFYQMzvZ45SuQUIKYoNL4k&#10;vKKjRO6WknupqrtMbzKeSjH6Z7rDcq9MLN016o2X0+Xuney+kv6c4s7YonqToaQtv6Aly/sWe/OU&#10;5Z2li2nPxBaGDs8N3p7oRJQa+uuuZrxU3JrfPNBY0JSVWBIVlPXS1uGG55vKUSVPUnM+sy61oCkr&#10;qiA4qSxaoVY4Xa7B6YFrORe2FNuS022z2zvGmkNzLieXR5e2FSSWRmbX3UwqixmZHxIkaWV7OTw/&#10;IK0yoWOktaKjOLUiPio/qHGw1mqzOQSxd6LrYtozCaURhc05N6uT02tSYgpD5VF1BdHtdj9xMen7&#10;FxJXN16e+wkA4HukGADgC1a7Y3plz2R1nM4qXrm2D3QbexrpzK7uaWvnoLlzcHv30Nti4phaa2jp&#10;Hp6cXbbfGdRzam4lo6A2ObOirrX/UK0/fixxCNL49HJmYW16QU1L1/ChWudpseHuGZx8/tqNlc3d&#10;8vrO5KyK2pZepWeRdyu5IcCOIq+sKaekcXtP7lwgSU6dwVzb3JuWU1VQ0bK0tu0QxFPTiMr98Fc2&#10;W7qGvEOEOl2u7b3Dkur21JzKyoau7X3l7e76nl3llDTEpBUnZ1V0DUwYzvQCOGa2WkfnR7pG5UlG&#10;jl8URKdSp+oZ7yprKyppLZhaGrd6Mg6dUT80Mzi/Pn885YRCpegcad852PXmEeu7623DLRq9zjPE&#10;hril2OoYadtXKkwWS8941/SyHHY4BHFzb7NnvPtAffuvzWartbm/YWxh1NujwWy1Tq9M1nRXVHdV&#10;jMzKk2sKoswuCCvby62DTSVthVWd5Ytbi/dsO3Bnn+bStoKU8tiNvfWzS485nS6Dxdg/1VvVWV7S&#10;WtA91qnWq51yBCPfeUGUx30cXxyt6aqo6aqYXp4wWy3y++t0Ty5OtA42H3cW2Ffu90x0r++ue5vi&#10;a036zrGOqs7ykdmhfZViaGZgennKu8OFjYX+qV6t4eURCnYOtxt6a0taC5oHG/fUCskzLsa+StE+&#10;3LpzsCt6bqwgSnqTfnh2sLKjtK6nemFzwfu62WqZXJoYXxjzDvzpGbV0t2WwyfNQ6hJEp1qv6Zvs&#10;KWsvLmktmFgctTpu52IGs3Fyabyup6q4Jb+xv16pV92zO4n3w7C2uf/itbTKxt7jMW5POVTpWrtH&#10;1rfkIVT1RktlQ3d0anF6Qd388kbf0PTQ+NypOUpEz+iqXaMdK1sr90wxvLYUm/W9NRXtJb0T3Sqd&#10;ShDlH4Gdw73m/sYDT2MWk8U8sTg2uTRhstyOk1R6detQc2lb4fTKpM1uH18YG5sbtVjlt8nzKRJX&#10;d1Ya++vK2oo6Rlp1Jr33c2uz26dXJkpaC8rai+bWZtZ21jpG2jQG7dlTcrrcm4rNxr666q7y2dWZ&#10;PdV+z3jX+u76cXcYvcnQM95V3l5c2Vk6tTwhD2Vy5qd4fW+9Y6RtWyH/jJ/av2fKntXWwebjMSzk&#10;t3hxfGJx3HjnGr2pRMdI29D0gNZw8ltFHJkbLmkpKG8vnl2dWdtZla9Cf/sqHIKwsDFf01VZ1lY0&#10;ODNgsJhEz/1c21ntHG33DPx5+2O/trtW11NV3VUxtz53oDnsneje3NuUF4nO7cOtys6ywuac1uGm&#10;feXeyNzwwvq8zS5/Obhc7tXd1Ya+2rqeqqXNxc39ze6xzp2DHYcgOl3utt6xwooWneGuqaMBAD5G&#10;igEAPrKl0Cx52lYcHR2dTixO1NGRPNep2eqYWVVo9OaTE1K8Ou+0IGfJk1Oe+E9vQOCdfvUU7yLv&#10;zKDH23YPTj4XlHag0npGqXjFk7HfHVU45ak95P98lbYk3rEzvOTVPLnA2dU8GZBwajqJe/KMMHqP&#10;J1jPmQt2QTg56KPnWfeuO3b306/r1MPw8Z6dTnmyz1fYyrP0xG6944x6wp27juXZg3xW8hXfYyhK&#10;mTfvONQeZtSklLTnef8O/+q8LUdO5jh3Lb2TI5w6w7OXcGpDQc6m5E1OXrt8t8+s6W1HcGqk0rO3&#10;2nOeno/HyTORW8G82pl4k6NT7+Pxaq901V6C5yM6OLn4XFDq7MKr5kF3/Ry5rHbBmwy+yoAIp970&#10;s46HC7nnmR+vc2Yn8ifklYdj8OzzHk14bn/a7/nmnnX8efB8wk+/TQ5RfKWfSq97/sTd3vzM0e91&#10;jU6n6+ieJ2l33LmKMz/Xd77E7oqizn4g5Z8+SZI/vd4LvPsHXBAl72fGG7edPbG778zLL76W7yIA&#10;wH1FigEAPmJ3iDOr+yvbSp3RarEJr8Rsdah05sXNw8197c/812VvivFsUNqBUk4xzq6A+8dkMfdO&#10;dlV0lqRUxE6vTL72PAtnHai0jV0jUaklqQUNBtMrtugBAABvfqQYAOA7Fpsgt8jYUi5uHryK5S3l&#10;nlJvfYVG774kD6c3t3o9r06tvT0gH3xGbdDmNN4obM0Zmrs9eiV+OpLTObOwFpxQkFHc5B3SBQAA&#10;+C9SDADwKYcgWmwOk8X+Kqy2243Y3wzMFptaZzzuLQ+fsTkcWoNOZzK8el8JvBYms1Wl0RtM95jO&#10;FgAA+BdSDAAAAAAA4B9IMQAAAAAAgH8gxQAAAAAAAP6BFAMAAAAAAPgHUgwAAAAAAOAfSDEAAAAA&#10;AIB/IMUAAAAAAAD+gRQDAAAAAAD4B1IMAAAAAADgH0gxAAAAAACAfyDFAAAAAAAA/oEUAwAAAAAA&#10;+AdSDAAAAAAA4B9IMQAAAAAAgH8gxQAAAAAAAP6BFAMAAAAAAPgHUgwAAAAAAOAfSDEAAAAAAIB/&#10;IMUAAAAAAAD+gRQDAAAAAAD4B1IMAAAAAADgH0gxAAAAAACAfyDFAAAAAAAA/oEUAwAAAAAA+AdS&#10;DAAAAAAA4B9IMQAAAAAAgH8gxQAAAAAAAP6BFAMAAAAAAPgHUgwAAAAAAOAfSDEAAAAAAIB/IMUA&#10;AAAAAAD+gRQDAH5mBFFyiKJMAAD4A8+XtiBKZ7/SAQC+QYoBAD8DDkHUGQ3ru+uTyxMjC0PDc4MA&#10;gDe/kYWhyeXxtd01ndHgEMSzX+8AgPuNFAMAfM1oMU+vTld3l6dVJkTmB13LvhiUeT448wIA4M0s&#10;KPP8tayLEXlX0yoTqrvLp1emjBbT2S95AMB9RYoBAD5lMBlah5sSS6PCcq6E5VwJzw0MzwuMyLsK&#10;AHjzk7+0cwO9X+CJpVGtw016k+HsVz0A4P4hxQAA3zFbrTXd5VH5wWE5AeG5hBcA4K/kLCM3ICo/&#10;uLq7zGy1nv3CBwDcJ6QYAOAjkuTqGG0NyyW/AIAHhKdpRkD7SIskuc5+7QMA7gdSDADwEaVWFZx1&#10;nggDAB4k4bmBVzPOHWqVZ7/2AQD3AykGAPiCQxDbhptDcy6f/Q0YAODXQrIvtQ41M2UJAPgGKQYA&#10;+ILBZMpryAjLDTj76y8AwK+F5Qbk1N/Um4xnv/wBAG84UgwA8AW1TptUGk2KAQAPnrDcgISSCLVW&#10;c/bLHwDwhiPFAID7T3QqNerYojAGxQCAB094bmB04TWlRiWKZ77/AQBvNFIMALjvBE+KEVMUSooB&#10;AA+e8NzAqAI5xRBIMQDg/iPFAID7jhQDAB5gcorhaYtBigEAPkCKAQD3HSkGADzASDEAwJdIMQDg&#10;viPFAIAHGCkGAPgSKQYA3HekGADwACPFAABfIsUAgPuOFAMAHmCkGADgS6QYAHDfkWIAwAOMFAMA&#10;fIkUAwDuO1IMAHiAkWIAgC+RYgDAfUeKAQAPMFIMAPAlUgwAuO9IMQDgAUaKAQC+RIoBAPcdKQYA&#10;PMBIMQDAl0gxAOC+I8XAfRKeFxiee9vZpT9bxycWnvemOzfgjUWKAQC+RIoBAPcdKQbecOG5gaE5&#10;V0KyL0fkXY3KDw7LvXIt62JYbsDZNX0vLDcgJPuS/FyXHxyeGxicdcF7nsCDihQDAHyJFAMA7jtS&#10;DLyxwnMDw3IDCpqz59dnD7QKpe5wR7E1NNsfUxQSmnPlZ/gxC8sNCMsJSCyN6pvq3jncVumVCtXe&#10;4uZ8UWtecNYF37QZ8R4lLOdKaM7lsJwA3xwUb3GkGADgS6QYAHDfkWLgDRSeGxhdENw71eU+crvd&#10;blESHIJdcopHR0c2h626uzT0zqP7WSd3cvbFs4teaZOzS71Cc64UtuRoDOqjoyOny+kQ7A7R4Xa7&#10;j46OZtemEkoiwnKu3PPoZ185e8SIOz1TXn7xRIea423DcgNii8I6xlq2D7ZahhqiCoLDcl5uonJ2&#10;feD1I8UAAF8ixQCA+44UA2+cwGtZl1qGGlxupyiJm/trvVMdrSONg7M9CvWe2+02mPUFTVneHhzR&#10;Bddii8K8j1gJJRGxRWHeR/ew3ICo/OD44oi4orDIvCC5+cbLAUFAWG5AdMG1hOLI+JLwyPygME/j&#10;jvDcwMi8oJjCkNiisLBcOSVJKImIKQw5+ZEOyw1IKotWag9dbpfGoB5fGm4baewYa1ncmncIDqfL&#10;OTw/4N1VVH5wbFFYdMG14809Ow+NKQyNyAvyvujtMnPiPOX9e5OLiLyrsUVh8tE9/44rDo/zXNpx&#10;y4uUirjZ9albt25NLo8nlUVH5skdW7wXHp4bGFMY4t2nt+XImTsM/MRIMQDAl0gxAOC+I8XAGyUs&#10;50pCSYTFbnG5XGu7y8nlMVczXrqWdTEw46Xs+htGs8Hlds1vzARmnEssjW4arBueG7hZk1TeUTS5&#10;PNYx2hKSczki/2pGbUr7aNPE8ujowlD7aFN6TfJx24S4orDS9rzuifap5fHxxZGW4Yb0mmTvcW9U&#10;JXaMtQ7PDcQVh9X2VUwsjdb0lId62lZ4BWWeH1sYPjo6Mph1FV3F17IuBmddDM6UO5JMr0weHR3p&#10;TNrs+hvXsi4WtmQPzvY1DdZFFdzOF9IqE3qnOrvG2q5XxB2HEZl117sm2iaWRkfnB5uG6lKr4r1J&#10;RGpF/OBMb/to083qpNre8vHF4dH5ofr+6rjisLCcK3FFYQMzPYfag1u3binU+6MLQ0UtOd6ONgml&#10;EdXdpf3TPZPLY6MLQzU95cllsScvAfjpkGIAgC+RYgDAfUeKgTfKtaxLTQO17iO3XbCXdRSG3hk1&#10;0/PYH9A20ji1Mt490R6UeT6j5vrOwZbb7Z5aHtcZte4j9+7hdmjOleLW3M39dUF02AW7IAmiJG4p&#10;Ngubs0OyL8UXR3RPtOtNWlESLXaLQ7QLorC2u5zbeDM480Jpa77GoHEfufumuq12q9PlnFweOxEB&#10;BF7NOGe2mZwu58LGbHTBteOhRkNzrtyoTppemRieH8ipv3E146XuyTany7l9sBVTJLfmCM8NLGrN&#10;sdotOqM2vykzNOdKcNaFmp7yPeWO5JQE0eHwWNpeyKi9Hpp9uag5x+mStEbN5NKY0aJ3uV0ut8vu&#10;sA/M9IblXEmuiNGbdS6X89atW5JLkpxS90RHcNaFpNLoscVhi83sEB1Wh0VySnaHbXFzIbYwlBYZ&#10;eJ1IMQDAl0gxAOC+I8XAGyUk+/LE4ujR0ZHJagjJkecBOV4kj5dRGJJQEhlXHB6afTmz9vqecufW&#10;rVsWq3lpe6FluKGyqyShNGJjf11ySsvbizW95dU9pVv76y63a2NvLbksOq8x40CjMFmMPZMdZR35&#10;VT2lOpPW6ZSG5vquZrxU2lagN+lu3bplNBtm16ZbhuoLm7OPo4qw3ICYopBbt24JotA51hqSdel4&#10;GAv53PICE0oi40siogqCgzLP9051yKmKcuc4xShuy7ULNoNZn9+ceS3rUmplvM6o8wQic1XdpY0D&#10;NbvKbckpzq1NX8u+VNySe3R0JEri9sFG13hrQ3/1nmrH7XY7RMf1ivjIgqC6voptxcatW7fW91cb&#10;BqrTa1JCsi9VdpaYbSaVXtkx2lzakd8x2mIX7G63u6Gv2nO2p2818NqRYgCAL5FiAMB9R4qBN0R4&#10;ntyfYn5j9ujoSGtUX775/OkV7nQMCcu5cpxizK3PJJVHe5fmNac7Xc591W5WfVpQ5vmgzPNplQkO&#10;0WGxmWt6ymMKrxW35BS35UXmBwVlnr+S/vzc+uytW7cWNmfDcq+UtOV7U4yRucHowmsR+UEnDx0q&#10;HzHl1q1bdsFe31d5LeviK51bcNaFV08xgrMudI93uFwujUEVnh8QlHUhOPNCZXeJwax3CLaEsoii&#10;5hx5KFO7tW2kMTw3IDT7cl1fld1hu3XrVkVnsdyopCR8enX81q1b44uj3sE75DE7SqNL2/MLmjLD&#10;cwODMs8HZryoM2lv3bo1tTQWkk2KgdeFFAMAfIkUAwDuO1IMvCE8KcaV2bWpo6MjvVl36cZzp1fw&#10;PK57Bq18OcWo6S27PYxl7tXO8TY5ATFoplcnxhaHxxeHJ5ZGrHaLIAp9U12BGS/FFIaUtOZ1j7WN&#10;LQ6v7a2Iknjr1q2l7fnI/KvHKYbcrSPnsjd9OD50aM6VtMp4b4rR2F9zNsXwnth/nGJ4epQs7yy4&#10;3W69UTs8PzC+ODK2MDy3PmOxmd1ud3lHYUGTnGLojNri1ryQ7Muh2Zdz6m7oTbqjo6OmwbprWRfP&#10;phjyWKHZV2KKQqu7ynonu6ZWxvdU206XdOvWrdnVydCc2x1zgJ8OKQYA+BIpBgDcd6QYeKOEZF8a&#10;mRs8Ojoy20xRBcHHw1J4Z+iIKwq/XhGXXBYbcqJHSWV3sXdG0oi8oKG5/qMjzwSt3vL8U54SVXT0&#10;z3QnlUWt7iw7XU7vOoIoOETHrVu3lncWogqCjlOMG9WJxx1JjnmmFLns7ejRO9UV4ok5jheF5wVe&#10;r4hPLo+NKQy9mvHSPVKM1pdTjPDcwI39tZfP88h7ni6nU56Wpba3sqAp+3aK0ZIbmnMlLOdK9p0U&#10;o3mw/lrWxYSSiOnVCW+KEev5ufPEOqkqndLldh0dHblcLu+0Kd4pYEkx8DqRYgCAL5FiAMB9R4qB&#10;N0pI9uXS9nyXyyWIQvtIk6dNhNzAISwnICo/aH1/VXSKm4q1wPQXz6YY4XJbjNajo6MtxUZZR2FO&#10;/c28hvTchvT8xqzchvSb1cnd4+2SUzKYdb0TnbmNGbHFoUMzfa8xxYjIu3rl5vNK/YH7yL2pWE8o&#10;jvBOCxKeG+g55wKn26k3a8vbCwPTz/VMtrvcrn3VbkxRSFiO3E6ktC3fIThut8XIvrK8LbfF2Ffv&#10;ptek5HpO0nOemXkNGbHFYUWecTFeU4qxMBJTKB8iOOvSwsac2+1Wag9ahxty6m8EZ1840CpIMfCG&#10;IMUAAF8ixQCA+44UA28UORTIubR9sOV9jK/uKY8vDo8vDk8qi+6d7HQ6Jckpdo+3Xc146WyKEZYb&#10;kN+U4XRJKp2yuC03JPvKtayLsUWhLUMNFR1F6TUpk8tjbrd7dGEwIu9qcOaFiPyrG3trrz3FuJZ1&#10;qbanQpREQXCMLQylVsbHyecWUdicpTNp3W73rnIroSQyKPN8+3iTKIk2h7WgOSuqIDipLGpopu/o&#10;1pE3xQjOvNAzIY+LYbGZ40vCQ3IuX8u6mFoZX9dXVdFZFJYT8B+mGPHF4ZPLY7du3ZpemYwrDg/P&#10;vRqUeUGlUzpER+9UZ0j2JTnpKI00WgxyjxJSDLxupBgA4EukGABw35Fi4A0UknM5p/7GgUbhdrtN&#10;VuPy9uLM6uTO4ZYoCU6Xc2lrPrksJiT70qkUwzsyRWJppGe0C2HncLtluL68s3BiacTtditUewVN&#10;Wd0TbaIkHmoVjYM1ZZ0FI/MDVof16NbRa0wxvD1HRheGBNEhSuLO4fb06uTS1oLBrD86OlIbVNXd&#10;pSHZl0KyL5d1FOiM2qOjI6X2cGCmZ2lrXmfUCpKnLYZnjpK0qgRv749NxXrjYE11T+nC5pwgCtsH&#10;m+F5gf9hihGdf21gpsftdmv06q6JtsKW7KsZLy1uzrncru2Djbq+yuqesuWtBbvDTlsMvCFIMQDA&#10;l0gxAOC+I8XAGysk+3JuQ/rqzrLJanI6nU6XU3JKOpN2Ymk0pSImNPtyWM6VjNqULcWm0+Ws6Cry&#10;phjej19uQ8bCxqzZapKckiiJoiQeqPcbB2rD8wIz61JXthcdgl10ioLoUKj25tZnRKe4uDUXVRBU&#10;3Jqr1qtcLldaVcI9UwxvUBJXHDYw06PSKQVRTlWcLqfNYdtSrJd3Ft3u/JIbEFcU1jPZoTfpJKck&#10;SMLG/trATK9ar9IY1HlNGaE5V4KzLpS25a/trtgcVs9JCg7BvnO4XdFRFJJ9ubA5R5REtV5V2Jzt&#10;TTGy6tLUepXT6WwcqL2WJU9AW9yau6fcESXR5XLNrE4EZpwrasneV+16r9rmsC5uzh+oFZJTmloZ&#10;J8XA60SKAQC+RIoBAPcdKQbecGG5Adcr4orb8hoGqttGGxsHagpbsuOKwr35QnhuYGxRaEFLVlVP&#10;SXJ59MmBNiNyr6ZUxJW05zUMVrePNtX2VWTXp0XlB4flBkTmBd2oTqzrq2gfa2ocrM2qS0urSqjs&#10;Ls5rSo/IC0wsjSpuz6vqKfXO+nH2lI4nSYktCs1tuFndU9oy3NA22ljRVXSjSm6+ceI0AuKLwwtb&#10;shs87SxuVCcllESWtOeXtOfFl0TIa8pdYAJSK+LLOwsbB2tbRxpresoyalMi84PkFiUlkRVdRaXt&#10;eYklkd5kJK4ovKQtr6qnJLUyPixHfiWqIDirLq2uv7JttKmwJTs0+3JkflBWXVrjYE37aFNNb3lK&#10;RWxBc2ZVd0l2fVr4K4QywGtEigEAvkSKAQD3HSkG3nDevEBuiZAbEJkf5Bkv4+VpQY4nDQnJvnQy&#10;Pji5YXhuoBwK5Fzx/vvOJvK/o+QdenaecyUk+5L3xbDcgJBseYev/jG+Pa2pZ7cReVcj86+G5sht&#10;Q7ztQe46vWz5hL1ryqck7/zycSsPeVrZnADPRQVE5l/1DAJ6fJ4B8lnJm99Z2bM378WeuPzbN0ee&#10;Zfblq/O84pn21Xt/jud5AX5qpBgA4EukGABw35Fi4P7xpgbeMSnOLn0Vxxu+xtd/Ui+f2Cvv6lUW&#10;3V7h9uwqr7aTV3Fq29e5N+CVkGIAgC+RYgDAfUeKAQAPMFIMAPAlUgwAuO9IMQDgAUaKAQC+RIoB&#10;APcdKQYAPMBIMQDAl0gxAOC+I8UAgAcYKQYA+BIpBgDcd6QYAPAAI8UAAF8ixQCA+44UAwAeYKQY&#10;AOBLpBgAcN+RYgDAA4wUAwB8iRQDAO47UgwAeICRYgCAL5FiAMB9R4oBAA8wUgwA8CVSDAC470gx&#10;AOABRooBAL5EigEA950gSqQYAPCgOpFiSGf/LwAA8MYixQCA+04QJZVWnVgaRYoBAA+e8NzA+JII&#10;pVZNigEAPkCKAQD3nSBKOoM+uz4tLCfg7K+/AAC/FpYTkFmbqtPrSTEAwAdIMQDgvhNEyWqzNQ82&#10;hGRfPvvrLwDAr13LvtQ80GC12UkxAMAHSDEA4L4TRMkhiFv7W9eyL9GpBAAeJOG5gcFZF7b2thwO&#10;kRQDAHyAFAMAfMEhiFa7vaqr9FrWxbO/BAMA/NS1rItVXWVWm93hEM9++QMA3nCkGADgCw5BtDsE&#10;tU5T1lYYnHU+Io8WGQDg38Lz5FYYZe1FGr3W7hAcAikGAPgCKQYA+IIgSnaHYLM7DtWHJW0FwVkX&#10;wnKunP2dGADgF8JyrlzLvljaVnioVtrsDrtDoDsJAPgGKQYA+I63RYbJbB5bGL1RnRiSczksJyAs&#10;NyA8JyA8NxAA8Kbm+cYOywkIybl8oypxdG7EaDLTCgMAfIwUAwB8Sm6RYXNYLDaVRj29NNUy0FDV&#10;WVreXgwAePOr6ihtGmiYXJpUatRmi9Vmk1thnP2qBwDcP6QYAOBTx11LbDaZ3S7/22oDAPgBufOI&#10;XQ6jZXQkAYCfBVIMAPA1QZS8c6/aHYKXHGoAAN70jr+3HYI8ryoRBgD4HikGAPzMeH8DBgD4nbNf&#10;6QAA3yDFAAAAAAAA/oEUAwAAAAAA+AdSDAAAAAAA4B9IMQAAAAAAgH8gxQAAAAAAAP6BFAMAAAAA&#10;APgHUgwAAAAAAOAfSDEAAAAAAIB/IMUAAAAAAAD+gRQDAAAAAAD4B1IMAAAAAADgH0gxAAAAAACA&#10;fyDFAAAAAAAA/oEUAwAAAAAA+AdSDAAAAAAA4B9IMQAAAAAAgH8gxQAAAAAAAP6BFAMAAAAAAPgH&#10;UgwAAAAAAOAfSDEAAAAAAIB/IMUAAAAAAAD+gRQDAAAAAAD4B1IMAAAAAADgH0gxAAAAAACAfyDF&#10;AAAAAAAA/oEUAwAAAAAA+AdSDAAAAAAA4B9IMQAAAAAAgH8gxQAAAAAAAP6BFAMAAAAAAPgHUgwA&#10;AAAAAOAfSDEAAAAAAIB/IMUAAAAAAAD+gRQDAAAAAAD4B1IMAAAAAADgH0gxAAAAAACAfyDFAAAA&#10;AAAA/oEUAwAAAAAA+AdSDAAAAAAA4B9IMQAAAAAAgH8gxQAAAAAAAP6BFAMAAAAAAPgHUgwAAAAA&#10;AOAfSDEAAAAAAIB/IMUAAAAAAAD+gRQDAID7zulynX0RouSUnC6nyy05uT8vM9ssFptVEKWziwAA&#10;ACkGAAAym13Y2Vdu7x1abI6Tr9sdws7+4dbugfXu11+FIEoOQTx+CtUbTCWVjWtbO2+FZ/VT1/5q&#10;RMlstY3PLNU1dw+Oz2r1JvHMVjaHY/tga+tg22y1nN78boIkbe5v1vdWre2uvsp9FiRJbdD2THSO&#10;zg/ZHPazK/iGIEm7yr26nsqF9blTZ7uvVtyoSmgcqBVE8eyGAACAFAMAAJnFai+sbP76E5c7+8cF&#10;4fYDpCBKY9MLD//w8s28SrPFdnarswTRubm93zUwrjeYvG0N5pfW//KvvlxZ23J25QfP0upme0e/&#10;3SGcXXQX0bm9d/D0xag//9R3v/rElQ9/+cdPno9YXtsW7l5Na9CmVyWnVsZvKbYk6RWzCW8u0DLU&#10;EJJzqWmo1vmqKcbS1uL1itiMmmSTRX6DfiYESeqd7ArJuVTanu9yuY9fdwhC61BjXHGoSqc5uxUA&#10;ACDFAAC8pdkF8WQLi539wycuxD0bmLinUHpbE+gMpgshKV964ur2rsK7jkOQTBabyWx1CKcbDnhZ&#10;7UJpXdenv31hbWPb4ZD/nm61O+aX1ryhxp2dCGaLzXbiUV8QJbtD8D78W+12s/V0YiJ5WoWYLFa7&#10;vMrpg1ps8iav3gJC8LR9MFvkwx6/aHMIVvvLd8AhiDa7cLIxhUMQzVabzXPUY3aH4H3FZnecPK5D&#10;kDLyKv/2w9/U6Y12QTyOJByCaLLIhz6527gbhZ9++Nmh0WmVRj80NvP4i6GpuZUmi/XkgbRGbWZN&#10;6s3qpO2DbUly2QXBc3byTqx2u+3EmYuSU6lVDc8PKrWqu0/VYbHZrPaX76fRYppdm1nfXXcIJ++/&#10;aLXbbA75qk5ufoogSfLebPe41ZJ8M+1Wu83znp/eSt65/a6dq/XaobmBffXByTVNFlP/dM/UyuTJ&#10;yEb+bMgXLp+tIMonYHO81mZBAAA8eEgxAABvUZLT2TUwXlbbptPfzhcEUeoeGPvWk1eKK5utNrm7&#10;QWNb72cffqaxrc/75321Rt/ZO3ozv/pmfnVz58CB8vQfzCWna3RyPjDyxhcfO5eaXT40Pmux2o1m&#10;a0lN25YnB3EIouJA1dTRn55fXVbTOrOwcju5sNknZ5dGJ+dnF1dLalozCqoHR6eMptvdKOReLbuK&#10;2qbum3lVlfXtiysbx7GC3mgemZgtqmrOK2to7ug/PHNKXjqDqat/NKOwJrOwpntgXKMzCKIkOV3j&#10;0wtNHQPHucahUt3VN7q7f+h93j5UaVo6BzIKa0prWmfmV0wWmyjK1zg8PtM/PLW2uVNW25pVXNs/&#10;PKE3mJxOV11r77mghL///I9yS+uHJ+bsDnm3BypNU3v/jbyqrKK67v4xtVbvvaL04vqGth6nyyU5&#10;XQaTOSw5/1xYmlZnOHnaWqMusybNm2KIknN1Z6V/plel12zub/RMdg7O9G0pNm322x1Dtg92huYG&#10;tw627tw0x756f2RhqGu8rXeqe3Vn1WKTIxKNQTe1Mjm3Pmv3ZAEOQdhX7U8uj3dPdvZNdS9tLZo9&#10;q52l1mtm1qZ7Jrt6JjunV6eUWtVxKmG12zb21vumursnOiaXxxVqxXFrlEOtamplonuis2+qa259&#10;VmPQerfaV+0PzQ2u7q54AwuHICi1ysnl8d6proGZ3pXtZZPl9rtvtlnn1memV6ZUOvX06mT3RPvI&#10;/NCB5vBkGgUAwFsHKQYA4C3K7XZ/4cfX/vrT311Z3z4em8BgssSkFX7ymy8urW0rDlQf/cpzkUk5&#10;Bk+aoNUZghLzH3kqIDIpJyY1/9zV2GsJOSqN7uQ+Jaers3fkhYDYz3/7+fD4jLaeYZPFeqjS/tmn&#10;vtfdP+Z0uXf2Dq9EZzz6bGhEYta1mLTPPh5Q09DpcrkNRnN6XvmPzkfEpebFp+VfjUj9/HdezCys&#10;drncgigtrW4+ezXpiZeiopJygqKu/8t3L7V2DjpdLovVXtXU/czlqNjreWk55ecCos+HXdfpjaeu&#10;1Gi2hCdlP/F8cERiVmhcxncev5qSVqbRGtxHRzeySh57Oui4UcPswsq5q3GDozOiKOkMpoDItB++&#10;GBKRmBUclfbI94Or63psdof76Cg+NfeZixEJNwrjUvMCIq5/4TsXy2rbRVHMLal76nz4h7/0ZHxa&#10;fkffqN0hHqq0PwxM/s5TATGp+ZFJOc9eiUnNr9Z5mqVYbbcbU0hO1/rW3guBcTGphQaj+eSZ351i&#10;SE39deG5gW2jLTeqExNKIiLzgnLqb67urHif5/sme8JzA7onOpwut0MQl7cX85uzogqCk8tj4ksi&#10;r5fH9U512R3Cxt7GzerkguYss80iSa71vfWMuusJpVFZdWnXK+JSKuIGZvrOtqfQmfS1vRWxhaE3&#10;q5PTa1Lii8Mqu0uVWqWnRY8wMj94vSI+rjg8szY1qSy6oDl7fW9dTkz02tK2guiCazdrkm9UJSWU&#10;RDQO1mmNOsnpGlsYDcsJaOivdrmOHKK4fbBV1l4QWxiaUBIZnR+cVBrdOtzoaXPh0hi0Ra05N6uT&#10;K7tLU8pjY4tCI/ODyzsKD+5uxwEAwFsEKQYA4C1Kkpy1PaPZ5c36E0/OktO1urHz1ccDUjKKk24U&#10;fOLrz23u3O5LsnegiksvrWrqVml0Wr2xf2Tq609c6uofOzU6o8FoqajreOTHVxeWVk1meaaJQ5X2&#10;V//hm529I3a7o7iq+ZFnQ1t7x9Qa3d7+YVhqwR998Fs7+4dGkznyet5XnwzoHRpXqrWKA+XlsOt/&#10;+HcPG4wWvdGUkl32w4sxA2NzGq1+Z09xITrj7z/9I8WhWqnSBEbfCE/K2VMoDUbL2OR8TFqBUq09&#10;eT5Ol6uhtft9n3iks29UpdYdKDWlFW3hMZmLKxtOlyslveDrj186TjFm5pefuRjZNzwlOZ3FFQ1f&#10;/M65wdEZlUa3vauIji948oWwpbVtt/soPD79I197pn94SqnWbu8evHQt5dmLkYcqrcFovplb+f8+&#10;9WPFgco7jMjG9l5ATGZ774jOYFJpdGW1bY+/GDo1t/zy6cmtV+aevhx9PjhhZn7lVD+dUylGfW91&#10;SNblnIab40uji1sLlV0lIdmXW0eazFaL5HT1THQFZ53vHGt1uY+UWlVJW35UQXD/TPfa7urcxmxS&#10;WfSN6sR95f7G3sb1irichptmmxxOTSyN5zVm9s/07ql2Z9dnblQnRRZc9S46JkjS7NpMbFFodsPN&#10;ncOtLcVm93hbTU/FtmJLcro29jZTymOSyqKXthd3DncGZvriisKre8p1JsPY4mho7pWCluydw+21&#10;3bW2kabGgdoDzYHkdI/MDwdlvlTbW+FyH+lNhvr+msi8oJbhxpWd5YWNuRtVSZH5QbOrM94UI78p&#10;MzT3SnV36dL2wuz6THZdWmRe0NDswMmTBADgLYIUAwDw1qXS6te39k696BCkxvb+T379mY994fH6&#10;1t7j1212wWA0HT/wT84uf/W750qqmk/NouoQpIb2/kefCd7eVUhOubuEUq19xz893NU3qtbqQ2Nv&#10;ZBVVe3YiSZJze1fxJ//4jY6eIZPZEp1acC70utrTuMPpcg+NTf/8ez69sbW/vrV7NSKlurHD00lB&#10;3mpja/cDn/re0OikSq158Vry80GJ3mE7BFEyGM2nRtY0mq3ng+ICwlOOXzeYLLuKQ6PZ4nK7UzIK&#10;v/HE5ZfbYswvP3spqn9kWmcwfe/pgPzS2uNOE/PLa195/HJ7z4jb7Y5ISH/4x8EWq6crh9PV1jXw&#10;g2eDVtZ3XEdHuUUNf/fRp+S+J3dumk5v9LaVsNkdjW39Dz9xsat/9Dj6UWsN//KN5y6HJi+vbXl7&#10;oJx0KsVo6KsJzrrQNdEuOuWLXdiYjSsOL20v1Bn1ktPdO9l9LftC51ib0+WaW5uJLw4vay8ymOWW&#10;KYIore6uLm0tGc2mjb2N1Mr43IZ0b1Rhtll1Rr3ZajHbrOt761l1aVduPq/U3TW4hiBJU8sTMYUh&#10;1yvjtw+3rXab1W43muUPg0MQu8bbwnIDRuaHvRelNWhL2vLSqhI3FZtDM/2hOVduVqfsqfatdrvV&#10;ZjVaTJ6eLK7R+ZHgrPO1vZUul3tLsXW9Ii67/obC07xCcromlsaDMs9Xd5db7XaNQZffnBldeG11&#10;Z8U7hMfQbH9w1sXm4QYGyAAAvAWRYgAA3qJcLldadtmXHnn+7MScgiB8/OvPff/pAPFEzwK7Q5ia&#10;XYpOzv7mE5ff8X+++u6PfPszX/9xUUXTa08xdveV33ji4h//9Vff8Y7PvuMdn3nHOz7za7/3uf/6&#10;p5+prGk2mSzxN4quxmR4+4M4na6l1c2ff9cnV9Z3puaWv/TYuT/486+8vNUffO7XP/jV5vZeQZI6&#10;+0b/8QtP/+offeETX3s2v6R2T6E8Nfan4lD9xcdeauvsdd6ZC0MQJW824T46umeKMTA6vb138LmH&#10;n/njf/iG94jveMdnfvV/f+7n/vgzlQ1dLpc7MjHj6Usx3rE5JKdraHTqe88GLa5unk0xrDbH0Ohk&#10;UFTaF77z0q//5dd+92OPfPHR5zv7Rrz33OlyNbX3/85ffmNrd//UW+B1NsUIyjw/tTzhdLoFSVrb&#10;Xb1eEVfYkuPpo3E7xegaa3M6XUNz/WG5AV3jHcfjeh5f9frdKYbepO8ca71eGRuUdS4w81xI9uWA&#10;9BcOtIenzkRn0Be15F7NfOla9sWw3Cs5jelTy5NWuxwNVXWVhuUGXMu+EJD5fEDm84GZLwRkvBhT&#10;FDK/MafSqTNqrgekv3gt+2JE/tWCluzFzXlvPxFvilHnSTEWtxYj8q/W9lYYzLeHaFFqVCHZl3Ia&#10;0o0Ws9aoy2/KTCqN3j3ckZeKzpm1qaDM802DdSdHLQUA4C2CFAMA8BZlswtfezLwyXOhbvfLU116&#10;yUNmfPfisxcijo6OvK8IotQ/PPnFx84FRqY2tffPL61u7ux/75mAwvKGnyDFUCh/dC404Ub+yOTs&#10;8PhtQ2MzW7sKo9GccLMoKDbTO9So0+la9qQYy+s70/MrPzoXmllQeXKrkYk5T2DhEkRJqzf2Dk6k&#10;ZpV85bEXvvDo8+tbeydzmUOl9ivfv9DU1nM8/6hnXE/5f70pxl09SuaWnrkYMTA2s6tQfuYbT9/M&#10;LRudnD8+6ODY9N6B0n10FJWY8fTll1OM4bHp4xQjp6j+OMUQRKmhteejX3wyLjWvo2d4ZX1raGz6&#10;+89e7ei9nWJ4Bwq9kVt6slPPSfdOMVYmvSnG+t5aakVcUUuu7kyKMTw/GJ4X0DnWZrEdP+dLotMp&#10;Sa7jthgWm8UuCAVN2SE5lwqbc4bmBhe3FguasgLSXzg8k2J4Ehnb8vZyQ39tbn1GRN7VyPygkflB&#10;OcXoKQvNudI93rG0tbS4ubi4ubi0tbS6s6ozyiOVWqzWhY35ut6qrNq08JzAmMLQhc056e4UY2l7&#10;MTI/qKa7XG/yjmniOtQor2VdzGvKMFnNWoOcYiSXxewpd+WlonNmffpOinF7ZFMAAN46SDEAAG85&#10;giht7CiikrM/9rVneocnz7bFOJti2AUx9kbR81eiD5Qa99GR0+Xe2Nr91hMXXinFeOTpoM0dOU04&#10;TjE6+0a1OmNEfEbizSKjxep0uV0ut9VmX9k6EAS5J8grpRjbO4qrESn5ZfVWm93ldjtdbovVtr4r&#10;zwVrtTkUSrXOYHK63EdHt9a39v7+M49VN8jDWx6fj9lqDwhLevpitHeSVk+uoZmYWVRp9C63OzOv&#10;/O8//0O9SQ4R7ILY0jn4/eeCB8ZmDGbrU+dCopJzHYLodMkHNZmtSrXOZhdePcXILW744EefMpnl&#10;gSpsDuGZgPjA8BRBlFzuI8np6h+aeORHl45TDPl2iaLZbDk7canXT5FieHqUuBc25pNKo3Ia0tV6&#10;lUMU7YJjcLa/e7xDqVWdTDGsdtvVzJey6tM0Bq3L7VLpVXmNGQE3T6cYgihp9Nq59ekDzaHT6bQL&#10;9s7x9qCs83V9FXaHo3eyy5tiePr7uKx2255yz3tclVY9vTKh1mudLpfRYmwYqAnMONc71SlI0ujC&#10;nR4lbvf24XZaVeLN6uTtg03PNLdC/3RvcOb5+r4qT48SeVwMUgwAALxIMQAAby2CKO0plJfCUp6+&#10;EDm/Ik8kcZbb7f7MIy/9+KWw4xTDIYiFFU3ff/5az+D4waFqc3s/Pq3g4198sqDsdIohiFLf8NQ3&#10;n7hU29x9oFTbHYJSpfm1D3yto3dEnmWjc/AbT10trmnd2tnf3lWk5Vb89ge/sadQGY3m2LSCy1Hp&#10;2uMeJSsbP/9rH1te27bZHfkVzY8+F1LX1ruzd7C1o4i7UfiXn/7hgVKzur5zITghJjVveW1zV3FY&#10;Vtv20S/9cGh0+mQu43S5J2YWf++DD2eX1C+vba2sbyekF//wXNjY1IIcKwxPvufvvpZdXLu4sjE4&#10;On0hNOULj77QPzItOZ39I5N/+c/fr6jv2Nze29jaS8oq+/HFyOW1LffRUUT8zR9diDrZo+Q7Pw5c&#10;WNlwud21LX1//fEf9A9PKlVam90Rl1rwveeuzS2uHRyq5xbXAiJSP/PNZ9p7bg8h4RDEtq7B4LB0&#10;xcFd41Ac0xi06dXX06oSthRbgiTV9VYHpr84eaJHSUp5TEFzttYgz/rRM9EVlPlSx2ir0+U2mI0N&#10;A7UhOZere8pnVqfkoCH3ys2apEPNwcbeRkp5bHb9DbPNYnM44kvCE0sjh+cGl7YWW4Ya44vDL994&#10;7kBz1/QfDkEcmh2IzL+aXX9jfn12ZnWqpC0/Mu9q33SP5HSpdOqchpsh2ZeHZvtn12a6JzpiikJK&#10;2wtUOnXneFtI1sWCpuyFjbnxxbG8xszoguDpVTk4G5kfvppxrqan3OU+stisPRNd4bmBJW1544tj&#10;fVPd4XmBiaVRO4odySmP7pnbmJ5YGrV7eDvFmF6bCkw/1zhQQ48SAMBbECkGAOCtRRClrv7Rpy+E&#10;9w1NCJ5hL6w2+6FS451Tw8vlcv/wSkJ4fLrrRGeTrd39KzEZl0ITr2cUXs8oTEovfikoob6192xT&#10;jv1DdUhsxtMXI0sqGzU6g0ar/9RXXhoam3G63DqDKbOs8ceB8QlpedczCr9/LqKgrF4eg9NkySmt&#10;T8yu0HtmIZUk5/rW7sf/+Xsb2/tOuTWHLjar4oXgxKSb+dczCh95JqSyvl2UnCaztbKh6+mLkeFx&#10;N+NSsp98KSyzoNJktp46H4cgNrb2PPp8WER8elRS5hMXoorrO80WeTWT2RqZnPu956+FRqcmpOUV&#10;VzZEJGRMzCwJomR3COW1rU9dik5My02+mf/9izGFNW0ms1VuwZFfHp6Y400xRMk5NbsYEHF9bXNX&#10;nrBjW/HkhZiXAmOqG9pNZuvy6uaTl+OColJSs4quZxZHX8+7eC1paGxG8mxoswvJNws/8elnl9e2&#10;vK+cojMaKtqLS9vz95R7giR1jXWkVMQubM5LkkuQpO2D7aKW3Lr+ar3J4M0FrlfGDc0NSE75XVOo&#10;FQ0D1Z42Dkkp5bGFrTlzG3Oi5Nw+2CluyavuLrPY5DswMjeUXpN8szoprzGzrq+qtK0guTxaqT+d&#10;quhNhs6x1pvVSTeqkm5Wy9Omtg43qvQa79L1vfWStvy0yoSb1Sk3qhLLO4vWdlcFUdQadU2DdamV&#10;8d5N0mtSuic69Sa5p8nM6vT1iriO0RZvwxm1XtM+2pJem3yjKvF6RXx+U8b0ytSdm6Cv6a0oaM46&#10;UB8IopxiLG0vXq+I65nspC0GAOAtiBQDAPDWIohSS9fgc5cjxybnJLkpgXN8av6ZK8neYSy860hO&#10;19rGzvqm/Jfwk9sq1drRidnO3uGpuSWj2bKxuXOovP0ce5JDEA9VmtGJ2cnZJaPZarXZF5fX1Rq9&#10;d6nFat/Y2h0em5mcWdjaVXg7U9gdwp5Cubt/eDxEhcFknl9cMZpuT/lpslhX1rcGR6emZxd39g6P&#10;u2BYrLbltc3ewbGuvpG5xVWLzX5qdM9jm9t7I+Mz/cOTG1u7t6cX8cQlJottfmltZHxme1ehN5q2&#10;dvZ0euPxWa1v7Y5OzI5PzW3vKqw2+dwkp2t7V7G5veedeUTu96E3rm1uG83yqToEcXf/cHB0anZh&#10;1XuU/QPVwMhkZ9/Iwsq6Vm9c39zR6uTHeK/tPcXw+Mzx+Zxiszv2lPt7yj2z1SJIklKr2trf8o43&#10;4bknlt3DPYX6wDtVh1qv2dzfUsvJwu13zWQ1byu2F9bnlzYXPa97X5S32lcp7HdmTtk+2J5dm13e&#10;XtYa9Yda5eb+5j3TAZvdvnOwM7M2M7s2u7m/abZajg/kjTnWd9fn1+eWt5d1npzCe6+sdtuWYmtm&#10;bWZufW7nYOd4nA6dUb+5v3moUR7vxGKz7ip3FzcXVndWj89WTtnsdoX6YPdw12y1yimG5DSYjVv7&#10;Wyqd+vgtAADgrYMUAwDw1iJPurmx89SlmBevJvQPTXT1jXz00QtfezxQqZanOD3mHdLinps7hNsJ&#10;wj1XOLXyK60pvMLrJ51d6t3hPV8X7pzVq3ulESiOvVIIcvJ1z815xaW3z+fEgV79pv1Hp3TX+tLd&#10;/3lq6Zn/lL3C/u9aUz5h6RXP8PSa997hqy19pdfPOj6NU05d+KufJAAADzBSDADAW47NLgxOzIUn&#10;ZAZGJF8JTbwYdXNxZcNxYlJVAAAAvDmRYgAA3oocgqjWGTZ3FJvb+wbjK86RAQAAgDcVUgwAwFuU&#10;8Ip9DQAAAPAmRYoBAAAAAAD8AykGAAAAAADwD6QYAAAAAADAP5BiAAAAAAAA/0CKAQAAAAAA/AMp&#10;BgAAAAAA8A+kGAAAAAAAwD+QYgAAAAAAAP9AigEAAAAAAPwDKQYAAAAAAPAPpBgAAAAAAMA/kGIA&#10;AAAAAAD/QIoBAAAAAAD8AykGAAAAAADwD6QYAAAAAADAP5BiAAAAAAAA/0CKAQAAAAAA/AMpBgAA&#10;AAAA8A+kGAAAAAAAwD+QYgAAAAAAAP9AigEAAAAAAPwDKQYAAAAAAPAPpBgAAAAAAMA/kGIAAAAA&#10;AAD/QIoBAAAAAAD8AykGAAAAAADwD6QYAAAAAADAP5BiAAAAAAAA/0CKAQAAAAAA/AMpBgAAAAAA&#10;8A+kGAAAAAAAwD+QYgAAAAAAAP9AigEAAAAAAPwDKQYAAAAAAPAPpBgAAAAAAMA/kGIAAAAAAAD/&#10;QIoBAAAAAAD8AykGAAAAAADwD6QYAAAAAADAP5BiAAAAAAAA/0CKAQAAAAAA/AMpBgAAAAAA8A+k&#10;GAAAAAAAwD+QYgAAAAAAAP9AigEAAAAAAPwDKQYAAAAAAPAPpBgAAAAAAMA/kGIAAAAAAAD/QIoB&#10;AAAAAAD8AykGAAAAAADwD6QYAAAAAADAP5BiAAAAAAAA/0CKAQAAAAAA/MN/cogSAAAAAADAm99/&#10;0uitAAAAAAAAb37/SW+yAQAAAAAAvPkxLgYAAAAAAPAPpBgAAAAAAMA/kGIAAAAAAAD/QIoBAAAA&#10;AAD8AykGAAAAAADwD6QYAAAAAADAP5BiAAAAAAAA/0CKAQAAAAAA/AMpBgAAAAAA8A+kGAAAAAAA&#10;wD+QYgAAAAAAAP9AigEAAAAAAPwDKQYAAAAAAPAPpBgAAAAAAMA/kGIAAAAAAAD/QIoBAAAAAAD8&#10;AykGAAAAAADwD6QYAAAAAADAP5BiAAAAAAAA/0CKAQAAAAAA/AMpBgAAAAAA8A+kGAAAAAAAwD+Q&#10;YgAAAAAAAP9AigEAAAAAAPwDKQYAAAAAAPAPpBgAAAAAAMA/kGIAAAAAAAD/QIoBAAAAAAD8AykG&#10;AAAAAADwD6QYAICfAUGU7A5RazDvK3X7Sp3JYncI0tnV5DUlp2dNk0Kl1xksdocoiLcX2QVRozft&#10;K3Vag8UhiCd3brULKo1RodIbTNaze7baBLXOZDLbTm7l3dBotql1JnmBJG8liJLNLugMFovVfvbc&#10;Tm7odXaRQ5AUKp3eaBElp05vVmoMSo3xBIPOs+j1MFlteuNdd+CV2BzCy4fWvnwO8m09s/JZFptD&#10;pTUKZ15/LQRRslgdWoPpnnfpJyW/xTaHzmix2YWzS98QNrvnYt+Is33zE0TJZLEZTK/pUwQAwM8W&#10;KQYAwNccoqTUGoemlqtbRwrq+gpq+xq7J6YXt0yWeyQFZptjcmGzvGkov7avqnVkbmXH6nlwdTjE&#10;meXtiuahvJreypaRta0Du0PwPnMazdae0YWShsGC2v66jrGtffXJZzO7IC6s7hbU9I3PbXjSihMn&#10;JohDU6v51b0rmweCKG8iiNKh2tDSO7Wxcyg5T5+blyBKOwrNocZwzydAo9la3jw8MrPqdLp6RhaK&#10;6vuLGwZyq3ryanpLGgaL6vuHp1Zeac+v0dzKTvfI/D3v3ilKraG0cbCkcbCwrj+roqu4fkD+z4aB&#10;vUPt2ZVPkZyurT1VfnXvT51iLG/s17SP2R33uEs/KUGUNvdUbX0zSo3h7NI3hEKpy67quX8pyZuK&#10;QxAn5zf7J5aMZtvZpQAAvKmQYgAAfEoQJaXG2NgzVdMxNreys7Z9sLypmJzfKG8c6hlZMFlOP0St&#10;bR/kVfXMLG0rNYaJ+Y2Cmr7dA/mRe1ehySjvnF2WXx+dWS9vGt490HhTjPG59bya3rXtg0O1oXtk&#10;oaZtVGswHx/9QK2vax9LLWwbnlo9nWKIYvfIYkpBa/n/v737am4cSdcE/P8vdvds78yZOT1T1WWk&#10;knekRO9JkKAFLei99w4e0MRGIiWWSuoxEbtTJxTxdjzRUYJAIGF0kS8zv7Szy7U5RELVhtPVnTtR&#10;aw813ZAV9TDmQlE1+qMoKXeeVDhVFswRDXS7bI4HESUSrIymy81OUDV9utj0x4tmb3LliLsiue5w&#10;1h8v5isyPIF8RFEFST508mVF3QkSPcIPjVS0vSAJZtPpFo5vucLc5jnFoId6dRspQZL7k8VgskwX&#10;m7+eecvNQX+y7I8Xe5F89tDmV6NXJEWlzWh0xn/65j6kGNJTg39oIR1lI0iy/GOzFVUrVLtHlsiL&#10;C9QE8YcL+f5xkRz0VeOfP6XuRXKX6p2xxZscz1bac2Po7XqxJ3lS5v6S9Hw0eo2CKL+6RnrzX97t&#10;/mj+f746RUmRZHL5ry5HNhtJrv2Hg2gi2fmHKzr86u0jNgcNyXvygRd3wLwWc+PL4UW6JCs7QT5c&#10;iKKax3y6QJke/NWIJPLjc0vMY5JTH4YyPTdMpQ+dzdZ8scIhxTjc51dP5/BWvzwIAADAz4QUAwAA&#10;fqq9IEdSZXuQa/YmMa7mimTtQS7GVevt0Z07Uah2X3UvG51xNFOVFU3TjdV6f2mPFWs9VdN9TM4V&#10;zpkphCGIyqUzHs/WzVhBz5ZafJ3so+lGdzQ/e4j2RvOns4tyNF1xhrIWbzKe/Z0Uw8+Wbt2J47tw&#10;PFujncDRdGXxkBRD1fRirdcbzmgXbi/KuXKnO5xVW8Ovt6FLB+tneVXT58ttlKsVa71ggm/3p5Ks&#10;ZEqt8WxF2mM2aSdI9/6MeVGk8bpBxjikCk2O74RS5dGMDC4YTBaRdMUfL4aS5XJzIIhPMz5myy2b&#10;q3uYgp8tFet9Gvpk+ZY7wm33kqYbw+kyxtUWq6fU5i1N13XDaPUnHy59s9VO0w26fb0VOL7tjRU9&#10;0UK60KJHVlRtutiwWXLGRK6RLjT+fEJSDDpEJZqpupl8IM7XOyM6QEaUlFK9H0qWQ0k+V+mut8Kh&#10;u6uoWrHa+2ZlaB9+sd4lC01PtOBhCrlKl3aeRVmpdUZMuhpOltlsfbrYvGr8eLaOpCruSJ7JVNOF&#10;5r0vRW6srneH80i6EkzwwXip0R3TpKneGZebAzZb88by89VW0/T1TuDK7WCC97Mljm/vyV3VFJU0&#10;JlUkjfGzRb7R34uypj+lGLX2KJjgvbGn7bQZvdE8lCy7mXw4VW4PZmZqoe8FKVlohpLlSLpSen40&#10;h3ve6k3TxSbHt8Op8tgcP7La7lOFZiBeCiRKXLlD74CkqK3BNJKuhJPlKFcdz1dmrKO0+zMmXQnE&#10;ScsH5sAZmuNkK51ErhFOlVdbodOfZMvtQ0TSGcw4vk3fnFZ/Ekrw/niRSVe7w/kh7OiN5sE474kW&#10;UoWmP1b0P6cY9fYokODdkXwkVemSoUzkIZK7VGiGk3wkXS03BnvhX5qFBAAA8P8dUgwAAPipZsvt&#10;nSeZ4dvRTNUe5ArVXr7a/XYX5uv9VKHpCudeDccQRHn3vKU7mJ0/RNv92V6Uv1nD+UpHNzvhumF4&#10;o4UHf1o0vzremUMVaM85X+3cuRPP/WEyDeHWFW90x24m/7spho8tuSO5LN/+dBVoD6aabhxSDEXV&#10;bt2JZL5Oe+brrXD2EM2UWvXO+OgufOWKh5JlTdebvcl/fLI5QhyTqQ6nS1FSvt6GSrXuIS/Y7kWa&#10;YtAOp24YTLr866nbG80n8o35arfZCY5gxh7kkoVGIM7fuhPNzpie0RXJWbxJJl1l0pUbVyJTasmK&#10;RlOM3V4az9fXrriHydOhH38PbSRNMZ5usqSkC41LBxtI8MEEf2GPxbM1WsnCHclfO8mlhZL8jSv+&#10;xyOnQqbJiFZf6t6XDicrbqZwYY+1uhNNN+qd0ck9E+NqiXzdFuDy1e7hDr9MMbZ7iYyR8SbDqXIo&#10;Wb52xmNmptMdzm2BdCBeShVa7kjeFsy8bPZqs3/wZ+48ScYMLK6d7JWDHc9Xk8X6zpN0hLhMqe1m&#10;CpcOtj9eyIrmixW/3gYdoWyUq602ZHhHilxjjElXIunq6T2TK3dUjQylCbDFG1c8nCKHvXKwxVqX&#10;jMUYL/7jky2U4KNp8qJ+s0Q6gxl9ga8crD3IRVIVR4izeFP90UJRtXShcWGPxnN1NluzBTPl5uDQ&#10;cuPxMZIq/3rq8UYL5BGvd5Ki+mKFKwfLZutRrnrtiifzDVkhkdmtOxFM8Oliy88WneHsdi92h/M7&#10;T9LN5NLFli3IXTrY2WIjSoo3Vvx0FXBFcqlicydI1dbwt6vAbLGlcZKbKTjD2b0oL9a7KwfrYfLx&#10;XMMeyjrDWfrnMFtuT++Z+0CGSVd8bPGbJeyKkNP1R/Nj8u98JF21BTOOADecLGVF9bPFe18qVWhG&#10;uaozxDW6k7evFgAAwE+AFAMAAH6qwWR144xX24N7X6raHtFEoD9aTOabamt070st1qQb9tZqSzqx&#10;Hia/E6T1Tvhw4au1RzQa0A0jxlVvXPFXqUR/vLiwRTOlJv22fLcX7cFMqtDY7ERX5O+mGM5wdr3d&#10;O0LZE2tElJTvKYamW32pdLFBx+RvduKlgy3UurKqWv1pJlMVJPIdfqs3+eOxqzeak5DCnB9xYo3w&#10;9d4/SDFimcqxJbRYkc4trVvZ7E02e1HXje1OdIY4JlVRNb3cGJw9MKPpSlbI9/ONztisBqJm+ZaX&#10;yXVH82NrJJzg/2lpgzcphjaZry2eZL7ckWRFUtRKa/Dhwr/eCr3R4ps10uyOZVXbi7I3mv/jkVPV&#10;9Epz8Ok6MF1uZIVkRq5IzhctyIoWTZeP7sJkgoRujGbr0Yw0lZ70kGLIitroTi7tMTJQxZwEUaz2&#10;Lu2xyWxdqHQtngSZJKIb651QaZHxL4c2F6rdE2tkutjKZlAVjJfObdHhZMHmaq5wbrXZ6wYZ5+I1&#10;h1TsRdnPFi3e5Gy5pRN/pouNxZss1np0pEau3D63RXd7aThdfbOEG52RrKqSrJSbg1af9M/7o/n/&#10;/mwnCYWirTb7c1ssWWhqmhFOls8foqQeraotVltbIJPI1feibPEknSGOTh4ZTJaT+feBJMbjYzRd&#10;+WYJL1Z7OiVkMFl+uQ72RgtNN0jWRi6cNLXWGny5Cc6WW1039qJc74y3OzGaqbmZ/Hq7NzdKl45Y&#10;JFWWZNUTLdx5kvPVjo6tECX16C6cKbV0w5jMSbJTrPfMBySbg2VkMjRpODOnR5E/nGi68uUmuDVH&#10;mMwWJFt0hrnlZu8KZ50hEn/ICrlptiDHZmvbvfjNEolmKrr+aF7gYrb8/b9TAACAfzekGAAA8FOR&#10;b5td8XJjcO9Pc6WWquqG8egIcOXGgG8MHvzp1eZ3ZkOQ3CGce/Bn6NfIm534+SZQaQ4OKUYkVb51&#10;J16WRZjM1lZvKhAv0l69bhiJXN3iSdLaBHQsxqtKk4cUYydIi/Xuy3Uwlq6OZ+t/kGIUa11F1Ugq&#10;wVXNkxut3uS/Tj2HlvxLKYYZwejG0w608Vkyv6NwZot+uPAF42Suij9esgcytPoGbS2tSZHl26fW&#10;yMerwOk986+M83+bYjS647N75tDxllX9f/720B/OitXOtTO+3pKRHZpulBuDP524SEtihYdAhnae&#10;yfbm4MYVJ4nAhCQCX25DwXip05/SaSbUixRDi2fr974UPSwdZHHritdao/lya/WmPl0FnCGu3h5t&#10;X6wLo+uGmynYQxxNAcxaoUOLJ9kdzhyh7Nk944pk3UzeHcmd3jNXjvh6J/jZYjjJH9rQHkw/XPju&#10;fWmyG5O3eFO/fHHMl9tirXfpiB0aI8kkWNF0g84oEURF00mRCKsvHc1UNU3/cOGLpiuHh5XI1b1m&#10;slbvjP965v1mjTDpynCyEF+8WsbjYyxTuXU/PWJNN/KVzocLnyNstpnJ37gSR3ehZm+y2uzt/syH&#10;C78twPH1/mYnrkigxp3eR5zPO3++CZ48RGVF80QLPrZ0qJSh6QabrZ3eR82MpvPgT5lrrJBf9Ubz&#10;ZKHhCHHHlsjHC1+lOdQN49gaCcSLtEmirDDpqi9WGM9Wn6+D1daIVpxVVD1sDkXZCVKm2Px44Tt7&#10;iLJczcynfvjbAQAA+GmQYgAAwE+1XO/MmhT1QrX79TboCmdt/vR/HrsG4yWTLvtihUP1gQNBUqJc&#10;9dIR643J0H1apfL8IZouNA4zSh4CnDPIHbqO5qQM7sGfXm729CPL9e6/Tt1uJpcrd1KFxrk9eudJ&#10;lpv9l0HGIcWgNSZq7dEvX+yFatfqTf7zFCPzPcX49cxLR3/86ynGrTthGI90h/5o8ekycOdOcKVW&#10;sze2BTLBeEnTDU+UzBE45COaTgptqJqeK3c+Xwf8bOGXzw6+0aMb/4E3KQYpoXp6z8xXT9+u67rx&#10;Pz4+dAfTfKV940rS1U/oDfnziVvVdHck5wxl6Y0l21vDaye72Ymars9X22S+fm6L/vXcR1aBeW7t&#10;IcVQVC2aqT4EModpL5uteOdOVJtDTSezZvKVjsWT/NOx68rBHtqsG4/OUM4dIZVQ6NFq7ZHVm+oO&#10;Z7YAZ/GkEvl6Mt9I5hupQqPSHOwFyR8rMunyIcVo9ae/XfrDSf5pN/P/e0HKV7pXzvihNiq9Ippi&#10;/OGIVPekKQZ9ZJqm//nEncjVn/IIs5SsJ0KmQZmTj5bRdOXEGvlw7stVOocDmilG9c7z9Ig13cjy&#10;7a83QZar0cYk841cuTMnZUr0rSDx9b7Vm/zLuffOkxxMls4QZ/Ek47nnC8w3+Bp5b0khj3jpZR2Z&#10;/nhxes90+jM3kw8ly/Tm19vDP3x1OEJcsdYr1rqXdrbSHBqPj19uQky6TC9EksnqPH6WpBgfL/1N&#10;Mj/o6ZhMpvbgz+zIIBJ9PFv6YoWju/CnK5IhHs4LAADwMyHFAACAn0pWNI5vX9hjZl3MgYfJeaO5&#10;+XJTqveP7kLdwfR39i+3jy2hzmD23LPSNF0PxUs3rjgtxLjeCkeWCFdq0X61KCl+tnDljM+XpKYj&#10;PU5/ND+zkZVNv1kjx9bwr2eev5553UzuZWjyMsWgW1zh7Ofr4K2LrOSq6caDPxNgi4rZgtlye3Qb&#10;pDMUnlMMMpPi/zHFIN+oc9V7X0pWVMN43AuSPcAF4iVF1Ti+dfYQpZ1/stTLbN3uT+iMEk+EjB/h&#10;iq0/Hju7ozm9ajJ1glSvfL2cxJsUQ+uPl1cOtt4h38CTDvx48Ycj12K1bXbGx3fh8XRFkg1dj6TK&#10;dEYJx7c/XwfprVNULZTgHwIZyZxJMV2sHx8fH//2t2imeuP6YXWYw4wSvtG/sEUnz8U7W73p6QPT&#10;H80X6x0ZPqDpj4+P49nqf/32MJqSqqi0zcl84/Q+Qk8qKWoi36AzSoIJ3hcriJJiGI+6YWz3Il2z&#10;w/dDikHWmrlyxJq9sWE8GsajKCqbvahpers//XobGk6XT9c+WrT7pP7F76YYqqrZgxkycMZ8mjtB&#10;IjU+k/xelLvD+WYrGo+PsqIG2JItyB0qvLxKMcjAkP70w7lvtRGeGiOpa/Oxzpe7kdmSx7/9bbUR&#10;/nLmLVS7ZtVSXhTNC3x8XK73okwWCnmbYuxFORArOEOZB3+mRlYLJm+X1ZtyhrP0RP3R4spBUgwS&#10;ikVyp9YIfS23e9ERyrlC2cV6d+tKhJM8/Vvb7kVnOBtM8KRexnixE6RH8wKD8aIjlNvRgT/Pq/YA&#10;AAD8HEgxAADgZ9vuxUC89M0STuYb9c642Z0EYoWj2yCJId4MU693xh8vvLZAhm8Mys0hX+/T9T5m&#10;y+3HC5+fLVaaA0cwe+dJTMjqHqRDlSm2/nDkDCf4amtYbg74en+9JSMyJEWl1juBFH1MV16N+5AV&#10;1RsrOkLf+5+z5fbTZeDDubfWHurGY4Zv/fXcV6r3K82hl8l/vQkWqqQSZDDJW31ps6Cj1uyO/3zi&#10;OVTckGTl2BL+obrnTrT40pF0he6jG0Y0U7l2xQ9d3HJjcHofKTcHneGczVQ/XvoCcV5WtfVWsPpS&#10;bibXHsxq7dGVgw3GeZLylJqucIb0yXXDHcl+viElNlRN5+uDG1di+qZ+gabrje74L+few68ESY5x&#10;1WtnvNwcVNujSwfLpMqkly5KNn/a4k01u5NcuXNhj/3y2a6QxT7EKwfrixVa/QlXap7eM7XOWNON&#10;AFs8fWDa/WmtPbr1JkMJfvc8K4SstFrpHt2RlVY3e9FhFl9odiet3uTKHgslSqKk5MudOzcpXdEd&#10;zHxs/uOl/+WclOXGrFIZzbf701K9f3wXPrdFJ7PVZL6+sMUSXL03XpSbg2snS8aAyIo3Woikvs8o&#10;EWUlnq3fuhK1zqjdn9qDnD2Q2YuyKKuuSNbiSzV7k3Kjf3rPJHINcynf2S9fHIKZYkiKavGlmXRF&#10;VtTpYnN0F45lKp3BLMbVrp1sZzgTJdnqTT34U93hnK/3r51sjKsd8gVaF+PG/f0RS4rqCHFWb6oz&#10;nLV6Ew+TtwUy651YqvdPrJFKc9AdzqJc9ZslMltuOoPZlZNN5Zu90bzcGHy69hfMsqkuJu9liy9T&#10;DFnVys3Bfx47bQGOLhWs6WTOy5El1OhOSFHbSO6DOaNE0fTpfPPblT+SIivpJPKN3678rhAtJjr7&#10;y5knU2q1+7NIqmLxpgbjxWYrXJFVeIr98aJU79242EyxuVzvnOFsptgkK9n++I4BAAD8+yDFAACA&#10;/wZ7QSrVenee1OlD9OSesYey3eHs7Ux7TdfTpdaRJXxsjXy5DX+5DX+8DmZKLfrbamt05Yx/uQ3d&#10;uBPtwdMCqJJMVn/4ZmWOLIePBOjqEt/PLsoxc0rLYcQEJStqotCMcbX9oSKDqucrnVs3qb9AZ5H4&#10;2eKRJfzNGi1UOsEE3+iONU0fz9f3/syX2/BOkPrjxZUr+WIshuII51o9ssjI4dpDyQpnltKk15iv&#10;dAJsiX69by7LosS42qUjfuWM24Nc2FyxQjavbjJf37gSF/bYhT0WTvGrDempVprDeLZK84LVRrAF&#10;OY5vy4rGNwZXzvhhyMNL/fHi1ptamB1darXZ+8wyHCf3UVIZ5GmlVVLHxBbkzmwxW4DjSu1LZ4Ks&#10;tGoe4cadOHlgzm2xLN+mkxfo2c9tsTNb1BstzFfblyut1rtjeyhHR6DMVtt7f/rcHju5Z3xRUruE&#10;TKbYiYE4f2Fnz22xa1eiT4pfvm72lTN+YWetvkym1GLSlflyo+tGozu+csZv3YkrF1ngYyeIiqol&#10;Co1suf2ygOt6KwTjpUsHe+1KWP3psbmoLW2MM5I7uY+ePZAVTNZbclvG8/WpnaUflxQ1lKrkKh2z&#10;JonR7I5PH6Jntui1M87X+2Y1U/JoTh5ilw723B4LJ8v00VC6QQphBOP84RHTd8kRyp7b2Vt30hHO&#10;9c3FgHeCxGQqF3ay/MqZLUbfalnRqq3RjStx40pcOsiKwoKkiLLC5uqJQvPVysR0DSCO7xy27wTJ&#10;w+Qv7eyNK+ElS9vmW/2popHfknootuglyYYKMa6aLjZ3Zk3ZfKVzbI2QZjjjlSapsUqSr974zBa7&#10;dSfObNFoproXpPVGcEZy6efquQAAAD8HUgwAAPjvQasPCKJMy0m83eGw28v/dIN86vArRdXF52qX&#10;/+Ajv3vYtxtpb+1Vz5m28/uPZCSCoKivtyuqJkrf6yy+OcLbY/7dU9AtsqKtdwL91ctSF7KirrfC&#10;XpRfdol/aOGLg9P1OF4e+Xc/cth5uxc3P650S9Ho4VU7JVld78j0jVc7b/bilpRR+J3zvvy4rKib&#10;nbDakmt8uc9uLx1qbb6lmYt30NkfL98EUVbWW9LyFxtfP0qay+wEyZwn8sNJzcaIgii/vNU/3tUf&#10;jiZKynorvNqf1vgg05HenPftI37afye+aoymkxaut3QQyfeP70XZLNfyTy6QhiZvXydJUnfkvv34&#10;Mpv/pmvrvHxtyB+mJJMLNIeiHE5H3smtsBNI1Ri68W3yCAAA8O+GFAMAAAAAAAAA3gekGAAAAAAA&#10;AADwPiDFAAAAAAAAAID3ASkGAAAAAAAAALwPSDEAAAAAAAAA4H1AigEAAAAAAAAA7wNSDAAAAAAA&#10;AAB4H5BiAAAAAAAAAMD7gBQDAAAAAAAAAN4HpBgAAAAAAAAA8D4gxQAAAAAAAACA9wEpBgAAAAAA&#10;AAC8D0gxAAAAAAAAAOB9QIoBAAAAAAAAAO8DUgwAAAAAAAAAeB+QYgAAAAAAAADA+4AUAwAAAAAA&#10;AADeB6QYAAAAAAAAAPA+IMUAAAAAAAAAgPcBKQYAAAAAAAAAvA9IMQAAAAAAAADgfUCKAQAAAAAA&#10;AADvA1IMAAAAAAAAAHgfkGIAAAAAAAAAwPuAFAMAAAAAAAAA3gekGAAAAAAAAADwPiDFAAAAAAAA&#10;AID3ASkGAAAAAAAAALwPSDEAAAAAAAAA4H1AigEAAAAAAAAA78P/BU6wSO4L/efyAAAAAElFTkSu&#10;QmCCUEsDBBQABgAIAAAAIQCJLKgg3wAAAAgBAAAPAAAAZHJzL2Rvd25yZXYueG1sTI9BT8JAEIXv&#10;Jv6HzZh4g92CYqndEkLUEzERTAy3oR3ahu5s013a8u9dTnqcfC/vfZOuRtOInjpXW9YQTRUI4twW&#10;NZcavvfvkxiE88gFNpZJw5UcrLL7uxSTwg78Rf3OlyKUsEtQQ+V9m0jp8ooMuqltiQM72c6gD2dX&#10;yqLDIZSbRs6UWkiDNYeFClvaVJSfdxej4WPAYT2P3vrt+bS5HvbPnz/biLR+fBjXryA8jf4vDDf9&#10;oA5ZcDraCxdONBoms+VTiN6ACHj+Ei9AHDXEsVIgs1T+fyD7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g+XxucAwAAYggAAA4AAAAAAAAAAAAAAAAAOgIAAGRy&#10;cy9lMm9Eb2MueG1sUEsBAi0ACgAAAAAAAAAhAERHxp85sgEAObIBABQAAAAAAAAAAAAAAAAAAgYA&#10;AGRycy9tZWRpYS9pbWFnZTEucG5nUEsBAi0AFAAGAAgAAAAhAIksqCDfAAAACAEAAA8AAAAAAAAA&#10;AAAAAAAAbbgBAGRycy9kb3ducmV2LnhtbFBLAQItABQABgAIAAAAIQCqJg6+vAAAACEBAAAZAAAA&#10;AAAAAAAAAAAAAHm5AQBkcnMvX3JlbHMvZTJvRG9jLnhtbC5yZWxzUEsFBgAAAAAGAAYAfAEAAGy6&#10;AQAAAA==&#10;">
                <ns10:shape id="Imagen 3" ns11:spid="_x0000_s1032" type="#_x0000_t75" style="position:absolute;width:25908;height:51257;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2AgyAAAAOMAAAAPAAAAZHJzL2Rvd25yZXYueG1sRE9LSwMx&#10;EL4L/Q9hBG82sfXRrk2LCKJQKFgFr9PNdBO7mSybdLvur28EweN871msel+LjtroAmu4GSsQxGUw&#10;jisNnx8v1zMQMSEbrAOThh+KsFqOLhZYmHDid+q2qRI5hGOBGmxKTSFlLC15jOPQEGduH1qPKZ9t&#10;JU2LpxzuazlR6l56dJwbLDb0bKk8bI9ew/eAbr9Ta3fskrTz4et1sxumWl9d9k+PIBL16V/8534z&#10;eb6azx7u1O1kCr8/ZQDk8gwAAP//AwBQSwECLQAUAAYACAAAACEA2+H2y+4AAACFAQAAEwAAAAAA&#10;AAAAAAAAAAAAAAAAW0NvbnRlbnRfVHlwZXNdLnhtbFBLAQItABQABgAIAAAAIQBa9CxbvwAAABUB&#10;AAALAAAAAAAAAAAAAAAAAB8BAABfcmVscy8ucmVsc1BLAQItABQABgAIAAAAIQCAz2AgyAAAAOMA&#10;AAAPAAAAAAAAAAAAAAAAAAcCAABkcnMvZG93bnJldi54bWxQSwUGAAAAAAMAAwC3AAAA/AIAAAAA&#10;">
                  <ns10:imagedata ns7:id="rId11" ns11:title="" croptop="2048f" cropbottom="341f" cropleft="17949f" cropright="19018f"/>
                </ns10:shape>
                <ns10:shape id="_x0000_s1033" type="#_x0000_t202" style="position:absolute;top:51816;width:25908;height:405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9bIyQAAAOMAAAAPAAAAZHJzL2Rvd25yZXYueG1sRE9PS8Mw&#10;FL8LfofwBC/i0mmNWpeNMRTUy7Du4u3RvDXV5qUk6Va/vREEj+/3/y1Wk+vFgULsPGuYzwoQxI03&#10;Hbcadu9Pl3cgYkI22HsmDd8UYbU8PVlgZfyR3+hQp1bkEI4VarApDZWUsbHkMM78QJy5vQ8OUz5D&#10;K03AYw53vbwqCiUddpwbLA60sdR81aPTsC0/tvZi3D++rsvr8LIbN+qzrbU+P5vWDyASTelf/Od+&#10;Nnm+ur+dq1LdlPD7UwZALn8AAAD//wMAUEsBAi0AFAAGAAgAAAAhANvh9svuAAAAhQEAABMAAAAA&#10;AAAAAAAAAAAAAAAAAFtDb250ZW50X1R5cGVzXS54bWxQSwECLQAUAAYACAAAACEAWvQsW78AAAAV&#10;AQAACwAAAAAAAAAAAAAAAAAfAQAAX3JlbHMvLnJlbHNQSwECLQAUAAYACAAAACEAI1/WyMkAAADj&#10;AAAADwAAAAAAAAAAAAAAAAAHAgAAZHJzL2Rvd25yZXYueG1sUEsFBgAAAAADAAMAtwAAAP0CAAAA&#10;AA==&#10;" stroked="f">
                  <ns10:textbox style="mso-fit-shape-to-text:t" inset="0,0,0,0">
                    <w:txbxContent>
                      <w:p ns2:paraId="7AD64F21" ns2:textId="41037603" w:rsidR="004653ED" w:rsidRPr="004D32CD" w:rsidRDefault="004653ED" w:rsidP="004653ED">
                        <w:pPr>
                          <w:pStyle w:val="Caption"/>
                          <w:rPr>
                            <w:noProof/>
                          </w:rPr>
                        </w:pPr>
                        <w:r>
                          <w:t xml:space="preserve">Ilustración </w:t>
                        </w:r>
                        <w:r w:rsidR="00A97981">
                          <w:t>3</w:t>
                        </w:r>
                        <w:r>
                          <w:t xml:space="preserve"> Prototipo del Registro de un usuario de la aplicación</w:t>
                        </w:r>
                      </w:p>
                    </w:txbxContent>
                  </ns10:textbox>
                </ns10:shape>
                <ns12:wrap type="tight"/>
              </ns10:group>
            </w:pict>
          </ns1:Fallback>
        </ns1:AlternateContent>
      </w:r>
    </w:p>
    <w:p ns2:paraId="7108BE0F" ns2:textId="6C3EFEDB" w:rsidR="00A732EA" w:rsidRDefault="00A732EA">
      <w:pPr>
        <w:rPr>
          <w:lang w:val="es-MX"/>
        </w:rPr>
      </w:pPr>
    </w:p>
    <w:p ns2:paraId="24787F88" ns2:textId="1C868E53" w:rsidR="00A732EA" w:rsidRDefault="00A732EA">
      <w:pPr>
        <w:rPr>
          <w:lang w:val="es-MX"/>
        </w:rPr>
      </w:pPr>
    </w:p>
    <w:p ns2:paraId="3889AAC6" ns2:textId="60BA1483" w:rsidR="00A732EA" w:rsidRDefault="00A732EA">
      <w:pPr>
        <w:rPr>
          <w:lang w:val="es-MX"/>
        </w:rPr>
      </w:pPr>
    </w:p>
    <w:p ns2:paraId="25E1E304" ns2:textId="5533B41A" w:rsidR="00A732EA" w:rsidRDefault="00A732EA">
      <w:pPr>
        <w:rPr>
          <w:lang w:val="es-MX"/>
        </w:rPr>
      </w:pPr>
    </w:p>
    <w:p ns2:paraId="4BE2A93B" ns2:textId="4EF886CC" w:rsidR="00A732EA" w:rsidRDefault="00A732EA">
      <w:pPr>
        <w:rPr>
          <w:lang w:val="es-MX"/>
        </w:rPr>
      </w:pPr>
    </w:p>
    <w:p ns2:paraId="2E0880F2" ns2:textId="5972F419" w:rsidR="00A732EA" w:rsidRDefault="00A732EA">
      <w:pPr>
        <w:rPr>
          <w:lang w:val="es-MX"/>
        </w:rPr>
      </w:pPr>
    </w:p>
    <w:p ns2:paraId="30DACE07" ns2:textId="44AB17A0" w:rsidR="00A732EA" w:rsidRDefault="00A732EA">
      <w:pPr>
        <w:rPr>
          <w:lang w:val="es-MX"/>
        </w:rPr>
      </w:pPr>
    </w:p>
    <w:p ns2:paraId="17338D04" ns2:textId="1D167DE1" w:rsidR="00A732EA" w:rsidRDefault="00A732EA">
      <w:pPr>
        <w:rPr>
          <w:lang w:val="es-MX"/>
        </w:rPr>
      </w:pPr>
    </w:p>
    <w:p ns2:paraId="665219EB" ns2:textId="5EDFCDEB" w:rsidR="00A732EA" w:rsidRDefault="00A732EA">
      <w:pPr>
        <w:rPr>
          <w:lang w:val="es-MX"/>
        </w:rPr>
      </w:pPr>
    </w:p>
    <w:p ns2:paraId="3A90D98B" ns2:textId="5659A7A4" w:rsidR="00A732EA" w:rsidRDefault="00A732EA">
      <w:pPr>
        <w:rPr>
          <w:lang w:val="es-MX"/>
        </w:rPr>
      </w:pPr>
    </w:p>
    <w:p ns2:paraId="4AB7394A" ns2:textId="740640BC" w:rsidR="00A732EA" w:rsidRDefault="006331AD">
      <w:pPr>
        <w:rPr>
          <w:lang w:val="es-MX"/>
        </w:rPr>
      </w:pPr>
      <w:r>
        <w:rPr>
          <w:noProof/>
          <w:lang w:val="es-MX"/>
        </w:rPr>
        <ns1:AlternateContent>
          <ns1:Choice Requires="wpg">
            <w:drawing>
              <ns3:anchor distT="0" distB="0" distL="114300" distR="114300" simplePos="0" relativeHeight="251658245" behindDoc="0" locked="0" layoutInCell="1" allowOverlap="1" ns4:anchorId="697C120E" ns4:editId="5C61122F">
                <ns3:simplePos x="0" y="0"/>
                <ns3:positionH relativeFrom="column">
                  <ns3:posOffset>3463636</ns3:posOffset>
                </ns3:positionH>
                <ns3:positionV relativeFrom="paragraph">
                  <ns3:posOffset>98945</ns3:posOffset>
                </ns3:positionV>
                <ns3:extent cx="2160211" cy="2857594"/>
                <ns3:effectExtent l="0" t="0" r="0" b="0"/>
                <ns3:wrapTight wrapText="bothSides">
                  <ns3:wrapPolygon edited="0">
                    <ns3:start x="0" y="0"/>
                    <ns3:lineTo x="0" y="17568"/>
                    <ns3:lineTo x="10670" y="18432"/>
                    <ns3:lineTo x="0" y="18432"/>
                    <ns3:lineTo x="0" y="21456"/>
                    <ns3:lineTo x="21340" y="21456"/>
                    <ns3:lineTo x="21340" y="18432"/>
                    <ns3:lineTo x="17148" y="18432"/>
                    <ns3:lineTo x="21340" y="17568"/>
                    <ns3:lineTo x="21340" y="0"/>
                    <ns3:lineTo x="0" y="0"/>
                  </ns3:wrapPolygon>
                </ns3:wrapTight>
                <ns3:docPr id="1353752790" name="Grupo 9"/>
                <ns3:cNvGraphicFramePr/>
                <ns5:graphic>
                  <ns5:graphicData uri="http://schemas.microsoft.com/office/word/2010/wordprocessingGroup">
                    <ns13:wgp>
                      <ns13:cNvGrpSpPr/>
                      <ns13:grpSpPr>
                        <ns5:xfrm>
                          <ns5:off x="0" y="0"/>
                          <ns5:ext cx="2160211" cy="2857594"/>
                          <ns5:chOff x="0" y="0"/>
                          <ns5:chExt cx="2160211" cy="2857594"/>
                        </ns5:xfrm>
                      </ns13:grpSpPr>
                      <ns9:wsp>
                        <ns9:cNvPr id="1586805409" name="Cuadro de texto 1"/>
                        <ns9:cNvSpPr txBox="1"/>
                        <ns9:spPr>
                          <ns5:xfrm>
                            <ns5:off x="6926" y="2451829"/>
                            <ns5:ext cx="2153285" cy="405765"/>
                          </ns5:xfrm>
                          <ns5:prstGeom prst="rect">
                            <ns5:avLst/>
                          </ns5:prstGeom>
                          <ns5:solidFill>
                            <ns5:prstClr val="white"/>
                          </ns5:solidFill>
                          <ns5:ln>
                            <ns5:noFill/>
                          </ns5:ln>
                        </ns9:spPr>
                        <ns9:txbx>
                          <w:txbxContent>
                            <w:p ns2:paraId="08FD207A" ns2:textId="77777777" w:rsidR="00B1745F" w:rsidRPr="00C74849" w:rsidRDefault="00B1745F" w:rsidP="00B1745F">
                              <w:pPr>
                                <w:pStyle w:val="Caption"/>
                                <w:rPr>
                                  <w:noProof/>
                                </w:rPr>
                              </w:pPr>
                              <w:r>
                                <w:t>Ilustración 5 Protipo de la ventana de cuando un usaurio olvidó su contraseña</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6:pic>
                        <ns6:nvPicPr>
                          <ns6:cNvPr id="264470681" name="Imagen 1"/>
                          <ns6:cNvPicPr>
                            <ns5:picLocks noChangeAspect="1"/>
                          </ns6:cNvPicPr>
                        </ns6:nvPicPr>
                        <ns6:blipFill rotWithShape="1">
                          <ns5:blip ns7:embed="rId12" cstate="print">
                            <ns5:extLst>
                              <ns5:ext uri="{28A0092B-C50C-407E-A947-70E740481C1C}">
                                <ns8:useLocalDpi val="0"/>
                              </ns5:ext>
                            </ns5:extLst>
                          </ns5:blip>
                          <ns5:srcRect l="32051" t="25642" r="31944" b="25481"/>
                          <ns5:stretch>
                            <ns5:fillRect/>
                          </ns5:stretch>
                        </ns6:blipFill>
                        <ns6:spPr bwMode="auto">
                          <ns5:xfrm>
                            <ns5:off x="0" y="0"/>
                            <ns5:ext cx="2139950" cy="2324100"/>
                          </ns5:xfrm>
                          <ns5:prstGeom prst="rect">
                            <ns5:avLst/>
                          </ns5:prstGeom>
                          <ns5:ln>
                            <ns5:noFill/>
                          </ns5:ln>
                          <ns5:extLst>
                            <ns5:ext uri="{53640926-AAD7-44D8-BBD7-CCE9431645EC}">
                              <ns8:shadowObscured/>
                            </ns5:ext>
                          </ns5:extLst>
                        </ns6:spPr>
                      </ns6:pic>
                    </ns13:wgp>
                  </ns5:graphicData>
                </ns5:graphic>
              </ns3:anchor>
            </w:drawing>
          </ns1:Choice>
          <ns1:Fallback>
            <w:pict>
              <ns10:group ns2:anchorId="697C120E" id="Grupo 9" ns11:spid="_x0000_s1034" style="position:absolute;margin-left:272.75pt;margin-top:7.8pt;width:170.1pt;height:225pt;z-index:251658245;mso-position-horizontal-relative:text;mso-position-vertical-relative:text" coordsize="21602,28575"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aicqAMAAFwIAAAOAAAAZHJzL2Uyb0RvYy54bWykVm1v2zgM/n7A/QdB&#10;31e/1E4To8mQS69Fgd5WXDf0syLLsTBb0klKnO7XHynFyfVl2ND7UJeSSIp8+JDK5cd935GdsE5q&#10;NafZWUqJUFzXUm3m9OuX6w9TSpxnqmadVmJOn4SjHxe//3Y5mErkutVdLSwBJ8pVg5nT1ntTJYnj&#10;reiZO9NGKDhstO2Zh6XdJLVlA3jvuyRP00kyaFsbq7lwDnav4iFdBP9NI7j/3DROeNLNKcTmw9eG&#10;7xq/yeKSVRvLTCv5IQz2jih6JhVcenR1xTwjWytfueolt9rpxp9x3Se6aSQXIQfIJktfZHNj9daE&#10;XDbVsDFHmADaFzi92y3/tLux5sHcW0BiMBvAIqwwl31je/wPUZJ9gOzpCJnYe8JhM88maZ5llHA4&#10;y6flRTkrIqi8BeRf2fH2z59YJuPFybNwBgMEcScM3P/D4KFlRgRoXQUY3Fsia+BvOZ1M07JIZ5Qo&#10;1gNfV1tWW01qQTykrEmGyWEsYISoEb//QwMOx30Hm2+AN5nlE0oQo6LMpvksYnRCsTwH8CKKRVpe&#10;TEpUOELBKmOdvxG6JyjMqQViB76x3Z3zUXVUwdud7mR9LbsOF3iw6izZMWiCoZVeHJw/0+oU6iqN&#10;VtEh7kARXBVzQsnv1/uAVCgy7qx1/QQwWB1byxl+LeG+O+b8PbPQS9B1MB/8Z/g0nR7mVB8kSlpt&#10;v7+1j/pQXjilZIDenFP3z5ZZQUl3q6Dw2MijYEdhPQpq2680ZAqkhGiCCAbWd6PYWN0/wthY4i1w&#10;xBSHu+bUj+LKxwkBY4eL5TIoQbsa5u/Ug+HoesT1y/6RWXOoClLkkx6pxaoXxYm6oTxmufWAdKjc&#10;CcUD3EDzxaWRvIK/Q8+D9IrvP5+NYOW3CFucr/0v+eiZ/bY1H2K+ci076Z/CqIWcMSi1u5ccOY6L&#10;U+vkk6K4SCdTQD12zm3PNkLFhhlVoyEwUvI7zb85ovSqZWojls4Aow9tlDxXD8tnt647aZCmyLpH&#10;6duA+FgVPDwkDFV8MSffwCzO4CvNt71QPj4qVnTMw4vmWmkccKcS/VrU0Ha3NY46eNA8zAZjpfKx&#10;kZ3lf0MC+Mqc52kJSpBMXk6KHKxhL5sVBSVr3CsAIugv6FFvhectig0kg/ax744HIfMx2Qg4tiJZ&#10;D3/pGgJgQKLAxF+b1OezWQl0D5P6PC+yNDx/7x8yP5gYWL04MUL8sAy8Dk9YmGmH5xbfyP+ug9bp&#10;R8HiXwAAAP//AwBQSwMECgAAAAAAAAAhACBbZImVAgEAlQIBABQAAABkcnMvbWVkaWEvaW1hZ2Ux&#10;LnBuZ4lQTkcNChoKAAAADUlIRFIAAAWXAAAEeQgCAAAAPqusjQAAAAFzUkdCAK7OHOkAAAAEZ0FN&#10;QQAAsY8L/GEFAAAACXBIWXMAACHVAAAh1QEEnLSdAAD/pUlEQVR4XuzdBXgUd+LG8bgnuLRQXHuV&#10;a3t3vetde1e5ytXdhRrUgQKluAYLHjyEhADBkuCSENziEHd3Xfed/J/NwDZNaI/r3X83037f5/Pc&#10;c+zMzs7sbvJ03szvNw56gxEAAAAAAKDjc2j/EAAAAAAAQAdEiwEAAAAAAKSBFgMAAAAAAEgDLQYA&#10;AAAAAJAGWgwAAAAAACANtBgAAAAAAEAaaDEAAAAAAIA00GIAAAAAAABpoMUAAAAAAADSQIsBAAAA&#10;AACkgRYDAAAAAABIAy0GAAAAAACQBloMAAAAAAAgDbQYAAAAAABAGmgxAAAAAACANNBiAAAAAAAA&#10;aaDFAAAAAAAA0kCLAQAAAAAApIEWAwAAAAAASAMtBgAAAAAAkAZaDAAAAAAAIA20GAAAAAAAQBpo&#10;MQAAAAAAgDTQYgAAAAAAAGmgxQAAAAAAANJAiwEAAAAAAKSBFgMAAAAAAEgDLQYAAAAAAJAGWgwA&#10;AAAAACANtBgAAAAAAEAaaDEAAAAAAIA00GIAAAAAAABpoMUAAAAAAADSQIsBAAAAAACkgRYDAAAA&#10;AABIAy0GAAAAAACQBloMAAAAAAAgDbQYAAAAAABAGmgxAAAAAACANNBiAAAAAAAAaaDFAAAAAAAA&#10;0kCLAQAAAAAApIEWAwAAAAAASAMtBgAAAAAAkAZaDAAAAAAAIA20GAAAAAAAQBpoMQAAAAAAgDTQ&#10;YgAAAAAAAGmgxQAAAAAAANJAiwEAAAAAAKSBFgMAAAAAAEgDLQYAAAAAAJAGWgwAAAAAACANtBgA&#10;AAAAAEAaaDEAAAAAAIA00GIAAAAAAABpoMUAAAAAAADSQIsBAAAAAACkgRYDAAAAAABIAy0GAAAA&#10;AACQBloMAAAAAAAgDbQYAAAAAABAGmgxAAAAAACANNBiAAAAAAAAaaDFAAAAAAAA0kCLAQAAAAAA&#10;pIEWAwAAAAAASAMtBgAAAAAAkAZaDAAAAAAAIA20GAAAAAAAQBpoMQAAAAAAgDTQYgAAAAAAAGmg&#10;xQAAAAAAANJAiwEAAAAAAKSBFgMAAAAAAEgDLQYAAAAAAJAGWgwAAAAAACANtBgAAAAAAEAaaDEA&#10;AAAAAIA00GIAAAAAAABpoMUAAAAAAADSQIsBAAAAAACkgRYDAAAAAABIAy0GAAAAAACQBloMAAAA&#10;AAAgDbQYAAAAAABAGmgxAAAAAACANNBiAAAAAAAAaaDFAAAAAAAA0kCLAQAAAAAApIEWAwAAAAAA&#10;SAMtBgAAAAAAkAZaDAAAAAAAIA20GAAAAAAAQBpoMQAAAAAAgDTQYgAAAAAAAGmgxQAAAAAAANJA&#10;iwEAAAAAAKSBFgMAAAAAAEgDLQYAAAAAAJAGWgwAAAAAACANtBgAAAAAAEAaaDEAAAAAAIA00GIA&#10;AAAAAABpoMUAAAAAAADSQIsBAAAAAACkgRYDAAAAAABIAy0GAAAAAACQBloMAAAAAAAgDbQYAAAA&#10;AABAGmgxAAAAAACANNBiAAAAAAAAaaDFAAAAAAAA0kCLAQAAAAAApIEWAwAAAAAASAMtBgAAAAAA&#10;kAZaDAAAAAAAIA20GAAAAAAAQBpoMQAAAAAAgDTQYgAAAAAAAGmgxQAAAAAAANJAiwEAAAAAAKSB&#10;FgMAAAAAAEgDLQYAAAAAAJAGWgwAAAAAACANtBgAAAAAAEAaaDEAAAAAAIA00GIAAAAAAABpoMUA&#10;AAAAAADSQIsBAAAAAACkgRYDAAAAAABIAy0GAAAAAACQBloMAAAAAAAgDbQYAAAAAABAGmgxAAAA&#10;AACANNBiAAAAAAAAaaDFAAAAAAAA0kCLAQAAAAAApIEWAwAAAAAASAMtBgAAAAAAkAZaDAAAAAAA&#10;IA20GAAAAAAAQBpoMQAAAAAAgDTQYgAAAAAAAGmgxQAAAAAAANJAiwEAAAAAAKSBFgMAAAAAAEgD&#10;LQYAAAAAAJAGWgwAAAAAACANtBgAAAAAAEAaaDEAAAAAAIA00GIAAAAAAABpoMUAAAAAAADSQIsB&#10;AAAAAACkgRYDAAAAAABIAy0GAAAAAACQBloMAAAAAAAgDbQYAAAAAABAGmgxAAAAAACANNBiAAAA&#10;AAAAaaDFAAAAAAAA0kCLAQAAAAAApIEWAwAAAAAASAMtBgAAAAAAkAZaDAAAAAAAIA20GAAAAAAA&#10;QBpoMQAAAAAAgDTQYgAAAAAAAGmgxQAAAAAAANJAiwEAAAAAAKSBFgMAAAAAAEgDLQYAAAAAAJAG&#10;WgwAAAAAACANtBgAAAAAAEAaaDEAAAAAAIA00GIAAAAAAABpoMUAAAAAAADSQIsBAAAAAACkgRYD&#10;AAAAAABIAy0GAAAAAACQBloMAAAAAAAgDbQYAAAAAABAGmgxAAAAAACANNBiAAAAAAAAaaDFAAAA&#10;AAAA0kCLAQAAAAAApIEWAwAAAAAASAMtBgAAAAAAkAZaDAAAAAAAIA20GAAAAAAAQBpoMQAAAAAA&#10;gDTQYgAAAAAAAGmgxQAAAAAAANJAiwEAAAAAAKSBFgMAAAAAAEgDLQYAAAAAAJAGWgwAAAAAACAN&#10;tBgAAAAAAEAaaDEAAAAAAIA00GIAAAAAAABpoMUAAAAAAADSQIsBAAAAAACkgRYDAAAAAABIAy0G&#10;AAAAAACQBloMAAAAAAAgDbQYAAAAAABAGmgxAAAAAACANNBiAAAAAAAAaaDFAAAAAAAA0kCLAQAA&#10;AAAApIEWAwAAAAAASAMtBgAAAAAAkAZaDAAAAAAAIA20GAAAAAAAQBpoMQAAAAAAgDTQYgAAAAAA&#10;AGmgxQAAAAAAANJAiwEAAAAAAKSBFgMAAAAAAEgDLQYAAAAAAJAGWgwAAAAAACANtBgAAAAAAEAa&#10;aDEAAAAAAIA00GIAAAAAAABpoMUAAAAAAADSQIsBAAAAAACkgRYDAAAAAABIAy0GAAAAAACQBloM&#10;AAAAAAAgDbQYAAAAAABAGmgxAAAAAACANNBiAAAAAAAAaaDFAAAAAAAA0kCLAQAAAAAApIEWAwAA&#10;AAAASAMtBgAAAAAAkAZaDAAAAAAAIA20GAAAAAAAQBpoMQAAAAAAgDTQYgAAAAAAAGmgxQAAAAAA&#10;ANJAiwEAAAAAAKSBFgMAAAAAAEgDLQYAAAAAAJAGWgwAAAAAACANtBgAAAAAAEAaaDEAAAAAAIA0&#10;0GIAAAAAAABpoMUAAAAAAADSQIsBAAAAAACkgRYDAAAAAABIAy0GAAAAAACQBloMAAAAAAAgDbQY&#10;AAAAAABAGmgxAAAAAACANNBiAAAAAAAAaaDFAAAAAAAA0kCLAQAAAAAApIEWAwAAAAAASAMtBgAA&#10;AAAAkAZaDAAAAAAAIA20GAAAAAAAQBpoMQAAAAAAgDTQYgAAAAAAAGmgxQAAAAAAANJAiwEAAAAA&#10;AKSBFgMAAAAAAEgDLQYAAAAAAJAGWgwAAAAAACANtBgAAAAAAEAaaDEAAAAAAIA00GIAAAAAAABp&#10;oMUAAAAAAADSQIsBAAAAAACkgRYDAAAAAABIAy0GAAAAAACQBloMAAAAAAAgDbQYAAAAAABAGmgx&#10;AAAAAACANNBiAAAAAAAAaaDFAAAAAAAA0kCLAQAAAAAApIEWAwAAAAAASAMtBgAAAAAAkAZaDAAA&#10;AAAAIA20GAAAAAAAQBpoMQAAAAAAgDTQYgAAAAAAAGmgxQAAAAAAANJAiwEAAAAAAKSBFgMAAAAA&#10;AEgDLQYAAAAAAJAGWgwAAAAAACANtBgAAAAAAEAaaDEAAAAAAIA00GIAAAAAAABpoMUAAAAAAADS&#10;QIsBAAAAAACkgRYDAAAAAABIAy0GAAAAAACQBloMAAAAAAAgDbQYAAAAAABAGmgxAAAAAACANNBi&#10;AEDHotUblGpto1xd3aAor5GXVsuKq5oAALZRWi0rr5FX1ysa5WqlWqvVG9r/ogYA2BEtBgB0CDq9&#10;QavTK1Wa6npFWY28olZRL1Mr1DqNzqA3mAAAtqHRGRQqXYNcU1Fr+W1c3aBQqDRanV5HnQEAHQMt&#10;BgDYn05v0Gh1dTJVRY28Qa7RG01CMyGEEHtGaG7WG02NMnVFjbxOptRodRQZANAR0GIAgJ3p9Aa1&#10;RldVp6hpUGn1RvoLQgjpOBGEZq3eWNOgrK5TqDQUGQBgf7QYAGBXLbNgVNXL65pUBqOp7X8+E0II&#10;6QAxGE11TarKeoVSrdVTZACAXdFiAIA9qTW66gbLVRhms7ntfzUTQgjpMDGbzTWNyup6hVqja//L&#10;HABgM7QYAGA3Wp2+rklR06jSG7gKgxBCOnr0BlNtg6quUanV6dv/SgcA2AYtBgDYh05vkKs0lXVy&#10;lcZgFpgNgxBCOnoEQVBr9ZV1crnScj1G+1/sAAAboMUAAPvQ6vS1jco6mdpoMlFiEEJIx48gCEaT&#10;qV6mruVyDACwH1oMALALg0qjra5XqDR6gQ6DEEIkErMgqLR6y29vtVZv4HIMALADWgwAsAOd3iBT&#10;qKsbFFq9se1/IxNCCOnA0eqN1Q3KJoWaQSUAYBe0GABgazq9QavTN8pU3F2VEEIkF6PRVN+kapBZ&#10;BpVQZACA7dFiAICtiS1GvUzVIFObTNxglRBCpBSjyVwvU9fTYgCAndBiAICtXWsxLH/K05jMTIpB&#10;CCFSislsbpCr65poMQDAPmgxAMDWxBajrlHZINOYaTEIIURSMZuFRrmmrlGp1epoMQDA9mgxAMDW&#10;fmgx5LQYhBAisdBiAIB90WIAgK1dazGaaDEIIUR6udZiWEaU0GIAgB3QYgCArdFiEEKIdEOLAQD2&#10;RYsBALZGi0EIIdINLQYA2BctBgDYGi0GIYRIN7QYAGBftBgAYGu0GIQQIt3QYgCAfdFiAICt0WIQ&#10;Qoh0Q4sBAPZFiwEAtkaLQQgh0g0tBgDYFy0GANgaLQYhhEg3tBgAYF+0GABga7QYhBAi3dBiAIB9&#10;0WIAgK3RYhBCiHRDiwEA9kWLAQC2RotBCCHSDS0GANgXLQYA2BotBiGESDe0GABgX7QYAGBrtBiE&#10;ECLd0GIAgH3RYgCArdFiEEKIdEOLAQD2RYsBALZGi0EIIdINLQYA2BctBgDYGi0GIYRIN7QYAGBf&#10;tBgAYGu0GIQQIt3QYgCAfdFiAICt0WIQQoh0Q4sBAPZFiwEAtkaLQQgh0g0tBgDYFy0GANgaLQYh&#10;hEg3tBgAYF+0GABga7QYhBAi3dBiAIB90WIAgK3RYhBCiHRDiwEA9kWLAQC2RotBCCHSDS0GANgX&#10;LQYA2BotBiGESDe0GABgX7QYAGBrtBiEECLd0GIAgH3RYgCArdFiEEKIdEOLAQD2RYsBALZGi0EI&#10;IdINLQYA2BctBgDYGi0GIYRIN7QYAGBftBgAYGu0GIQQIt3QYgCAfdFiAICt0WKQX2UES8w3TMsi&#10;obmZbzv5NYQWAwDsixYDAGyNFoP8aiL2FiazyWgy6o16rV6j0anVOpVae51OpdFptHqtwag3mgwm&#10;s1EsNdpuiBDphBYDAOyLFgMAbI0Wg0g9QsuFF5bmwqDX6jRqrUqpUSg0coVGrtQo2rMuUmmVGp1a&#10;b9CZTMaWyzP4/hPphRYDAOyLFgMAbI0Wg0g9RpNBp9eqWsqLX0atVen0WqPJ0HbThHT40GIAgH3R&#10;YgCArdFiEOnGZDJpdBqVVileYdG+nrhJrS7N0JhMprYvQ0gHDi0GANgXLQYA2BotBpFiBEHQG/T/&#10;fX/RmrXL0Bv0TJZBpBJaDACwL1oMALA1WgwiuZgFs1avaV9D/A9p9RqzmYsyiARCiwEA9kWLAQC2&#10;RotBJBRxFk9x/s7/byqN0tgy62fbnSCkI4UWAwDsixYDAGyNFoNIJWKFodKq/ldDSH6eQiNXaVUU&#10;GaSDhxYDAOyLFgMAbI0Wg0gi1ysMpUJtiwpDpFDLuSKDdPDQYgCAfdFiAICt0WIQScRkq4Ek7am1&#10;KpPJ2HaHCOkYocUAAPuixQAAW6PFIB0/ZsGs0altM5CkPYVartGpzYK57W4R0gFCiwEA9kWLAQC2&#10;RotBOn7++zuSqDSWe7L+N7R6TdvdIqQDhBYDAOyLFgMAbI0Wg3TwGE2G/+4qDGWdrLaspqROVqP8&#10;L7oMhUZuNBna7hwh9g4tBgDYFy0GANgaLQbpyDELZrX2l40lscwDWt1QdeHqmW1Hg9dFLN92dPP5&#10;K6er6ytb5gf9j+sMhUauZlwJ6XihxQAA+6LFAABbo8UgHTl6o759ofDz1FqVTNWUVZwReXLXorDZ&#10;87dMWxA6c9HW2QtCZ87fMm1R2OyI2J1ZRRkyVdMvmC5Ub9C13UVC7BpaDACwL1oMALA1WgzSYWMy&#10;m26+aFCo5Y3yuqKKglOJMesjVi4MneUfMmNR2OzFYXNaWxQ22z9kxoLQmev2rjiZGF1UUdAgr7v5&#10;u7da7ldiNrXdUULsF1oMALAvWgwAsDVaDNIxIwiCwWi4maEflpEjjVVJ2fGRJ3et2LnIf8v0hS0X&#10;X7TpL37UZWydvTB0pv+W6St2Loo4uTMpO666QRxp0nbj7RmMzI5BOlBoMQDAvmgxAMDWaDFIx4zZ&#10;bNbqtTczI4ZCLT8Rd3TmpknzQ6Yv3DprcbvrL37a7IVbZ80PmT5z06Toy4flKln7jbd9LY1cq9cK&#10;Aj8ppKOEFgMA7IsWAwBsjRaDdMyYTJbhJDfZYkRfOjI/ZHq7kuJmzQ+ZfuzioZtsMdQ6BpWQDhRa&#10;DACwL1oMALA1WgzSASM0C4abntfT0mJc/m9bjOOXbupaDJHBqBea+WEhHSK0GABgX7QYAGBrtBik&#10;A0YQBJ1B274+uKGfaTEstyYJmTk3eOqczd/PDZ66IOTG82X8py2GjkElpMOEFgMA7IsWAwBsjRaD&#10;dMCYzWaNTnMzw0l+psVYtHX2oq2z1+5dcTntfG5Z9uX08+siVogP/jcthkIj1+g0ZrO57U4TYo/Q&#10;YgCAfdFiAICt0WKQDhjLPVZ1NzUpxs+3GCvCF6RkJ9Y0VOWVZlc3VF7JSVoZvui/bzGYGoN0nNBi&#10;AIB90WIAgK3RYpAOGKPJqLqJe6xeqxV+osVYuHVW8IH11Q1VUad3zdg0IfLUzsr6ii0H17fcx+SX&#10;txhKjUKlURpNxrY7TYg9QosBAPZFiwEAtkaLQTpgjCZj++7gp/xUi7EgdObWI0E1jVXbjgX7h8wI&#10;O7q5qqFy29HgBaEz27cYxy7d1D1KrGgxSAcJLQYA2BctBgDYGi0G6YAxmgzKmxtO8lMtxsLQWat2&#10;LzmVGNOgqL+cfuHY5UOX0s83yOtOJ8Ws3h2wMPRHl2P85y2G3GgytN1pQuwRWgwAsC9aDACwNVoM&#10;0gFjNBoU6v+gxYiNP+7/4xZjXvDUi6nnNDq1ZQCIVqnWqVVayxAVtU59Ke38vOCprVf2D5l+Iu7Y&#10;zbcYCrXcYKTFIB0itBgAYF+0GABga7QYpAPmP20xzqacXBA6o3UxMSd4SlrBVbG5aE2lVaYXXp0T&#10;PKX1ygtCZ55JjpWraTGI9EKLAQD2RYsBALZGi0E6YP7TeTGSs+MXtdyU5OZajNTWLYb4rKTsOMVN&#10;txgt82LQYpAOEVoMALAvWgwAsDVaDNIB85+1GBp5UWX+8h0LW9985OZbjIVbZ60IX1hYkXfzV38w&#10;uyfpOKHFAAD7osUAAFujxSAdMP/RnVaVGkV1Q2Xo4U2tbz5y8y2G5VYmhzdV1Ve03+xP4U6rpOOE&#10;FgMA7IsWAwBsjRaDdMCYzCa1VtW+PvgpTYrGM8mxrVuMucFTL149q9ap1Nof06kupp6b22p2zwWh&#10;M08nxTQpGtpv9oYUGoVaqzKZTW13mhB7hBYDAOyLFgMAbI0Wg3TAmAWzVq9t3yD8JLUitzRrY1Sg&#10;tchYFDZ7ybY5h85Fnkk62dqh81EB2+cuCrs2g8aC0JkbI1dnl2Qq1e22+dO0eq1ZMLfdaULsEVoM&#10;ALAvWgwAsDVaDNIBIwiC3qhrXx/8jAZ53fG4Qwu2zrLO8blw6yz/LdPnb5nWmv+W6dbpMxZtnb1w&#10;66zjlw42yOvab/Bn6A06QeCHhXSI0GIAgH3RYgCArdFikI4Zg9EgztzZvkT4KflluVsOblgUOrv1&#10;zUp+yqKtsxeFzg45uCG/LKf9pn6KuD/cZpV0nNBiAIB90WIAgK3RYpCOGZPJpNaq/6MWQ6ZsSsqK&#10;X7N32cLQH67IuCHLVRihs9bsWZaYFSdTNrXf1E9RaOSWSTFMTIpBOkpoMQDAvmgxAMDWaDFIx4wg&#10;CDrDfzaopGVcSf3Z5JPLdvgvbDXTZ3sLQmcu3eF/Jjm2QV7ffiM/T2fQMpyEdJzQYgCAfdFiAICt&#10;0WKQDhvL/Vb/kzuViOpktaeTYpaHL2h9y5I2Fcby8AUnE2PqZLXtn/7zuMcq6WihxQAA+6LFAABb&#10;o8UgHTaCIGh1mvZVwr/VIK+/mpe8bIf/3OApi67P5dkykGTWvOCpy8P9r+al/IKrMCx3J9FpuBCD&#10;dKjQYgCAfdFiAICt0WKQjhyjyTLH5y+gUMvrZTUn448v3T5/3papC0Jnztsyden2+bHxx+uaahTq&#10;/2C6jdaMRi7EIB0rtBgAYF+0GABga7QYpINHp9e2bxNuXklV4Ym4o9uPhZyIO1pcVdR+hZuk0Ci0&#10;em3bnSPE3qHFAAD7osUAAFujxSAdPGbBrNQo29cKN0+tVWn0GvV/PsXGjynNgrntzhFi79BiAIB9&#10;0WIAgK3RYpCOH8O1cSW/cBjIf83yugaToe1uEdIBQosBAPZFiwEAtkaLQSSRlnEldmsxdIwlIR01&#10;tBgAYF+0GABga7QYRBIRBOG/nCDjF9PptdyXhHTY0GIAgH3RYgCArdFiEElEEASz2aTR/5Ibr/43&#10;NHqN2WyixSAdNrQYAGBftBgAYGu0GEQqEQTBZDbZ8ooMnU5rosIgHTu0GABgX7QYAGBrtBhEQmm5&#10;IsOsM1iKDMX/2zQZ4pa1eq3ZbKbCIB08tBgAYF+0GABga7QYRFoRWqI36Nu3D/9DeoNefKG2L09I&#10;BwstBgDYFy0GANgaLQaRaEwmo1qrFkuH//66DOsW1Fq1yWRq+2KEdNTQYgCAfdFiAICt0WIQScdg&#10;1Ku1qvatxC+g1qoMRn3bFyCkY4cWAwDsixYDAGyNFoNIPWbBbDDqNTqNqqXOUKjlFj97dYZC07KO&#10;2rKOSqvS6DR6o94smNtumpAOH1oMALAvWgwAsDVaDPIriDjrp9Fk1Bt0Gr1GrVWrtMofOot2vYZK&#10;q1RrVRq9Rm/QGU1GZvEk0g0tBgDYFy0GANgaLQb5lUW8IavYaOgMOp1ep9VrtXqtzsLyT71BbzQZ&#10;uYUq+XWEFgMA7IsWAwBsjRaD/Foj3mTkhmm7KiGSDS0GANgXLQYA2BotBiGESDe0GABgX7QYAGBr&#10;tBiEECLd0GIAgH3RYgCArdFiEEKIdEOLAQD2RYsBALZGi0EIIdINLQYA2BctBgDYGi0GIYRIN7QY&#10;AGBftBgAYGu0GIQQIt3QYgCAfdFiAICt0WIQQoh0Q4sBAPZFiwEAtkaLQQgh0g0tBgDYFy0GANga&#10;LQYhhEg3tBgAYF+0GABga7QYhBAi3dBiAIB90WIAgK3RYhBCiHRDiwEA9kWLAQC2RotBCCHSDS0G&#10;ANgXLQYA2BotBiGESDe0GABgX7QYAGBrtBiEECLd0GIAgH3RYgCArdFiEEKIdEOLAQD2RYsBALZG&#10;i0EIIdINLQYA2BctBgDYGi0GIYRIN7QYAGBftBgAYGu0GIQQIt3QYgCAfdFiAICt0WIQQoh0Q4sB&#10;APZFiwEAtkaLQQgh0g0tBgDYFy0GANgaLQYhhEg3tBgAYF+0GABga7QYhBAi3dBiAIB90WIAgK3R&#10;YhBCiHRDiwEA9kWLAQC2RotBCCHSDS0GANgXLQYA2BotBiGESDe0GABgX7QYAGBrtBiEECLd0GIA&#10;gH3RYgCArdFiEEKIdEOLAQD2RYsBALZGi0EIIdINLQYA2BctBgDYGi0GIYRIN7QYAGBftBgAYGu0&#10;GIQQIt3QYgCAfdFiAICt0WIQQoh0Q4sBAPZFiwEAtkaL8d/HYDBotTq93mA2m9su+5/GYDBmZeee&#10;OnOhqLjUYDC0XUxIh4kgCA0NjZlZOTU1teJ3ValSFRYVFxWVtF31F8VoNOl0Oq1Wxw8CLQYA2Bct&#10;BgDYGi3GL47ZbC4qKj179vyOnRHLV27Yum1XTMzJnJw8rU7XdtWWVFVVJyQmxccnXrocX1lV3Xbx&#10;TSQ5+eoTTz5zz31/G/PZV2npmW0X3yjZObmXLsXFxcUnJSXX1tb9f/cshIgpr6h8++33nnjiX6M+&#10;Gr1r7/7GJtn5i5ffevvdr8dPabvqfxidTp+Tkxe1/3DguuAVqzZuD98Tn5Dc2Chru95vJrQYAGBf&#10;tBgAYGu0GL8gZrO5oLB4ypRpDz309zvvunvgoPt69vp9/wH33v67ex944K+jP/8mMemq0Whs86x9&#10;+w49+tgT99573z333Bsbe7LN0n8bsyAsXLzMycnNzbefb88RK9aE6H6iLmmdZSsC77Hk3ldefePs&#10;+Usmk6ntGv+jGAzG+obG6pra6prahsam/+0L6XS66pramtq66praJplc+PV+TwVB0Gi11w62ulat&#10;1ggSPFqD0fj+J+MdHPwcHDq7uN8yeMjwxx9//I9//JObm/vMOYvarv2fpKy8Yvr0mQ888Nehw+7r&#10;fes9PXv/fuDAe++97w/Pvfj6nsgjN/MT8esLLQYA2BctBgDYGi3Gfxqj0ZicfPWNN9/p0qO/V+eB&#10;Pl0H+XQd5tN1eMv/DvbuMtCnU5+HHn46+sSpNte6b9++q+9td3v49Hd0cjl06HDrRTcTQRBCQrc5&#10;ODg5OnsPHHrn3shDN9MUzJg1z8nZw92nzz33/T0m9vTNPOWXpaq6ZtLU+Q898cYDj702c/6yhobG&#10;/+Hpd0Fh0e23//PpF9975IkXJ0yYaDC0bYh+NTGZTKdOXfjj/f96+sX3/vzAPyIiI6U4YkKlVnt4&#10;+nbr1mvT5rANm7be98fHHBy8HBwc/v7IE3n5BW3XvrkIglBeUTlu/IQuPft7dh7o0Wmwg0NfB4db&#10;3P0G+3Qd6Ol3231/euRYdNsfut9CaDEAwL5oMQDA1mgx/qMIgpCdnffkv57z9O3p22O4i+9QRyd3&#10;R0en67zcPAf69hju5jnAx6dLXFxC6+eGh+/p1+8PXp2HOzm7HT58pPWim4xSqdq+Y/fkKbNPnDyt&#10;VKpupiaYOXu+s4uXZ6dB9/7hkRMnz/z/tRilpWWvvPqmo3tXR9fOH370aU1N7c3s3k0mKyvbwcHJ&#10;yXeok1ffN998U//rPVM1mUwHDhx0cPZx8h3i6NYpaHOwXi+9g1WpVPv2HzoRe0ouVxgMhqLisuiY&#10;U/sPHCotK//F30C1WrNqdaCXX0+fHsNd3Ac5OHo888I77334hYNjd2f3fn49R3r49Hj5lTcLC4vb&#10;PvPXHloMALAvWgwAsDVajPYxmcxGo7H9FBKCINTXN4z+7CtXj86+PUe6eg4cMuKBZSvWZmRmyeWK&#10;7Jz8zVu2/fVvj3v49vPtMcLZpf/g2/9WU1NnfXqbFkMQBHOrtD/nF1rSegVBEEwms8l04/XFp5jN&#10;lhWsS3++xbi+vkl8yg23aU2rlU3i7rR+vLik9NXX3nX3utXNs9tHH4+urqkR97rtVlpt56eOonXE&#10;lVtaDAe/Xrd7d+n/xptv6vR66xvS5i1q/9yfWnrDtHqTf3SMPxXryj+1ZvtP8EfvQLsdNhgMBw4c&#10;cnH39es50s2zy+bgYJ1OZ31u+0391DvZ6ijaLmof68qtvzk/lR+2fH0f2ixtvZOtHxTfpfZPsebn&#10;97m0rOL5l95y9ezu6j1o2O0PXrgYZzAYTSZTVnbuAw8+6+ox0N1v6G2D/nDy1LlfXJRINLQYAGBf&#10;tBgAYGu0GG2iVKoiow4Ert0QE3tKpVK1XmQ2myMi9zm5eHl1G+HeaXDfIQ/sjjis0+utK5hM5nMX&#10;4h5+5AmfLv39eo50dPJYsHi5dYKMH7cYR40mU1p6VnRMbHRM7InY05WVVW16E5VanXIlNTomNubE&#10;yWPHT6jVmrKyiuMt/4w9dba8vNK6Zsvpn6mmtj4pKfXg4aMRUQcSEhLr6uoFQfipFsNkMtXW1l25&#10;ciXmxMmduyMi9x24fDk+J69QqVS2r2+MRsvKaWlphw4f3bkrYveeyDNnzqVlZNc3NJnNZoPBcPLU&#10;pZ27Iv7+j+c8fAa4e/d/6unX9uyNio6JzcjIsW5EPEWvqKxOTUs/fOTYjvA9x46fyMjIqq6paz+H&#10;iDWVldVnz13YHLzVydmtpcUY8MijTxw9FnM8Jra62lKUNDXJjkefiDlxMjomNjMrq/VzTSZTQmKK&#10;+A4nJqYoFMrWS9vEbBbUanV+QXFcXHzUvoN7IvadOXs+IyunsUnW/qTabDar1ZrcwtKExKTIqAO7&#10;9kRduHipoKBQoVCaTD9695qaZMeOW3Yv5sTJkpIyo9HUJJOlpaUdPHR0156Is+cuVVRUG64ffnl5&#10;5bHjJ+bOXeDq2cWv50h37x4TJk4+dvzE8egT6pacOXsx+oTlcCyTyGq1FZXVBw8fDdu+8/SZc+Kn&#10;ZplWQ6PNzStJSbmyb/+hHTv3HD0anZSUXFZWrtVq2zcdGo22uLj44qW4qP2Htm3fFRV1ID4+Ib+g&#10;QKVWt19ZpVaXlpbFxcVHRh3YG7Hv7LkL6enpih9/Yapras+cvRAdE3s85mRZWYXJZKqra0i+knbg&#10;4JFduyMux8XVtJti1mwWVCp1VlZWXFxCRNSBnTv3njhx8sqVtMrKGr1eb+198gsKH3v82f79B/Tv&#10;P2DhoiUy2bXpPNVq9ZIly1w8Onl2He7kMywodLdO98OP5G8htBgAYF+0GABga7QYrWM0GjeHbHdw&#10;cHd29R445I7w3VGtT7BNJtPjT77g6tnTt/sIv679ly1fpdFof/T8lnUiog4NGfYn765DXDwH33nP&#10;X8rKKsRFba7F0Op0i5csc3R0dnbzdnRyXb58pUajsW5HEISklKuPPPqUk7Ong6PzwEGD6+rqd+3a&#10;7eDo5OTi1b3HgLBtu60rGy2n68lvvT3a0flWFzdvFzdvJ1evUR99WlFZNXPWAmcXnzYthl5vOHHy&#10;zHsffOzk6uXcsrKzq7ezm3fvfn+YO2/+1dT01ketVmtiYs++817Lyq7eDs6ejk6ezq7erp2GjPly&#10;QkZmVn19g1/nuxycfN29B3TqdXunXre7e/VzcfN1cHCdPn229XAaGhr37Tvwz3+94eHd1dnV26nl&#10;Ff263vbam5+cPn1Wo7nxNJbhu6Nu7dvf2dXLr2XLnXrd7tW5n4vlHXOJjIw0m81Xr6Y6ODhYDtnF&#10;48svv2z9XLVa88JLbzg4ejg5uz/77PPZObmtl7ZOy5/085YtWzlwxEPiGyjqdsuIb8Z/n5qW0frP&#10;+0ajMb+gaM3aDbeMeNjZ3U9c09nNe9iIu+bMW5JyJV3fqti6fPmy5SN29XZw9FqzdmNGZvakydOc&#10;XK9t38ml+z8ff/P8hUviU7ZsDXdwcHTz7OrXc+S1d9K7u4ubt4ODQ0lpaUFh0bDh9zg6eTo6uU3+&#10;ftr5C5effu41ZzdvB2evPz/4qMFgudFvTU1t8JaQXn3+5uzq2/Imt3yyrt5/f/jx4JBt5RWV1gbB&#10;bDZXVlaHhG67574/i2s6OHo6uljWHzT09vUbgioqfqjVBEEoLS1bErD8bw89Km5Q/MI4OHvNnbcg&#10;PSPLumZs7KlBgwY5u3o5OTkFb9melZX9wUdf+XYdeP1r6f3eB59cTc2wrm8ymQoKipavWO3buYez&#10;m2Wz4j47uvR85rl3ovYdamxsEq/gUKs1aRnZqWmZqWmZVdW11k9EqVTNn7/IxaOzR9dh7j7DQ8P2&#10;0mIAAGyJFgMAbI0Wo3XkcuXzL7/v4NjXp/sIt04jPvtqWpNMbl1aV9/o6OTq02OEp9+Av/z1yctx&#10;ST968vVUVFY99tjjXl0H+PYY6eTkfPLkWfHxNi2G2Ww+HnPKyetWr64j3Dx7jfroy+rqWutG9Hr9&#10;zl1R/Qf9ybPzEGc378UBK4xG0549e51dPLw6DRsw4E9RUQetK6elZ/7ziaddPHu4dRrm2XmAp+8t&#10;rt69HBydPx879d0Pv3Lx7NO6xTCZTMejTw6//R5Xz27unQd5+PZ28+7j7nOrh29vV8+Brh6dn372&#10;pfiEZHHLOr0+fNe+EXf+3c2zi1fXYe6+fdy73dG5xwh3n95uXv1c3Ls//+KrCUlX7v3zPx3denl3&#10;Hna9aBjq6Xurg4PX7Nnzxe00NDSuXLVmwKCRzu63uvvcYnm6d28P31vcvPs6u/f+ywP/2Lf/YPtK&#10;qLm5eXfEgb63DXL36SluuVOv2326Dfb0vcXZ1TMyMspsNqenZzg6OltetNNtbVsMjfbtdz92dr3N&#10;0+/WF154KS/vxvNKms3m5JTUN95639O3u6vHIE/ffp6+t7To5+Y1yMW9+zPPvpiWce0qD7PZfOVq&#10;xkefftWjd38XrwHuvn3Eld19+7r63Obh1++Jp1+NT0i0nmNfvnzZxd3Xp/sI7863z52/8p33PnR1&#10;dXPz7u3pe6tX52HeXYc7ufV+5LEXUq6kmc3mrdstLZVXp75+PX+obDx9b3FwcCwtLSspKbv//n+6&#10;egz29Ov/5jufvvzmJ+4eXTx8ezt49P7zI+8YDMbKyur58xf27T/UxWuAh2+fljfZ8r8enfq5+fbp&#10;eevwcZPmNDY2ia1EbV3d7HkL+w8a4eZ3m4dfX1evPr1u+4Oz5xAP3z6ufv37DRruvzDAOh6qsrL6&#10;o49HO7r6uXp2d/exbNOyWd/eTr5DPLy7vfDSG9Zi4syZs0OGDPHtPtTR0WfRktUTJ01xcHBzcevh&#10;6XubT7dh3t1HuHp0/tfTL+blF4pbzssv/OKrsV169HHvPNjD17JZcZ/d/Pq5evceOuL3i5auNRp/&#10;coSI2SwkJac8+PfHPHz7uvv1G37nA2fOXWZECQDAlmgxAMDWaDFaR6vVzZi9yMHBz9WzW48+I5eu&#10;CNJofzi1jktIcXR29e050t2n76gPx9TU/lA6tI7JZH7ppVFufoN9e450cvINWLFWfLz97J6FxeX/&#10;ePJNN+8+Xp2H3nLbiKTkK9brERobm777bqarVx+vbiOcXLzOnD0nCMINW4zGxqZnXvzYyaOnd/cR&#10;Pj1uv/f+Rz777IsJEye+9vqbrj69bh38J+/uI1q3GEXFJX/9298dHBzcvG7rO2D4F19+NWuW/8xZ&#10;c1997Q2/rkN8e4zw8L3lvfe/lskUlpuDFBQ99oRlnIhPjxFevj2/GTdx8crglavXf/Txp/0HjXT1&#10;7Obg4PT9tHmz5we8/8EnQ4c/4NV5qFenIbff8dAHoz757LMv90ZENTc3a7TasG3hQ4bf5eY3wMVv&#10;2ONPPTdt2vRZs2Z9883Yu+550M1vmLtv3z/88YH09B/+RG9NXELy91OmvfHm2+7e3VsqjCEjf3fv&#10;6DGfjx7zRXJyyv+kxSgqKvngw086de3j0324u3ePx5944Zux4779dsKTT73Svdcd3l2GObr1ePP9&#10;L2QyhSAI1dU14ydM8e3Sx6vLIDfvQX9/+Mlx47+dOHHSU0+/1LX3Xe5+w5zcb3nlzU+KS8rEj1Js&#10;MXx7jOze9677/vSvIUPvfvqZFz7+ZPSLL73et98fPTsN8+42wsm1h/+CpSqV+vyFuNFjvnj6mRc8&#10;/Pr49bQc0SP/fGr0mC9Gj/m8rq7O2mL49bz9loF/9PAbdvc9/3jhxVeee+HVr7+ZpdXqQkPD+vS5&#10;zcW9u6vXrQ/94/FZs2bPmjV/0qTJ9z/wmEenIZ5+g7w6942Osdzi12g0nog92bf/UM/O/Tw6DXjw&#10;H49PmTIzeOuuWbNWPv3sSy6efZzdvAcMHHzk6DGz2axSqb+dNNPBqZub39Bbb/v9G2+9P3369Jkz&#10;Z4768GO3rre7dxnWqWufTz79vLqmpnWL4e49+IF/PHfX3fc998JLo0Z9/Oxzr/XoPdy72zDLNJwe&#10;vQKWrtbqdGq1ZsHCJV27dXfx6OXq2evlV16bNWvO7Nn+33wz9vY7/uLZeaiHX99uvQbk5V2rPNrE&#10;YDAcPhrzzLOvu3nf4tVlSPdeQyZPmdl6JprfSGgxAMC+aDEAwNZoMdqkpLRs5szZX309bs2adaWl&#10;Za0XHT4S4+js6tNjpFvnYV+NnyFrdZlGm3w1draH70jf7iMdnfu+98l48cH2LYZarVkZuNGz62Cv&#10;bsNd3H2379hpvU/kldSse/78lLtPfzfv3g8/8kRlZVVzc/MNW4yz5y46OHXy6jbCq8vAe/7w4N7I&#10;g/X1DSqVqrCoZPSYL5zcO/v1ur11i5GXXzhv/vzX33zvT395yn/B4oaGJpPJZDSZUtMy77zn766d&#10;h3l0GXLHHX/MbTnnP3o8dviIe3y6DnbxGXznvX+TyeTiNI2VldWTp8z85NPP5s6bvyfiQF19Y2p6&#10;xvMvvOXu1dfNs9c7736cnZNXX98gl1uqkOKSkjffet/Nu7ebd69//uu1+IQUvV5vMpmamuQhobuG&#10;jfyrZ6fBzq7eQZtD2k+QodVqGxqbLsclWGf3fPnll6ura+vqGnQ6nSAI/32LsWLFyu63DPbuNtTV&#10;s999f3ooLT1TJpMrlaqk5KuPPvq0s2tXB2dfT59ucfFJJpPp8OEjtw0Y3lJh9Pr7w89fikuUK5Qq&#10;lTop5ep7H4xx97nVq+twT79btobtFCfIEFsMv563+/Yc6eLWw3/BsszMnOqauuycvKnT57p69PTr&#10;OdLVo88/HnulqrpOo9HW1NTtCN9pnd1z1eo1VZaDrTcajWKL4eY5uFOv2129er7w0rvR0adyc/Nz&#10;cvPzC4o0Wm10dMy48ROe+Nerjzz2woWLceJ1NyqVOnhL+MAhf/LqPNTZ1ct/YYDYK61avdbF3c+r&#10;23CfHiODgrer1Rrxk41PSPnwoy/HfTvR339BcsoVk8mUlJTSqUtPD9+hPp1GfPTJuMKiEr1ebzQa&#10;K6uqv54wy9Gtk3eXIUOH3nvw0LHWLYZvjxHde902Z878nNz8ysrqjMzsr7+Z1KnrYMvxeg95+Ml3&#10;amrr5ArF7j17P//i678//PyLL7+dl18k7nN9feOcuQE9e99tuVbF2S1q36G2n5ll1hjNmg1bbv/d&#10;XW4+Azw6DXB27f7665/n5hX+1i7EoMUAALujxQAAW6PFaBNBEORyRW1dvUqlanNpwO49UY7Ort7d&#10;R/j2unP67CVyheUU/YZZvHRd566/8+0+wtFr8J13vSg+2L7FMJvNl+IS//K3Jz18+7m4d5703VSl&#10;Ui3Oprlv/yEP31u8ug53drtl1eqN4miLG7YYD/z1PQe3Wyz3TPHp8/bb76jVP0yukV9Q9OcHHrGM&#10;QWjVYuh0erlcXlpanpGZ29DQaF25pKT8b/94xtlvqHe3Ibfffnt6emZzc/PJ0+d+d8fvfboO8uw6&#10;vGfv2zKzsjVanfguVVXXVFXVKJVKjcYybWRpadkP9yj5aLT1TqsGg2HfweN9h97v3nmIq4df2LYd&#10;1vukCkJzWVnFu+995OF7q4tb7/dHfd7UdG3KxjbJysqxthht7rT6X7YYNTW1b7/zrodfH+9uIxwc&#10;ex6LtlyqIMZkMoWH73l/1OjvvpuyaMnyvPzCxibZlCnTXT27eHcf4eTaZdv2H1onk8l07HjMXXf/&#10;1avTIGfXPs+98La4SGwxWma46PXM8y8XFBReu7eIIMQnJN33p0c9fAd4dB7m7dersLDIeqdVa4sR&#10;tHmL9U6r1hbDw3fw7Xf89fSZc0aj0Xrxjtls1mg09fUN+QVFObkF1j5Ip9MfOnz87t8/4uk3xNnV&#10;b9J301oe1K1bH+Tq4efTY4S7b5+Zs/3LyivEb7vBYKisrBaLML3BYDQav/l2uoNDD59uQ4YPv+vc&#10;+cutpy/Jzc3v2/93Ln5DfbuPnDLDX6VSW1sMZ9eBr7z2TnmFpX0TvzDxCcl9+w706znCs+vQkb+7&#10;t7TUctdVlVpdY+l08ouKS60bVihU6zYE3zbgT+IPS0joNusrWrN6TVDf2wZ4de7v2mnQgEHDli9f&#10;k5tb1P5ant9CaDEAwL5oMQDA1mgx2qS8oipy/+EDh45Hx5y2noOJOXDomNhiuHQe8dX4uTL5T16L&#10;MXn6Yu/Ot1taDKf+r7z5hfhg+xajubm5qrrm09Gfe/j0cvEdNOyufxQUFFv+zqxS+y9c4urR2d1n&#10;4F8eeDIx6Yp4enbDFqN7d0vZ4dNt2K197wwO2fHDTrSc2Y4bP9nZpVv7e5QIgqDT6RUKRVZ2XnTM&#10;6c1btr357mifbr/z6THCp/tQa4tRXFL64IMPufn19+050rPzwGHDR0yeOiskdEd0zOmKymqD4Yez&#10;6J9qMbRa3foNG129uvlY5kToPvn7WUHBYUGbt4rWrNv8xJMvW0oc38G3DHmgqPhHF79Y8//XYuTl&#10;FTz77PNenfq6uA3664NPV9f8aJSQQqGsqq6RyRVqtcZoNFVWVb//wcduXl3dvAf98f7HU1JSW582&#10;FxeXvv76Wx5+tzp7D7n97r9VtwxtsLYYbp5dZ8+ZJ16cIqa8onLUqE/dvXv6dB/h5OJZUGDZvZtp&#10;Mdy9e3z40Wjx8pz2MRqNOp2uvqExLj55/8GjiwNWPfT3F3w6DfPtPsLZtfPESVPFVzly9KSDU3/3&#10;TkO9uw/r3O2Wp555ZcXKtdvDI+ISUuRyhfV7otcbBg3+o5vfEN/uwwYM/P2yFWtbf3xr128ZMPSP&#10;Hl2Hu/sOfOPND6uqalrNi9Fz3vxFrd+f+obGIUOG+PUc4d1t6MiRI4tLSq2LDC37XFVVc/FS/J6I&#10;AzNmLbjjrke8Oo+wjMlydtsSEmZdU0xtbf0/nnjDxXeQV7fhvXoP3X/gsFiltVntNxJaDACwL1oM&#10;ALA1Wow2OXz0hKOjk6Oj0x133n3y1LnWi85diLPMi9FjpJvvLWPGfPZTFw40Nze/8sorbn79fHuM&#10;dHTsPsd/mfjgDVsMk8m0ZMk6J/f+Xt2GO7t4HDt+Qpx84Z33PnH16O3u3ePjTz+rrKwWz9B+osXo&#10;7tdzpE+3wXfccfely4k/7ERL5s5f4uzi2abFMJpMQVvCBv3ur07X4+jo6ODQyb3TUMumWrUYZrMQ&#10;viuyV+9bHRz6eHYd5tV5qKNjL0dHF/FZL7705sVLCeK+/VSLodFoVq5c7erR2a/nSD/LqAovxx/F&#10;zdXzVq9uw107DXVwuuWGRcP/a4uRkZH5xBNPenXq6+zS9/1RY9rc3kK8O4b19Li8vOLVV99187rF&#10;zav3W29/WFZ27foFMVXVNaNGfeLue6tb56FOnUemplnewNYtxuLFS5TKH+7dW11T+8UXX7t79/Dt&#10;McLZ1es/aTG6jx8/ob6+wbopa/ILCr8YO9WvU5frH6uTo6Org0tv906WCSmcXbtMbLkWQxCE+obG&#10;b7+d5ODg6ezVz6vbcCf3wY6Ofo6Ojk5OTj179f1+un9JqWVqD41Gc+utt/r2GOHXc6R3l8GOjt4/&#10;/vhcXDsP8+w23M2nz8svv1JWXtGqxei2JGB5631TqtRDhw7162mpyawthlkQEpNSXn17jLuH5bYm&#10;4lfR0dHD0b2vZ9fhfr1ut7QY7a7FyMrKGTFipGfXoU5O/b/+5vvfbH8hhhYDAOyLFgMAbI0Wo3WM&#10;RtPS5WscnFx9ug665977rLfqEFNaWu7g5OLXc6SnX59HH3vqytX01kutqW9o+te/nvbuOsBy3ujs&#10;vO/gUfHxG7YYLefhWY8//qSnX18nlx4fjR5rNpvPn493dBno1nmol98tGzZssI4O+PkW48677o6L&#10;b3vblHn+AW1ajIqKqo9Hf+3o5OrkPsir82A/v1t79OjRb9h9b33wxd33/t2j6/DWLYZYeZw7f3nM&#10;5+N79hzWuXMPD++BXl0G+3YfZqld3Ho5OLiGhu0ymUw/1WKo1Zply1e4elpaDJ9uw7r3GNqzZ/8b&#10;ubVnz575+TcoGn55i6HWvPXOv2kx0tLT//n44y0tRp/3R3328zfpLCsrf/nlt928+rh59Xr73Q/L&#10;yitanz9XV9eM+vAzd9++7l2GObkNS2n5erRuMZYsCVCpLCOGxNTU1H3x5S9sMb79dmJDw49aDPHW&#10;M3f//o+OTt09/Aa6eAzu2rVrz559fnfHE6+/9dGQ3z3g2XWotcUQ09DYuC1894MPvdy9Rz8f31ud&#10;fQf5dh/q022oZ6chjk5d/vSXBy9eilcqlbfeeqtfz5G+PUb4dhvao8ewdh9c/549+/Xseev7H3xY&#10;Xl7ZusUIWLqi9R6qVJphw4a1bjE0Wu3WbTsHDRnu6NTbs/MgD89B3bp169mr/x///MJLr75368B7&#10;vbtbfljatxjp6Zn3/eGPnTp37tate9Dmtkt/a6HFAAD7osUAAFujxRBjmQ5DoTh06IhH17tdOw31&#10;7DTokceeLC2raL2OyWQaOGiom19/b8vfrgcsXrxWp7NMEtE6BqPxeMyZO+++37vrQI9OQ269tW9x&#10;cYm46KdajIaGxjGfjfXyG+TsMeiOux9UKFSbgkKcXX09fPv9/R9PJyb9cOOSn2gxbmsZUTK0b/+R&#10;YdsirZsVBxeMHTfZ2aWrtcXQGwwBywLdvTr59Bjh123wI48+Hhq2Kz0js7SsvK6+8c23P3RwHdSm&#10;xRCjUKqKi0sOHo7+/KsJf/zjn4YOvbNz96F+PUY4uw0c/rs/lpVX/lSLodVq16xZ7+LRzbfHCFcP&#10;v717I4uKS26sqLj9+ynmJluMMWPGGFrNDyqTyZ978W1nt/4/02Jk5+Q+/fQzlhEl7gP/+tBztbX1&#10;rZcqVeqqqhqZTK5Wqw0GQ0VF5dvvfOjm1dPNZ8ADf3s2NS2r9bUYJaVlb775tofvLS5+Q/sP+UNx&#10;iWV0jG1aDEEQysor3vvgI1fv3l5dhtzad8Cb73915uz5gsKiisqqi5fiH33sKU+/29q0GOL9dOob&#10;GtLSM9cHbX3woZfu+8Mf+vQb7NVthE/3ES6eXWfNmtvY2NSn/1CvrsN9uw+56667k5KvFBeXtv3g&#10;iksKi4orq6p1Ov1/0GIUl1y5mvboo//y8LvNu8vAgYOGfjfN//LlhKKi4qrqmqj9h353x9+8Og+9&#10;YYtRW1t39OiJyH2HIiIP5uTmt1n6WwstBgDYFy0GANgaLYZ4tl9cUrp02cruvfq5eA329B3i13n4&#10;3MVr20wWaBaEbTt2efn19u423MOvz18ffDLmxBm9Xi+erguCYDAYUq6kPfX8KBffoT6WSTG6zJqz&#10;wGC4dl79Uy1Gy7yh+wYOutej82AHxy6X4xLfeW+Mo0sf784Dxn87qbGxybraDVuMhx8Z5eDey7fH&#10;SBfvQW+//aVK/cN5cm5ewe/v+Yub57XZPWNPnm1skv3r+becvYd4dh02eNh94qgHMU0y+d8ff9nR&#10;c0jrFqOxSVZYWJyZmR0Xn6S4PhpCqVSdPnvhLw884t1loG/PkQ4ODqlp6ddbjFvcPLuP+nB0dU2N&#10;+Lbo9fqdu/Z173WnZ5ehrh5+W0LC9PofrncwGo3VNbWlZRVyhaL1XJVtcq3FsAxq6P/GG2/oWm0h&#10;PSPTwdHZt+dIr063vfTSK6VlFdZtpFxJ6z/4Lje/oT/TYlRUVr3+xluefn28ug13cOxz5uxF6yJB&#10;EHbuOvDRx5/PmDFzyZKlmVk5llEYE75z8+zqZZnds9+27XvbzO55591/8urc39mtzz+ffFmtsUyz&#10;+l+2GJuCNlsP9mdaDLPZHBef9LeHnvLw7e/i1nnqtDnWPshkMp85d/FP9z/q6TfA2mKYTKbqmtrc&#10;vIIrqel5+YXWlRsaZZuCt9029M+enYe6eXUbPebzqqrqJ14e4+De07f70KHD7mz9/ojXLhUUFldW&#10;1Wg0GpPJJAjCzbcYhYVF+/YfHjbiAa9OQ5xdPLeE/FBV6PWGbTv2Dhxyv1eXYTdsMcS5Y8rKKmRy&#10;y01z2i77jYUWAwDsixYDAGyNFkMQmtPSsz7/cmyvWwd6dB7s7tOrd597JkyYXlVd025NoaCw+PlX&#10;P3DxvMW7+wg3n8F/f/hfy1ZtjE9ILigoTEq+Erp1x4svvd2t5x0+XYd5+N569z1/TM/Isj79Z1qM&#10;3LyChx76u2fn/g5uXafPXHDv/Y85ewzoP+Te7eERRuMPd468YYtx9NgJBwdHn+4jvLoMGvn7v4Xt&#10;3FddU9vYJCsqLhn14ceO7l19e4y81mKcOltTW/fIk686+w316Dps+B1/z8rOEzdiMBijT5zq0fdu&#10;zx+PKAkNDXv1tbeeeuqFvzzwYMjWneJFEGZBKC+vfOqpp7279PfpYWkx0tIzSkvLX3/jPXevnm5e&#10;tz3+1CtXUzOUSpVKpTabzWnpmU/+62V3n77uvrc8/sQriUlXxLuQGgyGK6npk6fMfOe9URMmTTpy&#10;NLr1lRStk52d6+Dg4NNjhHeX/k8//WxpWYVCqTQYDIIg5OcXdu89wL3TMO+ug4aNuGvFysDcvILK&#10;yqorV9Pefuc9F68elnlJf7rFMBgMCxcHdO89wKf7UDfvns+98HJefqFWpzMYDDm5eU8+9Yqrexcn&#10;9y4ODj6XLifoDYbdeyJuvW24d5chrj69H33s5StX0/V6g9Foys7J+/DjL1w9e1tuX+LitXLVWnEK&#10;kl/UYhx2duvi02OEm2eXOXP9a+vq5QqlyWT6mRbDZDKdPXfpj/c/7uE7yMXNb978JeLQGEFobmxs&#10;8l8Y0POWkd5dh1tbDJVKvXrNxhdefPWRR58Y9dFn8QnJ4qglk8l0/mLcnx540s1nsJtXt88+/7K6&#10;pvbIkWgHBwevbsO7dB/+1dffFpeUid9JnU538tTZV19786OPP506dc7Ro+fMZvPNtxj5BYXhuyIH&#10;Dr7fq9NQZxfP8J0R4mqCIJSUlo35fJxfD0sVeMMWo6S0bMGCRe+99+GEiZOSkq+2WfpbCy0GANgX&#10;LQYA2BotRkND0/QZc7r27OfdbYibV78//OnBbTujbjh1ojhg5NSZc/f/5SE33z7e3Ud4+vX16/m7&#10;vz34j2eeefahvz/af+A9Hj63+XQd7uF7y9Bhd+za/aPxHT/TYmg02ukzZ3fpPti989C+Q+/vessd&#10;Hp36PfrYE9k511oGMTdsMWQy2fPPv+zi2c0y7WiX4cPufGDUx1+O+XrKCy++4tOlT98h93t1G24d&#10;UaLWaD4ePc7Fo79lREmP28d8NeXAwWNHj59cvzHkn48/1bn74Daze4aH7+rff4CrZ08Pn17DR/wp&#10;YPmasO27N2wK/ezzibcNvMun2xAXzx4PP/p4Q2NjTU3tZ1985e7Vzbvr8O69737n/S+/mTBj34HD&#10;zc3Ncrli+crA3n1GeHYe7Ow18JFHn1+2Ys3WbbtWrdn8+DPvdO813MWzp4Oj66bNIdZLG9qkuKSs&#10;34CRrr5DfboN6Tfk3lGjJ3z+xTeJiYlms1mpUr313mgnt24tV2oMHDj4zqeffumVV995+OHHfn/v&#10;/Xff/6S775CfaTFarubIfumVt306DfbtMcLDt/dzL7wy1z9gScDql1/7oFef4T7dhzh7dHvllY/k&#10;coUgCMUlZe+8/5Wzx0DPLsOdvQb/8/GXFi5esThg9dPPf9i7z93eXYa6+97y1NPP5efni9eV/IIW&#10;48zZC/0G3uvhN8SrU78773t07LczRo36qL6+4WdaDLMgpGdkPf3Myx6+fTz8+t193+PrNoTExJ45&#10;dDh6xqz5I+64z7PLwNaze2o0miVLVzg4ubt69ercbcgLL3+4YVNo2PbdgWs2Pf7EW1163+neZbiT&#10;e5clActUak19Q+PzL7zi7NHNu9vQW24b+e77o1cFbgzbtnvRkpV/uv+v7j69XDy7DhgwfNfuI2bz&#10;f3AtRlFxSezJs/fc9zevTv3dfW598NFXtofvjY49E7nv0Njxk/oPut27m+Xb2L7FMJlMM2eu8O0y&#10;yN2nl6NHz3dGfdV6ztTfYGgxAMC+aDEAwNZ+4y2GyWSKi0/6+z+e8fDt7+41+Pf3/uNE7A+3I20f&#10;QWhWazRHjh576B+PObv5uLj3cbdMotHXq9NtXp36eXQa4uLdx8Xd9w9/+lvo1h2tb6v58y2G2Syc&#10;PH1u4MBhvt2HeXcf4dNtROduI6dMm61S/ej07IYtRnNzc1x8Uu/bRrh5dfPuPtyz80CvrkPduwx3&#10;cHT5cPTY0Z9PdHHv1Xp2z0NHYry9u7r4DPHqPsK35+1Dh90zYuRdt9za79HHnnz48ZdcvH80oqSp&#10;STZr9vyuPW51cevn4TegW6+7but3b+9bf+/bdYSr3xAXj64ODk6xJ0+bBUGr1a5cE+zkfotXp35e&#10;XYZ7dx/p7nnb12MnabQ6QRAKi0teeeVTJ5cubr793f0GdOt5V9/b7u11690unYa6efVzcu38xpvv&#10;lZSW/tSIEq1W9+2kmY7Ofl7dhnt3G+HVbaSrh2XOCHEoxLHjJxwcXdy9+1kqmK5D3H37OTr1dHBw&#10;3LVn35ffTHZ27fHzLYbBYDx1+vygQSOd3Xyc/YZ6du7fuecdXXve6dV1mFunIS6e3f5w/4PWoTdG&#10;o/H02ct/fuCfzq4+zj6WY+nS684uPe908Rvq5jXQxb3HXb//U8yJk9Y65j9tMSxXIpSVv/fBaEf3&#10;Hpb6qctwnx63Ozg4XYpL+JkWQ6yKxn87wcm5k1eXIe6dhvW+9fe33373sOG39x8w5OHHnvvd3f/w&#10;6jzE2mKYzebMrOynn33RybWzq9dtnl2H39L3ntv63duz192uPkNcvAc4uXZ+5J//SrlyVfxEUlMz&#10;HvjbIy7uXV29B/p0Hdrzlrtv63dv1953eXXq5+zWv3uv25YErFAolM3NzTffYhSXlJaVVb722hvO&#10;Lj28ug536zSsX//7Rt5+9+AhI4aPvOPJZ14dMPjP3jcaUWI0Gl944Q0H976+PUY6eA4eNuKR6uof&#10;3R/3txZaDACwL1oMALC133iLoTcYtoZHde5zr0eXYS5unb77fqamZToD8UyvoaGpoLCooLAoL6/A&#10;OpuDIAg6nT4zK3v9hk0vvvKet29XJxf3a5y73HPf04sWL09MSlFrNG3OyTdsDOnavY+jk7uDg+O+&#10;fQdaL2qZPlP5+9//3snZrWU77iNG3HXy1Nk2Y/537Njp4ODo6OTWtVvf0K07rY/r9froE2eeeOpZ&#10;J2fLbjg6uzs4ub3w0huVlVWz5y12cHB2dHK74677Dh87YTSZNBptZOQ+B8feTi7uDpadcXZwcHji&#10;yWcuXYr/eMx4Byd3J2e3kSNvv5qaJh5sQ0PTtu27/vXsW07O7g4Org4OLg4Oro5Obg7u/d94Z/Sx&#10;Y9FilSAIQnlF9fyFKwYOGm7ZsrObg4Nzn779KiqqxLaosLB02Yo1fW4b2LIdt2vbcXYfcfvdixav&#10;KCgs+pnySLyP6ceffuHobHlzHJzcHBycJn0/vUkmt5weq9XbtoXfc9+D1z8F9/v/8ljgmg0qlXr8&#10;hCkODk6OTi7PPPt8dk5u241ej16vT0hMnDZjttct91i27+jm4ODm6Ozu6NT3nXc/j0+8NuDCuvLV&#10;1PQ58xb06PUHJ2dP68r9Bw6fMGnapUtx2pbiRlz58uXLDo5Olg/F0XnhwsWta6nq6poxn33h6OTc&#10;8oY4ii2GeJZ+6VL8I4+95ujc7frBOixaGpifXzho6F2Ojm6OTs5jx46rq/vRRKRms5CfXzBp8sye&#10;vftd/6QcfP06Tfpu+vGYk08/86LlI3Nw/vLrb62vkp6ROX/BkhG3393yEtc/WWf3vv0Gz5qzIDUt&#10;vfWsH+kZWaM/H3/Lbbe3bMfVwtHyXX3w78+Fbd8pk8nFQz5x4uSgQYOcnN0cHV3mzlvQeg+VKvWw&#10;YcNaPiC3ESNGFhUVm0ymq1dTX3/rU2/fbo7OHuI+9+p1y5KAlZFRh+65988tr+W4MSi49XYEQTh4&#10;+Oht/Qc7Obs7u3guWRJonXrmtxlaDACwL1oMALA1Woyg0D2ePe/y7Drcxc17zrxF1jM3lUo133+B&#10;n18XP7+ufn5+1pNMMeJcnrW1dbm5uUeOxSxZGhgZdTAtLaOiolqn091wxsH6+obMzOyMjMz0jIw2&#10;f0i/NulGQWFGRmZmZmZGRkZuXl7reTrF1NfXp2dktKyT3djYaH3csjNGU1lF5aHDxwKWBa5es/H8&#10;+Qt1dfVms7missryjIzM3Ny8pqZrUyGaTKbMrNyg4LDpM/1nzl28e+/+ysoay8wLpWUZGZZXz8vL&#10;a32+bTQaq6pr0tLSN2/ZtjhgdcDytZFRB1NT05uaZOKcjtbdUCpVmZnZu3ZHLg5YFRyy/erVNOvM&#10;kYLleg19fkHhgYNHVqzaMHvekllzl4Ru25mTm69Wq3/qKgxrzGazXK6IT0gMDdsZsGxNRNSBwsJi&#10;sVxo6ZV0efmFhw4f2xt5IC4+saysQvwUSsvKWg4/o7CwSK2+1k/dMGZxIwVFMSdOBq7dNHPOorXr&#10;N8fFJTfJLG9am90zmwW1RltYWHL6zLk164KWrlh77PiJ3Lx8uULZ5qNXqdRpaemZmZnp6RnV1ZY3&#10;2bpIr9eXteyeuLT1pKcmk6mmpvbc+YvrN24JWL7m6LGYsvJKnU6fnZ0rfkDl5eXWe5dYY7nPjlx+&#10;/sKlhUtWzpi9aO6CpRcvxcnlSrVaU1RUJL4PpaWl1vXNZrNGoykpKY09eWbt+qB5/kvXrAuKjT1d&#10;WFikUmnaHIh4E5/U1PSdOyMClgbOmrN41tzF0SdOVlRWtq54ZDJZTk6O+JWrqKhsvQWj0ZSbmyfu&#10;Rm5unlarFfehprbuWHTsrLmLZ8xeFLAsMDU1Xa1WyxWKvPx8ceXqmrYz1Oh0+vSMzNVrNsbFJ7S+&#10;vOW3GVoMALAvWgwAsLXfeIthMplOnTr/hz/+s2VaxIEPP/ZCZlauTqdXq9XRJ07f9fuHXb36O7v1&#10;u+sPj5e3XFNACCEdKrQYAGBftBgAYGu/8Raj5V6b1aM+HO3m1cu3x3AXtwF9B9375djJH48eO2jY&#10;/W7eA7y7DfXw7rp23UbrNQWEENJxQosBAPZFiwEAtkaLYTKZwsIO3veHh7v0HODV6TYH9wEOjp0d&#10;HDs7ufXz6nRbz1sGPP/yO5nZeTccJEIIIfYNLQYA2BctBgDYGi2GOGL/alr6uPHf/u3BfwwZ+ude&#10;fX5/S997Rt7+58f++cS8+QsKCopMVBiEkA4ZWgwAsC9aDACwNVoMMYIgNMlkiclX9x04EhQcFhyy&#10;/cjRmMysXJVK9W8nniSEEHuFFgMA7IsWAwBsjRajfYwmk9H4c3f9JISQDhJaDACwL1oMALA1WgxC&#10;CJFuaDEAwL5oMQDA1mgxCCFEuqHFAAD7osUAAFujxSCEEOmGFgMA7IsWAwBsjRaDEEKkG1oMALAv&#10;WgwAsDVaDEIIkW5oMQDAvmgxAMDWaDEIIUS6ocUAAPuixQAAW6PFIIQQ6YYWAwDsixYDAGyNFoMQ&#10;QqQbWgwAsC9aDACwNVoMQgiRbmgxAMC+aDEAwNZoMQghRLqhxQAA+6LFAABbo8UghBDphhYDAOyL&#10;FgMAbI0WgxBCpBtaDACwL1oMALA1WgxCCJFuaDEAwL5oMQDA1mgxCCFEuqHFAAD7osUAAFujxSCE&#10;EOmGFgMA7IsWAwBsjRaDEEKkG1oMALAvWgwAsDVaDPLrjslsVmu0er2h7QJCfhWhxQAA+6LFAABb&#10;+1W2GBqtLjUzv6K6zmw2t11GOkBq6hqT03I1Wl3bBf/rmM3mvKLyLTsP5xaUtl3WLg1N8k3bDxWV&#10;VLRd8NtIfZN8y87DRaWVbRd07BiNxpKy6pyC0t9sUUWLAQD2RYsBALb2q2wxauubpiwJOX463mQy&#10;tV3WIWM0mtKy8lLSsg0GY9tlv8YkpKR/M2tdTX1j2wU3F5lcee5ySllFzb/9xmo0usjDpzdtP6hU&#10;qtsua5ecgtIBz0+IPZvQdsH/Z7RaXWJKRm5BidFo5+9qdn7xsJcnnz6f1HZBx45Gq4s8cnZlcJRM&#10;oWy77LcRWgwAsC9aDACwtV9li1FT1zhlUfCxk5el0mIYDMbQPceDww9q//8vT+gIiUtK+2pGYHVd&#10;Q9sFN5fyytoPp687fvHqv73WRqPVpaTlNDTKBeHff7cFQTAYTTez5v8wcoVq3urw/cfP2/1SArsc&#10;/n8fjVYXcfj08qAIWgxaDACwC1oMALC1X2WLUVvfNHXxluOn4kwmk9lsrqiqzcovrW+UJ6XlxJxL&#10;zCsst5YFZrOgUGlSswqizyQkp+fJ5MqM3KKSsmrLfAomU2lFTXZBaVVtw5m4q5cS0wVBMJvN9Y3y&#10;+CvZMWcT07OLZHKVeCItCIJGqy8oqTh3+eq5uNTismqdTi+0RKnWpGUXRp9JOHUxpaC4QqvVtTlR&#10;1Or0GTlFAet3LV6z/Xx8Wmm55dWb5Mrk9NyGRrl1tczcoryisvYnmYIgqFSaq1kFx07Hnbl8tayy&#10;zmg0iqsJgqBQqq5k5B87HXcxMaO6rsFoMokbuJScWVxeXVZZe/RMQnpucXVtQ0ZOUWOT4kpmQVTM&#10;RZVaYzabFUrN1cz8Y2fiE1Jz6+qbrJVQyyK1ZbOn4s/FpdbUNhp/oi3S6w2lFbWx55LOXL5aXFat&#10;0Vw79vjk9K9nrqmps1yLYTSaqusaLyZmRJ9NyMovUao01mO8vij9SOzly8mZcoXKbBYamhQxZxO+&#10;mbk2dM/x8wnpep3eZDKXV9Vm5ZVU1NSfjU9NSc/V6fTimgktn1Riak5dQ5Op5ZPS6nQXkzIamhQV&#10;VfWnLqZcSEivrms0Wd4WQavTXUjMaGyyvOdms1mpajn8U/GnLl4pr66zXivRcviqlLTco6fizsWn&#10;1tY3tT98rU5/PjGtsrrO+oheb0jLLiosq2zdrClV6vgrWdOWBK8P3XcuIa2+USZ+ajqdvrC08uTF&#10;5HPxqUVl1Tq93vqU1rGcvjYp4lKyos/Ep2UXNsqU4rdRp9NdTs5saFJUVluO8Xx8WnWt5RjNgpCe&#10;XXgls8C6BUEQ8ksqr2YWaLV6rU53KTmzUWZpfAwGY2lFzdnLV4+dik9Oz1co1eKHotXq8orKSspr&#10;CsuqjpyOLygqF1cuq6w9e/nq6UspeUXlao1W/ObLFMrk9Lyqmobk1JyYs4m5hWV6vUEmVyan5cec&#10;S8wtLNfpDdYvapNClZSacyT2svhFtb5LBoMxv7jyXFzq6Usp+UUVKrVl4z+8BS27FHnkzIrNkZav&#10;hyAoVOqk9NwjsZdPXUwpLqu2dkOCIMgV6quZ+dFnExKuZlfVNtj94pf/VWgxAMC+aDEAwNZ+9S2G&#10;0Wg6FHNhkv+mdWGHxs7dOGbamo8mLt1z8LR4YlPb0BQcfuTT71d+PXv9qO9XBYUfmbIwKPJQbMup&#10;oH5rZOz4uRsXrtn+5sRVwTsPC4JQUFzuH7hj1KQVX8/e8MnklUs37imvrBUEQW8wHoy58OX01dMC&#10;Qqcv3frl9MDYc4kGg1Gj04XsPf7m2CVfz9nw5az1Y6auOnk+Sae7dvImplGmCIs88eX01V9PXzVh&#10;weYzF5Obm5uT0vI/nLQiLjnTutriwLDVwRHtrz6obZCtDYl6Z/zSsXM3fTo1cNKCoPiULL3BcvJW&#10;W9+0anPEuxOWj527cfTUwBlLQ1MzCwwtJ2//+nD24jXhc1aGPT9ueeixS6fOJ01dtHldaNTb3y5/&#10;fdr6Jpm8srp+4/aDo6es+mbuxncmrpiycFPClSzxlKmssnb91gOfTlk9fv6m979bOXHe+ouJ6e13&#10;zGg0Rp9J+Gp64Ohpaz6bsfbzGWsijpyRK1WtWwyj0ZSSnjdj6dZPv189ft7Gt8cvXbFxV3Wt5RoN&#10;o9GYeDV7WsCWT6aunugf9Nb4pQFrw0vKa9JzimctD/toQsD4ues/n72hUaYyGI0Ho8+Pm7V27uod&#10;L41btvXAKaVSXVJWPXVR0KjvVn47b9NH3630DwzPLSwzmUwNjbLH3p+xa//JgPW7Pp+x7v2Jy6cv&#10;Dc0rKjeZzXX1TX95/fukq9lmQaioqtu47eCnU1ePm7dp1OTV42auib14xdySkvLqtVv2fTpl9bfz&#10;g96btHKy/8bLKZltDl+n1384afmGrVFG47UhQgXF5a9/u/zw6YTWJ8/lVbXrwg58+t2ycbPWjp23&#10;KTu/RBAEtUYXfSbhyxlrvpi5dvS0NR9NWn4w5qKu3ZUaZkEoLqv+fsGmDyauGD9304ffrViyfndh&#10;SaXJbG5olD/14ezdB04tXb9bPMZpASE5BaUmkzk4/PBj702zzkiiUmu/W7Z94fo9MoWqrr7xoXem&#10;paTlGgzGy0kZ4+duGDMtcKJ/0Bvjly5Zv1NsWOrqGwO3RM5fue2beZueHbssLjndYDTGpWSOnb1u&#10;zNQ1X8xY9+Gk5TuiYhVKlSAIaVmFb3yzeE1I1NSAkDHTAz+bsvJcXNqaLZGjvg8cPTXw4+9WRJ9J&#10;0BsMZkEor6z1XxX23oTlE/yDPv5+1fSA0LSsAqPR8sMbey7x5S8WzggI9V8TPnrK6j2HTmu1P+p0&#10;WrcYtfWNqzZHfDBpxQT/oK9mrf9iemD0mWtveF29bOmGXaMmr1oRFDHRP2jywqC0rIL2naAUQ4sB&#10;APZFiwEAtvbrbzFMpsMnLn4xdVXs+SSVWqtUqkP3HHt5zFyt5bYVxhPnkixnoYnpOr2+SabYue/E&#10;W1/6Hzx+tuVE1LD70Jmxs9acvpAskyuNRqPZbJ67alvAht1lFTUGozG3oGzWstDQXUf1BoNcqX7v&#10;24C9h07pLFs1HjsdH3nkjFarr6lrWLBuV3xKlk6vV2u0+46eXbp2R3VtQ+vTp5brOHRb9xzbEn5Q&#10;rbFcBNHc3Hw1q/CbWWsTr+ZYV1u5YeeGsP3tP6PVW/Z9PSMwv6jMaDTWN8jCIqK3R0aLFxQs2bB7&#10;4rwNhSUVRqOxurZh/bYDi9burK5tFAThra8XzlwSnJ1folZrTSbzuctXPpuyIuro2foGmaV80eoO&#10;xVyYtzLsaka+Tm9oaJRv2n7w3XGLZAqVWq3dc+j03BWhGdmFeoNRoVRt23v8o0nLqmvq2+xYQXH5&#10;F1NWHIy+oFRrVGrNiXOJX05fHX8l22QyW1uMqpr6ZRv3bNp+uLqm3mAwFpRUfOe/KTj8sF5vKK+s&#10;mbdq++bwI3UtFzuUVdQsXb/zaOwlo9FUWl49ft6m2ItX9C1/zDcajYdiLnw+dVXsuUS5QmU0GpUq&#10;zZwVYYvW7KiuqTcajWWVNUs27F65ObK+QdbYKH/z64WBwRFlFZY/1GflFU/yD9p98LRGq6tvkD37&#10;8eyU9Dy1Rht59OzsZaFpmQV6vVGhUO3eHztp4WatVqdUqcP3xc5fuS07r8RgMMoVqtBdRz+buqqm&#10;3eiY2LMJX01bXdXytphM5kMxF76bv6G0srb1OoIgNMoUi9ft2n/8nEarM5vNJrM5Lbtw+pLgI7GX&#10;5S3v9plLKa994Z+Sltv6ieJ1HHNWhK0MiqioqrO8dUUV/oHh67cdapIrG5vk745bvCpob2m55Rhz&#10;8ksmL9y8fV+sRqMtKq189qNZSanZ4qtn5xXPXh56Pi7NaDLVNzS9NGb+1QzLlRcHYi7uPHCqrkFm&#10;MpkqqmpHjV98NPaSZQbQhqaVmyNmBGxJyy5Uq7Vms7mqpn7ygk27D55qbFJotbqElMxPv19x+mKy&#10;IAiZucUfTVp6JPaiWqNtkik2bT84fvba2HOJOr2+oVG+ftvBWSu21dU3qdTaFUF7F6wOq6iqNRpN&#10;NbWNG8IOzl+9vbyqtkmm+Oi7FQeOnbP8stIbEq5m7T18pr7B0qdYI7YYK1tajLTsgtUh+9JzCo1G&#10;k0an23fs/Ni5G8VS7OS5xG9mBhaVVprNZplcdSj6wskLySZT2+pNiqHFAAD7osUAAFv7bbQYF6YH&#10;hNS2jF+wzGKYW/Svj2aVVdQqVer1oftCdx+z/mm6urbhg28DDh47I7YYOw+cXrzu2qUB4maf/3Tu&#10;hfir9Y1N9Q1NDY2yiEOnvpoRqFSpFSr1BxOXbdp+qLSiWq5QqSzn7ZZzPIPB2NAoUyjVMoWypq7h&#10;4PHz0xYFFZZUtPkjsN5g2BYRHbrzkHWoy022GDK58plP5hw7ddn6SH2jrLyqVq83NMkUD789Nfbc&#10;D3NVpucUfj49MDE112w2v/HlgtDdR62Lzl5KGT9nXXlVnTgWoKauMTA4Yue+E9W19fUNloPNyM5/&#10;5bN5SVezy6tqV2zafeD4BevVAfWNsnGz1p44G29udVBmQdi1P3bqwk2VVbXiFopKKqYHhITvi9Xq&#10;9GKLUV3TkHA1e/Ga7fHJGeI6DY2y/UfPfDt3fXVN/YWEtIWrt2XmFomHLAhCZXVddW2DZfxIZe3Y&#10;eZtOXU4VGx+xxZi9fGtdfZP46pk5RU9/PLug1d1GTl288v2CjRk5xQ2N8pc/m3/2kuWCF3Hox5JN&#10;kau27JMpVNYWo6qmfmXQnsij53S6a3/2V6rUuQUlBoOhpKxq2YZdR2IvW4cqVNc2fDt33akLSa0P&#10;X/y2fDF15dFTcZbLbZoUgVuitkfGKFVtJxmVKVSL1+8+GHNB3KBOb9hz6PQE/6CSsqpr70mDbNTE&#10;ZetDo9o8MTO36MXP5mXnFYur1Tc0hR849f3CoIKSisYm+etfLjh94do8nTqdYcWW/cuCIptkCp1O&#10;v2RdeGBIlF5v0OsNB2IuLt+0p7SixiwI1hbDZDIpVWq5QqVQqhub5IUlFV9OXbkudL/YYqwOjgzf&#10;d1Kl1oobP3Ux5Z3xAUUlFdc/wabJi4ID1u0UBCEjp/izaauzcovENc9eSv5u/oaGln7NZDJHn08Z&#10;N29jcWlVXmHZ2+OWJLWqaZLTcqcs3HQxMb1JphgzdXXwziNlFdUyhVKj1anU2jbjd1pfi6HV6Zvk&#10;CqVSLZNbftwOnbj01cw14u1pzlxM/mJ64KXE9LqGJqVKo9XqNe3Gdkk0tBgAYF+0GABga7+FFuPo&#10;yUvzV+9olCnEpZVVtU9/PKeg2HKyN3/l1ujTlvNMMSq1durCoAPXW4zw/aeXbYoQr6W3NAsZeS+P&#10;mRuwfueKoD0rNu1ZGbR3zvKQd8cukitUBoPxcOylaYs2L1i9PTBk37FT8bX1jWazWa83xCVnhO4+&#10;vmn7obUhUXOXh3w7e11B8f+sxcgrLH9i1MyKqprWD4rJyS958M3vq1pNzVDfIPty1vpjLYMaXv/S&#10;f/eBU9ZFZy+lTFu8uabOcpmGIAjF5VXTFgXNCAheGbR3xSbLwQas3/nJxIBzl5JzC8sWBW5LSPlh&#10;qIvRZFqzec/2yOOG66MnxAeXrNs5dsbqVcER4haWbdw9dmZg6O6jGq1ObDEqq+tizydNnLN28dod&#10;4jorgvbOXR4yfs664tLKgzGX1oXuq7leIbVO+xbjSOzFBWvCrR/xibMJT46a0bpWyC8sm7Ms5FJS&#10;Zn2j7MXR8xKvWi5GEMuRlSEHAzbubZIrxRbjSkZeQUnFwtXbLiemW59uXTk9u3BR4Pbk1B8+F51O&#10;Hxi8Z9f+E60PX8ym7Qcn+G/W6w3p2QWL1uxIvJrTfgaNNi2GWqNbG7JvzPcrVm2+9r6t2hzx5bSV&#10;/qu2tnniyfNJ73yzMHBLpLjayqC9M5du+W7++uz8ksYm+auf+yekWEYAibu9ZtuRRet3iw1CSlrO&#10;W98sKa+qqa1vWrhud2jECU3LGA1ri2E0mgpLKvYdOxe888ja0H3rQyM/mRiwOthSo9Q3NK0N3Rdx&#10;5Kz1ixq29/i7Yxetvv4pr9y8d/yctTOWbBZbjM+nrckvKhfXvBB/ZfqSzeI+CIJw8lLqN3M2FJZU&#10;XkhIe+UL/9qGH6aAKa+sDVi388jJOI1Gd/Jc0rez1y4M3L56S9TB6AulFTU/My+GXKE8c+lK2N7o&#10;jdsPBQZH+q/aOnHehuy8EnHG31XBUTOWbF6ybtfm8COXkzIUN3HbGkmEFgMA7IsWAwBs7TfYYlSI&#10;LUZJZZNcGbA2/PCJi9bTIqVa/e3sdT/VYqRmFrz02byjJy9fSEw/n5B2PiHtUlKGZYJJg2U2TZVa&#10;k51fcvJicsThM7OWhqwM2qtWay8kpI2esmrfsXPn4lJT0vKOnbo8fXFwfrsWQ/eTLca1k+3m5uYV&#10;62/QYhQUlz/+wYyyCsuEoG2SW1D2tzcmV7QawmC5OmDm+uNnEv9ti1FSXj13WWjwzsPiYZ5PSLuQ&#10;kH45ObO6pj63sGxx4Lb45Azrcw1G48pNu8OjYlrP+GA0mQLW75q9NPj89ffqfEL6xaSM/KJyo9Fk&#10;bTFOnk+esyzk0ImL1he6mJSRnJYrkysPxlxcGxJVXdt2oMrNtBgnzyU9/sH01k/JyS+dvSwkLiXr&#10;ZlqMwpLKRYHbLiWmtd7CtRYjp2ixpcX44XPRaHUrN+3ee+Bk+9kiUzPzP58WmFdYtufouUXrd1XV&#10;1Lf/23/7FmNN6L5v5228kGB939IuJ2emZv0wJaeYUxeSX/l83vlWq11ITE9Ky5UpVD/fYmi0ug8n&#10;LD184mJqVsGspSGXkjPFb6O1xaioqgsMjlgbEnXiXFJcSlZ2fsn38zes2hx5wxZjW0T0+xMCrD8R&#10;4g/FlYy8m2kxxs7ZUFRaeSkx/eXP/etaTWRbWl69ZO2Oo6fiDQajVqfPyis5c+nq3sOnl1oKRMsI&#10;GuuarUeU1DfIDkZfXLhq28GYC+fi065mFsSeTx47e53YYpgFoa6+6UpG/tFTcdsjjs9auiX84Glx&#10;+hiphxYDAOyLFgMAbO033GJUqDW6HRHRSzfsbtVT5L32+XzriJI2LUaTQvXimHkX4lNNJrPIMs9C&#10;k8wsCFq9obK6VqvTGYyWSSViziSMnbmmvKpubUjkN7PXaTQ6o9FkNgsXE1KnLdp8My1GRm7xuFlr&#10;z166Iv5TJldNnr9hY9iBNp+RWq17Ycy8qCOWHRZTXFp1JSNPrdaoNNp/vj/tUMwF66Ir6blfz1iT&#10;mlVoNpt/vsWoa5St3xq1c3+sqmXWDJPJrNHoKqstA1WqahpWB0fsPXzGOgyntq7x86krz15KaTPZ&#10;x4FjZyfNW9/QJBe3oNfr6+oblWrLLUiuzYtR23g1M39R4Lbk1Byj0XIPDctb2ihrbJIbTaa45Ez/&#10;lWGpmdemYGw5Ky7MzCkyGk3/tsXILyp7bvTcjJxC6/5En02csmBjTkFpQ5P851uMlPS8lgE1kTsP&#10;nFJrrh1jfaMs5myCVqcvr6xZsWn3vuMXtNcHm1RU1X41ffXF+NT2wxPkSvXaLRHhUTFLN+7dffjs&#10;De+lKrYYh663GAaDYV/0hW/9LZ+F9WtWWl6lVGnaPDG/qOylz+dn5Vvm7BQ1yRR1DU1Go+nnW4zm&#10;5uaIQ6fnrwrbffDUmpCo2uvDcMQWIzUz/0pmwYwlwYlXsvR6g8lsNhiN42as/qkW41Ji2jvjA8oq&#10;a627UVVdJ1dYZve8yRajpKzq/QnLLyb9cOVL/JXsyfM3JlzJ1mh0JaVVZrNgNJrUGm3S1eyFLQ1a&#10;6/ksrrUYwVHllbXLN+0N3xfbMouN5et0KTnjs2mrs/NKWubCUNTVW27UojcYGpvkYZEx3y8JsR67&#10;pEOLAQD2RYsBALb2220xiitMJvOV9PzPvl+xafuh1MyCy0lpUxZu+mTS0oPHrs3u2abFMJvNQTsO&#10;jZuzrqDlxKymrnHuirBVQXsNBmNRRc2Il6dGn44zmcw6vWHLriNfT1/VJFeG7Dz87vgAcQul5dVz&#10;V4Z9OW1V+xElBoMx4tCpxYHbauqunVaVVdbODNgSsH53RVW9QqneFhH93rhFm7YdbPMZCYKw7+i5&#10;N770T0jJFCyHVrdk/a6ADZa5PARB2HPw5HvjlyS3zDhQVFo5b2XYmi1RTTKFIAg/02KI+xNzNvHb&#10;2WsvJaUbjSahuXn3/hO9Xviutq7JYDAcjLk4cd76S0kZeoOxuq5x6frwN8cuUWuuTZRgTV2j7P1x&#10;i4J3HlJrdUJzc3JqziOfLzl4LsVkunYtRk1dY5NMsWD9npkrtlXUWKbkkCvVMy3X/O9Ua3UNjbJZ&#10;K3f4B4aXVtaazUJeQdm3s9cG7zxiMBpr6honLAjetu+k2KS0bzH0esOaLZGT5q7LLSw1Gk1ZecXf&#10;Ldy8YccRy0QPjf++xTAYjEdPxU2Yu+5CfKpeb5ArVauD9v5j1GylWqvTGyKPnps8f0PC1SyD0VhV&#10;27B4zfYPJi3XtDt8caDQ0ZOXP/1umWUy1JzC9jWHOIhp1ebINcGR4pQZZrO5sKRqztIt2/dGN8mU&#10;zc3NaVkFg16Zcj4utc0TrcdYVFrV0rM0TVoZ/v3qXXWWZu3ftBjZ+SVjZwZOWbjx8ImLBsO1gTDW&#10;FiMjt3jKgk2x55LEq0uijpx+44u5gcE3bjGa5Kp5K0LXbImsa7DMO5NfWPrQmEX7oi/efIthMBi3&#10;7j763bz1GTmWfq2wpGreqm3i3ubml458Z9aJs4liW3Ew5uL0xZszsn/0TootxqrgqMrqutVbopat&#10;3yWTW+6DU1vXOG3x5m/nrMvOLzEaTaG7j01ZsLGkZUBKQ5PCP3DHjBXbVeq23ZAUQ4sBAPZFiwEA&#10;tvarbDFqahu+nht06MQl8U6rB2MuTFu61XoKV1FVO+T1aXlFlqkfW+70mTt5wab3vw2YvyosOT13&#10;7orQA8cs92HV6fTBEbFz1+5u/QdbtUa7dc/x5z+d++KY+S9+5j9nxdayljutGozGQ9EXX//C/6kP&#10;Z//zg5mffr8yOS3HZDI1yZWzl4U8+eHMt75ZNH7uho3b9n83f2NeYXn7E9rSiuqvZq2755XvVm7a&#10;Y/njs8lyC9JvZq976K2p/3h3euz5pDXBe9eERLW/oWlzc/Ox2Esvj5n31EezXhozb8qi4ILiH2a1&#10;3H/83Iuj5z3y7rRnP527fNNe60ylT3w0N3yf5YayYs5cSJ44f2PLkIdrO6bR6qLPxr8+dsmzo+c+&#10;9+m8r6avunz9r+UqjfbwiYsvfbnwiVGzHnxrqv+qbXUNN/6bdml59eSFQQ+9O/3lz/zfGx8QHnVC&#10;prCcmcclpX00eaU450VtfeParfsf/3DWG18vfurj2fNXbau8PpdHVU39iqA9D78/4/UvF/zzgxlr&#10;Q6LE2sIsCMdPx7/xzcLu//wmPa/UYDTujz4/ffk260cszh+5Onjvvz6e/c8PZjz7ydzN4UfFjqOh&#10;UfbXd2fEX7k2r4cgCJPXRU0P3NUoU9TVN93/5rTkNMucF2qN9ujJy698uej5T+c9PmrGuFlrS8qu&#10;DdtRqjX7j597/jP/Jz+c9be3pixeE17feOPDbxnyUzlq/OK1W/c3ya81LO2TeCVr9JRVtzz77cET&#10;F8VdyskvGT93w7OfzHnlc/+XPp8fefh0+wk1xGNcGxL51EezXxw975XP/WctDysoLjcLQkOj/B8f&#10;zLbeplcQhBlBB75fGW7t45QqzaK14Z9MuzbzpZi6+sYH35tpuZBHo91/7PwbXy1885tFL3/uvz0y&#10;erL/xmWb9oof1rLgyPADP1yJIwhCdW3DjKUhz3w85+XP/F/+3H/LrqPiFTepWYVvTliRW1gmrnn+&#10;cspk/011Lftgad/OXXltyhpxBlbLLWB3Hv7Xx7OfGDXzyQ9nrwyKqKu3dCImk/nUhaTHPpjx5KhZ&#10;z386951xS2LOJph+/COg0ep2Hzi1aP0emVyZV1AyYf7GF0fP+/i75e9PWBYWET1+3qbM3GKx5Vm8&#10;JvzR96a/9uWCh9+ZNmv51tLrH6jUQ4sBAPZFiwEAtvarbDEMRlOTTK5Wq8XxESq1RiZTmK6fBxoM&#10;xvr6Rr1BvEmn5Up1pUotkyl0eoNSpZ4wd/3h6HPiuYFKZbnZQZv5DgwGY1VtfV5hWVV1nUajtZ72&#10;G4zGiqraqxl5GTmF9ZZbVFrOtVpeXZ1TUJKeVVBT16DR6hplckPLS7feppgmmTwnr7iotFL8p8lk&#10;lsmUhcXlVdX1RqNJJlfI5JYKoH3EMf/ZecV5haUqtbp102Eym+vqG/MKS8sqa7Q6vfVl6+ubWs9u&#10;qNZoG5tkRqNlgg/rgwajsbFJlldYWl5ZI1da/r79wyKDsa6+KSe/pLyyRnN92EX7iG9+aXlVQXF5&#10;faPMcH0aArVG29BoeTnxn1qtrqqmPie/pKauwTqIQ4xlJEvLu1pRVavTXxvEIY68qKqpT83MV7Z8&#10;yiq15RO0fsSt18kpKKmqqbcOADEaTXX1jdaTcPH+IzK55bniIuuaBsuda5uyc4vzi8razATZcviN&#10;OfnFFVU12papMW8YQRAKS6smzd8QfTq+7bJWMZnMDY2y9OwCa8dkNptVanVxaVVhSUV947Xv0g1j&#10;MBpr6xpyCkorq+vUlm+j5UGj0VRf39T+GK1ViNlslitUTTL5jyZkbXX4er2hrLLmamZeYUm5wWBs&#10;lMnF757le6hQtvmOCYKg1mjLKqoLispq6xsNlmliLA/qLffolVnnnhC/Y+JnJLTcHaax6YevhOVA&#10;6huz84orqmpbX9giCEJ5Zc2V9LzUrPya+sb2k4+YzWbL0SmUJpPl95dMrkzPKbySntPYZPlBa2yS&#10;WW+mo9ZocwpKr6Tn5hSU/mqm9qTFAAC7o8UAAFv7VbYYNxmz2VxUWnkg+nxWXonCclKnuBCf+t64&#10;xVfSf7gDBSG/LDqdvqyy9uCJSxP8g8rKfyV/9icdMLQYAGBftBgAYGu/5RbDZDZn55cuWhs+f9W2&#10;wLCDizdGTFu8OXTPMetMAYT84uQXlc1fvX3u8tDTF1P4RpH/v9BiAIB90WIAgK39llsM8Tr20oqa&#10;05eubjtwJjji5IXEdLX6BtM0EvKfpqq6bn/MpbiULOtEmIT8f4QWAwDsixYDAGztN95iEEKIpEOL&#10;AQD2RYsBALZGi0EIIdINLQYA2BctBgDYGi0GIYRIN7QYAGBftBgAYGu0GIQQIt3QYgCAfdFiAICt&#10;0WIQQoh0Q4sBAPZFiwEAtkaLQQgh0g0tBgDYFy0GANgaLQYhhEg3tBgAYF+0GABga7QYhBAi3dBi&#10;AIB90WIAgK3RYhBCiHRDiwEA9kWLAQC2RovREWIymYxGk1Tef5PZ3LK35rYLiE1iNguCYKOvii1f&#10;i/yy0GIAgH3RYgCArdFi2D0mkzn2fNKMpSGlFbVtl3W8mM3mpNTc2SvCktLy2i4j/4uoNdrEq9lp&#10;WQUGg7HtsuZmtVp7Li41KTVHpze0Xfa/jkymPBh9obCkou0C0pFCiwEA9kWLAQC2Roth95jN5suJ&#10;6auD9lbV1LdddhNplCkWrA5LSctpu+D/J2azOTO3aG1wREZuUdtl5KeTk18ya1lIcVl12wXt0tik&#10;2LjtwNa9MTqdvu2y5maZXBkYsm97VKxKrW277H+dqpr6cXPWX0xMa7uAdKTQYgCAfdFiAICt0WJ0&#10;hJjMZoPRaLl2XxAMBqO5JfqWExJzyzX94mqCIJhMJsvjeoPJZBIEwWw21zc0fTVt1aWEVIPx2spG&#10;k8losoz4aNmCwbJNo+WBH16uZQCLuFlxI4aWb4LBYNkH62riIvFL0nqRZf2W17KuZjBeW8e6tz86&#10;EINlNywDZlodiPVFxT1pe4yGH47x2t5cj3iALcd3fQvtVru225Z9+tF+Wt6G6++MeKWD+KDl3O8n&#10;Xk6M0ZKWJ1qed+2TEv/Zfgd+2KbBYDJZjtpkNl9Jz3tz/NLUnGLrO9lypNe2YN1mc3Nzk0wRtP3g&#10;tsgTGq1WfPNbduzaxmVy5drQ/eH7T6o1lhbj2kZavVbr3RC/LTfeQ/GLZGgZyHR90fWRTZZ3z2A0&#10;VlXXTZi38XJSRvsvQ+uvJbFvaDEAwL5oMQDA1mgxOkIysgv3HTvX2KQwGI2bdx5Jyy5MSc0N2n5w&#10;y84jyak5ao1WPGNsaFREn4kP2XUkZNeR0xdT6hpkxWVVW3YfGf1dwNJ14QejL1RW1xlNplMXU05d&#10;TEnNzF8Xum9bRHRjk2L/sXOpWQXWl7ucnH74xEW93lJwqDXalLScsD3HVgXt3REZk5NfYjSZxLNW&#10;lVqTcDUrdNeRlUF7d0bF5hWWmVoWFZVW7T92rrS8puX03pRXWL730KmVm/eE7Tmekparatlbg9EY&#10;uvd4WlZBenZBcPihoB0H45IzlUq1eCAGgyEtu3BH1Im1IVH7j53LKyoTd0a8EiH6TELoriNbdh45&#10;fTG5tr6pzQQcao3ufHzqpaSM5LTc8KiYFZv2HIm9WFPbeK0aaG7WaHVxKZlbdh1ZtmH3zn0nUrMK&#10;9C2DL4wm0+GTly/Ep6ZlFqwNiYw6esZkMlVU1R2KuRgYHLk+bF/Mmfj6Rlnr17LmcMyFmLMJVzPy&#10;N20/ePjkZZPJ1PLm5GzecShwS+Sxk5eKy6qMRsubYzYLxWVVR2Ivrre8+cfPx12VKZS5BWVrQ/d9&#10;PDFgY9iBiMOn9C1FhlyhuhCfFhx+OHBL5J4DJ/OLy8W3V2wxgncdjU/JDNtzLDA44sS5RJlcJe5J&#10;mxajSaY4eSFlfei+4PDD5y9frWv1djU0yU9eSNqwdd+aLZHHTsVV1zZYF9XWNR4/Hb8udN/WPUcv&#10;J6U3yRTiz35yavahmItXMvJCdh89evJyUUnFxPmWFkMQBK1Wl3A1O3T30dXBETuiYjJyCnU6PUVG&#10;RwgtBgDYFy0GANgaLUZHyJHYy5PmbyypqNHrDc99PCdwS2TwzkMhu44sXLNj4vwN8SmZlisBTOa1&#10;ofu/W7Bpz8FTew6emr54y4HoC/lF5WER0aO/W7pi057DJy5W1zQYjaZlQZGTF2xctmH3mi1Rh2Mu&#10;lFbUfL9g04GYi9aX2xUVPXvpFo1Wp9Hqjp9JmLI4eGXQ3m17jy9YvWPs9NVpWQVms6XCOHji0pTF&#10;wauDI7bvPT5/1baJc9Zm5habBSEuJXOy/8bE1BxBEFIzCybPXz9/9fbtEdErg/bOCNgSey5Ro9Ua&#10;DIbXvli4OjgiOPxwyM7DARt2TZy34czFFL3ecuobl5wxef6GRWvDt+45uiBw++zloSnpueIxrtt6&#10;YJL/xt0HT+49dHrGki0RR86q1JrW75Vcodq4/dC0xVuWbtht2fiuo98tCFqyfld9g6WAMJrMx88k&#10;TJy3YdXmiF37YgO3RE5dvDnparbZMiOpcdqyrTOWBC/ftHtd6L7YcwnVtQ1rQvZNXxy8ZdeRrXuO&#10;Tl6wac7KbWLl0SZzl4VMnLd+1eaIVcERZy5f1Wi0uw+d+c5/09qQqO2R0fNWhs1bsTU9p0gQhPoG&#10;2YLAHXNXhB0+cWnX/tipi4OPxF7Kyi3aEHZg1LcBG7cd3Hf0rMFg1Ov1MecSx81auzo4cntE9MK1&#10;4RPnbyyvtEyMIrYY05cEL9+4Z/OOQ5vDD381Y82akCjxfWjdYqjUmsXrd03y3xS0/WDQjoPTFgcH&#10;7TgkFjriou8XBm0OPxwcfnhGQHBgSFRVTYMgCAqV2n9N+LTFwcHhh9dv3f/9wk3bI2PkCpUgCPuP&#10;nv5iysqVQXtWBO09cymlpKxKvBZDEISktJyvp61eumH39ojoZRv3fLcgKC2zkBleO0JoMQDAvmgx&#10;AMDWaDE6Qo6fjp+6aHNZZa1eb3jtc//1oVGNMkVzc3N1bcP8VdtDdx9TqbVarf6Zj2dHn4kXR0yk&#10;ZxddTspQa7RNcuU3MwLjk9PFTRmNplVb9k9dGJRfVC7+qby8snbGkuDDsZetL7f3wIn5q7ZqtPrC&#10;ksppS7Zsi4rVaHTiGfKWXUdiziQYjaasvJLvF27ee/S8tmV2hiaZYsuuI6cuJpvM5sSr2dMXb05O&#10;z1NrtN8tDFq9OUKusFwpoFJrdh88PWXR5pzCcoPB8N74Jcs37KpvlDc3N9c3NK0Iili/dX+jTKFU&#10;aUZNXLr7wEmFUt3c3FzX0LQqOGrZxj2NTQqtVv+vD2cdO2XZ1ZYJOIovJWW0aTEUSkuLMX72uuTU&#10;XPHyh9yC0nFz1h+JvdQyFMV47EziqYsp4uSXCqV6w9Z9weFHNBqt0WicvXL77KVbKqvrxE1V1jTs&#10;P34hK69EPBu/mpH7wOuTSyss15i0yYJVYR9NXFpVUy+Ov8jJL/l+SfCJc0mGluEw1bWNAet3rQ3d&#10;r1JpklOzJ85bn5ZVIA7oyMgpOhuXqtcb0rML35uwLLugXNygVme5ouTkhRTx6BRK9UtfLDh8wtI0&#10;NckUgcGRk+ZvTMssEK/OSLya/fGkZZeS0gXhRy3Ghbirb49fkltQKrQMBkm8mj1lUdDpiykGg/Hc&#10;5ZTXv1qYmWOZu8RsNmfkFG7acbigpNJsNseeS/hsemBRSYVguSjGdPrSlW/nrLuamW82mw8cO/vp&#10;5OUZ2YXi9TjVNfXWFiPhStaB6EviB63WaL+es3Hr3mij8QbzjxIbhxYDAOyLFgMAbI0WoyOkdYvx&#10;0ph54mm8eGVByO5jqzbvlSlUBoPxi+mBi9ftTLySVVJWpdJoW26CKTQ0Kb6evjou6doUjEajafnm&#10;qHVb9ytV107+b9hi+K/aqlJrzyekzVoakltQal0kkyvFiQ9izib5r9pWWFLZepHeYKkGrC1GYXH5&#10;M5/MyS8qs66TU1D69ax1Jy+l6nT6t75efODYOfFxk8kccfjM0vU7q2sbsvKKH357yvnLKWmZeWmZ&#10;eelZ+SE7D386eXlpZa3lGKcFLlwTfu0Y1deO0bp9scVYv+3guq37G5ssRU9zc7Neb9gZFbNyc4RS&#10;pRYEyyQjcoWqoqouO6/oYkKq/6qwtaH7FUqV0WicsSwsZPdR8RRdHDWj0xvqGmSFJRUZ2QV7D59+&#10;5sOZ6TmFrV9OzPyVW2csDRX/v9Foij4dvygw7ELcVfEQUtKyg3cenrMirLKqLr+o7LPpazZtP3Q1&#10;I7esokac2aS5uTktq6B1iyHOTCFXqMoqarLzii8mpL07dlHo7mNii7EmJGrNVksnIq5sMJqWrtux&#10;IeyAyWQWW4yd+0/KFar1oVGLVoelZ+WLu3E5MXVGwJZdlnpItWLT7g1bowzXWwaD0ahSa4wmy2wd&#10;i9dsX7Vpl/VZ5+OujJu99tgpyzCZA8fOTlm0WamytEttWgyT2axSa8sra3PzS+KSM76euXbNlkjr&#10;9okdQ4sBAPZFiwEAtkaL0RHSpsWIPZckPi40N2+PjFmxabes5YL/K+n5a0Oilq0PnxYQsmj97isZ&#10;+Qaj8YYtxoZtB633sPipFkOp0hw9Fb8gMLyuvtG6SIxWq4s8en75pr0NN5onwtpiJKfmPPPJHE3L&#10;BA1iqmsbvlu05cCJOI1W99bXi4+evPaiQnPz/uPnA9aFV9c2XEhIfeHjWRu2Rm0Is9gYtm/5hp1T&#10;FwZV1dQLgnDVMmlF1LL1Oy3HuG53Slqe/sc3HBWvxQjdc1y8lEOcevNI7MX5gdsbmuRGo/F8fOqi&#10;tbtWBu0NDj+4I+LY3OWhrVuMsL3R4gUO4mUgWyNPLFgTvmHrvrA9R7bsPPzy6Lnp2TduMeat2i7+&#10;f53eEHH47OT569cE7xUPYcPWqKXrwzduO1BVXafV6Y+eTlwXEhmwNnzK4i3+6/fmFJSazeY2LYZe&#10;bzgTlzp71Y7VwRFbwg/t2R/70cSlITuPii2G5R4lEdGt71ESvOPA3JXbjCaTtcVoaJQvWL39+/nr&#10;N23bL+7GupDIeSu3Hjl5qbFJMXVR0MFjZ6xPt0ah0kz23zh90aZWz4qYvSzkzIVkscWYERCivH7x&#10;S+sW40pG/swVO1YE7Q3ecXDXvpixs9asCabF6BChxQAA+6LFAABbo8XoCPnJFkNo3h5xrcUQb2VS&#10;3yjLLyq/kJgesH5XwLqdtXVNN9dibD4Qc8n6cjujosUW48T55Hkrt5W1GkPRcu+JZp1ef/DEpcXr&#10;dlbVXBt8YV3UusXIyCl8+uM5NXU/lCDFZVVj5248diZZq9O/2brFEJr3H7vWYiSlZj/81vepWYWl&#10;5dUlLUrLa0rLa8QLPSx3XWk5xouJGUs37lmyLryy2tJuWF9CvBYjaMdhmVwpPmIwGCOPnF68dqdM&#10;riwpr/5+UXDwrmNpWYWlFTWVVbW79p1YFRzVvsXQ6w0nziVNXbQ5+kx8QXFFZXV9cVnlU6Nm/nSL&#10;sU38/waD4cDx80vXhadm5Iv7bzmEiurqukZxTg293lDfIMvOKz0Xn7ZgTbj/2p31jbLWLYYgCKUV&#10;tXOXbw3edSQzt7isorahSf7RxBXWFmNNaNTG7YfFYT5iAjfvXrphd+sWo0mmCFi/K3Dz3pLymla7&#10;UdMkV6jU2vkrt4ZHHLe+bYIgfnyWyVxnLA7evONgm2fJ5CpxRMkNWwy1VjtvxdZVmyPSsgtLyqvr&#10;G2VTA0JXb6bF6BChxQAA+6LFAABbo8XoCPl3LcYemUJV19B06nyCRmu5A4jJZLoQnzpn2ZacwrLG&#10;f9diVFbXT1u0ecueaLELkCtV0xYFLQzcptHqsvKKv5u/Ifr6yzU3Nx+KvhBzOl5vMKSk506av/58&#10;/LXNiotOnU82GIzWFkOuVL/37dKIQ6fEFQRBOHv5yvjZa69mWm4L8ubXi9q1GJYRJU0yxVOjZsSe&#10;TRDvLSoIQn5ReUZ2gU6nr29sOnkuXtNylxOTyXQpMX3u8pCMnKLWs0gqlKoN2w5OWbCpuLRKfESm&#10;UE1fFLRrf6zRaLqSnvft3A2ZLVNdiPcBWbV5z+otN2gx1BrtrgMnVwRFNMoU4m4kXs164v3p/7bF&#10;EAQhOTVn+uLNV7Ms81aIN2QpLC7PKSjR6vSl5dVX0nO0Op3ZbLnX7Om41E+nBuYVlqVlFbw7YVnW&#10;9RYjI6do4ryNGdmWCTIFQWiUK9/6epG1xVgdHDF9SXBx2bUDrKqq/3TSspgz8YIgWFsMlVpzKOb8&#10;6MnLm67vv0KpTs8uqKyuN5pM+46eGfP9ioYmy6Qklu9AVV3EoVO5LXeZ2X0g9jv/jeJ0nuIGr6bn&#10;1jfIBEG4YYsRl5zZ2KT4dPLyhJQMcW8VKvW38zet2hwhthgGo7FJpuS3h71CiwEA9kWLAQC2RovR&#10;EXLsVNyUhUGlFTU6vf7F0XNPnE0UHxeE5m17o5dv3N0kV9Y1ND338ex1IZGlFVU5+SWzl29dumFX&#10;Y5NcbzDOWx6yKHB7QXG5UqU2Go3LgiLXhx2wzouhUmtC90R/NmXVkdiLVzNy12/dN32xpcVQt9yj&#10;ZO/hMxPmros+HVddW7/34MmnP5hxPu6q+KxtkTHfzd9w6kJSTV1DeFT085/MvpxkmUM04UrWtEVB&#10;SWm5lntzXs167fN5IbuPlFXUHD8VN2HOuogjZzQard5geOOrhUdir10AIgjN+46eW7I2vKqmvrm5&#10;+fzlK++NW3wo+nxdfVN8csZXM9cEhR9WqTX1DU3PfjRrTXBEaXlVXkHpvJXblqzbWddy8xFrFErV&#10;5vAjH00MWBsSVVRSkZVTNGfZlrGz19XWNYkXnoyfu3FNSFRlTW1dQ9O2vcc+nLBk3db9coXKYDRO&#10;X7p1657j4rwYBoMx9nzSNzMCT5xNaGiUpaTljJ+97rXP5qW1uiWtNfNWhM5dGWb9p9Fk3hB2cNzM&#10;wIQrmfUNTZeT0keNX7wtIsZgMManZH40adnOfSfqG5py8krmLAtZun63Uqkur6z9Zvb60D3HC0sq&#10;9AZjRXXdrIDgDWH7yytrSsoqVwdHvP/Nwi27jrTca1a+MWz/mO+WB20/WFBUfjU996tpq2Ys2axu&#10;uTSjZdaMfTv2xarUGr3B9NXUldMXB+Xkl1RV14XsPjpm8vKk1Fyz2Wwwmr6evmrG4uD0rPz8wtIF&#10;gTumLgwqr6wVhGa9wfTl1JULA7fnF5WVV9Ys37T38ykrCksqW+5Rcmb6ki3WeTGqquu+nbvhclKG&#10;Tm+Ytzx0UeD2kvKq8sqa0N3HPpkQYJkXw2C5scyhmAtfTF11IT71h/eL2DC0GABgX7QYAGBrtBgd&#10;IcfPJEwLCCmrrNXp9Y984n/6YrL4uKXFiDyxanOkXG4ZUZKcljNq0vIXPvN/6csFM5aHFZRUiBcp&#10;pGcVvD1u6UtjA87GXTUajfM27Vu7/bD1WgxBEGrrGleH7H9ujP/LXy46fenq0ZgL/oHbNTrLWbFS&#10;ZbmxyJtjA179atFbYwMOHL82H6d4T9OwiJjXvl7y2teL3hoXcPR6JZF4NWfG0pDkjHzxn3HJGR9P&#10;Xvn06PnvfLtsz8HT4m0s9AbDU18uPn467vo+NO8/fnHZxj3VtZbhJ4IgnDyfOOq75S9/sfCDicu3&#10;7D4mXgvQ3Nx8JSP/w5ZjfPnLhdOXbs0vKmtzO0+FUhW04/Dm8CM79514a9zSpz6Z9/3CzYUlFddf&#10;SEi8kvX5jLVvjwt49ZvFW/cc23ng1OrQA3Kl2mA0jgvYFhZ5wjq7Z6NMHrLn+HvfLn1r3JKWiw4y&#10;nvh0QUau5b4ebbJg9fb5geGtH1Eo1XsOnX5qzIK3xwW8+e2yyCNn5C0jXCxn9dEX3xgb8NrXi54d&#10;7T9z+baa2gZx8o4TZxNfHbvkxc8XVNbUGYzGS0kZn0xZ9cbYJR9+t+L4maTPZ64L23Nc7CnC9hz/&#10;v/b+M7yN/MDzfffF3fPinn3OOfecs7t3w9m7e8KGmd1JO7M7s+MZ2zOz42zPuJ09Y7fddtud2+6g&#10;bmWJEqNyFiUxk6LEIIqSGMWccw5izgk5A5V4H6AoCAQotToIhXJ/f8/n0QNUFUEAJAtVP1X9K6uw&#10;KuNm5Y/eOvGFn8UlXbiuPoj/h2JznMoszSmtdwWGIzFZbKevFX3xxaPffSP5V0eutHUPewM/VnWM&#10;kpRLN7/04pHnXkvclZw+MjEXHBBkcWUj4UL+V34R/+3XknanZPSPTAqBwUfuVrXsOZ4VHFV0fcP4&#10;atzV9t7RwGVZFl7Zd/47ryf9ZNep/NL6fSdzLmaXqi1GWX3X99451d0/tvXWkOiGFgMAtEWLAQDR&#10;Rouhr4iiZLE57E63KG3bt5ck2eFyP/nKl16foF6aNDKiKNnsLmn7YwZnWe2uJ/9uyLLscnuf/N0j&#10;I0my2+uLfEqPe41q7A7nlbx7WUXVDqfb5faoRyiERZRks9Xu8uwwKzIul/9qtZFP4ynjeNgWhcbr&#10;85mtdvvDOiAYQRRt9q0jHQJdj2ixO7xe/2gaO8Z/hV2vL+wqLZERJUm9IG5YAkdeiP5Lvez04xNE&#10;/59/+NTHJ/Cb4Ix8V0VRClZmJPqhxQAAbdFiAEC00WIQfcV/hdGcOxkFlcETHwj5NIcWAwC0RYsB&#10;ANFGi0H0FYfTVVTWeKe61flwEEpCPs2hxQAAbdFiAEC00WIQfUUUpbUN04bBHBzegpBPc2gxAEBb&#10;tBgAEG20GIQQot/QYgCAtmgxACDaaDEIIUS/ocUAAG3RYgBAtNFiEEKIfkOLAQDaosUAgGijxSCE&#10;EP2GFgMAtEWLAQDRRotBCCH6DS0GAGiLFgMAoo0WgxBC9BtaDADQFi0GAEQbLQYhhOg3tBgAoC1a&#10;DACINloMQgjRb2gxAEBbtBgAEG20GIQQot/QYgCAtmgxACDaaDEIIUS/ocUAAG3RYgBAtNFiEEKI&#10;fkOLAQDaosUAgGijxSCEEP2GFgMAtEWLAQDRRotBCCH6DS0GAGiLFgMAoo0WgxBC9BtaDADQFi0G&#10;AEQbLQYhhOg3tBgAoC1aDACINloMQgjRb2gxAEBbtBgAEG20GIQQot/QYgCAtmgxACDaaDEIIUS/&#10;ocUAAG3RYgBAtNFiEEKIfkOLAQDaosUAgGijxSCEEP2GFgMAtEWLAQDRRotBCCH6DS0GAGiLFgMA&#10;oo0WgxBC9BtaDADQFi0GAEQbLQYhhOg3tBgAoC1aDACINloMQgjRb2gxAEBbtBgAEG20GIQQot/Q&#10;YgCAtmgxACDaaDEIIUS/ocUAAG3RYgBAtNFiEEKIfkOLAQDaosUAgGijxSCEEP2GFgMAtEWLAQDR&#10;RotBCCH6DS0GAGiLFgMAoo0WgxBC9BtaDADQFi0GAEQbLQYhhOg3tBgAoC1aDACINloMQgjRb2gx&#10;AEBbtBgAEG20GIQQot/QYgCAtmgxACDaaDEIIUS/ocUAAG3RYgBAtNFiEEKIfkOLAQDaosUAgGij&#10;xSCEEP2GFgMAtEWLAQDRRotBCCH6DS0GAGiLFgMAoo0WgxBC9BtaDADQFi0GAEQbLQYhhOg3tBgA&#10;oC1aDACINloMQgjRb2gxAEBbtBgAEG20GIQQot/QYgCAtmgxACDaaDEIIUS/ocUAAG3RYgBAtNFi&#10;EEKIfkOLAQDaosUAgGijxSCEEP2GFgMAtEWLAQDRRotBCCH6DS0GAGiLFgMAoi2WWwxle8Jnx16i&#10;/2yf/ts9/ZKEEB2FFgMAtEWLAQDRFrMthizLNpt9cWltdn55dd3gdLlifw9cFCWrzW6z2SVJCp/3&#10;DCIryoPJmfv1LTa7I3ze9siysry80tM/bLLYYv9tJIQ8fWgxAEBbtBgAEG2x2WIIgjAwNL437uwX&#10;v/vKX37zxe+9uCvlTMbU9FyM74GbTOYzF69dvpZt/6Ba4QlxOl3DoxMraxvhMyJitlh//OI7b75/&#10;1O32hM/bHq/Xl3zs5P/xe58rrGgQRDF8NiFEt6HFAABt0WIAQLTFZovR0d3/ze+8+V8//9PX9x9P&#10;OXP1xfeS/vV/fu5bP35nfnE5fNFYyobB+Oqrb7/11m6r1RY+76kzPDbxF3/7wuWMG+EzIjIzt/DK&#10;q/umZ+bDZ0REluXuvuHMvOK5hSVZlsNnE0J0G1oMANAWLQYARFsMthgGk/lvfvLW7/zpD9o6ey1W&#10;m9Pltlht6ddv/6vf/fpPf7ZHFP0na0iSZDCYunuHahvbJyZnggcjGE2WgeExo8k8v7BUdr/R6XRN&#10;z86PjE3aHc6+wdG+wVF1SavV1tHdX9/UMTM773S5Q7+71Wrr7BmobWwfGZt0Ol2PO/jD4/GMT0zX&#10;N3UMjz4wm63qRIPB+Orr+956O85q22oxFEVZ3zC0dvS2dfYtLq96vb7gI8iyvLa+0drRW9/cOTU9&#10;5/X6FGVzZW3jZkn5v/vMc3viTo4+mLJYbYIgjD2YWlxatTscXb2D/UNjouTPxoaxubXrdtl9/8v3&#10;eNXH3DCYBkfGLVbb6tp6Q3Nn/+CI5WGfsrq60Tc4YrXbg0/M6XSNjk/WNXV09w0ZTWbpYbuhKIrd&#10;4RwZnahr6ugfGjVbbBQfhMRsaDEAQFu0GAAQbTHYYjS2dPyv/8d/P3YxO3Six+M9eyXv7V3JPp9P&#10;EMX+obG33kl57gdvfP+FX3/lq6+dv5JjDZzEUVlV/c3v/vjM5cyfvHb4P3zm+wtLq+cvZf7tt9++&#10;kJr/uS//cl/ypfUN4/iDqRfeT/nr773y/Rd+/fUfv3vyUs7Syqr6XcYeTL24K+mvv//qd3/6q689&#10;/3b8uayl5bXQp6HGaDSfySj46k/e/s5PfvXF77/5yntJ/YOjO7YYHd3933r1wFd++NpzP/7V9365&#10;93pRudW21SO0dPb+8PWDX/2715778RvP/fy9nOIyh9N1p/z+X3zzF7/32ec+/42fvrknqW9wxGaz&#10;//LldxKPXzxxPu2z33r51IV0h9PV2z/85q+Tvv3DN3/487e+/NVXL6dft9mdm5ubpaV3v/+jn+cV&#10;lP5y77EvffeVP/+Ln7935Mzauv/klLzr+d//0YsDw2PqdzebrWcvZn/tb1/73k9/9Y1vvf7+/lMT&#10;03NqW7G2YTh+Ov3r33zt+z/91d986/X9cWdn5hcpMgiJzdBiAIC2aDEAINpircWQZeX0xfR//G++&#10;Mjo+ETbLZrMbjGZZlqdn5n/06r6v/eDX+YVlrZ19RxMv/4v/9tzl9OuyLOfmlvx//vl//eEv3j2b&#10;mpdbVOl0uQ8cOfEvfudrb+1OvJpZ0tk3srC4/N2f7/2Tr/4k/3ZVa0df3Mlrf/TZ5xKTznk83vUN&#10;49eff+9PvvzjG6XVrZ19xy5kfeavf5By7JLD6S8IgvF4PGm5pX/418/vTbrY2NqdXVj+Z199/jN/&#10;/g2LxRbWYiwuLf/O53705R++fruivqqu7ZVdiX/wJ1+rqKwXJWlhaeX3vvCTb/zoV3cqG2obO17f&#10;k/QHf/y5+7X1M3OLp69c/93PfvvN3YlNbT0bBpPFYv3Mn//4n//B3xw7nZpTXDk4ND76YOoHL+3+&#10;m79/u6C4oq2z7/DRi//qz75zLbtAluUrV/L/yb/+zOvvHU2/cefWvZpde0784z/8RmpGviTJKSmX&#10;fvc/f6G9q099FfHHL/3Hz/3dsVPpze09GVm3/uxzP37rvSSz2T/254GEs3/w358/fT67pb3nanrh&#10;H3/jxXcPn3BtP2KFEBIjocUAAG3RYgBAtMVaiyFJ0jv7kn7rcz9YWFwJnxeIIIo3C8r/4+9/5Xrh&#10;PZ/PJyuKw+F8/b0j/+G3vrhhMObm3v2X/+fnUzNu+s/FEEVFUfYfPvZ//ftv9A2Oer0+SZKqa5v+&#10;y5eev1tZLwhC4HQP4673j337u2/MzS9VVNf/s3/79dt37wuCKCvKhsH01tvH/uabbzyYmA6OKqoo&#10;yuLy6ktvH3ltT8ry6rosyz5BqKlv/Uf/6D83NreHthiKomTlFf7L//z13oFhUfSfBfJgcvZLX/pZ&#10;3NHzDoczPafgf/6XX2jr7AnMkadm5nPyiyanZyVJ6h0Y/Q9//u1TF7MkSVYUxWq1fuYzz//whXfX&#10;NgyCIHi83szskt/5w68Vllb6fP6XYHc4X3770O/9/tcNRtOVK4X/8v/+y7TcYpvdIQji4tLqX3/7&#10;xa/97H1BFFNSrv3+H329s7vff+KJ0fy//u9/+Nquo06XS5Zll9tdVtlQdb/Z7fasG0z/5J/98a6D&#10;x10utyzLHo/3wrXcf/N//8Xo2GT4T4IQEgOhxQAAbdFiAEC0xV6LIR9OOvNP//g7C48ZyNPpdCWl&#10;XPvTP/txV+9QcGLujdv/+B9/trWzLzf3zr/77b+uqG4I9g77Dx/7rd/6ojr4hSRJx89n/vlXfnz8&#10;dGpuflFufmF2bsFPXtj9hS++NDA0Gnf88ue//pOJqTn1C70+X/aN0q9+7+X79W3qYBxqi9E/NP7l&#10;7/7ixTf2ZmTfyM0vzMsvunQl8//9P/55fmFJaIshiuLP3tj/J1/4weWr2er3Ss+8/t/+9PnX3ojb&#10;MJp+8It3v/ydl9bWDcGH9ZcZij/9Q+P/4c++dfrS1gk1gRbje/HJ58TAtUVsduehuIuf/6uf9gXO&#10;YVGTnlX4L/7lX3X0DFy5UvBbv/Ol2oZW9eW7XJ7nX9r1R199RRC2tRgtHb3/8B/+YfaN28HvLgei&#10;KEpDS9f/9D9/5uat8uCD1zd1/Kv/3xduFJUFpxBCYie0GACgLVoMAIi2WGsxNjc3C4rv/m//5LNt&#10;HT2hExVFmVtYGhiZsNsdRxIuf+4vXxgYHg/OvX3v/v/2v3+2trE9N/fOv/+PX6i83xictf9wym//&#10;9hdcbn+LIUrS4WOpf/KFH77x3pEDR0+qDiecvnQ198HkzLuHTn7lO7+YnV9Sv9DnE4pKK7/6/ZfL&#10;qhrUBkF9Gl19I3/+tZ98+/k398adUB/hUPypo8fO1zS0hLYYgih++6fv/PFffe+9A8nqYgePnjyc&#10;eDo7v9hgNH85MCqH0WQOPmwwfUNj/z6ixUhMOS9J/ibFarPv3X/mC1/6xUjIwRE3i8v/2T//q8aW&#10;zitXCn77d79c19imTnd7vD99+b0/+lp4i1Hf2PY//A9/WHK3OvgIwe9eXdv8v/wvnymrqg/Oau/s&#10;+9f/5kvpOcXBKYSQ2AktBgBoixYDAKItBluM0bHJf/pf/vZnrx202uzBQyqWV9d/9LNdv/PVFx1O&#10;57mL13/nD56rrGlSh5wURDHp1OV/+v/9y5GxiSe3GJIkZ+QVf/4rP2lu7xUEwRc4QcNitVutdp9P&#10;uHjt+u9+5rtNbd3qFzocruQzGV/+zsvtXX1qg6Du7Y9PzHz/hbfjki4aTRZf4EHsDueG0eTxercf&#10;iyHtO3r6v37u+1Mz8+r3crk9JrPV4XAJgvjO/uQ/+Nz3J6dn1Yd1udxDQ1PrGyZZltUW49TFLHVW&#10;WIvhdLmPncj4g//yndqGtq2XL4hHks//q3/9xbEH00/ZYgyPTvy//uF/Pn7umvqYsiwvLa9NTs/7&#10;fMLA8Pj/+I/+5PTFTLW4kSSpoKTsn/2Lv6qqbVEfkxASU6HFAABt0WIAQLTFYIshSfL+I6f/3X/6&#10;5pFjqV29Qw+mZvsHR3fvO/lv//3Xi26XK4rS1Nz7B3/6/dd2J/YNjC4srVTUNP3+5777t997z+Px&#10;PrnF2NzcHJ+Y+usv/eKt3cenZubX1g39w+NnLmZcv1FitztGRh/82Wef/8GP3g1c2XTlXnXjF/72&#10;pTffTgie96HGarUlplz5+nOvl1U1rayuzy8u5xbe3bMvYWV1PWx0z46uvv/r334l+UzG7PzSyup6&#10;Y2tXfNK5xuYOQRBaO3r+3W99/WDc+cnpufmF5ZzCe//pv/z9jaIqQRAmpmZ/7/PffefAiaWVNZfL&#10;HdZiyLJy/37H7//p93+9/9jA0NjC0kpZdePvf/a73/3RPo/H+5QthihKf/rnz3/+uV80tnQtLK30&#10;D4797JWDL/36sMFoFiXpv33mx3/xrV80NHUsLK60dfV972fv/slf/GxtzRj6JhBCYiS0GACgLVoM&#10;AIi2GGwx/Ff3WF7dffj0H3327/7bZ7/39W+++JnPf/e/f+GXGTlFTqdLHRoj91bFn3375S988yc/&#10;ev4X/+kvv/eNH707MzvvHyAjt/Bf/z9/XFpWE3yoXXuP/PZv/zeXy/+F6g58eXX9X33z1ee+88Nf&#10;vvzm33z3J3/x1R+lped7vT5RlG6XVf/Z5376pa8996PnX/mLr3z3ey/tae8aCLvIqCzLDyZn3ng/&#10;+Yt/86MXXnz1hz9+8Y+/+MPnf/qG/4iMDcPLr77z67f2WqxW9SiJjLyiz3zpJ9/7u5+88OJrX/zm&#10;j7/0Nz9paeuWJEkUxdS0/D/98x/+zbd++MMfvfiX3/j7H71xcGJ6XpZlu8P1wmv7/p/f+fLrv36/&#10;ravfYrH86Z9+5UjCyeDxIA6HM7Pg3p8+99KXnvO//N/+/Pe+9dPds3MLm5ubV67k/J///jMVNU3q&#10;ki6353vPv/5Hf/GczyekpJz/d//pc83tW0eajI5Pfv3n7/3hF3/4o+df/utvvPD5L/6iqKTK6/Vu&#10;bm729I989ae7/uuX/u7vfvzin3/tR3/xrVfrmjqD350QElOhxQAAbdFiAEC0xWaLIcuKwWi+W1af&#10;kJh64OCphIRLnV2DnsA+thqH03WvoSPhxMW4IwkpV/JnAvvw/p3z0dELl6+NT26dqbG5uVnb0Jye&#10;ni4IQnCK1+vr7htKSUk5eDA++diZ2uZOm82uzvJ4vR3dAykpKYfjkq9eyxh7MBX6hcGIojQ7v5Sd&#10;kxcXF3/wUPz14vKVtXX1xJDq+/fr6uo9nq2n6nK76xpakpKSDx6MP3cpvWdgNPgqbHZHdU1DYmLy&#10;ocOJuddvzi0sqWOIyorSPziWmJh6/NTZwZEHHo8nL+96S1tHaJlidzhLa9sSjl8IvPwbc/OL6vTB&#10;wcELqemTM/5CR61RbpVW5OTkSJLU2dl56Wrm/NLWlV9kWR6ZmE6+lHPocOKRpEt1TT1Ol1s9f0cU&#10;pf6RiaQLWUeOJCaeudbSPej1+YLfmhASU6HFAABt0WIAQLTFZosRjCRJHo9XkqSH42OEz/UFLpga&#10;PuMpoiiKx+vz7VRSKIriv4hp+OQd4vMJXq/vA5+A/5KlgWM9wmcEXoLX5ws73EM9rcbj8YpPPALi&#10;47x8NbKsBN6DrbFLt8+SBUGUpPAnRgiJqdBiAIC2aDEAINpivMUghBDyhNBiAIC2aDEAINpoMQgh&#10;RL+hxQAAbdFiAEC00WIQQoh+Q4sBANqixQCAaKPFIIQQ/YYWAwC0RYsBANFGi0EIIfoNLQYAaIsW&#10;AwCijRaDEEL0G1oMANAWLQYARBstBiGE6De0GACgLVoMAIg2WgxCCNFvaDEAQFu0GAAQbbQYhBCi&#10;39BiAIC2aDEAINpoMQghRL+hxQAAbdFiAEC00WIQQoh+Q4sBANqixQCAaKPFIIQQ/YYWAwC0RYsB&#10;ANFGi0EIIfoNLQYAaIsWAwCiTV8thqIokiSLkiyIEgA8O6IkS5KsKLG+VqTFAABt0WIAQLTposVQ&#10;lE1BlFwewebwWGxuk81ltLqMFgB4Nqwuk81ltrltDo/LIwiiFLNtBi0GAGiLFgMAoi32WwxRkh0u&#10;74bZabA4TVaX1eGxO71Otw8Anh2702t1eExWl8HiXDc7HC6vKEnhq6cYCC0GAGiLFgMAoi2WWwxF&#10;2fR4BYPF3184XF6fIEqSLPsP8Y6t50kI+c2Loiiy7D+FzSeIDpdXXRF5vEKsrX5oMQBAW7QYABBt&#10;MdtiKIri9gprZofZ5vYJIs0FIUSrKIriEySzzb1ucri9sbU6osUAAG3RYgBAtMVsi+ETpBWD3erw&#10;SIGjL8JnE0JIFOMfWliWrQ7PisHu9Ynhs7ULLQYAaIsWAwCiLTZbDFGU1kwOYyw9JUIIkWXZZHWt&#10;GR2if7zPmFg70WIAgLZoMQAg2mKwxVAUxWR1rRodkiyHzyOEEE0jyfKq0WGyuuTYWEHRYgCAtmgx&#10;ACDaYrDF8ArS4obVE0vHbBNCSDAer7C8YYuR80poMQBAW7QYABBtsdZiKMqmweI0Wl0xcrQ2IYSE&#10;RZYVo9W1YXbGwlqKFgMAtEWLAQDRFmsthiQr86vWGPlPTkII2TFenzi/apUk7deZtBgAoC1aDACI&#10;tlhrMVxe3+K6VY6F/+IkhJDHRJaVxXWryyOEz4h6aDEAQFu0GAAQbbHWYlgdHoPZqf3zIISQx0dR&#10;NjfMTqvDHT4j6qHFAABt0WIAQLTFWothsrlMVlf4VEIIibGYrDGxsqLFAABt0WIAQLTFWouxYXZa&#10;7Nr/9yYhhDw5Frt7w+wMnxr10GIAgLZoMQAg2mKwxbDSYhBCYj42h2edFgMAPvVoMQAg2mgxCCHk&#10;I4QWAwBAiwEAGqDFIISQjxBaDAAALQYAaIAWgxBCPkJoMQAAtBgAoAFaDEII+QihxQAA0GIAgAZo&#10;MQgh5COEFgMAQIsBABqgxSCEkI8QWgwAAC0GAGiAFkPXEQRRluXwqc8miqL9rwchsRNaDAAALQYA&#10;aIAW4ynjcnnK63tXN8zhMz5qFEWRFcXrE9eN1qn5lam5lZV1c6CVUJ6yL9gw2S7l32/tHQ+f8Qxi&#10;d7pvVXcur39iL58QvYcWAwBAiwEAGqDFeMpY7c74S7cnZ1fCZ3zUOF2e/rHZ/DvN2SWNBWVtBeVt&#10;OSVNubebuoemXR7v0/QYDqe7tnXoE3xKT4jV5ky5endqfjV8BiGf1tBiAABoMQBAA78xLYaiKD6f&#10;6HB6BFFyOD1Gs93udIeebSHLssvjNVnsRovd5fYGv8rj9TldHq9XMFsdRovd4/WpD2W1Oc1Wh8fr&#10;kwONgs3uSr56Z2puxeP1mSwOs9Xh9QnBgyZkWbHaXR6vz+XxGsw2j9enPrjb4zVa7FuPE/JkbA5X&#10;eUNvRnFD/+is2WJ3u71uj89qc07OrmSXNN1vGbQ7tr0JoijZHC6DyWZ3uAVBVCfKsmxzuLw+IXjX&#10;6fYazXaLzRl8bsEX6PH6zFb/0/b5RHWiJfACg0sKomhzuCRZdrnV5+z0Cf4l1Qe32pwn0u9Nz6+p&#10;dyVJtjvdBrMt8IBbTyAy6jcyWhxGs93h8kjSo3fg4aytH0fwzfH6BLvT7fOJFpvT5N8x8/84vD7B&#10;YnMGfzqPvgEh2oUWAwBAiwEAGviNaTFkWV5YNtS0Do1NLdW3DxdXdpTV984urqu7x5Ikr6yZGtpH&#10;bld33qrquN8yuGawKIoiStLEzHJDx0jP8HRZXU9hRXtT95jd6e4dni6r771V1dHWN2GxOxVFsdld&#10;KVfv9A5Pt/dN3L7fVVLd2TkwaXW41J1qr0+4W9vTPTjd1DV2817r3NKGoigr6+batqHiyvY7NV0t&#10;3WMr6yZ1N14UpbL63tzbzSsbZlmWHS7PutFqtbtcbq/F5nS6PLeqOus7hoP7/F6fMDA+d6+up6iy&#10;vbKxr2901uHyKJubbo+3sqlfPT5ClOSFFWNN29CtyvZ7td2tvQ8MZpv6AsenFhs7RroHp+/WdhdX&#10;dgyMzVpszubusbK6nlvqq7C7Njc31wyW6qb+xRVDbdvQ7erO2/e7eoanbU7/rLAWw+sVJmZXKhv7&#10;iys7Su93tfc/UB8hMgazrbl77FZVR3Fle3XzwOziuiD6KxhFUdaNlsYu/6ySqs669qGFVYMYeL3T&#10;C6vVzYODY3Nldb3FlR2dA1MGk62jf6K8vreoor25e8xosYd/G0K0CC0GAIAWAwA08JvUYoxNLV2+&#10;Xn2/ZbBraKp3ZKawoj29sM5qd8qysmG03a3tvl3t3zPvHZkprenOLmncMFpFUeoanLp6s7ahc7R/&#10;bK6158GVGzVVzQO1bUO9wzP1HSOZxQ29wzOCINrsrhPp9wrK2ho6RvpGZ1t6xnNLmxs7x9TDLtwe&#10;35ms8hv3Wpq6xjoHpkxWh8Fsy7vTXHq/u3d4pntoqqS6s7Sme93obxYWVgwn08tmlzZESZpfNlQ2&#10;DZTV9VY29te2DVU09imKMru0nn+3ZcNoDfQv0sDYbE5JY33HyMDYXHP3WP69lta+B/4jLJzuKzdr&#10;+0ZmFEVZNVgKytru1nb3jcx0DkzeLGstquzwCaIgSm2949du1jZ2jvaPztZ3jFwvbbpT213bPtw3&#10;OlvfPpxWWNczMiPL8tzSemr+/YLytsCSc01do7mlTe39E+qxHsEWQxSlsamlG/daa1qHBsbmugam&#10;8vwP2BM8JCQYp9tTXNVRUNbWOzzTNzJTVt+bc7tpcdXoL26c7qLK9qKK9t6Rmd6Rmbu1Pfn3WteN&#10;VkVRBsZmL+RW1bX5n15z99jNstaS6s6a1qG+0dnW3gdphXV17SNStAY0JeQJocUAANBiAIAGfpNa&#10;jPHp5WsFtQ9mlkVJ2tzcXF4zJ6aWPphZFgSpe2g6706zugu9ublpsTvPZVfWtA6oLUZeafPKusl/&#10;5IIoVTb0Xi2oUf/D3+X2ltb0VDT0u9xef4uRdu9eXY/T5VHPv+gcmMq61aAe0+H2+M5lV9S0Dnq8&#10;gqL4n0xL91jenWarzb+TI8ny/PJGUbl/p10QxIaOkdzbTZIkW2zOkurOquaBqfm1kamlnNuNaTdr&#10;FEWxO1zl9b1D43OKolhtzmz/YBlTgVM//Bcl6RyYyrndtLxmcro8aYV1/aOzkiy39Y4XVbabrXb/&#10;oKGyPLu4fjarwl+UBFqMvDvN64FOxOP13SxrTS+q83j9pYPN7iqp7qpqHvT6hPmljfM5FfdbBtUz&#10;VrxeX1vfxK2qDvUFBlsMu8NV0dBX0dhvc/iPv1AUZWp+9XxO5XTEkBnDE/MX86rmljfUxcxWR/vA&#10;5IbJJsvywOjM1Zs1CyvGh8dlWLNvN7X1PpAkaXBs9sqNmqVVw+bmpk8QKhr70gprTVaHekzK/ZbB&#10;G/fa3B5/c0SItqHFAADQYgCABn6zWoylnNtNqxsWdYooyUlXSnuHZ1xu77363tKablH0txtqqpv6&#10;s281uDy+rsGposoOk8W/n7y5udnSNZpd0qju5MuyUtU8WFrT7XB61DNKBsfngo+wbrBk32ocm16S&#10;ZX+LcSG3sntwSp3l9vhuVXUWVbQNjM0OjPp19D3IKWls6Bx1ub2373e1do/JijKzuJ5zu0k99UNW&#10;lLbe8YzCusCXe+vahtr7JiRJnllYu3z9fkvPWP/ojPpQNa1DV2/UjE8vPWoxJLmosr2gvHXg4TJd&#10;AxPncyrb+x74W4y+B7eqOh3OrXf1VlVHQUV78Hnebxksq+9ze3zzSxsXc6vmA6WDWi7ML28UVrRN&#10;zK5IsrzVYiysrRmsRRXtQw/mgyNZ+HzijXstLd2j20chUe7V9RSWt6qNkjpFvS6sLCv+M1aqO4Oz&#10;RFGsax8uvd/lE6Wh8bmsWw1q+7O5uVnbNnSjrNXl8Y9jslU53WmxP3wthGgYWgwAAC0GAGjgN6zF&#10;yC3dOujAvx++uZl0pbRnaNrh9BRVdpQ19IUu3zs8da2g1mZ3dQ1NF1d1mq1beyOt3WM5t7daDEXZ&#10;1mKoo3sGH8FsdeSWNg+Mz6ktxsW8qt7hGXWW3ekuKGvLKq67Xd1RoqrqKCxv7R2Zdrg8heVt/SNT&#10;kiwPP1goruz0BHbRNzc3xyYXM4v8LYbH66tvHwocm6CeJnO/uKJ963Gq/WNM3K7qmF1YU1uMgdFZ&#10;UZJybjemF9bevt8Z/HYF91r7R6ZFUWrve1BS3eUIHELibzGqO4oqOtTbHq9Q0zoUbDFSb9xfM2x1&#10;QJubmyvrpoLytpHJRUnaajFmFtaW10w377U+mFkOLiYryt3a7vvNg6ElkSTLN+61ltX1BKeEzsq9&#10;3VTd1B+cIitK58BkYXmbx+fztxgljcGBNmrbhm6WbR18IYpS9+A0LQaJkdBiAABoMQBAA7/xLUbv&#10;0LTT5blb23Ontif0GhnVzQOZRfVuj69raOopW4yUq3cGxmaDj7BusGSVNI5MLka2GC63t6iivb59&#10;yCeKXsHP/26LkiTJgijeqmrvHpiUAqfAXL/b6n7YYnQPTWUEWgy3x1vbOtg7PC3L8vT86vncquU1&#10;s1cQgg8lSpL/iiQhLUZRRXtt65C6gLqMutRTtRgNWy3G+dyqhRX/qRxq5pc3Csr8hUVoi7G6YSks&#10;axt+sBC8Vogg+I/FaOoaDR2uQpblOzXdheVtob9UsqyoJ7zcquwore4KzpIkqa59uKTaP5DHB7cY&#10;d2kxSEyEFgMAQIsBABr4NLQYoij1j87mljYtLBukQFxu7/G0u3XtI+pJCk/ZYpxMLyuuaHd5/JcF&#10;FUSxqWssvajOZPEPRRHWYmxubrb3jl+5WWN3ugOFg2yxOcYmF9eNVlmWKxv77tX2KIqyZrSkF9WP&#10;Ti54fYLb48u/25J6o9rrE0xme+n9TnWkCYfTlXunubFr1OsVZFnxX2xl3TQ45r9MSfCMElmWOwcm&#10;8u40bxitge8mm62OzoFJu9P9oVqMczmVt6s6BdF/3ofL423uHiuqaN8w2UJH93Q43JWN/eUNfWab&#10;U5L9Lcn0/NqZrPK5xXX/iB5Ot9nmFAKnioxNL57LqZxb9g9iKsmywWwrb+ibnl+TZXlkYv5yfvXC&#10;isE/S5LWDJbM4oaOAf8ZNIO0GEQnocUAANBiAIAGfpNajNGpxaySxuA5EbKyGX+pRB2rwu5wVzcP&#10;5JU2dQ9OdQ1O5pQ0Fla0O91eQZQ6+icLK9qD42I0d41m3WpQd5sVRaloHCip7rI73Vab89i1Ozfv&#10;tdS2Dg1PLNS0DvkvXzI6o1461OXxncup6B6aDj4ft8dbXNmRV9rUNzo7NrV4r67nemnz/LJBlpXh&#10;ifmz2RUOp8fjFToHp67fab5b211a093YOZJeWF/e0HuvrqesoU+9+snm5ubs4lp6UV1lY9+DmeW+&#10;kdm80ubKxn670x1sMdT6oKS6s6CsbWBsbmRysbCi/erNWvUFtvaOF1d2BPf8iyrbCsraHj5JX3Xz&#10;4N26XpfbO7+0ceXG/ZzbTY2doyMTi1XNA+lFdQPj8+roFRarI8V/Qs2qeo2V/HstpTVdg+NzDZ0j&#10;V27cr20dClyUxFvdMnj1Zs3iqn/YTtn/7vWlF9W39T8YHJsLvBvN/kFAAieVlNX3Zt1q7BiY6Bqa&#10;zL/XUlzZoQ4XOjA2m15cb3k4Lsb9lsH8uy0u99a4GJ0DU9mlTTbHR/kNIeSTDS0GAIAWAwA08JvU&#10;YswvG6pbhiwPj6qQlc28u/7BKdW7ZqujsWv0Znn7jbK26uZB9VIjoiSNTy83dY0Hd/JHJuarW4bU&#10;64YqitI1PNPSM+H2eJ0uz417bbOL6629E9fvthaUt/eNzgaLBq9PuF3THfxeauxOd337SP69tsLK&#10;jorGgbmlDSEwcoTT7Um9UdPUNebyeH2CuLBi6BudnV1a9wni3OJGS8+Dsaml4GCcamYW1krud98o&#10;ayuu6mruGbfaXcrmptPluVbgbzHUl2+02Os7Rm6UtRVUtFe3DK2sm/1XXZGk0anFpu7x4HkrTd1j&#10;TV2j6m2vT+gZnmnrn/J6/dcouVZQq175Nf9ea3FV5+D4fPCrnE73zfKOlQ2z+qYtrBjLGvry77Xd&#10;KGvvHZ7xBd4u9dHKGvoMZv/hG+qZNe19E/n3Wm+UtZU39C2uGqVAJ6LWLi29D9RZde2jRrNdHRx0&#10;ZmGt0v/T2Xr5faMzDR0j3sChMZIkjc+s3G8bVksNQrQNLQYAgBYDADTwG9NiPGXUISWCYzp8hMiy&#10;rI5MET5jpwSuuqqo5UVoZhbX0wvrGjtHN0y2wJU7/NcokWTZ7nQ/YRfdJ4hyyDM3WeyXrt8fmVgI&#10;XSZwjsaj8SmePv5jMW7WBM55UbyC8DQPEjj3ZNs7KUqSKElhb68k+d+xHX+7/CN3PN07SUishRYD&#10;AECLAQAa+LS1GDESWVZGp5bu1fWU1nSVN/Q3dY11DEzWtA6X3O+aW1wPXzoiirK5YbJWNvWfz61S&#10;x634+JlbWr98vTr0GiWEkCeEFgMAQIsBABqgxdAqsiybLPbJudWuoemmrrHGjpGO/smRiUV7YHiI&#10;J0dRNueWNyob+/sDFygJn/2RsrZhKavvNVu3xgchhDw5tBgAAFoMANAALYaG8V93VFFEUfJ4fS63&#10;Vz215GnOdlEU/9klTpdHFMNP3/jIEUXJ4fI8zYkkhBBaDACAihYDAKKNFoMQQj5CaDEAALQYAKCB&#10;GGwxLLQYhJCYj5UWAwBAiwEA0RdzLYbFabZ98MAQhBCibSx29wYtBgB86tFiAEC0xVqLYbS5jFZa&#10;DEJIrMdkdZliYGVFiwEA2qLFAIBoi7UWI3CQtuMTGrCSEEKeSRRlc83ksDi0P/2NFgMAtEWLAQDR&#10;FmsthscrzK9ZpBh4JoQQ8rhIsjK/avH4hPAZUQ8tBgBoixYDAKIt1loMSVYW1iwur/b7BoQQ8ri4&#10;vMJCbPSttBgAoC1aDACItlhrMRRl02RzrZudsfBkCCEkMrKsbJgdJqszFs59o8UAAG3RYgBAtMVa&#10;i+E/HEOSF9etLo8vfAYhhMRA3B7f0rpNFKXwGVqEFgMAtEWLAQDRFoMthqJsWh3u5Q27JMvh8wgh&#10;RNNIkrxssFntsbLCpMUAAG3RYgBAtMVgixEYHUM2WJwGi1OUJCUWDtomhHzqoyiKKEnGwKopdjpW&#10;WgwA0BYtBgBEW2y2GJubm4IgrhntJpvLJ1JkEEI0jqIoPlEy2VxrRodPEMNnaxdaDADQFi0GAERb&#10;zLYYiqJ4fMKG2f/fni6PT6bIIIRoFFlR3B6fweLcMDk9PiGmelVaDADQFi0GAERbzLYY6gAZXkE0&#10;WV3rJofZ7na6fYIgSbISU7sQhJDfyCiKIsmKIEhOt89sd6+bHCab0yuIsbb6ocUAAG3RYgBAtMVy&#10;i6FGkmSXRzBanesmx4bZabK5LXaPzekFgGfHYveYbO4Ns2Pd5DBaXS6PT5JiZSyM0NBiAIC2aDEA&#10;INpiv8VQD8qQZNnrE10en9XhsdjdJpvLZAWAZ8PmstjdVofH5fF5faJ6DFj4iik2QosBANqixQCA&#10;aNNFixGMoiiyrEiyLEkA8CzJsqyH89doMQBAW7QYABBt+moxCCGEhIYWAwC0RYsBANFGi0EIIfoN&#10;LQYAaIsWAwCijRaDEEL0G1oMANAWLQYARBstBiGE6De0GACgLVoMAIg2WgxCCNFvaDEAQFu0GAAQ&#10;bbQYhBCi39BiAIC2aDEAINpoMQghRL+hxQAAbdFiAEC00WIQQoh+Q4sBANqixQCAaKPFIIQQ/YYW&#10;AwC0RYsBANFGi0EIIfoNLQYAaIsWAwCijRaDEEL0G1oMANAWLQYARBstBiGE6De0GACgLVoMAIg2&#10;WgxCCNFvaDEAQFu0GAAQbbQYhBCi39BiAIC2aDEAINpoMQghRL+hxQAAbdFiAEC00WIQQoh+Q4sB&#10;ANqixQCAaKPFIIQQ/YYWAwC0RYsBANFGi0EIIfoNLQYAaIsWAwCijRaDEEL0G1oMANAWLQYARBst&#10;BiGE6De0GACgLVoMAIg2WgxCCNFvaDEAQFu0GAAQbbQYhBCi39BiAIC2aDEAINpoMQghRL+hxQAA&#10;bdFiAEC00WIQQoh+Q4sBANqixQCAaKPFIIQQ/YYWAwC0RYsBANGmrxbDJ3pXDEszS1NjMyMjU4MA&#10;8CyMzYzMLE2tGJZ8gjd8NRRjocUAAG3RYgBAtOmixRBEYWrxwe2GwjP5yck5hxMy9x9J2wMAz05C&#10;5v7knMNn8pNL6gumFiZESQhfMcVGaDEAQFu0GAAQbbHcYiiKIojC7MpMcd3N+Ix9R9P3JWUdTMo+&#10;lJx9GACetaTsQ0lZB4+m74vP2Fdcd2NmeVoQBUWJrfUkLQYAaIsWAwCiLTZbDMXfYCgOl6NtqPnk&#10;9cRAf0F5AUAbSVmHjqbvPXk9sW2oyeF2+FdPgYSvubQILQYAaIsWAwCiLQZbjIcVhr2uu/p0fnJi&#10;5sHInQoAiLLEzIOn85PruqvsLhstBgBARYsBANEWay2Gum/g9Xk7h1uTs+MSMg9E7ksAgCbUNVL7&#10;ULPX55EVORaKDFoMANAWLQYARFtMtRjB47TH58bO3TxGhQEg1iRkHjh789jY7IjaYmheZNBiAIC2&#10;aDEAINpip8UIVhhuryut9FJ85v7I/QcA0Fx85v60O5fcXldwrRW+OotiaDEAQFu0GAAQbTHYYvQ/&#10;6I3PYDhPADEqKetQfOb+/ge9tBgAAFoMAIi2GGkx1BE9ZUUWRF/m3dT4DA7EABC74jP2Z9y5LIg+&#10;/3rLX2NotvKkxQAAbdFiAEC0xUSLEegw5EBMVuOha7si9xkAIKYcvLbLbDerKy4NiwxaDADQFi0G&#10;AERbLLQY6iHZkizJsjw41X84bXfkDgMAxJTDae8PTfbLsizJkobnldBiAIC2aDEAINpipMWQFf+e&#10;gKzITX31R9P3Ru4wAEBMOZq+t6G3NrjuosUAgE8nWgwAiDbNWwz1/zD9ewKSJMlSZdu9+Ix9kTsM&#10;ABBT4jP2lbfckdRVl3ZXXaXFAABt0WIAQLTFSoshy6IkipJ4p/FWAtdYBRDzEjL3364vUldcW0Nj&#10;0GIAwKcPLQYARFsstBhyYGRPURIFWgwAOqG2GMLDFkOrk0poMQBAW7QYABBt2rcYm1uDYgiiIIhC&#10;aUMxLQaA2JeQub+kvlBdcW0NjaHFZUpoMQBAW7QYABBtsdBiqBcoCWkxDkTuMABATEnIPBBoMXxq&#10;ixE4n0SDVSgtBgBoixYDAKJN+xYjMCiGLEuiv8Xw0WIA0IVgiyGKgv9yq4GhMcJXcM8+tBgAoC1a&#10;DACIthhpMSTJfyyGT/SWNhTRYkRHUvahpKydRS78lD6RB1F9gg+lCV0/eTwNf4tRV+ATvf5jMR5e&#10;piR8BffsQ4sBANqixQCAaIuVFmPrjBJajCjxVxjZh5Kzwqd/HP499qzDJ68nnLqelJIdF7nA00vK&#10;OpSSHXc6P/l4XvzH7AI0aROSsg4dzz165mbKsdyjUf7WiJptLYY6LgYtBgB8+tBiAEC0xUSL8XB0&#10;Tx9nlESLf9c6Jy63PK20qai0sdD/70PXKzO3Foj4qidLzDx47ubxpr66vvHu1FtnP8IjqNQ2JKfs&#10;2uBEX3VH+Ym8hI/8UAFxx3KPfrRX9JElZh2821QyPjda2lh0NH1v5AL4DRBoMQp9/vUoLQYAfHrR&#10;YgBAtMVei8GxGNGQlHXoRF78yNSQ1+dxe1wuj/Mh19jM8LHcI8HjFyKPZXjclMTMA1dunZ+YH9sw&#10;r2eVXQsusOO5IVtTAoeERM5Kzj5cUl9gshj7HnSfzk8K/fLIhwp/zJDvm5x9OK8io3WwKbciLT5j&#10;n//wE3Wx7d837DlEPqXHvYrHzUrIPNA12m532loGGo6k7Y5ccudHCDnHJ2yBD/7anWbhmXp4LAYt&#10;BgB8qtFiAEC00WJ8OqktxsTcuCiJIzODVe337ndW+HVVFNfmBxdLzDqoLpmUdSj055KSE7d1TsrD&#10;R1NvnMhNyKvMKKy5fvJ6orpfnZh5MD5j/7GcI8fzjiZmHfA/4NZXbdUHiVkHjuceTck5Evb0zt08&#10;fqv+Rsbd1JTsuODjJ2Yd9C+fFx849ONAaGHhf3qBp5qcfSghc3/gux88lnukqa9OUeS6nqqj6XsD&#10;yz8qGlJy4o4HDtMIE3xdoVOOpu87lnsk8PjbvnViVuAFBmapVY7/36wD10ov3GkqvlJyTn3fkrIP&#10;xWf4LyF88npCSs4Rf6USUTokZvrfn4cv4UDwqW6f5b/AZ2LWwa0nlnUoPmNfSs7hE/6392BCyBPD&#10;s0aLAQCgxQAADdBifDoFWwyf4CtrLYnP2J+SHadKzjp8Kj/pfmdFfc/97LJr9zvKByf7OoZaMu6m&#10;Hk3fl5x9+HpVZvdYZ0lDwcNBHw4dyzvSO95V01WZefdKdUdZ60DjxaLTgWZh/5mbyfU99/sfdA9M&#10;9jb31Z3KT0zI3J+QeSCvMrNzpK20sehOU1HveNeN6pzQtiIp61DG3csdwy13m28dzz2amHmgsbe2&#10;fag5rfRieUup//kMt2bcTQ09DKHgfl7XSNvgZF/3aEdJfYG/XEjfV9F2d2ljUVGUxfWF9sGmcwXH&#10;rpac7xnvqO4ov16Z0T3aUdF29+T1hOK6G92j7QX3cxMyDiRlHzpfeKKht7a+5/6FwpOJmQcD7cD+&#10;2/UF/Q+6h6b62wabMu5eTgr0O4FW5eCdpuL+iZ7Bqb6WgYZrpRe2lm8o6h7rKKrNj0/3VyoJmfuz&#10;7l1tH2oemurvHe8qqb+pVjyJmQcuFp1q6q+v664+nZ/cMtAwONXX1FeXWnIuMWuryDiSvufK7fNt&#10;g02Dk31dI+3FdfnHco8kZvqfQFLWocr2e73jnYOTfa2DTdnl10JLJTxTtBgAAFoMANAALcanU0iL&#10;4S1purk/9e24a7tV8Rn7LxSemFuZNVg2ljcW7U6bT/D5BJ/Bsn6x6PTR9H03a3KsDuvi2vyl4lNJ&#10;WYeOpu8tbysVRGFoqj/jzuXpxUmr3Zxddi0+Y39a6aVV47LL47LazVa7xe1xTS6Mny84cSR97/2O&#10;Co/XbbQa7C672+Oq7ig7luM/jeXhARoHbzcUOl2Owcl+tfgwWAwuj2tiYdzutLm9bkHwbZjW0u9c&#10;Uo8WuddcYnfZXB6n2WZye1wOt6O2q/pA6rv9E70en2dzc9Pj8xjMG5dvnS6ozvX6PEarwWI3e32e&#10;gYneMzdSOoZbPT5PY19d4HiNg+l3Lq2ZVpc3ljLuXk7I8B/4MDjR63Q7fILX4bZ7vC6jdSO/KiMp&#10;UGEMTw843U6fz+t0O9xe94ZlPfNe6tH0vQMPer0+T/twS1za7qSsQ3eaitdNaz7B53A7RFGwO23t&#10;wy1JWQcTMvZnlV1dN60ZzOsLa3Nuj9MreL0+74O5sSsl5xMyD/jf8Pu5ZpvJ4/VY7Gab0+Zw2Rt6&#10;a07kJRy69t7Y3IjLf0KQy2wzOd1Og2Ujz//EOLskGmgxAAC0GACgAVqMT6dgiyFJ0uL6/MBEz9BU&#10;39BU38j0QNa9K+cKjy+uLSiKPLnw4EZ1TsH9PLvLLkli60BTXNruy7fOzixNub2uwtrr/hYjY9/c&#10;8ozb667suHeh6NTcyqzD5cgpTzuavvdey227yzY8PZB662xa6aXJ+QeCJNxtvHX42vu1XdWKori9&#10;rp6xzpvVORcKTwYPIlBbjDtNRR6fZ2R68PSNpITM/Ra7WZKk5Y2l4tobRbX5yxtLiqI09TUkBE5X&#10;mV2ecXmc9T33zxUcK20oXjYsDk8PHrr23qXiU10jbYqidIy0XCzydy5FNfmSJEqSOL04UVSTf/X2&#10;heTsw91jHaIktvQ3BFsMg2Vj3bSaeS/1SNqeipY7oig6PY4b1bkZd1I7hlsEURibGT6ee6S6vVyS&#10;JKvdnF+Vk3n3Su94lyAKg5P9iVkHhiYHJEnsHGk7fO39jDuXF1fnRUms7qjIuJNaWHPd4bLbHNbS&#10;hsKjGXuzy9KMVoOiyBPz45l3r9xtKrHarR6v51bDzfiM/UfSdptsRkmWOofbLhadLKzJWzWuOJz2&#10;rLKrp28mS5LkdNtv3s85X3Citqty1bhS0Xb3WM6jo1rw7NBiAABoMQBAA7QYn07BFkNRlIeXud1y&#10;t6nk7M2UxbUFp9uRX50Vd233wau72odaZFkemx32nz+Sc6R5oN4neNuHWhIzD14pOe/xetbNa1dL&#10;zqfeOhtsMRKzDh5N37vvyttH0vfEZ+5LLTkzOjMsSmJTX/3Bq7tqu6pFSRyc6j+edzQ+Y1/IeBmP&#10;bTE8Xk9F251D195LyNxf11Pl8bpHZ4bjM/zDVcyvzvkEX/dYx5mbyYfT3tuX+tahq+8lZvoHj6jv&#10;qVEUpaa74nDa+/EZ+4prb0iSaLQaztxIPpq+NzDexIGex7QYGfcuJ2YdnFgYUxSltb/x4NVd8Zn7&#10;z948dru+MOve1eO5R2dXpiVZqu++f+jqrsAxLCdLG4oy7qTGZ+wb3moxWuPSdt9tvuXyOGeXp09c&#10;j0/IPBCXtrt1oFEUhZ6xjmO5R7LvXTNaDS6P82LRqSPpe1Ny4loHGmVZru2uSsw6mFeZ4RO8BsvG&#10;rosvH7y260j67vreap/oq2ovO190QpIkj89T1V52LO/Igavv7Et9Ky5tDxVGdNBiAABoMQBAA7QY&#10;n06h42K0DzfnVKTnV2UFZJ+5kXyh8MTi2oLVYc6vzkrI3H80fW9DT42syONzIyk5cfEZ+29U5xgt&#10;BoN5PSHrQH33fVESByZ6k7IOXSk5H2wxEjIPnLlxrLa7enHdX4i4PS5B9AUOoNhqMQRR6B3vVAfF&#10;3PbcHtNiuL3ukvqCwLiYB2s6K9we14O50UADcuhO463AGSJeQRAsdvPgZF+gStifkhPX0OtvMWp7&#10;Ko+k70nI2K+2GCvG5dM3kv1jWwSGF91qMfrq/b2G2mKYt1qMY7lHVgz+4z7uNNxSh+dU25n4jH0n&#10;8uKN1g1JlkrqCrZm+U8A2ZuQsf9oxt5gi3E0fW9NV6UgCj2jXSeu+68am5h5sLShSJal0Zmh0/nJ&#10;aothdVjOF55IzDxwLPdIfU+1LMv1vfcTMg9UtN4RREEURYfb4fI4nW7/dWQ8Xk9zf8OR9L1DU/0u&#10;j1MQBa/Pu25abfGPSOI/5IQiIwpoMQAAtBgAoAFajE+n0HEx7jQXHbr2XnzGflWCf7zJk4EWwxLS&#10;YtQGW4zEzIMnryeMzg6Loph299KqYdnjdRfVXj+Stie0xTh09f2esU5REpc3FjpGWqo7yiYXHgii&#10;8OhYDH+L0fXxW4ykrEMpuUeKa/NbBhqGZwbWTCuiJK4al+OuvZ+Sc1htMWq6K+LS/EN+qC3GqnEl&#10;2GIkZO7vHm0XJbE9cL5MQuaB9DuXTBaD2mKk5MQtrs8rilLRcvdI4ConKTlxZ2+knLqeeCIvft28&#10;KsnS3aYSddaxnCNnb/pnhbYYR9L2VHeU+QTvwIO+E9fj1Yu2lDWXSpI4PD1wKj9RbTFsDuuOLca9&#10;5luC4LM7beWtpdUdZVWdZfc7K6o7yrPLryVlHTyVn1TReqdjpHV8fsRoNYiS0DbUcjw3/C3Fs0CL&#10;AQCgxQAADdBifDqFHotR3nYnKevQ8dx41bHsuECLMf+4FiMp61Bc2p6azkq31z041S+IwrppNXDl&#10;kf1XQ1qM/alv25xWp9tRXJe//8rbp/OTRmYGJUn6OC3G7YgW42j6vuO5R+80F1e13T1XcOzg1V1F&#10;NddtDuvm5qb6i1TX7R+Ao7GvJiHzQGSLkZx9OD5jX9tgk0/wzS5NnbiecDw3vqzltsfnVsfFiM/Y&#10;3zfeLcv+QSvU68vmVWYMTPTVdFaevB4/NDUgy/Lw9GBKzuHkrMM37ucMTvZXd5RvHxdjd3FdvsVu&#10;3jCvX719Xn3nx2dHPT5Pc399Uvah7LLHthjJ2YdSS866PW6X23m+8PiRtD3J2YdyK9KK6/JP5ydd&#10;KDxV111d3lp6NH3PkfQ9VR33fIJ3fmXu7M0UWowooMUAANBiAIAGaDE+nR6N7ilLsyvTXSNt3aMd&#10;qpquytRbZx7TYoyqLUZCxoGse1fXzetOj1NR5PahlrhruxMzD4a2GAev7JpdnvEJ3pHpgfLW0p6x&#10;DqvDIsvyJ95inMyLH58bdXmcQ1P91Z3+68J6vG6DZUO9OEhJQ4EgCssbi80D9advJBXV+kf3DGsx&#10;iutu2J02QfANTw/0jHUubSy4PE61xTiavjf9zmWTxeATfD1jnY19tbMr016ft7GvNiXncObdVIvN&#10;/8S6R9ub+uvm1+a8Pm9NV2V85v6Hx2L4R/c8V3Csd7zLf+WR+TH/dWcnerw+z/zq3LXSi/EZ+9TR&#10;PXdsMY7lxB3N2Ncz1ilJ0vTSZG13VdtQ05pxdc24mnE3NfXWWZfH5XDZ2wYba7oqH8yP+gRf10h7&#10;5FuKZ4EWAwBAiwEAGqDF+HRSW4yBB/0Ol8PutAc5nPbxubHUkrMT8+OrhuXc8nS1xahuL3e6HP0P&#10;etQWI3D2RFzfg26b02ayGjPvXvFfkTTzYOqtsw/mRv37/3evxGfsu16ZObs87XTZjVbD2Ozw2OyI&#10;1W6t6aw8dO29yta7Noe1bbDpRMTpD2qLUVSXb7Iae8Y61SutLq0vmqzGwpo8tcUoby01WQwDD3rj&#10;M/YnZfkPZxiZGfJfiNRhtTvtU4sTN6qz1ZNNzhce7xppM1mNNqc1p+Lajaoch9M+vTR5+nqS2mIk&#10;ZvlPkKnrrjJaDG6Pa9W40jLQML04Nbc8k3bnUkLGgfjM/Teqs8fnRhwuu8NlM1oM7UPNFwtPJmYd&#10;jM/cX1iTNzE/Fphl3zCvtw40nLt57GjGvu7hDofT1tRXdyRtT2LmgdSSs+1DzWabyeawOl2O0Zmh&#10;65UZCZkHEjL2Z9xNXVpbXNlYOnfzuNpiVHWUOVz2qsDVZxMyD5y9eayxr27DvGZxWGxO69zKzO3G&#10;ohN5Cf7xNZqK51fnnG6HzWm12E39Ez1Xb19gXIzooMUAANBiAIAGaDE+ndS93HMFxy+XnAlzvuBE&#10;Sk7chcITF4tPHc896h+NMuvg6RvJqSVnzxUcS8o+pF5MJCnr4JmClMslZy4VnwqpNo5cKDpxKfCF&#10;iVkHk7MOny88kVeZkVORdr7wxJmbKZdunT6dn5yQeeB0ftLlkjNnb6QkZ209mbCnd+J6/OVbp88V&#10;HEvO9j/yxaKTl26dPpHnHx0zKfvQqetJgbnHEzMPqt/6zI2UjHup+dVZ2WVXzxUcVyeqTl5PuHr7&#10;fF5lxpkbySfy4i+XnLlQeCL4Jqg3juceTb11Jrci7WLRqZPXEy4UnrxQdPJY7pHgg5y5mZJ252Je&#10;ZXpa6QV1kM6gswUp6Xcv5VamX719Xj0OIinr0LmCY5dLzpy5key//Ir6NPISUm+fza1Iv1Z64cyN&#10;5OSHX3489+il4lOXik6qb0VS1qFTgTfndH5S8FsEljmdXX4tpzztQuHJlOw4/6Ae/ud/6ELhydyK&#10;9PzqrIy7l075v2SH9xPPAi0GAIAWAwA0QIvxqaXuHidmHQyj7h4nbd1+tJ+/tTf+8HqowYlhiwW/&#10;cOvxH7YMwW8XeTvyuW37joEFIr9R6NzgY6pFQMRT2vY0gq8x8t0I2PnlBx8k+FBPnrXj0wiz49sY&#10;8iTDlwl9hslbXVLwm/p7pdAvwbNGiwEAoMUAAA3QYuCZCttjf6YeFQQhVUvYrMivClsscmLo3Mc9&#10;yBNmRS4ZOfFp+I+C2foW2x7h0av+qI+Mj4YWAwBAiwEAGqDFAICPgBYDAECLAQAaoMUAgI+AFgMA&#10;QIsBABqgxQCAj4AWAwBAiwEAGqDFAICPgBYDAECLAQAaiKUWw+cTvYEWY3/kDgMAxJSEzP2BFsMr&#10;iD5aDAD41KLFAIBoi7UWo6L1TnwGLQaAWBefsb+suZQWAwA+5WgxACDaYqnF8J9RUt99/2jGvsgd&#10;BgCIKUcz9tV2VXNGCQB8ytFiAEC0xVaLIXh7xzrj0vZE7jAAQEyJS9vTM9bhE7y0GADwaUaLAQDR&#10;FhMthixLkr/F8Pg8K4bluLTdSVmHIvcZACBGJGUdikt7f8Ww4vF5/C2GJMkyLQYAfBrRYgBAtMVC&#10;i6HIiiRLYqDFsDmtmfeuJmRwmRIAsSsh40DG3VSb0+rxecTAsRiBQzE0WIXSYgCAtmgxACDatG8x&#10;Aj2Gv8WQ/C2Gy+PsHe9KzDrA4RgAYlNS1qHEzAM9Y50uj9PfYkiBFsPfYWiwCqXFAABt0WIAQLTF&#10;QouhjoshSoJX8Lo8TrPdlF1+jSuVAIhN8Rn7s+5dNdkMLq/L6/OqLYZ/XAxaDAD49KHFAIBo077F&#10;CIzuKcuyKIk+wef2uJxu+/D04IXCkwmZnFcCILYkZB64UHhyaGrA7rK5vS6f4BUl0b8KY3RPAPhU&#10;osUAgGiLhRbj4QCfok/0ebxup9thtG60DTam5BxJzDwYuRcBAJpIzDx4PPdoy2Cj0bLhcNk8XrdP&#10;9EmBFkNdlYWv4J59aDEAQFu0GAAQbbHSYjy82KrX53V5XDanddW4VN1Zfjo/mSMyAMSCxMyDp28k&#10;13RVrBqXbU6r0+3w+rZdZpUWAwA+hWgxACDaNG8xdjipxOt2uOwWu2nVsNTYV3cqPzE+fR+DfQLQ&#10;SlLWofj0fafyExv7alcNSxa7yeGyuzwun+DT9nQSWgwA0BwtBgBEWyy0GMEiIzDGpyiIPpfH5S8y&#10;HGaz3TSxMF5Ym5eQtT8+Y3+gy6DOABAdh/z9Rcb+hMwDhTV5E/NjZrvJ4jA7XHa3162OiPHoQAwt&#10;hvakxQAAzdFiAEC0xUSLoV5tNeS8Eo/P7fI47U6bxW4yWg0rhuWe8a5bdTcuFp0+nZ90Ii8+JfdI&#10;Ss6RlJy4h9S7APCRhaxPco+cyIs/nZ90seh0cV1+73jXimHZaDVY7Ca706ZeYNUn+DSvMGgxAEBz&#10;tBgAEG0x0WKE9Bhbw3wKXo/P7fQ4bC6r2V9kbBgsGwbL+uLa3PD0QO94Z/tQS9tgU+uAqrF1sAkA&#10;PpaBRnWV0jbY1D7U0jveOTw9sLA6Z7CsGywbRuuG2W6yu2xOf4UROBBDFAKDetJiAMCnGi0GAERb&#10;jLQY2y5WEjgcI1BkeFwep8NltzotZofJZDMYLOsb5rV189qaeXXNtLpuWl3331gBgI/Pv0ox+dct&#10;a+bVdfPahnnNYFk32Qxmh8nqtATGwtiqMARR8I+Iod2gnsHQYgCAtmgxACDaYq3FCF51VS0yvD6P&#10;2+tyuh12t83mtFrsJrPNaLIZjVaD0bph9B+gAQCfGGPgsAuj1WCyGc02o8VusjmtdrfN6Xa4vS5v&#10;4EQStcKQZCm41gpfnUUxtBgAoC1aDACItthpMUKLDHWYT1ESggdluL0u9bgMu9Nmd/obDavTAgDP&#10;gr+5CKxq1OMv3F5XYCAMryD6L0oiyZJ/RAz/6SQaVxi0GACgOVoMAIi2mGoxQs8rCRyRoXYZ6nEZ&#10;Pq/P6/G63V5XgNMFAM+G28+/qvF43V6fWg74j7/wVxiSv7+IkQqDFgMANEeLAQDRFmstRvipJYH/&#10;8/TvPIj+4zIE0ecTfD7Bq55sEuD1EwDg41FXJoEVi7qSedgJCOLDU0hCD8GIhQqDFgMANEeLAQDR&#10;FoMtxrYiQ71qif+wjEfHZewk8pUBwIcSuWJ5dPyF2l8Eh/OkxQAAqGgxACDaYrPFCObhFVgDdcbD&#10;E00Ctk45UfcuAOAToK5RtvJwVRNY+TzsLWJuJUmLAQDaosUAgGiL8RZDTcj/fT7KVq8BAJ+08NVN&#10;IOErptgILQYAaIsWAwCiTRcthprAbkT4fsVWNgHg49kx6oonhkOLAQDaosUAgGjTUYtBCCEkLLQY&#10;AKAtWgwAiDZaDEII0W9oMQBAW7QYABBttBiEEKLf0GIAgLZoMQAg2mgxCCFEv6HFAABt0WIAQLTR&#10;YhBCiH5DiwEA2qLFAIBoo8UghBD9hhYDALRFiwEA0UaLQQgh+g0tBgBoixYDAKKNFoMQQvQbWgwA&#10;0BYtBgBEGy0GIYToN7QYAKAtWgwAiDZaDEII0W9oMQBAW7QYABBttBiEEKLf0GIAgLZoMQAg2mgx&#10;CCFEv6HFAABt0WIAQLTRYhBCiH5DiwEA2qLFAIBoo8UghBD9hhYDALRFiwEA0UaLQQgh+g0tBgBo&#10;ixYDAKKNFoMQQvQbWgwA0BYtBgBEGy0GIYToN7QYAKAtWgwAiDZaDEII0W9oMQBAW7QYABBttBiE&#10;EKLf0GIAgLZoMQAg2mgxCCFEv6HFAABt0WIAQLTRYhBCiH5DiwEA2qLFAIBoo8UghBD9hhYDALRF&#10;iwEA0UaLQQgh+g0tBgBoixYDAKKNFoMQQvQbWgwA0BYtBgBEGy0GIYToN7QYAKAtWgwAiDZaDEII&#10;0W9oMQBAW7QYABBttBiEEKLf0GIAgLZoMQAg2mgxCCFEv6HFAABt0WIAQLTRYhBCiH5DiwEA2qLF&#10;AIBoo8UghBD9hhYDALRFiwEA0UaLofdMzS6JohQ+9dMaSZJlWQ6fGhFFUYSne9NESVKU35C/C0lW&#10;dnwtHp9gtjoEUQyfQfQQWgwA0BYtBgBEGy2GfiNJct/w5LdeOpJdWBk+7yni9fmGxqbbe4ZNVlvo&#10;dEmSpueXG9r7l1c3QqeHZnXdWF7bPju/IklP1QV8gnG7PZ29I+09wy6XO2zW6rrx1NXCyzm3zZZt&#10;rygydc19bx2+2DMwFj5je6Znl/anpN+4ff/jvExZlheW11q6hjaMlqdpWJ5RLFZH3KnsU1dueL1C&#10;6HSPx5t1s+LoqWyHM/z9JLoILQYAaIsWAwCijRZDp/H6hM6+sdf3n3tl37nJ6YXw2U8Rj8dXeLfh&#10;799Mvt/cE/pf9A6n+8TlG7/YfXZscm7bF4RkZGzq798+Ud3U+3F27z9arDZH4qWC5Es3I6uK1TVj&#10;/IWbZ9JLTBGzwlLT1P2zPee7+kbDZ2zP1OzSG0eu5hRXf5yXKctyaXXbK3tOdw+MS5JmLYbZan8r&#10;KSPpYr7H6wudPruwsv9EdnvPiIbPjXyc0GIAgLZoMQAg2mgx9Biv19fSNfTGwfNvHbk8v7gaPvvp&#10;IsvK6MTcL947cSn3nsvtCU6fW1h9ff/Z09eKvV6vuhPucLpNZqvD6Q6WHaMPZl7ae7a+rV+SJEEQ&#10;HU6XT3h0PoIkyU6Xx+3xf7l6+obH67NY7U6XWwqc1aBOdHu8bo9XkiS702V3uCKPU5Bl2e3xmgNf&#10;GJxrszlOXSs+fa04ssWQZdlkttnsTnVhURQdTrcoSoIoWu1Oh9P/3dUlvT5hed0ghpxDoSiK0+Ux&#10;mq12hzPYWUiSvLZhcrk9wReuKIpPECw2h8Xm8AnCjidoqJEk2Wpz2OxOQRDL6zvfjrvYOzShPgFF&#10;UWRZdrrcFqvd4/HKT3wQl9tjsthcbk/Y+6MoitfrM5ltDqcrrGSRJMnpcpssNrfHG/yjVhTFYLJa&#10;7Y7gYoqiiKI4NbvYMzhudziDPxdBFJ0ujyhK/ldqdYT+3EkMhhYDALRFiwEA0UaLobu4Pd7WruFd&#10;8VcOn8waHp/5OP+FbjBajl++eeB4xtzCanBPtaKu/WfvnKhv7ZNl2e5wtveMpF4vS75UcDHnXlf/&#10;uNp3hLYYG0bz5byy3qEHwd3s5VVDWkF179CDzc1NQRTHpxbyS+tOXC2+kHOvtqVPPVDC5/M1tPXd&#10;qmpt7x09l333Xk17aJOiBA4Jae8bS7tZlZJaeCn3Xn1rv9vjP4jgCS2Gw+m+W9dV29rvDjzU8srG&#10;5fzy8Ym5qobu0xm3r1wv7+wb8/r851PMLqyk3qxaWllXv9Dj9fUOTVy7UZl0qeBC9p36tgGb3Rk4&#10;C8OeXVrfPTiuvjRJkpdXDberWk6l3TqVdquorHFxZeeTbuwOV2VD99mM26fTb1c29ty8U7/ryKVg&#10;i+H1Cu29o6l5ZSeuFmcW3e8dmnB7vJFNgcPpbuoYunqjIjm18Ep+eWP7oPPhSTSSJE1ML+bdrku5&#10;XHgh525VY7fBZFEfwWZzVjf1XM4rS04tTC+o6ugbc7v9dZIoSnl3myrq2tVHkBXFaLJWN3Wfz75z&#10;8tqtzOKaiZlFWfbXKw9mlrJu1Q6PTd++334q7daV6+Vd/WOhLRWJqdBiAIC2aDEAINpoMfQVn09o&#10;6Rp69+jlvclpPYMPnC63x+cL5/EFDnkI/9rIeH1CWW3HG/vPNbUPBA9MePdo6nvxV1bWDB6v7051&#10;69uHLx49ez01vyLubN6vDl6oaujyCUJoi2Gx2l/aeyb5Qn5wH7u4vPF7ryV09Y/Jsjw5u7Q3Jf29&#10;hKvnMksTLt54dd/ZzJsVoii5XJ6LGcUvvHM88Vxe3Nnr5XWdoS2Gx+uraendnXQt4Xy+/1ufyf35&#10;u8cb2wdkWXlCi2EyW/efyjl1rdhq8x9xMDI29dWfHTqXVnw5+07ixZtvHLzw+oFzg2PTsix39o58&#10;46X4wdFJtWdp6RradTT14MmsqzcqEy/cePPQhcJ7jS63Z2V148e7Tt24UxsYM1RZ3TBezCx5+8jl&#10;0+klZ9Jv//rwhaNn8wwmS9jT8Hh9t8obf/JWSvz56xdzy46lFhw4lv7uw2MxFEWpbe799aELB05k&#10;Xci9t/dYxq74K23dw8L2mkCUpPtNPb86dOHw6ZzU/Ioj566/tPt0W/ew/3koytjk3JHTOW8duZx6&#10;veL4laLX953LLKg0ma2iKBWXN72670z8ef+P7MCJ7LfjLvcPT8qyLAjiC3vOHz2dqZZEVrvjeknN&#10;23GXki8XXMi59/aR1H0paaMTs7Is17YPfvuV+HNphafTS5IvF7627+wre870Dvo7KRKDocUAAG3R&#10;YgBAtNFi6CiiKLX3jOw6evn5XyUeOpGRcaM8q7Ay0pXce3OLa5H/tx8ZWVbGJ+d2xadeyy9Tjz5Y&#10;WTd+8xeHL2ffFgRxZn7pvcSr59JLFpfXvT5hZc14/PLN9xKuLiythrYYsiznFlf94v3TE4HhOdwe&#10;74GT2W8fvmj1n3Mh5hRV/urQpb7hCf85DmZr+o3yF945Nrew4nJ7UrNLXt59uqq+c8NgDj1nRC0C&#10;+oYn69v61tZNPp+wtmHaFXfx4IlMUZSe0GKYLbaEC/kXs26rr2X0wfS3XzpyMbNkbcNkNFsb2vp/&#10;vutEXnG1KErd/aN/96uU4fEpdUzQw6ezE8/nzS6s+AIvM6eo+nLOHaPZurpmeGX/+eKyelmWRVGq&#10;bux6bf+5qvpOu8Npd7jae4af++WR4nt1YU9janbxl7tPnU8v3jCaPR7v+OR8wrm81/ae7gu0GFab&#10;4/m3j5+5Vri8anB7vFOzS/Fncg6dyLQEmpdgXG7PsdSi9xOvTM4sen2+tQ3T3Zq2sck5KXCWzdmM&#10;23uSrw2OTnm9PrPFVlLe9Pr+cw3tA3aH672k9LhTmStrBq9PmFtaK6/rmJlf9rcYovjG4csp53MD&#10;FyuR+4anXt5zJv92jdF/uor3wfTCS++ffDf+mizLzV3D3381PqugYnFlw2S2tfcM//3rCSevFIY+&#10;PRI7ocUAAG3RYgBAtNFi6Cg+QSgua/j7NxJ/9nbyO3EX9yZefT8hNdIb+88Njc88TYsROPfBeTqt&#10;5I0D5+cC42vcrWr+1ktH+4YmRFGsaep56/DF5s4h9aKkkiS1dA69tu9sQ2tfaIuxubk5Mbv07ZeP&#10;3ipr9N+emn9579nCew2iKBnN1r2JV05cvjE+NTe3sDy/uNLY2vv91xLqm7tdbs/FrFvvJ6dvGMOP&#10;ZdganUEQrTbH0sr66IOZyvqO1/ecfnXfOUEQP1yL8fLRls4Bde7auumNQxfPpxeFtRjNnYOv7D1T&#10;Wd+pXmpUlmWb3blhtAiiGNpiuNyexPN5B074CwL1AT0e3ztHLu9Nuqp+u2CKy5qe/3VKf+CEGvVY&#10;j8Kyptf3nVVbjPaeka//7OCdyuaFxVX/e7KwcjWn9Llfxi2vm0J/YIIgZtysfHHXiYI7dQuLq0az&#10;xePziaL/sq9zC6u7Eq6eSyuenFmYW1iem19u7x7+2TvHrt6o9PmE46mFv9x14l516/Lqhsli8/gE&#10;9WKxoS2G1+u7frv2tf3nRx/Mqt9UluULGbe++WLc8pqxuWvkhXeOt3UPqb2Sze56+f0Tb8VdDnl2&#10;JIZCiwEA2qLFAIBoo8XQUQIDNFouZ5f+4NX48xklEzOLK2uG5QiLy+su9w7jLOwYRVFKq1tf3HWi&#10;pWvY4XQfOJa+62iqzeb0+YTblS3vxV8eGJ1SR3OQZXl4fObXB8+XVrWObW8xrHbngePpxy7dNJmt&#10;FTXt78RdGpuck2V5dd34yu7TP3/n2Ct7Tr8c8Mqe0z95K/luVbPaYuw9nqWe/REWnyD2D08mn7/+&#10;8p4zr+w+feh42iu7T76y98O3GK/E9w2Nq3ONJuubhy+fTSsMazHu1bS/vPt0e++IGHEhktAWw+F0&#10;vxN36dilm8GDJiRJPpl689W9Z9YN5tCvupJ772fvHJt9OOqqLMsV9Z3vPDyjpKK27Xsvx738/in1&#10;PXllz+lXdp/64WsJYYfPKIqyvGZIzbr96p7Tf/9myltxFzNvlhsDZ6+MTsy+F5/683ePv7x76119&#10;ec+pF95OSS+oFERpfmn15OX8l947+aNfpbwXn1p4p9ZstatlSrDFcLk9l3NK342/srC0FvyOxWUN&#10;33zx8NjkXHP3yIvvnQxehtbl9r6259Sbhy4GlyQxFVoMANAWLQYARBsthu6ybjCfvlr0g1fjSyqa&#10;dhwV8sNmbnHl3firebfuzy+tfPkn+0sr/IdUCIJYVtvx9uGL3QPj4sNjMXqHJl7bd7aqvjPsWAxB&#10;FCvqO98+mto//CD5csHpa4VqN7FuML9z+OK1vHuBq2M4rXanxeaw2p0er8/fYmQ+tsWYnF186/DF&#10;uJNZAyMTVrtTkuWTl/J+ufvsR2gx+oe3jokwma2/Onz5XFr4sRjVjT0v7znd2D6gHouhBBIYfUIJ&#10;bTGcLs++5LT4M7kGk1V9QEmS9h9Lf/vwhbBnkl1U9ZNfJz+Y2rpOrSTLt6taX993Rj0Wo6659+sv&#10;HGjtGrY73ep7or4t/ncy5CepPg1FUax2Z9/QeM7N8r97I+FSZonL7ZmcWXwr7lJmQZXRYg8+QuBC&#10;Ll4l8LQVRTFb7Z19I5ezSp7/dfL1W/c9Hm9oi+H2eNNvlP/68KXJmcXgpUky8sv+9hdxM/MrTV3D&#10;oS2GO9Bi/OrQpUdPjsRSaDEAQFu0GAAQbbQYesz6hulMWvFP30opLmtUr0DxceJ0ea7m3Us8n5t5&#10;s/yLP947H/j/eVlRhsamf3X44rX8MrPZJoqS3eE8l3HrzYMXJqbmw1oMWVGm55aOnMo8daXg1f3n&#10;y+u71LEq3R7vhYxbe1LSV9YM6hVP55bWegcfuFzuJ7cYPUOTL7xz/F5NmyCKsiyvrZvePnT+5Y90&#10;LMYHthjTc8u74q9cyrpttthFSXI4Xfcbuy/nlK5tmEJbDJ9PKLxb/8resy2dgz6f4PMJw+Mz33n5&#10;6LW8O2FFUlf/6I9/nXwt94470B0srxlOXS16dc8ptcVYXTc+98sjuUVV6lVmPV7f6MTc+OS8IPgv&#10;nhKM2+PtHZro7h93OF2Kotid7sMnMw6ezDKarTabM/78jfizOWsbJknyD3ixbjD3Dk6YzDaXy9Pa&#10;M9o/POH1+vxHc6wa9iZdO32tyGq1h7YYoig1dQy+8O7xu9WtTpdHEMTlNeNr+8789N2Tgig1dg7R&#10;YugotBgAoC1aDACINloMnWZxeT3l8s0fvp5YVtPudG5dHOQjp7lj4PX951545/gre88GJ7pcntT8&#10;il++f+rK9bKKhu60G+U/fed4TnG11+sbGZ9+ftep+y19aovhvyipze4/1eX1hF8dujA2Oa9OlGV5&#10;YHTmxd1nzlwrrmjovlfbsT8l7We7Tq1tmJwu99m0oreT0i02//kOYZmaW96TdC3xXF5d+2B9x3BO&#10;YeVP30r++funfYJgtdmTUwuPpRaazFvHRARjMlsPnsk7k35r6xol41NfeTEu9IySl/ZfOH2lQBTF&#10;zr6R515NHBrzX6PE5xPvVLW8tu/spazS6ua+3Fs1vzp0IelyocliW1nd+On7ZwruBq5Roijzi2uH&#10;T2S+n3itqLypuKJpX/K1F3efCV6uNRirzXEiteDv30hKu1Fxr67zat7dd45ceuvQ+Z7BB+q5OYV3&#10;6948eD6joLKmtf/67dpX958/k1bscLhCH8RsscddKvjFnjMFdxs7ByfzS+te3n3qekmNx+svrboG&#10;xncnXT11taCmbaC8vuvo2dxfH/Zfi2TDaHkzMf2NA+fvVLd3Dk6k36x4Y9/Zu/dbvV5BEMQX911I&#10;OJOtPr7RbD2XfuuduEu5xffv1nQkncv9+Xun2nv810Cpax/80dvHuvtH1SVdbs9L7x1/dd/50KdH&#10;Yie0GACgLVoMAIg2Wgz9ZmXNcCat+FsvHalv7Q2f9yFjNFlPZdzefSyzrXs4dLrF6iivbd9/IufN&#10;uNTdxzKr6jvVxmRuYfnw5aLO4clgiyFJcufAgz3Hs0oqW+whO+Q+QRwYnTp5rfjNI1fejEs9nVas&#10;Xt/U4/EWljedzqtwOLftvW99lU/oHhhPOH/9lQOXXjp4uaF94Pqt6sTLRYIoOp2u7LuNeXcb7I5t&#10;Y2qqI5VeLa4pKG/aepLzy786lj05s1Wp2OzO5LTbhfcaJEkam5x77/T1mfkldZbH46tt7jl8OvfN&#10;uNT3ktIK7tStbZjUt+XIleL6tj4pMM6lJMkzcyuXc+6+k3Dt7YRr5zNKpue2HiEs6wZLTlHVrqS0&#10;dxPTrt+uvd/cczXv3sT0gtpiCIJYWddx8GTO64cvv5eUllNcvbpuDL1Ei5rF5fXc4vu7j2W+tP/i&#10;uwnXbpbWmR4efiLLcv/wxIkrRW/Epb4Zd/l4amHf0AP1jJjpuaVr+WXvJqX/cv/FPSkZd6pa1E5H&#10;FKWEtNu5t6rVR/CfL7Nuul5Sszsl49dHryZdvNkbGI5UluWekZm4izcfTG29bx6v7+SVglNptx89&#10;MxJLocUAAG3RYgBAtNFi6Dqr68azGSVdA1uHG3zkBK7B4bY7nOqZIKERBNFidaysGqw2hzpAhjoQ&#10;htPpEgQh9GQKQRAdDpfH6wvbIZck2elyr22YllcNDufWFVVlWXa7PS63J3LvXY0oSmaLbXF5fcNg&#10;liTJ7fao51b4v9Djdbs9arMQGvUx3Q8fU30+wTM11KfhcnsCF0ARHP7n/+jF+k+ZsTuXVzfWN0xe&#10;r+/hl0j+0Sa8jwYfUb/7hsFsMFoCT/6xfzJen2AwWgwmi//0E0FwOt2CIAYHoRBFyWpzLK8a1jdM&#10;Ho93x8dRFP/FRKx2x8Ly+tqG0efbdsqJetmUtXXj4sqG3eFS+xH1qzwer8Vqn19a2zCYfQ9fvqIo&#10;/hN5XI8O25FlxesTjCbr+oZJfW+DV4cJfXNkWXE4Xc6QLyQxFVoMANAWLQYARBstht5jsTkeVwQQ&#10;Qn7jQ4sBANqixQCAaKPFIIQQ/YYWAwC0RYsBANFGi0EIIfoNLQYAaIsWAwCijRaDEEL0G1oMANAW&#10;LQYARBstBiGE6De0GACgLVoMAIg2WgxCCNFvaDEAQFu0GAAQbbQYhBCi39BiAIC2aDEAINpoMQgh&#10;RL+hxQAAbdFiAEC00WIQQoh+Q4sBANqixQCAaKPFIIQQ/YYWAwC0RYsBANFGi0EIIfoNLQYAaIsW&#10;AwCijRaDEEL0G1oMANAWLQYARBstBiGE6De0GACgLVoMAIg2WgxCCNFvaDEAQFu0GAAQbbQYhBCi&#10;39BiAIC2aDEAINpoMQghRL+hxQAAbdFiAEC00WIQQoh+Q4sBANqixQCAaKPFIIQQ/YYWAwC0RYsB&#10;ANFGi0EIIfoNLQYAaIsWAwCijRaDEEL0G1oMANAWLQYARBstBiGE6De0GACgLVoMAIg2WgxCCNFv&#10;aDEAQFu0GAAQbbQYhBCi39BiAIC2aDEAINpoMQghRL+hxQAAbdFiAEC00WIQQoh+Q4sBANqixQCA&#10;aKPFIIQQ/YYWAwC0RYsBANFGi0EIIfoNLQYAaIsWAwCijRaDEEL0G1oMANAWLQYARBstBiGE6De0&#10;GACgLVoMAIg2WgxCCNFvaDEAQFu0GAAQbbQYhBCi39BiAIC2aDEAINpoMQghRL+hxQAAbdFiAEC0&#10;0WIQQoh+Q4sBANqixQCAaKPFIIQQ/YYWAwC0RYsBANFGi0EIIfoNLQYAaIsWAwCijRaDEEL0G1oM&#10;ANAWLQYARBstBiGE6De0GACgLVoMAIg2WgxCCNFvaDEAQFu0GAAQbbQYhBCi39BiAIC2aDEAINpo&#10;MQghRL+hxQAAbdFiAEC00WIQQoh+Q4sBANqixQCAaHvUYlhpMQghRGfZajHMtBgAoA1aDACItpAW&#10;wyXJcvgGMiGEkBiOJMsmm8vfYnhoMQBAA7QYABBtaothtDiMVpco0WIQQoieIkqy0eryn1FCiwEA&#10;WqDFAIBoU1sMk8VhMDsFUQrfQCaEEBLDEURpw+w0WjmjBAC0QYsBANGmthhmm3PVaPd4xfANZEII&#10;ITEcj09cNdrNNqfH66PFAIDoo8UAgGhTWwyHw7VqtDndXpmhMQghRCeRZcXp9q0abHaHixYDADRB&#10;iwEAGvD6BKfLs26yGyxOUZQUhSuVEEJIrEdRFFGUDBbnusnudHuoMABAE7QYAKABr09we7wWm2N5&#10;w+py+2RaDEIIifkoiuLy+JY3rBabw83QngCgEVoMANCG/6QSp3vdaFs3O3wCY3wSQkisxydK6ybH&#10;utHmCByJEbliBwBEAS0GAGjD6xNcbo/V7ljdsG6YnbLM4RiEEBK7kWVlw+xc2bBa7Q4Xp5MAgHZo&#10;MQBAG+oYny6322K1L69bDRaXT+B6JYQQEovxCaLB4lpet1qsDpfb32HQYgCAVmgxAEAz6ugYTpfb&#10;YnUsrVvXTA6Xx8dIn4QQEjtRFMXtEdZMjuV1q9XqcAY6DCoMANAQLQYAaMnj9alFhtVqXzNYF9et&#10;RovT4xM4wYQQQrSNLCsen2C0OJfWbesGq9VqVysMRsQAAG3RYgCAltTzStwer8PpsjscRottZcO6&#10;uGZdWrcZrS67y+v2Cj5BAgBEh9sr2F1eo9W1tG5bXLMub1iNZqvd4XA4XR6vj3NJAEBztBgAEBPc&#10;Hq/L7XE4XTa7w2Sxrxuty+uWxVXL/KplDgAQLfOr/nXv8rpl3WQ1Wew2u7+/cLk9gQE9w1fdAIDo&#10;o8UAgJgQPCjD5fY4XS6Hw2l3OO12h83usAMAomVrretwOhxOp2urv+AQDACIHbQYABBDgl2GWmcE&#10;Gg03ACCa1NWvuiqmvwCAWEOLAQCxyOsTVOpp2ACAqAmugSNXzgAAzdFiAAAAAAAAfaDFAAAAAAAA&#10;+kCLAQAAAAAA9IEWAwAAAAAA6AMtBgAAAAAA0AdaDAAAAAAAoA+0GAAAAAAAQB9oMQAAAAAAgD7Q&#10;YgAAAAAAAH2gxQAAAAAAAPpAiwEAAAAAAPSBFgMAAAAAAOgDLQYAAAAAANAHWgwAAAAAAKAPtBgA&#10;AAAAAEAfaDEAAAAAAIA+0GIAAAAAAAB9oMUAAAAAAAD6QIsBAAAAAAD0gRYDAAAAAADoAy0GAAAA&#10;AADQB1oMAAAAAACgD7QYAAAAAABAH2gxAAAAAACAPtBiAAAAAAAAfaDFAAAAAAAA+kCLAQAAAAAA&#10;9IEWAwAAAAAA6AMtBgAAAAAA0AdaDAAAAAAAoA+0GAAAAAAAQB9oMQAAAAAAgD7QYgAAAAAAAH2g&#10;xQAAAAAAAPpAiwEAAAAAAPSBFgMAAAAAAOgDLQYAAAAAANAHWgwAAAAAAKAPtBgAAAAAAEAfaDEA&#10;AAAAAIA+0GIAAAAAAAB9oMUAAAAAAAD6QIsBAAAAAAD0gRYDAAAAAADoAy0GAAAAAADQB1oMAAAA&#10;AACgD7QYAAAAAABAH2gxAAAAAACAPtBiAAAAAAAAfaDFAAAAAAAA+kCLAQAAAAAA9IEWAwAAAAAA&#10;6AMtBgAAAAAA0AdaDAAAAAAAoA+0GAAAAAAAQB9oMQAAAAAAgD7QYgAAAAAAAH2gxQAAAAAAAPpA&#10;iwEAAAAAAPSBFgMAAAAAAOgDLQYAAAAAANAHWgwAAAAAAKAPtBgAAAAAAEAfaDEAAAAAAIA+0GIA&#10;AAAAAAB9oMUAAAAAAAD6QIsBAAAAAAD0gRYDAAAAAADoAy0GAAAAAADQB1oMAAAAAACgD7QYAAAA&#10;AABAH2gxAAAAAACAPtBiAAAAAAAAfaDFAAAAAAAA+kCLAQAAAAAA9IEWAwAAAAAA6AMtBgAAAAAA&#10;0AdaDAAAAAAAoA+0GAAAAAAAQB9oMQAAAAAAgD7QYgAAAAAAAH2gxQAAAAAAAPpAiwEAAAAAAPSB&#10;FgMAAAAAAOgDLQYAAAAAANAHWgwAAAAAAKAPtBgAAAAAAEAfaDEAAAAAAIA+0GIAAAAAAAB9oMUA&#10;AAAAAAD6QIsBAAAAAAD0gRYDAAAAAADoAy0GAAAAAADQB1oMAAAAAACgD7QYAAAAAABAH2gxAAAA&#10;AACAPtBiAAAAAAAAfaDFAAAAAAAA+kCLAQAAAAAA9IEWAwAAAAAA6AMtBgAAAAAA0AdaDAAAAAAA&#10;oA+0GAAAAAAAQB9oMQAAAAAAgD7QYgAAAAAAAH2gxQAAAAAAAPpAiwEAAAAAAPSBFgMAAAAAAOgD&#10;LQYAAAAAANAHWgwAAAAAAKAPtBgAAAAAAEAfaDEAAAAAAIA+0GIAAAAAAAB9oMUAAAAAAAD6QIsB&#10;AAAAAAD0gRYDAAAAAADoAy0GAAAAAADQB1oMAAAAAACgD7QYAAAAAABAH2gxAAAAAACAPtBiAAAA&#10;AAAAfaDFAAAAAAAA+kCLAQAAAAAA9IEWAwAAAAAA6AMtBgAAAAAA0AdaDAAAAAAAoA+0GAAAAAAA&#10;QB9oMQAAAAAAgD7QYgAAAAAAAH2gxQAAAAAAAPpAiwEAAAAAAPSBFgMAAAAAAOgDLQYAAAAAANAH&#10;WgwAAAAAAKAPtBgAAAAAAEAfaDEAAAAAAIA+0GIAAAAAAAB9oMUAAAAAAAD6QIsBAAAAAAD0gRYD&#10;AAAAAADoAy0GAAAAAADQB1oMAAAAAACgD7QYAAAAAABAH2gxAAAAAACAPtBiAAAAAAAAfaDFAAAA&#10;AAAA+kCLAQAAAAAA9IEWAwAAAAAA6AMtBgAAAAAA0AdaDAAAAAAAoA+0GAAAAAAAQB9oMQAAAAAA&#10;gD7QYgAAAAAAAH2gxQAAAAAAAPpAiwEAAAAAAPSBFgMAAAAAAOgDLQYAAAAAANAHWgwAAAAAAKAP&#10;tBgAAAAAAEAfaDEAAAAAAIA+0GIAAAAAAAB9oMUAAAAAAAD6QIsBAAAAAAD0gRYDAAAAAADoAy0G&#10;AAAAAADQB1oMAAAAAACgD7QYAAAAAABAH2gxAAAAAACAPtBiAAAAAAAAfaDFAAAAAAAA+kCLAQAA&#10;AAAA9IEWAwAAAAAA6AMtBgAAAAAA0AdaDAAAAAAAoA+0GAAAAAAAQB9oMQAAAAAAgD7QYgAAAAAA&#10;AH2gxQAAAAAAAPpAiwEAAAAAAPSBFgMAAAAAAOgDLQYAAAAAANAHWgwAAAAAAKAPtBgAAAAAAEAf&#10;aDEAAAAAAIA+0GIAAAAAAAB9oMUAAAAAAAD6QIsBAAAAAAD0gRYDAAAAAADoAy0GAAAAAADQB1oM&#10;AAAAAACgD7QYAAAAAABAH2gxAAAAAACAPtBiAAAAAAAAfaDFAAAAAAAA+kCLAQAAAAAA9IEWAwAA&#10;AAAA6AMtBgAAAAAA0AdaDAAAAAAAoA+0GAAAAAAAQB9oMQAAAAAAgD7QYgAAAAAAAH2gxQAAAAAA&#10;APpAiwEAAAAAAPSBFgMAAAAAAOgDLQYAAAAAANAHWgwAAAAAAKAPtBgAAAAAAEAfaDEAAAAAAIA+&#10;0GIAAAAAAAB9oMUAAAAAAAD6QIsBAAAAAAD0gRYDAAAAAADoAy0GAAAAAADQB1oMAAAAAACgD7QY&#10;AAAAAABAH2gxAAAAAACAPtBiAAAAAAAAfaDFAAAAAAAA+kCLAQAAAAAA9IEWAwAAAAAA6AMtBgAA&#10;AAAA0AdaDAAAAAAAoA+0GAAAAAAAQB9oMQAAAAAAgD7QYgAAAAAAAH2gxQAAAAAAAPpAiwEAAAAA&#10;APSBFgMAAAAAAOgDLQYAAAAAANAHWgwAAAAAAKAPtBgAAAAAAEAfaDEAAAAAAIA+0GIAAAAAAAB9&#10;oMUAAAAAAAD6QIsBAAAAAAD0gRYDAAAAAADoAy0GAAAAAADQB1oMAAAAAACgD7QYAAAAAABAH2gx&#10;AAAAAACAPtBiAAAAAAAAfaDFAAAAAAAA+kCLAQAAAAAA9IEWAwAAAAAA6AMtBgAAAAAA0AdaDAAA&#10;AAAAoA+0GAAAAAAAQB9oMQAAAAAAgD7QYgAAAAAAAH2gxQAAAAAAAPpAiwEAAAAAAPSBFgMAAAAA&#10;AOgDLQYAAAAAANAHWgwAAAAAAKAPtBgAAAAAAEAfaDEAAAAAAIA+0GIAAAAAAAB9oMUAAAAAAAD6&#10;QIsBAAAAAAD0gRYDAAAAAADoAy0GAAAAAADQB1oMAAAAAACgD7QYAAAAAABAH2gxAAAAAACAPtBi&#10;AAAAAAAAfaDFAAAAAAAA+kCLAQAAAAAA9IEWAwAAAAAA6AMtBgAAAAAA0AdaDAAAAAAAoA+0GAAA&#10;AAAAQB9oMQAAAAAAgD7QYgAAAAAAAH2gxQAAAAAAAPpAiwEAAAAAAPSBFgMAAAAAAOgDLQYAAAAA&#10;ANAHWgwAAAAAAKAPtBgAAAAAAEAfaDEAAAAAAIA+0GIAAAAAAAB9oMUAAAAAAAD6QIsBAAAAAAD0&#10;gRYDAAAAAADoAy0GAAAAAADQB1oMAAAAAACgD7QYAAAAAABAH2gxAAAAAACAPtBiAAAAAAAAfaDF&#10;AAAAAAAA+kCLAQAAAAAA9IEWAwAAAAAA6AMtBgAAAAAA0AdaDAAAAAAAoA+0GAAAAAAAQB9oMQAA&#10;AAAAgD78A7fHE+QKUG9ETgyb8sl6Rg+7xf3wX/VGcGLo3eAU7blDnoz7odDbnxhnQOht9W7w9rPn&#10;ChE55RlyPBR6O/LuTpwBO010uRwuda7TfyPytnrjk2bfflu9q974GBwBwRtht58ZZ0DwRuTdh7dt&#10;AXbX1g3/7Yc3Ypg9IHJKgCPgcXfDqHPVBYK3I+9GizWcLUTY3aiwhwi9+4RZT2SJKutjPGEWPqbQ&#10;9zb0BxH50/nkhf2CRf76fYDgr3HY73/k34VmHq0cgquLyNVI2ColcuIzFLmO3XlVvH2lHb6Gf9x6&#10;Xhuhn4nbPjdD7m77qH3Mp+2ju5+wsI2K4LZH5HbIh7Dj9k/YBlLY7U/SE7YA1c1F/4Zi5IblEzYv&#10;t9lxkzVyE/djeMrt8OBikRv2z0rknot6N3Lv5pMQtiMWubOmncj93NC92icv9iGF7p4/21317VVD&#10;WO2wYx3h9nj+QejfXujff+TEsCk7edyKKeAp15IRa+HH75xEfNI8TuiWfejEsM+tkM+ziC3yx22d&#10;fxK2b4X4N5scwa2ZHTewPjHmgJDbFrPdEno75EaALSB4Y8e7H47ZbDObAtQp6u2PzvpkpiDjQ6G3&#10;I+9+OJaArdtGv8Btg8Vo8N8OTAnc3poScjvy7kdlCPDf3rAYNrbu+ql3N8wGg9n/7yOBiTvc/mAb&#10;AaG3I+9urAfseFe9vY0pIHgj8q7/9nrATne3bu9gLSD09ifAGLT29FYDgjee2mpA2N0AQ0DY3Z2s&#10;bL+t3lVvPNFKxN2PbnnDL3jDzxAQvPvIcoQdJz6yFLB1dz3g0fSlZb+tZYKLLa0v+YXeDtz1C70b&#10;vO2/G3L7gy0G+G8vhkxfXF8M2Jq4uLbotzVFvRHwaHrEXfV2yN2FgIezFgJCpm/dXggIu+tfMnhb&#10;XWD73YWF1YCwiRHm1+YjJ37grG2e4rsEX1ToS/vQQt/nD2Fpcc3/Uwv9aT4TG2Ee/eqGifxDeJyn&#10;Xj74hxb6lxj+Fxr6Vxz86370x74REPzDD3jc3IdCVy/B2+FrpNC11o5ruUfTw1aPobfVu4/Wq6G3&#10;1buRK+FtQtfhoSv2D2AKvR387Nj+mRL5WfMYYZ9xkR98j7f9Q/axn7bb7z7Gjp/vj+HfQlgP35b4&#10;IGFbKQ/vPtq2CUwPbu0Et4LCNoqekeDG2w5bfdu3BsM3FD88k9UceTdiKzf0bsSWcOSWc4jHbYcH&#10;t9UjFlM33f0itvA/ktCdju17IpatPZStXZXgzkvk3s0n4eGOmOPR3Ue7bM+qJt6h7d2h843czw3d&#10;q33yYluetmyNbEI/tPBOILI92KFqCKsddqwjHC7nP9gqBdVeMHTetv833j7rMY/1xIIj4NHr2XF6&#10;ZN/xcFbY3YeLPe5tjfgxbP2owmYF7j7ml+AJwn6ZQjz6VQss+ajy2Lr9gVXIE2aFe/QXtQNrwKMl&#10;g8uH/HFG/sV+FKE9SGD9ErJmsQU8oRN5QjPyIQVLkEhPWClv8xQr922LBW4YA8I/IbY+OYJ1ybaP&#10;nO0fP+FTPi71w/KhRx+rFqPBGv65+0kIbhxEbj1sr05Cbd8KeexmSuR2zCPBjaHILaSdRW51fbAd&#10;N++2rPtt2xaM3EYMF7kB+iEFNn9DqRvEodvEH+TJG+I7Cdni/3gid0UeMQZs3Y3csfkQtu0phewm&#10;BaYvBzwsTR4uGdxDWwnfkdtxp+4j2GpPQguUgO37qDvvuEZMj9zXDS4Q2K/271pvLbatPQnuckfs&#10;kz9OxJJPt+fvrxhCG5aQL1lYD8z6QE/3jR7aenWfWK0Q+SOIFOy5QnqBpy4IPjxD2N1tv8Nhv89P&#10;9pSLPcZOf7kRE7f+5EN7BHUNEPBonRBWKDxJ+HrpcfVB2DJba8iI1eA2kevVRyJXwh8scs3/JI8+&#10;RyI/U0I+dMI/gB7Z+oALWSDy4++Jwv434ol2/OAOfl5v/6CP2Cp45OEC6nZC5HbFh7Dtf4asj7Zz&#10;AhNNBn9fELJR5O8UQtqET872bTl1y/DRrO0iNxd38oEbpQ/nBrdvIzd01d4hcqv44bbxY3qHp9ws&#10;92/kby1mCd+wf7TNH7GbENxZ2HEn4kOzbrsRuo9j2/r/YIffjjtHj3ysSiJy/+7RzmBwny5yh/GR&#10;yN3MpxK5qxvJHrmDHCm4Rxx5VMGWp+sgQnbqA0KmRNYFTy3YPwSbim3+wfZJTz76PbzLiBT+Sp5W&#10;ZH8RKqzLeJKIH+HWz2anu5G/E08h8vdvp1/HyN/mEJF/Ax+uv3hKj3rE7Z2FNeTP/tl5WF7sVFsE&#10;V3ORq8VIoU3HhxG+xn9EXXdHTn+MsE+UDxZ+rEfIB1vkxE+IWvNvrzC2PtoD0x996od0GZ/EoR/h&#10;Wyc7bqw8ErbRs6MnzHokbPNrZ8FNusgtv8ceDLLjf0CF9hT+xSK2RB8vuF0bubH7Yajb0xEVxgdu&#10;pj9ccset/CeK3JH4SB7uqETu6jzaC9o2N3LH6ZMRub/3yMbyM+svHon8//PwHeMPFLm/HXlUyOMW&#10;C3i4qx9ZBHxCIg92iDz24cM1FB/W0xUZT3yXHi3zIUSrznjk4aEQjxH5J/BJCDk44vF/1MG/9w/T&#10;U4QdDRE5a2dPWKeFrwkjV49hs8IrjI/eYoTdfbyQ+jv8YyXyA+hRT/GBwj7aIj8fhn/fAAACeUlE&#10;QVQcHyPyo/ZDiigyQhqNJ2wwRG5afDzb/88mvMh4dDtiU+rZ+OhFxlMLO1Bi+6xHNcdTUTe5Qze8&#10;n7wR/uTt/K1/w/cRnrGQ3Z8P+E/fD+sJO2vB6RH7fc6AyB3GSJF7nR9sxz3cHUTuMj+dkH3w0JO+&#10;n7LRCBFZGjzRw17i0d2HN0KKix1bjNDmI+wRI7/NNsEnGvnsnzD90dux87sWky3G4xqNwGLhv8EB&#10;obVchLBZj1vsQ3hsi+EIbTE+sYMywgRXWxErtZC129OsItWFI6d/kMhVecgK/bFzdxD8OIn8jNl5&#10;Vsy1GNuai2fbYoRPeWyL8QRPtVjktlfkBtnO23NhG3bh0z+4xQjb3PyAozB23K798HbavI7cHI/c&#10;Xt/eYkRu4kdOfyhyRyJ0dyJy+mNsP8Y70tb/0D6aErnjFLb79BEFd+3Cbnxwi/HoYI2PJaLC2DrD&#10;JaTOCOs1ImqOyD3tyB3yxy0WsL3FeFRnbD9A42PUHGFVRaRPpsV43DP/qC1G6N3Ig1+e8BN5KOw0&#10;pU+gxQg9+GLn38AdWozQu5F/Ap+EnVuMsJpyh3M6nkrYOR1hs3b2hJXYY9eKj5sVvo592hbjyav3&#10;yA+FEI9pMfy3Iz+APqDF2OHjLGTWB35cPpz1FLZ/Rvs/6ENvP22LEXo3ctPiYwndzoloMUK2lCI3&#10;pT6eiA0//wZhSIsRcrpH6HZj+DZkyPSnFtpihG0Af+gWQ/XhW4ydNvg1aDEeHpTxqLx4li3Go9uB&#10;XbxHy4SeD+LfKwxtMR63//ghWozQfdgd93DDb3+IFiP8kIKd9sc/qMXYcX8/sjR4orAWI2S6OihM&#10;YIH/P22H5BlnoI6fAAAAAElFTkSuQmCCUEsDBBQABgAIAAAAIQDLj8KD4AAAAAoBAAAPAAAAZHJz&#10;L2Rvd25yZXYueG1sTI/BSsNAEIbvgu+wjODNbqLdGGI2pRT1VARbQbxNk2kSmt0N2W2Svr3jyR5n&#10;/o9/vslXs+nESINvndUQLyIQZEtXtbbW8LV/e0hB+IC2ws5Z0nAhD6vi9ibHrHKT/aRxF2rBJdZn&#10;qKEJoc+k9GVDBv3C9WQ5O7rBYOBxqGU14MTlppOPUZRIg63lCw32tGmoPO3ORsP7hNP6KX4dt6fj&#10;5vKzVx/f25i0vr+b1y8gAs3hH4Y/fVaHgp0O7mwrLzoNaqkUoxyoBAQDaaqeQRw0LBPeyCKX1y8U&#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y9aicqAMAAFwI&#10;AAAOAAAAAAAAAAAAAAAAADoCAABkcnMvZTJvRG9jLnhtbFBLAQItAAoAAAAAAAAAIQAgW2SJlQIB&#10;AJUCAQAUAAAAAAAAAAAAAAAAAA4GAABkcnMvbWVkaWEvaW1hZ2UxLnBuZ1BLAQItABQABgAIAAAA&#10;IQDLj8KD4AAAAAoBAAAPAAAAAAAAAAAAAAAAANUIAQBkcnMvZG93bnJldi54bWxQSwECLQAUAAYA&#10;CAAAACEAqiYOvrwAAAAhAQAAGQAAAAAAAAAAAAAAAADiCQEAZHJzL19yZWxzL2Uyb0RvYy54bWwu&#10;cmVsc1BLBQYAAAAABgAGAHwBAADVCgEAAAA=&#10;">
                <ns10:shape id="_x0000_s1035" type="#_x0000_t202" style="position:absolute;left:69;top:24518;width:21533;height:405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22yQAAAOMAAAAPAAAAZHJzL2Rvd25yZXYueG1sRE9PS8Mw&#10;FL8L+w7hCV5kS9Su1LpsjKGgXsa6XXYLzVtT17yUJN3qtzeC4PH9/r/FarQdu6APrSMJDzMBDKl2&#10;uqVGwmH/Ni2AhahIq84RSvjGAKvl5GahSu2utMNLFRuWQiiUSoKJsS85D7VBq8LM9UiJOzlvVUyn&#10;b7j26prCbccfhci5VS2lBqN63Bisz9VgJWyz49bcD6fXz3X25D8Owyb/aiop727H9QuwiGP8F/+5&#10;33WaPy/yQswz8Qy/PyUA+PIHAAD//wMAUEsBAi0AFAAGAAgAAAAhANvh9svuAAAAhQEAABMAAAAA&#10;AAAAAAAAAAAAAAAAAFtDb250ZW50X1R5cGVzXS54bWxQSwECLQAUAAYACAAAACEAWvQsW78AAAAV&#10;AQAACwAAAAAAAAAAAAAAAAAfAQAAX3JlbHMvLnJlbHNQSwECLQAUAAYACAAAACEA0WT9tskAAADj&#10;AAAADwAAAAAAAAAAAAAAAAAHAgAAZHJzL2Rvd25yZXYueG1sUEsFBgAAAAADAAMAtwAAAP0CAAAA&#10;AA==&#10;" stroked="f">
                  <ns10:textbox style="mso-fit-shape-to-text:t" inset="0,0,0,0">
                    <w:txbxContent>
                      <w:p ns2:paraId="08FD207A" ns2:textId="77777777" w:rsidR="00B1745F" w:rsidRPr="00C74849" w:rsidRDefault="00B1745F" w:rsidP="00B1745F">
                        <w:pPr>
                          <w:pStyle w:val="Caption"/>
                          <w:rPr>
                            <w:noProof/>
                          </w:rPr>
                        </w:pPr>
                        <w:r>
                          <w:t>Ilustración 5 Protipo de la ventana de cuando un usaurio olvidó su contraseña</w:t>
                        </w:r>
                      </w:p>
                    </w:txbxContent>
                  </ns10:textbox>
                </ns10:shape>
                <ns10:shape id="Imagen 1" ns11:spid="_x0000_s1036" type="#_x0000_t75" style="position:absolute;width:21399;height:2324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ZPUzAAAAOIAAAAPAAAAZHJzL2Rvd25yZXYueG1sRI/RTsJA&#10;FETfSfyHzTXhxcAWxFIrCzEkKvJAQuEDbnYvbbV7t3ZXqH/vmpjwOJmZM5nFqreNOFPna8cKJuME&#10;BLF2puZSwfHwMspA+IBssHFMCn7Iw2p5M1hgbtyF93QuQikihH2OCqoQ2lxKryuy6MeuJY7eyXUW&#10;Q5RdKU2Hlwi3jZwmSSot1hwXKmxpXZH+LL6tgu3r4etU3GdvO31X48ejftDOvis1vO2fn0AE6sM1&#10;/N/eGAXTdDabJ2k2gb9L8Q7I5S8AAAD//wMAUEsBAi0AFAAGAAgAAAAhANvh9svuAAAAhQEAABMA&#10;AAAAAAAAAAAAAAAAAAAAAFtDb250ZW50X1R5cGVzXS54bWxQSwECLQAUAAYACAAAACEAWvQsW78A&#10;AAAVAQAACwAAAAAAAAAAAAAAAAAfAQAAX3JlbHMvLnJlbHNQSwECLQAUAAYACAAAACEAAw2T1MwA&#10;AADiAAAADwAAAAAAAAAAAAAAAAAHAgAAZHJzL2Rvd25yZXYueG1sUEsFBgAAAAADAAMAtwAAAAAD&#10;AAAAAA==&#10;">
                  <ns10:imagedata ns7:id="rId13" ns11:title="" croptop="16805f" cropbottom="16699f" cropleft="21005f" cropright="20935f"/>
                </ns10:shape>
                <ns12:wrap type="tight"/>
              </ns10:group>
            </w:pict>
          </ns1:Fallback>
        </ns1:AlternateContent>
      </w:r>
    </w:p>
    <w:p ns2:paraId="7968197A" ns2:textId="5286F654" w:rsidR="00A732EA" w:rsidRDefault="00A732EA">
      <w:pPr>
        <w:rPr>
          <w:lang w:val="es-MX"/>
        </w:rPr>
      </w:pPr>
    </w:p>
    <w:p ns2:paraId="6B005639" ns2:textId="7DBD649C" w:rsidR="00A732EA" w:rsidRDefault="00A732EA">
      <w:pPr>
        <w:rPr>
          <w:lang w:val="es-MX"/>
        </w:rPr>
      </w:pPr>
    </w:p>
    <w:p ns2:paraId="0DC82C6E" ns2:textId="4674517C" w:rsidR="00A732EA" w:rsidRDefault="00A732EA">
      <w:pPr>
        <w:rPr>
          <w:lang w:val="es-MX"/>
        </w:rPr>
      </w:pPr>
    </w:p>
    <w:p ns2:paraId="3B7A3547" ns2:textId="2942166B" w:rsidR="00A732EA" w:rsidRDefault="00A732EA">
      <w:pPr>
        <w:rPr>
          <w:lang w:val="es-MX"/>
        </w:rPr>
      </w:pPr>
    </w:p>
    <w:p ns2:paraId="6669FD5C" ns2:textId="0D515BE7" w:rsidR="00A732EA" w:rsidRDefault="00A732EA">
      <w:pPr>
        <w:rPr>
          <w:lang w:val="es-MX"/>
        </w:rPr>
      </w:pPr>
    </w:p>
    <w:p ns2:paraId="54165697" ns2:textId="4EB7A627" w:rsidR="00A732EA" w:rsidRDefault="00A732EA">
      <w:pPr>
        <w:rPr>
          <w:lang w:val="es-MX"/>
        </w:rPr>
      </w:pPr>
    </w:p>
    <w:p ns2:paraId="6711C323" ns2:textId="3CA346E8" w:rsidR="00A732EA" w:rsidRDefault="00A732EA">
      <w:pPr>
        <w:rPr>
          <w:lang w:val="es-MX"/>
        </w:rPr>
      </w:pPr>
    </w:p>
    <w:p ns2:paraId="2AC5C2E0" ns2:textId="3D273DF2" w:rsidR="00A732EA" w:rsidRDefault="00A732EA">
      <w:pPr>
        <w:rPr>
          <w:lang w:val="es-MX"/>
        </w:rPr>
      </w:pPr>
    </w:p>
    <w:p ns2:paraId="301A1A43" ns2:textId="0DB3F6D5" w:rsidR="00A732EA" w:rsidRDefault="00A732EA">
      <w:pPr>
        <w:rPr>
          <w:lang w:val="es-MX"/>
        </w:rPr>
      </w:pPr>
    </w:p>
    <w:p ns2:paraId="43A8A587" ns2:textId="786402D4" w:rsidR="00A732EA" w:rsidRDefault="00A732EA">
      <w:pPr>
        <w:rPr>
          <w:lang w:val="es-MX"/>
        </w:rPr>
      </w:pPr>
    </w:p>
    <w:p ns2:paraId="1A518D31" ns2:textId="05AB8052" w:rsidR="00A732EA" w:rsidRDefault="00A732EA">
      <w:pPr>
        <w:rPr>
          <w:lang w:val="es-MX"/>
        </w:rPr>
      </w:pPr>
    </w:p>
    <w:p ns2:paraId="7EDCD58C" ns2:textId="1E8468BD" w:rsidR="00A732EA" w:rsidRDefault="00A732EA">
      <w:pPr>
        <w:rPr>
          <w:lang w:val="es-MX"/>
        </w:rPr>
      </w:pPr>
    </w:p>
    <w:p ns2:paraId="0E1D484B" ns2:textId="48A936A6" w:rsidR="00A732EA" w:rsidRDefault="00A732EA">
      <w:pPr>
        <w:rPr>
          <w:lang w:val="es-MX"/>
        </w:rPr>
      </w:pPr>
    </w:p>
    <w:p ns2:paraId="69C8D816" ns2:textId="74309DA8" w:rsidR="00A732EA" w:rsidRDefault="00A732EA">
      <w:pPr>
        <w:rPr>
          <w:lang w:val="es-MX"/>
        </w:rPr>
      </w:pPr>
    </w:p>
    <w:p ns2:paraId="572CDDF5" ns2:textId="64C27376" w:rsidR="00A732EA" w:rsidRDefault="00CF3FCF">
      <w:pPr>
        <w:rPr>
          <w:lang w:val="es-MX"/>
        </w:rPr>
      </w:pPr>
      <w:r>
        <w:rPr>
          <w:noProof/>
        </w:rPr>
        <w:lastRenderedPageBreak/>
        <ns1:AlternateContent>
          <ns1:Choice Requires="wps">
            <w:drawing>
              <ns3:anchor distT="0" distB="0" distL="114300" distR="114300" simplePos="0" relativeHeight="251658244" behindDoc="1" locked="0" layoutInCell="1" allowOverlap="1" ns4:anchorId="0152338F" ns4:editId="716F7825">
                <ns3:simplePos x="0" y="0"/>
                <ns3:positionH relativeFrom="column">
                  <ns3:posOffset>3371850</ns3:posOffset>
                </ns3:positionH>
                <ns3:positionV relativeFrom="paragraph">
                  <ns3:posOffset>2449195</ns3:posOffset>
                </ns3:positionV>
                <ns3:extent cx="2565400" cy="635"/>
                <ns3:effectExtent l="0" t="0" r="0" b="0"/>
                <ns3:wrapTight wrapText="bothSides">
                  <ns3:wrapPolygon edited="0">
                    <ns3:start x="0" y="0"/>
                    <ns3:lineTo x="0" y="21600"/>
                    <ns3:lineTo x="21600" y="21600"/>
                    <ns3:lineTo x="21600" y="0"/>
                  </ns3:wrapPolygon>
                </ns3:wrapTight>
                <ns3:docPr id="2139555008" name="Cuadro de texto 1"/>
                <ns3:cNvGraphicFramePr/>
                <ns5:graphic>
                  <ns5:graphicData uri="http://schemas.microsoft.com/office/word/2010/wordprocessingShape">
                    <ns9:wsp>
                      <ns9:cNvSpPr txBox="1"/>
                      <ns9:spPr>
                        <ns5:xfrm>
                          <ns5:off x="0" y="0"/>
                          <ns5:ext cx="2565400" cy="635"/>
                        </ns5:xfrm>
                        <ns5:prstGeom prst="rect">
                          <ns5:avLst/>
                        </ns5:prstGeom>
                        <ns5:solidFill>
                          <ns5:prstClr val="white"/>
                        </ns5:solidFill>
                        <ns5:ln>
                          <ns5:noFill/>
                        </ns5:ln>
                      </ns9:spPr>
                      <ns9:txbx>
                        <w:txbxContent>
                          <w:p ns2:paraId="1F8734BC" ns2:textId="0D4BB820" w:rsidR="00CF3FCF" w:rsidRPr="00B17CF5" w:rsidRDefault="00CF3FCF" w:rsidP="00CF3FCF">
                            <w:pPr>
                              <w:pStyle w:val="Caption"/>
                            </w:pPr>
                            <w:r>
                              <w:t>Ilustración 7 Prototipo de la ventana de éxito al cambiar la contraseña</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0152338F" id="_x0000_s1037" type="#_x0000_t202" style="position:absolute;margin-left:265.5pt;margin-top:192.85pt;width:202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UP+GAIAAD8EAAAOAAAAZHJzL2Uyb0RvYy54bWysU1GP2jAMfp+0/xDlfRTYQFNFOTFOTJPQ&#10;3UncdM8hTWmkNM6cQMt+/ZyUwu22p2kvqWs7n2N/nxd3XWPYSaHXYAs+GY05U1ZCqe2h4N+fNx8+&#10;c+aDsKUwYFXBz8rzu+X7d4vW5WoKNZhSISMQ6/PWFbwOweVZ5mWtGuFH4JSlYAXYiEC/eMhKFC2h&#10;NyabjsfzrAUsHYJU3pP3vg/yZcKvKiXDY1V5FZgpOL0tpBPTuY9ntlyI/IDC1VpeniH+4RWN0JaK&#10;XqHuRRDsiPoPqEZLBA9VGEloMqgqLVXqgbqZjN90s6uFU6kXGo531zH5/wcrH04794QsdF+gIwLj&#10;QFrnc0/O2E9XYRO/9FJGcRrh+To21QUmyTmdzWefxhSSFJt/nEWM7HbVoQ9fFTQsGgVH4iSNSpy2&#10;PvSpQ0qs5MHocqONiT8xsDbIToL4a2sd1AX8tyxjY66FeKsHjJ7s1ke0QrfvmC4Lnt4XPXsoz9Q6&#10;Qq8K7+RGU72t8OFJIMmAWiJph0c6KgNtweFicVYD/vybP+YTOxTlrCVZFdz/OApUnJlvlniLGhwM&#10;HIz9YNhjswbqdEJL42Qy6QIGM5gVQvNCil/FKhQSVlKtgofBXIde3LQxUq1WKYmU5kTY2p2TEXqY&#10;63P3ItBdWAlE5gMMghP5G3L63ESPWx0DTToxd5viZdyk0sT9ZaPiGrz+T1m3vV/+AgAA//8DAFBL&#10;AwQUAAYACAAAACEANKtzp+EAAAALAQAADwAAAGRycy9kb3ducmV2LnhtbEyPwU7DMBBE70j8g7VI&#10;XBB1SpoSQpyqquBALxWhF25u7MaBeB3ZThv+noULHHd2NPOmXE22ZyftQ+dQwHyWANPYONVhK2D/&#10;9nybAwtRopK9Qy3gSwdYVZcXpSyUO+OrPtWxZRSCoZACTIxDwXlojLYyzNygkX5H562MdPqWKy/P&#10;FG57fpckS25lh9Rg5KA3Rjef9WgF7BbvO3MzHp+260XqX/bjZvnR1kJcX03rR2BRT/HPDD/4hA4V&#10;MR3ciCqwXkCWzmlLFJDm2T0wcjykGSmHXyUHXpX8/4bqGwAA//8DAFBLAQItABQABgAIAAAAIQC2&#10;gziS/gAAAOEBAAATAAAAAAAAAAAAAAAAAAAAAABbQ29udGVudF9UeXBlc10ueG1sUEsBAi0AFAAG&#10;AAgAAAAhADj9If/WAAAAlAEAAAsAAAAAAAAAAAAAAAAALwEAAF9yZWxzLy5yZWxzUEsBAi0AFAAG&#10;AAgAAAAhAN9hQ/4YAgAAPwQAAA4AAAAAAAAAAAAAAAAALgIAAGRycy9lMm9Eb2MueG1sUEsBAi0A&#10;FAAGAAgAAAAhADSrc6fhAAAACwEAAA8AAAAAAAAAAAAAAAAAcgQAAGRycy9kb3ducmV2LnhtbFBL&#10;BQYAAAAABAAEAPMAAACABQAAAAA=&#10;" stroked="f">
                <ns10:textbox style="mso-fit-shape-to-text:t" inset="0,0,0,0">
                  <w:txbxContent>
                    <w:p ns2:paraId="1F8734BC" ns2:textId="0D4BB820" w:rsidR="00CF3FCF" w:rsidRPr="00B17CF5" w:rsidRDefault="00CF3FCF" w:rsidP="00CF3FCF">
                      <w:pPr>
                        <w:pStyle w:val="Caption"/>
                      </w:pPr>
                      <w:r>
                        <w:t>Ilustración 7 Prototipo de la ventana de éxito al cambiar la contraseña</w:t>
                      </w:r>
                    </w:p>
                  </w:txbxContent>
                </ns10:textbox>
                <ns12:wrap type="tight"/>
              </ns10:shape>
            </w:pict>
          </ns1:Fallback>
        </ns1:AlternateContent>
      </w:r>
      <w:r w:rsidRPr="00CF3FCF">
        <w:rPr>
          <w:noProof/>
          <w:lang w:val="es-MX"/>
        </w:rPr>
        <w:drawing>
          <ns3:anchor distT="0" distB="0" distL="114300" distR="114300" simplePos="0" relativeHeight="251658243" behindDoc="1" locked="0" layoutInCell="1" allowOverlap="1" ns4:anchorId="47A4612E" ns4:editId="072A00DB">
            <ns3:simplePos x="0" y="0"/>
            <ns3:positionH relativeFrom="margin">
              <ns3:align>right</ns3:align>
            </ns3:positionH>
            <ns3:positionV relativeFrom="paragraph">
              <ns3:posOffset>212</ns3:posOffset>
            </ns3:positionV>
            <ns3:extent cx="2565400" cy="2392045"/>
            <ns3:effectExtent l="0" t="0" r="6350" b="8255"/>
            <ns3:wrapTight wrapText="bothSides">
              <ns3:wrapPolygon edited="0">
                <ns3:start x="0" y="0"/>
                <ns3:lineTo x="0" y="21503"/>
                <ns3:lineTo x="21493" y="21503"/>
                <ns3:lineTo x="21493" y="0"/>
                <ns3:lineTo x="0" y="0"/>
              </ns3:wrapPolygon>
            </ns3:wrapTight>
            <ns3:docPr id="1682372506" name="Imagen 1"/>
            <ns3:cNvGraphicFramePr>
              <ns5:graphicFrameLocks noChangeAspect="1"/>
            </ns3:cNvGraphicFramePr>
            <ns5:graphic>
              <ns5:graphicData uri="http://schemas.openxmlformats.org/drawingml/2006/picture">
                <ns6:pic>
                  <ns6:nvPicPr>
                    <ns6:cNvPr id="1682372506" name=""/>
                    <ns6:cNvPicPr/>
                  </ns6:nvPicPr>
                  <ns6:blipFill rotWithShape="1">
                    <ns5:blip ns7:embed="rId14">
                      <ns5:extLst>
                        <ns5:ext uri="{28A0092B-C50C-407E-A947-70E740481C1C}">
                          <ns8:useLocalDpi val="0"/>
                        </ns5:ext>
                      </ns5:extLst>
                    </ns5:blip>
                    <ns5:srcRect l="31197" t="56944" r="30769" b="7603"/>
                    <ns5:stretch>
                      <ns5:fillRect/>
                    </ns5:stretch>
                  </ns6:blipFill>
                  <ns6:spPr bwMode="auto">
                    <ns5:xfrm>
                      <ns5:off x="0" y="0"/>
                      <ns5:ext cx="2565400" cy="2392045"/>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r>
        <w:rPr>
          <w:noProof/>
          <w:lang w:val="es-MX"/>
        </w:rPr>
        <ns1:AlternateContent>
          <ns1:Choice Requires="wpg">
            <w:drawing>
              <ns3:anchor distT="0" distB="0" distL="114300" distR="114300" simplePos="0" relativeHeight="251658273" behindDoc="0" locked="0" layoutInCell="1" allowOverlap="1" ns4:anchorId="471DA6B8" ns4:editId="2069899E">
                <ns3:simplePos x="0" y="0"/>
                <ns3:positionH relativeFrom="column">
                  <ns3:posOffset>-371899</ns3:posOffset>
                </ns3:positionH>
                <ns3:positionV relativeFrom="paragraph">
                  <ns3:posOffset>0</ns3:posOffset>
                </ns3:positionV>
                <ns3:extent cx="2912110" cy="3876675"/>
                <ns3:effectExtent l="0" t="0" r="2540" b="9525"/>
                <ns3:wrapTight wrapText="bothSides">
                  <ns3:wrapPolygon edited="0">
                    <ns3:start x="0" y="0"/>
                    <ns3:lineTo x="0" y="21547"/>
                    <ns3:lineTo x="21478" y="21547"/>
                    <ns3:lineTo x="21478" y="0"/>
                    <ns3:lineTo x="0" y="0"/>
                  </ns3:wrapPolygon>
                </ns3:wrapTight>
                <ns3:docPr id="897522992" name="Grupo 10"/>
                <ns3:cNvGraphicFramePr/>
                <ns5:graphic>
                  <ns5:graphicData uri="http://schemas.microsoft.com/office/word/2010/wordprocessingGroup">
                    <ns13:wgp>
                      <ns13:cNvGrpSpPr/>
                      <ns13:grpSpPr>
                        <ns5:xfrm>
                          <ns5:off x="0" y="0"/>
                          <ns5:ext cx="2912110" cy="3876675"/>
                          <ns5:chOff x="0" y="0"/>
                          <ns5:chExt cx="2912110" cy="3876675"/>
                        </ns5:xfrm>
                      </ns13:grpSpPr>
                      <ns6:pic>
                        <ns6:nvPicPr>
                          <ns6:cNvPr id="1284251206" name="Imagen 1"/>
                          <ns6:cNvPicPr>
                            <ns5:picLocks noChangeAspect="1"/>
                          </ns6:cNvPicPr>
                        </ns6:nvPicPr>
                        <ns6:blipFill rotWithShape="1">
                          <ns5:blip ns7:embed="rId14">
                            <ns5:extLst>
                              <ns5:ext uri="{28A0092B-C50C-407E-A947-70E740481C1C}">
                                <ns8:useLocalDpi val="0"/>
                              </ns5:ext>
                            </ns5:extLst>
                          </ns5:blip>
                          <ns5:srcRect l="29916" t="5267" r="29772" b="47466"/>
                          <ns5:stretch>
                            <ns5:fillRect/>
                          </ns5:stretch>
                        </ns6:blipFill>
                        <ns6:spPr bwMode="auto">
                          <ns5:xfrm>
                            <ns5:off x="0" y="0"/>
                            <ns5:ext cx="2912110" cy="3416935"/>
                          </ns5:xfrm>
                          <ns5:prstGeom prst="rect">
                            <ns5:avLst/>
                          </ns5:prstGeom>
                          <ns5:ln>
                            <ns5:noFill/>
                          </ns5:ln>
                          <ns5:extLst>
                            <ns5:ext uri="{53640926-AAD7-44D8-BBD7-CCE9431645EC}">
                              <ns8:shadowObscured/>
                            </ns5:ext>
                          </ns5:extLst>
                        </ns6:spPr>
                      </ns6:pic>
                      <ns9:wsp>
                        <ns9:cNvPr id="559435836" name="Cuadro de texto 1"/>
                        <ns9:cNvSpPr txBox="1"/>
                        <ns9:spPr>
                          <ns5:xfrm>
                            <ns5:off x="0" y="3470910"/>
                            <ns5:ext cx="2912110" cy="405765"/>
                          </ns5:xfrm>
                          <ns5:prstGeom prst="rect">
                            <ns5:avLst/>
                          </ns5:prstGeom>
                          <ns5:solidFill>
                            <ns5:prstClr val="white"/>
                          </ns5:solidFill>
                          <ns5:ln>
                            <ns5:noFill/>
                          </ns5:ln>
                        </ns9:spPr>
                        <ns9:txbx>
                          <w:txbxContent>
                            <w:p ns2:paraId="57FAD163" ns2:textId="5CBFBCE5" w:rsidR="00CF3FCF" w:rsidRPr="004E4A3C" w:rsidRDefault="00CF3FCF" w:rsidP="00CF3FCF">
                              <w:pPr>
                                <w:pStyle w:val="Caption"/>
                              </w:pPr>
                              <w:r>
                                <w:t>Ilustración 6 Prototipo de la ventana del establecimiento de una nueva contraseña</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13:wgp>
                  </ns5:graphicData>
                </ns5:graphic>
              </ns3:anchor>
            </w:drawing>
          </ns1:Choice>
          <ns1:Fallback>
            <w:pict>
              <ns10:group ns2:anchorId="471DA6B8" id="Grupo 10" ns11:spid="_x0000_s1038" style="position:absolute;margin-left:-29.3pt;margin-top:0;width:229.3pt;height:305.25pt;z-index:251658273;mso-position-horizontal-relative:text;mso-position-vertical-relative:text" coordsize="29121,38766"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q1kgMAAEkIAAAOAAAAZHJzL2Uyb0RvYy54bWykVttu2zgQfV9g/4HQ&#10;eyNLvsVCnMLrbIIA2dbYdJFnmqIsohLJJenY6dfvGcpyGidFL/sQZUgOh3POnCF98X7fNuxROq+M&#10;nifZ2SBhUgtTKr2ZJ/98un53njAfuC55Y7ScJ0/SJ+8vf//tYmcLmZvaNKV0DEG0L3Z2ntQh2CJN&#10;vahly/2ZsVJjsTKu5QFDt0lLx3eI3jZpPhhM0p1xpXVGSO8xe9UtJpcxflVJET5WlZeBNfMEuYX4&#10;dfG7pm96ecGLjeO2VuKQBv+FLFquNA49hrrigbOtU69CtUo4400VzoRpU1NVSsiIAWiywQmaG2e2&#10;NmLZFLuNPdIEak94+uWw4sPjjbP3duXAxM5uwEUcEZZ95Vr6jyzZPlL2dKRM7gMTmMxnWZ5lYFZg&#10;bXg+nUym445UUYP5V/tE/ed3dqb9wemLdKwSBf4OHMB6xcH3tYJdYetkcgjS/lCMlrvPW/sO5bI8&#10;qLVqVHiK0kNhKCn9uFJi5boB6Fw5pkq0Qn4+ysdZPpgkTPMW0r9t+UZqlhE9tJF8u52ckN0Z8dkz&#10;bZY11xu58BbaRRjyTl+6x+GLY9eNsteqaZgz4UGF+r7mFidmUZK0eEAM4Z8I5w3SOlFeGbFtpQ5d&#10;lznZALzRvlbWJ8wVsl1LoHS3ZcyQF96Jv5Ex9Vk+m2VAjezH+WQKb5qaTvOEoeVG09Fk0inEByeD&#10;qEliFZKn7QQWsfqFiLQH17HmIVW23v1lSgDk22Aixp+X6iibzIZRqkfBoQzOhxtpWkYG0CGjGJ4/&#10;3vlDbr0LZd1o+mpD1HeZ00xMmtI8mCgetRbuN9/XAaNXlfipFo4FRmoU9llz4/FsNByfD4+SW255&#10;6QwrJQtoWNNp77CHep6F/R8GXRxrSPNd2n0HnrT+cDQdzNDrgMqLNy+A0WA8nfxPUr1pVEmM0inE&#10;9rJx7JFDV7taBRn7ARL52usbdXgGRFbYr/exM6P6aGZtyidwgJ6Jl5u34lrhvDvuw4o7PAO41vC0&#10;hY/4VI3ZzRNzsBJWG/flrXnyR2mxmrAdnpV54v/dcrpzmluNotMb1BuuN9a9obft0gBphkfTimhi&#10;gwtNb1bOtA948RZ0Cpa4FjhrnoTeXAaMsIAXU8jFItrd1XWn7y0uvO5OIF4/7R+4swepkz4+mF5W&#10;vDhRfOdLFfF2gaa7VrEdnlmE1mkAiUcrvlewXjyIX4+j1/MvgMv/AAAA//8DAFBLAwQKAAAAAAAA&#10;ACEAF+oEomugAwBroAMAFAAAAGRycy9tZWRpYS9pbWFnZTEucG5niVBORw0KGgoAAAANSUhEUgAA&#10;Bj8AAAZACAIAAACpLMflAAAQAElEQVR4AeydBWAURxfHd89zd3FPSEhIAgR3d3d312KluNOWFqoU&#10;1+JuxYq2uLsUSrHgEOJ+bvu9vQtH0A8n8j/mNrMzb96895u97O0/e4fAx98bBQRAAARAAARAAARA&#10;AARAAARAAARAIHsTQHYgkDkI+DwTRq43UqUEDB4gAAIgAAIgAAIgAAIgAAIgAAJvRgBWIAACIAAC&#10;n54A1KtPzxwzggAIgAAIgAAIgEBOJ4D8QQAEQAAEQAAEQODNCUC9enNWsAQBEAABEACBzEUA0YAA&#10;CIAACIAACIAACIBATiAA9SonrDJyBAEQeB0B9IEACIAACIAACIAACIAACIAACGRmAlCvMvPqZKXY&#10;ECsIgAAIgAAIgAAIgAAIgAAIgAAIgED2J/A5MoR69TmoY04QAAEQAAEQAAEQAAEQAAEQAIGcTAC5&#10;gwAIvA0BqFdvQwu2IAACIAACIAACIAACIAACmYcAIgEBEAABEMgZBKBe5Yx1RpYgAAIgAAIgAAIg&#10;8CoCaAcBEAABEAABEACBzE0A6lXmXh9EBwIgAAIgkFUIIE4QAAEQAAEQAAEQAAEQAIGPQwDq1cfh&#10;Cq8gAALvRgCjQAAEQAAEQAAEQAAEQAAEQAAEQOBZAlCvnuWRPfY+UxYcxxh0xuSY1NjIhOjI2A9U&#10;4uIjk9IS1CaD6TOlhWlBAARAAARAAARAAARAAARAAARAIHMSyClRQb3KKSv9UfO0mC3JMSkxj2PC&#10;iuRp2rN+12Ht+ozt1mfMByhfjOnSYXCLOu2q+eb2iY6M0aRoORLJPmoycA4CIAACIAACIAACIAAC&#10;IJCzCCBbEACBzE4A6lVmX6HMH59Oo5c6SBt2rfv972NbdG9cqnLxgiXyhxUKCSv8AUrewqGFSxcs&#10;X7NMp4FtRk0ZXL5+GW2ajsSyzI8FEYIACIAACIAACIBADiOAdEEABEAABEDgYxGAevWxyOYQvylx&#10;aYF5c7Xv37J8zdIOCgeWZTmOs9DDbCGN6YMUzsIRTFbAevp41GxSpcNXrRKjUww6IzWigAAIgAAI&#10;gEC2I4CEQAAEQAAEQOATEeA4hvvQj08UOqbJeQSgXuW8Nf9wGacmqItXKdxxQBsvP08Squj33ofz&#10;/RJPpIlRa1ihkFHTv/LO5WnUQ8AiHiggAAIvJYBGEAABEAABEAABEACBlxOwXbgJRUKZTKpQKhyd&#10;HJ1cnF1cXd65OLs4kxNy5SB3EIlEtnsaXj43WkHgXQlAvXpXcjl+nEFnDC8VWqdlDYGQtelKnwaJ&#10;2WR29XRu3KleQnyi7dfup5k3R86CpEEABEAABEAABEAABEAABLIPAf5TLQwrlUqVjkq5XCGVSUls&#10;EggELPNeN2ERIHJCriQSiVwh52UsBxnLsNSOAgIfigDUqw9F8lV+sm17YkJi1QaVHJ2Vtk/2fco8&#10;LRbOJ5d3617NEh4nf8p5MRcIgAAIgAAIgAAIgAAIgAAIZFEC9Ld/EpiUjgoHuYzEJvajiUvknHQx&#10;pZOStjRpFsX1bmFj1McjAPXq47HNzp41ado6LWp45/Iym82fJU+at2DJ8PDSoSaj6bMEgElBAARA&#10;AARAAARAAARAAAQ+BgH4/EgEpDKZQiEnaYmz3oL1kWaxuaUpWJa/yUuukOMeLBsTbN+TANSr9wSY&#10;I4dzjE5lCC2YRyj6bMcPSfiOLsrAkAC92pAj1wBJgwAIgAAIgAAIgMDrCKAPBEAABOwESEsi6Uom&#10;k9pbPllFLBHL5fJPNh0mysYEPpv6kI2ZZvvULBaLd253V0+XT/+ZwYxsScAKDM2Vpk7L2Ig6CIAA&#10;CIAACHxAAnAFAiAAAiAAAlmdAF03SaSSzyJd8eg4RiQSkYBFYfC7eILAuxKAevWu5HLwOPq9I1PI&#10;FMrPrKBTGC7uzjl4HZA6CGQZAggUBEAABEAABEAABEDg8xDgGLFYTNIVXT19ngCss4okIqlMynz8&#10;TyxaZ8MmexKAepU91/WjZkW/+CQSsdRBSpWPOtH/cc4xcqXD/7HJRt1IBQRAAARAAARAAARAAARA&#10;AATeigDHcDIHGct+tG9of8NoOEYqkwmE0B/ekBfMXkIgZx09LwGApncjwPKPdxv6AUexLA7gD4gT&#10;rkAABEAABEAABEAABEAABLIRAY6RSCTCzKEZkX4mlUk+6Q0Q2WglkQoRwMU/QUDJugRw72nWXTtE&#10;DgIgAAIgAAIgAAIgkOkJIMAsTYBlxBISjDJLDiKxRCCABJFZliPLxYFDJ8stGQIGARAAARAAARAA&#10;ARDIUgQQLAiAAAh8DgIkFWWSG69s2bMMIxKLOdyBYMOB7VsSELylPcxB4MMQEAhYgVDAsvQb7MM4&#10;hBcQAAEQAIFsTgDpgQAIgAAIgAAIvDkBjhGKhAJB5rrgEomEuAR88zWEZUYCUK8y0kD9oxNgWVYo&#10;FJBuFf0w9sbliNTkNOuvVAG1f/S5MQEIgADDMIAAAiAAAiAAAiAAAiCQAwhwDCcUCjPbjU4CASSI&#10;HHDwfZwUceh8HK7w+gIBUqyojeSqKxeur5yxfsmvqxb/vHrRLyu2LN1+/9ZDjVrLCliBIHP9ZYAC&#10;fnn5XK10Csps55/PhQLzggAIgAAIgAAIgAAIgAAIvJYAXWC9tv8zdFpDwkXfZyCfDab8fOpVNoCH&#10;FN6AAAlSQqGAZdl7Nx8c+/vUgolLl/+29tHtSLFU7OXvbjaar5y5Puvb3zcu2Hpq/9n4mEQSuaiQ&#10;/Rv4fl8Ts9msVqclpcRrdRrOYnlfdx95vMlsin4cE/M4Njoy5vX/VQflZTAaqJjNpvcMymw2kx8q&#10;5vd29Z6RYDgIgAAIgAAIgAAIgAAIgMBbEWAFmUcnehK44NNc6j2ZDj+zEQGoV9loMTNfKhazJToy&#10;9uSBs2M7TZw9YcGBzUc4AePl70HSle03KQlVMoXUx9876mHMrlX7fh46be6ERVfOX0tOSHm9QPOe&#10;ucYnxpAGFBcdX6BQkRrV6vn5+cVExVGLTq97T88faTiJR/HRCRs2b71yPeKHn38hDetVfMz0YE06&#10;Y5rOmMqwDO29c0g01vyBXL1zDBgIAiAAAiAAAiAAAiDwhAB+gsDbERAI3vp6Pyr2wa0HEa+61rBP&#10;zzFMSlrSzasRlre8CYDEK7sTVEDgrQi89dH8Vt5hnJMJkDJ1/dLNKSPn7Fy+x9XXmSQqpaviVb9A&#10;RWKRs6cj2aQmq1ZMWb9g0rKE2ESbwvWBGXIMqVTVq9Zdv2nz7fuRf2zYtnDR8r/+OnL1xu1pM2fL&#10;5fLoqJgPPOOHcBcXnfDL5N/q12+YJ09I5y7dW7Vtk5AY+1LHcdHx8+csu3H18fX/ohYuXEm7//fc&#10;81I/1EhjF8xbceO/xzf+i/r99+W0+86uyBsKCIAACIAACGQOAogCBEAABEDg5QRIjRoycOzkSTMi&#10;rt16jSxF0tWj6NuNG7RYtHTZrQe3X2P58mnQCgLvRADq1Tthw6A3IMAyrFajFTEiZy+nV4lWL7oR&#10;iYVe/u5xcfEmo5k8vGjwni3Rj2MGDR2yYuW6Jk2ae3t7u7m5u7i4uru7B+bO3X/AgM2bd1apWjUx&#10;Of49Z/kYw9VqNbkVCFiOs8THx0mlMtp9aXF2cnZ396CHs7PzSw3evJE8kCcqVHnzUbAEARDIAQSQ&#10;IgiAAAiAQJYkYDLp46L4TyHQH3SpqFJj6L1lFsokLTUmJYliJv3k3aM2GDQJsTGJ8TFms/Hdvfy/&#10;kUajLjEuhub6f4aZpT85NXHgkMGDhwzv22/gjNlzbl1/pSwVcTWic9svJv3wa9v2HVctWU+WmSUH&#10;xJGtCUC9ytbL+/mT4/+HwZdH8f++gJxlXz7ufVrpDN21e4+Ro8Y7OjoajcbU1NSHD+4/uH8vKuox&#10;7er1xsKFi/42ZYZBbWaePSHS3xPM9LCYX3N25zjOYiEjskkfTKNsxRazrU5b2659Sy22Ymux1Wlr&#10;3zVbzF6+nt9P+HbChHHr16/t26fnoQMHHZVPlSnOwk9MQ2xf6W7hLBzHWXfTI7G54jhq5CN8sctm&#10;QFvqIgva2ghw1oeF9/eMK7JE+RAE4AMEQAAEQAAEQAAEPh2B1OQYL++gzv1Gjfx+5uhJs3t+NbZ6&#10;va46bZzZ/L5flko5aNTx9GZbq0mk+kcqBn1a3Sa9mrYdIOT/K713fHdKclK+gmXadh/SuvMgN3d/&#10;88cRsEi6Cs1Xsm33oQUKV6QZPxKQD+vWQSr/7+q/er2e4yw9e/WZPf93kqWonnEWgn7/cUTvfn0n&#10;TvpFqVQaDcZHjx6KnTKaoA4CH4sA1KuPRRZ+X0NArzXEPI6LeRwbH5loNplfY/kGXW9nUqdePTc3&#10;N4vFYtDrvx4/KjxvngL5QkqVK7h+3Wo6C5IvErCq1KiakpZEdSpGk5FOw7FRcXHR8XFR8TGP+a/H&#10;0mj526Co116iY2JiHsfGRsWTGVVoCP3tgkbZikqdkpSSYKvTNk2VYh+YkESj4qiRCs1FnqliK2qN&#10;ivxQnealLQ2Z8suvXTt22L1jp7ObI+1S4TiObGKi4mhesol5/PKPPZrNZt7sSYRWy+e//d3mirps&#10;rqJf4YomRQEBEAABEAABEAABEMhyBBJiY0pVaNix14gKVeqF5C0UHFqgTMXaDZp36th7YmJsgsXy&#10;Xu/JSbqqXLPd99OWl6/a8iMJWPRmNSleU7Zi7QrVGggFLPeuASfGpVWs1qhKraZV6zQvULRMWspH&#10;kdtUqSkhYYWq1mqaN7xYSkJaljhapFLZsZP7x40bmZKSzLJsx45dps6cGXHtNsc9/e+tIq5GNKzT&#10;6rvvflQoFEKRcPbs6aNHDg/yD80SCSLIrE7Apl5l9SwQf1YioFPr85cI+3rO8KnrfhgwsZerp8un&#10;FLBCQ8NIyhEIBFev/rd4wUJPH3dvPy9tmvrbCWMOHNh39b8r//13pXChYto0AzElTSohJnHx8hU3&#10;7txL1RjiktPOX/p3/qLFXp7eJAaRga1QvWnj5vsOHYlJSE5W6U6ePT963PjaNRtc+u/anQePrly/&#10;WbVKrbatOlHl9oNHV65H1K/XJN76rVU0sFuXPvcjo2/de3jr3gOaq2yZihf//e/2/Ue06+zqNGf+&#10;gnuPopJU2tFjxw0dMeLG7Xvk8MyFf0qWKKNSp5nNppjHsVOmz/j32o00jfHB49hNW7dRSJyF/ihC&#10;P9OLWpMWFx3/y5Qp+w4dfRgVS4ncvHN/36EjEyZOouEkmZGdycS7mjpj1pXrN8nV/ciYjVv+pPbn&#10;XFELCgiAAAiAAAiAAAiAQJYjoFUnFi1TpUPPoY7OLudPH148+7tfvu21a8ty+nty8dJV+o/8KS4q&#10;nrPexk9bg16dlhKTmhSj06VYMohEel0aKVMcZzEadanJMWkpMUaj1oYiNdns5OzqFxDs6OSSkmS0&#10;WPibuchMo04wm41Gg5bsddpkm7HFbCI/yQkxaakxNBdjndfW9eLWZNKr0vhg9LpUeo9rtj4oBrsl&#10;yVg6bUpKUoyKvBnUGbvsAPMe2wAAEABJREFUNvYKTS13ZILDCj64c0On1RQrXVmnTe80GfUadTxN&#10;l75v/WEy6qyN/KUBzaJRpVOydjIGPf3pOdHyBBFNTTYpiTE0xKBjLNRB0T7ppSFkYNCrKU6KVqtJ&#10;slgpUfunL6+aMShX2JJli7p0aZeYmCCRSAYMGPjb9OkkYFEuNOTm1Yj+g76aN2+xs7OzwWD4bfLP&#10;34wdG5YvlKQu6kUBgY9NAOrVxyYM/88QsJgtjq6Kmk2qxEUl7Fjzt6OLskaTynExH+UvHs9M/GQn&#10;OZn/SwL9/g0KztO4WdO46ARScJwcXUxGU+P6dUuXKFqqWOF161eSpEUCU+VKVU6f/6dt2w65/AOE&#10;QqFCrsifv2DHTl23bdtTs07tmDj+RidSoDp36zZ95pzy5Ss5OMhFInHx4iXGjP26Vq067u6e3t6+&#10;Xl4+EonUQe5AFR9vX29vb5lMatLTyZePSe4g9/GhNnr60r5EIvHyol1fT0/v4UPGt+/QycPDU+4g&#10;c3Z2USoV3t68maenl1gs1mo1FPzSFat69e4bHBzCsIyHh0fDRo2PnTxDvVyGNwEqlXb/4WN9+35Z&#10;oUJFd3cPkUiUK1cARTt46PBVazeQZKbX6+JjEpatWtOrd5+goDzkytPTs1HjJoePnxKJRRldUYQo&#10;IAACIAACIAACIAACDMNkIQgWi1kmd6rXpBNn4Y4f2v371AkR186mJiVuW7ds3fLpSQlxeQsUq96g&#10;uV6XwlksaamxIflK1WrUrX6L3oWKVaf3wAYD/7EDvS6tSKka5So3J33H1z+sfvPetRv3yJW7QBpp&#10;RnpVpZp13Ty8zSaTu6dP7cYtXd18yT5PWLGK1Vu5uvvmyh1O9mUrNzEaNHq9SuqgKFWhcdN2/Ws1&#10;6Bqav3RSQizN+1KealWch1dgtTqd6rfsHV640os2JqPewpmLlKzZsFWfGvW75gktodMmkkT1oqWt&#10;JTkxoXGrAUKB8O7ta1GP7rq4epauUJkUJZPJkCdvsUo12lCo5NNmbDRoA/MUpsbceQqkpcQUL1un&#10;Us02pLVx1nfaZrMhf+Hy5ao2c3b1tlhIpjLqdUlFiVybvuWrtswVHEiNNj+2Le3qdcl58pWsXr9L&#10;w5ZflCzXQCKRG/QqW2/m2eYNDTt38fjIkUNIwDIaLb169Z1t/QjhvciIlm1bTfh2kkKhoL98L1gw&#10;9+sxY8LCIV1lnqXL/pFAvcr+a5ypMjSbLU5uTh6+Hn9v3H9g25Fb/90JCMnFME9vRv3Y0V69coWm&#10;IOnIzc1t/u+Lt+/6e9y338bHJCbE8h8VdHJTevp4iIQiOi2ZtNz0GXOLFClK9klJSfv27aGSkBDH&#10;MkzuoOCffv6NMzAqdYqrt9OYMV+T5GQ2m4Qi0ZUrl48dO6bVajt17iaVSs1mM8dZvzXKQj8s1gdn&#10;Pd+RV77QjsXC/2WGumz7VKFC7W3atlcoHHQ6XWJikslsolHUbi3UyZn1zKixY1u0bM2yLO2r1epT&#10;p05cvHChWPEShYsUJTPem/W5YuW6qlUqkmil1WkPHNi3e9eOCxfOm0xGASts0rTZN999lxSfMu6b&#10;b5o3b0nmGV2VLFW6YMHCGV2RAQoIgAAIgAAIfEACcAUCIPAJCBj0qQWKVvb2DYiLidy/e7mXj7tU&#10;5igSS739ve9cv3jm+N77d66LRRKOsyTGx7XuPKJr39GNW/ao37RTly9G9hnyk5d3sEGvTkrQ1G3c&#10;sWmbXhWrNe89aEL9Zp0bNO/Svf+4Oo17Jsarm7buXbRUZaPRULxMlfbdh4aFFyP78lUbNG/Xp2L1&#10;xj2+/Lphi65FSlZKiEtzcfXuO+THtl0G1m7YtnGrnjRXm27DkhLiOHqz+ywLEowKFKna88tvaNL6&#10;TTt36ze2z7AJ9CbWbmU2G+lPrd36TejYc1i9xh2atOnZfcC4bv1/Sox7+QchOc4ikTGh+Qrr9doH&#10;d2/GRkdKpbJipasmJ6jSUpLyFijZrN0XNeu3ToxLZjj+kZKcWqdRe0ohNF8xtYpp0KxLy479RWKJ&#10;xWKi7qTEpOp1WzRr+0VoviLqtHiL2dix17ftewylIW26DOw79CelozOZ2aLlOEtsVHzvwb/16D+O&#10;0qnXpGOHnkO79RvvFxBuMupsNpln6+2Ra+3q1aNHD0tOThKLxV279vh16rQ2zbvMmvU7SVccx82e&#10;PWP08OGh+UPoSiTzhI1Isj0BqFfZfokzUYJ0SjIbzb4B3gzHFClbqG6rmi7uzqT4hITnofZPEKib&#10;l+vo8YNOnjwhEgrp166Tk3P1GjVHjhwbl5R28MjxST//bLIY4qLj6bdwTFTc9z/8mDdvPpPJFBsb&#10;069vz6YN6zdpUK9+veqpqSlms6lIkSI9evdSJeu+GfdjroAAs9lM8a9bs6pcqeK1qlUuWCiYBC+Z&#10;7JX/LSAZv7ZwQmuEY0aPqli+ZPVqFb4eO4bOHM8Nade+E5lRo0qV1rB+zRpVKpUvU3Lx4gVP5yWV&#10;jmEiHz48euzEgwf3V61Y3qhenZbNmlQqV/rWrZusgBWJRCVKliYPbdp2sLmi7BrUq2FztWzpIgcH&#10;BwJFBiggAAKZmQBiAwEQAAEQAIHXENBqDF4+/qTUxMU8jo9OEwhFdmMXN6+9OxbP/HHIuVO7NSpj&#10;s/b9KlZrkBgfs3rJb1O+H/jP+ePevoHtew4zGPhbhMxmk8ViLlG22pH9f66Y/9Ol88fEYkm5ynVD&#10;84etWvzLuRP7xRLpmWP7Fkwff/XyGZrCQgNMpqIlKt6+cWX14il7t68JyZevx5ffubh5nj6259cJ&#10;/VctmkyCGs3YotOXiXGxNMReTEZ9UGgJkpMc5MoTh3f/8m3fresX5g7O5+LmYXt3yjFcXHRilz7f&#10;hOQtdPPaxVm/jJz321hKMH+hEr0GT0iKj7e7sleMBk2BItUpo7SU5FOHd13994xOpwkKya90Fjg6&#10;uRzYvSI1OYmm8Pb3MlvMJqOuUPEKxC0uNurUsV3kxGSiPyibiADVqXAcY+YbqMWiVjFN235J8tzj&#10;h3dW/P4ToYuNelSkZEUKkrdkmNTUuB5fjiHn1/+7MG3ioCkTB148cyQgKKxSzcbxsSlkk9lK3vxh&#10;23Zu6NqlbWpqKl0c9e7dd/r0OXT1ZDAY5s2dNW7UyLDwUIEAYkJmW7dsHg8OuGy+wJ83PYFQkPEr&#10;mHRqXZkaxas1qmw0GCvXLV+nZY3QAnmEQkH7AS0VLnKL+Zk7sOi35AcPXiKWSIQyUpf+2LCOZBqh&#10;UMiwLG1lMocyZcsNHjz84P4zjZs1i46MYRimQoVK9BuZwjhz5vT2rfyXQFHjf5evHjt2lIaYzVyD&#10;Bo2pJTQsjHbJLDYmZvr0yWI56+XrkRCd9NfuncIM7wzI8m0Ky7Ds/v17p07+NTLqflR05HNjLRaL&#10;i7eTj48vVUj+O3Bg3/mz5z19PJzcFIMG9I+KesyyLD/EuhkzckT1yhXDw/IM+rI/32h9mkwm6qTh&#10;Li4u1ODj40N1ErNo0gvnLvCuXBVf9u0THR1FEMggJxTkCAIgAAIgAAIgAALZkoDJwMgcFPT2Mi72&#10;kUT8bIos6yB3d/PwEomk9L69eOnKKlXqsvmTDu7edu3fy3N/Hf/g7g1XN8/yVVrzwzhGLJFe+efk&#10;ppULL5zZPeeX8dGPH8gc5MGhRS+dPZuaksiybEpywqkjB1Vp6V8MIhAKHt6PmPnT6LPHt10+d7po&#10;qape3v53b11bPOun+Jj7Jw9tXzZ/EnkuXrqK0cjf8ER1W1GlJhcsVs7N3fvu7WtL5/ySEPNg95a1&#10;2/9YLJXJyY5szCZD7pBAkq4ePbg95bthl86dPn/q2LypgzXqtKA84S7ubnaZiYxtJTVJTfYU8OPI&#10;ezTdyUP71Oo0Dy+/PHlLWSymxw/jHj245SBXFC5eWatJVKtTg/LkUzq5RD68ff/WXZuHl25tElV4&#10;kVJmk3H5/Elnj/31+OH1eZNHJSbECNj0y20nJ8+TR3Zu+2PxHytn/Hfp4rXLl+f8Ot5iMfvnCn6p&#10;z8zQ6OsVuP/A/rFjhiclJdJlgkQipfWdOWPKyGFDcddVZligHBhD+sspB2aOlD8GgWd9cvRrjjQR&#10;e6NOpXf3cZcrZPQHEzM9TGbqpbq7p5tCKae6zZJaFFIlKxDYzgS2xg+1VSgc3b3dunXu6O/t0b59&#10;y907d/x35d/ExATyTwEUKlRk/u+LqC6SM45OThQJNVaqVPnWPTpr8YUqtEuNHGfJH16ALJ2sZvSr&#10;PCEh/t9//nV39RIIhNR+48Y1tTqN2qn+toVlGc5iOXHiCA1UKpwd6CRNtQzFbDZXrVhTICABirGY&#10;zRE3blKnUCiUOyipcvvOLYHgmZe2wlUwZfqMjVu3HTp24tS5C4kpGsqUnJAxlao1q7HWMyu13Lx+&#10;g1p4V3Le1Z07t59zRb0oIAACIAACIAACIAACWYiAQMiYSa1hGJFI8uzfi/kk6G2thbMYDJqSZauS&#10;skPqT9XarXoOHEel+4DR9C5RKnXwzx3CmzIMy7LXr1xw93RUKulNL0PG9JdUmYJ/3yiwvjWl9/Ay&#10;GSOgKRn+QfbRkQ9EIkau8CB1zD8giGGZC2cOOjoJJFKFq7vXvYg7UZH3HBwUxcqUNZn0/BjrU6dj&#10;fP0CqXrp7FGlE0PG3n6eJw/vS7NqZNSuVqmKlaQ3saxeq+k+YAxFS6Vekz4mo9Hdy8fV3c9iMZGZ&#10;vXAcZzIzRUpWoDfPW9dNtbWfP7GfIqxau1VivMrFTXr2+H6jyVimUl1VKqfTMMVKV+Esln0717l7&#10;OdvsX7olm3KVq0sksscP7z68c8/ZzUvm4GwwMg/u8W/RaQjLMCwruHfr8p5tf4TlL96138i+wyaM&#10;+H4Gx1Fe7/xZDeZTPEyMg4NcIBDY55LLFfY6KiDAfFoETw/ETzsvZsv+BDiGzlIOJsaYMVXOQieO&#10;jA18nZrodzdfsz7Jxt3fRSwWMuTC2vKhNlqtOjoyJiEmkRzKnaV/bt3SukXTsqWK9/mi2/btW6nR&#10;ZDK6uLhNnTmL/wuVjFQ2hmKj39EuLq7OznyhikQi0em0euuDhtAubamoNRra2otOqzPRGdK+T2et&#10;9Drl+maJvdqKolIqlXQWJJdGo1GtUVHFXtRpz+x269nz30uPevXu26hR4zJly+fLF24ym1Kt9wBb&#10;h3DOzi502qa60WhQa9RUsRd6W2CvowICIAACIAACIAACIJAVCYgljEaTRu9rvX0DzeZnMuAsFtIm&#10;ZDK5UCB0UDgyLOvi6lGsZMUiJctTKVa6kpdPLp1WYzGb7MMEvDJlfWtr3fDv2Ontrb37hQrpWfY2&#10;mYOc7JMTY8USqwjC8i60GhUrYB2d3CzmZy4cpA5y+mN2cmKMRMKrYwzDG9P7cMY6ymhg5I7O9Efl&#10;gOCwYqXSAy5RtgqpSORQShIax2R86LXJVes2dnBQms3mQWPm/zJvA5XyVRvQG2Mf34DQ/HkFQsm9&#10;2//GRT9ydnUvUqpM0VJlXNw8HiHAJJ0AABAASURBVD+6e+/WFVL97K6een1So3fmCicXgUCg02nY&#10;J5fXUhmjTku1mdBWp00pVaH+T3PWNW/ft3iZyvkLlXSQKyk7GsvYXWeyysPo2+06tv/u+x/pYoEu&#10;fdRqFUX7RZ/+8xcuunX9NpHPZPEinOxP4MnLK/tnigw/NQHOwnnn8mLoBJVxZv6kk3H/ST1Du8lg&#10;yhXip3SynaWeGLz3T5Kuihcvs3vP/r/3Hdy6Y1eJYmUVSpmPv7enj8dfO3e3a9Xy+vVrQv7bpiwl&#10;S5RmTIxer6Mzo0Ag3LZtS48enb/8so+t9Ovbu1/fXgP6f/HdhPEUlEajYa3fm+7m5ka79t/jnl5e&#10;crmcfsVTo608SZEVCkT276mnk5mt9yVb9smIF/oEAkFsbIxtLgmdz+kPUhlsfH39bfPatqNGj/P2&#10;9qYht2/fXr929ZjRwxo3rnv40AFK1jqIffjgPsdZqC6RSJVKR6rYi6+vH/fatyN2S1RAAARAAARA&#10;AARA4LMRwMSvJSCVyWOiHmk0Kk8v37Dw/Hpdqs2c3ubFRMXVa9qt11cTy1VpmpbC/4mX9JpvhjWa&#10;NKb1j2PbUflmaONxgxv9vW2Jbchrt7b3rq97e6vXaRmWcXX31unSyBUFQFu5wpEuHFSpyYJnv3aD&#10;jFmGdfPw0Wltf5rlPSvozar13alYQvJQCr2hPXti36DujShUKj+MaTP2qybfDG0YG3VfJJaSc3tJ&#10;STKEFyoplTnoSWNi0x8Wi9lo0Du5uBUuXlmnSYt88Pj+nZuOji6h+YoVKckLYXduXSPhjmUzXDVz&#10;6fqf9e0zuefIl0adRu/MHRzkdnFQr2Oc3TxY6mcYi4Xx8Aqq36yzQuH474WTs38dOrh74++H96SB&#10;jM3CapapNjevRrRr2WPqtDl0RUOpzZ0766tB/ZKSkkQiUcdOXafMmAkBK1OtVw4JJsPrMIdkjDQ/&#10;FQE6G7m4O7s5udq/0Ip+QVPji/PzjfxJKP2Xt1al9/b3kjpI+fYXrd+1hWUF9yNvV6pcpVLlqnXr&#10;1e/YsYs6RRcbH5OqSiaX+Qvld3Z2ts2YksK3JMQnUDvLMrlzB2/bvGXdqtW2QqoWnZn+3r9z2xb+&#10;dq3o6GiKnQb6+Pj0+/LL2Ki4aOvXZlWqXIV+uZMHKjR1amqq0XrDtlQqKVKE/38MbWalS5ehsWTz&#10;VoXO03v/2mM0GhiWf5QrX56Gq9Rp5LNsxXIBgQE2n7Tt1qOnq6sbnXIoqW7dO3Tv0mn+nLmnj5/0&#10;8vahXhpF4y+eu2i0xkb1ChUqUKNaw7uqUKWSf65cNjNqRAEBEAABEMjmBJAeCIBANiVAf6C8ePqv&#10;R/duubp7NW7dWyQS05tGVWpMzOPY6vWaFi9TRaF0enDvxuWzJzTqNC+fXL7+RRKitXqdJeaxqnSF&#10;5jXrd3d28fu/bOgNJ2/DcTod6TXpEg/f8uTpIGceP7rHWSzlKtcz6BitOpECKFe1pq9/kEajunjm&#10;pEj09GN0JE7Fx0bR0NIV6xi0NuO4GvWb8VIXvflmGLlScfXSKZPZlCesEJlpNTqd1hAbpanXtGfZ&#10;Su34d7BWM+qiQpOKxUxwaAGDQbd1/YLJ334x48fBVCaNbnvqyB6BUJi3YDGNmvH0cdv+xwyz2RQU&#10;ktc/MEiv0x4/tNXF3ZU8UFGr+HupChSpEBedGB8dW6BoCTcPL5qIZQWXzu4zGg1+ASHlqtSkpFRp&#10;sa7u4oDAEI6GWYubpx9FnpgQu2T2TwmxkUIBU7pi5fSLH6tB5tlQzPciI77o3++nn35zcnLW6XSz&#10;Z8/4ZuyY3X9vbteheXJyMl0y9OnTf/a8+beu3+aeaHiZJ35Eko0JCLJxbkjtsxPgLFy9zrXiohNs&#10;kShcHG7/d1en1ZH4InjyEIqEsY/jEmKShML0o1Fr0OQtFGqhP1LYhn2grVQqu3v9fkwMiU0Wo8HY&#10;pm37pStWVaxYpVSJsp26dVm6ZLW/fy6aVCAQHDvGf+HU/gN7OY6jFhKbfvp1sj2Kn37+7dfJ086c&#10;vDz2m2+o8cD+vVot/5lBpdJxxMixQ0aMaNmm9dbtu6pUqWZ+8scX8nn12n/0q5/shUJRh45dxoz/&#10;umHTxitWr23QsLHBYKBzAHW9ebHZX79+TSQU0ixly5aft2ChSq3JVyT/zBnzPDw9KWybN46/y4vO&#10;QQwNkTs42Br79O9XuHARuw013rh+nQIjV+XKV5w7f0FakiZ/0fAZ0+e4u3tkNCNLFBAAgf9DAN0g&#10;AAIgAAIgkMkI0PtAB4Xz2mW/GfS6vOHFvho7p9MXQ8pXb/Xl6B8bt+4ulTpcPHPk8rkzIilz+the&#10;B7miXbfBVeo09vTJ1bpL36Zte1Wt3VT8/Je9vyTDlOR4kmNC8xetUK2WkzP/oYTnjJRObmeO/x0T&#10;/ShXYMjAMZOD8xZv2rZb83Z96N3m2RP7pVL+/ap9iJOz09XLZ1JTEv0DggeM/TUorFi77gPqNe2k&#10;SkslOzITiaS3bty8+d9FH//cQ7+ZEpinsF9A3i9H/VCvSceS5apq1PH8O2CysxaDQV24VEUXN0+d&#10;RnNk7y7yYDToqEikTru2zLSYzQGBoWTIsoK4GM2j+7dyB+cjTS3q0d0712+JRBLqIvHr7q2rlGDN&#10;Bm2atutWt2m7hi17CIX8192yLEvK1+0b/9Iu4WrUulOBolX6Dp0hVzrRtQSNpaJKTdLrNE7OrtXr&#10;N0lK0JSvXrdx6158hPyT+jNRibge0bhe6wkTflAqlUKhYM6cGWNHjggLD/HzDjp+6tj4r0fZBKyO&#10;nbpOmzUr4hoErEy0dtk+lHS9INvniQQ/CwE6FYUVDMlXONRk5D8qL5aK7167P67nxGEdxg3vON5W&#10;hrUf98uw6QzHsAI6HTDqFE2NxlXcvd04C/dhY2ZZ3v/Eid+q1WqSk8Ricdt2HfbuObz/wLGFC5cX&#10;LlKUoqW/RJEk9OtPP3r7ef3288/nz58lM7FEMmjwsDsPIo+ePBMVlxQUFOzs7OzgIN+wfpWzu+Pi&#10;BQv+3LaFHHIc5+np9eOPv65Zu6Fho/pHjx6miViWn1QgFFy+cOnixQtisYjMHB0dv/n2+02btrVr&#10;3+7EiWMaDS9+vUOys2dNT0vj/wtbmr1rt546LXf54rXQsLz3792jFnLIsuzyJUtTrV9x5ezssmzZ&#10;2o1b+S9u/23KTIPh6ZdikuXcOTNVKv475oVCYbcevXQm7tKFq8F5Qh48uG9zRTaftGAyEAABEAAB&#10;EAABEACBD0dALJalpcQsmPH17ZtXXFzdq9Zu1qbzwMLFyqnSUtYtm75q4TQff28XN+/tG5b/vW2N&#10;wtG5Y6/ho75bVLtRO7Uqdc/2tbeuXaRY6K/OQpHI/uaQZRkh7Yvoz6lCqYz579KZe3euB4eE9/pq&#10;QtXarRiGEfDdYoGAl3hoVygUq1VJ3w7pFvnwblj+Yl+O/K1Rq+4ikejA7o2bVi1w9fAmG3sRSxxu&#10;XDmxfvnMpMS4AoVKDRw1pUK1BmdP7iMZSCwWswIhy7Devp7TJo248s+poJDwwWNnDPtmbsGiZR7e&#10;i9i+aYlE6siyrN0bCUY1G7Sjua5ePk3NFIlAKKJCWFKS+K9XlzrIuw0YlRwfL1cyVy6dEZFcJ5Ge&#10;P33IyUVkc+Lq7n5476ZrV865unk1btm9ceueifExUZEPxWKJQCBQKJm1i7+/cOaw0tGlWZsveg38&#10;jnI/eWiXWCwWCoUCAUMAzxzfzwoEHXsMX7TxaIcew/69cFJIEYjS/dtm+ezbmzcj+g/8au7chXS9&#10;YzAYfvvt52/Gjg0LDyVdj2LLGxy2dNmibt07JCYmUOL9+3/52/TpVgGLo14UEPjYBKBefWzCn89/&#10;JpiZV2qclRXqlo2PTb/9SiwV06nxxcJapSuL2aJwlpeuVsK2+8EzIE1q+eIlE74Zm5AQT1oVhWcy&#10;malQnWVZk8l08sSxXj07y50ktKtwlg0Z/OWpUyfprzFk6ePjW6pUafo9bjabb92K6N+v160bdxxk&#10;cg9vt15du2z8Yx1pVQaDTqvVpKSk7tt3cNXKZdyTO2lZhqVcuvZo/c8//9BcdOKkrclkvnjhn/Xr&#10;1kgkEjqxUSPZ0MmPKrYiFDzz8hQKhbZ2eocgEAglcsGfm7dM+e1XnU4rEAg4jjObLXq98eCBfZcv&#10;/yORiERi3p58rlyxzGg0Ukbe3j6NGzcuW7Y8xb9r1w6pTEyuRCL+lLlxw4ZpUyfr9fqMrvbv23Pl&#10;yr/kSiym86+QXKGAAAiAAAiAAAiAAAhkUQJyhfujB9fnTB60fvmsresW7tqyYsu6BUvnfH/66DZ6&#10;c25LysfPa+emRSsX/Lpx1bydW5ZvXb9w6dyJxw6sd6W3vB7y3VtXb1gxJz72kUjM3yjl6u5yaM/W&#10;TWt+v3b5rLOLu0adtGbxb5vX/r5j07Lr/513dGaPH9xJ9hdOH3L1SL8Vi9QiD2/X36cO37Bi1rYN&#10;Szavmb9q0W9b1s6neW0BZNw6uXjfvHpiyezvNq/5/c/1i1Yt/G3Hxvl7d2zYum4RCSusQMgKBF6+&#10;Hsvmjl+zZCrlsnPz8o2r5i6Z882ju/9JJPKMrjy8nE4d+ZuCOX54l6e3+zNd3i67t67auGretcvn&#10;nFyd6Z15cmKcwaBPjIu+c/OyVOZkMyahSadVrZg/4Y9Vc7b9sXTNkukrF0w8un8bpR9x/R+Fo4dE&#10;6rx45oT1y2f++cfiDctnrfj9h8sXTvyxat65kwfcPV3dPL13blywbun07ZuW7ty8bO3S6X+smL9p&#10;9fwdm5a7ujvYpvjsW61O06Rp0+8m/KBQKE0m04IFc78eM8YqXfHXMrbw8oaGnT1/dMSIwcnJSUaj&#10;pXfvfjPmzI24c8vWi+1nJZBpJuePF/75TEAvNDzT+2Y7z1wev9kQWIHAWxCwcJb8RcOqNayYHJPK&#10;/L9HbHRc7RbVSGP64Dde2WbmFRw/r3lz5uQt5Pf7/LkHDx44d+7MpX8unjhxbPeunePHj6pVvcq1&#10;6/86OfIfbndUOl+/eaV65Qo//zTp4IF9Z8+ePnv2zKFDBxcsmFekQL5tW7baTvMikVjuJOnWuZN/&#10;kMt3E7755ecfWrRoUL92DalURtPRvKQrqdUqEpuEjKhcqeK/Tf553749B/bvW7d2ddlSxW/euP4X&#10;zb1j+66dO8g4JiZ6z99/7eR3t9+9e0fhLKNGKkIZc+3aVTLctXP7vr174uJilAonAvXrTz926th2&#10;08Y/Dh7Yf+jQgdmzZ7Rq3vSfixd37ti5c8eO48eO0diJE74d0L/333/tomSPHDmyds2q4oULHD96&#10;dNcOmnPHsaNHyIZc/fzDpM6d227etJF3dfDArFnT27ZqcfHC+Z1WVyeO865sGZE9CgiAAAiAAAiA&#10;AAiAQJYjIJUqHZ08//vn8OG9q/7+c/GJQxtUaUkkEj1NhGVd3b0fP7h+8tAGMji6d01SfJTSkb8r&#10;SiJ1/O+fgycP/2E06liWv4oUiaS3b54VsMB1AAAQAElEQVQ7c2xrUsJjEndol7ydOLjhrz8XXf/3&#10;hELpdf/2pZOHN8ZE3RYKxfYpRCIJK5D8c/bvA7uXkS724O4VD29vhmXtBhkrpLilpsSfPLLx4N8r&#10;bl0/6+TsdfXykfOndjI0wDpEIBAqHb1u/nfy8B4+o3Mnd5pMZqnMkXn2IRI7XLnIB5+aFEuhZuwU&#10;iaSPH96gOG/dOJcYl5KcaAjJW1AuVz64F3H31vORi0Tyi6d3UeRXLu53dvGkkM4e35aaHEdhkFs3&#10;T6///jl0cPfysye26bXq1OTYU4c3Rj2KEIokNKOLu3fEtTP7diz9e9tiCobefp8+tvnSub12gYxs&#10;Pm8xmYxeHt7ElWXZ+fNmjx4+PDR/CNWfi8rbI9e6VWvGjxuZmposEAiUCgXzzIc6njPHLgi8PYHn&#10;fh882eV/77y9M4wAgTcmwPHnllrNqhcqnz8tUf3KYRwTHRnTqlezQqUKmEz8xwxfafl+HfT7l1Qn&#10;udBx1PChjerVrlapQsVypWtXr9qqeZO5M2fRWcTZKf1PQzSPs6MrtZCs06h+3aoVy1epULZBnZrD&#10;Bw9y93IlJ2RAJT4xJjB3nsHDhg8bOHbmtKm//PjjsUPHqT0sLJ9SyZ84TSbzzl3blUpnhdyR/jo0&#10;6bsJTRrUa9ygbq/uXd293SJuX+/Uvg3N3rpFU+qNuHWja6cOtNuqedPDR/Y7Kp3JFRVPd++161e0&#10;bdW8ZbMmPbt1uXv3tkQiteWy/8Durp3aN6pfp2Hd2mNHjvDy9SRJq0XTRi2bNh47agTF7+PnvWbl&#10;qhZNG1epUI4y7dG1s4uH07Jli5s3adiyWeNRw4dRLjZXe/bu7NKxHe+qXu1xo0Z6+3lS7i2aNmrR&#10;tPG40aPIjCJBAQEQAAEQAAEQAIHXEkBnpibAsgISd5SO3k4u3nKFZ0ZdyR63SCyTKz3JQOHoZVNe&#10;bF0kYMkVHuTBtktbsdjBQe5Gwg3VqQiFIn6gs7fYeusT70fhLswgXZENFYFAKHNwUTp5K5Se5IFa&#10;XlNoOE1KAUukCnrLKpEqaSxV7EOoTo1kQAE7yF3Jub0rY4VsyI891IxdJGCRTJYYm9Jr8DcTpi4t&#10;U7FOWmrSktnfe/l6ZDSjOisQyBxcKXKpzJk4iCWU/tMZKRKpzIl6bUxoLgdK3ypd0VgqlIKjs7eT&#10;szeZkbGD3J0q1J5JCl16LFq4YNLECb/8PImuEcLCQwSCl8sFeQuEbfxz1cAv+yxaNL9nt65h4fy3&#10;hmWSLBDGZybAK03885VhvLbzlaOsHS8/HK1d2IDAhyHAcZxMLqvTskaeQrkTIpNo9zm/FrMl+nFM&#10;zaZVSlUqJhB+imNSKpWRFkPKDp2TPH08vHw9aZcKnUWei41aqD3d0teDKrQrFvN/PyHL+MSYNi07&#10;bVj/5zfffj96zPjlq9YULcH/f4IDhwxu36EjGQiFwqtXrzAmRmIdIhAIaTjJSel+6JQudeBb/L1p&#10;S722wKhOhc4f5MFeSMCiRluRSKT2dg93fiw5pEK9AoGAtvZC8TMsQ7vU60XxWzOV0aS+/Chqp2J3&#10;ZZuCLKlQO8s+48puhgoIgAAIgMDHJ4AZQAAEQAAEPikBjmGcXdykEtn9O9e3/bHYQU5vq3PcV2fk&#10;zR+2au3i6bN/IkGKrgVeswB+XrlPnz0+bMxAq+V7CBKvmQNd2YYAf4DwzycJWev8hn9aG+0V694r&#10;Np9CKXjF1GjOQQQsFoubp2uHAa1rtamS8DhZq9KRYsVwjNlkTolLM+qNPUd0rte6tlAkfFHb+niY&#10;SNkRCEhfEgoE/+eFkG4pEFIlYzzurl5rVq2KiYl2kDuIxeLWbdqdPvuP3sz9Onmah4enUCiMjHz0&#10;048TxfJn/bPMc34y+ny3Ojmk8pqx1CsQ8N8O8BobWxdZUrHVsQWBLE4A4YMACIAACIAACIDAGxGg&#10;v91O/nbwmC/b//L1wMvnDyiUnm80LHMb0VXY2wbo5uLp4xnwJpcDcgdlaGDYm1hmjOEdQso4HPXM&#10;S4BlGCrWJ/PmD37I662fWjx7Uf36UegFgfcgQL+nRCJhtUaVh/zat1DZcJFEFP04zsXDqUbLyl9O&#10;/CJ/0bwcQ8oV/c3jPeb45EPpl7Wzu2PXrm3Xrl6lUqVptRqtRqfR6HRa2mrOnj3TrWvHg/v2u7tm&#10;6ZPfJ8eKCUEABEAABEAABEAABEDgkxMgActWZA7On3zyjzLhR/o24feKlb/qey8HGJy5CJC4ZCu8&#10;bkW1l0b3qvaXGr+s0eoA6tXL0Hz4NnjkCZA6RXKPt79X826NOg9qO+Cbnh2/bFOjcRUnF0fqYrKY&#10;csVnRE8HmZw0qx5dO/uHuE38fsLcuTPnzJ4+d86Mtq2bVa1Y7uy543QKJDMUEAABEAABEAABEAAB&#10;EAABEPiUBPiLrE853xvMZQ0pa174vUF2dpMcVKHF5FiGLwzD163b5/K3tVOjVYSin7zSxf94/dNu&#10;nW4G9SodBH58MgIWepgtHj7uwflyKxwVZrPZ+ivsk83/4SeyfVmVs9R5+pTfxo0aNX7MmHGjR588&#10;fcTbz8sNd119eN7wCAIgAAIgAAIgAAIgkP0JIMP3JMAyrMlsYtn3dPOBh5st5g/sEe4+PwGbOvXM&#10;1r7zTHS2VmriOF7q4iv0fPEYfdLy5CcZMSwL9YrngOenJ8BZOFKxsrpulZGbVMJ/E7yP9fvXaevi&#10;7M6yGV9tGW1RBwEQAAEQAAEQAIFPQQBzgAAI5FwCLP8twxYLCQaZiIHJZEqXLTJRUAjlYxOgg5D0&#10;KvvK83XrlLYKqQJkYG2wbZ7dY5j0y2qoVwweIAACIAACIAACIPAaAugCARAAARAAgaxIwGKxmM2W&#10;zBM5qRQmo+mJFpF54kIkH4tAuuz0xP1zu9ScscWmWdGWY9JVLavcRXsMX+EYqFdEDCXrEsh4tGfd&#10;LBA5COQIAkgSBEAABEAABEAABEDgkxLgGINB/0lnfO1kRqORBLXXmqAzmxCgC3UqGZPJuJuxbrfJ&#10;2Eh1krGoy7q1bhioV8QD5R0IkGxu00PfYeyHG8Jxlg/nLGt4QpQgAAIgAAIgAAIgAAIgAAIg8EYE&#10;WMZoMJrNmeKrpjiO0+sNLMu+UeQwyqIEaHmpPBc8tVB5rvEVuy8a2rQrjuFy4r1Xr6CE5jclwLKs&#10;QW/UaXRUedMxH8OOZdRpmo/hGD5BAARAAARAAARAAARAAARAIBsQoEs2rVZLytFnzoVldFo991k+&#10;xviZM88B05PgZC/850JtO88mzlGjtSX9J8sbUgNLT4a1bvma7WndtW4Y25aaqQL1ijigvB0BVsBq&#10;VdrPrhyxLJscn8w8PZ4ZPEAABEAABEAABEAABEAABD48AXjMygTMJotOq/ucGVhvATMY9Lh0+5yr&#10;8PHm5tK/l8r67VSc9Uur+A9q2Zr5ae3SFe1Qq+04sFX4LbU+U0ioemb/yQ7Uqyck8PONCQhYQeyD&#10;xKT4ZJKx3njQhzcUsOy9Ww8dlY4f3jU8ggAIgAAIgAAIgMAHJwCHIAACIPA5CLAsYzAY9Tr955ic&#10;odmNBqNWo2XZV4kSnyUuTPopCDxZctKo0vUs66xUpxZr1bbJKG/ZWjJs7QcO1KsMVFB9QwIsI3eW&#10;Xfvnptn02T5BzbJscmLq/ZsPZQrJG0YNMxAAARAAgexAADmAAAiAAAiAAAi8JQGWZfR6vVar4++O&#10;ecux72mu1xtIunpPJxieBQiQUmUvDGOrMrYH7VgrT37yvdYGkrH4n9xzx2W6tGUzt26tG6hXPCw8&#10;35aATCE9tONo7ON4oVD4tmM/iL1QJLx+6WbEP3ep8kEcwgkI5CwCyBYEQAAEQAAEQAAEQCCHETAa&#10;DGq1mv8Sd6sW8FGzZ1nWYrHotDpIVx+VcyZyTpITX1iGv5Hq2SOM2pknipW9x1phrdsnfQw9rLb0&#10;k8qTKv2kwvL/5yCZo4DAWxNw93A/sO1wWkrap//8IM0YeS9qw4It7n6uDH+kv3XwH2YUpgYBEAAB&#10;EAABEAABEAABEACBrEOApCu1Sq1Ra6ny8b7K3aZbpaWpDPx/MijAxVdOIsC87GG7YLf2kA5le72k&#10;V/hGlq/zFXqSqW3vydb2kyFRjI4k2vl8hcHUWZWAWCqKuHRn94Z9tIYCAR1IdKR9/MIyQqEwOT5l&#10;6/KdHl7uVqU2qwKk1x8KCIAACIAACIAACIAACIAACHxCAgw9TAajVcPS6LQ6o9H4/koWCWEWs8Vk&#10;Mun1evJMRafTkwzByxR0ufi04Not+xIgCcperN/cTkdaeqH2Z1q4Jx8VpAMn3STjD+tlvvXYYfgt&#10;IWP4B/epRAd+MjyzGwGli+LfE1dXTF8XeS+KBCxWwNLjIyVJngVCAWfmrv1z48dB05PjkkVi0Uea&#10;C25BAARAAARAAARAAARAILMSQFwg8N4EeGGJIdFKrzdo1BpVmio1JTUlOeWdCw1PS0tTq9Qkh5Fb&#10;0iRY6xTvHSgcZB0CHPtUpWSeXX+r/pR+RFh/8Bv+mW5n7c+Q6bP7dl9QrzIwQvXtCTh5OD6683jl&#10;9PUHth1JTUw1Gozkg2QsoVDwQYpAyEtinIUz6I2kke1Y+/eqqX94+riKpWKaCAUEQAAEQAAEQAAE&#10;3okABoEACIAACPDaAfuhH8CaUwk80Zx4WYqjHVux0qAmKtYqtTJUt0pd1MDv8vtUtRVrg61KZgzD&#10;2rYMPaBeEQSU9yIgdZAIRYIj209MHDh505LtJ/efuXjy8r/nrv177ur7lytnr144/s+Rv06snr1h&#10;2tg5/56+6uzlRJLWe0WMwSAAAiAAAh+GALyAAAiAAAiAAAiAAAiAQAYCVv2JNCdb4TusnxzkK/Tk&#10;1SiyoEI7Lyk0iqMn32O1oY2tsPy3tjN4gMB7EmAFrNJV4ePvfe/G/T3rD22cu23l1PUrp274AGXa&#10;H5sX7iRpLPZxHPmXyaX80f6e4WI4CGQuAogGBEAABEAABEAABEAABEAABLI0AdKcrIW/YqdKhlw4&#10;qj9p4e/Kot0nxdr8RK5Kb+TFrvQq/eAH0w+GY3HvFc8Bzw9FQCwRO7op3HxdPP3dP1Bxc/V2VjjL&#10;RaLXf8vVh8oAfkAABEAABEAABEAABEAABEAABEAABN6KAMlM1sLrU1R5bizfyjfZ5Cq+Zn1aDTPK&#10;VdYGa9eTzRNt65lvbX/SiZ8gAAIgAAIgAAIgAAIgAAIgAAIgAALZlwAyA4GPQ4AEKirP+05vsqpT&#10;fJ1/Pm9D+9RsNaFqerFrW7j3Kp0IfoAACIAACIAACIAACIAACIDAWxGAMQiAAAiAwLMESH2i8mwb&#10;w6Q3kTrF8M8n+0/N0g0YWzdje9gbaRfqFUFAAQEQAAEQAAEQAAEQ+GwEMDEIgAAIgAAIgEB2IkCq&#10;k63Yk7JKVjYRi3rszU8r6QZPG/gaNdqtoV7xRPAEARAAARAAgaxOAPGDAAiAAAiAAAiAAAiAQGYg&#10;QKqTrdiDIRGKyjM3Vtn7Xl4hB3wH/4N/4v8ccLlfQAAAEABJREFU5GngCQIgAALpBPADBEAABEAA&#10;BEAABEAABEAABEDgfQiQUGUrdickQFF57gODZGM3sFUytPBV/kkd1h+494pIoHxgAnAHAiAAAiAA&#10;AiAAAiAAAiAAAiAAAiCQ/QlkzJAEKioMf4sV/aTCPHlYBaj0HXvdZmDfpW5qoV0qVKdCu7S1FahX&#10;Ng7YggAIgAAIgAAIgAAIgAAIgAAIgMDnIIA5QSB7ECDZiYr1662sP59mla5DWX9YN3yXzca+yzcx&#10;6cqXrcu6x9geUK9sHLAFARAAARAAARAAARAAARDIygQQOwiAAAiAwGcmQEoUX/jnSyOxilLWDd/N&#10;kh3/8/knGTzpoWp6L9SrdBD4AQIgAAIgAAIgAAIgwAABCIAACIAACIAACLw5AdKZ7IX/XivSm6g8&#10;N54snrbYd7gXDa33bdkNaIzdBOoV0UABARAAARAAgQ9KAM5AAARAAARAAARAAARAICcQIHnJXkh2&#10;omJVoOxtVga0Z/35pNe6w39IkCpP+qjKF6sJX7E9bbtkI8iV2x8FBEAABDIjAfx2AgEQAAEQAAEQ&#10;AAEQAAEQAAEQyCoEAv1zUcntH5ChPHOl+aQ3YyMZZ9x9aZ1sBDGPY1GyMwGsLwiAAAiAAAiAAAiA&#10;AAiAAAiAAAiAQPYnkJ3lHYHBYEQBARAAARAAARAAARAAARAAARAAARAwGHCBDAIgkBkJCFiWQQEB&#10;EAABEAABEAABEAABEACBD0cAlxggAAIgAAIg8CEJ4FvbbV8Ehi0IgAAIgAAIgAAIZDYCiAcEQAAE&#10;QAAEQAAEQIAnAPWKp4AnCIAACIBA9iWAzEAABEAABEAABEAABEAABLI2AahXWXv9ED0IfCoCmAcE&#10;QAAEQAAEQAAEQAAEQAAEQAAEPg8BqFefkjvmAgEQAAEQAAEQAAEQAAEQAAEQAAEQyP4EkOGHJQD1&#10;6sPyhDcQAAEQAAEQAAEQAAEQAAEQAIEPQwBeQAAEQMBGAOqVjQO2IAACIAACIAACIAACIJA9CSAr&#10;EAABEAABEMjqBKBeZfUVRPwgAAIgAAIgAAKfggDmAAEQAAEQAAEQAAEQ+FwEoF59LvKYFwRAAARy&#10;IgHkDAIgAAIgAAIgAAIgAAIgAAJvSwDq1dsSgz0IfH4CiAAEQAAEQAAEQAAEQAAEQAAEQAAEcg6B&#10;nKte5Zw1RqYgAAIgAAIgAAIgAAIgAAIgAAIgkHMJIPOsTwDqVdZfQ2QAAiAAAiAAAiAAAiAAAiAA&#10;Ah+bAPyDAAiAwOcjAPXq87HHzCAAAiAAAiAAAiAAAjmNAPIFARAAARAAARB4ewJQr96eGUaAAAiA&#10;AAiAAAh8XgKYHQRAAARAAARAAARAICcRgHqVk1YbuYIACIBARgKogwAIgAAIgAAIgAAIgAAIgEBW&#10;IAD1KiusEmLMzAQQGwiAAAiAAAiAAAiAAAiAAAiAAAiAwMckkDnUq4+ZIXyDAAiAAAiAAAiAAAiA&#10;AAiAAAiAAAhkDgKIAgTehQDUq3ehhjEgAAIgAAIgAAIgAAIgAAIg8PkIYGYQAAEQyFkEoF7lrPVG&#10;tiAAAiAAAiAAAiAAAk8I4CcIgAAIgAAIgEDWIAD1KmusE6IEARAAARAAgcxKAHGBAAiAAAiAAAiA&#10;AAiAwMclAPXq4/KFdxAAARB4MwKwAgEQAAEQAAEQAAEQAAEQAAEQeDkBqFcv54LWrEkAUYMACIAA&#10;CIAACIAACIAACIAACIAACGQ3Ai+qV9ktQ+QDAiAAAiAAAiAAAiAAAiAAAiAAAiDwIgG0gEBWIQD1&#10;KqusFOIEARAAARAAARAAARAAARDIjAQQEwiAAAiAwMcmAPXqYxOGfxAAARAAARAAARAAgf9PABYg&#10;AAIgAAIgAAIg8CoCUK9eRQbtIAACIAACIJD1CCBiEAABEAABEAABEAABEMh+BKBeZb81RUYgAALv&#10;SwDjQQAEQAAEQAAEQAAEQAAEQAAEMg8BqFeZZy2yWyTIBwRAIFsS4KwPi+1htpjxAAEQAAEQAIE3&#10;I2Ax204eFuuZhMuWZ0kkBQIgAAI5lMDHTxvq1cdnjBlAAARAIFsQ4CycQCCQSKVOTo7uHm5ePp6+&#10;uXz8A/xQQAAEQAAEQOBNCNBZg84ddAah84hUKhUIWJKxssUZEkmAwAciADcgAAKvJgD16tVs0AMC&#10;IAACIGAlQLoVXWA4uzl7ent4eXsoHJViiYRlWJPJbDSaUEAABEAABEDgTQjQWYPOHWKJROmopBOK&#10;p5ens6sznV/oLGM923ygDdyAAAiAAAhkRwJQr7LjqiInEAABEPhwBOi6wtHF0S+Xr0IuN+iNqSkq&#10;tVqj0+r0eoPRYEQBARDIngTw6gaBj0OAzh10BlGpNKmpKoPRRGcWOr/QWYbONR/uxAVPIAACIAAC&#10;2ZAA1KtsuKhICQRAAAQ+DAHrd5K4urs6OTkaDEYSrcxmM0t/N/8w3nOAF6QIAiAAAiDwMgK2U4nZ&#10;ZKIzC51f6CxD55qXGaINBEAABEAABNIJQL1KB4EfIAACmZQAwvp8BEi88vT2dHCQqVUag97w+QLB&#10;zCAAAiAAAtmWAJ1f6CxD5xpPbw+GTjzZNlEkBgIgAAIg8F4EoF69F74sMxiBggAIgMDbE/DwchMJ&#10;hRq1luM4lmXf3gFGgAAIgAAIgMD/IcCy/He307lGJBS5e7n9H2t0gwAIgAAI/H8C2dMC6lX2XFdk&#10;BQIgAALvQ8Bitji7OkulUo2Gl67exxXGggAIgAAIgMD/JUB/JtFqtXTecXZxonPQ/7WHAQh8fAKY&#10;AQRAIHMRgHqVudYD0YAACIDAZydAlxAKpVyhkGs1Oqp/9ngQAAiAAAiAQJYl8BaBmy2cVqOlE5Bc&#10;KcfZ5y3AwRQEQAAEcgYBqFc5Y52RJQiAAAi8DQGFo9JkMpvM5rcZBFsQAIGPRABuQSBHEGAZxmy2&#10;mE0WpaMiRySMJEEABEAABN6GANSrt6EFWxAAARDI7gToz91S/iEx6PR0IZGN0kUqIAACIAACWYCA&#10;Tm+QSiVU6HyUBcJFiCAAAiAAAp+KANSrT0Ua84BAdiCAHLI/AbpaUCjlJpPJwuF/fsr+y40MQQAE&#10;QCCzEeAsFpPJLFco8P8PZralQTwgAAIg8HkJQL369PwxIwiAAAhkXgICgUAsEdOVA8SrzLtIiAwE&#10;QAAEsi8BOvvQOUgiFbMC3AGcfZcZmYFATiKAXD8UAahXH4ok/IAACIBA1ifAMSKxiAQss8nE4qoh&#10;668nMgABEACBLEeAzj5mk1nACkQiEW6/ynLL9/EChmcQAAEQgHqFYwAEQAAEQCCdAMdwApZlGZaj&#10;v32nt+EHCIAACIBANiGQVdLgOAtDZyMBS2elrBIz4gQBEAABEPjYBKBefWzC8A8CIAACWYMACVYc&#10;xwkE9Adv1mLJGjEjShD49AQwIwiAwMcmQOcgEq+EAgGdlejc9LGng38QAAEQAIEsQQDqVZZYJgQJ&#10;AiAAAh+XAF0hMNZPaPDqFcva6h9vSngGARAAARAAgVcT4FiWpfOR1YBOUJy1gg0IgAAIgECOJgD1&#10;KkcvP5LP0gQQPAh8KAJ0ZfChXMEPCIAACIAACHxwAjhPfXCkcAgCIAACWY5ATlevstyCIWAQAAEQ&#10;+LAEnrskwB+4PyxeeAMBEAABEHg3As+dj547W72bT4wCARDI6QSQf1YmAPUqK68eYgcBEACB9yBA&#10;VwJU3sMBhoIACIAACIDApyNA5ywqn24+zPQqAmgHARAAgc9BAOrV56COOUEABEAgUxLAVUGmXBYE&#10;BQIgkB0JIKc3IICz0htAggkIgAAI5BQCUK9yykojTxAAARDISACXBBlpoJ5VCSBuEACBnEcA56+c&#10;t+bIGARAAAR4AlCveAp4ggAIgECOIvDMW/8clTmSBQEQAAEQyPoEcBbL+muIDEAABEDgrQlAvXpr&#10;ZBgAAi8hgCYQyDoE8KY/66wVIgUBEAABEHg5AZzLXs4FrSAAAiCQfQlkJvUq+1JGZiAAAiCQWQg8&#10;9384ZQgLVwIZYKAKAiAAAiCQKQi85tz0mq5METqCAAEQ+D8E0A0Cb0cA6tXb8YI1CIAACGRpAhzz&#10;avkqSyeG4EEABEAABEAgJxJAziAAAiCQUwhAvcopK408QQAEQAB/psYxAAIgAAIvI4C2rEoA57Ws&#10;unKIGwRAAATengDUq7dnhhEgAAIgkP0I4Jas7LemnzojzAcCIAACH4cAzlAfhyu8ggAIgEDWIgD1&#10;KmutF6IFARDI3gQ+Ynb4A/VHhAvXIAACIAACn4kAzm6fCTymBQEQAIFPTQDq1acmjvk+PgHMAAIg&#10;8DwBDn+4fh4J9kEABEAABLIJAZzjsslCIg0QAAEQeC2BV6lXrx2EThAAARAAgSxGAPJVFlswhAsC&#10;IAACIPDGBHCOe2NUMASBVxBAMwhkfgJQrzL/GiFCEAABEHg/AnhX/378MBoEQAAEQAAE3oQAbEAA&#10;BEAABD4eAahXH48tPIMACIBApiDAMZCvMsVCIAgQAIE3IQAbEHgHAvj2q3eAhiEgAAIgkLUIQL3K&#10;WuuFaEEABEAABEDg/xOABQiAAAiAAAiAAAiAAAhkJwJQr7LTaiIXEACBD0kge/jCd9lmj3VEFiAA&#10;AiAAAq8ngPPd6/mgFwRAAASyOgGoV1l9BTN7/IgPBEDgcxPAxwY/9wpgfhAAARAAgU9BAOe7T0EZ&#10;c4AACIDA6wh8zD6oVx+TLnyDAAiAAAiAAAiAAAiAAAiAAAiAwJsTgCUIgMDLCEC9ehkVtIEACIBA&#10;tiCAj1Fki2VEEiAAAiAAAm9E4Jmz3huNgBEIgAAIgECWIQD1KsssFQIFARAAgbcngI9RvD0zjAAB&#10;ELATQAUEshgBnPWy2IIhXBAAARB4cwJQr96cFSxBAARAAARA4O0JYAQIgAAIgAAIgAAIgAAIgMD7&#10;EYB69X78MBoEQODTEMAsIAACIAACIAACIAACIAACIAACOZUA1KuctPLIFQRAIEcRwOcnctRyI1kQ&#10;AAEQAAEigHMfQUABARAAAZ5AdntCvcpuK4p8QAAEQCCdAJv+Ez9AAARAAARAIKcQwLkvp6z0J8sT&#10;E4EACGQWAlCvMstKIA4QAAEQ+LAEOPzfSx8WKLyBAAiAAAi8I4FPNwznvk/HGjOBAAiAwKclAPXq&#10;0/LGbCAAAiAAAiAAAiDwLgQwBgRAAARAAARAAARyLgGoVzl37ZE5CIAACOQ8AsgYBEAABEAABEAA&#10;BEAABEAg6xGAepX11gwRg8DnJoD5swABfHQiCywSQgQBEAABEPgIBHAG/AhQ4RIEQAAEPj8BqFef&#10;aw0wLwiAAAiAAAiAAAiAAAiAAAiAAAiAQPYngAzfnwDUq/dnCA8gAAIgAAIgAAIgwBMwW8zJqYkP&#10;o25rtGqOs1ATbaklPjHGYNDTLgoIgAAIgMA7E8BAEACBnEwA6lVOXn3kDgIgAAKZjoDeoL95NSJj&#10;MZmMr4oyo9nNWxEkE7zKEu0g8AkImM1mjVbTvEmbMSvR/aIAABAASURBVCMmlSxRNuLubb1ex7KC&#10;ls3ade/Sp1DBohCwPsEqYIr/SwAGIAACIAACIJAVCUC9yoqrhphBAARAIHsSIOmqcMFim7ft2L77&#10;7+27/t6xe8/aPzYplI7GlwlYJF2tWLV2x197yHLnX3vnzlpgsVggYGXOI8NsMdPi6g06KtlDwXkp&#10;59s37qxfs3XqtNkjR41ZtmzN3t2H799+GJAr8LcpM3/86dd69Rrde/jgpQPRCAIgAAIgAAIgAAIg&#10;8HoCUK9ezwe9IAACIAACH4vAi351eo2fn3+1ajVq1qxdo2at6jVqNm3afPy47+/evPeiMbVUrFTZ&#10;ZlmzVq0yZcuTRELyFbWjZCoCtC4uzi5hIflC8uQNyZMvJCSfyWzKVBF+kGBi4iOHjhxRpmxZs9mc&#10;mpIqFosrVKgUm5i6bv1WjuPi4uL37/87l5/fB5kLTkAABEAABEAABEAgpxGAepXTVhz5ZjcCyAcE&#10;shkBi8VCF/+mDI+6desH5Q1Qa1QvZprBkqpm0ghetEHLZydw5+GdTh17zJu/eN68xfPnLZ4zZ8Gd&#10;iLuchf9OqM8e2wcMICVW07xZK4GA0ev1X389ZtfO7QajwcnJUaFQSCTCw4cPbtm4We6g+IAzwhUI&#10;gAAIgAAIgAAI5BwCUK/4tcYTBEAABEAgcxIgQUokFm/csEutTzZnxxt2Mif2DxsVp2ZcXV39/Pyp&#10;+PrzW8bCcB92jkzgzTe317Hjh9evWztr1tTf58xt07K5q7PDggXzSbcaNOjLjm3bhIWHZoIwEQII&#10;gAAIgAAI5HgCAJA1CUC9yprrhqhBAARAIMcQMJtMefPmGz/yp9s37r5h0iazyWg02IrZbH5uFCli&#10;ti7r1ki7zxnYd80Ws06nVanTDEbDS81MpowTvfzTcBaLxTqRwbZ9UbUhA51em6ZKpbnMluejtQfz&#10;hhWbN1vMVH+TURSS0WhUq9MojNcPyZAvcUu/eYrI0HCVOlWn11H9uRlt/MmtrXDWH2RjtC4QVWyF&#10;B2ltMRqNZGJrNBj0qaoUrVbzolsyoGC0Oo1KlUpmnPV/96PG1xeLdUHTVCkarZomer2xrZfjOIPR&#10;oCI4Oq09MFuXfUs2RqNBKnEYM3Zk5w4dfps+MW+BMCrBeYK+6t+vfu2aS1fOJemKZVn7kJdWCAIF&#10;plKn0ozcm2X0Uj9oBAEQAIFPQQBzgAAIgMCnJQD16tPyxmwgAAIgAAJvQ0Ag4M9TLMu2a9/RN8hT&#10;r9f939Ems0mpUDg5OTo6Kmkrl8tsAoptIMdxAgHr4uJMvVScXZwYlqFGW69tS/Z3H/H/7+Ht63fC&#10;CxSqXq22u7tbxLVbN69GpKlSbTa0ZQWsp4cHTUF+aCuWiAxGPbVnLKR3GM0GZ2eKRklm/n7+JGCQ&#10;WkQ2JFQ9eMzPcuv67Xxh4bVq1ssfXvD29Ts0y83bEXrD/8+UnNiLPeZb12/nzRteo3ptN3c3qpO3&#10;+MTo5xK0j6J0yCDiaoTUQVKlSo38+QrYhtx/HEFKit3MViG1iFKgTGlLGYlEYmq5FxlBZKRycc0a&#10;dfOG5aP6zXsRlLVtCEWlVCpcfBiBkF9HWyMFI/dgyImriwt5oEaay9HR8YlnR6lUotVqKDB/f//6&#10;dRqXLVvBwlloFFlSITLURcXE6YsVKVmzZj1Pb++Ia7ep5XHMPcvL5D+O4yJj7pLBret38uUvWKdW&#10;w1IlyzrIpdRChSQwcvtcoSEpaUnUG3HtloenBx0DBQoUtMGJin2QcRaytHAWFxcXJ0dl0SKFipUq&#10;4u8TpLf+15l3I+7VaVinQ5eO4XmLkp/E5LjnZrHt0lFNE1FhBVzJ4mVq1Kjn5kbHG59RdNxDO0yb&#10;MbbZjQDyAQEQAAEQAAEQeDMCT99Nvpk9rEAABEAABEDgIxIgLYCKbQKBQHD16n9CoZAu4F1cXJcs&#10;WHc/8v9fzN+5cXf16s0HD54+cODUwYNn5s1bfvvGHZtD2qo0aeXKVjx8+Bz1Hjhweu+e4w3rN01K&#10;iacuW9HptQaj7pvRP508cy4hRb1m9caZM+f//dfRqLikDZu3VK9ah1QGm+WNKzenz/idpjhw4NSB&#10;A6f/2LAzKHceg+EZAYv0jsULV9uDWbxkjUKhNJNmYzKmpCWOHPr9+UtXYvkv9t4yY8bcNas3xSer&#10;rkXc+fWHKUGBIQlJsbaJ/u9Wp9NqdGnfjP7x6MnTFPO6tVso5j1/HSVvB4+e6NyhN0knxDCjH4J8&#10;82ZE9aq1V65Zdz8y5tiRC7NnL1y7dnNcUtrZi5dHD/1eJpPpntUK79y8u3nTbsqUyv79Jzu070ot&#10;o4ZMiLjz4PiRf2bMmLd+/Z+37z/6ftyPicnRtumI/C+/TL8boWnSpLmthealZb0fkXbo0JlDh8+q&#10;NPwHQu/cvLd169/klsr+/acG9B/qIHf4a9+B7dv3T502+6effgsKzGM0Gij+1LTkAP+ghUuXRtx9&#10;cOHszWXL186YMXf3zoOU9b5DRwb1H0NUbZZkbCukoFH6gweMO3z8JGW3bu2madPnLF686sjh8w8e&#10;x6xev6FQwWJJyfE2Y9uWgoy4c6t+3aabt22PjEn4a9fhmbPmr169iVaK1qtf76F0FJFIajOmA6ZA&#10;/sKHD589YD0MNm7cWbhgMTdX9xVr1kZGx69ds2XWrAX79504cfpci6bt7AePbSxtk1ISgoNCl65c&#10;devew9On/luydPXMGXP3/H2UMvp7/4F+vYYmpcSRukeWKCAAAiAAAiAAAiCQkwlAvcrJq4/cQQAE&#10;QOAJgUzzk2UYlp4M/yDd6siRg1qtlmVZ0j7KVajQpUO32PhIvu+1Twn/kEokUnpIxOKMtpzFwrIC&#10;iURMvRLrQygQmi3pH/ojvSZFHbd0ybohQ0cULlJMzD/IARlLFApF48bNfv5lyuBhw9M1CDlz6NAB&#10;udxBIpGSYe7cQcWKliT1xD6d2XofUJEixUQi8iB1cHC4e/fOxbMXKR3Sa5YsWDtixJh8+fKTTiQW&#10;0ywS2yNXroABA4fMnrOgWJFSKWlJdm+vqmh1GjNnWrFs49Bho4oXLyUmXxKJdUbeX5kyZb/+5vs5&#10;838nHY1EGbsTEnRGjhgzZeqslq3auLm5kSkNpKFSqTQ8vMCIkWOWLF7z4PZD0sXsQ6hCZrZCZhxn&#10;mTJj5shR43z9/GgszUhbLy+fQYOHTZ28gKYjeyrUKJFIhUIR1e2FhlOjVCrW6tWc9VY02pU8eZD8&#10;RJJflarVRekPMWO9Py4lNYn8L1iwtEPHrj4+vmROzilmW6V8+YqjxoxfvGDt3cf3SbGyzUWHDSlo&#10;q9atp4xKlSpD85I9jaIhVFxd3Zo3bzVv3mJnF+e0DHfVEZyff/jt11+n1avX0NHRkSzFIn6BaKVo&#10;vcaNnzB/zrI7N+7aZiEOtKASqVgikUokEqlUSi2//TarVau2Ts7ONBcVkUhUtFjxiZN+6dyt6+2H&#10;EbbYaEsCZcHwIvPmL27btoO3t49EIiFjitBWqVSp6thx3yycv5qOFov1WKIhKCAAAiAAAiAAAiCQ&#10;MwlAvcqZ646sPw4BeAWBzEHAJgdkjljeOgqrlJE+ikSB23dunT93hmQsjuPEIjEJB45KR6PJmG7x&#10;ih9k/LS8YGPt4j8tSBX+x5MvECcx4kHUw793nKpYsTLVSfgg0YFs9Ho9VSgYg8Hg6ur63fc/DBo2&#10;9FH07dy+Abt2/Bkfz9+2Q2ZCkahylapJMSr7hA+j7kyY+D3JGeSKGrVa7ZYtf7j5OJGesmP337Vq&#10;16VRNJFAICDnGo2GzChT2ppMxjx5QufNWyKXKUymdGWNPLxYqPdhbOT2P/dVqlSF6maziVyJRCIS&#10;QUQiXjCiRpJCevf5YsacuSTK2DyQ+vbDzz8TTKVSaTQaKQxSl6xDxBSMmX9YihQt9u+1m1KZ1Gi9&#10;6ck2kON5kTlHQeYOCu7SpTvZU6G5aF7qsFjMVGnTtv03339/9xEv01g9C4TCZ95vkD1fBIxYJGGs&#10;DxprK+S5XPmKBQsVNptMAhonFJJD0jN1Bm1QYJ4/1m/LHZTHZOS/G0skEpGxRqMmA4FAQJmSp7r1&#10;6m1eu50IU50KiWgkXbVu08ZmQFsaEhMTnZScRHWa0Wg0enp6btu639fHz2jNlOBMnzW7f/+vSG00&#10;Go1kJhQKScWjWahCbKhSp279XXv2Rcc/IG80C/mhg4i2VMigTdsOlSpVpDrZU7EZUHgkgP7w0+SG&#10;tZpptWpq1Ot1+fMWWrx4VWBgbprIYuEoI1I8KSOalLVmRNuGjRqtXr/h1vWn9w/SWBQQAIHXE8jS&#10;58HXp4ZeEAABEMixBJ55N5kpKCAIEAABEACB9yWQUQJ6X1+feDxJAwxDYgVje7i7uv/w47ckBNAu&#10;6QIkMUz6ftrdm/do94MXkjyWzFtRoEBBUqmsYTCrVy+f8M24cWNGzJwx5fHjSFIiLBYLbXv16mvg&#10;+MrRI0evX7tGWgMFYzGbS5UqQxWO47/OnOM4QwpTtlxFsqdGcpiSnPz7nHmOCueiJQvXqFWHDGgg&#10;9V66dHH8uFFjx44YO3r4vr1/kyXZk4AVGBjYsUO36ISHtPuqcufm3RW/rwkNy2cwGMiGvN29e2fu&#10;3Jk/TJqwcuWylJRkmoIm0utMjRs3q9uwvk6nMRj0hYoX6NqtJ3VROjQdCStbNm/48Yfvp0+fHBFx&#10;k9rJFekpwcF5Jn73y92I+7T7XCGftWvXI8Hr6tUry5YtWrtmZUJCArkiM+oit/XqNpDJJK4+jtu2&#10;bZk1a+bp0ydJiKFeKmQwd86M3+fPmTf/d6XchWKmxowlf/5w8qxWq0+cOHL48MFHkY9YVhDzML5n&#10;z76BQUEMw9EQKmtWr/h6/Ogxo0d8/903t25FUNjkWa83li1bvl6jejqdlpQgRsxUrVrDoDdRFxmQ&#10;2XcTxn854IthQwbOnTOTjigSjGjqgIDAZs1axyU+JkWpWOkiHTt1pVwoCxpCCU787ptxY0d89+34&#10;Y0cPUwu5ImKVK1dt27L7czfHUZdCoaxdq65KpTlwYN+iRfP3799LPskbzULTebh71qxZ++HDx7R7&#10;//bDPl986e/vT5fZlA5pmMuWLqKMxo4ZMWnit/fv3bXNZTCYKlasUrNuTfJDo1BAAATejEAWPg++&#10;WYKwAoFsQwCJgMCbEoB69aakYAcCIAACIPCJCdBVvdLR8ejBY0eOHBKL02/Sada8ZXjhfBotf4sT&#10;x3yw6xPSHSi7xk2b09ZW1q9b3bt796Wr5m3ZvmH0iBGlyuUxm/k7m0jU8PfPNW7I99HxD+Wuwr37&#10;/iYtg4aQB6XSsU//fkkpCbRrNBnLlC8TEhJC7bRLKsn+/XuowrBsnqDQfXv+PnHi2I0b1/7991Kn&#10;zi1nLZi6Y+emxatmd/+i2cMH90m2IEuz2UJymCbhlfdeUTxk1qBhY4ZIMQwpIPfu3S1SIN/wwYN/&#10;m/l9n549Jv/6E0UrEPC3L+XK5dusaYsH9yPv3XrwzfgfXF1Rp/WjAAAQAElEQVTdqItUFbPZTNpc&#10;p/btfpn+7diRI4sXLnDt2lUaQp7JoHqNWhWrVtA9+wVY1EUDlUrlqpXLShcv2v+LL3p269q3T3eV&#10;SkXt1Espu7u7Fy9YzlnpunL14mGDBt29c4elDoayp5/c8CFDhnw18Muv+kolMtsQJsNDIpEcPXLI&#10;x8OlTo3q9WvXrFS2dMTtG85eDlFRj/fv23v2zOl79++SKNare7dVaxft3L158s8/DRvWXyBIf0sj&#10;kzmUKV0hISWadLpmTZvLZDKKh9xTphTwtN9+u3L10vGTh0YOG0rq5LlzZ/bv27N40YLLl/9xc/Ym&#10;Ren7735VKBSUOzkkKbBMiWI/T//hz+1/zF74a91aNS6cPysUCskh9Xbu3C0uMpE8Zyw0HS090Whc&#10;v+5X/fs3aVBv4YL5wicfnOQ4S1hYXsbEj3Dykj169GD/vn3nzp2+/+Depk0b+vf5Yu36pTt2bf75&#10;hx/GjBkiEvN3z3EcR/GUKlk2RcUfV/xIPEEABEDgeQLYBwEQAIHsTyD9rV72TxQZggAIgAAIZD0C&#10;HGkBFPW8eTNjY6NJL6AreZI2FixYqdLwXwjFWe9yIoP3L4nJcQMHf+WoVHL8f0ooiIuLGzK6N7lN&#10;jlHHWRWKtDjLiePHBAJeuZDKZIUKF9Ukmv28gn754YfU1FSBQEADpVJpvXoN4x8n08A0VTJpTwEB&#10;uUkHIYEmJSXl2LEjPgGeUon0wj/nmjSsV7t61ZatGn7xRVe93uDn6a83avXJjL9vXpZNPzWTQzd3&#10;d3L1qhKb8HjM+HGkIpElTaHT6VauXCp2YvIWCAv0DQ0LD505bdrhQwfi42KvXPl3+fLlh48c8vb1&#10;KFaqWP7wcIuFF/4obBK8Jnz9NRkH+YXRQBdv+axZ0zgrWI7jHBzkXbv2fnD7+fu/aODNG9fHffdV&#10;nrzBNIrKXzt37937l02moYFOLi6ent4ms9HVmU9BIBRmyIIELCY0f0jesDAKO0M7XyXP9+/fG//1&#10;KL/c3uTWViRiibdHrikzJjWqV6dWowqtWzf++ptRuUMCHGTKxFRe03F0dOEHM6Tj8Z+/c3V1VaeZ&#10;KJjIyAcUjK2LPDds2Lhpy+aP7j5+fD/GxVsx8Yfx1euVb9Kw/uChA86cPSkQCitVq0TqEulcNIQE&#10;x5Url1GF0TCxkYm6JJ7Y1Gm/knpFjRaLJSgoT8Fi4fpnv6efenft3P7Hug22yInPzDm/kEwpEPAE&#10;KBhff38aTsXHI+CHX8fRgVCnUYU2rZt8//243KGBErFDvFX9VCqdGH5CPiOxWOzi4qrSamgUysck&#10;AN8gAAIgAAIgAAKZl0D6W+TMGyAiAwEQAAEQyMEExCIxZb99y7Y//9wskfC3opCyULhwkS96DqV2&#10;o9F6EwvV3rskRKUUL1HaYtV0SGIQiYTTfl6wfPVqe1myfLmTM0kkvKLAWSy5c+emOQXW+31Onjwm&#10;FPLaBLUEBQcH5PGnIMlhlSrVbQ7J7NGjh6s2LlUqnMhGKpWRWiR2Zu5FPPj34pXH96OLFCrSvUv/&#10;VevWr1/7p5+/n8XCf/aQLFmWF3qo8tKSFq8vUrS42cyHxLJscnLS4SMH/L0CbcbUEpIveOIP35St&#10;WLBcqeK9u3c7fvyQRCINDAhyc3PnrPoUBXb69AmyJ2PaUvF081u5dJlOq7W1UF4+3j7U/mJJTUtL&#10;iTYIrd+uRb0yV/YW/6nD9IClEpL4HMxPEiGDNyw0b2TkowtnLijkjs8N8fEMIDHIlMJcu3z99vU7&#10;Jk5bsULlsSMm7t67f/r0ucTcbk9OGAtDB8/Zk+cT4uMoTeriOK5M2QozZ847cuLUvAULO7XvaTCn&#10;WdKohwkJySOTyvR6XXBQiLOzM1lSq9lsLlWy1LJVq+zHwPJVqxo1amqxJkU2JK1WKF81MTWRjO2F&#10;pn746KHEOb2BAEY/SEhIiKd2aqJRSoWSKrbi7x0cHJbbkMz8d+nqnZv3WIGpSuXqX4+atOfAoZ9/&#10;nmo/vFmWoWKd1jYOWxAAARAAARAAARDIcQSgXuW4JUfCIAACmZ4AAsxAgK7aGSYkf55BAwZcvPgP&#10;aQF0/S8SiXr16kNGWo2GZVmqfJCSJ0+IXZhwdXXr2Klb69bt7aVd+85FixYjRYPmohicXVyoQsXD&#10;z+XQwQNqNf/d4dSbL1942TIVU1XJjJwpW66CxWImG1JPtm/fYjYxVKFdmiXi2q1xIyadPHs+LilV&#10;b+Y2b9n144+TW7RoHRiYWyAQks2TwitTT+ov+RmUOw9n1aGoz2AwnDp6SmTV+2iXilAoSkyId5S7&#10;2u4DcnCQG4x6Dw9PFxdXzvphQ5Zl79+7p3TnJUKyp0IttH3wMP3Ti2Tm5OzCiPg7gKj9mWLz8KRJ&#10;IpJSAE/23v0nBWA28+IdVZ7zolKnJqVFL1256r8bESka/Z2IuJUrN4wePb5KlWqUFIX6nD15cPVW&#10;zpw1zWg0CoVC2jWZjLSyJUqU6tqt5+TJM6Ie6K5cj1iyYiVpYRqtWqtXeXv7ODk52VzRajZq3KxN&#10;mw72Y6B1mw4dO3Y1PfkefbFYTPOarfpXxqktZotQ+Mz7K3LF2o/TDEuakpokEAqWr15zLeJOqsZw&#10;41rk8uVrR40aV7FiZXd3D+7JymYYkXEe1EEABEAABEAABEAgBxF45t1VDsobqWZ/AsgQBEAg+xAQ&#10;CoTuvs4LF8zRWu8JIi3Ax8f36wkTVGrVB0nSqsMwDjIHuzeO40iLea6QbEHttiIWSWzGzo5u23f9&#10;ERn5UCBIP6XWqVMvLjJxcL+hCoWcjFmW1el03339TUhgHhpCLbeu396weetXXw0tUqSYVCozGExm&#10;s8VoMur1epVKRZOS2RsWqUxqtyTPVKfpaGsvJGAJhU/lMBLOJBJJxhaTmf+v/ez2torR8PR/dZRK&#10;JKyMmv+/hPLc1DTm3Ypd58k4XKfXhoWG/7XjZOvW7XLnDmYZ1mikA8FCuAhvcnLyS2f3cPPZsXPz&#10;11+Pjo2NsWlYtEwEiuo0UK83BAUFt2nT/uTZ80G5Q5IT1LQcRMw+r82MLDMWGm4rNCPZ243tFZa1&#10;V9MrLzTw7VqdpnCh4n9s2NGyZZtcuQKo6U0yIjMUEAABEAABEAABEMiBBNLfar8iczSDAAiAAAiA&#10;QKYg4O7qtXjBooMH94vF/I1CpEG0aNlGq9O+IrgMcsGzqgvHWQSCDL3W8Ta5ITEpkWX5LnIeFxs7&#10;e9bURYvmv7QsXDhv9arlCustS6QEPboTc/TIYaqQMxJUKlSoTJXSZcopFPy3aFH7mTOnqEUo4FWk&#10;u49uff3dd82aNRWJRCSH0VxRUVFHDh/a+Mf63yb/VLNW2bt37wgz6E008DUlKSmRYfiYGYahUbmC&#10;vS3Wu71o11ai4x7evBpx/3FESmqiyWQUicRpaak6XfoHA4mNo6OzWquzGdu3Hh6enFXSY1mWJEKO&#10;FwlZe+9nqTy4/ei7734sUqQoESYNTiAU/vvvpQP7965YsfTrr0fl8vGg9F8MjOKXSeUrVv+eJ9B/&#10;yJAB27f/eeHCuaiox3QUUaFe8kalWLESfft+yZiY1NQU0hCpnVzR0qxZs2LhgrkvPQYWLZy3ZPHv&#10;F8+fdfPlPw1K9m9bHt6JnDjx5/z5wykAok3TXfrn4r59e1asWDJ2zHDKSCLhD/W3dQt7EAABEAAB&#10;EHhnAhgIApmZANSrzLw6iA0EQAAEQOApgdyhgVN++/H27Vt0nU8X/CEhoUG5g+iy325h/y8IzSaT&#10;rZF6JVKJZ4Ar2dtaYuISgoJDbPXntg8f3LfJFtRu4bjxY8YOHzx4+OgMhXatZdiQQT/99rW/dxBZ&#10;UsmTN3hg/35Go5GG04xOTs7ValbNly8/1amF1JDTJ0/IXMmQ4TiLKY1p3qylwWDmOI4El0uX/6lT&#10;r3L9OjV7dOk8Zdak//65QY0kKvHWb/B8wP8HhbyuRN6USmW1KnU1WrV9XEJS7KABo+cvWjx2+A9N&#10;GrUODAzmLJakpMTU1FQKjMxot0SJkmZenKI9vhgM+sBQby9vb3LI7zNMWhr/0Tibva3l029ty1eq&#10;VBmD9aYwi8Wybu2q8qVLNm5Qb2C/vqvXLn5VSAajISruQWocL8+tWLKsfeuWdRuVa9myUdeu7Tdv&#10;3mgwGGx5kYxYsmRpcpKQEK9S8flSXSQSXTh/bsTQoc8cA0MH80fF4MHDBg8eMX7oP/9ekMsUZPy2&#10;hWaUezHFi5egw4bGUoIkWlUsV7ppw/oD+/Vbs2Ep8y5eyRMKCIDA5yeACEAABEAABD4GAahXH4Mq&#10;fIIACIAACHx4AlKJ9OzlM4sWzpNI+K9vJ3klMDCIhAz7TOyTu5BIoLGpEmQTEBDYonH72zfuJKUk&#10;RNyPYPRM3boNSCywj7JVAoL9NmxcKxKxtEujnJ2d+gzoT/Ww4NC8ecJoy+iYXn2/+G7SxNoN6zIW&#10;xsKZqddWRCI+nsuX/xFY/0dCZ2fnKlVqhoXlo1kojOSkpFVrF/t58lKX2WwpWqqwVCbjOF6hIqFq&#10;29ZN927eDwsPzVsgzMvNP7xIuIODA6lcNs+v3/rl9tm+bYvIHrOLa/UaNaMexJpM/Of+0lQpCVEp&#10;vXr17datx4iRY376+bdWLdtGP4o7dnpfVFQUBUbOKcLixUuWr1whOu4hhUSSyr1bDyZ9P50Co12y&#10;IentwoVzSnc+QbJ/50Kunhtr5B+G5xpftUuaWpMWTaxOONqmpaUuW77ANzD9PyU0mY0t2rR6cSxx&#10;yBuWf1D/0UtXrjp78fL6TZvIxs8rj0qdduTo/k7t2pw9e5qWjBopWW/rl9MfO3kwIT5eIODfHdGh&#10;VbdeQ+oNyZ2HjgEqfmRjYWbOmdOlZ1eRO8No+C+GJ4N3KHqDrkGN9JhZVpCcnLR8+UL/IF86DKho&#10;dLqOrTpbj5F38J1NhiANEAABEAABEAABEMhIgH9/lnEfdRAAARAAARDItARCA8OmT5l68OBBm2BE&#10;+sJLQhUxZ8+dJv2FukiVkEqlE76bNOf3BU0atRo/4tuL//5XpEhRUk6oN2NxcFDs27335o1bNJBG&#10;KRTKUaPGt27XJuLarZtXI2g7YvToH36YPGr0+O1//qUzcdN+WXjzVsRTDw7M8WPHSC6hFoFA2Lx5&#10;S/JDddoePXY44updkfXL1El5SUlJtodNlRLWW37IP83y4PbD77//OVdAILXT2P9bFHLl5j82Xb58&#10;RSTi1SXOYmnXrtMvU6ZojSryFhYafujYCU8vL73eQLIUJXXjxnUPXxeD0bhp43pyTsFQo7OLy7x5&#10;i8uVrkIx3Ll5d+qMWY0bN7MFIBAIHkdGTpowwdeLl95oyDsWBRMfG2M28zfE0Yw07+jx4zS6BG8f&#10;X1vj/3UrEArjE+IZhtcWGYaRyRwqV6wW9SCG0qSSP2+Rb7+dRJ6pK2O5c+tem9Ydvv7mu7ZtO4SH&#10;F2jYsOmEiRNvX79z9+a9mEfxFatVzJUrgLN+Mzpl+vDhfRr74FbkKUKoHgAAEABJREFU3j1/i0T8&#10;ZzzNZnPNWrUXLV1G0ifNQqVA/kLHT53t07f/7/OXaeO5f6/evPXgto0VjX2rQgdGYmIim54QJ5cr&#10;KlSoGnkvimahUr50pbFjvzWZniqkb+UcxiAAAiAAAiAAAiCQ/QhAvcp+a4qMQAAEPiQB+MpsBPyD&#10;fObPnxUfn36DzIvh5QrwPXhgn96Q/qEwEhcUCscuXbpPmvTLkKEj8+cvcOXKvyqVimXTlQO7B6WH&#10;ZPXq5Vr+i+EFpFx4eXnNnDX/6s07ew4cPHX2wugx4+VyuVUJMj969GjjpnWBAfw3bduGB/kH/rFp&#10;TXJyMukgFos5T0goeaAumn3bn1v8cntTnQr13ot4GBsTQxXaJZs6deofOX5q5tx58xYuOvfPv7Vr&#10;17V/7JEMXl9YlvXwc1m0aH5aWho55DiOHH7xRf8TRy5H3H2watUfJUqUsul0JG/988+FWTOmuzi5&#10;B/jkmfzzz2fOnCIBhfzTdKGhYYsXr7517+Ht+5Fdu/WgdnJFzg0Gw6LF8x09pFQny3cuPm6eV69f&#10;MRpNNj+0HTx4xJlTEevXbY1PjqaY/69niVhy4vAJlSrVliYpkoOHjFz7x6ZZ8+avWLP2jw3bg4Pz&#10;mJ58XNTuLSgk9/SZv8TFxZvNFpqF1uLLgUOOnzm3e+++f65cXbtmc1BQMDWSPYW0d+8eRsKE5g8Z&#10;PnTw7du3bRBEQlHLVm2JzLFTZ/ceOLR4yaqixYrrdCQAGg0Gy59/bqaxFBJt37ZIxNIDew6oVPx/&#10;mkm0HRwcSC1dtW49ZbRq7fpVKzcGBASazbze97aeYQ8CIAACIAACIAAC2ZIA1KtsuayZLikEBAIg&#10;AAIfioBC7rh145ZNm9aLxaKX+nSQKbZt/3PXzm0k2ZAqQTYcRxqFRalUSqWyuLjYmTOnUuOLxc8r&#10;90+TJm3jJQlOIBCazWaFQhkQEFChQpVChYuIxRKO48inRqv5bfJPB47tk0n5/4rP5kcikZ47ee6/&#10;K5cF1g+d2RpJAbl27erh43sdHNK/xIji8Q/y/WXyJBKVBNaPGZJNiZKlevXq07Vrj4IFC6WmpJ59&#10;oivZnLx+6+biOX/2nHXrVpN2Q67ImLYeHp4+Pr4uLi4UMM0oFosfPHjQoXOT3CGBAoGAWgKC/SZN&#10;mkCxSaUSaqFMnZ2dvb19SLAjY5sTal+6dNH036b4eD4V6ajrHYqj0nnpwiU3b163OaeoSAekIH19&#10;vcuXrmow8F9K9Xq3FDMZbNu2lSpUyIODg0OTJs169vyiVau2fn5+ly79ExMTTTGTmb1IxJIrl6/O&#10;nzfLYNALhfzRIpFIihYpVqVK9ZCQvC4urnRY0BCZTHL06OGFi+bkCQqmXXdfl59/mhgbG2OLlngS&#10;mWLFipevUNnV1Z1YkY1IJNq5c9v4CaNDA1/+HWr2GF5VISfUtWvXdqrYMiImzZu36tnzixYtW/v4&#10;eJ8/fy4hPo66yAwFBEAABEAABEAABLISgY8TK9Srj8MVXkEABEAABN6JAF3MkzRAwoG1sCIh/xmu&#10;5zyF5MszbsLgixcvSqUSqxlthDSKxpIlXfCHhAR3aN96+/Y/dTodqU4iERmIDQbDo0ePvvqq37Vr&#10;V0QiId8kllCPUPB0irDwkJ7duk6e/GN09GOSSEQikc0nuSX5g8SOiIiIr77su2LtgrDcYdSYsXj6&#10;u23espHsrZ75DdX/uXg+PjI54xQKuXLP7r+nTvklPj6OjATW2Wkucv74ceTo0UOTkpIkElt4fFIZ&#10;p3hpPSw8dPDQASNHDL57945Wq7X6JIlKIBTyTojAmTOnunRtLRE6SCVSmwdS067f+Ldxkxq7du5I&#10;SEgQCAS2TG0VAnX7dsSEb8cNG/QVOSeetlG0FREvmoAvL4mN0hSLGL7T+hQK0t9jkAfS7H6YNOGK&#10;Vd2jTqFQSHOxLFO+XKXE1FjyLBanuxaJ+GCo5bkSmj/PgMHdSFsknY7CoOEEjQpFe+7cucrly0gk&#10;dDCkOxEK09c0LG/o9Dk/Dh7U7+6dWxqNWiQSsSx/z51AwFKdpkhIiP9jw4Z6tWsQKFuLu6vnn7vW&#10;d+/e8eLF8zqdlhppLpalUZxQKBCLxYmJCUuWLGzTorlN7SInQqFQJExPXCRiaJcaMxYelpgfKxaT&#10;P15Ho96Q/Hl69m331187n8tIr9efPHmyeuUKEplMTDnRUyR+0Sd5QAEBEAABEMjOBJAbCIDAswTS&#10;31k+24g9EAABEAABEPgMBOQOylu3bq5auXzZ0sXLly1ZumTZiRPHcgX5PhcKXck7KdzmzJ6+dAlv&#10;RpbLli79c+tmAUuiBH9eEwpFeUKD27Zu/u03Y7Zt27x925a1a1dNnzq5Ru2yh478ZTDo16ymOZYs&#10;X7Z4xfIl/1294uzoZpuCZQWk10z8bkKbtk3mzZu1e/eOQ4cOnD5z8uzZ0wf275k1c1qjJjX27N+R&#10;yyfYZp9x6+TocubMyXlzZ5FPConKksULVq9ZHhyWO6MZ1fPmD/v+22+HDftqy+aNJC2R85Mnj69d&#10;s6pD+xZrVqw6fPjgsqXLaDgltWP7NlcfJQ15TWFZNiwk9I8tqwqH5yWFaP26NX/v2U2RkM+tWzd9&#10;/934apUqRD1+rFA4ZnSiVDg5yBQtmjbu0bPjooXz//xz89Gjh/fu+WvdutWTf/2xaMHwOQsnEwpy&#10;bh8lUDLr1q6iwKhQbDt3bvfwc7H3ujp7Xf730tKly629BHbp3Xt3HKRymwFpdhcvnStdvOiCBfMo&#10;qmPHjuzb9/eqVauv/Pevu7MPq2DWrH7qefeuHZ7+rraB9q1AIAzwCe7Qts1PP02ksWfPnjl79vSR&#10;I4doUSrV4P+7wD82rFu2lNaUL6dPn8wV4EdjKX4/r6Bdf/9ZuEC+Cd+OX7d29d69f588eezgwf3b&#10;t2/9ff6cPn26dWrfNiRvHukTaY9G+XgE3Lp9o2LZ0pMmTti86Y/9+/fScUjTnTh+dN3aVX379Piy&#10;b5/Q/CEiIa9DSSWyx48jbYlbc19+8eIFL1d/8kOFAvAN9Ppr9y46nK29SzZsWCuxYhMKhLm8g1s1&#10;a/rrLz8eOLDXltHhwwdmTJ9C0hXDMuvXrVnOZ0Qwl5w7dyaXVy5yiAICIPB2BGANAiAAAiCQXQjw&#10;7/KzSy7IAwRAAARAIGsTEIvEd+/fHji4b78velH5omf3Awf/lstfIt84O7oePLyHbGylT68eM+b8&#10;SAIHiQU2BKQshOUL3bhlTbtWLdu1btmza5dpc36Uih28PPy1Wu2I8YP69u7Jj+3b++r1yxJx+k1J&#10;NJY8kLqUnJQ0/vsRLZs2aVi3ds0qlapXrti4Qb2Jv44hSw83bzJ7sZAYodGqh475qm9vPnhy/uXA&#10;vvfv3xWLJS8a5y0QdvrMsY7t2tSoUpGc16pWpXePbjGx0dS+actaSpyGU1JzF0z1dHtevHvRG8Xs&#10;5e5HesrqdUu6de7YonGjGlUqkc8ObVqv+2NFWHiIg0O6ipRxrEgkpulu3boxZMTA9q1b1atVo1nj&#10;hj26dP590XRyFeATQm4z2ocGhg0fR9nx3Ci2RUtnubl42g1I/bl85SJlQZFTGfDlF5GPH4pEvL5j&#10;s3FUOoXmzzNs9FcUVd2a1Zs2bNC9c6fTp4/LZA5hucOGjvnStiLkefGKua7OHrZRGbckSpKgtnDx&#10;jKYN61evXKF65Yr1a9ekRQkNzEOJjP9+qM1Dvz69Dh3ZJ8/waU13V6/Q/CGbtq7t0bVzs0YNalWr&#10;2qhenbYtW4z6Zui1a//RWNJDM05EdZLbiBvxJG2rSYN6tatXpelq16jWo2uXK1cv0RCBIP0dFEWV&#10;kBhrT5wqFy6ekWb4VKmj0nnZyvmUF2GhCL+eNCzIL/3GPeJDGc1d8Fvj+nWrWzNqUKf2z1O/pmjz&#10;hoeN+vrpUXry1DECRYF9noJZQQAEQAAEQAAEQOBzE0h/7/W5w8D8IAACIAACIMATEJOkEhpG6oCt&#10;vFS64u0YRiF3tNnYtt4eAc+pLbRLIoitl7Z+XrlF1ptlSHcgIYZa+JI/jAQpm8OMW7FYEhLwNAze&#10;skAYiQ42DxktM9aFAmHeoAyj8oaRn3SDF34o5EqbW/tWYr39x8nRxd7i+QbSld0x5UUyjX2srUIC&#10;E8u+7lwvkzrkDckQc4EwEvjIld1txspTbgXC3F2fV/FIwLJNym/zhpE0k3Es1QXEJ/iZueyKDAlY&#10;/KgCfK+7ixcZv7TQmlJ4dkuq0KKQWzIO8ufHUgvpPnbpitptRSAQuDq7873WKWwVmtQegM0s45a4&#10;ubt62Swzbh1kz0uBJGBlNMgoXdkcurl42g0oYFujbUsZ+XgG2HupEugbStFS79MjMH+YTOZALSgg&#10;AAIgAAIgAAIgkGMJvO4dbY6FgsRBAAQyKQGEBQIgAAIgAAIgAAIgAAIgAAIgkPMIQL3KeWuOjEEA&#10;BEAABEAABEAABEAABEAABEAABLI/geyTIdSr7LOWyAQEQAAEQAAEQAAEQAAEQAAEQOBDE4A/EACB&#10;z08A6tXnXwNEAAIgAAIgAAIgAAIgAALZnQDyAwEQAAEQAIF3JwD16t3ZYSQIgAAIgAAIgAAIfFoC&#10;mA0EQAAEQAAEQAAEciIBqFc5cdWRMwiAAAjkbALIHgRAAARAAARAAARAAARAICsRgHqVlVYLsYJA&#10;ZiKAWEAABEAABEAABEAABEAABEAABEDgUxCAevUpKL96DvSAAAiAAAiAAAiAAAiAAAiAAAiAAAhk&#10;fwLI8H0IQL16H3oYCwIgAAIgAAIgAAIgAAIgAAIg8OkIYCYQAIGcSQDqVc5cd2QNAiAAAiAAAiAA&#10;AiCQcwkgcxAAARAAARDIWgSgXmWt9UK0IAACIAACIAACmYUA4gABEAABEAABEAABEPg0BKBefRrO&#10;mAUEQAAEQODlBNAKAiAAAiAAAiAAAiAAAiAAAq8nAPXq9XzQCwJZgwCiBAEQAAEQAAEQAAEQAAEQ&#10;AAEQAIHsSgDq1dOVRQ0EQAAEQAAEQAAEQAAEQAAEQAAEQCD7E0CGWY0A1KustmKIFwRAAARAAARA&#10;AARAAARAAAQyAwHEAAIgAAKfigDUq09FGvOAAAiAAAiAAAiAAAiAwIsE0AICIAACIAACIPD/CEC9&#10;+n+E0A8CIAACIAACIJD5CSBCEAABEAABEAABEACB7EsA6lX2XVtkBgIgAAJvSwD2IAACIAACIAAC&#10;IAACIAACIJD5CEC9ynxrgoiyOgHEDwIgAAIgAAIgAAIgAAIgAAIgAAIg8OEIZFb16sNlCE8gAAIg&#10;AAIgAAIgAAIgAAIgAAIgAAKZlQDiAoH/TwDq1f9nBAsQAAEQAAEQAAEQAAEQAAEQyNwEEB0IgAAI&#10;ZGcCUK+y8+oiNxAAARDI4gQ4emTxFHJs+BzDUMmx6SPxrEsAkYMACIAACIAACGRGAlCvMuOqICYQ&#10;AAEQyOEEOM6i1SSp02I16lh1WrRaFWs2GXI4kyyUvsVioiVTq+K0mkSNOgnBHNMAABAASURBVMFs&#10;Nmah4BEqCGQhArZflUajNgvFjFBBAARAAARA4N0IQL16N24YBQIgAAIfm0DO9W8yGTjOWKthj95D&#10;pg8ctaDHwCnN2g738s2j06bmXChvkznHcSlJt5ITIt5m0AeztVhMLq7efYfNHjBibuWaHboP+Ll0&#10;hYZ6veqDTQBHn5yAXqd6dDfCYjF/8plfNSGXlvIwPvbzHOGviulN2nXaZCL5oW5L5CwWpZNb49YD&#10;S5StZ9Cr3yQA2IAACIAACIBA1iUA9Srrrh0ifxMCsAEBEMhiBEi6Uiicu/T5vmS5Gkqli1arVjq6&#10;5C9cqkXHL3OHFDEadVksn08eLklXAoGgW/8ZvQbNS0m+/cnnZ4wGbd4CpfU63cWzRwoWK2exWO5E&#10;XBaLZJ8+Esz4QQiQdFW2cpMf5mxzkDtZMoWAxdEx1q7794PGLkv6TBLtu4El6apqnU5EMjnx1gcR&#10;sCyc2UGuyFugRK7cYTpdwrtFhVEgAAIgAAIgkFUIvIl6lVVyQZwgAAIgAAJZmwBnMUulDi07DXbz&#10;8D13Yt/3I1pMn9RzTL82m1bPtJjNTdv0c3L2tFhMZrNJq0mmikGvVqVG6XVptrSpha4P01Ij1ao4&#10;o0HDcc9875JBr1GrYlNTHmpU8aZXq2Ac/6HFZJNRb/Np29J0RgMvnNl6zSaDxWwiPzSXTpvCWSw2&#10;M9uWolLbJlLTRM/4sRlk3FosJp02OS3lkSotSqdL5Z6N+UlvpCotWq9X2Xs5jv9kpdlspKJRxaeH&#10;wfFhUAs5dJAr5UrHmMcWCsY2HTk3GDTUq1EnkD1nnchKMikthfdPBpzVg82etmRMiaelPlar4gwZ&#10;ZqcustRpU1WpUaq0GGsXPzW1U+E47sBfC+f++sX+nb+PG9jxx9F946LvCoQi6rIVYksO01IeqlWx&#10;Ly6Tzca+NRl1toBpS3V7O1Ws4VHwj6jLaHj+k1O0RtROqWk1SRaziXRPqtAoW9FpU4iGrW7b6nVp&#10;hid3r1Av2ZvNRo2Vrc2A31UnpqXQSkWTMfcsK5uNbUueSfGxWMxkxtNLizW+8MEu6qVZaCHIQKel&#10;g/npbU0k4Oq0KbyBLjUtNdKWGsdx5E2VFk0BaNWJZGOb68UtDaRMLRaTyUgvjzjyoNMkc88eorSs&#10;fIImg1oVRweezQlNYdCrVGkxaSmRZGAxm2ztaalRIrHE0clFz7+CYrinX2fGmYw6tSqWpiB787Of&#10;DyVvFLkqLZoOEoqc4yy0pRabT9vWbDJo6GhMeaSljDK8JC0W/gVOByeRpOF0pNnsbVuLxZyaEimT&#10;KxSOznExDKG2tev1Knvd1kLDaVLOeqjbWjJuqZ16KcI0CkCTRNPZe8kPFfsuVQx6DRnTEKpToQrt&#10;0lgqVOEy4KWBBr2aWmgR01IiNeoEs4n/5CwNSUmMk0hkRDI2mtGqk+wClsVM+SYRRmuyKdyrDy3b&#10;1OSfVo2mpik4jqYy05O67MXEg41Ps+ZlMv2fX0H2UaiAAAiAgJ0AKiCQOQlAvcqc64KoQAAEQCAn&#10;EtDpUkqVr+cfEHL84PbdW6d6+4V6+4WFFgi7df3039tWOLu6l6/amC7JfP1Datbv4uTkVqRkzRYd&#10;R1Wo1lKvS6OrcUcnj8o127fqNK5+8/4FilY1GNLoyo44chynVccXLlG9YYuBbbt+W7dpnzx5S9K1&#10;LnU9VzjOIpE41GzQNSy8tOmJgGU0aKilUPHKdNEokcprNeiaK6iAo4tnveb9WnUaW6lGW7FEYrZe&#10;unP8RHFFStVMn6hJn+Cw4hTbc7PYd5/G3GV807bDy1dpYTSoLU9ub6FeJ2drRl3GNW07tETZeqQ2&#10;cBYLx1kcHJxqNezulyuvq7ufLYyK1dsIhUKjQevjF1KzQXe5XCmRyLoPGFGyXH2Kja7/K9doW7Rk&#10;DRc3nzqNerXp8rVAIDAaNG4eftXrdWnVeVyztsPKV2nJspzliWZB6Xt4BVat3ZFybNhiQPGy9Y1P&#10;eJrNRrIsX7Vl8/Yjm7QZUqx0XZZlLNawaaIqtduVrtDSyy9/w1ZDvhrzY+c+Qz28c1Mutqz1upSg&#10;sGINmvdv3eWbRi2/Ci9SxWzSca/QFwhdnnyl6jTu3brzeNoGh5WgmBnrg9QEd89c1et2bt3la+rK&#10;X6iCKi3S7ocG+uQKq9WoV6su46vV7ezo7BFeqAIR02mSaTRd81er07FYqVoGg4Z2qRiNWjqKSpav&#10;z3EWEmKq1e1UoHAFd8+Aes36EiuNKt5o0Hp4B9Zq2IOma9pmaJmKTRjOYrGmTMMzFvJZokzdclWa&#10;Ev+ylZq27DimUeuv8hYop9el2tUKAujgoKxYow31tuw4unKtDkpHV5NVvjGZDCFhxavW7iCVSMtV&#10;bt6q07giJWvodSqdJr50xcZN2gyheGh9c+UOpywyzmurU0huHv6UqaubT1BosfrN+7fqNLZy7Q50&#10;iJJnxvqgtahRv0u+AmW8fPPQylIAJIVwFotBn1K8TL0mbQa37jKuap2OTi6eZEmj6jYZEBiU12Qy&#10;Va3VukHzgbTSJGBRoZcDvY4athxIU1St3dHDM0DH58jPwXGcyajNV7hi07bDmrUfWaZSU2qoWL0V&#10;vTSIJG/BMDTc2y+kVsOehLRGg+4h+UrRChIii8Xk6Z2bXnGurp4Fi1Zt3mFklVrt6LiyjbJYzHTM&#10;N2w51NHJlQ74bv2Hl6vSzGI2EqKylZoQdvOTL8gjnsVL16lQvaVILKZ4bMPtW/Kj1yeXqtCoaZuh&#10;rTqPp1eBq5uv0boE5Ir8UCEPNnuqlChbl44QkUhErmis0agqU6kJn13bYaUqNBZJxLSmZExjy1dt&#10;VrJcPY7l6CXZusv42g17evvloWSFQlHDVl/6+uc2mUwUdq1GPThe8+JMRj2hrlanE2Fs1n4E/T6h&#10;16bNGzl8rtDsZrOuSMlazdqNpNnLVWlp0D3/gUGayz8gX90mfVp3+bpa3c658xRRq2Kf84PdT0MA&#10;s4AACIAACHxYAlCvPixPeAMBEAABEHh3AqnJCXkLlFClJe/aPNvJJZhlWZsvB7nbw3vX9+/+I/LB&#10;bYFA5BcQWrJ8rSp12tRp3KFoycoBufOlpkQ7Obu37DSoSq1mwWEFi5Ws0qB516ZthqhVURxnMRrU&#10;tRt/UbdJp+JlqvoHhpYoW71J6950ZWu/JLbNQlu6npTJnUpXqB0SVkin45UOupxOTY0sXaFOvoKl&#10;0lIey+VOpSrUDi9cunm7/kVLVgoLJ6GhebN2A+my1mIxGw2auk371W3cqVhp60Tlqjdp07tIyZr6&#10;J3eH0RT2QpfZSkeXVp0HV67VLCikQIEiZavXa9Wi43CLmdQcC/XS9XmrTkOe9Jar06hDk3aDdLpE&#10;s9modHIrVZ4Po1nbvkVKVMobXqJanRYUBolKLm5eofmKyORKqcwhf8FSAUF5zSZ9fHRM8bLVChUr&#10;37rz4LKV6+UrWJL0ImdXn9ZdBleo2pCIhRUoUb1eyyZtvhSJJUSMcpE5yFt2HFixekNXd6+QfEVo&#10;9vot+puMWuoSi8UtOgwhe/ITXqh0ncYd23YdpUq7RwPjomNKlKmev1Cp5u0Hlq1clzxXrN6oZcev&#10;FAoni8VE6kaZis0IfslyNQOC8xUqXp6WqVrdjqq0aDsWe4XkxeJl6jZu2bNY6SpOzqRUVmza5ovi&#10;ZetSu9Goc/f0o1wqVG+UOyS8VLmaDVt2b9h8iFYTz3H8x8r8AvK26DCgXOV6QXnCy1ep37Rdv9Dw&#10;YqUr1Il+FEf+YyJjKYAChUur0yJpl4o67VGx0tUKF6/AceaoB3Ely9UoXKJSy04DS1esna9AyejI&#10;JP+AfK06DSKHNF2+QqVq1G/TqFU/jrNwxJHGZyiq1MiCRcsR6poNOlav3zooJLxYqaqNWvYoX7WF&#10;KpVPk+MsAgHbqvOQqrWbh+YvFhxasErNpk3b9ndx87XQUulSgsMKFS9bvX7L3jXqtSpUvIKPX7BO&#10;E9W0/YiaDdoWKlbBPyiMwDZv1y93SFHikGFmvkqHjad3AB3A4YXL1m/WpUiJijQFvSiat/9Kzi+B&#10;meM4nTauVPmaRUpWIUT0OqKDJ/axymBQNWr1Ve1GHWiK3CEFKlVv3KbrUBdXL502KU/eQl4+ARRb&#10;SL7CecOLc4yJ4Zi05AeVarZp0qZ38dJV6eitXLMJHS2FilbXWw/1lKTbVeu2b9iiW+HiFUPyFq5Z&#10;v3XNhl2KlqpMB7la9YgCpUXMnadwq85fEdLAPPlp26hVz5r1+2o1iSajztsvuFT5WhVrNq/XtFOx&#10;UlUCg/NrNTE0iorFYnZydg/LX1ShdKYXHR1pRNhsMSQnRtELoWjJypQI5UiWGk1UwWLlipeuJpFI&#10;uWfvZqJdi1nfrN2wWg3aFShaNjisYIVqjei1oFQ6m81Gq6vK5E2rjSc/VDSaxwWLlS9WuqpYIrVY&#10;TBxnat5+WM36bSmdvAVK1GrQtn33MUZDqsViprFFS1bJz/9+GFipRmMiU7ZKvVadvnJx9WZZlgC6&#10;e/KrTC+c0HxFLZzRbDaLxaK23YZVrN44T1hhWiw6Kpq1H+ggdyRvNPVzJTH+Vp3GPeo26ViwaFky&#10;rtWwXbHSNTmLxW5G2mt4kYotOn5ZukKtwOB8Fas1opdb5ZqdtJokuw0qIAACIAACIJBFCUC9yqIL&#10;h7BBAARAILsRoEtKd08fZ1f3+3euyxUyln16hqILP8r25KE/rvxzWCKlK0wztfj4BS2f/32/9tWW&#10;zv3KzSN3y46D5QrlplWzhvZsNrxHvSsXT4QXLlmvyUBVWpSHd3Ch4uUf3rv57dDaY/q1HtO/blJi&#10;TOWazeRyR5qUPGcs1EKXlJYMF4QkUFgsJov1RhuOrlyNxpC8RS+cPjCwS4Ovujb859yRgOC85ao0&#10;U6uiffzzFixa9t7ta98MqT2mb+tvBtdNSYqvUquFTKbguKdXmDQd7YrEktadh8nlyvXLpgzr1fyr&#10;LvWPH9iev2CJOo17q9NiRGJpq87DHOSK9UsnU+/ALvVPHtlFqlmD5l+mpTyg4SaTITR/8dPH/v6q&#10;a4NBXRtcvnCcLpXLV2t17vi6qd93TIiLIilwVP+265d/J5EqiaXJaAgIznfp/LHxg2p82bEO6XrV&#10;6rYVicSb18wmYkN6NPlr63KSooqUqGbQq9OS7zZs1U8qdVjx+6RfxvUe1a/t+VP7/QPyePmExsfe&#10;IeGGFIe/tq4c3K3hoO6Njh/c7uOfu32PX3TaFGJlMhlJMnt49+awXvWG9Gh6aO8mRyeXOk17aNSx&#10;el1syfI1VKnJP41rPqZPSwJ47/bVMhXruHvmtuElMvYS8yiqSu0WaalJX3VtOPuXvoO7N4mLjST1&#10;RJ0a5ejo3rrLMFqj1Qt+JjgThtaJuHaJPJev2larSXR29W7WboDFbF4x7/thvZt/M7ROYnwMiVBE&#10;wO7cTN3WBbW1cAxDAdC6M5QAw5iMxsDgfOdP7h/dv8aXnep4+ztVqN5EwApWL+apTLxzAAAQAElE&#10;QVSnG9y98dH9WwoVLx9eqLzR+PwnFskhEXD39KUy+5evhn/R8scxzeNiHleo1rhQ8bqkN5FwU7lm&#10;G2cX98N7N5OrYb1brF70k7dfYIVqTdXqGBpuNvFfZuTo5PbTuKZfdqi+afV3Jcq3DctX5N8LJ0b2&#10;qTeqT+sZP/Y1GPS1G3YisZKzBkyj7IWwmEymEuVqXjx7iNAN6tZo56YllE69pj2SE+7wZtZjmFpO&#10;Hd094ovqw3o28PZ3qV6vc7HSVc7Q4dS5HiFduWCSRCJr1WmIs4vvD6P7nT7+Nwk3cyZ/+d2wtiwr&#10;MRl1hUs2IIXr8YM7o/rWphRm/NifY7h6TTsTPBKwSpRrWb5yg8f3b3/ViXqbz/x5QO7gcCdnN7PJ&#10;RAGYzUYvnzxN2vTRqlULpo8Z3rvFj2NakDBdsXqDgsVq6fUpFrOZFsI/IHTt0sn921dbOKOfq3sY&#10;DaQiEknuRvzz9eCuUY/u6LTa0f3bLZs7WCSWsyxDy0eLSAPJzFbID5UXEZFaWqth98LFKxzZt2VQ&#10;lwZ0/G9YNkUilbXtNoql8Rb+YHjGFWdtMZs4jktLvle3Sc/wQqUO/r1xWM/6g3s02bN9lZuHV8de&#10;Ew36VPq1YTIZfHPlSYiLHvtl3aG9mu3asozQNWj5RVLCzYkj+1y+cJx2xwxoP/nbTgKB1GhQ1WzY&#10;jV5oO7csHdKz6dCeTTeunhGWv1iJsrX1uhRbFvYtf2NXtQ6k60VcvzSgU91hvZrNnzI8vHBZuYJ+&#10;j9EhzJhNhsDgwnWbdElLTpzxQ3869n79umNCfHTV2s1y5ylOgdldoQICIAACIAACWZHA02uDrBg9&#10;YgYBEACBT0MAs3wCAnRlqHD0pImMRgMrEFElY2FZVipzEov5L/9mGbrE5P69eOLR/ct58oU5Ogf6&#10;B+YnAeXYgT/37Nji5cMoXZl5U75LSUoICg3XazVpKXGbVs3+c91smczLJ8BJlcrEREWyAtbDJ4gu&#10;bjPO8iZ1iiQu5tHBv1bkLRAWki/48N51dE3u5OzKWcxJCY83rp795/o5cgU/UWIcExvzWCAUeHg/&#10;r87QlWRAUEEfv9wXzx6+evlvchUaHrp/14L9f5FCd0IkVgTmKeTjG3jhzMFr/+6j3rDw0E0rp8VG&#10;PcxfqBS5pThJ3YuJun9s/2rqDc4XdGjPWrrepjAEQqm7VxgFSQau7oyjkz8ZU6HdxLjo9Ytnu7iF&#10;hBYIkyu8D/61bsPy6dcuHwkM9iJo505uIU3Exd3TZNSazJyDXKnXa40GvaMLExjsffDvNVvWzE5M&#10;iHRydgkOK0Ti4NZ1yzy8GU9vZvWimQ/vRfj65/b0zmM0MDS1WpW6ZuGMwODQsPCQM8e2p6YkKhSO&#10;Mgc3R6fgrWvn/bFymtks9gl0k0mZB/cizGaTf2A+s5n/biCK015MBkYqc9CoUx0dGQeFPHce382r&#10;Z/y1dalc6ZUnbzE3D59dWxYdP7CXIjdbmBk/jtbpNCH5Csc+TgwOK+Lq7k0Hw4N7lwiOi2ueZbPH&#10;mIx6ho4bu/fXVlgBGxv9aOua3z28bKy89u5YtX751LsRFwKDPN09mav/niZW7l6+ZnL7MldCoejI&#10;3s1pKQkUgEjs8vefSwUCQd4CxXWaeKnU8czxXX+snHH8wAYC6+svO7Jvr1ajdnRyNhqsn2RkWcJ+&#10;7sRei0URnC/M1T303q1LG1fN2rV5noe3t2+A8vqV20mJcWKJxNnFh3tWFbXFImDZuOjIA7vm02FD&#10;5di+lbduXA4ICvP2L8BZNTuWFURF3tu9abG3X2jusFABayERJOrR3f1/LQnJH0Ix3404+8/Zwy6u&#10;HgWLVqF8xSIJeXZxDfDLzd8RaTSqipeukZKcuH75RIGQoSW4evn68YM7hCJRmYrN01Kii5asSrLj&#10;vt1rAsMCyVtKUsz5Uwe4J0KbQa/KX6iMXOG0ee2MqxfP0PDUlNTVC0eaTMZ8BYqrUjUsyy/Vf5dO&#10;3blxIjhfqKt7unRFMVARiiSBebwEAiHLso5OjLNrCMuw1P6GhcIQCgT5CpV8dD9iz/Y5IeF8vreu&#10;n9m/a93RA9vIOfvqt8Y0ViyVk7p089rF9cvmObvxx/+WtctIPPUgATK4mF5HUbAGnXb9kl+8fEPo&#10;+L98bm9CXJRcrnR2DfLNJSdEZOHkQtBCKX6pzPno/k0bVkz/58xfgcFePn6Svdv/NBj0JOKbjGqy&#10;tBeOoaXTFS9dPT728YHda0LyBRHYmMfXSA5jnqSv0yUXLFpRKBRuXD31/p2bBDYmKnrnpoUWi6Vg&#10;0XJ6bRKDBwiAAAiAAAhkZQKvPkVn5awQe+YkgKhAAARA4DUE6FpOp02lK1yx9cNrL1qSOkPF2s5y&#10;nEWdliSROtMuCRO+/kE0MCx/ieETpnftN737l9OHfTuVYVkXN0+dljGbTZdO73N19ylSqlbDFoOG&#10;fjstJG8hGshPxDxzSxQ1/t9CcaYkxSkcHcmSLhQfP7zOcZyI/24dmsf4z8l9Hp5+RWmiloOGTZie&#10;J7QAmYn4jDiq2IvJqPPxC2QFgv/+OaF0zEXt5Fbp5H/q8OaoyAiOs5BKQb1XLh5XOPrbel3cnO/e&#10;uipXOoUWCOYsHNknJ8bKlS7UKxCIIu9fJQJimsjyvAxEBlRYhtVo0lzciQp/6qfh8TG3Y6NuFiha&#10;tVKNNu26/9zjy2msQCASiS2cSeno89/FE6QBNW//ZacvJpcq38Bs0kQ+uGgy6kPyVyBxxMPLf/iE&#10;aV37T+/Wn1BPkyuUcoWT0tHNbGFoIlVqkqsHQ1OwrCA1+YHZZCZQIpGUwrjx32GGsRQtVbt2o979&#10;RkwuWaYaw7JiiYyzWKg3Y3HzZu7d+i93SIFB439v1m50gaIV79z8LyH+odls8PD2JfuS5eoO+246&#10;LXePgdOHfjPVbDK6uXsbjCQo+NPUxw+udJC7kUOSOURihsQa9jWyBNllKJQCqWakTdiGkLfoyCtJ&#10;8Q8KFa9euVb7Tr1/bd5ugIAV0LISqwzj0qtkT9pNbMwDiVRBTZTduePHtRqVm4e3Xqel3tTk2LsR&#10;R0Pzly1ftXmLjuPH/TzfwUFOiGxKFMsyZpNJq0kT27RaltXrNeeP7smdp3CJcvUatx42auIsHzp4&#10;WFZIidGq0xwZCkt1ln308JZQpGStD4WjW3TkfaoGBhcymQ3WfoYSdHShlWQtFlOuoOJSqTQ2+rHJ&#10;oGEF/OEhV3heOLOHFQjdPL31WhrxtHCcxdHJW6F0pIOteYdRvQfzS0CvuwJFy5FK4u0b5OjsoXR0&#10;0mrUN/87YVt0mYPLo/s3Neo0ioEcGQ2pbu5eDMNVqdV24Dh++BdDprfv+bPRaPTw9CNxmWzo1UJH&#10;kVTmyjB8QsyHe1jMpqDQ0hKxNDrygVRGiPh8ZXKX//45EnH1FOF8zXzEKji0nFAkcnJ2H/btNDr4&#10;qdALwdnNQyaTO7t629RbVVqy3JFhWcIr0GqiTSaTQCCQSOQkQD2XBwFJSngUef9S/kKVKlZv3brL&#10;d+N/+Z2M+Zehhb9PzW7PWSxunrnlcoUqNSXy/j9CoZi65AovAqunFWIpas5kSHNxc6d5azboMmAU&#10;D7bfiOm1GnYmWdDTO5fuybeS0UAUEAABEAABEPgUBD70HPw5+0P7hD8QAAEQAAEQeGsCdNEVH3uf&#10;NAhXd0+jXvPceLpmdnb1dHb1sjy5qGMZ/oqNzDjOTJeOnMXi6u7l7unj7sEXTy8/i8VMV3piCSOV&#10;KQZ/+3v7nqMq12waFBru5OKWGB/N0PUxDX5FeW2nbUz6CVQgtO0ypF3Jlc5Dv1vQrvvISjX4iRyd&#10;XF41EWcxSWVyGmI0GFiWTXfBUKhKui61WIyUEUkYRuPTXoFQbNDr6Jrf0dGTs0ZvHcZvyIE9DLur&#10;Fyssw/+ztRv0qsq1Ogwev7B2o46FS1T08Q8kwcVoSL9BSSpzPHN8676dazmO8w8Irla31bBvV9Rt&#10;OpDmlTvwH1Oi1DKg9hVLpKkpiRaLhSXv/JOhqRjrgxUwT+qcWvW4x8ApvQb+WKVWi7zhxTy9/eNi&#10;H1vMT/+7PSbDw9k1ZOvaGRdPH1I6OofmK9SoRa8JUzeUKNcgNSlZKpFZOAstsW2taevl7WfQ69Uq&#10;/n+fJFWF0NnuMbL5E4kYk9Fgq7/hln0SNNnrdal1GvcfOGZezfrtChUv7+2XKyU5gZaGul5RWINB&#10;bzYb7U4UjoxOq5ZIZZSr0agtVLz6sG/XN2rVq1jpav6BIQbStDQqhlYxgzv7WHpF+PiFjP5leYuO&#10;X5Wr3CB3nnzkJyUpnmFY61HAvPShTksWCqW2LlYgJoGDllLmoOSsXKidpSdDa8Pw7TIlw7JGo55l&#10;hXwzw7ACQUrSPVpugvlkBJP+IK1WJBUKhSKx2L4EHp4+zi5upNoYDDqJxFEgFJJiYp2CH8QyrMmo&#10;o9cjv8MwFotBIpGSTuTp7UdrZysenr6ESKNRyRxsVgyNYmjDvM2DnNrNKTF7PUOF4ywODo70AqcV&#10;FLAie49Y4iCyyoVPWsjkSfUJaI7jaCy1KpSOHl787xkKniJ3cFDQIUEvZwFLnXxhn1Z4yNSU0R3t&#10;2orRoClVofHQb1fUa9qlSMlKvrmC1KpUOh5svc9sOU4skQuEIqOJfiek97CsUKdNI7C22SycRSyW&#10;sixrB+vh6UOaKemGWq1GLH6abPp4/AABEMgSBBAkCIDAEwLp59Qnu/gJAiAAAiAAAp+NgFjMPHp4&#10;y9svt6tHEF3u2uMgIUAqU7TtOqxU+dqqNLput/fwFYFARJdnQpFox6YFC6YNWjx7FF9mjZo7ueei&#10;mUMdndxKlK0VGJz/zIm9G5ZPXTRz+DdDusZEP6JrPH7wy58cKxBw1puY+MthC8Nfvb706jPD8OR4&#10;hiYKCMp76thfG5ZPWTRj+LdDu8XFPH7pRAKhWKNJIwVAJpdbLDQB74jjLDptCl3QCqlXnUYZ0VWx&#10;vddk1MgVSoZhkxIfvtQn8/RBF7NUnu4/V6PLbC/fkFLlayUnxm9dN2/Vgomzfuo095cRdrccx9GF&#10;8YHd8+b+2nP98t/2bF8TFXmvXJX6ecPLpiTHCQTCi2cOzfmlO8+ZaM8aNe+3vkQ+Juq2TPbcVE93&#10;jUZt0ZIN84YXj7hxaf2yyUvnjpswtMOt65dp0lfFqlbFbVz13e9TBm1ZO2fvrvWkmFSr3YKxMHQp&#10;LhKJ503pvnDmcHsMs3/tumrB17kC3UhHo14f/3wWc/rdK/ExjLOrh3UV+XhYmo9PUGDTZShZjl9c&#10;/sl3P/s0m425chcsVrpKfOzjzWtmrVzw/bSJHXZsXMCy5OVZ06d7nFyuFIlkHMVqbdRpGIWji06r&#10;EQgYicSBSNKkuzYvWbPoh/lTBkz+drCZZC2r5YsbtSqqdIU63n6Be3asJm4LZwybOLJ3akoSy7Iv&#10;GlOLLQ03D1+DwfbfDpCuqlM4OtOqqVXJgpd8JlegVieTiCWVUsDpSqLFbPbyKcCyrEGvx6f4XwAA&#10;EABJREFUt97lQ46pWH1To0FLAackJ06e0H7xLOvLbfaohdOHzvm154G/Vlg4s16nI4lN6STnrGTN&#10;FpOzixe1WMczAqGM1DSGZX4Y1WHRrJG2FaTK7F+6bljxs5evD83El5fnx/e8+GR5Y44RCCxcegrc&#10;k8pzxqxAoFIlkznFY7Gk36jIcZxBr6ZXH8dZKDA6VFhWYO3lQ+YbrV6okR/LCq7/d2Hmj+1tkdN2&#10;/pT+v08bePvGWYWT1e7VG5rX3kmqk4u7X/kq9Un12/bHgtULJ839tfe0ifQyfNmbc8KuU5vNJolE&#10;JhKTGz4wi8Xk6OwhEor5HYayF5J6SLrhz2MzgJ05nMD+uX6ao3OQfeqcWEHOIAACIAACWZ/Ay06Q&#10;WT8rZAACIAACIJAVCSgcAy6fO2o06Dt/8Z3UQalOi9PrVRp1gjr1Xs0GHVzcvO7duip7QSARiWX3&#10;71wz6nXFSlWPvBdjMppNJktc7P06TQYVKFpDrUrkP46UlnTy0Na4mLscJ/T0Zjy9/RiWtV5ZP8uJ&#10;ZU0GnV6n8fYNTEvRGgya1OQ7lWp1JiHJdn34rPUzeyYL4+7pq0pNOrpvbVzMfY4RevsyHl6+DPuM&#10;mW1HLHZ4ePeGwaAvU7Fe9IP7JqPeaNAmJd7u2ndSuSpNzSb9g3s3+d7K9aMf8r16XVpaqiZvgRIJ&#10;sVH3b0Wx7Muc2lzzWwqWL6lJpFykX5/zzU+enMXk4uYtFktu37j8z5l9Wo2KZRXlq9eXSh1Ip6PL&#10;fsq3au2ONer3M1tM8TEPTh5evWfbErJ38/A5eeCAVqsKzV/00QOd0UCsuaTE+5VqdilZrinpIzTr&#10;k0me/2ky6rz9gnQ6zb/nj0dHXjUZTSIx4xsQJBSKuBdWguMsDnJls/ajChdvaDDoHt67unXt0utX&#10;zskcFCEFij26f8tkNFSv/2Vc1CNaa5PRHBN1v1Gr0XnylRUIRQ/vRWi16oYt+qSm3FOlxcRGRTRo&#10;1d7LN9BiSY+OsiS5093LT6NiSLNQp0UXKdHIwUFJCs7zQTOMxWxy8/ATCIUR1/65dvmwTqMWCER5&#10;C5QkEeGl9uSB4zi50qlg0fJJCXdNJkNyYkTdZh2kMofox/dlDjKZg5NC4Rj58Pa+ndtICmEYUeES&#10;heUKRyJPY18sBoPexc0zOTF258a1yYnRHCcICvV2dfekWV40trVQV+7gfE7OuegANug1cY9TgkPC&#10;DQbdzf+OCK3fYGUzs22J/71bx1NTEgOCQqVSJ1JwaKXiY++VrdzIZDQ+enDbQc5yDI/OaNTRUcow&#10;rCotlrQ8RyeXoqUapqXFmE2cVpPmn7tI3aaDlU6eGlXs40d3XFw9KtXs+ujeLZIg70Y8LFWhtoOc&#10;cuT9SKUujx/dYziuYeu+iXEPaAWNBiOF2qjVmFy5C5vNBua1D9uxbwspLZUhwmQuljDqtBQCJRZL&#10;9bpUrTrRL6CUq9tLKAmF4lvXD6elJQeHhmtUar1OZTYZEuNuNWjRt3HrLyVSB6GIUZErdy+q6LRp&#10;GnVirtxlnV09iKpQILz532G1KiUoJDzuMR08Bso9Jel+mUptylZqTb+IXjiQKbSMRUBOaD81mTGa&#10;dKQ9OTl7SGXyu7eunjz4l0adyrDSEuVK06FiMyNLe6EXV0Ic/31n7p7eoeG1VKkxlHj0o0f5C5V6&#10;Ys9KpG7RkfeFQlHNht2SEx+YTRaDXi+VOTdqOdrLN4yzpOt6dp+ogAAIgAAIgEDWIiDIWuEiWhAA&#10;ARAAgWxMgK48b1498e/FEyT6dOnzbcUabYqVql25ZrsBo1bkK1CC5INbN86LJc/f3kBXa9GPI65c&#10;Ok0Xcl8Mm+TjH+bplbtT70llKtT2Dwyh68moyLsKhVOtRl28fEI9PHM3bTeW/54si+VFXYllBWmp&#10;sbHRkaRedRswKTi0eM0GAwoXq2h5gws/iZiJjrynUDrXa9b3yURfe/sFcjSRfc2eVARC8cN7V65e&#10;PkMx9xryo0+usIDgwn2GzPPxD+IYViiSPbx3+drlM+GFSvcc9KNvQN4CRasO/XaRRCo7dfQvn1yu&#10;T9y87CcroKt3vU4rVzg2btPV248ImAlCRlOaPSH2EUk8+QuXKlulqau7X7EyjWo16GAypUtdOk1S&#10;cFjByjWb1mjQ38s3tFjpJg1a9CGRK/rxfQ9f0dkT+4jP8AnTgkKKu7j7NW41olL1xnnyFjIaNFaV&#10;I+NUT+tisfzhvesSibRM5Tp+AUXdPQMat+mXN7yY+ckdUk9NrTW6Pi9QpGz95t1IgvTNla9+8zaF&#10;ipVPSY6PevRPxLWTEdcvlS5fq033sd6+Id5+ob2++q1E2WpePrlIE7l76/y1f88G5y3ce/Dcek37&#10;du7Lf1CRlkbAslbHjMJRGfngtqOjy4BRU8PCy5au2KJitcYcZ7H1PrclVrHR94wGfcFiZYuUqk+s&#10;ylZuX6FaYzur5+xtuzqtuljpqtXr9fb0CqrZoH+N+u1SkuLPHt8tV/po1EkpyQkBQXkbt+ns5u6f&#10;J6xUs3YD6cCzyTG24Rm3MpkyLuaRs6tH+x4D3L1ye3oFN2s3zNnF/VUB01jqcpArG7bs65crX2j+&#10;0kO+menpk+vC6YMk89FEZPBcUSj9jx3cJnNQdu33U+ESNfwC83fo9V3BouVu3bh85eJeB4VPWkoS&#10;x3EVqzYNzV+WKDo4uO3dscxkNDRs0bNk2Wae3kEh+co0btmrWKnKdAzIlT77di4mOYyo9hj4Pb0c&#10;xvwwx9nFndQlhgYzjESquHjm74f3b1Wq3qRhq8G0gv6B+Tv2+K5Emaoubh5mk/a58F7YZTmziWRE&#10;iVTaqlMv/4B8HGeROXjfv3tdLJJ06j2RXixFS9et17Q7IaXywnBGrvQ9eXgXvVS/HPN7gaKV6Rhu&#10;0/XbQsXKSWUKWh25wvOB1VX3/rMLFKlcvHS9Oo27MJz1NcSycqXHqSO7XVw9RkyaE5q/jKuHf80G&#10;A6rWbpG3QHHK/cW5MrbQ61qVlkKeOvb6Kji0BAlSSQlRhCVveNHq9Vu5uvsXLFq9aZv+ZpMx/UjN&#10;OJhhZHKPPX8uEYnEjVr0LF2xubdPnibt+uUOzm806m32MgenU0e2xsVGVqvbqmaDvp4+eQKCCrXq&#10;OKR42apyudJigXr1LFDsgQAIgAAIZDUCUK+y2oohXhAAARDIzgRYqcx588pJxw5so0u4Oo07N2rV&#10;q3q9NiKR6MLpQysXDBOwQpaliz6hSCQWCIVPSNAop02rvyHZi64hu/QZ17nP2LzhxWn34F9rPLyC&#10;z5/ec+PaheKlqnbtO75L33G5AkNu/HeBXAgFdg/pnljyLpQc2L028uHtwsUrdOo9qkS56scPbqdu&#10;kUhEW35ykVj4dGqGZRkR3yJydmPOn9578/rFkmWrd+07joqPXyApbiKxWCB4/mzLsixdw/+xYvy1&#10;K+co5s5fjGnXbYi3b24Sp47sWSJzcJZIFBtWjL9OvQWLU2/z9v1IbTn096bzJzdLpU4sS+GLBEI+&#10;JIqKLxSGWEyt1MWy4vOnD9B1e5PWvRu17CkWS0kgoi4qvCXDf8IoLubO6WN/yWTyVp0Gdu4zrm7j&#10;DteunCEhSSQSkQehyGHb+jnJiXE16rbu0mds225DXd29Dv696W7EOSeXoMN7lh3d/6dfQJ72PYZ1&#10;6/d1yfI179+9sWPTfIFQwgoYoZWGbSLblnxSo1jicOnczn//ORmQO2+3/t90/mJsyXLVL507RnCE&#10;ogyJWMewrMBkZvZsXyESidt0Gdyp96iWHQemJCfu2rJMoQwQiR1WLhhOAlaxUlUovI69RgXmyXf6&#10;2J7TR7dJeXTK1Yu++ffCcWcXj/DCZZyd3fbtXEe50NpZfTNyhdexg1tuXD0fmr9ou25DazVsR2Ho&#10;tBqRWMJQAox1QUXpIQmFosgH/509uU/p6ELGxKp6vdZXL58mLUAoEtscPrel4NNSEi+fP1qlVjM6&#10;DGrUa6NKS9q2YX5KcqxQKCbR58ThHXqdplGL7gSB+Ec+uKVWpYhpdqsjWlbKmrBY9yhaz9PH/753&#10;+2r1uq3pSOjW/2uRSETSj0QitWdks7RtWYYRsILzJ/c6yBXkv02XQQHBeU8e3nVs/3oHhTtvwwop&#10;cnrydetTLJFfu3xkz47VcoWyWbt+xJOkHDr2tq79TSZzkYgdbt+8dOfmlXJVG3ToOdw3F+mhFp1O&#10;s2Xd3OSkuKbt+nb6YnTbrkMNRt3eHWvSUuKFQrGAlW5eM/vB3Rsh+YqE5itiNBq2/THPKrKwNCHx&#10;YRnh2iXfP7h7vXyVhpRU+x4jPXz86FX/7/mDEqmLQCAUiehVI2Re8RBLlP+cPaxRp5G4SQEolC50&#10;dF08s58Oe99cQa06fdWgebfoyPuJcTFElaZ7zo1USsN37du1jkSoFu370zFcpGTl+3eur10ySiTi&#10;b467cHrfhTMHSftu1XlQveZdHz+8m5QQa3MllTmdP7V9z4417p4+bboO7tpnXMXqjaMf39u2YS7p&#10;W/RCF4rEoicHj3Ve/rVKjSz/kne8efX8/dvXatRv3bbrYG+/PAlx944f2k7E6AXe+YtxDVt0v3n1&#10;gtFoFIpfcmiRWWLC411blpP+1bh17859xpStVOfA3+uNRoPIeihSpiSV/7FyauSD23S0dOkzpn2P&#10;EY7OLof3bL51/axILLXGgw0IgAAIgAAIZFUCgqwaOOJ+TwIYDgIgAAKZkgBd47l5hR07sGHJ7LGz&#10;fx2ybO6EWT8PXjRzzN/bFjg6BbMCgUSqvHRu/9zJw/+9eFQslduSoFFOzqG7t8yf/cvgFQt+WLnw&#10;p9m/Dt7+x0zOwtCFMGNhNq6cvGDG2K3r565f9tuK+RP+3rZ0wfQxD+9dF4mev6KjS8TkxJjVC7+f&#10;+9uIxTO//n3aiDu3zs2bMmrHxgVuniHJidFzJw878Nd6hdLTOjXr5pZnzq9Dd2xa6OIWYjYa/ljx&#10;68KZ47aum7t22W8rF3z319YlC6aPjXxwUySSWO2fbuhS09kldPuGGbN/GbJ64c/rlv4259fBR/au&#10;UTrZ/pNBAfVu2zCDnK/8/YeFM8b+PnX4xTN/KRx9hSJJXMy9Ob8OO7Jvo9ymRzCsu3seArV7yxJH&#10;51xiiUPE1VMLpo1eNOvr7X8sMBqNAXnyLJn9zfrlU909Q2wRyBxcLp7+e/7UEeuWTt7+x+8E5+i+&#10;dfOmjNyzfaWSphCK09KSFs8es2TOt9Yve/rh96kjzp/cQZfuhFqh9D55eNO834aS/3VLp8z6edDa&#10;JRONBoNAIMyVO8+iGeP+WDXdzSN9ImeXkBW/T1q7+BeLxeLmEbpj45z5U0duWTN705qZC2eMObJ3&#10;PS3ltcunJFIHW2D2rUzmePn8wd+njVq54IfNq2cvnjV+2dxxj+5dFYllhM7FNWTLmt94dIt+Xj7/&#10;+7mTh+zbsZhlhSzL6yOOTm5/rJiwcPrIBdNGrlzwzb7tm6QyB7M5/R40ilOrSd28esrcycMWz95i&#10;I+UAABAASURBVP56zuShF8/uplnWL/uNZQVBefPMnzZ6y9o5tKC2YOQKj1NHts6fMnzDiqk8q2mj&#10;ju5bP++3EUf2/kFdNpvntjTF2eM75k0ZvnHVDPJGJGOj70sk/OFKq3P7+vnFs8bSjNs3Llgyd8Le&#10;7YvoOKfVoQOMHB7Zu2H+tFF3b1+xyQ10ACcnRK1d/AOFum39/FULf/pjxS9b185eMvvb5MQY6n1u&#10;an6XZQ0Gw5LZg1ct+mn5/ImU4KG/V0qkjqz1oVT60kLTEevkkps3tj4d5K7/nt+/cMbo36eOpinm&#10;/Drkz/XTpTJnesWxAqFep1q37EfqWvn7jzGP7wmEYsol6lHEqgUTZv8ydP3yafOnjloya+zl8wdI&#10;eCV/AqHo3q3jqxaNJWiLZoxZvXAUqSrUaLGYWIa1GYhF8g3Lf6IVXLtk8pLZ35Dl4b1rhCKpVKb4&#10;79LROb8OvXT+kESqIOMXC5G5f+fy4lnjFs0ct2XNHI06VSgUc5zlr62/z/1t+NLZ38z+dci+XUu2&#10;bZhLYDXqNFqO55w4yN0vnv7r92kj6OW5ec0cGrV26Q9Kx9wsK6BisZjpl8mcycPIFaE48Neyrevm&#10;LJv3nVajIlc09p8z/GuHfoesXzFtzq9DV/7+jVrFx+DlG7JywSQC6Oyafvw7OgdtWD5l+fzveXlU&#10;JElNjl2zeBKRXLP4l/iYR7TcVy8dpTBod/vG3xfNGk+/AX6fNnrHxoVOGVbHHryD3OXa5aOLZo3m&#10;p14+deGMMaT3LZo5fvefSxydcpEZyWQGnWbd0h9m/TJk7dIpC2eMI+cnDm0UP/lVSTYoIAACIAAC&#10;OZJAdkga6lV2WEXkAAIgAALZjABdA9N1rColITryNgkNdN3rIHelS29Kk7akg+h0Ko7hWIalFluh&#10;dhpFV7CxUXcTYh9ShQQaVsCf5mgrlTqmJsXejbgc9eg2eWZZgUGntg18cUtXgGKJXK1KjIm+x3CM&#10;TOZEV+8mk4FG0Sw0tdlsooptICsQ8i22XoGQJiJN4e6ty9GPbotEMoZ0BH6ip3HaRtm25ISCNJsM&#10;JAQ8enDDYjZLZU4Mk26c3mvUR0feSYx/TBNJpErG+qAuflKzmSrWBoZ6ddo0s9nIsnzKFL/FbIp5&#10;fJdEE5aaBEKDXmMy6qhqs6ctebOYzQ/vX6do9To1RaLXqeypCYVikUgaG33v3q1/Ix/cNJtM1tho&#10;HBXWVk+Mj4yJumMxG2mXrur5Dn4itcmot09EFaNBa7ROTZEQTJ1WRTM+vHed7IUiCSXCEGUmPWtq&#10;tBcSLyxm06MHN+7d/jc2+r5I7ECyha2XZQUUsNnEw0lKiOY4jnapkSqsgG3YckDdJgNTku+lpT7S&#10;65JzBTn55gqOj3vs5GobzQgEIqnMUaNJJS3GbDTQ0WU0pgdJiRh0KpPpaQo0RipVEoEHd69S5Caj&#10;nsZS2OYM/MnmuUJLYNBp7925QseDWCwXZZAvScCiUKMe3SJvJGc4KNyNBp3JyK8OITKbTQb+mHnq&#10;j9ZCIlXGxz4k+9joexKpI8eZDXoNGT81erZGGoxY4hL96Da9gsi5zMHFbswKBLTQJusRm3GQRKqk&#10;qJISo2mUwaCzDuGPJbIhJpQCdT24d9X8JGuRSCqWKDTqpKiHNzXqFKFIKpHy8hxnsSgdXbv0nVKg&#10;SK3EuFsadbRGbcgTVkShcIyKvCuReZBDKqxASC9Yg0FDHFKT46iFdq1B0pHAEV56mVt3qeclRSSW&#10;UWts9P3ox7epQoWCp5j1OnX047sGvZbWlHKkyquc0CIyDJuY8Pj+nSv0S0bKq3vp+b7Mld5o0Npd&#10;0Viq08ryeI06idRRKORv1qOBZGY72hnrg1pMRv77wsieGuhXmUjskBAfSa87WkRqlEgVdNDSQU6L&#10;SxgdFG4GnYoOARpI9i8WsUQuEIgS4h49vHfNZKSXnqNBp85oT70yB/5XFq2LKi2B/NDLk2XYF12h&#10;BQRA4O0JYAQIgMDnJJB+nv6cIWBuEAABEAABEHiBAF3X0ZWeUCShK2eWfeZsxXcJhCzDvjCIYVmB&#10;UCimQpWMvfwQoYi0D6FITHW+CF75uSQaSAYCgcjuJ2MM1vozU1tb0iOkgULhW0zEz0UhiyQikYS1&#10;am3UkrGwfO9LMrJO+sowyANLFiIayF9U23afY2JrpHlFIinZ0i5tKX6q2ArZC0nDEktFL4vN1ksG&#10;rOCZteB3n18v0lLS+ZBnmoUWgvfJUjtLuwzzTCJMhgd1kyXZ8xOxz5ux6XBELGv3z0mlcld372p1&#10;Wn05ckmLjuPbdPtu6LerjQb9kb1bnF0Dn/UtFNLxIOCPBJalYNKdkFvazWDJV1mBgI9EJGWt9hQ2&#10;yz4fD2/HMALrgyUXdASLJDQH1W1d9i11CvlFJ/L8ArGCDLOTtXUKuzFVqE1oXQvaUp2G0xBqf0mh&#10;PvJGhaXpxTSL4AVv1EJWL46lRqFQREzI4LlempS6iABV7F1UF9DLRGR7kbK2dovF7OTikSswtFWn&#10;QV37T2nWfuwXQ6ZVr9cqKvL+7s0zHOTONjPrlqWJ+OmEGVeQevh2ck611xRrtHSEP/Mhu3SH1pTJ&#10;gBz9Xw+UFI16cTpq5GOzu2LTDw+bQ3JOQIRC/hOOGcdSOxWbjW1Lu1RsddqSMY2iSRkmnRjLCmhX&#10;9ORlyAqE1MK8+kG9Ng+sgA+JfYk9K+BfGrQuz4F9tdNP2oPJQAAEQAAEQOBdCPCnvXcZhzEgAAIg&#10;AAIgAAIgkMkI0IW9Rp26Zc2sI/u2qFQpQSHhQXnCHz+8s2HFtAd3LpEK9rHjlTm4RUfdf/zorsVi&#10;Ydh0eeIjTPpyl6RXqVXJD+/dTElJEAmf/7Dqy8d86FZSfO7fvrRl3dxzp/bJFU6h+Yt4+QScPvb3&#10;xpVTXT3yMMynZsLgAQIgAAIgAAIgkC0IQL3KFsuIJEAABEAABN6aAAZkTwJCochiMR3as2r5vKHf&#10;D289bmCzZXMHJcQ9Elu/dupj5yxXuP+1df6GFZNMJiPLfmqlRigUP7p/bfGsL29cOf0JpLpXwZTK&#10;HB/dv04c5v7a++uBzb8b1mrvtoUmo14g4G9ze9UotIMACIAACIAACIDAawhAvXoNHHSBAAj8XwIw&#10;AAEQAIFMR4BlBQ5yVxe3UL/AsIDgMBe3MJJ1PlmUJGA5Ovmx7KeWrmwJUqaU72eUrmxhiEQShdLT&#10;3SssV3AYrYJc6cFCurKhwRYEQAAEQAAEQOCdCEC9eidsH3gQ3IEACIAACIAACIAACIAACIAACIAA&#10;CGR/Asjw3QhAvXo3bhgFAiAAAiAAAiAAAiAAAiAAAiDweQhgVhAAgZxGAOpVTltx5AsCIAACIAAC&#10;IAACIAACPAE8QQAEQAAEQCCrEIB6lVVWCnGCAAiAAAiAAAhkRgKICQRAAARAAARAAARA4GMTgHr1&#10;sQnDPwiAAAiAwP8nAIssRICzPrJQwAgVBEAABEAABEAABEAgqxOAepXVVxDxg8BTAqiBAAiAwMcm&#10;wFksJqPWaFCThPXB5zIatFpN4gd3C4cgAAIgAAIgAAIgAAJZnQDUq+dXEPsgAAIgAAIgkF0JkPQU&#10;+zhCo054twRJsTJb9H2HTe09aHJK0q13c/KqUXpdWtkqTVp0HJGWGvkqG7SDAAiAAAiAAAiAwIck&#10;AF9ZhwDUq6yzVogUBEAABEAABN6DAElXbu5+oyatrdesn/ZdBSyTUWM2m41GPce9RygvG6rTxAbk&#10;Ds1boETMI83L+tEGAiAAAiCQWQkgLhAAARD4+ASgXn18xpgBBEAABEDgbQiYTAa1KjY1+b4qLUqv&#10;V3HPyiS0q9OlpqU+Tk15oFEnms2mjL4z9mpf2qulsZE0XK9L4yzmjGNNRr1GFZ+a8lCtijMatAzz&#10;VJ4h3UerSUpNfpA+8JmQOINeRUNoIM1IwWf0aa+T4EMeLBYzeValRaelRr6YGo3l/STfV6fFkpl9&#10;7IsVjrPotClpKZH8pBqCYLTb2Ceyt9Ck5NZiNpFPmkKucJRIZDGPE6lutzGbTRQeJahKjdLrnjKn&#10;iSgps8lgNOood60mUSpzmzisw/SJPV3dw2yeyXnGQoHRqCeeOeKsSoui1dSo4kxG/ZP29J8Ug4Zn&#10;/oBmMRot/MP8zKKQK3JImaalPKQKzZg+0vrDaNSSW4JATkxGnbUNGxDIsgQQOAiAAAiAAAiAwKsJ&#10;QL16NRv0gAAIgAAIfHICen1artz5G7YY2K77xGZtR5Qs28BiMZCEYQuExAu9Pql8lRYtOoxu2+27&#10;Wg17uLr7krDybG9LvrfrdzWp183naa/ZZDKqKlRv1bLj2JYdR5ep1FQkkZjN6bqPQa/KHVK0XrO+&#10;7bp916DFgPAilQ0GtU3AMhp0Tk4e1ep0btf9OxpYumJji0lHkdCkHMeRoFO8TL2GLb5s352f0T8w&#10;v9FIyhd1Pi00S67c4RStXOGUr1CFZu2Gt+o0rlS5BkajmuMsNju9XpUrMLxB8wHte05s1Oqr/IUq&#10;aNVx3DMymc2QIaVJKBRWqtG2Veex7bpNqFG/m6dXoEFP0VKXMTCoYO2GPTy9AmwR0tbV3bdxq6/c&#10;PP3yF6pYsXpTVsB6ePp0HTAuJG8Jk8lATg0GjaubT/V6XSjB5h1GlqrQ0KBPpYEcZ1EoXes06e0X&#10;EBaSrxTl3qB5/9ioW627DanVuJdOm+Li5kuJ12/Wz1bqWStVareXOShoLBW1KppwNW07vH2PSdQb&#10;HFacRtGMtqLTpuYKzF+XZ/59zUY9/HMX5Z7Nl7ixLFOxRptWnce16fptxeqtZTK52ZS+ZHpdat4C&#10;5es1709h12veLyRfaaNBzdhcYwsCIAACIAACIAACIJC9CEC9yl7riWxAAARA4P0JfD4PJMEUKV6z&#10;Wbv+xctU8w8MyVuwRM0GbRo0/0KVFkVBcbzQYyENpVqdlnkLFA8Myle2ct02XYYoFE4kc1Avy3Kt&#10;Oo2pVqcF3xts7e06VC5XkNzDWSwCkbBlp1FVazcPCy+WJ6xw9bqtOvQYq9clWixmg0ETXrhyk9a9&#10;ipSsLFc65itYskHzLpVrtNVqUswmg7OrR8vOgytWb5Qrd1hYePEa9Vo36zDEZBWeDPq0Wg171WrU&#10;nkIlyaZE2WotOgwgocqmClHMtmI0aPwDQouXqVqyXK26jTuG5C2Sv1Cpmg3a1m/6BaXMMZxWk1S4&#10;eLXmHSjxqr7+wUVLVa7frEv1+j20mue/oIrSFAmFLTsOrVKraUi+or4BecpVqd+kbV/fXHkpVKNB&#10;7R8YVqJsdU/vXCYTf6MTkXHz8C1Tqa6HVy4Pb/+AoHwCgdDZ1T0krLCHl5/ZpCczN3ffVp0Hl6/a&#10;wD93GOVes36bZu2GkiuzyeDk7EHeSles07B5t8LFK+bOE56SzBQtXaVA4dJx0bHuHn6lK9QqWa5m&#10;eilbo1T5WkVLVpZK5da7qIxN24wgXAWLlvP2z01r2qRN7wJFq1DKhMVo0AYGF2rarm/p8rX8A0NL&#10;lauSkIkcAAAQAElEQVTVsuMg5untbgyti0QibdlpaNVazfLkLUxTV6nVrHWXYRxnoC69Lq1U+UYN&#10;mnctVKy8XK4sUKRM49Y9S5RroNepyDkKCIAACIAACIAACIBANiMA9SqbLSjSyTQEEAgIgMDbEzAY&#10;kkuUq2E06Kf/+MXoPq0Gd298+cKxYqWr5gosYjab0lIj6zTqRjrFgd0bhvZoNKx3840rZ4gl0rbd&#10;RjKMJTX5fu1G3cILl96/a52td9PKmRKJrG23MQxjTkm+Xbdx97Dwovt2rB3xRaOhvZrt37XW1d2z&#10;U68fSIGKj46sUqeFyWj4qmuDeZP7D+/d4v6d68FhBTSqOIFQ1Lz9V3KF44blU4d/0XJQt0bHD20P&#10;zV+0YYsByYm3vX3zlixX4/aNyzRkzq9fzp08JC01sWDR8uTzuewtZjPJRnnCiqz4/TuK/PsRdaMi&#10;7xUtVcXLL5TUnMDgorUadkhLSZr8TcfRfduMG1jn/t0blao3Lli0upH/DONTZwaDpkS5up7efieP&#10;7CY+o/q2WTL7a4XSqXLN5gZDGsdxFs5ipn+W9Fu6aKTFQpObBALBrk0zaXZKM+L65dED2p04tEki&#10;kctkyhYdB4nFkjWLfhnxRcsh3RqeOrqbINdp0ist9SF5M5mMAbnz7f5z+cDONSZ/21EuZ8id2WyR&#10;K5mIa6d6t6nWr0MtW9m7cy3HcZfPH4uOvMFwloDgwmEFit3478LXg+qN79/2l69bq1KTq9ZuSUtm&#10;NhsdXbwateptMZuX/z5xRJ+W3w6tmxgfTXocBUsxU0lOvNOoVV/SKHduXjqkRxNaMorBzcO7Tdex&#10;FrPx8YPoSjWbpiYnEIR5vw0Y2rNZbPSj0HyFddoEGosCAiAAAiAAAiAAAiCQzQhkbvUqm8FGOiAA&#10;AiAAAq8loFD67ti4YN3Syeq0ZL/c7o5OzL3b141Gg19gqMmoE4ulYQVKPLh7/a+tC/LkC81bICzi&#10;6ql9O9ce2rNFIJCQEJM3vDipTru2LLL13rh6cu+utYf3bhYIxDK5G0lO1/89t2n1YicXxtOL2bR6&#10;CYk4nj65cuUurFYxUqmDTqt2cmKkDpLceXy2bZj35/r5js7+AbnDff2D/jl7+L9Lf9GMYeGhf66d&#10;FfXobr6CJRNiGaFILBJLtOo0VzdG6ajUaVUkch3dt9lB7vZ8oixLys6NqxdioiLIj1TmRT6FIpGH&#10;p686NapwiUpCoejI/s0WThRaIMzVI/DgX+tVackly9VWqx5ldCWRKC6dO7h++bSDf60MDPby9Zed&#10;PX5SrUp1kCtEYjnDZLh5KeMwa13p5KFQuv2PvbsAkKL64wA+sR3XxQXXdHd3dyOhUoqihKLY8TdB&#10;sQUBaVBAJEVEUUAQBCSk4w6OO+647u3dmfn/dvc4DkQFPODiuz6G2Tcvfu/z9gb2597BsCzNFRyq&#10;Uar0Doc1IqZeQGDoof3b48/tpcCiasSsXfZRRtrlmnWa5mY5u1HaK/7c8cO/rw+PiQmoEuusuvpL&#10;JldRFyqRMaEdevRq12VAQvzJn7//Qq315WXy1OS4tcs/+e7bOXrPgIBQXVJCQXZWukwm8/ELsVkM&#10;kdF1fPyCftux6fLFYzSCt2/U4jkvOuxWlmVpeEkSNVqvqNg68eeO/frjV9SAyr6dK8+fPhoWHlsl&#10;tIbdwSiUKrPJ6OnFqNSq8Kgq6776+IcNSzy8whg8IAABCEAAAhCAAAQqnACyVxVuS7EgCEDg7gtg&#10;hrsmwCZdPGC1FDZo2r1z73GPTP2gfdeBLMPK5Sq73RQR01Qup5xIkoeXB8uyFINK43X6+J6E+COC&#10;YI+IbS6TK1JTEr19i66q6eqfuxPi/xQER0R0Y8rCePsGznjj0/GTPxs3+TM68fYJUKk1nl7+Xj7M&#10;hXPHg0Kjpr2ycNhDb9Rt1DEz/XxWxkVRtAeGhLMcd/bkIZ0+lGZkWdbLx/vShdNqra5GvWpZGZfS&#10;ryTWadT6iRnz+wx5KjKm/vlTx03GPGpGjW8okigU5GYqFHqql8mUhsJ8OqGsmd3OeHn7ORz2/bs2&#10;KVVaquR5RXbmpazMVA8vHw+vqpTKoUp3oZGNxrz4MztjajRt0W7goFEvvzxzvoenD62OZbl/TF65&#10;B7juaLdb/INCaIHHD/2q1QXSNRrf209PSUCNVh9VI0ISJZZhjYY8tcaHLlGDvxZRcNhtBT37j7GY&#10;jd+t/UKjC3a1ZKn26L4dIWHVGzXv0W/YM8+99XlYBCW/WF6msNny/QKq0MhHD26jkWlMjuPlMiY9&#10;7bKrL0NDxtRszfGyy5fivXwDqAEVvUfo6RP7lSq1r3+gRs1cij8VHl1z6otfEkLtBm0vnj2Tm5Pi&#10;RKCmKBCAAAQgAAEIQAACFUsA2auKtZ/lajUIFgIQgMD1ApLFnD187FuTnv24XZeB1Wo19PEPzExP&#10;odwTNZNEh1qllyTGbrexnIxq3EUuV1EmiPI7arWOkSS7zcaxJa4q6KrCeVXlzBmpNTovb19PV/Hy&#10;8VMoFHk5mQ6Hw8s3dOv6ub/t2ETJrLCImJ79H3555sa2nUfm5WSolBoKgCZlWNY9I8fLrRYLzaXX&#10;+1OCZuWXb1w4d0Kr86hRp9HQh5567YOvImIaUFbI3fhmR/c4bPGAtCi5XOGw260Was46f7Gsw2Gi&#10;wDiOVak9Suak7HZL9dotnn1jbb+hExs26xAcFmmzWQ2FecWjUfdbL5LoUCnVgsNBg7AM6+7IcXJ6&#10;Sue0QMY1N+u8xFLNXwvZCqL9wYnvEN2WdYvMpkKel1EzQvP2C35+5hIyadGud1hErEKhzMlKo0s0&#10;JqUFlSqNQ7BT5ss5tqtWrmCsFhPjei5KokbtIYoCybOUlWOcD47jTYZCiZEUSpVvYMC6lR8c/n2H&#10;SqONjKnZe9D4tz77tkmr3hZzgbMpfkEAAhCAAAQgAAEIlCmB/xwMslf/mRADQAACEIBAaQg47LZq&#10;tdvWqNMkMeHcqsXvLZ/32vuvjD568FeWZRmWoZxRYWEOy7JKlUoUnD+PnKEsiCQ5HDarpZBaGApy&#10;GNdVQbDRJSqS+6rVddWQy7LOj1B9NnPU4s9fcJXn5304acHHky9dOEr5L5vNtHX9B/M/mLzuq0+2&#10;bV5pNhvbdhkglzFGYz6lYzQarXT1J0k57CbKVTEsm5uTzLKcoeDKivnTF302Y+OaeXt2fEeXOnQb&#10;ItidP4KKYriVwrKM1WqRKxTefpQTk6gLRa5QeigUSlEUjYYshlpQravYLHnN2/RQKNVb1i/+etG7&#10;X3487b1Xp9isVhJwXmedKHTCcjyNRSeMJFKd88T1q+Q5VZCqyWjgZTKtzlOURKqh4rAbNFpnsi83&#10;O5Flb+hB168r+bkX2nd9ICyi2m87Nl9O+FOhdH52jFqYTdlNWnSpEhK588e1a5a+v/DTZ96c8Uhe&#10;ThbL0oAszyvMJoNMJvfwDqI1UnsqhgJG7+FDC6BzSlQV5GfTUaVSU6qLaqg4BJuXTwDLsGaTkS5Z&#10;zDkbVr254KOn1q/6/MfNK6lBu84DGdFMepJEqylaDtWjQAACEIAABCqIAJYBgUosgOxVJd58LB0C&#10;EIBAWRKgrJOff4ggOM6e+CMl6ZDNamE5JiwilnIcjCTxvDL+7K+FBbnR1eqkJxutFoPDYc3OjO89&#10;aGKfIU+oNPpzp381FObFVK97JdlQdDUjvvfgiX0GT1JpdOdO7jQaCqKq1UlNYew2myiIeTlJrTqM&#10;btHuAZ5XKFWavkOfatpquNVmSE2O/2H9ypNH9yqVqshqzS9dOEORNG7ZJeVSkt1uoUxZYb7B9UOv&#10;Ui+eTQypWmPYw28EVqlrtZoT4o58u/Sz1OQErU7v4R1KMd+irlzBpKZcomW27/ZITma8w24tzE8K&#10;qVq7SkhEStJFs8mZs3MPJUkSw7J6D6/M9OSft2w0FOQQTM16NXR6T+clhuE4hdGQz7FcYHDV/Nwr&#10;NqsxNTmFEoLuqwzDUlKHofyQJJpNJlF0yBWay4lxNpu1VYd+qUmXaIEWc4Gx0BZbo0Fm+pXLCRk0&#10;HbX/u2Ix5zVqMbRZm+6njh1Yu3wBy8rIhyaVJNFuK/DyDSjIz9n89dKcrBRJ4kLDPXz8nd+cSDIK&#10;hReNTvnKtp2HpCcnOOwWkzGnVv1mgVWqiq4sIWkcP/KT2VhYvXajy5eyaUxKL+ZkpjZs1pHGJGS9&#10;p9+g0S/Xadib6lMSz2z+ZsX500eUao1/leq0CpmMV6rUDntRlvPv4kc9BCBQSQWwbAhAAAIQKIcC&#10;yF6Vw01DyBCAAAQqooBMpky5fJ5W1rhFp+jqnfyDorr1m1ivUWuH4GAoicKyGm2V33/dqtV5vjhr&#10;QZ1GHfwCI0aOf6tmvWa8TG425ur0QftcV1+eNb9OQ+fVUY+8XbOu+2qeRhe4f/dWT2/fF96ZW712&#10;S+rbc+BT7Tr3j6pW124zGQpSY2vU79ZvdKPmA0PDa3cfMKJR8875edmJFw+kpZw9cfR3yuZMeu69&#10;qpF16jTs+PRri1Qqze+7fwgM8ZQrFDXrNRk8elqNOu3CIusPHzclLKJaZnpKbtYllrvVP2E12sB9&#10;O7/NSE9u22lA78FPhYTX7NB9Qr9hEyndtuunb3T6EObqg2VZhmGzM9OCgqsOfejRgKCosIh6g0ZO&#10;VShVkutb/GRy1YVzh80mQ/1Gbbr3n0QrffSpdzy9/ERRIEKO4/Oykx0OO3Vv0X64t28Iy/KX4g+f&#10;Pn6wVr3mE6a9ExZRu0HTrs/8bynP87/v3hoY4sP8/cNmZUKq1unUYxjxZaYnDx41rkmr3k1b9WnY&#10;vJtW5y1XeKRfSaRE28NPPlclpFqV4GoDRzzn6xfkTp/JFOq4M/vjzx2v16jNmCffCgmvVbdhl77D&#10;JhmNBSxLa6RZKUnnd2DvT34Bwc+/9Xn1Oi2jYhs9MeOz4NDIo3/8mpkebyxMr1G7Uc8BY+o17hka&#10;Xqfv0FF1GrTKy8lMvPCHP70wJrw86pGXQsNrCoKdxkK5KwIYFAIQgAAEIAABCNxDgVv9u/U9DAlT&#10;QQACEIBAZRTgZYoLZ/dRbsLHL/DBR54fNX5Gs9bdjh/ZyzIsL3P+KCWlSnf04Nbt36/y9PHtP2zi&#10;g4++UKt+84S4k6sWPS+Tq5Uq/dEDW37eutrbx7//cOdVSmwlnD/51ZcvyOQaldrj0O+bt2/5mhIo&#10;g0dPHv3I883bdE++fGHT6k9peIZRbtu0zGaxDBzx+Ihxz9DRZjX/sGGZTh+qVHluWPX6yT/3R1ar&#10;M3LcszSyTu/56/b1f+z7VqPzT4g7uuvHbwMCQ4c+OHnU+GfbdR10Jfnid9/OU2uLftB48UZSPoiX&#10;yTmeL67hOE7mqmE5quQ2fP3Z5aS41p36jhz3TOeew4yFed+t/bKwIJMr8UO+qK9S5bXv1y3ZWWld&#10;e48YOX7GiHHTMylZlp0hlytYluU4vqAga9f2dQZDfpdeDwx7aJre0+fw/h0KhZLneJblTcb844d+&#10;8/ELGvrgXF3AqAAAEABJREFUlLad+5sMqXKFdu3yl8+ePFStVsOR45/tM2SCWqP55Ydvjh/6QaHU&#10;04C8XM6XCJtikMnkMpnMWMBERNckT72nd9c+IymR1LP/wz0GPNS198jgsGi5XHvo95/izv7ZvE2P&#10;UROeG/3Iczq958W4U3K5guMpEpbjFWuWvnbpwpnaDVrQvH2Hjk9NTki6eFauUNIUVNQa793bl+3d&#10;tSWgStjgUU8OH/N0YHBVWsu2DR+pNV6iyP24eblMJh888gnasv7DH8vNydi6YYlWX4VhRLVaS0Wi&#10;jJ5EI6FAAAIQgAAEIAABCJR7AWSvyv0WYgEQqOwCWH8FEtB7hu7YuvzTd59YvfT9tSs+nDt72u7t&#10;qz94Y+KR/duVKh0tVK3x+fPgj3NmTZ77/vRvln74ydtPrF78lpdPDMs6/zhTa3yPHtj2+bWrk1Yv&#10;edPHj66yrr6+fx786bNZT8x5/+mVX7770VsTV8x7yWaz8rxModTEnzs05/0piz9/9ZtlH8z/6PkF&#10;Hz9z4fwhuUJNKSEPz5jv133+8VuPLfr8lS9mT/981pNHDvyg0zv/ZT2ZQr1v17rPZk1ZNu+NNUtn&#10;z3n/qeXzXrZZLZT0oRmLi0rtcXDv9x+//cSpY3tpLqqXyZVJF0++8+JDJ47sViq1FILZWLBq0Rsf&#10;vTVp2bw3P3rr8SVzXkhJOqtQaKhxySKTKah+yecvfPnpS+u//vTLT1/cum7OsnmvLZ37GsfJKFqV&#10;yuPM8b1fzJ469/2nP501dfkXL549te/dl8acPr6Pptbo/H7d/vUn7z6x8NOXdmxbo9OHEJ2nV8ym&#10;NR/RpIs/f23ue0/PeW/KiSM7NDp/mis1+fyHbzz268/fqjXe7jBCwqPnzp7+9eKZ0TWjD/3+47sv&#10;P/zeq+Nmvvzwuy8/5CwvPfThm4/FnTlE+2U2Fa5Z8vYXH0z/duXHy+a98dXC/23+Zs7c96enX0ng&#10;eTkRqTWBqxe/8fFbj3/15bvzP3puy7efbt2wkKajkd1zaXWBe3es/WzmE/M+fG7hJy9+8s7jv2xd&#10;6u3n/IcLlSr9iSO75rw3dcmc12jL5n347KLPZly5fE6p0uVkXflq4bsrv3w7JekcZQzdQ+EIAQhA&#10;AAIQgAAEIFCuBZx/3S/XC0DwpSOAUSAAAQiUDQFK9LAsn5x0/srlC66fSEVJK4mSMgzjzEAxDKNU&#10;6WVytaEw58rl86LgUGt9XFfpirO4rqquXhXUWt8brlI+yGTIz85MoVyPWutDR2c3hpHL1ZTcyUhL&#10;pKlzslIVSh3VuC/RCJS7oYRLduaVwoIcukSl6BLDqtSegsOelpJAHY2FeRrnmLz7aokjjUHx00K4&#10;4kqWMm7StRqOl1Ffh92WmZ5EOTWlypMyXMWNS57IZEqFUk9BXk48ZyjI1ej8nEMxDEsDMs4HJd2U&#10;Ko+C/GyKR6XxofYMc20iImJEJj31krEgl+Wc8VBwag1R8NmZyQZDrkKpUyiLfvi6a0yJYagJxc/Q&#10;g3XO4q7hXLUsx/Ili7OSdQ7Lcbxa620ozKU4s7NSlSpPMiwZCQ1FWyAKQmryBaMhX6N1L+RaqIyT&#10;14PiL8jNzMlOox0hbebqg4LkeFl62iWSz81OV6m9qCVdpFlom/JyM2QyBT1FgQAEIAABCEAAAhC4&#10;XqBcPnP+/bJcBo6gIQABCECgggpQUoPyDrxMTie0RNexKHVCT6lQDcfJeJmC5f6aJ2JYluP+5SrP&#10;8zJqxjA3DsvzcplMwTuvXneJYRiW5aiec32+ibn+wTqvyGUyBcfJGObGjkzRg7I6N/6Zy7qSR0XX&#10;nb9RBcXm/FwStXZW/M0vukrBuGZ0CrAsJZKuG5waUGaH43g6oTGoAR2Li2saOR2La+iE2vA8TS1z&#10;d6Ead6H6v6+hixyNc11hS0ZCV2QUJ+8ipXGog3vYq0eqoIs0r3sh1KRkd2crakFroUZ04nxe4hfV&#10;8DfbMlo459yLEk1xCgEIQAACEChlAQwHAQjcU4Eb/454TyfHZBCAAAQgAAEIQAACEIBA5RXAyiEA&#10;AQhAAAK3JIDs1S0xoREEIAABCEAAAhAoqwKICwIQgAAEIAABCFRwAWSvKvgGY3kQgAAEIHBrAmgF&#10;AQhAAAIQgAAEIAABCJRRAWSvyujGICwIlE8BRA0BCEAAAhCAAAQgAAEIQAACEChlAWSvShm0NIbD&#10;GBCAAAQgAAEIQAACEIAABCAAAQhUfAGs8BYFkL26RSg0gwAEIAABCEAAAhCAAAQgAIGyKICYIACB&#10;Ci+A7FWF32IsEAIQgAAEIAABCEAAAv8ugBYQgAAEIACBMiuA7FWZ3RoEBgEIQAACEIBA+RNAxBCA&#10;AAQgAAEIQAACpS6A7FWpk2JACEAAAhD4rwLoDwEIQAACEIAABCAAAQhAoFgA2atiCpxAoKIJYD0Q&#10;gAAEIAABCEAAAhCAAAQgAIEKIIDs1b9sIi5DAAIQgAAEIAABCEAAAhCAAAQgUPEFsMIyLIDsVRne&#10;HIQGAQhAAAIQgAAEIAABCECgfAkgWghAAAJ3QQDZq7uAiiEhAAEIQAACEIAABCDwXwTQFwIQgAAE&#10;IACBEgLIXpXAwCkEIAABCEAAAhVJAGuBAAQgAAEIQAACEKgQAsheVYhtxCIgAAEI3D0BjAwBCEAA&#10;AhCAAAQgAAEIQOC+CiB7dV/5MXnlEcBKIQABCEAAAhCAAAQgAAEIQAACELgjgXKVvbqjFaITBCAA&#10;AQhAAAIQgAAEIAABCEAAAuVKAMFC4DoBZK+u48ATCEAAAhCAAAQgAAEIQAACFUUA64AABCBQQQSQ&#10;vaogG4llQAACEIAABCAAAQjcHQGMCgEIQAACEIDAfRZA9uo+bwCmhwAEIAABCFQOAawSAhCAAAQg&#10;AAEIQAACdyiA7NUdwqEbBCAAgfshgDkhAAEIQAACEIAABCAAAQhUOgFkryrdlmPBDAMDCEAAAhCA&#10;AAQgAAEIQAACEIAABMqNwB1nr8rNChEoBCAAAQhAAAIQgAAEIAABCEAAAncsgI4QuO8CyF7d9y1A&#10;ABCAAAQgAAEIQAACEIBAxRfACiEAAQhA4I4FkL26Yzp0hAAEIAABCEAAAhC41wKYDwIQgAAEIACB&#10;SiiA7FUl3HQsGQIQgAAEKrsA1g8BCEAAAhCAAAQgAIFyJIDsVTnaLIQKAQiULQFEAwEIQAACEIAA&#10;BCAAAQhAAAL3QADZq3uAjCn+SQDXIAABCEAAAhCAAAQgAAEIQAACEKj4Av9hhche/Qc8dIUABCAA&#10;AQhAAAIQgAAEIAABCNxLAcwFgUopgOxVpdx2LBoCEIAABCAAAQhAAAKVWQBrhwAEIACBciWA7FW5&#10;2i4ECwEIQAACEIAABMqOACKBAAQgAAEIQAAC90QA2at7woxJIAABCEAAAn8ngHoIQAACEIAABCAA&#10;AQhA4B8FkL36Rx5chAAEyosA4oQABCAAAQhAAAIQgAAEIACBCiqA7FUF3dg7WxZ6QQACEIAABCAA&#10;AQhAAAIQgAAEIFDxBcrZCpG9KmcbhnAhAAEIQAACEIAABCAAAQhAoGwIIAoIQOAeCSB7dY+gMQ0E&#10;IAABCEAAAhCAAAQgcDMB1EEAAhCAAAT+RQDZq38BwmUIQAACEIAABCBQHgQQIwQgAAEIQAACEKiw&#10;AsheVditxcIgAAEIQOD2BdADAhCAAAQgAAEIQAACEChzAshelbktQUAQKP8CWAEEIAABCEAAAhCA&#10;AAQgAAEIQKDUBJC9KjXK0h4I40EAAhCAAAQgAAEIQAACEIAABCBQ8QWwwn8VQPbqX4nQAAIQgAAE&#10;IAABCEAAAhCAAATKugDigwAEKrAAslcVeHOxNAhAAAIQgAAEIAABCNyeAFpDAAIQgAAEyqAAsldl&#10;cFMQEgQgAAEIQAAC5VsA0UMAAhCAAAQgAAEIlKIAsleliImhIAABCECgNAUwFgQgAAEIQAACEIAA&#10;BCAAARJA9ooQUCBQkQWwNghAAAIQgAAEIAABCEAAAhCAQLkWQPbqlrYPjSAAAQhAAAIQgAAEIAAB&#10;CEAAAhCo+AJYYZkUQPaqTG4LgoIABCAAAQhAAAIQgAAEIFB+BRA5BCAAgVIVQPaqVDkxGAQgAAEI&#10;QAACEIAABEpLAONAAAIQgAAEIOASQPbKxYADBCAAAQhAAAIVVQDrggAEIAABCEAAAhAo5wLIXpXz&#10;DUT4EIAABO6NAGaBAAQgAAEIQAACEIAABCBwnwSQvbpP8Ji2cgpg1RCAAAQgAAEIQAACEIAABCAA&#10;AQjcpkA5zF7d5grRHAIQgAAEyq+AJImiKNDxhiVIDOOsF8Ub6vH0rgqYLYbc3FSSFwRHbl7qX/fl&#10;rs6OwSEAAQhAAAIQqHwCWDEEigSQvSqCwG8QgAAEIFDWBJzJEVaSGMFqMzrstuLwKHXFSCLDihKV&#10;SpPAcjjsdrtNIo9iiHt7UlCQ1bJVl7HjZ+TlX5bLZBMeeUGt1kq0Efc2DMwGAQhAAAK3L4AeEIAA&#10;BMq9ALJX5X4LsQAIQAACFVUg7syFZ557Z8HizW/PWqhQqQTB4V6p1WKqU6/pl0u3vPTqx3FnL7gr&#10;K/aRkkRVqlQNqxrDcZx0PxJYDrutWrX6j06aPmjoqCUrfp350aIWrdvf32xaxd5xrK5MCiAoCEAA&#10;AhCAAATumwCyV/eNHhNDAAIQgMC/Cnh5+/j4+tet13j0w09cOJfgbi+KDqVS6e8f6O3j666hoySJ&#10;0vVpHclZI9Kl4iJJEqXAxOs/riX9pRm1l5yPf+9LLW9aqDdNJAgCnfy1AVUKgkMQbrwqOSNxfbDM&#10;FSc9dfcVBIdKpXnp9fffff+LyKjqVqvZXU8NqNC5JEkOh52OdO4uoijQo2SNu56OVCkIDmpA5zct&#10;dIkaULOSV+0OW1jVqPNnT/XsHv3H/t9ys3M+++gto7GA4/iSzVx9b1xXyQYMg2cQgAAEIAABCEAA&#10;AhC4bQFkr26bDB0gAAEI3G+BSjS/KFI2R8rOzujSrU/XXj3NZoN78ZSnEiX6ryjBJIqCxVJgtRmL&#10;cy50YrEarDaTdPVb2woLc9Mz4j29fCTGcf50HKV7nEOxjN1hMZpyi546qxjqYjRmmy2UmnH+KSlJ&#10;UmpaXEpavJe3ryTZz8fF0XSuhjc/GAx5aTSRp7dGq01Nj7fZrCXbGQzuMLzVGvWlpHi7veiq4FxC&#10;IQVjsZiycxIozsLCjPyCTEmSBNFhs5ntzoeN4rTaCiRJpEILpGIyFWbnXAwICOZ5XpIki8Vw/kyc&#10;XC7X6nRJyfFGY37J2XPz0pKvxOv0nizHUDPr1USYuw0lrS4lxfE8p/fwvHApPj8/U2LIn0AkjmN3&#10;7Fj36otjc7OYxYvef2HG6J9/2CaXK90d6Uhbc/5snEKh0Gq1iZdp3gKqRIEABCAAAQhAAAIQgECp&#10;CDj/Xl4qA2EQCJQ3AcQLAQiUDwGO53/aupFSKg+NfcL5k8Kv/+QUrYESOv7+wZ/NW//aG5/HxcVT&#10;jSSJNrvx/Y9WvCZOQaEAABAASURBVPPewrgzFygFQ+mqjl36LVj801sz53702dfzl62RK+R5eRnZ&#10;2RdffePzeQu/C6saVZxIoi7vfbhy3sLNNruJKuPOxE9/9oMVX+16k/p+vuqzucvTMi/SpDTRXwtN&#10;1LZ9zwULf3xr1hczZ38554tN3j6+eXnp7pZ0tV3H3vMX/fjWTLq68MtFmzy9vHNzU+12a2Rk9c/n&#10;r39i8iseHp4LFm9/a+bcuV9u6dt3NM3eunW3t2ct8PMPVKs1U6e/+s6spT4+AXFnLsz+aAWtMTgk&#10;/PN5W9+aNTc6pmbcmfjadZouX/Pdex8veff9BV+t3tGqdRdKvRXNfjZu6LBHl6385Z335n3wyYqV&#10;a7eGR8bk52W4r9qslvzClNkfLZ/9yfK3Z81bs3ZH774j407HS5J04WL8M8/P/OyLDbVqtX575mfz&#10;Fn23cOn2z79cYbeZHQ7nzyO7lBhXr36LFWu+f++jJe/MXvDVql+at+yYkVkpvqnTrYcjBCAAAQhA&#10;AAIQgMBdFfiP2au7GhsGhwAEIAABCDAcy+3c8d35c2caNm7+xOQ3L1y8MSciioJSqYqKrlY1PIpx&#10;/WgsSrjYrAURkTHhEdEkmJd75ZmXXpvxwlvh4VEmk4lqmjZvs2jZlrbtemWnCRlpqdEx1fv0H55w&#10;MYkumYwFwx98qGbtenR+8dxlnd5z4097BgweoVKpjAYDx3HtO3VfsvTn/IJk6eqnuqilu+Tmpjz1&#10;/MsvvDorPNI5kd1ur1Wnwefz17Tr0NdkKqSrT7/wygsvz3SH4XA46tRrMGfB2g6dBuTkXtZodJHR&#10;sTVq1Z35wULKUrEsGx4R9fiU56a/+KrDYed4jmUZhmU5OuOLvlkvPDI6Mirm9bc+DQ4OtdmsVqtl&#10;yowX3v9kEdXTM4vFEhJa9bmX3x00eKLBkJuTe2Xy08/RgFWqBNMlURSr16w964OFLdv0sFpNNIVM&#10;zn/9zf72HbpyHGc2mwMCg56e8fon85ZQRky0MiGh4eER0eMendqqbUdREDw9vdp16vbpvLVZOYk5&#10;OclTn3591kcLwsIjKAarxUonL7wyq1evh41GfAKLwQMCEIAABCBQYQSwEAjcRwFkr+4jPqaGAAQg&#10;AIFbEggOjly/doXVau3ao2+r1u3N5uu+G46GkCRJFAXKyNC5u0gMPSuqiYqq33/QiPz8vHmfvz+k&#10;d8eHRrX++cfvtDpd7/7DqPGvO7dZLOY6dRvqvKiPkJaZ3rpNZ56XHTv6B8MxPj7+xsKC/ft2T3p0&#10;4NA+nSY/NvRi/HlK5XTtNtpiNlL34mK3W6tXbzpo6KiC/Lz5c2bTRAP6tt2yaS1l1nr1HZJ8Ka1m&#10;zRYDh4zKz8udP8cZxsjhbb/5egklqkY//Fh+lkQPweHw8fXf8+svE8f1fnba2F+2f0+JpMZNW65Z&#10;ufzFGY9kZqSbTcaPZ7/+wrMP5+Rk0Ly0QrlckZKc9NpLUx8b3y8u7oSnh1f8+dML5300uFfHwb06&#10;rFqxUKlSt2jd4UpSVnaOsVOX3pRQ+2r5l3RpYD+Kbc2VlMuUE2MY9mL8paeeeatKldAdP2994tFB&#10;FPz777yclZnRpHmbrr17MYxTRiaTqTXaZ6Y8PPnxIbNnvpqVmR4YFNy791iHYNZq9XHnTxPvYNe8&#10;a1ctU6nVrdp2Skks+tAZjYACAQhAAAJuARwhAAEIQOAOBJC9ugM0dIEABCAAgXsqoFKp1q36+rfd&#10;P/v7Bz7y2PTsdAvj+nlMtxhEk2ZtfHz8ftq6cdnC+dQlL4OZMfWxvLzcuvUa0dM//9wTH3fGx9dv&#10;2NAn8vMzqsXUjK5WnTJQO3/ZGh4Zdjnp4qjBvR8b80BifCo1tjkKTUaDUqUKDqlqtl73wSKDIbdR&#10;05be3n5nTh5b9uX82JoxMVFRn30849MP3vhg1kte/rJGTVp4e/uepqsLF9DV4KCo9956PT09NTIq&#10;tnqdKEpFsSxLua1ZM1+Ry3X5+bmL5r9LySZaMs3Lc3I6UmEZViHXsey1P74feXDoxQunFQqdQq7+&#10;5MPnBnRvv2LRl9RS482kXrksiVJwcBg9layMJIosw3h7+7if/u/FGZRsOnJ4r0wmb9i4YWz1WkmJ&#10;F596fPyl+CvUYMuG9b/u2q7Rajt06klPqVBGj7J+5+MOy3jVpm/Xxp2jSRWhYREcp3h/5vSB3duv&#10;Xr6UmtG86ekpEs0b4pyXalAgcDcEMCYEIAABCEAAApVK4NpffyvVsrFYCEAAAhAoVwJsQIjnB7Oe&#10;T0+70qBRs1Fjx1Fa59bjDw0Lt9ttfQcM//3Yhf2u8vuxeA8PL41WR4PkF+SePPanQqGs37BJZqqh&#10;Vp1GYWERlMf5+YdtVGm3W/oPGfb+Z/M2b9974ETC2g2Ho2KqUaaJYznp+u8czMsvpI4SI50+fcwv&#10;SE2pKI7jfX2jdvyyxWqxGIwOCsN59dSffkEa91Wa/dLFOKps3KSDKAr01Hm0MXK5QqlU5RdkUg3H&#10;O79P8Fq6is64kn92Uz6KUat1HMcJgqNKldhnX/7fsjWb9hw+u3P3xanPOL/rkOaicULCA1et/NJs&#10;Ng154OHfjpxb8e2W/838oGe/foJgdzhsYWFRcrk8ILDK7y4fUqKTnr0H8jzv5eVN3Z2FZYxGo4c+&#10;gNJYCh3jcAg0Mi+TGYy28PBaM155Y/na7347fG7nrxcfe3KGw2GnSJ298AsCEIAABCAAAQhAAAL/&#10;WaDk34D/82AYAAIQgEDlE8CK742AQq7OL0jfvHEN5WgGDXuIocyRdP3MrDOPU1xltZmLzykFw3Jc&#10;3PkzB37fffDAb1T+OLD3t1+37/rlh6jqYUH+4UsWv2e1WuvUdX4Uq03bzpSR+eWnLUGhPharqWHj&#10;Ns+++Ga3Hv0pHbNvz47vN397Mf48pYoo5VQ8vvtEFBmOc2aaHHZK3DhP3PUOh5ViLr5KeTSWLXnV&#10;QXFT5kiSJIbOXL/cHVnW+dx9/q9HSRIt1sJnnn/noXGPR0bFnjpxdNcvP367ZjnPy9x9tVqPHTvW&#10;zXrrpZ9/2nIl5XK9+k0GD3toxkvv1K3X3GTK43ie47iCgvw/yGf/HhfRb7/v3fXrjh9PnzzmHoGO&#10;LPuXkCTJZmCeee6th8Y+XjU86sTxIzt/2bbh26/JkNqjQAACEIAABCAAAQhAoFQEkL0qFUYM8l8F&#10;0B8CEIDAvwoE+Ed//sF7B/btjomt0alrH5ESQq5cCsuydC44HHRCg1CayWIx1qvbkWWL/oxLTk6k&#10;JM6lhLhpj42d8tjDzvLow1MfG/vE+NE8p5DJFckJWUcO7QuqEtKsTbO6DZpcTkzYv2+nVut5+eKV&#10;/gNHeHn5zP1s1qCeHZ56cvzbrz5vMpsYxjUxc93D20t95cpllmFr1KqXmWqgdJIoClk5CUOHPxoT&#10;W1shZ9xXGzRqnpla6AxYcP6E+dhqNWmUE8cP8vy1lBbV3LRIDEPDUvnrVbPZ0LnzoLr1G8WfP9Ou&#10;aa3Hxox4btrj27et4zjW3ZgyaNnpllOnDj439fFhfbvUjw1a/+1KP7+AwcMezEw1pqRcstlsdpv1&#10;kw9enTJxzJTHH55CRBPHTH7koWVL33ePcNOjIIqjx46vXbfB2TMnOjSr/fjYEc8/NWnfb9s5tmje&#10;m/ZCJQQgAAEIQAACEIBA5RW4o5UX/c3+jvqiEwQgAAEIQODeCbAsG1Ut4u03njQUFjRp1lpwfasd&#10;Tc9xfGFhXl5ujt7D47EpT+UXXKFM0LAR4xUKpfsTUkf++D0vJ7tFqw4du3XlFIzOk+nWu9fWnQe/&#10;XLE27pzzXzAMCvX+8/AfFov58SdfUCqVF+LPJySepYQXwzAsy9EgBflFPye+Q9cukZExN80f6XR+&#10;Rw/9npebXa9+4xEPjU2+ciErO2H4sMkPjn185EMTLYXM0cMHcnNz6tRrNO6xJy4lXcjOufTKW7MC&#10;g4KTEhOOHDhKq2D+/mGzWQTBQevSavUGYyYlv25o6/zkFuf8M91ms7kvyTTM2AlPF7f09Q1YvfGn&#10;9z9a3qVn0c+xKsjPZVhGEJzfsXjs2MG482eqhIQNHznR04/R6Jngqj6fL1yx5Zf9vXo/yPzTQ2Jd&#10;WUJ7iXmHj3ikeN5/6oprEIAABCAAAQjcsQA6QqCSCTj/plvJlozlQgACEIBAuRHgOMqNUNqq6IM8&#10;Mpk8Ozdn47dfUx6HY53XaCWUZrqU+OfhQ79rNNoxEybPX7Rt3uJNWp3eZrVwnPOPuVOn965audDH&#10;1++d979YtHTjFwu2/O+dT4NDQi8lxHv7Ob+xTqv13rXL+f10DRu1kMsVW7es9fcLppEDQzwPHfxN&#10;FIRHH58+b+nqxV9teOm1953RuH5Rg5JFoVAdOfrLmq+X6jw8pz//v4WLty5Y9NPEJ2cIDse+3Tuq&#10;hPkcPvzj2lVLVCrN41NmLFuxddGynYOHPZSfn7do/sde/jwNydGKuKKV0sgsQ+FTnXMJV9Li09Ou&#10;eHp6Pz75uXdmLQ8IDGEY1+Wr7WnYY0f3Z6SnVate6+v1P8xbsvrbDbtr1q4nMQzLOke4cPFIbk5W&#10;9Zq1X3hl5vxla1as3TJ85HjKA/70w+awyKCw0Khnp49MTrw0fNS4xct3zpm3cd6izZ269hYE+6+7&#10;NjI0F8tRKBQknbsLR09Yjudk+/b+lJWZUb1m3a/WbSWldRv3xFav6ZqXdbfEEQIQgEDZFUBkEIAA&#10;BCBQTgScf6MtJ6EiTAhAAAIQqGQCHJOTk00ZGYvFTOkq9+JDg6Pnz3v95ImjWZnpOdmZ7ko/38hP&#10;P3ptw7dfU4LGx9c/6dLFMQ/3z8xIp6wKNfDzjVix/P33330l4eKF8PCokLDw1CvJn3309rLFn9Al&#10;akCDX7lygfJfNOaF+HPfb9ioVmup3sPD/7tNK5cv/sJqtVDep2rVyG3fbziw/7fsrEyjwaCQO9tQ&#10;s+Li7xe1dMnMD2e9diH+bJXgUL+AwBPHD7/64pQt363U6339/aIXL5r50fuvX4w/T1c9Pb0O/7Hv&#10;fy9P+33fT16ewTarhVaak1W0IoZhZTJNZkZadmYGwzABfhFzP3vn0B/7ZHJ5RGRsQEAVqszMSM/I&#10;SKMTKpTCy83N/GDWK6dO/BkUHFqjVp2C/PzXXp5CA7qVvLzC3n7jqZVL5xcWFsRWq0kISYkX33rt&#10;mYMHdqjVehII8Ks64+lx27Zs8PDwCo+I0mr1m9d//dZr09UqLxo/JyeLwrOYTTQRPdVrFXl5uZkZ&#10;aUZj4eXkxI/ee/3MqeNVQsJq1KyTm5P97pvP5WRl5mRnUUuUSiGARUIAAhCAAAQgAIG7LIDs1V0G&#10;xvAQgAAEIHCnAtVqxD4+bkSnFnWPHN6rVGrcw7AsFxgQPfaBAV3bNBw3cmC1WrFUz3G8Sql7b9b0&#10;nh2aDehbd+LDw6OqRvTr1npQj/bUgGXZoMDYPb9uHTmw+4A+9cY/1HNQzw5bvvtardbRJepOJbhK&#10;7IfvT+/SusHIgT2oC9UpBaVqAAAQAElEQVRQoasqlX7xwrf79Wny6Nh+A/s3oPPXXpnUrW2jjeuX&#10;6PU+zPUPal8lKHbnL5uH9+s2dFCDMaO6PjS07/lzx/R6X2pIV2mWHT9vGt6v69CB9Xt0aTB+1OCL&#10;F854ePgpFKqzZ/+k2R8c2sc9O8dxCoWOljO0T2eqkcnklC8bP3LQwL71npg4+MSJg1TZt0urbm0a&#10;0QkNTkWl0iZeihs9pPfY0d3GPtjjoWF9M9JSOrWs9/DwftSGdxHN+eylAd3bDh5Qb9yD3Qb36nj8&#10;2AG1Wk99qcjlSrPZ9PKLjxPs+Id6Depf/8Xnn8zOTqfYqPuE0UM6tax78MBOmoUa+/qGv/XGE+Sw&#10;dvW8iPDYuLiTowb3HPdg97EPdh/zwICkxDiad9zV3aH2KBCAAAQgAAEIQAACEPgvAshe/Rc99IUA&#10;BMqYAMKpcAKUwKLUifJq6sq9PkpgUaW7uGvoSOme0ODY2JoxgX7RdEkmk9ORCl1yF63Wk55S5ovn&#10;FLG1Yj09/Cid5L7kPlKGixpQcT91H6mNv39UeGiMJLJB/tF0HlE1ltro/5K6creno07nRQ18PCMV&#10;ch2d3BB80VXvqMiIGNdVNXWh4k4SUQ2duwutiJ5ScT91ryjQP5qRnN+vR5V0iQqdFBf3IHKZmtZI&#10;l1QqDR2puBvQgIEBzkn9fKJlvJrq1Wqd+5L7SFNERjgNqXuAX3RMdKxMpnBfosZUVCqt+ykdQ4Kd&#10;Dh4e/nSuVDpHk/EqnlO6m9GRCl1CgQAEIAABCEAAAhCAwH8XQPbqvxtWuBGwIAhAAALlVoCSTZTb&#10;+ofw6SrH8ew/tLjZJRrW2Yu9jT80Wc75uNlgzjoKg8Z0nt3mL+rIcf/yrxNSAyr/MPA/D0KBUXdq&#10;8w8j3PQS9aJy00uohAAEIAABCEAAAhAokwLlJqjb+It4uVkTAoUABCAAAQhAAAIQgAAEIAABCNwj&#10;AUwDAQjcdQFkr+46MSaAAAQgAAEIQAACEIAABP5NANchAAEIQAACfyuA7NXf0uACBCAAAQhAAAIQ&#10;KG8CiBcCEIAABCAAAQhUQAFkryrgpmJJEIAABCDw3wTQGwIQgAAEIAABCEAAAhAoQwLIXpWhzUAo&#10;EKhYAlgNBCAAAQhAAAIQgAAEIAABCECgFASQvSoFxLs5BMaGAAQgAAEIQAACEIAABCAAAQhAoOIL&#10;YIX/IIDs1T/g4BIEIAABCEAAAhCAAAQgAAEIlCcBxAoBCFRIAWSvKuS2YlEQgAAEIAABCEAAAhC4&#10;cwH0hAAEIAABCJQpAWSvytR2IBgIQAACEIAABCqOAFYCAQhAAAIQgAAEIFAqAshelQojBoEABCAA&#10;gbslgHEhAAEIQAACEIAABCAAgUougOxVJX8BYPmVRQDrhAAEIAABCEAAAhCAAAQgAAEIlFMBZK9u&#10;Y+PQFAIQgAAEIAABCEAAAhCAAAQgAIGKL4AVljEBZK/K2IYgHAhAAAIQgAAEIAABCEAAAhVDAKuA&#10;AAQgUEoCyF6VEiSGgQAEIACBeyIgSYyrSHhAAAIQqCwCpb9O5430ntyzMQkEIAABCECgdASQvSod&#10;R4wCAQhAAAJ3W4BlWZmMV6oUao1So1Xr9FoUCNyGAF4wEICAS4Dun3QXpXupTCaj++rdvnVjfAhA&#10;AAIQgECpCCB7VSqMGAQCEIBA5RC4H6uUJEkml6k1znSVQqlgGMlhd1gtVpPRZDKaUSAAAQhA4HYE&#10;THT/pLso3UsVSjnlf9UaFd1j6U57P27wmBMCEIAABCBwqwLIXt2qFNpBoNQEMBAEIHDLAhzPaXUa&#10;hUJuNpvTU9PTUzOyMrKzs3Jys/PycvLzcuiIAgEIQAACty6QT/dPuovSvZTuqOlpGRazhe6xdKel&#10;++0t35vREAIQgAAEIHCvBcpt9upeQ2E+CEAAAhC4pwKSxMhkMo1GbbPZM9Mz83Py7XbB/ekAlh4c&#10;y6JAAAIQgMCdCbAs3dDpjmq3OfJy8jPTs+hOS/dbuuvSvZcuoUAAAhAoYwIIBwIMsld4EUAAAhCA&#10;QFkUUKoUKrUyNzuPUleCQ3TmqpzvtspiqIgJAhCAQDkVoCwW3V0Fh0B32tycXLrr0r23nK4FYd+C&#10;AJpAAAIQKMcCyF6V481D6BCAAAQqpAD9n3+5Qq5QyHOyck0mE8/zDPJWFXKnsSgIlEuBihg0y9Cd&#10;1mQ052Tn0r2X7sAS3YgZPCAAAQhAAAJlSADZqzK0GQgFAhCAAARIwPkPCyoV+XkFlLpiWSSuiKTi&#10;FawIAhAocwIsy5qMpoL8AqVSwctkZS4+BAQBCEAAApVbANmryr3/WD0EIFCOBSpm6PT2Sa1RGQqN&#10;hgIDx+EPqYq5y1gVBCBQNgXorltYYKA7sFqjpLtx2QwSUUEAAhCAQOUUwBuDyrnvWHWxAE4gAIEy&#10;JCBJjFwuE0UpPy+f5fCpqzK0NQgFAhCoJAKUtKI7MCMxMrmM7smVZNVYJgQgAAEIlH2BUslelf1l&#10;IkIIQAACECgHAhzHyhXywoKCchArQoQABCBQcQUK8gsVCjmLNwoVd4uxMgj8FwH0hcB9EcAfSveF&#10;HZNCAAIQgMBNBGQyXhRFk8lM//P/JpdRBQEIQAACd1+A7sBmk4nuxjIeP/3qLnJjaAhAAAIQuC0B&#10;ZK9uiwuNIQABCEDgLgrwPO+wOwS7cBfnwNAQgEAFEsBS7pKAwyE4HA76Pwp3aXwMCwEIQAACELhd&#10;AWSvblcM7SEAAQhA4G4JcDLeYraw+IlXdwv45uOiFgIQgMANAizLWsxWjudvqMdTCEAAAhCAwP0S&#10;QPbqfsljXghAoEIJYDGlIkB/JtH/7S+VoTAIBCAAAQj8FwG6G1MO67+MgL4QgAAEIACBUhSgdwql&#10;OBqGgsB/EkBnCECgkguwHCeIIsPgXxtk8IAABCBwXwVYURA5fBL2vu4BJocABCBQwQVuc3nIXt0m&#10;GJpDAAIQgMDdEWBZhmVZSZLYuzM+RoUABCAAgVsUoPuwKIl0T2bp7Bb7oBkEIHBfBDApBCqNALJX&#10;lWarsVAIQAAC5UEAb5TKwy4hRghAoOILVK67ccXfT6wQAhCAQLkXQPaq3G8hFgABCEAAAhCAAATu&#10;vwAigAAEIAABCEAAAndNANmru0aLgSEAAQhAAAK3K4D2EIAABCAAAQhAAAIQgMBfBJC9+gsJKiAA&#10;gfIugPghAAEIQAACEIAABCAAAQhAoAIJIHtVgTazdJeC0SAAAQhAAAIQgAAEIAABCEAAAhCo+ALl&#10;YIXIXpWDTUKIEIAABCAAAQhAAAIQgAAEIFC2BRAdBCBwFwWQvbqLuBgaAhCAAAQgAAEIQAACELgd&#10;AbSFAAQgAAEI3EQA2auboKAKAhCAAAQgAAEIlGcBxF5hBSRRNJtyczLT01PS01Kcx6y0dJMhUxDs&#10;FXbNWBgEIAABCECAYZC9wqsAAhCAAAQgcFMBVEIAAhAoQwKUn8pKT8/PzWzcoteQh6eNn/Ly49P/&#10;98i0V0Y+8kyrjkPVGi0ls+x2cxmKGKFAAAIQgAAESk8A2avSs8RIEIDATQRQBQEIQAACEIDAfxXI&#10;y0lXqbSDR0965b2v+g0d17p9z8YtOtRr3Kphs/Yt2nbr2X/0lOc/GTNpRnBotczUdFEU/ut86A8B&#10;CEAAAhAoYwLIXpWxDbl5OKiFAAQgAAEIQAACEKiMApSKSktJH/DAk49Nf7djjyFePv5yhZIgRFGU&#10;JEaS6CjJ5Aq1Rtuibfcxj780bsorGalZVquB2qBAAAIQgEB5FEDMNxVA9uqmLKiEAAQgAAEIQAAC&#10;EIDAfRYQBYfVkvPUK7Pbdu7r7RPgsNsoXcVxnMloyMlOP3fmSHpqcmFBHsuykiQ5HHaVWtOwWbvX&#10;Zi+qEhJrsxrvc/SYHgL3VQCTQwACFUwA2asKtqFYDgQgAAEIQAACEIBARRCghFRGWvbICa9Xq9mA&#10;zkVRpFVR6upyYvzqpR+9MvXBT9567n/PjPvig+dOHT9Il6g4mwlCYJWqw8dMy8kyiP/5WwhpTBQI&#10;QAACEIBAWRBA9qos7AJigAAEIAABCECgwgpgYRC4M4HM1IyRE6bWqd9cEBzuESh1lZWR+s4Lj/95&#10;4LfBoyc+/uwbYybNMJvy5sx6+fTxgzzPu5tR0iowKGzqS7MKcrMon+WuxBECEIAABCBQrgWQvSrX&#10;24fgIQABCFQWAawTAhCAQKUSkERRlJhmrbuUXDXLcof376SaCdNe69RjUL2GrZq36TruybcDqvjO&#10;ff9VukqX3MXhcMRUr9e2y2CzKdtdgyMEIAABCECgXAsge1Wutw/BQ+D2BNAaApVHQBIFUbCKgp2R&#10;pJuuWqK3hoJNFJw/ROamDaijKNhpEBrq5g2cLRyuBkUfi/hrM+pLDWgcavvXq1Rzy2HYaChqf7NC&#10;K/mXMG7WC3UQgECZFsjOzBz7xHMqlVq6ehNjWdZkLEhNSfQP0tRp0JyiFwSHIAhRMbVqN2hDT3Oy&#10;06kNnbiKxPOyZm26FuTh3x90eeAAAQhAAALlXADZq9veQHSAAAQgAIEyLiAKVq1nYGBYPb/gGizH&#10;/TXvIwo2pdrTP7S2f0htOqGnN6yIulBH6k6D0FA04A0NGEpHiaKnX0RQ1QYevuGSSAmsG9NkNKzW&#10;Myiwan3fKtVZjpX+8gNoaFiVxqsoDJUHtWeuf1AXjuf9gmsEhtXVeARS++uvO6OQJNHLLzKIwvCp&#10;Kt0sjBu74DkEIFD2Beh2IjEBQaGiSGfXwrXZrAZDXmBwdelqSouuiZKo03vSidFQUCJ75bxJeXn7&#10;U33JxvQUBQIQgAAEbkMATcuMALJXZWYrEAgEIAABCJSGgMNuDqxaP7pWq9CoelVjGkbXaS9X6SXJ&#10;+dOO3cOLgt3Dt2pMnTZh0fXDYurH1G7j4RMmOvM+7uvOt3zUhTpWjW1Ig9BQgVXr0bBFl12/2Sz5&#10;kbXaRlRvGhJZJ7JGs4iabWyWPNeVooPDbgqKaBBdu2VoZN3w2EbRtdvLFNobw/CLiK5dFEZ0nTZ6&#10;b3qnSlkwxv2gxgq159Uw6sbUbhUQWkdwWNxX3UeaJapW28gaTZxh1GwWXqOVzZLvvoQjBCBQjgVY&#10;Ruep/vWndbys6EdZ0VooYaXVefoHhJ48crSwII/jeJblOI63WsyJF89RA/+AYIka0Zmr8LzstOun&#10;uZdMabmu4ACBey6ACSEAAQj8ZwFkr/4zIQaAAAQgAIEyIyCJgodPWFBoNV4mF0VBkkS9pz9loAS7&#10;qShGSeJlSqpRKLWSKFJRqLShUfV5Xk5ZK3cbakw11JGuiqJAQwWFVvfwCZWufnhKFGxBEY19/EPp&#10;PSE1oKNPQNXAqg1Fwe4egVp6+kYEhsTSsNTAGYZXQEhUPcFhdjeguWQKdWhkPYVSI4nOMJQqXWh0&#10;fY6ld6qSu41gN1IYOg8/aiCKojOMqjV0XsHSdWE09PILZRhWFAV6H+sbEB4QVq84DAYPCECg3Aqo&#10;1B779+w6d+oI5aeKFsFIcrm8lBjHvwAAEABJREFUUfP29HTJnDfizh4rLMhNTbn0zdJPjh86MGjU&#10;BJVaK13NXnEcl556+Zcf1vgH+VB7FAhAAAIQgEB5F0D2qrzvIOKHAAQgAIFrApIkaPR+lOgpfgsn&#10;SqJW7ysKRWkjiZEobaRU6ySp6NNYdEJPZXINXXIPRI01Hj7U0f1Ucia85DSsJBX9+BhRsHr4VBHF&#10;ohGomSSKHt7BomilcyqS5NB6+PG8jPrSUyoSheHhSyPTORWaS67UKZ1vNYsGoQYqtZ6TKa++92RE&#10;waKlMK7OIjnDUGh0vtK1MCwe3kGSWBSVc1jJHYaNzlFuLoBaCJQfAb9Ar03fLMjJTuc4yms74xYE&#10;ISq29rCHH48/e+7DN6Yvnz/z81mT9u7a3rnXwJbteghX/2lCSqmLorBx9fz83BSeUvPOrvgFAQhA&#10;AAIQKN8CyF6V7/1D9BCAAATug0BZnpJlHTazeDXjQ5GyDGu3mllOTueuwoqCQ7Db6d2d6ylDJ4LD&#10;Jjq/c5AtquHkDquFZVj3UzrSgA6rmWGLalhOZjcbWbboKTVgWdZmMbCsjM5dhbPbzFKJMBh3GGxx&#10;GIzosFMY18akyO02SXQUD+qchcJgiysYSRRoWJYt+rObGtgsFEbRU4YeRWEUvdGlChQIQKD8Cshk&#10;yqy0hOXz3jYU5vF80e2F47j23QY+9crszr0GGArSq9duO2HKS/2GjdfoPCjHTYulBoIgfLd2ybFD&#10;v6s1+OAVkaBAAAIQgEBFECjxV96KsBysAQLlRwCRQgACd0GA4+S5GfGF+Zn0/o11PjhBsKelnOfl&#10;WvdsVGe3FmalX5IYhmU5KnSSlZ5IlXSJcT2ocVryOepIV6mShqIBczMv0OCu6wzPq1IuHrLZKClG&#10;I1Arzmo1XUk4xPNKdwOOl+WknS8szKa+NAK1oNHSk8/JroXBWc252RlJlJqiq1QkRspKT3D+WCuW&#10;6pzD8DIddRFESrQ5Z6GhCvIy8rMSWO7qm1hefSXh6HVhWIypl47wV8NwjoJfEIBAeRZQa30y0i/N&#10;/+iFy5fO0zqc9wpJkkQxtka9gSMee/Z/i0ZNeLZhs/YymZwqWbrM8TlZ6auXfvzr9m8CqgRSFxQI&#10;QAACEIBAxRAo59mrirEJWAUEIAABCJSiAMtfOrsvLfm8oTAnPzft0tmD+ZkJxYknmofjFVcuHrqS&#10;cLIwP4NKSsJJekqVdMldqDF1oY4FuWk0CA1FAzJsiQ80sawkSRdO/padnmg05GanXbp46jeG4RiW&#10;dY/AMCxDYZzZl54cZ6QwclITzh4oyE4qTjwxDMPx8pQLB1MunaIYCvMyUi6eSE04wvEKuuQu1CAn&#10;40LiuUPOMAqy0y6fTzy7j7n28S6GZVnBYbt4al9OehKFkZWacPHUXobh6YJ7BBwhAIEKIKBSeeTm&#10;pH82c9L2LWtMpkKe5zmOp3WxHD2c5yxLX/Qsx/N2m+3IgZ1zP3jmxOHtXj5IXRESCgQgUMEEsJxK&#10;LcBV6tVj8RCAAAQgUOEEWJaTBCE5/uCZPzbG/flDQc5l9tq3DRatluOV6ZePnz2yhUrG5eP0tOjC&#10;1d+oC3U8/+cPNAgNRQPSsFcvOn9nOZnZkJ1w+tfTB9cnnNltNuZQjfPC1V/UXnDYL8cfOE1hHNtW&#10;mJPM3hgGvdtUpicdoxjOHt2SkXzqr2FwnDwvK9EZxqFNyRcOSqLEsuzVGZy/s5zMVJh58fROCiPx&#10;7B6LKY91va11XsMvCECgoggoFBqN1v+n75Y8++jgFV/OOnf6aPqVy/k5mSZjQUF+dkZ6ysW409s2&#10;rJg2ru/CT9+x2+xafUBFWTrWcTcEMCYEIACBcimA7FW53DYEDQEIQAAC/yTAsrxMJVd6yhR6yu/c&#10;tCWliuQKDyp0ctMG1FGm0NMgNBRzfc7I3Z7yRDK5Rq70oiPLOj8K4a4vPrJUexthXPvUVfEIdMJx&#10;slsIQ0th8HINy+KPdTJDgcA9ELjXU7Ac5+kdGBQcePrY3k/enjH/4+dXLJi1aslHXy2cvfiz12a/&#10;Pu3nH5YHBgcEhQTy+DHt93pzMB8EIAABCNwLAfw1914oYw4IQAACEIAABP4igAoIQOA2BVhGpfag&#10;FJUoSpkZlxMvnki7csFiMVKNh2cgZcxvczg0hwAEIAABCJQbAWSvys1WIVAIQAACNxNAHQQgAAEI&#10;VDoBjuNlMoVcrpbJlNzVf8mh0ilgwRCAAAQgUJkEkL2qTLuNtf6tAC5AAAIQgAAEIAABCEAAAhCA&#10;AAQgUEYFSjF7VUZXiLAgAAEIQAACEIAABCAAAQhAAAIQKEUBDAWBeyyA7NU9Bsd0EIAABCAAAQhA&#10;AAIQgAAEnAL4BQEIQAACtyiA7NUtQqEZBCAAAQhAAAIQgEBZFEBMEIAABCAAAQhUeAFkryr8FmOB&#10;EIAABCAAgX8XQAsIQAACEIAABCAAAQiUWQFkr8rs1iAwCECg/AkgYghAAAIQgAAEIAABCEAAAhAo&#10;dQFkr0qdFAP+VwH0hwAEIAABCEAAAhCAAAQgAAEIQKDiC9zyCpG9umUqNIQABCAAAQhAAAIQgAAE&#10;IAABCJQ1AcQDgUoggOxVJdhkLBECEIAABCAAAQhAAAIQ+GcBXIUABCAAgTIsgOxVGd4chAYBCECg&#10;0glIDMMyeEAAAuVXAJFXFAHJeTeWKspqsA4IQAACECj3AshelfstxAIgAAEIVAwBSWIkkWFZFu+W&#10;mIqxo1gFBCBQbgXoPsyxrEi3ZTort6tA4BCAAAQgUJEEkL2qSLuJtUAAAiUEcFoOBURJ5Hj6gwnv&#10;lsrh5iFkCECgQglIPN2NRbFCrQmLgQAEIACB8ixAbxLKc/iI/W4LYHwIQAAC91BAkiSFXH4PJ8RU&#10;EIAABCBwcwGZQi5K+H8JN8dBLQQgAIEKKlCml4XsVZneHgQHAQhAoFIJiIKgVKsoh1WpVo3FQgAC&#10;EChrAnQfVqlUgiCUtcAQDwTKgwBihAAE7ooAsld3hRWDQgACEIDAHQg4HIJMxsvx8as7sEMXCEAA&#10;AqUlIDF0H6a7seAQSmvI2x8HPSAAAQhAAALXCSB7dR0HnkAAAhCAwH0UoOwVy7IarUYS8e0q93Ef&#10;MHWFEcBCIHAnApIkaXQauhvTPflO+qMPBCAAAQhA4C4IIHt1F1AxJAQgAAEI3KmA1WrTe+gY9k77&#10;l34/jAgBCECgcglQ3kqv19qsNvxvhMq18VgtBCAAgbItgOxV2d4fRAeBCiKAZUDgVgUEu0MSJW8f&#10;L/qf/7faB+0gAAEIQKCUBCSJ8fL1EkXJ7nDg/yOUEiqGgQAEIACBUhBA9qoUEO/VEJgHAhCAQMUX&#10;oP/VbzZbNFqNh6deFMSKv2CsEAIQgECZEaC7roenTqNRW8wWhm7HZSYwBAIBCECgEgpgyTcIIHt1&#10;AwieQgACEIDAfRYQBNFqseo99HpPPT6BdZ83A9NDAAKVRoDut3TXpXuvxWwVBOSuKs3GV/SFYn0Q&#10;gECFEUD2qsJsJRYCAQhAoIIIsCxjtztsNpunl4eHl4ckivSeqoKsDcuAAAQgUPYE6B4riiLdcqnY&#10;rDaHw0H34ZJh4hwCEIAABCBw3wWQvbrvW4AAIAABCEDgJgJWi91ssuj1usDgQKVKQe+s6P0VvpPl&#10;JlKoKicCCBMCZU5AYui+SndXpUoZVCVQp9fRXddqtZe5OBEQBCAAAQhAgGGQvcKrAAIQgAAEyqIA&#10;/Z9/QRBMBhPLsL5+voFB/lqdlpfzLMtKEiOKkogHBCAAAQjcvoAkUs6KoXsp3VG1Om1gUICvnw89&#10;NxnNDkFg2bL4JwJiggAEIAABCCB7hdcABCqdABYMgXIkQG+yTCazxWJlOc7L2zMg0N+P3mcF+Pj5&#10;+/j6+6JAAAIQgMDtC/i4bqS+AUH+dF9lWZbusWaTmfJgyFyVoz8fESoEIACByiaA7NUd7ji6QQAC&#10;EIDAvRGgd1aCQ7CYrYZCo8VsEUWJYzmZXKZUKFAgAAEIQOB2Bej+ybEs3UstJovzvmqx0j2W7rT3&#10;5paOWSAAAQiUSwEEXQYEkL0qA5uAECAAAQhA4NYEBEG02+wWi81sshqNJhQIQAACELhdAbp/0l2U&#10;7qV0R721Wy9aQaCUBDAMBCAAgf8ggOzVf8BDVwhAAAIQuB8CLMu4CosHBCAAgUonUAoLdt5C78fN&#10;G3NCAAIQgAAE7lwA2as7t0NPCEAAAhCAAATKpQCChgAEIAABCEAAAhAoVwLIXpWr7UKwEIAABMqO&#10;ACKBAAQgAAEIQAACEIAABCBwTwSQvbonzJgEAn8ngHoIQAACEIAABCAAAQhAAAIQgAAE/lGgQmSv&#10;/nGFuAgBCEAAAhCAAAQgAAEIQAACEIBAhRDAIiqpALJXlXTjsWwIQAACEIAABCAAAQhAoLIKYN0Q&#10;gAAEypkAslflbMMQLgQgAAEIQAACEIBA2RBAFBCAAAQgAAEI3CMBZK/uETSmgQAEIAABCEDgZgKo&#10;gwAEIAABCEAAAhCAwL8IIHv1L0C4DAEIQKA8CCBGCEAAAhCAAAQgAAEIQAACFVYA2asKu7VY2O0L&#10;oAcEIAABCEAAAhCAAAQgAAEIQAACZU6g1LNXZW6FCAgCEIAABCAAAQhAAAIQgAAEIACBUhfAgBC4&#10;ZwLIXt0zakwEAQhAAAIQgAAEIAABCEDgRgE8hwAEIACBfxVA9upfidAAAhCAAAQgAAEIQKCsCyA+&#10;CEAAAhCAAAQqsACyVxV4c7E0CEAAAhCAwO0JoDUEIAABCEAAAhCAAATKoACyV2VwUxASBCBQvgUQ&#10;PQQgAAEIQAACEIAABCAAAQiUogCyV6WIiaFKUwBjQQACEIAABCAAAQhAAAIQgAAEIFDxBW5hhche&#10;3QISmkAAAhCAAAQgAAEIQAACEIAABMqyAGKDQIUWQPaqQm8vFgcBCEAAAhCAAAQgAAEI3LoAWkIA&#10;AhCAQJkUQPaqTG4LgoIABCAAAQhAAALlVwCRQwACEIAABCAAgVIVQPaqVDkxGAQgAAEIQKC0BDAO&#10;BCAAAQhAAAIQgAAEIOASQPbKxYADBCBQUQWwLghAAAIQgAAEIAABCEAAAhAo5wLIXpXzDbw34WMW&#10;CEAAAhCAAAQgAAEIQAACEIAABCq+QBldIbJXZXRjEBYEIAABCEAAAhCAAAQgAAEIlE8BRA0BCJSy&#10;ALJXpQyK4SAAAQhAAAIQgAAEIACB0hDAGBCAAAQgAIEiAWSviiDwGwQgAAEIQAACEKiIAlgTBCAA&#10;AQhAAAIQKPcCyF6V+y3EAiAAAQhA4O4LYAYIQAACEIAABCAAAQhA4L4JIHt13+gxMQQqnwBWDAEI&#10;QAACEIAABCAAAQhAAAIQuG0BZK9um+x+d8D8EIAABCAAAQhAAAIQgAAEIAABCFR8AaywWADZq2IK&#10;nEAAAhCAAAQgAAEIQAACEIBARRPAeiAAgQoggOxVBdhELAECEIAABCAAAQhAAAJ3VwCjQwACEIAA&#10;BO6jALJX9xEfU0MAAhCAAAQgULkEsKH7YQcAABAASURBVFoIQAACEIAABCAAgTsQQPbqDtDQBQIQ&#10;gAAE7pGAw26x28zXFbvFPbcg2O12iygK7qfuo+Cw2e0WSRKvPb2hu80siTe56rBbxav17r6iKFw3&#10;79VxaF53g+Kju6XDbpUkqbjyFk8cdofD5hAcAnN9V0mUqJ6KKFyNVhDp6Q3FHbMkFTV2XrU7iruU&#10;jEEUJZpLvH6NFK/DTmY371KyO84hAIGyICCKgtVSaLUYpKt3ueKoJFG84ZZ1w02J7o3UV7z+nilJ&#10;EtXfUFk8Jk4gAAEIQAACZUcA2auysxeIBAL3VACTQaDsC7AsE1uzafU6LUqWGnWa01syeq8VHBpb&#10;s05LT68AOnevRZLEsMhaVKnReNA5lbDI2jXqtizZvWa9VjpPH+pCV6tGFV2tUadFZLV6HCekX4lz&#10;J6eogZdPADUu2ZfOabTgsFipxNs/UXS4W0ZXb8jLZBIlhNzR3MqRZaNqR0TXjQyNDmZYpjiBJYqi&#10;Rq+JqRcVXTfKL8SXslE0bFDVAGoZVSeyuMTUjfL09RAcgkanpsbu+sga4V5+Hnmp+WYDZfGKUmKi&#10;KHn66KNqRfgEeItXE1gUKQlH1Aijvt7+XoKjKE12K4GjDQQgcI8FJEnMz72oVqubt+3fpHVvuy3f&#10;UJhWHIMkilq9Z8lbFt3Woqo1kMnkkuuRnRlHNS3bD1JrNJSucneUJNFuLahVr5Wvf6hY4rbmvooj&#10;BCAAAQhAoEwJIHv1n7YDnSEAAQhA4C4JSKLIckyvQeP6D3ts4AOTisqIJwYMn5SdmWS15Ldo36ff&#10;8Ik16ja3WQspBkmSHHZTh25D+w17tGpUHbvNJDgsHboNoe4DHnh84NURBo18slrNpjarQRAs7bsN&#10;dV2dNOCBScMefHr6q4snvzDf1z+MEljUgNJk1Li4I530Gzax//DHW7Xva7UW0Izukn4loe+QR/sN&#10;e2zw6Cm167exWQ3u+n89SqIk4/lugzv2GNqpz6juVWNDHHaHu1dhtrHzwLZU33N45wYt6pgKLQ6b&#10;o3nHRj2Hde41vEvvB66Wkd1qNapmyDWFRYf0HN6Frjovjeo2cvLQaR8+3rZPSxqNWOhoM9tqNqpG&#10;szRoXddcaKUaKnarrVbjaj2Hd+4xrHPXwR3sVjvls6geBQIQKGsCkkT3Q27AiBeffO4zugt06zNq&#10;+mvLu/d7rCAvyR2qxVJQt2Hb/sMfG/DA1dvdiCd79H/Yw8tfFB0WU/aYSR/0HjiuYbMOjz01u0pI&#10;rOCwUb7cbMrp98BTbToNsFqM7nFwhAAEIACBfxLAtfsqwN3X2TE5BCAAAQhA4G8FJFGk4nDYf9ux&#10;+ffdW53l16379/zg5RNE77vokrNQxqXoA0aMJFGFSA/6neokZ4UkiMLJo7/v+/V7Z/fdW/ft+j4l&#10;6bxcrpboIYp09cTRvft2bTm0/5fM9JSw8NguvUfm51ySKzSXE87t21XUi/r+tmOTw2Zz2G0Xzh3n&#10;OIU7aFFwRMXW9/ELys1Op/GiYusYS3waoqiNKNAl9/kNR6qXREkQRI7nwmPDLCZ6P8mIghgcFeD8&#10;MJQg0oMaOBdLi3FiSHGnLhzcdeSP3Ued5dcjiXHJCnXRZytyMnP37zh8dO/xxLjLPM83al2vdY/m&#10;pnyze1JJkpyjSSKN5q4RHGJIRBVRZAwFRq2HJqJmmOC47tsw3c1whAAE7ruAyZjVqn3/Bk3bZ2Wm&#10;7v554/7dPzAM27xN96hqLQWHnWEYh8Oo9/BhJOb0sYNXb3ffHz6ww2jIoxthYEjNoOBwumusXvKe&#10;yWSoWbeZ1er89sOadTtUq9mQbrA5Wckcx9M4KBC4FwKYAwIQgMAdCSB7dUds6AQBCEAAAvdKQJKE&#10;FQs+/nnLop+/X/zz986jQqVjnN9oR+/UmOJcDJ3dvEjS+TNHv1/3gav74p+++zI15QLHy4saS+L5&#10;00e3bvhwy9qPXp76oN1uo/d4wVXrsiyXnHSWGjt7bVm0atFsvaePSq2NO3ts26aFCqXW3d1szm7S&#10;qpdcrjh17IDJUBBaNcYvIFos8Q049J7T09tPcFz7Jj53x2tHlsnLzreYLBHVw3kZL0mSzWKv0aia&#10;Sq3KTM2WRIlhr7Z1nkjJF1N+Wbvnt+8PUNn93e8pF1Nlcud7TpZljYXGjQt+3LVp78rZ325Y/J3D&#10;4ajbtJZ3kCelw64Oce13moiXcSFRIWaT+fzxeLVWHVGtqt3ifBt8rRHOIACBMiBAX62Co6B+47aC&#10;wzHzxVGbV3+6ZM57O7atSU66EBZZ0yE4P01pt5o8ffwpvU7J+mVffLD+q9lbvn1/745vrc4PVbFq&#10;tU4mk2dnXUm+dMhqMWl1HjZrrlrr1bnX8LOnDh89uEml9igDC0UIEIAABCAAgX8SQPbqn3RwDQIQ&#10;gAAEyoAAS/kZmUIjlzuLUuXBXsvo3Ep0EqVvjAWMxZxDRRAsHFfyzz5Wxst1+lCdRzCNZbWaKR2m&#10;0XjR20Wel2u0vlRYju89eHztei3SUxN3/PB1UEgktaQiSaJG4xtSNdpqtaQmX0xJuiBXKpu26We1&#10;FH1focmY3b3fYw8/9trAkU8V5idSl5sWnucvX0hRqZUN29axW+0OmyMsKtRhd6QmpVFO6oYukiSZ&#10;c602s42K4BBKroUae/nr1DqVb4jXheNJCWcTWY5t0r6h1fWRrhvGcdgclCNTa1RZqdknD54VBTGi&#10;elVjLi3/hoYV+ikWB4HyICAIthp1e8gVypSk+KpRdfo9MGXClOdtNtvXi944tG+rUknZfEmp0irk&#10;SovV7OntM2bSMwNGPNW4xVBJtDEM3cD4rIyk/LzsBk3a9xz0tJdPQGLC2fwcqfegR+h+snXdFxpt&#10;EIMHBCAAAQhAoMwLlPwbfJkPFgFCAAIQgEBZE7jL8UgMw7Js2269a9RpWb1Oi5p1W/kFVhUEB+WY&#10;mFt5SBLDcq069Jn2ytxHps199Kkvhj74itr1M93dvSVGMpkKE+KT487EDx49XqvzdDgcyUnHOM75&#10;gSZqIwoOnmdbtOsuk8u3f/91QV4Gx8mongpd8vELC6gSZjGb4k7vykhPobRaaNUY6kvvCakBPRVF&#10;Qa3R8bxMFClmqrtJ4XguPZmG5arGhjpsgt5bFxjqbzFbC/MLWZYt7kBLYRi2TtNaE94cOWLa4JHT&#10;Bvcf11PnpRVFifnLQ+OpykzLZlnWy9fTYRcYV+eSrcwF1hoNYqkmJeHK8YPnLGaLh7c+ukEEZcSo&#10;EgUCECg7AoLD5h8YxnKc2WQYM+n1jt2HNG/Ts8+gcSPHvXIlwZkWpxuOTh8kVyiUSnXnXg+06div&#10;becB/YY90qn3eLMpi2U5i9nw89ZVcrmifqM2p48f2P/rV2269I+MqfXrT+soEW63mWw2Ew1SdpaM&#10;SCAAAQhAAAJ/FUD26q8mqIHAPRfAhBCAwN8LcJxs+JhnBo54gsqgUU82adGV3o/9ffPrrlBeh9I/&#10;ek8vLx8/b1fx9PIp+S8Dciw3Yuz0+at3fPH1z116PUBvDnf+uJbnNZT3oYHo7ZzNZnhg3Gt6D58D&#10;v/145viPSuc3LdIVZzGbc+o2ak1vCJMT45MuFfyxd7OhMC8kPNo/MNqdq1JrfX7Zumz+h8+u//pj&#10;T+9oZ5+b/aLs1aGdx0wGU2hksEqrbNG1Cc9zcScu8HxRBq1kJ61e4+nj6enj4enjSfkmmVxGQZZs&#10;4D6nVYuCSJeosBxLDu5691EQxIjaoT4B3sYCY8LZJJFxxJ9K4Diucft6VpPN3QZHCECgjAiIkqBQ&#10;qCRRrFGnadyZY2+9MGTFl2/lZKdXjazeb8RjFnMBw7ISyx07vPti3Kkt6xa9MrXj8vlvFxbkNmvV&#10;tX6TnnabSa5QX7l8bs57j85+Y/SGr2eGVG3ca+CYP//YffC3bwOCYpq3HVivUSe7rVBy/ly8MrJo&#10;hAEBCEAAAhC4UaACZa9uXBqeQwACEIBARRAQBMfWDcu2b1lF5cfNX584slet9mEYys8wzofk/ulX&#10;zlOGEd2/FR8pCSVJ0r6d361e8t43yz/6ZtlH329YbDLkUabG3YbSOhfjT544uq+wIIdluUP7tv+x&#10;9xulSu++ajJmNW3dPzyqRlpq4u6fv/HyuZaBomEZyRIZU1sUBMqOTXnh3W59x3McL+PlNeo0Kf7m&#10;QZXaIy8nk2V5isQ95k2Ply9fzkjNUqmVEdXDAsMCrGZbYvxl7rrvcGRcC5aO7T+1YfGWzcu3bV7+&#10;w49rdxbkFHL8Tf4odzhEynPRXBazhTreMLvD5giNCtbo1KIktuzadOILD1EmSxRF3wAfL38P6WYf&#10;5qKhUCAAgfsiwLG8zWamqQvycxZ8/KaM08ad/u3Qvp/p6zeqWj2LOZ1lWEkQd29fsuiT6WdP7NN5&#10;Rpw7uf30iT/kCmVQcFXKXlFfmUyp8wjW6YOtFnPnXiOtFtOaZe/G1mo3fMz05m26duw+pN+waXab&#10;0Xlno9YoEIAABMqBAEKsdAI3+StvpTPAgiEAAQhAoKwKsM7ApE2rlx78bdMfezcd/G1DctIZXqYQ&#10;BIsgCDzHa7R6Y2GmINjtdrNK7a1Qqux2G70xo/d7zq6uXyaTMe3K6az0xMz0SzlZyZSmYdy5IIZh&#10;JPHI/l2fz3r5wO4fJUmsUaept0+k6Pqx6w67NTy6cZuOfWm0776ZZ7UYRMEhOGxXr1rqNx2o1Xs6&#10;HHY//yoRMTUjY2rTqJIk1ajTTBQL6ISGpy5Wq0EQ/uUDTXJGffrwWVGUajasrtaosjNzLp5IYjmW&#10;RrhWXM9sFmtmcnZuem5Oem5eZr4oiK7qolZ2C0Uo2G0OQ7oxulYkI0nxJy4qtYqiy1d/M+SYIqqH&#10;0zOel4VGBleNCfHx86LF+fh7B0dWcX6nIV1DgQAEyoYAJZ6uJCfQLYXubRQRJaNlMrXNZqUajudZ&#10;lr7QRY3Oq33X8e26juJc9w2Ok9ucP8WP4Ti+RIafNZtyOveZGBoes33LVyoVU6tec5VaPevVQYcP&#10;7IiIrhkUUkP8++9xpqlRKqIA1gQBCECg3Agge1VutgqBQgACEKi0At6+jEqtV6o8qPCufy5QrvBI&#10;iD9Jiara9Zs3bTPExy8kJKxG596jff2C8nIyU5LO8rJrKRsPT5+o2JZhEXWphEfWo6Gka98gw8rl&#10;ivDoKseP7kxLSfQPDGncoge9wZMkyWS80rX3CIVS/ecfuxmWjYhpFBxWI6RqTR/fYEkSrZbcyJg6&#10;KrXmUvzppV+88dXCWSu/nLn+6zmGwjydh2fdhv0dDosoOHz8Qzv1fCgypoHD4fx3wf5uB1WcMjUx&#10;Izs9JzQ6WKvXJJxJdFj/8nOyJGdvjU4TVj2kSkQQleDIII1eTTkv5wVG4mV8VL2qgWH+VWNDHn5l&#10;uJePR0Zq1snfz8nkRT+oy9WMER1iQJhvQLAfZb6+XbDp24Wb1y38bvXcDedPXGA5NrZOlNlgcbfE&#10;EQIQuDWBu9uK7mbnTv6cn5vlG1Cl//AHOZ465Ba8AAAQAElEQVTz9g9v0KQtz/Fxp48oVYGSJHEc&#10;16Bp+449h9aq385sTI+q1oYyU3abLTUlUa7QuuMTHLbg0Jot2/Y4cmDnudN7FApPpUptMZtYls/P&#10;zeTo3qpQUCbM3RhHCEAAAhCAQFkTQPaqrO0I4oEABCAAgSIBlh4cx1JOpaji2m9KpW7/r8suxp3U&#10;6DwGDJ849MFpQx+cWq9RG4fDtvuXjSZjPvWi1s4BeL51xz5DRk8ZNGoSlcGjn6xRu5nNZmQZht7v&#10;sTQ8NXV9Y86+X7fwMlmDpu3kCoXNZmrcYnBoeCzDSNVqNRwxdsagkdT9icGjnmzbZaDDbjYUGCNj&#10;awkO4WLciZysxPyctPy8tITzezPTUzRafVS1ulZLntGQ2rJ937ad+1PJz0mieG4oLMNSDFR4OVeQ&#10;U5iZmkWZJnp6YPsRlV7J0sMVHvViGcYZKsfVb1Gn34M9+4zqRqXvqO61mlR3/qQqusyw/lX8B47r&#10;02dk994ju0XVCM9Ky9m5aY/OR8O4Hiwt0zWaMdvcsH09mig7LSfh+OXCXANNbSwwHdt3krCDw4M8&#10;/fSS6EqVuTreqwPmgQAE/lZAq6+yf88PlI3q3u/B0Y+8MnrCi+Gu72jeuW2+UqXnOD47M/HPQ7/q&#10;9F5dej8wbvLHg0dNDgoOP3fq8Olju+VytXtck/lKl96jjIaCndtWaHUBlNVKv5Lk5RPQZ9CzjZp1&#10;MpsMOVlXOO66ZLe7I44QgAAEIACBsiCA7FVZ2AXEAAEIQKBUBCrWICwrSWz6lcvpVxJVGj3DODM0&#10;TImH3jN61eKXN3w9Jzkx3mI25ufl/PnHr4s+eyX+zAGF0vlZA3oblpl+JS0lMScrPTcnKzfbXTJN&#10;JgPPyVhO7rqaZDIVchxP6bDDv288cfR3Q2F+kxb97TYDTZWSdJECsFoshoJ8V/fM3JzMwvxcuhQe&#10;U8dsNCUnxR89sEWt8XH+wCterlD5nPxzf3LiBZVaI4mCWhNw+s+9V5IT4s4c0+oDqNd1xfn9PlJ6&#10;SmZmapbGR6XSKI/sOZ6WnHHq8FlBFGQKmSHfkJ6SkZedL1fIOJ7LycxNT8nMzcrLz8mnSmfJyTcZ&#10;zHSVjunJGVnp2XSJVnnhdMKWr35a8t6qrNQcXub80e+8jCvIK0xPzszLLvAI1KlUiswrWaePnvMO&#10;9qCRqdB0lMyKO3mRhq0aGyIKN/4EsesixxMIQODeCtAN6sSRHQs+nnH+zJ+iKJmMhj07Ni/85Gkv&#10;n2hKTFMsKrXn3p2rl897MznpolyuyMvN/GXr6pULXuBlCncDh93asMlghmU3r50vk6tZlpMrNEcP&#10;/rh/97aoanXoDrZh1edmYwHL4a0BcaJAAAIQgEBZFMAfUWVxVxDTfRXA5BCAQJkQoHdc9Cbty08e&#10;n/fhYzp90F9jogZ6j9Czp37/8uPHF3327LwPH920+v3Cghyl62eu01WOU2xYNfOzd8d/PnPC5zPp&#10;6CyfvD3m9PHd9LaN4+Trv3pnznsTLiecpDd4NL5fYOzaZa999u64Q/u36vSBp0/s+/SdsZ/PmvDZ&#10;u+M/u9qdaraunyNXaC1m88dvPbTwk0lypRfNRd2pKBSaM8f3zJk1fvXi1/SeoTK5Mv78kWVzX9q3&#10;az29t6QGJQv1cgiOlR988+0Xm3XeWkoh5WXlL39vzc9rf9V6aCgndfpw3NJ3V/3+0yGlRsnL+V/W&#10;7aGnS2euLi6L3/76+L5Tar0q6Xzy4ne+Xua6tPL9tVuW/xR/MkHvpeVdqSuaVK6Un/j99KK3vzqw&#10;/bDGU7197a90fvLAGaqnq1RYlpEp5BsWfr/8/W8unkqk6agSBQIQKDsCdGczGw2rF7+48JNp8z98&#10;dNe25UqVN1si2aTVBVxJjlsxb/qiT6d/+fHEfbvW0T2NslTuJdDt6OzJfQs/eTwn64pM5vzGapZl&#10;6Vb28/cLl8x5cdFnT2dlJFMbd2McIQABCEAAAmVQ4C5lr8rgShESBCAAAQiUMwF6c+XtG+vjF/v3&#10;cbOUMPLyjVUoPfUe4TqPYJ6/9m0v1F2nr0Lv324ocrnz+2icVz2Cff1jedcbOfcUes+qvgGxNCY9&#10;lctVN3R0P9Xo/OgqvSekpxQejUNPi4tcofYNiKXUlbuGBuF4lVzhnNFdU/JIfT389JS6cldyPOfp&#10;r6dslPupXCHzDPBQqp3vM6lGrVN5BXrcUNzpJ8pSFdd7Bui1nhrqy1z/YTVqSW3co7mHohoatriw&#10;LKPz0nr663k5X1yJEwhAoOwIcLzMwytSpfXTe0aotT4se+Nf42Uypad3lFzp6eEVo1J73hA5Jae8&#10;fGJ5Xl5cz7KsWuPDcgqlykdW4k5Y3AAnEIAABG5RAM0gcA8Ebvxj7x5MiSkgAAEIQAACpStA78FK&#10;d8BSHK0sx1aKy8RQEIDAvRFgGfafJ7rdew61p/LPY+LqvRHALBCAAAQg8A8CyF79Aw4uQQACEIAA&#10;BCAAAQiUJwHECgEIQAACEIBAhRRA9qpCbisWBQEIQAACELhzAfSEAAQgAAEIQAACEIBAmRJA9qpM&#10;bQeCgQAEKo4AVgIBCEAAAhCAAAQgAAEIQAACpSKA7FWpMGKQuyWAcSEAAQhAAAIQgAAEIAABCEAA&#10;AhCo+AL/uEJkr/6RBxchAAEIQAACEIAABCAAAQhAAALlRQBxQqCCCiB7VUE3FsuCAAQgAAEIQAAC&#10;EIAABO5MAL0gAAEIQKCMCSB7VcY2BOFAAAIQgAAEIACBiiGAVUAAAhCAAAQgAIFSEkD2qpQgMQwE&#10;IAABCEDgbghgTAhAAAIQgAAEIAABCFR6AWSvKv1LAAAQqAwCWCMEIAABCEAAAhCAAAQgAAEIlFsB&#10;ZK/K7dbd+8AxIwQgAAEIQAACEIAABCAAAQhAAAIVX6DMrRDZqzK3JQgIAhCAAAQgAAEIQAACEIAA&#10;BMq/AFYAAQiUmgCyV6VGiYEgAAEIQAACEIAABCAAgdIWwHgQgAAEIAABBtkrvAggAAEIQAACEIBA&#10;hRfAAiEAAQhAAAIQgEA5FkD2qhxvHkKHAAQgAIF7K4DZIAABCEAAAhCAAAQgAIH7IIDs1X1Ax5QQ&#10;qNwCWD0EIAABCEAAAhCAAAQgAAEIQOA2BJC9ug2sstQUsUAAAhCoLAKiKNosNovRigIBCNxTAZPV&#10;bnVIolRZ7jVYJwQgAAEIQKCsCiAuEkD2ihBQIAABCECgLApIkmQxWlRqZaN29Vv3aoYCAQjcS4FW&#10;3ZvWbBQrk8tYhpXLZSgVWEAmk3EcWxb/GEBMEChVAQwGAQiUawFkr8r19iF4CEAAAhVWgFJXNouj&#10;Q7/WQycOaNG5SZN2DZu0RYEABO6hQPuG7Xq3GjC2V1hMCGU3lGolSgUVUNH/JFBraIMVt/InCtpA&#10;AAIQgAAE7osAslf3hR2TQgACEIDAvwjYzLZWPZrWa1lHo1NTU8Eh4AGBCiNQLhYiCiLHc75BPq26&#10;N+M4zvkthBLDoFRAAVoSw7KsXClXKOV0v0WBAAQgAAEIlEEBZK/K4KYgJAhAAAKVXUCSJKVGGVm9&#10;Kp1QuSkHKiEAgXsgQDksrV4TXTeSMsj3YDpMcT8FJEYuQ/bqfu4A5oYABCAAgX8QQPbqH3BwCQIV&#10;XwArhEAZFZAYpVqh99Q5P+hRRkNEWBCoLAIcz+m9dKLg/IROZVlzZV0ny7EMW1kXj3VDAAIQgEDZ&#10;FkD2qhT2B0NAAAIQgEApC7CsMd+UlZbNsngjVcq0GA4CtysgOISMy5m8DH9pvF258tdeFET8P4Py&#10;t22IGAIQuMcCmO4+CeAvIvcJHtNCAAIQgMDfC1DOSpKkM0fPi6LIcfij6u+lcAUCd1OAZVlexmde&#10;yUo8l0wnd3MqjF0mBGx2e5mIA0FUBgGsEQIQgMBtCuAtwW2CoTkEIAABCNwTAblSfmTH8dNHz6Uk&#10;poqiJJPL8IAABO6dgFzG87zZaEmKTz74yxG5UkaZLJQyJ1BKAdFNXRAEq9VmtyF7RRgoEIAABCBQ&#10;FgWQvSqLu4KYIAABCECABDwC9L98u3vT4q1r529c88X61fNQIHAXBPC6uqnAF+vXzFu/buHmTUt+&#10;SEvOMJnMhkIjSkUVMBpMZpOFUleUDaN7LwoEIAABCECgDAoge1UGNwUhQQACEChvAnctXrVOxctl&#10;+dkFWam52SgQgMC9FEjPMxaa5Eo5y7ESHhVd4K7dxTEwBCAAAQhAoHQEkL0qHUeMAoFSEMAQEIDA&#10;zQRYluF4jpehQAAC91aA5+hBX4AMHhCAAAQgAAEIQOB+C1S47NX9BsX8EIAABCAAAQhAAAIQgAAE&#10;IAABCNx9AcxQiQSQvapEm42lQgACEIAABCAAAQhAAAIQuF4AzyAAAQiUAwFkr8rBJiFECEAAAhCA&#10;AAQgAIGyLYDoIAABCEAAAhC4iwLIXt1FXAwNAQhAAAIQgMDtCKAtBCAAAQhAAAIQgAAEbiKA7NVN&#10;UFAFAQhAoDwLIHYIQAACEIAABCAAAQhAAAIVSgDZqwq1nVhM6QlgJAhAAAIQgAAEIAABCEAAAhCA&#10;AATKhMBdzV6ViRUiCAhAAAIQgAAEIAABCEAAAhCAAATuqgAGh8BdFUD26q7yYnAIQAACEIAABCAA&#10;AQhAAAK3KoB2EIAABCBwUwFkr27KgkoIQAACEIAABCAAgfIqgLghAAEIQAACEKhgAsheVbANxXIg&#10;AAEIQAACpSOAUSAAAQhAAAIQgAAEIFBGBJC9KiMbgTAgAIGKKYBVQQACEIAABCAAAQhAAAIQgMB/&#10;FED26j8Covu9EMAcEIAABCAAAQhAAAIQgAAEIAABCFR8gb9ZIbJXfwODaghAAAIQgAAEIAABCEAA&#10;AhCAQHkUQMwQqHACyF5VuC3FgiAAAQhAAAIQgAAEIACB/y6AESAAAQhAoMwIIHtVZrYCgUAAAhCA&#10;AAQgAIGKJ4AVQQACEIAABCAAgf8sgOzVfybEABCAAAQgAIG7LYDx/4OAxZxvs5n+wwC31NVqKRQE&#10;+y01vYeNHA6bw2G9xQklSRRF4RYbUzO7zWy3W+ikLBRJFIyFabSE/x4MIdBrhmGk/z4URoAABCAA&#10;AQhAoLQEkL0qLUmMAwEIlHkBBFi5Ba4kxVnMeSUNrFZDVnqcJIolKyvVeWF+sqEg9c6WbChMy8uJ&#10;u8W+hflJ1P4fGkuS5LjlJMs/jPPXSxZzbvtuo5u07H1XE1hGQ3qrjkMiYxqUbgKLWPJzL5iM2X9d&#10;163UOBy2qNgG1Ws1vxVbSRLVGr2nt794awksq6WgbqNO9Rp3Ehy2Wwnm1tvQem/9peUellJXHt6B&#10;g0e/yLEsLcRdeWdHWr5O79O51xhXdySwXAw4QAACEIAABMqAALJXZWATylcIiBYCEIBAORTIyY57&#10;4+ONHbo/VJzAotRVszZ9n35thVqrlyplAstsynlg3BtDH3r5DhJYZmP24FEvjJ8y51ayDBZz/sgJ&#10;7wwa+fzfJbAkSVIq1VGxjcRby5vc+guQEiuhEfUbRZxQHQAAEABJREFUt+iYlX6Z42S33vG2Wtrt&#10;lvqNe9Zv3MZsLrytjv/cmFgcDvPYJz/tOeBxSuj8c+ObXs3NSmzbeUCV0Gj7LXz0jFKZ3fo++OAj&#10;L6UlX7zpaCUrKUkXUrV2m459LBYDxVny0n88p5X2GvTEhClzb+WldW0ulivITfMLqNKx5yijIeNa&#10;/e2fUfd2XQZVCY0wGXMYhmXwgAAEIAABCFRqgTK0eGSvytBmIBQIQAACELhLAg4HI5MrOI6/lh+R&#10;JJ7nZTI5w0gSFVG0WgqMhekWc55UIpllt5np3SzVW+ld+l++k0gUHdSr+N27w24t/oAPZTSoOBxW&#10;6m4yZgmCo+TSLGbnXHSJupSsd5/b7WZnoald8VAlJQtoELMxm07oaXFx2K0Um9mYUzw+BWAyZBYX&#10;i6WgZHjUmCalwGgESRRkMhkR0NKdTyXJYs53N6BhqeavhWY3GbNpBIslx4knkwtXv8/MdSnLaMik&#10;Jd/QUZIcvExOc0li0TfWORsbrjW2WgoDqkT2GzohJ/Oi3ZVnoQaUXhQcdpMxyx2Mw2GjwSn/RXSS&#10;JLqnkCSJ9sVoyDAZs8WbZb5IIzKmts1qPn74B56X01MazUZ7UphmtRTQIILDZjJmmU05onhtg0TB&#10;YTbm0FxmUy6dUzNRFKhGujovvWZoXofDSjUW5wvG4eMXdOzwbxfO/uZwfidd0Qd2BMEZP4VH81IX&#10;GsddnPWGTGNhms1qctcLDpvVanBfpSO1tzvHYSRRlMnkvExGm0X17ukoMKMhk7pQjbvQuclInhnU&#10;0V1DR2qs9/TR6jxSLsfLZCpaL71IaEXGwnQKUpIku81kNGS4PJ0Ba3SBfx7as2fHd76BVag7KZG5&#10;3W6m9mZyuMpLHWkoh8Pq4xt0Mf7U4b3rHAI5OEegXqLooMbUxWoplK5xMSIBmpykxS9IWpHFXOLF&#10;6bDZXAKS6KAvTFpy8UuLhqIBKVS7zUxTuIt43UQSy7I02vkzR6tGVNfp/UtO7W5ffBRFgQZ0UeTc&#10;MKbDbrFZjRqNjySK+3ZuoUFome6OtDuCw0YdCZ/aUKXDTi+jTFosNaanxYWuUhuLOV+8KubsK9ip&#10;3mTMpjGppUjBu15gVElPiwtdtbruQmbni6roRV58VRDsZhMl1IoqJIm+YAtoIUXP8RsEIFCmBRAc&#10;BCBQCgLIXpUCIoaAAAQgAIHyIFD0Brs4VMpauc9FyuPI5S3bDxk4ckaHbg/JFJSUceZZKAdUs16b&#10;fsOeHjByRtM2fc2GdHrH6O5CR1F0BARFtek0nONYqnfYrTXqtGzUrAe9yXTYLXUatK9Zt3VYRO3+&#10;w6f3HPiEt29QUT5CkgrzE1p3GjZgxLM0cmS1hlbLdR/YcditdRt2rFm3Ta367QaOfK5919FZ6XF+&#10;gVV7D5rcrd9EP/9QyinQ7FTozXBUtUbUplu/R339gikv4HBYGzXv0WvQlJ4Dn6TSY8ATbToOVyjV&#10;kiSajFnh0fUGjJhBk8bWaEaJMGfOjkhcCtTAbMps0/kBd1TU0uZKJdAsxcVmNfoFhPXo/ziNULNe&#10;d+fbZuruukzvz/0Dw3sPmtxv2FPhUfWMhnRXdYmDRNMUtabGAUERvQe7GkfWzc+9EBHTsE6DlnKF&#10;avDol2vWa0dpCHJr1rovrbrPkKk16rYyFKSGhteg88Gjnic6AhdFQaJkmM3QtHVfEu7R/zGdh5e9&#10;RHbDPXdBbmbNOk0S4s+oNHpRdDRs1j26euP6TboOHvUCbTfBBodV7zN4SpfeEzw8/WnjqJfgsHt4&#10;+3fpO4HadO49js5pWB+/4O79J8rlKpqU8k2iKDRv279arRYymaJD94c8vIJ2/7xq9/aV1Wt3atlh&#10;CA0iSRJxUUqu54AnKLx6jTpZzPnUkS7RdvvTbg6ZOnDk8/UaO+tpxyNjG7ZoO4BkqIHNZmrYtFut&#10;em0dzgSWc5cYl5zkXLKjXddRg0Y+13fotKCQGLsr00cTBYXG0GuM9oVeOWZTLg1CxW4zN27R32q1&#10;xJ3ep1RpW3cc7uUd0LXPhIEjZkRVa2woSKrTsOOAB55p02mYxZxFAVMX10TOyUTR0aRVn7CIWtVr&#10;txo06rnOvcZqtJ6049SMsmn0OqkSUu3Enzs3rXk/unrbdp1HyOUKukR0eg+/jj0eHjhyRvM2AyRJ&#10;kFwJLIfdqtboCZlIW3cYarcZBMHu4RXQvutIhYJIJYfzOxwbNmvT39nFFYQzGOcvKT83rnnbAf0f&#10;eJYYa9RtbTHnEaPgsNF+deo5hiZq1rqfKNppIpXGa8cPn+k9vChm99eac4Drf4mi4OMb3LrjUE8v&#10;/259H+03/Gn6AjcWOj+r5bBbatRp3bhFT1rm+lWz487ua93xgZjqTR12Kw3eou1AQm7RbhAtgV5F&#10;mWlx9EKiV3vHng/LFUoaluaRJKmwILFR857UhrZJpdLQFkiS2LLdINpx6tV36BSVWk/7pfPwpa9Z&#10;akYvRaMhVaIvDsaZ4ONl8hbtB9OiOnZ/SK5QkBIN6y50XjWyTtc+j9DXAtVQF5lM1rbzA/R1QQFT&#10;TeUoWCUEIAABCFRqAa5Srx6LhwAEIAABCDCMyXBl0KhpTVp2Vqk1Nes1GfbQM/Qmk94nt+40okvv&#10;B/wDQ9QqdfM23QaMfN5qdX5gx21Gb2uDQiIaNGnr+pY0yWzOialer1b9Zg67mTJB1Wo1bNqqS6ce&#10;w7Q6j2o1G/Qb9pi3bzC9z6Srg0e93rxNV72Ht6eXd68BDzdrO4AyGu4x6Wix5FLfFm171G/cRu/h&#10;0aRV54Gjnu/R72FPb9/qtRsNHj3VZsuj964mY3a7LqO69xut9/QKDosc+tDTteu1MxnTAwJDQqpG&#10;UakSGl6nYYvaDZrzHG80ZLbtPLL3oLGeXj7+gcG9B49t1m6QxUT5FJqQodEcdgu9l6aAdXovatNn&#10;8PhGLXq5kynOFgxD+YIqodUGjngitmZ9nd6je98HvX0DRFduwm63RETVHzTyyaCQcA8vn14Dx3Tv&#10;97ihMN3d8Yaj3W6OjGlI4wSFVKWJeg0a22PA00REUVEYoeHRvv6BlPwKC49t0rJL70HjQsNjlGpN&#10;jbqd+g+bGBIWRVmS+o1bDx493WbNN5ty+g2b0qp9L5IMj6oxdPRTIVVr0pv84hklSQwMiVRr9FkZ&#10;KTKZxmE3USarVYc+tEeE1rxt9wEjZnTpPULv6V2nQfNBo6bYrHmSSA/bsAefrlG7sVwuj4yp+cDY&#10;GYJgYhm2UfOOETF17HaLKAh6D//2XQeo6OWi0zdu3kHv4SNXaHheGRYeQ+GxLEPLjKnRbOADj4dG&#10;xND4HboN7tpnnNmUb7OaqtduOXjUlKDgqjqdR5deD/QYMDErPSkiula9Rq3yc50/g8xYmFKrXtNq&#10;tRqYTc6sins5EiM6HNZBI6c3at5BrdH5+AYQePU6rU2GrOq1W/Uf9lho1Rjy7NhjSJdeYyzOTBlj&#10;teaGR9fMzUovyL8iVygbNG3bo/8YX//AwOCwzr2G9xn6bLPW3Tw8fZq16dZv2DNWSz6V6Or1KH4K&#10;QxTstes3J6tW7XopVWp6KfYdOlGSBFEU5EolveYDg8JYllOp6OUUSiMr1RpRcH7CbuiD02rWbUIw&#10;TVt3HTRimqEgRRDsek+fEWNnxNSop1KpqH7Ywy/YbUZvv8CGzdrTWmhYm9UQGV2zToOWkjNDd/Xj&#10;fBJjt5n6DX+ZttjLx0+n96Sw23d70GTMoS/PIQ9Oq167MU1E+zjwgSmGwlSKJy9bNJkMAUGhDrvZ&#10;7XbDkYLxDQgmw96DxlOzKiER3fqOqteku91mttDXb436teo1MxRe0er8zca8ug1bRMbWpq9HRhLr&#10;NGjRoesQej1QJK079e33wPT23QbrPbwaNmk3cMQUK71yJJEWNeCBl1q0667WaKrXajBy/IsBQRGC&#10;gxLZLTr3HEHO9CVD8Xh6B44Y+ywNpVZr2nUZ0G/Ys4bCFEmSzMbMQSOnNm3ZhRZFL9ShD03XaDwk&#10;15cY9aIdoa/NZq27+viHi6LDYbdUjarTplMfi+naHYmaoUAAAhCAAAQqsABXgdeGpUEAAhCAAAT+&#10;VUAQhejqbX38AjesnjP79afnfTAtNzuT3h5LkvObDf/8Y88bz06Y/b/pv3y/Ojyqun9gpChe+xYz&#10;em8pOt9vF32Pj0iPq9/vJDgclLZYteTdLz+aNuuVIX7+VSKi69htJso8OAT7DxuWzXz5yZkvT7l8&#10;Ka5azfpGQ1qJOCVBEOQK1eczJ816afKBPdsaNeu4f/fWD16dumbp+zzP16nfhd7tBwZFN2nZ6eet&#10;q9998Yk3Zzx6+sTBdl0HeXqFbV770Sdvj/nf9HHbv/tKEBx7ftmYm5PsHxRFb/IP7d/x7ouTPnj9&#10;kcP7d0RG15Jd/TFQlD7Q6f2sVsvW9UtmvTJ55suTryRfpIyb2ehMprgDs1oL2nQaYLNaP377gS/e&#10;f2rLt18GBIVIkiQKjEql7dbvwZNH9/3vmfGzXp6888dv6zdp6x8YRTLuvsVHQbCq1bpufUadOLL3&#10;f89MoIl2/bSuYfMOF88f+uWHtRzHvvb02F0/rtTqAihySqx8v37hWzNGH9i9ljIX8eeOv/rUwx++&#10;+eymNfO8ffyjqzX3C4gKDY/d+eM3FPMr0x5KuZyg1ugY2rar89EgoVVr0TEjLUkmU0q0TlHgeP7z&#10;d59454VJFHCj5h1/2rLyozemrf/6c0oZVKvdzm43B1aJvZKSsOyL12muxZ/NkESxSct+F+P2XL50&#10;vn7jdgV5KZTUq1G3qcloOHtyP8vygiBIxSkGURSdTyXKBMXWqG+zWl57agyZbN/yNcvKOI5Xa3Ud&#10;ewy7cP7Ee6+M/+jNyTt+/CYgKEznqaBu1PFq4AwNQ6X4KZ1IouDpXcVQmLdx9bz3X5v2zouTcnMy&#10;qtdqmHo5N6ZGfbPZ8NrTY8jz5+9Xc7yC5+UUkt4j2Ncv6ELccY02gJ5yHJeZceWTN596ZdrDdpst&#10;Iqrmh2889O5LT9BLKywixtM7WBTskiiKgvPFLDGSIDhUau2iOc/Nfe/pDavnhoXH+gU68yaSJImi&#10;IF51dj4TnQIOh6VarSaU6pr/0VP0dbR2xceUxFWqvCXR3mfIxIL83I/fHjX/w6fXLv+IdtPXP4Km&#10;onGkq+MUPS3xwSuJYZQqD9rQHT+ufeeFx997deq5U0diqte1WXNiazZSKJRz3ptAE6376nOLxaJS&#10;eZOSzoPJzkr18vG32/42p0Pr0uo9jx3+7YPXnvjftIdzstJpW52JS0YSRYEKjeMu9ExyfRMxaYgi&#10;fUHbP3t3Mn2tpSRdaNys44KPp3z85tRtm5Z5+fiFRza0mAtq128fW6PekjmvvvfqNEKmDerce5TD&#10;YaQ7DM/LPn5rxLzZk0yG7IEjnsxIS/7ozYfmvDdty7qFlOyr16in1VIQGduM9mvTmrm0qLmzn8zN&#10;znDdhYjBGY5Mrjp9bFdWxpV2XYZTfs1szqJUY052+vFDe0LhWFkAABAASURBVGlwZwv8ggAEIAAB&#10;CFR0AWSvKvoOY30QKKMCCAsC91SALZqt6K1g0TPXbxzLpadekESpa+9RvQaN8PELW/DBC3k5qWqN&#10;1/bvPjlx5FeqHDl+co06TTiOV6q0xe+3Xb3/9sBSsiAtJePK+YDgWGqUm52h1eklSbRajKsW/s9o&#10;zO//wJhRj0z19g1QKFXX/1AshmW57MxUpZqJiK165XKc2WTIyrwSHlvVYjFQQkSj8zQZ02o3aOtw&#10;OLRaz8GjHxk86hGLyaBUqsMi69DbeG+/iNoN6w4cOenM8T+O7F/LMGz9Rp1MBsOBPetjakYHV43Z&#10;u3P95m/myhQejOvBcTKzuXDNktcpCTJgxFiKysvbT6lSOZzfPelsQWErFLqg4KrHDu+WyXyDq8Ze&#10;urA/8eI5juMsJiY8up5Wq6dsjjOS0Y9odR4UZI06LSlV5+xc4pfNJkVE11dr9WaT0d1Yo/WwW611&#10;G3WWOX8AGRMW4atSe1IPluNys9Mvxe8Ni4zR6YOO7N+yc9tXPQYMGz52UqPmnXiZTKPzyM5MMJsM&#10;rdr3GTx6QrM2bZZ8+mrc2YO8TEHd3UUUHVoPbwq+MD+b5XiqpL3OSk/W6pUR0SEZaUlGQ0FednrV&#10;6HBjYa7DbqNgWJbNSEvYuOr9oJDooQ9N7NpnAmVJtHovSWTOnjrk7RcYXb2V1ZJZq24LWn5udhy1&#10;p2H/WmQydXZWGrV/ZOpLnXv1P31858bVb7MsF1uzuUKh2rVtZUh4VHhMLL26vln2Psdp/zrCDTUc&#10;Jy8syF67/FVJkgaNGj/60Wk6nYdSreF5hiby8w9+ZMqLnXv1O3V0++Zv3pErNKIo+PqHa/Uel+JP&#10;yWQqipOyL2lXLgWHBweHagvys6mXXM5ExVbNykjheZlCoZYkoeSktLlXki5QGi64alRBblZhQa6X&#10;l59E2cqSjUqcc7w8PTVRpdYMGT2DdqogN23J5y/yMiWZ+QeE7Nu1WacLCwqNzUxPXLHgzfzcdAqp&#10;RO+bnLIsIwj2tcvezkxP7jvsQXpZBgaFyhUKmVyXnppEmcoHxvyvR/9h2ZlJy+a+JFeoaQhepjEZ&#10;CzVaPS2Wnt600LqMhfmXLpysGhMVGKZPv5JIYyqUekpe3bS9u5L2LjUlwdvPNyzcNyczNT8/22zM&#10;CYuKyM1Oox1RafTGwsxqtRoVFuTXqNNq8OhHB40cn5ebSYktT++q9KpLiD8pl3t7+4aHVK3t4xv0&#10;8/crvHzCQ8Jjjx/+Pu1KUsNmnUzGDHrhSZLYpdfI3oNH+gVELvjgxZzsFM71uqUYWJaz2cxnTv5R&#10;NaKar3+sJFqiY+ueO3XEL8iXrqJAAAIQgAAEKoMAslflepcRPAQgAAEI3JKA6yMU7NXPeTi7SJLk&#10;fs6yLGWUdm77xuGwd+s7csS4GROeeotlGYu5oFXHMSPGPdepx5DI2FoyuYKRbpL8ur7qumf0Vl+m&#10;cP45y/MsI4n0/pOOdlvh0DEvDRk1pWW7HmHhMaIrshsGZilASXK+cWWpkzPtQr9THcuwdKRC2S6l&#10;Wk1v4Fu069GiTbcWbbs1atbBaCxgGVqTaLPm9x0yMT8v5+fvl3h6R4si5WX0oiSaDKk0DhWO5Wmx&#10;zNXRJEm02wqHjXltyKjJzdt0CwunLs4P4DAlHizHyZVKs9HIy5zpIZaT22xWms4ZiVLFy2TNKAxX&#10;adaqqygIEkMjsCUGcJ5S6kOhUsuua9xFoCEY6WoszmauX7QQSSbTU73Dbo2u0eLhx9/o2ntE9doN&#10;adWS04slup+//7qgIKd1xz7DHnpq0vMfeHkHUdbG1d15KJ5eLPET2RlJouDpMss5t8Z9ZNiitjSm&#10;3ZY1fvIHfYZMqNuopbdvANVQY5XG5+CeVTzPx9ZsUqNuD41We/zIryp1IMu6OkrUxF2KzpQq/fFD&#10;uw7s+TG2Zv0+g8c9Ou2jNp3HGAquqNVamjEn+wLLOmfnONdGUCeWpYN7COdRuu4Z1UiSYLflj5ww&#10;a/DIJxq36BQSFuVwujEe3syfB3/5Y9/22FoN+gwe/8hTn7Rs/yC9dB0Oa3BohMlQUJCfwXL0EnLG&#10;SaYMwzLOmOnIcJycYegZy/zNQxQFnndmhRhnE3LjJUZynlL7qxFe/Z3heXlGasKv2zd4evn26D/6&#10;4UlvDBv7fF7OJYVCSemhgvwcjnd+2I9ledpx1w4ytBdFJ65TGvW6IjE2q6HfA9OHPTitTae+YREx&#10;jDNyRiZTpyaf2/3zBtqdHgNGj5305pCHni3Mv+Lqy0oiDSkxRVG66m48UBuRZZ0tWNb94/BZhnVu&#10;xw0NabHX1UgSS81YOrAMw/JFy6Fzhh52G0OvbW9f/5bte7Zo05W+umNrNDAW5NMW01WKiXN9IE6h&#10;VMvk8uyMeM7VnV6DVotZpdYyEkMnO7Z9Y3fYuvYZQbedCU/TXYiTJPo6ogGcRaX22rVtnoeXT2h4&#10;jSatRoiicPbEAYWyKAftbIFfEIAABCBQ0QUq+fpu8qd1JRfB8iEAAQhAoOIJUN6E3sl7evvkZTv/&#10;eT56/5yfk14lNMpmtRbkpcvl6qOHNs9+deK0sX03rppbo06T+k06JSWkd+8z6uiBnc88OviDVx//&#10;5YeV7jei13BYVnA46E0svY0UBcFkMCjV2hvf8ZZoTacWS3aDpr0bN+/w2buPvjL5gZkvT05OPM/R&#10;W2K6dn1hi94Uu2qvnRedyRWyvJwMygg8/9jQ5x4b+tLkoc8+NvSVqQ/Fn/3DUJjcb9jTPn5BSz6f&#10;wnIySaIckDorI4VyRv6BtQWHndauVKmDQ2NYtmg0o0Fo2mpgvUatPnl7/GtTR8x8ecqVyxfpPbpr&#10;bveBVmo3Fhb4+AdZzbm0Xkm06T08abFyJVOYn0OMH73pjOHlKc7jc5OG/75rvVKlc3cuPsrkTGFe&#10;ts1q+bBE4+cnDd+zfbGMrjE0i5UCLm7PuALMSk/qPXBcanLC9EcGzn75kU1rPqYlUOw8J7908fBH&#10;/3vy6fEDZr86OKRqTMv2fc3G7OLutPzCvCyWZT08/SWp+INFrkGLG7lOiqtyslIfGPcuw7IvT+r/&#10;7vNjFn7ylMlYyHIcy/IEed71nWs16jQ1GgsP7v5JrlDbbRaO56mBKDislky1Vk8mNCTLsBZLwffr&#10;P3zpyWFPje+fmHC2bad+wWH1crLSqGVEdCuHw0qMlPULCavGyxRUSQKFuQxV5ucwSrWGMjs0TnEp&#10;LDB07D4uMrrm7NeHvDF91KxXpmRnuHKRHKVZ879bO/ulJ5wT0cupXZcBPn7BhfmpUdXqZqSlWEw5&#10;JFA8juuEdR3v4CCxDOtw2OjIy+SCw2q3myhUjrJjknM0npP9un3+WzMenja236F92xs371itVrvC&#10;ghyTyRgcFm23Gml1kiTSkpUqjWC3uzI4rCgIZlO2WquTJNcozpGcvyxmJqZ6i1bte61aNOu5x4bN&#10;fGly3JmjLOv8iyvLcLt+mvfmsw/RREcO7qJ0XmRsU0GwC3ajTu9BX+kymYJxZsREeqnQyV8LW1zF&#10;Xj1lOcpU0rqMhQzFmZPN0JfJDSEVd/rriUrNFORmpSZfmvHY0BefdBY6+d+zEwoLshiW/nP2YDne&#10;UJhjMZuiq7e22Uw0Cy/jdHrPnOx0uUJFMR87tGX2q4/RXWj9V5/WqN24YbPONue/SunsS79YlrNa&#10;bZcunKlVr1mtes0z0pLjz+LbBgkGBQK3LYAOEIBAORVw/iWgnIaOsCEAAQhAAAK3KODl7Xvm5B/V&#10;azfu2ncs5TJ0Ou8+Q6fQ2/tzpw+bTVm16reb+NTcVp36xtSIYFiOUhL0xpJGtjtsnEweFRsaXbtu&#10;l14PuSup3l04jlJImXoPr+q1m/MyWeMWffwCQiTxunfg7pbFR5Z1fjOUIAp6r5DI6tGNWjavVqux&#10;SKk15vYeSpXv0QPbFErluKkv1ahXO7Ja7Lgnn3vhnTkcx3bsPjGmer1dP63zDajl7ROs9/CjLNKR&#10;A9/LFcrm7fqLop1i6NB9RIfuw+zWPPesVONw2CgMD++w8Njoxq1axNRoQO/k3VfpyDrzdNbLl+Lq&#10;NmwZFFyTkcS6jfsEBTt/dJFSxSTEH8rLzRz96McNmzUNi4oYNHLcmx8v8/UPlVwfK6PuxYWSbhfj&#10;qHH26Ec/cjcePGrCGx8tC6hSi1JaovOHrNekJUglPm9CfSk3QhvBsFxkbHBIZFTXPuMVCpUgCuEx&#10;jR6d+nGnXsNr1Kmu9Qy3Wc2Uq2BYlrq4CyUWExP+5Hl5UEiUw25xV/7zkecYu7MlWzW2WpWqYV36&#10;TvT2DZBcG6RSe184f8LT2y+kajSlsQKq+LMsl5xwWKlUx9ZoyMvkMTU6hVSNlVwvAEPhlf7Dp455&#10;/IPYWrWiqoXR6hwOB8vx507vocxXm86DZXK54LA0b92358CxkkQp1Fxv38Bm7drL5cr23Qd6evmJ&#10;16dyOJYhBFESffxqVo2OatG+Q3h0TUkUM9OZgSOffuix92NrOyeyWi00kSiKOr0PDUjJLJlC/89L&#10;vq2rtOScjDO0xJjq9TVab7+AqKiYOpSEoi2zmgtadBgwcdqXDVu0j4oNtTscdruVBs9KP0+Zx2Zt&#10;enj6BEmSI7ZG0wEPTPLw9M1IS6KMVbVajXiZrHaDHoHB4dL1S2ZZRhAdlH5SavSxNSMbNm9Sp2Er&#10;SRRMxsw2nYc+OnVBg2Zto2JD7K6H6HyxsYX5TEBQWHZmmlyhlyRRrfEICIpk2WsvCYrn74qMVxUW&#10;5NGXcL0mbRVKdY/+Q3R6bxrk79rfUK/WBpz88/fA4KoDRoyJrVU7tlatqS/OmvLCO5JoZ67eEjhO&#10;lpp8Jj01qV2XwTqdjyjaWrZ72M+/yoHd38kVnjXrtX70qTmtO/eLobsQx9tsVno9s+x1wWt1QRfj&#10;TgaHRvn4BR4/ssfTJ/SGMO7lU8wFAQhAAAIQuMcCyF7dY3BMBwEIQAACdyggCqLVbDPkGvMzCgqy&#10;DRajVXAUf6DmX8ZUabz2/brx2B+7O3QfPHbSq+Mnv9mkVefzp498/+2nHl4Rx49sMxTkDRk9eewT&#10;bw0eNTntStLpY7+Hhvsc2LOtacvOE6a+N3rCixaLUSaXc9y1PzcpLZKacv7c6SO9B40bP/mdtl0G&#10;ZqZfpjaM6/0mz8uoXA2LpbfoHMcrlD7nTv1+7uThcU/+7+HH3xgyakpOVprzexKvtnP9znLUledd&#10;5wzHcTxfNC/LsbxMzvE81dntjp0/rK1eq8GEqW+Pe/Lteo1anz15KC/ncv2mbTVafZdeD4x/8o2H&#10;H3t55PhnA6tEWa2WHT+sqVazwSPTZk+Y/G5o1ejdP6+nXAHPyzheptawp4/vuXDuxLgn3xgz6Y3B&#10;IydnZ15xLsQdgeuoUntt37IkLzfrwcdeGfvk2+06D0xKOCeXK1iO4XjV5jVzvbz9xkx6bdwTb3fq&#10;MTQ5MT4jNY7liq1YXkZLknGsjOOU3639wtvb3924Y/fByYlxWRlntojyAAAQAElEQVTxqclx508f&#10;GfPYq936jc3LzuIpMpmMYZyUXr4he3dujoiqPvGpD2mlao1OFAWZTB5/dlfSpXN9hkwYM+l/j0//&#10;0Ggo+POPX1Vq50/vZlwPluUK8tKyMlNDw2Ns1lyWdYfBuy4yPMdTVFRJTylUesJxnId34PYty5VK&#10;5YQp706YMrN6rYYmYyEvk1MbXqY8f2Zvfm6WVutx7vQhuVJLfWUKzbEje5q36/HotFk9BzyUmeZ8&#10;AbAsp9L4/XloV0CVsEenzaRx6jZsdeLI3uzMRBmv+WHDYj//oPFPvjNh6nt1G7b8Y99PkiiLO3so&#10;8eKZhx97dcyk15u16Z6Znix3TcqwtD8yilSj0xzZ/wMlPsZNfpP2qM/gCVnpKTK53MOT+fOPXVVC&#10;IlwTzapTv8WxQ3vSr5ysVqutTCY7e/J3udz5rX8sy/IyGcddXTvtBk+8tCyGKukSyzk3i+N5Oqda&#10;Z3ve2YjOqXAsJ+PlHMczLKtQBR7avz2yWu1Hps4aMfZZk7FAcNipm0KpO/T7Vnoxj5rw3PjJM9t3&#10;HXjx/MkL5/aotf4bV80WHI6HJr4y9om3u/Z+4MSf+9JTLxoMWaeO7W/fbfAjU2fSyzUzLZmWQ/M6&#10;p+PpIVOomMuXTh4/8pvzC3PSW0MffJrwaXy1xvfQfkrdqkY/8sL4ybPade534dzxhLh91LF63Qa8&#10;TE6vKLlcayxMa9t58MARj7GsJJXIh3Kck9S9XurC05plMpahdXmc/HNPVkbKw4+/ShvRsFlH2gWa&#10;jtpQVLyshAZhyEiPdV5yjcZxnEymTEw4RneMDl0HjX3ijQlT3qkSGn7i6O8M65yOJnE2Zlm5Qrd2&#10;+TtyheKhx18b/+TMNp36Hty3/fKlY0qV/viRHwvzcwePenLsE28NHT01/UrSqWP75Arn9lFfd1Eo&#10;tYf3bxFdj4S4YzSpux5HCEAAAhCAQGUQcP5lpTKsE2uEAAQgAIFyLWAxWj189E07NhgwvteDzw4f&#10;Nql/2z4tqkQEWQxWidIw/7Y2luUYidm2cd6iz15Z99Xn61fNWfTZq5vWfOwfFMOyrFLp9e2K91cv&#10;/XD39vWrl3ywdvl7gmDXaH33/bphydz/7frp2y3rFn3/7bzl89/JSEvieWcugyakjozEbl4zZ83S&#10;D376buWqxTN/2Ljku7VfKhQ6nUfIT98t37phiadXJLX08IxYs+yjP/ZuU2t8qMuWdV98tfA9yh9R&#10;JBtXf/7tik/9AqOombtodQE/blq+deMySqvJZM634isXvJuXk05vpC1m8+ols0/9uVeu0ChVujMn&#10;99JyNq2Zv3PbN0u/eIOyGz5+0TTal5+8smrx7K8Xvf/Vove/Wf5JRloireX08d+Wzn395+9X/fLD&#10;ajpJvnTa0yeaAqY4Pb2jRFHavPZz6kJRfbvys42rPl//9Rwf/2tRsRwnSew3y96j8ff8svHbrz75&#10;7tv5m9Z84eMbRSAGQ96Sua+sXvrhnh2bli94e9umL3UeQe7l0FGl9tq6fvH2LV8RCy+TFxbklGz8&#10;4+aFes9Qh926+Zs5FO3B334MCI449PtPq5d9pNH4sQyrUGjOnvh94WcvU/DkvHHVJysWvBt35ohO&#10;H/rjpi+/Wjhr549rKeZVi9/JyqTdobQCzVlU9B7Bp48diIiuycuUcoX2u7ULftm2RqcPpKTA2ZMH&#10;ab0Ws5GQDYV5JHb+1B9Kld5iMiyZ8+rmbxbs/PHbdSs/Wfnlu3/89qNK7SlJotGQSSnUtCuJlxMO&#10;0qppDp1H8E+bFn/15cztW1atXjr7560rvln+sSiKcrnqcsKpJZ+/+sOm5du3fE2789uOb2gXZHJl&#10;Zlri0i9e27p+6Z5fNi6e+/qfB7ertd5mU8G3Kz/8duWnP2xctmbpLIpz+/df6z3D5HL1pjXzdv+8&#10;TudRxeEQ1q38cM3Sj3Zv3/Dtyo/XffXp9+sWB1aJunTh+JK5r23btPyn776iiX7/dZ1c4RFVrb7R&#10;UJiWcpYSKxzHm81GWuzZUwdp4fQC+2HDUnqN6b2qyuSKxIunvvpyVkFept4z9LcdG9Z//blfAO2p&#10;csOqub/t2KTR+lB3gyFv5cKZCXHHKV2iUnsc/v2HZXPf/GnLym9WfLxt80KiMxTm084SzvL5r29c&#10;PY++ZFbMf2fz2s89vaOpO8drvl741rqv5vy2Y/NXi9/f+cMKSnUplbqt6xesWvT+T999vWrJez99&#10;t4ymZlmZTl/l15++3bj6C1+/KI6T/fTdYtqCX39ev2HVnE1r5qxe8gG9nGxW67J5r2/8Zj5NtHz+&#10;21vWzfXwijSbMtt2Hkrp4LOndvIyhcTYvXz8r1xOyMtJdH75024xjEymvHj+2FcLZxkNeRQYrW7P&#10;zo0bV83lZUraUEL4ZtnsDV/PIdg1y2aRPIEQF8Nw36745OBe58tApfY88NvWtcs+1nuEUReajkZL&#10;unhKJleqVPrff12/6PPXtm5Yum3TshXz30qIPyKTqdcu//jQ79uVKucPqKJJOU69fN7rm1bPp9ct&#10;Bb/n5zW0uXQzUSq91q2cTV9Eu7evp2WuXf6+w2ErjtwVPiOJYkF+KqULLyecp1fjDVfdbXCEAAQg&#10;AAEIVFQBrqIuDOuCAARuXQAtIVDGBfLSC1p0a9zvoZ4tuzSNqhURFBpQNSa0UZv6PYZ17vNw9+zL&#10;efS2+V+XQO/0VBpvkzH/cuKZpIRTFnMhvQ2mN43UkS7J5OrkxDNxZw7lZqfwMhW9yaR6yh0YDbnx&#10;Zw6lpcTzMmV+bhojSVRfXFiO43h5YsKphPg/KbtBKRiTIYdGo0L5CJMpn06oMcvxhQVZNpuZpmM5&#10;TiZTZWUkxZ3+gwYURYEu0SjUzF2oi9mUT4VOGIaVJCE/L51xPpy9C/IzHXZ6T8tSBYVHWTbKQ50/&#10;fcBQmEOZF5bjaLTcnJTsrMvOkplEy6ERqCc1pvAo03Hh3BFBtMvkKhqfZjGbCuiEAuB5ZVZGYtzp&#10;Pwry0gXRYSjIpkqapbjQU46Tp6dePH9qv6Egh0YzFuawHE8N6G08DZKRevHsyd+zM1MoEoZxRsi4&#10;HizLmQx5FrNzIqq4aWMah+cVaVfic7JSqIHdZinMz2S5or+lUGrAbjVfjDuaePEkxyvoEr2Bp2Ep&#10;lUBbE3f6YGb6JUp88HxRYpFmcRdK1pw9uY9yK116T7RZjSZDrsVcSB0JxOGwF+Rl0AnDUKhsQX4G&#10;1dBTXqYQRSEl6eyFs4cdDpvJmEcbR/uuVKo6dpsQFFJ1zy/rtLpgxvVwtVemJsddOHfYajYwDEex&#10;sZQqZRgSpiDjTh+gmAmZ8jWuHgyNL0lSStKZ86cO2q1GuUJD9Rwno14Xzx9NSjhFJxazweLionNC&#10;tloMdEL+tMaMtIS4M38YyN9hJVWW4+VylcNmOX/6QFLCSfdEMpnaajGeOXlQ71mFBqfCMmzxAmko&#10;c4kXGC3W/QKjeupV6Np3OjcUZlutRjqh7lTy8zIEwUHrpXO5XJ2dlUJfF/m5aTQXjUyVVDjXKhLi&#10;/qTXGHWntKO7PUVOYdIe0SsnPzeVXh5UTyPzvCI56ezF80fotURh0EuOKqlYLQZjYTbL8XROc+Vk&#10;XYk7/Udu1hWaooBeFXSBJy424fxR10Q5NJEkicFh9SJiah3Ys42SdwwjUXJTrdGcO31IrQmkju5C&#10;89IqaC0MwzIMw7Kc1WKkUOmEYRiel9NVGpN2n2KjVwtdpUtUCp1fvxbqTuc2q4meUhTUhQq9iih4&#10;hmGp0C6TbeLFY/FnD1MzCoxlnV+SNpuzL+N6cBQ8x6enXqDXs9GQq1BqXdUMy3IyuTrl2l1IyXHO&#10;Ly73VTrSLCqNtu+QZ1Qa3f7ftqjUPlSJAgEIQAACEKg8AlzlWerdXinGhwAEIACBuyGQlZw7+LE+&#10;zTo01uo1gkDv4ERREukhOASlShFdK+LR1x9UaVRUcyuz0xtCmUxBhU5Ktqf3pVRJWRLne0uW3ogW&#10;XaRmVElva1l6c8ld97kedwuqd3aUKem6s1x9w+k8d2Ux3M1oHGrpPqcTGpCG5Th6E85xV7u4r9Lx&#10;+r5syQZ0Tt2pjbtQS56WI1dRvbuGTmjw4sJxFHPRcliOc4Yqd4bqbkzdqVw9Z6nXP0RFzWhqVxvn&#10;dNSRLRE5PaVLcrmK52lGantdYTmOGhRX0TnPy+XXN3YPTvFTMzp3n9C5u7AcL5MpZTKF+xId3fW8&#10;TC5zjiMvrnHXu480Eb0w3ntl5M5tK1RqTxqEaq5eYktOQefFI1Ab3qnqhHLXOwRL516jm7Xptm/X&#10;95cvHaOr7kHoSL3oqYxUOcq2XDcmPaHYZDIFDUIti8u18blr6QmqpEGoMZ1QRzq627McDVv0tzXn&#10;XLycmtGA1IDlrtYTjlwluzoRJUR2blt5YPdmZYkfnO/qcvWVwJbcDhqmKAwak5q556UTeuo+p6Pr&#10;aVF3esrzMlcY9AK+1p3qqQvVU6H2DHOt/dXI6ZVz7eVBlRQzNWZd8bi6MPRwPuWKQmIYtmgunubi&#10;uKv11IY6UnHVOGPIy0l7/emB588cpJwRwzAqtUdm+hVKEVIbelpcWOp5dRCqdD67/im1pw2lZix3&#10;TZ5moRpqT+WGLnSJYa6tlJ7K6IXqej0wrgfVFPd1VTAsDU37KLsxP0XNaGoKgHMu9tqY1EuSJNrt&#10;3oMerVGnyc5t32RnJBEL1aNAAAIQgMB9E8DE91yg6O8993xeTAgBCEAAAhD4dwGr2damXzNKUVEO&#10;gt6/uTs4bA73OR0ph+VXxbd9n1aGHJP7Ko4QKClAmYKAKrEqtWfJyts9l8nUu376ZuWCt/ftWqfT&#10;X/umyNsd5561V6k9Sqau7tm893EiShJVCY2Vy1UUA226xVy4dvmbHH/ztCa1KV+FElsMw2/btHTF&#10;gjdPHv1VrfEqX/EjWgj8rQAuQAACELhlAWSvbpkKDSEAAQhA4N4KUMbK00dfv0Wdkt+tR5UfTZuf&#10;nZ7Dcqw7HKoJrxZWvXG0w+5w1+AIgdIVoNyB2VRIRaHUle7IGO0uCVACS6evQht3l8a/L8OaDPk2&#10;q0WuuO5HuTsjwS8IQAACEIBAJRBA9qoSbDKWCAEIQKB8CjhsQkSNqp4+HpJ4LX/Fy/hh0/p5eOuZ&#10;a3UMx3G1m9ag9uVzoYi6DAj8WwiUDWG54m9n+7fWuA6BuyDAchy9Du/CwBgSAhCAAAQgUA4EkL0q&#10;B5uEECEAAQiUD4HSjtJudQSG+N8wqiSIvgE+lK6SSvwAdYmRPDz1Gr26ZOUNHfEUAhCAAAQgAAEI&#10;QAACECinAsheldONQ9gVVwArgwAErgqIgqjSqEp+xoplWavV/saTs64kpVEC62pDhtrIFXKZnKeT&#10;a5U4gwAEIAABCEAAAhCAAAQqhEAFzV5ViL3BIiAAAQhUcgGOZ61mK1P0462uYrieXpe6oiss47A7&#10;HHbhxsZ0CQUCEIAABCAAAQhAoCILYG2VQgDZq0qxzVgkBCAAgfIoIFfIDDa+swAAEABJREFUMtOy&#10;WdaVr7p+ASV+5pXzAsuwhkKjqdDMsqzzOX5BAAIQgAAEIHB7AmgNAQhAoEwLIHtVprcHwUEAAhCo&#10;zAIyhSz5whVDvpFlb8xJ3fBcFMWLpy9xPP5Qq8yvF6wdAmVBADFAAAIQgAAEIHBXBPAX/bvCikEh&#10;AAEIQOC/C1A2Kv1y5sWz19JSkiQp5PLnZk8LqOJH5+4pqFlORu7hnccUKrm75taPNIjZmO2wW2+x&#10;iyg4LOYC6nWL7V3NJKulUBDsrnMcbkUAbSAAAQhAAAIQgAAEIHCdALJX13HgCQQgAIGKIlBB1qHS&#10;Ktd+vCXlUirHce4PYLEc61fFV6lWulNIlLoqyCnYvm6n1ktzu2umESzm7NGPvtGp5yi7zfSv3UXB&#10;ERgc1b7rSAqG+v5re1cD5/c4tu40LDS8poAElksEBwhAAAIQgAAEIAABCNyuALJXtyuG9pVKAIuF&#10;AATuv0BwDf8fVv2ccC5RFCRKG1H2inFmhBjKW0kSk5eV//3X23Mz8nkZfyuxlsw6CQ5b7QZdtDqv&#10;A79t5WXK4u6SJJY4d03meu5wWAODw+s1bsVxPCM5H67qGw/SDd1Zpm7DliFh0Xa7ubip5HoUPy15&#10;QldKPsU5BCAAAQhAAAIQgAAEIHAPsldAhgAEIAABCNy5AMdxdpt93fwtP6z5+cLphOy0HEOBMS87&#10;Pyk+ee9P+5fM/JoSWDKF7F8nsFoKrlyOEwRjVkacxZzPMBLPy1KTL6xZNstYmMuybHZGnNGQWZCX&#10;IIm23Ow4weE82m35GWlx1Nc9vkgPQTCb8rIyLwgOIw1V8hNVVkthVnocw4pUbyv+MJckiYIgikUZ&#10;MVF05OfE26wFVktWXk68dLWeWhkK07Iz4xz2gozUOLvd4p4RRwhAAAIQgAAEIFCOBBAqBO6SALJX&#10;dwkWw0IAAhCAQKkJUALLw1eXFJf8/crt3365ec3cDWvnb9q05Ifj+05rPDW38qkrsym3edsBL89c&#10;PemZz59/a22rDoMFh91gSGvXdUiPfuMMhcksy0x5cWn3fo9OfHrek8/Pmfj0Aq2H97jJnz0x44tX&#10;Zm1o2rqfxVLgXg/loTp0HzXjf6smvzD/iRkLfPxCBIeNLplNOY1b9HrurW8mTpv9wttra9ZpZbMZ&#10;qb5kEQSHVuc9euLsqS99OfXFxQ9OnM3xnCgKlLpiWa7v0KdeeHs9zTj91WUx1RsjgVWSDucQgAAE&#10;KpUAFgsBCEAAAjcIIHt1AwieQgACEIBAGRWQyWUqrZJlWUGgdI+kVCsUKjl7w78+eLPYKT3k7RPc&#10;rHW3pMS4TWvmHzv8W4t2PQODo+02E0+pLxlPCSlJcn5bYnhUrcP7f/lhwzKd3nPkuOcz0i5v3bAk&#10;JSm+aauuHh7+NI4kCnpPn+hqdXf/smH7d19pdZ5deo8UJcFqKWzUvHe7LgPOHD/43dovTx7d32vg&#10;2Gq1W9pt175bkJGYgryEAQ884enl+/26RT9vXe3rV6Xf8CdstnybzVSzbsuadZv+vvuHzWu/zMvL&#10;7tBtiNWSc7PVoA4CELhVAbSDAAQgAAEIQKDCCCB7VWG2EguBAAQgUCkE2KuPW1+tJElqrQfPy3Iy&#10;r+z55aet6z55a0a/9NSLMrmSkSRKKrmHooET4k7u373q0O/r4s4cEQXHks/fu3Duj707N9Ilv8Cq&#10;omCTGIbn+fVffXry6I7jR36ik7CIasGh1fNz0xo173juzJE1S2ZfvnT6m6UfxJ873qpd77ycK+7B&#10;6Wi15rRoN5LyYhtXz4k7s//Un7uWzXspJDSqQZPeFlOmWqujGZMvnfl9x7ZlXzz9ydujtboq1Ou+&#10;FwQAAQhAAAIQgAAEIACB+y6A7NV93wIEAAEIVHwBrPD+CvC8LPnSsZTLF1q07fm/D5cOHPlcdPW2&#10;zpAodeX87eovlrVZzRptoFrjw7Cs3WH39mHkCi3r/OcO6cBJjMRxfGFBnsViUqk8VGpvs8lgLMz3&#10;8Q00FjCeXr6ZqSkBwUGUFPML9M3NzvT09rOW+OiVzWIPCAq3221pV44rnd09L5xJoMyat28AL1PF&#10;nT5Mow19+Onn3p7XoduEKmGNRdFxNTL8DgEIQAACEIAABCAAgUotgOxVpd7+8rV4RAsBCEDgjgVU&#10;Gt8lc57+fsPi5MT4oODwUY88HxxWzW5z/ryqm47JMmxxvetMKnrq+gZDSjkVPWcZXiYTBAfHM6Io&#10;UIpLcv2DgxIjus9L5sdYjqGWDMNwnIKOVBwiQ81EUZTx6sz0S3NnP7L/162ZGalNWnUZ+uA0SbRJ&#10;zgddF6gxCgQgAAEIQAACEIAABCqLwF/WiezVX0hQAQEIQAACFUuA8kqBVaI693rs5JGtX3351uLP&#10;n7CYjVUjqptNt71OyiR5evlFVWtQkHsxL+didLUGCoUqNSXBw5tJTUmMqV4vKzXDainMuJwbHlXt&#10;8qU4D2+2eA6V2uP8mUNKlbp2/W6F+ckFeUnd+g4UHPaki6cZlq1dv0PDZoO+X7dwwYf/2/7912qN&#10;NjS8tsNhVao03j5B7rRX8VA4gQAEIAABCEAAAv8ugBYQqEACyF5VoM3EUiAAAQhA4GYCkiTyPN+6&#10;Q+9xkz/tOXDc8DHvqtTa5MQ4tcb50SeWc/5RyLIMx3EsV5RsYlmqdtYz9KAnLMewzksczxsN+c3b&#10;9ujSd3L3fpNbd+p7/vTR7KxEnUfYkQO/+AeFjpv2dsPm3R9/YaaXt//h/T9r9aHOAWhklpPJ1PFn&#10;dqalJHbuPaJVx5Edeozv3u+hhPjTF87vpza+/kHd+z04YerbA0eOadd5kM1qSUw4xkiO3oMe6Tlw&#10;rFbnSaugZigQgAAEIHCvBTAfBCAAAQiUAQGuDMSAECAAAQhAAAJ3UYDn5UkJJ9cs+1CSpHqN2yqU&#10;6m+Wf5R48ZjOIzAjLTntSpJa48swbErSxbycTJlMKZOrszPTrlxO0Oq8WJa1WszJSRfMxkK5XGMo&#10;yD1/5s/fftkUW6NBTI0GJw7/tvLLF5RKD7lcFXfm4KrFM9VqbYMmHZQK9dK5ryRdPEGjOUe+fDEv&#10;1zmyp3fMqsWvHj24q16jttVqNjq8/5dvV7yu1vip1J6//LBg54/f+vpXqde4XXpq0ooFb8pkWlGS&#10;MtOvZKSlmE0FNA6DBwTKrwAihwAEIAABCEAAAv9BANmr/4CHrhCAAAQgUE4ElCpd2pWLK+a/vGTO&#10;cyvmP3vlcpxCqVOqPH77Zc3P3y9Ra3wkid24+r0zJ36XyZUKhebIwR+/++Zjjc6f4/iC/Ow1S1/P&#10;TE9UKLUJcX9uWj07/uwfS+e+sPiz6Tt//MovIJYyXMSgUnvkZKWuXPDc4s+fWbHgWZPRQO3pkiQx&#10;G79+79zJ32lkeqrWBOzd8c2Xn0xZ9Nm033Z84+EVSZXUXe8Revj375fOfXHRZ9M3rnrPZrPyvEyp&#10;1P/8/aIfNnzBMJyzGbVDgQAEIAABCEAAAhCAQOUTQPaq8u05VgyBSi6A5VdWAZlMQVkqucLDwyuc&#10;zt0MSpVerfGic8oNaXWBlGCicyqUwNLo/OmECiWw9B4hHCejc16m0OoD5Qq1Qumh1vq7+1K9u/C8&#10;XO9ZVaX21nuGc7yzPdU7R9ZfG5meqtSeWl2QVleFTqhBcaFg5AqdWuOr86hCk7rrVWovyrJRL/dT&#10;HCEAAQhAAAIQgAAEIFAJBZC9qoSbXhpLxhgQgAAEyqdAaaWB/nEc9o5tXMPeefc7nhcdIQABCEAA&#10;AhCAAAQg8DcCZaIa2asysQ0IAgIQgAAEIAABCEAAAhCAAAQqrgBWBgEI/CcBZK/+Ex86QwACEIAA&#10;BCAAAQhAAAL3SgDzQAACEIBAJRVA9qqSbjyWDQEIQAACEIBAZRXAuiEAAQhAAAIQgEA5E0D2qpxt&#10;GMKFAAQgAIGyIYAoIAABCEAAAhCAAAQgAIF7JIDs1T2CxjQQgMDNBFAHAQhAAAIQgAAEIAABCEAA&#10;AhD4FwFkr/4FqDxcRowQgAAEIAABCEAAAhCAAAQgAAEIVHyBSrtCZK8q7dZj4RCAAAQgAAEIQAAC&#10;EIAABCqjANYMAQiUOwFkr8rdliFgCEAAAhCAAAQgAAEI3H8BRAABCEAAAhC4ZwLIXt0zakwEAQhA&#10;AAIQgAAEbhTAcwhAAAIQgAAEIACBfxVA9upfidAAAhCAAATKugDigwAEIAABCEAAAhCAAAQqsACy&#10;VxV4c7E0CNyeAFpDAAIQgAAEIAABCEAAAhCAAATKoACyV6W8KRgOAhCAAAQgAAEIQAACEIAABCAA&#10;gYovgBXeQwFkr+4hNqaCAAQgAAEIQAACEIAABCAAgZICOIcABCBwCwLIXt0CEppAAAIQgAAEIAAB&#10;CECgLAsgNghAAAIQgECFFkD2qkJvLxYHAQhAAAIQgMCtC6AlBCAAAQhAAAIQgECZFED2qkxuC4KC&#10;AAQgUH4FEDkEIAABCEAAAhCAAAQgAIFSFUD2qlQ5MRgESksA40AAAhCAAAQgAAEIQAACEIAABCDg&#10;EqjQ2SvXCnGAAAQgAAEIQAACEIAABCAAAQhAoEILYHEVXADZqwq+wVgeBCAAAQhAAAIQgAAEIACB&#10;WxNAKwhAAAJlVADZqzK6MQgLAhCAAAQgAAEIQKB8CiBqCEAAAhCAAARKWQDZq1IGxXAQgAAEIAAB&#10;CJSGAMaAAAQgAAEIQAACEIBAkQCyV0UQ+A0CEIBARRTAmiAAAQhAAAIQgAAEIAABCJR7AWSvyv0W&#10;YgF3XwAzQAACEIAABCAAAQhAAAIQgAAEIHDfBO5Z9uq+rRATQwACEIAABCAAAQhAAAIQgAAEIHDP&#10;BDARBEpdANmrUifFgBCAAAQgAAEIQAACEIAABP6rAPpDAAIQgECxALJXxRQ4gQAEIAABCEAAAhCo&#10;aAJYDwQgAAEIQAACFUAA2asKsIlYAgQgAAEIQODuCmB0CEAAAhCAAAQgAAEI3EcBZK/uIz6mhgAE&#10;KpcAVgsBCEAAAhCAAAQgAAEIQAACdyCA7NUdoKHL/RTA3BCAAAQgAAEIQAACEIAABCAAAQhUfIES&#10;K0T2qgQGTiEAAQhAAAIQgAAEIAABCEAAAhVJAGuBQIUQQPaqQmwjFgEBCEAAAhCAAAQgAAEI3D0B&#10;jAwBCEAAAvdVANmr+8qPySEAAQhAAAIQgEDlEcBKIQABCEAAAhCAwB0JIHt1R2zoBAEIQAACELhf&#10;ApgXAhCAAAQgAAEIQAAClUwA2atKtuFYLgQg4BbAEQIQgAAEIAABCEAAAhCAAATKiQCyV+Vko8pm&#10;mIgKAhCAAAQgAAEIQAACEIAABCAAgYovcJ9XiOzVfd4ATA8BCEAAAhCAAAQgAAEIQAAClUMAq4QA&#10;BO5QANmrO4RDNwhAAAIQgAAEIAABCEDgfghgTghAAAIQqHQCyF5Vui3HgiEAAQhAAAIQgADDwAAC&#10;EIAABCAAAQiUGwFkr8rNViFQCEAAAhAoewKICAIQgAAEIAABCEAAAhC46wLIXtM+gVQAABAASURB&#10;VN11YkwAAQj8mwCuQwACEIAABCAAAQhAAAIQgAAE/lYA2au/pSlvFxAvBCAAAQhAAAIQgAAEIAAB&#10;CEAAAhVfoBKuENmrSrjpWDIEIAABCNxEQJKkm9SiCgIQgAAEIACBCiqAZUEAAuVIANmrcrRZCBUC&#10;EIBA5RUQRbGgIDsrK9FgyBMER+lCGI3558/GFRSk5uYmO+y2pOS49Iw4JLNKF7n8jma32+IvxhUW&#10;5kiieDk5zmIxlt+1IHII3A0BjAkBCEAAAhC4BwLIXt0DZEwBAQhAAAL/SeBySlxKyoX+gx6eOOm1&#10;7j0GWR2F50/HlVYOKzPrYvsOvZd8tWHOgu9mvPCJ1sNz3oKNz784p6AgXWLwaaz/tHH/vbPdbs3I&#10;vGC1mv/7UHc2AqWugkOqfvrZir79R8edvfDWO1927NzvbiSw7iw89IIABCAAAQhAAAKVRADZq0qy&#10;0VgmBCAAgXIpIEkiJaqmPzPzp11nH58844FR46c+8/qm7/9c9PV6SRQotVFyVXdwXlCQNWz45Bkv&#10;vV2rTn0vLx+T0VCvXuOmLdo0b9k2OCRGFIQ7GBNdSkuA9rd69fpTps1q2Kj1/UpgJcQlPjn1pTr1&#10;Gg59YMyew2dbtu14Mf4Mz8tLa40YBwIQgAAEIAABCEDgVgSQvboVJbSBQCUSwFIhUHYEJElKS7vw&#10;7kdzBg4ZpVSq/jy8f+uWdb/u/NFYWNi4acuXXv9IFO2ieC3BJAiC1WpxOOzUsXgVdE71kiRSDZ3Y&#10;bBZRdJ7TU4nGT85t2LgFz/NbNq+d9MigVV8v+PPoH5vXr16/dmV62mWel1Ez6uXuIggOyqFQL5pU&#10;cM1L53a7VSiR5HI4HHa7jeqpY8kiSSK1/OslGsfdnaZwDV4UW3FfqqcG7k+BUXcaxH3ublB0Vbr2&#10;GTGayNm+ZA0jORx2m81Kl9y96EjnrmbXTSdJElXSmNTAXaimaFIXoLvy744UGE1ktVqEm31rZ4mr&#10;QskRaDrhKqBrLlvx1Zzcy3UbNB754IRmLVpfTk6mYOiSJFFSUZDowUg3tKd9sdn+ZnZamsNBV8Wr&#10;u09DlSw37UuTePlxJ08cee/dl16a8fgPW9YvmPPhuXNH5HLFv/Yt2QDnEIAABCAAAQhAAAL/UQDZ&#10;q/8IePPuqIUABCAAgf8uUFiYPXzE5K7d++Tn5T4zddyYBwa+8tITUyeOeXhk54QL51u07vDgmKmZ&#10;WQk0keCwnz8dx8vY2nUb+vj6x52JN5sLqZ6yDywjKZVylmXiLsTJZGzNWg2yci6kpcdRtoLjnX8I&#10;6vQelPs5f/akwZQjCHaTsWD2e0+uX7dAo/GgEaiZUinjePb8uTiVSlm/QXNJEmUyXiGX5Rdk0kSR&#10;UdUVcj494wJlRigGTy/P0KoRVG82G6g7FcHhiI+PiztzITK6RmiY81JOTgrVU6HUFY2jUMrT0uLy&#10;C5IaNGyp0ehofLrkLpRq4XlWqZTbbVYaPCQ0gqaLOx1vNOZTA/dVhZJSbBI9qEaSRI7nFEo5y7GS&#10;K4FlMhVQ+4DAKrHVasVduECrEASHJIlKWoxK4RBstEDqSEWSKBlkkSt4tUZD55IkpqZS2PEhoeE0&#10;aeLlC5dT4qiSWt60mEyFNJGvXwBtgUaroWgdDntxy6Kr/gG16zSkbSq+SkuQyThaoNVqosqq4dFU&#10;6ITaU2BqjZ7jOLvdzjKchxfDcSxV0lbSAgXRQdOFVY2Mia1NK7JanN0ttkLaX7VGTSPYbFbm6sNE&#10;CGfitXp99Zr18wou0VXqcvUiQ2NSjc1uor4UCZ2bTEUvHoaRgoNjF87/39aNmy4nn9732y9r187N&#10;KyiksN3dLa557Q4z9VWpFNSX0ovuSzhCAAIQgAAEIFBZBLDOeyLg/Iv7PZkIk0AAAhCAAARuTyAt&#10;ObdDpx5KpXrzhlUHDu6oVis2KoKSMLEGQ8E3q5bm5ebUrFU/P4tyLla1Rjd38VeLl2999Y2PPv1i&#10;1YZtvzZo1NpkKsjOSRo8fNyXy7aMHD3p3ZlzFq/84dU3P1q/+cTEx16PP3tx2APj9x+/EFutps1q&#10;nfr0qxu+O9K124DQ0OjvtsV9Pm8TNbDZLBGR1Rcu//61Nz974ZW3F63Y+szzb1L9p1+s+XTemgYN&#10;2vy4+9A778+fu3D9Q2NmBAWFfrP557lfrps1e+H2347WrtPEbDY4HHZKmrz7/he/HTn/9qwv3vto&#10;0U97Do8Y9WR6xgWyuHD24mfz1syZv3bg4Ilr1h959c0PY6rVtpb4GU/xZy+8+OqHXyza0LpNt5Xr&#10;vn//48VvzZq76aff2rbrWVCY7bz62odLVm5r0aqzO1tHwz4y8dkvl24eMOjB3NwrBkNusxad1m/7&#10;9aPPVrzx7pw9v5+b/ckCjVaXlZ3YuUv/L5d+98rrn+TmJUmuPFdaevyjk15YvOKHBx9+Ij0jPjPr&#10;wtSnZ/287xhN+vZ7X/yy6+wzz86yO2zSzT6ERdm0Js3arvt+56dzv6YtmLdow5yFK7U6vcOVwHJd&#10;bbfuh12fzvn61Tc/oinmLFqp03va7TZaAtkSYLPmHVdt/HHWB1++O3v+hm27mzbrQM6fzd0wcMho&#10;q9XSoUvPH7df7NFrCFWOe2T6wmXfPTDyUWo/+5Olox6eeCEhIbZGvTWbtq9Zt/e1tz5esGQTRUKZ&#10;Prek0ZhHo23/7cgXC9f97+1PNnx3eumaTZTjc8dGaayCwoxP5i9duXon9V247Hvibdq0PfUymvJb&#10;t+22aMX3L74y/+kXXlm78Q+K7cefzz3/wvsM68x5UZsatRqs3fLL12t/pb5fLt3y7ZZf/PyD6GVD&#10;m4sCAQhAAAK3J4DWEIAABP5RANmrf+TBRQhAAAIQuE8CoigGhCgiomIpx/Hxe++GhUQVB+LtXWXf&#10;b9vHP9TrnTefjq4edSU96dkX3qY8V0ZG6t7dO86dPVk1POrZ598Mj6iek2FTKJQajaZB42Z16jU8&#10;deLPlOQkT0/v4aPGDRg6LCnx4p9HDubn5fI8Hxd35tjRQ+lpKXK5XKvVaTRamk6SJI7j6DysakTv&#10;fkMuxJ89fuww1Wu0lJLyfPTx6ZcvJx46uFen1w8aOvrpGW+q1Op9e3ZkZKQFBgVPePxppVJ18fyl&#10;l16b3ac/zXXh9727/ti/19vH78Gxk6oERbqzJxqtjrI8D4+bZCgsOHr4QGFBHn/9z1RSa+ihHThk&#10;pE6rP3HsUF5uTmRU7LiJU+VyniJRq2kAnUwmF0Tnv8NotjBKlUqr1SsUipxck69v4NMzXo+MjD17&#10;5gTNXlCQ26PXwGeffyc3w3H82B9Wizk6tnqDBl3sduc3FQoiU7N2XZmMP/7noYJs5oVXvhj50ASL&#10;xbR/7+4D+/ZQlmfg0NHdug8sLMyheUsW6k4pm+nPvRkVU+3M6eN79+xMvZJM+abnXnz3Yvwlyj0F&#10;BoVOf+4NCsN9lZA7dO7x7PNvJcQl0jhqWp9GO2zkWKVSefzYocKCfIpqwuPT6NLZ08cvJyXwvCwt&#10;NeXPo3+kpTk/s0aqGo22Y+ceIaFVT5/88/zZUz169HvljQ+cs586/tuvOy5eOB9bvdbkaS8JgsVi&#10;Mdaq03Ty0y/Tpp8/e3Lfnp00e7MWbV94ZXZ27iVJFHNyL7306udduvc1Ggsp8vPnToVWjZj+whvN&#10;W3TJycmUyxU0V0y1Gp269Dx7+sSlhAsqtXrA4BF9+j2QmHSxafOOr/zvg/CIaAqD5r2UEF+tRp1p&#10;01+z2000MsWPAoH7IIApIQABCEAAAhVUANmrCrqxWBYEIACBci4gCPbatdvyPE85KVoKy173B5ZS&#10;qbbbBKvFmpOTOH36u/UbNj1yaP+gnh2mT3lk7AMDViyeS0miJ6a+yEgMZaBYllWr1c9MHfvoQ8OG&#10;9O70y/bvlEpV+849ln05/7ExI1JTkyn7s2HtCrq6d+9PlCuhLlRoUmdxjUBhLF7wyahBvV6Y8SBV&#10;0lXKYny3cfWEUYOfnPDgpvWrfX39qU2/nq2nP/nIqy9OSklJCgysUrtOk9DIAArshy3rRg7s+fSk&#10;8VMmPrz1u3UUzAOjJ2VmXXIPRZmmnb9s69e19eMTKUF2hjImVF9cKA8iVyjy8/MG9Gj32CPDe3Vs&#10;nnDxvLe3b+++RZFQMAyt82oHeuoqjGilDNRsSm4tXfjZ2BEDafbeHVtciD9Xo1ad0eMm7Pxpe3z8&#10;OR9ff6IrLEynFGGjhu2io6unp6WtXLIwunrk+TOntm/b/PpL056aNG7a42M/mPUq5fVate2clpx7&#10;dSrn78STEJf03EvvUXpo5dJ540YOmj55AiEfO3LAy8d3wJDhiRcuz3hhJl1dsfQL59UpEwb36vjn&#10;4QO16zV68fV3aAhJlBRKZWZGOm3fo+OGDx7QJOnSRV/fgHGPP/nKjKf27v5FJpcdO/rHxIeHH/h9&#10;JyOnpUq0oQ6Ho12TmuPHDpg393WL2fj7bztXLps/YfSQZyY/Mnpw77jzp8PCI1u16Xkl9UrNmvUC&#10;AoJOnTzmRHhiwivPP/795rV7d/8c4BdtMOYOGvxEuw5dT/x5aPQDLaY/MWEMvXgWzfX09O7Vb7Cl&#10;0PniESWJDOd8MpMGHzGg+6oVC+jV0rhpS7uJKczP3/fbjuVLvnjkwWE078hBPS9eOBceGdOsRVer&#10;zUxLQ4EABCAAAQhAAAIQKC2B694MlNagGAcCEIAABCq7wH9evyQxHOf8eJHgcH6q6K/j8TxPDXIz&#10;hajoGFEUDx3c6+XPV6sRGxkbvmvXtpyczCpVQqpGB1JHynwlJSacPX0utmZMlTDfY0cOUqWPty8d&#10;qVAqhI4KhSo0IlCp0ND5DYUaFOTnL543N6ZGdJWgWPdVlmGXfjk/tma0X5CmoCCfYZnc3BzGwVDN&#10;uXMnzCajQq5QqTSMxM5669Vnnnw0qlpEkxbNOvfo5h8QKIqSn29AYXEWiGXffPk5ShhFhsdS7sw9&#10;fskjx3J/HNjrV0UbHRXDyJjLSZd4nvfx8SvZ5oZzSmDVaVDbLyAwNeXyvr07atenZFF9WvvJE0fl&#10;CmWDhs2o/ZaNq+jYomW77HRbYtLl3v2GcRy3f98uvQ/D87KNGxZNnTg2JSWuXqP6XXp2r1mrniiK&#10;lISiLiUL7U6rdq0DAgKzMtMP7N8TERPm2oKqcz559/WXpvxxYGer9q39/AMyM9MP/r7bebV6rKcf&#10;e/TIQUkUI6OdmBLD0AIpDRQU5hMbG2O1MldSLlOmzL1BvExG09F61Z6MQqEiZ3rKctzJ40cZjomK&#10;iPHzDU+8FPf8tCc+ee+d6rWrte7QbsiIkSqVWqFQ6vVe1L6woIByc1WCQwaPGEG7kJ5x4dnJE7//&#10;bhXDsjl5OTHVasrlil+2b9HrQmml/2fvLgAbOe+8j88zkmzJMnuZIRtmpiZpG+YmTVJKMQ2Xru9d&#10;e9der9zr9cqUXlNO06Rp2iQNNgwNM26ygWUGM0qa9/fMyLJ31/YaJFvwVR6NZp555oFT5P25AAAQ&#10;AElEQVTPo33k+Ruy1357/+A73+zobN9l1z3VkJJmf9OG9bfddJNmVm+tW2++WpnV1bXavvHGK5/7&#10;1KU/+e63g3bPff8Hysujfrs1ir2qAAkBBBBAAAEEEEAgWwJEr7IlST0IIIAAAlYgW08FUJYte00x&#10;jtr6AcI0iUTPW8uWbNq8Qs3V109OJBIvvfh0TfV0HSrS0di4ccP6deFIZNddD1AcR5nJZNJJKV5h&#10;QqFId0+PcoxrQ2Pa6ZdMv/1tdhVjUTRt2w9NY1xFN4xjVNpL2TKOoyzHf9jMlcvWve/8j/zqj9f/&#10;+qpbfvunW374sz/uu//BqVTSMcYJijuOLec4oZAN0zgDPozT3d0VCUeNMeEyx47FqPvb97/vYs/x&#10;Zs1aoBjQjJlzfvvHW6678YFr/nrP3Q++dvq7zguHw5VV1W65c+ttf125fOmsOfOOOPrIyZOj++x7&#10;8ObNGx99+P6G+tkdHa0773zAFb+95jd/uOOq6/6hbr/rnA8oUKUO9LXh7yUS3dNnzFHUZsuWTevW&#10;LQ+HI8qORMrXrFmxZfNGNxSePn1ueTTaqLPrVwRnNU2vLX6xu7u7prZOhW0yTldnVzhUpvpd1/5J&#10;KWWaUEjbTDKZPcfRfirlRWKOynteqrun41+/8OXrbr77d1ffduXvbviPL3+nYdIUz/OMYxrqa2+/&#10;/erbb71h8pRpX/3Wj/943V2/+NUdP/j5bzo6NycTya4WZ/LkKbL95Gf/89a7nhHRtX+79+Wlm8rL&#10;orFYEMdUJepPynHUloJ7ocamdY7juCH7TlAF//bFr/7llnt+/6fb1e7n//O/6+onBe32zq3KkhBA&#10;AAEEEEAAAQSyIGC//MpCNVSBAAJZFaAyBBAIhUKvv7K0paW5qrL6pDNOb/P/L3sBSyLRM2nytG//&#10;z5WXXPZl5fQkehTFqKiI26iQjh0nHFLcJqI4QldXp5+hjdEzSMYx/k7OIgxB9Y6Nehx5zNsu/dTn&#10;9973wMWvvHDFj7/zX//xqVv+fv1QgSq/ZwNt0pWmX1Rim+77h56/1UklBWUUIFu7ZtXPfvTtH33/&#10;Gz/+/jeVfvbD/1Y3br/1r3PnzImEnReeezoajR17wpnHHff+hkmTlr75+mOP3+667uTJ0z/3hW8d&#10;fOiRjY1bfvPLH3/zq59TCmJPqrl/MsZVHCqVSmlQClrJPDjb3tHc0rLRS6V6err9s6FIuDzonqJv&#10;sVhcU6aYY1BYW9M3MHukp6Pe+y8Db4xj/BMbNi790Ec+894PflwRq/vv+8d3v/2lz33m48uWvuEa&#10;V+e1jVc0fP2rl331Pz/721/+ZMXyZdOmzzz6nSf8+Od/7+5pV4Genp5wOHLt1b/+4Xe/9mOfSNsr&#10;fvKdK6/4/qTpUSdoJGjJsQ/X9YOMvvNHL/jse8//WF19w71336Z2/+0zH1+5Yqn0bDmeCCCAAAII&#10;IIAAAlkVsF/bZbXCPKqMriCAAAIIFLRAeZXz5GMPGdd88MOXrl61YePGZV1dHR0dLW++tvTd533o&#10;pFPPmjN3gQa4aeOGsrKygw89esVbaxQQaWxcM3XarBkz5yR6eu6//x5j+sUeVHockzrwjmNPq6ys&#10;fuC+Oy/+0Huuufon119zdWqQX4QcXb+6u7p1YXl5dN36TcJJtDsKpniOZ4x59bUnFVcqKy97+KG7&#10;r/jR9/587c9+deV3f/7D7/30+9956IGbFWmaMnnmPXf9XQG+efMX7rbH3ooo3X/v7fFYbWdn+777&#10;HzZ9xqzXXn35PWcc/+tffv2PV/1qy+YNQSRHzfVPCv0sW/ZaV3fXpMlTJ0+e0dS0NplMvLlsydln&#10;f/T8D3160uTpb721uLurSzGjOXMWbtmyUpHHVcvWKZwXjcWaGrf0r2rAfQ1E+Yp/tbc4npfS/jap&#10;cUNy/wMOUbTyi5+7+HOfuuRv119556232jK907523Rvz5u764IN//sEPvnzuae/87Kc+rIjegoU7&#10;H3rYsSq2bu1qxUk1U7/48Q/+fM1P/3T1D37+Qyl994offT8cUvRKRQZN+x1wSDgS+eSl7/n8Zy77&#10;6/VX3nXbbYMW5QQCCCCAAAII5FqA+otdgOhVsc8w40MAAQQKVmDm9Hl/vubXb7z+6h577XfDrQ+c&#10;997Ld9lt7wMOOuonV171jmNP2bBh3R9+87NJ0yruveu2lpbmtx970mX/8m/GTRx62En/+u9fLy8v&#10;v//eO5yeAUMu4ySiyEt7e7tiLjU19s8kbVzbftxJJ77j+FOTqWS2evDi808Zx5x8+tknnnjmgoW7&#10;/dsXv7Jo5929VEqZq5ZufvD+O6dOnXHJJz5/5NFvU4DvqKNOvOGOBx974a1jjz+3s7OtvLzi9r/f&#10;smzpm4t22WP/gw7bsmXjr37+0+rqSa4b6uzsVBAqFqtYtNv8pk3OYYceftmnvpBKDtDtUCj82msv&#10;/POBuzXGSz7xucMOPymZ6nz/ey86+7wPnvO+j8ydt+iFp1/854P3xONVF39SZ08OR9yLLv/MO48/&#10;tbW5+Y5b/yYHo+fgacvmjcYxM2bO3nOf3cvKyjWh25dVb5W5aGf7l6raOzv/9YtfmTtvYSplQ11r&#10;Vmz+/H/88M83PPT1b109b+5CFdtt170rKuJdnZ2bNq6fMWeSAotr164+4eR3ffyyT4bCydmzdvv8&#10;f33txTc3XPG7a9aubFT5IVJnp/3T7Hvtaf+IWGdX579/+RuzZs8T/hCXcAoBBBDIdwH6hwACCOSr&#10;ANGrfJ0Z+oUAAgiUvEA4HNmwYdWVV3x/9arlikd87KJP/8eX/uf/ff5rbzv6nRs3rPvpD7715psv&#10;19XNuPmWP9x4/Z8U2vjgRy75+S9v/PwXvzVn7oJnn378N1d+t7zKMW7If/R93hnXKEfZAbB27KGb&#10;LhCcVU5w1iiWEwppExwG25D/CPa1dV1bhxvqrcE4rmtLqEs3XP+bxi2b9zvgkFvvfezWex//z69+&#10;Tz0Ph8Iq4PgPlVNZf3fgjc7aMm66ckXjQn6W67rRKueaq3++du2q2bPn/8eX/vu/vvb94046/cnH&#10;/hmJRHS2ss75xtc+/+QTDx948OFf+/bPf3PV3Wp9/oJFi19+/qabfqvQldqbPL1SES4FnmbOnPP0&#10;k486rmOMiUYrHn3krhXL3pozd/7PfvnXW+557Jv/+38KZtlm3a3+FpVqUJo1c+F3v/Ovzzz9+M67&#10;7vG5L37rF7+6+ZJP/ltNbd19d91+xx1/3mnXBT/43mc1HXPnLvj3//z2T674y0cv+mTIdW+56bq/&#10;3/xnXW6rDYWM62pfyRjpuaFQyDVutNp54fmnmpq27HfgoT+54s+nnfk+x7NnddrtLT9lRvVjjzzQ&#10;2dFx0aX/T1294e9PHnv8qU2Nm0PhsOqsrncefuie1atWHHLY2372y7+owMcv/WxtbZ0im88/f388&#10;XvvSi4/85v9+WFlZ9bGLPvX7Pz3yvZ/84Zz3fFiBrfvuvr2sMtNW36hd+94JqQOO4zz+6ENq9xP/&#10;8gVV+7ebnjr67Sc0NzcG7eosqaQFGDwCCCCAAAIIZFsg/cVitqulPgQQQAABBLIgUFlZ9+zTD594&#10;9EG//Pn3XnrxuVUrVyiq8qerfqWcB+6/JR6vMcbMmrnoJz/58uf+5QKFSBQben3J4t9c+eMPnnt6&#10;JFIxqX7KiuVvKi6z5LXFU2ZUqkORSNnmTRufeuLR1155qW5KWEk7Oty0aYNOKV7W0tL89JOPvfj8&#10;MxW1TigUbmlusocv2ENdbpPrPPfMk08r1mPsUSxWs3r1iqefeHTJq69MmhZ1jFNb0/DKS88/8/Tj&#10;m7dsbG7e8u//78J/Pnhvc3NTY+Omv1z7+z9ddaX6+cYS9adKhZ99+omnn3zMGeTTuLrBWfzyC6p8&#10;/bo15eUxtTepvv6N11995snHVix/a1LDVGPCl194zl13/H3ZsrdeefmF//i3i19W0089vmLF0tqa&#10;qQsXLPzweWf84qffXfbWG5s3bVyxfOnPfvStD73/jBnTFspNtVVXT37i0QcfuO8fTzz2zwfuuXPu&#10;/JnKdN2Q45mLLjj+jttukmdLS9ND99/1sQtOee7pJzQFYlGZ/sl13WlTF3zwnFN/9fPvv7Hk1c2b&#10;N6gn//7/Lvr8Zy6dPXMn1w01NCw4X2d/8cM33nh1w4Z1quffPvvx73//iwvnL4rXOi+/qIxHN/v+&#10;qra+tuH11xY//dTjq1Yun9wwbdXKN77zrS+oxLq1q2OxuAq89cYSgSx98/WG+nod1tZO/eNV3/2f&#10;b3zhjTdea2luXLtm9de+/C8P3X+PLlm/bnV9/aznn3vsvDP3u/Xm61etWN7c3Ki3x/f/96tf/cK/&#10;1dfNEUJNzdRbbvn95Red99jDD27auGHj+nUP3HfnRz5w/L333DB96izVoLY0BbWT7Qy5rgmHY089&#10;+ehLLzxbXuX89tff/N9v/edbb77ut7vyS1+4/J8P3KsJ3bB+bVkkqr6REEAAAQQQQAABBLIlYL8a&#10;y1Zd1IMAAgggkF8CRdGbioqqRbvtdP11V37o3NM+cckpl1500hU//dKiXRdWVdnghYaoINLsmYte&#10;X/LyRR8975ILT/rw+8+49uqf6ZJQKBSP19x+658/eO5pv7nyv2tr7f+RMBIpf33Ji+efc8qPf/jv&#10;kyfNV9KODpWpUwpXrV+38kPnnf75z31s1oxFCmatXbdch//+uQt0qLaUdt510SUfe6/q3Hm3RTqM&#10;RuOP/PNORWeu/L+v1dfPNo6JV9Z942uXffz8dy957XnFVtatW/Wvn/3gJy99l3r+pz/+5JmnHlLh&#10;P/zue7W101TDxR95z4fPO111qqrt07Spi77z7U+r/PPPPVJWZqNXVVUNV1/14w+/54w777i+oqK6&#10;rCza05P44hcuuviCky67+L0b1q356/VXfvg9Z9zln3VdVw43/u03H37vGZ+45PQLP3byDX/97aJF&#10;iiilP/013k2b1l328Q9c8IGzn376weAHstQNDXxSw4Kvf+WSyy859fKLT1UfZk2Zr2589SuXZBxU&#10;LJNcN6SGrrvulx967+mfuOSMj3/szMWvPLvz7osUHlKZUHD22l/o7KUXnnThR8998/VX5syyejNn&#10;LPr6Vy9TzYG/CldW1v/mV//z0feeef+9N8diVfF47VNPPHTBR8667OLTf3nFfy/afdG1f/rZB889&#10;7a9/uVIUKq80qWH+w//8x4UfO+WTl73r4gtPX7Hs9R//6PMffd+7nnv24bKyWEVFVX3Dgv/+xqf1&#10;xvjkpWdeetEZd9x6baZvunzypHnr163+zKc/fOHHZHjq5//to45TVlM9ubw89szTD2v2/+e/Pzll&#10;sv2tQ2PccDj6wXNO/a8vXjR39qLJkxY+9ODtH//oyZ+89F0XXXjGujUrf/Ddz37s/We99OITZWVE&#10;r0RLQgABBBBAAAEEsiaQ/vo1a/VREQLFJ8CIEEBgogUUBKmpmaKIQ0P9gkkNC6dMWWjcbT+/yqph&#10;dAAAEABJREFUFGvYeZdFUybvpK0CQ7ok6LUCWLqwrm5GcKitolTKmTxpvvaVtKNDZWpfSQEdHc6b&#10;Y2MrOgyHIv0PlaOkYJMytRMkBbB0qNBVcKgA1ozpi5QT1KmtIh011dMnN+xUVzc9FqvUKfUwKKwA&#10;lg6D/QG3CmCpQJkfugoKBBQKXQWH4XBE9U+butNOCxeVlZVXV01S+cxZOVRXT1Yr9XVzZk7fSdcq&#10;J7gw2Nrx7mp7mwldBfmuG9Io6uvm1dXOmTZ1kS22+6IBQ1dBeVVbqznadVFd7ewFcxfJJMgPtvZs&#10;7VRNTTBB5f7PkQWnFMBSh6UUHGpbVzddOYLSvpJ2Fu2kamfFKqqN49jh7L6oqqpBpzJJszxrxk41&#10;1TNmzdxJA1GwSTVk0DQW28oui2prZgphm2tViVrfacGiGdN2aqifJ8xw2P8fCzpOeXlM9Wj4KhMk&#10;BbCUM9sPvSkn3W7NDMVPVXjqVCtZRuhKNCQEEEAAAQQQQCCrAtt+9Z/VyvtVxi4CCCCAAAJjFlAQ&#10;RGmIaoY+O8SFuT6ljinlrpUdVq4CSiPtgC5RGtFVQ5cf+uwQDelCha52UECFnKFK6bzSYJXolNJg&#10;ZwfL1yU2DXaafAQQQAABBEpRgDEjkH0BolfZN6VGBBBAAAEEEEAAAQQQQGBsAlyNAAIIINAnQPSq&#10;z4I9BBBAAAEEEEAAgeISYDQIIIAAAgggUAwCRK+KYRYZAwIIIIAAArkUoG4EEEAAAQQQQAABBCZS&#10;gOjVROrTNgIIlJIAY0UAAQQQQAABBBBAAAEEEBiNANGr0ahxzcQJ0DICCCCAAAIIIIAAAggggAAC&#10;CBS/QP8REr3qr8E+AggggAACCCCAAAIIIIAAAsUjwEgQKA4BolfFMY+MAgEEEEAAAQQQQAABBHIl&#10;QL0IIIAAAhMrQPRqYv1pHQEEEEAAAQQQKBUBxokAAggggAACCIxOgOjV6Ny4CgEEEEAAgYkRoFUE&#10;EEAAAQQQQAABBEpNgOhVqc0440UAASvAEwEEEEAAAQQQQAABBBBAoFAEiF4VykzlYz/pEwIIIIAA&#10;AggggAACCCCAAAIIFL/ARI+Q6NVEzwDtI4AAAggggAACCCCAAAIIlIIAY0QAgdEKEL0arRzXIYAA&#10;AggggAACCCCAwPgL0CICCCCAQOkJEL0qvTlnxAgggEDBCnie4/FAAIGsCFAJAl7BfhjQcQQQQACB&#10;0hMgelV6c86IEUAAgUIT0D2mMSYUDkWjZRWVscqqeFVNZXVt1cQn+oAAAggUmoDWT62iWku1oobD&#10;Ia2u+sZAoX0s0F8EEEAAgZITIHpVclPOgBHIOwE6hMCOBKKx8oqKWCwWVcHO9s6W5pYtmxo3bdhM&#10;QgABBBAYqYDWz5bmVq2lWlGjsWisQs8y7ZMQQAABBBDIZwGiV/k8OyPpG2URQACBohPwPCdSFqms&#10;ihvHaWxsWrV89bo16xs3N+m+q72tvaO9g4QAAgggMFIBrZ/6HoDW0nVr169asbqpsck4Riut1lut&#10;ukX3ScKAEEAAgaIUKMVBEb0qxVlnzAgggEBBCERjZZFIuKmpef26jbrdMq5xQ3oaHggggAACYxXQ&#10;auq6qkSr6/p1G5oam7XeatUtiE8HOolAlgSoBgEECkmA6FUhzRZ9RQABBEpHIBorD4fCmzduaWlq&#10;0ah1i6UtCQEEEEAguwLB6trS3KL1NhwOae0dYf0URwABBBBAYDwEiF6NhzJtIIAAAggMX8DzvGgs&#10;6rruurXru7q6tDP8aymJQGEK0GsEJlhAK63W23VrNmhHK7DW4QnuEM0jgAACCCCwtQDRq609OEIA&#10;AQQQmGiBsvKyUMht3NyYTCaDHwoYXo8ohQACCCAwegGtt1p1G7c0aQWOlEVGXxFXIoAAAgggkAMB&#10;olc5QKVKBApYgK4jMMECxjXRaHlTY1N7e4dupSa4NzSPAAIIlJKAVt32tvamLU2xWFSrcSkNnbEi&#10;gAACCOS7ANGrXMwQdSKAAAIIjEbA85zysrLu7p7WljbX5RNqNIZcgwACCIxFQGtva2tbT0+irKyM&#10;3x8ciyTXIoBA6Qgw0vER4N5gfJxpBQEEEEBgxwKua0LhUFtLqzFmx6UpgQACCCCQAwFjTGtLazgc&#10;UiQrB9VTJQIDC5CLAAIIDC1A9GpoH84igAACCIyfQDgSTiVTbW3tuncav1ZpCQEEECgWgayMQytw&#10;e2ubVuNwOJyVCqkEAQQQQACBsQsQvRq7ITUggAACCGRHIBQKdff08Lsq2dGkltEKcB0CCKQ8T6tx&#10;KMydAu8FBBBAAIF8EeAzKV9mgn4ggAACxSQwurGEQm5nB3+sfXR4XIUAAghkTcAY09XRGQqFslYj&#10;FSGAAAIIIDA2AaJXY/PjagRyKUDdCJSagO6XkslUqY2a8SKAAAJ5KJBMJrUm52HH6BICCCCAQGkK&#10;FH/0qjTnlVEjgAAChSigO6VUKmUcU4idp88IIIBAEQmYpFZjw2pcRFPKUBAoEQGGWbwCRK+Kd24Z&#10;GQIIIFBQArpLMsbwR68KatLoLAIIFKeAolZajbUmG+0V5xAZ1ZACnEQAAQTyT4DoVf7NCT1CAAEE&#10;SliAG6USnnyGjkBxCRT4aFiNC3wC6T4CCCBQbAJEr4ptRhkPAggggAACxSPASBBAAAEEEEAAAQQQ&#10;cByiV7wLEEAAgWIXYHwIIIAAAggggAACCCCAQCELEL0q5Nmj7+MpQFsIIIAAAggggAACCCCAAAII&#10;IDARAuMbvZqIEdImAggggAACCCCAAAIIIIAAAgiMrwCtIZBNAaJX2dSkLgQQQAABBBBAAAEEEEAg&#10;ewLUhAACCCBgBYheWQWeCCCAAAIIIIAAAsUrwMgQQAABBBBAoLAFiF4V9vzRewQQQAABBMZLgHYQ&#10;QAABBBBAAAEEEJgYAaJXE+NOqwggUKoCjBsBBBBAAAEEEEAAAQQQQGBkAkSvRuZF6fwQoBcIIIAA&#10;AggggAACCCCAAAIIIFD8AsEIiV4FDmwRQAABBBBAAAEEEEAAAQQQKE4BRoVAoQsQvSr0GaT/CCCA&#10;AAIIIIAAAgggMB4CtIEAAgggMFECRK8mSp52EUAAAQQQQACBUhRgzAgggAACCCCAwEgFiF6NVIzy&#10;CCCAAAIITLwAPUAAAQQQQAABBBBAoHQEiF6VzlwzUgQQ2FaAYwQQQAABBBBAAAEEEEAAgfwXIHqV&#10;/3OU7z2kfwgggEAeCqSS3clEZzLR4XmpAbvnpRI6q6SdgQt4KZ1VJapqwAKO5yUTXUnbSpf2Byyj&#10;a/0Cg3YjNeZueMPoxoB9IxMBBBBAAAEEEEAAgZEJTFxpolcTZ0/LCCCAAAI5EfCSPW2TZuy2YI+3&#10;z931qEhZVCGkbdpJdLdW18+av/sx83c7Rjs63KaALolEorpclaiqZE+743j9y3gKihlvxoIDFu75&#10;jhnz93eclM3ZukQy0T555u6qYe4ubwtHylPJnv7ntZ/obqlpmBN0o6puZqKnTZn9UyrZVVYen7fr&#10;Uapk0vRdEz2tznbdcI0zc+GB6sb0eft523ejf3XsI4AAAggggEA+CNAHBBAYuQDRq5GbcQUCCCCA&#10;QB4LKEg0f493zNlp37pJMydNnbvLvsdV1c/2UolMl1Vg+vwD5+92aP3k2fVTZmtn+rwDlOn0PlS4&#10;qn7OLvsdp8tViaqav8cx/Qs4nuelkrvuf9L02bvUNsyYPmdX7aeS3f1DS6lUz4I93zl74T6qYdK0&#10;ebvud3xl7Qxd1duIk0r2zFhw8PxdDwm6sWC3w6bN2U+ZmQJeKlEzaf7O+76zYepcVTJn0X6KtfUv&#10;oG4Y4+56wEnTZu2sbsyYu9uu+52Q2robmdrYQQABBIpNgPEggAACCJSSANGrUpptxooAAggUu4Ai&#10;PtUNc2vqp3meYjv256Ei5bGps3ZOJNrTQ/e8cFls0vT5rhtSCEpJOzoMR2K6ICijwlNnLdKFOusn&#10;p6Z+enXDHFUeFEgmu6fN3TtWUe3Zh1rxYvGaaXP2TvX+dJVK1kyeX1M3dZtuJHu7oesi5ZWTpqkb&#10;ruephpQbCk2escANRfq60dM2ZeaiSCQaFFBVClFV1c/yUsnebnRNnbNnNFbl2Ycq8WKVtVNn75np&#10;RlCMLQJDCXAOAQQQQAABBBAoBAGiV4UwS/QRAQQQQGB4Ap6XjMVrQ6Fw5segFNhRaMlLdgUVKKgV&#10;CkfLyyuUn87xvPJoPKQgUe8v5amwKlFMKSigqlRhLF6nyoMcL9VdWTMpU4OjEp4Xr56csj/3ZIuk&#10;UrYbrhvSGXusp6cIV20qle6G46QURCsrj2Uq0Y7tRrhcPVRxJRWOVdYoX/t+8kLhSLSiNtONlLpR&#10;3eB5/f6wl+fYbqS2/RVF/3I2CCCAAAIIIIAAAggUqgDRq0KdOfqNQLEJMB4EsiFgTKizrTGZTDiO&#10;cfyHMaajtdENRf0j5ZpkT2dXZ7vy0znGdHW2KdPopJ9lQuW6xLjGP9LGqMKO1i3GKBqlQ8eEylob&#10;NxqTKeAYY1qbNrihMnvacRS36mxtTCWTjmOc4GG7scV1y4Mjx3ET3R3dXVt3o6M1megyvZe4thtN&#10;qrn3EpNM9Gh0xqS7odramtSNfh/lxrHdcCO9l/CKAAIIIIAAAggggEAxCPT7krcYhlPyYwAAAQQQ&#10;KG0B44YbN765ecMK1zXG1SOkCNGa5S+HwhVpGGMSPR1rVy72vJROK2ln7cpXlekYE5QJh+Nrlr/U&#10;3dXhuiG/EqMKmza9ZdxwUCAUKl+99PH2NkWjggKhttbNa5c94fZGr1Ryy4Ylmzeu7N+N1ctfynTD&#10;GNPT1bJ25Wue57n2EUqlkmtWvppK9vTrRuWaZS/19PR1Y9P65c2blxs3Hb0KhcpWL326va3RdXu7&#10;0bxp3fKnM90IessWAQQQQAABBBBAoBgFSmtMRK9Ka74ZLQIIIFD0AqFwdOWSx19/8Z8bVr+xetlL&#10;i5++s715Qybio+G7ocim1a+++tx9a1e8qvTqs/fpUJk6FSQV1iWLn/6HLlclqmrlksdUbXA22IbC&#10;la8+c9eyJU9uXPPW0lefeO3Zu0OR6uBUsA2FYytee/T1l2w3Vi19cfFT/+hs3ayag7PaKsa0cdUr&#10;rz1/n2JYa1Ysfu25+zavWbJNN9qa1i1++k51Y/3qN5a88NDKN54IhdM/RKYaFOcybuS1Z+9avuSp&#10;jWveemvx40uevycUqbKneCKAAAIIIIDAsAQohAAChSFA9Kow5oleIoAAAggMW8AYN9y8ecXy1x5e&#10;/dYzyUR3/5hRUIkiRx0tGxUMUupo3ajDID+z1SW6UJerElVl7O/ipX8yKyhjjHE8b+Pq15a9+tCm&#10;tUu0b8xWBRzHGHVjk+3GmmXPJpM9qtPZ+qF2FSZb+frjq954oqNtU//QVVBQlyR6OtWNFa893LJl&#10;pWu7EZxJb9WGl0ptWP2qurF53euO5xizTTfSJXlBAAEEcilA3QgggAACCORWgOhVbn2pHQEEEEBg&#10;QoYm4DcAABAASURBVAQUOQqFY6FwuTEDR3OMGwqFo0raGbCHxhhdHgrHVNWABRyjSyMqYKNOZrBW&#10;wioQCg2jGyb9+4DbtGUbCZerkrF0Y5s6OcxXAfqFAAIIIIAAAgggMLAA0auBXchFAAEEEChMAXqN&#10;AAIIIIAAAggggAACxSZA9KrYZpTxIJANAepAAAEEEEAAAQQQQAABBBBAIF8EiF7lbiaoGQEEEEAA&#10;AQQQQAABBBBAAAEEil+AEeZagOhVroWpHwEEEEAAAQQQQAABBBBAYMcClEAAAQQGEyB6NZgM+Qgg&#10;gAACCCCAAAIIFJ4APUYAAQQQQKD4BIheFd+cMiIEEEAAAQQQGKsA1yOAAAIIIIAAAgjkjwDRq/yZ&#10;C3qCAAIIFJsA40EAAQQQQAABBBBAAAEExi5A9GrshtSAQG4FqB0BBBBAAAEEEEAAAQQQQACBUhYo&#10;lehVKc8xY0cAAQQQQAABBBBAAAEEEECgVAQYZzEKEL0qxlllTAgggAACCCCAAAIIIIDAWAS4FgEE&#10;EMgnAaJX+TQb9AUBBBBAAAEEEECgmAQYCwIIIIAAAghkQ4DoVTYUqQMBBBBAYMwCnuN4ejhmzDVR&#10;QdEJMCAEEBh3Ac8xnlblcW+XBhFAAAEEEBhQgOjVgCxkIoAAAkUnkP8D8u+TXFf3S/nfV3qIAAII&#10;FLOA5zghrcae1uViHiZjQwABBBAoIAGiVwU0WXQ1DwToAgII5FLA81IhVx9Mum/KZTPUjQACCCCw&#10;AwHPDYW8FKvxDpg4jQACCCAwbgK6SRi3tnob4hUBBBBAAIGBBDzPKy8vd7hdGgiHPAQQQGD8BDyn&#10;rLxMa/L4tUhLCCBQtAIMDIHsCBC9yo4jtSCAAAIIjF0gmUiWRcv5TZWxS1IDAgggMBYBrcP6XkIi&#10;keS7CWNhzOq1VIYAAgiUugDRq1J/BzB+BBBAIH8EdKcUCrnl9hv++dMpeoIAAkUjwECGJeD5P3il&#10;1VjfUTDDuoJCCCCAAAII5FyA6FXOiWkAAQQQQGCYAopeqWRlVZXnpbRDyksBOoUAAkUuoBW4qrpS&#10;g0wkE9qSEEAAAQQQyAcBolf5MAv0AQEESk2A8Q4sYIzT3dVdURFzQ66++T9wIXIRQAABBHImoLU3&#10;5IZiFTGtxsYxOWuHihFAAAEEEBiZANGrkXlROp8E6AsCCBShQELf608kJk+epEhWEQ6PISGAAAL5&#10;LeAaM2lKQ7InqdU4v3tK7xBAAAEESkuA6FVpzTejRQABBPJfoKOjMxwJ19XXplL8/mD+Txc9RACB&#10;4hHQqltbX6MVWOtw8YyKkSCAQD8BdhEoXAGiV4U7d/QcAQQQKFqBzo7OWDxWX1+nWymP/+VV0c4z&#10;A0MAgXwR0Errpby6hrpYRUwrcL50K1/7Qb8QQAABBMZfgOjV+JvTIgIIIIDADgSSyVRHe0csXjF5&#10;6uRwOKQY1g4u4DQCCBSaAP3NHwGtsVppJ02dVFFR0dHRoRU4f/pGTxBAAAEEEAgEiF4FDmwRQAAB&#10;BPJLIJmwAayyssjkqZOqqiq9lGeT/fGA/OrnxPaG1hFAAIFRCniOp4e/tFZVV2ql1Xrb3t6utXeU&#10;FXIZAggggAACuRQgepVLXepGAIFCEKCPeSuQSqVaW9oS3YmaupoZs6fXT6qriFeEIiF1OJXyUskU&#10;CQEEEEBgxAIpzzFGa6lWVK2rWl1ramt6uhNtre2eTmmFJSGAAAIIIJB/AkSv8m9OCrNH9BoBBBDI&#10;hYAxpqu7R/dU3V3dZdHy2rqayVMmTZ0+ZdqMqdNnTiMhgAACCIxYYMbUqdMmT548SStqeXm5Vle7&#10;xnb35GINp04EEEAAgeIUmIhREb2aCHXaRAABBBAYtoAx9tdbenoS7a3t7W0dXYpm9SSSyWQqNeIf&#10;ONA1JAQQQKCUBbRyJpJJrahaS7WitrW1a9/zPK20w16VKYgAAlkSoBoEEBiJANGrkWhRFgEEEEBg&#10;4gSMMbrFSiaSiZ5ET3dPZ2d3FwkBBBBAYCQCWjm1fmoV1fcAtKJqXZ24RT1LLVMNAggggEBpCBC9&#10;Ko15ZpQIIIBA0QkY45AQQCA7AvxrKiWBovs0YEAIIIAAAiUhQPSqJKaZQSKAAAII5FyABhBAAAEE&#10;EEAAAQQQQCA3AkSvcuNKrQggMDoBrkIAAQQQQAABBBBAAAEEEEBgawGiV1t7FMcRo0AAAQQQQAAB&#10;BBBAAAEEEEAAgeIXKJUREr0qlZlmnAgggAACCCCAAAIIIIAAAgMJkIcAAvkuQPQq32eI/iGAAAII&#10;IIAAAgggUAgC9BEBBBBAAIFcCRC9ypUs9SKAAAIIIIAAAiMX4AoEEEAAAQQQQACBbQWIXm0rwjEC&#10;CCCAQOELMAIEEEAAAQQQQAABBBAoHgGiV8Uzl4wEgWwLUB8CCCCAAAIIIIAAAggggAACEy9A9CrX&#10;c0D9CCCAAAIIIIAAAggggAACCCBQ/AKMMHcCRK9yZ0vNCCCAAAIIIIAAAggggAACIxOgNAIIILC9&#10;ANGr7U3IQQABBBBAAAEEEECgsAXoPQIIIIAAAsUkQPSqmGaTsSCAAAIIIIBANgWoCwEEEEAAAQQQ&#10;QCAfBIhe5cMs0AcEEECgmAUYGwIIIIAAAggggAACCCAwFgGiV2PR41oExk+AlhBAAAEEEEAAAQQQ&#10;QAABBBAoTYHSil6V5hwzagQQQAABBBBAAAEEEEAAAQRKS4DRFpcA0avimk9GgwACCCCAAAIIIIAA&#10;AghkS4B6EEAAgfwQIHqVH/NALxBAAAEEEEAAAQSKVYBxIYAAAggggMDYBIhejc2PqxFAAAEEEEBg&#10;fARoBQEEEEAAAQQQQKBUBYhelerMM24EEChNAUaNAAIIIIAAAggggAACCBSaANGrQpsx+psPAvQB&#10;AQQQQAABBBBAAAEEEEAAAQTGS2DiolfjNULaQQABBBBAAAEEEEAAAQQQQACBiROgZQTGKkD0aqyC&#10;XI8AAggggAACCCCAAAII5F6AFhBAAIHSFSB6Vbpzz8gRQAABBBBAAIHSE2DECCCAAAIIIFB4AkSv&#10;Cm/O6DECCCCAAAITLUD7CCCAAAIIIIAAAgiMnwDRq/GzpiUEEEBgawGOEEAAAQQQQAABBBBAAAEE&#10;dixA9GrHRpTIbwF6hwACCCCAAAIIIIAAAggggAACxSwQRK+KeYSMDQEEEECgaARSqVRPV6Kzrau1&#10;sa15Y0s6bWpp3tTStJGEAAIIIDCAgFZImza2BGum1k+tolpLtaIWzacDA0EAgREJUBiBQhQgelWI&#10;s0afEUAAgdISSHQn2pra1yzZEKuI7bzvwsNOPOiUDx737ktPf/clp9l08Wnvvvi0cy4hIYAAAggM&#10;IKAV0qZLTrML5qWna/087MQDtZZqRdW6qtU10ZMorQ+VLI2WahBAAAEExlOA6NV4atMWAggggMDI&#10;BJLJZNOGljm7zDr+PW//lx9cdP5nzn3nmUcd+LZ9d9lr0bxFc+btPJeEAAIFLUDnx1tg0Rytnwe+&#10;bT+tpVpRP/ODi44/7+2zd5rRtLElmUiObIGmNAIIIIAAAuMoQPRqHLFpCgEEEEBgeAKe/+hs7yqP&#10;lp3+sROOO+vtex6wa2VNZXC1TqZ49BNgFwEEEBiRgFbRYDmtqqnc88Bdj3/3O07/yAnlsfKuji6d&#10;UgrOskUAAQQQQCB/BIhe5c9c0BMEEJhIAdrOEwHPc4Ibp/aWjl32W/jey9+96z47l5VHkslUkJ8n&#10;/aQbCCCAQBEIaF3V6lpWXrbrvju/9/KzF+41r721Q+NSvlZj7ZAQQAABBBDIEwGiV3kyEUXSDYaB&#10;AAIIjFrAv1nyHEfJ6ersPvCYfd955tHRWHkykdSpUVfLhQgggAACQwtojdVKq/X2uLPefsDb9u7u&#10;7PbLK9smf58NAggggAAC2wmMbwbRq/H1pjUEEEAAgYEEdIdks43jGKejrXPPg3Y9/LiDQ6FQOt/h&#10;gQACCCCQWwGtt+Fw+IgTDt3joF21Dms1tknfUuCnsHILT+0lLwAAAggMT4Do1fCcKIUAAgggkDMB&#10;3TLZuhW6cpxkT3Lm/GlHnXK4G3LT+fYcTwQQQACBnAto1dXaqxV4xrxpWo1te/7KrHy7n89P+oYA&#10;AgggUOwCRK+KfYYZHwIIIJDfAumbInuDZJyUEymL6MYpHA6n8/O78/QOgaISYDAI+D9ppRX46FMP&#10;12qsNdlxjP5z/HxtSQgggAACCEyUANGriZKnXQQQQAAB/w+0G0e3RsYxxnG6Orr3OnT3qbOmpFIp&#10;p0AfdBsBBBAocAGtwNNmTdnjoF27Oru1MhvH/qcN31Qo8Iml+wgggEBhCxC9Kuz5o/cIFKcAoyoN&#10;gcyNkH9jpEiW46W8PQ7YRdvSAGCUCCCAQJ4KpFLengft5qScYKEOVmn1NTjUDgkBBBBAAIFxFiB6&#10;Nc7g49gcTSGAAAJ5LJC+BbK3RCboZjKR2Hm/hbF4LH0qyGWLAAIIIDDuAlqHKypji/ZdkEwkg8aN&#10;Y//Tvk5pS0IAAQQQyDOB4u8O0avin2NGiAACCOSbQPrmx94KmUzfEj3JnfacHw6HMznsIIAAAghM&#10;lIBW44W7z+vpTmQ6YAhgZSzYKVoBBoYAAvkrQPQqf+eGniGAAAJFKZAJXTm6EXL6HpGySGV1Zd8x&#10;ewgggAACEypQVVNZVh7Zugs2hKWc9EquvQESWQgggAACCGRfgOhV9k2pEQEEEEBgBwLGnvc3jg1h&#10;+XuR8nAFvzbo8EAgEGCLwAQLKD5VUVkRCaJXWqWVHLtgO3r4+3olIYAAAgggMG4CRK/GjZqGEEAA&#10;AQQcz0sjmN6bIB0H++FIKFpRrsPsJWpCAAEEEBi9gNZkrcy6PliltaOU2c+s58okIYAAAgggkGsB&#10;ole5FqZ+BApdgP4jkF0Br1/YytF+cCOkb/LrHqk8Vq4dhwcCCCCAwEQLaDXWmqyVWTvqi12rjV57&#10;k933eg94RQABBBBAIOcCRK9yTuw3wAYBBBBAwAlugQRhFLXSSyb5x8a4emTy2EEAAQQQmFgBrcla&#10;mY06YZ96SSfjmGAvs6oHh2wRQAABBAIBtrkQIHqVC1XqRAABBBAYRMDopsekzxntO3oax3GMNnwb&#10;3+GBAAII5JmAp/VZC7Rj9J/jPx097JHRKwmBHApQNQIIINBfgOhVfw32EUAAAQTGWSC4+zH+N/CD&#10;/XHuAM0hgAACxSww5rH1X59ZpcfMSQUIIIAAAqMVIHo1WjmuQwABBBAYiYCNT/W/8TH6Fn7wdLQX&#10;PB0eCOSlAJ1CoLQF+tbq3r1eD9P3K+G9WbwigAACCCCQEwGiVzlhpVIEEEAAgW0Eeg9N707m1c8x&#10;jv3dwUweOwgggAACeSBgV2YT9CP9Ehz42+1z/Gw2CCCAAAII5ECA6FUOUKkSgZwJUDEChS6Qvtcx&#10;jvFHYrf26dmNvUnyc9kggAACCOSJgDF2fXY8rdr+jl4d/xlsHB4IIIAAAgiMj0ApRq/GR5ZWEEAA&#10;AQQyAvau7a/1AAAQAElEQVTXBjMH6R3j3/oY/8j4+/4uGwQQQACBvBIw6o19Olqp7at9Ov0eA63w&#10;/U6ziwACCEysAK0XiwDRq2KZScaBAAII5LmASd/3qJtGzyBpz/Psrnb04u/qlYTA6AWC99Lor+dK&#10;BBDoFQjW5ODflNbqYMfRYu4ED6NdE+yyLXYBxocAAghMtADRq4meAdpHAAEESk3A3ur0PjV2o7uf&#10;IBkdkfJLwDim3yO/+ub3JtM7/8huEt0JZdq9iXuqA8Y1rutqxzET1488aNkKOI620nAcJ2UfQURE&#10;R6WXCnDERrPnOMZx/GewcRy92iyHBwIIIIAAAuMmQPRq3KhpCAEEEECgn0D6zkf3sUb3QY7/dHjk&#10;lYBxEj2J5i3NzY0t2nZ1dikGMYoO6qogjeLaAS7ZOmvLxsbGzU3qoZrQmacffu7vf7z9rVeXKXCk&#10;w/FP6kY4HOrp7tmwZuOqpasbNzamkqlwOKz8HHXG6B+QST9y1MSoq9UsNG1ueuTuxx+//6n1qzd4&#10;nvfwnY++8sxidXfUdXLhRAjoTaZmjeNoxXZYrR0eCCCAAAITIUD0aiLUaRMBBBCYWIF8ad0Et0KO&#10;boZ0W6Tk8MgjgXAo9Pi9T33tE9/50X/84puf+P7dNz6QSCRG2j8FLNpa2lsaW1qbW1Op1EgvH7q8&#10;AkPf/PR3v/f/fvaH71/jhlzFsK75+fXPPfTiz752pWMm4P1k+7Cl5a4b7//Ov/zop//5qyu+8tsf&#10;ffH//vtTP7j9ursUYjMm+11SlV2dPRq40qjDi0Mjj+Vsoif5j+vv/dtvb37mn8//z7/+8Ff/84eb&#10;rro9HMlhLG8sveXagQX0tlVy7NNfsf2dgYuSiwACCCCAQA4FiF7lEJeqi1yA4SGAwCgE+t/49Nvv&#10;tzuKSrkk+wLGmM6OruVvrqqvr4tEI/XT6h6+5Ynurm7lD78xFe7p7rnvlof++JPrFLZoa25XzvAv&#10;33FJ/30Tr4mFIyHdV8erKg59+4GJntRZHzldhzu+PKslXNds2dh4zRXX3/2XB0zY7ensSXQnOlo7&#10;1ciDNz/6++/9ac2KdQpv6TCLybjuW68u/d33//T7H1yz5MU3jeuLZLGBMVSluW5tblu3asNZHznt&#10;fZedc/r7T1rz1rq3n/a2eTvPVUxzDBVz6XgLbPWu6n/Qf3+8O0V7CCCAAAIlJzDR0auSA2fACCCA&#10;QMkJ2DtVo2/cGztyTzuOnv5BesfYA/t0eOSNgDFm47pNrz/zhgm5c3ee7Xhed6r79ZfeCv560Tbd&#10;VGHlh8Ihm0KuDoMC2nFdt7O9U2GLli0txjihUMgYO9duyNW+kjH20PEfbm+m3iF+ht0YoxCNa2sO&#10;63Rf5fac/7QhG2M8xwuHw+ddfPZXfv25t514WPBzXqp/wKRe+ZemN6rBFgvbjU6pxfQJx9GhzQ3Z&#10;bivfdiMUckzmfHpHp7o6e+76630aaawy2jCl7uxLTvvw59/7gc+cs/M+C1SovbXze//+k56uHpXU&#10;YZC0H9KY1K5SyDYR5Adb/2xID+Matej2llSXggLa6mwqmVr+xoplr69MJpI6DM72vza9H96qfj+z&#10;V9V1daja+iflhEK9BUIDFFBhdcyC+J133W3LqIb6KXWf+ealRx5/aHVd1TvOOOrrv/viGeefEquI&#10;2jVB1/cmldTlvVVtW09vKV4nUEBTpPeg4z/9jX1LZn6P0B5sM6cODwQQQGBgAXIRGL0A0avR23El&#10;AggggMCoBMxWV219tNUpDiZOQMGgpUtW9PQkt2xo2u/wvRR9qKqufPOVt5LJ5DadUgijp7vnjVfe&#10;uu/mh+664f5nH31xy6ZGlVE8YsPajU888MyWjY3x2orurm6devLBpzvaOhSneOHxlx+998ng0N4Z&#10;O46iM8898sJj9z35yN2PJ7oT/i2yo0o6O7pU+f23PHTf3x985elX21raVXlwiXYyyTiO4jgP3v7I&#10;s4+88NRDz+hCL+U9du+Tj9331OP3b5XU7msvvh7cbKse7Wxat/nJB5+566/3quSaFet6etIxJlWy&#10;7PUVj9zzhPJbm1ubNjfdf8s/1b2e3u5lWlfoRp187L4nyyvK5u0y+wOfPHf/I/bZde9Fex20++nn&#10;n3zAMXuLSIXfeGWpcdVT7TqqvLW57bnHXhLaPTc+8OSDTyvMp/7Yc46jHbk9fPfjam7T2s0ay4tP&#10;vHz3Dfc9cNvDq5evVZ9VQHPx1EPPvvHyW/UN9fWTape+tuyRu59Y8eaqUCi0ecMWe+09T6xftUFN&#10;//POx+6+4X41p6scv/2WplY1rcyH7nhElwjZnnLsQzuqXwUkec9ND9z79wcXP/tae1uH6e25CgVl&#10;Nq/f8uBtD9/5t/sevvOxZa8v7+7uyZTR6ATy8F2Py6SttUOxy0fvefK2a+/UVuPS5aokSCqp98bK&#10;t1Y9eOvD99x4/3OPvdjc2OqlUv3LBCXZTrCA/87p14dtj/udYjfXAtSPAAIIlKIA0atSnHXGjAAC&#10;COSDgO6QHXsn7d8C+RuHR/4IeM49f32osq4i5Ljzdp47Y940TdHSxcs3rd+ciVCoswo5KbZy4x9u&#10;+fnXf3XrH++87dp//OFH13zzU9994v6nFf/avKHxb7/9+6Y1mxWu6mzvuumqW6/+2V+6OrsVsHjx&#10;qZev++XfbvzV7V1d3apHSZkP3vHodf93419+dWMykTSO/ZGr5W+s/O13/6jKb7rqtr9fffuv/vcP&#10;37rke88+8rwCN8YYXdUvGb2j/vqbm677xU333PCQMfbwz7/825//76/X/iKd/vbLW2781a1qV4EV&#10;L+VpIF2dXYq//Pe/fP9PP//LbdfdpZLf/fyPb/r9rZvXb1Z/VMn61Rv+cuUNd1x7z+svvXXVj/98&#10;01W3vvzMa4mehLFv3X6NO86LT7xUV1+3aePmI048tLKmUvUnkymlaEV0/yP3DXnhqrJq1ZZMpP/4&#10;11uvLfvup3/y+x/+6bZr77rlmjv/9PO//vxrv17y4uuhkKt61XRba/v1v7pRGquXrVHQ6rffv/qe&#10;6x/6xzX3fO/ff6KglUgVrbv2xzc+dufTZdFIWXnkuYdf0mBXLV2jUJpifPbaK294c/HSm/90h1ge&#10;vuPxjvZOVaueP37fUz/83BVq+tZr//G33978w//8+VU/vGblm6sEomGp2mcfeeGrl337Dz++9pY/&#10;3XHz1bdf+T+//+l/XfnW4mW6POibBBQp+9ZnvnfD72+9/c93Xv+bm378X/934+9vaW/tsJU4jrar&#10;lq0W3T9vf3TN8rVX/fi6a664/sGbH/3LFTd+41P/u27Ver1zHMdxXXfD2k1//r+//eCLP7/hD7fc&#10;cs0/fv/Da75++XcevP1hNWGMUZmcJSoetkB6HvRi/1kN+zIKIoAAAgggkE0B+xVSNuujLgQQQAAB&#10;BIYQ0O1P+mz/G9PMn29Pn+NlYgUUU1i5dHVj4+aersThJx1UURmbMXd6Z1vX2hUb165YZxTh8Ptn&#10;jGltavv5V3/9ylNL4tHK/Y7a+5T3Hr9oj4V19bXXXXnDE/c9XTep5uT3HF87uUZBHEVYTjzn2LM+&#10;clqkLKIwUyQSrq2trZlSlalNVUZj5Q1T6rSjFoxrVi1d/aMvXfHW4hU777nw7I+efu6FZ+13+N4V&#10;9RUKgSn8pAK2ZP+nsQcNU2tjlVG7Z5zD3nHwkScc+rYTDnvbiYcdffIRU+dOrplSHXYi1TXVip4o&#10;wHTz1XcouBOPxo8985j3XHz2ye85bsrUyc8/8spff3uzoifqhijK3PJYVfS+mx9aumT53IWzq2sr&#10;jfFbsm3YpzGmaUvzulUbFDaau9OcydMmKQBkT/hP7c9eMPM/fv6ZL/36X9UZYxw1/darS3/6lV9G&#10;a8rramvfeeZRx5x6eENDXVdH1y//+6rXX37L+D/lZIxtZdLUSS8+tfi2P9114FH7z9p5Rnm8fOr0&#10;KQr3NG5sDIVCZ3zshP2O3lPTlOhO7HbAzmd+6JQpMyZ5nmOMvVYln3rouYfvfGzW3Bkz5k9T9xzH&#10;efz+p/7yqxsVtjv82IPPu+gswU6dNmX96k0//NIVinmFXHfZ6ysUy2uY3LDbvruowrM/dsbOey7a&#10;vHbLz7525TpFnVxX0/fUQ8/c8Lubq6uqDzpq33MvfNc7zzg6Hqt87qGXbv/zXT3dCWNs664bipVV&#10;hCKhu2+4v7Ot8+CjD4jXVNRNrdHj4bse12Bd123c3PTtz37/ucdenjJtst4b6s/hxx1cV19z85/+&#10;8dxjL6q3pLwQ8NQLO6e9L+l9p/dV+SQEEEAAAQRyLUD0KtfC1I8AAggMLVDSZ7e699nqoKRZJn7w&#10;xln55iqFHpobW3beZyfH86bPmdaV7KybUv3oXU8qeJHuoXGWvPR6W1OH4zlHn3HY6e8/8ZhT3vau&#10;D586aXqDCjz36ItVNZWKHE2eMam7vbsiXnHwMQccecJh8aoKlVeBHSTPicVjiigd/I79Tz//5COO&#10;P/Swdx6kGNOWzVsU/nj1udd3cLnjKThy6vtOOOnc404899iTzzt+/yP2ad7UokBPbUPN/kfuY4xR&#10;XGmvg3Y/5bzjjzv37ce+65hD3n7g0Scfufdhu4fLQpvWbLY/ZWbsm9I4JtGTTPWkPvm1iz/0mfee&#10;8O53lpWX9SGoH8bp6uzu6epJpbwp0xtC4W2/uFLhIKmsktp98PZH6xvqmja0vvviM45719tV55kf&#10;O3XTxs11DdX//MdjyUQyExcwxmzZsOXyr378jPNPPu+id83dZXYikXSd8KplaxQHFMtu++3atLG5&#10;eVPrznvvdMwpRy7YdV4qlf7xLsdxWja1fvhf3veRf/3Auy84o6auOplMzpgz7fQPnHT4yYecdN7x&#10;GrJm5G2nHNbVbn8CbvXSNcZ1FaCMhqNNG5oPO/bgo08+8ojjDjn9/JMOfMd+77/8XMUxVWdHW+dN&#10;v/qH+j9v19lnfvhUzYv6f/Tph5VFI4/c/fi6levUZxVTUhhOfausjn/0395/2gdOOueiM6IV5Sr2&#10;2jOvK1KmAuFwSNUedeKh7/roaerJoe84SBqyqqurVRTP/iqiMSpGmkiBfjPQb3cie0TbCCCAAAKl&#10;KbDtF1ilqcCoC1+AESCAQAEKZH7iiluifJo9Y+xPVL36/JJYVXTG3KkNU+odY2bNn1FXW+eGQq++&#10;uMSGdVyVMl0dXc8/+nJ1Q6Ubcvc5dK+KqgrFHabOnHLK+0646N8/ctoHToxEIgq1eCn7kxs6pdCJ&#10;4jLaGc5wVaxucq0CXu+95Kxps6a0NLVuXLtx/eqNZU5ZuCzctLl5OO+asmiZIk3l0fLOjq47rr/H&#10;MU6sMnrBF86P+X84XN3edZ+djz3r7ceceqQ61ripac2KdS3N7eFIWOEqGzrxO+o5XvP6llPPP37u&#10;TrOraqsUi3HdrRrXQTKRUtJII+Vlxgz1xZViamtXrl/15tpU0jv4uH3n7zw3FHLD4fCeB+w2d8Gc&#10;UDj0/OMvarDGhivS1QAAEABJREFUMX7jTkdzxz6H7jlv5znRWHn9lLrD3nlg84aWkON2dyre5KWS&#10;yVQyHavSjvqQ6he6am/uOPzEg/Y6aI/quipFElW5pm32wllvP+2oM84/KRwJNW9pXrtyXePm5rJo&#10;JOxEpKRGq+urOxOd1Q1Vrzzz6huvvLVhzcapMydrFg44Yt+qmipjnDdefrPH6W5v6dz7kD1am9vX&#10;rli/ecOW+bvOC7mhimj8jd6fHVNVinu2bek48sRDayfVqv877b5g0d4Luzt7Nm7cpN4KNl4VP+CI&#10;fc766Om77L2TRq231poV9pcK1dXWplav31hsbTwnUMB/P9p/yf7OBHaEphFAAAEESlbA7TdydhFA&#10;AAEEEMiygL3b2a5Ke/tjn+kT2lVKH/Ay0QLG/h5c00tPvhoKu1V1VVs2Nr7x0ptvLV66097zFSsp&#10;D0ffWrxMZdRNL+Vt2djkuqa8oqymrjqImyhENWvejEV7LZw6a0ooHFKxUSfVr9DJPTc+cO0v/3bt&#10;Fdf/5n+v/t0Prq6fUacK1ai2O0wKgamMuvT3P96+8rVVzU2tp77vhElTG4KuGmPa29pfefbVv/z6&#10;xmt/8dc//ey6n3zhypceXRwpD+uqvvek50Si4fJYVP1RhUo62z95nlOuMFm0zA0p8NeaSiX7n9W+&#10;GgqFXCWFrhSV6u7q7uno7u7omTxjsiJlqlBJXZq365xEd0LlWxpbTG/ziqMpBuelVMTT1hj7/wFU&#10;GYV+HKe3kDPwo6erp6IyrnO60FMvHccYoyZef/nNm6++ww7559f/4mu/u+9vD0Xj5Y6js47iTbMX&#10;zNz3kL02b2p86YnF//eV31/907/8+Zd/e+DWh7dsarSVGNO0pbkiGqtpqLr37w/9+n+u+u13r/7N&#10;d/74l1/e5EZMT2dP8ENVjv9QmxU1MY086EAqlVJAU/v+yWDjbdnc9NAdj15np/ivf/jhtf/3rd/Y&#10;t406ajQ6paAY24kU0DQo9fXAOKbvoG9vwNW+7zR7CCCQfwL0CIHCEiB6VVjzRW8RQACBYhLodwdk&#10;Br4dKqbRFspY3JD74hOLK6viCiKsX7nhF9/8zU+/duVPv3rlkuffVE68tuKtV5d1tHXaCTNOOBLS&#10;LaudPbP1+JSrtHXewEf9L7QBi3QpBXpWvLnqW5/53m1X3/3EfU+//Myrux+wy3suPrt5U0u6xPBe&#10;FHB54v6nn/nn8y2t7Wd88MSd9ligGIq91DiJnsSt19z5f9/67UO3P/L84y9FysrO/NhJ+75tD4Vg&#10;bIGtnv17udUJHSiQVFkdj8WjxnVffeqN9rYOY/rKG9c0bW5+9tEXnnnkhddfeTOVTLmuMSEV8Gwp&#10;vaoKPxljAjONPdix2X179qjfs9+V/XL77yp4ZFSqXw0a+xMPPvPTr/zyvr/989lHXuju7DnqlEOP&#10;P++YztbO4EJxKRB5+gdPfv9lZ9fUVXV7ncteX/7cAy/d9Nvbv/OJH2tG1DeVVJWqatrsqfN3mzvP&#10;T/N3nbPLvov2PXqvmvpqR6dVaEfJNe7m9Y3/c/mP/varmx+5+4mXn1k8e8GM9192jm1CXd/R5Zwf&#10;PwG9i/oa2+qgL7uE9xg6AggggMD4CBC9Gh9nWkEAAQRKWsA4ZrDxB3fXw7vbHawO8rMmYIzp7Oh8&#10;7pEXFItRnGXSjEm77btLkGYsmKawQiQSfvz+pxs3NamkDqfMaFCx9uaOTevs/6RP/QiF3NdeeP31&#10;l9/cvHFLMmF/CknBHeXrLWD8p93XU9cbp2ldsy63uwrcpLzmTc0KAOmkkkI8t//57rq62qq6ys99&#10;99P/e/XXTzr32N3226W9q11nh5kUiVv8/JK//OrGimjs6FMPP/y4QzIXKnSyatmax+9+Oh6Nn/mh&#10;U779+6985LPvP/QdB02ZMbmzrTtTbFg7nlMWLdvzwN2aNrTEaqL33vSgBq6gla4Nti8+9fIffnTt&#10;VT++tmlTczgcisaiscpoebx8xesrFT/S8AWjsNErT71WVh7RVbUNNcMMAKmw01vU1uMf99/0jwKp&#10;QEtjy+1X3V1bV3vAO/b55q+/dNl/XXDMqUfOnDejuamt9yqVMvGqil332flT37xELP/v2594+9lH&#10;VlTHyqvKHrvnCZ2urq3q6uzasG7jEccffO4FZ777Y6ef87Ezzv7o6Wd95LT3XnL2kScelkzaee+t&#10;cNBXTfFTDz1rwqa6vvrSL338u1d/48wPnbr3wXsmEglpDHoZJ8ZXwATvMM8x2hukaeOYQc6QjQAC&#10;CCCAQNYEiF5ljZKKEEAAAQRGKsAdz0jFhiiflVPGmNVL1zZvbFUAYvqcqWd/9LRzL3xXkN5z0Vl7&#10;HrRbZ3tXZSy++LnXXOOWlZfttOfC5s0tunV96alXEt0JxbMaNzc9ctcTV3zj13/++d862juUEwqF&#10;FMBKJvy/0OQF3fQikYgCKybsvvT0Yt0dK1rxxitvrV+x0XV73xTGNG1qUvipbkpNTX2NURuOs/Kt&#10;1Y4z3C9d1PS6letv/v3t9Q3183abfeTxh2h09tfW1Acl46hLeu3o7Jo0tSFSZsNGHW0dS19dHq20&#10;v0YXdHSYW8Xgdt9/l6lzJoUjocVPL7nn7w+0tbSruZbG1ifuf/ru6x6YMm2yqpq/69xUyps0rWHK&#10;rEk6fP6fi1e8uVIRLmG++crSdWvXyXCvA/eIVkQlpgI7TOp/OBJOOIlQOJToSeywfMrz2rpakz3J&#10;hil1sXhM5dWfV59/vbquUvtK6vNj9z15x1/uvuYXf2ttblW1im3teeDuTU2aC2Nc+z8cnLPTrKST&#10;qKuve/jOxxVpCqJna1as1VX//Mej61as14hU1Y6TMV1d3ZHycGV1hfrjGEdp3ar1nS1d6obDI/8E&#10;NEX51yl6hAACCCBQKgLD/RKwVDwYJwIIlLYAo8+twAC3PgNk5bYP1D6kQDKZXP7mylDYbdnUvufB&#10;u9dPqausjgcpXhXf8yAbxaioiT1+z1PdXd2KNey+7y4zF0xTHOqu6x68+md/efD2h3/w/65Y8cYq&#10;NbL3YXtW11WXR8saptZ3tnY1b2m98fe3Xv/rm+xf43acnfdc2NjYWFlXcdd193/r8u9/+xM//NnX&#10;rtz78N0VBtK1Sopn7bTngo7WrjVL1z969+Ovvfj636++43ffvmb6rCmO2lOJoZMxnZ1dv/nOHzUi&#10;xUdamtuu+tF13/vXn37/cz/7n0//6Jpf/LWjrbOiMlYRi9Y2VD9+71MvPfnyU/987nc/uGbJ829F&#10;yuzfvRq6+m3Oqre1k2rPuejMjes3hcKhh29//MsXf+tfP/CfX73s2zf9+rZILLJh7ab3XfpuhclS&#10;qZRCcu88/egtm5urGip+/c0/3nz1HTf8/pZffu339ZPqmze3HXfWMaohCAlt08r2h2p30nQFwryq&#10;+vhDtz/6p59d99JTi1X/9iWDnHA4PG/RXIG88Pgrzzz87AtPvvynn1//4G2PRuPRoIDmVJffc9MD&#10;y19d8evv/PHJB5559fkl//jL3YoAbtnSuO/he8mzuq765POO27K5cfFTS6789h8Usbrzr/f++r//&#10;eM8ND2p+FdMcfucbptS3tLY2b2l5+B+PLnnx9XtuevAXX/1dZX1c3Uj3h5f8EjDbdme7jG0LcIwA&#10;AggggECWBIheZQmSavoJsIsAAggMJcDdzlA6E3nOKOLT0XXTH+5o62zrTnVOUVjEU6RIERKbFHap&#10;n1w3fea09Ws3bFi3cfkbK41jFPV43+Xn7LLfwp5Uz/OPv3jjH25t6Wzrau0+5b0nHHDkvgpFqYK9&#10;Dty9qqFSYZ2Xn3nt0Xue6Ors9lLewt3nn3TecetWb+zo6Ny0ZXPKeBd+/kPVdVWq2RJ4jpo78sRD&#10;Z+00va2j9aarbvvFN3/z8C2Pv/dT71qzcv2mjZsVe7LF/KcuaQn+GJZnj3XYvKnFOE5nW8fGDZtU&#10;eN3q9cvfWLH09WVr1qxV2rh5Y3Nji/o2bdbUY951ZOOm5heeWPyr/71KoZ85O8086tTD1q1Zr8ha&#10;yo+RKVjT7XW1treoz7b2wZ+qcNa8GZ/48oUzF0xvb+10nVA0ElPqTHRPnTXp8i9fsN/h+wQ/HmVL&#10;Lph58Rc/FCkv63F67rv5wYfueKTH6a6pr77gPz4wfc60oC3P/z/udSY6kv4vYAYti6Uz0aHC6phy&#10;NDG1ddWnvf8kTcra5euffOjZdavW+/kpbbuSnUEx7SupcGVN/O1nvK1xU8vKN9f8/ofX/u77Vzdt&#10;aXrvpWetXbk24fQkkxq0t88he57xwVMUQVv+5oprrrj+im/8WkGujuauMz906ryd5qgDruseccJh&#10;x5/99orqitdeXKLQ2x3X393Y1Lhgj3mf/OrFtZNq1JCaSyYSHd3tW7Zs8fz/6aRylHp6Es0tzdpR&#10;GVW110G773PIHk1NTXff9MAV3/jNrdfc8a6PnxIOhfVuaWtud4YZBlN1pPEX0L+x8W+UFhFAAAEE&#10;8lBgvLpE9Gq8pGkHAQQQQKBPgPuePot82vPckHvZf330E1+56BNfuXDKzMmKL2S6p3BDWXnk/Z84&#10;R6cu//KFtQ02SKFAzKRpDWecf/Inv/bxD//L+87+6OkfuPycS77ykaNPPqI8WqZLFLmom1x78Rc/&#10;csHnzj/7glPfd9k5FZUx5UfKIkeddMSnv37RBz51zvmfes/H/+P8Xfbe+cCj9vvEly+87L8+Hi4L&#10;q+Yp0yefd/FZH/rM+8768GnnXXjmp79zye7773b5ly9QB04899hUylO47bIvffwTX7novMvPTqVS&#10;xjXB4Xv9w1g8pqp0drt04anvPV5j0dCOPOHQT3794+/6yMlnf+S0j3/+Q+84/ej9Dt9bo/vEVy6s&#10;n1SnaM7C3ebrUEnDVLd1yRBJfZi785xzLjjj8q9d8KHPvue0D51wyvnHXfyFD593ydnK73+59hft&#10;sfCj//r+y/7rApm8/xPnXvalCz7wiXMV1NMpNaFt3eS6y//r42p60Z4LVXOQOXXmFOUozd95rs30&#10;nHAkfNixB+vy8y5/17s+fOpu++2STCQVZwyu3Wn3+baYLg6S5+yx/66f/tbF5158xlkfPlVT9r5L&#10;z9lt351VodKcnWaJPRwOH3HcIR//wgfP/+R5Z33kNKUPfuo9l339o4cfe7DaUkBJfSsrixx75jEf&#10;/ux7L/yPD7/norPO+tCpF3/xY++79N1zd5qts2pKje6+366qU5J1vfEsZe5/xD6f+PKF6pviaHpv&#10;aKv3zAX/9sGzPnzaORec+elvXKrY2dkfP01Xvesjp6onQW2qkJRnAqzheTYhdKcIBBgCAgjsSIDo&#10;1Y6EOI8AAgggkDuBvjugvr3ctUbNQwt4nhONliksohjE3J3mhEKhbcorWjRt9hSdmrdoTt2k2iCy&#10;oHhHtCI6e8GsPQ/Y/bB3HrzvYXvNmDtdFwZn7U7KU6hr1713PvTtB+1/+D4VlRU6pRQKu7Pmz9z7&#10;4D32OXjPyTMmJZPJqe+MQ1gAABAASURBVLOmzF00Rx0Imlawo7q2aq8Ddz/8uEMOOvrAydMbjHHU&#10;tDowa/4M1WCMmb/LXPV2zsJZ2xymUl6kPKKqdHa7NGfW/JmhcEiXuK7tw+HHHnLYsYfsstei8mhZ&#10;TX110ES8qiKVSikMpEOlyuq4yms4QydpKGo2e8HMPfbf7ZC3HyiQnXZfEK+sUP42FyrGJEP1UCb7&#10;Hbr3/F3mVddVZZrQjq6at/NcNd0wpV6HulzbqppK5SjpWh0GmZFISJfvf9g+ijrNmDtN+fGq+DbX&#10;qmSQ1JMZc6Yd+Lb9Dj/uUE2ZKtT0qUKlugY7p7pcJafOmLzPIXtJRmnvg/ecNmuqMoNTmR3N2s57&#10;7HTgUfsffvwhO+02X1VpEnVWSZGpSdMbVKcmK5jxIHPqzMmaYvUtGouqNhWLxWO77rOzplhcs+bZ&#10;adV7SVfJ0A3xZarY8iGZdCd6X9OHefhClxBAAAEEileALwuKd24ZGQIIIFBYAoYbo4mfMAWwFLIJ&#10;0oC9SaW8lP9Q6CFTQPt+Xt8mcyrY6V9A+0Gm4/96YHCNl7K/9adtcJgu4DgqHORoq7PK106QtK8U&#10;7GurfSXtBEn7/esPMvtvbQH/2T9TzSkFOdrReW37HypnhylzSXChtsoZ8Crl62wm6bB/MR0Gp7ST&#10;ydf+QJn2Fy39fC9Q8jzPP0x5mtHMxb07walgqwJKmX1bxH+mUukaUr0PP3urjddXxlMp1dP/tNd7&#10;tn/+9pk6q2szSTX039chaYIFWJkneAJoHgEEEEAgLUD0Kg3BCwIIIIAAAlkToCIEEEAAAQQQQAAB&#10;BBDIngDRq+xZUhMCCGRXgNoQQAABBBBAAAEEEEAAAQQQcByiV8X+LmB8CCCAAAIIIIAAAggggAAC&#10;CCBQ/ALFPEKiV8U8u4wNAQQQQAABBBBAAAEEEEBgJAKURQCBfBQgepWPs0KfEEAAAQQQQAABBBAo&#10;ZAH6jgACCCCAQDYFiF5lU5O6EEAAAQQQQACB7AlQEwIIIIAAAggggIAVIHplFXgigAACCEy0gOd4&#10;nmNy0QvqRAABBBAYlYDWZK3Mjjeqi7kIAQQQQACBbAoQvcqmJnUhULwCjAyB3Aj03RMZ3SKlUqnc&#10;NEOtCCCAAAIjFtCarJXZyXxjoW/FdngggAACCCAwzgJEr8YTnLYQQAABBAKB7e6BjJNMJDvbu4zR&#10;9/qDMmwRQAABBCZMwBijNVkrcyZ41a8r263h/c6xiwACCCAQCLDNrgDRq+x6UhsCCCCAwI4EBrrr&#10;UchK90jdnd07upjzCCCAAALjJKA1WSuz1ucB2htoJR+gGFkIjFmAChBAAIFAgOhV4MAWAQQQQCD3&#10;AgPc7fRlJXqSHe2dZuD7pNz3jRYQQACB4hUYxci0GmtN1src79q+FTuduV1GOp8XBBBAAAEEsi1A&#10;9CrbotSHAAIIILCdwGA3OOl84+i/RHfPlo1b0jnb1UAGAhMuQAcQKCkBrcZak7Uya33WGq2xK0fb&#10;7dNg+duXJAcBBBBAAIFRCxC9GjUdFyKAAAIIDF8gfXez/QX+nwS22aFIeNmrK5KJpD3giQACCCAw&#10;oQJajbUma2UOepFZq4PDrbeDrvBbF+MIAQQQQACB0QsQvRq9HVciMFECtItAsQj0u+HxnFDYffPl&#10;Za1NbcY1xTJAxoEAAggUpIDWYa3Gb760NBQOOf2Wamfrg4IcG51GAAEEEChMgdKNXhXmfNFrBBBA&#10;oMAEBgxE2Vsh+0yPxe4abUwkGn7+8Ze9Ib/Fn76GFwQQQACB3AmkvBceeykSK7MtmK0XZW/gCNaA&#10;q729nCcCCCCQDwL0ofAFiF4V/hwyAgQQQKBABbzgT6kE38tX+MoLhyNvvvjWqrfWuCE+ngp0Uuk2&#10;AggUvIBW4JVL17z+0tJwOOyHqkwQr7LxKa/gR8cAxiTAxQgggMDECXB7MHH2tIwAAgiUvEDffZDu&#10;ivTdfeMZ19x700NtzW3GKKvkgQBAAIHiE8jvERlj2prb7/v7Q65rHKPgldf7fYYghJXfvad3CCCA&#10;AALFK0D0qnjnlpEhgAACeSjgZfrUt+c4nlG2p/skRzdOie7Eo3c/mUwkFclSNgmBAQTIQgCBHAho&#10;1U0kEg/f+VhPV8LY2JVdno1tKL1i+y/+Rpm9r9olIYAAAgggkGsBole5FqZ+BBBAIF8FJrxfRvdE&#10;uvtRcjx9g1/98byU50XKwkuXrLjnxgc72zrtN/+VT0IAAQQQyLGAQlcdbZ333PDAijdWax1OOVqX&#10;tTbb9dlvWWu1Z4zWbf+IDQIIIIAAAuMrQPRqfL1prfgEGBECCAxPQPc9vQX77Sqr98jeE9l9G8Eq&#10;K4usWb7mnhsfaNzUrBsqY7hfkhQJAQQQyImAMUbfKmja3Hz33+5fu2K9Qlf6ToJjo1eOyay+dn3u&#10;33r6OP3S/wz7CCCAAAII5EAgP6JXORgYVSKAAAII5ImAMcFf/PXvcXp3/YPg5ij4xr5n9J967H+z&#10;X9/ud0Ohzesbb/rDbc89+mJne2coHEqHsTK3UipMQgABBBAYnYBRZMpoXdXq2tHW8eyjL970+9sa&#10;NzbpUCuwZ58KXzlambVS+0d6tS3Z1VsLtXaNnkr2wJj0gY5JCCCAwI4EOI/AaASIXo1GjWsQQAAB&#10;BEYpYO97ei/V/lb3O/YWyP6uim6RUjrnGGNCodDzj7x051/vffKBZzau3qgwVqI74aVSOuWGXBIC&#10;CCCAwEgFtH56KU9rqVZUrataXe+8/j6ttFpv7SnP01kt03Y1tiuxferQJq3Y/Y5scMvm8pwoAdpF&#10;AAEESkuA6FVpzTejRQABBPJSwAu+sa87I90OpTzdNHm6fbJ3SZ4TjoTbmtsXP7Xk1mvuuuO6ex7+&#10;x+NPPfTci0++vPiZ11555jVtFz/rb7WvHRICCCAwAoHX7AJS3OW1NippjL1rptbPpx569uF/PK4V&#10;9ZZr7l789JL21nattFp+9T0Erb2OXYC1Djtak7UOa33W9xR6PzuU0bvLKwIIIIAAAuMoQPRqHLFp&#10;CgEEEEAgI2DvgPT0b470GuQbe7OkXXvblNL9k316qVTKc9ywG42Wd3V0rV2x/s1Xlr70xOJnHn7x&#10;OaVHXnr+4Zeef/Sl5x976flHX1Z64bGXB06PvvQCKScCwCKAwIQKDLLoPe8vic/btdGuk8898pLW&#10;TK2cWj+1imot1Yoai5a5IVdrrFZarbme9lL2GwiKZBmtxfapF4WztNVK7R/rVUckBBBAAAEExleA&#10;6NX4etMaAgggMLBACeRmbnjsTr+nvtdvR68c/xv8dt/+cSwFsHSc8vRwHL2kvKTuqzzPGMcY+zuD&#10;4bCrFAppP+TqJaSHfXUHe4RCbpiEAAIIFJeAVrZBFj2dUbLLol5Cetg1U8umG3K1imot9Tx/XfUj&#10;Vp5nF1q7VeBK67FOO9rTiqwDJf/AC3L8TD9Pe5ksu88TAQQQQACBnAkQvcoZLRVPgABNIoBAXgtk&#10;bnwydz32fsi/R9L9j+6agu/v9271mlLAKqWH/+KlHO0mg2cylUymEsmU/S+VSNnXpH+cTD9slnK3&#10;Tkl7lS4kIYAAAkUiMPBaZxdCu94l/FXPLoR2zz61hvpJG62mWlc9/8XfaJFOaTW2HyRakbVSK75l&#10;tzbDsWu1Dux++sWu4Jldm88TAQQQQACB3AlsH73KXVvUjAACCCBQogLGmO1G3v+eR/dJ6fPpvfSL&#10;sbdOetoolqdbLC+lrTb2PstLphwdJrVxdJxKeUnPJi94JFPewMkvFBRliwACCBS2wCALnWcfwci0&#10;Nqb0UGAq6TgpTwtjKmVXUT39pCPP7nj+w/HXan8FzqzR/o6/0TptX+1Tu5lkjH9V5pgdBBAoKAE6&#10;i0ChCBC9KpSZop8IIIBAMQikb3p0H6XR9G4z3+r375h0wlGOf1LF/d8i1L1WKuVvPN1l6QbMHnj2&#10;xwlSuhWzP0HhpVL+eftzBl4yqVw/eZ7N9fxz6e3AMa2UX5wtAgggUFAC/Re3lA1XBb3XGpj0Ulrt&#10;Uv7D7usgmdSRVsLgVwWDxdEe2lytuo5CV56WYft0/IcOHPvUgZbi9J7WZb9wsNEpkhXgiQACCCCQ&#10;awGiV7kWpn4EEEAAgf4C9san99iPUOkOSN+3T98u6cUmW0An7b2SfQbf1vd0r+WltNENmF5TSUcH&#10;6bsxe6z4k05unVTU3rZ5KbYIIJD3Avw7HaOAFkGthf2TlsCUFkVlpbz0apl0dGTz9eLZc1pvtcb6&#10;S7PWW628CmI5nv/QdxJsvrJVSMk/0Gtvsse9+7wigAACCCCQWwGiV7n1pXYEEEAAgUDAGH3rPtj1&#10;t/YWye7Yux89ddbeLilHBwpo6abJJt1A2Rc/2+iWSif95F+tjWc8W63/p1s8J6UqlHRR6SZGjgAC&#10;CPQKOHZVTHlaIbWq+qulXUA9HdhXR6/pdVVrrL92KkdJJ22GzdGr52h9ttdoXyftVXYveNqTJthl&#10;iwACCCCAQE4FiF7llJfKEUCgIAXodA4FvG3qtsf2tsi++rdAOrD7/vf6tWMPPfuw91GKVdkXVaHT&#10;OqOdlNGdmc3vvdjx79Yce7eW0r5xUsaxES62CCCAQFELaK2zya5+6QVQS6iWP88xWi49T6ul1kx/&#10;1/Hsnl05PT0cPW2yuTqtUzbHsYd2X2jatVdksmy2nkGedkgIIIAAAgjkXoDoVe6NS7UFxo0AAggM&#10;KJC+OdK5YC99/+O/6AZK+cGNk7baV7aKKd/fKh5l76JS9qbLSTkKXGmrkynP/+UYv4w2/i2WDXB5&#10;KqLwlrYkBBBAoLgF0mudv2ja9VNLo5LWyGB51HKo8dutgll2z+6qnC3jP+3CqYv1otXTbu0K7Gdo&#10;2bX7/kuQodP+kbJJCCCAAAIIWIHcP4le5d6YFhBAAAEEfAFjMj8g1XsDFNwCef5tkG6YbAF7G6Vs&#10;Hdmtf8ZulJ1JTnDn5dkXBbRUmZKCWSn/YSNZmaKelyIhgAACpSHgpR/+suevhymtjI6/hDqeVkud&#10;0KtKKU9bPzlabbWEKscvpyPtBlv/dwbTu5496y/lOq19/xJj/FU9nc0LAgiMWYAKEEBgcAGiV4Pb&#10;cAYBBBBAIOsC29zq+Pc/fbdC9i7J6B7Jvvq3Vdqxr5lu2AP71O2W/6IT9jV4Op5qN0ZbVUtCAAEE&#10;SlXAeI7RSugYrYrB8qitVlrPPv0lVsf+8qo1VCnI9zOCs45eHHu58nSNEzyVq72+pBW37yCf9ugL&#10;AggggEAxChC9KsZZZUwIIIBAvgpkvk3v3xr5vUzv2RfdQSksZXTL5N8qBbdN2vr3WdoE5Y32MimV&#10;2dOVTirlKXkpb6vk8UAAgZEKUL7QBLZZ9/zDlOcopUeinPSe/+J4Rkvq1gusTjh2HXa0CivypZP+&#10;WmxX12DH0cNLF1EZHZEQQAABBBAYJwGiV+METTMIIIAAAr0Cuimyu5lbIN0KBfdL6R3/jskvYW+l&#10;0vdNKqEje03K2H0/296X6ebFJb5FAAAQAElEQVTMS+lIp1RAOX3xKx3bpHs2mxxbTCXHL9EiAggg&#10;MA4Cno3Xe30Pf8HTSqhXm+nYRU/rqlZOm2PjUFpFPbt2al8l7HLr6FUFVMw/sofaUY720jt6SS/S&#10;enEIXjk8EEAAAQTGVYDo1bhy0xgCCIxYgAuKTsD/XZMBA1i6T/J0U6QXe7ukF1vU3kvprko5Oqcd&#10;Hdsdv1zwowO6DTP+33NxUsZx7K4tYwv5xTMb3baREEAAgeITyKxy6R2tl44WRa2HjlbFlKdlUeuk&#10;jVQ52tjV018gVcwulv6LdvxzWnW19qoe/0ildaQLdKSkq7T1D43RcmsPeCKAAAIIIDBOAkSvxgl6&#10;gpuheQQQQCCfBNK3PfauyL8PCvqWuTHyd+zG3k8Fd0i6l1KyN1n2qd0gpbxUSoUySQfpn8yy9ap+&#10;EgIIIFCSAgpXeV7Kc5TSK6RdLb2+R+9aal8VpfKXYX1fISgcZGg/2LEnpZh5Sa/h9pgnAggggEAe&#10;ChRnl4heFee8MioEEEAgzwWM8cNS9n5IN0j2xXbYC4JOmRfdOGlfZ42j8iqo+6xMnn9oj/wiOgqS&#10;IljKJCGAAAKlLKCVMFgSM9u0ho1f2ZVUC6vN0Wmtro6NWynXZuqpRVUHWpS1r61fLr1xHGOMwwOB&#10;khBgkAggkF8CRK/yaz7oDQIIIFA6Asb4t0D+3ZG/8Yfu79lbJwWy9KKkeybdXyk5Kq8UFLN3YP5T&#10;91j+a7+N/RED3boNmPoVYxcBBBAobIEBV7mUZ9fAAQaWXi314i+j2mhFtXErW9autHoqU6tteiHW&#10;gZJ/EJxyjNElyht+oiQCCCCAAALZESB6lR1HakEAAQQQGIWAMf6NkL036r1fUi06DIJWCmApBYc2&#10;R08l/yZKFyo59r7LvxPzC2nP3oSpjP8y4CbleSQECkyANy0Cgwh4Az9618L0wmgXTbvE6tA4WjmV&#10;tGuTn2t3bBE97erZuwjrVUk5ytdKrH1jjLYkBBBAAAEEJkSA6NWEsNMoAggggEBawBj/dki3T5k7&#10;pOCMcvpum3Tgn7Y5we2WvWfTHZpfVjEsP+m2zNiHXrdLhhwEEECgdATsUmiM4/hro/0/XGhfq6hd&#10;Oe3Trp56VY7jP/x1VXtaa5W04ye74mrHzzHGr0GHJAQQQAABBCZCgOjVRKjTJgKFKkC/EciJgDH+&#10;TZFukOytkr2J6msmyOzL156Sf8el1yAFt2Ha6l6MhAACCCDQX0BrY5D8BdP+FJW/rto8+7RLrp7p&#10;/N7F1y+rjb/YOo4x/irt8EAAAQQQQGDCBIhejT89LSKAAAIIbCtgjNHtkc31b6t0z6RXe5h56li5&#10;/p2UXpX8Xf+0fyp96zXgvl+KDQIIIFDMAgOufv0z04NXqCpIdtW0T5VJn7IvOrILrP9ij4192B2e&#10;CCCAAAKjEuCibAkQvcqWJPUggAACCIxJwDiKX/XeJtkbp+D+SntO30NHvck/7W8yPz4w2E7/H0Ng&#10;HwEEEChKgcEWwP75duB+5L93Ie1bXW22XVH94jbbLsd62l2eCEy8AD1AAAEEiF7xHkAAAQQQyC8B&#10;e7tkFMuy91KOpzspe0NlX/2MbfuauQfbfmfbohwjgAACJSCw/WLYm7PN4Huz/TXWbnoXWWMf2xTm&#10;EAEEEEAAgYkVIHo1sf60jgACCCAwgIBiV/bmyejVP5u+x7IvfhjL3mbpwD83+EYlSAhkW0ARVRIC&#10;eS0w+KKoM/4/iGAJzez2Bq2c9A/A9q68Dg8EEEAAAQTyR4DoVf7MBT1BAAEESkVg+OM0/R72Kv9u&#10;q/e+0f4OjH066TuxfoEtchBAAAEEthawy2WwTPrhqmA5dXojVv5i6/BAAAEEEEAgXwWIXuXrzNAv&#10;BHYkwHkEciOgG5rcVDzmWv17q/RG91t99anLJAQQQACBoQUyi2Z6HU2/ZLLzb0fjyb9O0SMEEEAA&#10;gQkSKPXo1QSx0ywCCCCQpwKplP3ufJ52rl+3jKP4VfrWixcEEEAAgREIOAXw0EeRPo8KoKN0EQEE&#10;CkuA3hayANGrQp49+o4AAghkW8DzbPhKd0HZrpj6EEAAAQQQGJaAcY2nRyo1rNIUGn8BWkQAAQQm&#10;QoDo1USo0yYCCCCQlwLGMYmeZCqVCoX4dMjLGaJTCCBQNAIMZHCBkOvqk6gnkdSn0uClOIMAAggg&#10;UFoC3J+U1nwzWgQQQGAoAeP09PR4KU/RK4+/NzKUFOfyQ4BeIIBA0Ql4nueGQvokSvT0OKbohseA&#10;EEAAAQRGK0D0arRyXIcAAggUh8DWo9BtQ2dXVzgSMdwzbC3DEQIIIIDAOAgYYyKRiD6J9Hk0Ds3R&#10;BAIIIIBAoQgQvSqUmaKf+S1A7xAoFgHXmNbmFjfk6lEsY2IcCCCAAAIFI2A/gEKmpalFn0cF02k6&#10;igACCCCQe4F8il7lfrS0gAACCCCwAwFjenoSne2d5dFyfndwB1acRgABBBDItkC0vFyfQYlEwjH8&#10;DHC2cakPgfwSoDcIjEyA6NXIvCiNAAII5L+AMWP9ir+xsUl1lEXC/OJG/k83PUQAAQSKQ0CfOJGy&#10;iGOcLVsaxzgiY8b6OTjGDozj5TSFAAIIlIoA0atSmWnGiQACCAxTwBjT3dXd2twajUVDoRB/vn2Y&#10;bhRDAIGCFaDjEy+gz5pQyI1Gy1uaW3u6e/RJNPF9ogcIIIAAAvkkQPQqn2aDviCAAAITJbD1d6ld&#10;123c0tTS1BKvrIhEFMDilwgnamIKqF26igACCIxSwP7UVSQUr4w365NnS5M+g7aqaOtPqK1OcYAA&#10;AgggUDICRK9KZqoZKAIIFIBAHnVRNw9bNje2tbZHY1H7qxx51DW6ggACCCBQVAJlZRF91ugTp3Fz&#10;oz59impsDAYBBBBAIEsCRK+yBEk1eSRAVxBAIBsCxjHGbFy/sWlLUywWjVVEdUehb49no2rqQAAB&#10;BBBAwNFnij5Z9PlSHos2bm7SJ44+dxyDDAIIIIAAAgMIDBa9GqAoWQgggAACRSxg7xm2G57uK5qb&#10;WtauXpdMJCviMaVIJOy6Jri70I0HCQEEEEAAgeEL2M8ZfYa4JhyJVMQr9LGSSCTXrVnX0tyiTxx7&#10;duvngJ9NWxfhCAEEsiBAFQjkvwDRq/yfI3qIAAIITKSA7hy6u7rXrlm3aeNm7ZSVl+l+I65bjgob&#10;zKrQdujkx7wq2CKAAAIIFL3A0B8HOiuBilg8XhGvrCgvj3R3demTRaGr7s5ufdZM5EddltqmGgQQ&#10;QACB3AkQvcqdLTUjgAACRSJg9H1yY9pa29av3bD0jeVr16xv3LylrbVVwayeRM8OUndPDwkBBBAY&#10;tgArRgEL7OgTQZ8a+uzQJ8jaVev0aaLPlLbWNmMfA39cmoGzyUUAAQQQKEUBolelOOuMGQEEEBhQ&#10;wDhmwHzHz9f9hRtyw5FQd2dXc3Pbpk2N69auX7tq7dpV64ZKq4c8O/S1nB2twFAzQp0IIIBALgR2&#10;vNqv1aeGPjv0CaIwlj5N9JmiTxbHPgb79LHneCKAAAIIICABoldCICGAAAIDCJRi1ja3D/0O++06&#10;xtV/xrWPkBtSct3QkCk85Nmhr+UsAggggED+CwxrnQ+G4brG6FMk8yHb//PF2erAccw2xw4PBBBA&#10;AIGSFSB6VbJTP04DpxkEECgsAWMGu1XYOt/YewrjOEb/bZWcgR/GsaUcHggggAACxSWwg+U9OG23&#10;xrEfMP5zGwGzzXFwaMzA+cFZtggggAAC+SiQyz4RvcqlLnUjgAAChS4w9L2Dzhp7O6JbDJscp//R&#10;APum9+GYAc6SiQACCCBQKAKm97GDDveddoz9kHCGeKjAEGc5hUDpCDBSBBAYSIDo1UAq5CGAAAIF&#10;LmDsXcIoxzDYtYPl9zVjHNvsYFun32OwMuQjgAACCBSEQL8VfaiVX2PpX3K7fWMv3i7XUa5xRvsw&#10;utpxnNFeznUIIIAAAvkpQPQqP+eFXiGAAAJjEzBjuNzk5gt/49h6tXV4IIBAgQjQTQSGENB6HqQh&#10;yozqlGq1nxejutZeZK+3rzwRQAABBIpJgOhVMc0mY0EAAQSyJGCMydw6mL46TSazL2/ke8ax1Wjr&#10;OH07TvE+GBkCCCBQBAJatJU0EG2DpP2xJWM/A3qrMOkdo0x9BKWPeEEAAQQQQCAtQPQqDcELAgjk&#10;tQCdG38B/wYit82a3uq1Q0IAAQQQyGeBYMFWD4Od3GyNDV3lpmpqRQABBBAocAGiVwU+gSPqPoUR&#10;QKCUBIwxYx2u0W2EX4fxt/7G9Ob5R2wQQAABBBAYjcBWnybG1mA39mn3R/00ZsxVjLptLkQAAQTy&#10;S6DYekP0qthmlPEggAACaQEv/TqmF2MftoZ+twOGAJYV4YkAAgggMEqBrT5HjK1EHzaO8ffs0Rie&#10;WfnsG0P7XFp0AgwIAQTyRYDoVb7MBP1AAAEEsiyQjbuAoEvGfzj9KjT9D4JCbBFAAAEEEBhYYKvc&#10;rT5BdBB8xGxVZAwHZgzXcikCCCCAQB4LEL3K48mhawgggEA+Cfj3F/7GD10Zf5tPHaQvCBS3AKND&#10;oBgEgs8Obf2PE7sphlExBgQQQACB3AsQvcq9MS0ggAACRSNg/JEYRzcc9mn0IWL8rELZ0E8EEEAA&#10;gYkS0EeH6392GMf4fQi2/i4bBBBAAAEEhhZwhz7NWQQQQGA7ATIKRkA3Ctnva+/NRvCqJkgIIIAA&#10;AggMR0AfScFnh3bSASy7l7Wn+pC1uqgIAQQQQCDPBIheTdSE0C4CCCBQsAK9Nx/9Xnt3C3ZMdBwB&#10;BBBAIGcC+oxQ6hewskc5a42KEUAAgfwToEdjFyB6NXZDakAAAQRKT6D3xkOvSv749ark77JBAAEE&#10;EEDACuhzQcnGreyLzXHsgcMDgdEIcA0CCJSyANGrUp59xo4AAgiMQaDvRqT/nYhylcZQLZcigAAC&#10;CORSYLzq1meBkm0t/WJ3nf4fGA4PBBBAAAEEhi1A9GrYVBREAAEEClAgt38ERHckSj6LXpX8XW20&#10;GyTtkxAoQgGGhAACgwgEi7+29rxelOyentpT0k5uUm4/73LTZ2pFAAEEEBi+ANGr4VtREgEEEChQ&#10;gVzeLohE1Stpx7HfU9eukpN+aDeT0lmZF3YQQAABBIpCILPOa8cOSC9Bsgd6bnWg41wktZGLaqkT&#10;AQQQQCBfBIhe5ctM0A8ERifAVQjsUMCMz5f0akWptzfaDVJvhl6DjMxWOSQEEEAAgUIUyKzkwU56&#10;CMGBtuljvehASTs5TuP0SZfjUVA9AggggMAQAkSvLA5PBBBAAIHsCOguJUi91QVHmW1vtl4zeewg&#10;gAACCBSWgNbwvh+2zXTd5gbPAbKCE2wRQACBPBCgC4UpQPSqMOeNXiOAAAIjETBGdxIjuWDsZdVg&#10;kLauKshjiwACCCBQ6AJbr+7+UWZI/tG4bYxRw+PWGg31CvCKAAIIjK8A0avx9aY1BBBAoNQEdE+x&#10;fSo1BMaLAAIIDChQuJnbL+zKKdzhEYCYXAAAEABJREFU0HMEEEAAgbwXIHqV91NEBxFAAIFsCBiT&#10;TzcW6gsJgWwJUA8CCIy/QDY+mLJShzEafFZqohIEEEAAgbwWIHqV19ND5xBAAIGsCgz+JX5Wm6Ey&#10;BBBAAAEExkWAz7VxYaYRBBBAIA8EiF7lwSTQhaIRYCAI5LcA35/O7/mhdwgggAACIxPgc21kXpRG&#10;AAEEClkg/6JXhaxJ3xFAAIE8FzCGb1Pn+RTRPQQQQACBYQkYwyfasKAohEB+C9A7BIYrQPRquFKU&#10;QwABBBBAAAEEEEAAAQTyT4AeIYAAAsUvQPSq+OeYESKAAAL9BYzhm9X9PdhHAAEEAgG2hSRgDJ9l&#10;hTRf9BUBBBAYuwDRq7EbUgMCCCBQYALG8EV/gU1Z4XSXniKAAAI5FzCGT7GcI9MAAgggkG8CRK/y&#10;bUboDwIIIDAeAsbwpf94ONMGAggggEB2BYzh8yu7otSGAAIIFIYA0avCmCd6OXIBrkAAgR0IGMfs&#10;oASnEUAAAQQQyCcBY/jkyqf5oC8IIIDAOAoMHb0ax47QFAIIIIDAOAsYxxgzzm3SHAIIIIAAAqMT&#10;MIbPrNHJcRUCwxWgHAL5LED0Kp9nh74hgAACORcwhpuBnCPTAAIIIIDAGAWMKZhPqzGOlMsRQAAB&#10;BAYUIHo1IAuZCCCAQAkJGMMtQQlNN0NFoCAE6CQC/QWM4XOqvwf7CCCAQCkKEL0qxVlnzAgggMA2&#10;AsZ/bJPJYaEL0H8EEECg0AX8TydCV4U+jfQfAQQQyIIA0assIFIFAggUsUBJDU03CSU1XgaLAAII&#10;IJDPAnwq5fPs0DcEEEBgnAWIXo0zeIk2x7ARQKBQBPxbBb7LXSjTRT8RQACBYhXQxxEfRsU6uYwL&#10;AQSKXSA34yN6lRtXakUAAQQKVsAY+/8i1KZgR0DHEUAAAQQKVUCfPsY+CrX/9BuBrAlQEQIIbC1A&#10;9GprD44QQAABBAIB/wbCcYzDAwEEEEAAgXERUNgqyx8749JtGkEAAQQQGAcBolfjgEwTCCCAQKEK&#10;GOMY/1GoA6DfCCAwdgFqQCDHAv7njN3kuB2qRwABBBAoYAGiVwU8eXQdAQQQGDcBe1ehp2JZjhm3&#10;RouqIQaDAAIIINBPwDjGJmMf/bLZRQABBBBAYGABolcDu5CLAAL5KECfJlzAOI5x7K2Gno5xeCCA&#10;AAIIIDASAePo88Mmxzg2OTwQQAABBBAYlgDRq2ExFVUhBoMAAghkRcA49v6j39NxjMMDAQQQQACB&#10;PoF+HxL+Lh8UfTbsIYAAAuMhUDxtEL0qnrlkJAgggMDEChjjmH4PvzPGcbZPDg8EEEAAgcIX2H55&#10;V47T73NAu4U/SkaAgBXgiQACEy9A9Gri54AeIIAAAkUpoLsWY3Qbs30yPBBAAAEECl9g++VdOWbw&#10;TzTOIIAAAgggMHoBolejt+NKBBBAAAEEEEBgfAVoDQEEEEAAAQQQKEUBolelOOuMGQEEEChtAUaP&#10;AAIIIIAAAggggAAChSRA9KqQZou+IpBPAvQFAQQQQAABBBBAAAEEEEAAgfEQIHo1HsqDt8EZBBBA&#10;AAEEEEAAAQQQQAABBBAofgFGOBYBoldj0eNaBBBAAAEEEEAAAQQQQACB8ROgJQQQKE0BolelOe+M&#10;GgEEEEAAAQQQQKB0BRg5AggggAAChSVA9Kqw5oveIoAAAggggEC+CNAPBBBAAAEEEEAAgfERIHo1&#10;Ps60ggACCCAwsAC5CCCAAAIIIIAAAggggMDQAkSvhvbhLAKFIUAvEUAAAQQQQAABBBBAAAEEEChW&#10;AaJXfTPLHgIIIIAAAggggAACCCCAAAIIFL8AIyw0AaJXhTZj9BcBBBBAAAEEEEAAAQQQyAcB+oAA&#10;AgiMlwDRq/GSph0EEEAAAQQQQAABBLYXIAcBBBBAAAEEdiRA9GpHQpxHAAEESkrAc7y+R3rkfRme&#10;F2QNJ8fJ+6rUw+EPZ/sh6/JMpvbHUpVc872qYHhO/7fHCN4MWw0wR1X1CgbV9x7Z18Fz+oYTlNHW&#10;XtD71KFS75F91aGS3et96lCp98i+6jBI9qD3OZYcXdtbjV51ZJP2MskeD29qVDJzlSZFh0r9ckYw&#10;p1tfqCObJr4qlh07D31vbM2InzFgTl9mnq9gwRDYIoAAAgiUuADRqxJ/AzB8BBBAoJ+A50TKwjW1&#10;NdX6r7a6PFoW3PlkcuKVFcpRqqquqqmtrlaqqdahUkVFzObYC2tc11VOpCzSm1NdXm6rMsbU9FYe&#10;j29fVZWuUqqIV9T4NdfU1hjXKCdSPlRVKq8yStU1mV4NVJXZtipVq6v696p/VXZ0thuDVlXWr1fp&#10;qty+AW5TVU1ttdDUnJLGrsNq30qtK6e8vKw3p1puypFhTa9VRTymHCVdol7V9K+qss9KE6kymjUV&#10;UMma2poBqqrYvqpKXaUUr4zX2PFW19TWDFBVJKwy/XsVy1Slq2p1lQY4aFXRaGaANeGwrSoUctWQ&#10;38/qTFU1tfZNpW1l1QBVKdqiPkSj5SrgX5ipKlTTaxWLRVVGqWa7qiqr+gaoAkrRWP+qQsoJhQas&#10;SlNlB5jplXZs/cqurdFVStFYNJMTCvtVhfuq0lmVUarp7adq0KGSdmrU1X5VaQiZHPVHZcJbVVWu&#10;HKWavqriOlRKV1Vru6pDpYGq6vsHLkmVkWqmKr0H/BxvgKoq+v6Bh0L2H7jmMXNhdIC1It2rqurK&#10;mlo7rXrrBpVrum2OP2S9o5QZifT1Sm9g5egdWNM7wEyv+qrawbKjqi3CQFVtv+z0rmDxvgGme5Wb&#10;FaysPKIB6h9+ZoDbrBWC0lKmMko6VSM9Dai2RpcoR0tNb0619pWj/JpeK5VXjpJqUD019tpBV7Dy&#10;/stO0KscrWCZtaLGvhPUq6rqdK/iO1jBwk46oKp3BAkBBBBAoNQFiF6V+juA8WdfgBoRKFgBz/HC&#10;kYhuJ/wULysr01B0a+QfVsQr49FYOvaheErcPpRZ4aV0nVMei6pAvNLm6N5PF+qONF4Zj9uceFl5&#10;RDmOcfxDlVFV6SiDbrfi9lFREY8HVUWj5fH0hRW9ValX6aoUkVFV/XsV6w1YVFSoDntphR8a021P&#10;NBq1x7YP6arK7ADTVZWV2V65ron7BeJ2gFFdpXs/1WC7EI9rR4eO56kVFYj7JdW6+hApK4vbQnY4&#10;kYhflXHjfoG4qoqW26pSnmqw1dhnhapSisaiKhD3S8rEr6r/AMPK0cCDAnFbld+rlBfXJepRXM/0&#10;RERjsXi6DxVBrzSoTE444lcV6utVeW+v4pmqKtK96j9AdUBJb4B4b+VBVaFQKK4LbYprmoIB2u6o&#10;R/F4bIiqyjNWFUFVbr+qysvTVnE1p6oq9UwPUJEOm+m36Kg9xynrX1XYDrB/r+wAVc5axeOqRlX1&#10;3jnHeq0qK+OaBQ2wvF9VoaCqcN8Ay2TlOClblaZYSQPM9Coa9EoRMfumdZzy8r43bThke6Vt3Hbb&#10;Xqizak4lVd7PVFXp93+/AVaoLRVTu/HK4C1aEQqHlKO+xfuqsv8q1X+Nws+Ma1w6VKqoiMV1Ydy2&#10;qLZ0oTRsjn+tlJSjkFPcP4xX6l+lrcpx9L4KmlOv0gOsiMdUIJ6pyttqgJo7W1UkHN+2qr5/4LHe&#10;f5V6V8TtoyKuf5X+WqF3Tlz99K9N96p/VWVBrwaoqqJClcTjtlcVdoDqVf+1ImS/ptW7K+7XHK+M&#10;69+C+ql/F/HenOjgK1h0u7UiUqYBpmUiZfYfuP619qsqPYMV6k9cD3Uu3av+A3SN7ZXWh3h6yPFI&#10;mR1g/17JSiuMncF4hS0VV40VOtT7PRqL9l6oFcxoOBpUb05cq5lyXLfvH3g06q8Vnl12VFU8Hq8Y&#10;6F+lWteFGlSmKvVQOVtXlf5XWRHXw24qNIPqluf175VMdGFZeb8VLFh2+vVKnw4ai6YsromIV/jV&#10;pd9p0Vgsro4qvzKzgvVfKyL200UNkBBAAAEEEHAc+5majw70CQEEEEBg3AV0S9Pe1r5y+epVK9Zo&#10;29LcohzdrWg/yNm4fqNub5TWrl63coUttnrFGjekGzSzZeOWTLFEIqEL27aqqlU5unvJlNm4YZPr&#10;P9auXhtUtWZluqrN/apKJpK6sK21LXNha4utKpVKZXIyVa3xq1Jta1atVd3GNZs3bs4USyZtVa1b&#10;VdWmypPJvqo2b9isq3StalA9StrRoXHdTRs2ZapS67pQPcnktLUGVSUzOZs3brFVhdw1K9davRWr&#10;NVJVpaQOZ4rJZLuq2pUjw0yZTFXS7q1qnepR0oxkimmmdGFLc2smR7OpnER3IpOzZVNj0Ku+qtak&#10;q9qwfmOmmN56ulBvgExOe1uHcnq6ezI521e1bvCqmptaMhd2tNuqurv6qmrcnO7Vqt733ro16zU6&#10;pQ3rNvReuEodUGpuau7NWd3RYavq6urO5DRuaVIZvSf7qlqbrmp9b1Urlq9SzSrW1NhXVWdHp3K6&#10;OvuqavKrCoXcTOXrM1WtTfdqxbJVaksXNjU2ZYp1dnYpR9tMjs4qRyVV3s7g8tXr125QH5TWr12f&#10;Kaa2VEztZnK6OruVo75lctRn5ehCjSJd1bp0Vet6q9LY1ZaKSSNzoZSUI7FMjiSVo7Ry+aqgKmmr&#10;ZiX5B8VWLV9tq3KN5ijI0VZzp6s0j9oPLmxusmuF3jaZHL2dVI/SujXbrRWbGjPF9I5SVXp3ZXL0&#10;rlPOgFWtHbIqvc91Yfv2y47nZSrfOPgKpn9lmWL616eq2lr7FkP9Y1eO/rVmymwcYAVbG1j1rypY&#10;drQ+ZC4MqtIaksnZtGGTVhhZabXRmqOkHR3qn6pWpEwxrVTqQ2tLv8VwgGVns67StapB9ShpVdSh&#10;kjqcqUqt+1X1rRXqoXK03mbKaBS2KruCrbGzvGKoFaz/sqOVX1XJMFPVlt7FsG/ZWZ1edjQjmWK9&#10;K1jfWqHZVFV6M5AQQKAEBBgiAjsWIHq1YyNKIIAAAqUjoFsF3UIHSfvBwINDbXULFORoR4dKulsL&#10;cnSfo8MgpXOMCQ61He+q3PSn20h7pfJB5/sG2FeVq4EEKSijQQWH2mo/yNR+kPqqCqUvVJ1BGe0E&#10;ZbQNcnS59oOk/SAzONR2rFUZR5UEKX+qMtnr1VZV6cCxD3dU7Lo6gNLWGGMrcvr0NHFBjnZUIEhB&#10;jtnq3W7zjOm70Bjj+I/gEm1Vg5/haEeHQQpyzABVjfafUharcvv3wfZ0637ueICaEXuZ45h+VTn+&#10;dcb0r9zPcvr0ROT4D+0EUDmvym8uO70aRlUKXfmlnL4ButlfwTKVyzBobugBGtcExaStS5RUQzrH&#10;dXUYpCAn11UFrbAdhgBFEEAAgWIWSH86FvMQGRsCCCCAAAIIIIAAAsMSoBACCCCAAAII5KMA0at8&#10;nBX6hAACCCCAQCEL0HcEEEAAAQQQQAABBLIpQPQqm5rUhQACCGRPgJoQQAABBBBAAAEEEEAAAQSs&#10;ANErq8CzeAUYGQIIIIAAAggggAACCCCAADKMaWgAABAASURBVAIIFLbAcKJXhT1Ceo8AAggggAAC&#10;CCCAAAIIIIAAAsMRoAwC+SlA9Co/54VeIYAAAggggAACCCCAQKEK0G8EEEAAgewKEL3Krie1IYAA&#10;AggggAACCGRHgFoQQAABBBBAAIFAgOhV4MAWAQQQQACB4hRgVAgggAACCCCAAAIIFLoA0atCn0H6&#10;jwAC4yFAGwgggAACCCCAAAIIIIAAAhMlQPRqouRLsV3GjAACCCCAAAIIIIAAAggggAACxS+Q7RES&#10;vcq2KPUhgAACCCCAAAIIIIAAAgggMHYBakAAgV4Bole9ErwigAACCCCAAAIIIIBA8QkwIgQQQACB&#10;whcgelX4c8gIEEAAAQQQQACBXAtQPwIIIIAAAgggMHECRK8mzp6WEUAAAQRKTYDxIoAAAggggAAC&#10;CCCAwMgFiF6N3IwrEEBgYgVoHQEEEEAAAQQQQAABBBBAoJQEiF6V0mz3Hyv7CCCAAAIIIIAAAggg&#10;gAACCCBQ/ALFMEKiV8Uwi4wBAQQQQAABBBBAAAEEEEAglwLUjQACEylA9Goi9WkbAQQQQAABBBBA&#10;AIFSEmCsCCCAAAIIjEaA6NVo1LgGAQQQQAABBBCYOAFaRgABBBBAAAEESkuA6FVpzTejRQABBBDo&#10;FeAVAQQQQAABBBBAAAEECkOA6FVhzBO9RCBfBegXAggggAACCCCAAAIIIIAAArkVIHqVW9/h1U4p&#10;BBBAAAEEEEAAAQQQQAABBBAofgFGODoBolejc+MqBBBAAAEEEEAAAQQQQACBiRGgVQQQKDUBolel&#10;NuOMFwEEEEAAAQQQQAABK8ATAQQQQACBQhEgelUoM0U/EUAAAQQQQCAfBegTAggggAACCCCAQK4F&#10;iF7lWpj6EUAAAQR2LEAJBBBAAAEEEEAAAQQQQGAwAaJXg8mQj0DhCdBjBBBAAAEEEEAAAQQQQAAB&#10;BIpPgOjVtnPKMQIIIIAAAggggAACCCCAAAIIFL8AIywcAaJXhTNX9BQBBBBAAAEEEEAAAQQQyDcB&#10;+oMAAgjkXoDoVe6NaQEBBBBAAAEEEEAAgaEFOIsAAggggAACgwsQvRrchjMIIIAAAgggUFgC9BYB&#10;BBBAAAEEEECgGAWIXhXjrDImBBBAYCwCXIsAAggggAACCCCAAAII5JMA0at8mg36UkwCjAUBBBBA&#10;AAEEEEAAAQQQQAABBLIhkN/Rq2yMkDoQQAABBBBAAAEEEEAAAQQQQCC/BegdAkMJEL0aSodzCCCA&#10;AAIIIIAAAggggEDhCNBTBBBAoDgFiF4V57wyKgQQQAABBBBAAIHRCnAdAggggAACCOSXANGr/JoP&#10;eoMAAggggECxCDAOBBBAAAEEEEAAAQSyI0D0KjuO1IIAAgjkRoBaEUAAAQQQQAABBBBAAIFSFyB6&#10;VervgNIYP6NEAAEEEEAAAQQQQAABBBBAAIFCFRh+9KpQR0i/EUAAAQQQQAABBBBAAAEEEEBg+AKU&#10;RCDfBIhe5duM0B8EEEAAAQQQQAABBBAoBgHGgAACCCCQLQGiV9mSpB4EEEAAAQQQQACB7AtQIwII&#10;IIAAAgggQPSK9wACCCCAAALFL8AIEUAAAQQQQAABBBAoXAGiV4U7d/QcAQTGW4D2EEAAAQQQQAAB&#10;BBBAAAEExl+A6NX4m5d6i4wfAQQQQAABBBBAAAEEEEAAAQSKXyB7IyR6lT1LakIAAQQQQAABBBBA&#10;AAEEEEAguwLUhgACjkP0incBAggggAACCCCAAAIIFLsA40MAAQQQKGQBoleFPHv0HQEEEEAAAQQQ&#10;GE8B2kIAAQQQQAABBCZCgOjVRKjTJgIIIIBAKQswdgQQQAABBBBAAAEEEBiJANGrkWhRFgEE8keA&#10;niCAAAIIIIAAAggggAACCJSGANGr0pjnwUZJPgIIIIAAAggggAACCCCAAAIIFL9AYY+Q6FVhzx+9&#10;RwABBBBAAAEEEEAAAQQQGC8B2kEAgYkRIHo1Me60igACCCCAAAIIIIBAqQowbgQQQAABBEYmQPRq&#10;ZF6URgABBBBAAAEE8kOAXiCAAAIIIIAAAqUiQPSqVGaacSKAAAIIDCRAHgIIIIAAAggggAACCOS7&#10;ANGrfJ8h+odAIQjQRwQQQAABBBBAAAEEEEAAAQRyJUD0KleyI6+XKxBAAIGCEvAczyaPBwIIIIAA&#10;AsMTcByvoD7p6CwCCCCQMwEqHqkA0auRilEeAQQQKF0B3ZykUp4xJhQKhcvC5dGy8mg5CQEEEEAA&#10;geEJlOmzQ58g+hzxUvpIIZRVul9RZGvk1IMAAqUjQPSqdOaakSKAAAKjF9BNRiqZisViDZPqJ09p&#10;mDx10uQpNk2ZOpmEAAIIIFDQAuPW+eCDI/gEqZ9UH41FUykbxBr9hxNXIoAAAgiUjADRq5KZagaK&#10;AAIIjErA8781XlkVnzlnRl1DbVl5JJn0ujq729s6mptamxqbSQgg0NTYDAICCOxQoLmpRZ8d+gRJ&#10;JlP6NKlvqJs5e4Y+X/TpFHzWaIeEAAIIIIDAgAJErwZkIRMBBBBAwAp4nhcKu/o+eXVtdU93T1tb&#10;u248enp6ksmkThnjmKw+qAwBBBBAoLgF9NmhTxB9jujTRKmnO1FdW6NPmVDI1Sn7wcMTAQQQQACB&#10;gQSIXg2kQh4ChSxA3xHIloCX8qKx6JSpk3Ur1dba3tXV43g2XJWt+qkHgaIVMEU7MgaGQLYE9Mmi&#10;cFVXV3d7a5v2p0ybHI2W63MnW/VTDwIIIIBAkQkQvRp4QslFAAEESlxANxXlsfKGSfX6JnlHe5cf&#10;typxEoaPQD8BxaeGSCo4xFmdUgESAgg4+o6I/d/XdrZ36bOmYXJDNFauTx+HBwIIIDDOAjRXCAJE&#10;rwphlugjAgggML4CunkIh0MNDXWJnkRXZ7fhZnt8/WktXwT0zh8sjbGLg1Wr/DHWzOUIFKKAcfRZ&#10;o0+cuoa6UCjE38AqxDm0feaJAAII5FKA6FUudakbAQQQKEwBY0zDlEkpz+no6CzMEdBrBMYgoBBS&#10;kMZQx+gvDZrWdvRVcGUhC5Rw3/WJo++dTJrSYHj/l/DbgKEjgAACgwkQvRpMhnwEEECgRAV081BV&#10;XRly3c6OTmO4hyjRt0FhD3sUvdc7PZNGcXkuLsn0Rzu5qJ86EcgzAWNMZ0dXKBSqrIrrkyjPekd3&#10;EEAAAQQmWIDo1QRPAM0jgAAC+Sag+4fKqsrurp5Uysu3vtEfBLIpoKhQJmWz3hzUlemndnJQPVUi&#10;kCcC+tzp7k5UVVXqkyhPukQ3EEAAAQTyRIDoVZ5MBN0oUgGGhUChCejb3fF4XDfIiUSP0Uuh9Z/+&#10;IjAsAb23lYZVNP8KqedK+dcveoTA2AX0uZPo6TbGxOMV+jwae4XUgAACCCBQNAKFEL0qGmwGggAC&#10;COS9gO4WYhXRnkQylcr7vtJBBEYqoKBPkEZ6YR6WDwaibR72jS4hMAYBffokEsloLKrPozFUw6UI&#10;IFC4AvQcgYEFiF4N7EIuAgggUJoC4UgkFA4lEgnDXXFpvgOKddR6PysV5eg0LqWiHBqDKkkBffok&#10;EslwJKxUkgDZGjT1IIAAAsUmQPSq2GaU8SCAAAKjFvA8J+S6xhgvmRp1JVyIQH4JKLKjlF99ykFv&#10;NEalHFRc2lUy+okRSCWT+iRy3ZA+lSamB7SKAAIIIJB/AkSv8m9O6BECCCAwUQJeytjglUlxxzBR&#10;U1CE7U7QkBTKCdIEtT8xzQZD1nZimqdVBLIjoM8gP3plHI9vpWSHlFoQQACBIhAgelUEk8gQEECg&#10;6AVyPkBFqzw9nN6fvdJxztukAQRyJmByVnOhVIxAocwU/RxIQB9Hil6FXNdzHO3ziTQQEnkIIIBA&#10;yQkQvSq5KS/hATN0BBAYQkD3CPasbhiU7B5PBApRQFEbpULsedb7LIcgZb1mKkQg9wL6JFLqbSf9&#10;CdV7yCsCCCCAQCkKjDR6VYpGjBkBBBAoYgF9T1vf2S7iATK0UhEgUjPYTEtmsFPkI1AgAvqc0qdV&#10;gXSWbiJQVAIMBoH8ESB6lT9zQU8QQACB8RbQ/YDjbPU97a0Oxrs7tIfAqAQUnVEa1aWlcpF8lEpl&#10;tIyzSAS2+zzSR9Z2eQUyVrqJAAIIIDB2AaJXYzekBgQQQKAgBXQfUJD9ptMIZAQUkVHKHLIztICs&#10;lIYuk8dn6RoCEuCTSwgkBBBAoDQFiF6V5rwzagQQKHWBAX8Fg7uCon9bFM8AFYVRKp7xjONI5KY0&#10;jg3SFAKjFhjwU2nAz69RN8GFCCCAAAKFIkD0qlBmin4igEC+CBRLP/j9i2KZyRIcB8GXsU86hmM3&#10;pIYJE+Dza8LoaRgBBBCYQAGiVxOIX9JNM3gEEJgoAX3XesDvZk9Uf2gXgZEJEHYZmdfgpZEc3IYz&#10;eS6gTzF9luV5J+keAggggECfQDb2iF5lQ5E6EEAAgUISGPi71roZKKRB0NcSFFC0RakEB567IctT&#10;KXf1UzMCYxYY/LNp4M+yMTdIBQjksQBdQ6C0BYhelfb8M3oEECgxgcFvA0oMguEWnABBltxNGba5&#10;s6XmXAqM8hMtl12ibgQQQACB3AkQvcqdLTUjgAACCCCAwJgFFFtRGnM1VDCUgISVhiqx9TmOEEAA&#10;AQQQQACB8RUgejW+3rSGAAIITJwA36aeOPuBWiYPAQQQQGBsAnyujc2PqxFAAIFCEiB6VUizRV8R&#10;QGBbAY6HLbCDL/H5+yHDlqTg+AkYx1FyeIyXgLSVxqs12kFguAJDfkLt4NNtuG1QDgEEEEAg3wWI&#10;XuX7DI1H/2gDAQQQQACBfBMgjDJRM4L8RMnTLgIIIIAAAuMhUKhtEL0q1Jmj3wgggMDwBfjW9PCt&#10;KJkXAgRQJnYa8J9Yf1ofoQCfcSMEo3hWBKgEAQTGW4Do1XiL0x4CCCCAAAIIDCVA6GQonfE6xyyM&#10;l3Rpt8PoEUAAAQQQGK4A0avhSlEOAQQQKFABvildoBNXot0maDLiic/ZBcxFzmipGAEEEEAAAQRG&#10;KkD0aqRilEcAAQQQKD4BRpQfAoRL8mMe+nrBjPRZsJfXAnyfJq+nh84hgAAC2RAgepUNRepAAAEr&#10;wBMBBBAYgwCBkjHg5fBS5iWHuFSNAAIIIIAAAsMVIHo1XKnxKkc7CCCAQDYFPC+btVEXArkSIESS&#10;K9ls1MvsZEOROnItwOddroWpHwEEciFAncMXIHo1fCtKIoAAAoUoQPiqEGetxPpMcCT/J5w5yv85&#10;oocOn3el+yZg5AggUAoCRK9KYZYZIwIIIIAAAvkqQFgkX2dm234xU9uKFNsx40EAAQQQQCCfBYhe&#10;5fPs0DcEEEBgTAL8Fdsx8XHxOAgUXUBkHMwmsgnmayL1aXvHAnzq7diIEggggEDBChC9Ktipo+MI&#10;IIBAkQowrFIRIBRSiDPNrBXirNFnBBBAAAEECl+A6FXhzyEjQGAgAfIQQACBvBYgCJLX0zNk55i7&#10;IXk4iQACCCCAAAK5ECB6NZQq5xBAAAEEEEAg+wJLZaclAAAQAElEQVSEP7JvOr41MoPj601rCCCA&#10;AALjIUAb+S1A9Cq/54feIYAAAggggAACCCCAAAKFIkA/EUAAgdwIEL3KjSu1IoAAAhMtwB+vnegZ&#10;oP1BBPixnUFgCiybeczphFH5aAX47ButHNchgAAC+S5A9CrfZ4j+IYAAAgggUDwC4xnyKB61fB0J&#10;s5mvM0O/EEAAAQQQKD4BolfFN6eMCAEEEMieADUhkEUBgh1ZxMyTqpjTPJkIuoEAAggggECxCxC9&#10;KvYZZnz5IEAfEEAAAQQQQAABBBBAAAEEEEBgtAKFE70a7Qi5DgEEEChBAf7wRwlOer4PmR/SyfcZ&#10;Gm3/mNnRynFdjgT4BMwRLNUiML4CtIbAtgJEr7YV4RgBBBBAAAEEsixAgCPLoHlWHfObZxNCdxDo&#10;FeAVAQQQKB4BolfFM5eMBAEEEEAAgXwUILSRj7OS7T4V8yxn24r6EEAAAQQQQGDkAkSvRm7GFQgg&#10;gAACCCAwMgFKI4AAAggggAACCCAwegGiV6O340oEEEBgfAVoDYECFOBHcgpw0kbZZeZ6lHBchgAC&#10;CCCAAAI7FiB6tWMjShSXAKNBAAEEEEAgCwKe5/jJ63ukPG/75PV/2Euy0DZVIIAAAggggAACJSYw&#10;uuhViSExXAQQQAABBBAYhUAx/jCOYlEpL+W6bll5OBorq6iMVdbEa+qqayfV1E+tmzS9fvKMhimz&#10;JmnbMK2+fkpt3aSamvoqlamojKm8rtK1qkH1jEI03y8pxhnPd3P6hwACCORegBYQyAcBolf5MAv0&#10;AQEEEEAAgaITKKJAhufZ2THGhMOheFVFXUNt7aTq6rqqqtrKyup4RTxWFotEIuFQyFUZFfVS9gLX&#10;NaFwKBwJl0XLVEYlVV5X6VrVoHp0Nl3eFtd1RZGKaN6LYj4YRB4J0BUEEEAAgbEIEL0aix7XIoAA&#10;AggggEDRCihoFcShorEyBZ7qJtfUTa6NV1VEysKuQlPGxmk8/+EMHX6yv2Noy0nKGKNrVYPqqZ9c&#10;qzpVs+rXKbWlFrVDGkKAUwgggAACCCBQmgJEr0pz3hk1AggggEDpCozHyG1gZzzayVEbCjUpzFQe&#10;jVTXVTVMrVOAqTxWpqiT8pWy0qjqUVKdqln1q5Xq+kq1qHaVn5UmJqySAp/9CXOjYQQQQAABBBAY&#10;XIDo1eA2nEEAAQQGF+AMAggMKlDIwQtFjpSisfKahiqFrqIVZQon2ZEO/dNVtsRon37NaiUai6pF&#10;tavW1Qel0daYB9cV8nsgD/joAgIIIIAAAghsK0D0alsRjsdTgLYQQAABBBDIE4Hgt/Zi8eikafWK&#10;IoXDYXUsyNTOOKQgXKV21br6EIvH1Oh4dkDNkRBAAAEEEEAAgVwJjK1eoldj8+NqBBBAIP8Egnvg&#10;/OsXPUIgfwX0ryZSHq5tqK6sjhtjdDiBfVXr6kNldYX6U1YeJoA1gXNB0wUqoH9EBdpzuo3AjgUo&#10;gUCpChC9KtWZZ9wIIIAAAgjkQqDQfmVMd7mu61bXVtbVV4cj9uetcqEyujrVn5r66urauHqofo6u&#10;kgm7qtDeCRMGRcMTIkCjCCCAAAKFJkD0qtBmjP4igAACCCCAQPYEYvFo3eSa8opy/89PZa/e7NWk&#10;vqmH6mf2qsxSTVSDAAIIIIAAAgiMlwDRq/GSph0EEEAAAQS2FyiynML5cRvPc5Sqaisr/V8VdPI2&#10;dqV3iOf4v0gYr6ypVJ+VlFcYqXDeD4XhSS8RQAABBBAoYQGiVyU8+QwdgaIRYCAIIIDASAQ8zysr&#10;DzdMqY3Gykdy3QSXjVWUq8/qufo/wV2heQQQQAABBBBAYHwFiF6Nr3c+t0bfEEAAAQQQGItAgfyg&#10;jUI/0Xi0uq7KDbnaH8uIx/la9VZ9Vs9j8aj2x7n1UTZXIO+KUY6OyxBAAAEEEChUgcLrN9Grwpsz&#10;eowAAggggAACoxNQ0KdCoauaSmMKNaxijKmqqSykANbopoqrEEAAgQIQoIsIIDB+AkSvxs+alhBA&#10;AAEEEEBgAgU8z6msjser44phTWA3xt60+q+BVNXEvbHXNQ41FGqccBxoaCIQYIsAAggggMCOBYhe&#10;7diIEggggAACCCCwA4G8j1Ao4lNVWxGrjO5gIIVzOhqP2gCWYnK2zzwRQAABBBBAAIFiFiB6Vcyz&#10;y9gQQAABBEYiQNmiFVCEp6qmMlYRy+v/t+BI+T0nVqEAlv0fEY70UsojgAACCCCAAAKFJUD0qrDm&#10;i94ikP8C9BABBEpPIL9/8MrzvHhVLFpRrp0imxuNSOPS6LST10PL73dIXtPROQQQQAABBBDwBYhe&#10;+Qx5t6FDCCCAAAIIIJAFAYV1ovFovKoiC3XlaxUaXbSicP4vhPnKSL8QQAABBBCYKAHaHY4A0avh&#10;KFEGAQQQQAABBApPQKGr8lhZVeH/mfah6TXMqpp4ebRMO0OX5CwCCCBQxAIMDQEEiluA6FVxzy+j&#10;QwABBBBAIMcCefxLYaGQW1kdz/H486V6jdR18/jrujx+n+TLFOZHP+gFAggggAAC+SmQx1/l5CcY&#10;vUIAAQQQQACBAhGorqtyQxPwpc6E8Lhht6a+akKaplEEEEAAAQQQQCDXAqXyJV2uHakfAQQQQCC7&#10;AtSGwFgEPPuX2isiZZHx/J8MqlEv5aX0SOqpPZsxllGM7FrP0XgrqirU6sgupDQCCCCAAAIIIJD3&#10;AkSv8n6K6CACYxDgUgQQQCC3Ann562Ce55RFy2LxnP8hcy/lJRLJ7s7u9taOjtaOUChUWROvn1w3&#10;ddYUbbUfDoWUr7Mqk0wkVT6n0+F5XkU8qrFLIKcNjbLyvHy3jHIsXIYAAggggAAC4ytA9GrH3pRA&#10;AAEEEEAAgYIS8Cqrc/s/GUwmkz3dPfGqioW7zzv8hEPO/NDJ5176rlPPP+GdZx191KmHH37Cwdpq&#10;/5TzT1C+zh5+wiELdp+n8roqmUzlFNMfu5fTJqgcAQQQQACBohVgYPkqQPQqX2eGfiGAAAIIIIDA&#10;yAU8z4vFY+FweOSXDuuKRE+yp6tn2qwpbzvl8CNPPmz/I/eZvXBmRXWF67qm96GKeneN8nVWZVRS&#10;5XXV1JmTurt6VI+K5SJp7LHc/9xZLnpOnQggUDwCjAQBBBDItgDRq2yLUh8CCCCAAAIITJxAKByK&#10;V8UUw8p6F5LJZGd718I95p/4nmOPOvWI6bOnVFTG7B+4SqWGbk5nU/5D5afPnnr0aUee9J5jF+4x&#10;T7Wpzqz3U83FKyvC4VDWa6bC8RagPQQQQAABBBDoFSB61SvBKwIIIIAAAgiMSCD//oyRH7iJuW6/&#10;L29GNKJBCqvaZCI5bfaU4959zL6H71lVW5noSaRszGpkv6CnelKplK5VDfsevtex7z5m6qwpyURS&#10;+YO0PMpsN+RWVOYkhDfKDmUuy7/3TKZr7CCAAAIIIIBAPgtk+cu7fB4qfUMAAQQQGKUAlyFQIAKh&#10;cMj/m+UjCyoNPThFl4wxh59w8OHHHzppWr0Kjz3YFNQweVrDEScccvjxB6t+taKas5VUvxxCIb7M&#10;y5Yo9SCAAAIIIIDABAvwZc0ETwDNl5AAQ0UAAQQQyKWAQjaxeFSRoCw20tPdM3lGw7FnHzNj7nTH&#10;8VKpbMbFUin759tnzJuu+idNb1BbWey5HGLxvPzxqywOkqoQQAABBBBAoGQECi16VTITw0ARQAAB&#10;BBBAYEQCitdEY+UjumTowt2d3QpaHXbcwZU18SDSNHT50Z1Vzar/sOMPVltqcXSVDHhVtKJcJgOe&#10;IhMBBBBAAIFCEKCPCPQJEL3qs2APAQQQQAABBIYrkGd/wMjzvIrKbP7Fq86Orv2O2PuIEw+JlEW8&#10;rP7I1fbCqr+sLKK29j1i766Oru0LjC7HdfPyr1/l2TtndLZchUBBCdBZBBBAoBgEiF4VwywyBgQQ&#10;QAABBEpcwLimPFqmGFZWHBI9id0P2GWnPReotmzVqaqGSEEri/ZcsNv+u6j1IUoO/5TqlInrEi4a&#10;vtkQJTmFAAIIIIAAAhMpQPRqIvVpGwEEEEAAgVISyNVYPc+JRCKhcCgrDSh4NHnGpD0P3E0RMQWA&#10;slLncCpRW2pxj4N2U+vqw3Au2WEZmYQjEfnssCQFEEAAAQQQQACBfBYgepXPs0PfEEAAge0FyEEA&#10;ge0FvGiszJgs/JBRKpWqaag5+B37uyFX4aTtW8ppjloMhVy1XttQo56MvS1jTHmszHGy+cfmx94r&#10;akAAAQQQQAABBEYqQPRqpGKULw4BRoEAAgggUEQCnlOWpV8b7OroOvgdB0zg/61PASy1fvDbD1BP&#10;xj5Dqq08qujV2GvKag1ZCDNmtT9UhgACCCCAAAJ5LzCW6FXeD44OIoAAAggggEAuBPIp+uB5Tnms&#10;zHWz8CVNT3fPgcfsVzepxsvxn2kfek7Ueu3kmgOP3k/9GbrkcM5KRgEsKQ2nMGUQQAABBBAYTIB8&#10;BCZWIAtf6k3sAGgdAQQQQAABBEpbwCsrLxv7L8cpZlRTXzNr/sxUMjXhnurDrAUza+qr1asxd8aL&#10;ZMNnzN2gAgQQsAI8EUAAAQRGJ0D0anRuXIUAAggggAACeSHgum44Ehr7zxZ1d3XvtOe8iqqYN/a6&#10;xgyjPqgnC/eY393VM8bKNJpw2DUmn35eboxDchwqQAABBBBAAIFSEyB6VWozzngRQAABBBCwAkXz&#10;dF0TGvP/bTCVStVNqZuzaLZ2cipjjEkmktrusBX1ZO7Os+sm1aTG/GuMYYWvQnzJt0NyCiCAAAII&#10;IIBA/grwpUz+zg09QwCB/BeghwggMLECnueEIiHXHevXM6lkatFeC8KRcE7/73yKsq14Y9VTDz7r&#10;ed6OA1ieo/4s2nthKpkcI7IbckPhLPx42hi7weUIIIAAAggggMCoBcb61d6oG+ZCBDIC7CCAAAII&#10;IDBaAa+srGy016avUywpUl42fc60XIeuXnt2yaN3PrF08YpH734ikUgMJ4A1fc7UsvIy9TDd19G+&#10;lJVFxv6nwUbbONchgAACCCCAAAK9AqN9JXo1WjmuQwABBBBAAIEJF/CcUMj1xhZ2SiVTU2dNrojn&#10;8C9eKVC1dPHypx96IVwWLo+VrX5r7RP3Pp1KpZQ/BKGCVhWVFVNmTlbJIYrt8JR8wuHQ2JB22AgF&#10;EEAAAQTGUYCmECg9AaJXpTfnjBgBBBBAAIFiEVBcJhQZa1wm0ZOYNX+mQkU5UgmFQ0sXL3v8nqci&#10;5eEgXKWcFa+veubhFxSWCnIGa1q9mrVgRqJ7bL88qBhfJCSrwVohH4ESFWDYCCCAAAKFI0D0qnDm&#10;ip4igAACCCCAwNYCoVBo6OjP1sUHOvKcsmhZ7aRqxYkGOj3WPNd1X3/xzScfeFZRtv5dVaNvvvjW&#10;U/c/k0gMFZlSr2on1SjsNcafnDKOcUO5+apvrEJcjwACCCCAAAII7FiAr2N2bEQJBBBAAAEEcitA&#10;7aMVCI05IpPyUrUNNRH7Z6FG24nBr1PAaMUbK59+4LlQXonT9QAAEABJREFUeIAom85uWLM50b2D&#10;P4AVKQvXTapVPwdvZxhnjBMKhRweCCCAAAIIIIBAYQoQvSrMeaPXCCCwvQA5CCBQYgKe55iQa4wZ&#10;y7i9lFdZUxmJhD1VN7yKjDGp1I7/p4HhSHjJC2888o8ntvmpq6CRZCJZ01D99jOOjMbLh2hapyKR&#10;SLwmrn4GF45uqz67IXfYQxxdI1yFAAIIIIAAAgjkSoDoVa5kC7Ve+o0AAggggEDhCCh2NcbOKjwU&#10;r4opwDTMeoxrmre03P/3h1pb2rQ/2FWKFi19dfnTDz4fLkv/rav+JVPJVCweO/LEQ7XdYVhKfYtX&#10;Vqif/WsYxf7YrUbRKJcggAACCCCAQB4LFFLXiF4V0mzRVwQQQAABBBDoJ7DjH4DqV3jg3VTKUwhp&#10;mH9VynXd5s2tD93+6Ma1mx++4/G25nblbF9vKBxa+tryx+56MjJQ6CqZSMar40efeoTaHWZMKhaP&#10;7jDItX03ts0xxhnmOLe9kmMEEEAAgSEEOIUAAuMhQPRqPJRpAwEEEEAAgeIRUAwkbwYzxE8/DbeP&#10;nhcOD+sPQhljWprb7rz+3s72zrLySGtj651/ubettX2bPujwzVfeevK+bf9Me9CfZDJZXVd19KmH&#10;x2sqUqlUkLmDreeoh8OMcw1Rlfo/xNnxPpVP76LxHjvtDSxALgIIIIAAAkMJEL0aSodzCCCAAAII&#10;IJDPAjYiM+Y4iAnt+Msh13Xbmtv+edujak37MnFDbjKRfOQfj7e3dLquspXnKHPlm6ufvO+5UNi1&#10;fbN5fU+Vr4hXHH7CIdGKkf0slartq2WovcHPGSfTSYcHAggggAACCCBQaAI7/nKt0EZEfxFAAAEE&#10;EBiLANcWloA39u7u8JfyFIdq3tJy740Ptja19g8khcKhxo1N9950f1tLh0JaOnzz5aWP/OOJ0CCh&#10;q+q6qmNOO6KyOj7SH6TK0l9bz4LV2LWpAQEEEEAAAQQQGIUA0atRoHEJAgjsUIACCCBQvAL5FANJ&#10;qTNKY8E2JplM7rCCpi0tnR1d/UNXwSWhcKirvfuh2x5pbWlf8cbKJ+97JhwJKdoVnM1sU8lUNBY9&#10;8qRDY5Wx4f7CYOZix0kmko5J/3hXv+yR7HqOtRrJFZRFAAEEEEAAAQTyR4DoVf7MxfY9IQcBBBBA&#10;AAEEhhLY4Y9NDXWxf04xoURPwtGLfzjgxvO82QtmHHDUvt2d3drfpoxCWq1Nbffe8MBT9z834P9h&#10;ULGneFXs6NOOqBjd/zrQOD09iTEGr9TnsVupkqylMcYcs9YPKkIAAQQQQCBfBOjH0AJEr4b24SwC&#10;CCCAAAII5K2A8bzh/eHzwUdgXNPR1rnD/xdfKpWav+vcI046rLurx9vuF/kUwOrp7kklU8ZsGwZL&#10;JlNVtZVHnXpEZW1clQzekUHPqLmOtg5jtq150AsGOaF6nKGjdA4PBBBAoOAFGAACCBSrANGrYp1Z&#10;xoUAAggggEAJCIz5R3iMMZ1tnclEcodYiv7MXmh/AkuFtb9NedWzfWhIJWMV5UeccEisMjbqH31S&#10;JeqhrX+bJkd4OOoOjLAdiheDAGNAAAEEEEAg3wSIXuXbjNAfBBBAAAEEEBiWgDFOMpnaPpA0rIt7&#10;CxnXtDa39dhfzdvxDzelkqlFey045J0HdncO8BNYvVWmXxV1sn+m/fQjK2sqRx05MsYkehKtLW3q&#10;Z7reUb1IKZVKmR0PcVS1cxECCCCAAAIIIJBjAaJXOQamegQQQACBMQhwKQJDC6SSyR3+0t/QNbjG&#10;3bKxsbure+himbMKYM1eOPOQYw9UQEohoUz+NjsqFq0of9vJh1VUVihstM3ZER12d/Vs2dCofo7o&#10;qm0Le4612jaXYwQQQAABBBBAoDAEiF4VxjzRSwTGIsC1CCCAQLEK2J+9GmP4yjg93YnGjU3GDPcH&#10;kxS0mr/rnH2P3Lt7oD/i7vj/i8CKqtjRpx4Ri8dUWDmjTsYYBdcSPcntfy1xRHWqG7Ia0SUURgAB&#10;BBBAAAEE8keA6NVw54JyCCCAAAIIIJBvAsYxY4/sRCLhZa8tH1F4KJVMLQj+iPt2v0KoIFFVbaVC&#10;V5W1lWP8qStpK3q17NUV6qH2R5+Mkxjer0aOvgmuRAABBBBAoJgEGEv+CRC9yr85oUcIIIAAAggg&#10;MEwB4yQTScWwhll8wGLGNZvWbWlrblOoaMACA2Z6njd74YwDjt5XHdB+UEb76T/THo95qbH+SXn1&#10;p6W5dfP6LephUP/otvJJJJOju5arEEAAgdELcCUCCCCQPQGiV9mzpCYEEEAAAQQQGG8B0z3sP1k1&#10;WNcUJOrp6lm9bO2IfvxKtaW2/iPuCl31/Zl2b6yhK9Wv/qhX6pt6aA/H8FQljqpzeBSgAF1GAAEE&#10;EEAAAcchesW7AAEEEEAAAQQKVcAYJ5lMJXf4g0U7Gl8oElr8zJLujm5jzI7KbnVeAazZC2cectyB&#10;yZ5kNJadP9MeNGCMUX8WP71EfQtyRr2Vj5TMyEY26ta4EAEEEEAAAQQQyL4A0avsm1IjAgggUJwC&#10;jAqBvBRQ/CiZGOuvxRlj2lva31q8zA2N+Esjz/Pm7zzn0OMOetsph439z7RnjNWTtxYv72hrV98y&#10;maPbkY+URnctVyGAAAIIIIAAAvkgMOIv0fKh0/QBgQIWoOsIIIAAAlkVUPAo0ZM0Y/7Bokh5ZMmL&#10;bzZtajZmxHWlUqlZC2ZU11VrJyuDM8aoJ0tefCNSFhljhcY48pHSGOvhcgQQQAABBBBAYAIFCjN6&#10;NYFgNI0AAggggAAC+SUQ/OmrEYecthmEMaazvfONl5e67mi+OlJ4SGmbOkd96IZc9UT9Ua9GXUnv&#10;hdnx6a2NVwQQQAABBMZZgOYQsAKj+frMXscTAQQQQAABBEpWIBt/kTxbeMY4XZ09yTH/6Sv1JxwJ&#10;v/TkK2tXrB9dAEs1ZCWp9bXL16kn6s/YK5SMfKQ09qqyVkM+vX+yNigqQiDfBegfAgggUNgCRK8K&#10;e/7oPQIIIIAAAggoNNPVOeI/uD6gW0Vl7PF7ntyysVEhpAEL5DpT7ar1x+95Sj0Ze1vGmC77p+jH&#10;XhM1BAJsEUAAAQQQQGBiBIheTYw7rSKAAAIIIFCqArkYt+nu7EmlsvAjPTbc09n9xL1Pd3dlJxw2&#10;otGqdbX7+L1PdWWpdZn8f/bOAj6Kow3ju+cSd3fB3d3dXYpLkSJF21J3b79SAUqp4O7u7u7EgIQQ&#10;9/Pb3e+5uxCCFigSee832ezNvvPKf+aumad7BxyyDPtUaZAxESACRIAIEAEiQASKGgFSr4rajFA+&#10;RIAIEAEiUOQIUEJFnADLMibj8/nwICoVS8TZGTmn9p/lOJ5lX57uw7IsIp7afy4nI1csFiOT/944&#10;s9lkNJN49d9JkgciQASIABEgAkTg1RIg9erV8qfoRKAUEaBSiQARIAIvjoAgCAadAQLQcwkhkUpu&#10;RCVcPnmVM3PPy+fjE0MUxLp88sqNazcR/fHGT3gVPvU6A8g8oT2ZEQEiQASIABEgAkSgyBIg9arI&#10;Ts3DE6NeIkAEiAARIAJFgsBz+JTe86wDSo1Oo+c5/nk5lcmll05e2bvhkF6rFz3Tv0L45JnAv16n&#10;R6xLJ6/KFLInH/h4S9DQa5+bovf4WE9xtYitnKfInEyJABEgAkSACLxkAhSuEAFSrwrBoFMiQASI&#10;ABEgAkSg2BIQBEGn1T/H9CEkZaRk7tt4KC05AwLTc/Rc2BU8w/++DYcQCxELX/qP56ABJv/RCQ0n&#10;AkSACBR7AlQAESACJYIAqVclYhqpCCJABIgAESACpZ6A5fYrrf756jUSqTgvW7Nvw8HrV28wDAul&#10;iXl+D6s39vrVm/CPKIj1/HwzAi/oNHqWfXnf2/UckydXRZEA5UQEiAARIAJE4JUSIPXqleKn4ESA&#10;CBABIkAEiMDzI2D5rJzmOX9WTiS2/LF0bNepbct3JsQlQhUSiZ5VErpTqUgk4nkhIe7W1uU7j+06&#10;iW5bFJw8l8ayrE6r5/nn9jnK55IVOSECRIAIEAEiQASIwDMTsPxB9syDaSARIAJEgAgQgZdNgOIV&#10;HQJF7wuMbKoNZ+aeLyS4lcqlmlztgc1Hju0+mZ6ciR5WZDk8VSDLAOuotKR0iFYHNh/V5urgGf1P&#10;5edfjUGgKH7jFfIuemsGSVEjAkSACBABIkAEij4BUq+K/hxRhkTgBRAgl0SACBCBEkqA47i8XM1z&#10;14NASyQSyRWyW3G3ty3btWP13hvX4nMycxFILBbjEk7uNIZhGdbSWNsDV8ViMTpgj1E7V+/dvmJ3&#10;4vXb8CYSsczzfiBoXo4GHJ63Y/JHBIgAESACRIAIEIFXRoDUq/+AnoYSASJABIgAESACRYwAtBuD&#10;1mgyml5QXmKJWKFW5GTkHNt1at+Gg7vX7j914OzN6IScjFy9zmDQG40Gk9loxhHn6EE/rp48cHb3&#10;uv2wx6jsjByFSgE/LyRDljEZTQadERxeiH9ySgSIABEgAkSglBKgsl8xAVKvXvEEUHgiQASIABEg&#10;AkTgORNgWU2u9oV+Rk0kEkllEpPJnJmWFX0h7vC2YxsXbdu8ePvuNfv3bTx0cMtRHHev2Yce9ONq&#10;zIU4WMIeozD2Oddb2B3PoHbLrV+FO+mcCBABIlBUCFAeRIAIEIFnJEDq1TOCo2FEgAgQASJABIgA&#10;80Ilomfly7KM0WDS5elY9vl/Lq9wUizLQoqSSMUyhUypVuCSTqvLyczLSM3EUafVowf9uAobWMIe&#10;PS+uwX9enha1sy+27metoEiulmct5tWOo+hEgAgQASJABEodAVKvSt2UU8FEgAgQASJABEo8AZZl&#10;tXk66DjMI3Wc588AQdFEIoukhSPO0Z5/mEd5tGh2Rp1G/1KDPioZ6icCRIAIEAEiQASIwHMlQOrV&#10;c8VJzogAESACpYsAVUsEijSBnMxcnuOLdIrPLzlUmpOZ9xLFuueXOnkiAkSACBABIkAEiMC/ESD1&#10;6t8I0XUi8MIJUAAiQASIQHEmUIQ/DsbzfF62pmh+vPE5T7nAoFLU+5zdPkd3RXidPMcqyRURIAJE&#10;gAgQASLwggiUGPXqBfEht0SACBABIkAEiEBxJcCyrEFvys3Ow0lxreEJ8kZ1qBGV4uQJzMmECBAB&#10;IkAEiECxJ0AFlEICpF6VwkmnkokAESACRIAIlBYCLMvotYbcHE0JLjg3W4MaUWkJrpFKIwJE4EUQ&#10;IJ9EgAgQgWJEgNSrYjRZlCoRIAJEgAgQgSJJoGh/KIwVsfo8vbYkfp05a/1yej1KExXtL7wq2ivk&#10;P76oaDgRIAJEgAgQASLwEgiQevUSIFMIIkAEiAARIAJE4HEEXvg1ltHkaLR5WqZoizxPy0GTq0Ur&#10;YUU9LQSyJwJEgAgQASJABEoDAVKvSsMsU41EgAiUCgJUJBF4lQSK/M01LMvm5Wg1OdpXSem5xs7L&#10;1WhytajruXolZ0SACBABIkAEiAARKIoESL0qirNCOb1CAhSaCKEXoRkAABAASURBVBABIkAESioB&#10;CD3aPF1OVrH/EneWZXIyc3V5epYtDveSFXlls6QueKqLCBABIkAEiEBJIvBC1KuSBIhqIQJEgAgQ&#10;ASJABEoMAZZlDTpDVnoOz/M4L3Z1IWee4zPTcwx6I86LXf6UMBEgAkSACJRAAlQSEXgpBEi9eimY&#10;KQgRIAJEgAgQgRJPoJjcYgPRx2gwZmfkmoymYvaNUSyDnLMzckwGE6ooHguqmKyK4gGTsizZBKg6&#10;IkAEiAAReCwBUq8ei4cuEgEiQASIABEgAiWOAKQfs4nLTMvWa/TFqDhdnh45c1yxvGvsJXGmMESA&#10;CBABIkAEiEAJJUDqVQmdWCqLCBABIkAEiMCzEfgvo4rPjTYsy7Asm5utzcnM5Xn+vxT9EsYiw+zM&#10;3LwcDXJ+CeGeW4jisx6eW8nkiAgQASJABIgAEXgxBEi9ejFcySsRIAKlnACVTwSIQHEgwLKMQW/M&#10;TM3WWW/CwtMilbUtH+SGDI30RVdFam4oGSJABIgAESACRODlEiD16uXypmhPRYCMiQARIAJEoNgR&#10;KG6327AsKwhCXo4mIzXLoDcVKd7IJyMlE7khQ+RZpHL792SK20r494rIgggQASJABIgAEXiBBP7F&#10;NalX/wKILhMBIkAEiAARIAIlngC0IZ7jczJz0cxmzlIvazm8gh9rXOSATNB4XkBuryANCkkEiAAR&#10;IALFkgAlTQRKLAFSr0rs1FJhRIAIEAEiQAReDYHifNONQW/KTMmCbGQ0WO7DepnKkS0W4mZn5CIH&#10;ZPJqpu+5RC3Oa+C5ACAnxZwApU8EiAARIAJFjgCpV0VuSighIkAEiAARIAJE4FURYFmGFbFQjnIg&#10;IaVlazU6nrN8pzvLsi8oJZa1eEYUxMpMy0ZcCFjIwdr9gmK+HLcUhQgQASJABIgAESACz40AqVfP&#10;DSU5IgJEgAgQASLwvAkUW3/F/NYbm3LEmbm8bE1manZOVq5Oq8dksNYHY5Gb8Ow/NJaxemIFRoBn&#10;+EcUxEJEOGVZHIpzK+azX5zRU+5EgAgQASJABEosAVKvSuzUUmFEgAjcIUC/iQARIALPSIBlLQKT&#10;QWfKzcpLvZ2ekZKVl6Mx6oyQmQTB8o1UMLA15rGSU74Nwwi8gLHwkJejzUjNSrudAc/wDxkLNs+Y&#10;JQ0jAkSACBABIkAEiEBJJ0DqVUmf4edWHzkiAkSACBABIvA0BErQDTgsy7DWB8dx2jxddmZuVkZO&#10;Nlpmbl6uVpun1eXpDHqjyWSGAfQpYOIFged4POXMnMlo0mp0udl52ZCqMnIsYzNzMQqXrF5xwIiS&#10;0krQvJeUKaE6iAARIAJEgAg8NYEiOIDUqyI4KZQSESACRIAIEIESQaAkChmQmtAgUZlNnEFn1EKG&#10;ytHm5mhyoEylZmckZ6UmpackpqXdTk9LzsDTjJSsrLScvGyNTqM3GkxQrDAWHtBKxBzfW0RJnPF7&#10;K6RnRIAIEIGnIECmRIAIPEcCpF49R5jkiggQASJABIgAEShFBNg792SxtoeIZUWsqNADT/ObzYAt&#10;RXCoVCLwvAiQHyJABIgAESACIEDqFSBQIwJEgAgQASJABF4MAboZ58VwfVqvL8Oe5vplUKYYRIAI&#10;EAEiQARKKQFSr0rpxFPZRIAIEAEi8LQEyJ4IEAEiQASIABEgAkSACBCBV0KA1KtXgp2CEoHSS4Aq&#10;JwJEoNQRoFtySsOU0yyXhlmmGokAESACRIAIvDoCpF69Ovb/ITINJQJEgAgQASJQnAiQtFGcZuvp&#10;c6X5fXpmNIIIEAEiQASIwJMSIDsrAVKvrBjoQASIABEgAkSACLxQAiRwvFC8r9A5zewrhE+hiQAR&#10;eHICZEkEiEAxJ0DqVTGfQEqfCBABIkAEiAARIAJEgAi8HAIUhQgQASJABIjAKyJA6tUrAk9hiQAR&#10;IAJEgAiUNgJ0k45txkvSkea0JM0m1UIEiAARIAJEoAgTIPWqCE8OpUYEiAARIAKPIkD9xZQAiR3F&#10;dOIemjbN5kOxUCcRIAJEgAgQASLwAgiQevUCoJJLIlBcCFCeRIAIEIGXT4Akj5fP/EVEpHl8EVTJ&#10;JxEgAkSACBABIvAIAqRePQLMk3eTJREgAkSACBABIkAEiAARIAJEgAgQASJQ8glQha+MAKlXrww9&#10;BSYCRIAIEAEiUEoJ0G07xX3iaQaL+wxS/kTgFROg8ESACBCBpyZA6tVTI6MBRIAIEAEiQASIwH8l&#10;QPLHfyX46sbT3L069vdGpmdEgAgQASJABEoRAVKvStFkU6lEgAgQASJABIoQgSIhghQhHsUjFZq1&#10;4jFPlCURIAJEgAgQgZJGgNSrkjajVA8RIAJE4KUToIBE4FkJkBTyrORezTiar1fDnaISASJABIgA&#10;ESACDKlXtAiIQBEhQGkQASJABEolARJEisu000wVl5miPIkAESACRIAIlEQCJUy9KolTRDURASJA&#10;BIgAESjZBEgWKfrzS3NU9OeIMiQCRIAIlD4CVHGpIkDqVamabiqWCBABIkAEiAARIAJEgAgQASJw&#10;lwCdEQEiQASKBQFSr4rFNFGSRIAIEAEiQARKNAGBYdBKdInFuDiamieYPDIhAkSACBABIkAEXigB&#10;Uq9eKF5yTgSIABEgAkSACDwpARKwnpjUSzQk6eolwqZQRIAIEAEiQASIwKMIkHr1KDLUTwSIABEo&#10;lgQoaSJQvAmQVlJ05g9zgVZ08qFMiAARIAJEgAgQgVJMgNSrUjz5VPqjCdAVIkAEiAAReGUESDF5&#10;ZegLBaZZKASDTokAESACRIAIEIFXTuAFqlevvDZKgAgQASJABIgAESiWBEg6ebXTRvxfLX+KTgSI&#10;ABEojgQoZyLwggmQevWCAZN7IkAEiAARIAJE4BkIkIDyDNCeyxAi/1wwkhMi8GwEaBQRIAJEgAg8&#10;ggCpV48AQ91EgAgQASJABIjAqyVAMsrL518ymL98bhSRCBABIkAEiAAReMEESL16wYDJPREgAkSA&#10;CBCB4kigiOQMMQWtiCRTstMAZ7SSXSNVRwSIABEgAkSACBRbAqReFdupo8SJABEo+gQoQyJABJ4L&#10;AVJVngvGxzghwo+BQ5eIABEgAkSACBCBIkCA1KsiMAmUwuMJ0FUiQASIABEgAiSvvLg1QGxfHFvy&#10;TASIABEgAkSACDwdgUdak3r1SDR0gQgQASJABIgAEShCBCCyoBWhhIp/KuCJVvzroAqIABEgAkTg&#10;XgL0jAiUQAKkXpXASaWSiAARIAJEgAiUWAKktjyvqSWSz4sk+SmxBKgwIkAEiAARKEIESL0qQpNB&#10;qRABIkAEiAARIAL/ToBkl39n9G8WL4/hv2VC14kAESACRIAIEAEi8AQESL16AkhkQgSIABEgAkTg&#10;VRKg2A8QgPhiaw9coY7HEbBBw/FxRnSNCBABIkAEiAARIAJFjgCpV0VuSighIkAEXgwB8koEiEBJ&#10;JEBCzJPPKrF6clZkSQSIABEgAkSACBQxAqReFbEJKerpUH5EgAgQASJABIoYAYgyaEUsqaKVDvig&#10;Fa2cKBsiQASIABEgAkSgqBMoUvmRelWkpoOSIQJEgAgQASJABJ6JwBOrM2bOzPN8QQxBEHieK9xT&#10;cKmEnDwxmZdcr9ls0mjzcHzJcSkcESACROAlE6BwRIAIPBcCpF49F4zkhAgQASJABIjAIwkIgmAy&#10;GXPzcrKy0/V6nSDclU4eOYYuPAMByDRojx4oCMK1S1H2dnYp2fHXbkThKZrBpNfocowmLc4fPbR4&#10;XgENtCKZe25etr29Q+OGzR0cHHNyM4tkjpRU0SJA2RABIkAEiEApJ0DqVSlfAFQ+ESACRIAIvCgC&#10;UEMyMlMhl0RdjhbLRE0bN+/atU9YWETU5Rh0XouL4jjzi4pdmv1Cr0F7gADP81GXohcsXrpw4ard&#10;W0599dG3eIo25vWJWzYdWLZkI84fGFRsO0AA7YH0X3KHZZ1fiio4FkTP0+RWrFB1yZI1X339w5LF&#10;a2rVrJeTm1VwtYicpKTdKsgcJzqd9r8kZjab4KRw+y/eaCwRIAJEgAgQgVJIgNSrUjjpVDIRIAJE&#10;gAg8O4EnHGkyGaMuR/fqOWDbrj3ZGsOFs7F/zFv44w+/bNq0M1dn3HPg0Def/ZCenZKcllAERAYm&#10;5mbUtSv5rQjqCE/I/B4zYLU1ay+UxOhrMas3bOjWvWdQUHCZMmXHT5h87vLVX+f83r1Hr4iISKlM&#10;ZjUs9gejwXDtWlTBbL5ChRRKzYLFS3O0powcbUauLjNXhx7wFQQ+8UbSt9/ODAwMcnR0DAgM/PLL&#10;H9LzUiEv4moRaZCuxoyakqM1GjhBbxbwqFqt+jMLWJCunJxcrifcNvIWbzjeuJVko1FE6qU0iAAR&#10;IAJEgAgUfQKkXhX9OaIMiUAJJEAlEYGSTcBgNGj1OStWr/3oo8/r12/IsqzBYLQ9cCIITM2atUe+&#10;PubA7tPdO/ePio2CzPIKgUC6+urTH3/6+bf/zfz1519nd+vaJ0+T8wrzec6hAVdgIB/UqFWjZs3a&#10;kEhSU1MvXDin1+vDwsIHDxnm5eVjNpu3b9/C2j/nyC/VnbVMSFcVK1T56X+//TTzV8zmr7/97u7u&#10;+QoFLJFILJGg4WA52oBg/Tt4ysViEc9DFBJ4y3eQsT5ufnhiMygiR6wKg+VhwmvWwDGc2QzGz5yb&#10;0WjQ6XQGg9nizWDWajTP7IoGEgEiQASIABEonQRIvSrG806pEwEiQASIQBEkYDQZb0Tf3Lb5cNt2&#10;HeRyuRmbXkFgRfkPlrX8lxedyDwoOOTrb358a8qMqGtRePqqGpfHDBo0bMSIUWgjR45s3apt4o3k&#10;V5XMC4rLcZynh5dELElNTZk7d1btalW/+/aL8+fP5uTk5OZmL1u66PsfPwn1C31B0V+sW2gqaNYY&#10;6VlJVapUHz581PARozGbr48c7uvjpzforRdfycEiSeHH1mwZ4JWg0RpWrVyu12sVChlkxHVrV924&#10;lSAWi20GJfHIYgWiFZRmMtOnhgtg0AkRIAJEgAg8GYFSb2X5G7rUQyAARIAIEAEiQASeDwFsUDXa&#10;7G279oRHREKiwqadhV4lEqWnpSbdtjwyMtJhY9uo4wTy1qRJ08IjQgxGw/PJ4Jm8mO4+eDPHPZOP&#10;Ij1ILlNER1/r07vra/16Llu6MLRMyPczP+vSrVX/fj379esx7I1B9mpXqCpFuob7koNiZWv39mNR&#10;mc2YTiN+TBzD8UVxNkP8wj79+u1Bg/p9+cVnQwb3e+/TKeGBYffWUaKesSzDcXhh5c8Fy7KYoxJV&#10;IRVDBIoRAUqVCBCBYkuA1KtiO3WUOBEgAkSACLwiAnqD5Rt8rlm/jjol/RY0hIJEYq7Gznjr0zp1&#10;6tl2pxBEICKsXrWiR8+O4SEBESEBQ4b0nTnzh1u34iUSCUbxPK9W23/3zS83om8W9oNLaLianpls&#10;C1Rw1Ot1uPRg02hzC2yuXYkSrP+yYW5ezt3OS1E5uVmCcDeO0WTA1fsdqcjdAAAQAElEQVRccVb1&#10;Cv03b8fYLuVp7nEiCDxsYGBraRn33KiFq5nZ6bZLd4/RUQbj4+4A0hv01+Lufr23bWBK2i0EsuXw&#10;4BGXElNu2Czzj5ejdPqHfLX29VtRUZejr168tmfnnqOnDzKMIGJYqVh2+3rqzq3b92zfzeQyJrPx&#10;wRC2HlSUkZV67WLUPe16FOjZDJ78KPB8etYDrm7A1SOj25ybzKZrN+5N4HKUVnfPp8+ystNz04wG&#10;g6HQDDM5Odm3rt8Gn4Jlc+16Ic4P3PQHqjAuaBptni2BgiPP82kZlu9sKrCxnFyPMplMBTb/egL5&#10;xqBlNq5d/8G7765fs86kZdBTMOra5UIZWl9llhAPnNxXvm04FsC16PuH37fsbZYFR0EQcvOyC4ew&#10;2DN3XyYFlved4DUem3B/rJT0RCC6z5JhWI4z42WDOhnrw1zc772yVkEHIkAEiAARIAIvk4DoZQaj&#10;WESACBABIkAEijsBSFdlIyus27T5clTM4WMnhw0el5GVYtvp8tb7XPr1H4CtOLbEOGJLP+OdqQP7&#10;901LSw0vGxpeNiwmNvr9996JDA2Oi4uFtgUaGFW5StXO3broCykvGA7tJvpKzGt9h89fvHTdpi07&#10;9uxbtmrNrN//CAuPxE7baLpH74B01bpFh9XrNixfvWblmnWz5/xhMpth1rRJqz/nL9i0bce2XXsw&#10;vE2rjtBxbPfjGE2GcmUqLFq6bNHS5bI731mOjXdkROTSFStXrV3/4TtfJSTH5Wly2rftYvO8YvXa&#10;fxYtzsxOT8++/euc37fs2HXwyPERw95Iy8gXsPR6XdTlmO5d+877e/7q9Rt27t2P0IuXr/zxu5/9&#10;fQOQD/bwKLlwQ0T0h4dHfPvF/1auXQ+fu/YdWLdx8/xFS0YOm3gjJRZSQmF7nAPOzcTo+LTYN8e+&#10;s3DJso3btu/YsxeF/zJrTvlyleCtcJS4W1GfffDDyrXrYLBq3frpkz64kRgTdSVm1PBJS1as3L57&#10;z5YdO+f8MS88NBLymfCAZgE1JOpSTJ9eg+b9M3/1ho079u7bsHXbouXLv//iJzdXd+hZmD6k9CTN&#10;4upyTP/eQ+BqzYaNO+64+u6z/zk7OVtd8Q/64TgOl8Ri5vvPZoLk1l27N2/fuXTlql9nzalWpaal&#10;WN5yRw+kq/59h2Lq27Vrz7L5bjiOf3PitGWrVq9Zv7F2rXqYHUhX//v6F5iBBo6zfpsbfTMq35ph&#10;EEutViM3XEVbsXpNq+btNIUErDxNLtbkkIGj/vxnwdoNmzC/G7ZsW7Rs+bef/SiXy5AMZrPA22NO&#10;rsVE/fy/WUgAUXD8ZeZsyEA2e0hXmA504tJj2ur1Gxo3bF5YwMKqRgIVylf+4dufUTIWEtKDB6Rq&#10;W/Y5edm2EIWPUJGiLke3aNbu93l/bdq6fevO3Vh4bVp3yk7RYZkVtix8jtc7BGKxVPzJu9/g5QMI&#10;WLRrNmzE2BFDxgFRUmrCfcPNgMvzd2aGMT2N2Fc4NJ0TASJABIgAESi1BEi9KrVTT4UTASJABIo/&#10;gVdRwc2YhClT327Zso2fX0ClylWmTn27QpkqRuuNRYkpN2Z88IFMJrft4VmWPXhw/6xffoVoJZfJ&#10;WVaEHoVcEREZzoiYtWtWyuQSPKBheXl5VqxYJSs3zVYQ9r1RN6J7dh948Wr0jHc/7N69V/PmLevW&#10;rd++fafXBgz6+6/FGzZvFYtYqCE2exxvpyWVKVuufcf27dp1bNe+Y7PmLa9H3fhl9pzvv5/Zq1ff&#10;xo2b1q/fsEOHTl99/cPcP/+KiYrFVh9ahrePb6vW7bp07S6TyRAUfpB5SGhYh45d2nXoUK9eQ226&#10;OTE5uVy5Cu07WDy379CpRYvWDvaO61btHjBgcMOGjWvUrFG+fMWMpByMzdPkODg4HDp28qOPPuvd&#10;p3+rVm1r166H0J07dx06bOT8BSsWL1uRlZtuLPQZSTNnjo6L+XnW7Lm/zx8xclSbNu3hs1atus1b&#10;tOreo9e06e+cOni1YoWq2bmZ8G9rgiDExEePGvbmxRM3J06a0rVbjyaNm9Wt26Bdu04DBw39Y+58&#10;qHW3U6+bzfm3ApmymQYNGrVv3xFk2rfvULNGLWM2s//w0WnT3u7UqStqbNiwSd9+A+bOnT922BtJ&#10;KfHwXyBh5eRlOTu7HDt99r33PurVu1/Llq1RUZMmzTp37jZs+OtLl66dv3hJ9LVY051YtgwfekQJ&#10;ULuOnzmHCYWrFoVcDR8xasXyDX8vXBR9OaYgbUsOAmM0GmOiY//46+9tWw4OH/E6SDao36hRoyYd&#10;O3ZBsT//Mmfun3/HJ1kSSLmVUbFS5Y6dOtauU89SgjUJSDPNmrds375T+w7tQkLCcvIyGC3TuHHT&#10;9h0sNNq179i0aQs+z2pqPXCcWS6TWaa6Xcf27Tu1bdexTJlyyRm3rReZ9MzkyIhyJ89eeOvt9wtK&#10;aNq0eZcu3UeMHL1hw84//vwbwg2C2uwfdzQwTZo0t6WBI87NlhVkHSEwyKqddb4wZY9qHTq0Dw0L&#10;z8xJsY5hOI5LTI2d/ce8OXP+HjZ8ZIcOnbGQMFkY3rtPvy++/A4ya/26jdMykmz2tqPJZExIiVu1&#10;bsPX3/wA0blxk2YNGjTCwvv8829+/m2WXv/wuwWBN+pS1Ecff7Zh3c7RY8bh5QMIWLR4T+jeo/e0&#10;6TMuXYvp33tocpp1LdkisYyZMxUWOjm698pGho5EgAgQASJABJ6YAKlXT4yKDIlASSVAdREBIvCU&#10;BCpWrGQymSH0YKPu7OwYHhGpN1ju1NBmcE2bNJdKpfAHoQq735k/fesb5IVz9BRuwaGBmzZt2Lp5&#10;666d23da2s6cnGyVIv8fvYu6HP3Vx999+eV3gYFBCoUCigZioXGcmeM4Jyfnps1abli/i+ONukK3&#10;a/EcDxUFKdnaux9+0L//QDs7O+tADp0mk0mpVPXp+9qc3/+MuRYrMILAC7iKJhT6sBnO0cNzlku2&#10;nDl4Ngs2D9C8Pvn4m5o1a8MMyXAcw1vv/UEmYaFlVq3cVKVKVUThODOcMAghCBzHwdjNza1b9+7z&#10;/1qVmZfMWYcIAh97NW75krXDh490c3OHXmNzJRKxgmAJB00tNDQMglS5MhXh35YM4Mz8bs6HH33u&#10;7e0jlcpszmGPsQLPOzg69uzZZ+PaA7HXrgvWz05iFGzMZgsBs5nH7yUrVtasWUsml6MfzYxennd3&#10;9/jo4y86t++dlZWOIUhGo8mrVqnWqhWbypevoJArObP5voowpGev3qvWrE/NTrBesox76E+eNrdW&#10;9XrLl68vV648JpTjHuKqT5++K9auTc6M5zke0eHHbDbn5GVu3bob4hpiCVYmCISGSxzHOTu7vDZg&#10;4PIFm+KuXYe9IFg+msbz99zAxXHoQMM0CbBBM3Oc2Yxmtjw4M3oKN5iaOQaXsFpw5DDB1ss5uVnN&#10;m7T988+F0LPkFnR3SzBjAMN4enr1HzAQbBNS4+DEOuhxB6RgMlnSMJng4J40eNSBwA808z0Py9qy&#10;BRAgaF6NXfL3pgGvDXZycsJTDMURyw+ZYJBara5SrfrMmbMiIspr7txKhktxUTdWLtrSvn17GMAM&#10;DZ0Y6+DgMGToiMjIMnhqC1H4iBX46RdfTJ4y3dfXD5I0RlljWfIxm02AExAQ+Nnn34wbMz0qLto2&#10;kGUsX3QFz7anDMOiaIYeRIAIEAEiQASIwNMQIPXqaWg9xpYuEQEiQASIQKkhcP16nFRq+dYqkUik&#10;1erj42/KpQpB4H2CPdV2doJVCYJilZWVuW3zdpUqX5MqjAeyS+Lt+E7t23Rs16ZTuzbtWrVYumK+&#10;o70zbDKz00aMen3goKHQbmzbXWyPk5OTEhNvZWVlYbeMHTU2yYFBQYvmrzWbDTYbDCxoSEAikQwe&#10;PBweMjIyUlNTtFoNUoWBIGA037t3v3oN6hmNBoNBj6tJSbcFa84wQNpQbRAuJSU5MzMDPYUbzBwc&#10;HFu3bgsviJubm2Mw6EQiyz8VFx9765NPvvT1CzBZPxKFnIHl6LHD586eSU5OFovFGKLXGxs1avLB&#10;29/ExMXCbXLarbffe69585ZGowlXYYOgu3fv+OefeSdPHjcYDLCBHzd3j/ff/xT+ob6kZSSNe3Ni&#10;r159YYwEWJEoPT3t4sULsMdYpAc/6K9du94ff/0TdTkGHgo3XA0ODm3WrIVeb8BA1I5sUTJsMEqp&#10;Uk2d+k5qYib8oN26fvv9Dz6BRmY2mWGDTOJv3jx69PD5c2dTU1KQALwZ9MaWLdtMn/DJzaT7Y8Gn&#10;rcFVYlzSe+997OXljXDoxPHG9etHjhy6cO5celqaRCyBDeC0ad1+6riPEpItcNATey3u269+adiw&#10;MewRSyQSYWpuJybevp0IrVNkRWowGJs1b/nzrNlwm5uTk5KCWctkWDyzNJYVpaelpqQkJyen6nRa&#10;mUxp6X36HySTFJ86Y8aHmAusPTgwGo14FVhKOH8uIyPdRsNoNHXo0HniqLdTMxJh88wtJycn+yGP&#10;u1/ZhukwGA1pqalqhQOi3EiM/uLrrxs3aQZFzAYqNSXl3PmzRw4fvHnzBmYWq9tsMjk6Ov/4/a+3&#10;02/DBqOir8TM/PU3jNLrTSgQPgWBT0lJTky8hbUBm169+0plUgGDYX2n5WpyXhs0cOiw19EPz2Kx&#10;CJlevXbl0KF9165d1Vtv10K/VCodO3aCyo5BSrahZrPRoktan7Asg+VkPaUDESACRIAIFFMClPYr&#10;IEDq1SuATiGJABEgAkSg+BLwCfT6/vuvL148r1LJsM2e9dvPp88clcsV2O66OXuq1Wpsa1Edy7LY&#10;OVtO8POwBgErolx4QbNJVxibeitz5Otj7O0d4BBOoFn8PPOH6nVCI0ODRgwfcOrUcWyM4c9kNler&#10;XmP82GlxtyxiB3oKGpx4eHi6u3ts3bJ59Oihnbu2euedaVBqxGKLzISrMrmsWdMWeqPm+Imj3bq1&#10;CQvy1+q0iAUPsDl86CB6WrasN+2tCWFlQtFZuEERU6nUly5dRFbTp0/68otP9+3d4+Jl36xl07Jl&#10;y0kkLAyQ4apVy8tFhDZv1LBe7Rrt2jeBQIZC4AdRqlevyViEKSYnVV+xQiWFAsKfgH5oc+07NOvQ&#10;pvWo4cMb16/7/XdfKRRSuVym1+sUCmVImUCzyciyzPDhryuVSsCBQnfh/NnWbRrWrl4F9pFV/LZs&#10;2YjoiMJx5sZNmjZq1thguOfDXxgVHh4JOeKXn/83ZGi/Ll1bL1z4j9EItxa9h+M4V1fXjl066g06&#10;o8nYqm3LiIgyEokIPoFl+fLF5SPDWjRuVK9WjUGD+qRCwBJZeIpYUe1adYyZjOWGKQhsDzSjwdC6&#10;XSu4kkrEcplcLJIsW7qoYtmIlk0a161VfdiwAZiaAji1a9fRZ8IFk5uXPXDo4HbtOthkDhgkJye9&#10;9+5bEaGBESGBY8eOyMvNRSeKZVm2ffuOOJk1e2bFql6zZ//CMJZyGIaRSiVT6aNSXQAAEABJREFU&#10;poyr37Biy5Z1N29db1tj6H/aBqmoXce2oWHhUisNRFy08G+U0KJJozo1q02cMBpyD8uKsLSgJ9ar&#10;1yA7Rfe0IQrsA0L9P/3kg4kTx7755hsFbeTIwYsWzuctt+xZShOLJVs2b5z918+ODs4IyvFMnTr1&#10;1Gq5VCpVKGRxcbE164XWq1m9RdPGmLIdO7ZKJJaZ4jizj49vr059dXfuWOzcpRtqsc4cWEn/nDe3&#10;Rau6eKFhfo8dO2KnthOLLAMLcsPJ7dvJ9eo1cHd3lkolWJxQqN96683qlSq0ata0WqXyf/31O2e9&#10;Ww0rTa22mzDq3bQ7n7s0cgbOkj98WJptWi1n9EMESjUBKp4IEAEi8BQERE9hS6ZEgAgQASJABEo9&#10;ATu1/f4Du2tUqSRlWV9P17ffnero4Io9MMfzri5ujo6ONkLoSUtLtZ0/+RFKTYu2LStVqsRZP9Il&#10;Eoshmrw/Y4arg2942bBzF043aVAvJSXZIlsIAo6t27Ur/L1FBYGkUum6dau6dmp/5uzJ3Jy8eXN+&#10;//67r3U6HbKCDc8J5cpX0mXy2PmbzdYPmlkEE1yxNHTiF/bgAs8gBM4LN/ScOHGsZtVK7338zo6d&#10;m+f88dPmrWvdXLxi4mI8XByVruz4caNmzvx++OBBIZHBoZEhgaH+1y5Gnz93FgPhB7t6H19fnNia&#10;2u6u2KfJy71y/hqjYAJC/YLDA7/49NOBA/t5BkhdHFR1a1YTMRKtTtOxXc8yZcpwHIdCMjLSv/zy&#10;06vR0YFh/oFhAU5Kp97duyUkxCOQJYqPb7u2HeOT45lCD4yCnvXZZx/OeGt6THRUdnbO+DGjN2/a&#10;IBbnixRyuaJcuYq5eZmQma5eu4LQjp7smxPH/jTzO2hqoZEhaAGh/gf2HLhy5TL0GvhGLF9ff5w8&#10;qsHn5auXnewUrj6iSW++8dPMb8eMHAk/aAGhfru27bx69QoSw3CLK798V0nxqZ07dXNwcMR04Cou&#10;NWxe+a9Fc8LLhkJSXLtyzZdffAIFBMpaXl4urgZF+huMxjwtg1mDK1tjWcZsxsIUmcw8VDaWtUg/&#10;tktPdVTIFRcunrdTSAJDXCdPHv/j/74dP3Ys8kcLCPFbs3J1bEyMSGRxLvC8n3/AUzm/zxixTp89&#10;efjw3iNH9tnaihVLjUbDoEFDpVIZwwgSieTcudN9enQP8QvFFLAsG+IX1rRRA7weu3Vr9+13X7/9&#10;9iSRoAorExISEcRImN9//1Ukzv9zF4qSr2+ATp+Xk5v12uCBbm7uQIcELHLYlk1vjh/H8CK80KJj&#10;rjVv3BDqs0iUPxA2thYRFj5m9EjEat26yYcfvvv55x8v/GdBWJnQkIhgTz+3aZMmY4EhJYZhIOSF&#10;hkVAomUYhmUtX2Fmi8VYH2Zz/veyWZ/9xwMNJwJEgAgQASJQKgjc/1/lUlE0FUkEiAARIAJE4D8Q&#10;gDbE2jEMFA8F4+HhbPPEMgzHQymwikHWrgJNxPrsiQ7x129Bs+A4AdYsy+ZkZx88sN/TzxU7djy1&#10;t7NIYyeOH7NtqrEZDguLgCVOcCzcRCIWe36fQE+1yk4mlYVEBO3cvSU1NQVOYAZBxMvLCyd4+pAk&#10;WZTCIKItCswKN9j/9ddcZ0+7iJBwB3snd1dvtcry0UjIPRHlwoM8gn//fTb28BgSGx9n4oze3n6j&#10;x71RvkLFgiRlMimu2lpyUhLLWsLhqreP7+nzl2ZMez80OAKqjZOnYsmCxRJeDbdoSCY5Ia1xk2YF&#10;cFJTUy9dPtuobqPAgJDAgOBykZUqVC0fGxvDshaHqDEsLPw+aY9l2dzcnJ9++AGyi0KhlMvkfkE+&#10;/yyYy7L5Q6QyqbuHR1auFulBdUJcH5egWb/8+vaUaeiJuxVr5ky+3n4Tp0yJiIgU7ghFMvndimD2&#10;YIMiA1cejoG//fzLO1OnwyAu0erKJ2Dy9Gnh4RGCYJlx9MvlEGgsd3HhPCw8guMsywm1X7588XZM&#10;Roh/OAtRRCQKLROyY9eWf/7+45uvv3j7ralDh74mFcmlEqlaIWNZhsXgO40VsVKJTCKWsGzh7juX&#10;n/g3cIWXC1fK7H/9aeZ7b72NcTeTYnmBgxj09nvvBgUH87ylBEEQbCXA4JkbcKlUdrYmkUjLlS/7&#10;9dc/2Ds48DyP5ZeYeOvjj9/3DfIGFlsIlmWBFxLSiVNHZ0ybvnHtxtTEjFxNNjx069Zj7NiJvBUj&#10;jCFjyWRSM2eCONiyRRs4RCeG63TaQwf3O7grpFIAZFVKNfr3799bEAJPC1pEmXAoXFHRV7/89DPQ&#10;wGylZNwEnwrlq8yZ96dMJrdNJnArrLNpHcgazIwtnPUpVMV7vurL1klHIkAEiAARIAJE4DEESL16&#10;DBy6RASIABEgAk9OoLRYZmVndO3ca9+2o7t3H9y78/AXn/5oMOqwacdGNysrMzc31wYCO1gnJ2fb&#10;+VMcBSY0NBzeMASb6rzc3J17tqhVli/3QY+lqZjo6Cij0YhzmIlYUeMWjY0my1P0FG4pKclSiUUK&#10;QSf2/JfPXTVZv5EKTy03sIgt39tlPX+6A8syR48cdHRweXCYwaCPvRY3YODAWXPnbtq6Y/eWgyuW&#10;bVi8ZNW33/7P29un8NbdNtYv2GfjxnUZ1m9NQg/KgY7z7nsfLVm6euHClRvW7luweGmrlu2vXYrS&#10;G/I/iRYUCJXEIujA2D8gYMf2QwsWLl+wYJmlLVy+ccPOKlWq2QLBwMfXD27vawJEFoERicW2fkhU&#10;2zftYFCV9bmIYSUiCcNZnzCMTq+NvXZ9yIhhUCVQ0a7NB5cvW4/0PvvsK09PL1ugfNN/+2VzNez1&#10;Eb//+ZfF1aZDy5dtgKuPP/7Cw8PzriuLBIT5sfzy9PISBB6OWVYUE53//d94iiYWifV6/YSpb3z2&#10;zTubt669cSOWZaGW4MoLbFptXlzUjRGjX//j7382bduxfeOhZUvXL1265r33PnZzc7el+nzDA8v1&#10;6Ju//TqvTJlyZnP+t499+skHm3dsVKugH9+NBsvoKzGOTk7f/PDDyrXrt+/eu3rl1iVLVs/7c0GL&#10;Fm0wNt/UwjX/FGsy/wwTrdPt2r3VxcmzoMfeTR4TE627c7tiQT9OBEFISr2ZmJEE2W7pilVbd+7e&#10;uGb/4sWrFi1eOWDAYIkEr6xCYTDA1ow29Sp/mu6mZLtKRyJABIgAESACRODfCIj+zYCuEwEi8DIJ&#10;UCwiQASKOoGU1PSgoOBadWrVrFW7Vq06FStVhniEDS3Uq/SMZI1Gw7KWDaog8MHBIShGgI6FXw80&#10;g1EPXaagpaTdspl4engWDOE4Lu7qTbH47n+sne3tklOSoUOxrCUKhpQtW0Gv1+DkvsYy7AM993U8&#10;41OBEdgHnEPa8PcP3LZrz08/ze7Xb2DjJk1r1qpTrlxFD3cPhCmoCOcFTaVUr12/Zs6c3/Ly8rDn&#10;F4lEqBfCnFKpDAwMgg7VuUu3X36Zu2PvvpCgMK3OUqOHZz4cOJTL5K6ubi4urgUNT9VqNctabk/C&#10;0c7+HoGjIC5OWPw8rEF1QLNdydPkRoSV2bl3/w8//NKnT39UVKNm7fLlKkKpgQESwPEJW25eTpnI&#10;8rv3Hfzu+5m9e/ezuqpVvlwFN1c3eHjQla3HycnysUEYsCyjv/cLvNAJASsiODzQJ9zB3kkmk6Pn&#10;hbac3KzKlartP3z0m2/+17NXn8aNm9aoUatcufKurq685ROoBdieWxaCwEdfj/lz/oLq1WsWaD2L&#10;F83/e96f4cHhhcPwPB97K+anX37dt/vEyJFjWrduW69eg0qVquAFKJVI+ULfNmUbJVhfkiqVyvaU&#10;ZVnYnDx1WnxH00S/Qq7OyswwPaALY2xGVkq/3sOvX749ffq77Tt0atCgUdVqNcLCwu3UdljAMMDw&#10;hzSresXaVh7LFlT0EEvqIgJEgAgQASJABB5G4O4fxA+7Wkz7KG0iQASIABEgAi+MAM+wLMuZBexU&#10;0bARho5gEXRY0a3rUK/ycBWxsYl1cHBo2Kyh7s5XRKOzoEG6CgkKP3z81NETZ46eOH3yzIUJ495O&#10;tgpYxrt3SDGMda+LEMydB8ebpVKpLYStT6/N/1f/bE9fytGaVqFIHM8lXL/9w/e/NGjQuEACkEhE&#10;RqMhLi52z55dFy6cK+gvNI4JDw//+P33J735xob1axMS4uVymVQqs1lCkkCDqlW/XsMvvvguIc7y&#10;z9iZTGaGtURnWVar1SYmJty+feu+lpSUaGuZ6RmFYz3VOWY28UbS9z/8UrdufchqtrESiVhv1MfG&#10;Ru/atf3KlcsiUf4NXLarjzrC1e2byd9//3PtOnVFbP7fXRZXBn1MTPSunduvXb0iEuX325ygOpxw&#10;tq8kwxnD3GeAPshFRpORe0CawaX/0qDjPDic48xJ8alQ8SAkWTJBbIZFCTqdNjo6aseOLdbvvbqn&#10;hAedPG1P1OWYcaMmdO7cDcsAY2Uy2dGjh0ePHBFWJpTF80ItOibmp69nDR4ywt7enmEsFy1Jsmxq&#10;asrxY0fWrV2NVcQUfrAWGzNntvVZqmFYyw2O1jNbJzhgKbLs/UWlZyb36jHw00+/goiJKHiZs6wF&#10;RXpGGhb5qpXLDQYDemxO7juKxWKZTIRFLpfCxJLDfQb0lAgQASJABJ6NAI0qJQTu/69yKSmbyiQC&#10;RIAIEAEi8IwEzEzhzTB2pFKJlBEY7EedPNXr1q4ymUw4x7ZWoVROnfIOZBfshO+LdSM6vlu3HtWq&#10;VS1foUL5ChXLlS9vNBgZeGGYpNuJGG6zl8vlTVs2g0hhe4pjTqo+MjxSqVTCP57C8vT5kwp5/l0k&#10;6HklLeZK7Oy588qUK2cyGZEYtLzlK5bWqVvZxUFVoUx4+9YtE2/dQqoP5gYyweGBqzcu6t2jW9nw&#10;EIUb+9Zbb27ftiU2NoazfjU7vJlMpojIyKlvvYXhKSm3Raxl2w/hALpYBCTA4MDwh7XQQP/GDepG&#10;lLvnJh14eMIWczX2rwULQ0PDEB1DIBItWbKwStVwVwd1xbKRHdu2SUlOEoksmeDq4xtczV+0JDg4&#10;NN8Vxy1evKBCxSBXR3WlcpEd27VJSU1BOQ86ychIZ1lLCEDwsN7CVmAjMIzJZAgKDL6eFGu7fQ+4&#10;Cq4++QnL2vzztiFms8nD09t2XnCEeBpzNW7pylV+fv62EnBcsOCv4FBnNyf7yuXLdOnQHtoNy1pc&#10;FYz6jydQcvsNfO299z+RSqUoH6+ya9euvj5qYGCo/32sTCZj1SpV+vYbgJcPdC5MCiz79etuJxcH&#10;+Xk3aVj/51++F4vv+XPXlmhKcnJ+koIgk0nbtehZWGhOT84OCQ2zs7ND9Hwz/BKEjKTcCeMn4QUI&#10;4CwEsrTUd9+drpCwAd6etatXHdi/L/pheF+DZXjZsOaNG0K2UkhYCcv269XzmRfnfc7pKRF4XgTI&#10;DxEgAkSgiBO45z/nRTxXSo8IEAEiQASIQFEgIBLn33QDEQEbY7FYYsvKzdnrpx9+zMyCJocAABAA&#10;SURBVMnJwWYVPQIvNGrU9P2PPo6+EqvR5mFrjU5sbiE39Ozbu2OnrkajGU+xPU5IiD9y9KCTvZvC&#10;iTl77gx8wpLnBRcX11Yt296My/+H8wTrtyCVLV8eV9FYls3Lyzt77Cx2+Hj6Xxpc3R0OueLuk38/&#10;E6z2AYGBIuuNKmKx+PSpk4P798tIz8D+HJt2uJArFDje1wSB53nO1dW9WYN2g4YOrlGnRoCL3/yF&#10;f3Tp2L5L19azZ/0sEln+ShEEQS5XlC1rqfqK5Y6n/E5nZ+eqtaoEhQUgiq1BCCtfuVz5KuVEDpZQ&#10;PoGell/P8MMxjJwJ8A+wYRGJxMeOHh42aKBOa0AgW0Uyef6Xcz/ePZJn1Ix/AFxZDAHn8OEDwwcP&#10;Mhn5u65kMouZ5Xr+jy1ufLzl309EFzCVr1gRJxDRcETT6TRly1T45Ze50ecTz1y4vG7TFnsHB6wl&#10;XGIYmzjD2B73eUZn3t2vZhPUaruOXTvn5mWjHy3h+u02bTrwPNY1nuU3zsyo3Fg/vwCbK5Swb9/u&#10;14cNlUsdUEJYmVDYSaX537CG8//e9Hqdp7vP++9/ApGI53mRSKTT6d57b1pObg5Wwn3+ITlVrlRV&#10;rVYhPXCD5Pfpp++v3rAqvGwo0vP0cwsMDLGu0HvGKZzYy5cvwR69GGhnZ9+qdbvEG0l4ioYehmeq&#10;VquG88LNaDJUql7BxfJhSYveB+Czfvvp+6+/CY0MiSgXHhwe5BnoKnqEpolYnv5uYgcmrGwII2V8&#10;g7wKe6ZzIkAEiAARIAJE4F8JWP4E/FcjMiACRIAIEAEiQAQKCNy990oQRNjN3/meZmyzIR0sXboI&#10;u1+WYXFEz5uTpm7auj0yomz0lRjoVjFXY995//1vv/mfm5s7dubwCfHr6NHDu7fvws7c1zPkw3ff&#10;1Wp12OsyjADfvXr3xUYaA2Pjo6Iux2Bs1arVsW3GQIhWBw/uw4nVGL+fvZlNJgapM5aHVGZRIhAx&#10;PTPF8vxJfsSMzDqKYRgkk5KSrwIYDPqbt6MZlilfvoKtWKbQA+UsWrh6wYLl8xcsmzX7z5EjxtyM&#10;TZBKpG4+znHXbrw1depdW9BkWTxdsXyp0WhkLV9UxHt7+7w+4o3r0TdvJcdl5WSAT1zUjZkzZy9e&#10;tGrXpsMbt2zv2L57niYHo5668YyDo0xivesHYxEuKek2TgRGQEVRcdFlK5Up/G8O4tKjGtaAm5MD&#10;FgxOrDbsPa5ioqvVqhoeHsE/qK9ImOPHjvCCRSUBOg93rznz/oy5EnstNir6ZlRCXOKE8ZODAoOx&#10;isLCwps3b3nm+BnoJlhLHGeCPXJGOHi1U9vdun4bs2k0GtCDduN6HJYlTpCSq6vblClvJcWnwQBt&#10;9Lg3evV64O4hnnFz8kEJGIIGz4mJCTjhBQuN6CsxzVu3CArK/zZ99P/HBoUOy+DnmXMDA4NshYD5&#10;Dz98vW7VurTETCRZuCGWyWx0dHJCpThHblC+rl676OLoYDQa8zS5yQlp3bv3hh9cLdx8PYM/eHcG&#10;x/MYgn4cO3ToXK9RPZvzqMvR73/yca2adW0vNBjYmpkzeXp4M1jQ+LEuwkuXzjMyxmw26XSauKjr&#10;E8a+hVcxwDIPPDKz05o3bbtt/f4li9du2byrZvW6ULQfsKIOIkAEiAARIAJE4JEERI+8QheIABEg&#10;AkSg2BKgxF8oAYlYXOBfIhKLRWLb5hmdYZGhU6dM3L9/r1QmxVPsY8VicaPGTZcvX5+amYuWlpU7&#10;bdo7Lq6uto0xrt66dfO1Pr1DI0Ngj6c4rlu3mrHukLHr9vT0On/52g8zZ743/dOlK1ZNnDjFZFGa&#10;GAgQKSkpy5YufvY7jJi7j4Rb8SLrPSPIqlatOr/O+f3XOXOGDRmblnHn01V3be8/w86f4ZjcnHyd&#10;CB4aN242/Z13IiPKBQWGDh84/uiJ015e3qjl/pEMA2OIFFBGUFTvPv2//+knSE49u/X75PMvTp+/&#10;BHoYAv95uXk7dm719HM7cGLvoYP7Ubutv3ff/qvXbxg/+u2O7bpNHDP97MUrtWrVDQkJq1mzVp26&#10;9QCT4/K/2wj2T9HETE6KUZOXh9AYBSctWrSZ+tZb4WFlAwNDxo9+c8GCFe7uhf6hQBg9osFD2q0c&#10;TV7+d/nDVatWbadMnx4eWgZwJrwx6Y8/Frq5eQi8RaUq7CMkJPibHz6PjYmBIIV+k8nYp0//nXv3&#10;f/rBl+9P/3THnv0NGjY2c2Yb1e3bt8CGZUUqhUNCQnxubv5cmM3c5Clv/+/nn2f/Ma9c2UoQsHyD&#10;vJetXGSbawxBPtWq1UhISt22a8/Js+e/+OJbmUyem5uLtHE1v0mYm9G3tFrLt+ajh+O49h26TJo6&#10;NTQkIjg4fOKUyT/+71dXV1fbZMHgP7aYK7HLV62pV68B5CebK0Ts2rXHiTPnCrfT5y/+/uc8iE1K&#10;uerGjes2S9Dw8vL5+KNvatdsGBISXqNanaUrV7Vo0QoebAYFR6wNnB/Yv9e2ljDQ3sFhxYoNazZs&#10;wsrfvf/g5EnToUnBpnCTSRUHTmznrIsK9UI+fvvtD/v1fi04OKxihapff/f9sGEjbZ4Lj8K52Wz2&#10;cPN+553369atX6ZM2UaNmnz62de3rt++5yY32FEjAkSACBABIkAEHk2A1KtHs6ErpZ4AASACRIAI&#10;PJSAWJL/UUFchXhl1Rfy96HYDAcG+w8Y2v3atSvY3OIpdrkcx+Fcbn1AHYA0gN0yjuhMT09/551p&#10;7r7OBZteaAITJg+JjYuWWe9mwtigoODXXx87bfqMDh07KxQKOMRYuVyyZMmCJQsX2amtH5NDKv+h&#10;Xbt6xZYAnKtUqsGDhw0bNqJt2/YZSTnM/brKQ8I4eigOHz4IuQGJWT2o33r7vV9/mztnzl8ffvRZ&#10;xYqVk5Juo+T7Rrp6Oy5ZPD8vL89GCWNHjBj92edff/TJF5MmT7PckWTVdGQy6flzZxb+Pd/BwdnX&#10;zfejj9/NysqC4IVAYpG4Vau278x4H1rAjHc/DA0NAy4EkkhEmzat/3XmTAd75/uCPtFTEaNyER86&#10;dBDekBUCOTg4vP3O+7/99secOX9/8OEnZSLLJiffRv+/esNwhTN76NCBAleOjk7vzPjgt1l/zPn9&#10;r/c/+CQiIvKhrlBgTnbaTz99bzQZCqamdu26kyZPn/bWjDp18m8LwtpLS0ubPetn/2AfJKNUKI8c&#10;25+dlQWkeMrzXHh45IiRY4YMGVKxUuWM7BSVUr1xzcZrUdckEou6arXhHRwc69VrEBlZFktu8+YN&#10;er0e/QVNLGYk9szBg/tRCxrwurq4gvbs2fPQ3n//k+CgkOSk/LvtCkY92wkoMXZMq9ZtEcXmAZCV&#10;SlWZMuXLlCl3X/P3D4SNXK48evzgzZs3gAJP0dq0affrr7/PmjXvp5m/de7cVafTae78S6C4WtAg&#10;5M2e/XN2drYNL89xdnZ2LVu2Hjx4eM2atYHixIljWq0WJRcMkUgkulTmwoULeOWiE0lWqVLt629+&#10;nD37z5k/zx4zdjxcZWVmFh4CMzQIYf5+gVifJpMJNULM8vX18w/15KxCGAyoEQEiQASIABEgAv9K&#10;4IWrV/+aARkQASJABIgAESheBLCJLbjZCvtVtML5y2UKR5Vz5fJl58//Kz09DRvd+wywuYUHbH2P&#10;HD4UWt5zx66Nzo5uBR5wyUHl1rFT80MH92NDjqfYwGO7a9v3MiyLfTUUn2+//Wb65MnhZcMKBjIs&#10;w4oYNv/BMCxz/8NySWQ54KfQ5eCIoC++/Oj8+bNyucxyhWEQzmzmnRydylSIZIwMy6Kxdx44v9+x&#10;p5v/V59/vnnzRthAN0HCKNnLy8fXzw+KQHR0FFDYLuHIMCxjfbg6e/z8v58++ghqVCYo4RIGqtV2&#10;kGA4jgMf1A5vO3ds79itCUQ9DIOQcSXqwtCh/a9duyqzZgtLjEIURMQQ23Ht2rUD+vYJKxMKn5ZQ&#10;+FWoWXru/RGxzN3r1kt+XiGffPjBjh3bkAAaQiAZHx8fPz8/lUp96dLF5cuXoL9glHXQww8B3mEf&#10;vf/e7l07YI92x5Uv9AuVSnXhwvlVK5eh3+YKeRR48fIImDf396mTJ0D7w6TDBgVCBzGbLJ8NxFOJ&#10;VJqamjxwYM+DR/colWoMxILJzsl69723YIZz+BQEHrPJcUxoSGhOqh49Xv7uH74/Iz7+BnziKRoG&#10;ogHdnj27BvbrKxbDtwj9+Y1hQvzD333rrX379lguiESCIGC+fHwsJSiVylOnTm7YuFYsFlvtLQPh&#10;zdYsPZYOFgNxbuu0HfFUZL3EspZftk549nJzgzGDy3caLgkCf99DsD5wCXG1utwfvv8mOzsTc4RB&#10;WBJubu7A6+HhmZ2d8+23XxqNBtYaBVcxxNbUKrv1W9dMnDgaryaJRGq7hLHABeOoqKu//voTLNFv&#10;bZZThmEDQvw++/QDLGkQQD/sHR0dEcvLyxsZ/f33vFuJCUgJl2yNsT6gd6ekJmEebZMCg6yszPiY&#10;ZLHo7l2cVkM6EAEiQASKPwGqgAi8MAKiF+aZHBMBIkAEiAARKJkEJJZ7r/JvthLjYdnP31OpVCqD&#10;dPL6iKFjx4yYNetnCEN6vd5g0BuNRr31ASHg008+bNOlga+rv7ur9z2DGQZKBCuIBgzq/tVXnx47&#10;dsRgeeSPzcnOWrx4wbSpE9+ZNg3SFXbItrEKuRjyllajtT00Gh36sWHH0dpYRszodDrtHQud3mLA&#10;WB9SiRSSxztvT92+fRsMEA15wpazfKW6GyNhjEaTzS2O8CwSiRmWtQ69ewiNDJk8dcycOb/l5uaa&#10;TEY0g6VW3ZrVKwcP7isWiaxjNXjAc8GwiHLhf/z90xtjRi5eND8hIR6hgQdHgwG/dcePHYH0MGBI&#10;dy+3ACtzyzgPV+/TZ4+NHDlowfy/k5OSDHcelogGQ2xszJdffPra0C6hZUJEovw/cvR6HaJbmkaj&#10;1WktXgp+UIeSQbflqvXHaDJKlZbLIZHBkyaPmTt3NnI2Go3wb8lJp1u2dPGgwb2huGjzYWowzjLg&#10;0T+Q3t6cPGbeH3NgaTTedbVkycIBg3qyrAUOLqEVhgN/EWXC5y38ffy4UbN++znp9m0kgHKRidFo&#10;hPyxbs3KUa8PuXrtspe7H4xtzcXJfcO2Ve+99/a1qCswNhpxMKAEpSr/H6Z0sHfasnPV9OmTsAjh&#10;EE2n08XFxf7268w3xo+AE40mT6OxFIV8EEshs9ylFRIRNGHCqAUL/rZ1ot9g0MNs0cL5ffp3Zhm2&#10;gIZOe3dpGQwGrdUVLNHgvKAhKHrgTavV4NzWj2UlEUstQ6yjrFcffsBYZG4b5enmN+vXXz795ANo&#10;mkgMDVXj6pXLl1HmoiXzLGnAqcWnBuKUVCK3DQwLCN+yfe3UKeNPnjyGIaCKI+Lt2L5l9OjhDvaO&#10;Oh2eWZpGoxMEHpOuUCgvXT33xtgRx48fhVuTyWS0Esbq/d+P302eMN5kMiE3yxitBga2QBLJu6VI&#10;AAAQAElEQVSJND7h+qzfZkLOhkFCQgKMnTzULMvaDOhIBO4nQM+JABEgAkTgAQL5f9g90E8dRIAI&#10;EAEiQASIwMMJYC9acEFseUgYJl/MKuiHdBIeGXbuwulJk8bXrVndw8Whd+8uEyaM7t6zA87btmz+&#10;+58/BXiGyuWKgiGFT7BJVirsv/3xo6YN67s72/fu03XcGyPrN6zi5+U+dOCAnbu3QPdh2btbXz/P&#10;kC++e9fVUe3l5oTm4qBKvJ0gk+bv0lmWDY8Iq129CkLjqruzfavmTeChIKK9neO1qMsd27b2cnPu&#10;2xexRjRrXq9GlUqJibciIsI//HxKYc95mjwIXgVjbSfAoFLaYffu4+MyceLYadMmTZ0ysUHDan17&#10;9UhPT/306xk+Hi5ebk6ero5lwkIKh/b3Djtx+siwwYPKhoe0at3w9dcHT5wwBvV6uDg2aVj/q+/f&#10;d3F0l8nyC7HFcnZ0S01LHjFkcFiwf7dubUeNGjp16sTp0yb17NmxUrnIn2d9GeAVKhaJbcaI1aJJ&#10;I5SM6B6ujhXKhKPHdglHmIUGhhRUB5sZH08K9g3HJYlYIhZJJr4x1ifUadKkcahoypQJteuWH/Ra&#10;Pyghb30wycvN2cvNCXlWKlemsE+Mva9JJBKWYcePHeMf7jj5jquatcsOGfCaUW+YMmMC/KB5uDhU&#10;qVDuPlfhgeHnL555c+K48JCAMpX9wWf6tMmjRw/19/bo26vnpSsXHB2c7wsX4he+YNHcahXLR1Rw&#10;H/X6kJEjBro52Q3o26fAs59X6MmTR1o3b1q7TrmWLethUiqWjZg0eTxWcVjZ0HIRYehBPmhf//ih&#10;j0cQ/EskUug+o4YPK1PRc/Kk8aAxadL4KtVDhw0eKJfIx00c7eHiCHsPF4ea1SrbAuE4eEB/hEa/&#10;raEHrtBwUqdGVRijH0esTPSgXyyWyCUKTzfLGsalxzRMaNeOHWyjMDCibPiylQuqViw3bNhA5AZE&#10;Awf2rla5/MbNq1QKu4iQQFtFPh6u8/7+zdXZA0NszdsjYNuOTY3q1WnSpPYbb4wYOXIwgnbu0A5i&#10;0+ata0MCfG0D8YK6cOG8QmHRNZ0cXOKuxzSuX7dz59ZQxxBu3LjXI0OD3v3krfCyoQ3r1kZFcOLh&#10;4jh00EBbhizDODm5/e+3rwJ9PQcP7hMZGvjn/N883HxsOdCRCBABIkAEiAAReBICpF49CSWyIQJE&#10;gAgQASJwl4BEkq+MCIKA/bZILL5fu7LaQjNSKlRQf7CDDS8bFhMTtXvP9pvX48LKhKLH080XCpfV&#10;8OEHsVjs722xhH1M9LV9B3ZzJh5+MBZi04NjIGDhUkErkK5slkim4JLtxNZfcFQolOhHrGtRV/cd&#10;2JObk4OnUqnlvptAH4vig6e29qB0ZXMCJQgGoWEhO3dt2bBpFTb/BoMJPVDoAqyF4NzWbPYFR5XS&#10;ztaflZl57PjhXXu2ol5kgs4A7zCRKJ92gT1OZFI5roLGzfibR44e2LxlLSLGxcWg08czWCS6588b&#10;dBZuGF64iUXiwldt0pXNQCy2XAr2Ctm+YxP8b922nuFFMIaaFup/DxOb/WOOWCcY6O8esm3HRpsr&#10;ESNBD1xBn8JJQWMeeCixiqyim7PKBXw2bFp56PB+CCUYgksPmFs63F29cdXFzvvIsUPHTx4NLXOP&#10;YggLlcrCnGWkOTl5NtRYqBDsRKylQIy1NZt0BXs0icSSsIu999btG1DCtu0blDJ7mEmlsoiwh9PA&#10;1cINTgpa4X6cF/TbQKHnSVrBKJxAk8KQEyePILf1m1aev3AmvFw4hE6JRIr+ggYzGBdukP9gqdFo&#10;9x/YDbw2Vgq5Eq+yglE4UVilK9tAnKMnMTFh/caVCLdn7w4sxYigcPZeerCx2eMIAQuvAqA+e/Y0&#10;jPHyRyc1IkAEiAARIAJE4MkJ3PPn3ZMPI0siQASIABF4UgJkV+IISCSSgpogcED+YAq+B6vgwr0n&#10;EI8g4tip7XG8T1u51/Ahz2CPUWqVneTOt/M8xOg5dSGWQq5ALEgSz+YSNOzUDo72zg52To/SuR7l&#10;GUFVSjWGo15k8iizgn4LVZkc2TrYOznYO8sfcSNbgf2znWCK7e0sFdnbOWIKns2JbZTVlSPgPJsr&#10;KDvgg0pRMoQSm8/HHG32GIJJeaiZRCKRSqVPgrpgOHwi+Tsl3H0hFBi82hMUi9zQlAoVBKMnTAaW&#10;4KBW2WP4o1g96ArKIwKh4XWNpfigwYM9QK1QKJ/Q+MHh1EMEiAARIAJEoDQTIPWqNM9+saqdkiUC&#10;RIAIFBkCUqkMuWALiiaRSMQSscA89O4rWFEjAkSACBABIkAEiAARIAJE4KkIPMSY1KuHQKEuIkAE&#10;iAARIAKPISAIgvULni0HjufEIhHLsI+xp0tEgAgQASJABIgAEXjpBCggEShRBEi9KlHTScUQASJA&#10;BIjAiyYQEOo3Z/YvU6ZMmDb1zalTJ854Z1pScpLtbqwXHZr8EwEiQASIwEsnQAGJABEgAkSgSBAg&#10;9apITAMlQQSIABEgAsWFgEKuPH7yyMZNqzZtWb1p8+rNW9ZynJll6d6r4jKBlOcrIUBBiQARIAJE&#10;gAgQASLwnwiQevWf8NFgIkAEiAARKIUEIGA52Dvbmr2dI8u+HOmqFJKmkokAESACRIAIEAEiQASI&#10;gIUAqVcWCvRDBIhAqSFAhRIBIkAEiAARIAJEgAgQASJABIhAMSNA6lUxm7CikS5lQQSIABEgAkSA&#10;CBABIkAEiAARIAJEgAiUfAJFpEJSr4rIRFAaRIAIEAEiQASIABEgAkSACBABIlAyCVBVRIAI/EcC&#10;pF79R4A0nAgQASJABIgAESACRIAIEIGXQYBiEAEiQASIQKklQOpVqZ16KpwIEAEiQASIABEojQSo&#10;ZiJABIgAESACRIAIFDsCpF4VuymjhIkAESACRODVE6AMiAARIAJEgAgQASJABIgAEXhpBEi9emmo&#10;KRARIAL3E6DnRIAIEAEiQASIABEgAkSACBABIkAE/pUAqVf/iqioG1B+RIAIEAEiQASIABEgAkSA&#10;CBABIkAEiEDJJ1CKKyT1qhRPPpVOBIgAESACRIAIEAEiQASIABEobQSoXiJABIohAVKviuGkUcpE&#10;gAgQASJABIgAESACRODVEqDoRIAIEAEiQAReIgFSr14ibApFBIgAESACRIAIEIHCBOicCBABIkAE&#10;iAARIAJE4AkIkHr1BJDIhAgQASJABIoyAcqNCBABIkAEiAARIAJEgAgQgRJNgNSrEj29VBwReHIC&#10;ZEkEiAARIAJEgAgQASJABIgAESACRKBIEiD16rlOCzkjAkSACBABIkAEiAARIAJEgAgQASJABEo+&#10;AarwpRIg9eql4qZgRIAIEAEiQASIABEgAkSACBABInCHAP0mAkSACDwRAVKvnggTGREBIkAEiAAR&#10;IAJEgAgQgaJKgPIiAkSACBABIlDCCZB6VcInmMojAkSACBABIkAEnowAWREBIkAEiAARIAJEgAgU&#10;UQKkXhXRiaG0iAARIALFkwBlTQSeiIBgfTyRKRkRASJABIgAESACRIAIlHoCpF6V+iVAAIoiAcqJ&#10;CBCBF0dA4Dgzx5ke3cwvLjZ5thEAfEEwSqQShhFsPaX8yPMcx5lKOYT7yucsr1O8GB++QnjrVUig&#10;940qFk+t043SikWylCQRIAJEgAgQgaJCoASrV0UFMeVBBIgAESACRYaAIBKJXd283Tx83dx9HtZ8&#10;Xd29BYEvMgk/dSICj3298ZWXgCw4s+mhaZhMupDwqgNHfdKoeU+DPu+pKyxxA8DKwdHVwyuAL84L&#10;7/lOC8uy3r7BLq6eZrNBEO4XsMwmvYOTq6d3gFJl/+DV55vJc/eG6XZy8XDz8BFoup87XHJIBIhA&#10;6SZA1Zd4AqRelfgppgKJABEgAkQgnwDHmd08fF8bOWPEhC+GW9uwcZ8PeeOTYeM/tz0dMfGLwWM+&#10;0mkThAc2zPkuivYvgeftHV39gsoqldjVvzINDmk4OLn7BUYqlHbCvVt0QRAgPdSs38rewfnsqf0S&#10;iaJoE30Z2WWmx7bvPmL4+M91muvg8zJCFu0YgGA0aFp3HjJ8wueNWvTSadIL54tLQeFVRk36pnv/&#10;CSIRI9y7wApbFs3zlNux3fuNHzTqA63mplA832eKJljK6nkRID9EgAgQgSJLgNSrIjs1lBgRIAJE&#10;gAg8ZwIikSQrM23PtpXbNyxC27p2fvSVMzzPXzl/Yuu6+ehB27V5mVzhxbLsc479UtzpdZnVarfo&#10;0md0eNkaJqP2pcR8SBCdLqNmvdZd+owJi6xmMuoKWwgC5+kT7untf+zA1vjY02KJtPDVUnvOmc2c&#10;5VY1rtQSKFw4y7IMy+7eskyv1VSu0djeyYvn8j9nB2FUJlM2atGN47jD+zanpdwUicSFxxaR88en&#10;gck2m81CcdPdHl8UXSUCRIAIEAEi8KIJkHr1ogmTfyJABIgAESgqBFiWNei1p45sObx39ZF9a7at&#10;n5uRkYrOtLTEnRvnogf9xw9uYBhRbnaC0aApnDfPc9mZccZ/kYQEiDXZWXFpyVE5WTf0+hyMKnBi&#10;uZQZx93Zh9v64RCWBZtzdGKIJi81Iy0qIzVKk5tsKhRR4HlNXopel83znFaTYbPRatLx1DYw+VaG&#10;SCyWy5V4mnzrttGQL2Bhn4xkUFRaclRWRpROk2EbArPHNMsoXXZmelR6ShTGGgx5wr23inCcSatJ&#10;t6WRl3PbbNLDG8+Zk+IzRWKJTK6AfcrtRNSIfjSB542GvNSk2C/f7bB+2S8QE3n+kXoN7G3NZNLD&#10;eXpqVGZ6lCYvFf5t/bajwPM6bRYuWZLMuQX/CGq7ZDsKAm/Q59oMwJPjTJzZmJN13Wwy2AzQg6eI&#10;YntqO8IG022z4XkuLzcJTtCJTFKTogo+8CjwPKYjJ+smwGZnxui0mQhn8/CYI89zKCQ9NQrokPyj&#10;GJhMupzs+LSUKHgGZ/7elXOff/hEbkgMZtq8tPRUCy6dJqMgH0EQsGY0eWk4KRiLc60mHf04Keg0&#10;GXWWiixxY3WaDDi0XeI4U252POq1PS04oh8A9fqcgh7BMikZYG7BknXdWGgNF9g8/kQqVZ49sf7K&#10;xVN2do6tOw3OzY6z2efl3qrbpKunt//NuKvHD65TqpzRz/OcXpeFHCzhMuP0umzhscIQz5tzLUtF&#10;w/OcTpuRkWqZCK0m/b5Rel0Olv2DnVgMAn/3xkaz2ZiXezs9xQIc5PEUKRVuPGfGENuMYBU9Yrrx&#10;1qHFkkMJOZnXddpM/l47pIF8LAYpeG+5Dj/CvS/GwhHpnAgQASJABIhAiSRA6lWJnFYqiggQASJg&#10;IUA/DxKAViWTqxVKBzR7BwcRy8JGxIrU9i7oQZNKFZ7eQb2HfFijblvjHQELO0lnV68Br39dpWaL&#10;R23FsZmEEhFZoW6/YZ+Pe/uP3oM/qtOwi0rtYLaqJCajrnzVRvDg5RNcIGDBVZUazfuP+MLdyx9b&#10;ja4glgAAEABJREFUXGQCM7WdU9suY0ZO/OX1Sb+17zG+bKVGuTkJuCTwvNreuVOviY1b9ReLRS3a&#10;D4HByEm/tuww3M7OCQNd3X2Hv/mhX0AoMilbqcaoKV9Vq9PaaNBiOy0Sieo07Nr9tXfeeHvuwFHf&#10;N2s7WKmy5x77NeE8bxaLxPWb9hr6xk9jps3B2Gq12vC8UbijC2D/7O4Z2KLDsBFIdfJvnftMCY2s&#10;kZeT4O4VOHLyRz6+Qci5fJXar0/Kh2Y2G8QScb3GPTv2Gjdiwu+vT/6uadtBcrny8WkAaViZmp36&#10;TBk9ZfaQsf9r23WMg7On2SqTwT9ISiTSRi37WZKcOqdbv7eq1GxtNusKkuR5juOMNet1GDZu5pjp&#10;czr0GO/i5usbWOa1kV+Gla1hNhk4zuQbEImn5SrVLxCwOLMxIKQ8JiuiXE2sASdnz279ptVt3M3N&#10;I6Bz7ykT3/urTsNO0IlgL5FKgajXoA/eePv3/iO+btJ6AFDzj5WZEBTw23QZNWryb5jlRi37yuWs&#10;8MC310Noiyhbu9fA99+Y/vtrI79u0X6Yo4sXZhlVP9hQprOrd/fX3q7doJMKck/n18dMnY2SMdFY&#10;4bgqCAJAtek8skOPN7B48BROcJTKZO26jm7TZaRUKsNTdEJ/iShft9fgD9+YPrf/iC+btRvi4Oxh&#10;Muk4zhQQXL7P0I8btehrNN4VdtHv6RMCy8Yt+oAJPJhNlolu2mbQ0HE/jXt7br+hn1ao3Bjl2PzD&#10;4Ambs2vIvu3Lk2/fDIusXK/pEIM+B7HcPCKq12lq1Os3rf5dIlGwLIsJUts5Nmzet8/QTzEL/YZ9&#10;3qBZb5ZlUPVDA/G8GfPYa+B71eq0kctVyHPU5FlYwy07DGMYwWw22kZBKmrYonfvwR/KLSJsvlaF&#10;BBq36oPFYO/oIlgFLKxPv4AynXpNHjN1DhZhq84j/QPL6XVZNic44gVo5+jaudckLGDMSK0GnSRi&#10;xMGVuw1kDLrcspUa9huOt465fYZ92rjVa2p7Z7M5X2DlOTPLiuo16Q4DrIc+Qz6FH5NRI9x5Md71&#10;RWdEgAgQASJABEouAVKvSu7cUmXPiQC5IQJEoFQR4HizvaNrZLnqPv6hBn2mrXae51Qqu7IVa3r7&#10;BBkNd+8xsV21HoW83ITWnV9v321IRLlqdvaO4WWrNm3ds/egKc5u3tgSY6vp6R1YtkJNe0cX7EWt&#10;QxijIdfLJ6hMhRp29s48b4aZm2dg175v1Krf0ss32NXdu3qdZm27DGjUfLBWk8YLnFypCo2sHBRa&#10;tnv/SXUatXNydvf1D6vTsE2n3mM0eQl29i5I293TTxAY9JetVNvXP1SrSXRy8uw1cEqzNj0rVK3v&#10;6OgaEl6xXtMOHXqMhJYkPGL3i36dJq1znzcatewSGFLG0cm1QpV6LTv0bdd1VGZ6DJKHcBMSUaNz&#10;71H1GrVDCS5uXlVrNm7bdXDN+j0hJZQpX8PNw0dgGL+A8HKVavn4heg0Sa5u/r0GTm3SpnuFKnXh&#10;MCyyUv2mHTv0eF0kFiEcfD7YtJr0ek16dOwxrGqNRs6uHn5B4TXrtezef5yLuz/HmXkeB0Pnvm80&#10;bNYpILiMo7Nrxar1W3Xs17bzyKxMS5Jwq9EkdO0zsVnbXjBwcHCpUqtJp54jvXwCI8vXdPPwg87F&#10;mU2Ozu5lKtT08PLHHNlyMHNGZxcPTLebh69Bn6VS24eVqQIPnXqPqlKrsbdvkJ2js0Gf7uUT1mvg&#10;lCatupWrVBtgw8tUadCsU4ceoxhWEB4BFlPs6OLZc+CkWvVaWbl5N2zWuftrHwk8D1y26Dii8Br1&#10;urTvPqxc5TpgFRxWoV6T9l37jvX0DoUHGNzXeJ4D9vCyVfyDI3oOmFSjXksUGxBSBqM69hqr11vu&#10;wBKJxcHhFUIjKkHZscknSBICZUhExZCwCmKxBE+1eam1Gnbr0H1IuUq1HJxcsFTqN2nfre8bbu6B&#10;nNmo12kwoeWr1HFw9EREWw7avOSKVeqXq1jLbLZ8FA7pObl49Ro0tV6TDv6B4Xb2TpHla7TpMqBd&#10;93F6bZqApWkb9gRHkUicm5N67MAW6G4167dMS07Wa9Nbdhgglysvnjt6O+GsWCKDUhYcVrXHaxMb&#10;tegSWa4aZiGyQnWct+k8jOMMDw2HVWPn4IwXqYdXQJc+Y+s1bu/o7OYXEIYXVM8BU/Ai4nnLpxR1&#10;muSA4MjI8tXEEpCxTA68cWZDQFCZ8DJVFUo1L3AGQ15k+fode46oWquJi5sn1nmdhm079BhWrmIT&#10;aGoo0WTUBoRU7PnaxKq1mnp4+mGNNWvTq9uAafy991Xl5cQ3bNGnXddBkeWq29k7R5St2rBZp259&#10;xykU9jxvoYq569ZvfJNW3SPKVrNzANLqTVv36NBjLOAjCjUiQASIABEgAqWEwEtSr0oJTSqTCBAB&#10;IkAESgABQeB5nsNP4VoEQcC+l3+EKqHTZjVvN6parcZZGWk/fzV+6us93hjQ5vih7S7uXt37jxeJ&#10;GF7gBB5OLcfCbuEQ3YLAC4Kgyb0BPQi74HXL57w5qN2k4V0WzP5Cq8mr36xDeNn6ZpOeEQTObIIK&#10;JpZIZ345FlFmTGiVnBTv7RfUvsf0C6c3TBjS8eSRXSzLbl07f2SvJisXfCGWqBq16Aoh4+qlU999&#10;OHjyiK6fTGt17dKpwODImnXbGwp92osp9NBq0noMmBEcVh7e3hzUaurI7l+80zP5djwEnVYdx+m0&#10;mZzZUL9pR3sH5x0bF08Y3H7y8K6L//xWLBbXqNv80rkd4we3P3NiP8swm1b9OaJXk7VLvmNF0kYt&#10;uvgHR1w+d+yb9wZMHtHts7e7RF05gxDVarWGClAoeP4px5l9/MtByDPodX/P+hghxg9st3fbSndP&#10;31r1W+m06TpNSrf+k4JCyh49sOXNwa2mjOz+3cfDUpNvla9at2nrUXpdtkGX3bnX22FlKyPzT6a2&#10;BK4P32wBno1adDObjYL13hkEE3DGPTAvvGW6ccliwDBmsyk4rGx66u3f//cWwO7etIDnzajILyj8&#10;3KkDX87ojYq+fr9/7LXzkJAqVm1qfNhn5eBN4E2de4/x8PQ7cXjn5KFtp4zs9tdvHwaGlvUNCBXu&#10;5GMy6spXadaifd/MjJTff3wLnicObrNz4xJ3D5+2XQfnZt1ASg82QRDMliTL5+ZkfvfR4Kmjev7y&#10;9YSM9OSQ8PJ1G/XBRMOA5zme53FSMBznvPUhMJZPrlWq0QaySHpq0qzvpkwZ0e3NIW32bLUAb9t1&#10;iCYvMerSnoSb0VAqg0IrmE06OBEEXiKVh5WtgqDHD26UyVRmU16nXqOg4xw7sHXKiLZg/vM3E1KT&#10;E6vXbtq8/Qjdvd+/Dg+Pbwqlw7b1C2OunXd18+o+cFLFaq3DylS+nXB9x8Y/HZ1DMDYn6yZmwcPb&#10;/9TRXR9NbglWP3wy8lZ8TLlKtUMjanLm/HuXYFm4CYJgNpsqVK4NEer3/81Akh9Obn3+1MGgsHId&#10;uo/ISMn/lKIVDI8XXaGxgrWTgwesTydn7/bdh+B8yZ/fvDms84QhHdYtnSNXqFp26qfXJfI8x7IM&#10;5GwQ2711+aSh7fGKXrX45/KV66JHuPNOYtDn1m3yWt3G7ZIS43/4ZPjU17tPHNLq2MHtXr6BHXuO&#10;ysu5odfl1KjXNjSy0uXzx98e22L66z2/ercP1jlWWplKzcx3bhYrlCSdEgEiQASKAAFKgQi8AAKk&#10;Xr0AqOSSCBABIkAEShkByD3lKtU0m82b1/ypyc2KKBceXjZ056a/rpw/cTPuKjbhtrtdHkNFr89q&#10;0Gyoi6vXmeP7921fHFwmJKxMSPTVgwd2rlEq1eUr19bmJVmHswa9ZuemxXm52Yji6Oh1ZN9ms8mE&#10;7b1M7ujjbyeRyrBnlimUASGedg7eKrXHsUPb1y37fd2yn3lBFF42TCxx2b9rlSAIzm6eJmOu1ec9&#10;B7PZALEsKKxsXMzljSu+9QsJCi0TIjDSHRsXmkyGiHJVYC2RyO0dnPR67dY1c4LD/CPKhUVfObph&#10;5bwdG5eo1J4+/mqJ9evY5QpVYIiX2t5Tbed9ZP+Wdcvmrl02kxHJkQYjyA/sWsWwjIu7p7nQJ9Hg&#10;3NZ43uzq7oNysFE/fWRPaGQwkB7Zt3btktmQfqQydZmKzQKCIyFtbFr1rX9IEHAZdNodGxfxnLlM&#10;hep6XYqdg0doREVNXs66Zb8q1QER5cLVDoE4z7J82dnT/f3Dsmx2VsbmNX+kp9yCH4lMae8YcHD3&#10;BktFS7+XyBxQkdFgAFixSOzq4WW2iju2QgqOkKUqVm+Bmbp5/dqm1f8LDAuFq1s3r+zavIQBCCb/&#10;kZuTULVmI7FYsvSvr1KTb6CuwLDgtUtnXY+55OrhXa1OdxN0zHzbe36xDKu1FgvZBJ6zM5MAimVF&#10;bh5eJmP2PaYPewL7KjUasSLR0r+/zki/jbgBocGbVv18I+6qu6dvlZpdlGq3E4e2sgwTUa6qJvc2&#10;fKCiarU7KZUqVKTXZ5vM+qq1Orh5+Ny8fnXjyq/8gy0FanKyVi38AS+NCpXr5Obk38yIsU/YfAMC&#10;D+xek5OdGVm2WoPmnZHevh0rocKhLnhwdA7as20VZmHjqp/tHEOwQrLSb5w8uhP0PLz9sJJh86jG&#10;isWrl/ycnnoDrKCFzZ/1bkpSPGTE0MjaUKYeNaqgX5t3q3aDdkqV/Z5tKy+f2wVcaPt3LLp09oiD&#10;o0v9pkOzM2NrNehs7+AcffXsxhW/BEeGIdDls3v3bV8plcoKPiqalZFUpUYDo9Gw7J+vDAYDnPgF&#10;BW5bPzsxPtbbN7BMhdaa3FR3Tx+8YE8f261QysLKhonEyi1r/9mwYl7SrTixmP7dg4I5KYknVBMR&#10;IAJEgAgUIvB0f70VGkinRIAIEAEiQASIgIUAz3PunmFuHr4ZaUmnj+yWydXoxe5aJrdf9vdH65f/&#10;ZNBrRawEnY9sAmMy5oVEVDYadNejz3n7BcvlMjRnV7/zpzcYjUa/gPDMNMtoyCjYyScnxchkSjyX&#10;SBVpyTfNJiOsRWJsiS0fcUJ/QROLJcmJsccOLEpPuXE7/npeTnRQaOWKVRsyDCuXKzjOwDzwMBm1&#10;foGRSqVd7LUzant3hVKBTCyb8Cu7NHm57p5+MpnaZNTk5mSpVHYj3vze3cs/IS5am5d24dTm+OsX&#10;RSLxAy4ZsViSdCv66P4FWemJt2/G5eXGBodXrVClIfbwcrmS4/QPDhGJJGkpt0wmo49/cP+RbyuU&#10;8tirMXm58WdObMpITeDMhoDgsnK5IubaWQdH3/wkHV2uXtyu1eR5egfoNIyHd6CTs9vthLjr0Scl&#10;UjlCSCSy1OSLiQlxwIinT95gn52Zqs1LB3DbKLFYmphw9ej++Xk5WYk3YrWam6GRNVERz/PQ7Hgu&#10;/+uTbMa2o9GY6+sfKpFIYqMuiFg5K7L8DaZUOe3csFKnyWNZ6EIQOQWpTObjH5aSdDM95TKwA75C&#10;IfcN8PIzbPMAABAASURBVEpMuC4WiYNCyxv0d79WyebZdmRZNi0tSZOXJpbI0IPll5wYg8WpUKo4&#10;zoSexzVBkCsYH/+Q5MQbmWlX7O2dbHFdPDyTbl1HzoGh5TnOEH3lQFpqom9AmItbCDyjouCw8iwr&#10;ir5yVixWmE0a6IlYAHHRl2RyN/QjolSmvBF74dbNaLWDY9lKDf49E4wp1FDL9ehjp47udvP0hfB3&#10;9cLJi+e2yqwvMViJJdKb1y8cO7AIs3Dreiwky7KVWoRFVOYFXqFQ8baqYfdAQ26J8TG3bpyQye1w&#10;ETmrHexjr10QiyVlK9c3Gh6i6sLsbrO8zoSg0HJZ6cmJ8Vec3fyBC83TNzD++jWzyRQaWSU1mQEo&#10;rIeoK2ed3bwxOxiusnNbu2yB0ahnrLPNCIJKLfHyCbqdEKvJiVHbOcCJUqmUSASItnKFEq9EjMI5&#10;y7DN2vau1aBXyu3o1KT4uKgD1y4fNhp0NrewoUYEiAARIAJEoMQTsPzlVOKLpAKJABEgAkSACLw4&#10;AgLPu7j7wX9ayi1HF4tKgnM0bCztHf3Udu4s++//tVUoHaVSqUyu7Np33IR3Zo+d9hPaG9N/nvbx&#10;CpFYpFCqFSpIPfBqETgYy6fMWDxhGRZyALbSiMXi+QNNEHizWd+s7egJM+Z+8N3S977Z3n/42xWr&#10;1hcEDHrA2trBc0aVSg2DJq16TnrvT6Qx1prMB99uc3Jxk8khC9iLJco921akpyaFRFQcPPqjr2Zt&#10;GjnplwbNB7IiVhB4q5t7DujkeFOL9mMnzPjjg++Xvff11r7D3qpQpS7677Er9AQ6QvLt6IO713Mc&#10;V71u87FTf/pmzprXRn5TvkpLs9nAmfVKlYph2OZt+7z53ryCJD/8bpu9ozOSVKoZOzsnFAlJUWXn&#10;xNx5yBXumRnJD2V1x+Thv+GKYe6Os2XequP4ie/O+/CH5TO+3Nhn6LRyFWvyPG81spoz9zx4zgh4&#10;HMelJSdIZEg+/6q9M5OVmcqwlnG8wHl6l8ccQyUE8IK6Jn/wT+0GrUTgrrZnBMsXM+UPLvyLZQVE&#10;Z/Gw9OIXZBSc4eTRs43rlga5x9uviiAIXj6B73+zrSDulA/m16jbHHFVKjuG4SFRxVy7KJPJa9bv&#10;qNdlSqXKwNAykFMP75sPRYllRTK53Gw2pty+gUsWv9YfO3u7zPQUlmGdXLx4nrP2PcXBzt774O6l&#10;mEe9Tntwz1o7O9+CwfAmkcg69Jj65nt/fvLTyrc/X9Vr0OSQ8AroZxj2IXPA5D9YltHk5YglFqHZ&#10;1iWRKDV5eYLA2zu4mM13v5bedvW+o8AILm5hIpHIwcl15MSvx03/Zaz1NTJxxu/tuw+FLqlS22F5&#10;SmUyk8mYlZ4ktuqJNif29kxOVjpY4Sny9A2oijUTGFJ2xpd3sU/9aCleHXgJKFV2eO2fOLTlysUT&#10;ru5ebbsO/mzm1rc+W9Cu22QX13+5uQz+qREBIkAEiAARKEkE/v3v6ZJULdVCBIgAEXhlBChw8SNw&#10;z+ZXeIwAwDI8Z2aZO+rSoyqFRf6lQp4LnTIsazIZLl84dvr43jMn9hW008f2nD2539nNLX/0/b/u&#10;+r3/CoMtenLHXm80bN7ZydkjNenW6aO7D+7ZtGvL0n9JFi5ZJubaudPH7snkzLG9J4/swmZbKlMk&#10;3Li05K+v92xbdfXiibTUxMDgMk1b92jbZYRBn8M8wEqTm9i51/gGzTo5ObulJMUjjUO7N+7ajDQQ&#10;6cGs83sUCoeThzcu/+fHI/u2RF85azTqI8pV79B9aPW6bXKztTCCiBB99eyDSZ46skup8jKZjfAu&#10;EosF4a5ignOIAoWpww/aAz0PdDCYH6bgkZcT36XvhHpNOto7OCfduo6KDu7esGvLMrH4Ibee2Uax&#10;LMtzlkygehRGBLlPJC40ikUgNic7HagL1oDl5Pi+U0d3x147p1A+aiUwrC1Swe+7J/kXrPP+kNIs&#10;l5Efy2Zlpp08utsSrmAF2uJGX1AoXGQKxyvnj5hNJr/AMIM+M6JcPXt75+grp6VSB4y2vACsU299&#10;sdzJxeIa5VqCCk8vXVlHs2KxjDMZMd0mo54V3WWVmx3bY8CkWvVbqe0cEm5EYRb271x3eN8mcSEb&#10;q4eHHFgWfwNbssq/JgiWeWEhB5tZNj8EqrHWkm9i/VVoCMtqNbl4bZ45fvfVCnRI4/L54w7OYgFi&#10;IsOw9wYCA5ElvTt+AI5l8QrC5GLs3XZ8Lybi5vUrCqUrz/PL/vl867qFCJQYH2Pn4Fy7YetOvUY5&#10;Qw3kHiFlMvQgAkSACBABIlDSCOC/3CWtJKqnJBOg2ogAESACL5gAy7CCTWIQS7g7n2jjOZNK7XBn&#10;u3l/BtiL3k64jB2mh6dfTubdz+IJAq/TZeRkxWETy9xRLiRSGX9HTDGbcmVyuWXPzzB6fbbRoGdZ&#10;0bVLp1fO/2zjip9sbe3Sr/7+5dPNa36Sye3Y+yM/+rk1V85sCo2oE16mSkZa0oxxnf76bdKm1b/s&#10;3DjrZuylR49kRGKZ1vpBNqhdf/96N5P1y76bP/vT5f98ZDahRtZs1OZkJR/Zt2rpXx988/7w3396&#10;Oy83q1L1Bk4uvgXcrFkwZrMxvGzDsMhKaSmJbw7r/M+syZY0Ns1KuHEZO/fHZMJxJo4z3E64umvT&#10;nwt/nz5jTJ+NK/+QSCR1GrbHFGm1GgxPTrw5f9a9Sc6yJCmWyLMz0jie9wsM1+TlCtAhoNwIgl6X&#10;4eMXglNbXHjgrft/sVjC8/kfr+PMRoVCZUveZnbfERWVqdgiNLxCSlL85BFdF/w+zVrR7Fvx1xj2&#10;kbMkEiuQs1gi8Q2MMBjyP/2HxHQaxsXVEyeIImLFKUmXeB7B2T9mfrnhzjLAybJ/Pl009+OzJ3cU&#10;fHoR9k/YLDmBgCCw0H7EMlssRhCgQopElj8FRawo6dZpS78g/PHTFwi30RoaJ8v+/nTx3I8vnNqN&#10;uBKJ7MKpXSlJCQHBkfYOPjXrt9Zocq5cPKVQOiMTqEsoEDZePsFGYx56bC0jNc/d0w/ntxOixdbv&#10;aUIgjjNZXhfofZIGqmgMi0eBOdZh5RpdgkLK3oi9OmVk98Xz3rXMwsaZWO0wLDB76AkSgJBqNubh&#10;xGZgMKQ7ubjgxZiZniSRqhmWQXosywCRAH3RZsSwEqnMMjcMm5EezXHQudi925avXfqFDReOqxZ8&#10;+s+sTw7tWS4WqfR6nUyu8PINNhktYit8CFiBWsbJxR0neCoSiRPjT+OEM5nn3oP9f0v+/HTJvI+v&#10;XTwikcpNRh3PcedP7Vq//Iffvh3zydT2sVEXfPyCq9dtjXcYDKdGBIgAESACRKCEErinLMufLPd0&#10;0BMiQASIABEgAqWYAHb32Vmp2Lh6eQfo8gSjQcNxJr0uqUK1Buh8KBiWFWk16YkJsa7u3k3a9tbk&#10;pfI8NrYYldln8HuDx/ygtnOAjSYvB8ODwyrmZN6G/GEy6WVytX9wJI+9McvIZA7XLp+SSqWR5arp&#10;dYxC5aqy8xBLlN4+lYaO/zCyfBPOnK+twMkjG8vadsUMy3BmA9IQSy1fgZSVkaZUY88colS5mky6&#10;yjWbsVbN4qF+pDL1jdjL2rzc4PAK3gHuMoUjMsHRzt7rtddn1G7Ym+fMUpmsXfextRt0Nhoy7B0D&#10;fANDTx4+ZlENGEahVAsC1Bfs8ZEFw3FGgefEUjmeZ2akOrswTs6hljSM+io1Wzw0AVsnx5n8g8p1&#10;7DkxJKI6KxI7OIcERgSePb4FcgnLsu5eztejL+h1mpCIim5eDnKFkyVJuQMklQGj363ZoBdySE25&#10;kXQrzs3dp1XHkekp0Xm5t7MyoqvV6e7pHWBJ0BpGJJJkZaTg1Mc/JC8nFzIBOHPm7LBy1QSeR//D&#10;myBIUJEgpKfetrdnHJ2tYA36arVaCgIKffggmczu1s0ok9EA2cvO3gMLADXmZF1v230wNA7GNpBl&#10;zQZD/PVrLm6edRo1ZFmRys5dqXYzm/JatBvepe9ERyfoXI9O7OGRGYZljAaN0WhQKFWBoZVysmKx&#10;QHOyr4dGVrVzcBIEnmFZo55JuBGFNVy7YQOoKuCJuJxZ27LjyE69J9g7eljMGMbJzfvCmUMSqaxu&#10;k+6OTq4pt+Nv3Thn06RkcoeYa2fNZmOZCtWxvswmA89zOm1m7cZtvP2CU1Nu3Yw7D8+CIGAGvf0i&#10;FCp7GDDP+hAEy794CMksLeUW1pWDU5BS6WIyMWUr1haER86CLZrACx5e/mFlm2lyk4AC865Uu0eU&#10;rWY2my6fPySTqaF+YnUh28jydbIzr2Om9LosT99wd09fAQuDZVhGEnPtnL2jS4WqDXiewzSh8QJX&#10;rU6310a+4+4ZArHyZtxVJAIaudlp1nVlysmM6TlkNNxCJrNkwrI6jelWfKy7l1/1urXEYpnKzgOv&#10;fYYROvR4o23X0So7Z7PZUKdxlzadR4O5UuXq5hkmEotuxFjkcii5AubO4oh+iAARIAKPIUCXiEAJ&#10;ISAqIXVQGUSACBABIkAEngcBsVgSF30oMzPVzcNn9LT/lalYTyphew781NHJRcBO9BEh1Pa+xw5u&#10;xZ6zaZte5So2lkgYuVLWqdebYWUqY6ealZUklanjr1/VanIjy1cb8PoXbu6+Hp4BQ8Z+Dy3DshFm&#10;GLnC8cD2+Qk3Y8pXrt1/xAylSpV8K7pcpYad+4ypXrtZSEQlgyHzEcHvdovFck1uNqQBv8AwO3tn&#10;lZ39zdizJqPRLyi8UYtBBt1tjsvr0GNq5WoN8jfPd4fePZNIZLFXD108ewROeg2c4ekVeDs+Gseu&#10;/SbWqNO8UrWGRkMuz/MVq9Zv0Lxz/WYDM1KiszJieg4Y7uMfmpOVnpp8Qypz0uRko3B4UKntVXYO&#10;16NPm03GwODIhi3667QJPK/t1OetClXrPgYpNu1uHn5VajRs3q5vcHi1mzHREgnbtusYR0e3lOQE&#10;vS7z6oVdV86fDAiK6DXoAzdPv1s3on38wpFk9TrNK1Stb9Rnc2bj4b2bQKNR8y5D3vi+XdfxA0d/&#10;37J938yMZGgPtoLFEsnl83tysjN8/UNHTPw+KKyyVCp6beS3cplFbrPZPHgUS6Rx0aeheoSEV2jQ&#10;vIcm97og6Lu/9m65SrUhZDxob+uRSBXnTm5KunXD0yegY883HJ1cHZ1cWnQYU69JBywMhmVtZnaO&#10;gUf2b4J62K3f+DoNu2Wmx4hEfJPWIxu17Fqrfmu1vdNjQtg8PHgUsSKDIS8xPk6uUDZu2a1J69dV&#10;alXdxgOq1W5qNOgZxhLawcn3yL7NkGwQt2bdzhlp0WIx06zt642ad6ll/WgeJp1hGKlUeT3mYmZa&#10;crVazdR2DpcvHLeIOdbkpVLF6aOrYqMu+viHdO033dHZTSwWIsvXa991KHI+un+Lk4sPPOh12bUb&#10;dugzeFKHHiMs97g9q/6ChRp95bjA8xHlqtWs3yUnM5oVmfuN+DQ0wva9Vwj16MYyuTmZXfuOadDi&#10;NbXazt3T/7WGZafVAAAQAElEQVQRH6vtHW/EXoYYh6UrV7gk3LDcXVWzXotOvaY7OLqUqdCgQ7dh&#10;Om3+9+ur7LwP7lwFDg2adW7T+U1NXpw272bthj1btO9bq0EbZzcvTPfR/Qsg6foFhvcb/pHazs7J&#10;1b19z+k167dCaMZKDPk5ufgd3b8ZL4Qe/d+sWLV5WnK0QiFv1XE0VkXNeq2UKruc7JvhZarUbtiq&#10;ZYcheAnEx0ZHlGtasVp9juNuJ1yXyezhhNpLIUBBiAARIAJE4BUTEL3i+BSeCBABIkAEiMCrIyAS&#10;4yHBZrVwCvYO/js2LE5JToA20bn3qHHvzHbz9Nm9dZlUJr/PsmCUTKY6f2rntvULRSzbtf8b49+e&#10;NW76L2Uq1Ii5em7lwh8kEgV22onxVw7u3gC5qlzlWkPGfvzayHe1eTnRV89JpFKWFUE/cPEIWbXw&#10;B2z+K9doMGbqj1/8tg3RXdw8Tx7dvXvzfJXKHWYQ15Azy8I8PzjLsqjBkhjLQgI7tHfFrfjY8DKV&#10;33x3bqdeYxLibu3bsQq6Q+tOA97+fO20jxbC+ZkTe22j8l088Etl57l5zczTx/b4BoQOGv3BV7O3&#10;4egfFHEj9srKhd/JlU56bfaOjYsNel3zdn0++WnbR99va9a2T15u5oZVfzAMq1K7Hti15Pat65Dq&#10;Jr0/r333129dT9i/cw226O26Dnnni/VTP1xQoUqd00d3oxaxSMw87CGXq4/uX3HiyC57e8c+gyd/&#10;P2/bxBm/V67RKDb6woYVsx2cQuwcfDet/vnsyQOBIZFDxnz0ze/bXhv5jl9gaOy1C6sX/aBSu8vk&#10;6kvn9q5b/ntmRopfQGjFavX8/EOvXTp95cIJEVvw9w/r6OSzc9PS7Kw0QOs18M1xb/8mkytOHNkp&#10;lcpYa25WVhJrnvnYWVZk0OUd3L2eYdnOvUfP+GrzlA/+iaxQ/fihbRhlmYuHVQQ/CqX7uuWz4qIu&#10;BoeVG/nmN8MnfFW3UburF06mWL7mXMqyFhRYKgnXL65Y8CPLioD34x+2TZwxp2nr7jqtZuu6Bbdu&#10;XBKLpQ+6ZxFVjBzhIT9J2Fg7JYDMsKxC6bxxxZdYXZCcmrXpNXrKj01adz91dJdWkyeBKMKyEqn8&#10;euyZ1Ut+gX3Ljv0++XHbhHdmNWrRRavN3bz2n8T4q2KxBD4RJzXpEmRWewcns9m0fd08ueKugOLk&#10;HLp+2cwLZw6HRlQcOfGrCe/M7tZ/nEQq271txZnjW2RyNTzwvEmpVEllMpXKTiSSPEZIhbGtsQyL&#10;uGKxmGVZWw+OrEisyU0/vG+zXK7s1u+N97/bNum9P4NCIk8e3SWTykViEWwe1UQi0c24q7duRjdu&#10;0XXU5O/xevTyDrh68eT6Zb+6uIVilFyuPnZg5bmTB8USCcS7kRO/7tB9+M3r11KTEyUSKcvCgdhk&#10;Niz959vc7Mw6jdq8++XWGV9ubN3xNSS5d9vKK+f2QMtTKL02rPwDgSpUqTtq8g/Dx31epUajk0d2&#10;5WZn2JwgkFSmxCrdsvZvqUzeocfwz2ZuGzttZq36LfNys9Ytn5OWfMPRKXj98tm3bsZWrFp3wjtz&#10;vvtjW//hb9nZOx7au+HEoTUyuQUp/FAjAkSACBABIlDiCTzuP+0lvngqkAgQASJABEozAeznr148&#10;tW/H2uir5+QKhwIUEqniRuzZlQv+h0snDu88sGv9ygU/xsdd3rt9Dfa3SqVLgWXhE0g2Z0/uXPLX&#10;t4f3boLZ6WN7t61ftHjeRxxnFmGLzjAKpcPB3Yuwmz24awPc7tqyfOWCbyBv7du+Ni3lllgsE4nE&#10;RqNx6V+fbl2/6PTRPdGXzxw/tGPjynnrln4tlalEYmluTsaR/VtPHd3DiiQsa9nGsyKxVpN7aO/m&#10;M8f3QSMTibC9l65c+CMyP3V0N8QmL3+vsyd2rFr0MyJGXTlz8sjuTav/2rP1bxR1/tQhO3u/wiUU&#10;nLMsq7bz2rhi5voVc48e2BZ9+TREIkgnS//6gucZRJHJ7U4f2wy3h3ZvQLFXLp44tHfjyoUz466d&#10;wqYde3uGlVjS2LkWacTHXfXy8zp1dMuqxb+eOLLbmsaujav+3Ldj4YGd6y+cOaK2s9ySUxD9zgkE&#10;F5eta2etWz4XyUdfPXPhzKE921ct/+drg16DHBBFoXRet+yHDSvnHT2wHbjOnNi3Ze2C5f98wTAs&#10;K7L8haNQOp4/tfmPmVPXLZu9de0CZLj4j8/kChVjeQgMY2GI/f/Fs3vWLPlt/851J47sxHHZ31/e&#10;iLmE6b4efVGpds/KSLEQPrFfIlWCDGN9KFXOR/evwahTx3YjNAauXz730J7l+3asu3T+OEZZre4/&#10;QADSaXOW/Pkp9LLzpw5ePnds5+alG1d+e+HMUYSTK3xs/pHSrZtXF879HJ2Xzh27fP74wd0bl/z5&#10;9YXTu1DR/U4ZRiyWZKbdPrhnE9QWqSxfzgAiqCT7d62/cPqw2s4Xnu0cg1ct/B7L8tih7Uf3b123&#10;7Pej+1aePLL7+KGdJqOBZUVyud2NmPOL5n6B9WONewzrZPG8ry+f269Q3n2BKNVexw5ugc2OjUtc&#10;PfJztmUF7KxIumrhN1vW/gPPWBuH92xaseB/xw+sU6ldbTZKlcuxg1sP7t6wZ9uqvNwMDLH1P+qI&#10;zLH4jx/eeWjPZp1OgzwLLNX2Hnu2zl+/cu7p4/uiL5/GOlm9+LcTh7fu3bE26vJZhdKxwPLBE+hH&#10;K/75dPfWlVcvnjhzYv/W9QuX/vURx/N38mGVavfNa37ZvOafI/u3HD+0Y/Paf7as/vXi2SOH9m7K&#10;yU4XiaBrybPSkxbP+2Ln5mUXTh+6evHk4X2bVy36Ze/2BWp7T0SUSOSpSbGL/vgEUS6ePXzx7NGt&#10;6+bv2vwbwqF8ucILpcEMa+nimX2Y3wO712OuL507AraL/vjiZux5rARMbl5O+pK/vsI7xvnTh/BC&#10;OHl0Nxbb/h2LlGo3DKdGBIgAESACRKCUELD8bVdKSqUyiQARIAJ3CNBvImAhIJbIbsae27d9wa2b&#10;l8X33s+CTWNuTsaBXUu2rvnt4K6lWk0Oy4p3b/nrRsw5jLIMftgPNv8ZabexncY2eOOqmedPQWtw&#10;EYkkBbZ29l7Xo8/u2TZ/69pZp49ulsrtE+Ov7tn2T15OJiuy/BdZDO9yx/Mnd25a/fPieTO2rZsd&#10;deW42h4CgQgbXaNBd+zg2nMndyAZm090mkzGI3tXXji9R2QNBA9mo/Hg7mVI4OCuFQqFvVyBKNe2&#10;rPlt8R8zNq/5NfrKCbnCZd+ORVcvHpZIFTY/Dx5ZVqRQOcddO71j4x+L5723btn3F87sEYllYnF+&#10;OQqlU1rKzb3bFy3968Nlf3+MqrMzkhHL5koslhr02oO7lm1cOfPQntXoR7t188rm1b/Y0oi7dkom&#10;d9q7fX7U5WMSqdw26r4jqlOqXOOiTm1dOxuj1iz+5ui+VSKRFM5tlkhSqXKJuXJ8x8a5wLVh+f8u&#10;nd0rlqhEVhQCz0ulsloNehh0aTHXTkKiir9xUa5g/ALCecsX6mshQNj8QOZITb6xf+eirWtmHdqz&#10;AnIQVBVM9+1bMRKJDHoTCF86t9/m1jYERyie8dcvQuNDaKyTm3HnpTJ7jIq9dlIieXhFGIXkxRLl&#10;6WNb1i79dsX8T08d3WLnEHjt0pE9W/6RSO5Oh0yuRg6H965cufBzmO3dvjA3Jx2iITw82MBBq8k+&#10;vGf55QsH4d9mgE6DQQuN49rFozbCqJdlxVg/WFe7Nv95I/acQuWKdXjq6GaO40AbAxEXgSDDrVyA&#10;uJ/t37kYaaATlwqaWCxJT4nft2PhxTN77rsEG0SRK5wunzuAxbb074/2bJufnBinVDnhkq3BAD53&#10;b5kfF33alpit/zFHDDl9dMuRfSvNJpMtzwJjrMPYqyc3LP8Rq3Tr2lnJiTEmgwGzkHDjklj8kJvU&#10;CgbihOO54wfXIcn1y388f2q3UuWBQOi3NQTC6rpy/uDOjX9sWz/n6sVDCpXr1QuHMCnQT1nW8oLF&#10;K8hkNJ48smnNkm/wQkDcpFvRGGXzgCMMRCLZsQNrVy36ClN56ew+B8cgxDqwe2nh6ZYr7DIzkg/s&#10;XLxi/icrF36BRajV5EplSnhAE0tkPMedOLRh7ZJvFuFVvPpXrDFEQYa4So0IEAEiQASIQCkhYPlP&#10;bykplcp83gTIHxEgAkSg2BPAthC734fucrGPhaihsnPHEefYKCpVzrB/fM1iKBMqZwcnf7Wdh0yu&#10;wijm3ge26/CjsnODEoGrYrEUCbBW6cpmiE6ZXK2283BwClLZuUkLCUy4BIFMKlPZLG1HS6fCvmCj&#10;i054Q85qOw/5nY90SSQylZ07HKrt3OEQQ2CAfTWMH9tYiVSuUrs6OAVCd5PJUM49fzYgeaXKycEp&#10;wMHRX6lyFonzhS2bT0BDFLUlDTtbD9JAArY0EN2ahhNC2K4+6ghLlZ0bRtk5eEMwsqkGhYxZi4El&#10;ySC1vSfgwK31qsBxxpYdBrVs36/HoE+9fCMdnLxcXP3bdX/TLzAsOyMtKSFGXEhjQi2YCARSKB0Q&#10;AsmjIrHYUhGegiS4Wd3ec5BI5Gp720y54xyhMQon9xg98AQOZXI7O3tve0c/udwOo1CCQnVX37GN&#10;EIkkSMbewRdmSpUTntr6H3qET7nC4b4k0alQOhYmjB6sLpXaTalyQZ4IjadoOClwi0AYZe9oiQsm&#10;eFpwqeAEc41LoF3QU/gE3qQypRpLzrowxJL7VSQrXickUHjU48+RJGYBnh80Az21vaeDUyCmTyyR&#10;sSKRUuUs/jfpCn5EIgl8Ojj629l7yh72amUYFoUo1a54FUitd94hFoYAI3PnwYpEcrmdnYO3g1MA&#10;qCKBO1fyf8MYQ+wdfOwdfK3ELD4VhW72tNmJxRIgtXf0h5lC6QBEtn7b0ebEzsHb0SlIbeeONGz9&#10;dCQCRIAIEAEi8NIIvPJAoleeASVABIgAESACRIAIEIHnTQBCh/jowS2pSQmVqzd4bcT0vkOnvjbi&#10;rYbNO/M8t3/n2sSEK+InEDied1bk79UTEIlEYrFELL7nO8JefVqUAREgAqWDAFVJBIjAMxMg9eqZ&#10;0dFAIkAEiAARIAJEoOgSEEukKbdj/5793oaVc9NTk8wm8+2E61vXzZ/zw/Tzj/gCqaJbDGX2nAhg&#10;VaQmx+/ZtuLsqf0K1cO/w+45hSI3L5AAuSYCRIAIEIFSSIDUq1I46VQyESACRIAIEIFSQUAikUul&#10;qjPHd8z8Ytj3Hw+aP2fKiUMbDQad/M5nKksFhUcUWTq7WVakyc08un997LUzYrr5rnQuAqqaCBAB&#10;IkAEiicBUq+K57xR1kSACBABIlAECFAKRZ8A1Aq53M7NM9zDO9zRORS6lUgkLvppU4YvjoBlSSjs&#10;JBLZiwtBnokAESACRIAIEIHnToDUq+eOlBwSASLwdATImggQASJABIgAESACRIAIEAEiQASIwGMI&#10;kHr1GDjF6RLlSgSIOXDmNAAAEABJREFUABEgAkSACBABIkAEiAARIAJEgAiUfAKlskJSr0rltFPR&#10;RIAIEAEiQASIABEgAkSACBCB0kyAaicCRKBYESD1qlhNFyVLBIgAESACRIAIEAEiQASKDgHKhAgQ&#10;ASJABIjASyFA6tVLwUxBiAARIAJEgAgQASLwKALUTwSIABEgAkSACBABIvBYAqRePRYPXSQCRIAI&#10;EIHiQoDyJAJEgAgQASJABIgAESACRKCEEiD1qoROLJVFBJ6NAI0iAkSACLxIAoLAC4LwIiOQbyJA&#10;BIgAESACRIAIEIESSIDUqxcwqeSSCBABIkAESjQBQeDzcm/rNBnCEwsxOm1Gbs4tgeefEIzRqM3O&#10;jOHMpie0LyJmHGdC2kaD9qH5mE16luWlUumTc3uoH+okAq+KgNlk0GoycMQa1mmzTEbdq8qE4hIB&#10;IkAEiECRIUCJvCQCpF69JNAUhggQASJABEoGAUHg5Qp1177TW3QYJhKxwhMIWHp9TvN2Q3oOeE+h&#10;Uj+JgAXpqmLVJoNG/+DtF1qMBCxIV57eQQNHfV+5ZnPjAwKWVpNet3HXIWO/KF+lkcn4cHmruKwQ&#10;VIpWXLIt1nnyPMeZjU/yKnsJZZrNxoDQ8m26vB4SWTU9JbpZ24FVarU0GUnAegnsKURpIEA1EgEi&#10;QAT+hQCpV/8CiC4TASJABIgAEShMAJvV8LI1qtRoWLVWYx//SI77l9ujsPHWaZLrNW5frlKtStUa&#10;Gwx5hb099Dwz7VaDpp0iylWtWb+1RpP0UJsi2KnJTajftCvSrl2/dVb6rcIZQoNwdQ+uVL2ByWi4&#10;cHqvVKosfLV4nfO82cs31Nc/gmXZ4pV5scuW5zlXd1+/oLIymQKvo1ebP5JRq5179J8QEl6hU4+R&#10;Uz9eXKNuC85sZpgi9UnYVwuJohMBIkAEiAAReIEESL16gXDJNREgAkSACJQ8AlBeoq+cOnf60IXT&#10;h2/dvCIWSx9fI8uySpXHkf1boq6cPndyj1xu93h7XHV29Tm4Z0Ns1IUTh7ar1V7oKRZNbed3aM86&#10;S9qHdzi5+hTO2WwyhERUkiuU29bP1+vyWFFR/vOjcOIPOc/NiWvdcWC7rkOVSgcoGg+xoK7nRECr&#10;SWrQrGvHniN9AyI4s/E5eX1GN3ghC4xw4cyh5f98v+D3L69cOLF3+6pzJ3dIZapn9EjDiAARIAJE&#10;gAgQgachUIz/fHyaMsmWCBABIkAEXiaBkhwLyotWk/XbV+8smvupIAiWPa3Aa3KTddpMaBlaTVp6&#10;alR6SpQmL5XnzDYQCqXjyvlffffRFK32rnCDnbDRqM3OiElNisrOjNPrsjHcZi+Tq08cWv3522Pi&#10;r18SS/LVMYHnYZOTdQP2melRCMTznM0eR44z5WRdNxl1JpMe3lISo8yP3u0LPI9sszKi0pItoQ36&#10;HBQCJwUNTnKy43EVgVDIfcIBjA2GPESxGcAVb80Eqd66efmLd8Ye3rsUJRR44zHekH3i0KqPp3S8&#10;eHZHQf+dE0GnycjLTRIEHq4QEW5zc249Jv87AxmOM4N8ekoUmCNPs0lfcMl2YvOZkRYFaKgXaQvC&#10;PXfKGFFIRowg8EaDJisjGqGzM2NNj/4sGMgkJzISqUwqk2EZZKbHonZBELSa9LzcZJzY4uKIc21e&#10;miYvVRAe/mVnoILZN5sMZrMhJ+umLUNMsXAnQ3jOzbml1+XAW0FDZ07WjcKdgsAb9Lk2btnWhSRY&#10;pwNDjAZtduZDykGx2ZlxBWXaPORaZxyskDP3b3cUwrkgCAZ9HuKmJkchJZwLD3ytG0LkZF1Haemp&#10;eEWk8HcSw3A0njfnZicYDHkIB3ppyVGIDpKClRhnNibGa8USiUwqN5vNack3zSYDRqH2nKwbPM9h&#10;tWSkYgFbpg/9giAgXF7O7XSsh5SovJxE8wPrwWwy5OUmWQxSo3JzEhECAwuaIPBwjorSklHRdb0e&#10;r4u7cwfIqUnn1y37ISUp5tql/X//9t3WNb+zIknBcJxYPOhzckAyKSozLUqbl4Ylin5qRIAIEAEi&#10;QASIwH8nQOrVf2dIHojACyJAbokAESiKBLBBtbN3GTn5oz5D32ZZBrtolZ1T5z6TW7QfIhIxrTqO&#10;HD1l9phpc9p1GePo5GGTYLCx7/ra1IkzvlIolBiOqnDUa7PKV240YNS3E9/9s//wz+s17am2czRb&#10;99smo65m/a7TP/mfT0CEbfcLP2KJqH7TXr0GfTjh3XlD3/gJgezsndAPb9j8e/uFvTbyq3KVG4VG&#10;VOs3/IupHy8ICq1guwqDwg07drFU2qT1gEGjfxj/zjwY127YVa9NF+6IJtCDwiJr9Br4Pq4OHfdT&#10;u65jvHzDDPp8DUWANMIZq9Vug4Hj3/ljyNj/NW0zUCZT8rwZafgHV5j60Q+1G/Yw3hGADPpceyf3&#10;Dj3fHDT6azgc+PoXkeXrQH0Q8sMJPM+16jyiW79peTkxjVu9Nnz8z+Pe/qNb37f8AsqAQ+HM7zuH&#10;0ODk7Nmhx4Qx02aPmTK7TefRIZE1dBqoRfn6FGc2ilgWPkdM+Hniu38OHv1jtVqtDZAk7mgoRkNe&#10;zfodBo/9wWzKrVit2aDR3yPD/sO/LFOhHi7dFw5PIV2Vq1h/8gffKZQqqVTeqfeYoW/84OjkyjBC&#10;2y6juvadIpGIbXXhKJFK23Uf27HHeLlcJVjlGHgoaMjNP6T84LE/BoVV8g0o23vIR5jWQaN/qNek&#10;p0GfKQgCz3PObt69Br7XqGUfs9mi2mAsOu0dXfsN/7xh814oHz0wxIRUr9t+2LiZ49/BbH5ev1kv&#10;qdwyHaBXvW7bgaO+LV+lMc5hbGtGgxbTN3DUNxWrN0VF8CkIXI16Hbq/9u64d/4YMfGXtl3GeHgF&#10;FR5iG1j4iFGcWV+tTtth436a8M68PkM+rl63nVQmwxqwmQmCkJdzO7JC3b5DP0Npoyb/1q7rG2q1&#10;I6LbDHje7OYR0HvIhzXrdcArpVPPiZj3ERN+adlhuMCbET0gpMKEGV+6uHpCL67dsPXISd+Hl62Z&#10;m32rUYve/Ud8wfOGJq0GvD55FqBJpTKe54yG3LIVG3TuM2X01Nmjp87q0ndaSER1vPRs4XDU5KUG&#10;h1fp2PPNsdN+HzXpt279pnv5hRv0ubiEBg841mncbdj4n8e/80efoZ/WadhNJBbb+qEqNmndv//w&#10;r1hGV69Jr9cn/e/D7/4YMu6LkPBqRqMGA9FQO94QMKrngPfGvztv2ISZrTu/7uziZbaKbjCgRgSI&#10;ABEgAkSACPwXAiVevfovcGgsESACRIAIEIH7CQg8L5Mrg8PKBwSXwTZb4Dn5nac9XptSs15Lewdn&#10;Dy//GvVadOo92mzOEwTeoE/zD4oIjawkEosE60OrSW3ffWybzgNDwitACgkOq9CoRZfeg6e6efhj&#10;r2s05rl7+UeUrWZv78TzZp4zO7t49xo0rVHLLmUr1lKrHfyDIms3aN2hx+tyuULgeRjYO7iElakS&#10;GBzZocfwiLJV3Tx8kKTwgGgCU7WdS4/+E+s37RAYUlapUoeXqdykVbcOPSfodZkCI0ATqVq7Y/tu&#10;Q8pVqm1n7+jjG1yjXstOvUaGlaljsgpSWRkxnXqObdGuT3iZKiq1vX9QRN1G7XoMmKjJjefMRgcn&#10;1/CyVT28AkxGiyhgNGjCytbu0X989dpNXd29YY/823YZ1LLDGIM+G6IPJCwkHxAUGRxeoVu/j+s3&#10;ae/i5uXi5lmxeoPOvUcplGqez79/7b5pgOfICvW69x9XrXZTF1cvxK1Zr0WH7kNbdBhpsAhtAseZ&#10;FCr7XoOn12/Swcc/VK5QBYaWa9G+b9e+k4xGy6TAIXQiL98gcGvQrF+rjv28/UIcHF0iyldv02VQ&#10;hWrNjA98Qxln0rt6+ACvXK4QSySYOxSrUNqBc0BIGZTAspaa4JkRBAhnQSFlg8LKSSQP+TcWkZ6j&#10;s3t42SqhEZW79hkdGlFJpbLHsVGLzi3ajwAcFK5SO4REVPILCOPMOviFWwRC6LAylX39Q/U6y61e&#10;mI523UY2b9sbE6FU2YVFVm7UvEv3fhPSU+Mwm5rcLPisVK1eVmYChtuaTpdcsVr9oNByeTlZyBNF&#10;9R40vXnbXhWq1LW3d8aMW0j2GKF2cObvyHy2gQVHpKHJS+jWf3KLdogbqVSpwRAeeg+exggm6ygs&#10;pIwWHV5v13VwRLmqKpW9u6df9brNew2eHBhS0SZg8RyntnMMi6zkFxjec8CbmHGVyg7ndRq26dR7&#10;vFaT4OTsEV6msr2js0gk8g8MDy9b1dXdKz1Z6xsQipcSxOJ6Tdr7BYY5ObsBuzYvpWOPcW27Dqpc&#10;vSHM3Nx9K1Vr0LHncN+ASLNVPIKMVa12B7w6qtZs7Ojs5urhDYPOvV6PLF8PEp4gCJlpsZ17j23S&#10;sqtfQLhKZR9epmrT1t269h6XmR6Lq1pNim9AGOK26TIVrxd3L3+kh9dIhx7D/IMqIASqVirtew+a&#10;hlHlK9dRqx38AsJq1W/VoccIhcoOVwvo0QkRIAJEgAi8UALkvAQTIPWqBE8ulUYEiAARIAIvhAB0&#10;AUhGaLabfLC55Tizh5efRCr9+evxb4/uNWlk29uJNzy9/Vp1eF2nSYf0IPCcZQcLtYZh9Lqs5u2G&#10;Y/OckZ4888s33h7de9ygdscPbnd29ejcZ6xYIoKxgB+eE6z2Gk1q/aadIE9cu3jq+4+HTn29xyfT&#10;Wl+5eALb+Bp12+ktMhCDlMwmY/mqdc+fPvjzV2+83qdZzNUzUqnivvoRuka9VoGhZc8c2/fOG20Q&#10;+n+fjU5PTYIiExJR06jPCwyt3KpDP01ezt+zPp4ysvubQzpuWvmnvYNzyw79sjMTTEZ95Rqdy1Ss&#10;mXI7/uOpLd8Z02vcwLbRV876+IXUafya0ZAj8DzPcbxVNRMEXhD07boMgliwbcOiKcM6TRvV85/f&#10;P8vLy6nXtEOVWm0MestNK8ic4zmlUu0XFPHP7E+nv95jwuAOV84ft3Nw6tBjdF5O/H0l4KnNc9vO&#10;gyA2bV2/YPKwzmCCsXqdpm6jtpWqW/7FQ7NJ07nXGCA6d/LA22Pbvju299cf9k+Mjy1TsUa7bmM0&#10;eanwg4Z8zWZTpeoN9+1YM2lY50nDu+zctFShUDZs1ikr4zYMCjeFymn3lvlgm5WZptPmff52j5G9&#10;mtxOiBGJJfCDJljnyzYE5+hBQ4G2nvuOAs+bTabyVepcuXBixrh200b1XLnoZ6NBX7VWYzfPUJ4z&#10;Wz1wFg+2dWYbLwj8HcKYzQ49ppWtWCs26vy0Ea1nvNFr2uutoy6f8QsK6z34QwiIuzeswBrzD4qE&#10;BiRYP9bHc2Z3j0hf/5DU5FvH9683mw2NWvUJDit/Kz4WS3HqyG7jBrU7c3Kfs4t7o+Y99doMW8z7&#10;jgZ9Tte+70J4SrgZ8+6E1u+N6/3GgDZYBp4+gb2HzOA4AzTQ2g27127QKjcn689fP0Jpk4d13LV5&#10;qZOze/tuQ5XqfDUHpYAA/J+rEqAAABAASURBVKQmJ3z74YDpY3rP+d9bmRkpYZEV6zUdenjvwjcG&#10;tL0efQkTtOTP71/v3fTA7hWOrgzPCyzDhkRUXL9izoeTWnz3UX+tNq9GvS5lK9XUanL//u2jyUM7&#10;TxzacefmpSKxuHnb/np9Gs9zDk4eWBtQ69Ys+XXyiK6Th3VZs+Q3rJ+qtZtochP0uoweA94Li6x8&#10;6fzxaSNav/NGr7dGt7oZexXiY5c+b9s48DwPHQ1i3PoVv08Z0Q0hThzaoVLbN2vTOyf7pk6b0aBZ&#10;F4iYsVEXf/x0JBbkjDfaXjx7xNPbv26jznpd5n0M6SkRKOIEKD0iQASIQBEkQOpVEZwUSokIEAEi&#10;QASKHQFWr9Nif56XmxlWLtzH1/vwno1Go8HFzRPShlBI1ICSZTSkl61Y02Qyblr1h06rgX142dBd&#10;W/65dPbY9ZiLcrkdw95TvtrO4+j+LasW/rpu+S+8IAovGyaVuR3YtUrgeWc3D4gUNmtsrZMTb/z1&#10;85cGvSGiXDjL3uvFamQyZCEl5HPs4CY7B/vQsmFGpLH6z7XL5qQmYQeeVKNOc6lcvmHl3Pjr58PK&#10;hISUCdm27p9rl047ubg1aN4/LzfeyzcIJcRFX8zNZoIjQmGzfeOCFQt/ib5yRiqztwbJP+h12Q2b&#10;D7Szd4I6s2P9XMRCVvGx57etn88ybLVazbQayEMWYYZlLN9gdWTfxptx50AjJCJw/641OVnpkL0c&#10;nAIE4e53D9lcw3PjVoPU9o4Xzx3btWleWLkwi+frF3ZvWX4j9oo2L5vjjOUqN/PyDUyMj9m85jcv&#10;35CQsuFikWrFgm91mrwyFWrwvEYQLKHhUCQSXzp3ZN/2uXACtqvnz05KvKG2c/APrsg/cPORUuXk&#10;6sGIWBHLsm6eEShffOeLyeDqaRsrEmHKlvz5qZdvKKKfOrz62uUz0M4geXB3Pi34KJ+cmXF29S9b&#10;sUZaSuLyfz739AsICg/x8PbbtuHvzLSU4LCyXr7lnL0U1y6dEolEjVoM0uuy4EqrTa/TqBNOLp8/&#10;7uzuIVfYXzh9aMWCmWuW/GJZimXDAkO8D+5apdfrHJ1dxRJ5ASUMsTUItZ7e4SER5bOz0jeunOPs&#10;GhgUEQ4Om9f8EX3l7M3YKzKZOicrpUKVuiKReMvav5ISo1BaSGTYzk2zr106DR2tdv1OBn22zRvL&#10;inJzMlcu/FokUsIsLTn25JFdUJ3cPLzFYqWXD3xIWIZVqu2Dw/0UCgfbKByhHJ06us7BKczVI1wi&#10;keGFs3rxrFULZ96+FR1aNiw4PODYgdUZqUkqO3s3j3COM9k7usqVqpzszAM7V2KBhZcLO396x6rF&#10;v+7dtkpt5+vjXwGyFCS81Yu+9AoIBElXD9+t6//Js9y8VsHR2de2EASBOX1s99kTm5EqSt69ZUF6&#10;6m1ou+5ekQqFIzJfufCXdct+NZnMWEgOzh4Hdq8ymUzOru5msxY5UyMCRIAIEAEiQAT+CwFSr/4L&#10;PRpLBIgAESACRMBCAFoGNrpJt6Nl1n+ATCJRZKQlmE1GmUwulsgZ5q7+wvO8m2dZV3fv9LTbF07u&#10;l8kt/2AZ9vAymd2KBZ9uXj3LYNCzrNji9M4PdvBpqTdPHV2Rlnzj1o3ruTnRwWGVK9doxrAs/PO8&#10;wWaIHFKS4j18VNDLbD0PHqVyp7TURJZhOvR4vVqdjkkJ0WlJ8bHX9l+POWMyGSRShW9AeHpKYlpK&#10;jKMTpA25XCH3C/ZPjI8VeD44rJLZxCTGR8Nthar1OvQcZTJl3YiKTU48d/XCfr0uVyS6+0eFVfXg&#10;A0IijUZ99LVzLu6+DIOwjELpcD36dGpygqOTi38QVCTbF8+zRqMxJuq0UuXMMIxYJNHmZeq0eWKx&#10;WKV2tLpCd37DU5blA4LLGPS6mGvnnF39GKtnpcrp2uVjc34cfSP2Is+bfAPCZDLFjbirJqNOJLLw&#10;hMaRlhJz8/pVlco+snxzKBqM9QFuly8cUdv74xnOXTzZ7Kw0hmEdnd1RNfMiHwh3Kz7GwdGZZS3o&#10;1PYe6am3IKqp7Rw53vT4yCYj4+4Z6OTicfP6FbEY+o5arpCr7OxzMq9kZabZO7q4uftLpXax185r&#10;Nbkh4RUkEinPc0qVY2Bo2ZzsjLjoC1KZCmSys1LOnFh/6/r5pISbmenRPv5hVWq2kEqlsH/oQuI4&#10;o6dPkIOD6+3E64k3z0gkMuQJP5zZNH/O1H07lkLecnH3cvf0y8pMPbRju8IqOaFSB0e/KxeOmU0m&#10;Tx9MGQahUAb9aSm3zWaDWCxFl1zhmJQYIwgCJDyOy1/Y6L+nsYwg8NGXj6ntvDEcl1hWpNPmXLmw&#10;9+rF/WnJifFx0W7u3tXqdFDbO4pErFyhZhk2JytVr9O4uHkMHfeFvYNj3LVovTbzwultqcnX4c3L&#10;JxjErsdcUCjUSpUKJNX2Dim3j+VkZzq5uDs6e2Lls3gZ89yVi0dVag9bUCwzTW62SCSyd3BlWFFm&#10;euKZY6uTbl1LvHkjOys6ILg8XqRiFCaTC7wZQ6gRASJABIgAESAC/4WA5a+l/zKexhIBIkAEiEAR&#10;J0DpvRwCgiAwlg9nYZPLsCzLmc3osJwx2G3fTQEKgourD56npyQ6ON/9ZB+G2Dv4qtSuOMHVwk3A&#10;3teka9F+zKT3//z4xxUffrez//B3KlSpy1i2/4UNGfSwrEWpubf37jOl0vnovg1XLp509/Tt0H3Y&#10;V7O2v/XZgo49pzk4uEPlcXO33LHl4uY16b0/33jr5zemz0RD0KZteopEYpXaTq4QXzq7/eSRXVKp&#10;rFmbXtM/WfLFbyu7v/ZBSERNg97yRVd3Iwm8QukolUr1Om1WepLIqk3gKqrjeXNuTqYIe35HN8F2&#10;TwsuCIJgxg7fQo8BMN7yqUkYs1ZZB9cLNUGhdIK2AjEiKyNZJJYUXJJKFc6u4WKJjOeMkD94nku6&#10;FSeT371hR6lyzUhNEhjBydmT5+7KQ7zZxLLW0AzDisQ8x7MILBLDknnBD57nEdEWBDE5M4c8AAcK&#10;ja3zUUeoVw6OjjzHVa3ZZNonSzBTtvb2F5sDQ8pIoUQqVWKx9NqlbSlJCe6ePsERNXXajDLlGzi7&#10;uCcmxMVfP4arWDG52TcbNR80/p3fP/h+2Sc/7hg0+sPqdZqJRI9cRTxvVqntGZZJvnVdqXYvSA9V&#10;ODoFK5QOmElXtyAAzEhLcvEsuM5gXpJvx5nNJplcKRJJ8hcv5loA7fw/R1mGNZvMlmUsQs9dzfeu&#10;lztniIIQd54xmryU8pWbjp7y84yvlnw3d+uw8Z83b9sb8qXlNciwrEisyc3csXGxVpNXtmLNUZO/&#10;/27uxhETf65Zv5sAgpzRzt6B48x1G3WY8tECG0YcZ3y1w9s3SCqVW79/LT8UX2ipwDnP8wzLAJcg&#10;8HpdZtPWIye++8eHPy77+PudA0a+W6V6IwaXGTzyy8UZNSJABIgAESACRODZCOCPg2cbSKOIQOki&#10;QNUSASJABJ6OAPtwc5aBsGVirRex+7X+fuxBELSa1E69J9Rv2tHewRlyzLEDW/duX4OtODbMhTfw&#10;j/WSf5EViUwm4/J/Pt+6bsGpI7tuxl2xs3eqWa9F5z5jnVy8OZ6DQ0hLxw9tP3Fox912eMfxQzuu&#10;XDihUvvYOwZsXTt7zdLZRw9sjbl6DiVUqt6gU8/hgaGVoX/lh7H8YnkeCpTl7KE/2M0LPMfk7+2t&#10;v1kbFcbyKHxueV74x+IZskvhrvvPWRZw7u8s9JznzMw9IQqFLmT2hKf5g1HSgwMe2vmgWUFPIV/5&#10;pwWXrCcAbv1tOcA3JhSTeOzAtruThYk7vOPYoe2pyfESiUKh9D57ch/0l4DgyOSELP/gSGg6p4/t&#10;UigtNxDpddntur3ZqGVXVw/v1OSEE4d37N+5bvuGRQa9jmUfGp9hGQt/1hL/4T8sy5rNxvxrSDH/&#10;DL8EPGy/cHxUe4zne4YUsjMaNLUb9mjdaYB/UEROVvqZ4/sO7t6AKiCfiUT5dlKZMvbaqSV/fbN3&#10;+6rL545lZaYGBJdp2b5v0zb9s9LTIFNCgYq5du74wQdJbsvKTJFa7jCzxs/3Zz3HwfoUw3WapA49&#10;JzRo3snJ2T0lMf7YwW37dqzdvnERB7ULZtSIABEgAkSACBCB/0zgpapX/zlbckAEiAARIAJEoHgT&#10;wCY5KTGK53l3L/+cDH1BMQLP67Tp2ZkxOCnoxImZMwaH1wqLqJielvTx1C7z50zdtu73PdvmJdy4&#10;zEBJYJ76YTTkcZz5wuldG1fOnP39uK8/6HE99rJfYFjlGk3joi9BwEKGqxZ8tXn1z1vWzrK11Yu/&#10;XPzH56eObpZIFWaT3mw2XI85vW3dnL9nTZ76evczx/eq7BzqN+mi0979km/W8mGudIggSpXaxc2X&#10;M+d/CkywqC+sk4sHz3GpyTdE4kfe4/OowiCOaDWpBr1eqbJzcfXhCoQShoF8lpUZZTTqxGKFJs/y&#10;SUZf/3CD/m5W2Znpnt4B8HD7VqxYXCBIPCrUw/uteoVVPbsjzViKstxAxIolMggZGIajRCoXiVHd&#10;HSP0PlVjWSBiBAHTgXEWbAzD85xSbY/80QM9JTfb8l3gWo3mz1++ts0UjpvX/LL0zy9Xzv8s+Xas&#10;SCyRylRH9i7NycooW7GmmWciylXNykjdu2WTVKqANw+v0LIVa2nycub8MO2PmZMwfPeWebFRpx+T&#10;tEgszcnK5AXe2y9Um5f/5ffIh+fMWk1ybnYCy7CJ8afw1M3DNz0FV/Kbyaj3Cywrlcl1GqxAA8zy&#10;L/z7L+B8ZEYW+IxQsUpdlLpiwU8/fjp206qZuzb/efroBuulfO8o1mTKS0+5eWjPimV/f/jlO4Pn&#10;z/kML8OqtZpIpExebg7LMLk5WfN+LkRy9c9L5n25asFn2ZnJ4rt3+OU7LPxL4PmAkJoRZatmZ6X/&#10;8NnQv36bjFfHnq3zbsZeYOC3kCmwFF6xha7QKREgAkSgJBKgmojAcyVA6tVzxUnOiAARIAJEgAg8&#10;lgArEmk1KbfiY9zcvZu276vJS+WxozUbjcbc/sM/GvrGTChBfOHvPBIEsViKvXtOVga22Y7OIQqV&#10;s8mgqVKzhUgkKrw/f2zY/IscZ2jcql+7rmM5zqhQubp5hhl0+oQb0fAjFksgMcVFXXB0dqvbtCfP&#10;G1RqV5XK1WTMadRiUN/h77i4+ZtMuko1mnXuPdndI0gqUzu5hPkHucVcPWcyGkRiEdLLD4NfLCOT&#10;OV6+cFQikVWqXj8z7TbHmVBpbnZ8zfqdXN29ExNiM1KjWBb6DqyfrklljpfOH5XJ5JVrNMhMT4QY&#10;B895ObfLV2k07aNVlao1Zhk2Nuq8VpsXVqaSi3uI0aiFgV6XXaVWS7+giPTU2zdjj4rFzxIaifI8&#10;g+lgRSzHm3nOjB6oZkaDQaFQhkVWz0qPRT652TdCI6s5OLoALAyeoYlYSW5OOtJ2cfN0dPaBMgi3&#10;mtz4ClUbiMRiqFpSOZOUGJeWkgjBQDdEAAAQAElEQVTlsWK1ihIJdEI3ucJRJrPrM/TtJm2GymRK&#10;RIfUpVDZx0VfVKrsew0aKZcrr10+4+3vaElJEERWVUaryc3JTnRxC7ZOd26FKo3kcgXGWmwe+BGL&#10;pUmJMWDoFxBaoVpbnTYLSZpMeplcMXz8j70HfyCRSsxm5ub1a45Orl36D83LSYQBZzbptLcrVW+I&#10;fOJiLonFygccP6TDotnhh2VxjeNMgsDj5MHGYjJEIrPJeCv+spefv8rOA3yCwms5ObsJGM5A9TO7&#10;efp37TutYrVmZrPe3jHAJzDk0J7deTmZLMs6uXon3LiamZESFFKmTMVwqVSlUrvJ5Q5KlUv/ETMa&#10;thxkoYQpfzDwnR5cBBY8y83JMhqynF0tL1KjMa9S9aYSieXFi0toZrPB1cPfN7CsyXRXtkY/NSLw&#10;LwToMhEgAkSACFgJiKxHOhABIkAEiAARIAIviYBC5Xns4DaGEZq27lmuUmOJhFWqFJ17vxkSXkEQ&#10;+OzM2yL2rrAiFsvir5+HPASRokmrYQZ9Esfldew1rVK1+s+Qbm7OzdCIyjXqtWzTZbRYxMXHRVeu&#10;0aF85Tomo/72retefh5H9m3Mzkxv2b5/s7ajsjNjzFxe45bDG7fqXqNOc8hqOk2yr39o1VpNWnUa&#10;aGfvgOFOzp61G7aRy5W3bkbfpy3I5Oo9WxdApQoJK99n2PuQBMRivm6T/o2ad9Fqcg7tXqd2CHiG&#10;EjBELrfbvfkfJBwSUbH34HeVSoVYLNSo16VZm15yhSI7K0Mqt4u6tPvKhRMeXn4duo9y8/AD5KDQ&#10;yu27DpNIJMcPbleqvRjGookwT/8QsYwmN0uldgiJqKRSq8USidmkT7gZI5HJGjTr1LLjWDs7+zqN&#10;+tes18Kg1z5rEEYEkejWudTkRCcX965936hRt6NUInTq/Y6XTwDPccgaElZeTsrJwzvtHZ17DpgS&#10;GFIh5XY09LJOvcZXr9OsSs0m0EmxxmAplztGXT4D8at2g7Z6nSbqymm50qJesSJxSlI0etw8fJq3&#10;HcZzeXp9UtO2o2rVb/0YaU8kEmdlJJ46ultt79iq42u+/pFSqRgcuvYd7+0XbDIZddpsRyf/owe2&#10;6PWahs271GzQXSzmVXbqbv0+CAkrh3VyeM/fMrkaif1bY8ViVW5OpkymCAiJVCqVUrn8vjUGD5Cf&#10;TCYtFi3UuzadhitVqrTk6Kq127Xs0E+uUAk29Yozq9VO5SvXxkquVqt9Qmy02ZQz4PWJLu7ekOGy&#10;M26nJsWgInDoOWCaX2CZ5FvRTi4eXfpMqFa7WaVqDQWBs7pBtIc3EStKuHHeYNB5+wY2bT3SZEw3&#10;mbLadJmIVwrSs80CJDx7B5eufcf0HDA+slwtErAejpJ6iQARIAJEgAg8mgCpV49mQ1eIABEgAkSA&#10;CDyMADar2N6jsVZxAhtUnIvFEpwUmLPQBqy9DAsrPJFYDSz/2ZXJVBdO79iy5h9srbv3Hzdhxuxx&#10;b/0aXrby1Uunlv39tUSqYliRSCSWWBwilIjjuF1blppNphYd+r3z+brpnyypVL3BqWO7EQs+cUSD&#10;Hc5F4ruyFzofbPYOQetXzE6Mj6las9Gk9//8Yd6OngPflCuUu7euOH9qm0LpmJlxe/G8L/Q6bYNm&#10;HT/+Yee0jxc2b9fbaNBvXb/wRsxpe8fA5f98EH3lLDSUsdNnYvjY6T95evufPbl/44rvVHa+SBtq&#10;jlhkKRPRPbxCUFHMtfMVq9YbO+2nN9/9o1WHfnq9bv2Kubfir0is/1wd6Fg53UOPYViUg36WzXfF&#10;3Pvw8A5Z+tdX16MvVare4I3pP7/57u9tuww2GPTrl825Hn0Gnu0c/Det/OnkkV1evoHDx38OyP2G&#10;vQX5Y/+udYf2LJIr7G3+xCIbZ9b21HYUIbBY/KjQjs6BmI683Ky2XQZNmDGrQpUGIrFs86pvoy6d&#10;AckmrbqPnvJD09Y9MEGavByJRMqy9zi3hcBRJBJhikWie6ZMJEJCEtbSyart/Tet+gOT5e0bZI01&#10;NzS84s7Ni1nWYgQPcoXDoT0L9m1frbKz7zf8rS9/2zFq0rcR5aqmpdz+e9a7Br0WljCTypTHDq7I&#10;zc50cHLJSE+5eGazRCJHP4vLItnGlb/r9do6jdpN+2TxjC/WNWzW6fKFYzqdFvPIMizMHmxYJ/t3&#10;zNu/Y41CoRo89qPx7/w27q1f3b38zp88sPSv96UyO4lUcT369KqFM01GQ5tOA958d+7YqT9VqFon&#10;6uq51Ut+Udv5IzTcWuoAfjEI3A1k6ZRIUCEM1Paem1b9nJGeXK1208kf/NW0Ve+0VAZTJhZjtdxd&#10;GAql8/YNfycl3ixToea4t3754pedbbsOycpITb59QyqVIRbyibp8aM+2VXgRtu8x7Ps/d0z/dEn9&#10;Jh0TbkStXTbL2S1IqXLetXnWob0bnV3cXxs546tZO0ZO/Co4vFxiQtzC3z8SeB7LUCRGWIkIZ8jM&#10;2uDZloxIJBIEdtv6BUajoXHL7m99tvLtz5bXrNfi/OkDZrMZwxgrSUytXK6QyZXIihEEhh5EgAgQ&#10;ASJABIjA0xC4+9/+pxlFtkSACBABIvBMBGhQ8SfAisR5uZkH92w6dnA7w2L3KoGQcSj/KTbVln04&#10;y4q0mtwDuzacOLxLLJKq7fxOHt65b8dao8GAS2CgUrtdOLN3yV/f7Nu59uLZI8cPbN+85p9lf38m&#10;EktFIrFC6XT14smdm5enJN2UiGVyud3lcwdWLpx5ZP+WKxeOH92/ZePKP/ZtX7B3++ozx/fZ2QdI&#10;JLKkW9d3b1116dwxpdIF/h/VxGJpZvrtpX99s3PTstPH90KnOLJ/85ols44fXKdSu2KUVKrIzEhe&#10;9McX2zcuOXNi34XTh5H28vk/nDqyEQYsyzo5h65Y8O2mVX+fPLzryoVjqGvjqr83rfrN2S1MKpXf&#10;TojdvWXllQsnFUpneEMtJpN5+fxvtqybf/LIznOnD+7asmL5P9/HXDlu049Y4BBLjx3acWDXepPJ&#10;hKcYhT6e548e2HZo72adNg9P0Xlfg2coBcv++WrrugUnj+46f/rQ7q0rl/797ZVLh+UKOxjDlVLt&#10;vmnVr+tXzD2yd/PFM0cO7F6/csFPh/assHf0hQGaUu154cwRcM7LzRaJ8r/ZSG3nc/7UwT3bVmem&#10;J4vF+Z0wLmhiC+3olYt+Rs5HD2yFSoIeR5fQtUt/2rxm/qG9mw7s3rBm6eyj+1YdP7Tz8N4tkAIf&#10;LAF6SsKNaISOuXpWJs+X0qQy1Y3YKzs3rbgRc1kmVyF6Xl4G4O/YtOzwvs17tq9aufCn61Fn9+5Y&#10;c/bEfsw7UnJwCjy0Z+WK+T/u37kONWJOt29YvHDupwwPseVu8s4uAbu3rsDU7Nux0tEpkLnzkEjk&#10;yUnXl/39PeBcPn/8xOEdW9bO37z6x4O7N5w4tFMktkg/d2zv+e3oHLJ/59IVC8FzIxYw1uS6Zb+v&#10;XfaDs2sYyMNUrrC/ef3S4nlf7dm2CrNz/PCOrWsXrPjna6NBK7JSFUukacm39m5HLQfkCsu9YBgl&#10;EouzM9OQ5/nTh1R2XuAmEitBAEv92IGtCTdj/AJcTh/ft3vbKr1Oh6sYgobFoNNpVsz/HjUiGazb&#10;HRsWr1703YnDuw7u2YhXKwwUSqdDe5asXvzbwV0bLp8/du7kASS2fP63mWmJYrEUTpxcw3Zt/meV&#10;dVovnTt6+vieLWsXLPnzc4aFlCZxcPQ/dXTP3m2r9Xq9LS7KFEvkJ4/u2b9zfU52hkLpEBd1esX8&#10;/x3at+nK+ePHDmzbtOqvnRvn7t+57uSRPWp7X+SQkZqwa/PyPdtWnju1C5IiglIjAkSACBABIkAE&#10;npwAqVdPzoosiwwBSoQIEAEi8OoIYNdqMhpOH9184fRu7GPRTEb9qTtPbXnBxmw2nTi8/tK5/Sw2&#10;61L5pXMHju5fzfE8LtlsZHJ1VkbygZ1LV87/fOu62dCnFEoXbHFxFdvpWzev7N+52PK9PCLLf6ll&#10;crvkxNgdG/5Y+vdH2zfMjb12Sq5wPrx3RdTlYxKpHCFys1MP7VkWH3dBbL2hCU4e1SQSGWc2nzi8&#10;cf3yH5b9/fGOjfPir19Qqixik20IBCy9XoOK1i37ftWiLw7sWpyZniRXONiuskhRLL968dCm1b8s&#10;/evjTat/vXrhoFRmh7pYkTgnK+XA7qUJNy+jBJu9WCwRi+UXTu+B5ZpFXx07sDY7MwXShu0qjvB3&#10;8fSeE4fW87wAJ+ixNeA9fXQLMBbutF2yHcUWpU96/tTuTat+XrXoqyP7V+XlpCvu5AkbTI1M4RB3&#10;7dSOTX+uXPj53m0LkhPjrAYsrqIBxfWYs+AMIawgikQij7l2Emx12lx4gNmDDdJDyu24vdsWbln9&#10;W2zUWYlEBkuRWHb53P5dm/7cu23+zbjzCqXzhdO7z5zYxnHmAucFrlB1VsZthE5KjBVb1RxcQmd6&#10;asL+nYvSUuJxjh54Nui1gLNj4x+H96zMykiSSJVH9q60zTsM0OQK+9Tkm/u2L0KN65f/ePbEds7M&#10;QRvCpYKGRXIj9tyBXUsSb167b4XIZKqMtMS92xYs+/ujzWt+u3R2v1Vs3XDx7F5bDgVO7j1hETcl&#10;MW73ln9Wzv8ca/J69BmlyqVwpfCcm5N+eN8qzM7WNb+dP7NHLFGIrVIRXIGYVpOFF0X01eOFOw0G&#10;7cE9y+KiLDfQwUwikeVmpx3avWLLmlnnTuxS2blGXTp6eM9yjrP8+5gwsDWYGQy6I/tXIxms29PH&#10;toglykvn9p06stlkNNiyUqndE+Ov7t2+YPk/H69d8u2hPSt4jgcZmweWYRVKx9sJUXu3LVgx/9MN&#10;y/934cweQWDF1tmRSBXXLh4+vHdl4bgikQSL//ihdUaDRdLCKzo1+cbuTX/hRbpt/Zxrl48qVO4o&#10;8MqFgxLrzW4gduHM3oO7lxe8mmyh6UgEiAARIAJEgAg8lkD+RcvfxPmn9IsIEAEiQASIABF4AgLY&#10;DGOnCgnDZnvf00KddlCCbE9xgr0rLG1PbUdsjLFhtnf0Vdm5wVvhq2KxFJdYq3SVbyyRqtSuDo7+&#10;OGIvDWPsgSVSy0fAYMCKxHh6nzCB/oc2ViSSK+zs7L3yvVm31oUtIVvI5RYDewdfhdJJbN3AFxgg&#10;NLJV27k7OPnjiHP0MNYHKxJDHhLfUSisfQyuQsiApZ2Dj1xhL7rXG2zgAfIczHBe0Kyd6vs6C67a&#10;TlhWJJOr1HYe9g4+iCsS3b3bKN+AYcFKpXaxd/CFQnefpgMbiURm4cyyOC9oEokcMOG8oOfBE9So&#10;VDmp7NwkEpntKsuyUplSqXZRqpwlErntKQrHic3gviMgI7RYfE/Otk4cC4xxDmgqtatC6QB08Ian&#10;BfNuMxOLpUqVE2q0s/eUydWs6CF/3UmslT5IAB7EYolS5YzFgDlCCQiB6ZBKlbj0+AZvGGjv6Iv0&#10;JJaleA9GjBWJJJgXewcflZ37gyhA2FKLCe0h+QAAEABJREFUJH8Nwx4NnRgiuUMVPRYnSgeVneU1&#10;gqcIJFc4IEmcF24AhYFIBgsb+cMPSrDQYO9mhReINWF/Owdv8IRNYQ84v2PgpwZJmaqwARYSsmXZ&#10;u95gb+mUW6RbnKOJxVIsAAfLi9RNKlWwLIshOMElWwNeJGk7pyMRIAJE4OUSoGhEoNgTeMjfN8W+&#10;JiqACBABIkAEiAARIAJEgAgQASLwnAmQOyJABIgAEXhlBEi9emXoKTARIAJEgAgQASJABEofAaqY&#10;CBABIkAEiAARIAJPTYDUq6dGRgOIABEgAkSACLxqAhSfCBABIkAEiAARIAJEgAiUIgKkXpWiyaZS&#10;iQARuJcAPSMCRIAIEAEiQASIABEgAkSACBCBYkCA1KtiMElFO0XKjggQASJABIgAESACRIAIEAEi&#10;QASIABEo+QReYYWkXr1C+BSaCBABIkAEiAARIAJEgAgQASJABEoXAaqWCBCBZyBA6tUzQKMhRIAI&#10;EAEiQASIABEgAkSACLxKAhSbCBABIkAEShUBUq9K1XRTsUSACBABIkAEiAARuEuAzogAESACRIAI&#10;EAEiUCwIkHpVLKaJkiQCRIAIEIGiS4AyIwJEgAgQASJABIgAESACROCFEiD16oXiJedEgAg8KQGy&#10;IwJEgAgQASJABIgAESACRIAIEAEi8FACpF49FEtx7aS8iQARIAJEgAgQASJABIgAESACRIAIEIGS&#10;T6CUVUjqVSmbcCqXCBABIkAEiAARIAJEgAgQASJABGwE6EgEiEAxIUDqVTGZKEqTCBABIkAEiAAR&#10;IAJEgAgUTQKUFREgAkSACBCBF0yA1KsXDJjcEwEiQASIABEgAkTgSQiQDREgAkSACBABIkAEiMAj&#10;CJB69Qgw1E0EiAARIALFkQDlTASIABEgAkSACBABIkAEiECJI0DqVYmbUiqICPx3AuSBCBABIkAE&#10;iAARIAJEgAgQASJABIhAkSFA6tULmwpyTASIABEgAkSACBABIkAEiAARIAJEgAiUfAJU4QsnQOrV&#10;C0dMAYgAESACRIAIEAEiQASIABEgAkTg3wjQdSJABIjAIwmQevVINHSBCBABIkAEiAARIAJEgAgU&#10;NwKULxEgAkSACBCBEkiA1KsSOKlUEhEgAkSACBABIvDfCNBoIkAEiAARIAJEgAgQgSJEgNSrIjQZ&#10;lAoRIAJEoGQRoGqIABEgAkSACBABIkAEiAARIALPgQCpV88BIrkgAi+SAPkmAkSACBABIkAEiAAR&#10;IAJEgAgQASJQqgmUEvWqVM8xFU8EiAARIAJEgAgQASJABIgAESACRKCUEKAySyQBUq9K5LRSUUSA&#10;CBABIkAEiAARIAJEgAgQgWcnQCOJABEgAkWKAKlXRWo6KBkiQASIABEgAkSACBCBkkOAKiECRIAI&#10;EAEiQASeCwFSr54LRnJCBIgAESACRIAIvCgC5JcIEAEiQASIABEgAkSglBMg9aqULwAqnwgQgdJC&#10;gOokAkSACBABIkAEiAARIAJEgAgUUwKkXhXTiaO0Xw0BikoEiAARIAJEgAgQASJABIgAESACRIAI&#10;vGQCr0C9eskVUjgiQASIABEgAkSACBABIkAEiAARIAJE4BUQoJBE4DkRIPXqOYEkN0SACBABIkAE&#10;iAARIAJEgAgQgRdBgHwSASJABEo9AVKvSv0SIABEgAgQASJABIgAESgNBKhGIkAEiAARIAJEoNgS&#10;IPWq2E4dJU4EiAARIAJE4OUToIhEgAgQASJABIgAESACROClEyD16qUjp4BEgAgQASJABIgAESAC&#10;RIAIEAEiQASIABEgAk9MgNSrJ0ZFhkWNAOVDBIgAESACRIAIEAEiQASIABEgAkSACJR8AgypV6Vg&#10;kqlEIkAEiAARIAJEgAgQASJABIgAESjtBKh+IlCMCZB6VYwnj1InAkSACBABIkAEiAARIAJE4OUS&#10;oGhEgAgQASLwCgiQevUKoFNIIkAEiAARIAJEgAiUbgJUPREgAkSACBABIkAEnoIAqVdPAYtMiQAR&#10;IAJEgAgUJQKUCxEgAkSACBABIkAEiAARKBUESL0qFdNMRRIBIvBoAnSFCBABIkAEiAARIAJEgAgQ&#10;ASJABIo0AVKvivT0FJ/kKFMiQASIABEgAkSACBABIkAEiAARIAJEoOQTeCUVknr1SrBTUCJABIgA&#10;ESACRIAIEAEiQASIABEovQSociJABJ6KAKlXT4WLjIkAESACRIAIEAEiQASIABEoKgQoDyJABIgA&#10;ESglBEi9KiUTTWUSASJABIgAESACRODhBKiXCBABIkAEiAARIAJFnACpV0V8gig9IkAEiAAReFIC&#10;giDwPM+ZOZPRbDKYCprRYDLqjS+6kX8iQASIwCsjYLj7jmd56zOa8U6I90NBEJ70DZTsiAARIAJE&#10;gAgUbQKkXhXt+aHsiEApI0DlEoFnI4B9Wl6WhucEe2c7r0CPkAqBkVXDIu40nEdWC6dGBIgAESix&#10;BO683eF9D+94IeUD8U6I90O8K+K9Ee+Qz/bWSqOIABEgAkSACBQdAqReFZ25eG6ZkCMiQASIQCkh&#10;IAiCUW9Mi89093Ft179Fj5EdO77Wpm3vlq17NGvVvSk1IkAEiEDpJNC6Z7O2vVvg/RDvinhvdPN2&#10;TY/PxLsl3jNLyX8dqEwiQASIQCkiUGpKJfWq1Ew1FUoEiAARKEEEsAfjzJxRbypXI2LMZ0N6vt6l&#10;TNUI7NDsHe3kChkjMGYzBwNqRIAIEIHSRgDvfngPlCvkeD/EuyLeG3uN6vL6J4PK1ojEeyZo4P2z&#10;BP3XgEohAs+JALkhAkSgyBMg9arITxElSASIABEgAoUIYN+FZjaZxRJRl6FtG3do4OTqgP0Yz/EC&#10;jyuWVsicTokAESACpZGA5a0QP7yA90a8Q7q4OzdpXx/vmQzLmE0crqA9fy7kkQgQASJABIjACyNA&#10;6tULQ0uOiQARIAJE4LkSwF4LDS6NBqOLh3PvMd38Q/1YluV5+lpiUKFWUghQHUTgBRDgeZ4VsXjP&#10;7Du2GxR/vIsiCN5R0XBCjQgQASJABIhA0SdA6lXRnyPKkAgQASJABJj8LRZr+Uigd4BXh9daOzo7&#10;8Bz/cDTUSwSIABEgAg8QwHumk6tTp0Ft8S5q+YAha7HIf3e1nNIPESACRIAIEIGiS4DUq6I7N5QZ&#10;EXjFBCg8ESgaBLCzQrPkgo2WwCRFpTXv2sje0Y7nSbqyUKEfIkAEiMCTE8A7J94/8S6aHJXGCAyD&#10;91XG8r8H8t9mGXoQASJABIgAESiiBEi9esETQ+6JABEgAkTgPxDI31Bhf4UmsGYTN+yDvi7uztiA&#10;/QevNJQIEAEiUHoJ4P3TxcN5yPt98Y7KCKxFwGItNPLfby2n9EMEiAARIALPRoBGvUACpF69QLjk&#10;mggQASJABP4LgfytlHVbxTKQrsyhFYL8Qnw4nvsvbmksESACRKCUE+A4zj/UJ6RcgNlkxrurhQZr&#10;OeS/61pO6YcIvEICFJoIEAEi8BACpF49BAp1EQEiQASIwCsnkL+Jsm6oWMu9AYwmQ1u1XiWJRMII&#10;rzw7SoAIEAEiUMQJPDY9gcF7adX6lbVZOtjZ3mOtb7SWTxGihxoRIAJEgAgQgaJGgNSrojYjlA8R&#10;IAJEgAjc2T6xFhSsdUfFmbnImqGuHs68QF93ZcFCPy+FAAUhAiWWAN5L3TxdwqsG490VRdreaa1v&#10;t3fegdFLjQgQASJABIhAkSFA6lWRmQpKhAgQASJQMgk8dVUP3nUFF0a9Kax8sFgqphuvQIMaESAC&#10;ROC/EhAYvKOGVQgxGkw2V4UFLFsPHYkAESACRIAIFB0CpF4VnbmgTIjAYwjQJSJQygiwlnpZ220A&#10;llNGKpc6uToV7rF204EIEAEiQASekQDeUZ3dnKQyacF49FjOWbr9yoKBfogAESACRKBIEShV6lWR&#10;Ik/JEAEiQASIwEMI5N94xUC4Yhnbw/JbkCtldo7qgqu2K3QkAkSACBCBZyaAd1S8r+LdlWEEvOfa&#10;/LB3znDV1kNHIkAEiEAxJUBplzACpF6VsAmlcogAESACxZiAYMvdsnlibafYRuFMEFiJXKKyUwrY&#10;YuVfoF9EgAgQASLwnwjgHRXvq3h3xXss3mnxfmtzx+KMtZzmvydbTumn9BKgyokAESACRYQAqVdF&#10;ZCIoDSJABIgAEcD//r93r2TdPjHYRzGCRCyyfLzl3usMPYgAESACxYFAEc1RYPC+indXvPkylnfa&#10;/ANT8BDoPbeABZ0QASJABIjAKyZA6tUrngAKTwSIABEgAjYC+ZskFlso1taDI3vnGSuyPNBDrdQS&#10;oMKJABF47gTwxop3V4vbgndbyxPrOy9rOct/Z7ac0g8RIAJEgAgQgVdJgNSrV0mfYhMBIkAEXjKB&#10;Ih0u/3/yWzdMSJTF9gm/LI21HOiHCBABIkAEXgiBgvdYy4nlxxbFepb/zmzroSMRIAJEgAgQgVdG&#10;gNSrV4aeAhdfApT5/9m7D/i4rvw+9OfcMg29906QBMHeizqpLq1WW73N3fnk2e/F6XESx4lLbCdu&#10;ib29e3e12pVWWvVVl0hK7L0TIECQIAASvWPavff9zh0ABEGAFSDab/bMnVtO/d7BGZy/BlwKUGCy&#10;BOTliJXbhDrGk//x39XghgIUoMCkCGCOxUzrzr9yuAG1p57DJ7hDAQpQgAIUmEoBRq+mTJ8NU4AC&#10;FKDAsMDo/3Mr6S6jhLuVgg8KUIACFJhcAenOt8LdSjHyMXp+HnmN+xSgAAUocIMCzHbbAoxe3TYh&#10;K6AABShAgQkRUOsl9RyqTLqrKPdISolXB08mClCAAhSYOAHHnWjdKVZVqqZa9VT76indy2qPTwpM&#10;CwF2ggIUmMMCjF7N4ZvPoVOAAhSYZgIy1h85uFySOFRrKkc4QqgdwQcFKEABCtyuwKjymF0xx2Ke&#10;lVLNukKorXq6O4IPClCAAhSgwLQQYPRqWtwGdoICFKDAXBYY689S5Ihlk5RyLvNw7NNSgJ2iwCwS&#10;cOfYoXlWvarnyPGNNUuPvM59ClCAAhSgwKQLMHo16cRsgAIUoAAFxha48qwcEa8auiJF7P/uCtfk&#10;0Dm+UoACFKDAxAmo0FVsglXzbWzvcu1yjJn58lXuUYACFKAABe6YAKNXd4yaDVFgcgRYKwVmh4Ac&#10;GobEUkniYPCpXgROxZ6CDwpQgAIUmGAB6c6xQm0v7w7tCaHOCz4oQAEKUIACUyzA6JV7A7ihAAUo&#10;QIFpJSCHeyOl5NJpWIM7FKAABSZeQAqBmRYbEXvgOLbDLQUoQIHZKcBRzUgBRq9m5G1jpylAAQrM&#10;AQGsn9S/JCwEdtyFleCDAhSgAAUmWAAzrHCnWaEemHXdE2qfTwpcW4BXKUABCtxRAUav7ig3G6MA&#10;BShAgWsJjFw0YR/LKDc3Y1cuAzcUmBgBOc5jYmpnLTcnMC1yS8y3sY5g1h3ex5mR+zhkogAFKEAB&#10;CkydAKNXU2fPlilAAQpQQAj1f2U1YoE0Ylfp4FIG5w0AABAASURBVBAJe07sBXtMFBgtwOObEwiH&#10;wuFw5OqEH0Yp+ZN2c5izIHdsdsWNRxo5nCsO1f+FBiJbI69znwIUoAAFKHBHBRi9uqPcbIwCFKDA&#10;dBWY4n5J9XcrsT6oXTm0q07jILa6ip3kdo4ISCElnpMyWlWxeo5TuRQilsSkP6SUuq5r2p37fQxt&#10;/dff+fP/+tt/dnXa/f6+aCQqMPZJHzcbmGYCmGNx32NJuG8B7LuvQuBFHQg+KEABClCAAlMqcOd+&#10;W5rSYbJxCtwZAbZCAQrcnsCI/7TvODgYWjJJLJ9ur2aWnlkCjoiEouFQJBqe+GCKlAI1h8Nu5Vez&#10;SIFGY+nqixN7RkrZ19O3+8P9Deea3Df8xFY/bm0Ll5avuWfl5XSv2i+aV/jiD1/taOtEr8YtyQuz&#10;UUBiUOqJFyR5xVsR0zDOMVGAAhSgAAWmgcA0jF5NAxV2gQIUoAAFpkRgxApqaBevkrGrKbkbU9Uo&#10;oifBgeAbP3vrrV+8u+2NHbquT2xPUOGrP33zreffe/+VbdGoNerdhatv/eL9d158/83n353sLyLZ&#10;lv3Bax899+0X/+m/fKejpVNqcmJHOmZttmN/8f/97Ce+/OjI9MQXHy5ZWIT8ju3ciU6gJaZpJaDu&#10;Op5IsR8ItaM6OPSq9vmkAAUoMDkCrJUCNyjA6NUNQjEbBShAAQpMusCohdLlQ0dwST3p+tOpAdu2&#10;P35n9773D9WdPodg1gR3Tcpd7+09sPXwyf2nhYN31uU3GhpCc1vf+Gjfh4e3/WqHc9VVZJjAJHUt&#10;ISkeFWYXZuimLib1ey5SRSU0TUMr/oDfF/BdTn6f1+/Vdf5OiFsxFxN+BvCuiI1cxl6GtqMOh07z&#10;dToKsE8UoAAFZr0Af1OZ9beYA6QABSgwYwSuWLzLofWUWj9heaVeZsxI2NGJEPAn+nXTGK5J06Sm&#10;nuqdgBiT2pdqfzjDqB0pVX6VbazvNPkTfKbXHFUkduiVAX+8T4jr/4403AT6FSt79XY4j5Dqohw5&#10;CiE2bln7b/7yD37nj76SlJKogmVSjuww9pFQRJW8vadt2Yd2HT1XfR4VoqFRCT9sOHN7LcyG0nNz&#10;DFJIgXcANupFqCMx+LhiTh48xxcKUIACFKDA1Ahc/zezqekXW6UABShAgTkgMObSSK2h1HPk+Ecf&#10;j7zG/WklMEmdQXio8fylpvMXW5vaEM3p6+2vPXW2vaUDsaGrW8RJ3dAH+gbqay+cO3O+7WI7Qjaa&#10;PpG/86AJVNjZ1lVXfR6pqf6SOqNd0YQ6o2vo5Nmqc43nL1oRCxGi5sZW7GMU2EeYoKerF13t7+2P&#10;hCOaprU1t+Mq8ti2jQzYR9mWxlaMEbVhe2sJNV+sv/TM157/0T/8/MyJWmNETPDWKmSpWSdw5Rwr&#10;8d4cY4hjzthj5OMpClCAAhSgwCQIXPFr1iTUzyopQAEKUOCmBVjAFZAy9uJuuZnjApqu//1//tq3&#10;/+ePPnh1e13V+R/8zTNf//PvHd9/StNH/yYjpQwFwx+8su17f/OT7//1M9/9nz/5wd8+89OvPV97&#10;4uxEGaIJxJvefuH97/6vH//gr3+K9L2//skvvvsygk3aUAALeaKR6GvPvPm9//2T7//lMz/8m59+&#10;/+9+cvFC81vPvfv1//a9D17/COEqXdf3bj3wj3/07e//72e6O3t0Xdu77cA//udvv/HsW11tXS98&#10;/9Xv/dWPf/BXz3z/b575+bdexKBQ560NwbbtnILsr/x/n+/q6gFIzYmzt1zVrXWApaa/wIj5NrY7&#10;/bvMHlKAAhSgwNwSGP0739waPUc7qwU4OApQYKYL4L/zy+FlFA5m+njY/9sTkEJ6/OZAf/Dlf/7V&#10;uZrzqMyybGxHJillOBR+5cdvvPbsWxfONPb09fjjfJeammtPnvv6X3yvoa5xOLo0stRN7ceaeP47&#10;L219aUd/d39fsBcp2Bs8daD67//zV5ubWmJN2La9+4N9H77+kWPboUiovb29+ljN2794PzgQ8gY8&#10;crhJKUyPjjrVCfUiTY8hNW37m7v2fLivq7tLajiS+z86dHTvcZXnxp4oZRj6yGR6zRWbln3pDz5t&#10;6Poz//j82arz/AbWjVnOgVxDs6sc/nvtOTBoDpECFKAABWacwHWiVzNuPOwwBShAAQrMOAE59h+p&#10;DJ3FykrOuDGxwxMvoAkN4ZiG2sa4RP9X/tXn/+BPfq9ieTmCRFe0JEVHWycCQEVlhZ/6vSf//md/&#10;+Sff+g///n/9f90dPUmJifs+OhyJRLFEv6LITR4gMLTzvb0n9lf74rwr713637/+R3/x3T9+/Dce&#10;1k09OTn5nRc+CPYHEcBqb+546UevZ2Zn6Lr+O//xy3/1w//+H/73v+rp7G272I6cQ29u9arpCFAN&#10;vcWl8PjMpnOXLpxt+P3/9rv/8W/+8MHP3RcNRzOy0ne+vbevt1/KoZzjd1vTtAu1jf/2C//tb//d&#10;Vy+nf/tPf/8fvrb3w4NpBSmm1/j6n33v+P6TUl6/tvHb4ZVZJIA3AmZaod6QYqyHHPfKWLl5jgIU&#10;mLkC7DkFprGANo37xq5RgAIUoMBcEpBXD3bEqRG7V+fjmbkj0N7W8eSXHlm+YWnJgqKs/EzHdtfc&#10;Q+PHYWZOxuNffOR3/tNX1tyzIhqJhoJhX8CHTIbX7Grrcmxb3MY6XErZ09V7rro+KTUhNTtl45Z1&#10;CcnxXp933X2rSioKEYc6uPNIT3cvdi6cbTSEOdAbXHXPsoUr5huGkVOQ9eSXH+nvDgoH3RHXeHS1&#10;9Dz2hYfmVZZm5mZsfHBdVmGmbTsXzjbZV33XbLxKHNWE3drYPjI117e2NrVbEUs3dJ/hOXW42lYa&#10;49XB83NG4IrZ9YoDRXDVCXWSz2sL8CoFKEABCkyCAKNXk4DKKilAAQpQ4JYFuFK6Zbo5UBDRlvyi&#10;vNSMFMRxsO9cGbqKAUhNmqbR2dp56nDV9jd3vPGzt//233w9IydVSjFm/lipG91KEewPXjzf7Nh2&#10;XklOUkqi6objGIaeX5oXHggLobU0tWqabGtu9yf4e3p7SiuKEUtCsiw7OS0ppzQLO9doDhUmZyYm&#10;JidYyGfbhmkkpSY6FuJM0WuUGnkJbaVkJP/Bn/zuv/gfvzEy/T9//tsPf+7+aMS61NCyZsvKxz7/&#10;oKZN498DRw6J+1MiIKekVTZKAQpQgAIUGFuAv7WM7cKzFKAABSgwdQJcM02Q/ayrxnGEbuiIzow3&#10;Millb1ffz7/94nf+4kff/9ufvPrMmw11TWu2LEW0a7wit3Aeb1DbdgxT13RNuN+jQsc8Xo8VtTWh&#10;uW3J0EBI15FR4HwsDxpSkTWPIZAbB+MnTZOXs6B+KbEZP/voK/CJT4grWVBcXF44nEoWFCWlJBzd&#10;d7K1uX3L0/c+/JnNHp8HOUcX5jEFBgXUu3dwly8UoAAFKECBaSDA6NU0uAnsAgUoMJ0F2LcpFLhi&#10;9XRT6/cp7DSbnlyBa78PNE07uuf4vm0Ho1Hr6d968j/+zR9+4fc/88hnt7Q2d1yOB91OBxE+03V/&#10;vA8NIUwWDoYRL0N9CEt1d3SbPsMW0YTkeESFfAGfFbENYbY1tyMapfJIaUWt7vYeqV3nty+3qyMH&#10;OnIfNV0/oQP2iAcOO1o6nvv2S8f2nVhz7/IHPnGP1+9xxvrm2vWrZo5ZKDDiDXbFrDsLh8ohUYAC&#10;FKDAzBW4zu9PM3dg7Pn0EmBvKEABCtyWAFZUSLdVBQvPBQEpRcO5xqTExOzizBXrl2TlZ6akJ/f3&#10;DAjh3OwbSAqpG/qoJKVMSIrPL8tDPOjE7qqGukbDzdPV3nXyYJXHa6ampak/bLTt0oXFPX09KVlJ&#10;H725q7O92zCNaCR6bN/JrpZuTZ+C374Qn0Ds7OFPP/Cp33wSnWHoai78ONzwGKUQSIIPClCAAhSg&#10;wAQJTEo1U/D706SMg5VSgAIUoAAFKDDnBRCjiU+Mtyy741JnXdX5vp6+M8dr33tla2payk0tzxGl&#10;Ss1IfuuF99/42dtv/HwwvfLjN1outnp93qVrK7u6ugLJvjd+/s6RPcdPH67+1c/f7e3sa21pu/+p&#10;TYH4gG3ZCJwtWVMZDkY6mrt+8Z2X333pw1d+8sbbz36AeBZCaXf4RiHWlpya9IU/+Mw9j21SoSv3&#10;y113uA9sjgIUoAAFblKA2SlAgSsEGL26goMHFKAABShAAQpME4Ge1t5oODLcGUtEe9p6QwMhhKiG&#10;T47acWxnyZpFvX29lmV9/+9+8if/4i+//uff9fo8voCvq7knGrn8D5/3tPWF1D+yPqoCdRhy+ns7&#10;+8MD4a2vfPzuS9vee2m7m7ZtfePjcDBs23ZpRfFnf++Trc1tF2tbfvD3z3z7r394cOvR9rb29fev&#10;WX33Ck3TEC0KxPmf+OLDXr+3rbXt5KFqRMF2vLvnC3/4qfSctGjEUs24T8u2exBj6+gX7qgQ9urp&#10;7enDoXs1trGidnd7j7vvZnL3bnaDLiUkxXu8HuxoujYy6bquDjX+TnizqMw/IwTYSQpQgAIUmCUC&#10;/E1lltxIDoMCFKAABSgwawQ0XX/wU/c/8Jm7F66Yj4AUxoWYy0Ofvv/+T921+t7lmvpXzMeO4yC0&#10;lFec+2/+8vdX3bd87b0r192/CmGmhz+zefmmxZs/q2qTKGvbWz55331Pb1p5zzJ1eOUXkdyGHrj7&#10;yfV3Pbbu4c/d/+jnHhhKm9ElRKOQAV1ad9+q//e//4sHf+3eux7esPGhdfd/etPv/PuvfOIrjw5/&#10;swk9SctM/Td/9f/8/h//zmd+58nf+rdf+h/f+KPCeQWhYBiBKgwh1nROQfbDn3ngnk9uMD2mY9s5&#10;BVkPf2azOjRNZIsNvLi8YMtn793y9H26ruPMLSfVc8dBu0f3HD954PRwOnHw1MlDpztaO8evmVco&#10;QAEKUIACFKDAFAswejXFN4DNU4ACFKDA3BDgKG9UAEEWf8D3yGe3IFp0z6ObLEt9U0n9m02fUWce&#10;+MQ9hvq/7Ru3NhTPK8p99HNbnvzSo0jr7l+NwNDmp+598FMP3PPIRt3Qo1Hr0c8/iMpRFQ5HVeQ2&#10;tPnBp+/fclVClxCQQv0oYttO8fzC+5+457Ffe+jxX3v4oU89ULFyARqKXUUGBIk0TQaDofzSPIS3&#10;lqxZlJiSGI1E+7r7bcsOJAS8Pi/aWrlx6UOfVs0lpSaiYys3LXvo0w+gdRzGqsLw1z+wBvU/+rkH&#10;A/GB2EnUf8sJHfvn//Ps9/72x5fT3/z4B3/3zP6PDuUV5rjhuVuumwUpQAEKUIACFKDAZAkwejVZ&#10;sqyXAhSYBAFWSQEKzAkBxGgQ2VHJDV3FxqwOoxa2sS8lxU6OubVtGzEaX8CHCBFCRVfXhkpiaczi&#10;sUtjblHVcBG0YlmWYeoej2HbTqyh2FW03tPV+49//O0//X/++uff+uXFC5daLrZdrL+09fWPutq6&#10;e/t7C8sKpPvPZFuWHWsoVvOow1htaGVkntjJW946wvnInoX1AAAQAElEQVTs733yi7//mdHpDz77&#10;m//+y8lpSbGe3HL9LEgBClCAAhSgAAUmQ4DRq8lQneZ1snsUoAAFKECB2S+AKAzSpI8T0aCr/ooR&#10;7foDvpX3LNGEcXz36W//xQ+f/doL3/gfP9j/4ZG+7v4tn7y/vLLUtq8qJu7Ew7Gd9fevWXXXitFp&#10;07Lk1ETE4O5EJ9gGBShAAQpQgAJ3SmDWtMPo1ay5lRwIBShAAQpQgALTRUA39U0PbfiDP/2dBz51&#10;lx2VdWfO9fR1ly8r/dIffnbL0/eaHhMRrqnqq/oy1xhPewq7NFUUbJcCFKDADQowGwUoMOUCjF5N&#10;+S1gByhAAQpQgAIUmHUCjrCiVtG8gi1P3/ef/+kP/+qH//2vfvg/vvT/fXbJmkW6rjNONOvuNwd0&#10;QwLMRAEKUIACFLhlAUavbpmOBSlAAQpQgAIUoMC1BGzbxmVN13RD1w0ND8StkHDylhMLUoACFKAA&#10;BShAgTkowOjVHLzpHDIFKECBuS7A8VPgTgs44rr/2Pyd7hLbowAFKEABClCAAjNHgNGrmXOv2FMK&#10;TDMBdocCFKAABShAAQpQgAIUoAAFKHAHBBi9ugPI12qC1yhAAQpQgAIUoAAFKEABClCAAhSY/QIc&#10;4W0IMHp1G3gsSgEKUIACFKAABShAAQpQgAJ3UoBtUYACc1KA0as5eds5aApQgAIUoAAFKECBuSzA&#10;sVOAAhSgAAVmlACjVzPqdrGzFKAABShAAQpMHwH2hAIUoAAFKEABClDgjggwenVHmNkIBShAAQqM&#10;J8DzFKAABShAAQpQgAIUoAAFrinA6NU1eXiRAjNFgP2kwCwXcGb5+Dg8ClCAAlMpwDl2KvXZNgUo&#10;QAEK3IgAo1cjlLhLAQpQgALTSmDkespxHDHyeFp1lJ2hAAUoMCMF1LyKyXW475xlhym4QwEKzH4B&#10;jnCGCTB6NcNuGLtLAQpQYA4IXL1+kpZlh0NhIefA6DlEClCAAndGQArMq5hdxRhz69XzsOCDAmMJ&#10;8BwFKECBOyTA6NUdgmYzFKAABShwQwJjrpiksCJWqD8kx1hi3VCtzEQBClBgGgtMTdcwo2Jexew6&#10;9sw65mw8NT1lqxSgAAUoQAHB6BXfBBSgAAUoMD0ExlgpDZ6SQlhRKxTkd6+mx52apr1gtyhAgZsU&#10;kALzKmZXzLFDJQdn3aFDwb/YvkzBPQpQgAIUmFIBRq+mlJ+NU4ACFJheAtOrN8OrKCkklljdXb3Y&#10;mV5dZG8oQAEKzFgBzKjdXT2YXbETG8TwrBs75JYCFKAABSgwfQQYvZo+94I9mTUCHAgFKHBzAuqf&#10;DR6rhMR/9cdaCi9CaJpWf+aCZVljZeQ5ClCAAhS4aQHMqPVnGjC7qpJSOM7Yf0GIq+PN0rjERAEK&#10;UIACFLgzAtM2enVnhs9WKEABClBg2go4I3umm3rt8TqstaSUI89znwIUoAAFbkFASokZteZYHWbX&#10;K4tfMfdeeYlHFKAABSZLgPVS4LoCjF5dl4gZKEABClBgsgTGDESplZN6Dv5zK2rXcbDQCofDR3ef&#10;lNqYhSarh6yXAhSgwKwUwKR6dPeJSCSMHeE4aqYVg7MuXmKHowbOyXcUyDQ8ZJcoQAEKzGIBRq9m&#10;8c3l0ChAAQrMZAFn6G9YHCGkWjSZXs+ZY7WdrV0MYAk+KECBSROYCxVjFu1s6zpz7CzmVTVezLGY&#10;aYVQU627I/igAAUoQAEKTDMBRq+m2Q1hdyhAAQpQYEhg5BrKcRxNir6evl3v7RO2+irWUC6+TkcB&#10;9okCFJi2AlJK4Yhd7+/DjIp5FbPrcFdHzrrDJ7lDAQpQgAIUmA4CjF5Nh7vAPlCAAhQYQ2Bunxq5&#10;hkKsSv1Biy2EYRjnqy8c2nlUDP6Zy9xG4ugpQAEK3KwAIleOc+Djw+erLhi6gXkVkSyEs9Qk61bl&#10;Tr7uxj3khgIUoAAFKDBNBLRp0g92gwKTJMBqKUCBmSrgLqdiC6rBUJWDmJXjC3gP7z5x+miNrmtS&#10;qj9zmakDZL8pQAEK3FkBKaWuaacPnzmy64Qvzos5FaErdGFwjnUPkAdnmChAAQpQgALTTeCGolfT&#10;rdPsDwUoQAEKzF6Bkf/Nf+Q+RhxbYUlNkx+/sXPnu3sj4aim8YMMMkwUoAAFriOA2TISiX78zp4d&#10;b+3WDU04Us2wsWn1clF1buho5P7QOb5SgAJzQYBjpMC0FOAv/dPytrBTFKAABeaMgPrv/MNfABj8&#10;qpUYXDPhvJtwWgqpFlmOeqCIN853+tCZbW98fKmxBVRYlQkpscNEAQpQgAJXCEhE/BGrEpgtMWdW&#10;H6rxBrxSYkZV0ysmWykk5lhMsEixyRcnsaO2bkXIh0MUcY+4uWEBZqQABShAgQkVYPRqQjlZGQUo&#10;QAEK3I7A8GoJlYzcxyEWTwJrKyyjHMd28NBNvel882s/emv/9oNN9ZesSFQ3dF1HIEuT6m8KsdRi&#10;ogAFZrgAu39rApgFNQ3zIWZFzI2YIfduPYDZsulcs+7RMZViFlVbd15F6EpNscPPkXPvyP3hDNyh&#10;AAUoQAEKTIUAo1dToc42KUABClDgRgTkYCZErYQU0pHYsbHkcqNX2EeQyp/gqzpc88HL21/+5ze2&#10;vvrx0T0n66rOtTa1drV3d7Z3IXW1d3W1d7tb7CBhf44lNXwOmQIUmJUCmNNiCaNTM16nmvG6MAfW&#10;VZ3HfIhZEXMjZsgzx2oxW2LOROhfzaC2o+ZSR82rmF0xnQ7OtnLwlS8UoAAFKECB6SbA6NV0uyPs&#10;DwUoMC0F2Kk7LOCgPTyxkMIWCSErgSUWjrGnjm0hYl8esB31rxBLGY1Yjeeaju45vuPtve/84sPX&#10;n3n7V8+88+az77757Htv/uzdX/3svV/97H1s3/z5e5fTc++9OZx+/u6bTBSgAAWmp8DwTIWdEZPY&#10;r4Zntp+5c92z72Lee/2ZdzAH7nh7D+ZDzIqYGxG0wjyJKdMR+J8jELgSmEIdNaOq/wtCHCBhZkXC&#10;OQe5cMxEAQpQgAIUmFYCjF5Nq9sx2zvD8VGAAhS4rgBWTyNXTlhGDZ7BXqywdBzbVk8Vv3KwZ6kN&#10;Tkgh1d/KmLrhMTw+j8fvMb0ew2sYXtOD5MNJ08TOcPKYnuHk9XiYKEABCkxPgeGZCjtDM5iazXym&#10;BzOb18QsZ3gNE533ezD7GR5DN3XMh5gVMTdimnQsvDq2egh16OC/AMjYlIo4FpL6+pWabIfOYR6+&#10;4nD4PHcoQAEKUIACNygwwdkYvZpgUFZHAQpQgAK3IqBiU4NLpdiL2uIp3fUVriK5u0KtsbCHY3cl&#10;5sQWYngRlm1haeZYNg6wY1m2bVmObTvYcbdqx3IftsqK00wUoAAFZqSAhQnPwpyGZNtqlnNs21bT&#10;G17UHOhgVDiBqQ6Tpe3gYTvqf5hCcUKIwe9cYZZVcypehBCYb91rAtEsPN2kTsSuuofcUIACd1yA&#10;DVKAAoMCjF4NQvCFAhSgAAWmSkBKRKPGbDy2ZlJrK3UZr7ETOHBXVFiPqeWYWqzZiF3hOhZnNp5Y&#10;tll4cbCPV0SwsNCLWnbUHnq4x07UuirZTpSJAhSgwPQRGD1N2VHLxgzmTmZRe/BIzXKY82zHsR0E&#10;rFTCDg4wZ1p27KGOHEyTjsRJzKJI2MGJwVgVDtxTsVfsjkhSjjdLj8g0rXfZOQpQgAIUmPECjF7N&#10;+FvIAVCAAhSYNQKDiybH/ZMVtXUXVUNnschSu3iqBZgatBQSWW0cOg4Wb1iw4QUrNNtx1GrNXbNh&#10;L3bSwcNWR7YtbOw4wnIcS4xKtiWYKECBMQV4ckoErpyjHMd23BnMVlscOHjYjjvL2erhznv20EnM&#10;ipabCWcwW6o5MzatuvOpO5tiLsUrtmo6je05yOruuRtcYqIABShAAQpMvQCjV1N/D9gDClCAAhQY&#10;X8AR6r/5YymmsuDFwauDVRZ23QUWVmNYaeEIizNHrdKwfnNfsLFtxx76joKNVVwsORZWc+qKYzuO&#10;dYcTm6MABShwGwI2pjnLsW3MYzYCVbFkq4eFfXXBdmwHSZ1y3AcOHff7Vpg43b8bxEa6J3BZTaju&#10;rIodN67lvnJDAQpQgAIUmH4CjF5Nv3vCHlGAAtcR4OVZKCClWlddXjshIOXGpoZWVRKXYgsttSPd&#10;XWyQzVFZsBKTQioXddLBss3Bgg3JQg6B11hycFY4NpLaw4FtO0wUoAAFZpaAY2MGE5j7HMdBzx11&#10;qI6ECse7B7aNF8x+7vQoJGZITI+OeqgZVOWVuISEWrBFUjMwXgbnXbWHEkioBOXd2RVHTBSgAAUo&#10;QIGpE2D0aursp7hlNk8BClBgpgio5dNgX4dWX0PBLhyr1RcCUu6e2h/MGVttYUXmONIWWKkhCUcK&#10;ZB1KwsYhEwUoQIGZJOAG4AW2wkYoCpEpoaY4TGuOI4bmPUyDDi7iDKZPB3kd96FO4RLmT6GOBw+F&#10;yorTeMGWiQIUoAAFZqfALBgVo1ez4CZyCBSgAAVmiwAWWmoh5Q4ntq+2OMSySqrlFnbdF6y83N3B&#10;kzhERmxV6diCzVbfR8AZJOwiYQcJGaTjxJLAmk6t/7AEZKIABSgwEwQcOzZ9YYvZDHMaki3s4SnO&#10;VseYDsXlDAKnHMyheBGY/FTMSu2qV0yjuBKLZql9oUoiK/Zx2T1yd7mhAAUGBfhCAQpMoQCjV1OI&#10;z6YpQAEKUOCygJSxrw1gwXT5pNpTyym1kBIqw9CiC+srtetew+oL+9jFVq3T1BPnJM6olRyyquK4&#10;iGQ7WOY5tuPYwk3YYaIABSgwUwSumLgwkzl4xCZN7GBqU/Mepj51gNPqBZOhwNNRgStcwb6jJkVc&#10;wvzqqHlVnVWTJI6HkzO0J+XgzDx0YgJeWQUFKEABClDgFgQYvboFNBahAAUoQIFJE1BrJvVUDag1&#10;1eD+0C7WUe6iCxucwhb5kEUlHCCJ4fUcdrB6U9ex5war1KHK6a7TZsLXLPjNMAqMJ8Dzc1pgeB7D&#10;NOhObohbYa7DFIfZDucwFaoddw/hKpxHUoVwYfAF2bEn3fPYweHIXRyiMLZMFKAABShAgekiwOjV&#10;dLkT7AcFKEABCkiJ4JRiGLlsUvtYW8VesCOw3Br86gCyumsxx0E5dUkMxq6wXHNQQH27Sr0iH9Zl&#10;OImkCgw++UIBClBgZgu4M5vAzOY+EcjCrhqR+4L5MDb5YYZUEyJmQxzjsrsVai5FeVxBYXdHDD7c&#10;U2pfSsytaodPClCAAhSgwJQLMHo15beAHaDAzBZg7ykw8QKxOFSsXnd/cCmlXtRTYEGlFmB44jK2&#10;wrGxLFM7KCRxTv3LMO45nFd/Kaj2h3aRbawk3Bq4pQAFKDANBcaatHAO05ua2bCHZNsIV+EQu8JW&#10;/5o75kM1r2E46qx7pK5hFnXcWdSNWDk47+7g1d3Hq0oj99UxnxSgAAUoQIEpFmD0aopvQKx5bilA&#10;AQpQICYgpfuf+rG8wnoqdspdRKkTOFQveDpq6SWQ012KqfUZjkNCHwAAEABJREFUdlSKrdEcLN2Q&#10;xUEBqaqxcQJJfb8AGVQS6mtZ9sit7ah1ILcUoAAFpqHAyMkqtu84tpr6hFB/BI35zVFznVBBK0Tw&#10;HcSxcMUZfIihV6EySeRSZ7CvJsnLL5gxkZyhE1JKHDJRgAIUoMDEC7DGWxJg9OqW2FiIAhSgAAUm&#10;TUDKwSWTWkTFWrlyiaWOYss2EcuJA6zFkDV2BQs1tfxCcQfrO3e5pi5gSSccFMCrtMXo5Ah1nlsK&#10;UIAC01BgzCkLc55QfXWGZjl3xsN86Aw+3Qxq391RG8yZKjfOuWXUBsfqxb2K6txDIaTEZCn4oMC0&#10;FmDnKECBOSbA6NUcu+EcLgUoQIGZIeB+Z0otqQaXUlhUoeMISGGLfZxV+1iCYU+4qyys166ZYl+t&#10;UllUpEuVRA1MFKAABWaqgONcntaccR9qwlPzpjupIlfsWM2c7lSKS+6+++ruqY07qeIUEwUoQAEK&#10;UGDaCDB6NW1uBTtCAQpQgAJDAviv/lK6a61RASysMrHgQsL6Su27eyoSJQTyCxRxL6CUPbRKU1dj&#10;J9UWZ2MnxtjaalU3xnk0xESBawjwEgUmT+Ba85Ka0zDbqeTOXO5GODbOi8GTmBUxN+IE5j6B6+o0&#10;5k28oMtqB5eQF8fqQL1I9XBPcUMBClCAAhSYTgKMXk2nu8G+UIACFJizAmMOXCIapS6oVZZ6dZ84&#10;QFLLMPWCBRcWX2oP6zIkLNXUXwcKgbICKzGs2EYmt9jIEyP3cXHkIfcpQAEKTLnAteYlXEO63EUc&#10;YNobmv2kEJhCMTtiZkTCfKiSOkY+d94UQw+cVLs4GZs51QGfFKAABShAgeklwOjV9Lof7A0FbkuA&#10;hSkwuwSw9hJYSmFBpZZWWH1hb2iE2B0+6V5Rm6EzWMxhdaaSyo5qsIRTW5xHUucHc6MAEwUoQIEZ&#10;KYDZDEmIwflN7QjEp9RYcF69YLJzXxDlH9rFMfIg32DCMZKbQQgpMVEKPihAAQpQgALTUoDRq6tu&#10;C09QgAIUoMC0EcBSSkps1HJL0zSpSST1il0kHLlnpCYGT0o81Ckh1RbXh18lDlDFYD4UZqIABSgw&#10;gwXc+QwTHaa2oeTOd8Ld4hSuxSY8qalzat89q3bUNRxIVKJCV0JIPAQfFKAABeagAIc8YwS0GdNT&#10;dpQCFKAABeaqgFpVSWmapmEao5Mx+NANPZYMQ4+l2CG3FKAABeaUQGwCxHZ41IOzJF6umkJN03QD&#10;V+5/JJirHzEc90QIsA4KUIACky7A6NWkE7MBClCAAhS4fQEsrULBUDgYDg+EsIMUDIVCwXAoGAmP&#10;SDgMhcIjUzgUZqIABSgwEwRud7IaOfWp/RFzI+ZJNT0Gw8FQCPMnEubScDCMHcyutz9FswYKUIAC&#10;FKDAZAswejXZwqyfAhSgAAUmRkDGHho+ubDaktKRQgohHcdN7r6QUkicG5HUH8W4/0jWFTuCj9kq&#10;wHFRYG4IXD2tOaNnP8yHsVNDk6TKoWZO96zUNOk+5oYXR0kBClCAAjNeAGuAGT8GDoACFKAABSZU&#10;YLpX5i641GZkQMoRzlDCaec6Y8B1JgpQgAIzV+Cac5w7GaqZ0N3BRv3TgThGUlOn+7xmBbxIAQpQ&#10;gAIUmHYCjF5Nu1vCDs0WAY6DAhSYdAF3CSYHm7m8CsUe1mjDwayRO4N5+UIBClBgFghgskNo6uqk&#10;hqZmvqGglToWV0yY7hluKEABClCAAjNIYJpHr2aQJLtKAQpQgAJTIxBbko3cInY1TnL4oAAFKDBr&#10;BNyvnA6FqNxQ1vDUN3JKjO1PzQTNVilAAQrcjADzUuAaAoxeXQOHlyhAAQpQYEYKxJZqI7fuMKQQ&#10;TBSgAAVmn4AYOd3F9gUfc1iAQ6cABSgwKwUYvZqVt5WDogAFKECBKwTc5RwWeEwUoAAFbkhAyhmU&#10;TV4x3/GAAhSgAAUoMBsFGL2ajXeVY6IABShAAQpMAwF2gQIUoAAFKEABClCAAhMiwOjVhDCyEgpQ&#10;gAKTJcB6KUABClCAAhSgAAUoQAEKzHEBRq/m+Btgrgyf46QABShAAQpQgAIUoAAFKEABClBghgrc&#10;RPRqho6Q3aYABShAAQpQgAIUoAAFKEABClDgJgSYlQLTTIDRq2l2Q9gdClCAAhSgAAUoQAEKUGB2&#10;CHAUFKAABSgwQQKMXk0QJKuhAAUoQAEKUIACFJgMAdZJAQpQgAIUoMCcF2D0as6/BQhAAQpQgAJz&#10;QYBjpAAFKEABClCAAhSgwIwVYPRqxt46dpwCFLjzAmyRAhSgAAUoQAEKUIACFKAABe64AKNXd5yc&#10;DVKAAhSgAAUoQAEKUIACFKAABShAgdkvMGEjZPRqwihZEQUoQAEKUIACFKAABShAAQpQYKIFWB8F&#10;KCAYveKbgAIUoAAFKEABClCAAhSY9QIcIAUoQAEKzGABRq9m8M1j1ylAAQpQgAIUoMCdFWBrFKAA&#10;BShAAQpQYAoEGL2aAnQ2SQEKUIACc1uAo6cABShAAQpQgAIUoAAFbkKA0aubwGJWClBgOgmwLxSg&#10;AAUoQAEKUIACFKAABSgwJwQYvZoTt3n8QfIKBShAAQpQgAIUoAAFKEABClCAArNfYEaPkNGrGX37&#10;2HkKUIACFJiRAo5jI43quqMe9qiTE3voOIP1Y8e2o9etHHmQ87rZmGE8AUc9Bs1H5XFsy3GsUSfH&#10;PHQc27ajjuOMeXX4pG3Z0YiF7fAZ7lCAAhSgwGQIsE4KUGBKBBi9mhJ2NkoBClCAAnNXwHHsQHyq&#10;L5CIkMQIBcfrj/f5k3B1xMkJ3g3Ep0ipoQlfIDkjZ/6VHRCjHoitpGeX++NSkR+XHBvRlusEUJBt&#10;vIRKkMa7OlHnb7OTE9WNWD2O45geX2AIMHYytoVtcnpRQlIOdmJnxtyiBisaxLslNbPEMD1WNDRm&#10;Ntt2BnqCadkppRWFyelJ2EcYa8ycN37Sit7W7UZDNh7W2JE7XJ2JCQOyZ9eIpvYusHUKUIACFKDA&#10;TQkwenVTXMxMAQpQgAIUuF0BKzKwdO1jS9c94fXFDwcvbNsqq9i4YNl90XDv7TYwVnnHsQ3Tu3LT&#10;p+ITsyLh3oLSZZUrN3t9cc443+hxHNsfl7xw2T1F5SttK+I4TmJqrunxY2es6q9zznHsuIR0f1wK&#10;dq6T9fYuu530OeMM6vbqvunSthXKK166eO0j4WDnyMLonmH6yhdvmFe5AcFEIcaLCeK8Xbn68eUb&#10;nsTNWn3P5/LLVkcjAyOrwr4KM9n207/7+ONfevj+p+5+4ssPf+FffTqrID0avv5361B8zKRpWl5J&#10;jsfnQVfHzHDdkwj0JKclpeemTY9bcd3+Xj8DRpSakZyWg2Au7sv18zMHBShAAQpQgAITK8Do1cR6&#10;sjYKUIACFJhhAneguwgB2HZkOEhhO1GPL+DzJyxY9sDlb9M4tun1e7wBN6fqlOM4th21rDC2zjgx&#10;AJzHVdvNM1w/CsfOX13W54/XdEM3fOfPHDi2763gQK+UEvlR1om1pQJV6vsyiKr093acPPh+3ek9&#10;UtPRxIqNT2blL4iG+9z8auPYloWmh4qoU+4z1rqNS+qPE9VSP9TfXLHigXmVmyLhHueKv16MqBqG&#10;srmlR2/QiqpqjFZsd+wRx1Z/f4dqpZQrNn4iPbssGukfrgXnbStiW+FYtuHzV+yoTDHqCHZHXkJ4&#10;EWVtK3Jlcce21Z/yYYv+Iw+KoCCyIWEHh0jYQcQQIULb6h/M6XYV/YyGg1VHt1cd2+7Y0Fa3AJlx&#10;61GbPaRhRUNF5euycstqTu7Z8+GzbRfPlVeuzy5cgiZQeSzZlp2Ulvilf/XZzLz0QzuPPv/Nl3e+&#10;sycaiX7qt58snJ8fjSgZ5HQcB/vhYCQaiTq2uiM4iRSNWDi0LDsSikTDg5eiESs+Oe7JrzySW5QV&#10;7Bv8thfegDgfdrOhUZQdTriECBpqiISiw5e6W3vXbV71wFN3R0MR1B/LjKvIg5zIjy7FTo7aorbL&#10;DSmcUdcHD1VV4Shqw87gKfcFbeGk2wRg3VNCIE+sxWgERSLYH7zgvqAn0Yg1Hg4uoULk6bzYs+Gh&#10;tfc9sSnUH0aFblHh2IDFzYwoPXQ9dpZbClCAAhSgAAUmQYDRq0lAZZUUmHsCHDEFKDCegOM4punN&#10;yFmo6R4x9C0bxC8uNVSnZRZkFyxFkGKwLLIOZUCsRDeM1MyyvOLlKenFuq7jzGC2oRfHsTRNS0kv&#10;ySlalpJe7AiUVyt25NQNIy1zXl6xOj+yLHLE+oAAhmULdAOVxU4mphbkFS3LyF3o8cTZKoCCqxpi&#10;AY6QhulPyyq3bdvri8/MW4waUAShloSUPBTJzKvwx6XaVhhVITm2pet6SsZQrxzbcaz0nGVSagic&#10;ZeYt9fgSUBzZDNOXnr0gr3hFamapKjjG4h+5wgkpudmFS7MKl/gDKWgUOZEQ5fH6E9KzyhHNiUvK&#10;wqFh+lMyim3b9gUSMvMq0WgsG/qWlb8IRImp+bY1GIvBpeGEzggpktOKMBb0xzT9tjt8ZMCg/PHp&#10;aD27YDFacQbPO5pupmXO0zQtFTeoaHlcQmYk3IeG0JnM3IVeX8JwDcK9K44TSckoyS1cmpCc61YC&#10;VGlZtnA0NC2EQH7D1cgtWoae4Izj2LYVSUrLudRY01h3IBTsO334rUg4lJpRZA9RI1tfV//6Lav9&#10;cb6fff2X+94/1Nvdd/pQzXNfe6mnq3fl3cuCvUHksW0bXS1akL9sY2XpomJfwIuIDM47tlOyqNDj&#10;MzNy0xavq5i3pMTj8+BSfHIguzDTsqyUjOSFq+bhDGpAxCdWQ/my0sTUBAR0UAOSA+iolVOchRoW&#10;rZmvLoWjyFy+vMT0GHiDlS8vTctKRg3hYDgpPbFiVfnSDZW5JdkxGdQwMiEbgqjFC1VX0VBCcjyi&#10;QiMzxPYRnErOSFq4Yl7lugWpWSnDnUFcKSM3rWJ1eeXahZl5aSiL9xTqTM9JRYtWxCpbXLx4XQVG&#10;FwlH0QHUhjgU3q4lFQXLNlWWVBR5fB50HueBU1aJQ7OgPHfx+oUer2fBmlLD1KUmF6ych9ZRrWXZ&#10;psdEnSvuWly2pMQwDZxEWSYKUIACFKAABSZDQJuMSlnnrQmwFAUoQAEKzD4BKxosLF+9YuMTmTnz&#10;LCsyNEDZ19Pe0dpYWrHWVH+OZw+dV68ICCA0s2Ljp1ZsfHze4g0r73pq2fqndNPjOJezYd/jjV+8&#10;5vGl6x4uLFu6ZO1DS9Y8gapsO+oLJKHs8o2Ply/euPKuTyxd9wndNJFfVe0+7Wgop2DRyk1Phvob&#10;cSIa7lqy9hOr7vrkvCUbF628f9Xdn05IykQ9jhVeuu6RgtLl8YnpC5bdjZBNbuGCytUPCKEhirRo&#10;5aOr7nqqeOFqXELZzLxFVjSMVrz+xCVrn1i6NtarhytXP26a/oXL7/HHJyelZFaueiAloxAmcYkZ&#10;Kzd9qnL15oLSxcs3PF656lEr2ieEg/4Mp2h0oHzJAyvveqpkwcr5cJ19qvQAABAASURBVLj76dTM&#10;UssKo2/JaYUoXrHi3uLy5Ss2Plm26J6E5Kz5SzZpupFfXIlW0BkrGsorXo6+lS/ZVLJg1YpNTxaW&#10;r7eiKqAz3ARajIQ7lm94euVdn5i3eEPlqs2r7vmMP5Do2FY00l9acfeauz9dvnhDacXaVXc/Xbxg&#10;I6JUjm3HJ2Qs3/DYguWbFy67q2zRuuUbnsjImb98/RPF81dUrt6ybMOT5tA9RfAKbS3f+FvL1z26&#10;cPm9q+7+5PxlW0IDHbYVqlh2X/mSuyLhXtuOJibnrtz09LL1j85fsmnVXU8tXv2YpmmGJ/7Atp8e&#10;3fOKYcahP/7ELE3To5GgkIO/vDmO4/V7i+YVnDh4ur2pwxfn1XQN0SjTb+58d2/rxVZvAO8ZBzGd&#10;T/7WY09+6eEND6597AsPPv3bT8Ql+BGTioajD3/mgXWbVz/xpYc2PbQOlx76zH1SiIKyvLX3rUJM&#10;Z9mGJfc9fldnY5fX5338S1ue+NLDKzYuvf8Td3/i1x8trSxCcQytv2tgy6fv+eRvPH7XIxuQUPn8&#10;ZWWtdR1oK6cgOzEl4b4n7lq4fH5Pa9/idRWf+u0n7nti07INi5/88iMPfu7+ruYe1DCcHNtBGO6x&#10;Lz/4+BfR0JJYQ0UVhbGGhrOFg5EFK8o/+ZuPbXxw7YqNy576jUfXPrAi2B9CWvPA8k/+xmObn7r3&#10;3sc3PfWbj214aDXid6G+8Kp7lqO2R76w+aFPP6Au/cZjdz+2vqcD8jYCUsB5/IsPb9i85okvPfTU&#10;bz7qD/gQwEKo65HPb7nn8Q2f+PIjKzctQ/TqrofXZ+ZkpKQn3//kXfOXlKFan9/7yd9+7MGn769Y&#10;ufDhzz7wxFceHugK4qYMd5U7FKAABShAgWsJ8NpNCgz+AnSTpZidAhSgAAUoQIEbEtANb+O54w11&#10;J9pb6zXNGC6D/WN7XzM9vgXLNoeDV/y7SIibLFr1sKZpW1/71gcv/9+P3/y+x+uvWPGgfTn4JWwr&#10;nFNYmZqR9/Yv/nTHO9/b+upXfYEEBHcioY5FKx9C2Q9f/fr7KPvWD73+uIXLUXbwu1GxDjiObduW&#10;cBxEiBaueCIxOf3Axy998NL/+fDVr/b3dZUvuQdhHURebMtyHKft4umP3/qOFQ3XnNrz/kt/7yDa&#10;kpKbmJJxdO+b21776vsv/11n26Wi8uWG4bGiwbziJYkpmUO9+qe4hOTkjKIPX/nL3q6Wtub691/6&#10;20vnj6HZRSu3OI79wSv/9+O3vnXgo5dS0nPLlzxojfhXyS0rnF+yOq+o4vTh7dt/9Y13X/zL7o7m&#10;RSs3S3Tajs6r3Ih+vvfLv/7ozW+dOPB+Vl5p28Xqne/+yLYi1cc+fv/lf9B1jy+QUr54U3Pj2Q9f&#10;+Yetr/1j7ck9ZRVrU9JL7MGvUCkJBIMqV386EJ+0d+vzoN76+tdDwf75yx5whOXzJ6dm5p+rOfT+&#10;S3+39bX/U3/maG7RwriEDNuBiS2ktCKRbW98/cNX/09fT+fSdY9XHfto+xtf2/nuT0zTV7JggzUU&#10;JsMt1gzj/Vf/6Z0X/vrM8V3Z+fPyy9bhqm1bSBhNNNKHcVnRyNsv/C+A7Hz3x0mp2fMW32dF+k1v&#10;gumJw6CS0gpXbHgqHA7WntymGz7hPqyoXYzgTtS6dKEZoSv3nNqYHqPm2NkPX95hes1gb+jJX38o&#10;LiHws2/88h//6Fvf/csfh4KhR7/woJQS7TuOk12Q+c0//ed//C/feePZd/JKclfdt+zAh0d/+f3X&#10;EMF578WtX/uT7yfnJOaX5SSnJz//7Ze/9af//Lf/+usDfQPL1i+2LRUX2/T42tKFxe/+8sP/+0ff&#10;+od/943GuqZ196/MKE79/l/89Ozpc+3NHd/8Hz/c/saulOyk0oriuqrzX/3j733jj3+w9fWPi8Cw&#10;tBitqB67T8uyCsryktOSfva1X377z36EhsLB0PL1ixFoc6+rjeMITZNr71/ZcK7p7/7wm9/6kx/u&#10;23aobHFJqDdSvLBg3f2rDu44+g//6Rt//++/sXfrwZV3LSuYn4fglxWNJqUkhkORf/iP3/y7f/f1&#10;wzuPVayYv3j9wq5LPQ9/fjMigD/6h5/943/59vf/+hmwPPS5BzA0K2ohkJeamfbDv3n2h//7pz1d&#10;Pd/+7z+ur21oaWz92h9/b9e7+23befhz95se88f/97nv/sWPf/HtVxKS4p/4rYfDAxHVUT4pQIE7&#10;JsCGKECBOSPA6NWcudUcKAUoQAEKTIWAlNpAb/vRPa+EBrqxP9wF7Pf1NNbXHMnMLUtOL7XVP4yl&#10;Ljp2JCm1IBCXWF97LBzqRfCiv6/tfM2R1Ix8wxNAuEFlGnyqbyolpy9EOMN27H1bn714/khKxnx/&#10;XAKqjYQHVNmelvrao2mZBciDgNRguaEXR9geTxwiRy1NZ1ubTpreeE0zq45uqzqyTdOMoVxCSl3T&#10;PVjMa1JDPdj0dl7a8fZ3mi8c102frvu7Oy+ZHp/hCSAW4/ZQJqcv0A2v7Vh7P/xpS+Np05smhJRC&#10;6oYfnU5JL0U8rvbkbse2DDPuUv3e1kt1GKCD4IQYfNjRUFpWYXdnS+2JVwzDb3qSak/tQv2Z+ZWw&#10;Qk7DMAOJ+ehAS+PJ3e//RNMMXTdRWGqarvtsO5qRUxaNhM4c34pGDU9c3ekdA31dGbll9tBf3qES&#10;rz8xJT3nYn1VZ8tZDF8Iefrwh2eOfaxpnkgkuOeDf6498SHaMcz47q5LGIE/PlU4thDY1c7XHDbM&#10;OCmN7s6LoYHejpZzHl9yd3tNODzg9cUhi3AfthWtOb5dSt30Jp899UFwoC8ju9SxB4OJGEta5jzT&#10;66urPqhJ0zAD3Z0NjedPZeaWRCPdqAADSU4vWrbusXBw4Mju12zbkVLivJscj9ewbRtxGXH5pLpi&#10;mIYv4MWl1OzkzLzMU4fPNJxpiksO9Pf273xnb0ZOWm5JVjRsabp29tQ5vDHikvzbfrkXVxOSEnBo&#10;GLqQQtc1b8BjeIzqI7U//Ktn6083+OI8SG2X2gPxft3UbMsuKM1rbmzZ8+ZB1JCYHr/rvX3vvbxd&#10;MzRfvEe6D48fg9Ity3rx26+/+cz7jnDiUwIdLV3hYDgzL92yFKZwH+jzqQPVaKixtgntegNmW3NH&#10;XHwAnRzxvlBZHdv2eb2ZJamBJN/+Dw4/9/WXTL9eNL9woD+07ZWdvjhvXLL/0PajrZfal29c0n2p&#10;T0gZHAjufGuPP94bnxx452dbo5Fo0fyCrJKM1MyUkwdOtza2xyUFujp69m87lJ2fmZaTgqFJTR7f&#10;f6Kztdvj92ra4IhQFfompQBgUlrSgY8Pt9S3oWzV/tqqI2ey8jLikwKOjfe46udMerKvFKAABShA&#10;gWkvwOjVtL9F7CAFKEABCsxkAQQvklJzNz7023EJGY4b+BgejelJrqva0dV+cdGqh7ShaJFth+IT&#10;M5Gnq71B1z1CSF33dnVcQrjHjYkMrvY13dNYd6ylqW7jlq+s3/zryzZ8OjWzNBrpj0/KEkJ0dTTq&#10;OkI5UjO83W5Zjy/eGRUDQJTCiSJk4/XHtbdcMEwVcJGaPtDX0dfTikqGYyRX7qvTth0pLN+0bMNn&#10;Vt/zhbse+b3CectV5VI113D2cEfLhY1bfn39A7++bP1nUtKLbSsipCqFeoSQjmPFJ2VoulFasW79&#10;5t9ccx9q+MPktDx/IEFKZBtc+dt22I+ISFzi3Y/90Zr7vrjuga8sWrHZxDASM4Qjqo9uw/7dj/zu&#10;mnu/WLHyMV8gxVG2KC7UQ0rbjsYnZ+iGufKuT6+9/8tr7/vSuvu/4vXHxyWm2kOBQuHYPn8yYNua&#10;z+mmXwipaUZ/bxuSEMKKhrILli9Z+6lVd/8abt/Cpfdomi6FxCU3oZ9uIElq6I/t2EJdklIzHQQv&#10;pJBS5ZJC4g3Q1VaFmqV6mD1drQDXjYC6jFtghxJTc61opLfrkqarW6Ybvp6uNp8v3vDEIQ/0MnJK&#10;Nd346Ff/K9jXiXpwMpZQX293v2HocQmImAy+MWKXouFosC9kW05KRrLX5zlfVe+L9yK/6TWrDtV6&#10;vGZicoKNyJHjRKJRXddxKS7JFwlHdENTbxPpViPVKBzH0XR94xNrPv0vn/z87z/9u//1K/MqS3ES&#10;o5a6TEpNvFjfHJ8Whxo0Xevt7Lt4vhmFcYgtksRTCPSnuCL/id986LP/8qlf//e/9vBnH/AFfOoK&#10;FNWLeqJO3TQ2PbEWDf3aH3zq9/74K6ULi13Yy5mkFOjejnf2pmam/u4ffeXzf/D05s/cHZcYCPaE&#10;MrJT21s6DFPX3EdvZ39/70BKepKua+hDJBy9cPKibuhSk1IT7S2d8YnxmblphmHU1zR4/SrWBpYL&#10;tY1evzchOd620B28ByzdBI7qnkDbqAi7eHdZdmpWsukxl66t/M0/+gK68S/+9Ctli0oC8X5fvE+V&#10;RDYmClCAAhSgAAUmVIDRqwnlZGUUoAAFKHA7ArOurONYjojmlSyTUouE+64aH1bD+smD78bHJ5cs&#10;vMu21f9DnMTa2P2/WtP1wW8/OcKJ7TvqPIqoalBhONR7dM8rh3a+3tZ8Pi4hddHKzQXz1lnRMPIj&#10;2KEyuc/YvlvWPb5io4IBuKQbBkrFrmDtbVtRxAhihyO2g02jibzSlfMWrbOsaOO5k0f3vH2u+iD6&#10;g1AMtsFgz5HdLx/a9Xp764X4xNTK1Q/mFC21o1eM3bEt27IuNVTXnz1+AanuRO2pvacOb9V0jxCD&#10;ragdx+7r7ayvParynD1RX3vsxMEPmxtOG564rvYL+7Y+d/LQBwN93RnZRSvvelpq2vAQhHBrsa1I&#10;aOBC3Qm3+HHsnD6y/VzVftOMF7GHGr3tOLZumCoo4p7EoW1HkdKyyhYsvdvj9TU31Zw48EHV0Y9s&#10;KyrkcPewe3nfLTrORkpN98auOY5lGAhvIdKEFDuH8BbuO/IM3m4w6rqOsajmhMCF4EBP47kT3kAe&#10;9sWIB6JFDWeapCaz8zODvaHhKwgVzV9edt8n77IiUctSYRgErZyhO+oPqM5YtiUl+q+ewwWFgIgY&#10;9Qj1h9dvWbXqruX9PQPH95968/n3Th85o2nuL5COsGzbMI3hym3HQevDh7GqcLfTc9Me+OQ9yWlJ&#10;Tecubntjx9bXPurvHZASHYhlUdtgX2jDQ6tX3LW0r7v/6N4Tbz73XvXx2sGG1PXBp+Exqg7WPP+t&#10;l3a+t7evp798cdknf+vxYGc4alm6rmEEsXy6ocHHtm0LQTohoGT6B4WtqI3AU+wSuoqg1ZCNwHn4&#10;o8My1rXBFzH6gR9Sy3Zs++zpc8f3nTx54NTJA6cPfHR42+s7oCRjOKPL8JgCFKAABShAgdsS0G6r&#10;NAtTgALTUIBdogAFpoeA49i6rq+869ey8krPVR8KDnRJOfpjFyvs3u6LDedP5ZVUGqYHMRQpvT2d&#10;TVLKlIyiSLjbsa1wsDM1Mz840BsOIQYUW1Ujo52UmpecXnip4ejJ/a+//ezb0VIoAAAQAElEQVSf&#10;RcOhlIz8rrbzmtRT01G2xy3bkZqhykZCfahzFIyUejjYHQr2p2eVhgeakT8a6UedRfPXoeeXv/Gi&#10;ikkhhVqvW2HLGsjMndfd0Xxox08aave1NO72eP0qi7vuT0nLT0zNv3Th6Il9r7357J9Z0WhKeq4V&#10;HUAGx0ELISm17s6LUtMiodD501sbzh6oP7Or7VJ128UzQkgx9NB0T19Pp88ff+bI6w1n9zfU7m+s&#10;O9DZclZ9R0nTM/MWogacPLD9hwd3vGKaXnAhmiCEtPGwwlI3uzouen1xLY3V9TW7VSs1uzta6jpb&#10;z0lNF4MPLdjfEQkFM3PKw8E2x7Yi4b7UzJKieWscx0rLKrWs6IHtz5w7vbOl8TCCgFIbffsGqxn/&#10;xREq8piWvTgaGbCtiKbr8QmpwWCfNfSvYmm6r6v9gunxJqXkRtW/4G6FB1qT07IH+rosK4KKdd1T&#10;c+ztwzt/aJiDX9fCyVjCDY2EI2dPnV+wrDw5M7mvsz8SigT7QxfPtG18cF1OYVZ/V7C9uTMUDJcu&#10;Ku5s6rGiVk9738LV84MDoe6OHs0YdzioWQqJuE8kFB3oCRbPLzx/pv4nf/PCwe3Hdr1/MBDn3m68&#10;H2ynq707vzS36XxrNGKh6cy8tI0Pr/X6PLbjSE06jhMO4Y0ZzSnMTEiKf+7rL33wy49O7qlCl0wT&#10;saQr3mID3aHi8oJzp+t//Le/OPzR8V0fDDUUG627dRxhmnrFmvmRSHT3O/u//ac/+fDVjwLxgUV3&#10;l7c0tGbmZYR6w+FQBCkuOQ4ttl5q1xDWdITHY5YsKUQPcSmQ4E9OS+zt6rtU34JAVdGCwu4WhdPd&#10;2ltSUdTfN9DT1avpY+CABT94kWBECtHa1A4f9OeDn+04uP3o7ncOVh85W3uiLhKOSFwWfFCAAhSg&#10;AAUoMMECY3w2T3ALM7Q6dpsCFKAABShwWwJYmTuL1z7lj0s48PHLF2r36rrXUX/dhvMCUZrhJa5h&#10;xlUdfic00JecmuM4WPMbfd3NDedOFc1bVjT/7vikzPIlDxWULkX8KxoJSjm4Mraioaz8Bcs3fiIj&#10;Z1FKRumSTZ/z+PyIKPV2NzaeP11Uvrxw/ia37CP5JYvrqg5aVthtVYx8SKlbVvTsqb0pGbmL130h&#10;LjEju3Bp5crNqRn54RAiZUKgNTc5joUepmYUZOYvkZrR3X4pLiElv+yuxLSCipWfz8orc9TQpBUN&#10;ZhcuWr7hyYycipTMsqV3fd70ervamw1PMsIx8Ylp2QXLvb7Ervb6Sxeqyxatyy1ZH5+UlVe6ZsOW&#10;31qg/mn5y18gMgz/uer9mqatf/D3E1NURGzZhs+s3/Lr/rgUIUTJwrVL1j6RnF6cmb+qeAGCTXZX&#10;Wz06GQ4iElecmbdYCnnx/PHenvblG55Ky5qfmJJbvvjBux7+nayCStuNCqESKWUkEqw9uScjt7hi&#10;1dOBxPS8kpWLVm5OSsvBQHo6LxmGWbTgnsTU/KL59xWVr5BSQ/ACBUcnKYVAEuM9Fiy5J7tgcWJq&#10;3opNX5S6Xntih24EhCqFjdHZdr658ey8yg05RSsTk7MXrng6M7es5uRej0+NNBLqWX3fb93/iT+O&#10;hHuurj+Q5P/oV7taL7Z9+V9/9r5PblqwsnzN/cv/3T/9S8PUP35rV0J6fG9n36GPj8xfXProbzyQ&#10;mZ+x4dHVdz+6/sSBqgtVjcijKhzZcexLIaUM9oWCA8F5lSULV81zbKflYltmbsbGJ1cVLcj7jX/9&#10;2dyibJwUQppe48D2Q/4437/44y/mFGWVLy3d/PS98xaXdLX24lJ7S0dCcvzSjYuy8tPamjvD4cjd&#10;j68vXlS47O7Fdz2ywfSajvujIIYenoCJYFNWfsamx1cXLcz/zX/z+eyCLLehoRx4dRzTY258cM2j&#10;v7a5cH7+hkdXLl67KBIKN9U1H9tzsqez99f/0+fKKotx6bEvbvH6PO+/sD0xJw7lDI9x3yfuQg+L&#10;F+R//l89jfDZvq0Hezp6j+09sWjFgs2fuzszL+OeT25Yfe+KY3tPtTa0a7omJcpdTqbX6GztTExN&#10;XLppUWp2SnN96/H9J5euXbTly3dl5GesuGfxl//1Zx75tc0CAcsrx3W5Cu5RgAIUoMD0FWDPZoCA&#10;NgP6yC5SgAIUoAAFZpqA4zgeb0J8Ykp9zZG2i1WGGXAc2/QEBIIDQnNs23HcfzVJHUtHyNpTe23b&#10;ck9qyHz21MfNTbXzKtcvWftY8fyVTfVVdacR8lB/8yXch254z1Xv62q7uGTNQ8hTsmDVuTOHGusO&#10;e/3ptSc/am46W165YakquwLBrPPVO5EfLTu2+wdrUn0pRu1LQ9PNSw3HUDYnv3zp+scXLL27t7v9&#10;1KEPdN0j5WA/hcBvC/LcmYNJqVmLV29JSMqpq9rV1XGxfPGmZesez8oru9Rwxu2U0E1/3ek9PV2t&#10;i9c8vGTNoyXzV549te9i/TEEYuprDgnpVK7egqAbKj9zfHvLpXOLVty/bP2TZRVr2y7VnTn+kaZ7&#10;YvVgKzW9p7Pp1OFtSanZy9Y/vnTd415foPrYx/29rZYVqTqy3eePW7rusSVrHklKyTpx4P1oNOI4&#10;FjqZkp6LTnr9CcA8tu9tVLVk7SNL0c/80rOn9126cFLTDZyMJV33NJ0/WF97NK+4Ytm6JzAiRABP&#10;HXrf9CRcunD84oXqgrKly9Y/UVqxurWp1oqEhQppSJRVenjB8RCmlOq8BBoadhwhcIgkBvp7LjXW&#10;lFWuX7r20fiE5OpjOzAEqZmoARkl9jwJ1Uc/bG+9AA10tXDe0rqqg03nDqFvQiBcZhuGx/T4HDuK&#10;w1FJ07SBvuCbP3/vUkPz0vWV9z62ceVdywb6Bn7183cbai8apu71e/Z9ePjEwarFayoe/fzmdfet&#10;ajp/8b1fbPUGvFJT31Nz+6Bq1Q33dtuObmq93f2Hdh4rWVh0/5N3p+Yk73lvX2db1/2fuPuRz23O&#10;K8o5W3XeEXj3CtRfd/LCnvf35xbnPvK5Bx546p7QQPiDl7ebPgORoyM7TvT19G96eP3yTUvOHjuP&#10;OFfZopJHf23LvY9vbG5o6enqBRiSatt9BhJ8u9/b393R88An73n4sw/kFGTVVZ0HgJSK0c0i0Oeu&#10;9p7d7+9PzUx99AtbHvrM/fEJgfdf2W54NLT1zgsfxCUENn/ynoc+fX9KevI7L35oOzaIpBR93X0X&#10;ahvueXzjlk/dFxfv/+jNXd1tPYHEwO73DlQdq1mxcekjv7Z59d3Lz1fXb3tlB9A0TVqWDX2UjTXt&#10;8ZuHd54I9gfvfnQjMHVT3/3OgepjtWvvW/Xklx9av3l1y8X2ra/vRObhIthnosAcE+BwKUABCkyi&#10;AH4fncTaWTUFKEABClBgzgo4joUIhWl6o9H+cLArNbPkvif/ZXxiBoJT7/ziz8+euhyNQpyi7WL1&#10;W8/9ye73votAj5B4aMf3vvrRm9/Zt/357b/65qmDbxqm++daQ5pSauFQ376tP/747e/v3/781te+&#10;WnN8Gy7ivBTy+N5XPnrzu3vdslWH39INP85HQv1vPPufO1rrTE/8uaqdbz3/P/xxuSiCw7MnP9r2&#10;xjf2b0Nb39q/7SehYDeCR5ru/eCVv6s+8i6a1nSz6fyxra/949bXvzbQ1+E44sBHP9/2+lf3bv35&#10;9je/VnX4vW2v/99wsEfTjFCwZ+8H/7zD7dWHr/3T2VMfowmc7+1q3v6rr21745vnqnfrhg9Bk+N7&#10;Xlad3/bc1lf/4cjulyLhfnQSmYeTbnjbL9V89OY30MqOt7+74+1vNdQdRlnU1tV+AZ3Z8+FP92x9&#10;dvsbX73UcFLXPZpmNtYd+RCdfO2r4VC/ppuh/s7d7/1w9/s/2f3ej7a/8U9njm+FrBBSjHiY3sQz&#10;xz7Y/sa3wLjtja8f2P5sNBKUUtN0z6lDb33wyt/u2/bc9te/Wn3sw62v/UN7cy161d3RCMmBvnZk&#10;Q39qjm/9+O1vWlYUleP27Xr324d3/gLn4VZ15N3tb/zjuardH73x9Z3v/OCDV/+u+cJxnMfV3e9/&#10;/+D2Z01vAkqh7OGdL3z01vf2bnt+2+tfP3vqI2SI9dHjS9q37ae4v6g5dmbUFiGk/t6B57/28t/8&#10;q6/98H8/+w//9ps//rvnEboyPYNBurikwHu/2Pbd//mTX3zn1R/8zU9/8c1X/Ql+hIEMr/GXv/t/&#10;9713yONXQcPkrMRv/+mPf/Xs+4EEP+o8sO3IV//L9771p/9sO05PZ98z//DCt//sn3/+jZe+/ec/&#10;/tUz7377z36MGtBzX5z36O6TuPT8t17+4d88+8O/frbp3CUUx9VIOPK9//nMd/7iR2///MO45ACC&#10;aP/wb7/186//8tt//qO3n/vg6//l+4d3HDe95vBwNF3rauv+yd//4jt//qOff/2l7/7FT9748Tvf&#10;+fOfIHYnR9wxj888daD6q//5u89/8+Wfff2X3/iTH9adPI96DNNobWpHqWf+8RfPfeOX3/rTfz5/&#10;+oJCUGXV89lvvvjN//5DEP3Tf/ze2RPnMGpU6/F53nr2/e/91U9e+M6r3/9fz7zywzd98T50Xvca&#10;f/rlvz22+xRqjvVQ0xAg6/vun//ku3/xow9++REGjktv/ez9H/zvn77wndf+8Y+++9w//bKnvQej&#10;iOW/jS2LUoACFKAABSgwhgCjV2Og8BQFKEABClDgNgUQ10Ac51JDbV5JZeWqp8sWP1Cx/L6WxrM9&#10;XZcQGPHF5SAIMrIJhFr88fkjIhQScQ3bFpFQv+Popkf99dPI/NhHEx5fsm07bqTGa5h+IdQqXchY&#10;WSdW1jAHy0qp+eMLNE0FNdC63w1dCfeBsgjWqHo0E3Uip3ta+AKItaFadaTrHtOTqGkeKXUppceb&#10;aHoSIuGQ15dqeAJef7qU6pcKbD1DvdJ1H2oWQvVKarrXlyqFjnqEEKjBHaATiYS9gQzTEy/d4uLK&#10;h6abhhmPVjTd4/Wn6rqKsyCLphkeX3I0EomEBkxv0vB5HaEOT4Kme2O1SU1HK8hmOxI9NIaJUMWI&#10;ZJgBqRkYvq57Pb6kWFlcx3mfPwOtG54E7KOfmqsnNR2Sw9l0w+f1pWBEKILk8aWYnsF/GB4tuu36&#10;0En0wRfIxECQB8njS0bfsIOEsvC0LCsS6peaaZiD5riEhKaHc+Lw6qRpWkJafGpuki3s1LzkpAz0&#10;dvjf9lLZA4l+zZADvQO2bSekglqdRKNZ89I8buhKHQuBAFYgwRfb9/o9gSQ8ERPEcDXUibBOaCCU&#10;mp0UlxRIyUqUUt1WZPb4PN4470BfUEgnJTtJNwablppMzkzUDIlAD/KiwvTCFNwx02egBvTTHBG6&#10;Qj1Imq4aQm2hYAhVxSUH0CWUxaWRCQUTM+LRmWBfENmMoTidbugoEg6G0ZmE1Ljh86qsFKnxqTgp&#10;dZlWkDx8CZWjM0ITwHGEE58chzPIL6XMWZiBhrA/nOCs+mNIb0C9D6UUqqwUwf5gS1C7PQAAEABJ&#10;REFUWm4ybgH6P5yZOxSgAAUoQAEKTKyA+kVzYmtkbRSgAAUoMCsEOIjbFdB1s+rI2w11JxJTM9Oz&#10;Cpsbzx4/8JYQsb8pu6HKpXpo2FwjN65KiU9zOSpP7Dy2o86Pf4i8Y9RzVf4rGkKZqzKoEzg/Zq+E&#10;HF1cyivOqMJXPaVEHqTRF6R6oM+jzwtxRWaVS15xRozxkHIsRmTEBWxvP123HmQYrw832DpqGC8n&#10;Lkn1Vrquw+UKpBRIw8fYRw3DhyN3YpeklCNPxvalvOKkdB+xS+NtpRTjNTSyCPIgjTwT28dJpNh+&#10;bKsbmm4YsX0pZWxn5FbiccM4yHt12ZFnuE8BClCAAhSgwGQIjPk732Q0xDopMDcFOGoKUGAuC0jD&#10;DNQc37pv60/3fvjMqUNvqW/WyMFvpsxlF46dAndMwB/ne+OZd7/3lz9JK1D/Cv4da5cNUYACFKAA&#10;BSgwsQIzIno1sUNmbRSgAAUoQIE7J6AbPsSw3OSXkh+7d06eLVFACUhheAzTa8oxvnSlrvNJAQpQ&#10;gALTTYD9ocCYAvw1ekwWnqQABShAAQpQgAIUmCUCDF3NkhvJYdyMAPNSgAIUmGUCjF7NshvK4VCA&#10;AhSgAAUoQAEKTIwAa6EABShAAQpQYJoIMHo1TW4Eu0EBClCAAhSYnQIcFQUoQAEKUIACFKAABW5T&#10;gNGr2wRkcQpQgAJ3QoBtUIACFKAABShAAQpQgAIUmLMCjF7N2Vs/FwfOMVOAAhSgAAUoQAEKUIAC&#10;FKAABSgw4wRuOno140bIDlOAAhSgAAUoQAEKUIACFKAABShw0wIsQIFpI8Do1bS5FewIBShAAQpQ&#10;gAIUoAAFKDD7BDgiClCAAhS4bQFGr26bkBVQgAIUoAAFKEABCky2AOunAAUoQAEKUGAOCzB6NYdv&#10;PodOAQpQgAJzTYDjpQAFKEABClCAAhSgwAwUYPRqBt40dpkCFJhaAbZOAQpQgAIUoAAFKEABClCA&#10;AndQgNGrO4jNpkYKcJ8CFKAABShAAQpQgAIUoAAFKECB2S8wASNk9GoCEFkFBShAAQpQgAIUoAAF&#10;KEABClBgMgVYNwXmtACjV3P69nPwFKAABShAAQpQgAIUmEsCHCsFKEABCsxIAUavZuRtY6cpQAEK&#10;UIACFKDA1AmwZQpQgAIUoAAFKHBHBRi9uqPcbIwCFKAABSgwJMBXClCAAhSgAAUoQAEKUOCGBBi9&#10;uiEmZqIABaarAPtFAQpQgAIUoAAFKEABClCAArNcgNGrWX6Db2x4zEUBClCAAhSgAAUoQAEKUIAC&#10;FKDA7BeYoSNk9GqG3jh2mwIUoAAFKEABClCAAhSgAAWmRoCtUoACd1iA0as7DM7mKEABClCAAhSg&#10;AAUoQAElwCcFKEABClDgBgUYvbpBKGajAAUoQAEKUIAC01GAfaIABShAAQpQgAKzXoDRq1l/izlA&#10;ClCAAhS4vgBzUIACFKAABShAAQpQgALTVoDRq2l7a9gxCsw8AfaYAhSgAAUoQAEKUIACFKAABSgw&#10;4QKMXk046e1WyPIUoAAFKEABClCAAhSgAAUoQAEKzH4BjvCGBRi9umEqZqQABShAAQpQgAIUoAAF&#10;KECB6SbA/lCAAnNAgNGrOXCTOUQKUIACFKAABShAAQpcW4BXKUABClCAAtNYgNGraXxz2DUKUIAC&#10;FKAABWaWAHtLAQpQgAIUoAAFKDAJAoxeTQIqq6QABShAgdsRYFkKUIACFKAABShAAQpQgAIjBBi9&#10;GoHBXQrMJgGOhQIUoAAFKEABClCAAhSgAAUoMCsEGL265m3kRQpQgAIUoAAFKEABClCAAhSgAAVm&#10;vwBHOK0FGL2a1reHnaMABShAAQpQgAIUoAAFKDBzBNhTClCAApMiwOjVpLCyUgpQgAIUoAAFKEAB&#10;CtyqAMtRgAIUoAAFKHCFAKNXV3DwgAIUoAAFKECB2SLAcVCAAhSgAAUoQAEKzBIBRq9myY3kMChA&#10;AQpMjgBrpQAFKEABClCAAhSgAAUoMMUCjF5N8Q1g83NDgKOkAAUoQAEKUIACFKAABShAAQpQ4BYF&#10;ZlD06hZHyGIUoAAFKEABClCAAhSgAAUoQAEKzCABdpUCowQYvRoFwkMKUIACFKAABShAAQpQgAKz&#10;QYBjoAAFKDBrBBi9mjW3kgOhAAUoMAECjm07jjMBFbEKClCAArNFgOO48wL4JMLn0Z1vly1SgAIU&#10;oMC0FWD0atreGnaMAhSgwBQI2LaKXkkpp6BtNjmrBTg4ClCAAjcoIKVE9AofRzeYn9koQAEKUGAu&#10;CDB6NRfuMsdIAQrMEoE7MAzbVtErTeOnwx3AZhMUoAAFKDCGAD6DEL2yLGuMazxFAQpQgAJzVYDr&#10;k7l65+fwuDl0ClBgPAH85+5o1HJsR9f56TAeEs9TgAIUoMDkCmi6hv+SYlkWPpUmtyXWTgEKUIAC&#10;M0fgFtcnM2eA7CkFKEABCtyEQDQajUQiuqHfRBlmpQAFKEABCkycgGHo+CTC59HEVcmaKECB2xNg&#10;aQpMAwFGr6bBTWAXKEABCkwbAfyH7r7ePsMwsDNtOsWOUIACFKDAXBHApw8+g/BJhJ3ZNmaOhwIU&#10;oAAFbkOA0avbwGNRClCAArNOAKuF/oGBqGV5PKbj8P98cNbdYA6IAjNdgP2f1QL43PF4TcuyBgYG&#10;8Hk0q8fKwVGAAhSgwM0JMHp1c17MTQEKUGD2Cziip7Pb9Jj8169m7b3mwChAAQpMSwF87piG0dXR&#10;LfhfT6blDWKnKEABCkyhAKNXU4jPpilAgZksMI37fpv/vRrFe3v7QsGQz++bxqNk1yhAAQpQYLYJ&#10;4HMnFA7f/p8N4oNsttFwPBSgAAXmvACjV3P+LTC1AGydAhSYJgLyin7gqK253XEcPwNYV8DwgAIU&#10;oAAFJksAoSt87uDTR2r4FBrRypVHIy5wlwIUoAAFZpbAbfWW0avb4mNhClCAArNTQErLtloutWq6&#10;5g/wG1iz8yZzVBSgAAWmjwA+a3Rda7nYYlnW9OkVe0KBaSnATlFgjgowejVHbzyHTQEKUODaAvhP&#10;35FwBAEsZAvE+TVNw38Sxz4TBShAAQpQYKIE8MmCz5e4uIBwBD5xIpEoPn0mqvJr1sOLFKAABSgw&#10;wwQYvZphN4zdpQAFKHDHBKSUoWCosb4pHAoH4vxIuq6jdf5fEQKBiQIUEIIGFLhFAQStUBKfKfhk&#10;QQqFQg0XmvCJg88dnGeiAAUoQAEKXC3A6NXVJjxDAQpQYC4KjLlmwEkk/Pfw1pZW27Z9fm9cXMDv&#10;9xqmoesaLjHdtgAroAAFKDCHBHRdxyeIz++Liw/gMwWfLK3NrfiUiX2iXP3pC5qrT/IMBShAAQrM&#10;QQFGr+bgTeeQKTD7BDiiSRaQor9voKG+8VJTc3dPj2VZhqH7fN74xLiExHgmClCAAhSgwI0I4FPD&#10;5/PgE8S2rO6uHnym4JOlv39A8N9ln+SPcVZPAQpQYBYIMHo1C27iRA2B9VCAAhQYW0AK/Mdvif9g&#10;Hg6HO9u6Ll1saWq42HCh8cK5hvpzF66T6i7UM1GAAhSgwFwQuN4nAj41Gi404hMEnyOdHV34TMEn&#10;i/qAEXLMj5+xz46ZlScpQAEKUOAmBWZcdkavZtwtY4cpQAEKTJYAlhBXVH3VugEZNF3itOMI23ai&#10;lhW1olG1tcbd2u6lqIV8TBSgAAUoMDsF8EEQm+2xM27C0C18duATBJ8jmvu3gld86OAAF7AdTuoD&#10;Z/iAOxSYjgLsEwUocMcEGL26Y9RsiAIUoMAMFpAj/8M4DpAEVhVImhTiOkkKqQmJLRMFKEABCsw+&#10;gdgMf93PAoHPC/ejQLpZxeBDCjm4xxcKUIACFKDA+ALa+Jd4hQIUoAAF5pyAlFhV3Nio5VBAaugV&#10;J4SQ4ybUHEvXyMNLFKDArQqM+6PHCikwSQKxKR3b8euXApeHknsgpLjBh5Q3nPUGa2Q2ClCAAhSY&#10;yQKMXs3ku8e+U4ACFJhsgRtZOyBPLAmBtcbYCZeGkxw/21RfGrvz7BUFKEABClwtMDyrY+fqq+4Z&#10;gYcUIpbE9R7Idr0svE4BClCAAnNWgNGrOXvrOXAKTJYA650OAlLe+iJAyrHLSrX+uObg5PhXcQlp&#10;/Ou8QgEKUIACM1IAczvSeF2/xiW3iBznk0VK6V6/lY2Ut172VtpjGQpQgAIUuCMCjF7dEeabb4Ql&#10;KEABCkyhgJQjfvUfsXu7XUJVw+l262J5ClCAAhSYIoHhmRw7E9WFEVVJOeJgoupnPRSgAAWmswD7&#10;dgMCjF7dABKzUIACFJh7AlKOsXiQ4/xH8lvhkUJVNrwVfFCAAhSgwHQVGJ6rYzsT1E2pPgZG1yWl&#10;HH2KxxS4QQFmowAFZrUAo1ez+vZycBSgwJwWuN0FgJRDNQy9glOOtdjA+dtNUqiKuaUABShAgakV&#10;GLN1MfEPqSb9oWrl4I6UQ3uDJ27h5fZruIVGWYQCFKAABSZdgNGrSSdmAxSgAAWmRGAClgBCSDzE&#10;6IcUcvQpHlOAAiMFuE8BClxTQF71OSKFGOsDR9zsQ6Kimy3D/BSgAAUoMBMEGL2aCXeJfaQABSgw&#10;hQJSPcSV6wE56ngyusc6KUABClBgNgqM/gTBsVTP2ThWjokCFKAABSZMgNGrCaNkRRSYjgLsEwUm&#10;SEDioeEpJ6g+VkMBClCAAnNdQH2o8JNlrr8LOH4KUIACNyrA6NUNSDELBShAAQrEBKRQiw0pcSSx&#10;KyR2mChAAQpQgAI3IiAFPj8kckr3IdQujpgoQAEKTCsBdmaaCjB6NU1vDLtFAQpQYJoKuIsNrDuE&#10;lEhSuv/dXPJBAQpQgAIUuLaAJmTsg0OqDzh3o3b4nJ0CHBUFKECBCRbQJrg+VkcBClCAAtNGQMrJ&#10;WRy4tbqb2FBH7MZOcEsBClCAAhMgMJuqGPykuPJlggco5WD1E1wvq6MABShAgWkgwOjVNLgJ7AIF&#10;KECBGSfgLhCwQXL7jlckd5cbCkwvAfaGAhSYWgF8OiAJPJFUVwZf1C6fFKAABShAgRsUYPTqBqGY&#10;jQIUoMAMFZiQVcJYYx+qeOgVebCLhB0mClCAAhSgAD4RkJTD4At2L+/hYGLTJFY9sR1lbRSgAAUo&#10;cAsCjF7dAhqLUODWBFiKAlMgMLl/RTG0UsAr0tDwsIs0dMRXClCAAhSYcwL4FEBSw8YLktrD8/Ie&#10;DiY4Te7n3QR3ltVRgAIUoMBNC8y46NVNj5AFKEABClBgEgWwFEFyG8BrLI1x5J7ihgIUoAAFZrVA&#10;7EMA28G/E1R7sQFjDym2zy0FKECBGxZgRgoMCzB6NUzBHQpQgAKzU0DKyV8xoAWkIT/sxpJ7IrZ7&#10;9da9yA0FKEABCsw8gaun9NiZq4JWGNrgFexNYpISzUxi/TO9avafAhSgwCwQYPRqFtxEDoECFKDA&#10;9BDA2iGWhroTO8J26MTIV5xmogAFKDBjBMTlyAz7LEY9hkUunx/j1OWL3KMABShAAQrcrHZESOoA&#10;ABAASURBVACjVzcrxvwUoAAFKHA9geFFC3bcvHgdL7nXuZkrAhwnBSgwcwXGm8ZxfnBQ2BtOg6f4&#10;QgEKUIACFJgYAUavJsaRtVCAAhS4YwK30JCUWE/cQrmJKIKWY2mcymIXuaUABShAgWkuMM4sLi5/&#10;KU1MzUNKyE1N02yVAhSgAAXumACjV3eMmg1NLwH2hgJzT2Cqf7lH+0wUoAAFKDD7BKb4AxWgU9wD&#10;Nk8BClCAAndA4LaiV3egf2yCAhSgAAUmRID/ZXpCGFkJBShAAQpMKwF+uk2r28HOzHIBDo8CUyrA&#10;6NWU8rNxClCAAndQQEr+B+o7yM2mKEABClBgkgWknIGfa5NswuopQAEKzFYBRq9m653luChAAQpQ&#10;gAIUoMAsFeCwKEABClCAAhSYYwKMXs2xG87hUoACc1tASv5n6rn9Dhg5eu5TgAIUmMkCUvITbSbf&#10;P/adAhSgwE0KMHp1k2DMTgEKUGCkwAzcl5K/7s/A28YuU4ACFKDACAEp+Vk2goO7FKAABeaAAKNX&#10;c+AmT/8hsocUoMCdFZCSv/TfWXG2RgEKUIACEycgJT/FJk6TNVGAAhS40wK32B6jV7cIx2IUoAAF&#10;ZrSAlPzVf0bfQHaeAhSgwBwVkJKfX3P01nPYVwrwiAJzToDRqzl3yzlgClCAAhSgAAUoQAEKzEQB&#10;KSc2dDUTDdhnClCAAnNUgNGrOXrjOWwKUIACUnINwHcBBShw+wKsgQIUoAAFKEABCky6AKNXk07M&#10;BihAAQpMWwHpPqZt9+ZSxzhWClCAAhS4loD7ecX/6HItIl6jAAUoMLsFGL2a3feXo6PAnBLgYG9R&#10;AEuCWyzJYhSgAAUoQIHJF+Dn1OQbswUKUIAC012A0avpfofueP/YIAUoMBcFuDCYi3edY6YABSgw&#10;EwT4CTUT7hL7SAEKzFSBGdRvRq9m0M1iVylAAQpMogCXB5OIy6opQAEKUOCWBPjZdEtsLHSnBdge&#10;BShwBwQYvboDyGyCAhSgwMwQwCIBaWb0lb2kAAUoQIHZJTBqNPg8Qhp1kocUoAAFKDBnBRi9mrO3&#10;ngOnAAUoMLYAVgtSyLGv8SwFKDC9Bdg7CswCASncD6JZMBIOgQIUoAAFJk6A0auJs2RNFKAABWaN&#10;wODSQc6aAd3UQJiZAhSgAAWmREDG4lZyShpnoxSgAAUoMK0FGL2a1reHnaPAzBVgz2eDgFTLCCGk&#10;4IMCFKAABSgwmQLq21ZS8gNnMo1ZNwUoQIGZLcDo1bS+f+wcBShAgSkXUKsJOfiY8s6wAxSgAAUo&#10;MJsEBj9dpJxNg+JYKEABCtyiAItdU4DRq2vy8CIFKEABCowQkO7DPcGVhsvADQUoQAEK3LSA+gRx&#10;P0/Uzk2XZgEKXFuAVylAgVkqwOjVLL2xHBYFKECBSRNwlxzC3arNpLXDiilAAQpQYIoEJqFZ9YEx&#10;+FSfIJPQAqukAAUoQIHZLMDo1Wy+uxwbBShAgTsgMLgYib1gSRJLkv9F/Q7Ys4npLcDeUWBOCkg8&#10;Yh8E2GJ/KM1JDA6aAhSgAAUmTIDRqwmjZEUUoAAFKCAQs4olIYYWLKNfxU09mJkCFKAABaalwOjJ&#10;fehYdTb2QYCtOuCTAhSgAAUoMAECjF5NACKroMB0F2D/KDCdBIYWOHylAAUoQIEZLDCdPljYFwpQ&#10;gAIUmP0CjF7d8D1mRgpQgAIUoAAFKEABClCAAhSgAAVmvwBHOO0EGL2adreEHaIABShAAQpQgAIU&#10;oAAFKDDzBTgCClCAAhMmwOjVhFGyIgpQgAIUoAAFKEABCky0AOujAAUoQAEKUEAwesU3AQUoQAEK&#10;UIACs16AA6QABShAAQpQgAIUmMECjF7N4JvHrlOAAhS4swJsjQIUoAAFKEABClCAAhSgwBQIMHo1&#10;Behscm4LcPQUoAAFKEABClCAAhSgAAUoQAEK3ITADI1e3cQImZUCFKAABShAAQpQgAIUoAAFKECB&#10;GSrAblMAAoxeAYGJAhSgAAUoQAEKUIACFKDAbBbg2ChAAQrMaAFGr2b07WPnKUABClCAAhSgAAXu&#10;nABbogAFKEABClBgSgQYvZoSdjZKAQpQgAIUmLsCHDkFKEABClCAAhSgAAVuSoDRq5viYmYKUIAC&#10;00WA/aAABShAAQpQgAIUoAAFKDBHBBi9miM3msMcW4BnKUABClCAAhSgAAUoQAEKUIACFJjmAhMQ&#10;vZrmI2T3KEABClCAAhSgAAUoQAEKUIACFJgAAVZBgSkSYPRqiuDZLAUoQAEKUIACFKAABSgwNwU4&#10;agpQgAIUuEkBRq9uEozZKUABClCAAhSgAAWmgwD7QAEKUIACFKDAnBFg9GrO3GoOlAIUoAAFKHC1&#10;AM9QgAIUoAAFKEABClBg2gswejXtbxE7SAEKTH8B9pACFKAABShAAQpQgAIUoAAFJk2A0atJo2XF&#10;NyvA/BSgAAUoQAEKUIACFKAABShAAQrMfoGbHiGjVzdNxgIUoAAFKEABClCAAhSgAAUoQIGpFmD7&#10;FJhDAoxezaGbzaFSgAIUoAAFKEABClCAAlcK8IgCFKAABWaAAKNXM+AmsYsUoAAFKEABClBgeguw&#10;dxSgAAUoQAEKUGASBRi9mkRcVk0BClCAAhS4GQHmpQAFKEABClCAAhSgAAXGEGD0agwUnqIABWay&#10;APtOAQpQgAIUoAAFKEABClCAArNKgNGrWXU7J24wrIkCFKAABShAAQpQgAIUoAAFKECB2S8wI0bI&#10;6NWMuE3sJAUoQAEKUIACFKAABShAAQpMXwH2jAIUmFQBRq8mlZeVU4ACFKAABShAAQpQgAI3KsB8&#10;FKAABShAgTEFGL0ak4UnKUABClCAAhSgwEwVYL8pQAEKUIACFKDALBNg9GqW3VAOhwIUoAAFJkaA&#10;tVCAAhSgAAUoQAEKUIAC00SA0atpciPYDQrMTgGOigIUoAAFKEABClCAAhSgAAUocJsCjF7dJuCd&#10;KM42KEABClCAAhSgAAUoQAEKUIACFJj9AhzhOAKMXo0Dw9MUoAAFKEABClCAAhSgAAUoMBMF2GcK&#10;UGDWCTB6NetuKQdEAQpQgAIUoAAFKECB2xdgDRSgAAUoQIFpI8Do1bS5FewIBShAAQpQgAKzT4Aj&#10;ogAFKEABClCAAhS4bQFGr26bkBVQgAIUoMBkC7B+ClCAAhSgAAUoQAEKUGAOCzB6NYdvPoc+1wQ4&#10;XgpQgAIUoAAFKEABClCAAhSgwAwUYPTqJm8as1OAAhSgAAUoQAEKUIACFKAABSgw+wU4wmkkwOjV&#10;NLoZ7AoFKEABClCAAhSgAAUoQIHZJcDRUIACFJgAAUavJgCRVVCAAhSggHAcx7ZUcpyb0nDwQEHH&#10;Hr+Uo6pVecatGTmQB30Yv5LhK+NWMpxD7TgOKlTpJoejyk7oE/1w7Oi1qrzdHt4QiIMHbgHS7TZ3&#10;raHc4rWhLjmOfR2rW2zALTbUintwOxuAj5durVrUdmsFxy+FwSKNf51XpkJgStvk+2FK+dk4BShA&#10;AQpAgNErIDBRgAIUoMBtCDiOFQ1KTcYlZcWn5JgeXzTShzjCjdSIgobpTUjJ9ccl29HQ1aVsBG4c&#10;W9WcnGuYHtsKjaoWRXAyEJcan5Kj6YYVHZ1hZH7bjgiBpT7SyNOj9p1opF/TtbjEzPjkbNPjdYdz&#10;7SJikh4YndefmJRefK36JS7eZveuU9yKBnFb45NzAomZum4A5MYCheIGHs5tViWlppteKaVjW/64&#10;lMS0QvcWj9fybZxXvzFdB+rGakcltkC4dlQS1wjgXrdi1HndPDecwXF0w9QNzw0XuI2MckJ7fhMd&#10;QbtIN1FgrmedgHlmrhNy/BSgAAUocJsC6nex26yCxSlAAQpQYC4JXDFWx47aTiSvbM3ClY+WLdpY&#10;WrF+wfItZUu2eLzx1jUDSajFig5kFS5dsGxzycJ18xbfM2/pZikcB0t6XHOTbUXik7LmL3/YrXnd&#10;guUPZuYvjkYH3Itq49iWpmnzlz9Stviu0oVo+sH03IWIPalrVz3RXG7xyopVjxeUr7Ui/Vddd084&#10;DuosnL9h4YpHSisxnA3zl20prdyMVnDBzXGHN07BvFWlFevik3LQsVFt40xCctai1Y8HEjKxP+rq&#10;dQ8xIq8/fr5SrbSt8Jj5kSca6csvXTN/2ebSRevLKjcuXPlwScV9Qti4NGaRmznpCEQ9dQO3/WZK&#10;Xc5rW5HUrNJ5i+/1x6c5jlVYvrps0QZfIHUi+jaiFTuaklG4aNXjpjf+dmrGPQokZixY/hDehBWr&#10;H8cWPzULVz2m9lc/vmj1k+k55RjR5Yavt4fO+OOSFq58JCWz7KYKXrviaLQ/f96a4oXrb/m+XLv+&#10;2FXHjhSWr5m3+P5IuDt25o5t8ZYuXrippOIue5y3/R3ryYxoCO/b+KQMzDNxiVnYnxF9ZicpQAEK&#10;UGBWCmizclQcFAWmvQA7SIHZIIC1XyAxY/HaT2bmloWDfR0tF1qbzvX1dsXFp1SueSwzv9KKBscb&#10;Jy4VlG/IL1nS19txoeZge/MFf1xyxerHdcPruH+igmCELy6lbNEm0+tvOn/yQu3hcGggv3RpduEy&#10;2/0GlsoQn1q55gnD9LQ01TacPYoMxfNXZRcuj2UY2bRtRxNTCtBPXyDe4wvY6ktYI68P7lvWQMmi&#10;u7Py5weDve3N9W3N50PBvrTM/LIliNc4QiAN5lQvbj/VzpjPa18ds8iok4Cw7a62ix2tDcH+DgR6&#10;Ll93K8d13TD9gQQNAaAx+nZlby8XxjhwyUEJqek+f7zp8QFz5PXYPurXdHPhyseyCxdGwsG2i+fb&#10;my8M9HenZRXNX/6QYwdHRzdUr1BzrPRYW5Xh8vlouL94wbrlmz4dGmi+fHbk3pX5VXNXnnEcWze9&#10;uKG6buAWd7ZdbG+5EA71SCFHVnOtfVXh+H1WV8GlWvEFEqTUR1elMoxffFRuKe1oJDjQF+zvHejv&#10;CQ70+uOTHNsa6OvBmWB/TyQclHK457hB49cca9dxNN1Ax0zTK8RVX91SeUb1YOhQXRq3cseOerx+&#10;0xtADwTeJUOFrvYfvqJ2VJ3q9fpPNyfuHW6c1x/vuD/OV5RSGcbtnuqSyjCyBHp6E/kdO+z1x6H1&#10;wbf96NpuuOZrFRxZCfav6qEqO36f1VWUGitd45LKflVD6uT4T1XbdbqBGofmGVPhX1EZLl6n+BXZ&#10;eUABClCAAhS4DYEZHb26jXGzKAUoQAEK3J6AY1uBhMyShRuwU3X4w9OHXm9urO5oOX/u1Ecn9/+q&#10;vaU+v3RZVsESRKmubgcL17jErLTMwq72S2eO/KrtUs35qm1nT+3y+RPSc+bZtvoekGNHcworpdTq&#10;Tu26eP5Q28Xq0wffGOjvRmjJtlQGKxrKzC33+OJOH3q7oXZfS9OpqsNvdHe2IkTl8SU6alV2uWXE&#10;s/LKlofD/QgZXD575Z5jWwkpBQnJmW2Xzp8++Fp91Y7zVTuqDr7R0lgbiEtKzUTHBv/9KQRKUKFH&#10;Z2j0AAAQAElEQVSm645jWdGBUSs6ddUOI6zg2BHbigjHduzBgmjQcSwk7AwnHCLFDrHjODZKoYhu&#10;eFDJpfpDtcffjYT7pVRxDfdqUMaatgbcteMVq0fbjtqqdcRZJPqG/LGaY1sHDUSDUlOf/la0Hz3H&#10;GaTY1VFbOzpQMG91QlJmQ93x04fePF+9o7764+pDr58/c9Afl1S08D57KAjoOLY1olocDleFBl0B&#10;y1a9MmwrjB66Vx3Hwb5t2xbulTNE5Di241iObSlhwyMGR60O0W0M3LKCzlDmWD0YBXY03dNUt/fs&#10;ifetaBilHDtyVbp8F5Af9aMhDYE/vERHR+IcW7Xo3uKoNXiLr3S2VP2quBDIgG6jzmsnKbWBvvaa&#10;Y+9WH/5V9aE3zp78AGc6Wi+c2v8izlQdeqOz5azU1DfRgImq0LpthewrBivQEK5KHXfQUe0iuuTA&#10;D9kvJwvxIMfSdMOxowC/fAFStoVSkMRJK9LvjPiqI84MJ8et9vKhbdnRoNQ1FLSiwVGl1Bk7InUd&#10;vbXQ9HCxq3ZsKwxsjAtF1LjQcaQR2Rx0z0JDOsaJfmI7fNFxomjXcr/RqeGN4RZ0HMdCxyQg8W6/&#10;ajjuVdSAFtG0ahEHbkJBNUTbsq0grjr2aCg0bUWDQgpcta2QY1tixEPVZoUwZMeOqGyoa8TVoV00&#10;EhUoOUafB6QmhRyjz5YVQuUjah6qTN27KHqC/mBYV+KMashEBscG1xXvWPfM5VGgFceJanj/C8fC&#10;SF3P4cYcx7bdG+E4FtrC++GKulQ+x1LjQvxUd+yIjYlOnRx82i6L1HVVPNIvrqx8MBNfKEABCty8&#10;AEvMcQH89jPHBTh8ClCAAhS4FYFopDe3eLHp8VUdeS8c6luw/PGKlQ9WrNxcseqxjNyFxz5+ZaCv&#10;I6dokYbV0RhLF6x5PH29He3NdboZj7iDbib097REwgO+QIKDhaLj6IYvLjGtv6+zo/m0YcYhjxBa&#10;a9NZnz8+PjkPeaTUbNtuv3QuEuo1zICue9FOX3ebbpimJ06Iy19Fweorp3i1359Qf+aQHH+sjrA9&#10;vgQshPu6WqU0dTOAajXD33TuyIWawxiOlDpKRyMDCcnZ85Zsmb8M6cGCeRvsaAiLNFxCikb6ktIK&#10;y5c+OH/Z5vJlDyWlF6VklS1Y8XAk1OVe7S9asLFg3hp0CYdIthUqmLe2sHw92kXZ4oWbcoqWJaQW&#10;lC97cN7S+7AozileWbb4IdMTwArQtsKmNzBviap8wfKHcopX21cuGlFtYmp+rPX5y7cgp26Ytj0Y&#10;tcGKVEqnaOHdqufLHyypfMAKI/QmxnwgcyAxKzktp6vjUkPNDk2a0NCNgOFJbK4/0Nfdjks+92/0&#10;0AfD9M5b/ECs2uKF9xmGF8tXVIsRqe+yFS72+BPLldhm9C0ptQDnTW/8/OVPJCRlYIxL1v9aaeV9&#10;MMR6OKd4GTT88WnzkH/p/QlJOdFIv9eXWBarf9nm+Usfik/OwUjFlQ87GswvW19auVnXPZFQ5/zl&#10;D8P/clr64Lylm30BhDXVGyMa6c0qWr5g+UPzUeHyB/PL1joO4oyDK3R0Q3Vg6YPlyzYvWP5wZsEK&#10;2xo0jLWJ1pMzSsqXqRsxf9mDpZUPqJgC3rexy+NvpdQMM87wJIBRN/zIiDOmN9k9k4CLYLftUNGC&#10;TfPVu2tL+dKHEpNz0RxyIjk2YlJ6aeX985fivfdQ4YK7rMiV/9AbEKP9iBrPHxzaQxm5FRgsyiLZ&#10;VjiQkDFvyYPzl2+Zv/zBsiVbcONQJy5dI0HDG0gqW7I51qXSRfcZps8efOMhhNEHvfnLH16wbMuC&#10;5Y9k5lXiLT1mbdFwT0Ze5XyFtgV0cQk5Du79iKxWNOhPSJ23GEPbjO4Vzt+En+Lh7pUtvj8ta156&#10;7kLUULborkikx71klS66d/4yFFF/4ev1JdhuaBu14qpjh0pwdTluk2oxISXPiox8wzumL6l0sRpX&#10;+bItqdnleKehIJIq64RVWdXbzfOWbIlLyED3cAkJtyM9twKDxZAxcAzfbXTwzYMMKjmOppn4oUjO&#10;KMnIW7QAP24VG6ORXseOSmGV4Q4u24LiJYse8Hjj3OKqEGrOzF20YMUjuDR/+cP5pWuGMa3IQHxS&#10;9rzBu4BpZ6Nth3G3MS3ohvrpS0ovysyvXLD8oeIFG3DTy5bc749LwdtJ1esGWLOLlpdV3udRkX3b&#10;ivSlqyE8PH8Zhv9g4fyNjrAdTKBublw2Pf55eJ8sw/v/odySNXY09i8GupcF2nQsK5hXtma+8gH+&#10;Q8npRZaKhqsMVjSUlFY4f9lDCzDG5Q/h7YofLmecOKkqwOcdF2CDFKAABWaogDZD+81uU4ACFKDA&#10;FAo4joNVUFJabnPDmXCwa+HyLb64pAu1h6uPbQuH+nOLFxUv3thQdxwRmezCZdbQenK4w1Lqfd3N&#10;Z46819l6Dms8nHccK5CQ7vEGBno7Nc1whGN6ExDJ6mpr1E2EopBF4Hx/b0ckHEzJLLHtiG74LpzZ&#10;U3tiO8IB6rJwdN2MT0qLRsPhYI8Qgx9wjm354zNyCxe2t164ePYouuRmHmODXvV3t9qWlZpV5Auk&#10;REJdWMUhXzQaaW2qGuhrl4iXWZH03IXli+/xxyUODPTYtp2RW7Jo7VOmJ85xbOTPzF9ctmiD1xc3&#10;0I8+iMJ5K1LS8+OT0q1oEFXZ1kB8YmogPsW2BoMOGAgO4xJShBR2tD+QkJKcnlu8YDXGgp7YdtQf&#10;lxSXmKpp6i/jEpJzF654MBCfHAkFI5FQZm5Zena5M7zmtCPpORXlS+72+uKCA33h4AByVqx81O/G&#10;mLDiFMJeuPLRtIx8K4oK+tCTooUIEIgxH7YVTs0qE0K2NJ5Rt0BKMfiQhplYfeTdIztfCod6hWPH&#10;J+dUrHokLikNtwb1JqdlV655PBCX7tgWRhSXkJqQnFlasUFKPTjQ649LLKvclJxRZkXDwf5uS62K&#10;BWKU2BdCOnbYH5eUiIYrN3q8fls9rMSUggUrtsAwHBoI9vd4fHGoITVrPnDEiIdth/zxSXEJqVLT&#10;HAdRHkPT9FiSUsIQl0CKEtFIX/nSh/OKFwsh+/u6opFIZt68eUsfjEb7BIzsaHJGcfnSewNxSehi&#10;NBLOLapITsu/7GyFswtXlFVuND0+3OVIeCAhKb1i5aOGxz+cB/XcQkJx3fAsWv2J1IwCy7L6+7uB&#10;MG/pPZl56juMjmOb3jg0lJSShV6FQ/3JqTl5pSudoTcAWsQQEHTIL1mCkxialFrBPMQstkTCXY5j&#10;++JSy5fcg3dFZ2tjT0dzfGLawhUPefwJuISyYybbiialFy1YvjmQkBLCmyo0kJCSWbHy4YD7T61Z&#10;Vri0cnNWPuI+4dZLdZYVLSpfmVuyylLfyrmiPrzhC8o3Fs5brusGOoaoWWnlRl33DGfC3UzJLJu/&#10;9AF0LxTsi0YjaVmFi9Y8iXnGsS0hHPQ2M68st2gR7qaNM47l9SdWrvlEYmo2MoeC/ciwaPUjiakF&#10;thXBiDz+hEVrn05KzbYiEdwmry8OY0/Pq8DVWKPAKV9yn2mqm+jxBkoXrsvIW2Srb4fZCLYuWvNJ&#10;t2x4oL8XE9H85fenZJThqhUN5RSvLCpfiTmqrfkc3iEYftmSzZb7Ay6GHo4QUtPiElOzCubnFC7E&#10;kW3bjhPFLahc+1RCcmYkGg6FBhKT0yvXPBaflGPbUSsayi1ZXVi+0rGttljNBfPLFj+At6ttRdJy&#10;Fs5bco8/LsmddqyMnOJFaz5hqmnHkpqBhrILF2TlzxdC2Lbd192SmJKVmllku/OM407XqZkFhukN&#10;DXRY0WBxxb1F81dJqQ30d+O9lJZVuHDFI9GI+gfIHNuKT87GGyOQgDkwiHkmI6c0I3cBKhGDD2QZ&#10;WLjyiay8Mtu2+/u6NcPE3cwvW4+uOnY0ISWvrFL9xXd7S31/Tydu0MJVj+tDX5cbrIMvFKAABShA&#10;gZsXGPzl/uYLsgQFKEABCsxdAcexElPzbSva09WSkb9UNz31Zw5cOn+4u63hzNEP2pvrNU3r7biA&#10;BVogPgXrqaulpJSa7pFSdy85COvkFi8JhwY6Wy9I94+nPB6fFBLRiqE8QkgZCfdHIyGvL96xI0II&#10;5NR0U7gPKxpKSi/FCrajtSES7pVSuqeFFR3IL10RtSKNZw97/LFzY28l1nJ9LViEo5IFyx9csOKJ&#10;1MxSw/BhBYi+4irWb4YngKgHwgqnDr5z5vCvTu1/qf7MIZ8/Piu/Ag0huJBTuCjY33v60Dtnjvzq&#10;5L5fNp47kZCMOI76vk+sVVSCFNsf2uIEVrvqyLFtLJXPnthxYu+LSLYVxDXhPqORrtySJbpuVh3+&#10;4PTBV08fePlc1b5AfLIYLIri0uuP7+1qO3NsW/Xh16sOvVp9dJsX6920XNuOWFYwt3ilP5B44eyx&#10;k/teOHP4zVMH3tQ1w8CqckQVqGU4mR6vY1u9nY1SGsMn1Y4EhiFd4GikJ790qRSy6tAHpw+9dvrg&#10;y2dP7XYcO7dkqXCrxX5cfEp9zaGTB16qOvjyuer9lhXJyCmLhLrqTr6LcKSQomr/mxdq9kqpfieB&#10;AEIJzQ01x/e8cHzP893t572BBIQz6k7vQeVnjrx1cv8bjuOkZBTE3gOqP0NPnEdCs6Y39diu51Ac&#10;6fDHz1w8f1JK2dJU29/bglY0aeiG0X7p3Il9L9Yee/fEnudbL55LSEoPxGc6jh0Nd+W50Z/Th96r&#10;OvT6qf2/rD9zMBCfgrvgtgNu6fH5ezqbqw6/d+bIm6fdG+ELJCSm5Dr2FV/RcvPfxMaKIvK7DHcM&#10;Smi35shbpw6+2d/TgcCEPz49Gu7JLV7q8QXqqvaeOvDL6sNvnDm2FVaapseobSuckbckKTW79WLd&#10;8T0/x9Aw/Lbm8whbpGSUR8PdmXkLMcCzJ3dcqNlZX/0x7lRfT7th+MbvIrJH8kuWObZVdehdtHj6&#10;4Cs1xz+Smoab7jgIKsmU9DwEKU7uf+HS+aPgam6qcTsjR9aJ4gkpBbjpXR2XTu5/vebo2yf2vtTR&#10;XB+XkOo48ERebB2wR8IDp9HQoTdO7X/pfPUB0/TmFFXadhj31HFsw+PDe/v47l+cPvi6lEZuyTLT&#10;46s5/vGpA69UHX695vh2TCB5JUs03YhGenJLluEHs1ZdfRk/jKh2oLcrM2++bngcNOo4cL5Yf+rk&#10;vhfxw1J7cmc41J+eXSYcOxrpzVNl42qOfXTqwCsoi7Ej8JpXusTjS8TbIz27BO9bCF88d7j6yOv4&#10;GbdUtA53AQO5nNxGHMPwVh/98Nju56sPvSGknleyFCGk6iNbTx94rergqzXHd0TCwbzSZZrUopHu&#10;9Oxi1Hxs93MXzx1BzU3nT1pRjF3qpi+3pBKT4enBaefl+pqDGF1WwSILUTOMx1ENnXEbOnPkze72&#10;2nCwH2EjK9KLDjlONC4xG1NBR8t524pqmmGYns7WhhN7X6w5+s6Jvb+4WF+F+Fd8EkK0GH5PbvES&#10;3TCr1FJQyQAAEABJREFUB+eZV86d3huIuzzPWIjfFa2OT0xrPHcSZWuOvX1izwv4ccjIKU1Izo+E&#10;u7MLKiKhAXSm8ey+syffP199IDTQq+ke3GN0hokCFKAABShwywLqN8VbLsyCFKAABSgwtQJT1rpj&#10;m54AFkLR8IDXn4CIQ29no24GNN10bOvU/leb6vYh8mKrP5/Buky/dj/DA62llVviEtMQ4wgNdEgV&#10;xXCkrjtCLQBHrIOlcFCloxvqy1kj68S6PS4pp7B8ZX9v17lT72q6N3YVC63swuUJyRmNdcfDwR4p&#10;r9MT3fBfOLPr7Kk9wYEexCNKKzcsWf9kScW9pumz7ajjWPFJGThfe+Lj3o562w4jnTm4q7+3Myk1&#10;KxrujU/KxNWG2oPhUJ/pTUZqOrsr2N8tRowh1rHxtlJKRCs6mk/qZjyKC0Xh5nUcbyAdRC1NtX09&#10;jbjk8aV1tJzu6WwRcrB2LEobavcf2/Vsf/dFKQ3hRKORPtu2PF4/bopueJLTcnu6WlsajiC4Y3qT&#10;opFga/M5x0FkbbAGt6XLG01KLDhRduzLQjqqV6lxielN50+1N9XYVghEDWeOIIAYl5Ds9Sc7ji2F&#10;HOjv6rh0wvQkefwZiPlEQkHD9OiGTzfi0HkphOETuuGNNSylDAf72i+d1Yw405uC821N1Ud3Ptt+&#10;6bSm+xwnGg13WVbUND2x/ONtTeWP4vGp2RUlFevQJdxZwwwgv2Z4T+5DROMNtIwe4k0WjaDnjtef&#10;6Khv6mXGxac2N1QN9LWgEo8/vaXxMGIK6CrKCiE13TxfteP47udCA51Squ95RSJBOHt9AdQmbvmB&#10;AITpT0rL6e642H6pCk3jHlnRcFM96HzJ6YWgSEzJ6mprAoV7B5MRjEMMwo0WCYwCO6kZBZFwsPHs&#10;AdObZngSDDPx4vkT4XB/Rt4C2wqhe5puBBLSrOgAutnVVnfmyDv9va0YBQ6vTsjvj8+IS0y5dKF6&#10;oK8dXfL4UrvbzrY3n0tIyTS88WjVwXvAF+/1JVvRPqmZZ0982FB7QDeuuDu2HUlMydYNs+7kNiE0&#10;05ukG3EXzu6NqqCPatax7UBCRiA+GZGO7tZzth12nOjZo3t7utsSktOlVFOBELKno7m3s97wJhkm&#10;fjoSEpMzEae7VHfcRpDXjrReqGq9eNbri4tPyjLMQFJyVkfrhc62WtOrfhKj4YGaYx+c2Psy2pJS&#10;CilDAz1tTScMT6LHl9rXWT/Q32vg4fGbnng4d7Rc6GofLBsK9lysP4Ef7QQEKDFgG7Of3x+XY0UR&#10;lPE31u6tPb511JCF+5BSdndc7OtSP7D4iUbwKyE5s7nhTMuFKtVnJ9p8/mTrpXP+QEIgMUOgZ6pm&#10;RKUyYzU31OypPaFqjk/K9AcSEXbsbq+37di0s7uvpyMpNdOy+tEUGupqa+rruYjB4r5ruh8UcfEp&#10;cW5ACrc7NSNfOE5Dzce64dV0T/Xht04deMkRMViB979t2/5AkmNHvf6U+MQ0FO/tuoDagNPZWt3d&#10;2SykREMYPd5CqZn5fd3tzReOmd5U05ModX/TueO4mpZdalsRx7ZxrwPxeJv1Ss1ou3j6zJF3I6E+&#10;KVUNyMZEAQpQgAIUuDUB7daKsRQFZpMAx0IBCtysgJRaOIiVm2F6AwPdbVLTktKKouFuLJO8/qTV&#10;D/xWfvkmrJE0TVq25djWNeq3rXBxxRYsri7Vn267eErTvW5maUUjUkhdHxmocjTN0DQday0pL8eh&#10;bCvij08vq9wUjQRrT2z3+DLcGrBYcxB+ySla1NPVcun8XqnpdqwnjrBtLI8RmYllvGJrmHHtl85g&#10;uVV1+P1TBz9obqxNTs8tX3q/L5BsW2GfP9G2rIUrHlyz5fdW3fe7SPc8/Xv+uETT67eiAlcd2x7o&#10;79E0I1ap4YlHbEsKGTu8gS1CQrY2iHA5OxaNgfh0DCkcGtCHrhpGfG93sxyuG7FC3cgqXFu44K75&#10;yx5ZfvdvVqx6FFVIKDi2x5ug6Vo0ErbRUanKaJo50Ntux0yQb3RyLMuWUpreOEeMtnIcG7fVcaxA&#10;fAZ2cooq1j86CLLpid9LzSjQDcSnvG5IRVjRqGYMfsHHUaccIdEBpNFNxo4d2x6ZQUqZlr2kcP5d&#10;8xZvWbrxi8vv+oppeoUq7cTyj7d1HKyiPcUL1kbD4bqT24dVcd4Xl5VbuqF44d2LVn9y9QO/k5lb&#10;itCP1IBvxcVn2I4dDg5omidWM2JAvd2t0m0SZxwH8VN/dtHaogV3zV/+6Ip7fntepfoDTPQTlSDD&#10;rSUg+wIpmtRCoaDj2MJtDveop73ecRyP14eraCISDgmhCfeBd0JfdwuuCpUZvfIZpicaiYQG2qRU&#10;eaSmIxyM4ZumB2GIi+eP4mJeyZJV9/5O+bJHMvIqTV8i3lRinIfjIKiU5tjOQF+3rg9q6Eagt6tV&#10;Q8QikOg40Zams4g6Ldv4+SXrPlcwb31CcgF+QkfV5ziWx+e3Hbu/5xK6hKsYCGoI9iOgLHGoGorD&#10;z5dVUrF+7UODb6S7P/l78YlphukbHIsUtm1LTXUD+f1xKRBLyyzc8BjyI/0u3oFZ+fM13TRMhJbS&#10;hRShgX5NM1E/ktT0SCSsG34hVYs4Y1mWpgalDh0hlQN+UoQM4AdNiGAQZb3IhoRsnS11Ukivz68b&#10;3ksNVZpuLF73iWUbv4y3UHJGGU6Od+ttO9YKrtv+uDT0PD2n1O2zmj2wk5lbpukm+ozwFmKm2F+y&#10;/ullG79UvPCupPRSXfegBkwstmXNX7557YNqpKvu+11MO4G4JNMTcGwHPUQCjjY0WE03u9ubQqG+&#10;nKLlmJNReWJqVmdbo6arH0P0weNPzS1eX7zw7oqVT66677dzixehf1K9/21/fBpqC4eC2tDPrG7E&#10;9V6eZ/BWxExi4I1kRfqllMisqb8Ev2jZUdPjMz0JDeeOOI5TvHDdyrt/u6zygfSchYb61utgP5Gf&#10;iQIUoAAFKHBrAtqtFbu6FM9QgAIUoMDcEZBS72o7r+tGQnLmxfP7wsG+/NKlBfPvzsxbVLpok2F6&#10;u1obEtOKsdPX0y7EuJ81kVBXduGSrIL5zQ1nGmv3GWbcoKGU0XAQq1Ov+iNBrOTd045jeAKoMxTs&#10;RQfcU8KxLSyNShaul1LWntgRVpcGm3PscHHFPZpudLU1pWYvTkorSM1eJCVOmKlZlR4EZVQkJVbN&#10;4Naxo1Y0qGmG1MxIuL+vq+nc6Q/rTu/x+hPSc+bZ1oDUNCFFT2dzd/vF7g43dV7saGlAMjzqEipy&#10;VOgBr0NpjFXbiFPow4ijoTJjvGqajrPO0GIV+0i2NfinaqjDtiMF89YVL1yTkJRhO053R3PTuZO2&#10;FQsdOkJqQiA644gRD4xXoAMjzozYldEIKPRAYqZzZYQLA/T6EuCp6aaU6JVEhO4ySMdFrJPbWy5E&#10;o0EpR9R3eReRgssHY+yNKGVb4cz8yrLKjSnpecDv6+loOn8qHOqXQo5R8MpTWLcXLdhgenx1VXsw&#10;bKkEkMOx7dD8ZfcjiOMLxIdDA51tjW2XzsUY8JaTytkBoBjRghKIHTqOg/fVwg1FC1bHJaTatt3d&#10;celifZVj22Kc0aLJG064R0JVNaKA7f776FI9QC2cWEcHM0j7ir9VRBfVLR6Zx7Gt2CHGFQn1Vx/5&#10;AD9rA31dgbikkoVryirv8fqTnFHv2MHKEdBwpNRgckUGiUZtZMElTffWV+84f+ZQZ1ujI52MvLL5&#10;y+7LKliMHyJkuJwcVQ+6PioKOrJaKXUhJeJiV7yRWhs6WhvE4I27XJ/ak7oUcmCgp6u9qTv2k9hx&#10;sautqb2lHvPD4A+Lg9uu8l5+Xn3GvSbdrbtxYs05I37QcNV2//E+KVGxr7XxZO2JnfiRj0SCqZkF&#10;8xbfVVi+PhpRX2dzaxi1QenBM1LqQshgf3f3VX0Oh/p1w9/ScKL25HDNheVL7i6cvz4a7kSz4upp&#10;x8Ux3K8TiisfUoWTGoP9PXEJyciQnoPglOhsHYpe2eF5i+8pmLfCF0iIRMKdbRdbmmodVwb3GiN0&#10;1J23L/dbCHtonlHtuLcD+ZFZHeIppYP3oSMkHpoe7G2vPrK19WJdcKAnISWztGJ9ScXduuFTbwBk&#10;ZqIABWaNAAdCgTsuoH5PuuONskEKUIACFJjhAlJGowNYKGbklKZkLjx96N2+nvb0rKLckqWIaJw7&#10;vbe361xu8WLbti6dO6DrnjFHa0VD2YUrc4oqW5vqzp3equne4WxSyHC4D2vs5PQ8xIxi57GAVN/F&#10;MDwdzXWaW6fjIMgQmr/0AYS0qg69H+zr0PTBr1pgpWSYfq8vzrat3OLKkoXrihesLavcpBtefyBx&#10;XuWmpPRcteKKVe1ucZicUZI/b62mG46j1ttSMwwzoasVSztbVzXL2ML40oVTNcfePntiK1Lt8Q/P&#10;HHm95thbHm9KP0J1Uiam5KCrqkrHQefjkjIcx1GH6ollHqoyEGlSR8KRiJVI6e5fayOlDPZ3YnXo&#10;82NE6t/8Qm7bDiUkZ8fqdhwrLik7JT23o7n+2O7nao69V3dq28VzezXUL1BOi4b7bdv2eLy64QWO&#10;ENhEAwkZGCz2r06a7mm7WOPYVkZ2CUYxPATs2FaweOGG/LJlum4G+9ulJhHOqz7yKjTc9GHN0TfP&#10;HH49HOyR8sZ+zRjmGd0PR9PN9JxirMOP7Hj2zNF3605uPX/6oxup1or255WuSUnPqz9zqKejXtMG&#10;3xi2FcnKX+L1x5+r2n9y38u1Jz44e+LtULAfwmhcSh3OUmp+f5yDBTlOCWHbwbjEwZsI58S0wsTk&#10;zNbG2uN7fqGcT37Q3nxWaiNGqoyi8HVL3/hGhkPdKOrxDn7bCCVtx4pPKUDfIuFwONTjuF/CwiEu&#10;Idl2OD4p2z2EoLStsBWNGCbidcnIiQyOY3v9KYbpsaJR/LjZdjTY137hzK7qI+8c3vFc7YldCUkZ&#10;6SosG0bmq5NUGl2apvkC8Sgby4BW4hJSHMcJBWP/ppLV2nj87MmtJ/e9fmDrM6GB3qyCBcPvsVgR&#10;qemRsIqExiXlOrFIGd61UvP5Ex3sCCGlFgx2o6H25nNnjr7pvou2qp+so2+cOfIrIYQ7RnH5ob77&#10;2SWkGOjrOnP4tVj+syc+xI9h9eFX+7ovhoI9yOzx+Z1YcwJ3w/b44jVD/Wjj0nhJSi3U34WrXlU2&#10;FvkVGHtSWjGIw6GgEBKHXW11dae2nT745v4Pf9DRciEzt8wXgIkK6onxHlKGBjoxkP6ejqor+4wh&#10;DPS2iFjNrYM17/vwB52tDZm587yBjNBAj6bpzQ1VNaOmnSNv6sMRf3HFQ2qepnPH/XFJCSl5SanZ&#10;kVCwvbla0w3biqTlLMT5hrNHT+x9sfb4+3Un3+3v6dSkRHkptGB/F/Z8mDndsKkQGP7leUYIGQ2r&#10;v0c2TY9h+MEqhHBsK5CQpek6YmEAt+0IbkF99cdVh98+tP2n9TWHUjMKktML4ObgMfRjhYJMSoBP&#10;ClCAAhS4YUPnaO0AABAASURBVIERv2zdcBlmpAAFKEABChhmfGPdsUg4OG/x3UlpBacOvnz60Hs1&#10;xz46ffCt/r6OilVP+QOJTedOOo4m3HXRKDEsohJScvNKl3a1NZ49of6lKssKWdGg7X7HQUiJ/Z6u&#10;VqyyMvNXREKd0UifYfrSc0oH+rv6upqk1IRa99qllZuxWK87vae36zwiCyhlWUEHS1aJRaZ9ofbw&#10;2ZO7hlP10e1WNNTf11V9dFtXa4OmDf59X6xvtm3545KzCxZk5i+yIj1o0YoO2FYop2SVlDI40Ksb&#10;/t6ulnCwP7d4iaaZbimpadqitZ/NK9to29G+nrZgfzdW715/EgqiJ/nz7vb6h75QJoSmmeFQvy+Q&#10;6POno/5IuCclo9znj7/8LQa30jE2Uvb1NAX7kT9f0wx0DMX98RkJyRmuA1aQQkpdSBEOB7GYlFJ3&#10;nGhW4UosKbHqFkJGwn193W2BhJSElMJopBc1oIcpGflSaqqwGP3AeayoO9uaElKy8ss3ITOKWOoG&#10;BfNK1wXik3o6W8PB7v6eSwN93enZJYYZ71ah7su8pY+VVD6ouYEz9+Q4GykddRPVCFDzGJlU12Gv&#10;R6OhaCQk1aDsjPxKw/SqK2MUGDxl22HAZuWVt16sa75wAGdRP4bgODaosYYHUSQ8gAolhu84Salu&#10;DMgRUmq9XRdCA72pWUVoGEOOhnvjkwviElOFg2qQHA3OwnV2bKm6ZKXnlGkYrDsWDEbqRlJaIbbY&#10;R4EbTGgOnr3dbQnJmYGEzGikD607diQzd74VjXS1N4aDXf29nbjjuO+xq7rhTUrLEUIKPCRas7o7&#10;LuHHIT1nYTTcjSFHIz2pmcVeX1xbc52UWtHCu8qXPig1LXbH+7ouAmT4EHWMSriEMATedenZpVIK&#10;K9ofjfSbnkBqZhHe6qH+Tn986uJ1n0nOKLNtFVG1or2hYD8q0XRjUAsHQkjN7Olsse1oTrH6QzYr&#10;OhAJd6fnLDC9fuE+0Le+rmawZ+W7kS91UtOkXLjy6cL59ziONYSvLuAppQz2t/f1dKSk5/risx3I&#10;Sw33tLhiS/nSJwzTH+xv6+vuSE7N8XgTrEg/KBw7UlC2onTR3YbhwahRyTgJNbciwJSclmN64tyy&#10;eJ84mfkL8IPf03nR9MYtXPlkbslq20IkS6BRRNBQFYaM7TWSlFqwrxV3MCWzwONNFmpIGoZWUvlQ&#10;2ZLHNN00TE/Fqidzi1ciWKzqsaMD/d3YMUxfb1czWs8pWqxpl6edijWfzZuHH8yxI4+aZnS2nMb8&#10;nJKeh1m0s63BVl/DlKgQlyCAS1LqSNhHHik19Ajb/t5LA7F5Rh+aZ+LS8Z4UQEZhKaORYE9HcyA+&#10;OTGtOOrOJNFob3pOuSa1zpbzeE+WLd5csujeWH5H2L1dCMwJTVODNT3+xLQCtIiamChAAQpQgAI3&#10;K4DfYG62CPNTgAIUoAAFhJRYjLVXHX4Pq6DSRRuWbvhCdtHi1KyS4opNi9c86gsk1p3e11x/BIuZ&#10;q7GwZotLzC5dtAmrUCFk2ZKHyyofKKu8v2zx/QXl6203gKVpZmPtQazZihasKlv8cEnFfYvWPGF6&#10;fI11JzRd/est0Wh/0YJN+K/64dBAalZx+bInVA2V989bvDk+KRtNCCH6e1p7OhqHU2fzKaypHNvq&#10;bDkVCfULqdZyyBZLuu65VH+sr7s9p6hi/vLHixbcU7LovopVT+QWVfZ2t7U2nNR1X3ig80LtkYSk&#10;jMq1T+eWrM4uXLZozVPxienRaFhKPRrur6857PEGKlY9smDFI5VrnkrLKu5qaxBDDaHn7c31aG7R&#10;midLFt0/b8nD2YUV4XC/lEM9Ua/qiTyxJOXgoWHEn6/eLzVt6YbPFs7flFe6rmzR3dFIKFa5lNpA&#10;T0uwvzczt7S4Ykt6zoLSRZuzCxYi8CGlqgGdrzu1DVZllRtLF2/JKVq1YCXW+V7LigohhRjjoRn+&#10;+pr93R0Xcwsr0OHSRbhBDyxe93RuUUVfT8e501t13WuYqleari/d8LmCeRsy8xeh2rSsQtvGYtld&#10;V6N1pJHVSyGlxAkpjWB/jxBy0ZrP5M9bJ9SC3sE1IdRVgYeUthXu7W5NSMpcsOITCMrkl60vKl+F&#10;mziUQ2USYvBICikRxBEONnjbaLqBjiGUFnt3lS66LzElTwqt/WKtlFpR+crsotUZeZULV33KH5fo&#10;2AhFSSGEjhGdOWh6/EvWf7qgfGNe2frSio3D7xYp9Z7OpnA4mF0wv3D+fXDGuzc9q8QGI9oWIhod&#10;KChbVb703qL5a6PRflR4jSTxEHI4g274z1XtQlhtwfLNpZUP5JWurVj9JCILTedP9XScNzyJ56p2&#10;44YuXL4Fb56cIrSyBYUdxxZCYkfTvRdqPkKcqKBsefmyR3NLVy9Y8UReyZKOlguXzu9DnmhoICkt&#10;Z+HKx7OLVhXM31i+bAtqa285r2keceVDCvxPCmyFPF990OuPW7zuUwXzNhYt2FS59klN13ESV0N9&#10;nYZhlC5cW7Lw/uyi5fOXPZmakd/Z1hQe6JISxUXsoWlGR/PplsazmbnzKlY+kVO8umzxgzmFFQN9&#10;nVK62dSNjp4/c8gfl7R43afzStdmFSyuWPOJpNRsC7AYoMolVXdiNQqhG3Hnq/Za0WjlmieLFqi/&#10;WS5f9khW/jzksSIDhhl3rnoPfirR2+JF92bmL1248rHktNwu9C3UK6UmhfrfUGXuq9sTbNyye6NW&#10;ZPHap4or7s0vW4e7kJCciR/8gd6WSLBbSieveFHZ4oezi5aXLXkkp2hRT3cLwnxSXvFLNaoSQooR&#10;D/T5XNVex7aWbvhM4fy78MMyf9ljWbmluINWNBQe6ET2vJLFpZWxmh/NKajo6Wrp77kYCfXWq2kn&#10;vRI/fSWrswqXLlrzVEJSuhWN/YgJKaWQI1pydzXN195yITWzEHGxlsYzuuHFaamiWnWO4+SXLskt&#10;WZuRW7FgxSfik9Jt2xZSVWEYceer92N/qZpn7sorXVdWeQ+6hzOquIC8r+7UB/jJLa1YX7bkwbzS&#10;NfhvFRm5ZS1NZ9svnbajEWROzy6ev/zR7KIVxQvvK1t890B/V2dbgxXtL120cf7Se3OKliIPamOi&#10;AAUoQAEK3JSAdlO5mZkCFKAABcYVmHsXNN3Eqv7UoXcu1ByyotGklOzktByP13/pQvXpQ++1XarS&#10;zcCYKlg7ef0JWPBHwsG4xDREf7B1U7r7R0mIp2CtpGGFc+b49o7m+sTUzKS07Eg4dOb4x+2XzqBd&#10;VIv4lMcbCAb7dNOTkJQRn5jm1qC2CD2gCeSRUpOaPpx0w4e4QyQS0oyAcJdqyHM5ScRKorUnd7Ze&#10;rPPHJ6Vk5CUmZ6LshZojZ098bKslNI68bU2nak/uwqI6PbskI7cM8aPaEzvaGk+jV0idrWfPHP+o&#10;u70J5ztbG04ffAfdlkNtIENHS+3ZU7tRPCk1G0GBc1V7Bvp6ouEQskjNEwkHsS81E4dIEhGxSAgn&#10;VbxGM/q6Lp45tj0U6k9Jz8vIKe5sbbhQewhXbduSUsO27vTu3q62lMx8rKh9gUQ0FAr2RyMqsiak&#10;RLVnjn7Y2daYmJyZkVtqR6M1x7eFg31WNCLkGL8PSAUSqTn64bnqA0LIhOSMuMRU1FZXta/6yPtS&#10;8wnk0IzerqbqI1tj39fIyl+gafr5MwcbavdpmnF5RHLwa25SM9BhJFSo6Z7WxqqWptpAQop65/ji&#10;pdAwfPcqIlACD6mZF2oOtDXXxSdnZBcuTMnIr6851NvdHomEhdSllOg88mPsyIk7i31Ymb4E27bD&#10;oQG8tZDiht4bpld92ScU6qlD4MO2svLLs/MXWFb0Qu1RZFaVCKlpZlfrObwNUFtqRj6cWxprLtaf&#10;dmvGCl+zrQic+3s70rKL4Ozx+FFbaKAfPZFS0zSzt7slHOrv7WzBPoZwjRQODiBKIuXgGwTFUXnV&#10;4Q86W5vwlkb9UsraU7uaLxxHSAVXo+GB6qNbe3vaklKyMvJKg/09Z0/tDIcGUEoIdQdNb+rZkx81&#10;1B2LS0hNzyr2+RMunD169vQOry9d0z1N5w421h0zPT6EONMyi6LRcM2JHX1dTVLTR3ZSDt0jKXDF&#10;7Gqrqzm2A28kvK9S0vP7ezrOHPu4r7sJb2b8lFUf+bC/tys5PTcztyw+KaPx/Mn66j3o7cgKsa8b&#10;gQs1ey7UHcEtyMgtwc/Xuap9fbiP4RDeJMiA2jpbampOfBwJh9KyijLzyjE/4A3cXH9U0zxCyHAo&#10;aEXwTlbDFEJIqYWDPYie93a1Jqfl4I3n8cU11B45d3qnlIaUeiTYC0nE8hKTs7ILyjXdwDvn4vnD&#10;COIgQyQSxDtNysHaBH7QwvhBCzkqfKqHB7qrDn3Q09WamJqVllVoWdHaEzvbL1Xrhk8zfLXHP2pT&#10;k1I2hpyUltvR2lBzbPuoIUuEYh0nEh6wVIBpsBVohvo7MDf29XQglIY+417U1x6ur96lSUMz/Ki5&#10;vaU+KS0nVjP2a45vM73JuHftTadrMe1Eo+k5JZm58/BjWHtyZ2vjKVzCGx7vASsakcPDEeqh6d7O&#10;1guhYF9nW2MkPPhnvFJK9Kru9B4Uycwvx8+UELL+zKFwqB/guIq73999qfrotlCoLyU9Nx3zTFtj&#10;fc2BSDiIHxBkFkIYnsTqIx+0NJ3FD1daVrGJH4HTexrO7je9SZrhOV+9Cx8BvrjEzNxSvGGC/d1n&#10;jm6LBHt0I9Db3RZCiL2zWdMGJwTUxkQBClCAAhS4QQHtBvMxGwXukACboQAFZpSA1HRh25fqjx7f&#10;88KRHc8d3fWLwx//tP7MrtBAt657xxuKphntzWcOffTjQ9v/+eC2H1xOW79/fM+LWOTECmIdFQ72&#10;1Bx77zBq3vnC8T2/6O1o0HQzdtX0JJ7c//KhbT9EOjiikgMffq+9uQZNxLKN3GJxhfprjr47aqk5&#10;nEdqeiTUe/bEB0d3/uL4nleO7Hz+2K7nms4dwjp/eGWoGb6utvOo59juF4/ueuHkvpc7286jq7FK&#10;HDva2Vx15ujb1YffxnKuv7fBML2WPfgP6CCPlHpH89mju37uNvFisK+j5ti7pw++7tg2uofaqo++&#10;Pdw9rJbPV+1EW+FQn5QaWunvbjmx58WjaHr3LxvO7u/raj7w4ff7OlUAAp0H1+mDr6PnJ/a/cXL/&#10;SwM9LUd3PnuhZp9uqHshpY56MPwjO587vveVM8feDQ/0oieNdfv1cW6WlPg9QbY0nDiGDu964eiO&#10;507sfbG18RQWzO4lDEhomhnEmvzAa0d3Pn98z0vH9zyPaAtOCiExouO7X6g5/r5hBoT70A3/6QOv&#10;VR95C0dYKju2df70R4c//vnJA2+GBroNT3zdqW0n9v3SuvydMhWfOnti27Fdvzx54FfHdr/Q3X6h&#10;6tDr1UfeRp813dNy4fjRnT/r7bxoehLrTnx4Yt/LthWJhsMH8cYY9e7a/sNWN8iIgu0Xa6B6Yv/r&#10;x/e9WnPs3Y7mmiN/mjvPAAANdElEQVQ7n+1ub5R4Pwuh6WZP+wX0/Njul47uevFS/bHOljo4h9T3&#10;btRdGOhpO7n/1eN7X1XOB15BVPHwjmcunj+K/qBsW1P10d0vNcciCxjnWAljj0Yi+z/8bnP9MZQa&#10;ziKlHo0M1J54//COZ4/teunYruc7LtWizlgGdC+EwMrBN46o9+fLdae2hfq7D33045aGk7E8qNax&#10;7aa6Q4c+egb34vDHP7147rB0hJBSCIzL23j2AMqe2PfasT0vn9jzS/Rc0wZ/oJAhlgwz7szRd3Cb&#10;3FIS3evtajy1/+WjO184svN5vMHwvsJJZMa14EDXyf2vqNr2vY6rDTV78N5wC+L6yIS8nqazh47s&#10;+NmJva+d2Ptyd8eFsye3Hd/zAt4ksXya7u3taDy575fHdr1wbPeLJ/b+sv1SjUT3VOedozufrT+z&#10;Wzd8sczYosZIeODMkbdQ5/E9Lx/b9fPGukNSakLlF+7VvjNH3j6y4+cn9r1xbNfzF+uPxoobnoSq&#10;g29gIGgR9SDhfM3xd0/uf9mORlB8qOybKHt01y9P7Hmhs/Xc0A+RFo2Gao6+fWzXiyf2vQ6T2uPv&#10;RyNBiXZR0XCS0o6Gj3z8bEPt/ljB2BWpIoP9VYd/hZpVn3c/11R3WLpjRA2oB2/sY2hR1fyL2hMf&#10;RCMhnEdZzfB2t7nTzq4X3Wnnpc7Wc1JDnE6LhAfQUFPdgeHhID8SRtHb2YT3QM2x96S8HC3CW6Wr&#10;rf74XtX/4/vww/hmV9s5vIs6WwfnMVQ70NOKtwfmGfwINNTu6+9uw/sf0y/qVDVLzbIi9dU7UPnx&#10;PS8d2fHTtqZqKWMxUKlp5rnTH0EGPih+av+roWCP1HQgN9TsO7b75e7OwR80VMVEAQpQgAJzXuAm&#10;ALSbyMusFKAABShAgasFJBYmXo8vRTP8UsNOqo6dUWu5q0ppmuHxpXn8GaPS8FI2VgJ1G554XUfN&#10;HtObjGVV7Hxsa3oSRxWPHaLyWIart6gfi/Orzw+fUS2acZruc2wHWzSKxaeUcjgDdlC/x4fOeDBS&#10;VIhDnIylBcsfqVzzqcS0UiEsKeys/NVJabk9HZeMofANsmH1aHqSpOYxPYlS0w0zzvAkCKGaMD2J&#10;OBQjHrrhQxNSqqs4jfzuIVatJi4BxONPx0lcQpLqOEE40rFsw0zAkelNQf9xKZbcDPGa7kce3Qig&#10;oMowTugqVkRI5PIgGzqsGQHT/SaIGOpPLI+UuulN1HDfMShviqZ7YuexNb1Jxoix44zhSTDMeOyo&#10;pEoGdMMvbEe67xnsm54kMaJ+iZW3ia6aGJRuBDTdNFQNcaq4EDg0vSnoIg51M2B6ElEWRTy+dM+o&#10;d5cvHZmRDQk7hpmACuFgqNttDleCq0guHbqhYdQARH6PP13Kwd+a0JxqyBaoATvI7PGlDo8ah8IW&#10;mnY5XoAKr06qk/6M4VLDGdAKuoTuSbTqTcZm+BJ21FVPgqZumQYr5PH40rShkC4yCCnRYbALiZuS&#10;jH0hpTrvPnXDpxt+vLfVwD3qHeKeHr1RHfDgPTl4HiNChWhU0913o6YPXhCoWzeQE2859+cFleOU&#10;GOehG17Dk4jWddxHzTRwv7xJI/O6DSVL3es2NHLsEjdIHxG6ipWSKOBJ0M14qak7iPqFuDxYKTUD&#10;s4cZ59g22tUVmog9DLyF0O3Ygbs1zDjTffO4R0Kqsgm6ESdVzcnaiLsZuySk7uBNqxkoiDOxUlds&#10;pTR9V/z0xa4is6n6HKv5igyxS0Jobs2eUTVLjGasaUe6DeHuxOofuZWa7vGlop6RJ7GvaYbpScK7&#10;F29Uw8SEYHp8aagfl2JJarrpTZIS84wOdhyq97828r5L3fAbSgw58SM/MgYqDRM/p16MAmMxPAkY&#10;11C1pnCu/6MRy8wtBShwMwLMS4E5ITD4e9icGCsHSQEKUIACFLhxASlvPG8sp+PYvd3tgYSUskWb&#10;Fq/7XOXaTxUtWB3s766vOaibg9GWWM7b3l6zb+g50rXbuG6Gaxef8Ks30p8byXNTHUOFSNcqcqvO&#10;16n2Wk2OuHbN1sW1r6Ka8TOge0jIMlEJtSHdYG03nvMGK7xutklpUQpVrbxu4zedAdUi3XSxmy+A&#10;VpCuVQ6jQ7pWDiHGz4DKkcSVj6vPXHl9So/YOAUoQAEKTGsBRq+m9e1h5yhAAQpQYAYJSKk11O49&#10;sf9XjXXH+nraB/p7ms6fOLn35fBANy7NoIGwqxS4VQGWowAFKEABClCAApMiwOjVpLCyUgpQgAIU&#10;mJsChhkIB/tam6rOntx65uhbl84f0c04OeIvbm6AhVkoQAEKUIACFKAABShAgSsEGL26goMHFKDA&#10;bBHgOCgwZQJSappuGmbA/QdlvFPWDzZMAQpQgAIUoAAFKECB2SLA6NVsuZOTMg5WSgEKUIACFKAA&#10;BShAAQpQgAIUoMDsF5jmI2T0aprfIHaPAhSgAAUoQAEKUIACFKAABWaGAHtJAQpMkgCjV5MEy2op&#10;QAEKUIACFKAABShAgVsRYBkKUIACFKDAKAFGr0aB8JACFKAABShAAQrMBgGOgQIUoAAFKEABCswa&#10;AUavZs2t5EAoQAEKUGDiBVgjBShAAQpQgAIUoAAFKDDlAoxeTfktYAcoMPsFOEIKUIACFKAABShA&#10;AQpQgAIUoMAtCzB6dct0d7og26MABShAAQpQgAIUoAAFKEABClBg9gtwhFcJMHp1FQlPUIACFKAA&#10;BShAAQpQgAIUoMBMF2D/KUCBWSTA6NUsupkcCgUoQAEKUIACFKAABSZWgLVRgAIUoAAFpoEAo1fT&#10;4CawCxSgAAUoQAEKzG4Bjo4CFKAABShAAQpQ4DYEGL26DTwWpQAFKECBOynAtihAAQpQgAIUoAAF&#10;KECBOSnA6NWcvO0c9FwW4NgpQAEKUIACFKAABShAAQpQgAIzSoDRq1u6XSxEAQpQgAIUoAAFKEAB&#10;ClCAAhSgwOwX4AinhQCjV9PiNrATFKAABShAAQpQgAIUoAAFZq8AR0YBClDgtgQYvbotPhamAAUo&#10;QAEKUIACFKDAnRJgOxSgAAUoQIE5KsDo1Ry98Rw2BShAAQpQYK4KcNwUoAAFKEABClCAAjNMgNGr&#10;GXbD2F0KUIAC00OAvaAABShAAQpQgAIUoAAFKHCHBBi9ukPQbIYCYwnwHAUoQAEKUIACFKAABShA&#10;AQpQgALXEZgF0avrjJCXKUABClCAAhSgAAUoQAEKUIACFJgFAhzCnBVg9GrO3noOnAIUoAAFKEAB&#10;ClCAAhSYiwIcMwUoQIEZJ8Do1Yy7ZewwBShAAQpQgAIUoMDUC7AHFKAABShAAQrcMQFGr+4YNRui&#10;AAUoQAEKUGC0AI8pQAEKUIACFKAABShwXQFGr65LxAwUoAAFprsA+0cBClCAAhSgAAUoQAEKUGAW&#10;CzB6NYtvLod2cwLMTQEKUIACFKAABShAAQpQgAIUoMA0FJjg6NU0HCG7RAEKUIACFKAABShAAQpQ&#10;gAIUoMAEC7A6CtxBAUav7iA2m6IABShAAQpQgAIUoAAFKDBSgPsUoAAFKHADAoxe3QASs1CAAhSg&#10;AAUoQAEKTGcB9o0CFKAABShAgVktwOjVrL69HBwFKEABClDgxgWYkwIUoAAFKEABClCAAtNSgNGr&#10;aXlb2CkKUGDmCrDnFKAABShAAQpQgAIUoAAFKDChAoxeTSgnK5soAdZDAQpQgAIUoAAFKEABClCA&#10;AhSgwOwXuKERMnp1Q0zMRAEKUIACFKAABShAAQpQgAIUmK4C7BcFZrkAo1ez/AZzeBSgAAUoQAEK&#10;UIACFKDAjQkwFwUoQAEKTFMBRq+m6Y1htyhAAQpQgAIUoMDMFGCvKUABClCAAhSgwAQLMHo1waCs&#10;jgIUoAAFKDARAqyDAhSgAAUoQAEKUIACFBgUYPRqEIIvFKDAbBTgmChAAQpQgAIUoAAFKEABClBg&#10;xgswejXjb+HkD4AtUIACFKAABShAAQpQgAIUoAAFKDD7BabtCBm9mra3hh2jAAUoQAEKUIACFKAA&#10;BShAgZknwB5TgAITLsDo1YSTskIKUIACFKAABShAAQpQ4HYFWJ4CFKAABSgwLMDo1TAFdyhAAQpQ&#10;gAIUoMBsE+B4KEABClCAAhSgwCwQYPRqFtxEDoECFKAABSZXgLVTgAIUoAAFKEABClCAAlMowOjV&#10;FOKzaQrMLQGOlgIUoAAFKEABClCAAhSgAAUocAsCjF7dAtpUFmHbFKAABShAAQpQgAIUoAAFKEAB&#10;Csx+AY5whACjVyMwuEsBClCAAhSgAAUoQAEKUIACs0mAY6EABWaFAKNXs+I2chAUoAAFKEABClCA&#10;AhSYPAHWTAEKUIACFJhSAUavppSfjVOAAhSgAAUoMHcEOFIKUIACFKAABShAgVsSYPTqlthYiAIU&#10;oAAFpkqA7VKAAhSgAAUoQAEKUIACc0yA0as5dsM5XArEBLilAAUoQAEKUIACFKAABShAAQrMEAFG&#10;r27jRrEoBShAAQpQgAIUoAAFKEABClCAArNfgCOcYgFGr6b4BrB5ClCAAhSgAAUoQAEKUIACc0OA&#10;o6QABShwiwKMXt0iHItRgAIUoAAFKEABClBgKgTYJgUoQAEKUGDOCfz/AAAA//8/aDCFAAAABklE&#10;QVQDAEBce6qyGA5MAAAAAElFTkSuQmCCUEsDBBQABgAIAAAAIQBVuLKh3wAAAAgBAAAPAAAAZHJz&#10;L2Rvd25yZXYueG1sTI9BS8NAEIXvgv9hGcFbuxs1ocRMSinqqQi2gnjbZqdJaHY3ZLdJ+u8dT3qb&#10;x3u8+V6xnm0nRhpC6x1CslQgyFXetK5G+Dy8LlYgQtTO6M47QrhSgHV5e1Po3PjJfdC4j7XgEhdy&#10;jdDE2OdShqohq8PS9+TYO/nB6shyqKUZ9MTltpMPSmXS6tbxh0b3tG2oOu8vFuFt0tPmMXkZd+fT&#10;9vp9SN+/dgkh3t/Nm2cQkeb4F4ZffEaHkpmO/uJMEB3CIl1lHEXgRWw/KcXHESFLVAqyLOT/AeU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98erWSAwAASQgA&#10;AA4AAAAAAAAAAAAAAAAAOgIAAGRycy9lMm9Eb2MueG1sUEsBAi0ACgAAAAAAAAAhABfqBKJroAMA&#10;a6ADABQAAAAAAAAAAAAAAAAA+AUAAGRycy9tZWRpYS9pbWFnZTEucG5nUEsBAi0AFAAGAAgAAAAh&#10;AFW4sqHfAAAACAEAAA8AAAAAAAAAAAAAAAAAlaYDAGRycy9kb3ducmV2LnhtbFBLAQItABQABgAI&#10;AAAAIQCqJg6+vAAAACEBAAAZAAAAAAAAAAAAAAAAAKGnAwBkcnMvX3JlbHMvZTJvRG9jLnhtbC5y&#10;ZWxzUEsFBgAAAAAGAAYAfAEAAJSoAwAAAA==&#10;">
                <ns10:shape id="Imagen 1" ns11:spid="_x0000_s1039" type="#_x0000_t75" style="position:absolute;width:29121;height:34169;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wCzAAAAOMAAAAPAAAAZHJzL2Rvd25yZXYueG1sRI9BawIx&#10;EIXvhf6HMIXeauLaLroaRVsKLZRCVfA6bMbNtpvJuom6/ntTKPQ489775s1s0btGnKgLtWcNw4EC&#10;QVx6U3OlYbt5fRiDCBHZYOOZNFwowGJ+ezPDwvgzf9FpHSuRIBwK1GBjbAspQ2nJYRj4ljhpe985&#10;jGnsKmk6PCe4a2SmVC4d1pwuWGzp2VL5sz66RPkY7fLl9lO9oF2NJof372MtN1rf3/XLKYhIffw3&#10;/6XfTKqfjR+zp2Gmcvj9KS1Azq8AAAD//wMAUEsBAi0AFAAGAAgAAAAhANvh9svuAAAAhQEAABMA&#10;AAAAAAAAAAAAAAAAAAAAAFtDb250ZW50X1R5cGVzXS54bWxQSwECLQAUAAYACAAAACEAWvQsW78A&#10;AAAVAQAACwAAAAAAAAAAAAAAAAAfAQAAX3JlbHMvLnJlbHNQSwECLQAUAAYACAAAACEA/9ZcAswA&#10;AADjAAAADwAAAAAAAAAAAAAAAAAHAgAAZHJzL2Rvd25yZXYueG1sUEsFBgAAAAADAAMAtwAAAAAD&#10;AAAAAA==&#10;">
                  <ns10:imagedata ns7:id="rId15" ns11:title="" croptop="3452f" cropbottom="31107f" cropleft="19606f" cropright="19511f"/>
                </ns10:shape>
                <ns10:shape id="_x0000_s1040" type="#_x0000_t202" style="position:absolute;top:34709;width:29121;height:405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wPqzAAAAOIAAAAPAAAAZHJzL2Rvd25yZXYueG1sRI9PawIx&#10;FMTvhX6H8Aq9lJq1+wfdGkWkhdaLuPXiLWyem62blyXJ6vbbN4WCx2FmfsMsVqPp2AWdby0JmE4S&#10;YEi1VS01Ag5f788zYD5IUrKzhAJ+0MNqeX+3kKWyV9rjpQoNixDypRSgQ+hLzn2t0Ug/sT1S9E7W&#10;GRmidA1XTl4j3HT8JUkKbmRLcUHLHjca63M1GAG77LjTT8PpbbvOUvd5GDbFd1MJ8fgwrl+BBRzD&#10;Lfzf/lAC8nyepfksLeDvUrwDfPkLAAD//wMAUEsBAi0AFAAGAAgAAAAhANvh9svuAAAAhQEAABMA&#10;AAAAAAAAAAAAAAAAAAAAAFtDb250ZW50X1R5cGVzXS54bWxQSwECLQAUAAYACAAAACEAWvQsW78A&#10;AAAVAQAACwAAAAAAAAAAAAAAAAAfAQAAX3JlbHMvLnJlbHNQSwECLQAUAAYACAAAACEARisD6swA&#10;AADiAAAADwAAAAAAAAAAAAAAAAAHAgAAZHJzL2Rvd25yZXYueG1sUEsFBgAAAAADAAMAtwAAAAAD&#10;AAAAAA==&#10;" stroked="f">
                  <ns10:textbox style="mso-fit-shape-to-text:t" inset="0,0,0,0">
                    <w:txbxContent>
                      <w:p ns2:paraId="57FAD163" ns2:textId="5CBFBCE5" w:rsidR="00CF3FCF" w:rsidRPr="004E4A3C" w:rsidRDefault="00CF3FCF" w:rsidP="00CF3FCF">
                        <w:pPr>
                          <w:pStyle w:val="Caption"/>
                        </w:pPr>
                        <w:r>
                          <w:t>Ilustración 6 Prototipo de la ventana del establecimiento de una nueva contraseña</w:t>
                        </w:r>
                      </w:p>
                    </w:txbxContent>
                  </ns10:textbox>
                </ns10:shape>
                <ns12:wrap type="tight"/>
              </ns10:group>
            </w:pict>
          </ns1:Fallback>
        </ns1:AlternateContent>
      </w:r>
    </w:p>
    <w:p ns2:paraId="4FE4D79E" ns2:textId="27193142" w:rsidR="00A732EA" w:rsidRDefault="00A732EA">
      <w:pPr>
        <w:rPr>
          <w:lang w:val="es-MX"/>
        </w:rPr>
      </w:pPr>
    </w:p>
    <w:p ns2:paraId="7AD543EE" ns2:textId="6B525D20" w:rsidR="00A732EA" w:rsidRDefault="00A732EA">
      <w:pPr>
        <w:rPr>
          <w:lang w:val="es-MX"/>
        </w:rPr>
      </w:pPr>
    </w:p>
    <w:p ns2:paraId="1693E186" ns2:textId="51C92F70" w:rsidR="00A732EA" w:rsidRDefault="00A732EA">
      <w:pPr>
        <w:rPr>
          <w:lang w:val="es-MX"/>
        </w:rPr>
      </w:pPr>
    </w:p>
    <w:p ns2:paraId="1C0368C3" ns2:textId="5F0C6BDD" w:rsidR="00A732EA" w:rsidRDefault="00A732EA">
      <w:pPr>
        <w:rPr>
          <w:lang w:val="es-MX"/>
        </w:rPr>
      </w:pPr>
    </w:p>
    <w:p ns2:paraId="50C14BB4" ns2:textId="565234D3" w:rsidR="00A732EA" w:rsidRDefault="00A732EA">
      <w:pPr>
        <w:rPr>
          <w:lang w:val="es-MX"/>
        </w:rPr>
      </w:pPr>
    </w:p>
    <w:p ns2:paraId="74A3005A" ns2:textId="38CF0D0C" w:rsidR="00A732EA" w:rsidRDefault="00A732EA">
      <w:pPr>
        <w:rPr>
          <w:lang w:val="es-MX"/>
        </w:rPr>
      </w:pPr>
    </w:p>
    <w:p ns2:paraId="49D01C4E" ns2:textId="57247A86" w:rsidR="00A732EA" w:rsidRDefault="00A732EA">
      <w:pPr>
        <w:rPr>
          <w:lang w:val="es-MX"/>
        </w:rPr>
      </w:pPr>
    </w:p>
    <w:p ns2:paraId="12BCE2D8" ns2:textId="5D3BF8FB" w:rsidR="00A732EA" w:rsidRDefault="00A732EA">
      <w:pPr>
        <w:rPr>
          <w:lang w:val="es-MX"/>
        </w:rPr>
      </w:pPr>
    </w:p>
    <w:p ns2:paraId="73DE81D5" ns2:textId="4C7AAD61" w:rsidR="00A732EA" w:rsidRDefault="00A732EA">
      <w:pPr>
        <w:rPr>
          <w:lang w:val="es-MX"/>
        </w:rPr>
      </w:pPr>
    </w:p>
    <w:p ns2:paraId="1FE874AD" ns2:textId="35CA6881" w:rsidR="00A732EA" w:rsidRDefault="00A732EA">
      <w:pPr>
        <w:rPr>
          <w:lang w:val="es-MX"/>
        </w:rPr>
      </w:pPr>
    </w:p>
    <w:p ns2:paraId="6D4FFB92" ns2:textId="280A35B9" w:rsidR="00A732EA" w:rsidRDefault="00940AAE">
      <w:pPr>
        <w:rPr>
          <w:lang w:val="es-MX"/>
        </w:rPr>
      </w:pPr>
      <w:r>
        <w:rPr>
          <w:noProof/>
        </w:rPr>
        <ns1:AlternateContent>
          <ns1:Choice Requires="wps">
            <w:drawing>
              <ns3:anchor distT="0" distB="0" distL="114300" distR="114300" simplePos="0" relativeHeight="251658249" behindDoc="1" locked="0" layoutInCell="1" allowOverlap="1" ns4:anchorId="2ABBD22D" ns4:editId="5E4E66D5">
                <ns3:simplePos x="0" y="0"/>
                <ns3:positionH relativeFrom="column">
                  <ns3:posOffset>2461895</ns3:posOffset>
                </ns3:positionH>
                <ns3:positionV relativeFrom="paragraph">
                  <ns3:posOffset>2943860</ns3:posOffset>
                </ns3:positionV>
                <ns3:extent cx="4225290" cy="635"/>
                <ns3:effectExtent l="0" t="0" r="0" b="0"/>
                <ns3:wrapTight wrapText="bothSides">
                  <ns3:wrapPolygon edited="0">
                    <ns3:start x="0" y="0"/>
                    <ns3:lineTo x="0" y="21600"/>
                    <ns3:lineTo x="21600" y="21600"/>
                    <ns3:lineTo x="21600" y="0"/>
                  </ns3:wrapPolygon>
                </ns3:wrapTight>
                <ns3:docPr id="1207373923" name="Cuadro de texto 1"/>
                <ns3:cNvGraphicFramePr/>
                <ns5:graphic>
                  <ns5:graphicData uri="http://schemas.microsoft.com/office/word/2010/wordprocessingShape">
                    <ns9:wsp>
                      <ns9:cNvSpPr txBox="1"/>
                      <ns9:spPr>
                        <ns5:xfrm>
                          <ns5:off x="0" y="0"/>
                          <ns5:ext cx="4225290" cy="635"/>
                        </ns5:xfrm>
                        <ns5:prstGeom prst="rect">
                          <ns5:avLst/>
                        </ns5:prstGeom>
                        <ns5:solidFill>
                          <ns5:prstClr val="white"/>
                        </ns5:solidFill>
                        <ns5:ln>
                          <ns5:noFill/>
                        </ns5:ln>
                      </ns9:spPr>
                      <ns9:txbx>
                        <w:txbxContent>
                          <w:p ns2:paraId="0A9CB09C" ns2:textId="1DD7356E" w:rsidR="00940AAE" w:rsidRPr="000A4C28" w:rsidRDefault="00940AAE" w:rsidP="00940AAE">
                            <w:pPr>
                              <w:pStyle w:val="Caption"/>
                            </w:pPr>
                            <w:r>
                              <w:t>Ilustración 9 Prototipo de la ventana de Selección de Objetivos</w:t>
                            </w:r>
                            <w:r w:rsidR="003E38F5">
                              <w:t xml:space="preserve"> - Paso 2</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2ABBD22D" id="_x0000_s1041" type="#_x0000_t202" style="position:absolute;margin-left:193.85pt;margin-top:231.8pt;width:332.7pt;height:.05pt;z-index:-251658231;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3jL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eH+fxq/olCkmLX769ijexy1aEPXxQ0LBoFR+IkQSWO&#10;9z70qWNK7OTB6HKjjYk/MbA2yI6C+GtrHdRQ/LcsY2OuhXirLxg92WWOaIVu1zFdFvzjOOMOyhON&#10;jtCrwju50dTvXvjwJJBkQCORtMMjHZWBtuAwWJzVgD/+5o/5xA5FOWtJVgX33w8CFWfmqyXeogZH&#10;A0djNxr20KyBJp3R0jiZTLqAwYxmhdC8kOJXsQuFhJXUq+BhNNehFzdtjFSrVUoipTkR7u3WyVh6&#10;xPW5exHoBlYCkfkAo+BE/oqcPjfR41aHQEgn5iKuPYoD3KTSxP2wUXENfv1PWZe9X/4EAAD//wMA&#10;UEsDBBQABgAIAAAAIQC49m++4gAAAAwBAAAPAAAAZHJzL2Rvd25yZXYueG1sTI+xTsMwEIZ3JN7B&#10;OiQWRJ2SkFRpnKqqYIClInTp5sbXOBCfo9hpw9vjdoHx7j799/3FajIdO+HgWksC5rMIGFJtVUuN&#10;gN3n6+MCmPOSlOwsoYAfdLAqb28KmSt7pg88Vb5hIYRcLgVo7/ucc1drNNLNbI8Ubkc7GOnDODRc&#10;DfIcwk3Hn6Io5Ua2FD5o2eNGY/1djUbANtlv9cN4fHlfJ/Hwths36VdTCXF/N62XwDxO/g+Gi35Q&#10;hzI4HexIyrFOQLzIsoAKSNI4BXYhoud4DuxwXWXAy4L/L1H+AgAA//8DAFBLAQItABQABgAIAAAA&#10;IQC2gziS/gAAAOEBAAATAAAAAAAAAAAAAAAAAAAAAABbQ29udGVudF9UeXBlc10ueG1sUEsBAi0A&#10;FAAGAAgAAAAhADj9If/WAAAAlAEAAAsAAAAAAAAAAAAAAAAALwEAAF9yZWxzLy5yZWxzUEsBAi0A&#10;FAAGAAgAAAAhAC6veMsaAgAAPwQAAA4AAAAAAAAAAAAAAAAALgIAAGRycy9lMm9Eb2MueG1sUEsB&#10;Ai0AFAAGAAgAAAAhALj2b77iAAAADAEAAA8AAAAAAAAAAAAAAAAAdAQAAGRycy9kb3ducmV2Lnht&#10;bFBLBQYAAAAABAAEAPMAAACDBQAAAAA=&#10;" stroked="f">
                <ns10:textbox style="mso-fit-shape-to-text:t" inset="0,0,0,0">
                  <w:txbxContent>
                    <w:p ns2:paraId="0A9CB09C" ns2:textId="1DD7356E" w:rsidR="00940AAE" w:rsidRPr="000A4C28" w:rsidRDefault="00940AAE" w:rsidP="00940AAE">
                      <w:pPr>
                        <w:pStyle w:val="Caption"/>
                      </w:pPr>
                      <w:r>
                        <w:t>Ilustración 9 Prototipo de la ventana de Selección de Objetivos</w:t>
                      </w:r>
                      <w:r w:rsidR="003E38F5">
                        <w:t xml:space="preserve"> - Paso 2</w:t>
                      </w:r>
                    </w:p>
                  </w:txbxContent>
                </ns10:textbox>
                <ns12:wrap type="tight"/>
              </ns10:shape>
            </w:pict>
          </ns1:Fallback>
        </ns1:AlternateContent>
      </w:r>
      <w:r w:rsidR="005943B2" w:rsidRPr="00162155">
        <w:rPr>
          <w:noProof/>
          <w:lang w:val="es-MX"/>
        </w:rPr>
        <w:drawing>
          <ns3:anchor distT="0" distB="0" distL="114300" distR="114300" simplePos="0" relativeHeight="251658248" behindDoc="1" locked="0" layoutInCell="1" allowOverlap="1" ns4:anchorId="6F2EFE05" ns4:editId="0102AA5D">
            <ns3:simplePos x="0" y="0"/>
            <ns3:positionH relativeFrom="column">
              <ns3:posOffset>2461895</ns3:posOffset>
            </ns3:positionH>
            <ns3:positionV relativeFrom="paragraph">
              <ns3:posOffset>313055</ns3:posOffset>
            </ns3:positionV>
            <ns3:extent cx="4225290" cy="2573655"/>
            <ns3:effectExtent l="0" t="0" r="3810" b="0"/>
            <ns3:wrapTight wrapText="bothSides">
              <ns3:wrapPolygon edited="0">
                <ns3:start x="0" y="0"/>
                <ns3:lineTo x="0" y="21424"/>
                <ns3:lineTo x="21522" y="21424"/>
                <ns3:lineTo x="21522" y="0"/>
                <ns3:lineTo x="0" y="0"/>
              </ns3:wrapPolygon>
            </ns3:wrapTight>
            <ns3:docPr id="2041778982" name="Imagen 1"/>
            <ns3:cNvGraphicFramePr>
              <ns5:graphicFrameLocks noChangeAspect="1"/>
            </ns3:cNvGraphicFramePr>
            <ns5:graphic>
              <ns5:graphicData uri="http://schemas.openxmlformats.org/drawingml/2006/picture">
                <ns6:pic>
                  <ns6:nvPicPr>
                    <ns6:cNvPr id="2041778982" name=""/>
                    <ns6:cNvPicPr/>
                  </ns6:nvPicPr>
                  <ns6:blipFill rotWithShape="1">
                    <ns5:blip ns7:embed="rId16" cstate="print">
                      <ns5:extLst>
                        <ns5:ext uri="{28A0092B-C50C-407E-A947-70E740481C1C}">
                          <ns8:useLocalDpi val="0"/>
                        </ns5:ext>
                      </ns5:extLst>
                    </ns5:blip>
                    <ns5:srcRect l="8121" t="6588" r="6268" b="28236"/>
                    <ns5:stretch>
                      <ns5:fillRect/>
                    </ns5:stretch>
                  </ns6:blipFill>
                  <ns6:spPr bwMode="auto">
                    <ns5:xfrm>
                      <ns5:off x="0" y="0"/>
                      <ns5:ext cx="4225290" cy="2573655"/>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448E8262" ns2:textId="0B084EB3" w:rsidR="00A732EA" w:rsidRDefault="00591917">
      <w:pPr>
        <w:rPr>
          <w:lang w:val="es-MX"/>
        </w:rPr>
      </w:pPr>
      <w:r>
        <w:rPr>
          <w:noProof/>
        </w:rPr>
        <ns1:AlternateContent>
          <ns1:Choice Requires="wps">
            <w:drawing>
              <ns3:anchor distT="0" distB="0" distL="114300" distR="114300" simplePos="0" relativeHeight="251658247" behindDoc="1" locked="0" layoutInCell="1" allowOverlap="1" ns4:anchorId="58BFF095" ns4:editId="0874B9A5">
                <ns3:simplePos x="0" y="0"/>
                <ns3:positionH relativeFrom="column">
                  <ns3:posOffset>-50800</ns3:posOffset>
                </ns3:positionH>
                <ns3:positionV relativeFrom="paragraph">
                  <ns3:posOffset>4093845</ns3:posOffset>
                </ns3:positionV>
                <ns3:extent cx="2304415" cy="635"/>
                <ns3:effectExtent l="0" t="0" r="0" b="0"/>
                <ns3:wrapTight wrapText="bothSides">
                  <ns3:wrapPolygon edited="0">
                    <ns3:start x="0" y="0"/>
                    <ns3:lineTo x="0" y="21600"/>
                    <ns3:lineTo x="21600" y="21600"/>
                    <ns3:lineTo x="21600" y="0"/>
                  </ns3:wrapPolygon>
                </ns3:wrapTight>
                <ns3:docPr id="1435169485" name="Cuadro de texto 1"/>
                <ns3:cNvGraphicFramePr/>
                <ns5:graphic>
                  <ns5:graphicData uri="http://schemas.microsoft.com/office/word/2010/wordprocessingShape">
                    <ns9:wsp>
                      <ns9:cNvSpPr txBox="1"/>
                      <ns9:spPr>
                        <ns5:xfrm>
                          <ns5:off x="0" y="0"/>
                          <ns5:ext cx="2304415" cy="635"/>
                        </ns5:xfrm>
                        <ns5:prstGeom prst="rect">
                          <ns5:avLst/>
                        </ns5:prstGeom>
                        <ns5:solidFill>
                          <ns5:prstClr val="white"/>
                        </ns5:solidFill>
                        <ns5:ln>
                          <ns5:noFill/>
                        </ns5:ln>
                      </ns9:spPr>
                      <ns9:txbx>
                        <w:txbxContent>
                          <w:p ns2:paraId="15F6F2A0" ns2:textId="56EFC39C" w:rsidR="00591917" w:rsidRPr="00DC31E0" w:rsidRDefault="00591917" w:rsidP="00591917">
                            <w:pPr>
                              <w:pStyle w:val="Caption"/>
                            </w:pPr>
                            <w:r>
                              <w:t>Ilustración 8 Prototipo de la ventana de Configuración del Perfil</w:t>
                            </w:r>
                            <w:r w:rsidR="003E38F5">
                              <w:t xml:space="preserve"> – Paso 1</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58BFF095" id="_x0000_s1042" type="#_x0000_t202" style="position:absolute;margin-left:-4pt;margin-top:322.35pt;width:181.45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t5Gw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nnV9Pr69kNZ5Jit1c3sUZ2uerQhy8KGhaNgiNxkqAS&#10;p60PfeqYEjt5MLrcaGPiTwysDbKTIP7aWgc1FP8ty9iYayHe6gtGT3aZI1qh23dMlwW/G2fcQ/lG&#10;oyP0qvBObjT12wofngWSDGhaknZ4oqMy0BYcBouzGvDH3/wxn9ihKGctyarg/vtRoOLMfLXEW9Tg&#10;aOBo7EfDHps10KQzWhonk0kXMJjRrBCaV1L8KnahkLCSehU8jOY69OKmjZFqtUpJpDQnwtbunIyl&#10;R1xfuleBbmAlEJmPMApO5O/I6XMTPW51DIR0Yi7i2qM4wE0qTdwPGxXX4Nf/lHXZ++VPAAAA//8D&#10;AFBLAwQUAAYACAAAACEAbib3x+EAAAAKAQAADwAAAGRycy9kb3ducmV2LnhtbEyPwU7DMBBE70j8&#10;g7VIXFDrQE0aQpyqquAAl4rQS29uvI0D8TqKnTb8PYYLHGdnNPumWE22YyccfOtIwu08AYZUO91S&#10;I2H3/jzLgPmgSKvOEUr4Qg+r8vKiULl2Z3rDUxUaFkvI50qCCaHPOfe1Qav83PVI0Tu6waoQ5dBw&#10;PahzLLcdv0uSlFvVUvxgVI8bg/VnNVoJW7Hfmpvx+PS6FovhZTdu0o+mkvL6alo/Ags4hb8w/OBH&#10;dCgj08GNpD3rJMyyOCVISIVYAouBxb14AHb4vWTAy4L/n1B+AwAA//8DAFBLAQItABQABgAIAAAA&#10;IQC2gziS/gAAAOEBAAATAAAAAAAAAAAAAAAAAAAAAABbQ29udGVudF9UeXBlc10ueG1sUEsBAi0A&#10;FAAGAAgAAAAhADj9If/WAAAAlAEAAAsAAAAAAAAAAAAAAAAALwEAAF9yZWxzLy5yZWxzUEsBAi0A&#10;FAAGAAgAAAAhAC10+3kbAgAAPwQAAA4AAAAAAAAAAAAAAAAALgIAAGRycy9lMm9Eb2MueG1sUEsB&#10;Ai0AFAAGAAgAAAAhAG4m98fhAAAACgEAAA8AAAAAAAAAAAAAAAAAdQQAAGRycy9kb3ducmV2Lnht&#10;bFBLBQYAAAAABAAEAPMAAACDBQAAAAA=&#10;" stroked="f">
                <ns10:textbox style="mso-fit-shape-to-text:t" inset="0,0,0,0">
                  <w:txbxContent>
                    <w:p ns2:paraId="15F6F2A0" ns2:textId="56EFC39C" w:rsidR="00591917" w:rsidRPr="00DC31E0" w:rsidRDefault="00591917" w:rsidP="00591917">
                      <w:pPr>
                        <w:pStyle w:val="Caption"/>
                      </w:pPr>
                      <w:r>
                        <w:t>Ilustración 8 Prototipo de la ventana de Configuración del Perfil</w:t>
                      </w:r>
                      <w:r w:rsidR="003E38F5">
                        <w:t xml:space="preserve"> – Paso 1</w:t>
                      </w:r>
                    </w:p>
                  </w:txbxContent>
                </ns10:textbox>
                <ns12:wrap type="tight"/>
              </ns10:shape>
            </w:pict>
          </ns1:Fallback>
        </ns1:AlternateContent>
      </w:r>
      <w:r w:rsidRPr="00591917">
        <w:rPr>
          <w:noProof/>
          <w:lang w:val="es-MX"/>
        </w:rPr>
        <w:drawing>
          <ns3:anchor distT="0" distB="0" distL="114300" distR="114300" simplePos="0" relativeHeight="251658246" behindDoc="1" locked="0" layoutInCell="1" allowOverlap="1" ns4:anchorId="1D721BA6" ns4:editId="130380E6">
            <ns3:simplePos x="0" y="0"/>
            <ns3:positionH relativeFrom="margin">
              <ns3:posOffset>-51223</ns3:posOffset>
            </ns3:positionH>
            <ns3:positionV relativeFrom="paragraph">
              <ns3:posOffset>40640</ns3:posOffset>
            </ns3:positionV>
            <ns3:extent cx="2304415" cy="4193540"/>
            <ns3:effectExtent l="0" t="0" r="635" b="0"/>
            <ns3:wrapTight wrapText="bothSides">
              <ns3:wrapPolygon edited="0">
                <ns3:start x="0" y="0"/>
                <ns3:lineTo x="0" y="21489"/>
                <ns3:lineTo x="21427" y="21489"/>
                <ns3:lineTo x="21427" y="0"/>
                <ns3:lineTo x="0" y="0"/>
              </ns3:wrapPolygon>
            </ns3:wrapTight>
            <ns3:docPr id="7119278" name="Imagen 1"/>
            <ns3:cNvGraphicFramePr>
              <ns5:graphicFrameLocks noChangeAspect="1"/>
            </ns3:cNvGraphicFramePr>
            <ns5:graphic>
              <ns5:graphicData uri="http://schemas.openxmlformats.org/drawingml/2006/picture">
                <ns6:pic>
                  <ns6:nvPicPr>
                    <ns6:cNvPr id="7119278" name=""/>
                    <ns6:cNvPicPr/>
                  </ns6:nvPicPr>
                  <ns6:blipFill rotWithShape="1">
                    <ns5:blip ns7:embed="rId17" cstate="print">
                      <ns5:extLst>
                        <ns5:ext uri="{28A0092B-C50C-407E-A947-70E740481C1C}">
                          <ns8:useLocalDpi val="0"/>
                        </ns5:ext>
                      </ns5:extLst>
                    </ns5:blip>
                    <ns5:srcRect l="26212" t="7454" r="25498" b="596"/>
                    <ns5:stretch>
                      <ns5:fillRect/>
                    </ns5:stretch>
                  </ns6:blipFill>
                  <ns6:spPr bwMode="auto">
                    <ns5:xfrm>
                      <ns5:off x="0" y="0"/>
                      <ns5:ext cx="2304415" cy="4193540"/>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124FB7DB" ns2:textId="60D6F532" w:rsidR="00A732EA" w:rsidRDefault="00A732EA">
      <w:pPr>
        <w:rPr>
          <w:lang w:val="es-MX"/>
        </w:rPr>
      </w:pPr>
    </w:p>
    <w:p ns2:paraId="472DC399" ns2:textId="74D710E8" w:rsidR="004C1227" w:rsidRDefault="004C1227">
      <w:pPr>
        <w:rPr>
          <w:lang w:val="es-MX"/>
        </w:rPr>
      </w:pPr>
    </w:p>
    <w:p ns2:paraId="6E6AA2C1" ns2:textId="6EEC0830" w:rsidR="004C1227" w:rsidRDefault="004C1227">
      <w:pPr>
        <w:rPr>
          <w:lang w:val="es-MX"/>
        </w:rPr>
      </w:pPr>
      <w:r>
        <w:rPr>
          <w:lang w:val="es-MX"/>
        </w:rPr>
        <w:br w:type="page"/>
      </w:r>
    </w:p>
    <w:p ns2:paraId="11585A74" ns2:textId="1F226F4E" w:rsidR="004C1227" w:rsidRDefault="00AC6B68">
      <w:pPr>
        <w:rPr>
          <w:lang w:val="es-MX"/>
        </w:rPr>
      </w:pPr>
      <w:r w:rsidRPr="0037583B">
        <w:rPr>
          <w:noProof/>
          <w:lang w:val="es-MX"/>
        </w:rPr>
        <w:lastRenderedPageBreak/>
        <w:drawing>
          <ns3:anchor distT="0" distB="0" distL="114300" distR="114300" simplePos="0" relativeHeight="251658252" behindDoc="1" locked="0" layoutInCell="1" allowOverlap="1" ns4:anchorId="5578AE7F" ns4:editId="17CDCC99">
            <ns3:simplePos x="0" y="0"/>
            <ns3:positionH relativeFrom="margin">
              <ns3:align>right</ns3:align>
            </ns3:positionH>
            <ns3:positionV relativeFrom="paragraph">
              <ns3:posOffset>0</ns3:posOffset>
            </ns3:positionV>
            <ns3:extent cx="3111500" cy="3269615"/>
            <ns3:effectExtent l="0" t="0" r="0" b="6985"/>
            <ns3:wrapTight wrapText="bothSides">
              <ns3:wrapPolygon edited="0">
                <ns3:start x="0" y="0"/>
                <ns3:lineTo x="0" y="21520"/>
                <ns3:lineTo x="21424" y="21520"/>
                <ns3:lineTo x="21424" y="0"/>
                <ns3:lineTo x="0" y="0"/>
              </ns3:wrapPolygon>
            </ns3:wrapTight>
            <ns3:docPr id="69444150" name="Imagen 1"/>
            <ns3:cNvGraphicFramePr>
              <ns5:graphicFrameLocks noChangeAspect="1"/>
            </ns3:cNvGraphicFramePr>
            <ns5:graphic>
              <ns5:graphicData uri="http://schemas.openxmlformats.org/drawingml/2006/picture">
                <ns6:pic>
                  <ns6:nvPicPr>
                    <ns6:cNvPr id="69444150" name=""/>
                    <ns6:cNvPicPr/>
                  </ns6:nvPicPr>
                  <ns6:blipFill rotWithShape="1">
                    <ns5:blip ns7:embed="rId18" cstate="print">
                      <ns5:extLst>
                        <ns5:ext uri="{28A0092B-C50C-407E-A947-70E740481C1C}">
                          <ns8:useLocalDpi val="0"/>
                        </ns5:ext>
                      </ns5:extLst>
                    </ns5:blip>
                    <ns5:srcRect l="24145" t="8280" r="23505" b="22954"/>
                    <ns5:stretch>
                      <ns5:fillRect/>
                    </ns5:stretch>
                  </ns6:blipFill>
                  <ns6:spPr bwMode="auto">
                    <ns5:xfrm>
                      <ns5:off x="0" y="0"/>
                      <ns5:ext cx="3111500" cy="3269673"/>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r w:rsidR="00DC79C6">
        <w:rPr>
          <w:noProof/>
        </w:rPr>
        <ns1:AlternateContent>
          <ns1:Choice Requires="wps">
            <w:drawing>
              <ns3:anchor distT="0" distB="0" distL="114300" distR="114300" simplePos="0" relativeHeight="251658253" behindDoc="1" locked="0" layoutInCell="1" allowOverlap="1" ns4:anchorId="33879793" ns4:editId="0714B431">
                <ns3:simplePos x="0" y="0"/>
                <ns3:positionH relativeFrom="column">
                  <ns3:posOffset>2832100</ns3:posOffset>
                </ns3:positionH>
                <ns3:positionV relativeFrom="paragraph">
                  <ns3:posOffset>3498850</ns3:posOffset>
                </ns3:positionV>
                <ns3:extent cx="3111500" cy="635"/>
                <ns3:effectExtent l="0" t="0" r="0" b="0"/>
                <ns3:wrapTight wrapText="bothSides">
                  <ns3:wrapPolygon edited="0">
                    <ns3:start x="0" y="0"/>
                    <ns3:lineTo x="0" y="21600"/>
                    <ns3:lineTo x="21600" y="21600"/>
                    <ns3:lineTo x="21600" y="0"/>
                  </ns3:wrapPolygon>
                </ns3:wrapTight>
                <ns3:docPr id="1596486036" name="Cuadro de texto 1"/>
                <ns3:cNvGraphicFramePr/>
                <ns5:graphic>
                  <ns5:graphicData uri="http://schemas.microsoft.com/office/word/2010/wordprocessingShape">
                    <ns9:wsp>
                      <ns9:cNvSpPr txBox="1"/>
                      <ns9:spPr>
                        <ns5:xfrm>
                          <ns5:off x="0" y="0"/>
                          <ns5:ext cx="3111500" cy="635"/>
                        </ns5:xfrm>
                        <ns5:prstGeom prst="rect">
                          <ns5:avLst/>
                        </ns5:prstGeom>
                        <ns5:solidFill>
                          <ns5:prstClr val="white"/>
                        </ns5:solidFill>
                        <ns5:ln>
                          <ns5:noFill/>
                        </ns5:ln>
                      </ns9:spPr>
                      <ns9:txbx>
                        <w:txbxContent>
                          <w:p ns2:paraId="285D0470" ns2:textId="003DCEB5" w:rsidR="00DC79C6" w:rsidRPr="00BC5831" w:rsidRDefault="00DC79C6" w:rsidP="00DC79C6">
                            <w:pPr>
                              <w:pStyle w:val="Caption"/>
                            </w:pPr>
                            <w:r>
                              <w:t>Ilustración 11 Prototipo de la ventana de Resumen final - Paso final de la configuración</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33879793" id="_x0000_s1043" type="#_x0000_t202" style="position:absolute;margin-left:223pt;margin-top:275.5pt;width:245pt;height:.05pt;z-index:-251658227;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PxIGQIAAD8EAAAOAAAAZHJzL2Uyb0RvYy54bWysU8Fu2zAMvQ/YPwi6L45btNiMOEWWIsOA&#10;oC2QDj0rshwLkEWNUmJ3Xz9KtpOt22nYRaZJihTfe1zc9a1hJ4Vegy15PptzpqyESttDyb89bz58&#10;5MwHYSthwKqSvyrP75bv3y06V6graMBUChkVsb7oXMmbEFyRZV42qhV+Bk5ZCtaArQj0i4esQtFR&#10;9dZkV/P5bdYBVg5BKu/Jez8E+TLVr2slw2NdexWYKTm9LaQT07mPZ7ZciOKAwjVajs8Q//CKVmhL&#10;Tc+l7kUQ7Ij6j1Ktlgge6jCT0GZQ11qqNANNk8/fTLNrhFNpFgLHuzNM/v+VlQ+nnXtCFvrP0BOB&#10;EZDO+cKTM87T19jGL72UUZwgfD3DpvrAJDmv8zy/mVNIUuz2+ibWyC5XHfrwRUHLolFyJE4SVOK0&#10;9WFInVJiJw9GVxttTPyJgbVBdhLEX9fooMbiv2UZG3MtxFtDwejJLnNEK/T7numq5J+mGfdQvdLo&#10;CIMqvJMbTf22wocngSQDGomkHR7pqA10JYfR4qwB/PE3f8wndijKWUeyKrn/fhSoODNfLfEWNTgZ&#10;OBn7ybDHdg00aU5L42Qy6QIGM5k1QvtCil/FLhQSVlKvkofJXIdB3LQxUq1WKYmU5kTY2p2TsfSE&#10;63P/ItCNrAQi8wEmwYniDTlDbqLHrY6BkE7MRVwHFEe4SaWJ+3Gj4hr8+p+yLnu//AkAAP//AwBQ&#10;SwMEFAAGAAgAAAAhADF8Wj7hAAAACwEAAA8AAABkcnMvZG93bnJldi54bWxMjzFPwzAQhXck/oN1&#10;SCyodULTCEKcqqpggKUidOnmxm4ciM+R7bTh33Nlge3u3dO775WryfbspH3oHApI5wkwjY1THbYC&#10;dh8vswdgIUpUsneoBXzrAKvq+qqUhXJnfNenOraMQjAUUoCJcSg4D43RVoa5GzTS7ei8lZFW33Ll&#10;5ZnCbc/vkyTnVnZIH4wc9Mbo5qserYBttt+au/H4/LbOFv51N27yz7YW4vZmWj8Bi3qKf2a44BM6&#10;VMR0cCOqwHoBWZZTlyhguUxpIMfj4qIcfpUUeFXy/x2qHwAAAP//AwBQSwECLQAUAAYACAAAACEA&#10;toM4kv4AAADhAQAAEwAAAAAAAAAAAAAAAAAAAAAAW0NvbnRlbnRfVHlwZXNdLnhtbFBLAQItABQA&#10;BgAIAAAAIQA4/SH/1gAAAJQBAAALAAAAAAAAAAAAAAAAAC8BAABfcmVscy8ucmVsc1BLAQItABQA&#10;BgAIAAAAIQA27PxIGQIAAD8EAAAOAAAAAAAAAAAAAAAAAC4CAABkcnMvZTJvRG9jLnhtbFBLAQIt&#10;ABQABgAIAAAAIQAxfFo+4QAAAAsBAAAPAAAAAAAAAAAAAAAAAHMEAABkcnMvZG93bnJldi54bWxQ&#10;SwUGAAAAAAQABADzAAAAgQUAAAAA&#10;" stroked="f">
                <ns10:textbox style="mso-fit-shape-to-text:t" inset="0,0,0,0">
                  <w:txbxContent>
                    <w:p ns2:paraId="285D0470" ns2:textId="003DCEB5" w:rsidR="00DC79C6" w:rsidRPr="00BC5831" w:rsidRDefault="00DC79C6" w:rsidP="00DC79C6">
                      <w:pPr>
                        <w:pStyle w:val="Caption"/>
                      </w:pPr>
                      <w:r>
                        <w:t>Ilustración 11 Prototipo de la ventana de Resumen final - Paso final de la configuración</w:t>
                      </w:r>
                    </w:p>
                  </w:txbxContent>
                </ns10:textbox>
                <ns12:wrap type="tight"/>
              </ns10:shape>
            </w:pict>
          </ns1:Fallback>
        </ns1:AlternateContent>
      </w:r>
      <w:r w:rsidR="00553EB2">
        <w:rPr>
          <w:noProof/>
        </w:rPr>
        <ns1:AlternateContent>
          <ns1:Choice Requires="wps">
            <w:drawing>
              <ns3:anchor distT="0" distB="0" distL="114300" distR="114300" simplePos="0" relativeHeight="251658251" behindDoc="1" locked="0" layoutInCell="1" allowOverlap="1" ns4:anchorId="755855B0" ns4:editId="29E840A6">
                <ns3:simplePos x="0" y="0"/>
                <ns3:positionH relativeFrom="column">
                  <ns3:posOffset>-584200</ns3:posOffset>
                </ns3:positionH>
                <ns3:positionV relativeFrom="paragraph">
                  <ns3:posOffset>3289300</ns3:posOffset>
                </ns3:positionV>
                <ns3:extent cx="3032125" cy="635"/>
                <ns3:effectExtent l="0" t="0" r="0" b="0"/>
                <ns3:wrapTight wrapText="bothSides">
                  <ns3:wrapPolygon edited="0">
                    <ns3:start x="0" y="0"/>
                    <ns3:lineTo x="0" y="21600"/>
                    <ns3:lineTo x="21600" y="21600"/>
                    <ns3:lineTo x="21600" y="0"/>
                  </ns3:wrapPolygon>
                </ns3:wrapTight>
                <ns3:docPr id="1791019024" name="Cuadro de texto 1"/>
                <ns3:cNvGraphicFramePr/>
                <ns5:graphic>
                  <ns5:graphicData uri="http://schemas.microsoft.com/office/word/2010/wordprocessingShape">
                    <ns9:wsp>
                      <ns9:cNvSpPr txBox="1"/>
                      <ns9:spPr>
                        <ns5:xfrm>
                          <ns5:off x="0" y="0"/>
                          <ns5:ext cx="3032125" cy="635"/>
                        </ns5:xfrm>
                        <ns5:prstGeom prst="rect">
                          <ns5:avLst/>
                        </ns5:prstGeom>
                        <ns5:solidFill>
                          <ns5:prstClr val="white"/>
                        </ns5:solidFill>
                        <ns5:ln>
                          <ns5:noFill/>
                        </ns5:ln>
                      </ns9:spPr>
                      <ns9:txbx>
                        <w:txbxContent>
                          <w:p ns2:paraId="1A457619" ns2:textId="4D386892" w:rsidR="00553EB2" w:rsidRPr="00D32DF1" w:rsidRDefault="00553EB2" w:rsidP="00553EB2">
                            <w:pPr>
                              <w:pStyle w:val="Caption"/>
                            </w:pPr>
                            <w:r>
                              <w:t xml:space="preserve">Ilustración </w:t>
                            </w:r>
                            <w:r w:rsidR="00F161A9">
                              <w:t>10</w:t>
                            </w:r>
                            <w:r>
                              <w:t xml:space="preserve"> Prototipo de la ventana de Preferencias - Paso 3</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755855B0" id="_x0000_s1044" type="#_x0000_t202" style="position:absolute;margin-left:-46pt;margin-top:259pt;width:238.75pt;height:.05pt;z-index:-251658229;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gOUGQIAAEAEAAAOAAAAZHJzL2Uyb0RvYy54bWysU01v2zAMvQ/YfxB0X5wPtBiMOEWWIsOA&#10;oC3QFj0rshwLkEWNUmJnv36UbCdbt9Owi0yT1KPI97i86xrDTgq9Blvw2WTKmbISSm0PBX992X76&#10;zJkPwpbCgFUFPyvP71YfPyxbl6s51GBKhYxArM9bV/A6BJdnmZe1aoSfgFOWghVgIwL94iErUbSE&#10;3phsPp3eZi1g6RCk8p68932QrxJ+VSkZHqvKq8BMweltIZ2Yzn08s9VS5AcUrtZyeIb4h1c0Qlsq&#10;eoG6F0GwI+o/oBotETxUYSKhyaCqtFSpB+pmNn3XzXMtnEq90HC8u4zJ/z9Y+XB6dk/IQvcFOiIw&#10;DqR1PvfkjP10FTbxSy9lFKcRni9jU11gkpyL6WI+m99wJil2u7iJGNn1qkMfvipoWDQKjsRJGpU4&#10;7XzoU8eUWMmD0eVWGxN/YmBjkJ0E8dfWOqgB/LcsY2OuhXirB4ye7NpHtEK375guqcfEenTtoTxT&#10;7wi9LLyTW00Fd8KHJ4GkA2qXtB0e6agMtAWHweKsBvzxN3/MJ3ooyllLuiq4/34UqDgz3ywRF0U4&#10;Gjga+9Gwx2YD1OqMtsbJZNIFDGY0K4TmjSS/jlUoJKykWgUPo7kJvbppZaRar1MSSc2JsLPPTkbo&#10;cbAv3ZtAN9ASiM0HGBUn8nfs9LmJH7c+Bhp1ou46xWHeJNNE/rBScQ9+/U9Z18Vf/QQAAP//AwBQ&#10;SwMEFAAGAAgAAAAhAHH+847iAAAACwEAAA8AAABkcnMvZG93bnJldi54bWxMjzFPwzAQhXck/oN1&#10;SCyoddI2VQhxqqqCAZaK0IXNja9xILYj22nDv+dgge3u3tO775WbyfTsjD50zgpI5wkwtI1TnW0F&#10;HN6eZjmwEKVVsncWBXxhgE11fVXKQrmLfcVzHVtGITYUUoCOcSg4D41GI8PcDWhJOzlvZKTVt1x5&#10;eaFw0/NFkqy5kZ2lD1oOuNPYfNajEbBfve/13Xh6fNmulv75MO7WH20txO3NtH0AFnGKf2b4wSd0&#10;qIjp6EarAusFzO4X1CUKyNKcBnIs8ywDdvy9pMCrkv/vUH0DAAD//wMAUEsBAi0AFAAGAAgAAAAh&#10;ALaDOJL+AAAA4QEAABMAAAAAAAAAAAAAAAAAAAAAAFtDb250ZW50X1R5cGVzXS54bWxQSwECLQAU&#10;AAYACAAAACEAOP0h/9YAAACUAQAACwAAAAAAAAAAAAAAAAAvAQAAX3JlbHMvLnJlbHNQSwECLQAU&#10;AAYACAAAACEAioYDlBkCAABABAAADgAAAAAAAAAAAAAAAAAuAgAAZHJzL2Uyb0RvYy54bWxQSwEC&#10;LQAUAAYACAAAACEAcf7zjuIAAAALAQAADwAAAAAAAAAAAAAAAABzBAAAZHJzL2Rvd25yZXYueG1s&#10;UEsFBgAAAAAEAAQA8wAAAIIFAAAAAA==&#10;" stroked="f">
                <ns10:textbox style="mso-fit-shape-to-text:t" inset="0,0,0,0">
                  <w:txbxContent>
                    <w:p ns2:paraId="1A457619" ns2:textId="4D386892" w:rsidR="00553EB2" w:rsidRPr="00D32DF1" w:rsidRDefault="00553EB2" w:rsidP="00553EB2">
                      <w:pPr>
                        <w:pStyle w:val="Caption"/>
                      </w:pPr>
                      <w:r>
                        <w:t xml:space="preserve">Ilustración </w:t>
                      </w:r>
                      <w:r w:rsidR="00F161A9">
                        <w:t>10</w:t>
                      </w:r>
                      <w:r>
                        <w:t xml:space="preserve"> Prototipo de la ventana de Preferencias - Paso 3</w:t>
                      </w:r>
                    </w:p>
                  </w:txbxContent>
                </ns10:textbox>
                <ns12:wrap type="tight"/>
              </ns10:shape>
            </w:pict>
          </ns1:Fallback>
        </ns1:AlternateContent>
      </w:r>
      <w:r w:rsidR="003E38F5" w:rsidRPr="003E38F5">
        <w:rPr>
          <w:noProof/>
          <w:lang w:val="es-MX"/>
        </w:rPr>
        <w:drawing>
          <ns3:anchor distT="0" distB="0" distL="114300" distR="114300" simplePos="0" relativeHeight="251658250" behindDoc="1" locked="0" layoutInCell="1" allowOverlap="1" ns4:anchorId="7560D341" ns4:editId="00CBEA4D">
            <ns3:simplePos x="0" y="0"/>
            <ns3:positionH relativeFrom="column">
              <ns3:posOffset>-584200</ns3:posOffset>
            </ns3:positionH>
            <ns3:positionV relativeFrom="paragraph">
              <ns3:posOffset>76200</ns3:posOffset>
            </ns3:positionV>
            <ns3:extent cx="3032125" cy="3155950"/>
            <ns3:effectExtent l="0" t="0" r="0" b="6350"/>
            <ns3:wrapTight wrapText="bothSides">
              <ns3:wrapPolygon edited="0">
                <ns3:start x="0" y="0"/>
                <ns3:lineTo x="0" y="21513"/>
                <ns3:lineTo x="21442" y="21513"/>
                <ns3:lineTo x="21442" y="0"/>
                <ns3:lineTo x="0" y="0"/>
              </ns3:wrapPolygon>
            </ns3:wrapTight>
            <ns3:docPr id="1191673425" name="Imagen 1"/>
            <ns3:cNvGraphicFramePr>
              <ns5:graphicFrameLocks noChangeAspect="1"/>
            </ns3:cNvGraphicFramePr>
            <ns5:graphic>
              <ns5:graphicData uri="http://schemas.openxmlformats.org/drawingml/2006/picture">
                <ns6:pic>
                  <ns6:nvPicPr>
                    <ns6:cNvPr id="1191673425" name=""/>
                    <ns6:cNvPicPr/>
                  </ns6:nvPicPr>
                  <ns6:blipFill rotWithShape="1">
                    <ns5:blip ns7:embed="rId19" cstate="print">
                      <ns5:extLst>
                        <ns5:ext uri="{28A0092B-C50C-407E-A947-70E740481C1C}">
                          <ns8:useLocalDpi val="0"/>
                        </ns5:ext>
                      </ns5:extLst>
                    </ns5:blip>
                    <ns5:srcRect l="16453" t="8947" r="15492" b="2510"/>
                    <ns5:stretch>
                      <ns5:fillRect/>
                    </ns5:stretch>
                  </ns6:blipFill>
                  <ns6:spPr bwMode="auto">
                    <ns5:xfrm>
                      <ns5:off x="0" y="0"/>
                      <ns5:ext cx="3032125" cy="3155950"/>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15B12D82" ns2:textId="2416FF82" w:rsidR="004C1227" w:rsidRDefault="00D82CA1">
      <w:pPr>
        <w:rPr>
          <w:lang w:val="es-MX"/>
        </w:rPr>
      </w:pPr>
      <w:r>
        <w:rPr>
          <w:noProof/>
          <w:lang w:val="es-MX"/>
        </w:rPr>
        <ns1:AlternateContent>
          <ns1:Choice Requires="wpg">
            <w:drawing>
              <ns3:anchor distT="0" distB="0" distL="114300" distR="114300" simplePos="0" relativeHeight="251658254" behindDoc="0" locked="0" layoutInCell="1" allowOverlap="1" ns4:anchorId="23F7F713" ns4:editId="7F8F9046">
                <ns3:simplePos x="0" y="0"/>
                <ns3:positionH relativeFrom="column">
                  <ns3:posOffset>318655</ns3:posOffset>
                </ns3:positionH>
                <ns3:positionV relativeFrom="paragraph">
                  <ns3:posOffset>41564</ns3:posOffset>
                </ns3:positionV>
                <ns3:extent cx="4994275" cy="3639820"/>
                <ns3:effectExtent l="0" t="0" r="0" b="0"/>
                <ns3:wrapTight wrapText="bothSides">
                  <ns3:wrapPolygon edited="0">
                    <ns3:start x="0" y="0"/>
                    <ns3:lineTo x="0" y="21479"/>
                    <ns3:lineTo x="21504" y="21479"/>
                    <ns3:lineTo x="21504" y="0"/>
                    <ns3:lineTo x="0" y="0"/>
                  </ns3:wrapPolygon>
                </ns3:wrapTight>
                <ns3:docPr id="1651928288" name="Grupo 11"/>
                <ns3:cNvGraphicFramePr/>
                <ns5:graphic>
                  <ns5:graphicData uri="http://schemas.microsoft.com/office/word/2010/wordprocessingGroup">
                    <ns13:wgp>
                      <ns13:cNvGrpSpPr/>
                      <ns13:grpSpPr>
                        <ns5:xfrm>
                          <ns5:off x="0" y="0"/>
                          <ns5:ext cx="4994275" cy="3639820"/>
                          <ns5:chOff x="0" y="0"/>
                          <ns5:chExt cx="4994275" cy="3639820"/>
                        </ns5:xfrm>
                      </ns13:grpSpPr>
                      <ns6:pic>
                        <ns6:nvPicPr>
                          <ns6:cNvPr id="609610324" name="Imagen 1"/>
                          <ns6:cNvPicPr>
                            <ns5:picLocks noChangeAspect="1"/>
                          </ns6:cNvPicPr>
                        </ns6:nvPicPr>
                        <ns6:blipFill rotWithShape="1">
                          <ns5:blip ns7:embed="rId20" cstate="print">
                            <ns5:extLst>
                              <ns5:ext uri="{28A0092B-C50C-407E-A947-70E740481C1C}">
                                <ns8:useLocalDpi val="0"/>
                              </ns5:ext>
                            </ns5:extLst>
                          </ns5:blip>
                          <ns5:srcRect l="763" t="10477" r="-763" b="6551"/>
                          <ns5:stretch>
                            <ns5:fillRect/>
                          </ns5:stretch>
                        </ns6:blipFill>
                        <ns6:spPr bwMode="auto">
                          <ns5:xfrm>
                            <ns5:off x="0" y="0"/>
                            <ns5:ext cx="4994275" cy="3314700"/>
                          </ns5:xfrm>
                          <ns5:prstGeom prst="rect">
                            <ns5:avLst/>
                          </ns5:prstGeom>
                          <ns5:ln>
                            <ns5:noFill/>
                          </ns5:ln>
                          <ns5:extLst>
                            <ns5:ext uri="{53640926-AAD7-44D8-BBD7-CCE9431645EC}">
                              <ns8:shadowObscured/>
                            </ns5:ext>
                          </ns5:extLst>
                        </ns6:spPr>
                      </ns6:pic>
                      <ns9:wsp>
                        <ns9:cNvPr id="716409202" name="Cuadro de texto 1"/>
                        <ns9:cNvSpPr txBox="1"/>
                        <ns9:spPr>
                          <ns5:xfrm>
                            <ns5:off x="0" y="3373120"/>
                            <ns5:ext cx="4994275" cy="266700"/>
                          </ns5:xfrm>
                          <ns5:prstGeom prst="rect">
                            <ns5:avLst/>
                          </ns5:prstGeom>
                          <ns5:solidFill>
                            <ns5:prstClr val="white"/>
                          </ns5:solidFill>
                          <ns5:ln>
                            <ns5:noFill/>
                          </ns5:ln>
                        </ns9:spPr>
                        <ns9:txbx>
                          <w:txbxContent>
                            <w:p ns2:paraId="38A4342A" ns2:textId="3A8396A6" w:rsidR="008D64E2" w:rsidRPr="00F7030E" w:rsidRDefault="008D64E2" w:rsidP="008D64E2">
                              <w:pPr>
                                <w:pStyle w:val="Caption"/>
                              </w:pPr>
                              <w:r>
                                <w:t xml:space="preserve">Ilustración </w:t>
                              </w:r>
                              <w:r w:rsidR="00D82CA1">
                                <w:t>12</w:t>
                              </w:r>
                              <w:r>
                                <w:t xml:space="preserve"> Prototipo de la ventana del Perfil del Paciente</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13:wgp>
                  </ns5:graphicData>
                </ns5:graphic>
              </ns3:anchor>
            </w:drawing>
          </ns1:Choice>
          <ns1:Fallback>
            <w:pict>
              <ns10:group ns2:anchorId="23F7F713" id="Grupo 11" ns11:spid="_x0000_s1045" style="position:absolute;margin-left:25.1pt;margin-top:3.25pt;width:393.25pt;height:286.6pt;z-index:251658254;mso-position-horizontal-relative:text;mso-position-vertical-relative:text" coordsize="49942,36398"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KJSkQMAAFUIAAAOAAAAZHJzL2Uyb0RvYy54bWykVl1v2zYUfR+w/0Dw&#10;PZFkO3ZtRCk8ZwkCZK2xdMgzTVEWUYnkSNpy+ut3SElO4mTo2j1Eufy+59xzSF9+PDQ12QvrpFY5&#10;zc5TSoTiupBqm9O/vtycfaDEeaYKVmslcvokHP149esvl61ZiJGudF0IS7CJcovW5LTy3iySxPFK&#10;NMydayMUBkttG+bRtNuksKzF7k2djNJ0mrTaFsZqLpxD73U3SK/i/mUpuP9clk54UucUufn4tfG7&#10;Cd/k6pIttpaZSvI+DfYTWTRMKhx63OqaeUZ2Vr7ZqpHcaqdLf851k+iylFxEDECTpSdobq3emYhl&#10;u2i35kgTqD3h6ae35Z/2t9Y8mLUFE63ZgovYClgOpW3Cf2RJDpGypyNl4uAJR+dkPp+MZheUcIyN&#10;p+P5h1FPKq/A/Jt1vPr9OyuT4eDkVTpG8gX+eg4QveHg+1rBKr+zgvabNP9pj4bZrztzhnIZ5uVG&#10;1tI/RemhMCEptV9LvrZdA3SuLZFFTqfpfJql49GEEsUaKP+uYVuhSBYkF9aFqd1CFoDda/7VEaVX&#10;FVNbsXQG0oWhwuzk9fTYfHXqppbmRtY1sdo/Sl89VMzgxCwqMgz2gKH7E928w1mnyWvNd41QvjOZ&#10;FTWwa+UqaRwldiGajQBIe1dkKD0M7nGesVL5zlHO8j8BILhuNh1H32XpZDbD2pyexS7Yb3pxEQGy&#10;hfNWeF4FtZUAEtYG4C8GIuoBaMegg2rJpv1DFzic7byOeH9cteNsMkujao/aQ0ms87dCNyQEQIqM&#10;4vZsf+/63IYpIetaha/SoQxd5qEnJh3S7EMUMrgMV50baoLWm6r8kJtjsZFa2PZZfrNsOknno3Q0&#10;yG+1Y4XVpBDEw7u602G/Jtif+MNvGoaOBQn9XdqDGU9ugfF4Ns4Gp797F4ym0/9NqtO1LAKjgdvA&#10;9qq2ZM8gqraSXkRvQCIvZ/1LHZ4BhcgfNodo0uyIdqOLJ5AAA8WLzhl+I3HgPXN+zSyeBDweeOb8&#10;Z3zKWrc51X1ESaXtt/f6w3zUFqOUtHhicur+3rFw/9R3ClUP79EQ2CHYDIHaNSsNqDAYsokhFlhf&#10;D2FpdfOI128ZTsEQUxxn5dQP4cqjhQG8nlwslzHurrF79WBw+XUXRCD2y+GRWdNrPQjkkx50xRYn&#10;ku/mhpI4s4TrbmT0QyC2YxFiDw1oPEbx7UL06nF82Y6znn8NXP0DAAD//wMAUEsDBAoAAAAAAAAA&#10;IQB1kRER+wUCAPsFAgAUAAAAZHJzL21lZGlhL2ltYWdlMS5wbmeJUE5HDQoaCgAAAA1JSERSAAAE&#10;sQAAA8EIAgAAAI5Yr0wAAAABc1JHQgCuzhzpAAAABGdBTUEAALGPC/xhBQAAAAlwSFlzAAAh1QAA&#10;IdUBBJy0nQAA/6VJREFUeF7snQVUlHnfQFFQVFp6uukyCLu7u7FbEDFRusVO7G5RQdJAahiwBaS7&#10;O6YTv/PMICJsuOvuvp/6u+e+e3R6HnzP8fovuVYAAAAAAAAAAADgV0Wu8w0AAAAAAAAAAADALwM0&#10;IQAAAAAAAAAAwK8LNCEAAAAAAAAAAMCvCzQhAAAAAAAAAADArws0IQAAAAAAAAAAwK8LNCEAAAAA&#10;AAAAAMCvCzQhAAAAAAAAAADArws0IQAAAAAAAAAAwK8LNCEAAAAAAAAAAMCvCzQhAAAAAAAAAADA&#10;rws0IQAAAAAAAAAAwK8LNCEAAAAAAAAAAMCvCzQhAAAAAAAAAADArws0IQAAAAAAAAAAwK/LD9+E&#10;EolEIBSwuSwWh8nkMFl/UdlT2Fy2UCSUSCSdXx0AAAAAAAAAAOCn5sduQi6fm5b39lHc3YthwWcf&#10;njjz4PjZvyjylIcnLj0+8zjxQWZhukAo6PweAAAAAAAAAAAAPy8/cBPWNdZcjbgQdN3b/4p74FXP&#10;7zHgqof/FfcD133uPrvR1NLY+Z0AAAAAAAAAAAB+Un7IJpRIJLWNNWcfHfO/4r7/mtc/qP8V9xvR&#10;l5pZzZ3fEgAAAAAAAAAA4Gfkh2xCgVDwIO6O3xW3rlH3nQZe9fS77PYkJbLzWwIAAAAAAAAAAPyM&#10;/JBNWFieH3TdO+CqR9eo+34DrnocuOFTXV/Z+V0BAAAAAAAAAAB+On7IJnz04r7/5X9+kLBdv8uu&#10;MYyIzu8KAAAAAAAAAMAvgEQiEYlFfCGfJ+Dx+FxEAY8v5IvFop/yqIIfsgkP3Pi3BgllBlz1OH53&#10;f+d3BQAAAAAAAADgp0YkEnF47CZmY01jdXV9ZVV9RWVdeWVdeVV9RXV9ZW1jTROrkcNji8Sizs/8&#10;kfkhm9D1rPP+a55dW+6f09P7kkvndwUAAAAAAAAA4CdFImnlcNm1jdVVdV86sJPtt9c11XD53J9m&#10;yPCHbMJ9Z7Z1qbh/WK+Lezq/KwAAAAAAAAAA/xpCkfB9Ru7zxNdsDrfzff8mEolELBY1Mht+LwW7&#10;KntkM7NJLBZLWn/4NIQm/G2hCQEAAAAAAADgv6SotNLB9fiCTb5hMUmd7/vXkEgkPD63trGmsv6b&#10;avCrMqwvr2+q5Qt4P3oV/rRN6HXBxevCHt9LroF/a5YpNCEAAAAAAAAA/Ge0MNmPnySt2R60cltg&#10;wIkbFdV1nR/x78AX8KsbKr9xeLCrlXXlNQ1VQpGw8+v+UPycTeh9waWorLCytjz+beyR2wEBVzwC&#10;r3oGXPEIuuYdeM0z8OqfVyI0IQAAAAAAAAD8B4jF4rfpOds9Ty3e4rfKef/q7UH2WwPW7z70+EmS&#10;UPDvtpZILKprqvnbQSizsq68vrlOJPmBd535OZvQ88KeqrrKT1Kq6ipuxVwJuOJx5uGxrKKPEUmP&#10;vuUci/8/TSiRSCoqqmKevqirb+h8HwAAAAAAAAD84KRnFW7ed3yFU8Dq7UHtrtwWOHeD94PIBD5f&#10;0PkJ/xBiibihue47g1CmbG3hj3tMxc/ZhL6X9qVmJMuasLW1tay6ODjkSHFV0adPn5I/JPhecu36&#10;lE7+QRPmFxSGhj0OD4+MefJc8PU/XeTmFYSGhYeFhRcXl3S8/Xuoq29YuGixtg5pw4aN+QVFoWHh&#10;4eGRv+eLF/FMJqvzS3w3JaXloaGPQ8Me5xcUdr4PAAAAAAAAAL6DwJM3lzsFyEYIO7rKeb+D2/Gc&#10;/NLOT/iH4PK5/0gQyqxuqOQL+J3f4wfh52zCwKuex+8eYHOROvr06ZNAKCisyG9tbS2uLDp8O6Dr&#10;47v6B0344FGEnFy3bt179FTsExH1DNlq6DP3H4TJyXWTk+sW+yL+q+f8FhKJ5ENaemRUVGRkVFNz&#10;c+e7P5NfUGRtO1hehTpp0tTQx1FyHejWXaFb9x5y3RTabxk0eEhFRVXnl/hu4hIYsu/1KCyy830A&#10;AAAAAAAA8HcpLq1cuS2waxB+Hi3c/zAqUfwvjL+JxKKG5vp/sAl/6KHCn7MJZVkYlhBSXY/MIJUF&#10;mEAouPP0mv8V964P7uofNOGjsKgevdTVdI17qtNGjp9TWVndfteDRxE9eqkp9FSOi0/86jm/hUQi&#10;2b5jt0JPZXl5+dy83x1/EwqFIY8iXdz8Y18kpaVnzp+/YP6ChfMXLJw7b6G6vnlvDRrRaPDcucgt&#10;8xcs3LvPrb6+sfNLfDcJSakKPZV79FILexzd+T4AAAAAAAAA+Lu8eZ+5xMF/VZcalLncKfDynSix&#10;WNz5ad+NQMivaaj6vSYsLM/PK8surS5u773iyoLC8rzC8vyiyvzffBay2Uxj9Q96lv1P24QBVzyu&#10;RpwvrSqWzSD99OmTSCx6+ZFx4t7BgKseXR/fyT9tQlVd4x7qBmqauBMng9vv6tiEIpGosbGprr6+&#10;qalZJGr7w8HhcuvqEZpbmA0NjVsctvVRw8jLy79++6GxsUkkEtU3NCL3NreIROLGpuaamhoOh9vQ&#10;2FRdU9PU1MzjCVpamC1MxMbGJjTVTk4Bt3jZ+rq6etmNzc0t9Q2NyJs2t0gkkrr6hpraWh6Ph/xb&#10;iEjc3NxSV1dfW1tXV1/P5nC+fKXPcLm8unrkAfX1DR2nbndtQqFQKP0e9XX19ULhv7v2FwAAAAAA&#10;APhZYbx8v2izX9ca/NyEAeduhP0bTcjmsrp2XVV9RXlt6dPUyNMhR47d3X85/OyrzNSq+oqy6pKH&#10;cXdPPzhyKuRw8IOj16MvfixM7/rcqvoKLv8/PVnxn+InbEJki9GrHjdjLvN43PYgbKeppfHMg6MB&#10;V5GdSLs+99ubUKEnfs36bT17YkzMhhSVtM1y7tiEVdW1doMGy3XXHzN2XG1tvewBoY9j5OTk+qgS&#10;N29zl5OjKihSVHWM+mgayMnpDh81saa2foDtSDm57l6+QQ8ehuNw5G7dukXFxNraDZLrrj9u/ISm&#10;5pb2j8HnC9DUQXLyWPuVm7jctj98pWUVdoOGyHXXnzBhYmhYRLduekrqeo+jXwgEggsXr1L7jf08&#10;yVR95mz7V6/eCIVtsSoQCOnJjOmzlst115CT66amgVuxalPqy1ey3uvYhJ9aW4UCwfmLV+S69erZ&#10;U3Xpasf24gUAAAAAAACAv8T/qgkbWpAT6ruM9ZWFxof4X3ELib3NSEu8EHb60E3/jIK0spqSq5Hn&#10;T94//PxldGj8/aDr3mcfHi+qyO/y9PJmVlPnd/oR+Amb0O+KWwT9kUgs6pyDn2FxWDefXA74w0mk&#10;39CESg9Do6dNX6jQU2PCpGkt0p1dujZhH03a100YLScn1xdltn23l4XlWF20pbKWYS8VKs3AZtGS&#10;VbV19da2E+V7oGfPX06gWWtqG+ijcE+exdnaDeqjafDtTdhH04BsYEWmmunomVn2GxobnxwQdEJO&#10;rqd8D9yw4aPGT5yMIljJK+JoBv3fvP0gG/S7c++RvELfboo6aKyVrd1oDNZKvoe2nJzi0+cvPn36&#10;1LEJ+XzB2Yu3FHprd+uBWWq/ns3+jfFGAAAAAAAAAPgW/ldNWNNQVdXlkPp3Oa/9r7hHMx7L9owp&#10;rMi78/Ra7Ksn5TWlVyPPX4+6VNdUU9NYlfjuRdB173c5bzo3YX15beOXZWU/ED9bEwZe9Tx572BV&#10;XUXnEOxAa2trZmH6wRu+XZ/+l5ow5umLI6cvd1OiKPTQvXHrvlgsfvAovFMTquoYdmnCbr00jY6e&#10;upxfULR+49Y+ajh5+T5xCcmlZeVsNqef9cTeqpRevfXXbtqVSE9NS/+YlZ1nbWOnqmP07U2oqmPU&#10;Q8Nw+RrnJHpqVlZORUXViVPnp0xfuMPFt7y8qra2/vqt+/I9+/RSJR84eFIikRQUFg8aMrKXOtXA&#10;2Obps7jSsopnz+NNzQfIyclPnTq9sam5vQkjop5GRkVp6BjI9SQOHDwtJyf/x1xGCwAAAAAAAPy/&#10;4H/VhJ1yTmZMSnjgVY/MgrT2cb+SqqLSquKyamSc8EbUpYaWusr68tD4kIM3fT9+flgnO7/Tj8BP&#10;2ISh8ff4An7nEPwaDo99I+ZSwJXfXVj4LU0Y+jiqqqpm6LARiuqUgbZD8guKHkfEfEsT9tAwPHXu&#10;ukQi2bHLRbqeUCGvADkng8vl9bOeKN+HpKRkXN/QtlVMcUnZ32hCaxvbktKy9gfLBgN5PB6Hw2lo&#10;aHoYGimvoNhLFbPPzV0ikTx48FBRWV9OTvf4ybOy/8vxBYLrt+4dP3H2WWwCh8tra8Lemt5+h23s&#10;Jir0IfTtq5mdk9fx9QEAAAAAAADgr/K/asKuE0er6isik0P3X/PKLc3udHtZdcm1qAv7r3kfvxN0&#10;+FaA/2W3yKTQ8trSrq9QWVfe+Z1+BH7CJox780wsFneuwK8RS8TRyY//YA/Sb2nCh6EREonkXkiY&#10;nJxuDxWCf+CR+AT69zehnBxm4dJ1HE5b5v29Jhw5cnRDw5fZzA0NjSdOX3Dcum3psuWTJk/r2xev&#10;pGXQ3oSnTp/prYqSk+sWEflE9niJRNLx/3uyJlTRNlTXN++lTO7RS+/YiTPIeCsAAAAAAAAAfAcp&#10;rz78T5qwa85V1Vckvov1v+L2Juul7LflNaUvM5PfZL+UjROeeXAs/t3zq5Hng65753XpxnY7v9OP&#10;wE/YhK8+psiOJfwDWj+1vnj11P+KW9dX+EtNKBtS27nbQ15RXUeP/ORp7D/RhOhlKzZxuMhmoX+7&#10;CUeNHtPY1HbmYW1dXb9h83r2xsl10x8+csK8BfZ7XNx69FJub8Jjx0/JmjAy+ln763dE1oSqusbd&#10;e5B69Mb06UvBYPG5eQWdHwcAAAAAAAAA30ZZRc29sGdHz96x3xrQtQZlrtwW6Lr/XEh4bGziq87P&#10;/z5qGqq7rifMK80+fvfAlYhzeaU5FbVljLTEw7cCXrx++nk94cXaxur3uW/8rrhG0kN/a6SxvLax&#10;pvM7/Qj8hE3ISE+SSCSdK/BrJBJxDCPi+8cJZbe0MFkqqmZyPYgDh0xW0TGWNWF1Te0gJM8MBw8Z&#10;XlqGDCKLxZLgs1fkuml2aUL53PzCf68Jg89fk+umoK5vduzkOdkxmgWFxfLyCu1NGPLgQW81jFy3&#10;vmfOXZL9M4xQKEyiJz9+HJOZlSsUiT6vJ8Rtdtx55NhJFQ1MNwXiYvsN7W8BAAAAAAAAAH+JxNeZ&#10;M9Z62TsFdk3Bjq7Ytn+ZY8A2/4udn/991DfX/VbUVaTlvdt/HcmB0w8O+112vRFzqaymRLbv6I3I&#10;S9KdaSruPLl+9M7+zC7HUVTWlTcyGzq/04/AT9iE4UkP+cI/W0/IZd+IvvQHBxX+pSYUi8WXr97p&#10;q0PprWmg+rkJOVze2LFjVbSN9DHmx4+fLSwqTkxkjBw9W0GF2t6Ee1xc+6hhunfvmZDIqG9o4vL+&#10;lSZ09T4k1x2LJ/SPj6dLDyHkBhw83V2xb3sTfszKNTEb1FODajZgfMrLN80tTEbqa6sBw+S66Q0d&#10;OrOhobF9j5nQsKi6uoZl9qt6KRM1tMnnL16RRSYAAAAAAAAA/CXq6hsTGG+TUt9/i+8zcjo///tg&#10;cZhdxwllZhV9jHvz7NnLqJcZ9OLKAtmhha8zU15/TK2ur5QOJ+bEv43NLv7Y9bkc3g+5J/9P2ITH&#10;7gRV1f/RvqOfPn3KLsk8eNOv69P/XhO2trY2NbcMH79Qvje5vQlbP306FXyuu0KfPn1pmtpGRkbG&#10;OBxx0ZK13RV6tzfh8RMnu/fWU9IgUanGi5asqquvH2g36R9vwrj45G7dFHurGRgYWtnZLRo4cJQe&#10;0bIvyqyXClrWhAKB4Oq1Gz0UlXsoUchks379+hPJJgpKVDm5XnfuIRO4O51Zn5mV06uXSk91ChpH&#10;zcrKbv9IAAAAAAAAAPC3efQkeb3baUevMx4nbjc0ffl777+BQMiXnR7Rtetk/uYo4h9YWV9e3VAp&#10;EiOHe/9w/GxNiJxPeNn1CSNCJBJ2DsHPcPnc+89v/cHE0T9uwrDH0ZpSHoVGdrz9w4d0LS0t2V1I&#10;E7a2stjsPfu8NDW11NXVtbS07dc4p758I3vA2bMXWltby8srxk+Y07dvX1VVNXV1THFx6ZDhEzQ1&#10;NZfYb+i4x8zo0WM1NTVnz57bca4mn8/X1DTX1NRcunwjp70JSyvGjZuoqak5fcbMxsa2B4tEoqPH&#10;g/v21VRSQimrqJLIBqfOXtbV1dXU1PTx9ZcN9AmFopu372nrGKupaffqTVJSwmhrU2/ffSR7hcSk&#10;VNnHfhwRI7slIvKJpibyZRcuXcPj8ds+EwAAAAAAAAD8XTJzi508Tq5wPnDvcaxI9M/vK9MRsVhU&#10;11T7V8PvD6ysK29oqf9B59D9hE0YeNUz4KpHNCO8idnY2vrVwkKJRFLfVBsaf8//qnvgVc+uz/2W&#10;Jqyra8jKys7Kyq6tret4u1gszs3Ly87OycrKbmxsO0lCIpHk5OQl0VPy8vLZHITMrKzs7Jy6urZd&#10;Zxqbmt69//AsNo6R8pLL5eXl5Wdn5xQUFIpEItkDuFxeQUFBdnZOUXGxUPjlHx7EYnFOTm6nB/N4&#10;vIKCQuTBRV89uLW1NT0j88690Mfh0QWFRTwePysbobKyquNjyisq4xPp5y/dvHs/rKS0rP3PdGNT&#10;s+wr19e3zZAWiUSyd8/MzGphMju+CAAAAAAAAAD8DcRicU1dQ3FppVDY9pfbfxUOl9017f621fWV&#10;PH7bOM0Px0/YhLIsDLzqeenxmTeZqS3sFuRgBYm4saWR8SHx7KPjAVc9/jgI/7gJ/w3+m39RkL7L&#10;n7yR5DOd7wAAAAAAAACAnwixRFzbWP0H00e/3cr68obmuh/3r9A/ZxPKDLzq4XNxn/vZna5nnV3P&#10;Onuc3+V7ad+f1qDM/7gJAQAAAAAAAAD4jxGKhNX1ld85g7SyDllJKPw8ce9H5Gduwu8RmhAAAAAA&#10;AAAAfno4PE7Vd2ShLAh5grbtIX9QoAl/W2hCAAAAAAAAAPjpkUgkLA6rqq5z7H2j1Q2VHB77x501&#10;KgOa8LeFJgQAAAAAAACAXwQunyMb9PvGAUPkkdKFiPwffIRQxg/ZhK5nnLtW3D+r90WXzu8KAAAA&#10;AAAAAMBPikAoaGI1VDdUfS7D34xD5K7KuvKaxqpmVpNI9EOeRtiVH7IJ/a64feNWMX/PwKueB2/6&#10;dn5XAAAAAAAAAAB+UiStErFELBQKmeyWeunRhV2tqi+vb65jcphCkfBHny/akR+yCW9GX/a/7Na1&#10;5f4p/S67PYq71/ldAQAAAAAAAAD4NRCLxVw+h8VhNjIbGpkNLA6Ty+eIxeLOj/sp+CGb8GNBuuwE&#10;wq459/3KXrmkqqjzuwIAAAAAAAAAAPx0/JBNyOGxr0WeD7ji3rXovl+/y273n98W/cgHjAAAAAAA&#10;AAAAAHwjP2QTtkpa88tyj94ORMb0rv1jo4WB1zwDrngEPzhW01Dd+R0BAAAAAAAAAAB+Rn7MJpRO&#10;8M0szLgQdtrn8r6AKx7fOY808KpnwBV3n0t7r0VeKKoo+JkWjAIAAAAAAAAAAPwBP2oTys6XbGxp&#10;SElPuhQWHHDV3eviHs8Lu/+G3hf3BF71uBpx/k12KpPdAkEIAAAAAAAAAMCvww/chO3w+LzGlsb6&#10;pvq/bROziS/kd35dAAAAAAAAAACAn52foQkBAAAAAAAAAACAvwc0IQAAAAAAAAAAwK8LNCEAAAAA&#10;AAAAAMCvCzQhAAAAAAAAAADArws0IQAAAAAAAAAAwK8LNCEAAAAAAAAAAMCvCzQhAAAAAAAAAADA&#10;rws0IQAAAAAAAAAAwK8LNCEAAAAAAAAAAMCvCzQhAAAAAAAAAADArws0IQAAAAAAAAAAwK8LNCEA&#10;AAAAAAAAAMCvCzQhAAAAAAAAAADArws0IQAAAAAAAAAAwK8LNCEAAAAAAAAAAMCvi1xjUwsIgiAI&#10;giAIgiD4ayrH4fJBEARBEARBEATBX1M5gVAEgiAIgiAIgiAI/ppCE4IgCIIgCIIgCP66QhOCIAiC&#10;IAiCIAj+ukITgiAIgiAIgiAI/rpCE4IgCIIgCIIgCP66QhOCIAiCIAiCIAj+ukITgiAIgiAIgiAI&#10;/rpCE4IgCIIgCIIgCP66QhOCIAiCIAiCIAj+ukITgiAIgiAIgiAI/rpCE4IgCIIgCIIgCP66QhOC&#10;IAiCIAiCIAj+ukITgiAIgiAIgiAI/rpCE4IgCIIgCIIgCP66QhOCIAiCIAiCIAj+ukITgiAIgiAI&#10;giAI/rpCE4IgCIIgCIIgCP66QhOCIAiCIAiCIAj+ukITgiAIgiAIgiAI/rpCE4IgCIIgCIIgCP66&#10;QhOCIAiCIAiCIAj+ukITgiAIgiAIgiAI/rpCE4IgCIIgCIIgCP66QhOCIAiCIAiCIAj+ukITgiAI&#10;giAIgiAI/rpCE4IgCIIgCIIgCP66QhOCIAiCIAiCIAj+ukITgiAIgiAIgiAI/rpCE4IgCIIgCIIg&#10;CP66QhOCIAiCIAiCIAj+ukITgiAIgiAIgiAI/rpCE4IgCIIgCIIgCP66QhOCIAiCIAiCIAj+ukIT&#10;giAIgiAIgiAI/rpCE4IgCIIgCIIgCP66QhP+DHJ4fDaXz+bwWRw+k81rQeRK5bGkN7I5fDaPz+ML&#10;uz4XBEEQBEEQBMFfWWjCH0m+QMgXCHl8AZvLb2Hz6prYlXUtZdXNFbUtlXXMqnpmVT2r+murEJG7&#10;KmqRR5bXNNc2spqYXBaHx+UJZC/Y9Y1AEARBEARBEPxFhCb8/y5fIOTKIpDFa2zh1DWxaxtZNY3s&#10;uiZ2C5vH5Qn5ApFILJFIWltbWz/9Fq2tn1pbWyUSiUAk4glELA6/vplT04i8Tl0jq6GZ08zisrl8&#10;njQRu34AEARBEARBEAR/YqEJ///KFwiZbG5dI6u6nlnbxJYO7glkBfh7+feXEEsk0nmnwmYWt76J&#10;XVXPrG1kNbO4PL6g64cBQRAEQRAEQfCnFJrw/5fts0MbWzhlNc3ltS1MDl8skXTuua9Bhgi/hc7P&#10;6wyHJ6iuZ5VUNdU1sTk8PswsBUEQBEEQBMGfXmjC/0fy+EImi1ePzOpkN7Vw+QLRH2ccVyhs4nKr&#10;Wazipubs+vrMurqMmtoPNdXvqqvfVle9ra5+X12dXlOXWVeXXV9f2NhYyWQ2cLlsgfAPIrO19ZNI&#10;JGlm8mqlk1SbmVwuDBuCIAiCIAiC4M8rNOH/C3l8YSOTW13PbGjhcHgC8e/MDhVLJM1cbkFDY0xB&#10;4Y3MrItp6Wfevj/x6vWR1JcHUlKDGKn7GSmBjJQAqf7SXwcyUoNSXh5IeXko9dXxV6+D376/+CH9&#10;+sfMhzm5GdW19WyOSCzu/DbSgUexRMLlC5tZvJoGZn0Tm8uDMgRBEARBEATBn1Bowv+9TDavopZZ&#10;38wRiX97+K710ycWn/+qvOJGWnpQcqpHIt0nMTmAnhJAT/GnM/yTGf7SAvRPTglIbgvCgJSUAEZq&#10;ACPVX2byF/2SkUf60lM8Eul+ySkX336ILSyqYbElv1WhbSHK4pXXtDQiQ5cwlRQEQRAEQRAEfyqh&#10;Cf9n8pAtZHi10pmiPL6w08CgpLWVJxSWt7SklJffSMvwiE/yjE/ySUj2S2L40RnSFEzxR5oQEUlB&#10;qf7JDJ+ERO8XcZ6xLzyeP/d4/twz9oVXXIJ3XKJ3YpIPPdk3OcWPnuJHZ/glMXzpDN+kZO+kZI+E&#10;JLf4pLNv3r8oKi5obGILBF37UCgSNzRzquuRcyyks0khDkEQBEEQBEHwZxCa8H8jm8uvbmDVIXMy&#10;O9fgp0+fBCLRm4rKWxkfj6a+9ktK9klM9k9k+CchIeeXhPxC1oTSDkwNSE4NZKR6xcbtfhS64cyZ&#10;JX5+07ZsGbfMfvSixWMWL566cZN9QKDDpStON2453bzjGhXjm5SMZGFSim8SAxEpQ4ZPEsM7keGV&#10;mHyAkXrxfXpCcWkDh9vpg7W2tvKFosYWbnU9q4XN7fqlQBAEQRAEQRD84YQm/B/Y0MKpqG3hSscG&#10;O3UXTyhklJbtfJHgkUD3RQpQOjAo68CkFETplNGA5JTAlFeByanez1/suHtnvqfHiEULjEzMKFg8&#10;QRdNxBHJRAqVRKGSKVQCiaKPNjUxW+DmvjPkgcOF88637njHJfrRU/3oKUgQSptQJlKGCck+Ccke&#10;8Um7XyRE5OQ2crkdP56sDAVCUUUds7qByePDaCEIgiAIgiAI/thCE/538gVCNpdf28iub+YIRV/t&#10;7CKWSKpZbHppefDrN16JdGkKymwPQtnwYIpfYrLX8xd7Hz/edO7s7N27hs+bZ2prRzM2JZOoFDKN&#10;SjWk0oxMjU0GWFgMsLToZ27e38LMyszU0sTE1Mh4wvLlOx4+2Hn37q47d10fP9738NG+h4/coqK9&#10;YuN8pcOGPm0m+yQxfBMZHvFJhxgvo3ILSpqahV9vRdPa2trC4tU2sJhsHiwyBEEQBEEQBMEfV2jC&#10;/0i+ANlZtLaRxeEJO63W4wiFLwqLTr5845VA906kI3M7OzchMjzom5jsGvVkZ8iDDcHBY1eutBw8&#10;jGZsTibSyGQDCtWASjM0MDAyNjI2MTGxtLAYYjNwzFDbCSOHTB07fOLIwQumjZsyZrgFjTbdYdNi&#10;971T5s2aNX/WjBmTZ8ycMnvBbHuHDU5nTns+fyENwrY49E1k+CYmeycmeyXQDzBehubkVrFYHUc1&#10;kamkAlFdE7u+GenCrl8ZBEEQBEEQBMH//0IT/kdW1zOr6plCkbjT2sGihsZDjFTp/jF038Rk3yRE&#10;2R4wsoFBmftinm27f9/xxo0p27aTDE2IeAqZakSRSqUZGxmZWJqb9bMwszI3s7Iw72dhYWlhaWZm&#10;bjOg38jBNrMnjV4wbfyW5fPsZ08a2s9i2ACzIQMth1v3GznQasRAq5HWVuMGDZg6dMCC+TN2Xjjr&#10;+SLOl54iGzD0RQYMEb0T6Z7SnU7flFd0/PCtrUgZNrVwquuZXb8yCIIgCIIgCIL//4Um/LdF5otW&#10;NzAbWriSDifFiyWSsuaWkMwszwTkYAmkBpEgRAYJ25qQzkCmib6I3xsd4/wwdMPly9N27DQYaIPT&#10;x1MoRlSaCdXAhEI1IpENCAQynkDE4QgYDA6HwxMJRDKJbGxoYN3PctrYEUtmTlwyc+Ly2ZNXzZvm&#10;vHrhqgVTZ00YMdym3yjb/qNs+48bbD134siFU8csmT528bQxi6eP27DDcde1y55Pnvkk0n0TGT7S&#10;ocJ2XeMST79+l11XJ+gwlbS1tZXNFVTVM1vYcFjF7yqU2vX2/16hSPybdn3kv+33vDWLzf2YmZWR&#10;kZmR8bG4pBT+4IEgCIIgCP5toQn/XVvY3OoGFpvL7zhdlCcSJZSUHkp5icwURZQF4VdN6PUiwSUi&#10;0iUqald45LKDh20mTaUam5HIhtIaNKUamFJoxng8GYPBo9E4fRQWj8UbUqhWJiYDzU2tLcytLc3H&#10;DLVbOH3C8jlTVs2ftmbB9LULp29YPMtp9YKV86YO6m8xxm7gCJsBtv0sBlqYDepvNX643bxJo1bP&#10;m7xpyYw1KxY6Hw50e/zIp0MT+nzWK4G+n57yKDunhcf7koWfPvEFotomVmMLp+tF+H+gsKSsIi39&#10;Y3wCPSr62avXb3NyC5hsZFVnl0f+87YwWVk5+ZlZuZlZuXkFRRwknDs/5j+zhcn6kPYx/WNWV7Nz&#10;C8orqvjIp/svLkt5ZXVaRiby1hmZxSVlfynqhCJxbFySqamVsfEAcwvLF3FJf+npIAiCIAiCYEeh&#10;Cf9Fm5jc8poWvvCr0yZEEsmdjEwv5Nx5aQF+CcLPawjpyfuinuwOC/NOiN/35Om0HbsMLQaQyIbS&#10;yaLI8CDVwJRENsBi8WgUFo3C6qOwNBK5v6nxQHNTG0tzGwtzG0vzIQP7TxwxZMHUcUtnTlw8fcLi&#10;6RMWThu3dNZk+zlTl82eZGNlNtDczJBKJZOI/c1MbK0s7PpZ2fXrN3KQ9ar5U/esW7hp6Swnjx2u&#10;oSE+0mFMH2QzUuQDy7LQOyHJKzHp1Ks3lUzmV19NLK5tZDX8f8pCvkBYUFi8fbeHlg61e3eFblK6&#10;d+/eu4/6mAlz4hKS/4OVkG/fZxgYmXfvrtK9u8rwkeNqauu6PuY/s6CwuPvvoq+F67dgyZroJy94&#10;/3JiiUTicxevtr/xypWr/lLUcbi8wSOmKyiS5Huo7Hbx+m8iFgRBEARB8GcVmvBfkS8QNjM5tY2s&#10;jvuLiiSS3PqGc2/eecQn+SYiU0M77CXTtqOMd0LivqjofVHRPvGJTnfuTnLcamDej0g2kA0P0gxM&#10;yFQjPIGCRuPQaBwKhcNjieZGRtbmZjLtrCwmDLOdO3Hk4mnjFk4du3TG+CUzkCBcMHXctDHDhtkM&#10;HD3IZtKIwVbGhmQ8AYfBUElEEwMDCxPjARZIRo4fNmjOpNEr5k52XjXfec3C3V473e/f9EHWOiZL&#10;g5Duk9SWhb7IgGHS0dRX76qqeUJh+3cUisQ1DayGZs7/h2Mqqmrqgg4eU1bTVujVt5cGTUXbUFXH&#10;SFXHSE3XuI+WoUIfgnxP1c0OzhmZuX8pSP6q7z58NDIZ2keD1luDNHzkhP9hEwpFosKikm7dFVR0&#10;jDqrbaSkZaioTlPohVFQVF2zfvO7Dx//vcsilkguXrreo5e6io6RshZtxYqVf+m9nr9IlJPr1lOZ&#10;YGo1saq6tusDQBAEQRAEwW8XmvBfsbGFU9PIEgq/BKGktfVtZdXBlJfesr1kfqMJGb6J9L0RkS7h&#10;kb4JSVtv3B61bAWZZkJCthU1piHDgyYkMk02WRSNxmFQeCqJMsDUzM7Sor0Jxw22nj5m6OQRgxZO&#10;HrNk2rj5k0fNGjdiwRRkoeCcSaMnjhhMIRAH9be0sTTDozEYFJqIw+GxOAqJZGViMsJ24NihdrMn&#10;jFq3aPqW5XO2rpzr7rDczWenV+iDL034eahQNrzpk0D3TqBH5eaxBYIv31QiaWjm1DWx/9Lf8v9x&#10;W5jsaXNWqmuSlLUM1HSNVbQNe/RGKSiqKiiq9lBUU9SgSW806qOGmrtgWWVVTddX+Kd8l/bR2GS4&#10;sqahsiZl+KjJtf/7JuyhpmuspmusrGWgoKgtuybSy6LZSwO5Vqo6Rr1VUTNnL/73LousCXv2Vkfe&#10;TtvgLzVhUwtz5x4Pc8uBNrZjYp7GwiAhCIIgCILgdwpN+M/bxOSWVTeLxeKO8yrji0pk28l0jEB/&#10;6VETbb9NpO96FLrz4UP3Z7Hb7z4YNn8hHk8mUY0oNGNkkJBmQiDRkBRE4zEYHBqFo5IodlaWdlaW&#10;/U1NrM1NbS3M27SymD566KThg0baWc+eOGrtwunOaxft3rB0++pFK+ZMHmBuikVjjChkCgGPQaHR&#10;+igqERlptDA2trWyHDfMbsKIQeNHDF69YNruDYs32c/2dl7lGejq/SJe1oHIf6XTXKUih1X4JiLn&#10;ZzzIzBZ/vYNOXRO7tpHd9eL8N/L4Al//Q/I9estGBZU0iHJycus2OkVERkdEPTl45JSchkFPJR1V&#10;6RBZzz6afgEHxWJJ19f5R/z/2YSqusYafbF37z18+vzFk2cvYp48P3D4hJwcqWcfjCyhFZV1b966&#10;+y/ti/M9TcgXCIUikVhK13tBEARBEATBvyo04T+rsIWFbCrTPmW0tfUTk8+PzMl3j09qG15D8i/Z&#10;L1GagnTZAkKGbxJjb2T09gcP9kZGb7t9b9Ds+XiygTQIkRqk0IxxRAoKjcNg8BgsAYslGNMMBvWz&#10;srOytDI1HmBqPMjKQuaQ/lYjbAdYW1jYWFkumTHBaeV8h+VzNiyesX7RjM32c3asXbxy3tR+ZsZY&#10;ZKgRg0VjKESSIYVKI5HIBBKZSDYzMpo0esiyOZPnThmzat7kPRsX73NYFrB7vc/RAO+4eNm5FNKN&#10;Z5AP7Pc5Dn0Skz3ik+5/zGrqsOuMWCypaWTV/y9GC4Ui0bPYBFVVPRUdI1Vd495q2LHjJrx5l8bj&#10;C0RiiUjafuUVVatWb1LSwCHDZdqG3br3KCou6/pStfUNefmFb96lpWdkFZeU1Tc0dXoAXyBsaGou&#10;LasoLa8oKSuvb2wSisRMFqeouPRD2sfyyiq+QPinTSgUiZgsdnFpWWZWztt3aYVFJdW1dX88/NXY&#10;1FJcUvYhPfPVm/dZ2bll5ZVc3p9vXfNVE+oY6enpVVRUyq6J7LKUlVdOmb60t3QQtZcyatWaTaIu&#10;3SUUiVlsTmlZRW5ewbv36fkFhWXlVTzp1jS/J5fLLy2r+JiZ/SH9o+yj/l4T8viCisqa0nLp9Swt&#10;Z3N4AqGorr4xL78g42N2QyNy/Rsa2y54aVlFXUNjl48namGx8wuL3r5Pz87Nr61rkN1eVV2LPKus&#10;oqy8kslq+9cKJotdUloue6nSsspO2/+w2Jz2e6uqa7teYaFQxOUJSssqsnJyX715n52TX1FZLRB2&#10;vmJsDrftdX7f4tIyDhf5siAIgiAIgv+90IT/pEw2r7qBxeN/WV8nEIsfZmV3GFuTBuHnvWSkMvyS&#10;U1xjnm5/8GBPZNSOkIdjlq/C48lkmjHFwIRsaEKiGWEJJBSOgMMRCTgiHk80NTLqb25qZ2Vpamho&#10;YWxoZ2FuZ2lpZ2mBaGVpa2kx0Nx8yIB+M8YNWzBl9NIZ45fOmLBw6ph5k0bPmzR67FCbwf0tzQxo&#10;ODSGgMXhMFiUnj5KD4VGYbBoLAGHJxNJo4bYbl29YMOSmasXTHV1tN+/d2PQ3vWeF0/7xMV/Hhv8&#10;si9Ou16J9Csf0qqYX861F4mR0cL/fssZFpuz2WGHogoZCRtV4sgxk3JyC7o+rKS0XE9Pv4cypYca&#10;Ta6b0sngi+1/6ReKxGUVVX4Bh8aOGz9goLWJqY2FpbXdoMHjJ0w6ePhoXX2TUNT2Ilye4O790JGj&#10;xg4ePHTQoCG37z4oq6xet9HB1m6Qmbm1y143Fof7x03IYnPuPQifNm267aDBVlbIe1nb2I4ePXbT&#10;pp3lFVVdP3ZzM/PGrXuTJk2xGzTY3MLG2MTGqt/AIUOHrd/o8OrNhz8uya5NWFZe0ekxV2/cU9NE&#10;Zpb2UqGMGDWjrr5zdCUkpc6Yu2rwkKEDBlibmllbW9sOHTZ8x8492bn5XQNSIBTlFxRv3uI4eMhQ&#10;SytrcwvrIUOHubp5NDY2X7z8G03Y1Mxcs3bD4MFDBw8eajdocElZ1cNHYePGTxgw0NrS0jbkQaRI&#10;LL505dqgwUOQCz54yNnzl2U1K5PL4z+OeDJ12nRra1tTM+t+/QeOHTv+XsgDoUi0a4/bIOQpQ2fO&#10;mvvm7QfZ49++z7AbJHupocOGzajssDRRKBJ/zMptv3fTZodOl4LHF7x8/XbO3HmDhwzt19/GyNi2&#10;/wCbYcNHzp+/4GNWLl/w5ZFl5ZWy1/kDbe0Gl/3WjxsEQRAEQfA/EJrwH5PD5ZdWN3N4gvYoav3U&#10;GpGT656Q1LbFqEzZUGFbELYNEm69fXPn43CXyKi5Lm5kY3OSgQnJ0IRkaEowMMVRDNE4AhZPJBJJ&#10;JCLJzMjYkEYzotHMDA0pZPIAUxNpE0qD0NLCVioyTmhpMW7YINkeM4umj186Y/z8SaNH2g2YOMx2&#10;gJmxrYWZIZlMwhKwKAwRiyPjCWQCkYjDmxrR7AZYDrAwnTFhhIfTKqfV83euX+S9ffVB142+Pjs8&#10;HoVIDy38vJjw6yaUZeHldx86Hl0oFImr6lkt7P90AKSkrGLEyDHKmhQ1XeOeffqGRUR3zIZ2RSLx&#10;Xg9/LLm/kflgipHNouVbWpgs2V1v32fo61Pke+ipaCN70rQrXZSoOWXa/KbmtkdyeYJzF68pKdNU&#10;pXNQT5w657LPQ1FJS0XbUEmDuGTZCiab8wdNyGJzvP0PKSmrKmm17X/TrpwiZtTocZ1GL5uZrPmL&#10;18n3UFTu8nhFZaK8vGJk9LOu37Tdb2nCZ88TdHVNkSbUoOkRB+YXlrR3JofLv3knRF6+Zw9lSqfL&#10;oqisa2pp9/ZdeqdXK6+oHjt+cm81XMcH91TW9fD0vXL9dtcmbGhsGTx4iOyR8j36JDHeDB8xubca&#10;Ebme2sbXboSIJRJf/8DealhVHaNeKvqe3v5iSWv72924/UBbF9u+mRDyGHVadwWNl6/eLly8srcq&#10;TkXbkEyxTkpOlVUfI+WNnJwc8rNTp2Kodh2rTCSWvH2frtBTRVXHqI8mbeSoqTU1X35wQpE4LOIJ&#10;GkPopYH86DvaTZlsambZnp1CkbiouFS+p3Knh3VSTk6uqKS8/d8aQBAEQRAE/0uhCf8ZuTzk0HY2&#10;98tWK3yRKCa/wCOBLptj2XEZYduR9FK945M2Xbm4PeSeS3jk2mPBRgMHEWnGJEMzqeZEmgmGQMbi&#10;iEQimUQik4hkEpFIkEIiEgeYmgyyQkYIbdua0LJNK6uRttZjhtjYWJr2NzM2M6AZksk0EpGAxVAI&#10;+H4mhiY06kBTYwMi2YBIphCIZDyRhCPgMTgbK/PJo4fMnTJ63rQxy+dO9t6xxmfnmsA96w+4bjrg&#10;usXj3En3J099EpLaJpEipyl2aF3pLZ6JSZfff2Dy+V+ug0BUUdvC4nSed/fv+fRpYvdeRGQjTU2a&#10;LnpAUXF518fIZLLYNbUNNXWI9Q1NsnMpCgqLbeyG9VAjqWobqWoZGxpZ2tjaDRxog8P366NBVdUx&#10;6tFLfdmKdfXSeYw8vuD8pevKKsjWLL1UMctXOXTrie2lQujV10BBjbh02Qomi/17Tcjh8jZu3tFd&#10;QVtZy0BF20Bdk0al9Tcy7qetZyorjV6qKMv+dvkFxbLHc3n8Q0dOqKijVHWMlfoa6KIs+/UfOGjw&#10;EAvLfqraJsrSXUM1NNBPniZ2/aYyv6UJ794LVdcykX4daj/rseXIZMi2dz945JSKuq6ytnQRpiqF&#10;QhlgZNwPjbHqo45F8luJoqSiE/M0rv14j7r6xumz5ikq68qyR0XTgEzph3xBHWNdjMWo8fN7qSDd&#10;/lUTNrUMHjJUtgVOzz7aGx32KPTS66WK7a1l3FOZeOXaHbFE4ue/v486Mum3tyrKyydA1oRCoYie&#10;/IpIMVXSIKnqGClrUnT1TY2M+1Gp/Xv1whONBlvbTVKSXlUK1YbOeCmrtZTUt3Jycmq6xooaNCxt&#10;UHlF25eVNeG7Dxk9FFWR9ahaBqNGTauprW+7VyR+FBbVR43UR52som2kpmlgZGxl1W8AhWqh0hd5&#10;i97q+GEjxpZXIoUpFImLS0q1dQgodL+O6mP7qUp/Csjr96Wp99WtrIINVEEQBEEQ/N8ITfjPWNfE&#10;bmF/WU0naW1NLi0LoKd8qcG2KaPSTWWkNehPR5bkOYeEbLlxbW9E5IbgC3bT5xGpRiRDU7KhGVka&#10;hFgCGYMj4IlkCoVCJpGQsUICIpFAtDI1HoysIbQcZGlpZ2Fha2FhY2FuZ2U5pL+VXT9LIyoFWXeI&#10;xZLxOCqRYEQhm9CoZBwOra+Px2JpJKK1qbGlkaEhiUwlksgEIplApBKJVCLZpp/FpuVzXB1Xrlk4&#10;ffOKuf671x/Yt+mQ6+ZD+zbv993lEhnh+ezZlyaUDRt+yUIkET0Tku5nZnXMQp5AWFnP5Pz7JwHK&#10;jI55oijdP0ZJg7hgwdLmFmbXx/yeQpH4VPD5bt0Vka04e6rOmbfs7bsPJWWVxcVlkVHPyDTb3khX&#10;GOvqUeMTGW1NeLGtCVV0jNT1THoqaU+bueTAsXNBR87eD3nI4fJ+swlFIvHzFwnduisraxqq6Rqr&#10;a+rvc/N+9fpdWvrHq9fvaeubK/ZFFvV1V9Tf5LCnhYmsf6tvaBo/caaSBklZy1Af0+/M+asFhcUV&#10;lTU5uQU+/oe691Dp0UtVTk5p46Ztv7cyrWsTlldUCkVimWKxuLG5ZcmyDb01qNL1hIRZs5e2z6fN&#10;zSvGk22V+iJVrKiKWbnaMfXVm/SMzJgnL0aOntBbRR+JNHXK9JnzZe3EFwivXrvdrZuaLHsU+2CW&#10;2m9KZrxMz8i8decBDm/SU8NAdtfvNaGKND71MbSt23afCL7i73/05es3QpH4N5uQw+WZmln2Ucer&#10;6hir6hjSDM2vXLuVnpH58vVbV3dfOXkVNeR2JE2/vwlLyirwREpvNaKqrrG8oqqP36H3H9LzCooY&#10;qa/XrHfq0QulqmOk0BM1a+lm2cZFTc0tDx5FRkQ+/WLU0+OnLqAJA5A/pVqG3XpTTgRf7vrzAkEQ&#10;BEEQ/G+EJvwHZHKQZYRi8ZeNN9Oqqr3adhmV7SzKkG4q81UQ+tNTPJ4+33z10q5Hj3bcfzR29SY8&#10;kUIykAahkTnJwAwnHSHEEUhkMoVGpZCQuaNEEoFEIBBNDGi2luaDrNqmjNpZIMdR2FiYW5kaDTAz&#10;0dfT19HW0dLS1tLS1tbW1dXR09fVQ+mjsVgcEY8joLBWhoYeGxfPHjvMgEQyIJGNqBRbK4sxg61H&#10;2vW3tjS1NDXesX6J7871q+ZP2+ew/MC+TQddNx923XLIZaPfySDX57HeL+LaUvDrhYWy+vVNSvZO&#10;SA7PyWvfibS1tbWFzatrYgv+/f1mhCLRjZt3einrSrcbJaxdt57N4XZ92B/IFwgyMnPv3g89efpc&#10;ZnauQNj2mSUSyRbHHYrKekjGqBnevfewUxOq6hh1l9c6duIcX5p87YvrfrMJm1tYy1dv6a5AQMJP&#10;nrB6/db24TWRSERnvOwu31PWMGgM5mNmtkAoqqyqNrccpdyXpqxJGzRofHlFZftnZjJZt+48jI2j&#10;IwEsEP7evj6dmlBLSys2LjEtPTMt/WNaesaNm/d69DBWVNJE9uZBJqPqnr94RTbtViSWHD15tkev&#10;vshEyr6UadNn1n9eXCcUiUvKKgfajFOSngCpjbKIk9ZyXX2jje102Zkf8n0oQ0ZOa2xq+fwFxXTG&#10;K7lu3f+4CZW1DHv1Vk55iXSgELmebROAf7MJ6Smv5OS6yV5QQaHXg9CIz3u9CIUisZdvUI9earJv&#10;/Z1NyBcIz1++ISeHtG4PRU1P7/3tT+ELhE0trG7dustm9srJdUvPzJHd3uUHIV6+cm1vVaQee6mg&#10;d+3eK4JZoyAIgiAI/u+EJvxemRx+eU0zXyiS9Y+ktTW/vtFbemxD2+aiyC8QP4cTUob+SUgTbrtz&#10;Z8e9ux7Pns/z8DHsZ01ENpUxJRuaEA3M8CQaFk/CEshEMpVGpZKIFGTiKIGEwxMMabT+ZiYDzc1M&#10;DGj9TU1sLcwHmpkakEmGZJIxlYLHoMkYtCkRN8SYNtbCcIQpbaiZ4QAz48H9zNbNGLdu9uR9a+ff&#10;PuB878iu5TPHmdCoRByeTCAYUyj9zYwnDrdbOW/yvMmjpo4Z6rLF3st5zc71i313rA1y2XTYzeGw&#10;6+aDbls8HoV4vIjziU/6arOZ9l+3rzZMpKeWV4g/L60Ui8W1jewm1l/Ls7+hUCS+duOWrAn7aBDW&#10;rd/we4NmfyAyaCaRbsUpELLY3Mam5tq6hryCovGT5vdSRSpOWdXo8tVbnZpQUYViN3RSC6vznjq/&#10;2YT5hcV4PEE2D7ObvPK79+kdt4dhsTmLl65TVELKp5cyNejwSSFSWQ1jxs1Q7ktB5ivqm25x3JH6&#10;6l1VdW1jUzOXz5e0Ipv6dP0uX3+vr84nVNKkyfdEyffUlu+pJd9TWUFRuac6MkKoomPUWw0zacrc&#10;krK2abc8nmDkmBk9+yDb9vTpg71x6157wUovAn+b844+6siiwZ5KqMOHT4glrYVFJaZm5m2prKCU&#10;kMQQdfiCTBZn6fINPXsjk05/rwkVemoeORbM/9zk7XZtQr5AeOv2fTk5RekuskaKiiodd4gVisS5&#10;+UV90ZZKfZGRye9sQiaLM3nyFCUtQ2Vtoz6q5CTGy8am5obGNhubWva6Bygo6qjpGsvJ9XwcHt3p&#10;w8tmLO/zOKjQSxMJQjXc+IlTC4tKuz4MBEEQBEHwPxOa8Lvk8ATVDV8tI6xhsc+8eS8Nws/zRdt/&#10;0VaDKf5JjAB6ituTp1suX3KPilp3+oz11JkEqhERCUJTkqEZlkjD4EgYvDQIaTQSiUoi0UhECgFH&#10;IJMp5ibGROkMUjNDA+SoejNT5LxBIsHMkGpGxo8xoSy1NdsxZciR1dOv71z60H1NRMDmmOM7n5z3&#10;SAk5lp1ws+TNg4o394vizkcE75s2dKCmjj4ahULp6WP09QkY7LQxQz2cVq5eMG3pzAn+O9d7O6/e&#10;u8V+n8Pyg/s2H3ZzOOK6JeC4377nz31i43wTZHNHpUsKvw5CP2kTBtAZGdW17VeGLxBW1v0XCwuj&#10;oqI/zx0lLLNHVvR1fcwfyxcIq2vqHoVFBew/4ujsMm3e2rHjpg0YaKOoguytgoSHuvGlKzc7N6ES&#10;ZtXarZLWL1ueyPzNJoxLSNbWQfKylxqNYjjoy1o1qWJJ66HDxxWVtKTlRnZ23s7nCzhc3sFDx9X6&#10;kmTnZ/RWw5IoNqNGjZ0+f/U+d9+HoVHllVXfvu+orNaQ+Zkyped2yGZs9uhNWGa/OuXlu/YBrpKy&#10;Sh28lWzQT1VVPTnlVcfdUPgC4dGTFxSlPdlLRW/X7r1Ibr18hycg6xJ7axhgiFZV1bUdnyISS86c&#10;u/wbe8x81YRKUTGxXUO3axOyOTwf/8Nycig1XeMefYjDRs0US756Fl8gGDZyeh815Mf3nU1YUVUz&#10;dNhwWTlr6JuOnmY/cdLKdidNWjl83NzeasjHk5PTP3TkdKd/kuDxBT6+J7rJk5W0DHup0vAkczrj&#10;dcdNSkEQBEEQBP97oQn/vnyBsLGF09jCad9oVNLaGp6T55WQ9FUN/kYTpgQkp268eGHng5At165N&#10;27ELgyPjka1lTMlGZniKEQpHwuDIRBLVyIBGptCQICRRCXgiiUAwMzHGYPEoNM7EgGpjYW5jYW5A&#10;JlFJRBqJZGVsuNTadPs464sOc2IPO6TfCcx/dq7wxaWSlDuVaWFVGRFVGeHV6Y/Lc1+UFdHL3oUU&#10;PT8dfnDb5P6mvftq6+vq4lD6aH09dQ3NGeNHBO7ZuHbxjO1rFwbsXO+yedmWlfO8d6w97O54xN3x&#10;oPd215C7HkgTJn1pwg5Z2D4i6pNIP/7qdSOXK7s4ra2tHJ6gsral61S6f9anTxMUehOkTUgeO25m&#10;TW3bCXW/afvpfO01xRcII6Oe6ejqysv36q6A76ZM6alB69WXJtcN1b0nsW1a4283IWrjlp3f0oRC&#10;oejazRAlZSSxFJXIE6csbGhq7vgUsaT17PnLsiZU1iSvWr2WxUbOzqurbzA0NJKT69GzT9vOn8ra&#10;Borq1G6KJHl5tR49esY8fcHv8h3b7dSEylpUObluMhV6aahIc7eXsu7O3a4d+00oEqV/zOnWDa2k&#10;iXxNdQ2N9I/IXNaO3rz7SFVTulupCn7W3BVcniAs4qlG2y3UwcOndTrIQSSW3Lrz4E+b8OnzhG9p&#10;QhabY79mm1xvpJYVeqK27/bs1IRCoXD6zMV91JA/Fd/ZhAWFJQMG2LRHde++hooatI720WxbJykn&#10;h3dx8+80dfnl6/cGhuaynVEVFFXjEpL/OONBEARBEAT/A6EJ/74cnqCm8cvx9GKJhFFW5pGILCP0&#10;TaT7IX610E52+IQ/PSWAnuLx5MmmC2cdb96Y6+qm3xdNMDAhGZmSjM3xBsZoAgmDSCGQqBQylYBs&#10;DmpAIJCxGAweT0Rj8CgUnkpCVgDaWpibGdIMKCQyAT/EhOo41vqy4/yk4N05kSdLGbcr34VWfngs&#10;TcFIxPSIyrTw0tzY4pKXJaWvSspeFWfGFMRffHZwq8PEQUZYlK6ODhqlR8RhVNXUVy+aedB9655N&#10;yzy2rnR3XOGwav729Yv379102M3xsOsWvyO+e5+/8I5PaGvCNmVNKKtEqYnJ3gn0kMzsjqdTNLZw&#10;mpjc9kV6/4ZpH7MNTYaoIJt5GskraqSkvur6GFkShIU/OXjo8KHDRw4dPnL5SgiLjfz1/eatu93l&#10;e/bpS1HVNlTTNKTSLKQHBo4JCDoyd8FqRWXp3NHfa0KHb23CR2HRaurIrpuKyhSbIVPq6r/MdZQ1&#10;4YnT59qbcMPGze1pweZwH4ZFLlm2ql//gWiMlVJf416qWCV1JC979zVQVtU+diK46+nqn7/yV+sJ&#10;NTVxz18kvk/7+PZDhqtbkEpf5PP00TKQk8d0PKlPIBTl5Bb27E3tI2tCdfXXb9M6vfK5izf7aEiT&#10;UgWzYtUmHl/w5FmCjq6ZdCCUSjEbWf31QKhILLly7bfOoujUhLGJ39iE23d7ycnjkWf1Ikybt6ZT&#10;EwoEwjHj5vRRQ7Yk7diEjFTkLApZE6Kpdh0PhJSeRfEbTVhcUm5jO0g2oKqqazJixMgxY8b+jmM8&#10;A051bMLKqpqRoyb0UUc+p7o23svbH5YRgiAIgiD4/0Fowr9vZR2TyeG1DxLm1NX70ZHBsQ67jHbc&#10;f6Vtjxl/eop/MmPXg/sOly7ZBwVZjhiNpyKHT5CNzYlG5hgSVdqEZByJQpIGobQJaTg8DoXGoDF4&#10;NBqPwxH6mZrYWVn2MzU2plGIBJwJCb9r6uCQvctTLnvmPr1Qmnqv/FVIxdtHlR/CqtK/NGF55pOi&#10;4pTi4lTEkpfFJakluc9y484/OeC4d8bwgWSsvq6Onp4uCYcd1N/CzWn1gX1b3BxXeGxbtXPDUoeV&#10;8922rjrktuWQ65YgDyeX+7e84uN9ExJ9E5HTF7+cW9h2QMXnYyqQq0FPKS1rb0K+QFjTwPxXhwob&#10;m1rmzl8tm8rYsw9mzbqtstjrZHMLy8zSurcqqrcqSq5bH6dtXhwur6Gp2W7EdNmiwb7aRA+vwDdv&#10;00rKKmR7t+za46aojCwV+84mFAhFr9+m6aOQsEFWpqnrl5V3nva519VLUUm2KpK4a9fuTleMyWIX&#10;FJXEJySfu3hrx869VKMhvVWRolPWpIyfMKXi8wESnfyNfUfLK2Q7uBSXlBsbm8oGuOR76jvtdO8Y&#10;M7X1TVQT256qSHmqIAdOxH79ykJvn4DeagRV6dxRTy9fkVjy5u0HElk6z1bbUF5Jt6CwuOMX5AtE&#10;/oGHevZGovf7m5DL4588fUFOThO5XJqGfXXxPN5Xm9zW1jYYmAzp0/Usipdt44R9NA36qOJKy76c&#10;zCESS2KexXVtwpq6hpGjRsveSI9glZ2Tz2SyW5isr227hcVGpkq3fYa6hnHjJvRQxkiPM8HPnru0&#10;QnpYBQiCIAiC4P9caMK/aTOLW1nXIvm8tSZbIDj/7n372fTtTdiehe1bywTQU/ySktYEn1p3+vTw&#10;uQvwZCOigSnJyIxsbIGjGmKISBBiiLIgpEpPEDQgEkloDAaFxmPQBBQKb2pgYGtlYWNlbkSjGFBI&#10;arp6DpMGh7muYJzf9/begcLEW2WpIeWp96RNGFEpC8KMqKr0yLKcF0WyIJQ2YVHJq6KSVyVFCXlJ&#10;V2ICt2wd2b8/EaOno6OtrWtjYbJs1sQD+xw8t69227rSfetqx1ULtq1eFLR38yE3h4NuDu5HvV2f&#10;xPjGJ/gmtDdhxxr8ch18E+keCYl1bLbsQkkkksYWTkPzX17j91cUXrl+t3cfZP8SFW2j7gq67l5B&#10;nUYm+QLhmXNX+yghsw3VdI27de+RnPJaKBKXV1R1V+itrG3YS4NmMXhGx9EtSWvrxk3OisrIorXv&#10;b8LqmlqS4RhFaaV0l1c8d+Faxy1Yyiuq5NXNeknX76lr4COingqltzc2tZRXVucXFBYWlXSoRHHK&#10;yzcKvZBjAFU0aWbmIz6kZXb6DDK7NmH7+YRCkej8pWvtd6mr902kp7Q/USyWrF6/tWdvNFKMqtQd&#10;e3w6ZjaTzZk1Z4GSBh7ZrVTD4Ir0ZPnyiiorq37IBFddY/keWt7+Bzs2YVl5lbyCfm/pwOP3N6FA&#10;KIpPSJaT64a8mq5xjx494hKSO3xr8ZVrt3ooqslmbHZswvyCIlkTIj+F7t2fv0jo+Ky9bj49FKUb&#10;2HZoQg6XN23a9F59DVS0DRUUVaNinnf6hE0tzLr6Ruk1a23/ykwWx8MrsFs3NLINjwZNTo6Sm1fU&#10;6XuBIAiCIAj+r4Qm/Dsi6+LqmAJh25RIiUTyuqJSGntfUrDjaKF0l1FkhDAgOSUwOcX9ydMFfr4T&#10;16wjGVkQDaRn0xuZ4ahGaAIJTSBjCGQkCEk0AolGItOIJAoGg0EjQUhEo4hEPGmgham1BbLpqAGV&#10;oqunP3eo1b1dS+OPbHt93eftncDChOtlKfdKGXcqXj+sTousTo+qTo+uyoiuyogqy3lRXJBcXJRS&#10;VJRaVJyaV/4xp7ootzqvJC82/fHxuzsWLxloQkWjtHV0cWjM2MEDvLev9du1Yd+W5R5bV+9Yv2Tr&#10;6oWujisOum4J2rfpgI/z3pDbXs9jfeORJuwwZbTDXNnPeifQH2Zl84RC2eUSicXlNc3IeYVdLuw/&#10;ZXVN3bjxE3qpIjthquoYa2ihN252Dgl5/CE9M7+gKD4p1c3dF080UdFCTttTUCYMGGjLl2ZAWUVl&#10;N3llFW1kkdjQkVPKyiuFIuR2vkAQl8CgGln3ls7S/P4m5PGFh46e6i6vhWw+2ZemTxqckPiqhclm&#10;c7iVldXbd7r06IXMq+ytTrG2sauoqhaKxK/efpgwZZ6Sqol8D6VZsxcVl5RxeXyhSMzjC+gpr7ur&#10;05S1DVU0aYOGjC0obDvmvpN/0ITSwcCGIaNm9VRFZjb2UKOuWL2l8fMqR5FY/Dw2vq82QUXbUEXL&#10;wMDI8umzF7JP29zccvDwMQ1dU2UtQ2UtAxPTwVnZ+QKhqIXJ3ui4p5siktB9NA2UVA1CwyLqG5qa&#10;W1j5hSUOW3d074EM6/1TTVjf0IRG45Wk018VNWhW/Sfcf/g4Jzf/fdrHs+cvy8n1VpT+4Do2oXTs&#10;rl5NXVupL/Lj66NpYG037EVcYnVNXW5+4fGTZ+R6UlWkpxoqaXY4n1AgjIx+JienoKxt1EuJbNl/&#10;2Ie0TKZ0s1kWm1tcUjZzzuL+NhPWrd+y19WjpLRt49a79x/qo5EloMpahlp6xMcR0U0ddiuV2vRX&#10;D00BQRAEQRD8p4Qm/MsiW8swuY0tnLbZkJ8+cYXCY6mvpacR/qbI8GAgUoOp+xmpQSmpu+7fHzRr&#10;DtHQlEgzJRmZkwzN8TQTNIGMiCcTiBQCkYqXNiGBRMPhCCgUFo0ioFFELBo5qt7EgGpAIRvTqAQ8&#10;wZhMvLF1wVO/jYxz+97c9H17O6DwxZUyxt1Sxt2ylPu16dE1UquRJowuy3lRUpBcXMAoLmAUFr3M&#10;qS7MqS3NqS0tKE8vfh2SdNbl4OLxo2gkXR1dLU3tAWZGjsvnBrps3r5m4c61C1022zuvWeS8ZpHf&#10;ng3+uzccclnveemkR1SkbzyycrJ9bLDLd5cOkNIZ+5NTPtbWtc+zZXH51Q0sHv9fnEFaUlZBNbTs&#10;rYZM1VPRMuytilPog6ca2vYfYKuhb9FbFaMsLYHeGqT+1kM+ZubIhnRq6hoMTQbL5mFqaBOcnHdG&#10;RD199iLh1JmLhsYDuvfEqur84R4z39yEAqGotLxq6PAxvdTQqsiqQiqZNsRpu6unz4HJ0+epaSE1&#10;q6RlKNddJfRxtKyXSssqBtoM76VOUkEWOhoPGz7m9JmLj0Ijzl+4MtBmTB91ZL5rT1Xi0mXLW5is&#10;rhfkT5tQKBI/eZ7QXYWorGWoom2gj6E+j41rH+lqaGxesnS1ouwoDk2yobHF+s27PXyC5s5f1a2X&#10;bltWqWoFHTjcPoT46s07uW7yvTUNpWsdaRi84cRJS+3XOtvYju2pjEWTByppI3f9I00oEomv3wpR&#10;06Qp9UUGA/v0JatoGVpYDqIYDlToiTa1HEUyGqqk+dU4oWzQb6vzvh69kfnAyLM0yBicxegxY/v1&#10;H9K7t8bUWSvxVBtlbUNpE05v3xu2qYU1b8GyHko6qshnwBqbDNq1x/32nfvu3kFDR05CZiOrUeQV&#10;tHBk89q6BpFY/CH9I8XAVKkvcpKHipahPrrfxImTJk+e0tFJkye/fPW2648MBEEQBEHwPxCa8C+L&#10;rIhrZPEFbQcSfvr0KTInzxPZhLN9iIzuS0d+gcyrjEtwi4jeceeu45WrDhcvbT53fvPZMzO3bjW0&#10;Gkg0MEXOIaQaI5NFSTQckYImUPEECp5IwRNpSBMSqTgsDoXCoFF4DIqIRhFoFIqFqREOgyUTiWZG&#10;hgQsevuMEQ93Lk047Pzqitebm/5vb/sXvLhcyrhTmny3LPluzYeI2vSY2vSYmvSYqoyYcmkTyiwq&#10;TM6pLsqpLc2uLc2tzCnNfpoeeSJk34oVdhYkfV0tLW20nv6aOZMCdm90Wjlv3fypezfb71i3eNua&#10;hTvWL3Hftspvx5r9Bzw8H9z1jU/sOGvUD7G9Br/81icx+dqHdOHnzWZaW1trGlhMzl8+OfAvKBK/&#10;T8uwtRsiJ49tOxtdulGnqg4SBrLfduuOxeLw7YUg3dxFcujI8Z59tKXnNBgqKuEVeij26KEoL68n&#10;J6dgv9LhH9ljpv2u5NQ3WIJBHw2ibASpex9KdwVir77IhFJlTUM5OTVf/wPtc0R5fMG1m/fVNDSV&#10;pEeiI6cLyqMVFNTk5VFKmgYqyDGARG0d3bfv035vC58/bkLZ4N4S+xV9ZLNAldBL7Ne238UXCN+n&#10;ZZAptG4KyBVQ1TGUV6F070HspY6MtSLv3kNpwJCpjc1tB9PLPHfhilx3VdnBgCrayIioghq1Zx/c&#10;6HEzjp48/0/tMdP27YTC7Tt2y8n1VFBDlpLKfta9VMhycr2SU17NmmvfRw25zh2bUDpbuFpOrnef&#10;L0+RPkuVaG03trikXF7DTFlL1oSfxwmlNja1jB47uXtvfenWr4YKikQFBV35ngTZpqO9VAk9VMlp&#10;GVlCkVgklvgFHpPvqSz7U9f+wTopJyf3/EU87EEKgiAIguD/RGjCv2wLm1ffxJZI2oa8SpqaPKXL&#10;CNtbyCchaV9UzO4Hj7bfvud86/aOu/f3hD52i4p2j3ni/ix2x72QCctXm9kOIRiYIsODRDKaSCZS&#10;aDhkbFAWhFQCkUogULBYHBqNRenj0foENIqAx5JMjAxJRDwGjTaiUok4jKUR5fyGGU/9N9JP7Hx9&#10;3ffdrYB3d/YXvLhamnynNPlOCf1W+asHNRnRNRkxNRkx1RnRFdkvSgsYJYWMksLkkkJ6XmVWdm1J&#10;buXHovJ3ZXlxpa/uPDns6D1zuB0Zr62jq62tO3nIAHfHFY7L56ycPdHBfs7ezfYbl852XLlgy4r5&#10;uzYsDfJ08r55ySsi4uvzNr7SXzZOiJjsnUh/X1nVHtJsrqC+mf2vbjYjPTmgePtuTxPTAT2UCH3U&#10;se0qaxBMTAc479yXnYNMdOxoVU3d2vWbFPsY9P784F6qWAzB9M7dB5cuX1fopYbcooQ7efqiQCji&#10;8gSngi/1UcL1UccqKPZdu3Fb1yZ8/S6dQrPupYLppaI/ZPj4mpqvtvRMffV2ypRpWJxpbzVM+8fr&#10;1ptiazsk+Pw12aTEdrk8/oXLN61tBqlpUjo+vrcaDoUzm7949ces3E7v3lGhCLkgct3kpU/B6Orq&#10;lX4+lb7dyOjnOrrG0m+N6dZd7XTw5Y6hkldQPHfROjTeTFEF3/F6GpsMCDpwpKmZ2enVeHzBqXPX&#10;TS0G9lL98mmpxsMinybcDQlT6KmEfBJV9PLPTVjf2Dxo8BDZw7orKMY8i+/ahL5+gYpK2n3UsT17&#10;9/Xw8mtvQlnThj2OHjN9haVVfwLRwtDYdNqMOcghhyLRjNlLZGdRkCk29OQv/wogEksiY54PHTGm&#10;pwq67ROqYY1NbEJDo5gstlxPrKIqRlEVPXLkpOqaLzGPbEBaWr56nYuxiZli+xOlV1Vd03T6jDkJ&#10;SW2rMcUSiV/A0e4KvTterq7Kyck9e/5lVBYEQRAEQfC/FJrwr8njIyfscfltS+P4ItGDrGwv2V6j&#10;yFI6uld8wq4Hj1zCwj2exfok0v0Zqf7JKf7JKYGMlKDUVPfomIWu7gPHTiCZWBAMTLBkGgpPJFFo&#10;OGSaKJKCsiDEE8hYLB6NxqFQOFkTYlB4AypyXCEajSLh8TQSUV1Le/PUYaH7ViQe3ZYcvOftLf+3&#10;N/2zooKLE2+V0m+X0m+X0G+VJN9G1hNmRFdnxFRlRJdnx35pwqLkopLUwtI3RaWvCsvfl+YnVKY9&#10;Srrkdm7N1DkDjDW1dXW0dYZZmjgtn7197YJlM8avXTDFdYv9hiUzN9vPc1gx32HlAt9d632DD3qE&#10;hXg/i/2DLGxvQuS4wpev2QKB7NIJReLaRjab+9X+kP+4QhGyRWfGx7zzF24cOHTE1d1zr6uHr3/g&#10;jZu3P2bltrDYXf8WzhcI6xuabt+JOXDoiJPzTken7fuDDickpnJ5gpzc/MttXHnzJl22LPB9eubV&#10;a9dltyYkMbq+YFV13Z2792UPCI9ASqPT29XWNSQkJh89enznbhcHR2df//0XLt4rKi7tdNy5TC6P&#10;X1pe+eDR40OHj27fsdvB0dlln/up4HNxian1DV8dcvibNjW3fP4Kl2/fvo3sp9rlAQ8ePGx/zJ07&#10;j2Tb27Tb2NySkPj6+MmzLnvdHZ22e3j6XL5yNSMz+/eWw7G5vPSP2WfPnff08t2xy+XgoSNv3qXz&#10;+IK8gqL2d0lITJQ1IZvDDY+IbL+940ag7b57/6H9AW/efeh0wYUicWNTS35BUUrq27SMrNr6BuRg&#10;DqFw0pQFsnFCQyPbt+++OkuDy+fnFRRdunTJz3+/h6fP6TNnMzJzuDw+l8dvf6OoqGjW130uTVBW&#10;xsfsM2fPuXl4bXbYutvF9fiJk+FRsbV1De3zooUi0dt3ae2v8wf85pcFQRAEQRD8D4Qm/Gs2sbgV&#10;dS3t6+IqWphHX75qP3DCN4nuEhG5NzJaeuDEVwYyUgITk1YdPDxv+w6cgQne0ARLpmKIFByJjKcY&#10;UCg0EvlzEBLJKAweg8GhUTjpMkICWp+IxxFMjAyIBDwajaKRSVg02oSMv+S08MUBx6Sjzi8vub+9&#10;5f/+3oGSpJvSGkSCsJR+q4R+qyot8ksT5jwvLWCUFjFKi5JLi5NLihmIpS8LK9JKCxKrMsLePzx4&#10;y3mB2+TBfXV0dbV1Bpkbr5k7adeGRfMmjVw6c9zWlXP2bFy2cdnsrasWbFm5YK/jCj//Pe6h97wi&#10;I/wSpIcxdmxC5DBGJAU/1zLDNynZM5H+tqJSdulaW1ubmNy6pn91A9KvRA5zR/qhc7P9gUJpY/ze&#10;VMz/uchnk36jf3u49feUnmPR+cY/UChCTqHoevs/omzj1hYmu7K6tlMo8gWC/gPH9VFDprmaW9hk&#10;Z//uaKp0P6G/djGR5PwrFwEEQRAEQfD/m9CEf0E+X1BVx2xfSSiRSJ4VFXlJVw/K9KMn73oY6h2f&#10;9KUJGYgBjFS/RLrD5cvrjx6znTYHZ2CMJdOwRDKWRKVQacZGBiaGBgY0Kp5IwRHIGBwBg8Wj9PEo&#10;fQJan4BCETBogqEBzYBGxmDQeByWSiLq6untmj/2qf8G+rEdKef2vr8TkPbgYEHs5dLk21KRuaOl&#10;ybdKGLer0iOr06OlW4/GVGQ/LS1Iko0QIpa+LCp9XVj2rqAyvbQgoTI9NDf2QqjXmiPzRltTiX01&#10;tQdbmCyaPGr3xsVzJo4YN9TWftb4PRuXOq1a4LRm4Xr7uVvXLfbZvc772nn3yHCf2Beda/ArpU1I&#10;Rzzz9j2T/2WosLS6icv/d4cKwV9BHl948vRZJ+fd+hjDHj20k1NeM5ksDpfH5vCqa2rdfY/I98ap&#10;6Bj17ksbOWpyVXVN11cAQRAEQRD8ZYUm/AuyOLy6Rnb7IGELn3/i1WtvaQVJmxAZFtsZEuoTTw+Q&#10;HjuByEgJTEn1jktcd+Hi1itXlvr6WYyagCaQ8SQqnkJDgtDQwNTIwIhGIxDIWDwJgyNhcUQUStaE&#10;ODQKj0IRSESSsZEBAY/HoDGGVLKenv5gC6NQz7WMk7veXvHKjTpT8OxC0YsrJQk3S+k3kR1H34aW&#10;fQgv+xBZ8TZMFoRIE36MKc96UpYfl1/+IacyJ6cyJ68yK78yM78yo6AyrSQvvjItrCj51rMjTqeW&#10;jps5wFRdU3tkf/NZY4bs3rB43qTR1pbmC6aMXrdwmvOahc5rF25aMW+d/dy9Tqv8/Pd6hId5PHny&#10;ZbBU2n7I1UAuCBKE0iZsu0T7k1PSa2pl17C1tbW+id3Y0nlKHgj+Vfl8wYzZ8+UVlPpoUHurkimG&#10;NvarHdy8gtZv3jNm7OTuqjQlTUMVbcPuPdXOnLvJg3+GAEEQBEEQ7CA04beKLDNr5rC5fFkQfvr0&#10;iV5c4iHbXUZaO7IK2hXyyPPZi7YgRJow1eN57PqzZ30TErdcuDDByZlANcISyQSKAc3AwNjQwMTI&#10;0MTQQDo8SMbiEdEYgjQIZU1IwGKINCqFQiJhMBgSgUglETS0dJ2XTnsVvPf9Db+ciFNFsVeK466V&#10;xN8oSbhRmnSzlHGr7ENYRRG9Ij+x6kM4EoSyuaNIEz4tz32eW5mVU5WfU5WfW5WXIzW3Mie/LK0i&#10;7XH5mwcpl9wvr5u+ZdRAnL7+IHOjiUOtd61btHja2H7GphOG2a2aN2nd4ulbV83fu3nZumWzHdYu&#10;8nfd6n3tokdEhGzb1Y5Z+JtN6J2UfPdjpkgskV1DsURSUdfyrx5KAf4i1jU0z5m3SK4Xsheoio5h&#10;D3Va914UBRWKshZyvryiKk2um1Lwucv/b2cCgyAIgiAI/q+EJvxWkSMoGr4cQSESSwIZKT6yQ/mk&#10;J09Ip00y3KKf7Lr/0C+JEZCc6pfEcI1+sv3efZ8XcW7R0Uv3Hxi8YDEKhcGTaGSqobGhgbEBzZBG&#10;RToQR8HiKTgcGYMh6usje40iW8ugCWhkT1KyAY1KxOFxWByNTELr6fUzMXgQ6PTu1v70kCMFTy8W&#10;xl4pjr1a/OIaUoZx10qTbpS9DqkspJcX0qs+hNekR9V83mamMvNJefbTwuKXyDhhVX5u9Wer8nKr&#10;copzEys/hKY9PHxv+0LXyYNMCbh+VPL4wQN2rF5gP3NCfxNTW0uLJdPHrZk/xXHFXOfVC5zXLlq/&#10;bI7r7i1+RwM8oiI8oqKRLJStKkxsX0ko22Dmi75Jyf7JKS38L2ld3cBi/auHUoC/jIVFJRu3ulr1&#10;699Xz7SnKr63GranKkG1r5mJqdmYcZPv3Avt+hQQBEEQBEEQmvBbZXP5tY1s8ecBrsKGxn3xCbJh&#10;sQ5L6Ri+ifQ9YeHb7tzziU/a8zjC5XG4X0JSQDLD6eq1mXtdje2GYAkUMsXA0MDAyIBKIUs7EEvG&#10;4ig4PAUJQhRO1oRoNAGDIeJwJAMqlUwiEXHIYfZkPF5PV2/WSOsjDovuBWxNvOyfHna64OmlomeX&#10;S2IvF8deLnp+qYR+o+JtSFVaeFVmTHVaeHVaBJKFn4cKK7JiynKeFhUycipysqsLsqsLs2sKkf9W&#10;F+ZU5pZnPcuLvxrls85v+lA7Q4oJgTDWtr/T8jmr5kweYGo6wNR03BAb+1kT1i2avsV+zo51izbZ&#10;z3Vcu9jjWKDn3Vse0VHeL+K/YQNShntC0pvytp1mkCm4bF5jC+evbuwBgr8pk80pKCx5GPbk5Olz&#10;J06eOnHqwu37ERmZ2bV1DfBnDARBEARB8DeFJvxW65vYTUyubCGcWCKJyivwSkzq0oRt8yRdop6s&#10;CT7rFRsbkMwISE5xf/J049nz4zduxFNNiBSaARKENDIJqUFpEJJxOAoaQ9LTx+vp4/T1kTWEGDQR&#10;gyFRKRQqlUbEEwk4ggGZRMBgMPr6aD09HW0dTU0tGyPS3DG2HpsW3dzvTL+5PzfmbHn8tZK4q6X0&#10;G5Wv7la/f1iTFtbehIhpEVUfIyuyn1RkR5fkx2dX52fXFGXVFGXXFGdJzS/9UPo+7MXJHUGzh483&#10;NzIkEEZZW21YOH3DwmkDTU0Hmplam5vNGDts+ayJ6xZN32w/e8f6xWsXz3QNdPe8GOwRE+399Gnn&#10;IGwfQe2Qhd6J9PNv3ws+n1/PEwhrG1nw93UQBEEQBEEQ/J8ITfhN8gXCshrk8DdZxjRyuSffvJXV&#10;YKdxQj86wycxySUqem9U9O4Hj7xexPklJe+JiFzo42MzaQoRTzSgUWlUKoFARkuDEI0hYbBENJqg&#10;q4vR08PpSzcaRWOIGAyRQCDSKAYkIpmAI5CJRAqRgEWhSHgMhYgnEQl4HAalr6eioaHQo4d8DwRr&#10;M5rX5iWhx13THx0rena+NOFy1duHpSm3y17er06LqHzzqDzxWkXyzcqM8Irs6IqcqJLC+LyKDGS0&#10;UNaEtcXZNYWl+Qkfwg4fXzpuZn8zGh4/fID56nmTHJbOsjEztTYztTE3Hzaw34IpoxdOG7ti3uSt&#10;q+bv3rBk586NXsf3uz247xEd5ROX2L6w8MvYYCJDdkxF2xWjM/YlJJU0NskuplgsqWtic3mw7QcI&#10;giAIgiAI/g+EJvwm2Vx+eW2zRNK242hOXcN+egpy+ISsczqsJ/SjM1yfPvOIfeGbzPB6Ebc7LGxf&#10;ROSuhw8mrltn0r8flUIhk8hYHAkZIcSRURiirh4Ghcbr6KJ1dFDSEUIiCk1EI4OEeDKJQiZRUfr6&#10;OCyWhMfjsBg8Br1hvF3gsknBDvOPbpi9a9aIhUMsxlgZWtGImro6CmrqaD3dgcY012XT48+65cac&#10;KYq7XPjiYtGLSxWvQypSbiNNmHi1JPnGu5izCQ+PxYUcjb53JCL8amTkrfDwm5Ex98IeX4+PuV74&#10;5sH1HUvnDDSj4vHD+puvmjNp6/LZdhbmA01NbczM7CzMJ48YPGfiyIVTxyyfO2nH+kXuO9Z7HfP3&#10;uHLOIzLC+0X8100ozcIOTSiV4ZVIj8rLl13N1tbWhmZuCxuWFIIgCIIgCILg/0Bowm+ysYXT0MyR&#10;HUIhaW1NKCmVHcLeVj7SKaOyc/l8E+nuz5750JN9kxl+yQw/BmP347BZ251pFAqVQsETSGgsEY0l&#10;YrBkPRRWWxelr4/V1tHX1tGXBSEaCUISCoXDYrBkMg2DxupoayK/waCwGMwwE4rrlMGnVk+9tm3R&#10;Y++1EV6rL26euX/BaL+5I3dNHbxgsJU1jUQj4KYPNLu0c1nSmb0plzzynpwtir1QmnC9LOlGWdyl&#10;4udn7/lt3LZwgp0J1UAfrd5LVaeXcj8KdqKt+YLRNovH2K2dOuLA3vW3vDcsGWRBxeOGWJkunzXe&#10;wX7mSJt+sia0MTcbbGUxY+zQuRNHzpk4cvGMcfs2L/Py2ukefNgz/KH381hf6V6snWbVtv9W9guf&#10;pORL79M5AqG0CT+xOPzaRlbXyw6CIAiCIAiC4L8tNOGfi+w42sjicNtOWhdJJA8ys72lhyt8qUFp&#10;8PjTGX6JdK/YF37JyGEMnnEJOx48nLppk5GhIZmEHDyIBCGGoIvCaOrqa2nr6elhdPVQOrpofX0C&#10;Gk2SStRH4fX0dIkkKoFA0tLqq6+vi8NicBg0lYC3H2S6a2z/3RNtXaYN3TtjmN+S8YdXTfOdN9pz&#10;xjD/uSMPLhjrP3f0zmlDHScPDd44++kBh7ij27LCTxbFXUWaMPFqbuSJp8e3O80YZmtGtTQgW9JI&#10;ZhSiEZlAwGOIBKyFIXnZhKHrZ46ePmTA1AGmy4ZaUQk4OwuTpdPHbl46Y+IQG2tTU1szM1sLMxtz&#10;U1tL02mjh86eMGL2hJEr505227rCI3CfV1iI7/PnHZtQugdp+/Bg2yChr3RC6fGXr2tYbNkl5QuF&#10;lXUtsKTwB5Lf5RYQBEEQBEHwBxWa8M/l8gRV9cz2iaM8kej4y9c+sp1UPg8P+tEZ/ogpfol0n7gE&#10;v8SknffvT9+6zcDEHKWjj8eS0BgSCk3Q1cdq6+pr6ejr6GFQKLy+Pg7VXoMYWRDidHV1iUQKiUzT&#10;1dXV0dbC45BjKIg4nBmZYG9jvNLWeJwh0UhX0xitN8SIuHCY1boJdksHWa4abOE9c9ihReMOLh5/&#10;bMWU02unh3muSTi6LTf6XOmr++VvQsroN/KiTj07tOXoyklBi8ccXjzu8ILRJxaOObFk7MUNM27t&#10;sX98ZFfcjYNJD05FXvRfNXXMWEsjKh5nbWq4YPLIzYtnTB0+yMbMdLClua0FkoUDTI2HDrCcMWbY&#10;7PEj5k4ctXHJDK+daz2unPF+/qz9RIqOQ4Udft22+2hgckpmbV374fWVtS1sZPPRzhf/fyKTxSkt&#10;r25oaul6138vk8Upq6pD/k3i69uFIjGXJ+Dy+Fwen4dcOXHX5/5LFpZWvqC/YbK5fL6gqrahvLIW&#10;ToEHQRAEQRD8cYUm/HNZyCkULFkQfvr0qY7NcU9AdhyVHsj+RVkTescnbb97b9OZM+NWrsbiSMjB&#10;EigCBkPCSJMPhRw5SEIWDaKI6Lb/fg5CDAmFwuvo6GKxRArFEINC62j3xWFxBDyeRsCTCMQhBqSR&#10;NIKBvpampsZA2wFkQwqagO2p2JNiRNNR7jPTjLZkgOHeSYOcJgzaN2PEqTXTH7qtfnXevZh+vSI9&#10;rCLvWVlaWCnjxquzOx47zbm3atKdFRNur5h4zX58iOOchAOb3l50zQo/UUC/VfgqpPD1o5TQkwtG&#10;WqP19Myo5NnjhjoumTlthN0gC7NRA6xkTWhjbiY7mmLm2OHTxw6bM2Hk9vWLPLx3eYY9+tKESBYi&#10;o4LI+fVdDir0TKTHFZdKZPNxP32qa2I3MjldL/7/xHcZebPW+0Y8Ywi73PXf+/Jd1uKt+7PySjve&#10;2NDUkpjyLuDkLWfv4J0+Z46eu/fybeZ/E2Z8gfDc7agRi1xyCkrZHK7XkWvr9hxtbGZ2fSQIgiAI&#10;giD4QwhN+Oc2s7jNLF57EyaWlHom0Dt0IMM/CdEvge4a/WTbnbvrTwfbTpqKwRDwBDLN1AJPpCFb&#10;iUp3jkE2FEWTpJIxnyeLIr9AEfX0MDq6OhgMnkRClhHqamkiI4l4AgWPNyIRbQ2p441JxihdtIba&#10;cNuBG7asnTB7yvBJo0g00rDxI9c6rl27eNZsM8qqQRZbxw7aMmbQoWUT7+1dkRNyoOLdw9KcF0XF&#10;L8tyn5e9uf/Ua/WdZeNuLBl3YvZwtwk2LhNsveaOPuW07Pq+tff3rnga5PD+zv7sqFOp1728Fo2X&#10;V9YwIRGmDLd1WDJj5qhBQ/tZDOtnObSfhY25ma252UBTU2sL00kj7CYOHzR17LC5k0dt3bDU/dgB&#10;n+dxX2fh5zL8cmw9oldi8p2MTOHnEyk4PEF1wz/ZFULpSFrX0TOh6Ddul9745d4PmflLtwZGP2eI&#10;Ojys67O+5a72129/5Dc+UXaXSCR+k5a9ZufBnIK2JuTxBYkv05y9Tjt5nj5x6cGth09vPXxy9HyI&#10;o/sJj4OX84vL+cLOU3C7vkv7bzveJfvuv/dJ2r+CQCgsq6hNeZPB5vCYbG7AiZsObieaWn53OWjX&#10;d//6ZTvfJbtF9uP70xcBQRAEQRAEv19owj+RLxA2tnCYbH57E95N/+iViDRhWxDKmjAx2f3Jc5eI&#10;yE3nLgyaPFVXTYtAohpZ9KMYmGCx0vCTHi+BRdYTklBoop4+MnEUjQwbElHIAkKUvh4KjyMRiTQM&#10;BqvVVwOlr0fAEwh4vAmRYEYhzRlgstjWbGY/o4lm5IWD+3ltWeG2Z8sGp7VrHFbvctt24975Q25O&#10;I3B69oOtdk0etnXsIN95Y2/uXJr/8EB5emRu6YfsqtyynNj8uEu3V4y7tnDUwSmDtg2xmm1raUYh&#10;GBPxdv3Nh/Y3WTd9zCnn5Ve2LWGccYkI2BCwaKyCgrIRATfOtv+mRdMWTBgxpJ/FYCvz4f0t7SzM&#10;bcxlQ4XG1pZmU0YNmTRy8PRxwxbNmui8y8Et+JhvfJKvdK/RjkEobcK2wVVf5JTC5DOv3/JFbcd7&#10;CITiyjrmP7WksIXFfvk28+7juLjkd1U1De23s1jc9x/zHkYnPYxOysgulN3I5vASUtNS3mUWl1c9&#10;iqYnpKZ3akIeX5CVV3w/IuFBdGJWXnHH4TguT5CZW/QwKjE0BnnB3zxRg83h0V+lp2cXllXVPohK&#10;zMkvFYpEPIGgqKzqUXTS3fD4tMwCDverebNVNfWRsSmhMUn5ReVv0nI6NmH485QNe45cuR9TXlXH&#10;4fKFIolQJGJxeEWllUcuhOz0O1tQXNH+OhyeICO7MCQiIeI5o6isSvbJ2Rze86Q3xWXVJWVV4c8Y&#10;L+jvOFyk7hhvPt4Lj3+TlsP+PE+VxxcWlVZEx728FxGf9CpdNhjIFwhzC8ufJrxuYXH+tAmLSyvD&#10;niQ/fsrIyi1ic75sLdvQzExKTbsTFvcs8XVtfVP77fnFFS+S37WwOK/Tcu5HxGfnlfCFoorquuj4&#10;l4+fJpeUV3d9CxAEQRAEQfA7hSb8E2VN2L7BjEAsPvPmnbd0JeGXJqSn+Ccl+8TH77x7d8Tc+XrS&#10;tYI4PAmLRSIQiyVhsCTk/AkcCYUl6WOIevo4PX0sGoVHo/B6+lhdPV0MBkckUkkkAyyWoK3ZV09P&#10;H48nEAkECxIySDjSzMB5wqDdU4Y5TxxsP8Riy2jr3ZOHuC+afHznyqsB25+c94m7FhBxxu3IDvvN&#10;k4bsnTHSYayd59yx17YvLggJKvv4JKcqJ6smrzzrSe6Tsymnd0b5bNo3YbDf2rkuDvY2I4cqKvTA&#10;EfB2g2w3LJs/wcZy87RRJ1bNuLBx9um103rIK5HR6JH9zdfNn2I/fayNhekgK/Oh/S2H9rO0QWaQ&#10;mo+w6WdjaTbM2mrK6CFLZk+YN2X0qpULdnru9rpzq9NQoXRJoWynVlkfJnsnJh9JedXMaxuAFYkl&#10;VfVMLv8faMKmFtbpq6ELN/mu2XFgiaP/5r3H3nzIkc0CPXMtdNEW/017Dq/bdch+ayD9VZpQKGpm&#10;snf6nt0XeMHZO3jRFt+DZ+6mfd2E0bEpK5yDVjsHrXQOWrX9QPiTJJG4bcwq/Al9qWPAJpdDG/Yc&#10;XuEcFJ/yvutwVmMzy+3AxaBTt509Ty3c5Psk7qVILI5jvFuz86C9Y8Dq7UGLNvtfvh3RwmqbOptf&#10;VL7d5/SizX6rtx9Y6hTwICJ+w57DsiasrKlfu/vIobN3OFyeUCT+mFP0+Cn9Q2ZBYUnVu/RcJovr&#10;uv/C0cuPONL1hRwe//LdqEVb/FY5By13Clyx/cCL5Ld8gbChibnB5eiFmxEbXY6s2LZ/4SbfxzGJ&#10;V+/FrNp+YMW2/cu2BkTGpshGBZ8lvF7iELBy2/5NLkcWbvY7fulhMxNZ9Pkwhr7COai6toH1+03I&#10;FwiTUt/bO+1fvjVwlXPQgs1+V+9GM9lIbVbW1Psduz5vk8+aHQcWbfFz9jyVlVck27cm/DnDyePk&#10;zYdPl20NWOYYsGr7gcSX73f4nF2zI2iJo/8Gl6M1dY1df+IgCIIgCILg9whN+GcKhPVNbP7n0+qb&#10;uNz9jFTZORNICianBCSn+MQl7rgXsvZ08JR16/FEso6Wjp6mLgGZAkpAYwhoHAlFIOvhyHpYoh6G&#10;gMLgiUQyiUTB4YlYHAGHJyI1SDYkkQxxOKKOtg4ShAQSnkAwJRGsyMQBBuT1o62954/xXzjef+EE&#10;rznIL44un3py5bRLW+be2L4oxGXZ0wMOydd934QeeXhgq8+iCbunjzy4YtrNXUsL7vhVpEfmVOfl&#10;lmdUfowpz4gqy48LP+/rPnHwowCHB9cDt7k6zFkxf5b9fL+gffeuHt0wf5o5CjXb0vDkqqkhrvY9&#10;e6lh9HStTQxWzBq3Zu5EO0sTKyPDwVYWIwb2s7M0t7EwGzfUetnMsUMHWo4ZbG0/d/LaTauXLZq5&#10;ZuNyl0MBXtExPknJPolSv9p3tE0fZJvWlNLm5rbh10+fahtZ7K+Hy/6GQpH4YVTiSucDT+NfVdc1&#10;ZReUugZdcPQKrm9s+ZhbtNn9dPhzRksLu6q2MeDEra1uJxqbmS1M9p6A86t3BN19HFtQXF5ZU98+&#10;TigWS95n5M3b6Hv+Znh5ZW1pRe2FmxHTVnu8y8gVCEW19Y0rtgWduvqoqYXV0Mw6cyvK59hNWY91&#10;tLGZ5XnoypqdByKe0guKKxoamUWlVY7uJw4E3ykpr66sabgbFmu/NTD8WTKPL2CxuAeC7250OfLq&#10;XWZ1XSPjdcamvUe27DuaU1DKFwhjXrxcs/NQaUUNk8298eDpQocAB4/T612Obdp7zO/ELTaH++p9&#10;1i6/MxVVdXyhMPFl2ortQVGxjMqahrLKuuCrods8T5VU1DQ2M9e7HNnhHZyVW1xWVXv2WujybfuP&#10;XQwpKq0qLK30P359+bb9YomkurbB7fD1Q2fvV1bXM9nc8GfJa3YefJeRKxSKQp/QV+04UF2H7Mb7&#10;e02YmVu8fvcR32PXi0oqK2rqI54xNu47+vpDNl8gOnP98brdh5Nfp1fXNWVkFzi6ndgbdKm+sZkv&#10;FEXGpi7fFnjq8sOyytq8ojJ7p8CNLkefxL+qqW96QX+7eseBGyExHSf0giAIgiAIgt8vNOGfyBcI&#10;axvZAmHbsrcqJtMjKRkJwmSGPyMlgJHqEh5hHxi0yMd/2IIlOCJZX1PXfKDdePvly319icYmejiS&#10;Hh4JQl00AYMjkshUA5qBkaERhUojEChEIo1MNqBQDClkAywG2XEUjcZhcSQ8AU8l4ExJBEMScdkQ&#10;C99F42/sWRnivv7uvrXXd9jf2GUf4r423H9LzGHnF8F7GVe9Xt878Pbh0Xdhx8MOOh9ePf3Y6unn&#10;tsy9v29F7k3vqrcPcyuzi4peVmdEV2Y/KSlMyEm+nXxiR0LAZvplzweXfM6c8bt569jb1Eex4Rd2&#10;L5q2fuRAl1kjL2+dFxO0gUShaPTVNCXh508cvmHBlKnDbdD6KGsz4yH9LUba9rezMrOxMF04dZSD&#10;/Yxxg60XTBm1abfTOi+3OeMHOXq4eFy/5pOQJG1Cuk/H0yk6NKFnQlJObV17E9Y1sZnffXI9k83d&#10;G3Du0Ll7stmYQpG4sLQqM7eYyebyBMLmFhaXJ2huYZdV1Jy49HCJY0BtfVMLi7074NxO37ONTS2y&#10;8bG2Joxl8PiCk5cerNt9uLC0Uvb6pRXVq3ceOnYxhM3l1dY3Ld+2/8i5e3mFZcjmnwIBh8fvOv1V&#10;Ok546VDwbYE0ZkRiSWRsinTor0w2qMjm8NyDLvqfuNnC4pSUV2/Zd/Ru2AvZUKRILLkb9nzdbmSc&#10;kMsXnLkREXjyBo8vfPkuc4ljQEZ2YVMLq6yyNuDEjcDTt9lsbnF59R7/s+mZBVy+4PTVMPcDF6vr&#10;mxqbWY3NrPTswrW7DtJff2xsYq7dfSgkPE4klghFYsabjIWbfRNS3glFyJ/2e+Fx01d7yMq2hcVm&#10;sjhcrqCmvikx9cOKbfvpr9KFoj9vQr5QdC8iwd4psKCkQnZJ2RxeRnZhXUNzbUOTk8fJK/diPn9B&#10;cWLqh9U7Drz7mCcQiiNjU5Y5BZZV1AhFYolE4nv8umvQxTrp5NKq2gYnr9PHzt3teoVBEARBEATB&#10;7xGa8E/k8gW1jWyRqK0J06tr3ROT/ZJT/BgpnjFP1x89Ye/pu9DdC4/CoPRQKC39eTt2Hkiiu0ZG&#10;rTp4WJ9A1sWRdLFEPRyylaihgZFMCtmASKKRSAZksiEZGSGk6eujdHX0MVgSDkvC4fB4jB4Ri+pH&#10;I8+1sdg9ffjJ9XPjT+5JveSVfv9wTuTp7MjTmeEns8JPfQw7kfbo6IdHR9MeHUsLPZYWcjAy0OH6&#10;zmWXnBZd2rrggevKnBvela9C8io/luUnVmdEV32MKixJLcyIyQo9yji49fnuxTF7lkS4rQj3XHl7&#10;+7xr25fe996YcNYlLGDd7T3L4k9uWzRpSG9FZRJKf9ygfhvmT1kyaZQhmYhBo+wszOysLAb3txho&#10;bmphbLxh8WTH5TNnjR++dss6p1t3NgT6L5013uVIkFfMU+ncUfpXJxa2iUwf9UhIiisqbm/CZia3&#10;mYWUXNefwrdbWVO/fvfhG49ieZ+nofIFbXfxBaLI58mrdx2ettpz4kp3+62Bix38pU3I2e1/zjXo&#10;UvvszfYmbGayPQ5c3rjvRPtREM0trN0B5/f4n29hsoUicXzK+xXOQbPXey90CLh0N7quobnrR2ps&#10;ZrkeuHT66kOJpBU5MkIsOXf9sev+C+1nXYglknM3Hrv4n29sZqZlFizbGvg2PU92l1AkepOWs3bn&#10;oZyCUg6XH3Tm3qXbESKx+EFEvNehKxKJRPaCj5/QfU/cYrO5lTX1rvsvvE3PZXO4fsdvLHXwn7TS&#10;fdIKxKmrPaatcn8YndTYxFy3+/BjZAYs0oSv3mct3OzLkMYeXyB8EJUwc40nS7r278PHPJfA89PW&#10;eI1f7rbIwd/eKVDahOI/b0KB8PzNyE0uh4Ui5BO2/xSEIlFeUfmKbUEJqentDy4qrVy1/UBCygeh&#10;CGnCldsPVNc2CKWXJSj4tvvBy/WNyIWqqW9y9j5z9Oyd9p8sCIIgCIIg+I8ITfgnsnn8+ma2RCKR&#10;dQu9rNybzvB4Gut4+dpSd4/ZTtunrt+4YM++sUvt8Rj88EWLvZ49D4iLP5ScMnrZcg0tPX08GU+i&#10;0qiGhjRjA5oRjWJIJhkQiTQSiUYmGZBIVByWqKujr6eLwmCIOBwJi8FiMUhfDqSRZ1lbrBhu7bFg&#10;wsm1cx77bXl7K6g46WZ5yt1Sxu2i+GsFsZdyok7nRJ/OfXo+K/xk5sPDHy65xgY5XN++9Mq2xZec&#10;Fj10W511zafiVUh+5ceKnNjqjKjqj5GlBUkFZe/zU+7nRB7/cDco9aLnyyseLy+5vbvpnfH4eB79&#10;RvH78Ne3/e/uW/7sqOOeNdN69VTE6eqYU0mrZ41fNWPcWGsrfX19Gok40NTYztLMxtJsoJnpKNsB&#10;TitnOdpPW7dplfOte54J9NVrljns3uaODBUig4Q+SXTfJOS/0l982XXGK4F+72NmexMyOfzGFmS5&#10;Wtefwrdb39iy1e34xTvRPEHbdi9sDk82JzUmLnWpY8DJyw+fJ74pLqu6dj/mqyY8cLlrE7I43MAT&#10;NzbuO974ud8am5mO7ie9jlxrYbJl45DVtQ2xSW+Dr4Zu3HvMdf/5JuntHZU1YfDVR7ImFInFtx49&#10;2+ETXFXbtvmNSCw5dv6e+4FLTS2srPzSVdsPJL1ECk32+ompaWtkTcjjHzp3/+LtCKFY/CAywSXg&#10;fGur7AUlD6MSkLmjbG5pRY1b0IWM7CIWhxdw4pbP4avp2YVpmfmIWQUfMvPLq+tkTRj2B0241pPN&#10;5eUWlm3ce8z9wKXwp8k5BaXpWQXrdh2SfrBvasIr95+u3Xmg/ZLyBULZT6G0ombd7kPRcS/bvqBQ&#10;lFtYutI5KPlNhlA6Trhqx8E/asJzd3jf9ycEBEEQBEEQ7CQ04Z/I5vLrmzntB9Y/KSre9+yFw9Ub&#10;9oH7pzo6rTl2wvvZc//4hEGTp9tNnrrj4QOfxCSv57HeT54Z2wzCIScNGtAohlRpCpKINBIRSUHp&#10;r6lYDEFfD6ujjdLXw2IxJByOhMGgsWjkQEMVdY3JVqbLh1uvHm0baD8teN28iw5L4o7uzIs6U556&#10;ryL1XsXL+xWv7pcm3yil3yhPvZ0XHZxx98D7cy4PXFdd3rro6rbFl50WPfZYm3nZq+L1o6LKzMrM&#10;mOqMiOqPkZVZTwoqM/OLXhek3C1MvFb09nFB+tOC91GFHyJKMp8U5jPyS9PyXz2K8N8YdWDz/t3L&#10;eij0wGjr4PR0Zo0avHHe5NmjBpsbUHR0dckE/AATYzsLMxsLM2sLs/FDrZ1Xzti5deWuq9c8GS93&#10;XLq4cuXivadPej+N7Xh+vWzr0bZf05O9k5Ivvk9rb0I29x9oQoFQePjcXbcDFxuamCKRmC8Qhj9N&#10;Pnczoqqm3vfodWfv4JraRrFYwuHyg689XrTlD5vwOQOpr4i45duC3mXkyY5DeJ+Rt9Qx4P7jFzyB&#10;sKKqLibuZXllrSyuroU8XbzFLyu3WIjsR8ovr6qVvWCnJpQeOZi5duehlDcfRWLktImK6jpHt2On&#10;r4axufzquqadPsHHL4awOTyRWMzjC/efvLnR5UhOQSmPLzh7M+Jg8G0eX8h4nbHMaX+udPCwvqnZ&#10;6/AV/xM3mSzOm7Qc16CLFdX1PL7gyr2Yre4nKqrrxJJWsaS1sqb+RfK7+saWb2tC/vOkt8u37c/I&#10;KpBIn/42PXfZ1sA/bsIWJruypk62u+lz+lt7p/3J0seLROLKmvpTV0LTMvNZHK7noSsHz9zh8gUi&#10;MXLExY0HT7a4Hs+XbpcKTQiCIAiCIPjfC034J7KkTdj6+Wj1x3kF+2ITdodGLj94dG9UjF8yI/Dl&#10;q9WHjwyft2jVgQP+jGTvxMQNFy5aj51AJdOoFKQDCQQqHk8lEqgkIo1CoVHIFCwGr6eH1dXB6Oqg&#10;9fVxeBwFjycjQYjBYNBoPW2tHn1UZlpbrBhpu2nisGNr555dP//sunn3d654fdErLzK4jHGn4uX9&#10;8tR75al3y1PulNFv5IUfT7974GXwnktbF190XHTFafG1bUtiA7bk3PCvfBNaXJFZ9bkJqzOjCorf&#10;5ldmF1RkFLyLKIy/WvTuUWFBUnbJh8yyj1kV2dkV2fnFbxgX9kUGbti/b5W8vIKuphZeV9fWzHD1&#10;zPErpo8dMcCSgMXq6uqRcLgByGihuYWxYT8To7FDBuxcPdvdd597At01Nt5+xUInz33e4ZHI0sGv&#10;Dir80oQ+icmn3rxrb0IOT9DQ/P1NiJw4v9I56NCZ26nvMu+Fv1i+LXCLZzCLzb314OlSx4DQmIS8&#10;ovLboc/W7T68+M+aUCSWNDYzN+49usfvbELK+7jkt3v9z83d6NPUjEwcLSmrmrvB+8DpO2/Sc1Le&#10;ZboduLjKOaixmSUUiZ8nvp693ufGo+fIvrVdmrCpheV5+Nq6XYeeJbxMfpm+L+iC/bb96VmFfIGQ&#10;y+OfvRm5cLNv0KmbSakfgq882uJ2wsH1mGyPmbAnyZv3HW9sZiKvGXRpiWPggdO3HN1Puh+4uHzb&#10;/mv3oja4HAk694ArXdaYkV1o77TfJeD8y3eZr95n+Ry5vMX1eHF59Tc24XvpZTx+/u7HnOL4lHeb&#10;9h5d/odzR9lc/uFz99bsPFRQjKy9rK1v2rv/4srtB2JepDBep+8NPL9216HM3GKBUBgT92qZY8CZ&#10;a49S3mbeCX22aIvf0YuPOFyBdI8ZaEIQBEEQBMH/WmjCP5HJ4dU3cdq75W5mlmcC3fXJM5eIKL/k&#10;VL/kVJ8kxpw9+4bNnusaFur99Oksp21EPQIBQyAQKAQ8mYCnIHvJINvJkPE4IgqF09PFtItBE/A4&#10;5GF46axRHR1dbc2+2hoavVVUJ1gZrRhpt3nqyOObFl7YvPjC+vlXNi2I9t707qp3zoPDRc8uljHu&#10;SLPwftHzizmhR9/fDIjZ73jRYeGFLfMvOSy8s3vFh6texeHHa948LMtnVH2MlM4djar+GFFamJJf&#10;lVNQlZNfmZWfQy/4EFGYT88u/5hVmZtdlZtdnZddlZn1/HJEwKZNS6fIyyuoqqhRUPqGeMykIQPW&#10;zZk4a/TgQRamaD0USl+fjMdbGRsMNDM2NaAO7m8xe8LwXWvnunrtdHvyfIOn26qNK93v3/elp/gk&#10;MX5z91GfJEZQcmr7teXxpVu8fvff+HkCIeP1x31Bl9e5HNvsevL8zfCa+iahSNTEZJ+5Frph77GV&#10;Ow4FBd8LCY/b6n2mvrG5hcUJDL5z6HwI83MTZuWVOHidjU9+JzvBorSi9tC5exv2Hd+478TBs/dK&#10;K2pktwuEotR3mXv3X1y75+hal2N+J24WlVZJT34XvXyftc0rODruJU8gbGKyD5y7f/PhU5G4bXGd&#10;QCiqqKo7fTV0w74T6/Ye9z56/X1Gbvt2mk0tzJsPnjp5Ba9zQQYP07IKXA9cKShBQquorGr1zsPX&#10;7z/hcHktLM7jmKQLtyJik94w2dznia9PXwmNeJbc2IScIihbvPfhY17gqdtrXY6t2X3E8/DV1++z&#10;+XxhUzPLJejSs8TXsh1uPmQWbHA7/TYtRzbDMzru1Yo9x9lcHofLj3iW7OhxatWOQzt8zyUw3vsc&#10;u/HyQ7ZAKHqa+GZXwIW6hiY2h3fq2mOPw9ebkT18+LcePXM/dKW0slY2KbSmrvH4pQeb3E6ucznm&#10;dvDyy/fZsh8ul8d/mvBqp9+5dS7HtnoG3w17LqtxvkAYm/x+V8CF2gZkUxmRWHzuZsTB8yEN0m9U&#10;19jscezW5TuRsJ4QBEEQBEHwnxWa8E9kcnh1HZrwSlqGVwLdKyHJG9k3heFHT/GKT5q716PfyNE7&#10;7twbOWsuhUTFoXF4HAmPJxMJiMiZ9dIzCXV1MTraaG0tfV0dtLQGiQQ8EY8noFFobS1tDQ0NLU0t&#10;HS1NjFZfLQ2NISaUFaPtNk0eeXzzovObF1/YtOjChgX3dq2gH9/54ZpPzoPD+ZGnixOuldBv5j0+&#10;mR169O0V7zt7VpzfOPf8hjlXHBc+cludfTewPP5y9btHRQXJpTmxVRkRlenh1RnhJUUpuVW5eTIr&#10;svPLP+aWZ2ZX5mRX5mZX5+aXfSjNiS9Juf/0qPMASyOFHr2VldW0Nfoa4TGWNNL88cPtp42ZNGig&#10;jakRBoXCoFA0MtHC2GCAmbGVieFI2wHzJo/ctXaOi/8+x+NHly9f4Hr9ansTdgpCWRN6JiS3X1su&#10;X1j3TzSh7LD1Fhanqrahpq6p43HwLA6vrLKmrKKWxeZyONwWJovHF/AFwhYWu4X15a05PH4zk91+&#10;dLv0idyausaa+iaW9IS9dvkCYVMzs6KqrqK6TrbC8PMHENQ1NstOaZe+PofJbgvOdtkcXn1jc01d&#10;Y/v4ZLscLr+hqaWqtoHF4XF5/BZpccly9/HT5JXOQZfvxZRV1CKTS6XxJBJLuDw+m4PsrdrppVhs&#10;bm19U3lVHZPVNgaLfB4mW7oPa9t7IVksvUp8gZDN4TYzWe3xVlvfVFRa1djM5PMFLUy27GFsDreF&#10;xZZdOiab3cJsu3RsLq+hqaVjs7E5vLqG5sqa+ubPj5HJ5QuamazquobGZqbsq31+d57slWW3INdN&#10;ut2N7JK2MDktrM7LNUEQBEEQBMHvFJrwT2RyeLVN7PZuOf8hXTbkJR31YvjRGd5J9DmuHkQyxdiy&#10;Px6NM+o/0HzEaALViIBDBgnRWKI+GglCbW09LS09bW0UGo2Xjh+SCHgcBoPW0tJUVVNXVVXX0NDU&#10;1dExx+iaoXX7Y/WsDYgrxthtnDzyxJbF5zYvRoYKNy26tGnRk0CH5BM7028F5Dw4nPPwSE7osZzQ&#10;49mhxxhn9p3fODd4zfSQ3ctD9ix/tHdl+jWPgsgT5enRWTWFmdU5VemPKz6Elr64VFqYlFudk1ud&#10;m1sltRIxpyo3pyqnOC+pMi2qOiO6/E3o89N7FXv2UFZWVVFRU1JWJaL1TUg4KwPikimjFk4YMdba&#10;ytKQhtLXpxDxtlamI20HDLPuZ2VsNHiAxcThNrs3zN+00X750tn7rlz2pad0mjL6+dcMnyTG7rjE&#10;jk1Y29hWI+DvyeMLY+nvVm0/sHbXIf9j1+6Hv0hM/XDjwVOPg5cKpWOJIAiCIAiCIPiXhCb8E6Xj&#10;hF+a8PKHdO8v0yCRJvRJos/38Ojbpw8eTyAbGg+eM89uxhw8lkDAk3E4kq4eTkcPq6OD0tPDoNE4&#10;Ap5IIBDxeDwWg9bR0VZXR2pQVVVdTV1DS0vbAouaZEgcb0AYQ8VPtDBYPnbw+kkjjzouPrN58flN&#10;SBZe3Lz4utOyuEPbGMEumfcO5j46mhN6NCfseGbI4WeHnY8un3J2zfSHu5fe2TL/sv2Ue1vmJR9x&#10;zosIzvvwpPB9RPm7kIqP4UVPz5Z9CMsvT8upys2rzsurzsutzs2v+FhYyCj7GFP9/nFNWkRNRlT5&#10;60dXvTYqyHdXUVWTqamuYUzAmpPxQyxMlk4dPXmo9fB+ZlQiAYvBDO5nNnpQ/7FDrK1MjKyMaNYW&#10;RgumjXJcMXP50nl7b9zwRi5Rsg9dWoNIELZtOio7onBffFLHJqxrgib8BgWivMKyM9cfO3md2eJx&#10;eqPrKSfvs3fCYqtr2jYyBUEQBEEQBMFvF5rwT+w0d/RmRhbShNK88aMzvOISlu8PMrKwNB4wcPii&#10;xZPXb3K4eHmpXyARWU9IwmCJKBQeg8HhcHgigUhApolidHX0NJGZon3V1NRUkf+pq6mpa2vpqKn3&#10;7YfVm2hInGRInGxInG1ltHLckPWTRhxxXHxyy5Kzmxaf37zo0ubFFzctfuS2LvHYjtSz+7LuH8oL&#10;O5H3+AQycXTvqv2Lxl1YMeX6mhnH5o05MW/0+XljLs8Z/WLXspxTzgXndhfcCSx9HVKSfL0k4VJJ&#10;TmxeeWZedX5eRVZhwcvyj0+qPoRXp0VUp0fWZETVZkSVMO66r57ZXV6xvQlVVNRwurqWZIIpET+k&#10;n9miySPH2/UbZGFCxOEsjQ3G2PUfam3Vz9xk0sL5NoNthw+0WDlvwqYVc3ZcPO8lnSMqvWIMxK+b&#10;0IfO+LoJ/5m5o7+CIpGYLV1V2MLicLj89uWIIAiCIAiCIPiXhCb8E1kcHrLv6OdueZCV296EvskM&#10;+4OHhs2cPW39OlMbu8Vent4JCS7hUSsOHsHr4wkEEp5AQgYG8QQMGhkq1NTU1dTU0eirra7RV11N&#10;HSlCVXU1VXU9Hb2+fTWVlVXVVFVHULAzjUkrzA3WWpuvGj9k/aThhx2WnHBcesZhSfDmRRc3L760&#10;ecm1rcueH9iWfHLX60seeaEnch4efbLf8fzm+YHzx56YOdx9vI1STwWClprvtCFXZo26On344zUz&#10;rm+cFbp9ccapXQWxF4pjz5a/DinLeFaYl1SSHlP+PrwqLaIqLbIqPbI6PaomI7ImPSLryflRA4zR&#10;fTWVlNVUVdRUVdRVVNRUVdXNiDgzIo6I1h8+0Hz2mCHjrC37GRlQSMRRNv37W5jYDbbbeffOjiuX&#10;+5NxI2z7rV802cljj8fTZ0gTfknBL0HonUg/nPqqYxP+I3vMgCAIgiAIgiD47UIT/omdzqIIz8v3&#10;QpqQ4ZfM2Hbn3pgVq9YcODRq8ZJxS5b4Pnvil5i49uTpIbPnYlHITFIcnoRCYbW19bW0kMWEWlo6&#10;Wlo6Gn211NU11KRTRtXV++pq6/bV0FRRUVVRUVVWVkVraownYxcZk+ZbGqwYO3jD5OFHHJce27os&#10;2GFpsMOSM1sWX96y5IrD0kdu65NP7UoJdsm8cyA52O3advuzG+ceXDLZd9Kg/eNt1lubOA7pt3/m&#10;6GuzRt6cM+bYrFGDKPhJFtSn66blvn9S9Da0NPlW+buwig/hiNIgrE6Lqk6LqkmPrkmPqk2PfHLJ&#10;x4yIxmhpKUmDUKqakpIaVk/XnEwwwGH0dfXH2fafNGjAyAGWVCJxaH/zgaaGM9ev946N9Xv2fM66&#10;NYMGmE8aaevguNr1/r2va/BLFnon0oP/hbMoQBAEQRAEQRD8dqEJ/0Q2l1/XzG4/s/5ZYbFHIjIN&#10;0isufvyadfa+gfNd9k3fsWvMwgWeMdEL3T3Mhgy1mTgRR6RicSQUCq+ri9bTxciOItTS0uurqd0X&#10;acK+aqoamn21tbV0NNT7qiD7uEhVRrKwr5qanro6VV/XfuygzdNGHd9qf2yr/emty4MdkSw874A0&#10;4Q3n5bEHnVJO7U46uefmrpXXttuf2TD3iP3UA4sm7J896uDs0UcWTz65ZMrZKUNvLpwQumvVDceF&#10;dzYveHnvdF5Vdn7h69JXD8rfhVV+iKhMi6hsC8Lo6vcR1e8fV78Lq30XFuyyZgQNr6qipqIsC0Kk&#10;CVWU1TTU1U2JOFMiTl9Hz4RMHGvbb+QAC3MDqo2FibWJ0cZjxz2jY/aGPNp06NDoUUPHDLZeuWjG&#10;3tMn/JBNR3+jCb0S6Fc/pLc3IZsjaPgHzqwHQRAEQRAEQfAvCE34J7J5/LomtkQikXVLSnm5ewLd&#10;J4nhfPvumKXLd928Pc/VbXdE5MCxY0bbr7AYMmzjoQMbjx7WUtZCo/BofRwG+S9eXxero42SNqGO&#10;hoaWhrqmrra+jrauKtKBKqrKqqoqqtIpmsiyPaQMlVT0tLSWjxu0bfa4k1uXH9tqf8ppZfDW5cFb&#10;l5xxXHLJcenVrctC3dcnndgZ4rr62nb76ztXXHBcfGL1jGMrpx9bOf3EmplnNs07s2HOGftp4T5b&#10;0t9GZ2YnfPyYmFuakVeVnVf+sSg3vuJdWNWHyKoPkdXSJqxJi6x8HVKRcqfq1f2K1JDtc8cMJeMU&#10;+qiodmxCFTVlZTVDHNacRCCh0Vh9lK258WhrSzsLEzsLk1G2A7ZfvLj3UahrZLSDj/uSXTvGDR04&#10;f+qYHV77fOITfZNku48ik0g/TyVFmvBRVk57EzI5vEZoQhAEQRAEQRD8b4Um/BN5fEFtI0soFMu6&#10;pbixcV8i3SuRvtDHz/HM+a3nLqw7c871aayBldXgGdM3nz61zNtr2Jw5ZEMzrB4BhyJhUUS0PkFP&#10;ByNbTKipqaOlqauvh9HW1FZFalDq5yD8LDJgqNVXY+kY250LJp12WnHCafkppxXBTquCty0/47T4&#10;vNOSq072N7evCHFdd33n8ms7liP/3bn86nb7y9uWXnRcdG7zvPMOC6JOuH0IPZoZcTAvLyG/Mi2/&#10;MjOvMltqZn7Zh+KsF5XvI6o/RCKmRVV/iKxIvVP58l712wfvHx2bYICzxOj36aOqqqyGKPtgqurK&#10;KmoElL45iWiIx2H09IwppHF2/Yf1Nx/W33zW2KHbT55wDQtz9HH3fPbc+fq1UUOsZ4wdsmXbJs/n&#10;cZ9TEFmK6UNHtpzxSWK4J9DflFe2N2FDM6eZhZx/1/WnAIIgCIIgCILgvyQ04Z/IFyCH5gmEIlm3&#10;1LHZ3nSGR3zCzF0uHo8jNp89t+teyEJvH6qx8awdO1cdPbL99q0Np07jcFSsHgGLImJQBD1djJYW&#10;EoQ62vooPSxKD6uh1hcZHvyqA78Eoap0YaGaqtr8EQNdFk097bTilNOK004rT29bdXrbymAn+zNO&#10;iy9tXXrN2f7a9uWXdyBe27Xi2s7ll7cvvey87NKOZbfc1jw/516cE1f0NiTv+enCQnph5Yf8irTc&#10;yqxcpAk/5le8zy99XZ4W9XmoMKryfXhFyu3KV/eqX9+/7r9Fu0cPTTV15fYalKqhrqGuroHS1jIl&#10;EY1JBIy+PgWPG9rPbKxtv2H9LeaOHbprv++uc6f3hT32Tn3pGh45dvyYKSOsNzqu84z90oTebTK8&#10;ExHz6xvam7C2iS09n7zzjwAEQRAEQRAEwX9PaMI/kS9ANsPkCYSybmHxBUdSX7m9iJvv4ekfn7D2&#10;+IlNZ87QBlpP3bzF6fYNX0bitrv3Ri1fpauuh9FHmlBPF62ppaOjg8KgCBg0XlcXJV2Yh4wEdqnB&#10;r5pQsZfSVDtL1yXTTjutRJpw28ovOq0I3rr0rNOSM9uWnt229Kzzsos7ll93WXndZcWVHfZXty47&#10;P2tccL8B8Yfdi99EFKaE5z6/V5CVUFj5Pq/iXV5FWn7F+4Lyt/nlb0uznldKm7AqParifVhF6u2q&#10;V/dK6TfXzhzRXV4eOa2+QxOqSZtQs29fbU1NIyLehETAovTJeJwZjTxhcP/hAywmD7fb6bbLMzLC&#10;KyXVIyXVNebp5BlTpoy0ddi91etZrE8SA+nAr5ow+UByag2r7ezH1tbWmgYWGxkm7PwjAEEQBEEQ&#10;BEHw3xOa8E/kC4QNzWw2hy9LF7Gk9dL7Dx7xiSsOH/FNSFhz4uTkzVtWBu7fdffOposXXKIiZ+3Z&#10;S6KZYvTwWBQBpYdsOqqvh9XXw6D0sbraem0rBjt34FfKHtCrl9Lofsbuy6YhBei0MnjbKpmy0cLT&#10;2+yDty09s22ZNAuXnHO2v+y89NzyGftHDvI1M/cxMvY1MQ4yNAqdPyVx9byEJdPom5Z+fHCusIBR&#10;WPG6oPxVQdmrgrLXJbmJ/8feWYBHcX19mPZfh+hm44a7VLAiLW6FCi3Q4rTFKe4WJESAJCQBgsQ9&#10;RCDuBGJEiAtxX3ebWc33zA4sIQsk6Efg/J73aWF2dnZ2yezum3vvOaSSOFJJHLksvq1Y6YT5oUVR&#10;biMsTT757KuHZW+Up2Sop2eir6+nSyAS9IyIxEEW5oMtzM2NjQZaWAwf0H/WxG8mfzNqwQ8T9x/d&#10;d+p22sl7uVbZOUcSkxYsnPfLghk7Tx+xik/A5ovic0cfaeHJ9CzXnHyh5KFsS6QyEp2LoGL1fwIA&#10;AAAAAAAAAN4c4IRdIZawuUKuAHk4wbG9Paqq2upuxlYPr0M3b6497/Drvn2nExOskxJ3ePv8ZWs3&#10;fOwkYz1TUyMLUyNLE0NzEyMLA30jQwMTop6hlqa2BqZZTwy+KdFW8oQWfvGlxpiBlidXL7q0Y43b&#10;rsdO+EgL17rtWnVl5wqXDb/tmzPl6KKZh6ZM2DVs+L8DByy1tFxqabFp4IDDw4fYfTPy4sSxlyaM&#10;9Zn0XeyimffOH6trzG1oyGisTq5vyGmqukMqjSOVxpPL49uKIkm5wdT8GzdcDn/yv497Y6VQtXAt&#10;1NTQ6mdihDkhQY9I0DMzNBpsad7f1NTSxGhwX8vh/fvPnPDNhNEjFk2buHfvfycTEk9m51hl5xyK&#10;jJw9dfzSZYv3uZyzio17KITpyv716dgfTqZnehWViKUPF2qiYimZzhXDYkIAAAAAAAAAeLuAE3YN&#10;hydicUUqJ6yg0Y/dzTwUGbPB9dKyYyfWOjqeyciwSUvdGxj0zez5RjomJoYWpsaYE5oaWeoTDfWJ&#10;RoYGptpaOo+mhnYSQtwJH/8Vv/WrrzTMDfQPLJvnvG2lygmv7PrnsRzuXnNlx19OqxesGDNyoZn5&#10;iiEDN48cuvfrEXtGDN01wHK7vs6fn342n6AzT1vzt68+/+PTTw6YmLqZ9k2zP1SRHVqd7d9YHt9S&#10;ltBWGkcqiydXJJCKbpFygym5If8u+anXx5/hLTF6K3tjaGlo9Tcx1icQiUonNMWc0KK/qWl/U5Oh&#10;ffsO799/1oRvvx8zctG077dvXmsVHoo74W73q9NHDVq7a+sB9yuYE6Y/VEGVE564mxFVXSuVPXRC&#10;ngClMrF1mwAAAAAAAAAAvE3ACbtGIELJDN6jrvXtArH4TNa905n31l++stbBYev16/b37h2JjPzx&#10;9z8NvyLiKmhiZGFiiI0Q6hGIRgamRIIBQYeopoKPJRD7g6ZqwBDr/aChofXJZ72X/vjd+Y1L3Hau&#10;u4Jp4boru/65shvDbfffbrvXXt3x1/WtS65tXXpx1UKn2VMcJ41zmjQucslPpUf+q/Z2KHe3LTy5&#10;q/T8kXJ/52I/p7Sjm92XzHMeOPTatHGR+1Y1ZPm3VsS3lceTKuJJpTGk3BBy7o0HyR4/jhv52Re9&#10;NfpoEnW0e/fR7N1bU09bZ7C5mb4e0UCPqK+nZ2b00AmHWJqNHNBv+IB+P/84YcHU8fMnfbd59e/H&#10;3FxPZeceS0tbuvy3n2ZO2Xnt0kF/H6vYBJUTWuNmmI5NH80nkRXKl1WhaCfReRy+SP3FBwAAAAAA&#10;AADgjQJO2DUiRExh8CSPZjlKZDLv4pKTmdl7boRuue6xw9fvfF7eom3bTIhmZkaWpsaWJkbmJkbm&#10;hvomegSisaGZob4xkWCgq6P3pAo+HhtUd0JcC7/qramnpWO1YuHFbSuv7FznplxY+MgJ113Ztdpt&#10;x0q37cuv7Fhxdcdyt41LLiyec37KhCszJqdvWF5is6vqwuFa52M1V61rA51qfezqXA7VOO4v8T5d&#10;GH4hx+NIbbxrW3ksqTKBVBLdlneDlBNMzQ9N8Lbpb270xZd9iDraOprKccLemqb6+gPNTQz1DUwN&#10;jQz0iGbGRkP7Yk44rK/lqIEDhg/o9/usKUvmTJ01/ut///z5iNX+03fSt12+OHf8iE321gdD/I+E&#10;hVolpVinZ1t3EMLT6Vnns3Mb2RzcCaVSOYnGhQIzAAAAAAAAAPD2ASfsGhTF2lFw+A+XFMrk8vja&#10;+pOZ2Sdup+2PuLU7KGiD60VtbV0Ls/4mRtisUcwJDS30CPoG+sbGBmZYe3qCoZaW7qNBQpX4PZpE&#10;qvlYBR8KoSaGhob2R5/3/n3yt/Z/L766c+2VnWuUrMXGDLGOFKvcdqxy27Hyyk6sBum1nSsub1vq&#10;tGKO08IfnKdPvjpvWtCS+Qnrfs/asarkxJYKm+1Vl4/UR19qTPdpyvJtvOvVcPtaa0lkW9Gt1ntB&#10;WBeK3BB6QfihjUs++exzTQ0NA4JuH9XEUVNjY0MDYwNDS2NTQyLRwsR4WD9LbJxQ6YQjBw5YOvfH&#10;FT/NnDnxm7VLfz6wf9u+y45zpk9evvbPo4nxh28EHYuJPXH7rtIJMfAyM6fTs9zyCzmihy+pCJGQ&#10;6Fz0DReYQSUSIYIIREK+UPAhIxAJhYgIEb/mV1uESoSIWCB6pxEhYhEqEUtg2SoAAAAAAMBjwAm7&#10;BYcvpDL5jyY6Ku6TyWcys60zs61SUv84csxiwJD+A4eZmfUzMbbAMTW2NNA3NjWxMDQwwZxQ3xjT&#10;vCedEBNCTUwICTo62CDho3FCTc3HlWZ699E0IhK3LfrRectytx2rr+xYc2X7agzsz6uu7lh5dceK&#10;qztXXN+5/NrO5Zc2/OK8bsH5VfOOLJh6dN6U4wsmWy2YfHrBlEt/zI7c81eB3+n6NM+GDN/GTL/G&#10;TP+mrIDmnKCWe0Gt94JIym71ZfFXvxk+4PMvvjAk6GppavXpjfWiIOjo9jczIeoRTA2NLI3NDIh6&#10;/c3NBluY9TM1Hdqv78iB/b8ZNuj3OT+s+nnOr7OmrPh13pYDu36ZO3X+tPF7va8fT048GnbjRFLK&#10;KdXwICaEWAHSU+lZQWUVEuViQoVCweUjDI5A/WV/LSComC8U0Fj0ZkpTQ1t9XWttXUt1XUvNh0tr&#10;bUNrXRO5gcqkcPk8BH354VlULBEhYg5fRGXx22i8ViqnlcpteYdppXHbaFwqE5uoLETEKNQ0AgAA&#10;AAAAACfsJiIEbaGyZTI5Pq7VwuU65ubZZGYfioz6bsas4WMn9R0w2AjrR29hYoxNHzUz6Wtm2hdr&#10;SKhvbEA01lMWHX04X1RTWwU+HmhMxBxMC1PBh1uUAoktKdToo9Wnj+aEoX0PL53runX5lR1r3Lav&#10;VrIKA3PC5Vd3LL+2869r2/902/Cr67qfnNfMt182y37Z7PPLZp9bOuv8slkem39NPru5MMTmQaJb&#10;Q7o3roVNWf7N2bgTBpNyQ2pve+1cs+ijj/+no6lJ1NHV1dLGtFBDy8TQwNRQX5+oZ2lsamFkYmxg&#10;MNjSYqC5WT8z0+EDMCecNnbMz9O/X/Xz7FU/z1n58+xf5v740/SJ/504eDQp4Wh0pFVcwqm0dGzK&#10;qNIGrZVCaJ2RffxORm5rG/5iyuUKOtat/uXN5DnwBAISra2R3NhKa6EwyTQ2ncllsnisDxkml0nn&#10;0KksahuttYnc2EJtYfM4L2FHCCpmcoRkBo/CFNA5QhYfYQtQrlD8LsPmoywewuAKKSw+ic5ncLAJ&#10;y+pPDQAAAAAA4IMCnLBbIKiYTOfyRQ+7FCISiW9puXVm5qLN/w0Z+fWQUd9g44F6RkNHf9N/0HBT&#10;I6w5oZmJJdaTUN/YwMBET89QW0tHqYUPnRC3Pvy/pkRdbS0t7UfDg9j2R2Vm8K7xQ00Npg613Pf7&#10;rMuYCiqd8D+lE25feWX7iqs7Vlzbsfz6juXXtv95ddsfgUfXJbnuS/c7kx17JSfRI+emc36gdXGY&#10;fXX8pdqUa/V3vBruejdm+DVl+jdnB7ZgWhjcnOl/5dSWLz//rE/vPoa6Oga6urraOhpYk3ptS1Mj&#10;PYKuiaFhXxMzcyMjU0PMCfubmfY3Nx05sP+oQQPmTR6/aNrEPxfMWP3LnJWLZi1bNHu/3an9QX4H&#10;vD2tklJO3c08nZ6pcsKHg4RY6dFsDvJw4qhEKqOx+ELR6/9qzuZxGtrqSAwSg8sAFVSHyWUyuUwq&#10;k1rfWktl0V5IC0WIuI3OJTN4bAHKEaAcNft6x+EIULYAoTD5zVSOEHn9P3sAAAAAAAA9CHDC7sLm&#10;CZlcoVyODRUq2tvvk8jLHBzGzv1pxLjvjbGu9GajJny/6N/15uYDTIzMjQxMDQ1MjA1N9YmGWI0Z&#10;PQNdLYK2pg4+WRRXPlUtGROiLkFXh6CNLSBUCaFmH4w+yvmlQ0z1fxxq+cfY4ceWzbv830pMCP9b&#10;eWX7KowdGMr1hMv9D69NddlbHGRXe8erviy6uiWvmlRcSyqqq8+szb1Re8erLs2j/o5XY4ZvU6Z/&#10;U2ZAS3Zg672gxgw/n7M7LU30P/38K4K2tjGBoKejoxyr1OpnamSgp6dP0LMwMrE0MjE1MLA0Nhpk&#10;btbX1GRoP4vRAwd8N3zwL9Mn/TZzyl9KJ1z186y/Vy89Fh19NCbm2I3g4xHhp+5kYhNHOwjh6Yxs&#10;qzuZUZXVj8q4tgsRMZ0teCEh6RJULGGwGXWtNVQWRd2FgE4wOIwGUj2ZQe7WIkOxhC9EsRmYLEGP&#10;U0F16GxhG43LezPD1AAAAAAAAD0CcMLuIkJQGouvqj7KQVGt/v2/nTWv/5ARRoamffsOXrH/4KRF&#10;v+pr6psYWeAqaGhgoq9naEA0MiAaEbT1dHUIOto6egSChnIwUEtDB9dCEyJBX1dXT0fn6U6ooTXE&#10;RH/O8P4rxo1aPXHMnkXTXTb/5bZ9pZIVyqHClVd2rvDavzbVeV++z8nqWxfq0r0b74c2lEQ31GXU&#10;thTWNt2rq0xqKI1pKIpszLuBjRBiBLRkBVYkXLHfu2pIX+PPvviydx8NI4KugY4uPoxpSNQz0CMQ&#10;tHWMiPqWxib9jE1NDQ0HmZv1NzUZbGk+atCAUQMHfD96+M/TJv4yY7Jy7ujsNb/OXr/uzyNx8cdS&#10;bx+/m3HkRsjBkKCjaXet0jNPpCvlEOtIkX38TmYLh/tICduZHCFb+ZVc/TV/OVCxhMVl1bfVUVlU&#10;df8BngqdTW8g1VOYFKSrfwisIBCDR2ML1f2qh0JnC0l0HowWAgAAAADwwQJO2F1QsZjG4otQCW4y&#10;ivb2tRs3Dhw30cTEwlDfePKcBRvOnTfSNTLSNzUxsiBifepNDPSxCaXKJYVGBG0CQUfPgKivrYVN&#10;ClWNE2ppaJvqE0z0Cfq6Tzqhkj7KSjODjYmzhvVbNX70inGjVowbuXX2JKcNS69sX+n23wrlgOHK&#10;qztWuu9aFWP3X56XVXmEU03c5doEt9rEa41Zfi2VSU0PkhofJDVXJTdXp7RUpzTn3GjOCmzJCswL&#10;Pb9rxfwvv/jsy6/69O6tQdTSMtUj6Ghhg4S62jpGeno6Wtp6OrrmhoaDzMwtjY37GhvjTvjNkAG/&#10;zZw0acyICaOGTf521OJZU1YumrV84czVP89c/fOMwz4+noWlN8urEitq7xaXp5RXR5XXBBaVO2bn&#10;nUrPtrqbeTmvAJVKVU7YSuMKsS4UXahI9xGhSDOlmcoEIXwx6Bx6fVsth89Vf0k7wmAJKEw+m/+u&#10;Lx3sPhwBSmXySXRulz4MAAAAAADwXgJO2F1QsYTNFbK4IpXMFFdUGg0braerr/nJJ1tcLi7asFnv&#10;c22sWz2GuYG+saG+iZFyBilRz4CgQzAg6usTiUohxFYPKovKYFNDzQ30zPT1lE6opdVHS0s5Qoih&#10;FEINDa2BRnrTh1iuHD965fjRK8aP+mvsiHU/jLVeueji1r+u/rfiqnJV4ZXtyy9vWRZjtz3jypF8&#10;P+vCYLuiYPuKm451WQFNlQnNVcktmBCmtlQmNt8LqYy/Gum4Z/mUMYTPv/iyjwZunsYEXX1s1qiW&#10;lpa2ERHrUKijrW1qYDjQzKy/mZmpoeFAc7NBFuaDLS1mTxiz/o85yxf8MHH0iFFDBv0x94cVC6ev&#10;/nWu1YFdKbfv1jWRGWwhl4fwBKhAJOELUC4fZXFELTROYSM5orQqvalZppyC297ezheiVCYPwdoD&#10;dH7BXxoGm9FCaWZxOztPR5gcJoPLwOAwmLwXW2qIrcFjURkchvpNrw6Ty2RwsBPr/gJIBodBZVG7&#10;v/9zoDAobbRW5NllV3hCpIXCfr4QsvkIiyfiCLBqLjhsPsLpdvkZ5d2xu3TcwuSKWDxRpz1ZvM4b&#10;n7qn6kyecw4cgbiFyuHwRepPGQAAAAAA4L0HnLDbiCUCEUqm81Q+gyDI6tVr+nz2+djZcw5HRg0Z&#10;+bWxoamJsYWRoZmJEdaW0Bj7g7mxAda83tTQ0MTQSFtLKX6a2jrYaKGmhoamltIJTYl62NxRzAOV&#10;PSoeVZrpg9Ud1RpgqPfDIHPMCSdgTrhqwujl40YtnzB676Jp5/9efG37CiXLr/33l+f2vwIPrA07&#10;+m/wwXXBh9Ylu+yviHKuzwlqLIlpKo1tKoqoSfNMvWZ17t/Fayd/PcXS1ATrQ6ihoaGlq6VlRNAl&#10;aGPlRo2Ienq6utra2gQd3b4mJgPMzAwNiP1NTYZYmA8yNx/ev+/S2ZNmT/pu1c/TZ036dtSQQROG&#10;Dji2d0dKanobhSUQSSRSGd60o2MUCoVUJkdQKZMramPweAJErkwbncvFvoi/NidEUHETuYnK7GIZ&#10;4b3SrPjsqPjs6KSc+MKq+wwOXX2fZ1HXWusbd62ioUz9pqfC5DJJDBKNTVO/SR06m5Zdkh6XHdVE&#10;aVS/VQV2TDqJolwtWVCV7xvvXt9Wr77bi8LkMJvJTTwBX/2FxV5bsYTK4tNYAnWn6kh+SdVV35st&#10;FEby3Tw377DL3mEeAZEJt7OayQzVPnyRhCeSqN+XJxQnpOW4+YRn5JXgCkdmcKOT0k85eXoFR9c2&#10;kXiih3vmFFa4uIc4XQ1KzynCJZDG4kfEptm4+HgGRFY3tuG7sfloTkHFJc/Q5PR8JrezVXaEwRFS&#10;GK/51xMAAAAAAAA9AnDCFwAVi6lMHosrxD1HLpffvHlz8PCRB0NC17teMsf6E5qbGJkRCQYmRmb6&#10;eoYmRmamxtjaQj0CwdLU2MhAX0s5LVPv4epBzT4amjpaWhaYExJ0tbWVTvhE9VGlE2oOMNSbMshs&#10;xfhRKyeMWTF+9Nrvv948bdzmaeO2TBu3efq4Q4tnOP7727Vtf3r895fnf396bFly9d9fL//986W/&#10;F17+e9HN05vyg+2Kbzndv3E+3mWf1e8zVo0bsXLsiNVjR/wwwIyoo407oZ62tgFB14CgQyToGhL1&#10;dLS1dbR1+puYDDIzMzYwMDUwGGxuNsTCfLC5+djhg5fOmTx+5NB5k777+7dZw/U/sz5lU9dEkUhk&#10;crlC3QY7RaFQSKQyKotPYfC5AlErlYN2p65Jt+HyuA1tdYyuBs2C4n2dAu28Y65fvelq73fy5p1Q&#10;joCjvttTaaO3xWdFNZDq1G96Km301ouhDgVVeeo3qdNIbrwU6njG+1h0egSbz1bfAYfMILmGnovN&#10;jGLxWDXN1XGZkW30VvXdXhQml9lKbaGxaeovrFgiFSJYaZnnjLbh3IhMGjprTVVdy7mL3j/8sv7g&#10;SafNe09/N2/tgvVHHtS1KOWNdyMyObfogfp9K2ubf1m7/8df/rniE44/0L4zVxau3uPuF7Hz6Lkf&#10;/9jaSmXxRJK0zPv63/95xNr5mI3r13PW+ofF80SSLQdsF67ceeGK387DZ+etO1TXQuEKxRcDY8b/&#10;vHHuki32rt4MzvNsls1HyAyechpz5ycOAAAAAADwfgNO+GLwBUgrlSOVPhwqpFIoG62szmVnL9i4&#10;2djQRNl8wpBI0Dc1tiDqGZgYm5kYm+voEgyJREsTQwM9PW0tbX0CwZCI1fbU0NTS0NQi6uqaG+iZ&#10;EAnaWo9sUFOJssxMHw3MCQca6k0eYPrXuBGrJ45ZOXHMqoljNv04dtuMCVtnjN8yY/zm6eO2zZ5w&#10;4Jdpp5bNPb96odPqhRfW/OS85ifntdh/HVctcFr3i9M/v1gtnbX+h2+WfTf8z7Ejlo8dsWLciMn9&#10;THW1tPtoaGpip6Ftpk8wNSCa6BP1dHV1dLQtjIyGWJj3NTExNiAONDMZbGE+2MJ8oJnZzAlfz5v8&#10;3aB+lpO/HrL211k3I26S6VxV6Z3uh80TNVM4r71VPYlOaqY0qdtOJwITvMNSgygsKoVJjs64aXV9&#10;P4lBYnKZ1c1V98oyskvTHzRV0JWDhwwOvarpQXZpRm55dm1LNYPLoDApJbWFbfQ2Fo/VTG3Kr8zJ&#10;Kcusan5AY2MTOCsbK6pbqkpqi7NK0h80VTK5jNyKbKdA27jsqAdNFSweVvwmryIbO1prdacJqGwe&#10;O7s0wzPSzSvqqlOQjapoKp1Nr2mpyi3Pyi7NqG6pYnAYZXWljoG2QQk+VU2VzZTmkrqiNlprSW1h&#10;TUs1fpcGUn1ZXQmdTaOyqOX1pRkldwoe5DdRGrucYkpmkJspzeovLObbAoRE56nbVCdCI5NGz1lb&#10;Vddy/qL3xEUbKEysR3xRRe2y9YfsXH0EqKy2iTx3+f6jdm58RNrJys67BWw+YLti4wE3b8wJ6WzB&#10;7+sP+kQkiySKooracYs2pmbcZ/EQV/fgtTutaSw+R4AeOePyx06b/OIHOt/9FhqdwkMkdLZg6b8H&#10;/MMTBKjsindo0p3cX1fv6dIJOQKUwuQrR607P3EAAAAAAID3G3DCFwNBsSlqHD6CD4jJZbLk4uIT&#10;qbeHfvOtIdHQ0MCYoKNH1DMwNbEkEg1Njc2Jevpa2jrGBvoWRoYEXV09XYKBnp4RkaCp7Aivqall&#10;TNQzJiqdUFNLCx8eVPaBwJ1QuZ5Qc5Ch3qT+Jn+OHb76e0wIV00c8++Ub3EnfMSELUo/3DZrws45&#10;3++eP2n/T1MPLfrh0KIfNk8f9/eUr1dPGLVi/IhV40esGjfy32nfrZww6s/vho21MMYb02tpaenr&#10;6vQzNjQ31DfRx1YSGhGJg82xUUETA/3+ZsZD+5oNVk4cHWpp8dv0iZO/HWFuZvrtwL4+7p4MtlAm&#10;e2jILxS5XMEVoG00jlCEomLJa6k7KpHIlD0VSOqq04nABO/w28FMLpPD59wpSD3hfqCRXF9RX3Yp&#10;zNEvzj0kxc8x0CavMpfNZ+eUZ10IsveOueYVc/ViqENFQ3l1c9XJ6/sLHuS1Uls8o93cIy8FJfm4&#10;hTvfLbpNZ9M9It0uhTkFJHpfj7zkHGxf3fQgNDXgnN9pj2i32/cTq5oeuIVf8I655h/v6RZ+Ia8i&#10;h9VhNSNHwHWPvBx2OyinLNvG+3hxTSGmcFzW/Qe5riHnPKPcvGOvOQXbFVUX3r6ffNbv1OUwp7uF&#10;qemFaac8DpbVlly56eIeeZnKpDC5zKBEX+/Ya2QmOTkvwfXGOf94z8vhF3xjr3cpzDQWrb6tTiKR&#10;qb+8bJ6IwnyeVuF0dMJxCzcwuQ8rlHoERn49/1+hWM7kCgvLahpaqZ3umFNY+du/h2LTcldvPYI7&#10;IZuPHLJzO33Bs6i8NjAiYfG/h2saSVwh2kSiN7Zhd6ex+DuP2O+xvpyeU2wyYcmd7ELcM9fuOGnr&#10;4sVHJCQai8UT/rR8Z3eckMYSsLjghAAAAAAAfHCAE74YKLaqEKEy+dJHIiQQi4+Hhfbp3cfYyJSo&#10;SyTo6OljNmhhoG9kaGCsraVjaGhkZmhoZmiAOSGBYGlI1NbS6qOUMayIiz6RSCCYEAlYyRkVD+uO&#10;YqVf+uBO2M9k2XfD13w/Zu3EMWsmjlk36ZtOTrhtxniMWRO2z5qwY/bEXXO/3zNv8p55k9ZNGrN6&#10;4iglo1eMH7l5+rjzmxavnjhy8Zghw031lcfHnNBIj9DfxMjC0MBQT09HW2eAqekQCwtLE2NjA+Kw&#10;fmZmRvr4IOG3QwcumT1pwuihWp9+sm/voVYKS7W68iWiUCg4PFEbnStCxK/LCWuaq7tTcTQwwdsv&#10;3r2kpiirJMMt3NnB/wybz26ltZbXlzG5DBqbfj7QOuJ2SBu99WqEi1+8B4VFobKocdnR1S3VNc3V&#10;Nl5Hi6rup+QlOASeaaW18ET89MLbHlFuZCbZK/qqf4IXmUFuJDdcDnNKL7rTRmtzCT6XX5lD59Bj&#10;syK9oq6yeEw2nx2WEnwpzBEfjcRpojSfcj90tyCVRG91DLSJy4piYCdDC0ry8Y65RsdqyVCiMiIq&#10;6srIdJJzsH10+k0ml5ldkmHrc7y66UFWcbqd74nq5ioyg3TG+9idwtQmcqNToG3CvRgaB2s14Rx8&#10;NqcsU/3V6AidTa9tqX66E3JFlK4WEz7HCeNTswwnLXtWfRpsSHDdPudrgY1t9JWbD+FOyBWK7+YU&#10;z/nzP72xS4fOWnPFJ1yAPjG0eNkzdPTsNQWl1RQG99NhP++2crxzr9DD/9a3s1efdriOL1lkcrvt&#10;hGwhiytUf+IAAAAAAADvN+CELwzelEIgQlVuU1hSoquja0A0JOoSibpEA6KRiZGZkaGpjjbByNjU&#10;3MzcwtjISI9I0CWY6GMLB3v30ejTR7OPhpYxkaCvo1zCp0d4NDyoEkJV3VFs7uj3/UyWfDts7aQx&#10;ayd9/e+Ub9d8//WmH8dunT4eY9r4bdMn7JiDSeDuuZN3zJq4Y9bEnbO/3z1n0p65k9ZN+noNppGY&#10;EG6dOzHF7YDtmp9Wfjv0pxED+xkQ+ijnr+rqaJsbEPsZG1oaGhJ1CWaGhoPNzYb2NTcg6vU1NRpk&#10;aWqkT8QKzJiZjR855Jdp48cMMre0sKxvwVadPSF5LxUam8/gCBAU08JXHDCUSGS1LTVdFphROqGP&#10;ve9Jh6AzLiH2wcl+DSSsQEsjuSHxXty1m64uIWdtvY+HpQY1kOrP+Z9Ky0/B78Xmc9h8dk1zlY3X&#10;0eLqgsAEbzvfE5fDL1wOd7oU6ugdfbWZ0uQdcy3ybhhWC5RJ8Yq+mpqXRGaQXUPO3X+Qy+AwbqT4&#10;OwbauoU7XQ6/cOmGw+VwxzYaNgcVX8uXlBNv4308JuNWVkn6tQjX67cukuhtFBbFPfJyal4im4+t&#10;eOTw2Ww+m8wgOYecjc24xeJj001xJyQxSA4BNok5sXcLb9v6WNW31VU3PbDxPlZYdR8bAGTTvWOu&#10;RWVEcJTHeRZvzgkDIxIGzVojkiiYXGF+SVVtE1l1FxZP5OYdOm7B36UP6sqrG5dvOOh0JYDK5DWR&#10;6EvXH3K6FlTTSIpKTB8yd11scgZXiJkei4dcD4ic/eeO7Pvl2NigSFJQWv3vgbOjF249cfbKYfur&#10;tq4++JghOCEAAAAAAMDzASd8YVCxhMsXkRk8ldVIJJJ/1v2r8aUG7oT6egbGRqZ6BH19fUNLi37m&#10;JmYWRtgSQnzWKGaDSgx0dUyJBC0NTUM9XQOCrnIl4cOOhR2qj2Ja2N9Ab3I/k9/GDFkzacyq70fv&#10;nv395h+/+3fqt1t+HLflx/Fbfhz336yJB3+Zfvi3GYd+nb7/p6n7Fkzd/9PU3XMn7Zw9cfWE0Wsm&#10;jl45bsSuRT/EXNh18+zWrbPG/vXN0NmDLfV1dbDhSk0too6OpYH+ABOjvkaGxkSihaHhEEuzCSMH&#10;EQm6w/qZmxsbGBExJxxgZjpxzNCZE0YPMtGPiIznPppA+4pBxVIKgy96NIP0FZ2wkdxI6t7c0Rsp&#10;AW20VjKDRFO2tmdwGVEZ4ZdCHYuq79e21DgG2oSlBjWRGy8E299Mu4Hf635lLiZaj5zw1p1Qh0Dr&#10;B40V9W31DxoryxvKaGxqJye8nZdEYpBdMCfMY3KZEWkhntFX69vq6tvqympLyuvLVOOEZAbp2i3X&#10;S6EOoSmBYamBwUm+Z/1Pl9WX4scMSw3iCrgsHiu3PLuqqZLMIONOyOFzVE7IEXAi74Z5RLt5R18L&#10;iPdicBh1rTX2viczitLYPDaZQXYLv4C5Je+ZpWtYPBaVRW1oq3+6E77U3FGOABGgsmYyY/MBu90n&#10;LghQWX0zedHy/WddvVTrCduorE377eYt2/bvrtPrdpyct3TLr2t2RyVl5pVULfhre1Z+uVAsa6Uy&#10;F6zZf/qcG08kYXCE7v43l248Ens7m49I+Yi0mczcbe+RnlNMZ/Nbqew/Nx4OuJmEH/wFnJAlYPNg&#10;7igAAAAAAB8c4IQvgQRB8QKkD3sVKhSK4uKSoUOHYU5IwJzQyNBEj2Bgbt7XwryvqSE2aKhH0DPR&#10;x+p54kJI0Na2MNAjaGtramiaEgn6KidUamGH6qOYE1roE6b2N/1p5EDcCf+bMX7P7O83/PDt5h/H&#10;4k64ffb3h36dcfi3GUd+m3n0t5nHFs888tuMXXMnbZ42buX4USvHjdz509TU60ezfY47bVm8esLI&#10;xWOGjrcwxrohamK1Tw10dSwNDQaZGlsaGprq65sZGIwe2HfsiIGG+nqjBvY10NMzJhIHmJr0NzX9&#10;/uthU74d9tfylc0UtvwVZo12jFyOLTCjs/gqJ3wVLaQwKF0umVOtJ2RwH5d4YXAZt+6GXgiyL68t&#10;vXM/1d73ZFhqEJ1DT7oXa+97IjU/KfFerEPAmfsPcqtbsLmjhVX361prHQLPRKZHVDZUXL95KTwt&#10;mMamqTshhUm+GuHiH+9VWltcXFVw1u9Uck78/cr8y6GON+/cUJWZKa0ptvM5cbfgNoPLoHPorbTW&#10;y2GOMRmRbD77TmGqvd+plLzElLwEO98TWSXpVCbl2i1Xt3DnktqizOJ03AnZfHZlQ7ljoK2938ni&#10;miK8t0RocuClUMfs0szw20EXbzjUPSpC8yzIDHIrtUX9hcWaE754jZkffl1v7XDN2uHays2HF67Z&#10;V1BWg0vaneySqvpW1V1YPFFtE6WyrqWiriW36MEf6/bYX/Rpo7FaqewVW49tPWSfdDf3wlX/8Qv+&#10;TkzL4QhQ76DIyQv/3n7QzjMw0iswMiI2jcLgrNhydNmGg5c8gtfvPLVkw+GaBhJ+8O47IRVqzAAA&#10;AAAA8EECTvgyoGKJUIQ0U9io+OHkSYlEun79+v999D+inr6+nr4B0cjU1MLSsr+piamRgb6Jgb6e&#10;LsFIn4Ct3+ujpaOlZW6oZ6Cro6mJ96LAFhNifQtxOi4sVM4mNdbVmdLfbO7w/msnfb160uhN08bu&#10;nj3pvxkTNv44dsu08Vumjd81d9Lh36Yf/m067oRHf8OccPe8Sf9O/XbZ2OG7F/2Yev14Udi55Ev7&#10;dv40eeX4kQtHDRpoSPjq0XpFQ13dfkaGwyxMzQwMTPUNjIj640YMGjOkfz8zoxEDLXV1dIwNiH1N&#10;DPubmkz6ZtjMiWNszzlz+Ehnt3uFiFBxK40jRFD0lWeQ8gT8hrb6Lqtr3roTGpsV2ansJ9Z4MPa6&#10;Y9CZG6n+3rHXYzIjcT2LvBvmFGx7IcQu4V40nUOva611CT1bUlvM4rGKqwsuRzg6BFkHJnrXtdYy&#10;uczQ1IDEnBgGh05lUUNS/bKK77J4rPTCNNcb57xi3Fg8VkbRHZfQsxeCbW+kBpAeTRxlcVkZxWlO&#10;wbYt1GZ8C7b4MDvSK+YqnU2jsaixWZFOQTYXQuzis7FFhiweq7C6wCnYNiw1MKcs+2LYudrWGqzp&#10;PJMSnOznEXVJpbuttNbARB/HIBvX0HN5Ffee/8owuaxWaguDzVB/YbFeFCKsFwX7ub0oOEJxTFLG&#10;tOmba5tIbt6hYxfvGPvLjtmrDpx2cC+vbuKo7a9OK5W1bqe11404fD1hSUXdvwfPj5m28aflB6MS&#10;03kiCY3Ft3H2Gbt099jFO8fO3Tp2zta/N5xuJtFbKMy91m5fL9z2x2ar0qp6rvDheTK5wp/XH3dx&#10;D2U8msX6VJS9KPhC5HV2RgEAAAAAAOgRgBO+NBIWh09nCVRFVlgs1pw5c/r01sB7UVha9rew6Gtq&#10;bGSoTzQgEo0MiHo6On36YBqGNanX18V6QGhqGurp6BOUHtixEcWTELS0JvYznT2s/5pJY9ZMHrNp&#10;+rhdsyftnj1p07Rxm6ZjjQr3LJj8yAlnHMVZPHP/zz/8O/Xrvb9Nj7+4v+Tm+SzvE/7H/1n/49d/&#10;jRsxc0g/fV3N3hqaeI9EY4LuABPDkf3MTDF9NdDX05s4asjwARYjBlgMsjTV1dExUTrhQDPT8SMH&#10;r1syL+l25ks0n3hOZHJ5Kw1rXo+g4ldcWIiIxc3kJkpXSwrZylV5T91OY2HN5TvtQGFR6By6agu+&#10;tE8F44mb2KrJmcqN+J/Zqp71+K0MDkP9BDqt9GPz2KotbB6bwiTT2NQOMz/ZDC6DycXK1XQ8Hzb/&#10;8b1wmFwmhUmmKqfIPh8Gh9FEbuQJn94gBBVLaGw+1rBBTag6whNJ8EmhPJFEgEpxOrWdeD58RNqx&#10;oz1f2V4CP+DDLR2O3PHg+LTSjvfFESBSvtrGTtDYAgoTG6xWf+IAAAAAAADvN+CEL48IwSabCRGx&#10;ym2am5u//fY7XW2CpUV/y74DlE5oaEAk6usRTQz1tbSwHvQmRIK5AUFHCyvuoqOtZayvq6Gh+Uwh&#10;VA4bamlpfW1uPHNov5Xfj14zeczmaZgT7p0zecv0cZumjd08bdzen6Yc/m3G4V9nHPl1xhFsBumM&#10;I4tnHvxl2pGls1KvHy0Ksy8MtUtw3eO05fd1E0f98c2w7/uZYd0QNR86oZGe7mBz4+G4ExL19fX0&#10;vh81ZGg/i28G9zU3MSTqEcwM9C2NDQeamw7ra75x+YKS8hr561hJ2DEMjgCvNPOKTiiWSJkcZhOl&#10;UV14gC4h0dvaqK0I+syxMr4IbSaz2TxE3al6NBwB2kzhcAWI+lMGAAAAAAB47wEnfHmUxWaEFAZP&#10;1aBPLpd7eXkbGhhZmPez7DvA1MxcX49ooEckKhcTamhoEbE2gEQdbS1NTAO1DPV0MTnE5ExJBxXs&#10;aIna2lp9DfR+GGSxdNyIf6Z+89/MibtnT9ozZ/L2WRM3TR+7cdp3+xZOVQohNmUUk0NlsZnzG37P&#10;8rMuCj9fGGqf7nkswn7r8b9mr5s4+udRg0eYGuIPijuhAUF3qIXJsL5mlkb6RnpEAwJx8uhhQ/tb&#10;fDd8gKG+noEewdLIwNLIsL+J8SBzs1+mTWhoJr1odRmJRCqTPW9okYut5uLhTqjSQvXXvDuIEKSZ&#10;0kxmktWdB3gOVDa1rq2OK+Cpv6QdYXIEJAb/WS0leiIcAUpm8KksvvqTBQAAAAAA+BAAJ3wFxFix&#10;GTqLT2HwVAVXuFzugQMHNPpoWFr2MzQ0JBL0cSfUJ+hqa2lbGukbE3X6YEKmibUy1NHW6PNICJ/t&#10;hLraWvo62hP7mf7y9dB/fvhul1II986dvHvO95umj13/47f7F/2ICSHmhDMP/zZj/6IfHDcuTnM/&#10;VhR2tijsXG6AdeKlfX5Wf+/6adKa8aPmDe2PdaHo4IREXd1hlqZDLEwHYsVwiPoE4vdjho4Y2Hfs&#10;8AF6BF19PUJfI4N+RobmhgZDLMwmT/2ByuC8kBM2t5I3H70YEBQvlT6zd4UQkZDo3E5O+HJaiEok&#10;XD6vvq2uyxmkgAoam1bfVs9gM1BJF685gojJDB6V9by1eT0LGltIYfARtIsnDgAAAAAA8L4CTviK&#10;SEQISqJzOXyRSpMYDMacOfN699YwIBro6xkY6BH19fR0tXWIBJ3+JvqaSg3T1tIi6io7EGJOqJzH&#10;iefhPFKVJWKiqKujRdDR/tbCeM7wgRunjd07Z7LSCafsnTt524zx63/89sDPPx79bRZWWmbxzEO/&#10;Tj+3/rdMb6uiG3YYofZ33I8luO67tHPZluljl30zfMbAvsYEHQ2lEOIQdHSG9zUbZGY62MzYSGmw&#10;E0cNGT2473fD+uvp6hCVFWgGGBuZ6BP7mRpPmzGbK0C774StJOqi1XvOunotXH8s+W5O55sfBRVL&#10;22hcEYKKEPQ1aKFYwuJyaluqYbSwOzA4jPq2WiqD1q1XWywRKIvNUJj87tSMecehsQRtNK5AhHZ+&#10;mgAAAAAAAB8M4ISvARGCkulcESpRGQ6TyZw5c6aWpra+noEhkWhA0NPW0jYzIJoo+xNqaGjpYuv5&#10;8OWCnYcHO5YeVf4Pq1NqpKs93Eh/xtAB66Z+s2/e1H3zpu6dN2XvvKl75k7ZOev7/T9NPbp45tHF&#10;M4//Mdt1y5J7fqeKw84W3bAvvGGXF3gm6dKBKKfdZ1bPXz/lm3lD+k/pb05U9sBQoaOlPczCdLC5&#10;6TBLUxN9op4uYdyIQd8OG/j1kH56urq62toW+sR+Rkb9jAyNiHozZs7hCSXddML6ptYNe6zHzFwR&#10;HpW07N+TETG3O+/xKGKJrJXGFYkQlRO+4gxSZT89TgOpvo3WSmfTn19v88OEyWUyOAwSg1TfVkdl&#10;UV/opRYiYhKdR2bwWTyEI0A5gs6u9Y7DEaAsvojM5LdQOUIQQgAAAAAAPmzACV8DqFjM5gkpzMcz&#10;SPGOhSNHjur9pYYRUV+foKurrdPXWF9XW1tD2QHiicHAh3SYMqoaJFRu19bU6qtHGGGkP21I/6UT&#10;Ru6ZNwVzQmyccMreuVP3zp26Z+7kAwunHlz0g+P6X8PPbE68uD8v0KZQ6YQZnsdjnff4Hf/n6O/T&#10;10/9Zv7wQRP7m+lqPfHQ2lpaQ8yMh1qYjuxrZm5ooKdLGDmw78SRQ8YM6qevi015JeromBAJ/YwN&#10;TPVfwAnbSJT/Dtn/8PO/s3/fOHXRP7YXPAWChx0d1aN0Qo5QJBJ20MJXdEK8NQWJTmok1TdTmkgM&#10;Eo1N69iT8MOEwWXS2XQKk9JCbWkkNbRSW9k89ku8zggqYXKFuBnS2EImD2Hz3/XaM2w+wuQhdLaQ&#10;xOC30XkMjkAEzScAAAAAAPjgASd8DaD4wkIOn0TnqVpTyOXy4uJiI32TPl9+Yaina0gkWBoRtbCK&#10;Mi/shJqaWsOMiCOM9H8c3G/h6CG75n6/V80J986bbL18XsDRv2/abIk4syXt6rHCG/YFIXYJF/eG&#10;2211+PfnPfMnrZ309cKRQ8f2NcNq3Dx6XA0NTS0Nrf4mhv1MjEb1Mx9kZqRPIFiYGE75etjIgZZG&#10;egRtLW0dLW2CjrYhgWCmT+ymE9Y3tcxfsWvGbxtm/75x4vy1Z108OVz+c+6FOSGVIxQ+xQlfQlc6&#10;gojFIgRhcpjNlKb61tqa5qrqpgcfMjXNVXUtNU3kBhqLJhAJX+XlxX/yOTwRhcFroXKayEoo7ypk&#10;TjOF00LhkOg8Dg9rfPIqzx0AAAAAAOC9AZzw9YCKsYWFVCaPwRbI5Y/Np7CwyNzEWKdPbwsjopkB&#10;USWEmIgpW0E8LDqq3oWiQzQ0NEaZGIw0Ik4dZDl7+MCtMyYoZ43iNohNH903b+rpv+a4710Zcnx9&#10;xJktN89siXHYlR9in+lzMtppl/ehtaf+nL1l+rhVWNHRIWP7maqcULWk0NKIaG5kMLSv6fC+psb6&#10;eob6el8P6ff14H5mBvraWJEbbV1tTAtNujd3tL6pZdM+mxm/rp/1+8aZizda2V0Sip45QogHd0KB&#10;UCgQilSrCl+LE6pAJRIhgghFIoFI+CGDDcYiCCJ+neNjqFgiRMRC0TsPgvG6fqIAAAAAAADeD8AJ&#10;Xxu4FtJYfBbvsf8oFIqkxKRvxow20f7KiIi1o8AHAB+O0j12QtwCn26GvTU0+hvojTY1mDLQcvaI&#10;QWsmf7Nn7pSHTjgPw2rJLOdNv/sd/htzQustN2223LTbdvva0TiXvZHnd7huWbJ3weSNP3z357hR&#10;C0cOHtvPFGuG0WGIEmtRSCQMNDPsZ2o4sr/5AKz6KGGgucnoQX37mxlpYwsatXW1lFqord2lEza3&#10;ktbtPDXjV2yEcPbvmxwv+wqEXQihygn5gjfohAAAAAAAAAAAqANO+DpBxWKBCCFjZUgRle3IZLKq&#10;Bw8+/qjXZ599hjkhPvTXwQmVnSnwPLZBZat6bW2sXz02okjQ1h5tYjB5oMXckYOXjB2xG5ssigvh&#10;FKzQ6LpFLpv+8Du8LuT4+vDTm2+e2XrTdtuts/9FO+wMObXx1J9zN/3wndIJRy4YMWh8P2zuKPaY&#10;HZxQW1triIWxiYHe8H7mI/uZmxoQTQ31h/YzG2RhqqOtjWuhDnY+XThhSyt5yT8Hpv2CrSGcOG/t&#10;YWtXPl/4rJ07pqMTqqaPghMCAAAAAAAAwJsGnPA1g2KV+pEWKofLR+QdXIjL5f69bp1GH80+fTRw&#10;D8SUT1tHo4+GRh+suOhjJ8Srj2pp4Qv5tJVmqKGlNciQ+MOgvvNHDvl5zNBtMyfumT9l3/yph3+d&#10;br1ivvPG3503/H5tx/LQExtDT24KO7053GbrLfttkWf/u7Bh8c7ZEzf98N3maWOXjx81Z9iAQUb6&#10;fZQNMJSzV5Vnoixw2tdY39xQvy+2qtBiqLmpvp7uQAuTQRamhnoELQ1tHU0lXTlhWkbe9z+tm7V4&#10;w4+/rHe56i+RPK7F+vyIJbKWJ52woxaqv84AAAAAAAAAALwWwAlfP6hYwhdiVTc4/CcmkZJIpP37&#10;9//vf5988cWXGli1Tx1dHV2lE2poaWk/HCl8VGZGS0uLoK2DzdjU0sZG6rS0jXV1fhjYd8HIoQtG&#10;Dvln6re75022W73w9F/zHP/51XXjHy4b/3DZ9EfwsX/DTmwKP7k5/PTWCJtt3gfXHl08c/OPYzf9&#10;MHbztLGLvxlmoqfbu0+fjk6oqaFpQNAh6mAPNNDMyMSAOMzCdEQ/84FmxpYmBv3NjI319ZRCqIXR&#10;lRPeyytevHbvXxsOXvYM6c6UUVVwJ+TxBXyBEJwQAAAAAAAAAN4a4IRvBAQV8wUiMp3L4AhV9qRQ&#10;KEQiUVhYuImJ6RdffKmjrUvQJWAjdX00tHWUMzQfzefU0MQGCQnaWG9AHB0tbUNd3emDB2BOOGLI&#10;X+NGHv552vU9K503LnbZ8IfrxiUuG/9w3vi7555VN05sDFM6YdDxDQ5//7J9zqSNP4zd/OO41d+P&#10;tjQy+Oyr3tjD9FGinLOqr6ttTNQ10NXR6KNlqq/X10jf1EB/gJlxP1PDEf3MB5mbmOgTtVVOqKk9&#10;HXNC8bOcUIQgZCqDQmMgyAv0tQcnBAAAAAAAAID/L8AJ3xTYJFIhQqJzmWyBTPawQQVuhunp6ZMn&#10;T/7isy90tXR0tXQ0NDR0dAm6ugS8GqkW5oSa2traulo6SjPExgm1NLX0tLWnDOy7cNTQn0YO+XXM&#10;UJuV830OrfHct8p14xLXTUtdNy1x3bTk8rZlgUf/CTu1OfTkJo9dq04tm7d1xsSNP45bOXFMf2OD&#10;z/v0GWpEHGCgh0mncmWjlqammYGeAUFHT1tHU0NbW1PbwtDAiEiwNDE01CNYGOgPtTAdYGZsoEfQ&#10;Ud6qo6U9eeo0GpP3Qr7XnYhQSSvtsROqd6RQf4UBAAAAAAAAAHh1wAnfIMoC/Sidxaex+GKJtKMC&#10;tTS37Ni+Y0D/AV98/oWGhoauDkFPR08bEzPlOKEWVvSFoKWjq61tRNCxIBKUtWY0R5oaLVI64YLh&#10;g48tnRVycn2w1b+um5Zc3LTUdfNSl01LXDAt/DPw6L8BR/513vjHkcUzN08f/9t3Iwz1dDU1Nb6z&#10;MJ7a34yghVWYwVYwamjqYe0ldA0JOsoFjdramjoEbR0LY6wvhZkB0UCXYKpPtDQyMDPSN9Un6mrr&#10;fPH55+PGf9/QTH7tTsgToKRHTtixzAw4IQAAAAAAAAC8UcAJ3ywIKhYhKIsjaKKwBSK0owWJUXFe&#10;Xt6UyVM++ugjza809bT1dLR18G6EuBMa6xH0dLSNCLpDTfT1sJFCLXOi7qLRwxaOHDpv2KBt8yZF&#10;ntsRdnrjle1/Om/8w3XTUheMJS4bl1zcvPTytj9tVy08+PP0tZO+MScSvuzz1fi+JnOG9MXK1Tws&#10;KoOtWtTX1TEgaBsSdDU1tbU0dXS0dLW1dHR0NPoaG5gb6hvoEgwJBEM9gnL+qtYXn35qQNANDgml&#10;voFxQiZXSKGDEwIAAAAAAADA2wac8I2DKQ0q5vAEbTQOmy+SyR/PI21vb0cQxM/Xz9zcHF/gp62c&#10;Oqqlo62prWWir2dpQDTT1xtqot/PgKCppaWvqz1n+MBFo4bNHz545fdjImz/u2m31XPvCucNf7hs&#10;XOq6canLRtwMlzqtX3xi2Zzd8yePH2Rhqq/3wyCLWUP7DTMx+EpZ41QLM0DMMo30CAa62gYEgraW&#10;ro4WQemE2ppaffQIuhbG+kYEgoGurp62tmafPvpE/T179tBoNKEIWyfZcTbsq0ehULTRuHQmh8fj&#10;gxMCAAAAAAAAwNsEnPBtgIoleNUZGpNHY/JFiEQufzzOplAoSopLDh06NHXqD59/9vlnX3yuhXUE&#10;1DLUI4y0MOlnZDDIxGCkmQFBB1vON21wv59HDVs0cuivo4cGn9oU57TH//Dai5uXumxcglWaeTha&#10;uPTs2l8O/DJt1uhB3/YzmzF84K+jh84Y2t9ITxdreIg3P1RqoQmRYKynq69L0NEm6GoTdLUwOdTU&#10;7K2to6Onq2ukp/XVF18MHzb077//TkpK4vP5YrFYKBRSmVy+8Ikxz1cMKpa2UtgsNjghAAAAAAAA&#10;ALxtwAnfEvhooQhBOTwBic5lc4WdvEgsFpNIpCtXrlha9P3444+//PIrgo72mL5mI/uaDzMzHmNh&#10;aELEBvGmDe778+hhmBaOGOxxcF3ypUOBR9dd27G8oxO6bl5mveKn3Qt+WDx+5NxRg3/9evivXw+d&#10;NXyAPtZzAls6qI2BTRY1IeqZEAmPnVAbGyrU0uytpa39ySef9v70kwMHDpSVlQoEAokyYrFYJBIy&#10;2VwKg/e6Jo8qFO0cPkKisdkcLjghAAAAAAAAALxlwAnfKg8HDIUiKpNHZvBEiFj+5FTS9vZ2BoMR&#10;4O8/dOhQIyOjvgSdRd+P/maA5RgLo/4GRC0t7akDLH9ROuGCYYMvbPsz9cqRMOtNXvtW4esJL25e&#10;dnHzMtdNS62WzDn668xVk7+dPXLQsnGjVk/6Ztqw/sb6BBOCnrK+qI62po6WhraxHjZOiM0d1dTV&#10;1dLT7KP91Wd9iETigAEDDhw40NjYqFAoZMrgToiiKJfLb2ql1LfQBaJndqR4oUikMjKdS2eyMCeE&#10;9YQAAAAAAAAA8HYBJ3zb4IaDKFcYUpk8OksgQiWdNEmhULBYrIyMDJsTVvv//evrQX0Ha2sOMdDu&#10;o6k5ub/5snGj/xw3es6wQdZrf0lxO5zgvC/gyD9Xtv+FOeGWZRe3LDu37tejv8w4+uvMPyeOmT9m&#10;6Lofxm6YNn5kX5Mh5qb9DA01lF0llOOE2kZ6BCOCjoGO5uefffHF51+aG/fd8d+OhPiE5uYWqVSq&#10;UCjkcrnKCYVChExnN7XRWsk0EoVOpvPEUlmnM3+JsLlCEpXJZCnHCcEJAQAAAAAAAODtAk74/wOu&#10;hUIRylbWnqEw+aj4KWYokUg4bFbh/XyXc2cXzvjxo48++uPb/jtnT9g2Y8IfY0fu+31W8qXDd64d&#10;D7fe4nNgncoJTyyZq3TCGX9OGL3w22H//Dj+3x/HmegTvhvYb4yF2Ve9scWEmhra//vfp//7+OP/&#10;ffyxuanpgf37ExMTmxqbEQRRdIhcGVQsoTK5jSQGmYbJG5PFZjBZrRQGgyN8xaFCvkjcQmZS6dhh&#10;lVNHoT8hAAAAAAAAALxVwAn/P8HNUCAUsTh8Ep1LZwlQsaRTYVI8CoVCwOdXV1enR92IumRju+bn&#10;/34Yun/RpATX/WlXDsU57vY9tNZ50++um/9w+PuXo7/OOPbLjCM/T1s2fsSirwf9M+WbP78b0ltD&#10;Y6yl+ZT+Jtra2mZmZv379581a84Za+viwkI2my2VPtE+EX9EmUyOoBI6m99CYZHobBaby+HyuDw+&#10;m8NlsTlUOqOFwuQIkI71crofhUIhQiQtFDaZSmcwWfjMUZUTihAUd0IQQgAAAAAAAAB4o4AT/v/z&#10;cMxQiLA4ytmkbD5XgIrF0me5llwm5TBozfV1ZTlZ9ffv1GTFlCYG3PZxCnU4FmR38Nqh/1x2rL/w&#10;378Xtv97dN3Sw2uW2m1ee2jV7ytXrTq9f7+3o31oaFhxcXFjYyOPx+t8aGUUyjV+fCFKZ/MpDC6d&#10;yeVw+QKhiC8U8gVCHl/A4fJYbA6dwSRRac1kBosrkr54awq+EG2jsVvJNBqmhA8njoITAgAAAAAA&#10;AMBbBpzwnQA3HxGCChGEyxfSWTwSjUNl8viC57V8UM3vlEnEYkQoEvCEPC6fw+axWVwWk8ticlgs&#10;LpvN53J4XC5fIJBKpXK5HL9T52Mpo1C0i1Axgy1oo3KpDC5LqYL4TE6hCBGIRAKhCHdCNofLYLKo&#10;NDqJTG0mMahM/lOHN58auULB4gmbyaxWMpVCxZWQo76YEJwQAAAAAAAAAN4C4ITvHNiwIYIKRQiH&#10;JyAzuK0UDoMtFIjEYolUJnue0b1o8EPJ5HKJRCZExByeqJXGJdG5DA5f0MHKcB5qodIJuTy+aqiQ&#10;SqO3kclNbdTGNiaLKxJLZbh1qj+WXKGQyuQCobiVymlqo7e2kSnUh0bI5mCzUtULzOBCCE4IAAAA&#10;AAAAAG8OcMJ3EZULiRCULxCxuQI6i09j8WgsPpMj5AoQESpBJVLcETvZV5eRyeRiiRQRS3gChMkR&#10;Ko/Mp2NH5vMEok4yhs9rRZSdFXEnxKePcnl8FpvDZLHpDCaFSmsjkZtb25paqa0UFo3J5/ARgUgs&#10;RMQIKhUhEoFIzBOgDI6QROM0tdGaWkgtbSSycogQX0mIL1PkC7C5qQIhdg7ghAAAAAAAAADwdgAn&#10;fKfppGQ8gYjDFdDZPAqDS6bzMBh8MoPP4gn5AlQgFGOuKJaIxVKxRIYhliIopmQCoZjDF1FZAmx/&#10;Oo/E4JHpXBqLx+YIuPyH6/c6Ffns0gnxSjMMJotGZ5Ap1DYSuaW1rbG5pbGppaGF1NhKxfSPxGwi&#10;0RvbaI0tlMam1samlqaW1tY2EolMwWeNqgYJcScUCLHpqeCEAAAAAAAAAPDWACfsSWCChE/mVBoa&#10;XyDi8IVMZWUaMh2b9tlG47RSOS2Ux7TROG3KGaEUBo/B4rN5Ah5fORYnQjDpUnqX+gM9frhHWog7&#10;YUct5HB5+AxSXAspVBqJTGltIzW3tDY2NTc0NjY0PKaxqbmpuaWlta2NRMbnjHYSQh5fgAuhuqA+&#10;5wwBAAAAAAAAAHhFwAl7HupDearRvEegHXi4sePOqrurH/ypj4U74RNDhYKHqwo5nIdaiK8tpFBp&#10;+JhhaxuptY3U0trW0trW2kZqI5FJZApugzQ647EQch4KIU+AOSF0JgQAAAAAAACAtww44XtCJ+VT&#10;R/0u3UHlhCotxEfz+AIhl8fHtVA1iZTOYNLoDJUZdoRCpVGoNHx4kMFkYUKo7HaoGiTsVF0GnBAA&#10;AAAAAAAA3g7ghMDzUCllp1WFeAFSVQ3SjmaIyyHuhyrwLXhFGbzzBG6D6kIIE0cBAAAAAAAA4G0C&#10;Tgg8j05O2LEpBb6qULWwEHdCHCaLzWSxcT/EwbeohLDjMkJVaRn1WaMghAAAAAAAAADwpgEnBLqg&#10;kxOqF5vpOIm0oxk+FdwGVULYqbQMrCQEAAAAAAAAgLcMOCHQBR0XJapWFXacRKoaMMTlsKMfcjhY&#10;EZqOHthxvqhqyuhThRCcEAAAAAAAAADeAuCEQNeoryrsOFqIa2HHMUOVGaroaIMd54uqjxCCEwIA&#10;AAAAAADA2wScEOgW3dfCjnT0QJUNPnWEEAYJAQAAAAAAAOD/BXBCoFt0mkGqboYqOVT5YSdUtz51&#10;vminDorqJwAAAAAAAAAAwJsAnBDoLs/Rwo5m2FEOO9Fxn07DgzBCCAAAAAAAAAD/L4ATAi/A87Ww&#10;kxk+lY47q9sgOCEAAAAAAAAAvGXACYEXppPCqdSukx8+lY47w3xRAAAAAAAAAPh/B5wQeBmeo4Xd&#10;pNMRwAkBAAAAAAAA4P8FcELgJVGXuu7IofpdwAYBAAAAAAAA4P8RcELgVVF3vG6ifigAAAAAAAAA&#10;AN4y4ITA60Fd+Z6P+hEAAAAAAAAAAHj7gBMCrx91AwQJBAAAAAAAAIB3E3BCAAAAAAAAAACADxdw&#10;QgAAAAAAAAAAgA8XcEIAAAAAAAAAAIAPF3BCAAAAAAAAAACADxdwQgAAAAAAAAAAgA8XcEIAAAAA&#10;AAAAAIAPF3BCAAAAAAAAAACADxdwQgAAAAAAAAAAgA8XcEIAAAAAAAAAAIAPF3BCAAAAAAAAAACA&#10;DxdwQgAAAAAAAAAAgA8XcEIAAAAAAAAAAIAPF3BCAAAAAAAAAACADxdwQgAAAAAAAAAAgA8XcEIA&#10;AAAAAAAAAIAPF3BCAAAAAAAAAACADxdwQgAAAAAAAAAAgA8XcEIAAAAAAAAAAIAPF3BCAAAAAAAA&#10;AACADxdwQgAAAAAAAAAAgA8XcEIAAAAAAAAAAIAPF3BCAAAAAAAAAACADxdwQgAAAAAAAAAAgA8X&#10;cEIAAAAAAAAAAIAPF3BCAAAAAAAAAACADxdwQgAAAAAAAAAAgA8XcEIAAAAAeCYSiUyEIAwOk8ak&#10;A+8sdDaTy+dJJDL1f8G3CSqWiBBUKEIAAHi7oAgqRsUS9asS6CbghAAAAADwFFCxRCASFlcXBcR5&#10;2fmeOOF+8MT1/cA7yYEz3sfcwp2zijNYXLb6P+WbBhVLEFTM4QqodDaJwmgj09tINCV0AADeMNi1&#10;RqLQyVQmg8kVCEUIKgE5fAnACQEAAADgKTRTmgMSvM94HbXxPm7nc8Le9yTwzmLnc8LW2+q05+Gr&#10;N13KaksRFFX/B31DiBCUxeHRGCw2h499G5VK5XJ5OwQCeYuRyWSoWCwQIgwWl85k8/hC0MIXBZwQ&#10;AAAAADpDY9IvBNvZ+liBDfYoTtj5WJ33ty6svP92vhEiqJhKZ7M5PIlEqlAoOn9RhUAgbzdyuVyE&#10;oFQak8nmvZ03gfcGcEIAAAAAeAIOn+cf72XrfVxNOYCewaUwxzYaSf1f9jWCLx0kURkcrkAONgiB&#10;vEuRyeV0BvbLGgQVq1+8wFMBJwQAAACAx6BiSUlN8Tm/0+qmAfQU7HxPpuWnqv/jvkZECEpnsFls&#10;HvggBPIORiKR0OgsLl8Ao4XdBJwQAAAAAB4jRJC4rEiYMtqjsfW28oh0E4vfYBlSDpfPZHFg6SAE&#10;8m5GoVCIELSNTBeKEPXrF1AHnBAAAAAAHsMTCEKS/G19rNRNA+gpYCVnfKzEYmzUV/2f+NVBUDGN&#10;wUYQtPP3UAgE8i6FweIwWByYQdodwAkBAAAA4DFcPj8w3gecsKdzwv2AWPxGStKjYgmXJ6Az2DBI&#10;CIG845FIpRQaE+tP8QbeCt4zwAnfFFKZXH3j60Iqk0uknTcCAAAArw444fvBCff96JtpU4aKJTQG&#10;m8Pld/76CYFA3r3QGGwutKboBuCE3UKIoDQmi8FkM5hs9QFogVBEV97KfDQ8zeMLIqPjyyuqXuhH&#10;UDkXhUVjsNQfQoSgDCaLwWJjH0V0Zmh4dEVljfoRuoTD5bPYHIFQpH4TAAAAAE743nDC/cCbcEJl&#10;e3pskRKCiDt/94RAIO9eOBwBmwsFSLsGnLBrJFJZSfmD2XN/mv/T7/Pm/5yTW9BxjA4VS3z8gufM&#10;/3n+gl9++309mUKXyuTJqXd69eq1eMnyF7IvDpe3au3G2XN+Ki6t6PgQEqnsbsa9ufMXbdm2BxVL&#10;Ll/x6dXrc9OBE1gcHn6v6tqGltaui27L5PI9B61/+e33uPhE9VsBAACA/0cntPM5gaN+0+vF1scK&#10;77to53PCxvv4636mD5/FQ3zf+NN5Fm/UCVvbqGKxpPN3TwgE8u6FyxOyoClFNwAn7BqJVJaTV9ir&#10;10dfall+9D/D9Zt3S6SPS5kx2RwT0zH/6236SR8zfYtxrW0UiVTW1NK2fec+/8DQF/o0QsWSf9dv&#10;7tXrs7PnnDv+7Mrk8jX/bO3VS3PPvoMyuaKktHz9pu3XvAKxydFSWUlZxdChw3ftOSCXdzFbVSaX&#10;z1iwvFcvrWvXrqvfCgAAALy6E9o9kiL1m56Dnc8Jh4AzF0MdHINsu7yvrY/VGc+jL9c+0c73xLWb&#10;rlcjnM8qHzQtPykkyc/mpQ71NE7Y+55wDrF3DXXACDln7XnkpPsBW++XfDFfhTfnhCIEbWmlSqWy&#10;zt89IRDIuxc+X8hkc8EJuwScsGskUlluflGvXh8ZWX6rbTTyyy8Nq6rrVLdGRid+9PHHI76d1kdv&#10;mMngSa0kCv6ZwecLRMjj6reoWCoQIXw+n8fnC0Xosz6lvHxv9NYe+vHHOhQqTfXoNXWNvXqZ6emP&#10;vBWVKJFiU0wFAoFQiM2NFgpFufkFvXp9/NfKdXy+QLWIVnmTkMfnCwRCBH34WDK5fM6iVb166XVy&#10;QqEI4fH5yhMWdzoxVCwRCEU87LSVT+cZpw0AAPDe8OpOeDHU4by/dZdq1/Eu9r4nq5urFAoFT8R1&#10;DLTp+Ogdh91wIXQJOX8nP9U3xhN3rY4Kqj7Y2HGLne8JG+9jPAG3jdbiEnLOLfyCQCSobCg/5XHo&#10;icG9Jw+istzOj6Jmv3Y+J1xCzrXRWhUKhUwukyvTRG68EuHS+b5PvjhP3fic7d0BnBACgWBOKBCB&#10;E3YHcMKueeSEvSZMnDlk5I+ffKrretEb/5jh8YV//7Pzk08+P3j4hLnFGNwJpTJ5/v3ihYt+c7rg&#10;KlOO3QlFiJdvyOq1/8xfsGjegkWbtmxLTbur/kBiibSs4sHwEeM/+qhPZHS8ajTyRlhUr169J0z8&#10;vqGxWSyRxiXf/eX3FTt3HxIh6Glru2kz5nz6ZX+LfuN++fV3e6erQhHSRqJcve711/LVc+Yu+H3J&#10;X0eOHq+ta1AWpunshAgqvpdzf+OmrXPn/zR/wc/bd+xOz8hUfYKKEHFoeOSq1X/Pm7/wp4W/bNm2&#10;PTM7TwQXFQAA7zWv6ITn/E/XtdT4xl3vvsnY+lhdjXDhCjgMDl0sEd9ICVCNAdr5nDjjedQxwMY5&#10;2B7rr+B93M7nhG+cBypG796/jQvbOX/r8wHWqv3PB1if9Xs4h9PG65itj5VzsP15f+szXsdwJ+Rw&#10;2bgT2vmeCE0JvH7zIv5kzwdgx1Fx1vcU7mNnvI45qE4A2xN7XucDrHGVvaDcrnp03AnFEvROQUpK&#10;btz9B7liibiyvszG+7jy0Y/beltdCLa39z1p43UMP5Stt5Wt9/ELQXaOgTbYST7WV2xn5+Cz5/CT&#10;7/briQNOCIFAwAm7Dzhh16iccPqMWVanHXr1+nzhwj9YbI5YIq2uqR8zZvznn3/u4x88YMAolRPe&#10;vpPZq1fvbf9tlysUCCqOuBmjoalrajpqw+bt27bvNjYdYmrWr6rm8WCjCjaX/+fKjb16mW3Ysp/H&#10;F+IFbJYtW/6/3n1/+fVXEYJKpDKfoIivNC3nzv9VhCDnHS4sWvTb/z7r13/whNVr/na57EEiU7/5&#10;ZmEfDYMJE6fv3nto/k+/f/mV6fAR37e2kTs5ISqWxMWn9Os/QI+ov+yv1ctXrv3fV6bmFgNz7xdI&#10;pDKpTBYVk6ivbzZw0Dfbtu/+d8M2I5N+lpb97uXeVz9tAACA94ZXd8IWSpN/gkf3Hcba80hafopA&#10;xE+4FyOXy/Mr7p31O6UaJcsqudtKbSYzSVVNFdduXvSL9aCwyHK5nMNj17VWnw84c78qt7r5gWvI&#10;eVvv45fDnOpaa2Izb53BjOtUdHpEfVsthUFqpjTFZt5SLiB87ITnAqyrmx/czk+09jzqH+/ZSKpv&#10;oTa1UJuaKY3N5MZbd0LPeB29EGSXV3GvldpCZpCKawovhTna+lj5x3s0kuuj0sMfNFaU1Bad8jiE&#10;PxGVEwoRgWvIuTNeR894H6trqREiAoeAM7Y+VgHx3nWtNWQmqaGtNjYz0sb7uI33Mfdblysbykn0&#10;tlZqc1ZJulOQHT4C6RfnUdtSTWaQmsgNKbnxLzpgCE4IgUDACbsPOGHXqJxwytQfM7NyP//8i5Gj&#10;xpVVPBBLpO4+oZ/2GainR7ybkW1hOVLlhGl3s3r10vpv+w65QsHlCWbMnPnxx6bnnC4rx+rkdvYO&#10;302cm5h8p+O6RBW3ImN79eo1acoPzcqyMTV1Dd98O+6jjz6KuBWHn0xAyC0N7YELFv4ul8tlMllp&#10;WWWvXr1WrflHoVDI5YrausZflq2fMWNWdW2DQqFoam6d+P3kXr163bmb1ckJKVT69BkzP/30s8Bg&#10;bN2jTK5wdLry6afEOfOXKP8q//JL817/MzvvcEUmkyOo+N9t1oPGLrwRFi1RO2cAAID3hpdzQnwu&#10;pT02ancKd0Jbn+Oqgivq+3e84wn3gywuk8IgXQx14AjYJHqrc8hZ/F45pZlyuZzBoTeS6yVSSRO5&#10;MSTZv5HcIJPJaCxqWV3xOb/TTZQGISJwC79g6338+q1LiBjJKEyz9joanOzLF/HZPFZxdQGLy5BI&#10;JSFJftZeR1VO6BB4RogIiqrun/Y8EpjoTWK00thkOocqkYqlUmlMxs3TnofrWmtQMVLdVFlWVyyR&#10;SsrrSk95HA5PC5JIJTwBly/kPWjEpp6qnovKCS/ecLD1Pn7a83BFXRkqQZ0C7a7dcmXxmCJUVF5f&#10;ymDT5Ap5RFrIKY9DAoSPiJEHjeX1pFpUjMRlYa54LcKVwaEjYqSV1szmY50Ak3JiX+gfBZwQAoGA&#10;E3YfcMKuUTnhxO+nVNfWb9yy+9MvCJeveEokks1btvfq9bGXb3BG5r1nOSFPIPxn/caPPtL57fe/&#10;E5Jul5RWcDhcqUz2VCEUS6RtJGqvXr109YdERsdJpLLI6EQDw6GDh35NodLVnVAilRUWlfbq1Wvl&#10;6r8VCgV+BJlMLkLQ5lZSZVVNYvLtb76b2qvXJyGht2SyJ5wwv6B48JAx4yfNuZtxr6CguKCgOD4h&#10;ZfSY73t9pFdZVStXKKbPnN/rE90/lq1LuX23vKKKrTxtqezppw0AAPB+8BJOaOdz4mLo+frW2lZa&#10;SxutBRUjNBa1lYr9OfFejHLIrvNdVNh4Hw9K9JEr5PmV9055Hsoty5LKJN6xV229rbyirnD4nDZq&#10;y1n/0yfdD8Rk3Cx4kOcYZHP91kURKkrJTbC6fsDWx6r5GU54OcwpNvMWPkc0PjtarpBnFN858zQn&#10;tPY8YuN9/JTHoRPuByLSgkWoqKi6wM73xFm/U0FJPqEpAef8TjsEnqlrqeEL+We8j4Xfxpywprnq&#10;rN+p0x6HO74OuBOiYiQm82ZoSkB8ViQqRqubHpzxOnr7fpJEKvGMumLtdeRahCsqRmqaH7iFX8B+&#10;fUlpdIu4cMrjUEiy//WbF894HUvJi5fL5QEJ3lbX9zuHnBUhQhKt9eKN8+ov4LMAJ4RAIOCE3Qec&#10;sGs6OmFjU0va3cxevT79c/l6Dpf/47Q5I0d/10ai3E3PepYTohJpeWXN1OnzPv20t5Gx6YCBg8eN&#10;+9HZ1Uv9gXBkMtn6Tf/1+vjT4ydOy+UKq5PWH338uY2dk1iCfbB16YSoWHonPWvBr8tHjR4zeMgw&#10;M3MLDd2+vXp9GRQS0dEJJVJsaqih6dd9NIdY9u3fr9+Afv0GWFj0/eILzV69et0vLJHK5FU19QsW&#10;/vbpZ31MTMwGDR4ydtx4L59AvgCb0QoAAPC+8nJO6BBwJjQlIPxO8K27N+hsWlphSnhaUPidYPfI&#10;S885lHKJoFXBgzy5XP6goTwhO+Z+RY5cLi+syj/pfjAk2Q8VI/cr8qw9j2DDhj4nz/mdtvWx8o6+&#10;iohFafnJZ7yxVXZPOuHFh06oXIWYkpdQ31ZLZpB4Qq5cIc8uzbDxeTx3tKMT2vuePON1zDv6KlfA&#10;aWirx0c4z3gd9Yy6UlRd0EJtprGoYgkqEAnO+p3CnTAlL8Ha82inp6OqMSORSrCPLKmkoa3u+s2L&#10;pz0PP2iokMlkzZRG3JylMmkbreVCsF11U6VUJmVyGS3U5qzSdJeQs6c9DlfWlwkRodX1fXY+J055&#10;HG4iN3L4bI/Iy+qv4bMAJ4RAIOCE3QecsGs6OSGTzfl+yvxevTTzC0o+1zT7b8deuVx+59lOiB9B&#10;hKDZOfmOFy4tX7X+i68MevX6yj8wVPq0oUKJVFZUUvbppzq/Lf5TKpWO+mbG//7Xp7G5VXXrc5wQ&#10;FUvSM3M++uh/BoZDDh05FRIWdS+nYOasOb16faHuhHGJqSamo6bOWBgQfPNGeLSK4NDINmX1VIlE&#10;KhAI0zNznFwu/7Ro5We9B/f66BO7c84wdxQAgPeYl3DCh3an7Ptn73eyhdLkF++Bt/57/nHssCKi&#10;56gsirKZEFbaWSwRy2QynoB3Idg+KNkXQUXF1QXWXkon9D1p74dVZMGd8HZekrXXUVtvqyZyPe6E&#10;Z7ywtXmPnPBIRlGaVCatbnoQnXErLjPy+U5o623lEnKWL+TT2bRrN12xM/c+fjXCWYQKOTx2Tmmm&#10;f5xnRX3ZE06YG99pCLTD3FGhZ9QVl+BzriHn8dmz1l5HKzDNE/jFe95I9g9J9r+RHOAb537O77SN&#10;9/HgJN+CB3lkeptcIS+qLrC6vq+8rgRBRSeu71c64aE2Wgubx74eeVH9NXwW4IQQCAScsPuAE3ZN&#10;JydExZJjVtaffK79+7ItGpom4TejJFLZc5yQxxek3c2+dOkSjc6UyRVcHv/YCftPPzNcv3G7QPi4&#10;WUVH+ALhwp9/txj4dfLtzF69vpj30zLVj/KznHDFqnW4Ex62Oturl8mCBT+JEFQmV5CptB+nzVB3&#10;QrFEWlpeOXLUN4OHjq6ta5QrFHKFgsXmZOfkt7S2Ye0uhKKYuFQ//xAanSlXKBgs9oZNuz/r3X/G&#10;jJl8oUj9nAEAAN4PXs4JVShrzDR3s8aMnY9VaEqACBU1kRv8Yj0C4r0C4rwKq/JlcllcZtTlcCc6&#10;m0Zn07yjr7qEnMsqudtErr8Yet4j0k2ECnNKs52Dz1p7Hq1peSCRSuKzotzCLtwrzZDL5bgTltWW&#10;iFChS8jZs36nMovuPMcJT3secQ62r2wok8lkWSV3r0W4ut+8dCHYPjjBV6FQFDzIs/c9eSnUgURr&#10;7b4TXrzhgFsx/jrYeh9PuBctloiDk30dA22uRbhmFt8JSPC6GOqQX3kv8V6MQ4C1S/BZISJoJDWc&#10;9DgYlx0pkUoSc2JdQs4FJnojKNLQVucchBUs7SbghBAIBJyw+4ATdk0nJxRLpAlJtw1NRn2hNej7&#10;SdPqG7D+EM9xQjqDNX/Bzx9/rL/34Km6hubqmvrlq7b+73+aNvZOEmnnx1I94hlbu/99ZTxl+q+9&#10;vjSzd7wklT3sR6/uhBWVVR99ZT5u4uyYuOT7RaVOrtd79dKeOPH76pp6Lo9/+oyzpt6Qpzohm8P7&#10;6ad1vXoRfv/j7+zc+0UlFUeO2ZtbDFu2coNQhApFiLGp5ZdfGR45eqallVRSVrnw55W9ehn9sXIj&#10;dCkEAOA95hWd8Kzfqdv5SVdvPu7I9zx8Tt6vzFUoFDfTbmCDdT5W2KBZsq8QEZAZJDvfE1Hp4XK5&#10;nMVjUphkiVRSVlvkEHDGMdCWRG8TIcJmSqNDgE1cVqRcLhOhIhaXWd9aIxajGUXY3NGU3ASJRNxG&#10;a2kiN+BDcPdwJ+RzOjihsKj6/mmPw9EZEWKJWKFQcPkcFpfF4jLvFKS63jjP5XEEIn59Wy2NSWHz&#10;2MInnDDhWU6IoKJLoY4dXwE7nxOuN87Vt9WIUFErrZnJYUilkuj0iPP+1mR6GypG22gtFCYZFaMJ&#10;2dE2XsdcQs7Vt9ZIpBIqk8wTclExGpzk162X9BHghBAIBJyw+4ATdo1EKsvJL/zyy6+m/jijQemE&#10;FCrthx+nffWVxsr1e3nY+jpJ2t3MQYOG6Oh+19qmdMI7mV9++dWOnbtlcmw9YUFRqY6OzpdffvnJ&#10;p599/vkXffr0+XHGfCqdqf5YKlLvZPXtP+Srr3QHDhqW82T7B++ACE09kznzfsWbH6IS6bp/NvXu&#10;3fvzz7/4+edfausadHV1v/ii9yeffvbFF19Omjx10uSpX375VWBIuEwmn7FgxZdffuXh4YkfqqGx&#10;Rd/A6Muvvvrk088++fSzL7/8qv+Qb4tLH0ikMolUWlxaOWDYuC++/PKTTz79/PMvevfpQzCfWNvQ&#10;pH62AAAA7w2v6IT4Mjxl0dHONz2VhKzo7OJMvBkgfnfHQJu0vOSMgjRsZZ3nkeu3LuaWZ5fXliTe&#10;i8G6/CmnYrqGns8qultWW3wx1OG05+GAeK/Cyrw791NsvI9lFNwJSvSxUXY4jMuKqmgozyq6c/3m&#10;xbyyeyFJ/rY+VrdzU5LuxTsE2Jz1PZVRkBaRGmzjfcw31j2rOONeSZaKkKQAbELpjbN5FTkVDeU3&#10;kgNCkvzTlU0R3W9dyi7O9I1xt/V+4lXCuiP6n0nKiU+/f9sxwLaTwtl6Y2OGyTnxpTVFBZV5V8Jd&#10;8HWSpzwPJeXEldeXlteVhiT52ylfeWxn3xPJufEl1YVZRdgiw+eX6lEHnBACgYATdh9wwm7RSqKE&#10;R9xKSr7NYnOVzdzRzKycW5HR5ZVYRwqxRNLc2hYTGx8dE8/h8iRSWVNza8TNqHs5uXhxUYlU1txK&#10;CggKszp11vXStbQ7mbTnCqFYImWxuckptyMjY5QPivVCVFFT1xAZGZOYlKKqXEqlMRISU10vXY+J&#10;TRIhaH1ji5dP0PGT9l4+AXX1TRmZ2RE3IyuraiVSWWLy7YiIyOoOrRFpDGZYeJTV6bNHreyCQyLq&#10;G7FhTxVNTS1+ATcOHbO9fMUz5XY6m8NTP1UAAID3iVd0whcCbytv7XW005DaGa+j2FrBR3aEtZ73&#10;Pm7ToW87ttEb60ePb8Ea/XkdU+5mZe11FBdCZTdCrO07/l/Vdmuvo3gLeHyZH+6Ztt7HrZUPqgLf&#10;WXV3ZS9BbB98I76U8anPCGtL+OQz6vR88baEqrs/Ok/s+PjJdDgUtrPSsZ/yWM8HnBACgYATdh9w&#10;wu6iHDp7XBJGWU/tiQox+Njas/bHP0j4ApFQhDyrC0UnsHptagd5dNNTtgtFCII+/PDDFwTin4Ud&#10;TxU/Zqc7omKJQCDiCx7u3wkEFfMEQhGCqt8RAADg/eNtOiHw5gAnhEAg4ITdB5wQAAAAAB4DTvh+&#10;AE744QTvxSUUoXK5ovNtkA8+4ITdBJwQAAAAAB4DTvh+AE744QQVS2LTCuLvFkok0s63QT74gBN2&#10;E3BCAAAAAHgMl88PSvAFJ+zhnDjteQhFxeCEH0IoDI5fxN1WCrPzDRAIOGG3AScEAAAAgMfwBYLw&#10;1JCnlkgBegq2PlZOQXZITxgnVCgUUqmMxuQ0tdEodDYiligUT0yAVCgUiFhCobObWrEdxGJpxx3k&#10;cjlfIOLwhFLpwyEyuVwuRFAOTyh+tEUoQrl8YUcQBOs7olC0c3kCJosvkz1+LgqFQiKVkWmspjYa&#10;jcntdD5yuZzHF/H4Irlcjm+RyeVcvogneLhFJpfzBCL8UXjKOgUymbzTM5Jh54xw+UKR8jQ63qRQ&#10;KIQitI3CbCbRWFy+5NFTwO4lk7E4fA5X0HF/uVwhQsUkKpNEZbG4fGmHJ9Le3i6Vyjg8IV+AyB6d&#10;rQLrGo2drWoL5L0POGE3AScEAAAAgMcIRcidgtvghD0aWx+riNs3kJ4wTkhjcmJu378ckOjkFXvR&#10;L97v1p2KmhaV2ygUioZWamj8PVe/eEfP2It+CTcTc1rJDNXdeQJReMK9a0HJd3MrJMpTEkskqVml&#10;bgGJdU0UfJ/UrNJrwclXApNwLvknZuRVyOVyhaI9OiXf/UYKXyBSHbCVwoxIyrnol+DkFXvJPzEg&#10;MqOZRFet0xOKUJ+IO3630lVuxuIKvMPvBEVncnjYFhZXEHDr7nXlw10NSvYJv5OSXcLi8FXHb29v&#10;J9PZHjdSr4WkRKXeF4slqu1yuaK8piUgMt3ZJ87JK/ZKYGLM7QImm4ffyuUJfSPu3Ey8p9pfJpOV&#10;VjX53bzr7B3r6BV7JSAp/k4Bk/34sUhUlpt/olfo7domMr5FKpV5hqUFRGawOE+4JeQ9DjhhNwEn&#10;BAAAAIDHIKi4idTsHHxW3TSAnoJDgE1xdZEIQd9xJ5TJZCGxWS7ecdGp+WXVzVkFD1x84q4FJTe2&#10;0vABNDKNdT0k1cU3PjmrpKK2NSmj+KJfgseNVJVlcflC/8h0Z+9Yt8CkhhaqQoE5YeydwnPuUdUN&#10;JHyf+DuF565HlVW11DSSaxrJ1Q1kGoODjxNGJNy75BfPe+SEfIHII/S2i29cclZJeU1LcmaJs0+c&#10;V1gahc7CdxCIULcATPbY3IcnwOTwLwckeYbeZistkcnhXw9O9olIq2umFlc2BkdnOHnGJmeWdFzp&#10;l55X4eIT5xGa6uafSKI+PHJ7e3tdM+WiX8LV4OTM/Mry6paolPwL3rE34rKFIrS9vZ3DE1wPSQ6J&#10;yVDtX99MveSfcC0o+V5BVUlVU1j8vQtesdGp90WIGN+hlcI8dz3K2TvWM/Q2vlEqlV30S3C/kdpR&#10;HSHvd8AJuwk4IQAAAAA8BmvPIxSl5iQ+ahsIA4Y9CWWvRSvfOHcWh/0mvgW+RidUKBTV9W0OHjHR&#10;Kfn4EF97e3tBWd1Z9+i0nHK5MqnZZU5eMbF3CvFbZTJ5/N0iR8+Y9PwKbJhP6YQBkemXAxLdApKi&#10;UvJxB467U3TeI7rmkRMm3C20vxbJ4QsfP7YyCkX7zYScy/4JuBMqFIqMvAoHz5iUrFJ80qZMLk+4&#10;W+joGZNbXIM7qlCEXglMvhac0tEJ3QKTvcI6OGFISmhsFn4rmyNw9Y0Pis4QiBB8CyqWeoelBUVl&#10;3M2tcPKMuV9ahx9ZKpMHRGY4+8TdL6/H9xSLpddCUl39EhpaKArMCYXuN1JuxGbit8oVioBb6a6+&#10;cTWNj8cA/W/dveSf0NRGx7e0UZjn3KOvBCU7ecXevlcql8ulUtkl/0SP0NvMJ4cuIe9xwAm7CTgh&#10;AAAAADwGFUsQVCwUIbEZkQ4BZ2x9sNbtQI8ArwzkH+dJpdMQ5PVPHH29TiiXy28l5zp5xZY8aFJt&#10;lEhldBaXiy3YU/CFSHBMlpNXLPXRMF17e3ttE9nFN9735l1UOesSd0IH9+jiB40XvONKKhuf6oRn&#10;r0WS6WyBEBEIEf6jtX+dnFCEoIFRGZf9E+qbsUmnCoVCLpdLpDKBCEUlD1cVdtMJb8RkKhQKmVze&#10;Sma6+MSFxGbhY33Y+TeSHT1jkjJLSFTW2WtRkSl5IhQbwaMy2FcCk9xvpLKVc1DxcHgCOouLLTtU&#10;c0IGi+fiExcckyUQPrTN9vb28pqWc+5R9wqr8L9iTng96lZyfmjcPRffuJoGEjjhBxhwwm4CTggA&#10;AAAAT4B/72dzuMVVRe63Lp30OHjG65iN93Hg3cXr2GnPI87B9umFd+kshlCEvInFhK/XCWVyuX9k&#10;+kW/BNUkz07h8IT+t7AxwI6FVRgsrqtvvFdYGr4IEHdC26uRPL4oMCrzSmBSG5UZr+aEjp4xXmFp&#10;3hF3vCPuXA1OYfOwMcNOTsgXiLzD064EJuHzORls3s2kvJtJebeS8wvK6/Hn200nvBKYGJlyPyIp&#10;zzPstpNX7J3cClUZm7CEHBfvuKKKBplM7uoXfzUomcHBVgw2k+iXA5L8bqV3dLyO6eSEbRTmBa/Y&#10;m0m5qpmimFjSOWevRyVnlqj2OXc9Kub2/WYS44JXbHhCDp+PgBN+aAEn7CbghAAAAADwFEQIKhQi&#10;HC6vqqE6NiMqLDk4NCkQeCcJiky7mVuaw2SzBEKRUIS8CRvEeY1OKJfLw+JznH3iKmpbVOU38bKf&#10;eK1OnkAUHJPp4hPHZD2ss4KtkSMzXH3ivCPuoGJseifuhHZXI2VyeemDJmfvuOCY7IT0pzhhcHTm&#10;jdisG7FZ/rfucp7mhEIR6h+Zftk/samN1t7eTmdyQmIy/W/ddfKKScwoxme3YusJA5OuBaewlCKH&#10;q6NbYJLnk07o4hN32T/R1Tf+gldsbFoBPqSJTSXlCd0Cky4HJJY+aKTS2ZHJeQ4e0UUVDfjKySuB&#10;SV5haarFjcoJpTKpVKYsh6Po5IQ0JsfFJy40/p5qBLK9vb2xhXr2WlR2QYdxQvdovJLN3dxyfEj2&#10;ekgKtp4QnPCDCThhNwEnBAAAAICngKBifBKpUPgIEfBO0uFfR4Sgb/TL32t0QkV7e25xjYNHTEpW&#10;mWo9YVV9243YzPtl9TK5HKsWk1bo6Bl9r6ga750glcru5lVc8IqJTSvA5392dEIEFUck5l70jfeJ&#10;uOOgtp6QxRVKpFIMycNuFp2cUCqVxd8pdPaOvVdYLVOKmEQiLaqod/SMzrz/AB/oQ8WSq8HJboFJ&#10;zSRszZ5CoWghMy75J/pE3MHHLXEnDIxK5/CE+aV1zj5xkSn5iHJ2qEKhqKxrveiXcMkv4WpQkltA&#10;0rWgZGflzFKJRCoQIV5haRf9EirrWvEyp6hYEnenICIxp4XMUHdCVCzxuJF6PTi5+dHqQQQVx9y+&#10;7+wdW9XQhm/p6IQ8gSggKsMr7LZnWBo44QcVcMJuAk4IAAAAAM8EX14I9AhQ8etvSNiJ1+iE2BI+&#10;kdgz9PYl/4TkrOIHda3FFY1Xg5NdfROq60nKuqCKuiaKq2+8W2BiRl5lVT3pbm751aAkF584Mu3h&#10;CsOOToivsrsejA3TqTthlzVmsObvdLaLT9yVoKT03Iqq+rb80lqPkNRL/omNrdRHGqlIzChy9IoJ&#10;i8+urG15UNcaHn/PySs2/m4h7qgP1xMqa8wIEdTv1l1X3/iy6hZsqaREmpxV4ugZcyengkrnkGns&#10;ZhIdL5pKprIUCkVBeT02xzU8Lbe4prqBlJZd6uIT7x2exlOeeScnbG9vL65svOAd6xNx535pbUVN&#10;S0xagbN3bHB0purpdHRChUJRVt180S/exTce5o5+UAEn7CbghAAAAAAAAN3i9Tphe3t7Uxv9WnCK&#10;o2fMeY8YByX3iqpUHeHb29vvl9Ze8I7Dd3D0jLnkl1BZiykWHrwXhY3bLVUT9tKqZgfP6PPu0apl&#10;inF3CuyuRuLzRTvmUS+Kx06oLNPSfNEvwdEj5rx7tKMHdpyi8oaOneXFYklwdJajZ+x55a0OnjHB&#10;MZki9OHsUCaHfzXocceI2kaSg2d0WHyOCEG5fKF3eJqjZww+yxRfUXn7XrmjR3T83YeFVVOzSpy8&#10;YpVPNtrRM+Z6cAqdxcFv4vAE14JTgmMeO6FEKkvJKr3gHevg8fDFuYINYD5u3thKYZ69FhWVko93&#10;QZRIpJEp+U6esdCL4oMKOGE3AScEAAAAAADoFq/dCfERsJIHjfcKq3OKqtsoTFWDeFWYbF5heX12&#10;YXVRZQOTzetoaKhYUlnbkl9Sq9JIEYKWVTUVlNWxHmlPQwslv7RWtahPFYWivaaRVFzZgEo6No6X&#10;M9i8wor6e0XVhRX1ZDr7ifsoI5ZI65rIucU1ucU1tY0kvHEFHhEiLn3QWFXXiv9VLleUVDaWPGgU&#10;CFERghZVNpRXN6teOoVCQWNwiirqy6ofVl6Vy+WtFOb9srqsgqrCivqO9WZQVFL2oKmq/uGR8Uil&#10;shYSPb+kNqeouqy6uePawvb2dp5AdL+srq6JrHpEJptXUFZXVt2EdKhMA3m/A07YTcAJAQAAAAAA&#10;usWbcEI8ykIqnW1QFYUC26Hz1jeZ55/Pw2YVz93hpaN8stjDd77hGVG2zejibCEfbMAJuwk4IQAA&#10;AAAAQLd4c04IgUDeRMAJuwk4IQAAAAAAQLcAJ4RAelbACbsJOCEAAAAAAEC3ACeEQHpWwAm7CTgh&#10;AAAAAABAtwAnhEB6VsAJuwk4IQAAAAAAQLcAJ4RAelbACbsJOCEAAAAAAEC3ACeEQHpWwAm7CTgh&#10;AAAAAABAtwAnhEB6VsAJuwk4IQAAAAAAQLcAJ4RAelbACbsJOCEAAAAAAEC3ACeEQHpWwAm7CTjh&#10;S4KKJQgqFiGoQIjwBSIAAP5/EQhFAiEi/nA++AAA//RJREFUQlBULEHFEvVr9tXBr3qhCIGrHgDe&#10;Bd7CVa8OOCEE0rMCTthNwAlfGFQsEYgQNpfPYHLpDDaDyWGwcLgAAPw/wWGyOAwmh87kMJhcNpcv&#10;FKHqF+9Lg6BivlDEYvOUD8HGHguuegD4fwa76ulMDo2BXYkcnkCEvM6r/lmAE0IgPSvghN0EnPDF&#10;QFAxi8Oj0llcnkAskUhlMrlc3vmnDwKBvPUoFAq5XC6VylCxmMsVUOksNpf/Wj4DRAjKYHFoTLZA&#10;iCgveplCoej88BAI5K0Hv+olUhmCiFlsHoXG5PIFb3rAEJwQAulZASfsJuCE3QWfNkZjsClUJnwS&#10;QCDveKRSGZnKpDM5r/IxgH/5I1OZLBYXfvsDgbzjkUikZCqT85p+GfQswAkhkJ4VcMJuAk7YXRBU&#10;zGBxWGwefDWEQHpEZDIZk8VlsrgvN26AiiVCEUKls3g8IVz1EEiPCCqW0OgsDpf/cld9dwAnhEB6&#10;VsAJuwk4YbdAxRKmcikRfAZAID0lCoVCIpHSGWw2l/cSXxARVExncjhcPkwUhUB6ShQKBYqKyRQG&#10;ly98iau+O4ATQiA9K+CE3QScsGuwojJCUSuJJpFIOv+gQSCQdzuoWNLSRhMoa86oX93PAhVLeHxs&#10;UaJMBl/7IJAeFhGCUmhMvB6p+tX9ioATQiA9K+CE3QScsGtUwwWdf8ogEEhPCIvDY7JebGEh/p1S&#10;IBB1PhYEAukJYbA4XN4bqTcDTgiB9KyAE3YTcMIuUA4SIhQaUyaDBUUQSI+MVCqj0lhCEaJ+gT8V&#10;VCzh8oQkCgOWEUIgPTRCoYjxaiWmngU4IQTSswJO2E3ACbtA+e1QwGByOv+IQSCQHhKFQkFnsnl8&#10;ofoF/lRQsURZUIrb+UAQCKSHRCyW0BjsN9GxEJwQAulZASfsJuCEXYCgYjaHBxNHIZCeG4VCwWLz&#10;uzmRTNV1RihCOh8IAoH0kEilMqUTYlKofpm/CuCEEEjPCjhhNwEn7ALcCXl8YecfMQgE0kOiUCg4&#10;XD7nRZyQSmOJxVBTCgLpqZHJ5DQ6C5wQAoGAE3YTcMIuQFAxi83l86HUBATSU6NQKLg8QTc7Uiid&#10;ECswI5FIOx8IAoH0kMjlchqdLRS9WMHh7gBOCIH0rIATdhNwwi4AJ4RAenrACSGQDy3ghBAIBA84&#10;YTcBJ+wCcEIIpKcHnBAC+dACTgiBQPCAE3YTcMIuACeEQHp6wAkhkA8t4IQQCAQPOGE3ASfsAnBC&#10;CKSnB5wQAvnQ0hOdUCqVIQgqECICoQgAPkCEyu4xr70zMDhhNwEn7AJwQgikpwecEAL50NKznFAm&#10;l/MEAhqDzWTzuFwBjy8EgA8N5cc0n87kMFgcFBUrFIrO18nLBpywm4ATdgE4IQTS0wNOCIF8aOlB&#10;TiiTyehMDpPFkcle8/AIBNITg6BiMpUhQtDXpYXghN0EnLALwAkhkJ4ecEII5ENLT3FChULBYvO4&#10;PMHr+voLgbwHkUilFBpTIBS9lusCnLCbgBN2wWt0QrlCLpFKRKhIhApfByJELJJIX//EawjkPcv/&#10;oxPK5XKJRPwar3pUjEhkktfyMQmBvMfpKU7I54uYLC58jkMgnSKRShlMjvh1fBCDE3YTcMIueC1O&#10;qFAopDKpQMTni3ivF56IyxfxJNLXOfEaAnnP8v/ihAqFQiIVq1+zrw5PxBUgAplMClc9BPKs9Agn&#10;lMnkbSS6TPaqx4FA3ssovzQLX/2TDpywm4ATdsGrO6FCoRBL3shXw46IJa9t4jUE8p7l7TuhXCFH&#10;xYj6dfq6wLRQxJdIJJ0fGAKBKNMjnFCEoHQGu/NWCASiDCqWsDi8V/9yC07YTcAJu+AVnVA5ViBR&#10;/0r3JhBLxJ0fHgKBvHUnVCgUqOQNCmFHJDLQQgjkKekRTsjjC9kcfuetEAhEGYlEymRxwAnfGuCE&#10;XfCKTiiXywUigfo3uTcBTwRrEiCQp+QtO6FUJlW/PN8QAoQPVz0Eop6e4oRcnqDzVggEooxUKmOy&#10;uOCEbw1wwi54RSeUSqX4kr+3AwozSCEQtbxlJ0Ql6Nu86qVQcgYCUQs4IQTS0wNO+JYBJ+yCV3RC&#10;ESp6m98ORehrWIwLgbxnectOKESFb/Oqh7XEEIh6wAkhkJ4ecMK3DDhhF7yiEwqRtzRxFEeICOQK&#10;mEgGgTyRt+2Eb/Gq5wm5qBh59Y9MCOQ9CzghBNLTA074lgEn7II36oQCEf9FUT9IR8AJIRD1gBNC&#10;IB9awAkhkJ4ecMK3DDhhF7w5J2Ry6OV1pZX1ZS9ERV1pG61F/Wg4QkSgACeEQJ4MOCEE8qHlA3RC&#10;Nk/QSmaQaSyhCO18GwTSAwNO+JYBJ+yCN+eETZTG056HT3kcOu15uPscu7o3pyxT/Wg44IQQiHrA&#10;CSGQDy0fjhNizW/Eksz8ygvesQ4e0U6eMddDUuqayDKoSAzp4QEnfMuAE3bBm3NCDp/ln+Bp433c&#10;3vdkN7H1tnIIOENhktSPhgNOCIGoB5wQAvnQ8uE4IYKKkzKKHT2jvcPTwuJzQmKzrwYnX/ZPeFDX&#10;2nlXCKRHBZzwLQNO2AVvzgn5Il5VU+WlUIfuaKGdzwkbr+POwfYPGivUj6MCnBACUc+75oQCRCBU&#10;8vCvIn7HP6uWDeP7PP9o4IQQyFPz4ThhTSPZxScuNC6byeZJZTJULKltIrvfSL3sn8gXIJ33hkB6&#10;TsAJ3zLghF3wRp1QgPCbqU0eUW6nPA/belupq6CSE7Y+Vqc9D7uFX2iiNKgfpCPghBCIet4dJxQg&#10;/JqWqnslmfdKMjOL7gpEfCaXUViZn1F4R4gISPS2rKL0kpoiAcJvaKvLKkrPLsm4V5r5nKkB4IQQ&#10;yFPz4ThhSlbpJf9EKoOj2iKTydLzKx08YmCoENKjA074lgEn7II36oSqb3XF1QURaSHukZccAmzs&#10;fE6oxgbP+p26futiWGpgXsU9Jpehft9OgBNCIOp5d5ywor7UMdDmtOcRa6+jR67uEqICMr3NLfzC&#10;gcvbUAlSWV9+4voB96hLiFiUXZxhdf2AtddRa6+j7rcukult6kcDJ4RAnpUPxwlvxGZ5hd0WIeKO&#10;G0seNF7wjs3Mr+y48UUjk8uZLDaZQuPxX0PrYzH2uj3lzQpB0Zq6BoFQ2Gn7C4XHF5ApNBabo378&#10;dyQKhYLN4VJpDOVPJkMqfcnPlw8q4IRvGXDCLngLTojD4jEpTHJFfalb+AVs6aCP1aVQxwdN5SRG&#10;K4vHVN//qYATQiDqeXecMKMo7YzXMfz3PifcD2JOyCBdv3Xx6NU9qAR50FBxxuuod+w1RCzKKc2y&#10;9jqK/3rIKdCuuqlS/WjghBDIs/LhOGFIdKZPeFonJyyranL2jkvPLe+48YUiEiEXr/rNmLl2ytTV&#10;8+ZtvnQ5BEWfeIgXzc2o+A0bN0okko4bFQpFUUnF9JlzYhJvd9ze/Yglkrjku3PnrZsydc3MWf/8&#10;888ZEpnaeaeuIpfLyRQqnc7sfMPri1CEWNm67rc6u3jxf8etLosQqA3bdcAJ3zLghF3w1pwQh8ll&#10;eMW44U7ofuuySCxU3+c5vLNO+KoXdDcil8vlr/7OAXkf8+44YXrh7TNex3DTeyEnrGp6+kJicEII&#10;5Kl5751QIpEWlNVFpeS5BSRe9k+4lZgTmZyrIuDWXWfvOK/Q27G377dSXlh1JFLppl3HCSN/Omnn&#10;GhaZsOewreE3CwPCYzvv9yK54u47ZMhMFH3ChRQKhVAoik+5y+XxO27vZuQKRUhErPaweZt3HQ8I&#10;jTrnfH3E1MV//neC94JHE4qQNevWn7I53/mG1xdULM4vLOVw+aXllUwm+71/01YoMF4x4IRvGXDC&#10;LnjLTkhjUz2jL+NOeP3mRR62kau+27PojhPyBUK/sESHK8GXvMIveYZ7BMXczix8c7+ykssVoTFp&#10;tq7+mfllXV7YfIGosKyaw32xd3M88ak5oTF3JDAfA6KWd8gJi17KCYNe1QkpNOZ5t2CnayHYVe8V&#10;ftEjNCwqVfzkL+xVQcWSsgf1bWR65xs6RCaT19S3NDST5VDvHvJO5r13Qmx2qFfsBa8YF594F5/4&#10;C96xHXH2jnPxiXf2jnPyirngFcdgcjvf/9mRyeQ3biUOGjYvJ78Q3yIWS2ydfacsWEMiUxUKBYlC&#10;S0jNcvO7GZ+aQXs0tpadV1hQ8qC0/MGVgFs5+cUIghYUl/uERCekZuC+d9XDb/DgubX1jV434gLC&#10;4uobW/B3Dx6Pf+NWKpPJxo9DotBik9Iveocl3s6kM1gKhUIikdy5V1hd35RxryAsJoUveDzLtLmV&#10;PGvhP9c9g1VbCoorv5+/7vbde9hbGSouLa/yDo7yCo4uKauSyrB/r6rq2pvxaa1tFP/w+JCbCfhp&#10;RMSmLljy3z9bjwdGJnO4fBqN7huRVFvf5HMj7n5RmVQqLa+sCYtOdve/lZF9X/U1g8lix6eku/lG&#10;JKZmtLaR8fdhhULR3EqKjLvtHhB5NytfoDxbBEG8g2KbW0m3M3I9gyLv5Rchyi9dUqm0oqo2PCb5&#10;ut+t9Kz8l/7QedeC/ZDQudVNVPGrPSNwwrcMOGEXvB0nFCB8No9VXF0QnhbsGIgtKbTzwdpOhKYG&#10;3q/M6c5KQpzuOCGbwzt+3svW1f9+SVVWXlnQrdStR5wz87oWtpcLi8Nbsd1uz6krzh5hXb7f1dS3&#10;/Ln1TFFZTecbupGAiGRX71vghBD1vLNOiEoQGouKO6FUJqluenDG66hP7DWJVJxblv0anbCplbz8&#10;P5trAdH5xVV5RQ9yiyorqhtkym9I6mGwuP8dc7kR9bypXKhYYncxwM3nVqeZYBDIO5L33gnv5pRf&#10;8Ip19Y3vEgePmNoGUuf7PztCEbJh68k9B206vgcymKzktGwOh1tX37Rw0a9rtx46au/209KNK1Ye&#10;5PIx5dtz+Mwva3ZZ2VzYcshuzh8bLrsHrtp8aNdR+36jf3a54isWS656+FmOXrRt3+kj9peX/b13&#10;0eKt9Y0t7e3tDQ1NfQfNKKt4gDleS9uPM1cv23jw+Lmrv/659eDhC3yBUCgUrdtlvXzjoYkL/zlx&#10;zo3Jeuy3MQlpM+b/3dzSptoikUhyC0qaW9pkMnlIZNLI6Su2H7Lduv/MxMm/J6VmyOUKL7+QYT8s&#10;PWrttHHPqXGzV/yxbl8biXLc7tKPP69b9NeWXScc28jU+wXFXw2e+8c/+35dtzcm/nZ04p1v5qw9&#10;cPL8wVMXvhm/9GZ0olwuF4pEm/acmvHHxsM2F/9ct+Of9dvoTMxgG5tbf/tj88/Ltx447fzthOU7&#10;j50XCkUMJvMLrUm7D9tuP3jm1zW7+n/7R/jNZLlcHp+a+e28dQdOnD902nns93+G3oqTybr4CtdT&#10;gogl5XUkTAvFL/lJCk749gEn7IK344R1rdXOwfZ4C/tTHoecgmwdA23xP5/yOOwYaFPXWqN+L3W6&#10;44QcLt/KwdsjMFrxKFf9Is+6BePvRBwuP+lOrntgdG5hueq9SSqTZ+YWewbFpKTnUTtMuOfxhakZ&#10;+Vd8b6ak5z/rsk+/V/TLvydyCsr3nrpMpjJU2xUKRSuZFnwr+Zp/ZGlFrVwuZ7K53iFxq/6zuexz&#10;s6CkSiaTF5fX5BdX4qfB5vJvxt1tbqUof/knyS+q8AyKSUi9x3r08RB0M+WSbxQ4IUQ976YT2vmc&#10;OHZtr9W1/Tbex/E/n3Q/aOttdcbr6LFre095HFKVm3p1J2xuo6zYbht/O0d11eORSmXVdU2+N+JD&#10;bqXUN7bJ5XKBUBSVlLlh33lrZ9+72UX4BUWjs5Lv5F7zj7p3v0wqlYnFkvSc4l0nLh22vR6TnCVC&#10;UDqTE5WYgSiXG8nl8qy80rvZRXK5PCY5K68Q889zbsECISJC0OKyKq/gmOikDCb7BQYuIJAXDThh&#10;RyeseREnZLLYC3/eds3j8eAb/i6qUCjkcnlzCyk8Mh5fq1FRVWtsMj33flF7e/t/u06uXnuMx+eL&#10;EHTTZutlq3agYolcrrB1uDrwh1V0BvOqh5/h1z9n595XKBQcLu/P5Qf2Hz330An7/oA7YWNzW1Rc&#10;qkCAlbQpLa8a9uOy0qoGzAm3nZq/ZLNMhj/s47c7B2fPxX/sYnMev5mo3txYbM60WWsCAqOxdSVy&#10;+TWvICPjWa1tJE/fYEK/efcLS+VyOYXOGDd/dVhMilAkWvfvMduz1/Hj5xcUfWE63TswQi6XS6Wy&#10;otKK/IJSuVwhVyjc3P31xy/h8fgVVTVaWiPvF5YoFAoeX5CSlsXl8aVS2XErx383H8RPtPxB7Vdf&#10;fRcdf5vBZH762QT7C9fFYgkqFu/Z5/jH8t1yubyk7EFuQQl+5Os+wZpjfuHyeKrn0tOjUCgeNJCr&#10;m6hyeRefUM8KOOFbBpywC960E3IFnIIHeReC7M/6nvKOuZpfca+N1kpnU+lsKpnRVlZX7Bfncc7v&#10;lJ3vifSi22weS/0IHXkBJwyKUW3xCIq1cfWXyWQkCuOUk88hW/fLPrd2nbhs4+rH5vBFIvScW8h/&#10;xy5e9r5p5eB9wOY6hcZUKBQUOuuMi/9BW/crvpH7ba6fdPSmUDsvWkAQ1M3n1ukLPgwmZ7/N9ciE&#10;dNVN90uq9px2O3s56KJXxLajLuGxd5vbqHYXA1dtt7U675WQliuVSr1vxDt5RuDluZpbqXPXHr+X&#10;X8rm8Kwv+B6ydb/qF3X0rOcRe/c2CjbJDZwQ8qy8m07YfV6XE0YlZSo7HooEQuyLskKhSL9XvO2Y&#10;q4tn+PmrITuOXyytrOdw+e6BsX/vObvv9JWgyFSxWFxd33LY3sP+crCbz61tR138I5IEAlF47N0t&#10;h512HHe94hvF4wuLKxuWbbNmK2d9S6UyxytB+2zcZTLZr5ttdp24aH8p6LSzP43Bvuh185Cdx1W/&#10;qBOO3luPulDpD2eLQSCvPR+gE7r4xHmG3r4WnOzsHdfJCV9onJDF5vzy2/ar1wM736CMRCJpaGqJ&#10;jL99zd1jz0lHy29/yc65r3TCY4cOnZMps3ef7e79p/D9IyLjBwxcTKMzrnr4DRw4l8PFnEcqlbpc&#10;9bMc/RPmhI1Nffv+iDuhVCqra2iOiUu5et1j1yFHk9ELi8pqhULR3/8c8PIJ7Xwq7e2ubv6L/9jR&#10;0QlVKSgun7V4fWV1Hf7Xigc1hsN+Sryd6eUbYmw8lacc2+TyBb/9tScwJE4kQtb9c/SM/VV85/uF&#10;xQS98fUNTQ9XPIpERaWVgYGxrq7uK9fvJY74hcvlsdmciZPW/L1+n69vdH5hKYuFLREUipC/1uxb&#10;v+lEcHBwYFBQcHDwp59Pdr7iw2Awv+r9ddrdLIUC+8m0P+vx028bFAqFSIQUlz8IDIx3vei+euN+&#10;jYHzOZz3xwllMnldK72ygfLSVwo44VsGnLAL3rATcktqCu19TzoH298rzaCyKKp21TgCEZ/OoeZV&#10;3HMKtDvvb33/Qa7aEZ6g+054xfeWQCjiC4QPahp2Hr8YEp0ml8vDYu/augbQmWyZTN7cRv3p7+Px&#10;t3MoNMb8dceT7uTIZHIOl59X/IDLEygUiluJmcfPeVHpLLlcTqWzlmy29g/DJlR0fKxWEm2n1aX0&#10;e0VSqczZ8+aO4658IfZKisWSU07eXiEJIhEilcrSc0tCo9MQVFxR3fD7plN5hRUymUyhUASEJ132&#10;jcSdsIVEXbzxdG5BOZcnyMgtoyuXaLeQaBv2nU/JxNY8gBNCnhVwwuY2ytpd9ntPu5264H/ygv/R&#10;876xt/NkMtl1/6gL7mEoKkZQcXFFXRuZjv26h8bcdNApICJZKsUuQxKVWVRehyBiiVQanZS1bs85&#10;DpcvEIpOOfk4u4cJhNijl1U1rtllj68ElkplLu43jpzzkslky3ecPXbWo4VEQ1GxUITkF1fRGGy5&#10;QtHYSlm2zSb5Tm7nE4VAXlM+NCd08opNySqh0DmtFGZIbJaz9+ObXtQJRSLk702ndu0/0/HzlMZg&#10;xibdoTOYSbczf1iydcchm/MOTi7eNywHz1U54eEj52RyeScnvBmVoHLCwYNni0QI3uXC0z+sj+aU&#10;jk6oUCjik+78+MvmXftPnne44HQxqN83vxSV4k64PyDo5uNTfJS4xPQps9Y2tzx+dmKJJCu3oK6x&#10;+V5+yZwlm+oamvHtdfXNfSf8Fh6V6OUbYmr6PaIsdcMXCJf8uS8w6ClOqEcc29yKTUlFxWIHJ59l&#10;q3ftPXDO9ZL7QavzRIuFXC5PrlDUNTQ7OXv8u+HYn2t3bttuQ6MxBELRbyt3L1m139b+HI79ee87&#10;Wfl0BrN3n9FZ9/Lwn8zzDl4//bZBIpG6XAxYsmrXnv3nXC9eP3zSUcNgznvjhGKprKqJWtlAESHi&#10;Lj+hnhVwwrcMOGEXvFEnpLLIHpGXTnsczq/MUb9Vuc5QIED4AoRf21pt73vy4o3z6vt0pJtOePqC&#10;75odtn/+Z/PnNpt5a45tPX6JxcauOvtLQSfOe92MSY2ISY2MT1u65fQVn1siBNlz8tKGA06hUakl&#10;lfX418T29nbbi4EewXH4ou329nYb14DTF/z4gideqOyCyn/3nRcqPwPulzz4Y9Ppiirsl3ZkKmP7&#10;MdfcokrVmmw81XXNizeeKiipwu/+VCdUKBSoWJKVVxIQGn/ayXvVDtvYVOybJTgh5Fl5h5ywQ93R&#10;7vPqdUeb2yird9p5hcRVVNWVP6gtq6xpI9Pkcnnc7dwlm057B8dm5ZVwlL/raW9vpzM5mw46Bd1K&#10;we+rnOZNT0q75+4fuffU5WVbzrA5PAQVn77g4+IRLhZj6wmf5YR/brd3cQ9VXeZCEXovvyw4ItH6&#10;gs+K/2yiOkwcgEBebz40J7S/FimWSPBij/UtVEfPmJd2QplMFhQapTlgTm5+Mb5FoVC4+4b1Np5Z&#10;V9+4YZPt0ZNO+NzI2romI+Np3XdCC8tFtfXY4BuCoHtOXvh69sqOTiiVykbO3nD45FmxchZDRVVd&#10;/66csLGpdezMlW6eN1RbWsnUwWN/D49KralrHDlz+e3sh2Vy0tKz9fR+KCgue5YTrv37qM3TnJDN&#10;4X7/w5+3IlPlcgWmsr4hRMMFXOVoJ5nKkEilcrm8qrph/KJ1EYnpCIL+s+Hgecfrqm81IgRVKBQM&#10;5lOcUCAUTZmxIigkTi6Xy+Ry38BwDe1Z74cTyhWK+jZGfkWzWCzt8uPpOQEnfMuAE3bBG3XCnLLM&#10;M95HQ1MC1W9ichlldcUxmTeTc+M4fLYQEdzOTzzteeRuwW31nVV00wlPOHqfdQssfVBXUlFbUd2g&#10;+u5r4+p/ytH7VkL6zfi7N+PvRiVl3C9+IJPJUbEkNT3P8XrY5iOum464NrVQFAqFtbOf140EVZmK&#10;c1eCTzh6c/mPP97kcrmbz62/d5/9a7vt0m02a3ef+3u3vbNHuEQiayPTth11uV9SpfqyiA8wVqk5&#10;4UWfSPz0mlopmBMWlheX16zaaW/l5HcrPj2/qGLD/vMx4ISQ5+bdccL7D3LP+p2y8Tpm6328+1wK&#10;dWwi16sf7YWccMV224S0zuNyYomk9EGtR2Dsbutr/+x1SM/BvgLSmexNBx1VThiZkLH+gNNln8jE&#10;tJzgm0lLtz5yQqfOTsjmYE4okUovXAtROaGrRxh+nIYW8nary1aOvhFxd+9mF6zYbhcNTgh5Y/nQ&#10;nPDs9Ugmh6/A3u7aS6qaXsUJ8Rbwvy3+b9A3i4/bXgm+mXDC+sqUmSsDgiNRsdjK0WPh79tycgvT&#10;MnKPWTsZjlqQdS+/vb19645Dhw+fkcmUTrj35M69x/FDhUfGDRgwl0aju133MRsxd98Jx6j4NPuL&#10;PiMm/XkrFitkVd/Q2LfvuNLySplMtvXw2fl/bEnLyEnLyDlu66zRb0ZRabVQKFz39w7/wIfvJB0j&#10;lcouXQ40G7pg264zXiHRrpeDZv+2fscuaw72HoWePO06+9cNgREJ/jdiBo/8/dTZiwiCengHmZqO&#10;wct+8vmCP5buCAiMFoslB45eWLRiZ0xSOovDzS8o0tMb1tTSiu/z21+79h5zKi2vjEm8PXXxZuLQ&#10;+VwuLzu3sP+gEWcdPAuKys5f9p25eGNZZbVCobiblTd/6aYL14NT0+/ZnffsN2jEvbwiBoPZu3f/&#10;zGzsHVgul587f3Xez2tFCLp09b7tB86Vlj+IS0qbsXSbRr+ZnKfNg+2JQcXSl/4MVQWc8C0DTtgF&#10;b84JBQg/LDXIzseqmdL4xHYRv6SmKDDB2zHQ1ur6/sqGMnx7XVuNc7C9U5Adh89WPxpON52w03pC&#10;VXzDks5dCZEq13GLJdK8wgoancXm8NKzi9gcvlgiaaMwdp+4lHg3X6FQ+N9MOXrOQyTC3ljZyuKi&#10;V3xudfyMZHN42466hEalVVQ3VNY0VtY0egbFbD3qSqLQRaj4oM210Ji7uFKWPWgIiEjmC4TVdc2/&#10;bTipcsIbUbetHLzxPhmZOSVLNmHjhD5hyUdsr/MFQrlcTmey/959FpwQ8vy8O07I4NDuFKRE3A65&#10;mdYtIpT/LazOe9ZV/0JOmPjkXE3lb+IbmlrIYrGEweI4XA3ZfdJNNU4YEJGM73bI9rpPeLJYLJHJ&#10;5HGp95Y+Gie0vuCLOaGy7mhlbfOaXfa1jdiv1ekM1t7TbsfOe3dywrSsgmPnPJksjkwubyHRloMT&#10;Qt5kPjQndPaOvRGXXVnbUlBe534j1dnn8ZLCl3DC9vZ2Ko0RHBa36/D5/w5Y7zvokJKegyiHvJpb&#10;206fuWJl7eTg6pGVW3jy1IWa2ob29vbA4PC4uARsyEsmi46JDQl7OKyXd7/I7uwFLpeXeifD1s4t&#10;JjnT1vHKnuMOoZHJ+BwiKo1uY2vfrBSwNhLFyuaK1RlHR1f3u1l5p2wvkkhUFEUDg0Jy8zDzVA9f&#10;IEi9m3Pw6IWtB2227TzjGxKNd7BQjs6xLnmGHj7tdPik0zWfMHwpY3rmPesztmIxVhALQRAPr6C8&#10;/CKFQlFUVnXI9uKeo/Z19U119Y1WJ08zGFiJBLlcnpFXfNja+fRZF0+/G1GxySdPOQuFIrFYnJCS&#10;bm3rduas6/4TDpEJd/FfkIklktiUzMM2l6zOOB047JB8J1sslvB4vCNHrapqavEDpqWlX7riKZfL&#10;7xWUHTnjctrexd0nJCo26dhxB6HwcacNCDjhWwacsAvenBMyODS3sAtXwp1F6OPG9FwhJ6sk/bTH&#10;YTufEzbex52CbAXIwxWGdDbVJ/b6CfcDDaRa9aPhvKITtlHoO09cdrwSnJVX4uoeNnPF4cqaxuZW&#10;ysJ/TthdDCyrrLvuH7XhgOODmiblKiPGjhOXrM55JNzOsTrn8feesxTa47Ki7e3tsSlZGw84NbU8&#10;bNqDVTNjc5dvs8nIxep0ZeaV/rP3rEdgTFzKvU2HnC5cC5ZIpQwW54/N1vYXAwpKsbqjBaXVq3fY&#10;uXqG+9xIcLgSvGwz5oSJd3LX7LRLzcgvKqs+6eC1eocdzB2FPD/vjhPiCBBlqZduwxM+s0lp951w&#10;zS77Q7ZXna4GO10Ndrga5BeWgIolF70iNh10Ki6vuZ2Rv36/Az6ZE0XF+63ddp+4lJ6D1R295B1x&#10;yM69tqE1JT1v36O5ozKZzPdG3KaDjtGJWN1RBotzxN5j14mLQbdSXDzCD1i7HTvv08kJC0qrNx10&#10;TMsqrKiud7gSvOI/G3BCyJvLh+aEeI0ZR88YJ6xj4SvVmFEFn8IjlT4s9/nkRrlMhm1U3YRX7FRF&#10;/uT+Dzcq/4AXAu10wI6ThqRSrFBNxzvieXxmTwbfEy9v02m3bjzcwyOrHrrjqXa8i+p16Hy2j8qh&#10;dnpQqXJGaMc9VX/G//qcI0PwgBO+ZcAJu+DNOWELtcne96RX7LXS+qKS2oLCmjwml8HiMX1iryn7&#10;E56w9ztZXl/C5NDL6pQ7VOX5xrqf9jh8vzKX/2QpGhXdcUK+QOTiFxudkt35BuztCesQaHMxeKf1&#10;9WOOfkXlNfjbZXVds/XFoO2n3Q+c9crILcUH95Q7t9q6hey28Th7NbT1yQ7Xivb264Gxp67fwgcS&#10;8chkchfvyGhlcQuxWJKWVXTgrPceG4+AW6k8/sPfjaXfK9pn5+lxI0kskSCoOPZ2zgF7L1u30Mqa&#10;xhWnPCurGwRCkX9Eyo7T1/fZe1XWNJ29cuNObgWmoHfyvaPTX/1DGvL+5V1zwtdIN52QSmcevRBw&#10;xMH30DmfQ+d89tt7u/nHoKiYweJ63Ujcftp91xn3kOi7qLKZBDbuV9143NHfzi1EJEJJVKaDe8SW&#10;k1dPXLqRkVO03c4H7xnNZHNPuwbtsfVksHjYipq65lOuQQfPet+5VxKTnHnBJ0Ymk62z87sRnYYf&#10;E0HRiITMndbuO2080nOKt9n7ZuaWPHGWEMjrywfohM/iRXtRQCDvSMAJ3zLghF3w5pywkVR/yuPg&#10;ac/DJ9wPnHA/cMhtRyOpgSvgJObEnPY8fMbraFR6OE/ErW6qtPO1wvc57Xn4pPvBzOK7ncqTquiO&#10;E3YnYgn2m6+OWxQKhUSC/fKu40Y8EunLryHGC8Z0urtMhs1cVW2UYsfveDsWVHmKnbdCIE8LOOHz&#10;I5XJUKw6xRMHkcuxhcT4RplMjqDiTlWFVfuoBgTwj/An9lAL/k/QeSsE8rrz/jth7gs4YW0jOCGk&#10;5wWc8C0DTtgFb84JqUxyRkFaVlE6TnpBGo1Fwb7kibi5ZdkFlXkMHp0v4pEZpHvFmardMgvv1rY8&#10;s3/963JCCOR9CjghBPKh5b13wqr6tgtesU5eMRe8Y5+Do2eMs3cc72W/w0Ag/48BJ3zLgBN2wZtz&#10;QlzhOqLajrWg6DASKED4qn1UywufCjghBKIecEII5EPLe++EUqmstomUU1iVU1T9TAqr8kpqGOz3&#10;ob0B5AMMOOFbBpywC96oE752wAkhEPWAE0IgH1reeyeEQN77gBO+ZcAJuwCcEALp6QEnhEA+tIAT&#10;QiA9PeCEbxlwwi4AJ4RAenrACSGQDy3ghBBITw844VsGnLALwAkhkJ4ecEII5EMLOCEE0tMDTviW&#10;ASfsAnBCCKSnB5wQAvnQAk4IgfT0gBO+ZcAJu6DHOaEcnBACeTLghBDIhxZwQgikpwec8C0DTtgF&#10;4IQQSE8POCEE8qGlpzghm8PvvBUCgSgjkUjBCd8m4IRd8IpOKEJF6l/j3hwiVPjqFw8E8p7lbTsh&#10;KlS/Nt8c/8feecc3Uf4BOOwNIorjpyjIxoUKCjgYooiIA0EFVBRxyxCVPWXvvSlQdhmF0r333k13&#10;0uy9x+X29fe5XAkhRRJWIfB9Ps8fklwuae0l9+S9ew8nMNjqAcADv2hCBHHojRbPWwEAcILjhMEE&#10;TdhwQhN68RabkKRIK2Kpvxt3J2RHDAjM8xUAwANPAzchRmANttXbHDaSusnXCQD3MX7RhBRFKVS6&#10;m36rAYD7G6sNsdpuw1AHNKGPQhN68RabkGEYBG2gQQMrYqFpOHAUADxp4CakKMrusNXfQu+Ezmml&#10;bvXzEgDuP/yiCRmGMVtsRrOVpmErBoCroGhaZzBjOHHrH3HQhD4KTejFW29CgiTq78ndCQmC8Hx6&#10;AAAavAkZhsFwrP4WeickyZt8kQBwf+MXTci9XWj1JjvigC93AMAFwzBqjcFiuT1fekIT+ig0oRdv&#10;sQnZv+xaBifw+jtzt0urw2JD4JwiAPhPGrgJuWdECdRab2u9XVodFrvDRpLwNRAAXBt/aUL2pCmC&#10;0BvMNruDIEmaZuCjHHhgYRiGpmkMx41Gi8lkvV3bAjShj0ITevHWm5CDJEkH7j7fzC2ebnTl4Q4M&#10;IUnydm05AHD/0fBNyEGQhOOq+WZu21aP4g6Kgq0eAP4TP2pCbs59i9WuN5iNJqvZYrdYERB88LSb&#10;LHaD0aI3WhDH7ZxPG5rQR6EJvXi7mpD96o/9/oPCCRwjsNsiTmAURXFr9nw+AAAuc7ea8E5s9QSB&#10;09xQAmz1APDf+FcTukZIHCjGXbQQBB9AbXYHThC3/QMOmtBHoQm9eLuaEACAu8XdakIAAO4WfteE&#10;AADcIaAJfRSa0IvQhADg70ATAsCDBjQhAAAc0IQ+Ck3oRWhCAPB3oAkB4EEDmhAAAA5oQh+FJvQi&#10;NCEA+DvQhADwoAFNCAAABzShj0ITehGaEAD8HWhCAHjQgCYEAIADmtBHoQm9CE0IAP4ONCEAPGhA&#10;EwIAwAFN6KPQhF6EJgQAfweaEAAeNKAJAQDggCb0UWhCL0ITAoC/A00IAA8a0IQAAHBAE/ooNKEX&#10;oQkBwN+BJgSABw1oQgAAOKAJfRSa0IvQhADg70ATAsCDBjQhAAAc0IQ+Ck3oRWhCAPB3oAkB4EHD&#10;H5uQYRjCudeBohgIPoBiGEFSt3mzgib0XWhCL0ITAoC/A00IAA8afteEOEFqdUaVxqDWGrU6Ewg+&#10;aGp0RrXWqNLojWYrRdOeW8gtAE3oo9CEXoQmBAB/B5oQAB40/KgJaZq2WO0andGOoBRFMQzjuQQA&#10;PBjQNDtUbjbbdHozhuG3a1uAJvRRaEIvQhMCgL8DTQgADxp+1IRmi9VksVJ34JA5APBHGIbBMFyt&#10;MTgcmOd9NwU0oY9CE3oRmhAA/B1oQgB40PCXJnQ4MJ3eRFH07RoSAYD7AOe5tZRWb7otpxdCE/oo&#10;NKEXoQkBwN+BJgSABw2/aEKaZlQaA4bhnncAAMAOodvtdsetf10CTeij0IRevMUmpGlarVbLZPL/&#10;QiaTGwxG94dgGF5ZWX3xUuTxk+cvhUdLJFKCINwXuA5Kleq/nkqhUKLY7RmFBwD/4m41IcMwer2B&#10;2wBlMrndjlA0rdVqr/OGIJfLNRot7Ty9HkEQuVzhebcT5/uG4dY/KQHgfsUvmhDDcK3OCBsyAFwT&#10;FMNNZuutbyDQhD4KTejFW2xCHMcnTZ7S/rocOHjYtbxGo12waGW7du1aturQosX/WrVq27Vbz01b&#10;duO4T1n4+pvvea79MgMHvlFWXun5AAB4ALhbTZifXzR4yFuubTAzKxdBHF9+NfGqLbMen3zyCTdu&#10;cOZidPvOz3refZlFi5fc+i4pANyv+EUT2uwOo8nqeSsAAE5wgjCYLNCEDSY0oRdvvQnHfzG5RZvO&#10;bR56xsN2nft0eKxv0xbt9h88wi2sUqlHvPdhk2aPt+rQvc1Dz3Xs/GLL9k+36NCjSfOHR7z3cWWV&#10;0HPt9Wj3eL9WD/dq+2jv+k/3/PMvQhMCDyYN3IQMw+h0+oMHjzRq/HDL9k+3e7RPu0f7NGneJTMr&#10;D0EcH3/yaeuHutTfQts+3KvDY307PNb3vffe55rw6IngJu26t+/cp83DPTwWbt7m0Tlz5t36LikA&#10;3K/4RRNabYjFave8FQAAJyRJGYzQhA0nNKEXb7EJSZIMDDy2kGWRy0WLFs2c+WfrR/u0fbR30xbt&#10;jp8IYofIUfSPmXObNn+iRbvu3XsNXrN2Q+DxoAULFzVu/kibh3u1aPvE1Gk/Oxyo5xNcTZPmbVt1&#10;6tW5S/8///zL/RkXLly0efNWpUrt+QAAeABo4Ca0WK0zZs1u3OrJRi2fatrymQ6P9W17uQkxHA88&#10;6vmGsHDhoqVLl/bs83abjr3aPdp71KgPuKc+evRoi3ZPNGvX/Z3hn9R7yMKwsHCKup1XcAKA+wlo&#10;QgDwd6AJG1hoQi/eYhMyDENRFFmPuPgkXqMmrTr2euKZ/iq1tra2trS0vFmz5q079WrSvJ1coSJJ&#10;iqZpgiD2HzzaofPz7R7t88YbgyVSmecTuOFwYE1btGvW6rn3Ro8zGk2eT0mSt75dAYA/0sBNqNXp&#10;h494l9eo06B3x4dHxjZt+kzrTr25JvyvNwSLxdqydcd2j/bmNWoSEhrJbao7duxq2f5JHq/TvgNH&#10;PB9AknAdMwC4DtCEAODvQBM2sNCEXrzFJrwmZrNl+PB3W3Ts2bJDl7nzl3A3xsYl93+FZdyX37kv&#10;XMIv7dN3QPvOfV599TWBsMb9Lg8EQjHbhC26/PTLDBz3aR4zmmEIdt8SRhuA+5kGbkKNVvv1N99O&#10;/3Oh2WwRCkVNmjzuakLPRZ2QJDl/wdqmLR9u1rrLR59Oslht3O0LFi5pxTZho6iYeM/HAABwXaAJ&#10;AcDfgSZsYKEJvXjbm5BhmLCI2CeeeaF95z49+g7IySvibrdabQqFSqFUabU694VT0zOf7fpq+859&#10;Xn99kEQivbKieqSmZzubsPPyFWtMJnNYRMzuvQEHA44lp2ba7Nf+1DGYLIeCIpMy6l4DANyXNHAT&#10;2u1IdbWQu6qSL02Yl1/UrNmjLR/u1bj5ExmZua7bp/7wW8t2/+PxGuXlF1RUVB8OPLlnX8DJoPOV&#10;VYLbcskmALiPgSYEAH8HmrCBhSb04m1vQpKivpv6U+sOXdo+0vvzzz+//oSiDMOwYwUdnmr7SO+x&#10;Yz9G0etdTCIkNNLZhM/8PnPulxO/bd36sebNuzZv8Uybtg9/MHaiVqv3fEBtrVSh/nr6ml2BIZ53&#10;AMB9RAM3IeOE+2+vTYii2K8z5vPadG390NPffDvVfYT/48++btnuGV6b7vMXrnyuR58WLZ5u3rxr&#10;y5aPd+jQIeDwiZt+eQDwIABNCAD+DjRhAwtN6MXb3oRFxfxmLdq3ebhXx4cfzcsv9LzbDRTFjp86&#10;37TFw607dn3q6S7ZufmeS1zN8RNBjZu1atPxWR7v0c6PPdmrd7/uPXp1eLhP2049mzR7+u23h2m0&#10;Wo9NS6rQfDtz7e6jl7h/EiRpMtusNsS1gNWG6AwmO+IgKcpssV0/SgHg3qSBm9Adr01YUFjYp99L&#10;7Tv3fuSJfiGXoty30CFvjW7e+slWD3Vt3uLhLs9079fv+Sef7tOmY6/2nfu07/jYgYCj1LVGCxmG&#10;QVFMqzcZzVaCqDuLmKQok9mKOFCcIPUGs9liu3wJRFRnMDkc2K1+5ALAPcaD0IQkSTnQK98iURRt&#10;stjtyJW56CiaRjH81nepAeCuAE3YwEITevH2NqEdQd5++9Pm7Z5u2vLROQuWY/99EXnE4Vi5cnvb&#10;h3q3aNf16Wd7R0TGXnP/z53UtIw/ps/4bNxXE774JiIqrqyssrCodMu2PU8/27t95z6dHnsu8Oix&#10;6zdhVFL2qh3HKwQS5wcqk5nH/3frsb9W7J2z7nBWfum6PUHpuXz3hwOAX3AvN+GixUubt32iWbse&#10;H3w0Qae7ajB/3frNP/308/CRHy1ZuiYjK7daUBOfmPLZ+KnNW3dr/fBzfV981WQyuy/PUSNRbj8U&#10;PHvF3rlrDgacilCp2XVqdIalm48GRyQHno/7a8W+f7ccLakQVQolizYd+2fl3tW7TpVXiz1XBAD+&#10;zH3fhARB5vGFl+JyEUfdjoRUqTt2IflsZKb98hTlcpU+LCFfqTFe9UgA8BOgCRtYaEIv3t4mDL4Y&#10;zuM1aflwL16T5wyG/3ybZhhm3fotzVo83faRXo881uvY8TPcl/rXh6IoHMdtNrvdbndtQgRJfv75&#10;5y069mzV/qnJ33zvEZbuTZieU/zNrLUXIlO5z7lCfvVXf6xauPZgXEru2bCEGYu3fztzTWRCpvvD&#10;AcAvuGebUCKVP/ncgFYP9+DxmkTFJnp88hEEgWGY2WIliLojzBmGEYklrVq1aftI76YtOsTEJbov&#10;77wMhu23BdvmrNqbkJYfFpvx5/Jd3/653mZ3yBSa7/5a/9e/uw6dDk/KKFq4dv+clXv/+nf3xciU&#10;C5HJ38xYu3TTEbOlbm4bALgPuO+bsLRKuuNo5O4T0YbLV73PLqzafChs48FQmbJuVoIygWzH0ci9&#10;J2NcywCAHwFN2MBCE3rxNjahwWD84KMvm3bo2bpDl2XLV3refRmzxbJu3eZGzbq1bNetTbtnV6zZ&#10;jjhu6dmPHAtq1KhT6w49XnzlPZK8ajeXa8KdRy5mF5R/+fvKAyfCbHb2uRwotmnf2Sl/rlOoNNyS&#10;l2LSJk9fHZWY5f5wAPAL7s0mJEnytz/+bN66U5uOXXv17ov79nSIw/HF5J+aNu/arOVDu/cecr+L&#10;pumTwTHT/tlUXinmPkQz88pmrDhQI1XKldof/t6wcMNh7llyCismTV+dllU3udS2A+f+WLRDrqzb&#10;2AHgPuD+bkKjxb73ZOzO41FqnYmmGa3ekppTvv903PbAiG2BEcdDUorKxYgDIykqMat06+Hw4Ohs&#10;FPNpNnIAuHeAJmxgoQm9eLuakGGY4OCLjzzerX3n3r36vJaXf+2pPnU6/cyZ85q27tyywzPP9Xhp&#10;x55DPl5VAsfx2Pik2LikqOh4nf6qEch9B481avRI6w7PvfHWmGs24bzV+2Yu2TFv9T4uCGtra9U6&#10;498r9+0+fN51mQqhWP7LvM1RCdCEgP9xbzZhUTG/adOmbTr1evx/fdIyst3vYrdBjTY6NiE2LjEh&#10;McV9JioEcXw07tumrdgmPHTkhPtD7Ai6ZEPA3yv3Wy9vyK7ZbuRK7dS/Nmw+cI67nV9RM/XvDTUS&#10;BffP8+FJv8zfKpEpr6wLAPyc+7gJCZK6FJezLTA8p1hAUZRMqT9yPmnLobDtgRE7jkbuOBq57UjE&#10;lsPhl+Jy7QhmtTtOh6XvOBpZJpDRtK/71gzDvnvUu9HzluvAvutarK5DnGiaxnBcodKgGIY4HOh/&#10;nzhzo+A4cYvfmwP3LNCEDSw0oRdvVxOSJDn5mymt2j/VuFW3X6bPc6BXzgJ3QdP0T7/83rLdU+0e&#10;7f3U0y+FhERc5xxCi9UmEkldO4tWq63nyyPbtm3bpk3bXXsDXIs5HI5x48a36dS7dYenfv99Zv1j&#10;R6fMWjft7/W/zd8y4dcVFZfPKVJq9LP/3XP8bIRrSYlM9fuCrdCEgD9yDzahw4FOnDS1afturTs8&#10;/d13P9affzi/oKRNW452pWUVrtv5/LK2bdu379ynWcuHcq6ed8pqQ+av2T9nzcH6a+OacGvAee6f&#10;0ITAfc993IQavWnX8aiDZxLMVjtJ0icuJm87EuEKQs7tgWwWxqeX0DQjkevW778UmVxAXP2l8H9B&#10;UVRyevaOfYFiad1bBHuiskiy68AxtUZ71aL/TV5hSY9efaLjU2ma/WYqLimjZ6+Pn+veMywq4Y03&#10;Bg35aqbdfmU2u5uGpKiVq1Y//tpovfEaJ1cD/g40YQMLTejF29WECUmpbTr1aNOpd9OmTUtLyz3v&#10;dl7I/odpvzZv1al95z5NO/T4ZNw3p4OCzl1NTU3dNesjIqK79Xy9dfvev/42m9taGIY5ejyoSfO2&#10;rTv1btT02b37DxYXl6Zn5s5f+O9Dj/Rr92ifR558/vyFsGvOMbNp/1mpXP3T3M0L1h5UqHUMw5gt&#10;tiUbjyxYs9+G1P3gOYXl389eD8eOAv7IPdiEmdn5z/V8sV3n3m079jlzJrL+Zx6OEyNGftayfbcm&#10;bbq/OuSjuLiEkpKykEsRA1//sPlDPVq07zrivXEeO1UESW7dHzRz6S6N1sDdYjBa+JUixIFCEwIP&#10;GvdxExaWi7YeDo9IzKdpprhCvOVQmHsNunswKE6tM5EUfTAo/vD5RNdsNNeHIMhZK3a27vvelOmL&#10;rM6XxzC1Kek5jzzymkBYtxNSHwzD128PmDG37rwYtUa3dPX2GrGUYRirzT7p6zm/zFhaxC83miw7&#10;9x8POh/qcdTSzcEwTFJq9s79R+t/EQbcLhDUXiWt4AuLKiRlZpuv7U3RtO/j0v8FNGEDC03oxdvS&#10;hHY78tqAQa0f6tKi7WPTpv1MXWvCmOJiPo/Ha9+5T4fH+rbv3KdVx24t2z1+xbaPNW/7RODx09zC&#10;n38+vnmbrq069mzctI1ra7Fa7WM+/rJpy2daPtzroUe69Xv+rS7Pvt687ZPN23Zv1rLj3//Mrz9L&#10;ofscM0Wlgh/nbNp/IpQkKYqiLkaljv/l34DTEZUCSWZ+6dqdJ76ZsQaaEPBH7sEmnLtgWfP2zzRr&#10;2/2z8ZOMRtNVj7lMVHRsr74vNWvXvXm7rk91efGFF995+PF+LTp0bdaq21PP9roUGl5/6qmi0urv&#10;Z284G5poNFmUGt3eoyGTZ6xVqLTQhMCDxn3chIlZZWv3heQWCxiGOR2ese1IeP0a5Nx5NLK0WsYw&#10;zIXo7E0BYe4XmroOBEHOX7vnk6+nD/3s54DD5yiKYmpr07PyHnl0hFAo4pYhSbKsovpieFxWbqHd&#10;jjBMLb+86vuZSz+ZPD2noNhgNDlQLC0jx2gym0yWuMT00Z//umL97pz8YrPFmpNfzC+v4tZD07Ra&#10;o41JSAuPTpIrVK69I4vFWlhUGh6dVC0QkZePb6JpWqPRxSakh0cnyRQq7twWiUyRnXvlZBybzZ6V&#10;UxgSEV8tFHGhiKIY+yIRhF9WGROfJpNfeaOz2uyZ2QXRcalyhZKbyothGDuCFJaUh0TEl5ZXYQ/2&#10;SZgMw6gNqqDY4xuPr1x9ZMm6Y8sDQnZXiEtp2stfPs0war1FrDC4zj+6OaAJG1hoQi/eehMyDHPx&#10;UjiPx2vUuMmzzz0vd3s/cqegsJhb5to2asJr1O5gwClu4X37A3mNmjRq1HboiA/ctxaZXPndtBk8&#10;duGWPN7jPN4TjRq1eujRbrv3HLzmcRoSuerTH5dvPhjMvc4LUWnjfv43yjm5KIrhASdDp85eP2nG&#10;mm9nro1Pzft90TY4dhTwR+5iE1YLapo0acpukrzGGZl1Jw0qFKqWLVvyGjXm8ZqEhkX/1wceSVER&#10;UTG9X3yH3fx5HXi8J3m8jo0aNXmm+4CcnPxrHlhO08yFyNRJ09f8PH/rz/O3fD1zzfnwZJqmZQrN&#10;hF9XrdkTxC1WVCqY8NsqgVjO/TPoUvzkmetF0mu/NQGAP3IfN6HRbJMqddwFJ7jDROvXIOfWw+HZ&#10;xQLnQ6xSpc4VV9eHIMjZq3b/9vfyQ4EXRrz3g1qrq9+E+4+ee3bw5++P++HZQeN++Ge1xWpbs3lf&#10;n8GfvfLO52+N/S4jp0Cr1fbq3aegqKSIX9777Qkvv/P5wJFfDvjwu5LSygEDBs74Zzm3nsrqmvc+&#10;+Gnwu5OGffDNW8O+KyljW1EskY2f+vcTr382atz3Tz496vjpC9zC1ULRqA9/Hjxi4vDR3w4ZOqWY&#10;zx5Uv3HjppFjvuAWMJktv81a1vuFj0d9NvV/T39wLOgCThBisfjl14bsOnDskQGfdes39oU3v6qo&#10;FrK/E6P555mLez0/duSn3z319PtB58MIgnSg6MxlWzu89sno8T906//JyvX76n4pDyQMw0SmX1oT&#10;uHRt4LJ1R5etDWQ9HLbXbL3295gu2LRG8ZxSiURpuOYoiI9AEzaw0IRevPUmJEmyvKIyNzc3Jye3&#10;rOwaR41ymEymrKzs3Oui0dRNDEgQZHpG1sHDx5VKtcfWQpBkaVnFiVNn/121aeXaLUFngsUS9uAN&#10;92Vc2BFHSWmV5PK+oMOBVlTVFJdWkiQ77I9huM5gEkkVVhsikip/mb8lPtVzMn0AuPe5i01otdqy&#10;c9iNNzsnV3958ieBUJTlvDUrK8d1nYn/wmSyJCen7dh1cMGSNdt27E9MSkWQa3y/44IgSZFUkZxR&#10;EJ+SK5YqXdemLykTiC4PDFqstpKyatf3RDKFpqxCaL98oDgA3Afcx03ozvZ6HejRhFlFbBPeEARB&#10;/rN6z8Qf/xZLFWM/m/HX3E0ESbqakGHPFeR36vNh0IUIgiT5ZVVvDv3i6PHzFqvtryWbJv80x2ZH&#10;CILUanVPPfVmYRGfIEi5Uv3JZzP3B5y12hCSJPv2HTNr7r/sEfIEMfLjH37+Z41eb7JYbH/P2TBn&#10;0QaKoo5cjPt5zmqd3kiQ5KpNe7q88YVCqcYJ4r1Pfvjxr1U6vcFis8+Zv+mfBespil69et+7H37N&#10;nQY545+Vz4/4uqxSgBPkmZCogaOnlPArRSL5w0++tWH7QbVGX8wvf/3TH7+fsRTHiemz/+3//ndl&#10;lQIUw44cO//2iKnVNRKxWP5s97cSUrNIkroYmTh3+RYE9emA2/sShqE3Hl/pDMLlLtcfW14luXKK&#10;+3XAcLK4Wi7XmOof0uIj0IQNLDShF2+9Ce8c19nMGIahaJpyntzteZ8P0DRdwK/esO+sSKqknWsI&#10;iU79ZuYasUztuSgA3PPcxSa8LTAMQ9M0xZ2fcVNbNAA8aEAT3koTzlmzZ8L3s602e2hkwkOd3klO&#10;y0rLrGtCiqaXrd353qe/GpwHveMEsXzV3qm/zrdYbXNXbv/m13ncSlxN6LzClnX8FzOOnwzh7nI1&#10;YXlVzSOPDolPyuDe5Qwms1bHngtN07TOYMwvLImJT/lz4dqnXvxMJJZUVNc83GlwbEIat7Dx8sKu&#10;JlRr9X36jt2y8zD3LBar7dNxvx84dFYkknfrOaKIz34jj+HE8jXbur/zjUqtff61zxev3Jydk5+V&#10;k5eUkv7G0PGRMSlKlbb/wE9Xrd+bX1AiV6p9nJXnfoVh6NVHFns04ZrAJWWiEs9F/4Mahb5UqCJv&#10;9ghSaMIGFprQi/dyE945GIaRytXfzlo34bdVP/yz5avp6776fdXx8zG3/hEIAA2PvzchAAA3CjTh&#10;rTeh3e7AMGzJiq2vvPLFpYjYRzuzTUhS1MSf5/86e5nNxr5ykqICjp0fPeFnvcF0o02Ylpn3xJMj&#10;CorL3J+dPY0lNK5r96FvffTD2k27V6zf8dTzn4jEkvSs/M6PDcsvLHVf2L0Ja8SyHj0/OhcSxd1u&#10;R5Bvv1uwat0+kUjeq+971c6jXgmCXLt5z9NvTKwRy3q/NenrabPnL10/b8m6uUvWzZyzPCO7gKKo&#10;vAL+slVbO7w0tlOnl1eu2eHxdA8UDMMEhh9Yc2SJexNuD1ov18o8F70WYqW+sFJutaM3HXXQhA0s&#10;NKEXH8wm5NAbzRcikncfDg4MiigoqXzAT7YG/BdoQgB40IAmvC1NyF42WW984eVxP89e2vGJd9lx&#10;QopatWnPOx9OUyjZ44ZQFPt7yZYfZyyyWO1zV2z/+pcbaMIqgfjhTm+FRydyV1JVqDSlFdU2O/LN&#10;lDkLl21GEIQkqciYpKe6jhKJJdVC8UMd3wyNTOAWVqo0peXVNM24mlCrM/Tt99myNdu5GU21esOo&#10;MT8dPnrhqiYkyXXOJtRoDS+8OG7rniMkReEEgWK4Rqtj/wPFNFqdw4HpDab9gWe6vPZxWeUN/wLv&#10;GxiGKasp2XJq7ZojS9YGLl1zZOmawKVx2VE44WVv0Dk5jTWvXGq5tZ1naMIGFprQiw9yEwLA/QE0&#10;IQA8aEAT3q4mZE8eiUp47b1JzZ9jm5A9I7pG/Oawb+Yv2ppXyD9y6uKAEV9HxabiBLl2+6E3P5yS&#10;k8fOO+pLE1IUPeWnxeOm/h2XlJGRXTDxu7nzlm6225Hvp87/c+5qlVqTX1T6/e8LnxrwuUgsoSj6&#10;+5+WfPr9X3GJ6Zk5RZO+nzdn8Sb38wlpmlm3/lCvdyYcDwrJLShZuHLbsLG/VAuk12xCgiA2bDz0&#10;yuhvL0UmlFUIDh45M+uv1RqNrqKq5sNxv50PjVWqNGu2H37x7S/F0rq5uB5McALnC4tOxxw9fGnv&#10;icjDGSUpiMP7XyzDMDYEs9qvcSHuGwKasIGFJvQiNCEA+DvQhADwoAFNeAtNSPwxffGbo752XbvC&#10;ZrNPmTqN16R5ZRU7YyfDMNl5xW8P/+Chh55++tmeR09fxDCMYZjCkrKnuox+qku385di1Brtk//r&#10;kpNXwE0H+um4L48crZs4vW/fFz6fMpP7b73BNHn2qvaPdO3wcPdx38yTyVXsJQdTsp7p+sEjjzw6&#10;bOSHx04F/69LV4Gz6IxG87f/rGn36HMdHu7xyeQ5Uuflc1avXtP7tXddr3zv8eDWXQc89FDnJ4d8&#10;mZNfQtO0SCTq/HRvbkZTgiDnLV3/VJduBEESBBFw6mLbZ1/t+PD/Oj/29tngSBwnEIdjzeYDTz3b&#10;45FHHu394utnLkRdZ+KGBwSGYXACR3EUIzCa8fW3wTCstwg0YQMLTehFaEIA8HegCQHgQeO+b8LY&#10;tKIVu4O3Hg7fdiTiOm44GLps5/lK4R0Z7LJYbPX31nUGI4rd2FydDhTTX32ZVpIk1TrDNc9YcaCY&#10;znC9ayEQBOnjlRi5J9LpjfUvo6c3mBCYivluA03YwEITehGaEAD8HWhCAHjQuO+bsKRCHBKbExaf&#10;e8WEvDrdb4zPvRCTrVDrPR8PAPc80IQNLDShF6EJAcDfgSYEgAeN+74JKYpyHgB5Rb3RYjRZWS02&#10;j7vgAEjAH4EmbGChCb0ITQgA/g40IQA8aNz3TVifA2cS1u2/tP7ApfCkQs/7AMAPgSZsYKEJvQhN&#10;CAD+DjQhADxoPIBNqDdaMwoq8/hCDCM87wMAPwSasIGFJvQiNCEA+DvQhADwoPEANiHDMDTLre5A&#10;A8A9AjRhAwtN6EVoQgDwd6AJAeBB4wFsQgC4z4AmbGChCb0ITQgA/g40IQA8aEATAoC/A03YwEIT&#10;ehGaEAD8HWhCAHjQgCYEAH8HmrCBhSb0IjQhAPg7d7EJuRV63goAwB0GmhAA/B1owgYWmtCL0IQA&#10;4O/crSakKDolr0KugqtFA0BDA00IAP4ONGEDC03oRWjCuwjDMBiO3vrbAfCAc7ea0Gy155YIbn3H&#10;8R6EqWVQFIdNE7hn8ZcmNFugCQHg2hAkaTCab30nEJrQR6EJvXh3m5BhGMRhzy3Liki/lFueheKo&#10;x70YjpWJSuKyI1OLknQmrftdlZJysaLGfXnfUejk1dJKmqE977guFEXxhYUao9rzDjdwAs8uS8cJ&#10;zPOOa6E1aUJTgzHnT21DbFGZl9jvjSjSYjfTDM3UMoWVefnlOTf6OoEHjQZuQgeKFVWIUQx3Tg3P&#10;fpqJpBqpUscwjFCqVmqNtbW13IcTwzAmiz2rsJKkbnXn8lYQyTQVQrnRbLsUn0tS19iaKIpKzS2X&#10;KOreYRiGqRYpwxLzPZe7LnqjJbOwqlKkrK2ttTvQ1NyK9LyK9PyK1Jxyrd7sviSGE2UCeWIWP72g&#10;UqExUNd6SV4hKUqm1idll6bllqt1Jm6vgqSocoE8IbMku6jaaq97V6dpWq4xpOaWJ+eUSpQ6iqIZ&#10;hkExvFKkTMzkZxcJTGbYa/c//KIJ7YhDZ7jqjx8AABc4ThhNVmjCBhOa0Iu33oQURVH0TX5yMAyT&#10;kBsdlRlWKS6LyAhJyotzv5cgiais0ODE02U1JenFSduD1lsRi+uBcTmRuaXZ7svX3VXLMLX/uYEx&#10;DLs/VCwoSMiLcbUWTXvuk9VfA8PQJEVcTD5TLa103Vj/gQiK7A/ZZkdtrlvqL+NCoZVVy+rSVGfU&#10;zt3zu/M/NGfjTuAkxtQyMrVEqhZfeZ3OF+/676vWda1b3GHq3Vt/ecaJ+3+4w14Wqt6N9X9R9VcL&#10;3GkauAnNViQ4KtPq9qaRmleRyxcyDJOYVVpYLq6trS0oqxFKNQzDOFBcJNO4N6GzIlnq/5nVv8Ud&#10;ximHayXu/NeFy9LzK6OSC+0IWlIldb0S9+eiKFogURtMVu6fNE1X1Cj0xrp/urjmk3Io1Ibg6OxT&#10;oWnxGSXcPw+eSSiplJZWy0oqpWa3w+cIkoxOLQpPzC8XyAvKREHhGVVilfsrr/8k7DtavRsra5Rn&#10;ItJLKqUllZLA4GS1zkRRdB5feDE2u1woT82tCI7ORhzsl1Mavfl8VHZBqahMIDsXlaXQGAmSTMur&#10;iE4tFohV6fmVIXE5KIZ7PgFwb+MXTUiQlFKlo+7qV0IAcM9iRxwWq/06n3o+Ak3oo9CEXrzFJqQZ&#10;Oqs0vVTI7gbdBDRD772w1Wxlv+Q2mPVHww+S1JX9VJIkKsXlOMHurGAEuuPMRqG8mruLi8m8shx2&#10;RAJHk/MTNYa64bv88pyYzEipWiKUVetNOtfaamtrJWpxdGZEbmlWYVVeUn4czdAojuZX5FxMOpdX&#10;ns2NUlI0VSOrjky9lFmUxiUoTuKlwuKwlIulQn5IyjmBrIrdLbaZkvMTwlIvVEuuGm90oEhA6C4E&#10;ZXcBjWZ9Um58RGqIQFrpXoYMQ5fXlJosJufVd+nsknS1Xq0zaRfun4WgSHx29NZTa5Pz4k0Wo1hZ&#10;I5RW0wxdUl0kU0sS8+KS8hNQDC2pLgpNvlApLudWSzO0WCmKTLuUkBNTfxjTaNanFyZHZ4TK1VLu&#10;rUdv0iZkx0SkXhSrRAzDECRRKiwxmHUxmZHZ/AycwDOL06IzwsRKkWsl1ZLKyLTQpNw4k5UdBeJe&#10;klQticuOSs5PMFoM3M8lU0ui0kPjs2PUena0BGgYGrgJLTbkYky21X5lVD89vzK/tIZhmOScsqIK&#10;iUCsOhWaejEmSyBSIg60UiijadpktYvlmnKBLC6tSK01WW2OhIzirMJK18sgSCqrsCouvai4kq1K&#10;d8RyjVCiyi0WJGYWW22OGqk6KrmAXylxPdZic2TkV0SnFtZI1K6+EkrU8enFlUJ5dmFVTGqR3YGm&#10;55VzdzlQLKugIi6tqEbKbi80w5RWSvTGugGNCqEiLq0oq6ASw9jpc0xmW3GFuEaqjkktLBfIrjnm&#10;WSGUa42W7OLqpCw+u72IlRdjc7js9Ahdiw3ZcDCUINlBVIZhNHqTWmfihluVamNiRkliJl9nZN95&#10;MJwQiJUmiz0pi5+RX+FAr8q2/FKRQKLi/u+HJeal5pbbEXTHsSir3cEwDEXTEQl5AjG7GYpkmtxi&#10;ttgpis7Ir8rjC0mSkip1DmcxWu3osQvJWhjM8Tf8ogkZhtEbLBbrlS9JAQBwodObuSNuPO+4QaAJ&#10;fRSa0Iu32ITsl9BG9e7gLRXiMpIitUb1/gs72KGtaw2OOQ9YciCoHUHt3Hl0IoXwZMwRgmR3vFDM&#10;cSb2eP3DQWmaNlj0fGHxhhMr7M7Wcm9Cu8MWFHcsOZ8dYKRp+kTU4eNRh/LKss/Hn959bkuVpG4X&#10;sLa2VqoS7Tq7Kb0oNbUgcc/5bQm5sRRNhaddDE44XSOvDk44HZcTRdN0ubg0MPxAlaQ8KT8uKjOM&#10;oqjMktRjEQGFFXlRGeFbTq0VSKvNVtPhsL2p+YllNSUBIbvLRaWu4TJXE1ps5qDYY8l5CaU1JXsv&#10;bBMrhK5Xwr7OmACxsu4n3XRqZamwmGtCDEezSzN2nNlUXF1gR2ypBQnRGRE0TQfFHD0UurdEUHQh&#10;8cy+4O0JubEVorLd57dUSsqcrVtzKHRPSXVRRnHqyahAG3JlfMOGWINij6cXpZbXlJ6IPqw1abUm&#10;zcGQXVn89OLqgiOh+6QqEYajp2MCT8ceKxWWnI8/vf/ijpSCxLyyrM2nVmsMmtraWn510YGLO4qr&#10;CjKKU7acXm1HrBRNBYTsPRt/qrAy/0LimeCkIAxHlXp5wKVdRZX52fyME5FHuHoEGoB7rQlVWlNI&#10;bHZserFSbdAbraFxORRFy1T6w+cTc4qqi8pFJ0JSzkdllQtkl+LzgqOznAc90vuC4hMzS8uF8pOh&#10;qdlF1e4fkxn5FYfOJZZUiDMKKgPOxMdnlNRIVGfDM4orJc6fHTkdlp6RX1lZozgZklolUjIMk1si&#10;OHwusaC0JiGTf+hcQlx6sd5o/XfXBW6c80BQXGImn18pORKcVFgmomj6THh6tUhBM0xEUsHpsPSi&#10;spqEzJKTl9JsiEOq0G0/GpmWV15UVhMYnFRUwT5pZkFlUlap+2GfDMNkFwuSsvgMU1tSITkflZmQ&#10;URKTVlQlVrpnJE6Q56Iy49KKNXqT85TFuh9TqtSdCk3jV0oLSmtOXEpl35URNCg8/UxERmFZTWxa&#10;8fGLKdcczcNw4vD5xBqpWqLQBZxJcN2eVyJMy6ug3N6KMZwIS8yvkdUdIktRtN5o5VdJLsXl4jf7&#10;xwDcLfyiCbk/M63O6ECxW9/xBYD7BpqmjWar0WT9r8NbbghoQh+FJvTirTchwzBqvepI2IHorPBz&#10;8acySlJPxRwVyqsJktAZr5wByA3BpRQkhKScu5RyPrssgyCJCnHZ+cTTpLMJMQILTjwtcDsykwMj&#10;sPjs6AMXdoYkn3eNIjqbMCajMCUqIyyjOIWi2du1Js2awMV1A1k0deDizmppBbc8TdMno47klmVx&#10;H0sJeTEJeTEWu/lYxCGpSmS2mkTKmuMRhzAc5dcUBsUeU+tVNofVYjdTFBkUc0yiEjMMY3fYjkcF&#10;CGXVleKy0JQLRovebDXllWcfuLjTdfSsqwkpirTYzA4U0Zo0ISnnkvPiXT8RzdBB8Uel6rrBkG1B&#10;a8tq+FwT1tbWqnSKAxd3oRj7fyS9MDkumy3VU1GBhRXs2U1aI1t03LhcelFKFj+dYRicwC02s9Vu&#10;lqrEJ6OOqPQK13NZ7Jag2ONlNXyL3WK2mQiSKKjMDU0NNlj0JqsxIS/mUvJ5DMeORR2U62S1tbWl&#10;wuK9wdu43/ChS3vLReyghwNDzFaTxW5W6ZV7zm+VqSU0TR0LP1SjEDK1jMlquJBwxmq3EARhtpms&#10;iEWukQbFHHP9gMCd5l5rQq7iygRydvzfZA1PzKMoWqrUx6QWUBSN4URoQn5VDTuEpdIY9xyPoih2&#10;nMxgtiEOzHn+YdWl+FyCvPLyMvIrEjJLaJod6Tp1KY07ZbG0Wp6cU07TTJVIGZ1SZLLYLVakuELM&#10;tVNIfK5czU6IStPM6fD0mNQivcm6el8IwzD5pTUxqUXc91ZGs02tM1M0fS4yUyBWmq32PSdjTJa6&#10;YY3whLyqGoVMqd8fFM/9uooqJInZZRRNK7VGuUp/9TGfV5pQqTFmFVVXi1X8KunxkNQygcx9f9iG&#10;ODIKq6JSCi7E5mQXCRwoO14Xn16SXlBltiJGsy0yubC4QmxD0AsxWQoNu7HjBHkqLL1CIL+yFic4&#10;QSZllSVnlxEkJZSqT4Skuu4qrpQkOV+q65asourYtGJXWCIoFp1ccPxiSmZ+pftigF/gL03o/MIX&#10;0xnMdsRxzS+LAeBBgyBJZxBarnnUyU0ATeij0IRevPUm5LAh1uCEM2UiPjf6d/Di7qKq/BMxAe7L&#10;0DRtRaxmm8lsM9kd7CHUYpXoRNRh1zhhUOxRqcozJLiZZowWw5GwAyXVha4bk/LiNp5Yufvs1gpR&#10;KVd6Qln1/gs7XPO7hCSfr7rchBRFrj+2XHJ5aK64ujApP16pU2w5ueZYxKETkYdPRBwKCNntQBEH&#10;hqQUJO4N3r7vwna+oJikyIMhO40WdueSIImQ5HM1MkFeRfbuc1vYR0UePhYesP/CDupyrLqaEEGR&#10;yPRLR0L3BccHHby4Kz47mluA+z3cRBNWitkxT4NZHxi+32JnD/TKLc3KKElhGEZr1ByPZH+K4Hh2&#10;FFGpu7LjSNN0jbz6ROTh3ec2h6ZcQHE0Lid697nN3Is/Err/XNxJrgl1ZjbgK9hh0v3cY4+GHywR&#10;sL9wiVJ06NLek1GBIUnnd5/bIlGJaJo6GXlEpWPj02q3XEw8a7GZjRbDcXa1hy4knDlwYadEdeXQ&#10;U+CO4i9NmJTFp2kaJ8jI5EKxnP170xstu49HESRF03REUv7p0LTQuNwL0dkhcZ5NmOY87JOLN+5A&#10;x8oaZWJ2GU0zhWWiw+cSz0VmnovMOhOefuxCssWGhMXnmq1I3cPzKt2bMC6DX+Q86dEFTTNcE8qU&#10;+pOXUl1XXMwtERSWiWVK/cHL42/sk2axoeVxRKh7E3L/ze3+Mgz78oIiMjz2hmmaRjFCZ7CEJxbk&#10;FAvY94Sw9OMXk89FZp2PzDwRkpJdVG1D0MikfNdUMdEpRUlZpe4rYQcD+YLwpHzuvEGpUncg6Mop&#10;2TnF1elusZdfKjx5KZU7spS7xfnWShhM1uMXU0Ry9ogAwI/woyZ0fnHJzq+o1hotVgTDcIIgQfBB&#10;E3duWQaTRaM12OzIbfyKBJrQR6EJvXi7mpBhGJIkuVPJUQxNyotdfnDeyZjDnstdDUERu4M3Gy1G&#10;9qwDsy4w/IADZXfjSJIgSQJBkYKqHO58Qpqm4rKiEnJjuBE5bpwwMSeuSlp+IvIw10hKnXzt0SUm&#10;K7s2gsQPhuxyjRNSNHUwZFdRZR63P5RSlJiYF2sw609EHdKbdBiBIijCzvZJ0whqd2CIFbHyhcWn&#10;Io/aHbZjkQFyDXsmHoIip2IChTIBX1gcnRWGYihGoDaEHU50/USuJqyWVQTFHjNaDDRDJ+bFXNWE&#10;znHCCjF72CdJketOLC+/6Sbks00Ylx2VmBfLBi2KnEs4qXBrQpIirHYLTuBqvTIw4kBpTUlOaWZc&#10;TqQDQzACtdotdoftuk1YRFHkrnObcssyMRwlKfLQpT2uJlS6mjDprMVuScyNjc2OQFA7iqEXk86I&#10;oQkbigZuQjuCBsdky5Q6ri1IkopNKy6tlt1kE56IJkhKLNMcOBNnMFnZ6V7EyuCYbN+bsEwgS8zi&#10;Yxj7s9sR1Gp3IA7sYmyOWmvidp0vxGa7N2FmYXViVik3xIc4MLMVoai6cUKt0XIgKJ7LMIZholOK&#10;yqplbBOedWtC5+AbO7MWRblnoasJaZqRq/Tc+B7tbMLzUdmuj3+TxVZQJnJ9PVxZo4xOLaIoOjKp&#10;oLBMjOMEhhNWO7ujb0fQkNgcbs5SkqLOhKcXll05tJ6iqAqhIvBCsslcN6pptSE7jkZZnG/mBEmF&#10;JeRVCNn/BeyUOUL58ZBUy+VIxjCiSqTkziekKDo4Oju7qO5UbcBf8KMmdIGiuMFkUWsMKo0eBB9A&#10;NTqjxWoj3T7dbgvQhD4KTejF29WE7uhM2tjsiKiM0NyKTM/7roZhmMj0S+FpF/mC4ksp52Oywrnb&#10;04qTEvNi2JHDuKMR6ZfKaviZ/LTtQRsV2rracYYQO+8oSZGJeTGHQ/dY7Rb2u/a4Y+fiT+WUZibk&#10;xhwM2eUaJ6ytra1RCI9FBPCFRSXVhUfDD8TnRtEMzdZUbqxULc4oTknMY88w5AuLQlODJSpRWlHy&#10;xaRzGIFll2aEJJ8VyKqyStJ3nNlYLak020zBCUFFVfkipTAyMzSv/Mr0pwiK7LvIzjsqUdUExR4T&#10;yKqKqwoOhuyKzYp0LcPGXnFSQMieUkFxNj99/bFl7PmERu2c3b9x1bf73Jaiqny7w55akBiTyZ5P&#10;eDziUHkN25B6k+7QpT0WG7ubmF2SkVacxDBMelFyRHpIjUKYXpSy5/xWhZY9CpTDbDOFJJ8rq+FX&#10;iMpORh+uUQh0Zm1Q3LFSYZFQLghLvVAlqcBw9Ej4Xq2JnWyjrIZ/6NIe7rGHL+0rqiqgaepE1KGE&#10;3BiBtCqlIGHLqTViZQ3FHjsawP3vsNjN5xNOW+zmbH7GpZTzNQpBZknavuBtrhMmgTtNAzchTTNF&#10;5eKjwUkllZKqGkViZumFmGxuGtLErNKCMnYILrdEGJNWrNIa2fMJ49nzCcUKXUJGMduEOBnOntXG&#10;DkzpDOYdRyPZyQk1xoCz8dViZYVQcSE660JMjvvLS8stT8lhh8goig4KT9c4M6lcqIjPZAPMYkPC&#10;E/L4VVKpUpeQyS8sZ2dOyuULg6OzqsVKdhTxfGJ0SqHrfEKTxX4qNDW/tEYoVV+MyckqrKYot/MJ&#10;kwuiU4qEUnUev+Z8dJbFhkgVur2n68bfyoXyuEw+RdOl1bLicrH7hIpcbcZnlDAMezjr8YsppVXS&#10;fH7NsQvJ3GQwHCaL/XBwUlJWWVWNgl8pDQrPqKxRMAwjVehC4/OEEpVQogpPzDeYrHYEPROeHplc&#10;IJSoswqrz0ZkcOOB3HNVChU7j0WlZJcWV4iLytkpcCiaziyoOhuRwa+SJGWVngpN45ZXaoyHziYk&#10;ZvK5JaUKLYYRUSkFcenF1SJldlH1qdBUw+WwBPwFf2xCAADuBNCEPgpN6MU70YTOWe+cl6jwNjLu&#10;PEnPmleeE5keWlCey03XyU5qIiguqsznhubSCpPCU0MyilJ0JnZqe9cDhXKBTC11nlGD5fAzJUr2&#10;lD+cwGVqSXFVvt6sC0+96N6ENEMLZNXx2TG5pdkipVCkENIMbUNsGcVpYakX88qydSYtd73EnNLM&#10;0JTgxNxYndE5mT7mKKkqjM4I5wuLS4XFeiN7HTa2e7MiYzLDCyvzHeiV3x5O4AUVeQT7GU0IpBVx&#10;WVGp+Yl8QZFQdtXX8OxcMvz0iLRLNfLq3LIs9vRFxJaYUzdTTpW0IiEnRm/SipU1Amk1TdPFVYVa&#10;53QvdsReWJHHjSLK1VKZmp3uwobY8spzw1NDCivyi6oKrG7jljRNixTCqIzwiLSQSkkFSZE0TSu0&#10;ssj0sLjsqDJhCYqjBEkUVxcgDnYMQWvQFFTkco8trMxX6ti9VStiyS5Jj82MLBXyi6sL2MFPmi6q&#10;LLDY2NkRURwtZdfjYMd1K3Ij0i4VVOSVVBearOw4CdAANHATcoNUcrUhI78iKYtfVF5ju3xEolim&#10;0ejY0TmLDWGHCquldgStEMop57yjNVIVTdMkSVWJFAYTGyF2uyOnqJJ0HjsqkKhSc8sz8ivESm15&#10;9VXTe4rlWrHz4EaapvmVEptzHE9ntIpk7Cyj3GhkchY/IbOEXynhTs8jSapCKE/JLuVXSqRKXbVI&#10;aUew1Bx2sJFhGKPZlpTFj0srLq+W4QRJ0855Rw3OeYYJsqhMFJ1SkJxZyh1pabLYC0rrvuDQGSxc&#10;fYnl2mqx0v00PIZhhweFzvyjKLpGoolJLUrLLVeoDR6L2RCUnSU1pSAurUggVnET1bCbqlQTm1qU&#10;nlcmkqkJiuKOHZXIdRn55RkFle7X/mYPvJepM/Mrcouqcourc4qqKmvYb4JIkiqrliZl8nOKqy2X&#10;DzpVaAwZ+eU5l5cUilXsRm135BZXR6cU5hZXmyw2mP/D74AmBACAA5rQR6EJvXgnmvAukl+eLVNL&#10;bIjVeWWLA+5HUQLA/UrDNyHQADibMM91PiEAuANNCAAABzShj0ITevE+a8K88qyo9EsRqZfOxZ3K&#10;LksnyGtM3Q4A9xnQhPclCIpl5JW7jhcFAHegCQEA4IAm9FFoQi/eZ03IHZZpsZttiM3rkasAcH8A&#10;TXhfws3WCEd1AtcEmhAAAA5oQh+FJvTi/deEAPCgAU0IAA8a0IQAAHBAE/ooNKEXoQkBwN+BJgSA&#10;Bw1oQgAAOKAJfRSa0IvQhADg70ATAsCDBjQhAAAc0IQ+Ck3oRWhCAPB3oAkB4EEDmhAAAA5oQh+F&#10;JvQiNCEA+DvQhADwoAFNCAAABzShj0ITehGaEAD8HWhCAHjQgCYEAIADmtBHoQm9CE0IAP4ONCEA&#10;PGj4VxMyDEOSlNWGaPUmpUqvUOtA8AFUpdEbjGaHA6Np+jZeZwia0EehCb0ITQgA/g40IQA8aPhR&#10;E9I0ze6zGs0Wqx3FcJKkKIoGwQdPiiBIxIGazFaDyXIbP4KhCX0UmtCL0IQA4O9AEwLAg4YfNaHN&#10;7tAbLSRJ3saBEQDwX2iaQRyoUq3HCcLzvpsCmtBHoQm9yDWhxWr3/BMDAMBPYBjGZLGafW9CFNPo&#10;DCiKe64IAAA/gaQord6IIPd6ExIEqdEZidu07wsA9w02xKE3mCma9rzjxoEm9FFoQi+iGG4yW40m&#10;i+efGAAAfgLDMAajxWy1+7J36BwnxHV6k9WGeK4IAAA/gWstxIH6stXfkLexCWma0WiNDgfqeQcA&#10;ALW1JrMNcaC3Pn4OTeij0IReRDHcbLGptQbPPzEAAPwEhmE0OqPFdgNNaDCaNTqj54oAAPATUAy/&#10;95sQwwmN1nDru7wAcF/CjspYbLe+gUAT+ig0oRcxnLAjDrXGgONwaAcA+CWYc+/QjqD1N/BriuGE&#10;1WZXqvRwSiEA+ClWK6I3mJ1J6LmB36K3sQltNsQARyEBwH9AEKTBaIEmbDChCb2I4QTiQPUGs1Zv&#10;om/HYc0AADQkNE1rdEaD0eL73iH3TZBGZzTfjm8oAQBoYNitXsvO4+n7Vu+7t7EJrTbEbIHZCgDg&#10;2hAkaTCab/1TGJrQR6EJvci9+1ttdoVKh8BB/wDgb9jtDoVKZ7Mjvn8ecN8EWaw2tdZ4u+Y9AwCg&#10;wTCbbRqt4Ya2et+9vU0IM9gBwH9BkhSMEzak0ITe5XYQjWaLRmvAcJiKEAD8A4ZhUAxTaQzccMEN&#10;nVbEDRXqDSY4QAAA/AiGYax2RKHSma22G93qfRSaEAAaBmjCBhaa0CdRDOd2EDU6I4pBFgKAH+Bg&#10;LylhNBjNiAO9iQ8D7gABrc6gM5hhtBAA/AKbHVFrDSaz5ea2el+EJgSAhgGasIGFJvRJ7jPAZmfP&#10;WVeyX0DaYegAAO5ZKIo2mm0Klc5gNNudMw/exHABiuGIA7XZEa3OqNLo7QgcOg4A9y4ESeoMZqVa&#10;ZzJbb3qr90VoQgBoGKAJG1hoQl9FcZzLQqPJotIYnOcqsBfDJSmKomgQBO+2FElSGI5bbXa11qjS&#10;GG5x1xAjCBRns9BqsxuMZqVar9WbEAQluI3e89lBEGx467Z6k9mm0ui5A8VvZav3RWhCAGgYoAkb&#10;WGhCX8UIgrtwmR1xcPuIWp1RrTVodUad3qwzgCB4V9Wzh3azm6SenWXUamP3DG9x15Db6h0oZkcc&#10;ZovNefS4QaM1avUm2OpB8O5bt9XrdXqj0XR7tnqvQhMCQMMATdjAQhPemFwWcvuIVpvdYrWZLVaz&#10;xQKC4D2g1WK12eyIHXFw00vcll1DbqvnjiOFrR4E7zHvyFZ/HaEJAaBhgCZsYKEJb1LuU4ETcaAg&#10;CN51ue3xzo0ScN8HwVYPgveOd3qrr++91oQMw2A4YbM7bAiKE+St70ADwD0CNGEDC014S3JfSYIg&#10;eO9Yfzu9vdZ/RhAE7671t9M7573WhHK1ISwx/9iFpOMXkyNTCrV6s+cSAOCfQBM2sNCEIAiCIAiC&#10;PnlPNaHJbD98NmHbkfDtgRHbAyO2HYkIDE602BDP5e4GFM1OAuR56x2DceJ5673BPfvC7nGgCRtY&#10;aEIQBEEQBEGfvKeaMDQ+b8uhsB1HI11uPhSWmFXqudyNQNN0RaU4NiErNiE1PjG1sLBErtQQJOm5&#10;3H/AMIzFYj167MLiFRvPnA8jGuTirgRBnLsQeurMxdt4nTCZUhuXlofjPr1+mUIbl5gdm5Ael5Ca&#10;k1tQVi2xIwiXqSq1ds2GrYUlZZ6PuQzDMARBYBjmeccDDzRhAwtNCIIgCIIg6JP3VBPuOxW3PfBK&#10;EO44Grk9MOJ0WLrncjcCQRCzF2zt8fyYiZN/nTj55xHvfTJk7NTI+DSK8im3GIY5EhT20sDPdx44&#10;UcSv8PFRtwhOEAcCjuzcd9j3dvXKvuOhTw/4RKMzeN5xLQ4eD3u823vjJvw8+ZtfPhz7Ve+3vpy/&#10;aItao2MYRipXzpw9JzUz1/Mxl6FpOiQ0cePWw553+DMMw3qLQBM2sNCEIAiCIAiCPnlPNeGpsPRt&#10;RyLcm3DbkfCwxHzP5W4EgiD/Wb37qx//0RtNVptdqzPMW7L1q6/nWqw2giSNZjNFUUaTRac3cjvr&#10;FqtdKlcSl38bJrNl9pq9n0+ZKVdqHCjGLWOzIxKp0oHWDYXRNG2x2tlddIJQqjTcWCKGE1KZ0myp&#10;+4UwDGO3IzY7QtG0Rqs3m61XXqIzAqUKlUqjo2l2/TTDmMxWg+nKuZQ0Tau1Ol29ojOZLVKZEv/v&#10;0UvEgcoUKpKkTpyPGjJqklZftwbG+RRypcbzAU6OB0e9MvyLKqHIxl6rzJSbz3/vgx+Xr97N/j5J&#10;UqXRoZd/du4pJDIl4kC5f9oQx4oN+z+dPMNqQzAc527ECUKuVJnMfnl2KMMwGoNNrbd43nGDQBM2&#10;sNCEIAiCIAiCPnlPNaFYrtkeyI4Nutx5NFKu9gyhG4IgyL9X75708xzE4eBuiU5IH/bJDzKFOr+o&#10;sv+wiQePnRs04ot/V2xDUTTgxIWhH0/tNmzSZ5N/j4hKIghy9FfTB4786pVh49/95IfA0yEEScYl&#10;po/98tfn3vrqw/E/BgSeczhQux2ZMnvltgMnx349Y/yP83R6Q3mlcNIPf/V466sRH3+/Yt0ek9lC&#10;kuQ/S3csXb1zz6FTA96b9NLQCQFHzmMYG5nVQvGUX+b2fGfiq+9NnvPvZp3BSJLkgn93LV29navB&#10;guLyT76e/trIbwZ98M3UXxfqDSauMP/dsOftMd92f2fiuMm/ZucVerQGwzAVVTWfTvyjx9CJX039&#10;c+m63UPHfMM1IYKgm3cffXXU5BfenfzJF38kp+WSV49/Hg+O6j/8C4lcxf2TpunTweEPP/I2gmJy&#10;hfLlIZMLi/nc7RnZBZ99Pb3HO1+99+n3O/ceM1tt+w6dev7t8a8OGz9kzJS4pHSKouKSs8Z89Vvf&#10;dyYNHTtlzcZ9CFL3P8KPMJjt2XyxxmDlov3mgCZsYKEJQRAEQRAEffKeakKGYXKKBQHOaWa2BUYc&#10;OZ9YVC7i9qFlSl1CVplIrr3RXWquCSf/PMeB1g1kbd9zfPS437U6Q35+2WPPDv1l7tqImGSxVBER&#10;k/jEy5/uP3ahWijauOPw+5/+VF4lLCop/2PBxk8n/56TX6xUayuqBAMGf7V2w95qoejoyZDX35wY&#10;l5hhtyPf/r5s2NipOw6fKyopV2u0oz/6/u95a8oqqiOjU94eMXXX/pNsE87Z/M6ob48FXUpKzZ71&#10;7/bOj43KyS82mS1jPp42Y/a//LLKxLScD76ZfTQohG3CBesXL9vAjUmu2LT/n1W7yysFWXlFb42Y&#10;svXgaZKkUjNyBo+cdDEivqq6Zt3G7YcCT3nkisFoGjlqyh8zV5SUVsQnZ4waP/ONEV9p9QaGYZb/&#10;u7n/sEmnQ2IqqoS//rb+w/HTayRy98d6NGFtbW1eIb/rc6OzcovYJuz/AdeEghpx/4FfLFm2pbxS&#10;cD4k5s2hXwedjxRJ5HOXb/5o4m+FJWU6vdFgNP36z6otB4KEIklMQtrbo6YmpP/ncaf3MgaLnS9Q&#10;qPU3H3XQhA0sNCEIgiAIgqBP3lNNyE3vaTBZJQqdWKE1mmw0zdA0Q1F0RGL+xoOhMalFJEnd0Jyc&#10;BEEuWLtn5Gc/BJ48d+psyM59gU8/O3rT9sM4jufnl/Xs9361UFxbW2u3Iz/MWDhz7ho7wh7xqDMY&#10;Pv9yVvCFaJqm5689OGnaXyiGUzS9ftv+TydOV2t0GI5bbfaff/l3zfo97Djh93O37jrCPWNYdMJT&#10;T79bJajBcBxFsYWL9oz57CeSJOfM2fD7rKXcGYkKlabDQ4MuhsVGxSY//viw0rIqhmFompYqVEq1&#10;1tmEG5cs28iNxdnsiAPFrFZ7eYXwi+///HXORoIgklNy+r82PjUjlyAIB4o6HKjH7yQqLrnjw28X&#10;l5Rzv65120++/PZ4rd6gN5j69x+3Y18gThAYjmv1hg/G/hAdk+b+2PpNWFpR3av3x8mp2XKFsn//&#10;jwqL+TRN7zl0ctjo7xQKFYbjGIYtWrx9zvz1FEVt3H10/PezuQdSFGWxWFEUM5rMOfklb42ZeuJc&#10;9JVn8itkGlNhldx1XPGNAk3YwEITgiAIgiAI+uQ90oQ0zV6q3mxFaqSafH5NRn6FTMUOCVYI5Wcj&#10;MkLj87Ydidh5jD2sNDKpICK5oLRK6uOcnARBLlq3t//wL1795OdeH/3c64Mfgy9F2e3s9S3y80tf&#10;6P+hUsWeU2cwmEZ9+VvPgaO6du3mtFfXrm8HHjvn3oQkRX03fXHPAR8+++wLzmW6d+365tJ/t7JN&#10;+N1fp89c4p5x14Hj/+s3qsszr9Wt6rlBI8b+YEccc+asW75yC7eMyWLt8NDA4NDo3QdPPPXU+9xr&#10;cOHehCiGhYTGfzppxjPPvNGz5/DXRk76de5mgiDsiGPewg3Pdh3wTNdP/1qwtqS00iM2Dhw5/eij&#10;w2UKNfdP1/mEEqm834hvH+v/Yddu3E/ao2vXwSGXwt0f69GEDMNkZOd3efZ9fnm1qwkpivprycbe&#10;b4x95tmXnOt5rmvXQX/NWe3RhDa7PeDIuWGjpj7b9YVevT/s/sbnJ877XxOyZ3hakfwKqcFsv+mo&#10;gyZsYKEJQRAEQRAEffJeaEI7ghaUikLj8/afjt1xNHLr4fC1+0JEMjVBUicupW4+FLb1SHhMWjG/&#10;UhqVUrj1cPjmQ2EXY3Iw3y6rwM0xM+mnf6xWG+nEtU/u3oQWq+2raX//MWelUq1VabQqtVap0lis&#10;tqvGCSlq8aptH0ycLqiRsMtotEq1Vm8weTThmQsR/+s+Mr+olFtGodKo1FqCHSe8RhOeuxj15JPD&#10;uLFKdi4TrV6p0rg3YWZu4VNPvxcUHCGWyu0Ox5yF63/9dR1BEOz4IeKQK9RJKZm/z1oxYsIfNttV&#10;v/yzFyM7dRpaWl7FrXnbnqBX35mg1RvUGt1LL3+yeechtUbH/aRypdp+9Tl+XBNKLzchSZKbdwa+&#10;OugLHCfcmpDeuOPQGx9+VykQuX4bOr2RoqgNuwJdTRgUHN6y5euRsckKpdpitY/7YvaJE5Huz3Xv&#10;wzCM1mTLKZPo2IFrn76JuCbQhA0sNCEIgiAIgqBP3vUmNFuQYyGp3GUnOHccjVy3LwTDSZphNDrz&#10;7uPRF2OyEQc7HYsDxc6Ep+85ESOUqH2c7aP+HDMu3JuQpungS9G9+w3NK+RbbUh+UenYz2ZlZha7&#10;NyHDMMX8isde+TgkLNZqQ2oksqk//nohJMKjCbU6/YgxU3YfPGE0W9Ra/Zx5C1es2+o8dvQaTajT&#10;G94a/e2slTs0Wr1Epvzx5z9Wb9jm3oSxSRmdHx9WXikkSJJfXtnp5U+4ccKDgaemTJ0mkytxnNi8&#10;+8iwT38wma+aGFOhVD/14pif565TaXTVAtHkaXPeePdLrd5AUdSyVVt7DptUUSm02ZGktOz3J8/i&#10;VwjcH8s24bAv0rPyxBKZsEa8YeuB/gM/Do1Kqq2tdTUhO4pbKWjTe9SJM5csVrtKrZs+a87hwOMU&#10;Re0+FPTuZ9OMZosDxXYfPNmmzRsyuQoniKT07HZ9x/jdOCF7jUobaraxV2j0vO9GgCZsYKEJQRAE&#10;QRAEffKuN2F2UfX2q68/wTUhSbIDMla740BQXFRKAem8Uh9F05ficvaeilVp6y4d4RWCIBcu2vP9&#10;Lws8hsJqa2tLSkqGDB2lVGm5f5IktW7LwTfe/e673+a89v43v/yz1mqz0zS9du2Bqb/Oc1194cT5&#10;8P4ffPf1z3+P+Gza6Imz1Gqd3W6fMfPPCxfrmrC2tjYjp+jFkVO+nDr74y9+Gzryx8KScpIkV65c&#10;tW7jVm4Bk8XWu0+/i+Fx7G8gv+TlwZM//uL3dz/+4bPPZwlrJCRJrlm7ds26TbW1tTq98cNp8979&#10;bNrs+f/Omrvy11mL581bj+OEUCT96LMZn0+aMWPOsr5DJx0/e9XBnxxh0UndXv/yw/G/vj3ul0Ur&#10;t771yQ9avZEdFLXZ5i3ZMOitb7/7bW6X/p8vWbvbZr/qf9zh8zFPvz7h6Rc+e7rLJ126fPz62B9C&#10;wuO4a2wolKr33h9VzC+te4qYpJdHfTdx2uxR438a9tlvlQJRbW1tbkHJ60OmjJ7wc0RMklgq7/3+&#10;lPFTZk7/e8nsBavHfflrcHCU+3M9OEATNrDQhCAIgiAIgj5515swJq14m3Ns0N31+0N0RgtBktGp&#10;hdsCIw4ExZULZBYbwq+S7j3JHl8al15MED5dz52maa1WL5HKKMrzB0RRTFgj4lKHgyAIoUiSnpXH&#10;L6vkzjlkGEZvMLg/nCQpmVyRnVeYV1hitlgZhqEoSqFQGt0uJ0g5LyeYX8jPyi1Ua3W0E61Wp1TV&#10;nd1HEGS1oIYb2atbuICfW1DMrYRdWKd3LWy2WHPyijJzCgxGk1arU2u0zvUxRqO5vLI6NSNHUCN2&#10;/ylcUBQllSsLivgyudJssdaIJK4rGWI4XlktTM/KrawSui4t6MJssQprRMIasbBGXCOWGIwm110Y&#10;honEUldD0jStUKpz84tz8goNRhPtDB6SJKUyRXpmnlSmcGatITOnIDe/2I44FEqV+erxzAcHaMIG&#10;FpoQBEEQBEHQJ+96E0anXqMJNweEFVeIaZqOTCpcuy9k48HQncei9gfF7TwWuSkgbMOBS7HpJbf+&#10;gv+LW99rd3G7VnSdqVb/63ZfuJXHesV93dd5/Q8O0IQNLDQhCIIgCIKgT971JozLLN1zImbvqdir&#10;PBlzOjwdQVCCIDUGi9FsO3YhecuhsNNh6Rabw+ZAbYjn0BYA3ONAEzaw0IQgCIIgCII+edebEMcJ&#10;xIEiDsxDB4pxl/LjKK4QB4WnF1dIbmXiRwC4i0ATNrDQhCAIgiAIgj5515vQRwiScqDYTV8uHADu&#10;OtCEDSw0IQiCIAiCoE/6SxMCgL8DTdjAQhOCIAiCIAj6JDQhADQM0IQNLDQhCIIgCIKgT0ITAkDD&#10;AE3YwEITgiAIgiAI+iQ0IQA0DNCEDSw0IQiCIAiCoE9CEwJAwwBN2MBCE4IgCIIgCPokNCEANAzQ&#10;hA0sNCEIgiAIgqBP3t4mNFtsnrcCAOCEIEhowoYUmhAEQRAEQdAnb2MT2tldVavnrQAAOMFxwmCC&#10;Jmw4oQlBEARBEAR98jY2IUGQCpWepm91lxcA7ksQBDVbbNCEDSY0IQiCIAiCoE/exiZkGEajM9rs&#10;jlvf6wWA+wyGYQwmC+LAbn3jgCb0UWhCEARBEARBn7yNTcgeHUcQWr0JwwnIQgBwwTCM1YYYjBaK&#10;oj3vu3GgCX0UmhAEQRAEQdAnb28TsmcVOhw6vYkgSM87AOCBhA1CK6LWGG7XJgZN6KPQhCAIgiAI&#10;gj5525uwtrbW4cCUar3JbMMwgiRJCgAeSAiCdDgwncGsN5pv48g5NKGPQhOCIAiCIAj65J1owtra&#10;WoqirDbEaLIajBYQfEA1WU1mK+JAafo2HDLqAprQR6EJQRAEQRAEffIONSF3yBxN0xRFe46eAMCD&#10;Ak3fvuFBF9CEPgpNCIIgCIIg6JN3rgkBALgTQBP6KDShr2I4geHENW903a7S6BRKTf3H3gkxnJBI&#10;FVabvf5dt6jHD+W7rge6Hk6QVP3FQBAEQdBPhSYEAP8CmtBHoQl9UiyT79wTcOJ0sFZnvHI7TlRV&#10;1wQcOblzzyGrDakRSfo9//wnn35eLaipvwYP2XPIaeamk4mkqPPBob379F2/YRNJ0fUXcDc3r+jE&#10;qbNRsQm+bA9GsyXwxJnDgadqxLL6915HgqRSM7L37j+yP+Ao59lzF3PyCuyIo/7CIAiCIOiPQhMC&#10;gH8BTeij0ITeJUgqM6eAx+P1f2VAdfVVvXcpLPbRzk+1atVKpzeVlld2euSRgW8MKSjk11+JuyiK&#10;h4bH7N1/OCEp7eaykKSoXXsCOnZ8eNbsORR9vSYkSGrhso08XtMxY8Y4UKz+Ah4qVJo2/xvwbNdu&#10;aelZ9e+9jhTNLF+xhteoBa9xKx6vGY/XmMfjNWvR9pvv/1CotPWXB0EQBEG/E5oQAPwLaEIfhSb0&#10;LkFS2bmFPB7vlVeHCAQi97siouIfe7w/14QohufmF2Vm57unF0FSJMXq3n4YTowe/SGvaYeJ3/3h&#10;McrHLUzWC0XXGlxrM1tticnpcqXafbH6T0eQ1Mq1Oxo16nL9JiSdDyRISqnS9nlleLdufTMysz1e&#10;gMdP4SFFMytWrWvSvP1b730xe/a62bOXzpgxc/CQYY2adRz/xSSP0ULX09Vfz5VfAnWNe7kR1mv+&#10;ikAQBEHwTgtNCAD+BTShj0ITetfHJlRr9EeOnjp/MUxvrDu+FHGg6Zm5AYeO7ztwOCwy1mS2cFVz&#10;4lTwyy+PaPFQj6Fjvj56PEgqV3LL6w3Gk0Hn9+4/dPDQsWJ+hetZuDUHXwzTaPWh4TEBh49LZcq8&#10;gpJDh49n5eS7FkMxPCEp/UDA0cBjp/MLS1Cs7ow+r02o0uhPn72wZ19AakaOVK6q34QVVcJ9Bw4f&#10;OHgkISndYr32GYxcE/J4TRcuXkXTNEGyH5xxCcmPPfkSj9eosLjMtaRCoQ44cmLfgUMhoVE6veHq&#10;WibLKwVHTwTtP3D4ZFCwXKnyeJai4tKAI8f3HTgUdO6iWqOv/zJAEARB8M4JTQgA/gU0oY9CE3rX&#10;rQnfrBbUYDibLpzhkXVNqDeYyyqqeLzGgwYNEUuk7Il5JvPUn2fxeE3at+/QsePDzZu3HPj64Moq&#10;IYbh7Ts83+ahZ9o92rvVQ0+3b98hO7eQIKmwiGge76GmTZt36PBQq1ZtHu70xO69h7lnL68U8HiN&#10;+73Qf/qs+Y2bNH/0iWejYlP27D/C4/FWr1lLUjSGE1nZBSNHf960afOHHurYocNDjZs0++WXGSiK&#10;Xr8JCZKSyBQjRo7hNW7avn2HNg898eOMJYPeHuNqQqsNORgQ2LRp0zZt27Vv36FR42avvjqwqlpY&#10;/7fkasIFzibkbpQrVG+/M5zH44WGx3Dtl5qW+eJL/Vu1at2hw0PNW7Ti8Ronp6RzL8yOoEePB7Vs&#10;1bZNm7YdOz7cpk3bLl2ejYpN4KarMVtt6zdu5zVq2qpVmw4dHmrWrMWgwUOLSq6kJgiCIAjeaaEJ&#10;AcC/gCb0UWhC77qasEffQYePnQ6PjLts7Kq12x55/EWuCcsrq3m8xwcPGSKRsrOznD13oVOnp/v0&#10;G3oxNDI1LevPvxe3aPnIhs07SYqKiIwdOHBE8/Y9hn38XXhEtFKtLa8U9H9lEK/Jw7/+9ldkdNyu&#10;PQFdnnnhf091T83IJim6okrA4z3R9pGeL70ybPpfy3btO1wjkuwPOMbj8dasWUdStN5o+nLyDB6v&#10;0Y8//RWXkBIZHf/O8LE8XpuY2ESKZq7ThEaz5f1RX/GadBwy7NOwiOjjJ8++PHDYI0+90K1b/4zM&#10;bIKkgi9cevzxJwa+PujYiTPhETHf/Pg3j/fwV5O+q79peTQhQbKHhuYX8Lt0fYXH46Wm55AULRLL&#10;Xur/atduz+3YvT8qOn7xik3Nmz/dvcfzBUXsGZgl/PLnur/C4z1+8NDx1PSsgMPHG7V8esKkaXaE&#10;feH7A060aNm585MvbdsVEBUdP+3nWbzGHQa/NUythdFCEARBsIGEJgQA/wKa0EehCb17uQkbt324&#10;16Odn3788Sdddnz0mTaP9K7fhARJbd68hcfrNOaTSSaLjWZqzRZrdk6eTMGe/odhOHs+YatuE39c&#10;SDrbae++Ay1aPPbBmHEmk5k7CnTVmvW85p26PdedZhhnEz7+vy4vnjkXgiAOBMUIknJvQsSBCkXS&#10;jIwMo8lMMwxdW7t0+Soej7dxy06CuN44YV5+UdOmrXv0ej49gx0VxHAiMiqmecu2XBNSNDPlux+f&#10;frZndm4+RVEMw1itti+/mtK63TOFxWUeZwNebsI2v8+YJ6wRVwlqSkrLJ3w5jdeo8ysDhprMVpKm&#10;t27f07Zdh83bdqMYxjCMA0VXrtzUtFn71et2YzgRH5/Ia/YYj9dCJJJSNE0QRGZOSUVVDYrheoPp&#10;s8+/5PFa7Nsf6GAHP0mJTDb83VE8Hu/s+Yv/dV4iCIIgCN5eoQkBwL+AJvRRaELvusYJn+7++rJV&#10;m7bvOsi5befB32cu7PjEtccJU9Oy+z7/UqNGT40eO2HRkpVRMXEisYz7i0TdmtA5Kww9d/5CHo+3&#10;P+CYa8qZ+KT0p55+rVGjRjbEUVEl5PEef23AQIGw7mxGiqbdm9B54KVDIJKGhkdv37l/waJ/X+z/&#10;Dq9Rx6X/riMI8r+aEMOJM+dDGjdu/eZbb2suj7YplOonew7u1u35jKwco8kybPjYp5556c+/Fy5Y&#10;tHzBouWLFq8Y8tZoHq9lWHi0x+w4XBO2bPc4r2V3Hq8dj9eWx+M1bfpwt96vpGXmcYeh/vjzjDZt&#10;u3456Yf5zrUtXPTvhK++4/EenjFzNorhMoVq1OiPGjV/6qXXhv79z8Kjx05XVgmsdnZymhqRdMib&#10;Q3k8XlmFgHs6G+JYsGRN02Yd1m3Yxp05CYIgCIJ3WmhCAPAvoAl9FJrQu64mfPW1NwVCEUXRnCRF&#10;RcUkus4n9GhCxIGFRcZ9O+W7d4aO6NP3RR6vcdfnBl0MCSNIyqMJKZr+8eff2SGv4FBXaGVk5T7X&#10;Y0CjRo0UKk1FNduEAwYOrBGJuXs9mtBosqxZt+GRJ1/o0avfyPc++OKLr94aOrJxk3Zem/DA4eON&#10;G3ceOmy4wciOT+IEqVRrXxowslu3PhlZuTKF+qVXh3d8pN/I90Z/MPojl6M+GJOUkn7NccKmLR55&#10;/sVhX02c/OVXk3786efly7dUVAm4JfUG09jPJrdo/dyA14d5rG37jt0oRqAYzi+t/P2P6e+9P/ql&#10;l19t0rTTw48+s2rNRsSB8ssqX3z5bR6vkUgi557O7kDXbNjWvHnnv+cusdiuPe0NCIIgCN5eoQkB&#10;wL+AJvRRaELv+jLvaP0mZFOPphGHQ65Q5Rfy5y9YxuN1+viTSYgDvdKEP9WNEy5eupzHa7V4+TrX&#10;xQZPB0W0aNenUaNGDgznxgmv04RpGbldn3uVx2uamZWn0mgtVtvGzVt5vGZempAgw6NimzRp8fob&#10;g+WKuhk+xRJZuw6dunV7KSMrx2Z3vDfq434vDCwuqdDo9JxanV6r1ducw3fuXj52tPmc+f9arTaT&#10;xeZA2Z/UtYDdgU6f+U/Hh/93IOC4RqNzX6HZbGVfGUnSNIPjhFqrKy2rDDgc1Khp54ce/p+gRiyV&#10;KYcOG8nj8bJyCrjCtNmRH6b92ahR+01bdsF2DoIgCDaM0IQA4F9AE/ooNKF3b64Jt+8K6NjpyVNB&#10;FxwODMOJ/EL+4//r9/6oz6w2BMXwsWM/5bXsOmHCLzY7guFESFjMY4+/0Lhlj/zCYocDNRhNE7+e&#10;2qhx06Ur11M0N8fMfzYhRTMXw+PaP9yPx+PZHWyqmS22iV//wOM1v34T4gRZLRS1a9f+4U599x04&#10;arXajEbT1N/mNWnSlTufkKbp2X8v4PGabNm21+6c6cVosvw1d9nO3Qf0BpPHqq4576i7JEUFnbvE&#10;4zX9auIUvcHoQDGzxfbvqs1zF/xbVlGFE2RMfOqTTz//2x9/2+wIThBmi23AoNGNGncoK6+y2uxT&#10;vpvRqNFj036epVJrHCiakpb9bNdXWrRonZVTUP+5QBAEQfBOCE0IAP4FNKGPQhN6lyCprJwCHo/X&#10;/5U3qgU17neFRcR1fqwXe31Cg8l5LYp2gwaz16LACPJ88MXHH3/usSef+336jDlz5w8eMrRN28fX&#10;rN9CUjSK4XsOHOPxOnTp8tyXX31dXFJmMFqm/fgrj9fx1YFDpv34y+gPP27W8tF3RnyqUmtIirsW&#10;RbvXBgwU1lw5n3DvwaOua1FUVgtfGzCEx2s0ddpPK1asmvDFxOdfGs5r3HrJsjUEQS5btZXXqOM1&#10;mxDFiLUbtjdt8USXZ3p/Nu6L0R9+POSt4X1efLNr177pGVk4Qaak5nbt+iqP1/brb7//ffrMDz/6&#10;tEmzRz7/4ltrvcM1KZr5d+VaHq/xvIUrrtmEXKwOG/4lj9fuk88m/D591hdffd2s+eP9XhyYnpGL&#10;E2RhcckLLw/iNWr9zZSp8+YvHD9hIq9Rxzff/cJsseEEmZtX+OLLA9q2fWTsJ+Om/fjLK68O5PE6&#10;LFi8BnF4/lAgCIIgeIeEJgQA/wKa0EehCb1LkFRxafnEyd/8/c8CibTufDbOjKy8n37+4+tvvjOa&#10;LIIa8eRvvp+/YLFCqcack75ERcd9P/XnAYOGDn7r3Z9++SPw6Cmtrm4qF6PZsnvvgS8nfjt0xOj0&#10;TPaCEzK5ct36ze++N7Znv4FvDBn+95z5JaXlhHNhoUgy+Zvv585bIJMruIeTFH3+QtjEyd8GnTlP&#10;kJQDxaJi4r75dtpLrwwZMfLD9Rs2XwwJnzT52wMBRwmCPHHq3LdTpq5ava5+E+IEabHadu459MGH&#10;44YO/+CHH3+Njk2Yu2DZb3/MLC4pxQnSgWJp6Zkz/5zz2htD+734xtiPx69as1EkZgdCPSQp+vjJ&#10;oMmTv927/7DH9DPuCkWSVWvWvzX0/T4vvD50xOjfp8/OzS/hXpgDw4tKyv+cPfedYaNeHfjO5K+/&#10;W7N+a3lVDXd9QpS9t+ynX6YPHDSs9/Ovvzfqkx07A1ynQYIgCIJgAwhNCAD+BTShj0IT+iRBsldi&#10;YM92q3c7e+2Hy8NiHstwJxUqVVqNVkfTjMekLOy15jHCaLK6bqdodrYYsVSu0ug8Fq7/7OwTMwxJ&#10;XVnMGZYqo8lKUjRBsg+hnA9hXwXDUP/daQRJmi1Wrc7ovMiF8zxI5qrnop0/hUSqsNqQ66yHe03c&#10;k15HiqI1WoNEqtAbTPVHFGma1umNCqUGJ9iXUv/hSjX7Sgwms/vPDoIgCIINIDQhAPgX0IQ+Ck14&#10;z3krV9u7lcdeX+J2r/z6ayNIz1t8fywIgiAI3iGhCQHAv4Am9FFoQhAEQRAEQZ+EJgQA/wKa0Eeh&#10;CUEQBEEQBH0SmhAA/AtoQh+FJgRBEARBEPRJaEIA8C+gCX0UmhAEQRAEQdAnoQkBwL+AJvRRaEIQ&#10;BEEQBEGfhCYEAP8CmtBHoQlBEARBEAR9EpoQAPwLaEIfhSYEQRAEQRD0SWhCAPAvoAl9FJoQBEEQ&#10;BEHQJ6EJAcC/gCb0UWhCEARBEARBn4QmBAD/AprQR6EJQRAEQRAEfRKaEAD8C2hCH4UmBEEQBEEQ&#10;9EloQgDwL6AJfRSaEARBEARB0CdvYxNSFIXjBAiC/ylBMgzjueXcINCEPgpNCIIgCIIg6JO3sQkd&#10;DlRnMOkNZhAE66szmAwmCzRhgwlNCIIgCIIg6JO3sQkBAGgAoAl9FJoQBEEQBEHQJ6EJAcC/gCb0&#10;UWhCEARBEARBn4QmBAD/AprQR6EJQRAEQRAEfRKaEAD8C2hCH4UmBEEQBEEQ9EloQgDwL6AJfRSa&#10;EARBEARB0CehCQHAv4Am9FFowpsXwwkQBEEQBO+u9T+g75zQhADgX0AT+ig04U2KYrjN7jBbbEaT&#10;VW80O7WAIAiCINggmg0mi9FkNVvsdgRtsDKEJgQA/wKa0EehCW9YDCfMVptGZ9QbLGaLzY44UBRz&#10;ioMgCIIg2CBiDhSz2RGj2arVm7V6k83uqP+RfduFJgQA/wKa0EehCW9A7pNAqzdqdEYUxT3/6AAA&#10;AAAAaHBomrHaEKVabzSze353dMwQmhAA/AtoQh+FJvRVDCfsCKrVm8wWG0XRnn9xAAAAAADcPSiK&#10;MhgtBqPFwR5J6vkhfruEJgQA/wKa0EehCX0VxXCNzmCzORiG8fxzAwAAAADgbkNSlE5v0hlMd26o&#10;EJoQAPwLaEIfhSb0SWcQmkwmKwQhAAAAANyz0DStYg8itd6hXUBoQgDwL6AJfRSa0LsYTlhsiEqt&#10;I0nS8w8NAAAAAIB7CZwg1FoD4jyEtP5n+i0KTQgA/gU0oY9CE3rXgeJavcmOoJ5/ZQAAAAAA3HuY&#10;zFazxQZNCAAANKGPQhN6EcMJm92h1ho8/8QAAAAAALgnQdlJwk13Yi8QmhAA/AtoQh+FJvQie+Co&#10;1W4wWjz/xAAAAAAAuCfBcUKrN92JCUihCQHAv4Am9FFoQi+iGM4egmK1ef6JAQAAAABwT0KSlLMJ&#10;b/8phdCEAOBfQBP6KDShF1EMN5qsNpvD808MAAAAAIB7EpqmtTrjnZhmBpoQAPwLaEIfhSb0orMJ&#10;LdCEAAAAAOAvOJvQhDgc0IQA8IADTeij0IRehCYEAAAAAP8CmhAAAA5oQh+FJvQiNCEAAAAA+BfQ&#10;hAAAcEAT+ig0oRehCQEAAADAv4AmBACAA5rQR6EJvQhNCAAAAAD+BTQhAAAc0IQ+Ck3oRWhCAAAA&#10;APAvoAkBAOCAJvRRaEIvQhMCAAAAgH8BTQgAAAc0oY9CE3oRmhAAAAAA/AtoQgAAOKAJfRSa0It3&#10;qwlJktTqDDqd3nULRVF6g1Gt1jIMc9WiAAAAAHBnYOpR/66rHnA1Vz3yWgtf88ZbB5oQAAAOaEIf&#10;hSb04t1qQrVGM2nyd4Pf+sJ1i8Vinfbjby+8/DpBEFctCgAAAAB3AARx5OYXFRaVuMwvLFaq1NwX&#10;l9XVwlNBl4IvRslkcpqmPR/MfpVJV1YJCguvPLyEX+a+AIZhZRVVBYXFt/1zDZoQAAAOaEIfhSb0&#10;4t1qQpVK/eabbzXq9LrrFrPZMnLkezwez/XZSRCkzY5Q1JWPJcKJ6ztXiqIxHHdfAAAAAAB8RCQS&#10;d+/Rq1evPpft26NnnyPHTmE4vmX7/hdferl1204dOnZ+/fU3wsKj6ned3Y58NmFqz169uYf37NVn&#10;wKBh7gsolOpxn3/Rq3dfk8nsfvutA00IAAAHNKGPQhN68W41oVqteeuttxr9b7DrFvcmpGmaX1ox&#10;+++Fo8Z+tWTZytKyCu472oOHjv0zbymOsx/MDMMkJCb/9Nvs3Pyiq1YNAAAAAD5gt9uLi4tLSvgl&#10;JXw+v/TnX35r1KjxueCQ3LyC57r36PH82xmZ2VExcU2bNnu5/4CqaqHHw01m8yNdBrz9zjvZOTnc&#10;SkpLrxonlCuUbwwa3KRJE5PJxDAMSZIEQVAU+3HGMAxBkDiO0zTN3X7Nocj/ApoQAAAOaEIfhSb0&#10;4t1twtb/G1hYWFRQUFhQUJialjFo0HCuCY+fCObxeCPeHfPllNnDh4947rnumVnZDMOcOhXUrn2H&#10;3PzC2tpahwPt1fe1d98fo9ZoPdcOAAAAADeCWq3tP/Dt4e9+aLZYL4XGjx8/OTwihrtr5uwFjZp2&#10;DA1P8HiIwWDk8Xjjxn1pMpklUrnVavM4ddC9CdVqzfQZf878858SfjnDMPEJiVO+n/bxpxMOHQ5c&#10;vmLNpK+/Ewhq3B97faAJAQDggCb0UWhCL97dJmzcvkfPnr169OjZo0fP57p3b/dwNx6PZzSa3n9/&#10;7DPd+onEUhzHxRLZCy/0X7RoKcMwAqHotQED5y9cRlFUVk5e48aNN2/dA59bAAAAwC2ycMlqXpMW&#10;e/ft5wb0UBTlDhbV6fRdu3V/8eUB5VWe44RyhZLH47059KNPPx3/6msDRoz6ODTqqm50NaFUKv/x&#10;x595PN6adZvsdkQsljzbtXfbjs8uX75iyvd/dHisH4/HKy4ucX/s9YEmBACAA5rQR6EJvXh3m/DR&#10;bkMKi/h5+UV5+UXJKZmvvzGCx+NJZfLBg98cN+Eb18ITJ387+Zvvuc/pCRO+4PGekcrkm7bu5PEa&#10;VVRWX7VeAAAAALgRGIYRS2U8Hm/48He5CWZct+v1xik/zGjevPnJ02frn7teWlbRsmWXHj17L166&#10;cuXqDb37vdz3hdfcTx3kmrBx42dmzlraqNFDk7/9lbt98bK1jRo13bptF7uMXDl48Js8Hq+khH9l&#10;1d6AJgQAgAOa0EehCb14d5uw6VPXOJ9QrlC++ebboz4cTxAkd42Kz8Z98d3UH7kZvePikxs1ahRw&#10;+OTIke8PGfIhSbLLAAAAAMDNgWHYkiX/NmnSdMOW3e6fKWqNbuqPszo/8czCpescDvSqxzghSVKt&#10;0arVWpIkaZpetXotj8eLiIx2LcA1YfvH+vJ4jz75VJ+i4rrq++rrH5/q0i0hKZU9DwLFPhzzETQh&#10;AAA3BzShj0ITevHuNuE155ix2x1jx45v36FTRlYORVEJSamdHvnfxo2buPM0LFbby68MevmVUd17&#10;vpKUnHbVSgEAAADgBikuKe3Zq2+/lwYplSrXjSq1ZvSnUzo98sz6jdtxHHdf3jVgWFpWefbcxeLi&#10;UoqiGYY5dOgwj8e7dCnMtSTXhM1adJ40edpjj3UbMGCgzWavra2d+uOMjo/872JolPOzzzpy5PvQ&#10;hAAA3BzQhD4KTejFm2tChmFsiLVCVFZQnidViwnyqs9LX1Cp1O+8M7RZs5dct5jNlvff/6Bp06Y4&#10;QYglshYtejdt+lCrR19r2rTpiHdHatwmktm99zCP1+T1QcPrH8kDAAAAAL5DkuTiJat5vCbBF+pa&#10;jmEYlUrzxhuDeLwuQ4eOS03Pyc4pyMzK0xsMzjmxy/+as1gmV9bW1sbEJjZu3Hjo0OFSmaJGJBk3&#10;/qvGTZrkF145LdB1PqFWqxvz0Xc8XuNtO/YSBBkRFde4ceOJk6aIxNKz50OeefZVaEIAAG4OaEIf&#10;hSb04s01YY1CsDd42+rDi1cdXrTu6L9n406g+DWOq7kONps9Ojr2fPAl1y0ohsUnJJ0KOseVnl5v&#10;OHPuwp59By+EhOl0evfHymRyHq/JsmWrb2jmbgAAAADwQC5X9Hv+5b79XnB9oDAMczro4kMdu7Zs&#10;/2Tbjk83a/4Ej9eZx2t35sxZ5wGiG3m8pmfPBXPTXy9YtPqxx599tmufx//XvVOnp1asXOu+cplM&#10;8fobg5o0aWI0Gisqq5/r3uvZrt0SEpNRFFuydEW37n0efaLHVxO/HzBwKDQhAAA3BzShj0ITevEm&#10;mlBv1m04sWLNkSVrA5etO7p8beCyFQELo7PCb/uoHcMwFEW5T+1ts9uLiku/+WHWs127p6WzV6e4&#10;6gEAAAAAcCMYDMaQkBD36woyDCORKkLDIkKuRqFQMgwjrJGeOx+i19d9U4miWFp65qlTp/cfCEhI&#10;SLRabVdWzUajIzk55dKlS9x1CAsKi0NCQgQCIcMwGq0+Izs/JCRMUCMe9cFoZxOWuj/2+kAT3rNQ&#10;Bgup0ZNaA6nRUzbE824foPQmQq6idEbPOxoQ2u4gFGpCqWWcs+/eMBTlKCoj1DrG7bt72oFZ9pzF&#10;sm/g7xzwBWhCH4Um9OJNNGF+ec7KQwvXHV3ucm3gss0nVyMO9jSJO0pxSenzL7zUvHnzJcs3wOwy&#10;AAAAgD9SWSkYNvLTuQtXGQyGU6eDn+3ap1mzZxVuZzN6BZrwHoRhGLS0SvHCFFnrT2RtPpG2eM98&#10;kT1l1EcYhqFtiPFAkPT1iRLeu9JXv9Ku3klq9A389TdN0448vvKbvyWN35c+Nlo5dT4hV93oa8Ar&#10;aoRNmmu/mk8jV3Yv7Wk5stc+watEVy0K3DLQhD4KTejFm2jCbH7GykOLPJpw7dFlduSq70fvBFar&#10;vbKyurJKAEEIAAAA+Ckoii9ZtmrQoDdffOnlV159bfToD3PyCjwXui7QhPcgDEWZN5/QLNqMVtWg&#10;FUK0vJrUGdjbfdtjoewO3ZxN4seGKkd+p/1qjvrTqZKu72k+/5PSm1zLMDjJuB2TxVA090+GcN7u&#10;PLyqlqYZmmZwovZyyDn/SboP2TEkxVDsPxmc4P7DBV4jk738meL1Lw1zduh+Xy3tNUb22ihCJL/8&#10;SIZ9rno/EbtCgmToumekUdy8L8iRU3LlSRnGsifIejjM/bFXXga7Tvh7u0mgCX0UmtCLN9GEErV4&#10;8f6/3Ztw9eHFR8MP3sRMMwAAAADwAIJimEQiq6isqhYITWaL593egCa8B+Ga0LA90P1GyoaYdp4k&#10;tGwcXh9HNl/yyNv6pdtInZFhR+tQS+AFcfve9thEduUoZotPN6zZZ9x7Ci2uYB9A0baIRPOhM2hR&#10;hWHVPjS7hDSYzYHBSEqOPT7duC6AO3IVr5GaTl00rNhjCjxPGZx5SVHmo8G2sCQkI9+weAculLq/&#10;DEtonPihwUh8DkOz+WeLSdP+9g+aVcQlnCOjwLB2v3H7UUdeCXdYKUOQjpxiw96ThtX7rGHxtdxV&#10;xGwO4/ZAJCWH4f5ptduiU/RLdxp3HcfKhXXPRFHmY8H28ESsTMCuc+9JQnbl6qCA70AT+ig0oRdv&#10;oglra2uj0i+tCFiw5sjStYHL1gQuXR4wz4pYPRcCAAAAAOAOAE14D+LehOz1lGmnOKnfGiDr1p3Q&#10;Gq5/BKZu6Q5pzzGE4EqhMQiKZhQRQhmN4YaZW0SNn5OPnCYb8EUNrzWSmseQlPr7eeLWg6X9h4qa&#10;PWYJisBFUlmvgfIPfhI17Sbr/AFlMCHp+eKnukrav6+c9LfkkaHizo+TBnMtQUoGfC7tMVb82NOS&#10;R593ZBW6vwxbcpa40cu65btpg5kdh3QNNjKM+fA5UaP/yd/7Vv7uD+JWL1mPhTM0bTsXI+74mrTN&#10;WMWo30QtHtPMWkUTJKU11jRppp+7lUYxGie0vy0WNX5K+tin4qaDRY362BMya5naWpyUvP65tN8n&#10;sudelHWfIGr8ouy972nkxiYsBKAJfRea0Is314Q4iScXxB+LCDh0ae+ZuBOV4nLPJQAAAAAAuDNA&#10;E96DuDchIZQaN2w3rlhrXLnWMH+ZpO841cf/kMqrJlH3QDV2hmL0j+S1ppbBKkSSZ983bg+k7Qip&#10;0as+mi5//RNSb1L/skjcdqhp12lSp6cRFBfJZL3GyHp8jmQXkSYLQ1Fofql+3jZSoWEcmGnvKXH7&#10;AbbEjFqclL71pazvBHtMGmW20ldffpO2IfrFW2Xdx0oHf6L5aa5l+ylCoa6laUKmEjd5RTdrE2kw&#10;U2ab7u/10n4jGRQ3LFgheWkUWlRO2xBrcIz1eChtRyidUdT0UcOSnTSKo7ml4rZvm/acpm12TCBW&#10;DJ8maTOEsthqcUo6dKLshQlIRgFltRtWHhC37I+WVbu/GMAXoAl9FJrQizfXhNxFe22IzWwzo5jj&#10;+l99XQcUwzCcYL9OYxgUwxwOzIFiiAP1+ChCMdz9FpKkMOwmj1NlGMaOOBwOjHZ7zTRN2+wITrCv&#10;xO1GxuHA7G6nR3NPbbMjN/3sAAAAAHDrQBPeg1zVhCK5acd+08btpk3bjcvWSfuNU4+fT6qv0Xsu&#10;1BPnKN7/gdRc4yhTa3CcpOmb6l+W6BZt1C3aKH9nqvjR59DiSvWviyWPv+E62c/ZhCO1P6+ovXyK&#10;II1haH6pYVOA9o9VigHfidu9YwtPcDbhBPWE6WyY1YdhaDuC5vKtB0+op/4l6TRSMWIKVi2yhSaI&#10;mr2s/OZv3aJN2kUblR/9XtP0IbJGbj11QfL0m8q3f9It3WY5FUaZ2aPG3JvQuC1Q8tKHaJnA+Sui&#10;dUu2ilo97ygqdzbhV6ox0yijhd03i00X/2+wPSbV8/UA3oAm9FFoQi/edBPeClwEVotki9YdOHkh&#10;DicIDMO37AuatXTXrKU7f5u/NbPAeaz8ZXYeOh+ZkO26eFR+ceW2QxfcF/ARgiSjE7N/nrdl+uId&#10;OYVlNM0eFIHh+NGzERNnrFm1/RiColwWMgyTkVsyffHOX+ZuSUjNo5xPbbHajp5hl1y+6XCNROFe&#10;lQAAAMANwX0QcNS/xXW7xz/rLXllhZfvusZD3G+55o3u/6x/ry+4vYCrbrnmMl7v8go04T3INc8n&#10;ZAhSt/mArEdP9qDN62LYeljyvxF42eXT7WprSaPFcjYCLam0nosRN37bsHyfaf9p1oCz5kPnCKlS&#10;/csi6RMDSWndjLXOJnxXN3s914Q0SZkPBYs7vCjpMMSwcq9h8yFxuzdcTaj5cjptvcalMrgpZFx/&#10;k5aQaDFvoPHXbZZzkaIWA7X/rDUdCGJfw8Ezpj0nSZWOxgl7Srbq0z9FTZ+padRD8cGvpNnq3oT6&#10;NXulr32GCSXc37xu3T5RqxcducVcE6rHTqPNVoZhkIQsSZc37dEpni8I8AY0oY9CE3rxbjUhv0K0&#10;aW9QUEj8toDzOEGYLbZV24/zK2skcrVYprJdPTq3YdeJv5bvEsvq3vUycktmrTnkWhWK4jhO0M7Z&#10;rmgnrrs8Lm+Yml2y5cA5sVQpFMv/XnVApTHgOHE4KPJUcIxaa0hIy1+wdr/Vzl5Ro1IgWbzhUKVA&#10;olTrtwecyy4oZxjm0OnwM2HJepM1M690894gxAFHvQMAANwkJou9sFzMr5JW1iiMZhvNMHYHyt5S&#10;KS2plAilaoKgaJpW60xF5eLCMpFCY6Sce7oYTgjEqtwSYZlAbrV7vg9TFF0hlJdUSvhVUrFCi+IE&#10;zTACsaqkgr2FXylRO2dxZPdNDZbCcnEeXyhR6EiSomlGqTVanNNykBQlU+kLSmuKK8RaAzuIodIZ&#10;SyolxRWS4gpxcaVEpTXaEbSsWsavkpYL5CrtlfEfO4JWCBUoVndVN4Kk8vg1/EppmUAmUWgx3HU7&#10;KVFo80qEJZVSk/mGr+QETXgPcs0mpG2I+cDZax4R6gFWWCl9ZpT21+W4UEqjGKnW65duFz/aA0nN&#10;QLP44o5v2C5EMRRNE4QjrcBRUEqjuJcmRDHNz4tk3T9l/9xJyrQ/SNxuoNcmVL87S/LiMPZ8RYKg&#10;7Ij5+EVxk9dNS/eiReWi5s8btx6jcZyhKKxMgKTlsYenphfZI1LYha2IZtJCcbt+aFmVexPawhPF&#10;jw+1no9haIbUm1QTZovb9CflamjC2wU0oY9CE3rxbjWhRmdUaQ0FJVVbDp7DCUKrNy7ZckynN5uu&#10;dSTDgWMXjwRFfPPXZgeKsU2Yx/973RHurovRaf+sPTx9xYGohGwMI6oE4uMX4gnnTMcanfHUhVj8&#10;8gdwbW1thVBWLVKwEykT5K7AkKz8MrXWsOdIsM3Ovi0SJLlw3cHMPH5tba1IouBX1HA9GZmQFRab&#10;QdO0RKbiOlCrN63bddJiveFPcQAAAIBDIFFHJRdKlfqSSklserHV7lDpzCHxuRK5VqrUafRmiqJt&#10;CBqVUlhVo6isUUQmF2j0FoqisgurkrPLamSa3BLBpfhcwjmxoQucoE6HppVVy8QKbWImP6dYQJDU&#10;xZjsonKxVKmXKnVm536wzmC5FJdbWi0TSFRRKYUVNXKaZjILq8RyLcMwMpU+IZMvkmlLKiUXYrJx&#10;gjRZ7FKlLjm7LD69WKLQmSx2pcYQk8q+/mqxKjgmW2+sm2itoFR4OixddvnMMcSB7TgWVSPT1EjV&#10;mQWV8Rl87oyJkkpJTGqRUKopqhBfjM212W/sUxia8B6k7loUCzehFQK0tArlVxIa9s/Ax6ssMDhu&#10;2nlc/MTr8lc+Un0wRv7mp6JHXtcv3ErZEBpxaP9cI3tpsP73DbqfV0uee1W/di+NONTfz5M80Y2U&#10;uJpQKu3VXztjTV0T4oT+7y3idoNNmwP18zcrPvxZ3G6gNTSOndxl4CeaL76jr7UbgxaUSfuMkvV9&#10;Vz3mC9X7X0u6vCXtMw6rqGEI0rBgp/TJQdrpy/Rzt8lfGqv5cyVDkqaNxyRdh+kmr9DP2Cp9ZpT8&#10;7cmkzuicY6a1Yd42GsUoq039yWxpj7d0369TD/9F0u4d89aT7IA+Tkre+Fz90Re0ydmEcenip/ra&#10;I5M9XxDgDWhCH4Um9OJdaUIX+ZebUCRRTPh15Z/Ldn//14bAoAiPs/j2BgaXV4s37TkVEplKURTX&#10;hAzD5BaWrd5+nH39dse2A2cK+FVWu2PjnlMa5+xe6bn80xfjXMOG7mj1xnlrAhAUK6sSHzgRSl6+&#10;2s+J4Nj9J8Pdl6Qoevfhc6WVIm60EUUxpVp7NjTxXFgi5XaNIAAAAOCGEEjUqXmVzgEMKiWnXKE2&#10;qPXm2PQSkmSP7+C+klNqTElZpQRJOs/6djhQ3GSxx6YVo5dP6k7Nq8gvYc9TcoETVFBYmsHEFprd&#10;gcWkFiEO/EJMlkLNfi64CI3PFVzek9YaLNmFVWwTFtQ1oXNEUcrOHEnTBpMNv5ydBWWi7KLqy6/N&#10;mJJdyt1eWFaTlsue8kCS5O4TMcWVkvzSuiMAEQe283gU94IZholPL5Ep9ThBRCTlc2OStbW1RRXi&#10;qGS4PqH/wzBoSaWi/3eyFh/LWn0sbfqu+UKk5zLewIoqNEs3KafOUf6xGEnJdZ0ZyKCYOTBY+cci&#10;xdR/LEFh7E0UbQg8o/53M6muOwWRUGk163aYjl6ovbznQ6p1unV7FRP+0K7ciaTlKxevQXKLaglK&#10;vXaH8ciZa07yyX5vXiPTbw1QTl+knLXMuOcEbatLR4akbBGJqhlLFF/PMgYE0c4vMhicsJyLVHz3&#10;l2LyLN3KXbTzm33KZFHO/ddyIZq9TGJtLWW0GAOClD/OVc1ZhWTk1z0TSanX7TQcOEnbEPaYr5IK&#10;1fKNjpwS9xcD+AI0oY9CE3rxHmlCvdGcllOi1Ru1OsOmfWeik/PcF9t7JLiqRmq12v9cHSAUKzKd&#10;TUhR9OINh7Lz6z6Sk7OKz4Ul0gwTeDYqPZfP1P1Haf3zNGx2ZGfgpbC4TJqmSyvFB0+GuZrwbGji&#10;nmOhriVNZuveY5cOnI50DTbKFJpvlx2auzbgfHiK+wgkAAAAcEMIJKqETL7N7tAZzTFpRTqjVaUz&#10;nw5LLywTF5WLJQodwzA4QSZm8lNzy/nVMoPJRtO0WKZJySnnThaora0VyzWhcbnuq8UJ6tSl1Gqx&#10;UmuwlFRJk7PLMJy8EJ2VnFNWXCEpKhdb7Q6KonYdj7Y7j/swWewavVlvsrqakD2zy2SLTy/OLKgq&#10;E8hd5Va/CWPTirQGi0prikouFIiV3Ou5FJtjsSHRqUWEs6k8mjC/tEYgUVms9otxua6vLPVGy4Gg&#10;uCs/gw9AE96zUEYLqTWSOiOpNdLOo5BuFPYKFih2zdFF9iLvKF57+e/fJ5haxu645tquzzWvTc9C&#10;kEy9mGRQnEHQK1eovxZsH974ywC8Ak3oo9CEXrxHmpBiTxth30q48b2jZ6PcF9sbyDYh+w1rat6J&#10;89FcE5Ik9d1fGyoE7FnL7Ne0/OpTwTE0w2QWlB8/H0NS1N+rD+qc5424Y7c7th08dzw4jvuErpEo&#10;9x29wB1rWltbu+3g2fPhdcctOBzY3mOhR89F132WO6da5QJTqzMt2XKs6urLvAIAAAC+IxCrjpxP&#10;ikouSMriV9UoSJJS6UxnIjPKBfJyoZwb1uPOHhTLtdnFgpjUQp3RIpFrU3KvNKFIpgmLv+o7RJyk&#10;ToSkpuSUJaSXnLyUajBbKYq+EJ2VUVBZUaMoF8rtCEpR1O4TMXaEPRmhWqTIyK+4EJPj3oRcywkl&#10;6oz8qoikfIeDXbJ+E16IyS4orQmLz01mM5UmKSouvTg6pai4THTkfJJUwa7Kswn5QoFUbbEiIXF1&#10;s5c5D2Q1HwyKv/Iz+AA0IQAAHNCEPgpN6MV7pAlTsorOhCZyB+rEpuSfvHDVp6OrCW12x9x1h46f&#10;j1606ShNM5v2no5PzeUOBIpMzA6OSGEYRm80HzoVGpeSd+xslMfhnSRJ7jwScuR0mOvwIaPJsnHv&#10;aZXW6LxGBfr9X+sFIhn3yR0cmbr/ZLjrKCaz1X7oVLjeYHKejkgs3XaygA9X0QEAALhJBBJ1ej57&#10;7KjrFpXOxB476pwbjMNgshqM7LlGNE0XV0pKq6Q2O+o8HBTjFkjM4heVi9xX6zp2lKLojYfCdUYL&#10;24QxWUrNlWNH2RPFkwsqhHLun0qNMTK5wP3YUa3BbEfYaajZp8jk11yew8Pz2NEc9kAVsUIbl17M&#10;MIzJYj8flVVSLiosFabklJ68lMqeJcWeTxiJYjj3U0QkFai0RpKiopILTBYb9xR5fGFcerH7T+EV&#10;aEIAADigCX0UmtCLd7cJc4sq1u45jePssaOLNwUevxh/9ELCmh3HKwRXDcHtDDhbIZBwH8Pl1eJv&#10;Zq6d5ZxjRqXVr911KiQmPSQmc/vBcwoV+1lOktSpC3HvT/tXKK67Yo+LhIzCn+ZvDTgbe/RS8oHz&#10;CaUVNc4EzV226VBQeMrm/WePBNUdJlpcWvXNn+t2HA09ein5UHBidkk1TdOnL8Rt2n8uLD478Gz0&#10;nsALrm+OAQAAgBulSqRKymGndHbdotAaj11MyS0W5pYIywUKHCc0OnNYQl5RubioQhKdWqjSmSia&#10;zisRxqQVF1dIUnMrYlKKyMsnXHHgBHkiJEVvtNTW1pZVy+IzSjCcPBeZGZ/Bz+PX5JYIZSp22g+D&#10;2RaakJddVM2vkkYmFQgkSppm0vMqa2Qa9lJJYnbimdIqWR5fGBqfZ798pFweX5hZUMW9ZoXakJTJ&#10;nvuEE2RIXG6NVF0mkKflV3JLYjgRGJyk1ZvtDmz9wUtZhdW5fGFUSmF2sYCk2MsglQtkkUkFReXi&#10;zIKqiKQCB3pjl72FJgQAgAOa0EehCb14d5vQYLLyqyTcdQJrpKqIpLyIlEKxTOU6wY+jSii1WO3c&#10;xzBF0TmFlen8Gu4ugVgZm5ofnpAjlqld52aoNPpzifn154ARSlWxGcVRaUXhKYXBifncxS0wHC8u&#10;E4Yl5aXnlbkuLyFTaOIyiqOdS4YkF5Q5v0622pC0vLLwhJyMggqDiZ2d3GP9AAAAgI9Y7Q6N8zIP&#10;rlscKF4mkFfWKCtqlK7rQ6h0Jn6VtKRKqtQauTd5nCDFci2/WlYtUdvrfTfHnnMor7vkA06QCrWB&#10;INkLS1QIFRXONWsNbC6yB5WYbOXsjQqF2sANTuqMVpsz/0iSkir1xRUSfrVMd3lC0draWqPZpneO&#10;WzpfLabR111xTm+yqrQmo9lmtFyZyFGm0tvsDpKi+NUy9ocSKmpkV0KLJCm5ylDqvMvsdsqij0AT&#10;AgDAAU3oo9CEXry7TQgAAAAAwI0CTQgAAAc0oY9CE3oRmhAAAAAA/AtoQgAAOKAJfRSa0IvQhAAA&#10;AADgX0ATAgDAAU3oo9CEXoQmBAAAAAD/ApoQAAAOaEIfhSb0IjQhAAAAAPgX0IQAAHBAE/ooNKEX&#10;oQkBAAAAwL+AJgQAgAOa0EehCb0ITQgAAAAA/gU0IQAAHNCEPgpN6EVoQgAAAADwL6AJAQDggCb0&#10;UWhCL0ITAgAAAIB/AU0IAAAHNKGPQhN6EZoQAAAAAPwLaEIAADigCX0UmtCL0IQAAAAA4F9AEwIA&#10;wAFN6KPQhF6EJgQAAAAA/wKaEAAADmhCH4Um9CI0IQAAAAD4F9CEAABwQBP6KDShF6EJAQAAAMC/&#10;gCYEAIADmtBHoQm9CE0IAAAAAP4FNCEAABzQhD4KTehFaEIAAAAA8C+gCQEA4IAm9FFoQi9CEwIA&#10;AACAfwFNCAAABzShj0ITehGaEAAAAAD8C2hCAAA4oAl9FJrQi1wTSuUaiVwNgiAIgqBfKFNooAkB&#10;AIAm9FFoQi9yTWi22EiSAkEQBEHw3hfHCY3WCE0IAAA0oY9CE3oRjh0FAAAAAP8Cjh0FAIADmtBH&#10;oQm9CE0IAAAAAP4FNCEAABzQhD4KTehFaEIAAAAA8C+gCQEA4IAm9FFoQi9CEwIAAACAfwFNCAAA&#10;BzShj0ITehGaEAAAAAD8izvehAoNjhOezwoAwL2HxYYYoQl9EJrQi9CEAAAAAOBf3OkmVKh0iAP1&#10;fFYAAO49jCaryWyFJvQqNKEXoQkBAAAAwL+4002o1RmNZqvnswIAcO+h0RnNVhs0oVehCb0ITQgA&#10;AAAA/sWdbkKT2arTmyia9nxiAADuJXCCUGsNNjsCTehVaEIvQhMCAAAAgH9x55qQ2zGwIw6Nzog4&#10;UIZhPJ8bAIB7A4ZhtHqj3mBGHOideCu4z4Qm9CI0IQAAAAD4F3e0CbmhQqPJojOYKAqGCgHgXoRh&#10;GDuCKtU6q82OYvideCu4z4Qm9CI0IQAAAAD4F3e0Cbl9A6sN0WiNOr3J87kBALgHYI8a1RhMZqsd&#10;uVPvA/eZ0IRehCYEAAAAAP/iTjchTpAOFLNYbSq13mi2URQFB5ECwD0CwzA4Tmh1Rr3RZHceNlp/&#10;+wXrC03oRWhCAAAAAPAvGqAJUQxHHKjVZtfoDDq9yYFini8CAIAGh6Jpi9Wu0uj1RpPNWYR37k3g&#10;PhOa0IvQhAAAAADgXzRAE2I44cpCvcEkV+lUar3N7iBJEsYMAaCBoWkaw3CT2SpXatVag9li5YIQ&#10;Bgl9F5rQi9CEAAAAAOBfNEATcmI4gThQmx0xW2w6vUmtMag1Bo3WqNWBINhwqrUGlUav1hqMJrPV&#10;arcjDhghvFGhCb0ITQgAAAAA/kWDNaH7gKHNjlhtdrPFZrZYTGYQBBtOs8VqsdqstroahIlGb0Jo&#10;Qi9CEwIAAACAf9GQTchlIVeGDhRDHCjiQO2IAwTBBpPb7lw12DAb/n0mNKEX72IT1j8hgXHiceNt&#10;hKJomr6zTwEAAAAAd5oGbkJ3YX8UBBte2O5uXWhCL96tJkQcjoSk1Lz8ItctBEFk5eTFxCbR9O2/&#10;Qq4DxRISkqf9vmT79kNKlcbzbgAAAADwH+5iE4IgCPqj0IRevFtNqNHqhg8fMXfhCtctNrt9zEff&#10;d3l+BEmSVy16y9hs9gWLV7Vs1Wri11N79e7bunXfikqB50IAAAAA4CdAE4IgCN6Q0IRevFtNqNXq&#10;3nln6MIlq1232Oz2Cd/+/vKgD7kmdDgcUpm8orLaZDK7Rg5pmjabLWXlVVXVQpvN7joKlCAImVxR&#10;USkwmcwkRbnWyZGYlP5cj+djYhNRDK8Rifu99sGkb3+pX544jqtUmvKKarVG434vjuNSqbysvMpk&#10;MlHOleM4LpMrSZLU6fQCQQ2G4RRFaTTa8oorr5ZmLyBjraoWCoQim73upVqtNrFERhCERCqvrBLY&#10;7HbuKWiatlptVdXCaoHI/edCUVQqk1dWCQ0GI/fUAAAAAABNCIIgeENCE3rx7jbhoiVrXLfY7fYv&#10;p/zBNaFYLBk/fvp7o8a8N3r8Rx+NzcrO45Yp4Zd9P/XHd98fN3LUx7P/mmcwmpwPRLbvOjDyvQ/f&#10;/3D8mDFjL16KIAjiyjPV1gqFotNnLnBNRdP0gkXL3n//fRy/ahmHA12/ft/w4e+O/GD8u6PG7t1/&#10;hMtCkiS3bNs1ZMjoD8d++dm4L0IjYmiaFkukEyd/Gx4R89HYiW++PWLbjn2hYVHjxn/74svDp079&#10;USSWMAyTnVMw+evvx3761fujP/1jxl8mk7m2tjY+Ientd4afPHVm8FsfvNR/wG+//6FSq2tra3Pz&#10;Cr/+Ziq38O9//Mn9XGazeerUuSPeff+d98Z9MPqjS6FRd+KoWgAAAMDvgCYEQRC8IaEJvXh3m/Db&#10;qX9kZuakp2emp2fGxScNHz2x/6APcZz48suver44XFgj0ukNI0ePH/XBaKOzqYa9O/qHaT8rVZri&#10;krLX3xj8029/URS1eeveZs2ah1yKVGt06zdue+GFl0v4Ze4TyXBT13C38Pnlbdq02XfgiEdflZaW&#10;9+330sWQMK1Wv+/g0Vat2iiUqtra2nPnQ3r27B0aFm00m5ctX/Hqa4NVak11taD/K69Omfq7QCC+&#10;EBLerl27oR9M5pdW5OYXNe/Yd+Wq7RRFffPdT7Nm/6U3GIv5pYOHvL3/wJHa2trQ0IjWrVvPW7i8&#10;qLg0Kjq2Rev2W3cFkBQ1ZeovM2bO0ukN/NLyN98eumdfAMMw54NDWrdul56RpVBpFi1dNXDgQO6X&#10;AAAAADzgQBOCIAjekNCEXry7TfjU072HDHlziJM33hjU6dGerwwZQzqxWKxyhaKySjBzzr9vv/2O&#10;WsMe1fls1+7cmCFN02XlVcIasdli/WD06D9mzpHLFTK5XKFQvDty9P79B645uahIJH377aEffPy1&#10;yWzxuKu0vOLFl/oHnb0olytMZguOEwzDWCzW4R9M+Pr7GVKpVCaX5+cXDh78ZmJiskAgfOXV1/il&#10;Zc7DQa3t27c/EnicW88vv05fvGQJSVEYjusNBplMnpWdN3zEewsWLqutrQ0Li2zdurWwRswt/M2U&#10;aQsWLiJJ0rmwUSaTZ2fnvzty1Lz5SxiGCQkNb9OmbWxCilKpstnsBEFe84cCAAAAHjSgCUEQBG9I&#10;aEIv3t0mnP3PYqPRZHAik8s//eqnlwd9iBPEmfNhn437fNz4qf+uWjd2wg9cE4ZFxL708quVVUL3&#10;9ShVmrffGTb204lLlq1atGTFkmWrJnz57clTZ+vnk8FgHD784y++nKRQKD3u4g5APRhweMrU398a&#10;9vnYjz/Zs+8QSZJqtbbNwy+PGjNh0ZKVi5asmL9w2bjxE8MiorkmlEik7AMRpH37DseOn+LWM+vP&#10;v7kmPBJ4YsyYsTP+nLtk+eoXX351/sKlria02epOI5w+868FC9gmPHrs5JiPxk6fNWfp8tX9+w+Y&#10;O39RbW2tTqdfuvzfCZN+Hjp87Lhx4y9eioBTCgEAAABoQhAEwRsVmtCLd7cJrznHjEqlHjp02Jx5&#10;SxVKNYI4QsOjuCZMSsno3adfUUkptzxJkjhOaHX64SPeXb5yo81mN5nMrGYLhmEeTWi12kaO/uLV&#10;VwfU1Ijr5yIHRdEI4qioFKxZt6Vlq9bpGdk6naHnC+/MX7TaYDQ512y2WKwYhl2/CZcuXSoSSR57&#10;vMf+g4Earc5qtU6aPHm+2zih3Y5wC8+Y9dfChYucC3fft/+wc2Hbt99OmTt/MbcASVEms6WomP/b&#10;9Dn9XnhRIKy58nIBAACAW8Z5zdor0Fefd4DhuMfJ5/VhGIYgCAzH689w5lq/5623DDQhCILgDQlN&#10;6MWbbkL2s5NmvblPu+s0oUyuGDz4zROnz1utNolE9v6YiVwT4gTZ74X+i5etlUhkFZWCCZN++PG3&#10;OSRJzp0774WX3igsKtFodPkFJWvXbRSJrgo/hUrz9fd/tGzdISw8uoRfXsIvr6wSYBjuWqC2tra8&#10;vOqfuYv4peVms+XCpcjmzZtHxyTQNL1j576XXh6Um1+k0epSUtO3bN2hVmu8NeGy6mphj14vRMck&#10;2e1IZlbu64Pe/K8mXLRocXW18Lkez0dGJdjtSFZ23qDBb8+dv5gkyfiElB9/mSEWS/UG454Dgd27&#10;9ywtrXB/zQAAAMCtIJPJJ339/XdTf3L5zZRpl8IiKYrKKyj++595/+vyUq++g1asXC0SS685y5dC&#10;oVq8ZPlLA4c1eujFL76aEhoW6b6YVqdfuPjfb6b8aLFYr3rYLQNNCIIgeENCE3rx5pqQYRi7A9eZ&#10;7Fqj3Wh1EOQ1vhy9Pmq15q233p75V92AGHcVwY8+mfBw5x4IgqxctfapLt0+/eyzKVN/mbdo9Ztv&#10;vqVUsfNzJiQmv/LqG4OHvP3qa6+PGftpWTnbSAaj8e9/5vXs3W/kyPe7de/9519ztTq9exOGhEY0&#10;atK2VdtOvXo/37N3v569+40Z+5lUqnAt4PxcV/70y/SX+782duwn3Xv2/f2PmdwRnna7/dfpiwe8&#10;MWzke6NefuX1OfOX2u1IZWXViy++LJFIuAXat29/4CA7hUxtbe3vf8xctGiJ1WqbMvWPfs+/+vn4&#10;8d9MnT5oyFuzZs+rra09H3yxVatW3JqZ2tpffpsxf8ECq9X2/bQZffu98vn48V9PnT7kraEzZv1D&#10;03RhEX/kqLFvDBrywegPH3uiy8ZNW1EUc3/NAAAAwK2g1eoWL16yZMnSJUuWLl26bOiwETweL/D4&#10;qRqR+O1h7z3y+HNz586bPnNWo0aNJk76VqXSeDzc4UA/+WJa67aPTflu2r8rtrzy6sAnnnyqtLTc&#10;tYBMrnzjjcFNmjQxOmeTvo1AE4IgCN6Q0IRevLkmNFocYqVJqjZLVKxStYmib2y0kKZpm83mcKCu&#10;W9jOtNvNZjN3HI5WqyvhlxsMRoIgbTab66J/NptNIpVVVQsdDocr/LhLBZaVV+l0em56mCvP5Lx6&#10;oflqrNa6FbpgjxHCcLPZXFklUCiU7lezIAjCaDQVl5QpVRqcYFdOUZTVauXWwDCM2WzG8LpRR4fD&#10;gaKoc22YSCQu4ZfbEcRutzsc7G+YeyXcy2M8FhZfXhhBuIUZhnE4UJ1OV15RbTAYyBsPbwAAAOA6&#10;cO/nHAji+OTT8T16v6xQqrZuC2zcuO3GzbtIkiQI8pffZzdu8lBYWLzHww0GQ6NGTd4d+b5Go6Uo&#10;KiAggMfjHb182Ehtba1coXxjENuEJpOJpumwiJj9BwMLivjsx6jReDjw1Kq1W0QiSVhE7N4DR+Ty&#10;a5zr/l9AE4IgCN6Q0IRevIkmxHBComKD0KVEZdIYr1xpHQAAAAD8i/MXwngtOi1espxhGARB9Hq9&#10;3c4e04Gi6GfjJ3Z6oltKRr7HQ+x25N2Pvu7b78WU1EyNRjt3/sLOjz1eUFjsWsDVhFqt9vCRozwe&#10;7/MJXyqVaovF+ulnE5o2b/vKK6++/8HYXn1f5fF4RUUlV639ukATgiAI3pDQhF68iSY02xweTciq&#10;MpPUNc61AAAAAIB7HKPJ9FyPPr169SooKHS/HUEcu/Ycaty48cLFS11TRrtTI5K8Pvi9fi8MfO/9&#10;93v2eWHL1l3uM81wTdj4/+3dB3RjB4G3fZMEWNouZdnQWxISAllKgN2wlECWEsICy8vSXliWsN+y&#10;sJSXDR2SEFInM5lePZ5x77333nu33GXLtqzey9W90vV3rq5Ho/FMotFAmBg9z/kdDiPLsmJ7zvjv&#10;K11d86qzqXmvec3bPvDBjyxrV2VZTs/IS0p6/r9/54e6tfWa2pYbblY24eSkcvzwMmMTAkBc2IQx&#10;XOkmvHAQhh9EyiYkIqJdlyzLBYVlSUnP+94Pfx79tO2QLGflFr/iVa/5h4/cY7HaLn4sTCAg/uI3&#10;Dz3/BS/8v9/6bmZ23hveettLrr91Wbv9CrSRTfg3f3frC1/41ptv/dDSsla9/Fvf+cFrX//mxqa2&#10;8PnVvHfffQ+bEACeVWzCGK5gEwpicHXTHj0LVzbtZrsn+hTeREREu6K1df3t7//Aq69/3eTkTORC&#10;n893/FTGC194/ef/9RuOC88aGhmH1TWNSUnP++KXvq6eTbqipuVlL3/jzbd9KPKMdHUTvvjlb73h&#10;htv+6kWv/P1Dj6hv+ua3//t1b3hLU0tH+FCk/7Of/RybEACeVWzCGK5gE8ryltMjqFMwPA7tepOL&#10;g4RERLTrCoVCKWcyX/LSv3nwD09GtpzL5frtb3/3ope+/X23f7yjs29tXa9b2/B6vbIsbxqMxaWV&#10;dodza2urqKQqKemaT93zZYvFKstyVnbeS1/6pte/9bYdm/Caa17Y1t71j3d89nnPu6a+oSUUCh0/&#10;lXrd81/0uwcetjucfQPD77rtDjYhADyr2IQxXMEmVP81EgKS1eE1Wt0Ot59BSEREuzGfz/eZu7+Y&#10;lPQ8n2/7UaOyLFdWNVz/mne+7NXvuP5N73n19be/7K///mUve1tZWXkoFHr0scf/6q/+KjtHObmo&#10;zW7/6F1fuO66F3zkY5/+93t/8NJX3ZiUdE1jc3vkQGLkHDM2m62puT0pKelD//QRrXbVZnd+6tOf&#10;e8ELXvD3t9/5vtv/6eZb/oFNCADPKjZhDFe2Cf8kBURpTW8yWx3RLwvh9ng3DGZJktQ/BoOhRe3G&#10;lb0MgyQF9QaLZkFnsZ3/EH6/sLyqX9Cue33Ki0CoF4Zk2WC2zS2vXXBNIbCyZphfXne5ld8Nn79d&#10;IiL6S2lqWnPXXXedSk6JXCLLcm196933fOGuC2tv75BluaSk/uOf+OzY+PbJRW02+wO/f/jjH//4&#10;Rz760a9+/ZuNTe3nb3pry2g0/88Pf/jJT37S6XJJUvDJfYfvuuuuwsIiWZa1K7pHnzzyz/98T0tb&#10;1z338NhRAHh2sQljuFqb0OP1VTR0PbQ/Nb2wPhD1YoBDozP3PXxybkmn/tHl9n3mP/+w47kcl1l7&#10;79iB5ILTOVWnMspnF5RTvfn8/vyKliNnio+mlmQU1qtTMxQKDY7O7Dmeeyqz4uDpwv4R5fkkPr+Q&#10;W9p4MqP8dHbV6ewqk8W289aJiCghC0adWVRNkqTol9uN2eam8fEnDxeX1QQCgf6Bkfe89x+Skl6+&#10;tHz+5DQxYxMCQFzYhDFclU0oy3Jd52hybm3v8PShMyXRm7BvcOL/PXDkbG6V+keny/vef73P4dje&#10;hKGQLIrByzxq97WfH9Tq9KIo9Y7MHE8rDwZDA6OzZ/NqvD6/1+s/lVXZ0TO6tbVld7pu/vKv1vTK&#10;69FrdZu/2HPW6fJ09Aw/darA4/UHRLGsvrOqsWfHa9wTERFdWS6X558/9fm/etGLXvGKV7z0pS+9&#10;5pprM7IK4vpXhk0IAHFhE8ZwtTah1+f3C4GRyfmDZ4qjN2Hv4PipzPKHDmR29Y/LW1tOt/d9X/qZ&#10;w+lSjuaNaR45lPHIwYz9J/MnZ5c9Xv//9/N9unWD+o5ldR3dA5ORuSjL8sy8Vn2dqAnN8tHUUikY&#10;zChprO0YUa8xMb3w6KGMgCj6fMJA+Njg1taWxeZ84Kl0q90ZDAbV9w2F5NLazrrW/rj+tSYiInqG&#10;bDZ7XX1LRlZuQWHp/MLSzjfHik0IAHFhE8ZwVTZhpEtuwrN5NRMzSz998Njq+mZkE67pDd/8yZ75&#10;ZZ3d4Roan913Kt/pcueVNRVVtQWDQVGUHjmcvaY3XXDr4URRSs2vbe4aDoVCJ9JLB8Zm1ctX1w33&#10;/vwpt1s5gbiazyccPluaXtykPi5IFKXTBW1/OFpwKKVIb7Rc5sFJIiKiZzs2IQDEhU0Yw3NwE57J&#10;rQ4ExKaOwT0nCqx2l7oJG9sH9p5QzvOmHgPMKKhe0enNFvsTx3KdLs/49MLjR/PEc2emiS6jsO7A&#10;6aJAICDL8smM8qHxOfVy3Ybxuz87vwklKZhb1nwstVgIbN+ZYDCkWzc2dgw9fCB9cEzDJiQioudI&#10;bEIAiAubMIbn5iYURWXdHU8rbekeueMrv3Q4XbXNvQeSC9XrhEJyZkHN8urG1tbWyczy4Yn5J49l&#10;D49rzt9uuEBArKjveuJYjse7/V93Nr+utm1IXXfj0wu/35cqCAFlZG5ttXaPnEgvFQTlnsiybLO7&#10;PN7tEwZMapZPZpSrd4mIiOiqxyYEgLiwCWN4Lm/C8ZnFJ47lfPY79zucrkXt2v/5/qP28MlmtDr9&#10;gwcz1f/f0j16Kqvyfx867j034SJ19o2fzql2uT3nLxmcPJFREQhIPp9wLL28rqVPlrdkWdmHh1OK&#10;9IbtB4jKslzT3JNX1hwIHzNs6hxKyam6stfDICIi+pPHJgSAuLAJY7i6m3BgTPPwkVx1eql19Y0e&#10;SS0NhDehJEk5JU23fv4+u8MZCoX6Rqa/8uM9P380+Ws/emJSs6zuN73B8vn/PdDQNnDB7W5teX3C&#10;277480//xwPv+epvb/2333z+h08ERMnr85/MrPjUvb//yg+fePxorj98kHBdb3zvV39z93cefP/X&#10;fvvur/72zu/tWdHpXR7f7/ae/b8/3fsfP9//6z1ndBsGHjtKRETPkdiEABAXNmEMV3cT+oWAy+2J&#10;nls+n98d9RrxQiBgtToiLwalWzdMapasNkfk+sFgyOF0X/xMwmAwZLU5bPZtdodTvc1AILCxaVpd&#10;2xQE5RmG6rlkLrymSwrfmtfnX1jWra5vxvWqU0RERM92bEIAiAubMIaruwmJiIgo3tiEABAXNmEM&#10;bEIiIqLdFZsQAOLCJoyBTUhERLS7YhMCQFzYhDGwCYmIiHZXbEIAiAubMAY2IRER0e6KTQgAcWET&#10;xsAmJCIi2l2xCQEgLmzCGNiEREREuys2IQDEhU0YA5uQiIhod8UmBIC4sAljYBMSERHtrtiEABAX&#10;NmEMbEIiIqLdFZsQAOLCJoyBTUhERLS7YhMCQFzYhDGwCYmIiHZXbEIAiAubMAY2IRER0e6KTQgA&#10;cWETxsAmJCIi2l2xCQEgLmzCGNiEREREuys2IQDEhU0YA5uQiIhod8UmBIC4sAljYBMSERHtrtiE&#10;ABAXNmEM6iZ0Ot2iKAEAgOc+QRANJhubEAAuE5swBnUTGk02m90FAACe+6w2p37TzCYEgMvEJoxB&#10;3YQutzdEREREuyFJCho5TggAl41NGAPPJyQiItpd8XxCAIgLmzAGNiEREdHuik0IAHFhE8bAJiQi&#10;ItpdsQkBIC5swhjYhERERLsrNiEAxIVNGAObkIiIaHfFJgSAuLAJY2ATEhER7a7YhAAQFzZhDGxC&#10;IiKi3RWbEADiwiaMgU1IRES0u2ITAkBc2IQxsAmJiIh2V2xCAIgLmzAGNiEREdHuik0IAHFhE8bA&#10;JiQiItpdsQkBIC5swhjYhERERLsrNiEAxIVNGAObkIiIaHfFJgSAuLAJY2ATEhER7a7YhAAQFzZh&#10;DGxCIiKi3RWbEADiwiaMgU1IRES0u2ITAkBc2IQxsAmJiIh2V2xCAIgLmzAGNiEREdHuik0IAHFh&#10;E8ZwtTahy+3OyS1sbGqPXCIIQllZ5YmUnGAweMFV/+hCoZBOt346JfV0Sppeb9j5ZiIiol0VmxAA&#10;4sImjOFqbUKj0fTRj37sl799OHKJ2+35wpe/+dqbPy5J0gVX/aNrbGy+5wtf+8Rdn7nxpltGRid2&#10;vpmIiGhXxSYEgLiwCWO4WpvQZDJ/7GN3/u7BxyOXuD2er3z7h++54x51E4qiNDM739bR43K5IteR&#10;t7bsdmdrW3dP35Db7ZFleftyWZ6bW2zv7HO6XJELIz114Nip5LTmlo633/yOsfGp6DcJgjA3t+hy&#10;uy1WW0/vkNfrlWXZYrE2tXRsbGyGQts3JUnBoeGxru5+u90Zuf1QKKTVrrZ39uj1hmAwFH2zRERE&#10;z15sQgCIC5swhqu7CX9z/6OSJInh7HbnV/5d2YSiJPX2Dn7gjrtvvvmWd77zndc8/0UlpVXqA0qb&#10;mts/8ME7br311ptuevvd93xhZXVNlrdMJssPf3zfG974pltvfeerXvXqo8eSfb4L/nNMZksoFOru&#10;6b94E5pMpn/+50/uP5B8000feevbbvjYJz6Xm1f64Y984uZbbnnTm2+srq6XZVm7uvaRz/z7W996&#10;46233nrjzbennEkLhkJut/tH/+/nr3v9G2595ztf+7rX3//7Rz0eb/QtExERPUuxCQEgLmzCGK7u&#10;Jnz/B+/5yU9+8qMf/fhHP/rx97//g7e/40Pv+9DnRFFMTcv+2c8f2tBv2uyOb/3nT++667NWqy0Q&#10;ED/wDx96+JE9Fot1Wbv6H/f+94lTqZIUfODBh97197cPDo9ZbfaiksrbP/DR5ubui48WXnITms3m&#10;T37qU5+5+z9WdevTM3M3vf29n/rMF2ZnF/Sbxi99+Rs/+el9oig+/uSBj9z5xemZOYvVunfv8ec/&#10;//kLi8v9g8MvetGL6+qbbTZ7W3v3nif3mS3W6FsmIiJ6lmITAkBc2IQxXN1NeOddX9i376kn9+57&#10;cu++Rx99/Jb3fuJ9/6RsQkmSTCbL9Iympq7xzk/920c/+jGD0djVPfD2m28dHZuSw9kdTqfTZTZb&#10;77rrk7/49e/n5xc0s7MLCwufvvvzJ08mx7UJGxub1Qegfu4LX/nMZz6jvu/evfu/998/EEXxY5/8&#10;0sOP7p2ZmdXMzvb19b/4xS+uqKqZm198yUtecs89/2dqasZgNAVEMfJAUyIiomc1NiEAxIVNGMPV&#10;3YQP/H5P5BKPx/uNe3/ynjvu8fv9Wdm5n/jUv97yjts+/8VvfOc/f6Ruwuqaxne/5/b5haXo29Fv&#10;Gj760Ttf+9Y73nXb7e96123vetdtH77z7rT0jLg2YWdnl/rHf/niV++++271/+/ff/B7//2DQCDw&#10;hhv/6Q1veP+73vWe8O1/6I47v1hTWx8KhZpb2r/05W/ceNNNH/zwpw8dPuZwnn/eIxER0bMXmxAA&#10;4sImjOHqbsJLnmNmfUP/Tx/+yIFDJ81miyRJKalZ6iacmp59y1tv7O0blGU5FAqNjk60d/Y5HM67&#10;7/7sj3/6G6/X5/F4PR7vyuqax6OcKuaCj3elm1AUxS/927cfe3yfy+X2eLw2m0O7ovN6fT6fTzM3&#10;7/F4V1fX0jLyXvmamyoq66NvmYiInuP5fL7pmTnN7HzEjGbOaDSro2tDv9nY3F5T17S+oQ+FLn0i&#10;MVmWHU5nR2dvaUVN/+CI3++PfmsgEFhaXtFo5kVRjL78j49NCABxYRPG8BzchGvrGx/60IefePKg&#10;IASmpjWvfOWr1E0YDAa/9OWvffNb905Manp6Bz/2sY/f94sHgsFgZlbeX//Ny8sqanRr+oKisve+&#10;74MdXX1/mk34PWUTnk45e+Mt7+3qGdCurh09kXLDDTcsLGpLyqre/Oa3lFfWOF3u5JSM17/pho7O&#10;3uhbJiKi53jLy9rXvvZ10b32ta9LScva2tqqqWt645ve9MpXvurlr3jlW9/2tsamtku+dq4gBL7+&#10;f7/9t3/76r/5m5f/3d9d/7v7fx/91o2Nzc/e8y9veMMb7XZH9OV/fGxCAIgLmzCGK9uEwWDI7vKv&#10;Gx2rmw6Dxe0T4v4NqMVi/da3/v3RJw5FLvF4vP/1X9975zuV16LIySu++eZb3va2Gz7+yX+pqKz9&#10;1rf+3WRSfnGrW1v/2te+cdNNb7/xxpt+9otfO11u9Z/G8sqad7zjHW+74YZbbrnl1Ol0n++C39Sq&#10;DQyOfOrTn52c0kRfaLFY7733u319A+of7/7817/3ve+p///M2bTf/u4BURR9Pt/J0+nvetdtN9xw&#10;4y23fDAzu1BdsI8/efAd77j1hhtuvPnmW/ILS//kvwYmIqJnNZvNVlJSVllZXVlZXVFZ9W9f+XZS&#10;0ouKSipnZ+ffddvtr3v9m9PSs0tKy1/zmte+6S03DA2P7nh3SQr+8Ee/esELXvLf3/9/NXUN93zu&#10;K0lJL0g5mxX5peT6hv4f7/jQtddea7fb1QHp8XoDAeUfC1mWfT6fy+UOhUJ+QfB4fZfcnE8XmxAA&#10;4sImjOEKNmEoFDLbPasGx+qmPfy/Dp3B4Y9zFoZCIY/H4/Wef/2GUCjk9XpdLrcsy5IUNJnMC4vL&#10;DodTkiS326O+AKDyj6jfv7GhX11dE4RA9OsT2uz2peUVs9kiPs1L3gcCosvlVl/8MFJIeVUJTyAQ&#10;UP/odrsjd8nv96svVxj+h1+y2ezLyytmizXyQQPK62c4lrWrRpM5rn/LiYjouZbJbPnYxz/97vd+&#10;zGyxrqzqnnjyRG1dk/qQ0X37jyQlPa+ysnLHuywvryQlvfyOD90ZfmEkubW14/Wvv+ktN9zqdnvU&#10;K0RvQrPF+v0f/M99P/vltGZOuXJb23e/+59f/8a3Tp5MfmLP3v/4zneXtSs7bv8ZYhMCQFzYhDFc&#10;wSb0+QPqGtSds7pp15udT/d0CyIioud4B46cuO75Lzhx4pT6lHVJkoLBoNls6e0b/Lvrb3j/Bz64&#10;tKTd8S75hWVJSUn/5+s/8vuFra0tq9V25513XnfddWMT0+oVIptQrzf89BcPJiUlPfjQ4y6Xe0O/&#10;+epX35p0zRt+9JP7vvK1b//tG96dlJQ0MTG54/afITYhAMSFTRjDFWxCh9uvHhvcQQofyiMiItpd&#10;GQzmpKSkD33446ura5EL7Q7np+/+wsv++uXXXfea8orqi58gcPJ0+vOed+19v3pYCD/YxOFwfuIT&#10;X7322us6u/rUK6ib8PkvfOXjTxy6/rVvueUd71AfirL/4Inrrnv+o48pZ95eWtLefvsHkpKSJicv&#10;eLr7M8cmBIC4sAljuIJN6PIKK5v2HYNwzehUH95JRES0iwqI4q8e3Hvttdc9sueIKJ5/fkEgILa1&#10;d6Vl5H36M5994xvfrL6SbXSZ2UVJSc/7zn/+TBCU44R2u+PjH//stddeNzg8pl5B3YR/c/2tSUmv&#10;fdnf3jqjmVMv//o3/+sNb3xba1t3+KE3wj2f+xc2IQA8q9iEMVzBJpSCId2Fjx1d2bTb3f6LT/VJ&#10;RET0HG9GM3frbe978Yv/bn19Q32C+vq6fmBwZG1deQmKYDDY2NyelPTi3/zuwR3vODo2kZSUdM89&#10;X3A4nepZTN/7vtuvu+46i8WqXkHdhNdc96ZP3/PVl7/qpre97R/Vzfnte3/4d9e/qbahRfk1q8vz&#10;6U/fzSYEgGcVmzCGK9iEyu81hcC6yak8qzD8IFKDVTn/JxER0e4qGAw+tufwNde9KL+wVL0kFApl&#10;55b89ctf/e17/3tyWjM7v/DzX/w6Ken5e/cdkGV5dnZu3/7DRqNJPV32hz/xxetfc2PK2ey5+cWf&#10;//y3SUkv+fFPfxN5dn3k+YQrK7ovfembSUlJqWlZoigWFJU/75rn33vvf2m1q9W1jW+/5b1sQgB4&#10;VrEJY7iyTSjLckAMujyCw+33+AJBzi5DRES7ML1+87a/f8973/d+r/f8v4ObBuOPfvK/L3nFm298&#10;+21//+73X3PNNV/813+bnJwKhUJP7NmblJRUXFKhXnNoZOyOf/rES1/xxne/5wMvfdmb/uXzX9bp&#10;1iO3o1vb+Id/vOPaa6+12WwjoxNvfts73vKWt7S1dbjc7u9+/743vPW293/wjv/58S/f9e4PswkB&#10;4FnFJozhyjbhn6SAKI5Nz89r14LBUDAUmphe6B2a6hue7h6cNFmUl3K68MrS+PRCXUvf3OLqFTxI&#10;VRACfcPT7T2jduf5Q5oOl6ete3h4fDb6jKlCIDA6Nd/QNmC1nX+JYbvT3dQxODA67QufXI6IiP4y&#10;Mlusra1tc/MLOy53ud29AyMlpRUFhcWdXd1mszUUCsmyrNPpyisqrdbtf6RkWV5dW6+tbzyTmtHW&#10;1qG+lG4kn883NDTU2tomCEIoFBqfmGptbdNqtbIsO52u8cmZjo5O3drGPZ/7HJsQAJ5VbMIYrsom&#10;lGXZanedza3+/3514NDZkkBAdHt9v30iZd/J/CNnS/YnF8wsrEZf32SxHzxd9L8PJ2cU1X///uOp&#10;eTWuc6/+pN5a9EpsbB9c15ujZ6PF5txzPPcPBzNPZVY8+FSa2WpXni6iN333V4eOppY88FT6sdSS&#10;QPiEcpIUPJxW9us9Z7OKG+57JHlqdlmWZc3Cyi8fP5NZWL/3VP7BMyXMQiIi+mPa0G/+z49/seep&#10;Y1rtSkl51dvffsv1178m+gBjzNiEABAXNmEMV2sTTmiWmzqHBkZnDp4pDoiixeZ47Giu0+UNhZQX&#10;htpxJDC3rCm/olUIiLIsO1yeQ2eKk3Pr1AesWu3OkYnZkYlZu8O1tbU1O6/dezy7trnH4VT+qDY2&#10;s5RV0hgMKjd8Nr+uoKJFCASeSikdHNOEQrLPLzy0P31wbEbe2jKYLI8dzfP6lPPlNHeNZJc2B4PB&#10;3qHJselFWZZdbu/BlOJF7fkzlRMREcWb2+3535/f/7dv/eBNb3/Ha1731rvv+UJbh3IO0suPTQgA&#10;cWETxnC1NqEoKi8IPDI5r25CvcH804eTa5t7y+s6jSZr9CZ0e7wHTuXrDebIhWar/aGDmWarw253&#10;/e7JM9nF9WU17Q8fzNowmNt6hh/ceyYtr1q/ef4BPIIQ8Hi3T4t6PLOqurHHZLH9Zm+q99wRv86+&#10;0ZMZFYHwfbI7th9cWt8+mF3eGgwGRUlS96fZYjtwqsBgskVumYiIKN5kWfZ6fQvLuunp6dnZOavV&#10;Fu9zItiEABAXNmEMV2UTRopswqWVjV89fjqrqP5URtmvn0iZXdRFrrNpsu47me+Ieh6gXxCPpRZv&#10;bJqyi+vK6zrVwdY3PKVbN8iynJZXNb+ku+S/r7MLq/uTC+wO95re9MTRnMC516GamtU+djRXCGy/&#10;HrEsbxlM1r3Hc+aWtu+G2+09fqbo4f2pJbWdknT+1auIiIj+/LEJASAubMIYniObUJKCHq9f/e1p&#10;SV1Xdtn5lwa22l0Hkguiz/ji9fn3n8rfNFq+96uDM/PayOVqqbmX3oRrG8Y9x/MGxudkWdYbLH84&#10;mBkZgSOTc08lF6p/lLe2dOvGh55K7R2ajpx7RpKC2tWNzv7xA6eLFpd57CgREV3N2IQAEBc2YQzP&#10;kU1oMFkNZuUxmbIs949qsosbItcJhkIHkws0UWedmZlf+eHDpz1e/w9+c2hiejFyudolN6HJYv+3&#10;Hz05MDoTDAbV1wj+4R+SXZ7t/+rKuo78cuWpg+EHpjoeOZSlXDM8CJVzyq0bvD7lUaahkFxU2Zpd&#10;XB99y0RERH/m2IQAEBc2YQxXdxMOT8ztP10UCIhjk/PfeSh502QxW+1H0str2oair9bWO/740Zz1&#10;TbPN7pqeW773Z/sGRzXq8wCTsyosVofD6c4oqB2bXpBlOTWvun9kJnDuGKBy3lGr8+FDmc1dQxab&#10;w2Jz2B0uKRgsrGpNzq6w2ByzC6v33rdveUU54VtAFE9mVuRXtpotdovV4XR5ZFlOya6oaui2O1zr&#10;m+a9J/KHx5UPTUREdLViEwJAXNiEMVzdTTi3pCup7RRFKRAQK+q7UrIq0vOri6vb1ZOIRvL5hfq2&#10;wdTcqoz8mpTsyr6hKfWYniQFy2o7Mgvrcksbymo7nS7lBSoGxzQpOZXz554KuLW1pVlY3XciL7e4&#10;Lr+0Ia+kvrKuXXnJQYcrObc6La8qJbuyoX1QvebahnHvidz0vOr80obckvrWrsFgMKhd20zLr0kv&#10;qMkurm9oG4hem0RERH/+2IQAEBc2YQxXdxNKknIH1BcYFEXJ4XS73B7xUidxkYJBj9fncLrVF4qI&#10;XB4QJZvDZXe6I+8VDAZdbq8gBCLXESXJ4/VFeH3KExeV9w2ITpfH7fFFPW/wgmv6/YJ633x+wepw&#10;uT1edYsSERFdxdiEABAXNmEMV3cTEhERUbyxCQEgLmzCGNiEREREuys2IQDEhU0YA5uQiIhod8Um&#10;BIC4sAljYBMSERHtrtiEABAXNmEMbEIiIqLdFZsQAOLCJoyBTUhERLS7YhMCQFzYhDGwCYmIiHZX&#10;bEIAiAubMAY2IRER0e6KTQgAcWETxsAmJCIi2l2xCQEgLmzCGNiEREREuys2IQDEhU0YA5uQiIho&#10;d8UmBIC4sAljYBMSERHtrtiEABAXNmEMbEIiIqLdFZsQAOLCJoyBTUhERLS7YhMCQFzYhDGwCYmI&#10;iHZXbEIAiAubMAY2IRER0e6KTQgAcWETxsAmJCIi2l2xCQEgLmzCGNRNaLE5PV4fAAB47nN7vJtG&#10;C5sQAC4TmzAGdRNuGi0miw0AAOwK65tmNiEAXCY2YQzqJnQ4XQExAAAAnvv8gmA0WdmEAHCZ2IQx&#10;sAkBANhd2IQAEBc2YQxsQgAAdhc2IQDEhU0YA5sQAIDdhU0IAHFhE8bAJgQAYHdhEwJAXNiEMbAJ&#10;AQDYXdiEABAXNmEMbEIAAHYXNiEAxIVNGAObEACA3YVNCABxYRPGwCYEAGB3YRMCQFzYhDGwCQEA&#10;2F3YhAAQFzZhDGxCAAB2FzYhAMSFTRgDmxAAgN2FTQgAcWETxsAmBABgd2ETAkBc2IQxsAkBANhd&#10;2IQAEBc2YQxsQiCaIApCQPAH/EJA+Vnr/OWXujAm5b2Ene8lBASPz+P1ey++/hUTRMHt9bg97me4&#10;h4LyY6T/4sv/PMKfCt8z3D0Al49NCABxYRPGwCYEogmiYLQaGgdqltcXoy9fXl+s6S3fNOsvfpdn&#10;oDdtVPWU2BzW6At9fl9VZ2nzQL0oihe/i8rj81jsFt9l70af4K3sLM6tT3N73Re/VbWyuVzXUyFJ&#10;0sVv+jMw2821PeUuj/PiN0XYXXa7y3bx5QB2YBMCQFzYhDGwCYEdLHbzofw9efXpkUuEgL+srfDh&#10;1F9bHeaLr/90RFHULM88cPo+vWk9+nJ/wD8yOzi9NHHh9c/vQ1EUlzeWUiqO680XvOMzCQRGZge7&#10;Jzp9gm/nm84Zmx/am/mHUCh08ZuewTMM17isGXR7Mh6yOS+Yx9EkSarvr67sKrn4TQB2YBMCQFzY&#10;hDGwCYEdREksbsl9KudRg2X7qKDJZjpefDCvIUOSJH9AsDosC7o5vUXv9XnVB0NumvUmq9Hhts1o&#10;p5xux/btiOKsVvPQmV+sG9c2zBtzulmH265cPxAw2U2Rg4c+wWd2mMI3uKE+oNThdgxM9x7K2zM2&#10;P2K2KytUCAhen2d1U7ugm7W7bEJAeQiox+teN+pcHpdWv7xuWjfajPpzhzGFgOBwOZbXF5fW5l1e&#10;l3onxxdGnsp+9OJNKAQEt1e5kdnVGavTKgjbD+8M3zHz3Kpm3bgWOWK5srlscZgdbvvc6ozFYVE+&#10;kNu+vL5gsBrUe2WwGjZMa16/Z0W/rNUvebwe9aOvG9f2ZT1ic24fBvQJfqPVsKCbNdmNPr9PlESD&#10;VV/QmJVVe3bFoFWPdvoFv81pm1+d1W4seXzbtwOATQgA8WITxsAmBC62tLbwePoDQzN9ygE4MTC5&#10;OP5UzqNLa4t+wd893n4ob09a1akTRQeza89uWvTBYDC/Put02bGzFSdSyo+tG9fUG1E34R/O/Kq6&#10;syytKvlQ3p7k0iM6w2ogEChuyWsZaBAl0ePzNPbXHsh9IrPmzPGiA9n1qTandWZ58kTxwb2ZDyeX&#10;HukaaxMlcd20drrs6KnSw2lVyQdyHx+a6fML/jWD7kDu47l16SeKD/ZNdmXXnz1ZcliUlMN6PeMd&#10;yWVHM2pS0quSU8qPrxlWn2ET6k0bGTUpKWVHs2rPnCg+OD4/EhADbp+7bbhpf87jGTUpx4v25zZk&#10;mO2mYCj0+zO/yKlLK2nNT608lVx6pHO0LaMq5WzlyQO5T4zMDoqSWNSac6xwf2VHSWbNmcP5e/Ma&#10;Mkw2445N6PF56nqrjhTszag+fbhgb3l7kcPtKG7JPZT35MHcJ04rn0NdQBQGp/uOFx9Iq0o+VXo4&#10;vSpZZ1i5+CsFJCY2IQDEhU0YA5sQuJhP8KVWJBc0ZaqHuaq7y1IrTvoF/+La/IHcx0bnhhxuu968&#10;caL4QE13RSAg5NZlnCg+MLeqsTrOPwlwexOe/XVjX7XZblo3rZ0sOdjYXytJYmFzTlN/nSRJa8a1&#10;Q/l7RjSDTo9Tq1+q6600WY0+v3dycexQ3p65lRmXx+n2urLrz6ZXnTZYN+0u+5Cmf3/OY2tG3ZpB&#10;92ja/e0jzWa7yeNzZ9SePl50UJREn9/XPtI8PNPvcDvsbltqVXLzUIMoSU+3CQ/kPZZdl2awGpxu&#10;Z9tIc2FTtl/wz2gn92U/Mrsy43A7dIaVw/l7y9sLRTFw/+n7MmtSNs0bdpc9q/ZMevVpg81gshsL&#10;mrIOFzwpCP6C5qzH0x4YmR2yu+16y8bJkkNNg3XRm1CUxBHNwCNpv53RTjrc9jXj6vGiA31TPQ6P&#10;o6Q1P68hw+q0+AXfin758fQH24ab7C67xWHOq08vbs71c6gQCGMTAkBc2IQxsAmBi4miODjde6Rg&#10;n9Fq8Hjdp0qPdIy1iqLYNdaWXHpk3bS2YVrfNOvre2vSq5PdXnduXXp+U6bPf8Fz+c49dvSX2o1l&#10;5ZJAoLStoKytMBiUippzmwbqRUkyWg0nSw7n1KevGXRWp/JQTPXBqwtrc4fz94YPlylr6kDu4+Pz&#10;o+oxQFESD+Y9MaTp3zCuH8zfsxF+sqIkSZl1KceLDqnXEQKCzWnVGVanlsZPlR6u7a4IBoOX3IQb&#10;prX7k+8bmOpRnzfo9XvdPrcUDDYO1JytOBEMBtWP2NBXe7LkoMNtv//0fVVdZepHrOutLG8vkiRJ&#10;CAgtgw2Ppd/vD2/CA7lPeHzKgz9FUWzor06vPq0c6jy3CT0+T3l70ZmyY5FPY1FTTmVnSTAUrOws&#10;KWzODkjK/e8YbdmX9bB6jFF9MuTJ4kNWp+XiLxaQgNiEABAXNmEMbELgkiwO89HCpyYWRpfXF48W&#10;7lvdXBECQutQ44Hcx9Nrk1VZdWfr+qrcPmUTFjRn+S98pYfIJlw3bp8qpryjaMcm9Af886uzhS3Z&#10;p8oOny47Wt5WaLabdmxCrX5pb9YfltYXIpvwVOmR7vH2DdPG4YIn1VOhRm9Ct9dd1l54tuJkes2p&#10;wpbs5NLDNV2X3oSiKC6tLd6ffN/k4nj0uWSCwWBlZ2leQ0ZkE/ZOdh8t2me2m+4/fV91V7koic+w&#10;CY/k71PvakAUu8fbk0uPRm9Ct89T1JJ7MPeJ6E9j51hr+IOe34QNfdVHCvZGnn84o506UXzAaDVc&#10;/JUCEhCbEADiwiaMgU0IXJLP7ytuya3trmgbasysPeNwOwIBoWei82jRUy6vy+PzePxep9vp9fuk&#10;YPCKN6HyAgxuu8/vtTmtU4vjT2T8vn24WQpK87rzm1Bv2jiQ90TPRJc6tDw+z57Mh8bmhteN6xdv&#10;Qikoza3MPpD8s4mFUZfHpTzBrzmnpqv8kptQOSWMZfPXJ3/SPdau3rjVYV1aU8Zny2D9saL9oiSJ&#10;oihKYllb4amyQy6P83I24d6sR2zKS0qIoVCoor0ooyYlehOqL8VxrGh/5NPo8jh9fl8wGKzoLA5v&#10;QlEICD1jHY+nP7Bu1Kkfq2+y+2TxIbvLfvFXCkhAbEIAiAubMAY2IXBpgcDw7ODRwn2H8/d2jLSo&#10;Fxosm4cLnqzrqdwwrS+tLx4teKq0LV8ICDm1aflNmRdvQs3yzO9TfrFu2D7rTFl7YWlrgRSUCpty&#10;GsPPJ9Ropx/PfLB7vN3qtA5rBh5Le2Bgpi8giuvG9f05jw1p+ow2o1/w13RXPJZ+/+TC2Ipem12X&#10;drrsiNVhWTPoDuXvUc81KklSRu3pY4UHpaC0oJt74PTPhjSDNqd1cW3+sbT71eOEY/PD+7Ie2bEJ&#10;g8FgcXPescL9U0vjG6aNwqacU6WHwyewWT2Ut6e6s2zNsNo32fWHM7/qHu8IhoK/S/7fqs4ydafV&#10;9lSUtRWqm7B5oP7RtN/5BX9hi/J8worO4tXNlf7J7j2Zv++e6FBei8Ko25v5sPJ8wvArbTx05pft&#10;w81688b86tyh/D2do62SJDYN1J0pP76iX3Z73BaH5WDenjMVx1f12nnd7L7sR5oGand+jYBExSYE&#10;gLiwCWNgEwJPx2DZzG/MyqhOWTMox+vU5+kt6OZyG9KzalPTq5JLWvL05g0pKNX1VDUN1O7YhOFX&#10;ul86XX7MYFYe8SiIQttwU8tQoxgeP/3hp/C5ve6OsdbM2jP59Vlp1aebBmqdHuWlLPyCv7q77GzF&#10;yYa+GlESHW5HRUdxZnVKRnVKTkPa8vqSIAqb5s28xkyTzaQ+vLOmp7yoKU89x0xlR3FGdUpefWZ5&#10;e1FdT1XXWLskSfM6TVZtqvpw0Gguj7O+tzpTOUlpSkFT9tL6gnqWnenFiczaM5nVZzJrzrQONXqU&#10;5xlKJ0sPdY62qYu3e7yzbahZFJXDegPTfalVyml41MeO9k505dSlna040dRfZw8//tNg2cysOasc&#10;bhUDgiBMLY7n1iufxrSqU7U9lVaH8kTBlU1tTl1aSvkx9VilVr9c2JSTUZ2SVnW6oa9GvQ4ANiEA&#10;xItNGAObEHg6/oDf6XbYXfYdY8/ldZntJpPNqJ5JRZ1VLs/2ywBG8/p8dpfyaEl1E7o8LrdH+bum&#10;/J/wS/Cp68vhshutBovdHDlnafgxom6TzWgJvz6h+lhWm8Nqtpud4VtQd6PD7Yi8SL3L43K4tl8a&#10;0ef3mm0m5QQ5Prfb63Z5lXfx+b2RK+zg83utDovBsunyuALn/iuEgOB0O812k925/YqIyiNdnbbI&#10;PXd7Xcr1t1/h0K0+sDO8CZ8Swq/iaFHOwrp993yCT/lMnrudgBhwepxGq8FkM6qvyqh+wh0uh8Gi&#10;d4fvcPhDKJ8Eq8Pi9Z3/zABgEwJAXNiEMbAJAfypiJKY35x5JH+fFFSeKgngWcImBIC4sAljYBMC&#10;+BPqn+qu71Ue73rxmwD8qbAJASAubMIY2IQA/oR8ft+O12kE8CfHJgSAuLAJY1A3oZ1NCADALsEm&#10;BIC4sAlj2N6EDjYhAAC7g18QDGxCALhsbMIYlE3ocNoczov/yQEAAM9BfsFvMNnYhABwmdiEMfiF&#10;gMPpNluVk8gDAIDnPq/PZ1Q2oZ9NCACXg00Yg18IOF0eg9F68UurAQCA5yC3x2s0swkB4HKxCWPw&#10;CwGP12cwWZ2u7dehBgAAz2VWu8Nic7AJAeAysQljEAKizy9Y7c6NTbNf8F/8Dw8AAHju8Av+TaPF&#10;6fL4hcDF/6wDAC7GJozNLyiPQtk0Wu0OF48gBQDgOcvn95ssdpPF7vFyghkAuFxswtiEgOj1+Z0u&#10;96bR4nJ7Lv4XCAAAPBdYbA6DyeLyKI8bZRMCwGViE16W8Cz02RzKI0gdLnf4aCEHDAEAeE4QAoIQ&#10;ECxWu/rbW5+fZxICQBzYhJfL5xc8Xp/N7tw0Wiw2u9vr8fM4UgAArjaf3+90u01mm9FkdbjUY4Q8&#10;kxAA4sAmvFx+IaDOQqfTbbLYDUaL0WKz2Z0ut9vr8/n8AADgz8fj9Tpd7vCDRa0Go8Vqtbvcyh70&#10;q0/9v+jfcQDA02ETxscvBLw+v9vjdThdFpvyGBX9pnldbwIAAH9OG3qTftNsMFmtdofyC1qeQwgA&#10;V4pNGDf1gKHX5/d4fW6P1+3xuNwAAODPze3xuD1ej9fn9fkZhABwxdiEV0I9w4xfCKh8fgEAAPyZ&#10;qf8Kq/8oMwgB4IqxCQEAAAAgcbEJAQAAACBxsQkBAAAAIHGxCQEAAAAgcbEJAQAAACBxsQkBAAAA&#10;IHGxCQEAAAAgcbEJAQAAACBxsQkBAAAAIHGxCQEAAAAgcbEJAQAAACBxsQkBAAAAIHGxCQEAAAAg&#10;cbEJAQAAACBxsQkBAAAAIHGxCQEAAAAgcbEJAQAAACBxsQkBAAAAIHGxCQEAAAAgcbEJAQAAACBx&#10;sQkBAAAAIHGxCQEAAAAgcbEJAQAAACBxsQkBAAAAIHGxCQEAAAAgcbEJAQAAACBxsQkBAAAAIHGx&#10;CQEAAAAgcbEJAQAAACBxsQkBAAAAIHGxCQEAAAAgcbEJAQAAACBxsQkBAAAAIHGxCQEAAAAgcbEJ&#10;AQAAACBxsQkBAAAAIHGxCQEAAAAgcbEJAQAAACBxsQkBAAAAIHGxCQEAAAAgcbEJAQAAACBxsQkB&#10;AAAAIHGxCQEAAAAgcbEJAQAAACBxsQkBAAAAIHGxCQEAAAAgcbEJAQAAACBxsQkBAAAAIHGxCQEA&#10;AAAgcbEJAQAAACBxsQkBAAAAIHGxCQEAAAAgcbEJAQAAACBxsQkBAAAAIHGxCQEAAAAgcbEJAQAA&#10;ACBxsQkBAAAAIHGxCQEAAAAgcbEJAQAAACBxsQkBAAAAIHGxCQEAAAAgcbEJAQAAACBxsQkBAAAA&#10;IHGxCQEAAAAgcbEJAQAAACBxsQkBAAAAIHGxCQEAAAAgcbEJAQAAACBxsQkBAAAAIHGxCQEAAAAg&#10;cbEJAQAAACBxsQkBAAAAIHGxCQEAAAAgcbEJAQAAACBxsQkBAAAAIHGxCQEAAAAgcbEJAQAAACBx&#10;sQkBAAAAIHGxCQEAAAAgcbEJAQAAACBxsQkBAAAAIHGxCQEAAAAgcbEJAQAAACBxsQkBAAAAIHGx&#10;CQEAAAAgcbEJAQAAACBxsQkBAAAAIHGxCQEAAAAgcbEJAQAAACBxsQkBAAAAIHGxCQEAAAAgcbEJ&#10;AQAAACBxsQkBAAAAIHGxCQEAAAAgcbEJAQAAACBxsQkBAAAAIHGxCQEAAAAgcbEJAQAAACBxsQkB&#10;AAAAIHGxCQEAAAAgcbEJAQAAACBxsQkBAAAAIHGxCQEAAAAgcbEJAQAAACBxsQkBAAAAIHGxCQEA&#10;AAAgcbEJAQAAACBxsQkBAAAAIHGxCQEAAAAgcbEJAQAAACBxsQkBAAAAIHGxCQEAAAAgcbEJAQAA&#10;ACBxsQkBAAAAIHGxCQEAAAAgcbEJAQAAACBxJfn8AQAAAABAYkpa2zACAAAAABJT0hYREREREREl&#10;amxCIiIiIiKixI1NSERERERElLixCYmIiIiIiBI3NiEREREREVHixiYkIiIiIiJK3NiERERERERE&#10;iRubkIiIiIiIKHFjExIRERERESVubEIiIiIiIqLEjU1IRERERESUuLEJiYiIiIiIEjc2IRERERER&#10;UeLGJiQiIiIiIkrc2IRERERERESJG5uQiIiIiIgocWMTEhERERERJW5sQiIiIiIiosSNTUhERERE&#10;RJS4sQmJiIiIiIgSNzYhERERERFR4sYmJCIiIiIiStzYhERERERERIkbm5CIiIiIiChxYxMSUaIk&#10;y3JISd5xiRxO/T+Ry4Pn/hgMv08k5Y/nrn/uTcofI7cZuZ2L31H9QJHLo98r+t133OC5y+Vg+D13&#10;fCz1RiP3ORQKXfBu4WRZuTPB4KU/YqRLXke55xdd+HRXvvge/jFd/KHVz9v5P4a/CtFvOvcl3i5y&#10;zUjhK5x/r6gLt7vknVc+t0HlK7jzDfF8U0W+uNFfrOgi900t8l7n/kujbid8f6Kvc/HH2r7PwQuu&#10;E/muVlM/bOSPkW/a6Esuvk50kY+747Ma/UmI+RdB/T+X/Ixd8j9N/e/a+R8b/TGivhOir/N0dyly&#10;+9GX7PhcERH9ZccmJKJEKRSS55Y3JudWI5dYHe4xzYoQEJ0u79iMVgiI6uUer79nZM7p9m5tbXUM&#10;anpG5npH5/vG5ntG5rqGNDq9WQiIE7MrPSNzPSNzI1NL65uWyG1OzemsDrcsy51D595xVHnHziGN&#10;yep0ur09o3O94Xec0GitdlfkHbe2tiQpODK9PK/V7/i53OsXRqaXW/unhyYXN022yOWzS+ubJrv6&#10;k6vV5uoemd002aPfcWtrS5SklTVj19BsW9/01LzO5w/suIL6o7DBbO8enu0YnNFtmCMf3S8EBicW&#10;W/umw3dp++fjUEg2Whw9w3PtAzOr564sScGFlc22/un+sQWr3X3BrcefLMsWm6tvdL61b3pqTuf1&#10;Cerl81q9Zmk9dO4n9U2TfWB8Qf3/U/O6hRW9JAWHJpf6Rud7R+eGJ5d0erMkBc/fbvizoVlcH55a&#10;FiUpcqHHJwxNLvWOzvWOzo3NaDdNtujPvyQFZ5fWW/umu4Y0ypsu3AmiJE0vrE3Pr0UuMVoc0/Nr&#10;oiSJojQ9r7M7z382ZpfWtWtGWZaNZkfX0GzPyFzf2Hxv+NtjeHJZCIjLa8beUeV7o29sfl6r9wnK&#10;F0uWZZ3evLhqUG/E5w+MzWjb+qcHJxYNlu0vdzAYnNNuGC0O9Y+SFJzX6lv7pjsHNRsGq3qfRUnq&#10;H5vfMFoj92dmYW1JZzj/5Q6I/WPzmsX1YPD8J21qfnV13fR068hgtk/P62RZXt0wjUwtRd7R4xMm&#10;Zlc8Xn8wGFT/IvSd+4vQNaQx21xOl1f52xH+i9A9Mjs2o/ULgVBIHhhfdHt80R/C7fFPzK4Gzv3d&#10;XFlXvpm7hjSzS+vSuQ9ntjnVv4yq4cklUZIm53XjmpXIKjaaHZrFtVBINttcXcPhT77yfaLcpaHJ&#10;JY/Xv7W1Na7Z/ksd/gs7G/mgRER/8bEJiShRCoXkmrbhfWcq9edm1ZLOkFHa4fL4NgzW9NJ217kf&#10;Ri02574zVRsGZen1DGv6RuerWoaeOlvVPaTpGZ7V6c0ujy+nsquufaRvZK6qefBwem1kFeRXdS2s&#10;bMqy3DOs6R+dz6/uPlvU2jM82zM8a7I69Ebr/tTqlp7JnmFNUW1vWnGbIWrFGc32Q+m1GSVt0UvG&#10;4fTkVHVll3e29U5VNA7sT63WLG1/rMrmwbEZrSzLHp+QV91b3jQoiuenjlpTz0RuZefA+PzYjLa6&#10;Zeh4dqPVccEQVcdVWnFbS89E1+BMcl7TyppR3R6pJW2FNT09w7Oncht7RubUWWCwONKK25p7JrqG&#10;ZpLzm7Q6gygF2/qn8yq6hiYXK5oGT+U1Rj6TV5Zu03KmoKWiaaBjYCq7vPNETpP6I3tdx0hZ02Bk&#10;nY7PaI9l1an/v6C6p6ZtVAiIp/KaCmq6m7rGShv6jmbVt/ZPRX9OnG5vTkXnkYxa9YurZrE5k3Ob&#10;KpoGGjvH8qu6j2bUDU4sqkcFfX6hsLY3Jb+5tXeypnXoaGbdqGYleiAJglja0P/UmcrIHpuc0xXW&#10;9vmFgM8fKKrrXVk3Ra5c1TLU2j8dkmWDxd4zPNs1NHM6r7GyebA3/JsFISC29U+mFDT3jsy19U6e&#10;LWypah0WAmIopPx+ob5zfGtry+50p5d2ZJd3tPVOVTYNHE6v1SyuybKy96pahqbmdeqSL28aOJXX&#10;1NIzUds2fCSjdmBiUZZlvyAez67PLGuP/O6jpKG/qWcicvxzcXXzcEZtXlWX3emJ3Oei2t7OwZmn&#10;24TjmpWC6l5ZlruHNfvPVg1PLKqXW2yunIous80ZDAaVvwhj83lVXeklbepfBIvNuW6wPHW2qqV3&#10;Uhlmw3Pjmu1NeDy7YdN8we81DGZ7TnlneF6G+kbnD2fU1rWPtPRMnMhpqGkfFcKzWbO4kZzX1D+m&#10;zE71k+kXAoW1vQdSqxe0evV2JudWy5sGQqGQxe7qHZ7tH5tPL2krbehXr+8Of4PlVnZVtQ73jsz1&#10;jcz3DM8GRDYhESVKbEIiSpRCIbmuYzSzrD2tpM3tVUbLcmQTGq3pJdGb0BXehBccUXn0RGng3Lpw&#10;eXzZlV06vfLjfkiWW3omC2p61UNP+VVdi+FNqF6zY2Amr7onckBDb7I9dbbabHOq71hc1zc4uaRe&#10;WZbluvbRgprewrreZd32QaGtra2+sfmCmh71x1NJktp6p0rq+/3hH4WVTahZCYhSc89EcV3fjmOA&#10;sizPzOkySzt0evPw5FLHwMzSqqFzcKa4rk+dWJGm5nX1neOSFAwGQ03hISHL8uT86rGserdHuebs&#10;0npyXrPVoRzyml5Yr+8cE0UpGAy19E7WtA37/YGOgRm9UVnaDpfnVG7T4rkfxK+gUCiUWdbR1j8t&#10;hT+fTrc3tbh1YHw+/Pm5cBNqVs5vwpqe6taRgCgey25QDwUHg6GFFX1yXlP0kdW55Y2q1uGi2p6a&#10;1pHI18hid506dzVJkkanlzNK2612dygUGpleTi9pt4S/XuoKza3scrjOTyZBECubh7IrOvOre9Tj&#10;mVPzF2zC1Y3oTTiobkL1j4GAmFHaPr2gHGdTL2ntm8yv7lH/aLQ4MkrazFZnKHzMub5zLBgMdg1p&#10;Cmt7/eEvtBQMtQ9MV7WO+IWAugmn53WhUGhqXpde0mY+t1FnFnSZZe0Wm8sviOnFbafzm1v7ptSj&#10;ZyX1/U09k+omDAZDNW0jDZ1jVS2D81FfvqLano5BzdNtwjHNakH4DncOzWSWd57MaVC3cXgTdqrf&#10;52ptfVPF9f3SuaN260brU2erLRceJ1c3oeGiTZgd3oR6o/V0fpM2/AsL9at2pqhFt2GWZVmzuJFb&#10;2RV9J/1CIL+6u7Shv6i2V/17PTmnK29UNmHkOqUNA8PTy9HvlV/dNb+if7r/WCKiv+DYhESUKIVC&#10;cm37SP/4QmpRa8fgjCQF492EQmDHJjSr06t7SJNXtT3bLn8TyrJc3jjYP7agXtnp9h7NrNMsrrX3&#10;T5c29Ks/vIZCocKa3pmFtcgN+vwBnd6sHvuqah4cmlxq7ZvKLu8wmh07fpb1C4GUgubJ2dW6jtH2&#10;/pn+8cWyhgGrw51f3b2wshl9TZ9f8HgFWZYDAWXhdA1qRElq7pls7BpTryBKwTOFLepSDV/Zr165&#10;qmW4c2BGvU4opByunFveyCrrMFvPj4F4M1kdhzNqjVHDwGRxGMzKQ2QvcxNOzK2oF4qiVNs+2jWo&#10;idyUclxodE6zuHYsq97lPvflDm9CddOqn7fShv6ZhTUhIJY2Dg5PLUXe3esT8qt7lqIWuyCIFU0D&#10;47OracVtytHFYPDyN6FfeKZNaHW4M0vbjRZHZBP6hUBe1QVfO59f2DBYRSkY2YSSFKxuG+kZmYtc&#10;JxCQiuv6NEvryiYsaRudXj6R07CsUx7CGr0JbQ736YJmg8neNTxb2z4aeffL3IQdgzNNPZON3eNV&#10;LcOCIF7eJqxaM1i8PsHrE4RAQH1S4tNtQq9PGJlaLq3vj36Txeb0+pTvW82i8l3n8ys35fUpE9kv&#10;BHIquybmVssaBwbDh0kvuQmHpi7YhHlVXZNzqx6v3+sTfH7lLkXeRET0lx2bkIgSJXUTqk8YUx60&#10;abb/kZuwvmNkYHy+tW/yUHrt8NT24b7L2YQtvRMD4/MNnWMpBS1rmxb1yppF3cncRrfHt7Rq2HO6&#10;Qn38XjAYyihpX13fPjayo8rmwfTStn2nKyubhwLn7lskj9f/+Klynd5c1z6iPgTR4xMkKVjfOT48&#10;vbzjympzS+uZZR0uty8gStVto0MT8+rlwVAot7Jzdmk9+qfk+eWNzLIOp0t51mX4KWT+wxl1B9Jq&#10;eoZno68mBYPrBusz2DDYIs8Y3NraWtDqT+Y0+nwXHMlUi3cTBoOhzkFNY9f2wvH6hANpNdo1o9cv&#10;nC1smV/eUO/njk0YEKWaNuX7xOcP5FR06aKeLKqsxIaBmYXzzx4UBLGscWB+Wb+sM2aVddidnj9y&#10;E6bkN/ePzvaPzeVWdisHhP2ByCb0+oXU4tbI/YwusglFUSqs6Z2P2o2SFKxqHR6b1voF8Wxhy4bR&#10;1jM8m1/T6/ULkU0oy/Lc0kZOZWdIlhdWNs8UtgjC9sMmL38TtvRO+fxCRmn70qoh5ibcMFr3plQe&#10;TKvZn1rzVGpNRctwQJSeeRN2Dmk6B5VfQEhB5Rme/aOzA2Nza/rwccKljf1nq/anKrf25Omq4Unl&#10;saM5lV3T82vK3/GSdq/PfzmbMLu840Bq9f7Umn1nq7MrOqOfdEpE9Jcdm5CIEiV1E46EHy3W1j9d&#10;0zayvGaMPJ8wraRNPamMcsoKq3NvSmX0U84uuQlzK7tKGvqPZdXXd54/rnI5m7Cgpqeorm9fSuXI&#10;uW0mSlJF81BWWbtmcX1cs/LUmar+MeXRkqFQKK+ye157/vFsUjDo9vjVH23LGvszyto3DNbUotbR&#10;8BMLt+9EOK9POJJRv7CyWd40sLRqMJjtVS3DNqe7rHFgZvH8qlELhkLadePJ3MbVDeWEIqIkNXSN&#10;d4V/BFc/aEZp2+K5pREMhVbWTSdyG1fCZx+J5HL7llY3T+Y2jM+c/1Hb6xMyy7vSS9ufTlZFl/oM&#10;RrUNg/VoZn30kx59/oB6OKiufaRU+bF++5bHop9PeKlNKEnBpu7J9v4p9ajs4PjCsaz6sRmtZmE9&#10;r7KroXNc/aF/xyYUlIOlg1Nzq35BLK7ri16AfiFQVNe3sHL+oZXqJpxdWg+Ej0k290xOza9FNmFh&#10;7QXPJ6xsjrEJ2/omj+fUlzUOppe0n8xtVB+sG32cMLuic3VdOTqtJgWDHq/yzRB9nLCieSjyfaUe&#10;LC1rHJie16mbUG+yB5Td2DM1t1rRNKBuwmAw2Ng1XlTbO7u4PjK5dCqvcUKjVe/U5W/C5p5JWZbH&#10;Ndrssk5zrE2oHifUbZhdHr/L41MPyj3zJhycWFQPYEpScFyz0tIzmVbc1js6px4nzAxfR721QEBU&#10;NmFV19ScMpLrO8byq7uV5xPG2oT5VV3jmlWXx+fy+Lw+5WB45E1ERH/ZsQmJKFGK3oQWuzuvuru5&#10;ezKrotPl8VlsrjOFLaZzj3ic127sO1MV/RPtJTfhkm5TlIJdQ7PKWVXO7cnL2YR6k035uby2t6J5&#10;SD3hh9XuSi9tb+qeaOubbuufLq3vL6rrV4+etfRM1rSNRM7oODG7UtE85PMrb6poGhiaXAqF5JnF&#10;tezyTpN1+ylkasFgqGNgpqp1eHZpval7vLFzbHhyaW55I6+q2xYeG9HXnF5YSytpW14zqo8kDIWU&#10;BZVZ1qGe7cZic53IbVSfcRcMhmYW19JL2pfXDJETsUwvrKnPZgyFQqUN/ZWtw5HlJsuyEBCfWfRL&#10;JgiidCq3cXhqSb1xISBWNA31j86FZLljYCqtpF19LqV6DDCjrF19rwufT7i9CW0Od1pJm3rGTr9y&#10;0K+zuK63rX+6rW+6vnM8vbRd/S3A9vMJz23CDYM1q7xDb7QpH2JIUxQeeOqbltcM2RUd0Z/nyCaU&#10;ZdlgsmeWtde2jxaHn/DpF8Siur5xzfadEQJidllHX3jqq5dcvAlb+yZzq7oDAdFkdSTnNU2FT+kZ&#10;2YSSFGzoGq/vGIucFWZybqW+c8znv+D5hAMTiwU1Pep3yNbW1tqmJfyfY41sQlmWZ5c2cio6yhq3&#10;N6EQUN5U2zaifvsV1PSkl7arX/qi2p7OocvbhL2T4aPTvuK6vtr2kdxK5RwzkWteahNWW2xxPJ9w&#10;WWdMKWhWv3VDsixJwazyjplF5TOvWdzIuej5hMomDJ90x2xznsxtLG0YKFcOMsfYhNG/fyEiSpzY&#10;hESUKEU2oTpUpuZ1h9Jqciq7XB5fMBgsaxzIqeya026MTi+nFDZXtwxHvx7dJTeh+rBAl8d3Oq+p&#10;c1CjrqDL2YTq+LTaXalFLUvhZ3ZNL+jyq7sFQTlzixQMWu3ulPzm1Q3liJDBbE8tbitrHJiYW+kZ&#10;nj2QVjM2o1WPNannmFEO64nB2nbl9DmRU0qqiaKUX9NTVNu7tmle27S09E4ez1KOHO74qVe7Zjyd&#10;39TSO7m4sjmv1bSmwosAAAXfSURBVGvXjaGQ8moQRzLrWvuml1Y3s8s6y5uG1KNqK+vhK/dMRK7s&#10;9QnF9f1lTQNGi71vdO5wes3s0vknQF5B0wu6lPzmlt5JzeJ6TdvIyZwGdV3YHO4TOQ3VrcNz2o3e&#10;kdnT+c2acwc8I5vwRHZDc8/knHajb3QutahNOQVOeNGtrJsOpCrP5FQ/w063N7uya255I7IJB8YW&#10;5pY32vqmTuc3dwzMiJIky7It/KS+7PLO0Rlt5+DMqZzGruHZ6JdqiGxCdaiMTi8fTKspbRgIn0Uz&#10;NDixeCqvsW90fm55o7i+Pzm/yWR1PvMmzKvuUV8ub2B8Ia+yWzkMeG4TyrKsN9pSCppLGwcmZrV9&#10;o3NHMmqVb4ao44SyLDtc3tyqrszS9pHp5e4hzcmchpbeSSkYjGxC9UmG9Z1jRzLrmsObcF6rTy9t&#10;tzs86idnfdPyRHK5+gorRbU9FU2D89qNee3G0uqm99zUVLt4E8qyvGm2PXW2Kq24zRw1+S6xCc9U&#10;jUwtL2j189qNlXWT+vDmwxm1w1OL6oXqHYhsQkEQ6zvHkvOaeoZnZxbWCmp682t61Md7axY3zha1&#10;LK1uLmj1C1r90upm9CaUZVm7Ztx/tqqkvu+ZN2FeZVd7//S8dmNBq59b3uCxo0SUOLEJiShRCoVC&#10;LX1Tk3PKj4nqI9Aqm4dKGwfVk3DanJ7K1uGTuc2nC1ra+6ejj1wpT7TT6g9m1Annzk3v9vpKGgYj&#10;L0s4NafLq+5Tz1lS0Ty4vHb+9dz6x+bLmocjry1htNhP5jVHDo+0hg/LKC82MKjpHp6NfnHworr+&#10;8TnlR3xlCRhsmWWdp3KbMss7ox/K2NQ9Pn3u9DNmm+tsUfu48pC/C8aYzy90DWtO5TWfyG0saxw0&#10;nTsdZXQj09rk/Obk/OaTec0ncpoKa3vVc9jo9Ob0kvYTyus0DHnOPcFvdObCK4dPuGqyOLIru49l&#10;N6aVhEfOzo8QX8qDA2dXUovaTuY2lTb0R0+LdYM1r7rnZG5TalH72Iw28omtbB5u7p0KiGJWedfp&#10;guZTec2Z5Z2DE4vq0UtZlkdntFnlXZHbEaVg+8D289NsDndWeVdynvJeedU96rPyIte02FyljYMn&#10;c5uTC1r6Rud3rG4hINZ1ji+ubj+qVpKUB2rWto/5w8/HC4jiwPhCckHLydymgpq+HU8FFJQDif1z&#10;y+cPTPWOzFY0D6m/jPD6hILa3pUNUygk948vtvdPq9dZ37TkVHadzG3OKO2YXVxXR44oSs3dE3PL&#10;2w9qtTlcFU1Dyn3Ob+kanlXvjD8g5lV1R14zw+HyHM9p7B6eU88f29I3HZlAwWAwo6xjLHxEvaZt&#10;WP1aK5/z4vYd/wnTC+sVzcMhWe4bX+gePn9im46B6byqHlvUaUV7R+aq2kcjvxzZNNlOhj/h6i3n&#10;1/Q6XV7lOGFOk3rhiZzGqtaR8DmHnKUN/d7wt18gINZ3jacUtJzKay5vGoy8kuHCqmH7ppTv86as&#10;sg5/QCxpHIx8Qra2tqrbhqvbRqI3YW372PjsavTfl9KG/sjtHMqoj3zPExH9xccmJCI6nxQMRR8e&#10;fE4lBZXDRzsvvezEC1+9/TILyXLwsj9u+FDPn/KzJ4qXvs9Pd/mzlCwrD1Xd8Wr1l58sy3/k125H&#10;8mV8Ubbvc9RvGf5iCoWUv6TP/J9PRERxxSYkIiIiIiJK3NiEREREREREiRubkIiIiIiIKHFjExIR&#10;ERERESVubEIiIiIiIqLEjU1IRERERESUuLEJiYiIiIiIEjc2IRERERERUeLGJiQiIiIiIkrc2IRE&#10;RERERESJG5uQiIiIiIgocWMTEhERERERJW5sQiIiIiIiosSNTUhERERERJS4sQmJiIiIiIgSNzYh&#10;ERERERFR4sYmJCIiIiIiStzYhERERERERIkbm5CIiIiIiChxYxMSERERERElbmxCIiIiIiKixI1N&#10;SERERERElLixCYmIiIiIiBI3NiEREREREVHixiYkIiIiIiJK3P5/k5d+FzeXx8UAAAAASUVORK5C&#10;YIJQSwMEFAAGAAgAAAAhADL1zpjgAAAACAEAAA8AAABkcnMvZG93bnJldi54bWxMj0FvgkAQhe9N&#10;+h8206S3uqABFFmMMW1Ppkm1SdPbCCMQ2V3CroD/vtNTPb55L+99k20m3YqBetdYoyCcBSDIFLZs&#10;TKXg6/j2sgThPJoSW2tIwY0cbPLHhwzT0o7mk4aDrwSXGJeigtr7LpXSFTVpdDPbkWHvbHuNnmVf&#10;ybLHkct1K+dBEEuNjeGFGjva1VRcDlet4H3EcbsIX4f95by7/Ryjj+99SEo9P03bNQhPk/8Pwx8+&#10;o0POTCd7NaUTrYIomHNSQRyBYHu5iBMQJ74nqwRknsn7B/J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9MolKRAwAAVQgAAA4AAAAAAAAAAAAAAAAAOgIAAGRy&#10;cy9lMm9Eb2MueG1sUEsBAi0ACgAAAAAAAAAhAHWRERH7BQIA+wUCABQAAAAAAAAAAAAAAAAA9wUA&#10;AGRycy9tZWRpYS9pbWFnZTEucG5nUEsBAi0AFAAGAAgAAAAhADL1zpjgAAAACAEAAA8AAAAAAAAA&#10;AAAAAAAAJAwCAGRycy9kb3ducmV2LnhtbFBLAQItABQABgAIAAAAIQCqJg6+vAAAACEBAAAZAAAA&#10;AAAAAAAAAAAAADENAgBkcnMvX3JlbHMvZTJvRG9jLnhtbC5yZWxzUEsFBgAAAAAGAAYAfAEAACQO&#10;AgAAAA==&#10;">
                <ns10:shape id="Imagen 1" ns11:spid="_x0000_s1046" type="#_x0000_t75" style="position:absolute;width:49942;height:33147;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jNtywAAAOIAAAAPAAAAZHJzL2Rvd25yZXYueG1sRI9BS8NA&#10;FITvgv9heUJv7W7bEDVmW0RRBA/VtgePj+wzG5J9G7Nrm/rrXaHgcZiZb5hyPbpOHGgIjWcN85kC&#10;QVx503CtYb97mt6ACBHZYOeZNJwowHp1eVFiYfyR3+mwjbVIEA4FarAx9oWUobLkMMx8T5y8Tz84&#10;jEkOtTQDHhPcdXKhVC4dNpwWLPb0YKlqt99OA2XXP2Y8fag2fG2es0dfv1r/pvXkary/AxFpjP/h&#10;c/vFaMjVbT5Xy0UGf5fSHZCrXwAAAP//AwBQSwECLQAUAAYACAAAACEA2+H2y+4AAACFAQAAEwAA&#10;AAAAAAAAAAAAAAAAAAAAW0NvbnRlbnRfVHlwZXNdLnhtbFBLAQItABQABgAIAAAAIQBa9CxbvwAA&#10;ABUBAAALAAAAAAAAAAAAAAAAAB8BAABfcmVscy8ucmVsc1BLAQItABQABgAIAAAAIQDhJjNtywAA&#10;AOIAAAAPAAAAAAAAAAAAAAAAAAcCAABkcnMvZG93bnJldi54bWxQSwUGAAAAAAMAAwC3AAAA/wIA&#10;AAAA&#10;">
                  <ns10:imagedata ns7:id="rId21" ns11:title="" croptop="6866f" cropbottom="4293f" cropleft="500f" cropright="-500f"/>
                </ns10:shape>
                <ns10:shape id="_x0000_s1047" type="#_x0000_t202" style="position:absolute;top:33731;width:49942;height:266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w/zAAAAOIAAAAPAAAAZHJzL2Rvd25yZXYueG1sRI9BSwMx&#10;FITvgv8hPMGLtEnXZatr01KKQvVSuu3F22PzulndJEuSbbf/3giCx2FmvmEWq9F07Ew+tM5KmE0F&#10;MLK1U61tJBwPb5MnYCGiVdg5SxKuFGC1vL1ZYKncxe7pXMWGJYgNJUrQMfYl56HWZDBMXU82eSfn&#10;DcYkfcOVx0uCm45nQhTcYGvTgsaeNprq72owEnb5504/DKfXj3X+6N+Pw6b4aiop7+/G9QuwSGP8&#10;D/+1t0rCfFbk4jkTGfxeSneAL38AAAD//wMAUEsBAi0AFAAGAAgAAAAhANvh9svuAAAAhQEAABMA&#10;AAAAAAAAAAAAAAAAAAAAAFtDb250ZW50X1R5cGVzXS54bWxQSwECLQAUAAYACAAAACEAWvQsW78A&#10;AAAVAQAACwAAAAAAAAAAAAAAAAAfAQAAX3JlbHMvLnJlbHNQSwECLQAUAAYACAAAACEAfGQcP8wA&#10;AADiAAAADwAAAAAAAAAAAAAAAAAHAgAAZHJzL2Rvd25yZXYueG1sUEsFBgAAAAADAAMAtwAAAAAD&#10;AAAAAA==&#10;" stroked="f">
                  <ns10:textbox style="mso-fit-shape-to-text:t" inset="0,0,0,0">
                    <w:txbxContent>
                      <w:p ns2:paraId="38A4342A" ns2:textId="3A8396A6" w:rsidR="008D64E2" w:rsidRPr="00F7030E" w:rsidRDefault="008D64E2" w:rsidP="008D64E2">
                        <w:pPr>
                          <w:pStyle w:val="Caption"/>
                        </w:pPr>
                        <w:r>
                          <w:t xml:space="preserve">Ilustración </w:t>
                        </w:r>
                        <w:r w:rsidR="00D82CA1">
                          <w:t>12</w:t>
                        </w:r>
                        <w:r>
                          <w:t xml:space="preserve"> Prototipo de la ventana del Perfil del Paciente</w:t>
                        </w:r>
                      </w:p>
                    </w:txbxContent>
                  </ns10:textbox>
                </ns10:shape>
                <ns12:wrap type="tight"/>
              </ns10:group>
            </w:pict>
          </ns1:Fallback>
        </ns1:AlternateContent>
      </w:r>
      <w:r w:rsidR="004C1227">
        <w:rPr>
          <w:lang w:val="es-MX"/>
        </w:rPr>
        <w:br w:type="page"/>
      </w:r>
    </w:p>
    <w:p ns2:paraId="12CF669F" ns2:textId="316A9780" w:rsidR="00D82CA1" w:rsidRDefault="009E53A1">
      <w:pPr>
        <w:rPr>
          <w:lang w:val="es-MX"/>
        </w:rPr>
      </w:pPr>
      <w:r>
        <w:rPr>
          <w:noProof/>
          <w:lang w:val="es-MX"/>
        </w:rPr>
        <w:lastRenderedPageBreak/>
        <ns1:AlternateContent>
          <ns1:Choice Requires="wpg">
            <w:drawing>
              <ns3:anchor distT="0" distB="0" distL="114300" distR="114300" simplePos="0" relativeHeight="251658255" behindDoc="0" locked="0" layoutInCell="1" allowOverlap="1" ns4:anchorId="6142CB49" ns4:editId="419EC4A4">
                <ns3:simplePos x="0" y="0"/>
                <ns3:positionH relativeFrom="column">
                  <ns3:posOffset>866775</ns3:posOffset>
                </ns3:positionH>
                <ns3:positionV relativeFrom="paragraph">
                  <ns3:posOffset>0</ns3:posOffset>
                </ns3:positionV>
                <ns3:extent cx="4467225" cy="3971925"/>
                <ns3:effectExtent l="0" t="0" r="9525" b="9525"/>
                <ns3:wrapTight wrapText="bothSides">
                  <ns3:wrapPolygon edited="0">
                    <ns3:start x="0" y="0"/>
                    <ns3:lineTo x="0" y="21548"/>
                    <ns3:lineTo x="21554" y="21548"/>
                    <ns3:lineTo x="21554" y="0"/>
                    <ns3:lineTo x="0" y="0"/>
                  </ns3:wrapPolygon>
                </ns3:wrapTight>
                <ns3:docPr id="372163474" name="Grupo 13"/>
                <ns3:cNvGraphicFramePr/>
                <ns5:graphic>
                  <ns5:graphicData uri="http://schemas.microsoft.com/office/word/2010/wordprocessingGroup">
                    <ns13:wgp>
                      <ns13:cNvGrpSpPr/>
                      <ns13:grpSpPr>
                        <ns5:xfrm>
                          <ns5:off x="0" y="0"/>
                          <ns5:ext cx="4467225" cy="3971925"/>
                          <ns5:chOff x="0" y="0"/>
                          <ns5:chExt cx="5143500" cy="4543425"/>
                        </ns5:xfrm>
                      </ns13:grpSpPr>
                      <ns6:pic>
                        <ns6:nvPicPr>
                          <ns6:cNvPr id="672197074" name="Imagen 1"/>
                          <ns6:cNvPicPr>
                            <ns5:picLocks noChangeAspect="1"/>
                          </ns6:cNvPicPr>
                        </ns6:nvPicPr>
                        <ns6:blipFill rotWithShape="1">
                          <ns5:blip ns7:embed="rId22">
                            <ns5:extLst>
                              <ns5:ext uri="{28A0092B-C50C-407E-A947-70E740481C1C}">
                                <ns8:useLocalDpi val="0"/>
                              </ns5:ext>
                            </ns5:extLst>
                          </ns5:blip>
                          <ns5:srcRect t="1685" r="961" b="3371"/>
                          <ns5:stretch>
                            <ns5:fillRect/>
                          </ns5:stretch>
                        </ns6:blipFill>
                        <ns6:spPr bwMode="auto">
                          <ns5:xfrm>
                            <ns5:off x="0" y="0"/>
                            <ns5:ext cx="5143500" cy="4219575"/>
                          </ns5:xfrm>
                          <ns5:prstGeom prst="rect">
                            <ns5:avLst/>
                          </ns5:prstGeom>
                          <ns5:ln>
                            <ns5:noFill/>
                          </ns5:ln>
                          <ns5:extLst>
                            <ns5:ext uri="{53640926-AAD7-44D8-BBD7-CCE9431645EC}">
                              <ns8:shadowObscured/>
                            </ns5:ext>
                          </ns5:extLst>
                        </ns6:spPr>
                      </ns6:pic>
                      <ns9:wsp>
                        <ns9:cNvPr id="1227364506" name="Cuadro de texto 1"/>
                        <ns9:cNvSpPr txBox="1"/>
                        <ns9:spPr>
                          <ns5:xfrm>
                            <ns5:off x="0" y="4276725"/>
                            <ns5:ext cx="5143500" cy="266700"/>
                          </ns5:xfrm>
                          <ns5:prstGeom prst="rect">
                            <ns5:avLst/>
                          </ns5:prstGeom>
                          <ns5:solidFill>
                            <ns5:prstClr val="white"/>
                          </ns5:solidFill>
                          <ns5:ln>
                            <ns5:noFill/>
                          </ns5:ln>
                        </ns9:spPr>
                        <ns9:txbx>
                          <w:txbxContent>
                            <w:p ns2:paraId="63DE3627" ns2:textId="1289B6FE" w:rsidR="00F077AE" w:rsidRPr="00D80517" w:rsidRDefault="00F077AE" w:rsidP="00F077AE">
                              <w:pPr>
                                <w:pStyle w:val="Caption"/>
                              </w:pPr>
                              <w:r>
                                <w:t>Ilustración 13 Prototipo de la ventana del Dashboard del Paciente</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13:wgp>
                  </ns5:graphicData>
                </ns5:graphic>
                <ns4:sizeRelH relativeFrom="margin">
                  <ns4:pctWidth>0</ns4:pctWidth>
                </ns4:sizeRelH>
                <ns4:sizeRelV relativeFrom="margin">
                  <ns4:pctHeight>0</ns4:pctHeight>
                </ns4:sizeRelV>
              </ns3:anchor>
            </w:drawing>
          </ns1:Choice>
          <ns1:Fallback>
            <w:pict>
              <ns10:group ns2:anchorId="6142CB49" id="Grupo 13" ns11:spid="_x0000_s1048" style="position:absolute;margin-left:68.25pt;margin-top:0;width:351.75pt;height:312.75pt;z-index:251658255;mso-position-horizontal-relative:text;mso-position-vertical-relative:text;mso-width-relative:margin;mso-height-relative:margin" coordsize="51435,45434"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gvmAMAAD0IAAAOAAAAZHJzL2Uyb0RvYy54bWycVdtu4zYQfS/QfyD4&#10;vrHl68aIs3CdJgiQ7hrNFnmmKcoiViJZkracfn3PUFJSO1s03QfLw8sMZ86cQ159OtYVOygftDVL&#10;nl0MOVNG2lyb3ZL/8fX2w0fOQhQmF5U1asmfVeCfrn/+6apxCzWypa1y5RmCmLBo3JKXMbrFYBBk&#10;qWoRLqxTBouF9bWIGPrdIPeiQfS6GoyGw9mgsT533koVAmZv2kV+neIXhZLxS1EEFVm15Mgtpq9P&#10;3y19B9dXYrHzwpVadmmIH8iiFtrg0JdQNyIKtvf6TahaS2+DLeKFtPXAFoWWKtWAarLhWTV33u5d&#10;qmW3aHbuBSZAe4bTD4eVnw933j26jQcSjdsBizSiWo6Fr+kfWbJjguz5BTJ1jExicjKZzUejKWcS&#10;a+PLeXaJQQJVlkD+jZ8sf+08p9lkPB2iJ+Q5mU7Gk9Zz0B88OEnHabnAr8MA1hsM/psr8Ip7r3gX&#10;pH5XjFr4b3v3Ae1yIuqtrnR8TtRDYygpc9houfHtAHBuPNP5kgOW7HI+nE84M6IG8+9rsVOGZYQO&#10;+dHW1lFQYQ9WfgvM2HUpzE6tggN1ISjaPTjdnoYnp24r7W51VTFv45OO5WMpHE7MEiNpsSsYvD/j&#10;zXcwazl5Y+W+Via2IvOqQu3WhFK7wJlfqHqrUKS/z1OGYhG8/B0Zk8Cy2UfwAWddzjLOoLLxeN7v&#10;il5FWRKpCuRLHlQf3PuFVFxfTwtUADnZtvnN5qhJ7KNNZb2HnKcUQz+m80TOF4oBeR/inbI1IwMF&#10;IaMUXhweQpdbv4Wyrgx9jSW028xpJiVNaXYm+kViwo0WeugxegP+/xJt6ilSo7CvLMtGo/l4NpkO&#10;Zz3N1nuRe8tyxSI0alu+dU4kcxaPv1gIN3WE5tu8e9GdqX0ymoPInaJ7zZ/AOprN5lBxC0bflB6y&#10;d6IabKVzgpTAJd915dlB4MpuSh1VF/xk17804rUgsuJxe0xizEYUg6a2Nn8GCBBKutCCk7caBz6I&#10;EDfC4+rHhYTnLH7Bp6hss+S2szgrrf/re/O0H83FKmcNnpIlD3/uBd0z1b1B2+nd6Q3fG9veMPt6&#10;bVEqtIJskgkHH6veLLytn/DKregULAkjcdaSx95cR4ywgFdSqtUq2e119WAeHS659iIgYL8en4R3&#10;XVuIIJ9tTyyxOON8u7fl+wqyK3QSxCuKYDsNQPJkpTcK1skj+M9x2vX66l//DQAA//8DAFBLAwQK&#10;AAAAAAAAACEAPPI/OMwHAQDMBwEAFAAAAGRycy9tZWRpYS9pbWFnZTEucG5niVBORw0KGgoAAAAN&#10;SUhEUgAAAx0AAAKqCAYAAABfITPqAAAAAXNSR0IArs4c6QAAAARnQU1BAACxjwv8YQUAAAAJcEhZ&#10;cwAADsMAAA7DAcdvqGQAAP+lSURBVHhe7N13QFXl/8Dx97mXjYAigihqTtwjB26zDCtHpek3LSsr&#10;Lb+l/irb5rdhUxtqaWWlZWlpampmmpPU3HubiyFDQNYF7jy/P+4FLkdAQEDBz6vv+T4+44w7OZ/7&#10;PM85ytwvDKqiKKiqik6voOhUdK46FAUAVFUlp945zaEtl3qpl3qpl3qpl3qp15ZLvdRLfdWtt6k2&#10;FHTYLCqqFWzWAtaf+3mmig50LuDuCT6+Kn7VVdw8crcrhBBCCCGEEIUyZUNqikJ6mg5TtorVBKh5&#10;9crXnxtUV0+FwGBo315PnWA35/WFuCZWq4rFakWvz4uOhRBCCCFE1XQx1sKhwzYSL4IpWwWbvVyn&#10;d1do0AjuudtTAg4hhBBCCCFEqdUJduGucDcaNFZxcVOwqWCzga5WbZW+t3miqvb+D0kllVRSSSWV&#10;VFJJJZVU0mtJe/Z0p0YtG4or2GwqSlSMUQ2pIz0conzI8CohhBBCiJtTdLSZjRtUslJVdBJwiPJm&#10;j3mFEEIIIcTNJCTElWrVVFBAp60UQgghhBBCiLJQK1AFPShqzuArIcqBxTG8ykUnw6uEEEIIIW42&#10;+w9ks+sfnfR0CCGEEEIIIcqHotiH2kvQIcqf9KUJIYQQQtyU1JxL5morhBBCCCGEEKIs2IMOVYIO&#10;IYQQQgghRDlR7YGHTCQX5cpitWGxWNHrJb4VQgghhLjZ7NuXzdYIRXo6hBBCCCGEEOVDdfR0SNAh&#10;hBBCCCGEKB+qWvbDq6LiL5CYcgmjOVtbVSAFBS8PbwJrBhNUI0hbLaoAi9WG2WLFRYZXCSGEEELc&#10;dPbsySJii65sgo4z0ac59O8+DFkZ2qpiC/SvTYdmnaglwUeVIkGHEEIIIcTNa/fuLCI2l8HNAQ+c&#10;3sv2w1vIyEpHvYb/4pNj+XPHKiLjzml3IYQQQgghhKiU7MOrrinoOBN9ikOn9+dOECmLJeLARlIz&#10;UrS7EkIIIYQQQlQyOef41xR07D+1F1VVy3SxWm0cPL1PuyshhBBCCCFEJaSq13BzwMi4c9c8pKqw&#10;/85e/Bej2ajdpRBCCCGEEKISUVWwXUtPR8LlhCt6KbRLNf9baFg3hBoF1F1tSbwcr92lEEIIIYQQ&#10;ojJRQbVdQ9CRbcy6IlDQLg2a9aFP+3u49+6R9AlRUYN6cldYV2oX0Fa7ZJuKd9ldUQlc8/XRhBBC&#10;CCFEZaQ6ejtKHXSoypWBgnY5lJJub6z3oVGTQdzdrhWBHm5QQFvtcjV7Zj3J3fd/yx7nwrjVPHf/&#10;k9w965BzaYlcXP4Wd9//JDN2a2uA3d9y9/1P8tzyOG1NntQTLPnodf5z/5Pcff84/jvrHy6atI2E&#10;EEIIIYSo+spkIrkjdil8ObqTYymOuRnV6hLsmsjJXZu4qG1XwHK1sMOYEkdiQjL5Zn5YTMQkxJGY&#10;s8/SyEoiMSGORBPAbt7oMZDOo5ZzEcCUTGJCHDFZ2pUcolfz+OBJfLTiINFWFdWazO6f3+XewTPZ&#10;Vtg6QgghhBBCVFnqtQUd2p6JApegulR3c8lbSQkgtNu9dAkqoG0JezpU1YZN1QYnKjbVhs2pMP3U&#10;WmZ/MIO3Zy5j4ylDXoXVwMnVP/C2o25rtL07QlVztnGZrfOWcUC1YYvayKcfrOVkbp2ZmI32dWdv&#10;jHMEPibWfPEFB81+hL/3C9tWfsufK39h8X8bYkv7k0+XOXpHTHFs/ekb3v5gBp/+tJsYRy9I4o6f&#10;efuDGfx2JI6Nc2fw7Y7LUNTxCyGEEEIIcaMrm56OIni3554O7amju8SxA7/x84ovWLb/MPFKbdp0&#10;uI823toVtK4WeKioqpH0pMsk5iwpGfagxdHi3E/P0ufRz1iw9QBbf/+eSY+O4fWtBuAyv014gBFT&#10;l7I1KpbjS+cyYdhjfHgwZ7sqYCTm0GliVBXVGMvB7VGkOepivn+ZBz74kzUr/uSb10czYcVl4CBb&#10;N6uoDYfy3z55D67hgx+zedVPfDnYH9J38/rA0Uz4/E+2bt/J4s+nMGjgh2xNB+OZrfy24k8+fOZZ&#10;Jn33J3+cMRZx/EIIIYQQQtz4csYxlT7oKKB3wnkJbt6GOvpLHNr6K9vOR5OuqiRd2MLqbfuJ19el&#10;TeumV6zjvFwt5lBVGzbbVl6950H65SxP/MQZm70HBOsu5s48jS1sIut+n8e6dfN5qWUSq6f/ylmr&#10;N3c8/z4zflzIui8+YNF3jxBsS2Ln4ThQVWw2G6pam/98+hJ32WzYGo5g3son6eyos4U9w7p1C/nn&#10;uwcJttnYeeA0REVy3GbD1iyEus4HqnfDp2YNAnzciFkxn9WpNnq89T3rVi5k3ft9cE3dyPuL/s3d&#10;r/8Db/PPP2tY+mBk4cfvvP1K4CovpRBCCCGEqMKu6epVOTMvCvuvia8v1rQL7MjQ1GT8w7nLRryq&#10;1b1infz/XYUKqtqD9/74mfU5y7cjaOjowuFiJMdVULd/Ss8u/WnX5UHePwzqxVhi9G6QHsUfb/+X&#10;O+4eQrsR84nOjXNU+4SXnN2o9iFXubtVoU5oY3wAWrSgbc7+avpTRwU1LpnE3Nb5nf33X1S1MZ1b&#10;2HtCfLqE0VmF6IvJuftt274l7lzl+LUbFkIIIYQQ4gaUcxpd6qAjZxhSoQuFz/vI3UIBdXltrhJ2&#10;qDZsNld7L0LO4lfN3hOhAi7garPhPfQdNqxZ5LSMp0vUrzz85Ez+qjmUL777hq0LHuWWnB6SnJ6O&#10;3N3YsNlyd+rYvtNjyNmfV3M6N7Rh272C1VG51bBnFp063UmnacdAZ8NmM5JtddQlxBJls2HT2V8R&#10;5/0Wefx5W7/x5T6gnNdUFllkkUUWWWSRRZabZ7nGmwPaN1G402lpuPjdQlft3A3vbjSs7k6moYjL&#10;zhaDc3DjVJo77IvgHgxorJL22xKWnTNCyk6mPvw4w15bT2JiLNGqSkCDegS4GTn2ZwRncro3cgMf&#10;+/bcVBU15RQR6/8lMWfbuTt1DpKCeXDiXVRTTzPtgcd5+YeNLPryTe59ZgXZamPGP9iSXoMGU029&#10;wLwvVnD8zL8s+uI3zqje3HNbe81+Kfr4cx+vEEIIIYQQNzBH7FHqoCPvJLngJebYQWKstWjXexg9&#10;6gegqir+9W9jYK8OBCmXOH3wyBXrOC9XpdqwOV+myiG3p4NgHp31P+4PPsJnYx6i9wPTWKe249lX&#10;76Vuhwd4rVt1Iue/QO9+jzPjcj0a2mzY7GGEU49DGI8+1wJbwnreeXEOW9IcPR1O+8vt6QDcu7/A&#10;upkPEKqcZ9WnU3nnqwhO1+jBa7/M5NF6QIen+PHFLritn8HQB8byznobvV6cydu93TT7pejjz9u9&#10;EEIIIYQQNyz7b/oqilqsM/wrbdm3nmPnj2iL8wvuzeC2banrnXfZXIshiqOHlrI9Nl/LK/TrdDdN&#10;64dqi0snM4N0quHjVUC5SzV83DTlZcFkwqhzw93pisF5TKQnmnALqGafv3E1hR1/JWCx2DBZrLi6&#10;KNoqIUrsokHFarUxb8tZ3IPrMLG9Nx4FfsaEEEIIcSPYujWTtWt0pQ869hzfwa5j/2iLC+RbqwlB&#10;Xi7YMmM5cylVW12g+/sMJzhAftOv7MwWG2aLFVe9BB3i2q09msDvhxMIa9+E7rVUlkeqvNChEkbj&#10;QgghxE3i72sNOi4mxvDblsXa4jLh6uLGmHuf0RaLSuhGDDoiptzBf1fb/91o4k+sfKR2/gZ/v0fr&#10;/9tg/3fjp/lz8TBC8rcowk5e7vga9s3fwey9r9Fb26SsRS1h8H1fOi6lXEH7vKo45g9/iOln7LkB&#10;n23gw17aNiVn3v4knoF+zIufiC4gkO27T/Dhf9pRzfXGeX8JUdFUVFIyUrh0OZ5sU3bepWJE5aEo&#10;eLp5EhQQjI+nDwrynSaqjr+3ZvLnH9cQdAAs37yY2MRobfE16xDamW5tyuAMRVx3N2TQ8cbtjMsJ&#10;Ov5vIasKCDpaTVxv/3fjcaxdUrKg46VbX3UEHf2Ys68CAoCoJQy6d44j6KigfV5VHPOHjWRaTtAx&#10;YyMflfIjbfnnCdxreBBzIJIAf/BsGoDVM5yn/u5Il7reDLy1DrU8bpz3lxAVKSYxigOndnPxUtn/&#10;LRbXR/3ajegY2oWA6oHaKiEqpb//NvDnGv01TCQHurbuecVFsa518ferRVirHtpdCVFm1HyXe9bW&#10;kv8iCRTU4CryrV8RNBdi0FZfN04XhriGgzJfjkNnMeDfoBbmbCtkZKA3RuCjWBjdvS6BMbPRxS7S&#10;riZElXf0/GFWb1tOzKXoK/6WylJ5lwtxZ1ke8Qv/Rp/SvuTiZqcoKDodOr0OvYseFxcXXFxc0Lvo&#10;0el1KDodKDfej3Aq9g7Yawo6ggPqcFfXgSiKUsDHpuRLTb8A7uo2EJ3umg5L3HAc922p8CWOX58d&#10;Sov2fWnxyGLOWO3lOG7omBNwXLmePRi5sk0GZ1bM4bH7htK+fV9adBpIr5FTWbg/o5B17SurgGqK&#10;46+Pn2dg+ED78YQNZeCYOfx60nnd0i9o9hm9+FV6hY+gV/gInlocl9c29jeecpT3evY3onPKi3F8&#10;ztv8cAekHV7MhPvs7dsPep7Ptmkei9NzqD3e4i6Wc/Ow6quDMQ3vIH/On0jDlm4EnZGPBriiRq/E&#10;GrMDvXknuvhFV6wviyxVdTkXe5ZtBzcWUCNLVVhU1cbGvWuIT44toFaWm21RdAo6nQ5DdjanL15k&#10;z7//8veJo2w+fpgtxw+z7dRx9p87y5m4WAymbHQ6HYpOuWI712vJcc1n941DmvHgnY/StF7z/CcZ&#10;JVhcXdzo0Kwzw+94mOrVamh3IUTpREUw7+8k+6/tB79h3q6ciqv3ZFzRE2KNZOnTjzBgyi/sOJdE&#10;tqqimjO4dHQ9bz82kCHfRxa+bvoOXrzjQcb/sI9/4zPsddlJ/LvrFyYPH8JjK5Jz1y2tK/aZlcil&#10;+FguxccSneX0GC0moh3ll2JN9rLiHp/TNnf88RmPPjybdefs7bMj9/Hlfx/hja2ObWL/cNuPqR6N&#10;6uceQfHt+T8sF5ZhU81kp2aBKRO/kOpYMqyQmo7lzDSsFzfhotfD5QSUbLmDjbg5qKqNPce2XfG3&#10;VJaqt+w6th1Vdb5Qv7jZ6HQ60jKz2Hf2DHvPnSY2NYlMcza2nDtXKwo2m41Mk5GE9BQOR17gcHQk&#10;6dn24ONGoaqgy/llNK+w5Hl/X3/CwwYw5t5nGNjzfu7scnfu0q/zXYXmw7vcw/23DWfsfePp3rY3&#10;Op2uwO1LXvKlytfrxZAWNlRVRfXpx53tHPW5J8Mqp6f/h+Zt++QuoW160/zZv3Lrcz7Uib99yuvb&#10;k+z3UtHXY+hrbzPtqTCq2ezbP/bxS3x27Mrtq6rKmQWfsSrV/u86gyexbM0ilr3WCx9VxWbLZsfU&#10;79lf0PEXO5+3r9wvIae88yqq6ng+SnN8udtTOfbbcs6E9mLIkJ400udsK4nFP2/B6HRs9vZuuOvz&#10;ypwVlc82ZONqslGzcTBnj6aD4RL1O4SQmpqNLT0LY/olzIY4dC42UED1qF3k9iQv+SqRV1UuxJ0j&#10;OT3JcTKq5i6Sr3r5i4lRxCfHk/OdfsX7QfJVNg8qer2OM3EX2XfuX1KyMnKHTqmqvb2CgqLiuPCA&#10;fX0FFYMxk6PR54lMuoRer0dRrtx+ReZVFWw2FZ19aFSea8m7u3lwS3AjQhu0zF2a39Kq0HyzBi2o&#10;W6teoduTvOSvLR/M4z+tZ9fG1Rzc8hK9vez1znM6cHwwCs0rChDLqp/25tb3fncOU//Tm4H//ZCv&#10;Rwc72l7ku5VH7dvPXR9QFBr/92dOHPqLXRtX88ebA2lRJ5gWd3elfc7+sjNIcxxx0Y+n8Hze8du7&#10;U+1/sHL+lb997vE58sU/Pqfnp+dL/L34Hd7931RWf3kfbjn7v5iMvb+hJgF189o779+Zc37d8eR8&#10;efcGt5OdYcZ6OZb6beuQdTkDxZiCZw1PVAWquyv4+LqguNrAxYbqUafI7Ute8lUhrwKxl6IdPyYo&#10;+X4Vl3zVzMclxuR+XzuTfNXO6/V6jl64QGSS/a+qzhFg5NApCgoqioJjUezbcGxHUXTEpiRzOvai&#10;fbjVVfZXEXldvhMs7QmX5CVfqfOx/PjMQ9w1fDR97/ycHTn1NlvuL/auob0YOuQehg65hweGDrD/&#10;u2tQbr3NpmJTz3H4ZE6+CWEtvXP31/7Wlva71NtsZO8/QpRq/3fO+jlL9rk9/DrvA4bfOYzu3e6g&#10;abf32ezoCchpe+XxFzNvy+uBcD7unHzOv4Hctjk9ILYSHJ+qkptv2KEVvjn7DwqmTr7nS0VVXfH1&#10;ydu/zVbE8asqh2IMbP03OTdv2zgV99hlZNpcSYtKxNvfm4xUG9bsTLz9dOhcXEHvAi4WVFcVVacH&#10;F99Cty95yVeZvM1GemYGOb+E5yySr7r5jKw0cHovFPn+kHyVyOt0Ok5ERROXehlUG46fS3PrFQVH&#10;cKpiU7H3jeX8TQdUxxoASYY0zicmojj96KjdX0Xkc3s6cqMjRyQieclXlbwpLpZLCbFcSkjGmFMP&#10;oICKSr0Bz/LeW6/w3luv8O6bL9v//XCb3Pq8bTryzr8mOOpQHNszqrlt7evb65NWvEybQS/x/veb&#10;OZYQy6V0N2q1bkBdx/Yo4vjz5S8uZ+wd/6HHHf+hxzj7JPCc/eUdX077wo7XvuDoai3Z8eXkQXFx&#10;z/fc5O7P6ZjdqwdTK6gOtYIC8HDcR6Owx7f6eDL1qylsPWXv7TCnu2FLMlKnXQMup1sxJSUQcIsn&#10;ehcdik2PYtOByYaiqijurijV/cGaWuj2JS/5qpV3fNqU3J84JV+F86rjnh2Fvx8kX5Xyep2O5PR0&#10;YlOS0OkUdDr7+0BRFNApKDpHe539SlaO1R2TzfO2qVPsvRs6RceltBRSs7LQO/V4FLb/8sznzumQ&#10;VNIqmdrU3F/oVUe56oi47eUFrJfbU5BTH0Ad/5x8DJFxee2j/j2b205t0YC6at56qqpiU0/xw6fb&#10;Hfmm/N+SDZw+soZtPz9Dh3ztCjgObWoxEhkXQ0L8ReIjTvBvTrnVmHe8/rWpBag5PRk2ldPHTuVt&#10;JzaaqNz9glqS47vieck7voLKu760mG0bfmH7xo8YGVzA43FKUVXu6VifwxeS+Onvs6TdNoGMJH/U&#10;qFga9WhOpsFq/93GCqgKqtUGVhuq0QRmC6qbO0r2mSu2K6mkVS1Vc/KqvddD0psjzX3dJa3yqaIo&#10;nI67iA0VFQXH2wBVdYSfuXM4IDfiAOxdHgrYVBSbPW9vrwIqUUmX8s2drshUdZwf5M7pkFTSckvV&#10;QsrLPT3Pv//mvPGdj8fpA1Hgenb2eoCm3DvcPncDMlgw7Wt2xiaTeHQRr846nfvBCu/VUbN9UJQk&#10;oi/l5GtSq669hyB9w19syteu4OPIl9ZpQKvcD/LvfPLuFo4f28En7y7NC0Dah9IYqNegYd4HfvXH&#10;jPriL9au/JpRE5eTlVOOWsLjK+x5cy7HUW5m3/SRNGnVk8Z93mdLegGPxykd0T6A934/za2NAuhw&#10;Sw2+WnMY1+5PkxnnA3GXqBFSDVQld7KcfTUVRVXBYkXJykbJvnzFdiWVtCqmzr+El1nasBd3depi&#10;vxFqQfWSXrdU+/pLWnVTRVGIT00h05SNoth7Mew9GvarWOW0URQFF70eBdDrdPYeDJ1i/3usKKiK&#10;CjrF3kumU1AVBaPVQmJGeu4VrQraf3mmoFz7JXOFuHGp9kvbOhbn8pwy59I8TvWOBk0eeZ7BPo6y&#10;I/MZeccgujwwi+1GR1n3V3jrHjfNuirQjK7dc/LbeSUsnLCwvrQfvw2j65XHdmnJeBq16E6jFt0Z&#10;9mNS3iEBuHTj+Zea5q5z5MdXGfjAC3y+LdFRVp//PtUHd4DudzI853jVRLZ/8SbjXp7Pvtvu5LZ8&#10;j61kx5f72JwOK195bsUeFnx73l6WsIovVmoei8Yttbz4fGRLktIyOX0xhckPdkbftDNqSDiGKA+4&#10;bLT/ioMjxsm3WCE7E/DRblaIqkm94kNw7UutZoTWb0wtbXkRi29gU0JvaUHoLU0JqXZl/dWWW1r2&#10;p1cTvyvKy3SpVp8mt7SgSWDefmrVaUFonUB8m/SlX8tGV65zwy3iZqEoCrEpl+1XpcL+8isqKKpj&#10;zLbjilUo4O7ikrMS7q6uTsOh83pCFAX7kGjs6aX0dKcgoOJJ0CFuEuc5k3crjZLz7c6nf33N6/2C&#10;NRXVaDXsfXZ+OYhamhq7mgz/ZBZPNrT3IEAGlzL9uXf6+zzTQNMUuBR90fGv1gy+s6amFkIe+5p1&#10;74XTyk1TEdSH13+eywutHHmv7rz/86v0D8rZL3h0fIwfXwvHN7eEEh9f8XXi3vtzjr8Zd/W+8rEU&#10;ZMCtIdwb1jA379b7YSzVu2KI8YUMNS/wyKEAZiukZGGtPTh/nRCiXDVpdTd3hQ3irrD7GTrgZZ7u&#10;d7u9p6SY6tUJpXmdZtpiAEI7P8yo2+8iVFtRQqHtBzEgbBADOnTJ/e5r134Qd7XvQHBgM5rUa1qi&#10;Yy5Sy/sZddf9dNaWC1FMOp1CWqYhN28PFpwDCF3uiAKdolDd04MaXp6YrRbHaICcFfPmUqDmBRlZ&#10;ZqN9jsh1othsNtU56lEdk0slL/myyJvMViwWKy4u9vhWW1+++e1MDH2elYoCNOP1dd/zRL2i2hcz&#10;bzWTdjkdI+74BHjjoa0vJG9MSyI12w2/QB97b0QB7f98vivj/lCg6QT+XjWCulfdnopH9QB8HUGI&#10;dnuqqqJkGUhzqYavWyH1JTi+kuazkxMxVbvK8RUjb1z/LcRsplpwCoqnAnp7G9ViQzGpWD1Csfb8&#10;uND1JS/5qpJXVZX1u1ZzJsY+V0tbX+p82JNMqJPB1uU/s6+g+gLyHfpOoHeNS/y9bBH/tn+Mh0O9&#10;idn1BZtst9M3tBE+agbR59ew+XQqvk0H0b9xIEpKAsYaQVgivyG++hO0UI6x4GA2t3VuR4ibHlPK&#10;PjbGBxHevh0BrlmkX9zNEVrR0BZPtrcvmf/+TlT1cDrW9kNnjOPQgd8xNnmYLu6pJLgG4hL/LauP&#10;5hxvC+67bzCBliTcqlk4snoeWzIU+g14mVYcZE1CTcJ8k9h1Fto19yQ+3p36QQpRx07g0aQjAWoc&#10;h3b/zqH0INp2vZO21d0xZRxj19Z/cO/yMJ1d4zjvEkJDdwPnjkbje2s3mnorZF46SsSG/biF9aO9&#10;vyfWzLPs3beRE2lFP5+F5Vs1ak/Pdn1RnE8ki2gv+Uqat9lwcXFh49GD9oHEjqtYgb33QlVBr9fl&#10;9nQAuOj1uX1hqqqizwlKFOy9JJr3jE6n49b6jbBZraiOnpUcVxxPGeY3bzbw+0pd2d6nQ/KSLyjv&#10;/Nt0QfXlmne88VXHuJ8r6kuTd3HDt1ZNatWqli/gyK0vJO/uW5NApxN6bT1cJPqU/XhD7uxIyBX1&#10;BW0v74ReW5+b97IHHIXWO1z9+Eqe9/AvxvEVI+/e7wlofC8p52piinHDmqhgS1axJuox2Zpj7flx&#10;ketLXvJVKW8fdGOfQ6U6/Vey/J08NGwSzzzwgn2pXxPFvQHdcvIPvMBDnYtaP+eEQo9XwxaEVvPA&#10;VbFizOrGXZ074288xZms6rRqfz89g/oysH1LatqSSfOqyy1+NfGvplK9egD+fn607dibdj7ZnIxM&#10;xj2wI+1rJJFqsqDYMklKM+DnV5PgunXxMCRhCOxGl3p+ZMSc4rJ3K/p26Yt3tZr412lEoDUZg8Xp&#10;eBu1ppZnNklnLnCZIOq3qm4vd6jmE4C/X3W83arj79eIpjWMGFzq065LGF4ZGbjWakWX9i0I6XY/&#10;feu4EHcxEmr1pl+vtnhXq0nNkObUN6dirdaIjm3qcTnbBBhJTU3Cu9v93F7fB0NyEtTsTL8u3a54&#10;/oqbzznkwt4Pkq8ieZ0Oi82WU+k098LeVp9zd3FHXqfoci/yojh6PnLiEYWcYMO+D0VRUBQdKmCx&#10;2sjXE+JQEXkZXiWqtJyAw/G5vMGd5/ApFVUN5t7bCx5ycDNz7/kAXg99SrZXb7L13TCHPIFt4CII&#10;n65tKkQVVxZfZvGcizrFmZwlJQMsSUQ5lZ0reiqWnVtd2nUaTPcQb5JPr2WNXwP8XcCrVmdure2N&#10;i96PwGZB+OqzSbiwjDUbz5NM/oeQZDBg8WxAl+Z1wBBPwqldxGZZwJZB9KGD9kaZ5/ll+xq2H40n&#10;KsOC3y0duMUL0Dt+JjHHc3TLMjadzNtuaEgg3qoRFz8PMIF/rd5FDKWykBy9jPOGbLCmcH7nGVLN&#10;4OJajeb+fuBak9BmbanlBt6+deyrmBM5sX0ZJ1KyQZ/G9tRsIJvkPbvw9/eD9DMs3Wmvd/FrQEft&#10;LoXQsNlsjgABe+jgHBw4gg3NuTyq5sIDNhTHvTvsDVXHTSZzgpOy+f4oOVWVOR2iSuvIO9v+YM+2&#10;P9izbTaP1NXW32DS3Gj6n8E8OPpp/tNaWykAlGo18Bg8AdcBL6O0vxfcPLVNhBDFcpDtO1eyJmdJ&#10;NdpP8p3Ktp/TrlMA0wX+WbKRKJML3n4BkGrESAZRe6fz+Z8b+fvQH+y8ZMGCCx5eQfg2qZ6vNxXA&#10;mHKBk0fX8OeJi7gEtKRdS00DZy070s4fonbMY1+yRVvrpB3N/auBCdz9g9Cbs6FaXdrU1ra7OoPJ&#10;AqmH+OHX6fy+L4JNB3IGoBXOYLKAWzVuwQ8vFxcwGYjXNhJCw0WncwQGjh6OfP/Z8zml9v/Z71Ke&#10;16uQr4WjxLE4CnJ6UK6H67dnIcqdu2MYlH0olLvjQg83LN9OPPvO63z4an/qaeuEECKH45r9Zbrk&#10;bFpbXtSSu85OdkYn4R7YkQG6DRyIg4ZdJvHsgHC6NWiMy/F17I0xUKPZaB4Jre70IOyJe/W6hLa8&#10;m7taNcPXlkRstMrp5FQsbg3oNWAwLo52qqqipqZg0AfRqvdoWlXL28wVx96wGYGeFmL/nc33f3zN&#10;95tPkowfwQ3r5+43dz1Hin0wU+62csq2HT1Kss+tPD5sEvfdeitNfLLz79PeDPVSIga1Jq2GjCD7&#10;6FGS3Zpx33/G0dHPwLl/txClff6KuYibg6qquLi4OOZ9228ImNN7gWK/7K39veaIHhxvDcW+suPf&#10;jje3Yr+rvWPElXNDXPX66/K+UlUVRb0eexY3DbPFhslswdUxkVwIIUTp2Ww2/tr5O//GOI0jKgth&#10;Y3kuJIOIpQvZq627Zq3o0bsdNS5v46AhjLvDGpB2aBo/OyZ8i6K1btSBXu1vv66/UIuKodfp2HP2&#10;NAajEXJ7KJzmajgmiuf2ZuRGFfmHXeUOy1Id9/lw1Hm4utMyOARbztyRCrJpk2MieU7MIamkkkoq&#10;qaSS3qTpzq/55Nef2KstL5M0igyTB8FNh3Ffx7pkX9jMH0cLaieppDd3arPZ8K/mh53jRn+OLg37&#10;/0POvTpU7FGJqtp7NFTV3h4cPSOOcucJrX6e1bBZrY7NXLn/8k6lp0OUK+npEEKIsmOz2Vi3c1XZ&#10;93SIG1abRrdKT8dNQlVVdDqFbSePoeb0WDjqnCeV59ytPKc8h/3f9p6NnHkfuevqFNqHNMBmzX9p&#10;24qwaVMGq1bopadDUkkllVRSSSWVVFJJb4TUZlOpW9N+u2EFew+Hknv7AUfQAaiOCeS56+OgqoC9&#10;h8Te2l5T09MH1Xbl/ioylZ4OUa6qRE+HxUCa0R1f74JnopsNBvD2xlVbISqc2WDE1Vt7bRwHm5FM&#10;sztehVQLURnkzOk4HX1CWyWqqLaNO9KzfV/p6bhJ2Gw23Fxd2Xv+DJnGLKceC+eeDvsk89wQxKln&#10;Q3HuIXF0aHi6utO6Tj1MZvN1eR9JT4ekN0eauY+v3prFlwcLqS9Gemz5cjak6fOVJ509SnQWqGos&#10;q79dwu8xV65XHmnefguuvxnS5HPHiMq8shzjIb79bDV7jAWvZz70B28tPohZu16p0oN89dkW4q4o&#10;d0oPLefNv2KvLL8iPcSXn24m/opySSUtOPX28CmwXNKqmXp5eBVYLmnVTBVFwWwx07pufVxd3Ozl&#10;quNeG5A3RUNV7T0aTusrKrldHvZyBRedC80CgzGZTeh0uiv2V5Fp7h3JJZW0Kqbpe49hurUZyQcO&#10;kOlcb80kLS2NLKuCOd2ARVHAaM8DKKqJtHQjimLllruGcX+w03YtBo79vYN/YtLIsgYzYPQwBtbN&#10;v930TPtELUVxbF812ctNTtuxGUlPT3fsx6ncmGYvN2oeT779Oh03oJgKbp9usmJOOk9Mqr3ckpme&#10;+7jztUtPJ81gcVovp95KZprz82Ml6dxJ/k212m+mdf4Up1Mc6+U+Xvvxm215j8d+vGmkZ5jy9pvv&#10;OBXMhjTS0zMxOz0PV7we1kyORvzDjovpZFrAkpGJ2WIgJjqeTPeWPDJhAJ3cHcdhsB9HpsWed20d&#10;zuvD2+Gac5yaerCQlWHKfT7yyh3Pr+b1U9W8cbFXPP6cx5nzO1TO61/Q489R0H6161kz816ngvKS&#10;VvlUURTqBtbPf8dqSat0GhJ4S+5rr30/SFpVUwWdAh3qN8TbwxMUBZ3OUa6z34VDUezdGvZ8zh3J&#10;FRQdoNivWuXh4kqL4LooqPYrX12xn4pJ7XGHgv5///vfm/YC+x9QSSUty9RqtWGzqeiUnDdewe3K&#10;J73M5lVnqPdAN6pv3U9au1aEuKgol7by7hd/k+hi5sSmbfyxJRLvHs1x2fQzP2e2o3NtBTXhbz78&#10;PprmXdP5ZfZpQro2oFrOdtMvsm3PKVLcvajpD7u/20J61+bUzTzMnNnriVLMnFqzlvWWRnStl8Kf&#10;s1ey4lw8Vms8fy7aQnJoB5p6xPLH7KVszTaTuncz35/x4o4WAagnV/P+r1FYvS6x8adtZLRqQyPP&#10;q+xXUYjbuJDPI4Pp08g77/EfXc3bC/exPzYNt+Bm1L7wGx8sj0FRo1i6eDeW1m24JWs7n32zjww3&#10;C/tX/cGBGh1pH7ea949W57bGPqjqYb57dw+6vvbnZ8bmBEzeZo6v3MyWM5Ekutk4vXwdhwM60j5A&#10;IWrdPGbuzYaUgyxaeoFa3Zqgbv6ZGX+dJcZq5vymP1iRGkLPhprjXHqYyDQraYfW890RD7q1DuBy&#10;Qa9HS1cO7T1NspsntWoq7Px2GYtPniMhy5cWTRNY8MUp6ndriHJwGR/+dhFcY/nzl39Ia9KGJufz&#10;HpdBU5/UqA3NfI7yzafr2BGdBhmnmb/4FP63NsP3+G9M/jEStxqpbF/yF5EhtxLqG8feHdk0d35f&#10;KCYOLPqGb46Z4fIh1u9NI6NmY25raOD3z39lm9HC5d0b+eGsN32b13R6nyawe8sxDmv2W1sf71jP&#10;hYwDG5h/WE9YawPLZ+zBpXsTAhWFs3/8wJLsNnQJ1hfw/pe0KqYA1Tx9iIo7T0ZW+hX1klat9Jba&#10;TWjb5NbcITHaekmrdqoDQmrWJNtswWDMRtE5ncg7Ag17ex1gn4RuL9fh71GNFnXqYrNY8wUcBe2n&#10;vNPz582cPKFIT4ekVThNOcpBr6Z09KxNt3Ym/t6ThqIoHIs4TM17RjOiTy9Gjm6Nv8HxwXBeP/dy&#10;dPZ8TqooClS/hWbVPQhp2YFmNey/RCmKwrkN+/Ae4Njus93x3Lab8wqoQKvwAYR37cfITgpHT6aR&#10;tXcTR1vfz7jw3gwYdQ/dLuzj7yyIj76EqUFLbu/Ql/GTHuSOGlffb87xOeftqUpWwy68NGoQd9S/&#10;wO8b9Ax/dgDhfe7h9Xs82BBxHuViInH+t9CtcxceeeYJRoba1yN3swrkfHEAXs27c1/XXjx5mzep&#10;QV0Z3q03T9xVi3ORcZC1m99ON+HZUbfRP3w4T92awMa9JlTANbQXj/TpzPD7mmM6dY50zXGmBbTm&#10;iQGd6f9QF245c44Lhb0eNRrS1M+deq1upWl1FRQPej0wgifvboWvo73KeVavhQHP3EP/bnfy3BN3&#10;0Kq68+PS1A+rwT+bjtv3k1mT3iP70fu2wdwXEsWhaAWv1vcw9YXBhLfvwv0dvThwIjbf8577ONL2&#10;sS6uOU+Nuo3+4UO4rzmgQOaejRxrM4Sn7+zFwEcG0PX8XrZmOz9+7X7PsfecQuaejexpMYCn7+xM&#10;/xHD6Z+xj03JzenUKIq9pxTgPHtOB3LHre6a113SqpwqioJeryesVS97T5pq/3xIWvVSNxc3wlr1&#10;RK+3/6hQ0PtB0qqb6nQ6UBRMZguNagVya4NG1PL2xc3FFXLfDwqKToeiKOh0Olz1LgR4+dI6uB4N&#10;AmphNJlz67Xbr+gUFJnTIWnVTeN2nyEyei/vfvgVH29LIurQQRJVlcxsL+oGOtopAYTUKHj9kqZJ&#10;aZlE/rOCbxet5Jufz+Faz9dR70tQQF67zGwDqSlGUk9v5ZuFK/h20W7igmrha4ag2wbRn3188vGX&#10;vD5nLUczrtxPSVIf35yx36kkZySz/mfH8R3R06imC2rL23kyJIGfZn/J658tI+Jiwdu5Ynv6/HNc&#10;VFWFNAOJGef5bdFKvlm4gtWJ/tT1ygbAPyAgr122EYNmu/4B9rsUq6oKxivrC0898fXVlqeR5FKD&#10;EJ0jXzOYum5F1Ht545IQTxygVvchKLedBUOWSubp9Xw4/Rs++mkt6yOLuL55lhFDQA1qO/K1g+yv&#10;f1qqiZRTf9uf94W7iK8diI9Js36+/YLJYl8vKLC2o50Xnl5pxMWrtAxrzJldB+HUUQ6ENKNlzuPQ&#10;Ho+kVTZVFIV6tRtwR8e70evy7i4sadVJPd09ubPzQGrVCMw9aSuonaRVO1UcwYLNZkOvKDSqFUin&#10;Bo3o2KAxrWvXJzSoDs1q1aFVcD3ah9xCh3q3UN/fH72iYLVa800aL2j7FZ1KT4ekVTSNJuKAFw+9&#10;+DTvvvwU700ezf3Kv+xIUPCvbuH0+Ux7u8wYTiXZ1/P1cyM+Ic5RnolZtZerjjTf9rFTFMcvU4pC&#10;SJAnvi378cSIwTz5YC/69mhFI6d6e3v7esG1/XCt3YYnR97LEyPuoH/X9rT0hay4REL6DuHlF5/m&#10;6WaxRJwtbL818fNNJT7BXpKR6bh7qfY4c9NAQnzc6HDvvfbj638rfduGoCTHQdsBTJjwNO/eDn8f&#10;jQNfbyzxifb1Mk1Oc2HU3Adw5fYVqOVPbV0gff8zmCdH3suI3m3o3tzvyvUKej6dUtWRFvZ65PS8&#10;gOMXQaf17c9QLeoRy2mDo/z8IXYk5M2x0dZnxidjCamD/fTe+Tjtx31sVwLtRz/JS6MG0y/EsZeC&#10;3he+ftS8GM1px1yW02cTUBSF2kG+uAW3tT/vI/sRHtaOVn4FHXf+/dYO8iX63BlHeRxxCTVoVF+B&#10;eq3onHSG7w8k0D6sub3elJk3h8Zpu5JW3VSn09G8YWuG3vYQTes1L3AugKSVL1UUhRa3tGHIbQ/R&#10;sG4TdI5fqbWvv6Q3V6rT6dDr9aiAyWxGtVpxc9Hh7eZGNXc3XHUKqs2G0WQC8tprt3O9U8Vms6k5&#10;BTgikdLkVVXFYrVgtdn/uGvrJV858gAuehdc9PbLw2rrS5o3ma2YLdbcS+Zq68stf3Y1r0fU4bVH&#10;2+PtqM/ctZCp8T157/YsFs79myh/f1yserwSrXR+cQidso4x97ONJPj54xLogWukPyOeq8Fvn17m&#10;/udvy/0FW1EUMo+u5N21SXQM74/buh3Ufn4InbLOsey7PznuEYRLYjKuPQfwXHeV1Z866oHYdd/x&#10;lXI3b97pzj8/LGNVeg1qmy+RfktfnrsvFPXkn3z22yX8gyE61o/7nhlE52p5j89wZAXvrUumU//R&#10;9GclU5cn4lfLldpees7V7sv/+tXOez4OLeN/cV15K7yO/fGfX8/MhZF4hbgSH6vnjsdG0lfdzqff&#10;n8Slvjvp5620ffRhBtWJY+3MZUS4+OLj4otfqv35CflrHssCH+O/7RQ4tIw347vZ93d4OW/Gd+PN&#10;O4NJ3P0Ln240ERJg4Xx6HR4ZG07NbfNZHjSacW1BjdvEWwsVnnZ+Pp3WV9WDfPnGGTpPLez16IPf&#10;sVW8uzaJTv3vwuXP7QS/MJRO9gfM7I+TGPJCX2rHbubD+efwqKMn4XJNHhozgJZnnJ6Pguq9ndYH&#10;9iyYwa62E/iPeQmfRFho6GclNdtMerO7efPOS8z5JJn7nutDsNP7LzLiJ77ap9CwOrjq4WzQbbwV&#10;7sE/Pyzj9wx/Ao3xZDS8nefuC8Ur9/10mDmfJHP/87cRpKrs/XEmu9tNZFxbA7t/XMhvaTUJMiVj&#10;6TiA53raX9+kTQt4c389XnuuD8GKiX9++JKNdUfy2u0BBX8eJF9l86rjLsbZxixiky5iNNp7Fwtr&#10;L/kbM68AHu6eBNcKwc3VLTfYKKy95CWvOnoQcJzQF1R/o+Q3bsxgxXJd2dynw2wxYbKY8j0BonJT&#10;UHB3c8dFf213n7iR79NhNhpxdU/m90/+yQ0KyoTRiNndvXj37bAYMevccdU8PWajBVf3gu8Lcq0K&#10;2rb9uSirG1hYMBtdcC2rzV2Dgh6rs6vV57IYyMQbr2I0xWbEbHPHVdu2kNf6qgpYL3PHQmZl3cXL&#10;ff2dW4qbVM7fXvkbXPnlnKQ5n7wJUdlt3JjByt/0lPTP3xVMZiNGs1G+7KoYFZVsUzZGs33YTlXk&#10;fJJdpu/e4gYcAC4Fn4QW60S4lAradtkFHAA3RsBBIY/V2dXqc7kUM+AA0BUQcFD4a31V+dYz8s9P&#10;X/LmjkCG9ZGAQ9gpjl/EdTqdLJV8yXkthahqVJVr6+mwWM1km/K6ckXV5O7qgatLsU+j87mRezqE&#10;EEIIIUT5sg+vusY7khtNeT0cklbd1GSR11lSSSWVVFJJJZVU0tKnpe7pkF6Om4uHm2fu5PKSkJ4O&#10;IYQQQoib14YN1zinw2azaYtEFWZT5fUWQgghhBClU+qgo5QdJKKSUiXoEEIIIYQQpVTqoEMIIYQQ&#10;Qgghrka9lqtXGU3ZmK1mbXHBorfzx5kEp4JA2vVpTfrOjZx1mhbiGXw7fZv5OrUTNwpXF1fcXT20&#10;xVclczqEEEIIIW5eGzY4rl6lrSgXGbFcuJyMPb5IIzYxlssYuJQYTbIjbsk2RBOTYsi/nhBCCCGE&#10;EKLSq5igA8C1IT363Mc9fdpRK7dQj2+N+tSpVZ9gD32+5oWL5e/VnzFnqWNZ8R1/HEvWNrq6E0uZ&#10;s+mgtpT4Xd/x465YbXHZKWS/QgghhBBCVFUVF3RcQY+bK1yK2cnef3dyLAPcXYsbePjSuuf/MW7o&#10;/zGma2uyTy9k7dmcOguZqWmkp6Zhsjqtkm0vS9de5ddRnq8tYMlIIz3VgOWKsiu3YUqzl2fmjDYz&#10;G0jPsGC5fJ6YROc2+bcnhBBCCCHEzUD/5ptvvqktLA6r1VL8y6gmHmfPZYX6QUG4GOP592waNVt2&#10;pnWtUJo3aEurW+xLk9r+uF/1VhAZRJ7+F+p0oEE10FWrS23DCf657EHHumb+/nMB2+KSSIzexabT&#10;adRv2hC3U78xf8dBElKiOHR0B6l+HWhgPM6ehHNERcUQGbWNLecsNGlSD2vMfo4nnuffixeJidzG&#10;1rNmGjWuR/bRX/h571ESUv5l/5HdpPt1oIGPgSObvuWP8/EkJ+xn29ELeDdoTsC5VXy39x/OxaaQ&#10;6RKAd+QvLDx0iqSU0xyMuUS2ewM6N6ytfWA3NL1OX6r7dNhsKlabDb1O0VYJIYQQQogq7tw5EydP&#10;6CqwpyP7JGvXf8eP67cTD0AsO//+jh/X5y0rDpVuWFMNb28s5mzQB9Ot92geuvM++nVtR1BWLDFZ&#10;kJaeDNXb0av7UB7u/xDdgh0r6pvQt/9QBt/Zi6CMWGIcxSa31gy58z4G33U3DbMPsvfCSXadNtCs&#10;6yMM7jOSEU29OXJkFya8ad3tEUbdOZTwLr1p6BJLdM58eddQ+t81lH4tL3MgyoX2vezrDm7o72gg&#10;hBBCCCHEzaFigo7mQxk31D4cyr4MpTXkGyY1pF7pr1qVnmXAxdUDrLHs/Wch36/4jhX7T3CZbAxp&#10;ENB2IB31B1n5x2fMWfcbe3NiG3c/agDowfk3fB/fYNwAqIW/h5HMrGyMVj9qBNnr3QIC8TEZuIyB&#10;03t+YcHvc/l1117izEYysxwbydk22Rit3vg4Yg0vN3dHAyGEEEIIIW4OFRN0nFiaN/F76WfMWbqU&#10;I9o2pWSJ38VfkWnUrxMKZ3eyzxrKkHsfZ1jH5uSEMZcvnsej8SM8eu//MbhWGqejiu5RSU8+zWWA&#10;jH85n+lLjRr++LglE3fBXn85Oop0L3+CkveyM8Gf3veO4cE+HalV4LPpj49bAjHn7bkLyaWY9C6E&#10;EEIIIUQlVuBpcrnwCKV/v8d5uF93HB0G1yCNI1vtAczcHUfwaDqS/o2AkCY0MB7i15Vz+Hb7EYyO&#10;1t7WJHbu+pxvV87hj0veNK2XM76qYF5uyaxdOYdv1/9NemAPwoLqEdamIXH7P+fblZ/za7QvvTq3&#10;A/+mNPaKZvOKOXz753YuaTcEQD3CmgYTvc++/3/SijtZXgghhBBCiKqhYm4OeGIpc47G4uaqB6yY&#10;zMH0Gtqdy6t/4YTFHZ0C2Iy41/kPD3cpOiAoDovZgovrlZOeTdkW3DyuLC+Q1YjJ5o6ba/7iArdh&#10;tkAB+8vPgsXsgotme5WF3BxQCCGEEEKUVM7NASsm6Lh8ngOxzsOK/GnQMhjT6aPEOm3Co0YrmgfL&#10;nIcbkQQdQgghhBCipCo26BCVngQdQgghhBCipHKCDjkTFEIIIYQQQpSr0gcditzs7WaiIK+3EEII&#10;IYQonVIHHTql1KuKSkink9dbCCGEEEKUTqnPJPV6ufTrzUSvu9rVuYQQQgghhChYqYMOnaLDRS8n&#10;ojcDF70rigynE0IIIYQQpVTqoAPA3dVDhllVcTqdHg+3kl+1SgghhBBCiBzXFDEoioKHmyd6nQy1&#10;qor0ehc8JeAQQgghhBDX6JqCDhwTjD3dvXB3dZfgo4rQO3o3PN08UaQnSwghhBBCXKNS3xywMKqq&#10;olKmmxQVSEEp0/kbN8rNAbNNFixWFUVBLv4rhCglhZw/ma4uOtxcy/6HNlVVyTZasaHKd5UQotRU&#10;FVRUdIqCh5v+ul6F9JrvSC5EcVzvoMNisZJltuLt4YaHm1z4QAhRNjIyjRhNZrw93crsj3m20YzF&#10;quJXzQO9vmy2KYS4udlsKqkZ2aiqjWpe7trqCiF3JBdVnsVqw2i2UtPXSwIOIUSZqubljp+PF4Zs&#10;MzabTVtdYllGC4qiw9/PSwIOIUSZ0ekUavh64u7mSla2WVtdoeSbTVRJNpuNrGwTNXy9tFVCCFEm&#10;XPQ6fLw8yMy6tsDDYrWiquDjfX1+hRRCVH3enm6gKJjMVm1VhZGgQ1Q5qqpiNFvx9JA/4EKI8uXm&#10;qkfR6bDZbLnzPUpCVVWMJit+1eT7SghRvvyqeWAyW0v1XVUWJOgQVZLFYsPLw1VbLIQQZc7L0xWj&#10;2aItLj6lbC/gIYQQhdHprt93jQQdosq5XhG8EOLm5Oaix2Yr3XePzWZDfx1PAoQQNxdXFz0Wa+mH&#10;g14LCTpE1SS/GgohKoiiKJQi3gDHZS31ZXT1KyGEuBq9XleqH0jKgnzTCSGEENfs+vwRF0KIykKC&#10;DiGEEEIIIUS5kqBDCCGEEEIIUa4k6BBCCCGEEEKUKwk6hBBCCCGEEOVKgg4hhBBCCCFEuaqgoCOL&#10;40ejtIV2KWfZtPRHvt8QRYa2TgghhBBCCFHpVUzQcfRn3njrM97YlJS/PGolz4ybzoe/bGfRV+8z&#10;dUNa/vobiMmQhsmqLb2K7Ch2/3OWy9pyAHMWGdnaQiGEEEIIIaoeRa2IO4Tsms1d048AnnQe9xrv&#10;9K0JpLFqyit8cSKvWeOHp/DF4NrOaxYgjkUvvM33jo4Tt1qhjBg/lhHNU1n0whfw/DuMqKtdp5hy&#10;jxPQu1K77R28PGEwLbyjWPTcdOIemcFzHbQrOSSdZFNyAH2b1swturz6fd7WjeXTu+1ll09vJ86/&#10;Oy1qQuTSN3g2YSgrx7V32kjVY7bYMJktuLpUTHyL4w6/hmwLNf28tFVCCFEuEi+nU83LHV0Jb/Rn&#10;sVhRUfD2dNNWCXFTyFCzMapmVKX8T0crM72qw0vnjjuu2qoSyTZZsFgsuLm6aKvKzYYNGaxYrq+g&#10;oCP7AB8+8zWb0nEKPMz5ggd8WvPGzP/Swzv/qleKyxdcmPZ+zcjv/Pjwiz7scg46zFlcNphB70kN&#10;H1fATEaKBTcfF0zpWeDhSzUPzaZ3zeaufzrz58TOYE3jwKLPmHKqO9+/3Q/v9DTw8sVND1jNZKRn&#10;YXbe9obZPLCnPYv+291eZk7jchrg4UkNb1cwZ7H2kxfY2ukDXu7hSzXSyCDvGEzpaRis4OrtS7Wc&#10;99MVj6HykaBDCHEzkKBDiJIxYyXBlkK2atZWiSJUV7ypqfPRFhfb9Qw6SvbtWFoe7Xn5zbto7Aro&#10;/WjZpCYZh9awNs6VGjV9qdG4PW98UJyA40purUJpcSmJOOfCqJU888R7fLLoZz58fRLPrIwDDvDF&#10;2Pd47qPpfDrvMx4b/T6rNKO98tH70n7EEPpG7WZrShxL35zG0jjAepbvn3uFl+f9zOcfvMFjcw5g&#10;IopNW2Mhcjfzfz/K5aTtvPHMe3y4+Gc+mfwKz6yOg5htbIqEqK0/s/RoGpGrp/H8avtRH1/0Cg9M&#10;mcf8eV8w5pnZbDMASdt545nJvD3vZz6ZMolnlhYyJ0YIIYS4QWSnJpJq1BQa0olPSEdGFAtncdbL&#10;EnCUQopq4LJq0BZXChUTdADUG8wXHzzMGx9NYdDleTz7/m4y+o5h0ZwPWPT+WHrU0q5QFDP/HtjO&#10;pm3bWTRjJbs7tqezc3W9u/lwzhTeGTuayfc24szRk5gA8OL2sa/yxnNTeK5LFMfOOK9UAH0Atf0z&#10;yXB6bS+v+4U/O4zli+fG8sa7Y+lxaA1rUxox6O760KwPz41oz4Xlv2D+z//4YNxY3nl/MP6/ruHA&#10;Lf0Y1Axa3D2WRzv65m0wZT1fr6zPy9Mn8txzrzL7xe7UBg4s/4X4/i/y6XNjeef9/+D/6zLWyje2&#10;EEIIJxfmjyO0Q//8y8hFXNA2LJadTO7Qn9D/7dRWFFME40P70ODlCKey40y9rStj1hnRDi4oCfvj&#10;HMfcYv7+dsXz0v8l5u5N1zYT10mamokJi7ZYFNNlWwYq5T9QqaxVXNABUK877S7P49kPT9L54T4E&#10;bZrHK2uK+Q2STxZxx49w4NARTJ2eYdGk7uTrmI7awoevvsKIybOZuzUWElMdPSF+1M6ZclGsR55I&#10;crIX1Zx6YNIzM7m86WtGjHuFEeO+ZiOuaH++MRjMHFv4lr3Nc2v418OVQmN5QyaGOiHU09uzNZq2&#10;p7G3fRuN6znmt3g0omWdRJKL6pkRQghx88m8RHws9H72Raa/7VieCiNI265YjMTHRhOfrO2qKK7e&#10;TF//HRFTeucVGdzp/eEqFjwc4Nyw5DIvER97CWNxz1Odn5eJ/WgQu5oXB0xkQay2obgeslT7T8FF&#10;M5OenEJSypVnUKaUFJKS7Uu606ZMGfnzVZWKWszn8MZSrFPvspJxyBFwvPw/nhnwH774oA/pP35W&#10;isDDl54jxvLcuLE8ekcjajhO2HPs/n0VGf1fY9H7ExnTs5RfdNY0Dvy4jLX1OtOzel5x7VoBuLUY&#10;zNw5H7BozotMefguOucEMjb7B6N2oC/+fcfae3E+fYbnH+lOE0eTK66AVTOAoLhzHHf0phxYPpul&#10;J8zUDvTl+Kmz9sKkA+y6GEz9q82xF0IIcRPyod3t/Rg0yLH0aQQbp9KuwyAm53RanFvE4A79Gfxt&#10;NKQe4PPHB1G7diuqNxjEqG/Pan87gy3TCO3Qn8lb7Fl7z8E07H0Y6eyaPZF2DVpRvXZX2j2+iJNG&#10;gJ1MGzWFYTPsO43/Yyq9b32AwSMfoG3/aaxLdt7WVD7/cSKhIa2o3uBxPv83Z8c57PsIDWlF9Q5T&#10;WZVYSF3trvSetJ74AoMRx/Py2IusmzsCD3YScZjC17cksmrSQzRwlLd7fCknc7Ybu57x/btSvXYr&#10;qoc+xOSN0mtyLWxX/ZXezPZFzzD05x94b/5jPLo2wakugV9/nMyba3/mq7U/szkmr2bP8rF8fNip&#10;aakdYdYnP7BHW3wDufpzeOOpsKAjX8DR1tNeWG8wX3xwN/xamsCjcO26tCLul/cYMe4Vpq5P1VYX&#10;bds87hr+X+56+A0+i2rPhy/3o4ZTtVuPIYyxrmTkE68w4on3+PQU9onfrTrT98gvPDB1Pd6DH6bz&#10;3hkMHvsKI575gqUprtQA2nVrzcHPX+CVNU4zUDy688yTrswf9wIjxk5kyq4QOjd1pfHg0fQ9at/G&#10;A8/9Re3nRtNDE1wJIYQQEM3i96YwfpJ9mb4xEY/evekSe5ZvljsCgI2/ExEbwKB7arHkuYeY/Ic7&#10;oxZ+x+KH3Vn1+kjGr9P0bhgv2Xs9coodPQ3ZQPbyyYS/vR6/h+ewcuFQ/P6YSvjbB/L3lJyYSfjj&#10;i7jQ40VWLn2R3ufnM3zIfPuwr8xLxMcuY8GBrkz/9DHaGncy+eWlxDvvf9sMBr+9nuzwySz+OISd&#10;Px3PrbLv/wBdpq/i4NKR8ONEwj/Jqy9I6ukYsgEPl8LXz171DqN+TGTwd2s5ufZpGuxfxpKDRvsQ&#10;scETWXA+jGlLv2Naj2g+Hzmaz89p9yLKTPLfLDrTmteensDHQ4di2r8Kx7VFgRhOpdxCt7a30r3t&#10;EPo3zLcmkMn2BWN5dE0M6Xu/ZeAHjzHiq5cYOHUm23OaRG3k1c/GEj79OV7dFAOZ+5n+yWOETx/L&#10;kEX7iVg6nYWZa3lt6RFMR3/m0eljGTj9Od78JyV3L7Eb3ib8o7EMnP42C6Mg/fAPjnYvMetwJsT8&#10;zohPXmL8Z4/Rbe4PzPrqMbq9N5mlMRC7ZTpDHG3nn4btC4YzYvZkuk19iDFrYyDzFLM+H8vA6WMZ&#10;smArVWWgS8VcverSnzz3f5tp4hxwOItazytvrqLGU9N5uUtZXaXJjMnsiltZbU7LbMakc7Vfzaow&#10;2WZMHq75h34Vyowp2xU37aDXEm3jxiNXr7oGhnTiDeDn74NHxV1kQghRCtfr6lUXZj9Au7ejaTso&#10;nHZ+9rIG90xg0u0BRLzSlcGLBrLuwtOcHNqH8bzNyaW1mFx7HKue+Im4d9sDEYypPY4lD84h5TPs&#10;/x42h5RBv1P9kdUM++Eoc8Nz9tOIxXEfwfhWDN/yFBGHJtAWyE5OB18fPFwc2xo2h4MtZtLubV9m&#10;HfqOUYE568PU3b8yaJXj3//8yrMNYdW4Vow6/iIHNz9Gg3yPq4D1//mVZp+0YvjKFgwa1pLqwIUt&#10;S4nwLmj943gEhuBnvER8qhHavcjO1Y9x4blC1v8wmt73LiK1ST+eHRlOeHg/ejdxh3PzCes2jaDp&#10;W1j5cEBu3v2ttUQ8FZLzUogSiLVdJlPVBLrJ+5m/dicXCeS29m7MWnqW8ZMn0D1jIy98doShkyfQ&#10;HYDzrFoUQXpII9KP/cCRZh8xq699SMr2BcOZlXoLST4PsPTRW1j1+Utc7DOfSV4/M3BRAq85trF9&#10;0XBm8TRP1TnFV9tg/FAv3lyewMj+g7mtTgi3BJ3kzal/Ez55Ap1SEki6lMDJIz/zasZQ/hnVAUhh&#10;1dyxLPSdwAvtm9GwIaz9+jn2NpjIIDbw6oU2LLsfnl9q4v0Jt7L2kxm4D/uUZpuHMyvgc77vBBeT&#10;Y9i761t+DZjC+MRnWdroJz6uvZSBa6oxd+ztcCmBmOgIvvorhdG5jz1PkK461RTtSePVVf2rV9W6&#10;iylfFBJwANTrxwcfv8MzZRZwAJRjwAHgepWAA6BEwUIBAQcl3YYoV44hCQ1CWlE9pCu9xy9i19U6&#10;0jRDFIrPyJLxXQn/Jrr8Aw7HMYY6D8UAODGfcMckzJIfvxCi4oQw/LW3mTXdvky63T6suPf9A/Ew&#10;/s6S5VtYsg0GPTwwd66Hn7d7vi2gHfpbEt5uhXxP+eChvSplAcOg3Atcl4LXz+HXiN59ehPepzdj&#10;psxgwVu9C5jHEsKgiS8yffpHLFi6irjVjxGas6+C1g+bzKH1M5h6B0TMeIPBPW9l8I9547o8vPNf&#10;ptR4Lc+ZuFL11gzt/yBP9b+LTvUCuUWXQGwiEBPNyWqB1AFM2WbIdCW4+R0M6tWTkS0bsidO0+Xk&#10;XgPiD3PB5lTm5ob2IrNubm7g0ZqRvW4ntOEDfH//HQTHreT5b2ezNjOnlZlNy5/l+X2Z1PF1GmtP&#10;dfrf9xEvNDGw+a+XGLM2GvDGzQ0ICOO1bh2oCaBzwx0vfNxcccs9445m3k8vMetfV4J9805UfTxc&#10;waMaPoB572yGLN9Ahn8QpZwkcEOqmKADqFG9kIAjR3VfqmnLhLhRWA7wYpeHmPwHhE2YzLQJHUhd&#10;MpXw4fPzxvwWRDtEobiMlwi6/yfWvdRCW1P2co7RaSgGwK4FX7IrOZXU0hy/EKICpXNw43pWrXIs&#10;WxxzNMKG8my9dCI+nk8E/Rgc7g60pEtHiP9+HquiErmw/HdWAb17tMy/ST9fPIB1Py/l5In1TJ2X&#10;N3ypXfv2kLCUWauiiY9azfhmt1J9vPMVq6BBu/Z4sJ5Z3x4nPuE4SxYfB78wulwxFKZgQcF1gfXM&#10;mrGTC1E7mbtYu/+zpDbsxZ231+XCulWs+zct3/p2TnNdejTKDYwKWz9y1RQGjVqH3zMfEfHP64QD&#10;u45HQ70W9HaHdV/O51BCIoeW/85JArgzTHo5ypTOFR//6tT098KtWhee6ggzvxlL+PKtdO81mFvY&#10;z/RP3mKpwZXYfe8zdPpYhv5jZnzP/HdtDr31VT5puJPnf4qhb7debF49lkf/3IHzLJzuPR/B7cw3&#10;TP/7G76KNuB26W+mLJ/BrONHyKjehrZe3tT02Meb3++kmm910pMimHf8lNMWzOxZ/x4vbFjF5sxq&#10;dKrfhkHdbuXwwW+Y/vcPrEykiB+MfanjDecu/smiM5e1lQC4+gZSM/scq7ZuoEymqNwoVCHKkcls&#10;VTMyjarRZK6wJSvbqCamGLSHck3iFoxW/YLC1Elb88pSlr2oNms/VJ12QFXV7DPq16MHqkFBLVW/&#10;umFqryk71BRVVdW1L6p+QS3VJ9c6trP6HbVXsw6qX1AHtX74R+raJHv5+XlPq83av6PO+nKk6hf0&#10;orp280dqs/bh6uubVVU1p6lrp4xU69dtqfoFhaltR/+qnjBrt9dSDeo6Qf3hdO7hqaqara59eaDa&#10;rMcMdWdO+0UT1GbtR6tfn3Vq5jjGLn2G2vdtVlXVvEOdVL+l2mzUBLVLzvEXcRzqxb/UZ8PDVL+g&#10;lqpfs5Hq6xvSVFWNUr8eEa42e22eOuueDqrfs1tUVU1Td34xQW1bP2cbC9UT2Y5jK/KxCHFju5Sc&#10;pmZll/y7zpCZrWZkGrWbK7bzXwy1f+6clz7z1POO+hMfhts/Uy/vyFvp4u/qk+3tnzW/oA5ql5zv&#10;K3WL+mRQS8dnNUr9YURve5s2T6uvP+v4flBVVTVfUhc/a9+uX1BL1a/HR+qWFO36aerOD0fbvxMd&#10;28j5TNuPeag6y/E9tPbZ/Mdsl6aunejYf92R6rNPD8xbR7t/p23n0O4jn8LWT9mhvt4j53lxflyq&#10;mrJnhnpn/ZznuLc6bMEZ7VZFCcRaL6v/WmLLfdm581N18s6D6t87/6c2/2yu+ncBbSrrYrA5/niW&#10;UJbRrKYbsq74LirP5Y81l9WnxqapFTOnQ9y0qsqcjnXjWzF8yQAWx31EuLYSiP9xIr2/dGfyNy/R&#10;+/hHhI1bzaAfjjKXl/LGRdefSbvbviLlnskseALmPj6VVcH2ccg4xh8H3f4UU+8Po4vfUto51pvl&#10;PY3wZ48T/vnbjKm2msH9Z8KUtex89CDDG7/EwYfnsO6lWqwa/38sbvch615rn3c9/G1TqT30d0Yt&#10;3cG0HonMHdCHF5nMydUj8oYirHMc44SniJj5FV3m7GNB4DT7ek+FM/erpUUfx3/Tmdr5Aaan9WPa&#10;dyPh25d48Y/GzNr/Nqkj+jP5RADhz7/EsB7tGJQwjdrj1tP2iTlMvWMnk0fO59SwOZz/IJ1HrvZY&#10;hLiBXa85HdfEkE62+zXMGbMYyba646EZqZWfkdRU8PMrslHpWIykGt3xK2wI1tUUtr4xnVR8KOiQ&#10;s1PTwc9Hvpeu0WWbgWS1Aq4AlhHD5r83cJjm9O/WhWbOI6QquQb6WrhwtXH+V6r6czqEqOKCHv6I&#10;iC8GUv3w78xdcpxs4NC/0fnaXNgYwQXCmPrBCHr3GMHUiS3gxO+syr1wWwvGvzuBYcPCcidDAnj0&#10;eJF1S56iXfLfzP0ygjjg5PGz4F6XBn4Q//M0XvxiJ0ET5rDuJc1JetidjHJPZ8EfByD2L5bshd4j&#10;7ixg7DPQ6U5GBcKqjTuJ+ON3st0HMqxH3oU0Cz2OcztZFQXhH3zEmB5hjJnzOydPzmFUsGPF5qOZ&#10;9tIAhvUIIWLjenAfwfR3e9P79heZPAyyl6wnojiPRQhRtryvIeAAcLlawAHgXj4BB/b9XxEwlERh&#10;67sXHHAAeEjAUSb8dJ5UyClotbrcdvcjjL+7agUcvopXqQKO660CXnEhKr/Q1i2Ag+w66FR4cBHj&#10;J01lyQnY9Xo4of3fYNZOaHdHi4JP6qHgiZFFzQkB4n98nNo9xzF1ySWC7mlPaE6FS3um/fMrC17r&#10;DTu+ZMzQQdT+j+ayky5hjHoqhOwff2fJH7+zi36Mur+waWktGPZwCGxZytw96QQ9NZQuTrWFHoeW&#10;3u3KSarOHGPF82QX77EIIYSoEnToCNT5oUPRVomr8FY8qKXz1RZXChJ0CFEMDR58mmHu0UwfPo6p&#10;S9azaslMBg+fyoJV0KBJNLv2JMLtE1jywWOEB0JBF7Uq7cTKg3t2QuAIZs2dwKimvnnbjlrPmBH/&#10;x0r/0fyw+i9m3Q7sOW6/Dr6TtkMG0MD4N1O/PADDhjJMG/Q4CR08gAYJ61l1MIRRA/JPYi/0OLST&#10;LGc+RO2QBwq8hr12AuqSlUCfMNoV87EIIYSoGrwUd+rpAqihq4YHbngorrIUsXgr7gTq/Kitq7xd&#10;NhJ0CFEcfv2Yu+FtBnntZPr4iYwa/xURtUawYPNkuriEMOzpAQRtnEKDkFZ02QC9tesD9JjIyufD&#10;OPXeA4S2fYCpyb2ZtfrFfL0JBQkfPYHQ5PmEN2hF7RdiaJtze/t6YYzq6saS/+tD7ZCujI9oxLML&#10;J165veYjebZjNBeifBjzYIFHlqf5EMY0B+oNYFi7/FWFHodLGJOXPUWXEzPp3bYPvT+6RPj0j3i2&#10;gGAq6NEZzB3mwZIx/Qnt/BJL6j3Gyq+HElTcxyKEEKLKcFH0+CvVqKv3p66upixFLLV1NfBRrnIl&#10;2BucTCQX5aqqTCTPp7BJhsWaVEkpJ1YayTa4Xzk0C66+PUs6Cx7pyvjTT7Fz94TCh0UVS1HHAdkG&#10;Ix5FDa3KUdgEzqs9FiFuUJVyIrkQ4qYjE8mFqEwKm2RYrEmVlHJiZeEn+kVu78RM2oV0ZfzGAIa9&#10;O/oaAw6uchwUL+CgiAmcRT0WIYQQQlRaEnQIUZU1HM26Q1u4cGYLc8O192MVQgghhKgYEnQIUZW5&#10;+xAUGFBIr4IQQgghRMWQoEMIIYQQQghRriToEEIIIYQQQpQrCTqEEEIIIYQQ5UqCDiGEEEIIIUS5&#10;kqBDCCGEEEIIUa4k6BBCCCGEEEKUKwk6hBBCCCGEEOVKgg4hhBBCCCFEuZKgQwghhBBCCFGuJOgQ&#10;QgghhBBClCsJOoQQQgghhBDlquKDjuwoDmz7k+/n/MiiDQc4nmTWthBCCCGEEEJUIRUTdOyazV0v&#10;LGPbmumMGD2dz9aeJZlM4nat5OVnJzF23hEytOuUksmQhsmqLb0G5iwysrWFQgghhBBCiOKqmKAD&#10;IGo97/wKD7w/nflv/4e72nZh6HNTWPnNf+l8fDaPfXNEu0Yh4lj0whssinEq2jWbu2bsBqJYOvkN&#10;vjjkVOcsO4rd+6MwacuLELnyPUbOO6AtzhW59A3GLo3TFgshhBBCCCEcKi7oADDH8uuHv7Cbs6yc&#10;sZRtSYB3KGP+9x9abFjF0iTtCiVVj6Fvv8MzbR1ZcxaXU9K4bLAP4TJFbWfuD9s5k5KVG3iY0tO4&#10;nJJGRs4oL3MWlw1mTEknOXMJ6g94kYWj2+dUkpFib1+mvSlCCCGEEEJUYRUTdDS+g5cnPszLTw1l&#10;7MOdaaKt9+7DXV2i2LorTVtTQnEsfXMaS+OAmJU888R7fLLoZz589RU+3JXAwa0nSU45ya+LthEF&#10;HF/0Cg9Mmcf8eV8w5pnZbDMA++cx4qW3efmTDWw8FUfk6mk8vzoOrFEsemkSz8/5mfmfv8cDr64k&#10;Urt7IYQQQgghxBUqJuioGUrfHt0dSyg18KWaTxJbd0TlNqlXpyaGzMx8qxUuiUVvvcKIcY7lq5Pa&#10;BhAXx5l6nRkzeiwffPwBz3UMpHN4e/z92/PouH40TlnP1yvr8/L0iTz33KtM7RvJ58vP2tet3oMp&#10;7/6XMT1q521PX4+h//uAz18dyzMT76bd+XMcl7keQgghhBBCXFXFBB1nfmHEuF84k1sQyjNvDsHn&#10;j+k8szIKyOL42SSC/P3yrVa4moz43wcsmuNYngrVNoD2D/JB92g+nDCRwU+8z9yjWfnrDZkY6oRQ&#10;T2/PNm5cn8tJjvFdgTWpka8xYI1i7cy3eHTs27zz426iSCT5moeDCSGEEEIIUfVVTNDRuDN36baz&#10;8B+nE/96/fjgzUH0rOWHKWoNSw+Fcns3T+e1ronp4lkuN/4PX3w9g1+f8mPVJsdEdZvFntYMICju&#10;HMcN9uyB/SepH1IvbwNah9YwN+M2Zn89hXce6YxTH4gQQgghhBCiCBUTdNCIEY+34uDMt/hwW1ze&#10;1aPq9WNo4HamvLkF14f/Q1+P/GtdCzddImtnvceIca8w8rtEBvVtDbU70Nd1C8+O/ZHdHt155klX&#10;5o97gRFjJzLl/B1Mvq+IUKJFF/peWsOYca8wYvoWkrX1QgghhBBCiAIpqqqq2sLyknFiJVM/+ZMD&#10;2Z7U8HYFUxaXs33p/+z/8Vy3mtrmZcKUbcbNw1Vb7MSMKdsVt2IGPCazGTfXorYnnJktNkxmC64u&#10;FRTfAjabDUO2hZp+Xtoq4aCqYLGYsFgt6PUuuLm6aZsIIUog8XI61bzc0elK9l1nsVhRUfD2lM+g&#10;EKL8ZZssWCwW3FxdtFXlZsOGDFYs11ds0GFnJiPuLMfPJOFatzUt6/ni5phXIaoeCToqnk1VsdlU&#10;R5qXz6nLcfjfvWw/tB4ARVFwd/XA08MLb08f/LyrU8PXn5q+AdT2D8a3mm/uekKIK0nQIYSoDG6y&#10;oEPcTCToKH82VcVqVbHYbFit9mCjOJyDjqvx9qhG7YAQ6gXWp0HtWwj0D9I2EeKmJkGHEKIykKBD&#10;VFkSdJQPq03FYrVhttpyezFKqiRBh1Z1H39uCW5Cs/qhNKh9i7ZaiJuOBB1CiMrgegYdJft2FEJc&#10;NypgstjIyDZjyDZjNFtLHXBcq5T0ZA6c2sXi9Qv4ZuUcth6MID3zWm/uKYQQQoiqSoIOIW5wNlUl&#10;22QhPdNEtsly3QKNwlxOS+Sfw1v4ctkMft+2gpiEvJt+CiGEEEIgQYcQNy6bTSXbZCUjy4zJYtNW&#10;35COnzvEwnXzWbZ5CdHxkdpqIYQQQtykJOgQ4gajqtiDjWwzJotVW10pnIk+waK/vmfV37+RnCZ3&#10;tRFCCCFudjKRXJQrmUheMiaLDaPZQll8KnWKgk6noNcpKIqCotjLFAAFTGYTWaZMzGYLZnM2maZs&#10;0jPTSTekcjktmaTUBJLTErWbLZWurXvTq30fbbEQVYZMJBdCVAbXcyK5BB2iXEnQUTxWm4rRbMVi&#10;Lf0wKr0jwHDR69Drdfbg4hqZrRaiE6KIjo8kKuECMQkXtE2KLdA/mD4d7uCW4IbaKiEqPQk6hBCV&#10;gQQdosqSoOPqzBYbWSaLtrhYXPQKrno9er2CTimLMKNo2aZsTl04yamo45y7eFpbXSxhrXrRu8Nt&#10;2uLKy5BOvMEIuOMX6IOHtr5UjJzccgCPrmE0cNfWVVIWA6kG8PLzxjWvkMxUA3j74VXcv3+2JE6c&#10;g+aNa+aVWQykGt3x83YBYyqp2Y5yF297GdjLTR74+ZTPEypBhxCiMrieQYf+zTfffFNbKURZsdlU&#10;rDYbel35nxDnUFUVs8WGl0feqc2NSAWMJitGc8nmbSgKuLno8HRzwc1Vnzt8qiK46F0Iqlmblg1b&#10;06ZxB9xcPUg1pGAyG7VNCxVzKZLohBjqBTXAw618TgAr0oVvHqLj1P0kHVrBGy/M5ljofdzT+GqP&#10;K5F1nyzgTONONPbW1gGxK3h1WS1G3VFbW1M5XdzAO1/v5EzMOdZtPE9IWDP81Yv8NnMxmy5fZt/q&#10;bSQ27kCzatoVC3DyL76/2Ijut9jDO/OFzXw2+w8WRnkyuEMwh3+dyzf7Ezl/5hyHM33o3MCPzP3L&#10;eGdJJJfjd7Fknwth7YKcAp+ykZltws3VpcSfRfvV6BTcXPXaKiGEKHMWqw2bzYZeX7IfSK7FuXMm&#10;Tp7QSdAhypcEHQWzqSqZ2RYstuIPp1IU8HDV4+XuioteV+KTm7Lm7uZO/doN6NQiDB/P6qRmXCbT&#10;aNA2K1BqxmVOXjhGQI0gavjU0FZXKqm7F/NXi3dY9tYoxt2dyVsfxDL4PwrLP9lF5LEV7HLrQTvr&#10;eqa+NZ8lB6y06tQIY8QXjH91IREXatBxcEv8zq3ng3fz6qtHH+dUzbZ0b3iBBY7tfL7wNC6d2tPY&#10;E1J3LmLqZ0vYGFWDjm1r42FLJOLLL5j+y3ZiaralY52rBT0Va9+yDejve5xHe7aij8se5kU1o3vK&#10;JpZ4381L97QjrHEyv2w20qd1LcwJe/hl2Q4Om1zIPHMRnwZB+XqPYncfIrNNR5o7ApTTJ+PoflsN&#10;Dp7xpF+HYE7vvEDzJx/gvnYt6NzAD0hg9dJIeo6/n36tO+C1by2nG7WjsVsqhzesZdmeOHyUaPZl&#10;1qdxdacdlZAEHUKIyuB6Bh0Vt0chBDg+8IZsM7ZijmxUAA83F3w83W7YE5O2TdsxetBThIcNwrda&#10;8c7cMrLS+XXDjxw8fUBbVWllR8YQ5+eHH5eI+GgeJzuNZnCdCMYMXkfoxAlMarGO8HHr8QsbSHi9&#10;WoQ/HU4zQwTjR66j3cQJTGq6jsH/2wkXd7LkRDY4bWdSj2OM+V8EpO5k1hIY/saLhEe+zKifE4n/&#10;+SXGxN/JtLcG4rE6gpPaA7vO/PxcyMyy/zsywUBiShKxMUn41XQMkartj1/URWKz9jNnURJhI4Yw&#10;zP8Uv+1MIDPfllI5HOdNG6cOoOZhXQnI/Ut2kcTEiyz5/AfeeW8u3x8zADFEGvxy29SvbeTMBYhd&#10;u4xNPrcx7oEOxG7bwQm5yJoQQpQrCTqEqEBmi41MY/GvTuXmoqOapytuFTgn5lq0a9qep+4bT1jr&#10;XtqqQq3buYp/Dm/TFlcqJz98iNAO/Wn3oRufv9vP/st884EMaxeA3+kIVnUdyLB6ATQYNJpRe9YR&#10;4e1DdRd3qvv74HEkglWWRNbNmMn0bYmw4zj5pus7ttOgfUtqHz7LBb+WDOt0ibnjn+bFlanEp2UT&#10;1ONOGiyfSPi430ntE0ao8/o3gMZ39sRv4zymfPwDm1wCCdY2yJGaDM3a0NgFXBu3oI2Ppj7rOCc8&#10;G9FYU5ynDve9/H9Mf/YR3njlNli1nsPaJg6Rcd6EhfmBzo+w1oHaaiGEEGWscpzJCFEFlGTCuF6n&#10;4OXugodbyYdr3Ah6t7+NR+4eQ0jgLdqqAm09uJGI/Zu1xZVG6Ms/cXL/Wk6uncwg7Rl1YAgNzsYQ&#10;D2A4yyFCqA2QMwIqMIQGTQcwdfrbzPpgDhHLRtAg3wY0Nk4jfE97pv3wE1umhAGQ7d+LBX9vYd1n&#10;vYkb/zSf32A3hY89FknwA6N5+4VHGKBPxathHYIbBpJ4wXEDyQsJJNarQ7CnO5nRF+29G4YEIlM1&#10;GzpxEdfQFppCZ5FsWrWfRACd3jFvoxHNveM5kwVg5Ey0O40bgJdnKmcc0V1kjHZHQgghypoEHUJU&#10;AJPFWuyAw81Fh7eHfd5GZRZUszYjwkcVu9dj59G/iThQeQOPQjUcyrROS+nd73HCe84kaPpo2hJC&#10;lx7pTLt3Iku8hzKt6SJ63/sSw+96gDHrLmm3kF+LdrRbNY1Hxk1k/M8x9rK98+l92+OM/7+pLKg3&#10;lEH1tCtdX8H13Nn63TxmfjuPmbFtGNkcaN6PAelreefbxbyz2MCAQS3Arycjm57ig6lzeOfXeLwC&#10;8m/n8MlsGjfKX5ZffRq7HeCDTxczc8YGUsP70QY/wocEsXX2D8yZ/QOb6vcj3A/aDOqJedkcXv3w&#10;B/aZ/LQbEkIIUcbkkrmiXMklc8FstZFlLF7A4enugmslDzYK8m/Mv6z9ZyWZ2VefaN6r/R10bd1d&#10;WyzyMZJtcMejoCtfVWoGThxLonHL+rha9jNzRjLDXrjDMRzrLAu/PEffp3Py1yjxNIdtTWkTCJGr&#10;57K63hjGtdU2Kj65ZK4QojK4npfMlaBDlKubPeiwWO1zOK5Gp4CXuyu6CrzKV0W7nHaZP7av4GLi&#10;1cf+9AsbQIemt2qLxU0gcttivt9uwOzmTd9hw+lbR9uijBiOs3DeDk4YwatxVybc14Jr+caQoEMI&#10;URlI0CGqrJs56LDZVAxG81UnjbvodXi66Svl3I2SUlFZvvlXzkSf0FZd4YE7HqJhcJFjaYS4YUjQ&#10;IYSoDK5n0FGyb0chRLFlma3FCji83CvnZPHSUFAYctswmjdoo626wprtK0g1yARfIYQQoiqQoEOI&#10;cpBtsmK1Fn3jv5yA42Y0qNd9tLil6AH0hqwM/vxntbZYCCGEEJWQBB1ClDGzxYbJYtUW55NzSdyb&#10;2cCe99I4pOg7SkTGnanUl9IVQgghhJ0EHUKUIZtNveqlcXU6BS93+x0Ebnb39R5GnYCir++68+jf&#10;nIs9py0WQgghRCUiQYcQZchoLrqHA3BMGteW3px0OoWBPe+nmmc1bVU+m/f+pS0SQgghRCUiV68S&#10;5epmunqVyWIl21R00OHhpsfNRa8tvun9G/0vyzcv0hbnE9aqF7073KYtvu6MJiMRBzZz6XK8tuqm&#10;dXvngVTz9NEW37B0OgV3Vz36a7hktVy9SghRGVzPq1dVfNBhjWLVR18wd38a1OvO228/TPuKvsGV&#10;1Uzc2bOY6oVS25oGHr64yXlgubhZgg5VVcnItlDUx8nNRY+HvNEKte1QBNsPbdEW5/P4oHHU9NPc&#10;pvo6W719JcfOHtQW39RG9n8aH+/KdZdvnU6hmkfphz1K0CGEqAyuZ9BRsm/HMhD529d8cbkLH349&#10;hZebHeGVb3Zrm1xFHIte+C93Dbcvg5+ZwaITWdpGRUhj7dRJvPLLFg5GRbF08ht8cQjYNZu7ZpT0&#10;WISwM1lsRQYcOsXeyyEK16Ntb+oFNdQW57Pt0N/aouvu4qWr3+xQ3PhsNhWbrfDPsBBCiGtT4UFH&#10;8uU0arRtT4vqtencLBiSUrmsbXRVNXn009n8uXg2vz7uydJZKznjqDEZ0rickkaG2VFgzuKywYwp&#10;6SRnLoEpPZbIFF96PPAgfW+px9C33+GZoq/cKUSRVFW96lwOD7eK+0WhMru9U7i2KJ+TF44QFR+p&#10;Lb6ugmqU1y2zRUXSKQq6axheJYQQomj6N998801tYXmqXcvMptmLWLJ3N79uSKDbo4/Rr25JurQz&#10;OLJuN3S7nTa+oPfP4PBPF6g9rDM+ETMYM2s3l+IO8dPX6zB16kPLU3O5f/pqDuy/RIZ/DZTda/jz&#10;aBxxKQm41KvLwY8+43ib22mTvpsfo+vycNe62h2Ka2CzqVhttmsaK11SqqpittjwuoahEiVhNFux&#10;FvELqZuLHjdX6eUoDm9Pb2w2iE64oK3KZTBm0bJha23xdVOnVgiphjTMFhPubh6yuHnQ4pa2uLu5&#10;oyhUikWvU/B0d0GnlP57KjPbhJtryW/0ae9dUeQ7QghRISxWGzabDb2+4vodzp0zcfKE7jrM6QBI&#10;Ocvuo3G4Nu5M+9olPTGMY9ELn/Hv7YPpWR3iti7le4ay8mVf5o7+kyafT6K/N5g2zWDkmTv4tW0E&#10;d61oxKJ376JG7vpfwPPvMKKu079jZnPXP535c2Jn7Q7FNajqczpUVSU9K6db7UoK4O3pek0nMzej&#10;uSu+ICU9WVuc68E7H6FeUANtsRDXjczpEEJUBjfJnA4zcbtW8s6rLzB43HTemPEjr0yYyOAJ7/Pp&#10;6iNcLvy8rQBZxB0/woFDRzB1eoZFk7rjRhYZhijmTnqFEeNe4dHFsbjqHfdLCKzpCDiEKFsmS9F3&#10;HXdz1UvAUQpdW/fSFuWz/9Q+bZEQQgghbmAVFnQc+OYVHvvmFPUHjuXrr2fw5+LZrJz3AZ8+2QHW&#10;z2XEO+tLMLfDl54jxvLcuLE8ekcjaugBalK7lif9J33Aojkf8P1rD/Js70baFYUoU6Yi5nIogLsM&#10;mSiVNo3bElgjWFuc6+SFI6Skp2iLhRBCCHGDqqCgI47jx7Po/J+xDG4VjLs1i8spaRjM4F+/O489&#10;1Z36J05xTLtaiTRi6FOt2f3WREaMe4GRH6wn2c1X20iIMmO22ihqbKKM0b42HVuEaYvyOfTvAW2R&#10;EEIIIW5QFTSnI45VUz9jYYy23Flrnp/zMGUxo8KUbcatgiYRi6JV5TkdhmxzoRPIFUWhmqcrMrDq&#10;2nz92+ekZhTcB+rnU4Ox9z6rLRbiupA5HUKIyuB6zumooKBD3KyqatBhU1UyiphA7uqiw1Muk3vN&#10;dhzZzt8HNmiLcz1wx8M0DC763h5CVAQJOoQQlcH1DDpK9u0ohADHJeeK4laBQVZV1qZJe21RPqej&#10;TmqLhBBCCHEDkjMjIUrBXMRVq/Q6BX0Jf+0UBfP28KJJSHNtca6zMae0RUIIIYS4AcmZkRClUNhc&#10;DgCXa7nhTvIBPn98EKEd+ucuk7doG5VM6rqphDltL7RDf4bPj87fKGoRwzVtClxGLqLg2/YZubBx&#10;PuOHDiK0Q1eqh3QltMNDDP9oKYcSjNrGJdK0XgttUa50QyqxibHaYiGEEELcYK7h7EiIm1NRvRwA&#10;rqUMOuL/mEpY24eY/MdZ4mOj85ZrOWdPXc+kMYs46by92GguZGraWYxc0LQpcLlYwMEYz/L5gG60&#10;GzmNBdvOEh+bDpZ04mMPsO6TKfRuG87gH89q1yq2ZvVDtUX5nLt4RlskhBBCiBtM6c6OhLiJWYu4&#10;9oJOp6DTlfSaVdEsGNmH0McXcdJxP8uyYWTd/95hSQFxwhVOH6N0syMSWTByEJP3FrWTRCImjWbM&#10;unRtRbG4ubpSv3bh99yJSdT02gghhBDihiNBhxAlZLUWHnToSxxwAJwlYmOi498BdOkYoqkvpZ3T&#10;GPNzznZLwL0fk+fOYEFBy1u9CXJqmr38HcZvcyrw68eszVs4eWgtK6f0xi+3IpElY2YQUcqgql5Q&#10;A21RrrjEIq/FLYQQQogbgAQdQpSQTS18eNU1zecIHMCsf9axbmI7bU3JWY4z9dlFpDqyHvcPIFzT&#10;xNmFf52GPzXswLBB/RhU0NKnER65DRNZ8uP6vPUIYdLiGYxqHkBQYAi9/zuHBY/55FUbFzF3VVE9&#10;IoWrH3SLtihXtimTpLRkbbEQQgghbiDXcIYkxM3HalMpYnQVeqU0PR0Q+uAMTu77iFEN3bVVpXJy&#10;9htMj8rJ9WPWBwOdeh2uon4tgoDs2OOsW7WeVat2cjK1gGDBsJNVzr0czUcwShMv9R4xMl/PyF97&#10;jjvlii8kMKTI+x8kJMdpi4QQQghxAyn8r7gQ4gq2IiIORSnNfA6A3kz6rB9BZXWfnn+/4pH38k7u&#10;e09/g2FXiThOnnIKBryj+WbArdTu8ADDx0xk1JjHCQu9ldCRizjpHHskXMp/Jas2jbhiEFSrlvR2&#10;ymbvOVDI1a+uLsAvUFuU69LlBG1RhctOTSQ+uYDgrFBGUovZPjs5nWxNWfyRs7k9WTkKanc9mNNT&#10;Med2CFrITHXOO9oYUkk1lGS8nYHIUxfRXgPhiu0YU0lNdSza8vTiPd9CCCHKngQdQpSArYhL5ZYq&#10;3ihz0Xz+zMy8SeE93mbuwwH5mxTE6vTv5TMLnBgev3EqYYPn501210w+D21RwGRvF81dlq/cbLHV&#10;LCLoSMm4rC2qOJazLBjZn9Ch7zB+RB8aDHB6joq0k0lDCrsEsbNovhnyDhGasnXz/+KkIX/Zle0K&#10;Fr/xK6bnziMqQ7ZU9i2ey6T3FrM6Acg6zJxpC1iyfQ9zPp7HakeHVOTaebzz81ZW/zyPd9Zf1G6l&#10;YKn7WbIvFS+notj183jn5z1sWr2AD9bYt3N4+Q98vHgDC1duYOFee1nm/mVMmb2Z1WsWMmXB4SsC&#10;FyGEEOVPgg4hSqCIjg50pRxaVZbif5zC5IM5uRZMnT403/CmgiUSn+o094IAwp+fw85DW9i59EUG&#10;OZ/rH5zG1FLOy7hW1X1qaItypRlStEUVJv7nqUxv/RkX1s9g8dodrBscwfRV9ssG7/p2GuMnTWPu&#10;TvuVu+I3fsXcP9Yz9ZMI4gG4RMS30xg/aSarcm43ErueqZOmMP6j9Vxweqov/DGT8ZOmseCEEfAg&#10;qE4AHt5A7E4+/98UJn+7k5xBZvn2oz2OhAhmvTeP6e+9w4IjQOoB5v5vCuP/t4hdjqkxqSeW5h5D&#10;fLECKIfESFI7jmRkM0f+zGliW/fn0bvvYEI/b3YeTAAOs/pEQyY8MYCRTwygzdHdHAZIP83qxcv4&#10;fv1pDkds5YoLIZ9NwCvU+Z4tqcRa2zDuiTu4b3h/ml/Yzxkg1RDEgDFDGDdqCON61wcSWLcNhk28&#10;l5HDRzPAsp+tqfYA6fD6FcxZvJkTx7ay7urRnxBCiGsgQYcQJWC1FT6JvHRDq8pQ6mrGT9qZmw19&#10;7SOebZivRSECGPXDDlLijhJ3bC07//mdxS/1JjQwgNAej7Fg7WS6OLVetdGxj6CQfAHNhZhy+OXc&#10;iV+1woOOjKzSXY63LBzcGcOwAXknw6FPfcfc+31I3TaPBQxk6hu9uTBmIgsSIPvEX0xdA6MeC7M/&#10;dyd2Et9pNJNHuTN18ExOGiIYM3gdoRMnMKnFOsLHrXcMl9rJLusQJo/y5fOnF3GBbE6t3Ekcx5k6&#10;eBrZQyYwvlMif52wH4Pzfjy0x2EJY/jttWhw+2gGN43m83unkjpkApOHpDFp8ExOcoCp/dfT4LXX&#10;mdw+mgXbSvDcBrahb2PvvHzLroRdXM/3azYwc7MLA3oGQlwCkb5+2Pvf6hDsm8CZhIv89t1u/O4e&#10;wqNhSaxbcxHtu+nwSQvN892c3o9b+3ciGODiYU5Ub0RjLpKYeJEln//AO+/N5ftjBiCGSIMfAY6/&#10;dvVrGzlzAWLXLmOTz22Me6ADsdt2cEKuRSCEEOVKgg4hSqCIjo7r3tOx66N3WJebC8Hv7HzGT5ri&#10;WOazy6nthWXTGD9piv2Xbice/iGENnTu9QCCezHY+WTv8Fn7kKDgujjfti/7xBnHr/dOzp3lkHO+&#10;RciV8z6KqZqn08msRmb29Rwwk0pqARMp/NoPpEvSIsY8MpUlqWmkOoZChQ/qRwN/xwUDmg9kWLsA&#10;gtoNYJR3BH9tjGBV14EMqxdAg0GjGbVnnWO4VBjDBoUQ1K4FbU84DWuL2sk6b6dtOL1OOfu54jiM&#10;7vhVd4fqAfil7mQdOes/xvhGEfx1rgV3PhzN1AHjmHzAh0HtNe+Hkji1m500o2/3NvRtkMSm3Una&#10;Fg7xRPq2oKcP4NOBW694k5zlcFYdbvXUlgMXt/LBby6MHN4CqMN9L/8f0599hDdeuQ1Wrbf3ohQg&#10;Ms6bsDA/0PkR1rrwoXtCCCHKhgQdQpREEVGHcp2DjpQ051+ko9n181IW/Jiz7Mw3dyD7yHoW/LiU&#10;iItAQgTTc4OTKQWM9U8nxflXYMfVrQhsSRfnc7VtEURoZjbHb/wr37yP3j3aO+VKxsvdeTR/flar&#10;GavNeWJKxel9exiL5693TOo2suvtQQz+OZF1/xvNrk6vs3jFr0zto13L4Vw0FyyAJZG45LoENQ6h&#10;wdkYe/BmOMshQqitXcdZcCNCY3O2EcOFc9oGFHwcekfqX4ugnPU5y8kDdQnyh7BnF3Jw8wwmB64n&#10;7H/FmSVSsNgLCQS07Up9v0DadK1P6rlIqF2HxokJjuFTkZxJDKRxoAdeOWW2SCK11wWIO0di7UZX&#10;XoHNsJ85vyQx4NE7qK8DiGTTqv32XhKdHlcAGtHcO54zWQBGzkS707gBeHmmcsbxoYiM0U7JF0II&#10;UdYk6BCiBIqIOeD6xhyl5w8nc4OTpUx9e2m+q1SlrprH504ngQ1a59yrowXDHna+keF6Jk1eT6pj&#10;DkD2ia8Y9voBp/r2DLqjGJPaC+HhXtDP3HmMZpO2qEJ43D+VBYEzaBvan9DQPoy69DRzHwigXdeW&#10;rJzyEmMeeYMFkdq1HPwOMP2RiQy/7Wl2PTORYS2HMq3TUnr3e5zwnjMJmj6attp1nLn0ZtLzxxl1&#10;20RGPfIVO684K6fA42jQqTcpMx5i1PKWTHojhvG9Hmdwz9FEPDORYX6XWPzknfQZ8w5jZpxl1OAw&#10;7SaLLbhnJ1z/msvHCxbzzncXCevfAWjByH4Gvp+xmJmfriW1Xz/a0IKRA7JZOHUOr84+hdk//3ZS&#10;T8Tj1bBO/kJSWTdvC5GeVrYuW8acBVs5Q30aux3gg08XM3PGBlLD+9EGP8KHBLF19g/Mmf0Dm+r3&#10;I9wP2gzqiXnZHF798Af2mQp44oQQQpQpRVWLmhorxLUxW2yYzBZcXSouvrXZbBiyLdT0K/yX8dJK&#10;yyz8xNbL3eXabg6YY91LVH9kdW522A9HmZtzZ7+NUwl94W9Hph1TN3+Ueznc+IPr2VXYyW3COia9&#10;vjp3+FPQ/ZOZfk8tGnTqR9tg2PV6H8K/derhcPGh7e29qX46gohzzj0o/Zh7ckbeJXgNEYy/dRwL&#10;nH8odvEhyB/iE/LPBWgw4VcOvuY8EbhkMrIymLP0U21xrrH3T8TP21dbfH0ZjWTr3fEoq8shl9aN&#10;chxFSDxxGnOzpgRzkSUf76Dxi0O4FQAjm+auwOuJ4YSVwccrV+JpDtua0iYQIlfPZXW9MYwrMsIr&#10;WuLldKp5uRd5P5mCWCxWVBS8PTVXehNCiHKQbbJgsVhwc624PwgbNmSwYrleejqEKCsVMbzqwokD&#10;xMdG2xe/lnRx+oE2qF0BdxDPWW5vSXWn7VRv04tBg+wBB0CXt+Yx1fnGfpZ0Dq1brQk4Ahj1w9T8&#10;9/zw7s2s1S/Sxfm7y5J+RcDh1+dtFr9U+oADQKdc5evqRvz9xP0GOdG/UY6jCF62U3w/Yy5TZqzH&#10;PKC/I+AAcKfvmDIOOAA8LRxePI8pH89jobknj15DwCGEEOLqyvprXIgqrSICi6KcPJ53E78G94SV&#10;elL2FVwa8ezqHax7dwBtr7gpujtBPR5jwT/rmBVewKTiJo+x7tBPTBvWwjHsyol7C4a9+xOHfhlK&#10;6DWe9F6tU7akvzCLG4tXywG88twY3n7uEUa2LPyiAWXGuwUjnx3N2y+M5pX7WuS7/4cQQoiyJ8Or&#10;RLmqasOr0jNNhc7rKLPhVYWK5vP+/R334Qhh0tq1THbunShLhnTiDUbAHT9/nxL8Sm4kNcFxV2x3&#10;H4L8rohgSu1y+mW+WfG5tjjXMw+8gJdH2b/mQhSHDK8SQlQGMrxKiEqi6J6OourKQiIXHPdhIHAA&#10;g8sr4ADw9iEoMICgwJIEHNiDlMAA+7plGHAAGE1F35TQ3a1s9yeEEEKIsiNBhxBlxKYWfuPAMmGI&#10;yb1Dtceg3kVf1agKyjQWfi8OV1c39Lqc68AKIYQQ4kYjQYcQJVDUXcfLfaBibLTjXhs+jLqn9Pe7&#10;qKwysjK0Rbk83GRYlRBCCHEjkzkdolxVtTkdWUYLZmvBPRqueh2e7iUaiyRK4O8DW9hxpOAb1dUN&#10;qMfIux7TFlcYi9V63e4TcrNx0enR68v2c6YoCvoiflAoDpnTIYSoDK7nnA4JOkS5qmpBh9FsxWgu&#10;+M7Xep2Ct4f9Hsii7K2MWM7JyCPaYgCaN2jDoF73aYsrxMXEi+w7uVdbLMpJ55a98Czi7vSl5eai&#10;w8Ot9H+EJegQQlQG1zPoKNm3oxA3uaKGV9kkfi9XSamXtEW5/P1qaosqzLnYs9oiUQmZLLbyHyIp&#10;hBA3MQk6hCgBXRFXr1JVsNnK/qzFnG7ArC0siM1Iamoq5oJGfxlTSXW6+JPZkEqqweLcwt4mvYAr&#10;RFkMZGqaFktp1yuA1WolKS1BW5yrpl+AtqjCWC0F93yJykc6/oUQovxI0CFECeh1CkXEHVjLPOi4&#10;yOrZq9mnLdbKOsycjxfy2/Y9zJmxjJ2GvKrUQyuY8u5cPth4EYDItfN45+etrP55Hu+st5dl7l/G&#10;lNmbWb1mIVMWHCbfdaIOr+abw84FxVTa9QoQcymmyBPC2v6OW6tfB3Vr1dMWiUrIVa8rsidTCCHE&#10;tZE5HaJcVbU5HQCGbHOhwYWbix4PtzK4dGv6aVavOUyifx3YG0nzl4cThoET69ezKRbqd+/HgMZO&#10;d22+sJXfsjpzX3N32L+Yj0338kKYO5DAvn9Sae6xn3fievL+3UnMmZHEsIm3EcBFfpuxm8YTu3Hm&#10;8600/u8Q2uhg57wfSB3yCOF+jm3vX8xMhjOhg4HDa3dA9ztoozvN6tWHicSfnnffRhsfMCfsYcna&#10;SFJ9GjJscAcCDuasl3eYpbX14N/8c3izthgAT3cvnh32gra4QqUa0skyZmmLRTmo5umLq0vZzp1S&#10;FPtn91rInA4hRGVwPed0SNAhylVVDDqyTRZMloLGMNnnfFS75snkF/ltxmYCHh9JT3bw8dRIen44&#10;nMabF7LQcwATOsOmb1dgHu4UGOQysHXeCjLvG0l4Dafi/Yt5Na4n73c4zqtr/Hl/tD0S2DlvLrED&#10;OhE5L5lhL99BMBC7Zi6/1R3DuJwbgexfzEwGEHZkIftaj2Rch2zWfbkBr4eG05P9zFkDTw6vy85V&#10;Zwm+uyv1/13BzAvdeCFwc5kFHYvWLSA64by2GICGdZvyQN8HtcVCVCgJOoQQlcH1DDpK9u0ohECv&#10;L/xjY7OphfaCFF88kb4t6OkD+HTg1ob20jPnksg8tYE5P21gX0oyJ66Yv2zg8M+LOdz+3vwBRxmI&#10;XP0DS9xvY1wHbyCSE65Nc49v3PAOuBJI84YGti5ayMcrIkm1ldFkDiDbmFVowAFQP+gWbZEQQggh&#10;bjCFnz0JIQrkWkjQcf7iabbsXcOuo9u1VSXkgmtaKokAxBDrmD/tqqtGm4FDGDdqCC9MGMO4dvnX&#10;ilyzlNW1+zsCA8fEcu1k8dp1aJyYwBn7GpxJDKRxYCOae8dzJgvAyJlodxo3yL9a8J3DGWZYz8z9&#10;BvvxZeQcn4HYi6mQupU5m92576GRvDKqGWU5rftU5CltUT4NJOgQQgghbngFnz0JIYrkotdhsVo4&#10;G32CDbtW8d3KT1m7YxknLhzi+IWC7yVRfG0Y0PwcM2cvY+bc46T620tvvbMpJ76bx8wFPzBl7g5i&#10;nVc5tYKPd1rxi9rBnAXLWHIoFeI2M2dtpHMroAUj+xn4fsZiZn66ltR+/WiDH+FDgtg6+wfmzP6B&#10;TfX7XTFsy9WtJmGP3kv9jUtZndCG+zpcZM6Xy5gzeyHfHDaAXyPaWI/zzU+L+XhlZPGutlVMp6JP&#10;aIty+fnUIKhmbW2xEEIIIW4wMqdDlKuqOKcD4HTUaVZGLMamFjy3Y3i/UTSofZ1/gd+9jG98hvBk&#10;c21F+TEbLbiW4V3Z0w1pfLl8hrY4V4fQMPp1DtcWC1HhZE6HEKIykDkdQlQyQf5BhQYcAEfOHtIW&#10;Vby2/Xm0mbawfJVlwAFw4PR+bVE+TetV8AMUQgghRKlI0CFEKfh6+9IguIm2ONexswcxZGVoiyuW&#10;uzeulfwTfvTsQW1Rrhq+Na9/b5IQQgghiqWSn5IIcf20athGW5TP3hN7tEWiBA6ePkB6Zqq2OFfz&#10;BkU//0IIIYS4cUjQIUQptWrUmmqePtriXPtO7sJoNmmLRTHtPblTW5RP26bttUVCCCGEuEFJ0CHE&#10;NWjTpPA735ktRrYf3qotFsWw79ReklIc1wouQMtG7fD1KjzgE0IIIcSNRYIOIa7Brc27FHm1mj3H&#10;tpGSnqItFkVQVZVdR4oO1m5t1klbJIQQQogbWOFnS0KIq/Jy96R90y7a4nwiDmzSFokibNm/ifTM&#10;NG1xrib1WhAcUEdbLIQQQogbmAQdQlyjrq274aIv/FKxJy8c4fi5Y9piUYCLl2LYfWybtjifsJbd&#10;tEVCCCGEuMFJ0CHENfL2rEbH5kWfCG85sB6jSSaVX82mvX9pi/Jp2agddWrV1RYLIYQQ4gYnQYcQ&#10;ZaB3h9vwrVZdW5wr3ZDKX7vWaIuFk837NnIxMUpbnEun09GjbW9t8Q0jOzWR+GSjtlgUxWIg1WDJ&#10;yZCZmkqqYzEXfu/N/BJPc+JyXtacnreNfNsxppKaLq+PEEJcLxJ0CFFGerbrqy3K5/j5Q+w5vktb&#10;LIAT549fdVhV97a3Ub2IwO66sZxlwcj+hA59h/Ej+tBgwHxO5pxHiyIY2PTNHCYtPmzPpu7g41nL&#10;WLhyAwtX7uBwurZ9wQ6v301k7l+yVA5v3uDYxlpmfrqY1YmQuX8ZU2ZvZvWahUxZcJjM/JsQQghR&#10;AfRvvvnmm9pCIcqKzaZitdnQ6xRtVblRVRWzxYaXh6u2qlwF1gjk0uVEktMuaatynY89Q3DNEGr4&#10;+murbloJly+xImIJVlvhZ+q1a4YwoMdgbfENIX7hC4xzf4eTc0cxbNST3JE0jbfO9GGYbg3Tt1zk&#10;6OL9uPZticfORUz9bAkbo2rQsW1tPGyJRHz5BdN/2U5MzbZ0rONO9rn1fPDufJYcsNKqUyOqu0D8&#10;lvl88Pky+3q31sZDewCVVObu31iVVRMsNejXIRiSj3NQ151nh3ahc7smBHsAWIjduYYfN53GWM3A&#10;iWgvGgc5PwMX+Wd3Frd2bYT9AsoeBIe2oHO7FnRuks6eC0E82NuNdUsj6Tn+fvq17oDXvrWcbtSO&#10;xm6pHN6wlmV74vBRotmXWZ/G1xDTZmabcHN1QVFK9l1ns6mAgpurXlslhBBlzmK1YbPZ0Osrrt/h&#10;3DkTJ0/opKdDiLJ0R6c7cXct+rRwzT8ruZSSqC2+KZktJv7YthyjOUtblU/fjndqi24YB3fGMGxA&#10;CwCykxMJenAGswb5wMWdTP3mDGHPhNMsdSezlsDwN14kPPJlRv2cSPzPLzEm/k6mvTUQj9URnOQs&#10;qz45RruXXmRy4FLC3j4ACUsZM/4Sg996neHef7HuhHbvlVTWYb4/VIdHb/PLK4tP5cTu1Xw8Yy6v&#10;frmVSJu9h+Kb2DY8Oao/AQd3sDXG4LwVSD1LpF9DgvOXAnB41WGC+3XFixgiDX4EOP7a1a9t5MwF&#10;iF27jE0+tzHugQ7EbtvBiWTtFoQQQpQlCTqEKEM+3r707dRfW5xPZnYGv29diiFLcwJ1E1q2eQmX&#10;UuK1xfl0b3sbIYEh2uIbSCqp2QCJRMyfydTxDxE62X439dB7B9A20AcPv5YM63SJueOf5sWVqcSn&#10;ZRPU404aLJ9I+LjfSe0TRiiN6P2ALzv/N5FhXxwjOy0NAsMY1PB3Rg15icXJvendRLvvyunwqv0E&#10;D+hJgHNhh+HMnjKGFyaO4Y02Z/k+IpXUOGjTtT6uuNC8Q32cQhQAMo9dxKtlI00pcHkrq9PbcF9D&#10;bUWeyDhvwsL8QOdHWOtAbbUQQogyJkGHEGWsTeO2tGvSUVucT2JKAks3/0K26ead2Lps8xIi485q&#10;i/NpVDeUHm17aYtvKL1vD2Px/PWkEkD4828zph10ad8yf6ON0wjf055pP/zElilhAGT792LB31tY&#10;91lv4sY/zee75jPsIxgz6zsivhlKEIDRj/C5v3Ny2VTC46cw7Nvo/NutlI6z70QqW7+exaQvD5N4&#10;agsfbE4g9cha1p1zNHH8ZfLyzObMBftnJPNiEtr+wcOnXGjTTFMIHF57nPr9uuIFQCOae8dzJgvA&#10;yJlodxo3AC/PVM5csLePjEnNt74QQoiyp6iqqmoLhSgrZosNk9mCq0vFxbc2mw1DtoWafvZTjuvl&#10;p7Xfc/FSpLY4n6CadRly23CqeVbTVlVpyzYv4Ux00WOF/KrVYNTdT+Dp7qmtusGkE/G/kYz62YSH&#10;eyq0fpGVPwwldONLhP07gZ3/DYHYpQy+bT4etzfCLzmGQ30+Y0vz+bR74Sy921xiXdJIIla0YG7n&#10;l9nVtTnVUxM5WPMpTn4A43u+y8muzUndmMiTf/7EmCJ+va904jbw6hp/3h/dAQz7mfPpHjIbuJOa&#10;Wpcn/3sH9bnIum9Xs+6SC42buGP2uY0Jd+fcGPI433yZxLCne+bvAbm8lQ9+dWHCmJygA7i4gQ8W&#10;xeDnaSSx8QDe6F8HDMf5/uvNnDB506YeJLZ4hAkdnDdUMomX06nm5Y5OV7LvOovFioqCt6ebtkoI&#10;IcpctsmCxWLBzbXw+4uVtQ0bMlixXC9BhyhfN3PQkZKRwqK188nIKvoyPDWrBzK451ACqucbbFIl&#10;ZRuzWPH3sqv2cOgUHf/p9wghQfW0VZWYkWyDOx7e2vL8sg1GPLzdtcU3J8NpDic2pE0DF8y7F/JO&#10;cj/e7u8YCnVuNR+f6MALuUFICSWe5rCtKW0CIXL1XFbXG8O4ttpGxSdBhxCiMpCgQ1RZN3PQAXAh&#10;7jy/bvgJm1r0TQe8PapxV/d7aVSngPHpVURCcgK/b19OUkqCtuoKA3oMoWXDVtpicbOxXWTT92vZ&#10;lGbB1bcNjz7alfpl9VViOM7CeTs4YQSvxl2ZcF+LvJ6RUpCgQwhRGUjQIaqsmz3oADgZeZKVEYu1&#10;xQXq2zGcTi3sY/6rkmPnj7Ju52rM5qvPYbm90910bN5JWyzEDU2CDiFEZXA9g46SfTsKIUostH4o&#10;d3W9V1tcoE1717F620pMZpO2qtJav3sdq7cuK1bA0avdHRJwCCGEEFWQBB1CVIA2Tdpyd9f7tMUF&#10;OnbuIPN+/4oTF4qeaH2ji4w7zw9/fMv+k/bLx15N7w796Nqmu7ZYCCGEEFWABB1CVJDWTdowqNew&#10;Yt2xOM2Qwqq/l/D7thWkZlSuy3kaTdn8tXstv6xfQHzyRW11gfp2upuwVt20xUIIIYSoImROhyhX&#10;MqfjShfi/p+9O4+PokzwP/5JdycdEiAc4T4ioARQLhGCIwZUDDMDeA7sissojqjMis7uIjszos4i&#10;Mz8XdHc4VpyJN4oOiMqlEi6JoAS5g4QzmBAJCeHohCTd6ev3R3dIp0hICDS5vm9f/ZJ+nqeOru5U&#10;1bfqqaof+WLL51Xe1apUSEgIQ24cxtAbf0ZYaN3u971tfwrbfthMsaPIWFUhk8nEL352P32uMzzX&#10;QqSe0TUdIlIf1OY1HQodElQKHRWznT/H6i3L+amK53gEsoY2YWDsYG7pNZgm4XXns3m9Xr7fn8Ku&#10;Q9+TX3jOWF2pls1b84uh99CpTj9tvHpOnsml2GE3FksFmkU0JyK8bj2XxhQSQpjFhMlU9VnIyih0&#10;iEh9oNAhDZZCx6Wt+W41e4/uNBZfkinExI09BtK3e186ta2951jkns0l9cge9h/bg72k2Fh9Sdd3&#10;6c0vbx2LNaz+P4/ix+zj5JzJNhZLJTq37UazyHKP86sTzKYQIsNDjcXVptAhIvWBQoc0WAodVUs9&#10;upcN27+ipBp3dzJq06I9PWN6c0PnnrRp6X9oWhDZzts4dPwAhzIPVPm09crED7yLuBsbzgXjew6n&#10;XnboaszqaugAiAwPxVzDsx0KHSJSHyh0SIOl0FE9586fY8P2tRzNqvkdq1o2b02XttfRuV1XOkZ3&#10;omWzlsYml+28/Tw/5WZxPPc4WSePcepcjrFJtXVqE8Mdg+6iQ3QnY1W9diDjELbz1e9W1tjV5dDR&#10;PKLmO/4KHSJSHyh0SIOl0HF5Uo/sZUvq1xQUXvkdq5pYI2gd1ZYWzVrQPLIFTZs0I6JJJOGh4VjM&#10;FkwhIXgBt9uFw+WgyF5EQWE+BYX5nDl/hrP5pzhfVL2L3S8lLNTKz/oOZ3CfhvfQQ4AiexFHf0qn&#10;yF69i+cbu7oYOkIAa5iZMIvZWFVtCh2NjYeTO/ZxKqYffaONdVL7TrF7cwExw7pz5YffGhaFDmmw&#10;FDoun9fr5Zs9m/h+/xY8Ho+xul7pe/0gbh8wgsg6dOF7sGhNWn9V4y7WVapvoeNs+mHyo24gpjVw&#10;OpvdtkgGdG+OI+tHTjbpgDU3E0fbG4hp7eBk2hmsvTsEbeftbPphMhwt6N27DdaCHPanF9Pqhuto&#10;H1FM1v4s3O1883k2/TAZBUCTFvTu0QZrzTNi1U5nszvLQfuA+chv3p5WBaehbSRnsnLJyHPToWMH&#10;33wbhw+KfDL2FNK8M2RU8H2dLAEI9c+zcdirLOA3Q9Ep9h830zb0NIXWFhTmnaMEIMz/nRqHvdrc&#10;Dk4ezeQkZb+LoiN72XK+K3cPaOH/Ls8DVtr37Ez7Jpf3N1p9Dk6m+b6HiDZd6dnRCnjI/zGTdJvJ&#10;P22nr421nW/Z5WaxO9tMTP/g/X0Z1WboCNaSF5EaCgkJIX7ACJ64byoDYodU67kedU2fbv14dMxT&#10;/HzoLxtF4MC/46pX/Xw1RlmH0tldev+D7Ey2HMoD4OyPP7I7O59D+9NZtTmNs+RzaH8mWeWGvrqy&#10;DqWzZcdBUovg7A8H2Zj6I4fOAScOs3Hvj6zd7bt+LOtQOvvPgivjBxZvrnlXz2rJzmRL6kGSDzgg&#10;L53knens+DGHQ/t/5NCJbHYczKd5dBPjUEGWx+7UTLIq/L4yybiWJ1ub5HMo5SCHgPx9aaScdJJ9&#10;KJ3dmdnsOJhHobF9EGVt3szaDA+urIMs23YKOMX2vTkcPXSYQ/i/y2MF4Mph7ZdpnDKO4Kop+x5O&#10;7fuORd+dwrEnhSV7z+Fy5bFh1ffsL/L9bW3ZfoQMPBzak8aW1OD+fdUlCh0idVSziObcPXgUT93/&#10;LENuHEaENdLYpE6xmEPpf8MtTBo7hdG33UubFm2MTUSk3rDS3nKCtTsv/wYXNdGymYdD+zJJPRFK&#10;+xa+spPpZ7De0JU2p3I45PaVWZu1pk24CYfbWW74oGjWBNfxdA4dOIW1pWH963ZwMucMWec9wT+S&#10;Xy0e8s+cISunGNe1OM4TcR09m+eTke7gUK6T665rV1Z3jZdNZISVwvxTnArryN2D2sCJbDLCunJL&#10;83McOujvLVBSRFauA2vbVgR3y2SmZcwN3HZXJyJOZLM920GPmwdwy6Cbua3NeQ6nA1hpaT3L/oM/&#10;knauKe2vdXatRQodInVc04hmDB94B/867t9JiBtL53bdjE1qVfvWnbhjUAJPj/sPEuJ+QXSUOjiL&#10;1CsmwOvbq3e4/Hv3QJv+N9DsaPo1OQob2a41nPiRLGs0MRaAUxzKcXDmcCbZrnMcOuLbeXQUZJGS&#10;HcrQwdfg+T7W1sR4T7H9tJUeHQy3Uw5rzsDBvYnv1bp8eVDkkJKUVvY9VPh9hdI+tjfxg6+jQ2m7&#10;oLLSu1MEWUf3kl7cmhtiAqqu6bJx4WremfvuGkRf6wmWff0jJ9PPkF+Qye6zHrIy/UuteUfG3HUd&#10;zbIz2W8cRTCcLcFhCSXc5KSw0OMLhXYPYf5elB3aNedsWhb5baODHILqFoUOkXqk/w0DeOjuf+Hx&#10;e54mfuBIOkZ3NTa5Jtq27MCtfYfzyOgnmfiLx7ildxyhlpo/40BErr2sfet5c8lmUlp2p6/jR95Y&#10;spa1Z1rSu7u/gakrd95oJf9a3BG6aRd6hBRj7dTVd3Q89yeOWroy4Z/v5qkBzS/sPEZG9+Pu65zs&#10;2nEtno3ThL4d4awlmt7GS26KT7Nh7fcs2Xg4iN11SjUnwnOCtZ9ncqptO3rGVvR9OTi6/XuWrN3B&#10;9iD3PCtl7duOVrlncHToRLkIeE2XjQX32Uw+T/qejT8W06qlh7RsE7f8/G4eH38DHU7ncMgDnD7K&#10;m5+nkRHalFbGUVxVDvYnr+fNdafp0Lc7g27qTNHe9bz58XpSTD0Y3tPXyty1HS2LnXS+zn9ar5HQ&#10;heQSVLqQPPiK7EUcO3GMrJwfyT59glPnThqbXLGWzaPpGN2ZTm06E9O+Oy2a1a27D4nUtvp2IbmI&#10;NE61eSG5QocElULHtedyu8g5fZI8Wx6nbXnkF9koKMqn2F6Io8SB012C2+260N5kMhFmsRIWZiXC&#10;GknTiGY0j2xBi2YtaBPVlrat2hPeAJ4cLhJMCh0iUh8odEiDpdBRd3m8HkIIqZd3xxKpaxQ6RKQ+&#10;qM3QcXlrRxFpMEwhJgUOERERuSYUOkREREREJKgUOkREREREJKgUOkREREREJKgUOkREREREJKgU&#10;OkREREREJKgUOkREREREJKgUOkREREREJKgUOkRERGpLCHj0jF4RuUY8bk+tPaNLoUNERKSWmEJC&#10;cLk9xmIRkaAocbkxmRQ6REREGpWQkBA8HoUOEbk23G4PJp3pEBERaXzCLCbyC+3GYhGRq+p8cQmh&#10;5toJHCh0iIiI1J6QkBBCLWacTjf2EpexWkTkqnA43TgcTsLCLLqmQ0REpDEymUxENgmlsMiuMx4i&#10;ctUVFNrJP19EZJNQTKba2/UP8Xp12wwJHqfLQ4nTRajl2v3IPR4PhXYXraMijFUiIkGRd7aAphHW&#10;K9qgezweCovseAnBZDYTajZTSwckRaSe8wIulxuXx4PJ4yYszILVajU2uybWrz/P8s/MCh0SXAod&#10;ItIYXI3QAeByuXC73Xg8HjweD9pCi0hNmc0mTCYTZrMZk8n379qg0CHXhEKHiDQGVyt0lG6StWkW&#10;kauh9PqN2rqOA4UOuVYUOkSkMbhaoUNEpKEpDR1aO4qIiIiISFApdIiIiIiISFApdIiIiIiISFAp&#10;dIiIiIiISFApdIiIiIiISFApdIiIiIiISFApdIiIiIiISFApdIiIiIiISFApdIiIiIiISFApdIiI&#10;iIiISFApdIiIiIiISFCFeL1er7FQ5GpxujyUOF2EWq5dvvV4PBTaXbSOijBWiYgERd7ZAppGWDGZ&#10;rmxd5/V68Xq9lDg9uNweQkwhxibSwHgBk9eLxWIi1GImJCQ437nb46HE6cHj8UCQpiF1iNf3NVtD&#10;zZhMIUH7XVXH+vXnWf6ZWaFDgkuhQ0Qag6sROrxAYZETszmEyCZhWMw1H5fUL16vF4fTTVFxCRaz&#10;iXCrxdjkihTZnYSE6HfV2LjdHgrtJbhcHpqEmTFbzMYm10Rp6NAvT0REpJZ5PF4Ki520aB5OVNNw&#10;7Rg2MiEhIYSHWWgVFYHJFEKx3WlsUiNeL5wvLqFZpFW/q0bIbDbRPDKcllERFJf4zp7WJv36RERE&#10;almR3Umr5k0w1WIXCKkbmkZYsVjM2B0uY9VlK7I7adksAvMVnIGT+i8EaBXVBHuJ21h1TelXKCIi&#10;UouK7U6aRliNxdKIRTYJw+X2X39RQ/YSJ02sFl2+IRc0j7RSVFxiLL5mFDpERERqidfrxeOFsNDa&#10;6WstdVdEkzAcJS5qcumt1+vF5fISbg01VkkjZjGb8ISE1Og3dTUodIiIiNQSr9eLSXeokgqEh1lw&#10;uWu+c3glNzWQhivMbMKj0CEiItK4eLxgVuiQS6jJUWmPx4Myh1TEbDbhvoIweyX0kxQREaktXm+t&#10;3j9f6jaP50p2DvW7kov51jdX8ruqOYUOEREREREJKoUOEREREREJKoUOEREREREJKoUOEREREREJ&#10;KoUOEREREREJKoUOEREREREJKoUOEREREREJKoUOERGRhqD4HLYCl7G08nKRy3VFzw2Rxk6hQ0RE&#10;pAE4sWMRf9+y21hcaXkw5B3aTupJBZwG6XgJz82x89RX+n6lZkK8Xq9iqwSN0+WhxOki1HLt8q3H&#10;46HQ7qJ1VISxSkQkKPLOFtA0worJdHnrOpfLjZcQIpuEGauq78Ra/r5xK7aqtuYhLRh8x1RGdDRW&#10;XCWOVN58/QR3PDuKHpe3GKQSp86cp1lk2GX/rtxuN043NI+0Gqtq5riDp973cL5TCGE/eWFgKG//&#10;0mJsJfWAvcSFy+UiLPTafX/r159n+WdmhQ4JLoUOEWkMajV07FvEnINNuffOO2hnrLvgJN9sWMqJ&#10;dpN4YlhnY2V5Hge2Arvv3+FRRJXut1ZWXsphw2a3EBEVSWhA+9DIKCIshvcm378jmkUR6rRhs5cf&#10;p7PQRpGLsmEBXIXYCl3ly4yM08Q/XyXhRDWz4iywUeQpP0hEsyhCTaXTDJj/OqBOhI7zJfzX/7nJ&#10;6GVh3r2hND3u4LH3PTUPHpV+jy6KbIU4K/jNlX5HvmG56DdW4e+xlhh/R8b3V6L093thedRAbYYO&#10;85/+9Kc/GStFrhaPx4vb48FsCjFWBY3X68Xp8hARfqV/3iIi1VNkLyEs1EJIyOWt6zweLxBCWKjZ&#10;WFV9uXv5NjuXgrMnyDxxhPQKXz+Sez4fogYyqGtz4xjKy9nEf/33aj5P3knShm/5KrWYvkO7E5Vr&#10;KN91lq6DetIutJDUJW/xXx9s5avk7az+9gjhPfvTo7mDPR+9xV82u/jZ0K7kffUOMz4/y4D4nrTK&#10;3cR//fdmivoPIuq7RfzhvW9Jygpj5KCOhJLJP2Yv4u9rd/JTu58R18E3W6lLXuflf2xnvyWW4d0v&#10;PqhUtOtT/jB/DSu/3slXG3ewP7QLw65rRvbaRfxhVQGDh4Wz8a/v8X9f7SQpufR1FPoPolfTNN6Z&#10;+THvbDxG6OCB9GxiHHvtKCouwRpmvuzfldfrxeMFa9gV7lh6XHz8dxdJbcy8OT6MpgBRFu6KdLMo&#10;2UNJdzMDoi5v3ir8Hk9s5pXXPmHxet9v67tzLfnZjW0IzSn7nfRqCuz5nKn/d5gOCTfSGbBtWsS0&#10;tzaz8WxLRvdtY5xUrdj+4QJeWZZGUexg+rY4wcr/fY//+yr3wjwHyv76ff7vxw4Muy7SUAM4HDgt&#10;FkrXDNlrEvnDp0fIPbKT9zblc/Nt3WlmGKQ6XG4PHo8Hs7mGqaUGjh0r4eABk67pEBEREaMoRv/H&#10;NBL/3yj6nt3Fe8m28uX/fS9xjjQ+T7FRlLKceTsiGffiNBLnTOGZnoUs/cfX5BFJ3Pjh9D29lfe+&#10;XM97X7u44+HRFXe9sloIPXKIncVARho77RbDUeE0UvZB3z5tyUxNJa9cHVC8nYUfp9NhzGQS50xj&#10;7q9ak/nl12wuDmzUkfv+cxqJc+6iL9B3wjQS50zmvvbAgUPspCt9e5xm547TgQM1ame+drGgyMRf&#10;HvYHDr+mg6y82s9L4uclZAeUV62i7zGTxW9vJe+me3l9zjQS/20gUQc2s/qocVgjGyl7TtO1T1ci&#10;9qeRajiDVZu6dg5n5450yEhlM1FEA1BI6pJEnv3TfJ6ds5zUjM28ty6Xo+tWk5SZxntz5vPsn+Yz&#10;7Z3t5JHL5/Pm8+a+snHabIVEDRzJ47/qTYeC85T+RdYnFf3pi4iISH0Sdj13JDzEg5W+7qZ7TXpw&#10;OVw4gQhruL/ARVG+DduJHPJKIKJJOEeP5ULPvtzRDCCSviO6E30il6MAkQN5fGxHjm7YhS1uFBO6&#10;lRt7mWYd6dXqBCm7HRzdcQhbj470Cqw/cIidzo7Eje5K1xOH2XwysBLI+Imjno7E3RoFQMTgCbz+&#10;3xMYVs0zFqm7j+HscQPjrm9N5o7dl7kj3VC5WLbHy60/s3DTRXuLIfS828zwfA+rjhjrLqGi79GW&#10;yVFbJHE/u4FQjwNb5C1MeXY8o2OMAxvYUknJiqLvqL70Ip2Ne4wNak9Uz66E7ktj4/5MQvt1pwNA&#10;7laW7rIybPStDIs8xtIDPXnktiiibxtFQseOJEwczeOjuxO1P52jtOW+56Yx5aaycXbt15uoXcv4&#10;w+upFPXpTteA6dUXF/2MREREpLGzsfq1V5n8p/Vkdh7KuLjSDvOFbF78Pn+Yv5XM2FFMibMSEWbo&#10;GuYPKqXy8grBBLajxy6xM9+auH5RHDiwmZ2HHfQdcEO52tTdx3BGWbBluIloYmPz1sxy9VgtXNzh&#10;qrrSSNnnItpSyFG3lYi8Q2zMMLZphM542Hc+hEHdK+n6F2FhRDv47kj172ZV4fcYFvDd5X3Pwrnv&#10;84e/JPJmavlhjWy7DpNpseL8qZDQlpC6fTtFxka1pf0AhjU7zOffQdzAVmXlob4zeB1uGsrovr6A&#10;DFC0YzUvvrcbW6vIsmXhcAT8HeWStDKViNFTefVPw+iwYytJxuBdDyh0iIiIiIG/G9Wcabz61DC6&#10;XthbiCLhqam8MCKKohO52IAefboScWg7S485wHWazV8fxta5Iz0Ajq1m3teQ8MRd3Fywi4VrTpSb&#10;SqCuQ2+g6/H9pBR0547+ARUeXyiIag5HD9gIjbJg25fmO5NSKqY7vawnSPoyHafHRd53i/ntfy42&#10;dK+qxP40djqsRJFLaq6FqCaF7NxlCDWNUTi+LlWZDv5lUYmxFvDicBvLLqGy77HJDfTqWMjmNdvJ&#10;azWM/3ikJ9FEEt0KaNuKDqZCMjNs4HGQevQ0tG1NV06zeddpQltZyDuQSVGTSCjtnlcntCaubxRF&#10;LW9gWHt/UduhjO5xmo2rv2PpulSysRLR3Ipty3I+Px9JRPFpUjYcxvfLM3avaktcXFsyP5vPtD9t&#10;IrNbb+JKx1uPKHSIiIjIZekw4hb6Fuxi8XeF0GskU0ZY2fzGfCb/4R0W53bjmceHEV24i3nvpBEx&#10;YjT39RjII/d3xbZhNZ9Xljta9uXmZg6K+vSmb+DeyYE0djraMvo3DzBl4gM883Bfom3ppASejTD1&#10;ZsKkvoR+9ym//c+/8ocVNuIeubda3atSd2fi7DGYZyY+wJSJ45lya9TFoaYxijBxXVMvOxwh3HzS&#10;w3tHDBdNFLn5Lg9u6lzNi9Ur/R5bM3riXfTK/Zo//OFVfvt6GqG3juS+GMA0kAn3dSTz80Qm/+d8&#10;5u0OZ/TDd9HhbCo7T1gZ9qsJTJn4AFOeGkpfTpCy12Gc6jUXN2kazwyE6JGTSPy3EUQzkGfmjCeO&#10;SOIemcrcP01l7szJ3NcRom77Na/PmsKEu+5l7p8m8x+TJzN3znjiKuhe1SH+17w6cyqv/ul3vPrb&#10;Yb4uW/WMbpkrQaVb5opIY1D7t8yN5uEHf0Hlj+DIYt2yd0ivzi1zpc6o7Vvmntlg557v4fejTRza&#10;6GbV+RAeeTCcR653s+nDEp4vMrPiyTACOhBJHVebt8y9vF+xiIiI1D3uPA7t2cr3lb7SOO0GzNdu&#10;R0Pqv1Z3hjK3O7yy3E1GtIk/3GniukwHz/5vCc+fDGHOwwocUn060yFBpTMdItIY1OqZjoJ9LF//&#10;JRkVdbsPFHYdd981jt41ubm/1IraPtPh4+V8upOPNnhIsnkhPIThsWYevTOUppc3W1IH1OaZDoUO&#10;CSqFDhFpDGo1dEiDVTdChzQktRk6Lu9XLCIiIiIicpkUOkREREREJKgUOkREREREJKgUOkRERERE&#10;JKgUOkREREREJKgUOkREREREJKgUOkREREREJKgUOkREREREJKgUOkREREREJKgUOkREREREJKgU&#10;OkREREREJKgUOkREREREJKgUOkREREREJKgUOkREROox+7F1zHhwLLEDRxE7ajqJKQXGJuBK49XR&#10;o4gdOIrx72YZa+H4R4wfOIrYYfPY5iorznh3CrEDRzFjU2Djqyvni1nEDxxF7ISPyCgtdGSx8qXH&#10;iBs4itiBDzP5rd3Yyg9WXlXtq6o3cu1mxjDf8kqYl1a+btMc37IeOIqJH+eVq9o20/89DJxC4vFy&#10;VSKNnkKHiIhIfXXsXRJufZYFKdD/rv7EZK/muXvH8FxK+WYHX3+BWTuyyMnOIqOofB0ALgcZ2Vnk&#10;HPkbk2cH7GQXnSInO4scR2DjqyWLRROGE/vYR+zNziLnROlEslhwzygm/m0357r3p39kGkuff5ix&#10;r6f7qguTeW7YKOKeT8ZenfZV1lcgZRVvHrFhO5PFtkVrORhY5/Avk+wsVi5aS05puSuFpW+l++tO&#10;4QgIbyKi0CEiIlJvZSStYi+deXr5Spa8OpukT58hljwWrdhd1ujI3/j1X9KISRhJbODAFQi3NiNj&#10;3gssOGasKWPbt4xZ015k6rR5LNrnO6ti3/ERU6e9yIKUsnSS8dkcpk6bw8pKj/ins21fH2at/pBZ&#10;vQKKt7zLrD0Q/uhCDi6bzZKvP2RaF9g7cy5LC4HCUxw8ksXBI6d8Zyuqal9VfQWSPv4IO3FMfKgz&#10;HF/N0gPGFhDbqzfsWMWKbH9ByloWOaBf/96GliKCQoeIiEj9FfPkJ5w7uYZZg/wFOafIAGI6RfsL&#10;sljwr/M4GPUQiS8ODBiyYjFPPsU4axozpi0rO4If4ODrvyJm5Iu8ujKFpJXvMnXkUOJfTye8SxgZ&#10;Hyxjxv+tu3D2YeXcd1m01EFUB+NYSsUx5/uFPD2odF59Du5IwQ6MS4jzFVh6M25id2AdySlA2wdZ&#10;kbGTk/94kHbVaF9V/UVcySxdCtwWz7T7byecLBZ9auhiBfRLiKcdu3nzM193NV9QGUnCcGNLEUGh&#10;Q0REpIE4s47Jj32EPepBXn6kMwA5H7zIjD3RTFz4HEPMxgEudjC7O7P+HAdbXmTqZ4ZrQ1zJvDoz&#10;Dbo8SfIPazj4wyfM6OU/YxA5hom/BJKSWFkIHFvHogPQ7skHibeUH00ZK+FWYxlkHE4HehPbraws&#10;3OJraC/tsmS1Eu7/Z1Xtq6q/yIZVLAVi4vrQbtDdTLRCzt+Wsc3Y7pZ47rHCwSXryCgNKgkJ3NPC&#10;2FBEUOgQERFpAI4s455bn2UpI0n8eiYJkYBtNVOnpRA17mVm3VnB3n0l2v3zDGb0gqTfvczKcwEV&#10;x9PZCzB0AP0sgKU7CQmdgZ/IybUyduxIYB0rkhzkbFjLQToz8YHL72rUvkNnoIBz+caailXVvqr6&#10;8hws/Xg1YCXW8hMrv8zD2gtwrGLpRWdFBjDuX5rBgWSSN+wmGUi4fyRRxmYiAgodIiIi9dyRd0kY&#10;8SLJjGbRd3MZV9qdKWUTSYBt6RRi2t9Ii1vncBA4OHMUca9XcAerUpbuTJv7JDGO1SzZFBBWLGAF&#10;cJVcKMo47h+PBcLHPsg4YOWGVaz4Yjd0Gc24wGs1qqln715AFsnbS+8M5WDb1jQgjvgBF19IXlX7&#10;qurLKfyGFV/42iTNfpaJk6ezYA9AAYs+uyh1MGT8BNqRQuJryeQwknEJ1Q93Io2NQoeIiEg9Zd8z&#10;j/hhc9jm6s7EFxJgyzpWrlzHyj150HcSixLnlr3+PJp2QLv7ZzAnoY1xVOX1f4bE30Szd0/ABeld&#10;xjD5NuCzN3huQzoHN8xhzmdArzGM7QJY4pn4aDPY9Hde3QJDnprgv3A9i8QJo4gd+TffmZIqhCc8&#10;yMQo2Pb8JKa+u46ls3/HtCQg4UHuaXvxheRVta+qPpA9aSUrgXbPfMK5kz/4XlkLGQfYP1pLsrE7&#10;Vv+7mdgF9u5Jg1+OZWykoV7Ez+P14PG4a/7yeoyjrHcUOkREROqpnC3J/h35dBZNe5aJk/2vN/dD&#10;h96MHTuy7HVnH1oALfreTvz1VR+RH/LHl5lYrq9QNBMTF/L09ekkThhL3IR32Xv9oyz59FFi/C3i&#10;7x9DeG4WOQxg3C9LLxDP49CWLGxxcfQLGFulIuOZv3omYzv8xKLfP8vk/0km/M7nSJo/2td1yXAh&#10;eZXtq6q/wMHKleuAZtxzV0C3MEs848b5ulitvOhkR2/GjfNdPzN27O0XrjMRKeV0lVBoP0+RvZAi&#10;R1HNX/ZCikuKcXvcxknUGyFer9drLBS5WpwuDyVOF6GWa5dvPR4PhXYXraMijFUiIkGRd7aAphFW&#10;TKbLW9e5XG68hBDZJMxYVbcVFmCjGVHVObJfuJrxPaYT9f4PJCYYK6tQWIDd2ozwSi9GN6iqfVX1&#10;dcypM+dpFhl22b8rt9uN0w3NI6sOlxI8Ja4SSpxX/yE3TcKaYDbX7EdsL3HhcrkIC63Z8DWxfv15&#10;ln9m1pkOERERuUyR1QwcAEeOsoeRJNxmrKiGyMsMCFW1r6pe5CrxeDxBCRwADldwxhtsOtMhQaUz&#10;HSLSGDS6Mx1yTdTmmY7kl0YxeYWx9GLj/rqGWXo2yUUcTgfOgJsuXG0R1sjL/l2gMx0iIiIiUpfY&#10;z2SRk12NV/086B503iBf+B3s8QeDQoeIiIiIBMjiUKqxTOqUEGNB3afuVRJU6l4lIo2BuldJMNRe&#10;96osFowYxYwDvnexj85mxm0VjyvmlpH0K302jFxgLynG5TbeY/nqaWJtgtl0+V2karN7lUKHBJVC&#10;h4g0BgodEgy1FzqSmdx+Ckv978bV5M5jjdzlhY4zZOw/QXi3m2jXxFhXsfoYOi7vVywiIiIijUhn&#10;YtoBjgIO+h8+mbQnD3t196elGo6zJ20bh/KN5Q2LQoeIiIiIlDmezsELb5ph3/IisTFDiXvQ9/DJ&#10;8aOG0/66sczYUFBuMJFLUegQERGprxw2bDYbtoIrv4WQs8A/LpsNm60QJ+AsvPLxlnIW2CgyHB2v&#10;qKxqpzmwPxensViuHheUffNpLJi5jJxyDQBXOgsmjGFykoKHVI9Ch4iISD2VvWEJLy9az+LPV/Pa&#10;nIW88vUJY5NqOsHq199n4Yr1LF6xnsUrdpHJCVYv2Uy2sWmNnGD164m8uCK9rMizizf/ksib1blL&#10;ki2VpL02AJz7t5PiiCTU2EaunhOnOBd4Ocj1DzF/zRoOfv8Ji54cEFCRx9Ln3wk4KyLVdXjzQt5a&#10;Ufr6hp/I58DWgLLNDW+p6kJyCSpdSC4ijUFtXUie/WUiS9tP5pmBAIVsfGMJRf80iWHHN7PT4SLz&#10;ZGvuG92VzA1fszkbuv5sJKN7VPQo8RN8/t+b6fCf44kLLHsnjbhJd9Gh8DCrV6eSSSvuGD2CXpE2&#10;dianA5mkZFjo+4vRDIsGZ+52lq7JxNasG+PuGUj0hcVxgs//ew2pzaK476kH6GuCopTFzNvqICJ+&#10;Es/0t5FqmEfb3tLPEELLk4dIPhdJ3KjRJJDK0Zhh9MjYTCoWju45QWiv4UwY3Boo5MC6dWy8MB4X&#10;O1euJ+Wcby6i+9/FuH5RFz5hXVd7F5L7OQrIOXYKru9Ou4DrjpN/P5R73i09w9GbWd99wtPdyuql&#10;6gvJz2bsJKOw9F0OB9J+JOK6OLqWXkgeeR0DYlqVDWCgC8lFRESklkQS19/M0R+h6Kc0NuZ2Z8Lo&#10;vkQc2cWBtiOY8vAIQteuYadxsAsKOfD9djZ/v53N+05QdKH8NEmLdhH1iweY8otwVr+3GRuFZKZs&#10;52jMaKbcF8XmT7ZSRC4pKS7iHnqAx3tl8t7a3HJjh0hu7mkj6XsHcJqNO8Lpe71vp8xZwTyWfYbh&#10;3DO2O11vGsG4flEU/XSCzGJffdLxjkx4+C6iU1azsRjyvl5OUjPfeCI2LCPJFkXfEXcx4Z6h9Ci0&#10;ERpdfwJHnWBtRrte5QMHQPyd8QHv0thzOOCtVEvLmJsZ0Kf01ZEIrLTsHFB2icBRXyl0iIiINDhR&#10;3DyoK6EmCO3Unej09cz7+6dsPOG6xLUQVrr2vIG+PW+gb0xrys4VZ3Igr5DUzz9l4efp2E6c4ABA&#10;dHeGxVigWSQRtkJstKVXt0I2f7SY15ZnYvNcfJQ3+ra+sHcXRWdTSW3Rm77+vZCK57HsM1SstD6K&#10;qEgHNhscPXaaokPrWfjhenaeO8OBdAhtFoXt23UcGDSe+zoaxyEV2fvBi0ydVvpaxl5Dvb3ctT7+&#10;u1uJVKHSP2URERGpRzwnSPoWenUvX5y6cg2Zve7hmacmMTqmfF15FiKiooiKiiKqWWC3HAuhzbox&#10;buIDTJk4gRf+cG9AF6wAts0s/NrKfQ9P4PcTexJtrAdocgsJkeksXnOCrrf1vnBdRvXn8dJCTU3p&#10;O+YBpkx8gP94ZjJT+gPHVvPmyb48PriibmVSkaj8/Sz6YJn/NYf5KwMuFneks2DuuoDWvYi9PuCt&#10;SCUUOkSq4AVcbo9eeunVwF4NReaWT1n4RiLT/rIG2y8eJMHQg6hHn9Yc/fJTFiYuYWOeryxvXSLT&#10;Ps8s35AcNi76lIWLPmXhos0cvVDel9H9TzBv7hIWvpHIa5tPlxvqgqju9HWn8eaHS3htRWalZ1T6&#10;3hrFgeyOJASEi4rmsZwmkTj3rWOp/2Lyytx89w0cePsd5i16nxcTt5LNYd57J51Q0zHeW/QpC5ON&#10;n1kqEnP/Q5R1oCpg6eShtL/1MSb/+mFieoxllv9J5QAxzzzFOOW5K9Sfex58jNsb+BkjXUguQdUQ&#10;LiT3Al6P/kxEGhqTKcRYVGO1dSF5tbkcOE3WS3RVunqcDheh1hpcpHoN57G+qM0LyW1J0+n369Vc&#10;MuYNeo6U5Y8SW4Ovu6Gr6kLyK1UfLyRX6JCgagihQ0SkKnU+dEi9VJuhA8B+bB2zps1hwZas8hXW&#10;3ox7cQavPjKAqGu371qvKHSUUeiQa0KhQ0QaA4UOCYbaDh1lHNhyC7Djv6NV1NUab8PlcNpxuirr&#10;ZHjlwsOaYDFffnCozdBxeb9iEREREWlkrES1jaZd22gFjmoyhQR3F/tyg2hdUP/mWERERESkDgu1&#10;hBEScvWuGwsUagkLeqgJhvo3xyIiIiIidVx4WJOrHg4sZgvW0Pp5tunqLgkREREREcFsMtPEGkGY&#10;JQyz2YLZZK75y2zBGhpOeFgT42TqDYUOEREREZEgCAkJISzUSpOwJjSxRtT8FdaEUEvp4zTrJ4UO&#10;EREREREJKoUOEREREREJKoUOEREREREJKoUOEREREREJKj2RXIJKTyQXkcagtp9I7vZ48Xi8eLxe&#10;gvNkAKkuL2AyhWA2hWC6wuc01J0nkktDoSeSi4iISI2UuNy43B48/mOIXr1q9QXg8Xhxujy4PaUl&#10;IqLQISIiUk+53B7UX6Hu8n0/+oJEUOgQERGpv3Qkve7TVyTio9AhIiJSD3m0N1sv6HsS8VHoEBEJ&#10;lpLz2M7ZyxU5zp2jsKRcUbU5zp3D4TaWVoeLwrO+YV0F57AVG+trkduO7ex5XMZyqdqVXaMs14q+&#10;JxFQ6BARCSLXbj5f9Q7fnPW/d2/3vc82tKuWLL5Zv4hvcozlAOdI/eYjvskwlpfazarVvmFTt8zn&#10;HzuyjA1qT85G/rH6M1KN5VCNz1VNJS6FmqBycv5cPufO5XOuwGmsDBIn588VU8P8LiK1wPynP/3p&#10;T8ZCkavF4/Hi9ngwm67doR6v13fXkIjwUGOVyLUV2hbn8XWkFd3IwM4RsH89X9q6cvet3SjevZyv&#10;9u4mvaAN3ds3pWD/KlYfyyX/4F7OtuhJuyb+ceRuZ9WWTRw6HwFnMjF1iaN7xDkObVvJ1/v3k+vt&#10;RMuTa/nq8CGyzhQQ0bYnrc9t5YvvviE14ySW6B60tp7gh71ZRHSLIyInmRNhAxnUyVNuHNe1CoeC&#10;H9m69UtSDh0hP6wLnaMCbuN67gBff7uWHceycEfeQLvIisp+5JukXRRxhG+3H8LbuiVZKcv5NsNB&#10;uy4dcR5Yxepj+TiObOLbjEKiO3YmsugIO44V0alffzpcGN9JLC17YElfWfHnyrLRtHVXoqxQeHwz&#10;SSlbypUZnU59jyU/hNKze1uu7Ma0lSuylxAWaiHkMm+R6ut6E0JYqNlYVSVvnem6s4sFv3mTDYWZ&#10;fP3hP/jgdGfu79/W2Ogq28WC33yJ+cFb6GKsqmNCQny3z62JouISrGHmy/5deb1ePF6whl2726JK&#10;/eBye/B4PJjN1+68w7FjJRw8YNKZDhGR4AmnX6fOnD65i9PArqwfiWrXl9a7F/FeeigDB99K04xE&#10;/rHbTuGZY6SnH+Z86060vrDj/CNfbVrL6Za3MsR7gEP+blGZm99h9bku3N7/ek7veofvQgfSMQxa&#10;dxpGz+Y/sn3nYcKv/wWDw4+w/LtdAfNTxjiOrzIg9btF7PQOZGTvNuQc2EfuhdY/8tXaz8hodiu3&#10;tz3HN5tWkWks27CUNHceJ3K3su3MDfS1HuGrpC85330wkXlfsnzHOf9nTMXR/VY6nd/Ih5v2BcyR&#10;b3w5re7g9rZ5rFu7Clu3gM9l2co/1n+PO+YOBoel8o8NGznNLr7a9D10/wWDm2bzffrJgPGVaT1g&#10;Eve2+J4PN+zDYayUq6QLv3ziKWZPvxXrD8c47s7iiznP88hT03liznqOu0+ybs7zPPKv03nkPz/n&#10;oBvOb3+TJ34znaf//GceefgNvrtomO38z8N/4t9e+HfuffTPfJ4FZK3i3x79dx55ZT3pAFw83u8W&#10;TOXpP/6ZexdsN86kiNQihQ4RkSCy9uxNx/NH2J+3j/Sz0fTs1ZlDuVngSGPV2qXsLYITuWm+xi36&#10;MrL/QDqWPtfyRBqZjs70G3wdbQfcTs8mACc5dPo8rnPf8PGmdWSWnCczr5BwwGJtgdXcme6dmmI7&#10;+BFfZZ6DgpOcCJgfn9MXj+PESTq27Ywr+zP+sSebyM7Xc+FYdU7AfNz0EL8dN4au5cpup3toFhlZ&#10;AE3p1Ok6urdugcscTY8u19OvXQtcJed942rRl6FdrmNo/75Y84+XzVtOGpkOFycOLeLj/T9S6DjG&#10;ofzwss91/BgnmlzP4Nj2dB0ymI4FP5Lu6ELX1i4Ob1/ERltTenZoXzq28txZ7Mqy07VHLyo4ESJX&#10;xSEWTH2eR2Z+R+TtA+iy9yv+ltuNiY+Mom/u5yzd3ZpbHn6cPz5+F72LdrMn5yTrPt1P39/NZsFD&#10;PX2jMA6zF6A1o5//H/53VBHrvj/JjpVrCP2n53nvd7f6fp9u43h9o2p597+z/OlbAuZPRGqbQoeI&#10;SDBFDKVPdB7p23eR2eR6+kZDlLUp1g7388z453jyF1N44vaBxqF8WjTDynlseUBRFqeLAVoQZYW2&#10;PafyzPjneOLnk3l4UOuyYXLW8vkhF33vmsITvSvZCadZBeNoT9O2t3PfmOd4uH9TMnd8xjf5pc1b&#10;EokdRwHgPsLWzfs4Xa7sHIUlFizhhslUpMROIVCYm02hJZzI0vJmLYmkPbeOeY5nxk/lsbsnMaJd&#10;wHCRzYh0n+e8Gzh7FgfhhFua0il2HE88MIk7wn/kq60bKQwYpFTmt2txDZjMz2PU1SR4ujHp5fu5&#10;JbQJ/fp09hWFRxBKBL1/eR+jQz9n+p9WscfSmnb+30lJ6U0RwkJpVjqawGFiAEKJDIdQf3fZEjdY&#10;wyMgNNTXVS7r4vECtGxW2j9RROoKhQ4RkSAb2O16zuT9SFTHwbQGut58O51yl/K/S+bw+pcf8f1p&#10;4xB+EcO4u4eL79f8P+Z9mYqjCUA4g/vfgvvQ/zJvyf/j72s3csjRma6tw8lMnc+6oi608xxh9ef/&#10;y98PVdzdCMIqGAeczvySZav+l7e27OZ86770ae5vHjGUO3rCttVzmLdkKTtd0LRc2UpyOtzB7YEh&#10;oTLOXfxjyRz+nnaO7j0GE1VaHjGUO3q4+G7FHOZ9PJ8P9xzAQcDnYgR3RGexeukc/nftbsyxt9PX&#10;nMehvR/x908X8nnmeTp27VsWYgJ0vX2SAkfQhRLZ4hYmPdSeLz5Yz7l+P2cSu/n74s945/NjnGnV&#10;inbuk6SuWc93NoD2/HJcH1L/Op2nP/iBAgDjMBWclhp0W38y33ueR/64ynfzgWbG8YpIXRXi1aMy&#10;JYicLg8lThehlmuXbz0eD4V2F62jSvuoiEhdcGLzfD48fyvP/bzhdXvJO1tA0wgrJtPlretcLjde&#10;QohscvmXuHv8N82or85tX0oStzPcvYrpn7Zn1n+PqfMXhdeEyRRCaA0v2j115jzNIsMu+3fldrtx&#10;uqF5ZAXJTRo1e4kLl8tFWOi1OxCzfv15ln9m1pkOERG5Nixh4VjDqtMHSxqDFr1vpd3xDXx+4kZe&#10;+kPDDBwiUkZnOiSodKZDRBqDWjnT4fHidNffMx2Nhc50SF1Sm2c6FDokqBQ6RKQxqI3Q4fV6KanH&#10;3asaC7PJhMV8ec/ZKFWboSPHdundQ4sZWjct/7nyi6G45NLDtYu6eFlUNa0IKzQLLz/c6fNeXKU3&#10;I6hETabVqmkIxsfmeKqxq2yq4FkqVQ0X4n+OSyCv/2/7UiqaVnUpdEiDpdAhIo1BbYQO/OvYqnZs&#10;pHaFmk2YavhwwNoKHdM+crD1SNWB9vERFh693XdnsZW7XPz3qqqfSN+rQwh//004phAoccGTb9s5&#10;nFP1b/j5e0L5RX/fjvKbXzt59xuXsclFhvU088o/+f62fszz8rsPHOQVXHpaTcJCmPPPYQyI8S3z&#10;4hJXta6dCgmByPDQC4GgyOHCVY0zkWEWM+FhvpTjdHsodlT9ucymECKsodQke9Rm6Li8X7GIiIjU&#10;GTV90rVcG2ZTSI0DR2358ZSnWoED4Ms9Zaca1v9QvWEOZHvZdtTXdutRd7UCB8D6/WXT+iJgupey&#10;+ZCbrDO+aX172F1l4ADfmZpNB3zj93p9wb46vF5w+dt6PN5qBQ4Ap7vss1R3Wm6PF7enem3rEoUO&#10;ERGRespkCiHMYq53O7aNgcVswlLDazlq03VtTPTqUL35vq1nWT+kIT2qN0y7qBBu7Oxre1Nn00Vd&#10;tCozpHvZtIbFGvo/VeKmziY6t/JNq39XE9WbEtzczTf+kBDf91hdpX+HJlNItQ8IhJrLPkt1p2UK&#10;CcF8mWe/6gJ1r5KgUvcqEWkMaqt7VSAv4PV4fR3FpdaEEFKjbi8Vqa3uVQB7Mi99JD3MAr07lp+v&#10;wzleihyX3q2M7WDC/6xHAAodXo5UcbYj0grXtys/rf0/eXBe8oSHl/5dy4eTU/leTpy79LRaNYUu&#10;/qBSyu3xVn2dhSnkomstqjrbEQKYDUHD4/FW2WXSbAq56FqQ6qrN7lUKHRJUCh0i0hjUhdAhDU9t&#10;hg5pmGozdFzer1hEREREROQyKXSIiIiIiEhQKXSIiIiIiEhQKXSIiIiIiEhQKXSIiIiIiEhQKXSI&#10;iIiIiEhQKXSIiIjUkpCQkCrv/y+NV0g1HzBnFBISUuWzHqRx8tTik8wVOqRh8tbeH5WINC5Ol5sa&#10;7hsSEgIut3YO5WJut4eQK9iWeap4MJ00TiUuT7WffH611c5URYIoJCQEkwkcJS5jlYjIVVdYXEKo&#10;xVSjJwSHhITg9lzyscrSSBXZnVgsNXvytO8MmkKHXMzt8tToN3U1KHRIg2QNtXC+uMRYLCJyVbnd&#10;HlxuN2az2VhVbWEWMwVFDmOxNHIlTiehlpo/NTos1My5AruxWBqx80UOLDVfVV0xhQ5pcHxnOkyY&#10;QzycKyg2VouIXDW288VYLb51Tk2OHoaEhBBqMVFS4sLu0NlZ8TltKyLUfKW/KzNuj5siuw7ACTic&#10;LhwlTqxhlhr9pq4GhQ5pkEwmE+HWMLxuF2fyi3DX4oVTItLwOJwu8myFmEO8hIaGYjLVfHNqMpmI&#10;bBJKod1OQaGOTDdmJU43Z2yFmEPchIVdhd9VeCjFjhLOndfvqjE7X+Sg4HwxkU3Crug3daVCvLpt&#10;hgSR0+WhxOki1FI7P3KPx0NJSQkOlxez2YzFbKrVPzgRqce8XlxuL263C6/HgzXMfMWBI5DH4+F8&#10;YTGYLJhNIVgs5lo7IinXUOnvyuPG6/ZgDTNd9d+V3eHE5Qaz2YTFbKrxXbGkHvF6cbo8uD1uQrxu&#10;wkItWK1WY6trYv368yz/zKzQIcFV26ED/wrX4/HgdrvxeHwrdhGRmjCbfAcuzGYzJv+/ryaXy+Vf&#10;V3lwuz2gfcOGz+sLA8H8XZVuB51OJy63W2G2EfB6vVj8v6dg/a6qS6FDrom6EDrw//EF/l9EpKZK&#10;d9iCseOmdVXjFczfFf7flH5XjU+wf1fVodAh10RdCR0iIiIicu2Vhg7tCYqIiIiISFApdIiIiIiI&#10;SFApdIiIiIiISFApdIiIiIiISFApdIiIiIiISFApdIiIiIiISFApdIiIiIiISFApdIiIiIiISFAp&#10;dIiIiIiISFApdIiIiIiISFApdIiIiIiISFApdIiIiIiISFApdIiIiIiISFApdIiIiIiISFApdIiI&#10;iIiISFApdIiIiIiISFApdIiIiIiISFApdIiIiIiISFApdIiIiIiISFApdIiIiIiISFApdIiIiIiI&#10;SFCFeL1er7FQ5GpxujyUOF2EWmo339pLXLg8XkK8EBJirBURERFpeLxeCA8zYzbX3n7Y+vXnWf6Z&#10;WaFDgqu2Q4fL7aHY4aRpRDjWULOxWkRERKTBcnu85Bc58LpdNI0IN1ZfE6Who3b2BEWuAZfbjaPE&#10;TeuoSAUOERERaXTMphBaNg3HGhZGkd1prL6mFDqkQfJ4PBTb3bRs3sRYJSIiItKoRDYJwxQSQonT&#10;bay6ZhQ6pMHxer04Slw0CQ81VomIiIg0Ss2bhlPidFNbV1YodEiD5PJ4iVDoEBEREbmgNi8or70p&#10;iwSJ1+uF2gnxIiIiInWWxWzC6fIYi68JhQ5pmHRfXBEREZFyfGc6aufIrEKHiIiIiIgElUKHiIiI&#10;iIgElUKHiIiIiIgElUKHiIiIiIgElUKHiIiIiIgElUKHiIiIiIgElUKHiIiIiIgElUKHiIiIiIgE&#10;lUKHiIiIiIgElUKHiIiIiIgElUKHyDVgt+VhcxhLRURERBoHhQ4Ro01ziB04quw17DFmfJFnbHUZ&#10;kpkaO5yY/0w2VpRjt+WRc+ZqJpMUZgwcRexLKcaKSlTUvqIyERGRqjkLbDg9AQWuQmyFroCCKjhs&#10;FBmb52WSWWgoq4lLjMdZUIjTWBgk13JatU2hQ8TIcYqc7Cxi7n+OV//4EAlRR1nw2IM8V+P97nhe&#10;Xfc2yS/GGyvKSZ4xnNgHPiLDWFFjDnKysy4jyFTUvqIyERGRqmWufZ9Xkm0X3ud9vYSX154o1+ZS&#10;sjcs4c1UQ9n+7aQcr2ibZGPnyjXsLJvcJVU+nhOsfn01O43FQXGpaV3e56kPFDpEKhEzdCRjxz3K&#10;/DefYgh5JO/IAiDni1nEx9xIi/Y3E/vYu2wrXSFkr2PqyKG0aD+U+JnLeHVC6RmCFOZMfJFxc32p&#10;JeeLWcTH3kyL9jfS/tZnWXQEMt6dwuTPgANvkDBwDsn+Mwzj573L1H43Evd6lm/8o4bSov2NtIh9&#10;mBkbCgLm1i9gHhL+llZJ3Y20GPgsC3ZUMHxVKpyHLBIfHEXsY8vI8TfbNnMssYNnkVTR+lxERBqF&#10;HoN6Ytu1C19fgdOkpLoYNrQrFBxm9ZJPWbjka1ILADJJWrmVzeuWk2Q88nZ6F4sXfcp7yZk4gYgW&#10;kUQ1sYLnNDu/XM7CRctZfbQQ296v+Twljc+XbOYoQJ5vuIWfbyfbdfE0LozHlcvmzz9l4aLVbM41&#10;nlYpk/f9ahYu+pTFKbn+MxOFHFjnn/4B346Abe8akr7fxeJFy1l9NNdfv57UQspNf+Gi1Ww2dqAw&#10;LJOqP0/9o9AhUgm7LY+c3DwOrt/KXqBd83A4MI+Exz6CJ99mz9fPM2TLHBL+bR128kh8/FkW7evM&#10;5MTZPOf4iFkbSs8QBJwtKFzN1Mc+ImfsX9mz9xNmdD1A4pLdRA17lImDgLbxTJs5hlj/MEmzl8G/&#10;z2XGbceZdc+zLPoxjjnL3mbObVksmDCJBccC57j8PEzNXMvSC3VpvuHNE1jx/UrmD9zNjNEzWFrR&#10;qeWt7zJ12ov+17tsu1DhH8dF89CZe34ZTc4Xn7IiG3ClsPStdGx33U2CtdyYRUSkMYnpzc2Fx0g5&#10;C5zczWZuYFj7E3z+xtcUDbqLCYMcLH7za/I4zYHNqWR3G8GwTuVHcfS4mzvuGUDod2tYfRKKfsrk&#10;wBmwJa9gcUEfHh/fl9Bdqdhi+9Irwkqv4QPpWryLeW+k0WHUXdzXIZ1X3tlOkWEapePJTPmazA7D&#10;eWRMJJvnrcZwYgWAol1LeGVva+67ZxgdDizjvb0usr9czHvn+zLhnr4UrVzM4gzfODf+FMXoUe04&#10;+t5yUruN4L4uP7Hwk1QImP6En1lY/cYaX5gA4OJl4qzy89Q/Ch0ilVg5dTix/YYTN20d9kHPMeef&#10;o8nYkEwGnWlxZjWvvrkHujSDL5JIZj/bdkD4b2YwZ2w8Y//8DOOMIwSwdiImCnI+nsNz/5dCu2cW&#10;kjR9AC2ujyO+K9CqDwlje9OutP39zzH/0ZGMbX6Qlcch/oUXmHxbHJNfmEQsaSxJ8p198bnEPBxL&#10;YeVxiGmRx9K577LN3IZw1pG0JWDwqvjHUdE8tPvlGIawm5Xr8yBlLYsczZh4f5xxDCIi0qh0JWEo&#10;7Nxxmuxd6UT07Uu0LZ1UG2R+u57F354m9HSub+e7VXeG9YgiwlJ+DD0G3EKHqO70aGsjM7usPKpX&#10;N6L2f8XL76RS1OsGulrDiTBbiGgeSWhGJgc69eaOtlF0iLuFuOx0X5ioYBpdY3sTkbGe195MI9vp&#10;qHBn/ujBE3S9eSgdotpyxyNTeLxfIamHIG5od6KiujN6WCSp+33dxjrEdCeqbVe6RkbRtUcUHXp1&#10;IsrjPzXhn35Uj77EhWaSmuufQEXLpDqfp55R6BCpxNj5mzj4/kNEAbGjRxJ7YSUVTb/h8SQMj2f8&#10;s7NYlDiJ/v6aqMgqDu1bBjDnu09Y9Md42PoGkx8cS/t/KuuWVJXwyGbl3jvc5d5CFfPQ7kbffCfc&#10;8xSJiXOZ2tfYAhj6KPNfnel/PcoQQ3WF89DhASYnQPJna1m6chX2LhN4XJlDRKTRix7UDX7YysZD&#10;FuIGt4ZmkUSFt2X0ww8wZeJ4fv/caG42DlQNzmZ9mPLcVF54uDu2Tz/l81xL2V5ti6ZEnbP5unUV&#10;55JNJNHlB/fL5fN3tsOI8bzw3CjiIo31PtFRkdhOnwbAdmwXqScjiWpeSN4ZX312to3oFq3LD1SR&#10;Aht5HsBTiM1hJap0c1rhMqnJ56nbFDpEKhEeFU27hGd5NQEOzpzDUhvE9B9AOEfJcQ3g7oQBsH0l&#10;K3b9hJ0+DBkEOX+bw6tb0kh6fl5A16YAx9cx+aHfsaLVJN5fvZb5dwLb08ouHj9zioyKLtru0pt4&#10;KyS98S57c/PY+9kqDhLN3XGdAxq1IaYL5Lz3BosO5HHwg2WsNAy/N9vBkITbGcIuFn2xi4zL6Rd6&#10;yXmwMvb+kbDlXWZ9UUDspAeINQ4vIiKNT8uBxJHGRmtvhkUBpoHcN8zGm6+9z7z/TeSVtb5rNS6X&#10;8+hmXnntHRZ+uJmdkTcQ17YtvbrZ2fjGYjY2GcqETod5ec47vDzneyLGjqCHcQQAtKVHzHk2f7iE&#10;197YzAFjtV+H+GF03bWYF+e+w8sfHqOomYW4UbeQ9+lCXp67kHnH+jAurvIDfheEnWb164t5bc5q&#10;jsaN5I4m/vIKl0lNPk8d5xUJohKn23u+yOF1lDiv2avY7vDmnSs0zkr1rXnOG9Wuj/fxNf736e94&#10;h7Tr4+36x11erzffm/Lfk7zt2vXxRrXr443qNMb7/OZ8X7sTa71PJ8R5ozrFece+8Yb38XZ9vFFP&#10;b/J6vZsC/p3v3fTiGN+whuHPrXnB27NdH29Uu+e8K5yBw/ic2z7Xe3dX/3Dt4r3jFh29UHfB4Xe8&#10;d3fyten57HPecQHjKD/8QO+QF7d6z5Ub+OJpGssuOQ/Ord5pXft4o9pN8P79RFmxiIhInWa3e0uM&#10;ZVfdTu/cV9Z5a3vzWOxwegsKiy/adwrm64svz3qffCLfG+L1er3GICJytThdHkqcLkIt1+6kmsfj&#10;odDuonVUhLHqKnJgs0FUVNmRDXt2GmsPWRk7vDvYljE+9kWSf/MhJ/88oNyQPhcPX112WwFENSPc&#10;WFFNVzo8FY3DBbCbGTc/zIJb5nLy7ZFXNH4REZGGJY33Xj9Nwm+H0cFYdQ3ZS1y4XC7CQg0XzwTR&#10;+vXnWf6ZGYUOCaqGGzoudvBvDxP30m7C23bGeiYLW2Q8879ayMRuxpYNj/2zZ2k/ZR3Qm1mbP+Hp&#10;640tREREpLYpdEiD1ZhCB/7b7Gbs201O6ziGXN+M8Gv3N127CgvIKXQQHhVNDU7eiIiIyDVQm6Hj&#10;2u0JijQC4VHRxN42kvhejShwAEQ2o11bBQ4RERGpmEKHiIiIiIgElUKHiIiIiIgElUKHiIiIiIgE&#10;lUKHiIiIiIgElUKHiIiIiIgElUKHiIiIiIgElUKHiIiIiIgElUKHiIiIiIgElUKHiIiIiIgElUKH&#10;iIiIiIgElUKHiIiIiIgElUKHiIiIiIgElUKHiIiIiIgElUKHiIiIiIgElUKHiIiIiIgElUKHiIiI&#10;iIgElUKHiIiISENQlEny1+mcNZZL3dZIvjeFDpHKlBSTf7YQh7u0wEXR2WIuvAXcBfkUlQBuB/ln&#10;88kv9vgrAt6X/tv/KioBigvJP+cIaFuMGw+Oc2XtLrSldF7yyS9wXZi2iEhNXVh34V+/BKxb3AWG&#10;9U/gOsywDnIX5Jetyxqhi5YVZcurtKy0zYVXZduFgGEvWqYVbAPKxlu2nSpKz8Pd8TpacvF8SE2U&#10;bpcD9wWqt38AFX1vLopKv/eA77jq761s/6A+f5/mP/3pT38yFopcLR6PF7fHg9kUYqwKGq/Xi9Pl&#10;ISI81Fh1Wc5+/x0fpqRzzB5N387hwI98sewYrn6daedv88PGr9nhvJ5env0sSUrj+5PQv2drLPt3&#10;8OY3R/ixuAX9w35kyfp0jp89x08n8jhv7YzlwLd8vC0Le/R1xBTuZ0nST5j7RXHu+zR2H/yR5LQc&#10;cs+ew27tTOfze1n0RRpHTp8hdfdhDjuac2OnSMPciohU34V1V1sgbSdv/uBiyPVRnNy8iUU7cjiT&#10;c4LkPVl4W3Wlc+F+/zrsFLt3HeSwI5obO4UD5/juy60k7cvB2TGGrhHGqTRkHt+y2p5Ndk42W/Zk&#10;E9a+C+0jgMO7eOfrw+zJC+OWHlGc2LublAPH2bI3iwxbPgWeKLq5j160XehsTmf55zv5/sRZjh04&#10;zO5zUfTvGglZFW8Dftj4NUnHzpP74xG+3mujRe8OnNq9l5ORN/i+V8N8yOUqJvWrTXy2P4/srB/Z&#10;/EMB7Xq1p4WpevsHFX9vp/hi2Q/8YDvHodSDpOSGcXO3KA7svPT3dvK7TXy4+xS23Gy+2Z1L896d&#10;aF3D0wYutwePx4PZXMMR1MCxYyUcPGDSmQ6Rip1j/0kH3bu0Iv/kT9U75dmkCS3zc0gtcrA74xzN&#10;m1jL6sJacVtCHGMS4oiL8RVFNDWx//u0gHE3p8/tcYzp3vRC+7gYB9t3Z2PtNYwJvxjGpGFtKDzy&#10;I4fKxiwiUiMuh/+Iq8N/hrboMMk/WogbHc+9Y0ZwbwcHu9IyfXVhrbgtYRi/vrE5p06f8ZXl/URG&#10;cSt6dnCQceRc2Ygbg9JlNWYE48fEM6a7ibOnCgEPhzLP0bxLO5rn5XDIDZ0HxzFmYCsiaUrfhDju&#10;6NPcNw7DdiFjxzFOtb2Rx+8dxoTRAxgU5SKfS28D2nSP4977+tHHnM/JnMAZvHg+5DKlp5GS35pf&#10;PBjP+PsGE9/WyakTVHP/4FLfW1P6JtzKhFvbYT57jpPlhqv4eztT4KB52x7cedcwJv28D/7diHpH&#10;oUOkInk/kXG+OZ1vbU2H86dIPWFsUJEWdG5ZSHraj2Sca0HMhcMdQHEOq5as580lm0nxbxgs0d25&#10;xZzJ2nQwBzQtL58iB1itTXxvY5rTyu2h8XZmEJGr5eTh71my9nuWHM73FZxz4CAUazPf286tm+J2&#10;+ruF+NdhiWnniencAYCzR05ztmVr7mzXnLM/ZRp2nhq4csvKRMyQOO7oHQnuLA7lhdL5hk50DjtD&#10;Wpo/0FXEsF3It7uwhlkhJ40lX+7j27RsTlaxDcjat543P97LwdA29Azc5lzOfEjFipw4zBYizAAt&#10;6Dt8MLd0qe7+waW+t3NsWbKeN789haVjB9oHDlbJ99ZnyI10Lz7M4mVrWbQ5s5KgU/cpdIhU4OyR&#10;05w155Py+TFOmR1kpJ8yNqlQz26tOHM4k+zWbegZWNGkHWPG38Xj44cRd2HDYOWWoV1xZZ+6RIho&#10;TctIyD/nm37RnhyyrVZfv08RkSvQ+aa7eHz8XTx+UwtfQbumNKeYvCyPr2vJ8Xwimvi7cjZpzZ23&#10;tqe5pwntY5r4j/YWYz53jHf252MuPsOhCne+GijDstr91XqW7yyEIzlkeZwc2ryXQ07IyvrROGQZ&#10;w3ahTVMrhQXnKGrXm/F3tifC7a5yG9D+hsHEtQZri1a0Dzx6dTnzIRVr1YTmJYWcKgDc2Wz8/Gs2&#10;pld3/+BS31tzbrm7G+1DTLRv17r8YBV+b/nsT80lsl88jz80gB7FORwqd1ar/lDoELnIaVJ/KqZz&#10;X/8GuW8L8rN/IgvKjlAsWc+XacbhgOvb0dkLnbtdV778whEtw3DRvbmzs5migKLyTPS9rTfROTv5&#10;v4/W8s5+J31u7UdnYzMRkStl7s7dg5vz46a1vPFRMltKOvKLYaVHSSxEdOnNbZ0cbN+WCScyST/f&#10;gtvG+daTt0U7OHq4nu4J1YRhWW13dSSufxNSj50hMmaAb9sR34HmeTnsrmwFb9gutL/1Rga6f+Sd&#10;j9byxtqTRPaOpWcV2wCLtTl9h3Yl8qfDpOSVjthzefMhFet4E3f3cJOyYi1vfLyXH5t3J677qWru&#10;H1zqezNhbdmdO3taOZR6MOCsRWXfW3NahRexfdNa3vx4N/uNZ7XqkRCv1+s1FopcLU6XhxKni1DL&#10;tcu3Ho+HQruL1lGN6qpGERERkUuyl7hwuVyEhVqMVUGzfv15ln9m1pkOEREREREJLoUOEREREREJ&#10;KoUOEREREREJKoUOEREREREJKoUOEREREREJKoUOEREREREJKoUOEREREREJKoUOEREREREJKj0c&#10;UIKqPj4c0Olyo78KERGpSEgI2kbUAi338kItJkJCQozFVarNhwMqdEhQ1cfQISIiItIQ1WbouHZ7&#10;giIiIiIi0igpdIiIiIiISFApdIiIiIiISFApdIiIiIiISFApdIiIiIiISFApdIiIiIiISFApdIiI&#10;iIiISFApdIiIiIiISFApdIhcgsfjxukqocR5ZS+3x20ctYiIiEijodAhUokSp4NiRzElzhKcrit7&#10;2R3FOErsxkmIiIiINAoKHSIVKHE6cLqcxuIr4nK7FDxERESkUVLoEDHweD1XPXCUcrld6molIiIi&#10;jY5Ch4iBx+MxFl1VwR6/iIiISF2j0CFi4PUGNxQEe/wiIiIidU2I1+v1GgtFrhany0OJ00Wo5drl&#10;W4/HQ6HdReuoCGNVtTj9d6uqkj2ffAdgbU7zcGNl5UItoYSFWo3FIiJST3m8Htz+7rMerwcIMTa5&#10;xryYQkyYTRZCLaHGSmnE7CUuXC4XYaEWY1XQrF9/nuWfmRU6JLgaYuhw5exgzfZkMgKuCbc06cbP&#10;htzHTdGBLSum0CEi0nCUuEoocTqMxXVGSEgIYaFWQs0KH1K7oePa7QmKNAQ5G/h4czJno+7mgdH/&#10;xm8f/Dd+O/qfGRKZS/Kmt0jONg4gUg2OAmyFxkIRqescTkedDhwAXq8XR4mdElflB9NErgWFDpFq&#10;c7A7dQ9Fre5k/LCbaF/apSq8AwOGP0x8qyL27drAScNQNWHbMIf4mBtp0f5GWnQey4wNBcYmlymZ&#10;ye2nk2QsDpCzZx17/aEp8N+XJ4sFI37FgmPG8urLeP1XxL2eZSxu0A7+bRKxL6UYi0WCy+PAZrPh&#10;LHeZmYuii8oCOGzYCgw72RWOJ5CLonLDVDSNisrqNpfbhbMe7ciXOB26e+LlOLKM8f0CtsNb/Nth&#10;WwozRg71lbcfSsLs3dgAKCD5pbH+8huJnbCMg67AEWaxYMSNV7Z9S5pOiyq25XWZQodIdRXv4ZAt&#10;khtu6E9YaZnbQb4tn/zzVm4aegcxzj2s21ajvfUyx94lYUIK96zZybmTP3Dym0c5NGmSf0fegS23&#10;ALsjj71b0shxAIH/LuUoICc3jxxbJUfgjPWOApIXPMuczXnYzgT8u/Tou7G9kb/eVmjYALsc2HLz&#10;yDlTyXCl9bkFVPgEk9LpBgxvP1OA3eHg4J50/4o+YBwBK3j7mYvLAvnq8yj3kSqYHoW+sxB22yXm&#10;s5LPedE8VDKu2N+8w8H/ivNN3+aAwoKL572iebuczyESqHAXC19bzOcbv+aV1z5lZzFQnMrCOYtY&#10;+u12Fr72DqsNR1Cy173Dix9sZ+OXi3lxUSpFlY3HaP8KXpyzms0X6lJ5c1Yi81ICfp8nN/HKX5aw&#10;OresqK6rOHC4KLLlU2DLpyC/7v39Bet28A1PFgv+9UWSb5vNwaM7SXqihAUT5rINOPi3F1lge5Ck&#10;ozs5uDCevf8zi0XHwP7ZDO75WwmTF6/h4JpnaLfhRaa+l2cc8QX2M3nkZPu3A5Wssytcv9djCh0i&#10;1ZWdwzna0r6z/33xPlavep0P1r3FB2sWsjyjG3f37ob9+CcsP1DzvjIHVy7j3DMvM62X77qP8G4P&#10;8vJ/OJj/URqQwrR+k7jnP18m8f+mEzthOpMnvEzi36YT228W21xA9momDp7A1NnzmDp6OAlvGY6q&#10;VFR/OIlFu2HvJ/NI/PzTsn+n5FXcPlBhMlP7DeeeafOYNuFZ5pSe5XClMev2BMa9NI8Zk+4hdlpy&#10;+R12Vxqzbh9OwrR5zJg8hv5Tk/0hwu/Iu8T3LJ3urcT/LQvI4s0HfkXcqId54Y0UDrrSWTDKN45Z&#10;v5tA+9HvkoGDpN8Np/+k2cx66Sn6j37XcLQJ9s4ey3X3vMysl6YzZPB0kmyly2UME1+ax9R7hhP/&#10;ejoAGe9NYsgDjzF+6jym3juU2Od3lx9ZhZ+z4nkIHNeMyWO47p+WkeOfRsJ7WbDpZWLvfYyJv36Z&#10;GZPG0N5fX/GyqORzVNJWJFD25lRCR0/ikfvu5YWRLpJSbHD0MNk3jeKRX9zFMyMjSdmTC6Sx8A+L&#10;2exw4Ox6F7//zV3cN34UN588zIHKxmOQknKeO+50sTmwrmVrinZ9R+ku2dGtPxHasf5c6+b1eis5&#10;a/AD69Z9yOrdG9j47du8tWmPL5zVES63Qkf1dObpNT9wcuFo2lkKOFcEtG1OFBDz5IccXPcMQyKt&#10;tOvahij/EMmb1kGvh3j6zs606/8kz90P277Y5FuHG9iSphPb50FmpEL4kXdJ6DGU2NsfpH+fm4n9&#10;XTI2CkiaOpz2/cYQP3IMMTFX1oOgrlDoEKmuEgeu8Oa0LH2fcYCMCzuzLn7K2I29531MuLEDOT98&#10;THJFa5pqyDicTosWzcqVxV7fm5zsU/53nZj857nMX/wc47ak0//Vucx/fy4z2uxm23HYtuBlHH9c&#10;zJJXZ7JkzQu0mPku2wLGVWH9TQ/y9FAY8puZTHvskbJ/3xldcfuA8eV89i5L719IyvszSVz2MhP9&#10;a+Ccj+ew6BdzSVo4k8Tlf2Vi0rssDTiKmfPxHF69ZbZvuOXLWHp/aZrzu/4hVu79hCWvPE/iv9/O&#10;3i17/KHFRsKfP2HJwocYYunO40vWsun9mcxZ8BRj9+xiW+EpDqWFk/Cv05mz8EP2fPoQsYHXy+Uu&#10;Y8b/9Ob9r+cyf+HbJC8aQ4x/uRx66kOSFs5kyZpZxMycy1J/drQNfJIV789kyaJnaL9lNxkBo6v4&#10;c1Y+DzmdJrDk/ZkkLn+Dp9P+TuKegJEBRI7h1WWzSVz+AuO2pLCHSpZFJZ+jwraGSYhknnAQ3cr/&#10;pkNrijIyoc9Q4k6s470v1zPvawujh7UFejPl/01gmNVK155d4UQqq5es4Wi/odxc2XgCFW9nc2F3&#10;hsX3JXr/rgshA3NHbm5xmKQMwJPGxhNdubl5/Tmc67tDVWXactPw+7jn579moONbvs2AkvQv+WDF&#10;Qt5a8Tbr0h2+98sX8tbygPcrFvLW8kTWHMpn97oFrEkHinfy6fLPOXxiIx9s9K0s9m38KysO7GHF&#10;6sWsWJNI4vLFpJwBcr7l09W+cSzdVfkZ94rDklTo2LvExQxn/LthTH51ErFAeFQ07aKsYEtm6qR3&#10;sY97hondADfQt7tvPQxYLcDpCs6Op85j7K/XEftf75CY0IykuXPY1n8GBw9u4uSaGSREnSLDEUbc&#10;C++w5/tNbFv3AmNJY9GX9f8AkkKHSHVFRRFhz+an0i4CYVbK3fshrCnNgYhev+JnrfI5cPhAYG21&#10;xdzQnXPnyl/DcfBIGu06tPG/sxIVWa4aCCPcPzPn8gtIeulXxA4cReyweexpZS230quq3qiq9vb8&#10;fGK6dvK9sUTT3r8DYs/PJ+etZ33DDfwdi8xW7AH7FPb8fGJ7d/e/i6bfnd0vHDEC4Mgqnv55ArGj&#10;pzPjkwOQecp/xKgzMR39bVzpLP23CfTv9zC//ssy9vITObmdefyN54j62yRiO99M/6mryp/pKCwg&#10;p1efCyGgXf94YqN8n7Pf9f7gE9mLuF4/keMPSRc+n/niI7EVf87K5yH2ll74LgfqTMxNWWQYw2n3&#10;TrQDsFzoxFfxsqjkc1TYtmxMIpU79D0p9OSOn/XljpjTbPz+tLEFEa27MuxnvQnd+z2pl9rv9iva&#10;ewhbFKTuKCS0+DCbL3TZsnDzbV05uiMdDqSR17Mv1bj5X51RvRt/RhIW6qCoOJ9dh7No3iWOQR0j&#10;yTi6h9Nns6FlHCOH3EdcjJWwjnH8fPAvuK2NlfSfjjGgW2eyThykJP0wBW0HcYPZOG7A3ZL+oyZz&#10;T4dCjmXkc/jwTug2hd+MiScyM4XKtkAhtX4733qk26OknPyBjL92J/GfJrHguL/8zDomD5nCiltm&#10;s+1/433bLjNwKP3CQSmHC2jdzL++L3Pws9XspRmxN3QCsjiUGrDe7/8Q8//rQfpZT7Hi91PoP3g4&#10;Qya+wV7DOOorhQ6R6upwE93Dc0n9/oDvdHn3OxnZpQMRFgthkddz9+D+F5pGRzbHVcM7msSOfZAW&#10;f3uDRaUHqs6s49XXSpj4QG9Dy4rFdOlMzCN/5eCuNRzcvJDE/x5D2ZxVUR+4c+7/9yXbA+06dOLg&#10;5hRf1yjbHpL9W7p2HTrB8Ols27WGg7s+ZOnMR0loaxhu6x7fcK7dLJjyEdsCFlnyG38m58llHFwz&#10;l1n3l4YTgy2LmXp6Asl7P2TJC6OJBSCPQ9ubMfEfK8nI+oTJqR+xtnRDAdC2Mz2P7GKbv6fHtr9N&#10;J3GHg5gundm2Pc1XmP0NKw50p2eXgOEqUfHnrHweDq7+xhcCbCkkb+lN/xsMI6xAhcuiks9RYVsR&#10;g17drBzN8P3BFWXkEBHTleyMXKL7DaVrVFv6Du2K7VhmQPeqTDau3EWeNYqozkO5uVUuR3MrHk8Z&#10;Bym7XMSN6kvfnjdw34jW7NwacCYk5hZuPrmbN7+3M+y21gHD1X0hIdXYcXdnc6qoFW3a2ilxW2nT&#10;8Xp6dL+De4f0p0O/X3F31zBOHPgHH393hPTty9h43EGzpv4DG9f1psOZfazLLqR7d/+KyOWgBKA0&#10;75jD/Tu0ZlzOQtxu/0rbbCUsxF1udR6oWvPe6O3muZgb6f/7ZHLOFJCR+5Ov2OW7wPyeW59l6aAZ&#10;JL0SB2d811zEDx8Je1aRuCUP276/MeczGPLL4b4wESD2jx+yZBwsmvICSbbODLmtGWxNYZsDbB9P&#10;J3bgiyQdXMeCL8KYsW4rB5c86t+21X8KHSLV1oH4m/tjyfuSxV+t5Nv0M0TH/pIJY6by+M/HckPT&#10;spYFJUVYavosjm6PsmJhGxYMvpH2sUNp0W8u4Qs/ZEYvY8OKxT45k7FfTKJ9v1HE3jyFBbnWcmcQ&#10;KquPGzuapCeGMv7drHL/rqx9qfCxzzLL9mdiYkcRO3oZJ/3BInzss8x3zSY2dhSxsWOYvB1aBCyS&#10;8LEvkGj11/d4ihUD4hgSUD/klw+Q8dIYYgeOYuKi0q5lBrfEM/HYXIYMHEXsE5/6jzA1w542i4Qb&#10;RxHbbwKJNzzE3YHhIXIkr863MqPfUGL7DeWeFX2I728l9sn/ZtwW3+eMGfoGse+/QEI1bmNe8ees&#10;fB5iu6YxeeAoYvvNYO9vZvB4N+MYL1bhsqjkc1TYVsQgKn4kPb5/n9cWvc8rW9sxIT6KDsNuIXRt&#10;Iq8tWsLLb58gbtTAgO5VXekRtpvX5i5h4RuJrA67hYT2FY/ngrPfsdnchzvaRhEVFUXUoN50PZzG&#10;0QsNWnPHwPPsDB3IsCZlg9UHZpP5Ejvvx/luxUISV33O2Y53c2urtgzq3pxDO1axcdsyvjpyhpy9&#10;n7DqwEGyii20btkKTC6KzqWx43Sh70Yl5lhujD5Dhvt6bmoHRHekTdE23lu5mH0VXawP9OrZn6Ij&#10;b7P0q7XkdfoZNxkbVDnfUmYAMxY/SvgHU4jtM5T4v5wi4dXZPN0Nkua+SLIN2DCLuH7Die03nGmb&#10;IPz+Wax40sGCB4cTM3IeOXfOZP4jFZy/s0ST8MrLTGQ1k2ckEzt9Lk9bPyIh5kZifpdC//94lIQe&#10;8Uwc9BOzRtxM+xGfXtiu1nd6OKAEVUN8OCD5x9mxdwOpeWcocgOWtgwa8jBxHUrrt7FkbQqRA6Yy&#10;uodh2Gv5cMBCB/ZI60Wndi+oqt6oqvYOB1gr+FwOB3az9UL3r4tcst6B3WElvILRBrI7HIQbp+1y&#10;YHdfalgH9kIr4caualV9zspU9DkM85Dx+q8Yz19JeaJNFfNWkcqWRUWfo7K2InK1BPWhgOfPcGD3&#10;Mva3/DUP3Hj1/pDDw5pgMVe4spXaVsG2x17oIDzy6n3/1PLDARU6JKgaZOgop5D0bz/mq5NuYmIG&#10;0YkT7Ms6QlHzO/mXO/pT0Rxcs9Ahdc6F0PFbw0XzIlIv2UuKcZV2a7qKSrL3sO9sK3r16VLhdqQm&#10;Qi2hWEMv+3CKNDAKHdJgNfzQAeAi74cvWfvjcQqJpHOXO4nvV/mGQqFDRKRh8Hq9OJz2oASPqynU&#10;HIo1TIFDFDqkAWscoePyKHSIiDQsLrcLp9tZdjF3HRASEoLZZMZiDlWXKrlAoUMarPoYOlxuF46S&#10;S91E9sqEhVoJtYQai0VEpAG49DM8ro2QkBDdGlcqVJuh49rtCYrUE2ZTcP8szOaKbrguIiINgSnE&#10;VOsvBQ6pi4K7dyVSD4WEmAgNfDDbVRRqCcUUoj87ERERaVy09yNSgbDQMMJCr27wCLWE6VoOERER&#10;aZQUOkQqEWoJIyI8EmtYOGGh1hq/rGHhRIRHXvUQIyIiIlJfKHSIXEJISAgWs4VQS2iNXxazRU+A&#10;FRERkUZNoUNERERERIJKoUNERERERIJKoUNERERERIJKoUNERERERIJKoUNERERERIJKoUNERERE&#10;RIJKoUNERERERIIqxOv1eo2FIleL0+WhxOki1HLt8q3H46HQ7qJ1VISxqlp8fxJ6roaINExer1fP&#10;DroCXi9o8V17Ho8Xk0kLvlRNf4P2Ehcul4uwUIuxKmjWrz/P8s/MCh0SXPUxdLjcHn/wEBFpeBQ6&#10;pD7S77Y8i9lUo+Wh0CENVn0MHSIiIiINUW2Gjmu3JygiIiIiIo2SQoeIiIiIiASVQoeIiIiIiASV&#10;QoeIiIiIiASVQoeIiIiIiASVQoeIiIiIiASVQoeIiIiIiASVQoeIiIiIiASVHg4oQVW/Hw7opcRZ&#10;gtvjvuInlFvMFiyWUEwh1245iIiIiATSwwFF6hiPx0OxvRiny4nH48Hr9V7Ry+lyUmwvwuNxGycl&#10;IiIi0uApdIhUwOF04PF6jMVXzFHiMBaJiIiINHgKHSIGHo87aGckPF4PLrfLWCwiIiLSoCl0iBi4&#10;PVf/DEcgT5DHLyIiIlLXKHSIXOQSF427HeTb8imxF5Kf78Blzyf/fPkzFyXnq+pCdYnxi4hIveX1&#10;evF4PdfkJVLf6O5VElT18e5VTlcJJc4SY7FPzgY+2HyMrl2i2HeqFfFtjpFceAu/vaM/5O9h9cYN&#10;ZFj688DoO2lvHNYv1BJKWKjVWCwiIvWU0+XE6XYGrWtuZcwmM6GWMCzma3cnIqnfdPcqkXrvDN9+&#10;u4GM+nK5RvZukvYVGEulFtnPFGA3FopIneb1eikuKcbhtF/zwAHg9rixlxTjcFZ1hl2k9il0iFwN&#10;tjQyCo2FNeRKZ9Fjo2gfM5yYzjcT+9gyDlYaZrJYMOJXLDhmLL+UPBb9bg6HwpsZK2qoJvNgkDSd&#10;FlOTjaU1czXHda04kpk68CkWHTdWiASRx4HNZsMZ2FOnorIAzoLSOhdFNhs2/6t8+4C6wH1hhw1b&#10;oWFlVlFZPWIvKcZdB24O4nSV4HDqsMXVlDT1Rlq0D3iVbleOLGN8P39Z51FM/izPP0QByS+NvdA+&#10;doJx253FghE3Evd6VmDhZUpmcvsbmZxkLK8fFDpErga7g6t1jCvn41lMtT/BwYxNZGRtYlbk31mw&#10;wb/ldhSQk5tHzpkKjmo5CsixObDnppG8Jw87lPt3KbsNEubPZWKHCwNiyy3A7nJgy83DVkl4sp/J&#10;Iyc3r/xOREWqMY8UFpCTW4C9wm21bz7K1RcWYCsEu81fHtDaV1bBfFc0jUL/vFX2ISqZ94s/++Us&#10;swLspZ+79IyG4XNhjePV799gYpfSev8yMMznxfNBxctLpCqFu1j42mI+3/g1r7z2KTuLgeJUX9m3&#10;21k491NSAn/XHhs7lyQy7S9LWJ0L2Lby2vxPWbxiPYtXbCW13InTVN6cs4Q3V6xn8Qfv8OIbm8kG&#10;sjcsYdprazga0DLl40SmLUkNKKk/SpwO3JWc3XCdz6fAlk+R01hTtbMZ+/jpfECBs5CCauQJp8tZ&#10;JwJQQ+FwQbsn3+bg3k2+16w430G7/3yRpJtmkpH1AynTm7F0yjySAPtnM7jnbyVMXryGg2ueod2G&#10;F5n6XmkguZj9TB452f7tWbW3PfWbQofI5WjelDDy2Xf8ONj3kHw8H0xmY6srEhXZDE6ksyfbATRj&#10;3Pw1zE+wwpF3ie85gamz5zF19K3E/81wtGTTy8TeO4Xnnv+IBU8lMH7ydMZP+4gF/5pA7PO7Acj5&#10;7Fn63z6dGbNfJqHPr1hwBCCFaf0mcc8TU5j20rP06/EYi7IDR1xA0tTh9J80m1kvPUu/fi+SVMlO&#10;dvXm8TEm/vplZk2bwHU3z2Fb4DbSlc6CUcNJmDaPWb+bQPvR75IBZLw3iSEPPMb4qfOYeu/QKj4P&#10;kPo3Jv76ZWZMGkP7f1pGDmBLmk7src8yY/ZsJg5JYGppkCuVvZqJg8cw8aV5TL1nOPGvpwOwd/ZY&#10;rrvnZWa9NJ0hg6eTZKMaywwy/vYr2o+YzozZ07ln8BhiZ6QAWbz5wCTe9J/RyHhvEgnvZfnH9zLJ&#10;ZPHmA78i4cEpTJ79AgmxCTyX4mtb4XxUsrxEqpK9OZXQ0ZN45L57eWGki6QUG+Ta6DB2Ao/84i6e&#10;GeFi8z4H7PuU376xHWdeJrZBE5jQ0z+CwkKiBo1iysQHmDJxFDdHGSbQrDsTJj7AlN9M4pG26aSc&#10;9BV3bXaajfv9bYq3k1LQmq6Bw9Ujld3+PGfb27yzaRXf7F7F0i+WsS8wQFRH8RnOBoaVo1+xfK9h&#10;BVMJZyXzJJcri4w0aEEWK/5vHvM/2Y893ApEE9srGk7kkVFYgMMFdIkmBkjetA56PcTTd3amXf8n&#10;ee5+2PbFJnKMoy7dHvV5kBmpEH7kXRJ6DCX29gfp3+dmYn+XjM2/3W3fbwzxI8cQE3OFvQnqCIUO&#10;kcvRZAjxXZqXvQ9pzk09bwpsccXC759F0sRTzBhxKy1ixjLx9d3YXMD1D7Fy7ycseeV5Ev/9dvZu&#10;2XPxNQBdH2RO4kyW/NdIkg/3Yf77M1ny7pO037KbDHbz6u9+Yuryt0l8dS6b/tqJGTNX+8dhZdyf&#10;3yZx4YcsuD+F5HIHHpuR8Moq9iybzZxXnmNymxS2le7cG1VnHgvjmLFsNvPf/4T5A97l1ZUBO/+W&#10;7jy+ZC2b3p/JnAVPMXbPLrb5A45t4JOseH8mSxY9U/HnWf8cQyL944kcw6vLZpO4/AXGbUlhDxB1&#10;58ts++5tEv/8ArMeaU7SVl+oKLVtwcsceupDkhbOZMmaxcyKaw65y5jxP715/+u5zF/4Niv+ZQ9T&#10;/y/NP8SlltluFvzFypw1b5P46kKW/rFPYGUVbMRNf5slry5kyR+bk7wjq/L5uMTyErmUzBMOolv5&#10;33RoTVFGJsQM475eVqCQzbtd9O1phZse4PWnbiG0bV/u6FH6Bwbk2Djw/Wpem5vIH97YTGYl3bGg&#10;kMxciGjiexfVtyvZW7ZTBORt2U9Er44UGQepBzwed8V3kHLvISW7FSN+PoFfDp/APT0jOJVdSEn6&#10;l3ywYiFvLX+bNUcLIWcjH6x+n6UrF/DWhs/54otEElf8g91n4KfsI5wtKWRfciJvrXibNTm+dWTZ&#10;OBJZc6jiQ99uj0LH1VECUZ05t2UP3BTN3rlT6D9lHXZgyONPEX9kHvGxQ4mf7WDyq5OIBXADfbsT&#10;4x+D1QKcruBavdR5jP31OmL/6x0SE5qRNHcO2/rP4ODBTZxcM4OEqFNkOMKIe+Ed9ny/iW3rXmAs&#10;aSz68kq6ZdUNCh0il6n9kN/weM8OEHo9d//yN8Rf6KZ0tTRjyG9mk3xwJ+f2zyV+/cNM/DgPjqzi&#10;6Z8nEDt6OjM+OQCZpy4+ghLVjHBjmbn0Tln5nHN0p2c337vwAQOJvTCOTsT4P4f1ohtaFJA8exL9&#10;bx7L+N+/Q9LxLDIumrBfdeZx6ADfChorMddHk5F9qqzOlc7Sf5tA/34P8+u/LGMvP5GT66uK6drJ&#10;94/KPs/1cQwp/S66d6IdgCXMXwC2lHmMvXU4cRNeZv6GU+QEThc4l19Av+s7+95Edid+ULSvO1av&#10;PsT6l0nsgP4Bw11qmeVzzlFWH9Xqcq6f6UxMR9+/wi3+z1rZfFxieYnUTCGpHy8hdcC9JLQ01gUY&#10;OJ7XX5zMfzw7mRf6pvNesq18/bn9LJz7Di/+ZTEHBo0mofRMSOtbuYNDpBSfJuVQU+L6XPTHUy94&#10;KrvxZ94Z8i1RNPefAG/Z+xfccYObXYez6DR4Cr+5/XrOHtxGHkBYL+4d+yDdix10HTWZW5tlk1n6&#10;92vbxu6Cboy55zGGNPUFibCOcfx88C+4rY2V9J8OXJhkIN2Q9GrpztPL13Bw3Uwmj3uGFf87Gr5I&#10;IpndzPj5LA7+5kNOnvyBjMTeLPqnXzHrAGAGDqVfONvscAGtL94mH/xsNXtpRuwNnYAsDqUGbLP6&#10;P8T8/3qQftZTrPj9FPoPHs6QiW+w1zCO+kqhQ6QGwkItYI6kWenapN2d/MuD/8Zvb+xiaHn5tj0/&#10;lP5/8R9Nj2xD+7bNOFdoJ/mNP5Pz5DIOrpnLrPu7GwerhjbEdNnDtj2+dzkb1nIw4KhMpbJXMeut&#10;ASTuXcmK+ZOIN3ajCFCteVyRTLLLFzCSN+SV7egDbFnM1NMTSN77IUteGO0PJ5Up/3kyPpvDjJWV&#10;HQnKY8lfPiJu4SZSls1magUfIqZLZ7Zt9y/3Y6uZMXMdGW070/PILrb596eSNyQT27uSz1WOb96S&#10;d/je7d3un0kAaxYZJ3z/zMmr5h3EKpuPy1peImV6dbNyNMN3tLwoI4eIGF8np8wvl7G6/SimDPSf&#10;1SjtXhU4MGDbt4ak0u4eFe1JtOjDlGcnMfOPk5kyuHVAhZVht4Wzc/lmDnS8hb4VDVsPhIQYS/za&#10;daSNK/vCNRkZKW+zIvUcJaWXfjQJx+z1HRTHYiUMsGDx7bBWIX37MjYed9Cs6aVvua7gcTUkM7X9&#10;jcT9Tzp2VwErv0yBLp2JIR9bYL42A9iw2SB++EjYs4rELXnY9v2NOZ/BkF8O94WJALF//JAl42DR&#10;lBdIsnVmyG3NYGsK2xxg+3g6sQNfJOngOhZ8EcaMdVs5uOTRBrNur6d/7iIN15Dpcxn7xcO0iB1F&#10;bMxwJp+YxIJ/6cyQXz5AxktjiB04iomLyh+lr57eTH1jNMn3DCV24FD6z+3BklnxxkYX63A74/qv&#10;Yny/UcSOmMel7gtVrXm8LZ+lI0YRe+MEEjvOZEZCQN0t8Uw8NpchA0cR+8SnVVyfUP7zxL1UQHx8&#10;QIApJ5qEB3qzaMJwYgeOZcYWYz3EPvnfjNsyifb9RhEzYja2oXHERI7k1flWZvQbSmy/oYxPfYr3&#10;n6hsGoF6M/XPcSy9dyixA0cxY0vpmY7OTPyPBFb801BiBz9MkqOXYbhKVDYfl7W8RMpExY+kx/fv&#10;89qi93llazsmxEfBoeW8luIm6vhWFi76lKV7bWXdq4zDd2vL0Q8TfcPv6MQjFQT5SvUZQIdDZ+g1&#10;vL5ezQEhIZXtPsVy+03NSV2/gLeWL2Bdfi/i+nRlUPc2pO9czNKNe4jsMeSiHdGLRPXnJuthVn3x&#10;Phvz/F2mTC6KzqWx43QhZedwyzObzIRUmoik+uKZtexR+J+xtO88lIkrejDtjUnE+stbvPUw7dvf&#10;SMxjyfR8ci4z4nxdo1c86WDBg8OJGTmPnDtnMv+RaOOIwRJNwisvM5HVTJ6RTOz0uTxt/YiEmBuJ&#10;+V0K/f/jURJ6xDNx0E/MGnEz7Ud8ysm2xpHUT3o4oARVg3s4YKkDn/D60VYXPwSwsvIA1X44oMOB&#10;3WwlvFzvAwd2h5Xwagx+KfZCB+GRlzkShwOs1RnmEvOYNJ0WK8dwbn4c9kIr4QFdxAPZHQ7CqzUt&#10;n2p/HpcDO8ZlalDowB5pNZwSd1xyfivnXxabSj93NULeJVU8H5e7vETkyhU7iiq9e1VtCbOEVW/7&#10;InVPBdueam/bLoMeDigiF7NWtHNcyc78ZarRSqzaO7XVmceLd5wDXe4OdLU/j6WiZWpwUeCgyvmt&#10;XHWWxeWoeD4ud3mJyJULC63sfEPtMIWYFDjqswq2PdXettUTCh0iNWG2EhZq5aL918rKxSdh9lU4&#10;2l8PNdbPLdKAmU0WrHVoJ98aZtxlFalb1L1KgqrBdq+6AtXuXiUiInWe0+2kxOmotQu4TSYT1tBw&#10;zFf5mVHSMKl7lUidEuyL8II9fhERuVZCzaFEhEcSHhZOqCUUs8l8TV6hljDCw5oQYY3ErMAh9YDO&#10;dEhQ1cczHW6PG7uj2Fh81YSHhWM2X7sjDCIiIiLoTIdI3WI2mTGZgvOnEUKIAoeIiIg0OsHZsxKp&#10;58ICnmR9NYWF6VoOERERaXwUOkQqYDZbaBIegeUqnZUwm8yEW5tctfGJiIiI1Ce6pkOCqj5e01ER&#10;LzX/MwnRheMiIiJSB+iaDpE6LuQK/hMRERFp7BQ6REREREQkqBQ6REREREQkqBQ6REREREQkqBQ6&#10;REREREQkqBQ6REREREQkqBQ6REREREQkqBQ6REREREQkqPRwQAmq+vhwQJfbYywSEWkwvF4vISF6&#10;hlCNeUGPYLr29Lstz2wKqdHyqM2HAyp0SFDVx9Dh8XrRX4WINFTaebsyXi9o8V17Ho8Xk0kLvpQp&#10;hBr9HSt0SINVH0OHiIiISENUm6Hj2u0JioiIiIhIo6TQISIiIiIiQaXQISIiIiIiQaXQISIiIiIi&#10;QaXQISIiIiIiQaXQISIiIiIiQaXQISIiIiIiQaXQIVIFt8eN2+2q+cvjNo5SREREpFFR6BCphMvt&#10;osheiN1RjL3EXvOXo5gieyFOl9M4CREREZFGQaFDpAIutxNHiR2v12usqhGv10uJ06HgISIiIo2S&#10;QodIBRwlDmPRVVHidOD1eozFIiIiIg2aQoeIgSvIZyNcbl3jISIiIo2LQoeIgZer06WqMjrTISIi&#10;Io2NQoeIiIjIFXJ73JS4SihxOq76y+ly4vHogJXUbwodIiIiIjXk9rgpdhRR7CjyhQRXyVV/OZx2&#10;ihyFFDuKFT6k3lLoELkSbgf5tlwyDu1g9/7S1wHygntZiIiI1AEut5NiR9E1ex6T2+OiyFGIy+0y&#10;VonUeQodIjXgytnHxrV/5++fv84H6z5kTVoK24/4XtsOfMlXu7KNg1Rf0nRatL+RiZ8F3EHLlcJz&#10;MTfSYsS7ZAS2bTSyWDDiVyw4Ziy/2pKZ3H46ScZikYbI48Bms+G8cODcRZHNhs3/Kis3cBViK/Tv&#10;9PrH4XsVUv54S8D4AlZnzgIbRYZ95orK6jqP14O9xG4svibsJcVX7ZbuUg2uPFb+biwtLmwfdvNc&#10;7FBiB47yvSZ85N82F5D80q+I7TeK2NhRTE0qMIwoiwUjrmQbc6XD1y6FDpHLVHTgc97dvJYMy/Xc&#10;fusTPPHgv/HEvb/l8Xt8r5+1NA5RA9ZmrP1sHRc2ZylrWdKtN7EBTexn8sjJzSvbmDsKyLE5oLCA&#10;nNwC7KUb8MICcnJ9bXNy87AVlo7BgS03r1xb+5kC7C5/eeBeQkXTM7DbjOMHSseVW1D2WQoLsBWW&#10;tg8oD+Twz/OZCibm/5z23DSS9+Rhh3L/LnVhfqpaPpQto3KfrbAAW6ED+5E0Dtp8RRUug9JhAz+3&#10;SF1XuIuFry3m841f88prn7KzGLBt5bX5n7J4xXoWr9hKqnF/CYBCNr65kGlLUn1vD33Fy39f7R9m&#10;F5nl2qby5pwlvLliPYs/eIcX39hMNidY/XoiL65IL2vm2cWbf0nkTf8o64sSZwXrJ3xnwAts+RTk&#10;V1JfHfZ8iqo4Y+6obPpy1WW8N5uUe15mRi9/gSuPc9c9RdKuNRzctYaDix8iBiBlLlNzn2Lb3jUc&#10;/GEm4c/PJfkSYdpuK9vWXrTNImBbWNmGt55R6BC5HOe3seqHY4R3+WceveNOeneMxGJsczXcM4aJ&#10;mxazKBvAwdK3PiVh/N3+ygKSpg6n/6TZzHrpWfr1e5GkQmDTy8Te+xgTf/0yMyaNof0/LSMHyElZ&#10;zKzZ85g1+2XGDR7OxJV54EpnwajhJEybx6zfTaD96HfJIIs3H/gVCQ9OYfLsF0iITeC5lEtML0DO&#10;Z8/S//bpzJj9Mgl9fsWCI4ArjVm3+6YxY/IY+k9NxgZkvDeJIQ88xvip85h671Bin99dfmRH3iW+&#10;5wSmzp7H1NG3Ev+3rPL1m14m9t4pPPf8Ryx4KoHxk6czftpHLPjXhAvjyvnsWfr//AVmzX6ZhH4P&#10;k3is8uXDsXeJjx3DxJfmMXn8CxeOIGW8N4khIx4mYeY7JB+peBnYN7xI7K3PMmP2bMbd6v/cIvVA&#10;9uZUQkdP4pH77uWFkS6SUmxQWEjUoFFMmfgAUyaO4uYoYN+n/PaN7RfOYBR9v5qdLboTXTqigkK6&#10;jpzgH2YYPcom4dOsOxMmPsCU30zikbbppJwEaE3Uyd2k+s+kFH2fhq19a8OAdV/FXZyy+WbN2yzf&#10;sYFvtr7PeynHjQ2qJWfvJ6w7aiwtz13h9CUYYn4zm1l3RhNeWnA8i72tHSTPfpEZryeT4c8EGTt2&#10;M+T+kUQBWOK4+7ZvSP6hbDyBbEkvkjBlE+cirdiSpjN8wjus2LSYySMe822zjrxL/ODpJG5KIfGJ&#10;e5j4Rf0PHgodIpfh7ME08iIHMXpIhwtlrrxjZJwpXfnncqYYzKGRF+prJp5x/3KUNz/LgsJvWJE0&#10;knEJVn9dMxJeWcWeZbOZ88pzTG6TwrbSnd3IMby6bDaJy19g3JYU9gDt7nyS+a/OZFaClZxezzH/&#10;n6PB0p3Hl6xl0/szmbPgKcbu2cW2QgAbcdPfZsmrC1nyx+Yk78i69PQA2M2rv/uJqcvfJvHVuWxa&#10;/xxDIiHn4zm8estsUt6fSeLyN5i49c/M3+MbwjbwSVa8P5Mli56h/Zbd5buMXf8QK/d+wpJXnifx&#10;329n75Y9F58N6fogcxJnsuS/RpJ8uA/z35/Jknef9I9rN6/+roQZXy1k/qtz2fRKNC+86Q82FSyf&#10;bW++Qfh/LSNp4UyWvP8McQGTsd31HMnvz2byoIqXQc7h/ZDwKLP+PJuk7z7k8esDBhapwzJPOIhu&#10;5X/ToTVFGZmQY+PA96t5bW4if3hjM5ke4KYHeP2pWwgFKE7lvb0deWRE1IXxZOcVcnT1+7wydyEv&#10;Lkmj6EKNUSGZuRDRBCCSm3vaSPreAZxm445w+l5fv3agK7+G4zQFxZHE3PgLfnnXr3mgd1vI2cgH&#10;X/2DL75YSOKKLznsziZlbSJvrVjIW2uSyQFK0r/kgxULeWv526w5WnZUJ2fb23zw7ZEKl6sXry4q&#10;rzVtuHtANP0feoaJrZaRMMF3ECsjPeAMHhDbsxkZOeWKAMjZMotx7/Yn8f0HibWkMf95eHn5c0we&#10;9wxLPp1BfFvftjDpu4XMGDeSqb8dybYvU4yjqXcUOkQuw0/5Z4hodQOlPajOpn7Jt4VdiGlVer6j&#10;EIcLmkc2DxiqZoZMnIB9yTr2Jq1k7b88SIK5tKaA5NmT6H/zWMb//h2SjmeVrdS6d6IdgCXswnjA&#10;d8Rk7DSYv+RR3ylgVzpL/20C/fs9zK//soy9/EROLkBnYjr6Bgm3lIacS0wPgHzOObrTs5t/uOvj&#10;GNIB7Pn5xPbu7m/TmyFDy4aL6drJ9w9z6TQCHFnF0z9PIHb0dGZ8cgAyT/nOSASKalZ2xKnUhXHl&#10;c86RwowRvr62/WceIMriP0JUwfI5l19ATBf/cduoNr4jVH4X5rOSZRDz6F95NfJd7ul3My2GTWep&#10;znRIfTZwPK+/OJn/eHYyL/RN571kf79Cv9SVu+gweljZWQ6gwy8mM3fGr/n9s1OYYNrM4gMBlQDn&#10;9rNw7ju8+JfFHBg0mgT/H1j0bX1h7y6KzqaS2qI3fevZ3kjl11PcxIhbe+HY+yFvrfqQb0/5w5S5&#10;GyN/OYVbmx4l/Vgb+gy6l5/fdCNtHEc4lJPPrsNZdBo8hd/cdTfdm/gGKcr6B1+dH8QDP7ueiHLT&#10;KKPnPtWSbqOZNf1B+nWJJvafn2Pq6Y9Yehxiupdu83wOHjpFi8CNCgCrmTEthZzWbWhvAThFRmQf&#10;Ykt3Izp0JzbSty2cPGoU8b/+M3OSDGf866l69mcuUvtcLt9x96IDn7C2eADxMQEdrGwnyHO2Irpd&#10;WVGN9ZrA05EfMfEvB3j60YDj79mrmPXWABL3rmTF/EnEX7RCM7AlM/mBVYz/dPaFDT5bFjP19ASS&#10;937IkhdGl7tW5CJVTq8NMV32sM1/FiPjsznMWJlFuw6dOLh1DzZ8F8KvXdGb/jcYBq1A8ht/JufJ&#10;ZRxcM5dZ95dfgVdPG2K6tGHyu76+tnuWzmT+uD7GRhfEdOlM8lb/mZA9u9lmbEDlyyDnwB6iJr5N&#10;ysGdpExMZ0ED2TBIw9erm5Wj/j4hRRk5RMR0xbZvDUmlN2so3Tu40L0qjZ0HbGz++3ymvZFK3qFN&#10;vPJ1Lplb1pBy1tc0tKI9ihZ9mPLsJGb+cTJTBgd0oWpyCwmR6Sxec4Kut/X2nUmpR0JCQoxFPrZ9&#10;pGRYGXT3Y/xmSFdOHtjmO2hisRIGEOLCcX4bX239llPmVkSYAeyUlJ44MUfSvInvAIrLbMVccIT0&#10;82Wjv0hl8yHBtWUOCfPSfP925XGysDs9O0DMoAFs2+A/I+HaTfKWOO4eVG5IYDSJ3y1mDi8w9vV0&#10;oDv9SeFCxt+zjqXHHGQkfUT4i2tIfn8ms37ZxrctrecqWkWISCW6tmhFyekDZJzawvKDFgYOKutm&#10;BXD2yBHORnaj50U75jURzT0PRJPBaMaVXrwG0OF2xtU4U+IAAAewSURBVPVfxfh+o4gdMY/kgKqK&#10;JL00haW5acwYdiMt2t9Ii6nJcEs8E4/NZcjAUcQ+8eml74hV5fR6M/WN0STfM5TYgUOJe6mA+PjO&#10;hI99gUTrbGJjRxHb41n2/HE2T/vPhlzKkF8+QMZLY4gdOIqJi04Zq6uhN1P/OpKV9wwlduBwYse9&#10;S054M2OjC2KffJ6ETx6jfb9RxP4l5eIzKFS+DKLsR3lutG86CYs683RCZ8OAInVTVPxIenz/Pq8t&#10;ep9XtrZjQnwUUd3acvTDRF/Zjk48Eh8V0L2qN4+8OJVXX5zKq0/1JbrncH4/oi1du1lI+r93mPfW&#10;O7xXeAsTAtdVVeh7axQHsjuSEGOsqfvMpgunnsuLak3E+W/5ZPlC3tp2AGv7Xr6zq+VYwHWGzPQj&#10;+PJaWwZ1b0P6zsUs3biMHTm+MNi8w3080N1Byvd7KuxeFRISUvl8SHDFPcjErdOJHfUw8Tf+J7Y/&#10;v0CCBYh7ljn2F4kZaSi/SDMS/vcdxq9+gVcPtOHpN+NYdPuvGD/lMfr/xy7atbISc1s8e//zMSZP&#10;mULCvN3lzsLXVyHeys8Rilwxp8tDidNFqOXa5VuPx0Oh3UXrqMpOSF+a01VCibPEWOzjPsBXq74k&#10;02uB6Lt5YljZFtaVtZaPUw7Qsu8TjO5ZQbchv1BLKGGhlddXm8MB1isbj93hILy646jG9OyFDsIj&#10;DW0cDuxmK+EVrngr48DusBJ+6clVqcL5qUS1lkUly+BypiMiDYPDacfpquIWU0EUagnDejW2JVJn&#10;XLQtcTmwOaxEXellogHsJS5cLhdhoZe1Ub4i69efZ/lnZoUOCa4GFzoAsrewZNs28mhF98430b6J&#10;m/yc3ew7U0jz6/6ZfzGc/TC6aqFDRERqjdfrpchReInrO4LHFGKiSXgEIah7lVwehQ5psBpk6ABw&#10;5pK2K4XUM8fJL7EQGXU9A3rF07td1X/ECh0iIg2D2+PGXmK/phd0m0wmwkPDMalrldSAQoc0WA02&#10;dFwBhQ4RkYbDixdHiQOXO/hdrUItYYRZwiq/kF2kCgod0mDVz9DhrPxJs1dBqCWMsFDDLW1FRKTe&#10;c3vcV/3ZGSEhIYSEgMlkVncquWK1GTqu3Z6gSD0R7LuBBHv8IiJSO8wmM6GW0Kv6spgtmE0WBQ6p&#10;9xQ6RAxMJhNmc3COAJjNFsxmhQ4RERFpXBQ6RCoQHhaO5SoHD7PJjDVM13KIiIhI46PQIVIJa1g4&#10;1rBwLGbf6e0avyyhWMPCCbc20elxERERaZQUOkQuwWK2YA2zXgggNXqFWrFc5bMmIiIiIvWJQoeI&#10;iIiIiASVQoeIiIiIiASVQoeIiIiIiASVQoeIiIiIiASVQoeIiIiIiASVQoeIiIiIiASVQoeIiIiI&#10;iASVQoeIiIiIiARViNvj8RoLRa4Wp8uDy+Um1HLt8q3H46HQ7qJ1VISxSkRERKTRspe4cLlchIVe&#10;u4cWr19/nuWfmQlxlDgVOqRBUegQERERuVhtho5rd/hZREREREQaJYUOEREREREJKoUOEREREREJ&#10;KoUOEREREREJKoUOEREREREJKoUOEREREREJKoUOEREREZFGwO32GIuuGYUOaZC8Xj1+RkRERCSQ&#10;2+3BbKqd3f/amapIEIWEhGAK+f/t3D2OHEUYgOGvamZnFoyETEqwR0BcAnECRAhHAx8AkdmyfAQH&#10;FiJDGCPIWHnNruenZ6rawbIE7cDi59uRdp4nalVXq9N+VV01xrBr01sAAEdr13rUWqbDt0J0cCed&#10;LuZxudpMhwEAjtLr9RDzA375H/DVkKOUErXWmJWIi0vhAQAct2HfYrMdYrmYRylWOuB/U2uN0+VJ&#10;jH0fL/9chS0eAMAxer0e4tXlKu69t4h6oP0cERFlO+x8jnFn9d5jGHYx7MeotcbJySzqgQofAOC2&#10;DLt99N5j7C2Wi3ksl8vplFvx5MlVfP/dTHRw9/Xeo/cerbVorUfrhzsuDgDgNsxn9fp389ksar2+&#10;PgTRwVG5OULXUboAwLG42b9xqH0cIToAAIBsN9FxmHUWAADgaIgOAAAglegAAABSiQ4AACCV6AAA&#10;AFKJDgAAIJXoAAAAUokOAAAglegAAABSiQ4AACCV6AAAAFKJDgAAIJXoAAAAUokOAAAglegAAABS&#10;iQ4AACCV6AAAAFKJDgAAIJXoAAAAUokOAAAglegAAABSiQ4AACCV6AAAAFKJDgAAIJXoAAAAUokO&#10;AAAglegAAABSiQ4AACCV6AAAAFKJDgAAIJXoAAAAUokOAAAglegAAABSiQ4AACCV6AAAAFKJDgAA&#10;IJXoAAAAUokOAAAglegAAABSiQ4AACCV6AAAAFKJDgAAIEVrETGOogMAAMhx/scYvRXRAQAA5Hj+&#10;c4m2HaP+8ON6eg8AAOA/efZsHefnNcb9GPXRoxb7/TidAwAA8K9sNi0ePmyxuYoYx4j6608lvnlw&#10;Fbtdn84FAAD4R7abHt8+WMVvz2vs19eLG+XrLy/GxQcRH5/1+OzzWXz6yfvT5wAAAN7p6dNVPH7c&#10;4vdfZjGsxoi/1jXKV19cjKVEzE5LnN4b48P7Lc7OIu5/VKK+tc3cb1gAAHC8ynQgWivx8rzFixdj&#10;vLo4ie2q/L3CceMN8BnSHYIUA0QAAAAASUVORK5CYIJQSwMEFAAGAAgAAAAhAFwpw3HeAAAACAEA&#10;AA8AAABkcnMvZG93bnJldi54bWxMj0FrwkAQhe+F/odlCr3VTbQJErMRkbYnKVQLxduYHZNgdjdk&#10;1yT++05P9TaP93jzvXw9mVYM1PvGWQXxLAJBtnS6sZWC78P7yxKED2g1ts6Sght5WBePDzlm2o32&#10;i4Z9qASXWJ+hgjqELpPSlzUZ9DPXkWXv7HqDgWVfSd3jyOWmlfMoSqXBxvKHGjva1lRe9lej4GPE&#10;cbOI34bd5by9HQ/J588uJqWen6bNCkSgKfyH4Q+f0aFgppO7Wu1Fy3qRJhxVwIvYXr5GfJwUpPMk&#10;AVnk8n5A8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FL+gv&#10;mAMAAD0IAAAOAAAAAAAAAAAAAAAAADoCAABkcnMvZTJvRG9jLnhtbFBLAQItAAoAAAAAAAAAIQA8&#10;8j84zAcBAMwHAQAUAAAAAAAAAAAAAAAAAP4FAABkcnMvbWVkaWEvaW1hZ2UxLnBuZ1BLAQItABQA&#10;BgAIAAAAIQBcKcNx3gAAAAgBAAAPAAAAAAAAAAAAAAAAAPwNAQBkcnMvZG93bnJldi54bWxQSwEC&#10;LQAUAAYACAAAACEAqiYOvrwAAAAhAQAAGQAAAAAAAAAAAAAAAAAHDwEAZHJzL19yZWxzL2Uyb0Rv&#10;Yy54bWwucmVsc1BLBQYAAAAABgAGAHwBAAD6DwEAAAA=&#10;">
                <ns10:shape id="Imagen 1" ns11:spid="_x0000_s1049" type="#_x0000_t75" style="position:absolute;width:51435;height:42195;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OxRygAAAOIAAAAPAAAAZHJzL2Rvd25yZXYueG1sRI/BasMw&#10;EETvhf6D2EJvjeQQ4tSNEpJCIVByiN0P2Fob24m1MpLquH9fFQo9DjPzhllvJ9uLkXzoHGvIZgoE&#10;ce1Mx42Gj+rtaQUiRGSDvWPS8E0Btpv7uzUWxt34RGMZG5EgHArU0MY4FFKGuiWLYeYG4uSdnbcY&#10;k/SNNB5vCW57OVdqKS12nBZaHOi1pfpaflkN6v3UZbtFffys9vlY+sPleN5XWj8+TLsXEJGm+B/+&#10;ax+MhmU+z55zlS/g91K6A3LzAwAA//8DAFBLAQItABQABgAIAAAAIQDb4fbL7gAAAIUBAAATAAAA&#10;AAAAAAAAAAAAAAAAAABbQ29udGVudF9UeXBlc10ueG1sUEsBAi0AFAAGAAgAAAAhAFr0LFu/AAAA&#10;FQEAAAsAAAAAAAAAAAAAAAAAHwEAAF9yZWxzLy5yZWxzUEsBAi0AFAAGAAgAAAAhAM5o7FHKAAAA&#10;4gAAAA8AAAAAAAAAAAAAAAAABwIAAGRycy9kb3ducmV2LnhtbFBLBQYAAAAAAwADALcAAAD+AgAA&#10;AAA=&#10;">
                  <ns10:imagedata ns7:id="rId23" ns11:title="" croptop="1104f" cropbottom="2209f" cropright="630f"/>
                </ns10:shape>
                <ns10:shape id="_x0000_s1050" type="#_x0000_t202" style="position:absolute;top:42767;width:51435;height:266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9vyyQAAAOMAAAAPAAAAZHJzL2Rvd25yZXYueG1sRE9La8JA&#10;EL4X+h+WKfRSdGNqo0RXsdqCh3rwgechO01Cs7NhdzXx33eFQo/zvWe+7E0jruR8bVnBaJiAIC6s&#10;rrlUcDp+DqYgfEDW2FgmBTfysFw8Pswx17bjPV0PoRQxhH2OCqoQ2lxKX1Rk0A9tSxy5b+sMhni6&#10;UmqHXQw3jUyTJJMGa44NFba0rqj4OVyMgmzjLt2e1y+b08cX7toyPb/fzko9P/WrGYhAffgX/7m3&#10;Os5P08lrNn5LMrj/FAGQi18AAAD//wMAUEsBAi0AFAAGAAgAAAAhANvh9svuAAAAhQEAABMAAAAA&#10;AAAAAAAAAAAAAAAAAFtDb250ZW50X1R5cGVzXS54bWxQSwECLQAUAAYACAAAACEAWvQsW78AAAAV&#10;AQAACwAAAAAAAAAAAAAAAAAfAQAAX3JlbHMvLnJlbHNQSwECLQAUAAYACAAAACEA8gfb8skAAADj&#10;AAAADwAAAAAAAAAAAAAAAAAHAgAAZHJzL2Rvd25yZXYueG1sUEsFBgAAAAADAAMAtwAAAP0CAAAA&#10;AA==&#10;" stroked="f">
                  <ns10:textbox inset="0,0,0,0">
                    <w:txbxContent>
                      <w:p ns2:paraId="63DE3627" ns2:textId="1289B6FE" w:rsidR="00F077AE" w:rsidRPr="00D80517" w:rsidRDefault="00F077AE" w:rsidP="00F077AE">
                        <w:pPr>
                          <w:pStyle w:val="Caption"/>
                        </w:pPr>
                        <w:r>
                          <w:t>Ilustración 13 Prototipo de la ventana del Dashboard del Paciente</w:t>
                        </w:r>
                      </w:p>
                    </w:txbxContent>
                  </ns10:textbox>
                </ns10:shape>
                <ns12:wrap type="tight"/>
              </ns10:group>
            </w:pict>
          </ns1:Fallback>
        </ns1:AlternateContent>
      </w:r>
    </w:p>
    <w:p ns2:paraId="60D27F5C" ns2:textId="3B3EE29E" w:rsidR="004C1227" w:rsidRDefault="004C1227"/>
    <w:p ns2:paraId="5369A68F" ns2:textId="21F8B837" w:rsidR="004C1227" w:rsidRDefault="00E64AFA">
      <w:pPr>
        <w:rPr>
          <w:lang w:val="es-MX"/>
        </w:rPr>
      </w:pPr>
      <w:r>
        <w:rPr>
          <w:noProof/>
          <w:lang w:val="es-MX"/>
        </w:rPr>
        <ns1:AlternateContent>
          <ns1:Choice Requires="wpg">
            <w:drawing>
              <ns3:anchor distT="0" distB="0" distL="114300" distR="114300" simplePos="0" relativeHeight="251658256" behindDoc="0" locked="0" layoutInCell="1" allowOverlap="1" ns4:anchorId="5DBFE268" ns4:editId="02EAA11F">
                <ns3:simplePos x="0" y="0"/>
                <ns3:positionH relativeFrom="column">
                  <ns3:posOffset>952500</ns3:posOffset>
                </ns3:positionH>
                <ns3:positionV relativeFrom="paragraph">
                  <ns3:posOffset>3357245</ns3:posOffset>
                </ns3:positionV>
                <ns3:extent cx="4219575" cy="4183380"/>
                <ns3:effectExtent l="0" t="0" r="9525" b="7620"/>
                <ns3:wrapTight wrapText="bothSides">
                  <ns3:wrapPolygon edited="0">
                    <ns3:start x="0" y="0"/>
                    <ns3:lineTo x="0" y="21541"/>
                    <ns3:lineTo x="21551" y="21541"/>
                    <ns3:lineTo x="21551" y="0"/>
                    <ns3:lineTo x="0" y="0"/>
                  </ns3:wrapPolygon>
                </ns3:wrapTight>
                <ns3:docPr id="438875904" name="Grupo 14"/>
                <ns3:cNvGraphicFramePr/>
                <ns5:graphic>
                  <ns5:graphicData uri="http://schemas.microsoft.com/office/word/2010/wordprocessingGroup">
                    <ns13:wgp>
                      <ns13:cNvGrpSpPr/>
                      <ns13:grpSpPr>
                        <ns5:xfrm>
                          <ns5:off x="0" y="0"/>
                          <ns5:ext cx="4219575" cy="4183380"/>
                          <ns5:chOff x="0" y="0"/>
                          <ns5:chExt cx="4219575" cy="4183380"/>
                        </ns5:xfrm>
                      </ns13:grpSpPr>
                      <ns6:pic>
                        <ns6:nvPicPr>
                          <ns6:cNvPr id="2139546098" name="Imagen 1"/>
                          <ns6:cNvPicPr>
                            <ns5:picLocks noChangeAspect="1"/>
                          </ns6:cNvPicPr>
                        </ns6:nvPicPr>
                        <ns6:blipFill rotWithShape="1">
                          <ns5:blip ns7:embed="rId24">
                            <ns5:extLst>
                              <ns5:ext uri="{28A0092B-C50C-407E-A947-70E740481C1C}">
                                <ns8:useLocalDpi val="0"/>
                              </ns5:ext>
                            </ns5:extLst>
                          </ns5:blip>
                          <ns5:srcRect l="1528" r="1747" b="1624"/>
                          <ns5:stretch>
                            <ns5:fillRect/>
                          </ns5:stretch>
                        </ns6:blipFill>
                        <ns6:spPr bwMode="auto">
                          <ns5:xfrm>
                            <ns5:off x="0" y="0"/>
                            <ns5:ext cx="4219575" cy="4000500"/>
                          </ns5:xfrm>
                          <ns5:prstGeom prst="rect">
                            <ns5:avLst/>
                          </ns5:prstGeom>
                          <ns5:ln>
                            <ns5:noFill/>
                          </ns5:ln>
                          <ns5:extLst>
                            <ns5:ext uri="{53640926-AAD7-44D8-BBD7-CCE9431645EC}">
                              <ns8:shadowObscured/>
                            </ns5:ext>
                          </ns5:extLst>
                        </ns6:spPr>
                      </ns6:pic>
                      <ns9:wsp>
                        <ns9:cNvPr id="1054411491" name="Cuadro de texto 1"/>
                        <ns9:cNvSpPr txBox="1"/>
                        <ns9:spPr>
                          <ns5:xfrm>
                            <ns5:off x="0" y="3916680"/>
                            <ns5:ext cx="4219575" cy="266700"/>
                          </ns5:xfrm>
                          <ns5:prstGeom prst="rect">
                            <ns5:avLst/>
                          </ns5:prstGeom>
                          <ns5:solidFill>
                            <ns5:prstClr val="white"/>
                          </ns5:solidFill>
                          <ns5:ln>
                            <ns5:noFill/>
                          </ns5:ln>
                        </ns9:spPr>
                        <ns9:txbx>
                          <w:txbxContent>
                            <w:p ns2:paraId="7893AEA4" ns2:textId="42F80C77" w:rsidR="00E64AFA" w:rsidRPr="00651C47" w:rsidRDefault="00E64AFA" w:rsidP="00E64AFA">
                              <w:pPr>
                                <w:pStyle w:val="Caption"/>
                              </w:pPr>
                              <w:r>
                                <w:t>Ilustración 14 Prototipo de la ventana de Registro de Alimentos</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13:wgp>
                  </ns5:graphicData>
                </ns5:graphic>
              </ns3:anchor>
            </w:drawing>
          </ns1:Choice>
          <ns1:Fallback>
            <w:pict>
              <ns10:group ns2:anchorId="5DBFE268" id="Grupo 14" ns11:spid="_x0000_s1051" style="position:absolute;margin-left:75pt;margin-top:264.35pt;width:332.25pt;height:329.4pt;z-index:251658256;mso-position-horizontal-relative:text;mso-position-vertical-relative:text" coordsize="42195,41833"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Bt2ZhgMAAD8IAAAOAAAAZHJzL2Uyb0RvYy54bWykVdtu2zgQfV+g/0Dw&#10;vZHkW2IhSuE6TRAg2xqbLvJMU5RFVLwsSVlOv35nKClpnBS9PVgeXmY4c3gO5/zdQTVkL5yXRhc0&#10;O0kpEZqbUupdQf/9fPX2jBIfmC5ZY7Qo6IPw9N3Fm7/OO5uLialNUwpHIIj2eWcLWodg8yTxvBaK&#10;+RNjhYbFyjjFAgzdLikd6yC6apJJmi6SzrjSOsOF9zB72S/Sixi/qgQPn6rKi0CagkJuIX5d/G7x&#10;m1ycs3znmK0lH9Jgv5GFYlLDoY+hLllgpHXyRSgluTPeVOGEG5WYqpJcxBqgmiw9qubamdbGWnZ5&#10;t7OPMAG0Rzj9dlj+cX/t7J3dOECiszvAIo6wlkPlFP5DluQQIXt4hEwcAuEwOZtky/npnBIOa7Ps&#10;bDo9G0DlNSD/wo/XH37gmYwHJ8/SsZLn8BswAOsFBj/mCniF1gk6BFE/FUMx96W1b+G6LAtyKxsZ&#10;HiL14GIwKb3fSL5x/QDg3Dgiy4JOsulyPlukSxCAZgqof6PYTmiSIefQEff2ngwruzX8iyfarGum&#10;d2LlLXAXFIW7k+fb4/DZsdtG2ivZNMSZcC9DfVczCydmkZK4OFQMxD8iziug9aS8NLxVQodeZU40&#10;ULzRvpbWU+JyobYCqnQ3ZcyQ5d7xfyBj1Fk2n0DRcFZ2OjulBHSWLSazXmo+OBF4jbSqIGF0wQLB&#10;f1yI1Y0F9Uh5oCfZdn+bEopibTCxrl+nZ5qm8zTS85FkAL3z4VoYRdCAiiCjGJ7tb/2Q27gFs240&#10;frVBuPvMcSYmjWkOJlwYygneND9iD6MX6P+SbOOlQmoY9olnWTqfzbJstsxGnq1bVjpDSkECqNT0&#10;hBucUOgkHN4bkG68OJzv8x5ld6T36TJbLEZNv6r6yWJx+qeoetPIEiFFcBHudePIngGZuloGEUUA&#10;HPl213cu4qkgtMJhe4hyzKYYA6e2pnwAEEAp8Unzll9JOPCW+bBhDh5/aBPQ0MIn+FSN6QpqBouS&#10;2rivr83jfrhcWKWkg2ZSUP9fy/ClaW40XDt2ntFwo7EdDd2qtUHdQKu0PJrg4EIzmpUz6h763ApP&#10;gSWmOZxV0DCa6wAjWIA+ycVqFe3+wbrVdxaeuf4lQGA/H+6ZswPZkSAfzUgslh9xvt+LV+LtCmR3&#10;JaMgnlAEtuMASB6t2KXAetYGvx3HXU99/+J/AAAA//8DAFBLAwQKAAAAAAAAACEAi0AgBO4KAQDu&#10;CgEAFAAAAGRycy9tZWRpYS9pbWFnZTEucG5niVBORw0KGgoAAAANSUhEUgAAA0sAAAMSCAYAAAC7&#10;xV9JAAAAAXNSR0IArs4c6QAAAARnQU1BAACxjwv8YQUAAAAJcEhZcwAADsMAAA7DAcdvqGQAAP+l&#10;SURBVHhe7N13gFTlvcbx7zkzszO7C7uUpYgUQQQRFbCBDY0FEltMLDdqTLHEmFhuEjWJoiZIiiXm&#10;WmKJXRIxYotGExFREQtWQKkiCKwsZRfYNv2c9/5xzszOzs4Ci2CUeT73Tt4576m767L77O8977Fe&#10;fD5uyGOHIFBiYQX8DitvAxERERERkZ2BC65jcJJgHCAnHVnTnmsJS4GwRajMokc36N3LolMnG0tB&#10;SUREREREdlKuY2hodKlZCxs3QbLZ4KYNGLD+86wXlkKdbHr1NOw1LISlhCQiIiIiIkUmmXSZv8hh&#10;w3pDOmGwXReCZTa7DTAM36tEQUlERERERIpSSYnNqH1D9N7Vwg5aWP/5d8z02sVixL4l+duKiIiI&#10;iIgUpbffT2K9OCNhjjgsSChk568XEREREREpSnUb0thdK42CkoiIiIiISI7u3YLYvXrmd4uIiIiI&#10;iIi1cVPCVFaE8vtFRERERESKmlVfnzQVCksiIiIiIiKt6GYlERERERGRAnZIZSkaj9LYXE8ynQRM&#10;/up2WJSESuhcVklZpCx/pYiIiIiI7EDGGO+V8/u7hYVlea//Bsd1SDtO9tosyyJgBwgEbGxrx9d9&#10;rE2bEtstLG1oqGPFmuVsatyYv6pDunbuxoDeA+la0S1/lYiIiIiIbCfGGFzXwTEuxrRf5MiGFDuQ&#10;v2q7c1yX5liMeDJByjGkXQsXCwNYGAI2hHAJhYKUhiOURyL5h9hurE2bkqay8vOHpeWrP2H56qX5&#10;3Z/LoF33YLddBuV3i4iIiIjI5+S4Do6T3upxYAAWEAgEd1hoamhupikW5bOoxWdRh9p4uvUGxhu3&#10;ZluwS3mQvmU2vUptOpeXUxbe/qFpu4SlFWuWs3TV4vzu7WKPfnvSv/du+d0iIiIiIrINjDGknRTu&#10;ZipJW2JbNsFgEIvtMzwv7ThsbGhgdbPDxw1pmlJpv46UYcBY4A8SNGTeW/QuDTG0wqJHpwhdOndu&#10;ddzP63OHpaZYI29++Fp+93Z1yD5jKS/tlN8tIiIiIiIdYIwh5aQwxs1f1WG2ZRMKluR3d1gqnaau&#10;vp5PGh0+aUgVnPPA+P+TWZNt/TcBG/btWkL/ijDdKyv9tZ+f/TkCJQArapa33Ay2g14r1nyaf1oR&#10;EREREemg9HYKSgCucUmlU/ndHeIaw4aGej5ucFjekMTGYPtTdrd5WXlt5r0FroE5G5KsbIizsaEh&#10;/zTb7HNPIbF2Q02bcLO9X+s21OSfVkREREREOiDtpHG3U1DKcI1D2sm7r6gDNjU28FmTQ3VTioBl&#10;ZV+2PwOfZXn3SXnhyBCwvDAVsPJeeK/5G9Ksb4rTHIvln2qb2JlkafwSU6bNyO/PXR9NNJNIJjDG&#10;4LreDBqZNvNyXRfTexQHDduP4f36UV5ofYE2d308GScWj7Y5f+5yfqv1Wl+oX+u1Xuu1Xuu1vlC/&#10;1mv9zr7eGIPjpL2hbK43ni2/zbxMrI6Vqz6jyWlnfd5+6XSq1TUUOn+uzHIskWBTNMHSTEXJrxJZ&#10;GC8AGZdgNiSRDVFeWLKw/H0yM+TZtgHLZWljmvrmJly3dc7JP39+W2i9tXFjwnTpsm1jDRua65k1&#10;95X87rYGH8VxPb2brZzoCt6dU8OuI/ene3QeLy+pzt+6oMNHHkXnss3csNWwmH8/P5/aLsM56etD&#10;aRmpuJrXH32LZfTnyO8cQL9WO3XMqjee5JWVMOiwb3No3/y1mfVdGXXc19i7In9ti9Taxbz6xhw+&#10;mr+R0ODdGXnIGA7q35ltv3NMRERERKR9aSdF2nHyuwtqWDaTdzfE6LrreEbtkr+2sGAgSDAQzO/e&#10;rPWbNrJkY5LVzSmvfJRh/Gn3/AyTWcy8z2Uge99SdhkY3iXEoO6d6FxWnrt5h33ue5YySXWzr/oo&#10;CX/7QFkvhuw9kr5lEG2qa7ttO6+2n5o8ibW89dpsXntvLa1HTjaw8LXZvPbax2xq1d9xmz6ezWuv&#10;zWbhRoANvPi7X/Kjn07hw1br51GT+WALqJlxBz+deD+PTX+fBTXLmfvadB66fhK/nrwIr3YmIiIi&#10;IrJ9bVVQiq9h8UfTeacuijGGDdXTeH3RCpq3YuSe43ZsKF7acYglkqyNpQnY3lC6YGZInb8csFte&#10;mapT7nvbMliWwbZaqlIBC4LAurjZLkPxPuc9SwbXuFt+rZ3DktpGHAMQoWtFhMTGD3mjuqnttu28&#10;tsgYHMfF8U6SuwLX789dk4o2Ut/QSH20wE1pTopog7c+mhN8jHFxHBfXQKqpkaaUi+MkaW5oJJpq&#10;vZ5ErM3+LH2K3z+2HId+fOOSCfzlL9fzl6tPYUTYZePr9/HAOznXkvL2r2+Ikcr5b9u7bq8v1dT6&#10;+lNNba9ZRERERIqb4zo5NZd2Xu5GFi16n5XxcvoPPJhDh49l1K5VmIb5zF68Cu9pTO2/jPFywdaK&#10;J5M0p62WCR1Mzr1JBixjWr2y5zIGi8zLu08pE5wy4QnbsDGRIpFK42xNSNwM26vatB2ztzWtgTb3&#10;GhVsI10pDXp3Z2X2L6ncmyP3GETnQtsXaI3b9vytWxfjujiu630qc6/T9UIMgEmvYeatv+H8S6/l&#10;fy/7DZde+kv+99bZfJb2tm9e9E+uuuhX/OQX3vqfXHQFv5u+1juecXEcB0Md02+6hWdWuzjOXO6+&#10;7Dc8vCCz3mXTnL/zk4uu8vf/I/9Y6o3jnPfaLBodh73POpeTh3QiBAR7HchPLz2ZQw85gEpnA8YY&#10;Vr92L5f+xNv/0l9cxY8uuo1/VycBWPDotfzvZXdy3+Q/8aOf/4ZLH/0Yokt59OorvOVfXMtPL/4l&#10;Vz72MdGCnye1atWqVatWrVq1xdR6Yaltf6t2zWJWxMsYsOcYBnfvTKSslK67jOSwAVW49UtYWt/O&#10;frnn8YNJfn+hNpVKEXe8oJS59wjj+sPtXG8Z403y4E/okN0Og5Vp8YKVt79/PGOwLYuU601LXuj8&#10;W9vamRGAlnfGDre0c+CWtjcjh+/P4C5horWL+HDJ27y3+CNWNbqU9RrJofvuQWnB/Vq3+edt23r/&#10;IbjV07jusuu49PJJXHLZdVx6+WRedx1cP9zV/Ose7p23iX7fuJAbbrySK77Rhw3zpnD/q01ANS/9&#10;Yx51pcP54W9+y59/fyajA0kWP/o4MxssjOv4la7uHHPZJRzf08E1e/OjG3/D9/bKrF/FczMDfPuC&#10;H3DW6C64Zg3PPfUe9dYGPlvu4Jo+7Dm4tPX1DziUc773P3x3TC+s1f/mTw99xMbSvTnryiv5/QWj&#10;6Jb6hCk3PMNSBy+QuSt54/3OHP/D73PBId1584Hbeb4mwqjvX8H/3fRLfjAiTPW0+3l8UaHPk1q1&#10;atWqVatWrdqiarfi9/1N0WYIdadnp7z1vXpSSYzGpsL75baZG4vy+wu1KSeNYzKTNXiTOHiTNfhB&#10;yRi/6uR6VSOMN0wPQ8jfPpA7NC93sgf/OC42jpsueP6tbT/fMDyDV9HZzKt0973pX+qyftk0Xpo/&#10;j2VrVrBqzQLen/MMb69vJtRlKPv2artfm1f+ufOZzHC7Zurq1ue8mv3heS6Gal5/ZT2OM4A9+0T5&#10;dEk1zX0G089xWTTrHdbTl5OuvZq7rj+DEZ2SbKqppcn1jtkcJ1uhMgZCnTpThovjBCit7ExZqGX9&#10;mFO/wzEH7MsxZx3HPo6LUx8lRev92/Ppm++wxnHZ85RTOWa37vQ54Gy+c4CL0ziTlxfknOP7P+LU&#10;g/fl4N2qmfWui1Pan8Ela/h4yRrKBvcn4jTzwuvz8w8vIiIiIkXGbM3wuOw8AfmM//t4fn8BW7WR&#10;x7iGRLyJdCrqDbMzBttAz7IQR/Tvxrjdqxi/ew/GDapi/KAqxvmvw/t0ombeuzRu2AD+cL3MCD2v&#10;SuW9t4zxBut14JoK+XxhyR+fuLnXwMouEF/L4pVNbdatmb+CDU6Eyqr+bdblv7zPwuZ4Q/bcPt/k&#10;zw/cyt+zrws42HVxXYOhnrUbXVz3E/515z3cfPs93HzndJa5Lm7SYIgx/5FJnHHe5Vx4ybX8+o5X&#10;+SiR2df7D811/XuSssst90LlrycSodR1/apWiNJOLq67nnX1mWv2pWJsqm9gUzTFxg3rcV2XioqW&#10;6fT67NIT13VJpHPOkfnK1W9ireviNsxh8u3+x/TIHBpdF7/iKiIiIiLFLFP52RzT+v7+Fl6Q2d4M&#10;sHrpeyx593k21HyC6yToVGKxW+cINi7pdJpU5pVKkUylaI7F+Me/XmDGa7OoXrbUG7ZnDLb/yrzP&#10;3M+05fywZZ8rLBn/qbube4VswE2wtsA61yRwDAQC4QLrWr+2zKssuQUmeDDZ/u706eXiOvvy07tv&#10;Z8pDtzPloT/z0L23M+V3R9Oz9nUefn417uCTueXe25ly5885bRcX1/ErW27O+1bH9bVan79NBaP2&#10;2w3Xaebf/3qd5myQifHBfb/lgp/+iokv19Ojd09cx2XZ6lp/fYrln6zGdcKUlRU4R1V3Bjgubudx&#10;/OEh/2O6/888dP/tTPnR8MxWIiIiIlKkMsPwNsfg/c6d/5s02d/383vbsqytjxbBgE3nMmhY9yGL&#10;332cha8/yNK5z3HPAzcz6YY/MenGm5l0w81cd8PNXHfDn5l0w5+57qZbmPbyayTicRKJhD+xmmk9&#10;MZz/u7Lr+EHKDuSfukN2+NThSRcIlrJbgXWmtBOhACSTG9uuy3ttkfEmcigUrNxsZak3hx25K677&#10;Pvf8+Z+8NvsDXnvoBs76/o85/5FVLcdo2sS6TQ1Uv/oEU1d6n3SvOphXWQq6uO5CXvrX23y0pu36&#10;7Ln9a+py9P9wcm8X993J/ODiP3PLvZP5w2VX8PuZm3BLD+a7R1fR96CDGeC6rPr77dz54ge89vjd&#10;3POui9t9LF8bXOAcgeEcengn3A3Pc+PdrzB79gc8e+tVnHX2xfzhtYaWCxERERGRomRZVmakWruv&#10;3GF4rde1VJby98l/bU0BKyMYDFJWVoWTCFBuBUg3NvLp4g9IJWvpXLmeYKCW8nAjlaVRyiLNlEWa&#10;KS9ppKoiSd8qiK6ewycfzCTW3Egi5ZJMG+L+K5k2JNIutuUSDHzOsOR/erZZm3uL8l5z19XilPRi&#10;j2G989Z1Yc89B9DFaqLus5o2+7V95Z85n8FxHZw2sddgXCc7S17P437ONV/flcTcf/HnP9/Bn/+9&#10;mor9v8u1/9MPehzG2V/vibPiBa65+BdcMr0v40e27Osdx/GvpYqjvnUIFe5G3vjbPfz1rZq89bnn&#10;9jsC/Tjjt5dz9v7dcDYs4NXpM3mn2qVi/28z6eaz2S8C9D6Wa686mv6Bz3jxvjv48+Nzaew9ll9c&#10;+00GBvKvASDEfuf9jB/v342al//O9X++gwdmJ+j/9Z9yyeGbeTKuiIiIiBQF2/Z/5S/4ambVojeY&#10;Xx/DpGqYP+8N3mn1+oSNxmXjujd455P1BfZvednW1geTcKiE7t360KW0M6V2BYFEJcTKcGNlmHgp&#10;ncLllJcH6Fxu060sTJfyMFWdO7P3gL4M7tmTqkiY+uXzWD37PzR8MpeNK5eycfVK6jdsYFNDE6mU&#10;Q9AylIRK8k/dIVZtbdx07x7O798qmxo3MG328/ndeToxdP/jGNG1hFTTZ9TUx3DsMBVd+tC9FBpW&#10;v8p/FqzO36mN8WNOpLJTZX7355CieVOKUOcySvK/rqkoG5MhupaH8lYUkqK5Gcq3attcmzm/L9lc&#10;TypQSXkkf007nBTNjSlCXcr4fP9ZiIiIiMjOJJGK47qFJnrYxKL3XmO595Sazes8im/s3Te/FwDb&#10;DhAOdSxTrFizhqem/I2Vn35KKpXCwQLLprysjPLSMAHbpmtlOZ1KI9Q3RbEDQRzX0NDYRCyeYOCg&#10;3Uk6LiWREqxAiKgLdbEkybTLPnvvzbiRw+jRtWv+aTvkc4Wl+qZN/OfNZ/O7C+jE4L2PYHiPbkSC&#10;Xo+Tqqdm5Xu8vuyz/I0LOu7Qb9K5TJUSEREREZGOSrtpUqmtSURRVi78gJok0GkIo3fvkb9BQSWh&#10;MIEO3h+0qbGRDz+ayz8fn0oylSJSEqI0HGLA4D3Zc889sYMhQuWdSBFgU8rFsgMYy2JVY5QA0CkS&#10;xg4ESaRdmtMO8bRDEJtIwOKwXSsY0LMn4ZLPV0Kw1q+Pm6qqbQtLqXSKx2c8kt+9Q5x+zHc7/AUQ&#10;ERERERFP+9Wl1uKrP2DO+jjd+h7MkO75a9uybZtwaGuHQrUwxrBq3VpWrNvI6to6mmNRjONQ1acv&#10;dkmEuuY48bQDdoDGZJLqhih10SRJxyFtIO26GGPhGNebd8BxMC6csU9/jhvWn15du+WfssM+V1gC&#10;ePHtf1O7aW1+93bVs+suHH3g+PxuERERERHZSq7rkkjF87s/F8uyKAmFsTswE16u5liM5WvX8cCH&#10;n7G2OYmbSpA2Li4BvxJm4TgOLhYuLRNVuMkExkl5k0/4k7RZdoDDB/flhwcOpm/PXgTsbbumXJ/7&#10;CIN2Hdxm5rrt/dq97+D804qIiIiISAfYtv25JzzIFwqGtjkoAZSXlrJr926cOqQ3VirO2uY49UlD&#10;fWMjsWSaWCpF2nFINm3CxJuw0kksJ4llgW1ZgMGKlBGq7Mbhew7iu6N2o2eXrtslKLE9KksAM96d&#10;Rk1tdX73drFrj34cuf+x+d0iIiIiIrIN0k6KVDqV391h23KfUns2Njawcn0dTy5ex5yaDaQcF9uy&#10;sG0IBEMkkymS6TS2ZWVnqvYepGswBk4a2odvDutLr27dKC8tzT/8NtsuYSmWiDHj3RfY2FCXv+pz&#10;6VbZnaMO+DqRko6PgRQRERERkcJc1yWZTmC2/HyeNizLoiQY9qYk344aY1FqN25kztom3l7TyLrm&#10;BIFgkLRjSDlpMOC4Lo1pBywL47qM7NGJI/t3ZVjPSnp06bLdK2fWunVx06PH5wtLAMlUktkL3uDT&#10;1UvzV22TQbvuwUF7HUwouH0/YBERERER8aSdFCknvVWhybYsgoEQwYA/vfUO4LouGxsbqG9uZmV9&#10;jE82RFkfS5PA9h+O61IasOjXOczgLmX06hyhS+fOVJR3yj/UdrHdwlLG2g1rWLFmOes3riWWiPm3&#10;YG0Ni9JwKT269mK3XQbRs2uv/A1ERERERGQHcFwH13VwjcGYlhnzLGxs2yJgB7d7JWlLmmMxYskE&#10;iWTSG3rnuti2TTAYJBwqoSwSIfI5pwbfku0elkRERERERHYGX2w8FBERERER+Yqwt2J4ooiIiIiI&#10;SNGxt/6eIhERERERkeKhYXgiIiIiIiIFKCyJiIiIiIgUoLAkIiIiIiJSgMKSiIiIiIhIAZoNT0RE&#10;REREpABVlkRERERERAqwVq9uMj16hPP7RUREREREipq1qrrBdO8ezO8XEREREREpalZ1daOpqgrl&#10;94uIiIiIiBQ13bMkIiIiIiJSgMKSiIiIiIhIAQpLIiIiIiIiBSgsiYiIiIiIFKCwJCIiIiIiUoBt&#10;TH6XiIiIiIiIqLIkIiIiIiJSgG3ySkta1rKWtaxlLWtZy1rWspa1rGWwVq1qND166KG0IiIiIiIi&#10;uayVKxuyYcmyrNZJSsta1rKWtaxlLWtZy1rWspaLdVmVJRERERERkbYCP/vZr39TVmZnE5RatWrV&#10;qlWrVq1atWrVqjVeZamqKoiIiIiIiIi0UFgSAVJpQzzlYFkWWBZW/gYiIiJFwBiDcV1KQgFKgpb3&#10;c1GkiCksSVFLu4Z40qU0HKI0HMK29UNBREQknkjTHE8SsCES0mM5pXjZruuNycvIjNHTspZ39uVk&#10;2iWRculeWUZ5aQm23Xr2k/zttaxlLWtZy1ouluVwSYDulWWEAkGa406b9VrWcrEsWytXNpoePVRZ&#10;kuKSdlySDnSrKMtfJSIiIjma40ni8STlEf2+KMVHdVUpSvGkS9fOpfndIiIikqc8UkIgECCddvNX&#10;iez0FJak6CTTLpFwiW5aFRER2Uqdy8NEk22H44ns7KyVKxv0UFopKk3xNN0qy7EVlkRE5CsmkXJI&#10;Oy6ua/hcU7casCyLUNAmHArkry2orr6ZshJbf2yUoqLKkhQdY1BQEhGRrxTHNTTFUyRSDo5rMP7P&#10;s21+Aa4xJFIOTbEkjrvlIXahYJCUs+XtRHYmdqacqlZtsbSW1TLrnVq1atWqVftVaGOJFK5r2vRv&#10;j9Y1EEuk2/TntwHbwvizKBdar1btzthqGJ4UneaYQ/eu5fndIiIiX0qptEss6YWZHam0JEAo2P6Q&#10;vOZYknQ6tdXD9kR2BqosqVWrVq1atWrVfonbtOsW7N/ebdrZMZUrtWq/yq0qS1J0mmIOVaosiYjI&#10;V0QsmSb1BUzbHQrYlIbbf5aSKktSjFRZUqtWrVq1atWqVatWrdoCrSpLUnS2vbLk0vDJIl5bsJ61&#10;CQcCIfoMGs6xI7qhv7GJiMiOUriytI4X/3QHT67xlvp+/SdcdXTPvG1azJnyG+5+31/Y7xTuPGOf&#10;vC1UWRIpRJUltWq3qnVY8/pr/O2tVayllMEDe9G/FD776B3ue2E5zW22V/ulaOMbiaUL9KvdMa0T&#10;o6E53bZfrVq1O6Rtrm/EDDqU7576DY7bs1Ob9bntbgd9ne+e+g0O7dJAfWOqzXq1atUWbq0VKxpM&#10;z56qLEnx2KbK0vIPeOiNOrruczAn7Zuzb/WH/O3VGgJDDuKMA7vk7rFZDfOe5fG5Tf5SkJ6jvsYJ&#10;e1flbfUlUT+Hp+d14eTDu/DaHXeyYMzlXLBf+395/FzcOA2xIBXl2+P4nzL1Dy/T739/yJjS/HWe&#10;htfv4Xcfj2LSDw6gvX8FP31tCjOi+3DG+L3JPcya2VN5fkkVR539NXbL6f9Sq5/D088sZIO/GKka&#10;xvjxI+m+uSfurXiZp+tHcfK+Xfj0tWep3/dERlTmb5Sx5c+5iHRc4crSWp6++npmHfRDxi15nLdH&#10;nMpB6+sYdcYwPvjTHXw27lR46HHeZi8u+D58wF7wEezd+AA3812m/Gi/vOOpsiRSiCpLatVuRbtk&#10;WS3RTn04bJ+y1ut33ZvD+wbZuLqGhgL7tdc2Vy8nOugbnHLi1zl1/DCiz/+Vhxe03e5L0cZqmLN0&#10;PdCF0d/7Md/bN1h4u+3Rrp3Bn6fOadu/Le3id3in996MKW1nPdD5oO9w1WkjCbaz3hhD3Sef8tHM&#10;mby2Ibf/Y157ZSkfzV1FXTv7fSnb6Grmxvt5/92d9DVGRGfy+/veIpq/XW67sZo51Y0A1C5dzqpY&#10;O9sBxgzg8JFNvDprfTvr1apVu/3azhx4+v9w1n6diG5qZGM0SbQxSsIYopsaaUomad7YyMYNDaRS&#10;/nJjisFHn85Fx+xW4Hhq1aot1AZ+9rMrf1NeHsCyLAC1anf6Npk2lJeWtOnfXFvz8SesCPZk7OBu&#10;bdbHP1vJwsYwg4f1onM7++e3zUtns6TbERy2Wynh8p50b/iA6fW7cuQeMWb85d80HjSc3oC1/hVu&#10;fvBTBh00kE6Nc3j8rilMmfYm724qY98hvYnYFrGlL3LfA0/w9PT3+DhdyfBBPQhZFqkVs7jn3n/w&#10;9PTZvLupgv337Elo/Svc/Mwi4q8/y33LOnP03r1yrivNp7Me4Y6HXmDaG/Oo6z6M4T3D0LSUV5eW&#10;c+SoPnz09GSW9NqfQdFXuPmZT7HnPMtd/5zN2p67EX73Mf4yZTqvrwwzfJ9dKbPAii5i2t+n8OCz&#10;M3lzmaHfPgPoasO8qfcwL9XAvx+YyrOzl1Gy2wgGVHzElD+9ysdrP+GNxQ57HTSQ4CfTue/+J/jn&#10;S++zJFXB3rv3IASkV77OPfc+6vXbPRk5oCuBvM/z8pnPsXbgSYzuF8Qydbw19UHuf/IVXp2zjq7D&#10;h9E7DNbCZ/jL0h4cMrBzwa+TZVnUfPABdm+bpY0DOWx3r6poLZzGlGgXBq417DpuBH1MPXP/eT93&#10;T32F6e9kPh6w5j/OzfNixF/8B/c9/w4fh/pyQP8KrPmPM+Gu53h55hvMePV1Xp5ZQ/cjhtO7o8ex&#10;HJa/9nfva/b6XDZU7cXwHiUFPw4Aq3kpry6rZPzBuxOOdKLnXgGWP7qYknEj6OPWMvvxh7jviZd5&#10;dW4NkcHD6VduwZp5vNo0kCP3qKBmzmya9hjN0M7t/3fXKbia/8xq4IAxA4nkn1+tWrXb1KYdF/9Z&#10;sDn9ISp69WWXiiQLX36dVX1H0K+xiV0P6MNnL79Ow7AR8PY8VtGDQw6CaqsPfAZHHHsg/buWFjxP&#10;wLayz1kqtD6VdjDGJRiwC65Xq3ZnbLOVpQwta1nLbZc7R4IQj7OhzXqHhlgKwiV03cz+hZbrl77F&#10;m2+/yVuvP8sjH0Y4fFRfjEkRbYyTefSgcWI0NsaBOG9NmUFy3MVMuuYSvhX+kJnL4pi6Gdz6tzWM&#10;vOAKJl15Jnstf4ZH5qWB5bz8zHIGnv0zJl3zI46ofYaH5vjHm7eK9Ik/4dpT9259fate5smPe3Hu&#10;lVcw6dKDqHv0Kd51Wl9/qilG1PWGyzUurMZ882Im/ewgGh69nxndvs01V53P0YlpPP0RQC0v3fMM&#10;y/b+HpOu+Tnn9pvHnQ+/QwxIN6/hzYVd+d4vL+eKI+Bfj79MA3tzxgUj6T5kHJN++jV6b3iZWybX&#10;eB/bhO8x8tOnuOeNRmA5Tz+8gCEXXMF1V53N8Jq3mFfrXV/Lx7OJ5auC9O0XBmDBP+7npfJv8Our&#10;L+dnR8eZ+pd/swYwqRiNsZYHPbb39eo+ag94802WGeN9LWYtZ49Re2TXNyx4kZnJQ/jfqy5n0hld&#10;mDG55fifvr2c7mf9nEk/OwTzn38yox7Y8xtccemPuPyS8/nx2C7QbyBDgPr505iZPISfTbiCSWd0&#10;4aWHn2cNQDrOp28vp9uZP2PSzw6BF55hRj2YlTN4amnv7NesdsqTvJczUqe9jye7XLeB+s6d6OZ/&#10;jqaXfZ0rr7mCK0+O8MKdT7Es7+uf3X/Dy9z6tzWM+NHl2a/NvW82eesH9qPv6jUsL3Q+LWtZy1rW&#10;spa/Yst2JjllaFnLWm67PGCPHlQ0VfP8G+twctbHFrzHy2thwMDdCG9m/0LLjTXLWbD4U+Yv20Qq&#10;kSbqbG77CN26pFn4+nTeWlpLv2PP5oTBERo/XETjvmMY0xkIVjH2/F9y7r5BYCDjfnoaB1ufMved&#10;OaxqhrU11d7xdt+PcbtGCNl55+t3LL846yD4dA5vzVlFvbuRNevbux6g/zAOrrCgc1/6lvVm5IFd&#10;sAJd2W3XTlR/Vg31H/Luhh70ZRFvvfMun3buQeXipSwBoBMjxo6kMmBRceAwBvq/XOcev2HeQppG&#10;HOx9bHYXxhw9jHXz5hKjK927bOLNf7/IwtUWY049g/39271a9m8iGutEVXcL+Ih35kcYWLWW99+d&#10;zYJYF3pFP+bddZv7fOctdzucI3p9yGsLLYjN4Z3afRi7V8v6ir1P48fH70bj4tm8tXgTqbpaPvP3&#10;7z7iYEZ0BjofwEGD6li+Agh2oqKyC5XNb/HQGz049/sHUApU7nM6Pz5+NxoWvcVbizeR3lDHZ/61&#10;dB9xMCMrLOh8AAcOrGX5CrD6j+PnZx6Y/Zo1mE3UrCtw/bnL1W9z3+Qp3Df5r/z+ljlUnXQsA/mI&#10;d+Z34YijBxECQgOO5ageH/PeygL7+1+bxn3HeF9//2uzdu4c4pYF9KZ3ZZp0e+fXspa1rGUta/kr&#10;tLy523pFJKPPcI7Zo4zmT+dy99SZPPPibJ55ZgYPztmEg8vG9euJ5u+zBX0PO4Nzzz6Dc88+m1+e&#10;0YM3H3+ZBn9d7t83Mu+HnP5zLjq4E7XvP8P1197M1OUQTaQJlha4k979kEeuu5U7X/mUqKlkYL9I&#10;9jgm0PqvJ1mLpnLVHx9hxsoYpktfBnm3ZwFg/L1bXVer44QI5vxrYgAScdKBECXGeyK8sfpy1CkH&#10;0BcwBPFHenhbO2lS2SXvuG0+ttIIwUSKFF046qc/4syhMP+FR7jqt/fzZmbGglbSpJIAKdLJIFj+&#10;dZguHHDC4Yzs7J26nc9Glrc+wphDBzJ/9jvUzX6fulGjGOjvbIC6mX/lqtueZc4GQ6R/b3pljmvA&#10;5H1eUpm0HfuA+/76MSO+/y0G+tt0+Dib+Zq1x/Tah9NO+gannXQ6P7/mCs4d2cn/HJXS8umOUBpO&#10;E020/hxl2va/NgAxUqktf15FZDsyJvtvZ2Y58zLG/+bNvhGRjlBYEtkqNr0POozzjhrM3lUhmhsT&#10;JEq7ccjXjuC7B3QlXb2AJ1+t7nBgyohtaCRVGiFEEOwaliz1+5d5EwjAJua/8CaxYYdzwuk/4rxD&#10;YP6ianrvOZDU3A+o9odeVb8yhakfNsG6apZ0O5hLTj+Wgw8aRrA5nnO2wtYsr6H70d/jzKMO5uCh&#10;QRqa87fooJ57MiTUSHDwwRx80MEcPLwTqXQpW/x93g8TbT629z4mNWA3KhJreHPGx1SMOJbTzvsJ&#10;3+pXzdwVrY4A9KV71SZW1QAMY6/BTaQq/Os4oB80BXOCgSe1bjlrWkbktTV8b4Yve4d7P4BDRvdt&#10;tWr5J5sYeerZnHDYwYysYCv+O2ji3UdfJnXyOZywa0tvR4+zTV+zUISKyi5UVHahNDvp1TD2GryK&#10;d9/2Z2hsfod3l/VmyICc/XK0+7UBiK1hDZ3oDkCaNavW+CGqvfcisq2STY00xzv2nZSMNrIp2rF9&#10;RIqZZsNTq7YDrd17IGO/djDf+dbhnHbsSEbsUkLF0AM5bf8upKsX8MQrq4gW2K9Qu+TJG7jyN9dz&#10;1bW/55r/BDnh2wcTMb04+th+fHD/77jqtzdwx5IA3QFjKqnkA26dcAvX33Izt7zTmxPG9sX0P4EL&#10;Ry3nlmuu56rf/p5b3qnk4OGdML325pDEa1x5/V+4/vd38FKdV8YpdB2ZtveoYUSfv4Xf3XIH1/75&#10;bWpLCm+39e1ATv3ebrz5599z5W+u54obXmRJpJLSNtvltD12ZchnL3L5755kyYAT+fHIZdx67Q1c&#10;+ZvfcevCPfjxibtBuBPB6hn87rd38Mcbf8dTmw7k+H3bHm/44C4sXrjMqwqdeSTpf/yey39zPVf9&#10;9hFeTXbxP6+Z7Wt44cHJ3Du9ps1xWtp9OHy/GNXlozisa+v1e43qy5wHbuCP/3cLv3ly+eZnlwPM&#10;nGd4aH4Tn/zzL1z12xu48jd3M2Ndx4/Ta+SexP59K5P+7y/85v/eYX3IX7/pfZ5+/E1q2tmvbRvm&#10;4LOOJfj8LVzx2xu4/A8zCH37dMZE8rfz2/z/7hYM5sKTBmKMITb3Y1busTsDAbN2Gvfd8hj/WWtg&#10;3Yvc+3//4IV1ef2Fjq9WrdqtaNfw3B+v4epp3lNp264v3M55+GoumDyvTb9atWoLt3rOkhSdbXrO&#10;0laILn6Hf7yzgWDf4ZxyZN8tV1C2RXvPIXLjxFIRSr35DLJSzZugtAuhra4hp4k1pintHMlf8bmk&#10;Gpugc6d2n2W0We18bKSbaHA6UZHfnxF7k1t/v5yjf3smw/2Pv83n4+37+E3teH5zXOtK0TZp72vT&#10;UR0+ToGv2aLHuOKNgdxwzoG5G26VVHMTlG/l16rN1ybOm3f/hVVf/wWnt1OVEpGOa+85S09O+COv&#10;7/MTrv56b0LhzpRv5p/uZLSRaAref+Aa7o58l3/8eP/8TfScJZECtvpXKBHZvLKhB/I/B3Yj0NRI&#10;Q+4sENuTHSn8S7RdIEwAofKOBCWA4HYPSgChbQ1KtP+xEdxMUAIoPZizvr8HZd4jgiD/8/HhY1zx&#10;bC17DNoOQYnNfG06qsPHafs1i23YSN8992nVt7VCWxuUKPC1SWyiYsy3OVFBSeQLU/2fO7jgf6/h&#10;mmlr81e1Mufha7jgf6/h7rn5a0Rkc1RZkqKzoypL8hXjJklR0sEw+RWRTuIGSrBbT+4jIl9RhStL&#10;258qSyJt7Yy/JoiIbJm9kwYlgKCCkoiIyPaws/6qICIiIrJz8O41F5H/AoUlERERkS+xwBdUKra/&#10;oPOIfJUoLImIiIh8iQVzn/q9AwUDX8x5RL5K9F0hRUejGURE5KvEtqwdPqlCOBTYYgXLdQ2b30Jk&#10;56OwJEXHuDt+RiEREZHtKRwKECkJYlnbN65YQKQkuFVhLO24GqonRUdTh0vRaY6n6VQeIRxqf3pU&#10;ERGRL6u042IMmM8xVsLCwrI6NvRu3YYmOpcGtntgE/kyU1iSouO4LvEUdK8sy18lIiIiBUTjKWLx&#10;OGXh7V/dEvky2/o/J4jsJAK2DcYlGk/lrxIREZE8rmtobFZQkuKksCRFqTwSpCkaJ55QYBIREWmP&#10;6xrq6qOURzT8ToqTwpIUrYqyEI3Nceqb4phtH/YtIiKyU4olUtRuaiYS6ti9TSI7E92zJEUvkXJI&#10;pAzBYICSrZg6VUREZGdljCGVdkmmHCxcyiMaeifFTWFJxP/hYIw3w5DrvxcRESk2tmVh2y2VJAUl&#10;KXYKSyIiIiIiIgVoAKqIiIiIiEgBCksiIiIiIiIFKCyJiIiIiIgUoLAkIiIiIiJSgMKSiIiIiIhI&#10;AQpLIiIiIiIiBSgsiYiIiIiIFKCwJCIiIiIiUoDCkoiIiIiISAEKSyIiIiIiIgUoLImIiIiIiBSg&#10;sCQiIiIiIlKAwpKIiIiIiEgBCksiIiIiIiIFKCyJiIiIiIgUoLAkIiIiIiJSgMKSiIiIiIhIAQpL&#10;IiIiIiIiBSgsiYiIiIiIFKCwJCIiIiIiUoDCkoiIiIiISAEKSyIiIiIiIgVYK1Y0mJ49Q/n9IkWp&#10;7v3nufflahroxMD9x3DWkYMopZYZ9z7JmkN/xJnDvO3WzHqU29bvx+++NQSA1Po5TH38feY3QMWA&#10;IXzrpMMYUgYsfJ6rnqnOOUNfTv/lcYxgCY9c/wrzAYKd6LfnXpw8fiS9g/6xX29o2aX7vlx83hiY&#10;9Si3ze7Ety48gQPKAJbwyPXv0/uc73BUD8BtYP7MGTw9ex3R8gpGHjKO0/brBgWun/g87r3lLZYP&#10;PozfnbJXy7miy3jhqVnMrI5T1mM3jvrmOA7u3rKazMfuX19Zj74ccNhhjB9S4V+P/zH5hp/kn3Or&#10;rs17/1Jdy/7dD/02Pz8MZtz7JDM7jeGX39mXUvzP6+vduPi8Max96q88tiTnpABDjuR33+rWzvGq&#10;gChLXpnG1DbXIyLy5ZBe8gT/2HggZ43u73V88i/+vn4vzhozKH/TAur49OMEffboQ0n+qjxLZj1E&#10;3dDvc3CP/DUigipLIjmWPs/1/6xl0PHf5pdnDCH2+vPc+24SSBNtStKQytk2lqQhGvfer53JDbe/&#10;xZr+Y7jwnKMYmfiI2+6dyRqAVJKG4G58/8Lv8MsLv8MvLzwSL5rEaWgKMvKU73Dxt/ei+8q3+N3f&#10;5xDLHLv3fv723+GX39mP3pn+TZ/y2NMLvO2I09CUJOoCJJn76CPc9U6Qw0//NheOrWDJPx/j3vmF&#10;rz/20RLmhiOE5i3gTf/DgAZm/O15XkrvxYUXfpuTe6zhkftnsLxlN0/2+o7j5MFJZk5+nKmraPUx&#10;Za79W3vQgWvz3vc+omX/8w6syvbXzX+Dv89PeteQStLQ5L3fa7y37ff3CrZ83sYP2szxoOGNZ7jt&#10;9TSHn/0dLj6mG0v++bT/MYiIfDkE+w2gZO08PvWXl1Qvo6JqEDgJ1nzyLgtW1QOQXD2PT2vrqV6+&#10;Gv9fSDaseJPXF7zG2x97femNy1gwfyFrsv/ep9mwYh4LVtUTTyZIOrQcd0Ud6cxmIqKwJJKVcImF&#10;yujbt4qKPgfw4599j+/vs6W/ycHytxexZtAYLjx+L/r22I3x/3My5x1WRTrzQykQoaKiwn+V0VLH&#10;DVLauYLeA0dy2ugq2NiA96MPCJa07NMp5xqGDGL48pltKynxecxcWMLY75zA2IFV9N33OH78rUFQ&#10;vy5vQ4Akc+avofvwkRzQdQ3vfpT58ZokGoeyqt70qqhi+PHf4XcXjKFv3t6Qub6+DB87hgO6RKnb&#10;mF1BaefMx1pBabCj1wahspb9K8It/cNH9mfJ09OZ7+ZunbN9JNjyeSsLtl2fc7xoLAnl3ejXs4Le&#10;e47jistP5YRdWo4pIvJfV3oAIyqXseATwFnI4k39GTq4jjenP8T7TRD99B9M+aCODave4t/vvMyn&#10;7SWcT57mvjfmEeUzXpv+BAtisOGDh3nqkzoSG95ifgNAHW++eDevbYDoyif4+7ur848iUrQUlkQy&#10;hh3CmYOjTL3xdn7+h4e57+1aQjm/rLenriFJ9z69KQUa5s/g3qff5Z0ly1iy3t9g4wJuvv6vXHX9&#10;X7nq3re8ihMAcaoXzuHNt2Zy10trKO3X26sgASx9w9v++r9y1VM5ycjuy+nHduHdf05jeW5oqI9S&#10;RzcG9mvp6j5yHOcdUiDqxOfx7tIyhu+5L8P3KGPJvHl+paqKo0/cl+4fPc3Pf3sXv7l7OvNTueEu&#10;x6Y1vPn+HF54ahpvNnRjiD9KBBqYcb9/3dc/yoz1Hbw2YMmzmf3/yiMLc1bscSQn7LKMR57L/J11&#10;6xQ6Xu+DD2N8xVJu++3tXPGnR5i6JO0FOxGRL5Ehu+7KqtULYfkCNvTYlyH1C1gWD5LYuIKaVJCG&#10;tQtoBsq6HcRhOUPuug3YlbJAdwbv0YdPV6+k354nc8DwYzi8Rx2LV9SzeC3stf/XGDViPMM7A80L&#10;WMYoxh94AAccfiAVaxbk/KwSKW4KSyIZdjcO/s73uPnaH/Gb7+9F6vXnufONnHuHcqTdlj/hhSxo&#10;aPC2C3XvzfAhJdTNX01dJsxUDOK8/CF1ALjUrahm7rsLmB/ei0v8+58A2O2AlmF441uPTy89aBzf&#10;6rSEh17a1NJpQ4go/mV4Eg00RNv+qTE2bylLSLPq9X/x0loILV/Cm/5+pQPHcvEvL+Lmy0/ltL61&#10;PHLX8+QXsQCI1jJ/ySJmzoky6FunclSXzIoyDj4tM+ztOA7v3rFrAxh4dP4wvowyxn77ACrencm/&#10;1ub2b17B45UN4oRzfsTN157Dz4+vYvk/H+ORpXk7ioj8tw3ei34bFvNCTR29dx0EJSHskoEcceQp&#10;nHjEWZx95OGU5++TpyQQJOEPw447aYJ2hFAgTTIGUEdDEgiFsNMJogCxBHEL9PcjEY/CkohvzUsP&#10;c/FfZrGGEip6D2F4D4jFkkA3uneFJXPn0OACTQt4aV6Uvrt6lZERBwwiOO8tnlqVprT3XgwnSp3d&#10;jb69/APnDsPLHVJHGSO+fgI/Pu8Qhjcs4V/Z4XB5w/ByhpR5unHUt/cl9PaCliDTY28O7rOB/zw7&#10;z7vGxKdMvfNh7nw7P+w18OZ7tVQM24uDh/Rl+Mgh7FWxgXfe3wAs4N5r7+Le+WlCZVUMGVpFRdL1&#10;q055+uzNed/5DhcfVsb8V3KrZa2H4YXsjlybJ3fYXJtqT5cxfH8szJy99X/zLHS8uY/czs8fXUAq&#10;WEbvwYMZWJYmmsjfU0Tkv20Ye/VYyZKNAxg+ACgdw9d6LOepf/+Dp6Y9xHNLc2awaaU/vYMLeOHV&#10;d+m078EEl/yVKS/dz0sNQzhw9zD7DurJ0tn3M+WF/7DCAUrG8LXeK3nu3/9gyoz36bT7wXh3eIqI&#10;ZsMTyYguY+pD05i52qt4hLoP4twfHcfwMiC6hEf+Oo03/Z9LFQMP4MIfjKGv/+eG6lmPc+dLa2hI&#10;A+EKDj71VM7cswzmPc3FU1vPhvf9607mAOZx19Vz6HvR9zihF6x58WF+N78vv7zkKIIvPczvZrae&#10;De+q/x0LLz7M79aN5Laz9gWg+oWHuX4WjPePQXQJj9w7gzfXe9ffffhYLj59X7rba/jX/z1O9VEX&#10;8eP+s7j+T0sY9KNzOM0fFrfmxYf53ZJB/Oanh8HbT3Pzv6u9j8MuYeCxJ/Hzw1pqYdntM9cRn8dd&#10;N70Bx32PH++3lLuuntl6NrzTLuLH+27lte3rvX8hd/a6safym2PJ2QZw1/DUrY8zA+/zkrm6Vtfl&#10;9bRzvN5Q9y533fsW85u8/tIBB3DJOS1fTxEREREUlkQKSEeJUda2qlFEUtEkobItT27xlZeIkgqV&#10;eRUwERERkTz6FUEkX7C4gxJQHEEJIKygJCIiIu3TrwkiIiIiIiIFKCyJiIiIiIgUoLAkIiIiIiJS&#10;gMKSiIiIiIhIAQpLIiIiIiIiBSgsiYiIiIiIFKCwJCIiIiIiUoDCkoiIiIiISAEKSyIiIiIiIgUo&#10;LImIiIiIiBRgrVjRYHr2DOX3ixQl1zW4BsDkrxIREdnpWZZFwLbyu0WKlsKSFD3HNcQSDgYIBYPY&#10;+iEhIiJFyhhD2nFxnDThUJBwSIOQpLgpLElRiyYcwKKiU4RgQD8QRERE8MdXNEUTRGNJKsqCWJb+&#10;kCjFSb8dStFqjqcpKQnRrbJMQUlERCSHBXQuC9OtsozGmDf6QqQY6TdEKUqxhENJSQmdSkvyV4mI&#10;iIgvFAzQtaKUxmgqf5VIUVBYkqKUNtC5TEFJRERkS0LBAKWREuJJJ3+VyE5PYUmKTizh0FkVJRER&#10;ka3WuSxMMu1ijAbkSXFRWJKik3JcImFNaiIiItIRwUAQV2FJiozCkhQdy9J/9iIiIh0VCtk43sMI&#10;RYqGpg6XotMUc6jqWp7fXZgbx8TmY1LrwDgtD6s1BjAYvLZlmiDXX+33Y1pvm3ngrcnZ1z9ey7G8&#10;d3mnwgpWEOy0F8FOwzInExER+cI0x5Kk0ynCoUD+KpGdlsKSFJ2tDUvOpudwam7BcqMYXDAGy7jZ&#10;9yYTnkxm2QVcjHG8dcb1+ozrhSXX8fZ1ve1cf523H7i4YNK4bhrjGu/lZy3/FBgDkV7fptuoh7EC&#10;W/4YREREtheFJSlGGo8kUoDb8DLO6huw3DgAFjZgYbCy3zYWmQf0WeCv8d5bWNhYWFiW7Q/7s8EK&#10;eMfxH+xnWZb/8vq8cwSwrYDf7x3OwtvF8t/H1z5J3bun+OcWERERkR1FYUmkAHf9/V74sbwY5N3P&#10;mglHJptivDDkr7O8+GRlYpTlBaxseLIssAJev+WFKS9EtexlWQHAxrK942e/QXNzmQWJ2heIrXk6&#10;s1ZEREREdgCFJZF8TgMmsdJf8ENMTuxpXVHKfeeHHyw/KHnbe4GIlmoTtheKLC9AZY+feW/ZWNjY&#10;treft29Ldcn2T5Woeyl7fhERERHZ/hSWRPIZb+hdi5wxcP5ySzgCTCZK+euylSJv+F0mannzNWQC&#10;lTcsL7ts2ZlclA1LmWpUZjgefmDKHMVNfOafU0RERER2BIUlkTzGmNY3CfmlHIMFthdsstnIZMo9&#10;Xrjx+v2glBmil60YZY6ZCUf+sWz/vqbMC1re+8fwD9NyPVZmmjwRERER2VEUlkTayK/+ePcVZe4n&#10;8tJLoCVQYYPJbJMZhpcZXNcShCyTmfQhd50/6YP/ykz4kJkUIrvccthscMpUmURERERkx1BYEinA&#10;sgI5s9j5oSlb+bGBABbBlqCTsy5zP1JuGLKslgqSZTL7WP5x/H4rAAS8WfNyXt7seLZX1FJQEhGR&#10;AlzjkkqnSKYSxJNx4skY8WScRCpOKp3KPqZCRDpGYUmkAGMFMJYXXFqCUgCTH5ysAFZmaB7+PUiZ&#10;YXe2F4iMFWD5ml1oaA5gspUpb6ieV3UK+gErgGUHsQhm+ywr6FWlbC8wWbblnTYzJE9ERIqa4zrE&#10;kzGi8WYSqTjJdJK0kyLtpEk7KVLpFIlUnOZ4M7FElLSTzj+EiGyGwpJIG/6QOysI+C8r6N+LlBl+&#10;1xKkDH5FqNWwPW+7lAmwtC7NG4tsXv8wQWPcws1WoywvfOFVmLx9M+cNgBXy+uyQF55sL6R5gcmf&#10;+EFERIqSa1ziyXiHAlAmWMWTcVWaRLaStWJFg+nZM5TfL7LTaoo5VHUtz+/OMqn1OJ+eC1gYY7CM&#10;i8EFXDCO95wl1/EnWHC91rj+Dx4X/LbRKWP6mqEsqF7FitUfs/6zBgJxw8XHdOHgPcnOj2daHcdg&#10;cDHGYIyDMS7GdTHGAdIY1+/DpaTHSVTu+0T+5bdjIZMvm8LbQK9xlzBhXJXXnV7IPb+awjxgwHGX&#10;cNlRfv+XVsvH4enM0OPO4Lyj+hJptV2uam4fP54JXSay+B+n0Ct/tYjIV4wXej5f4LEtm3AoTCAQ&#10;zF/VruZYknQ6RTgUyF8lstNSZUmkEDvYUjmyM5WigNePDXbAnxnPGybnbeO9LNvGtYLMa9iFcOUI&#10;NmxKglPJqk8bWbo0yt9fCZNIZ4bhZSZ08If2+efy+oJedckOYdkhsMJghyEQxrLDWFZH/sixnpl/&#10;e4LJf3uCm656hMV+b/zZu7jc75+6KH/K9C8j/+N4tRqAtW9NYcKZ4zn9b7X5G+boy2m/v4XHfjtO&#10;QUlEvvIc1yGeiH2uoESmMpWK42xlVUqkWCksieTz7zMyVktgytyf1DJczh+aZ9kY25/swfaH0FkB&#10;0pSwPtWTmvXLCAZtli5ZQToOsWaXJSvreWdJy/Gyz1XKLGfOkZ3kwQtOlhXCskqwCGNZYS9MddDQ&#10;Q0cTWfUcUxcBJHj22elw1FjG5WxT/94Uzh8/nqGjxjP24im8XQ8wmwmjxnP6fTOZfM6JDB11FudP&#10;XQbAigcvZOgob3vvdSH3rAJo5O37rmDsqPHe9vfNoR7g1Ru9baY9wdmHjWfo+CuYutQ/ec10Jpxy&#10;IkNHjWf0KTfybE3LdbUy5gfcdtNEHpv1dy7rCTOfepW1ra79RE66djpr0wDVPPOnG7l4ygJo9+MT&#10;EfnyM8YQT8Yw/siEz8sYQyKVwP2cwUtkZ6awJFKIFfIDUqa6kx9eMqHGf15SpiJkBzB2iNXxUjbG&#10;HFavXcy69bUkkimijQ5px8Vx4IOlSf/eJz802TnHtjPhyJs8wgtJQSw75L23vdDk3U/VQUccy9nh&#10;aiY/uRCapzP1eRg7cFdWZNYnZjLpvFuYuesZ3DTx2/R+ZhLjfjadOAnW1lQzbeKtvD32TMZF5jD1&#10;4klMXge9DvsBN028nJsm/ohxkWrWRnswoBvEZ9zC2RNnM+D8y7nph1U8e9VZXPRUAhLrWVszk6tv&#10;WMjY80YTmfsc5//yCdZSzT0XTeDeprFMmngJY+se5OyTbs1WwQqJr1vAvHVAnx70Wv4gJx4/iWm7&#10;nsFNl45ixd2XctBlM4kDidXVrN2Q2MzHJyLy5ZdIxf2h29uPa1ySqWR+t4j4FJZE2rD8IXBe5cir&#10;8niTLRgriLFCGL+i5G0TzJk9z8ZYAebXuZSWdKF7192xgNJwKeHyIE7akEg5rN5QQjyVMw94ZnY9&#10;fxIHrMyDbv3Z9rKTO/ihyvZn0OugFWsHcexJsPb5mSx+9VWmMZITj+vbskF4LDe+9SLPnNsX4gni&#10;EWBZNWv91UN/cQO3/eAMbvvt8UAD9c0QGTyaE088hiGrpjB5+TAmPTeRceUQOWoCc+c9wPn9IB5P&#10;EgaW1Kz3jzSIy+6awPk/mMiNpwF1jcTpy/n/eJW5N4wmQgPxBLCquiXI5Zp6IV16D6f3vtcwLTiS&#10;SZeOZcW//8U8juGm237AiT+YyORL+lL/6HRm5u63hY9PROTLynHTWz2RQ0elnRSO6+R3i4jCkkg7&#10;7My9QiU5s9NlqkvBVvc0tVScvBCzMV5Cs9mTzuW7YBuLsrLOuMSwbUNJJEAiFWd9Q5A1G71Z9XIr&#10;St4zlTIVpZxnM/n92LYflLxZ8Toq3pBg3HfOILJ0NpMenwn7n8BJfXI2qHmCk3Yfw+hfPsu05T3Y&#10;d8+cdQDBkrwOT/20Kxg3cSFjb7qLiwZ7fWsfvZDeQ0/l8qkzWdxzEENb7REmkp/10nOYsN9+DD37&#10;QZ55N8GAkTkhLt+JN7D4nYmMAyLfuoDz/HNCmEjYf9epBPJrRlv6+EREvqRS6VR+V/uq3+D5V9/g&#10;s/z+zUilVV0SKURhSaSNTIjJPO8o5IcjLyAZy7tHqSUs+c9YsoIYK8iyxhLsYCnJVIL6xgaaY40E&#10;AhECQQgEwXFc6qM273+cyt6zRPZ+qMwwvMzDaDOvzEQQQSzLyg4L3Cajj+Xs8Gyefb6RsWcc23rS&#10;gw9nMzPdl4tuuYXbLh0Gy3NXtmP5g5z4veeoP2oCN46DtetqqU/A3NdnQs8zuO3+iVw2jMIVolyr&#10;5vDiOhh35S3cc/Up9Kr3JnEoKNKZXv1O4cZrhhGf+jtumgsDRowkwkwmP7qMtatmcu/kZbD/KEbk&#10;7rctH5+IyH+ZMaZjVaWmGlbU1rAxv38z0k56u90LJbIzUVgSKcif4MH2ZsDzQoq37N2X5N1nlL2v&#10;yfaqSg5BPmsO06lsEMYESaQbiEWjpNIxDDaWBQaHhmgTr34UJOXiTRCRmREvc2+UP9ue7Z/PCvjV&#10;JtuGgF9l2tYHLQVHc9p3OwOjOS0zhXjGoSdwds9qbj9+OF0OfIQV/VqvLsQb/gbMmMTofY9g6L5H&#10;cNmrMPZbZ9Br3YOM6zucEfdWMyB/x3wDj+G8/cNM+98xdNntTKYxKH+LNgb86HLOD1dz08QnWHvo&#10;pTx2QQ+mXXYiQw+8kHvSx3PPvWe0DoPb8PGJiPy3OW4HgtLn4DgaiieST89ZkqKzxecspTfgrLnG&#10;e54SeM9NMmn/WUhpMI53g63JPHfJe7aSZcHHG2K8vW4QXSr3Z92Glbz/4SusWLWU2rWNRBviRDcZ&#10;LNema2V3BvTpyU++Uc/Be3fDtkzLX/QysxIZk32mEsZfxs08jolg16MoG3JHy4VvR/HmBJFyfzzb&#10;55Ig3hwm0v6nu63mBPHy8Gaem7QleedMz2HCfmdx+xF3sum2sbBdPz4RkR0vkUp0bJjcoie4cz4c&#10;fsop7J2/bjNKgiWUhNr/t1HPWZJipMqSSBs5Ey6QmeDBf74S3lC77PC7nFnyDAHe+yyFa5UTj28i&#10;kUyQctJgQoQjFk4K0kmXVMIlEUsQT7i8s9jGdS2/UuRXkTKTN/j3QNlWKFt18ipcNrbl39O0g2y/&#10;INHBoATwuYISeees5vZjzuL2dVWc/a3R2S2238cnIvJF2MLwuPqPePnVp3k+81q5DljHR7l9W3EP&#10;k6YQF2lrx/22JfJVZZGdCtyb3c7CZGfFywyBy9wz5Ld2gLpoivpEGNsO0xxronbjShLxOGmniUTU&#10;JZVysGx/mtZ0nGg0yoZmi8a4C5kARMtEEV5w8id5sAP+kDx/ggd/VjzZkr6c9+RbrKl+lduOUkAS&#10;ka+mLc4Wnmygtr6GmswrlgASNOb21W8gmr+fiGyRhuFJ0dniMDxnI866SRgMlj8UzsLFGAfLeEPu&#10;DI4/DM8FXCxgwdqNzFppKAnvSzKZ5JMVi1izfgVrataysa6RxtoU0U0GDERKQvTu1Ysh/cq4+uwy&#10;du1Zmjm7/wdEb6ydN+zOYOFdBxhv1B+GQOXXCO/+59YXLyIiO51EKt6x2fC2cRheMBAkUpL5edSW&#10;huFJMVJlSaQQy8Lyh+N5s9VZWATynq+UqTR579c0RHFNN5KpeuLJKKl0A01N9bhOilTMxbh+wQpw&#10;XZdkMkZzPEVj1G2ZPjw7FK9l2J1tBbCwsa2g9yDcnKqXiIjs/HbksOtcX9R5RL5K9F0h0kZm2J33&#10;7WEsC4ONsb3pu71vG3+9PwTP2EE2RpuIJ2uJJ6M0Nq2hoXEDtm1IJhyMA5aBYNDCtg2W7WJMimQy&#10;ycbGZMuDae3MeXOG+9kBCGTukco8Y2nH3rMkIiJfHvYX9O99wP5iziPyVaLvCpECLMsCy8JYlj/h&#10;Q2aabiu7rqXfwjUuG5sTgEsiUcfGjctJxGPEmhK4qRQB2xCwDbjerHk2kErGSSVjbGpMAv7DZzPP&#10;XfKrR9nnLBHMPoyWTLVpGx5KKyIiXz3BQDC/a/MCYUpCYTp6p2bA7uB5RIqAwpJIIf7NtN5QPD8Y&#10;ZWbGIxOU7Gxgao41kXLTxKIbaGr8FJsA6XgzbjqOm3II2gbLNQQCELAgGPDCk+vGcR3HqyQRwMKb&#10;Gc/KVK5s7xxekPIeSus9rNYPTh3w/mO3cdnEzOufvA9AM4umP8Y1E2/jmgfe4pP8R3l89E/++Mq6&#10;vM6ttY5pd2TO01r9Kw9z6wf5vdtP/esP85PJC3N6VvP07Y8xuzmnS0TkKyQY6MD95XucwLknncAe&#10;+f2bEbD9h56LSCsd+21LpGhkJlrweCHGu+HIWN49TeAFGLBIOUlMugnHaSKdTNDUsAacBKTTlAQt&#10;cFyCAQjaEAp6YSkcTBGwYtgBskP6jO3Nvufdv+TdN2XZ/r1SmfuUrCDYfoVrqyWo31DJ8ZdfzE3X&#10;XMxN13yT/QA+eI6HNo3i6msu5ld7L+POJz9uvVsqQX0sJ0F1aFbZNNHGBG1vSU7w/iLYZ8/8/o5L&#10;JfLTnafy4P/hljOGtXS43Rl3/umMbn9eDxGRL7VQsANhaRuU7ODji3xVBX72s1//prxcs5pI8Uim&#10;DWWlJfndLUwcE33NC0Z4ucnCys5Q50UUL0l5gcUQjzextOZjNjbEScYhEU+RTLkk4wlIurgpF8uF&#10;oAXhIJSWQEkAKjvBkfv3pt8u3fxwZGerWd45/VCWnXCiZZ0V7o9deXTra2/XOua+vJJAX6ipTlDZ&#10;o5KIBXTryyF79SFiQyi5kmmflDNuZK+W3dbM56Wm/hyze5KX7/8HL5UOYb/utUy782889N4q3n/1&#10;FeaW7sWBu6SY/dB9/PWtVXz42itMa96VIwbBotdX0vmw4fTNvRQW8p+3yhh3aP+c5yl9wK2/f5n3&#10;57/Lm+++yyOvb2L4QYOojC7koVse59lFC3npP/NJ7b4Pu3dezdPXP8rUefN4/zPDwAH1PHnL4zy7&#10;aDkz//M2G3cfxZ6fPMmEeV05Zo/OrHzlYa57fD6ffPAGz63sxOjhPaj99z3834uf8Oa8+Uz71xvU&#10;77E/e3ZudZEiIl8qtmVjjNkhz0IKBUOEgpv5uehLpR1c1yUY0N/apXjov3aRdhjjlZGy9ZtspckP&#10;K9h+l015pALbSWKlYiTjm0gnGrCSUUpwiQRcyoJQFoJOESgLQ1kJlIYhHIDuXStynt2UmeCh5blO&#10;rZ7nlA1TLRNQbJ00Zd0i1K5JwGezuO7PL1EDEK6kLAi4q3n6ydUcNn6f/B3BbWbW5CdZtN/pnLdX&#10;OdF3XmHWwG8y8cff5hc/+yajaSblBtn9+DOZ+ONvc8nFB1L2wULv+IUsX0l090FU5vfXwz7f/yGX&#10;/Ph8rh6+kqnvJPjkxVnUH3MOV5/7PSZe2IfZU2dRD0CYw77/Q35x6gFEs9ucztUXHsYuCW8LAGLv&#10;MvWdXfnF5d/jkksv5LT0dB5Z5K0KjTieX517OhNPrOT9uatb9hER+ZIKl0S2+2QPtm1TEuzo3U0i&#10;xWP7fseJ7CxMSygx2XuTMu/9GfJyJn0oCZfTORzCSaVxUinclIPlOoQwBPHCUXkYwiHoVAaRiFcz&#10;6lxWQmVFOcYO+tORZ14hTGYa8ew04d59TV6ACgIduRG3P+PO/TZnHnoAh33jTL6/yzJeXu6vcut4&#10;+b5/svKoMzm5d95uQO2s/zB1TSX7DfHGsNVvaKaqdx9vpd2H/Ub1JEQTi/79JL/+/T1c99CH1Gzm&#10;D581i+rYZU9//1zderG7/3iPqu7l1G6oo3Yj9N/F/yHetZLKeMJ/qGKEMn9IXett9mD0wJwYVl9P&#10;bVU3dvEXq7pGiMa892WZA+zSnarsDiIiX26RktIODsNun2VZ2/V4IjsjhSWRgmyvqmS8Kb/BH45n&#10;LC+0mACW8apLmf5+3fpQHkoTcB0sx2C7xgtLNoSCFmURi/JSi5CfcdIOVHXpRGXnTv6zmoIYKwSE&#10;vJnwCIIJYgh4L2Ph4j3J3bjGex7u1kp8zHNPf0AtAM3UbsAPG83MfugxPjzge1wyqvANPVVjT+EP&#10;4+CRe2dRC1R2K6e+rs5b6a7m/Q/WkVo6i+fCh/GHK8/n6u8M20z4qOfDFZXsMzC/H9iwlk/8IPPJ&#10;ijqqunWnqivUbvDXb6ynPhKmLHcfyNvmY2Yvz6ksVVZS1VDvf9xQuzFOWfvPWxQR+dKzbZvSkrLP&#10;XWGyLZvS8Oc/jsjOTt8hIoWYnNkdMkPfsi+f5a3L9A3uO5w+nUKUWg5hHMIWBIBICCIlhlDIEAwY&#10;0g7EY2C7Nt8+ajfCARc3FcdNRnHjTTiJBtKxBlLxepKxTSSbN5Bq3kgyXk8q1kgy2kQy1kwqGW+5&#10;li0J78E+pXO47saH+dON9zNrwNGM6wn1M5/g3kUJPnn2fm+WvDtmFRw+VzbqdH4xZCG3PreS0IFH&#10;MnrpY1xz15P86U//ZDblhPoNov+SV/jT5Mf44yML/aFyBcQW8mGoPwUG+0ElfPjQA9x6153c+skQ&#10;TjswzO7HHkbo33dy3X2Pcd1flrPPaYe1Gb7XeptZ1IRztig9gNNGrOZPf3qYO++6h4dSh3HmdphY&#10;QkTkv8m2bcoi5R2bIS9HKBCiLFKuoCSyFawVKxpMz57b9s0m8lXUFHOo6lq4igJgnE24627wb1Ly&#10;S0uZmR6M670Ag+OHKn/SB+NQs24V/5oxg4+rY8RiBseBRMLCdQ3NMYv6RkNzM5gUfP/oAEftX4lj&#10;DMZ4czeYzLEssGwL2zJYlo1tW9iBAIFAADsQwrYDlPYaR7d972p98V+kRIJUOEzuvx6pRJpQeDPD&#10;Az94jD/Wj+dXR+ZHng+49foNnPbLo6kqcIxUIkEovPkx9Zvdxk2QcsPZqp6IyM7CcR1S6SRpp/Ds&#10;oLmCgSChYAkBe9sm9mqOJUmnU4RD27a/yFeRwpIUna0LS9f7FSO3JTQZB4yLhYvB9btT/gx53npD&#10;iprPPuX5F99i7vI0DVFDUzNsbICGRtjUAGELjh0BhwyDcBgC/uOUAnbOI50ssAMWARuCQQiVQDhs&#10;U1ISIBQqIRgK03nXE+l1wAP5l/8VtZCH7qhj3E8Oy95fJCIiHZN20riug+v/IQ8sbMvCtgMdf7Bt&#10;AQpLUowUlqTobF1YylSWvEqSheMXkRyvkmRcDGkwaS8kOQ6YJMaNk07Fady0nsVLa/loST3Lq+Os&#10;qU0TixsiIUNVBfTuAl0roFMplJVCWdi7pykctgiFLEKhIMFQgEAwSMD2WjsY9B4aaAex7ADhHsfS&#10;Zfjt+ZcvIiKyQygsSTFSWJKis/VhyZ9Bwbh+aHK8v9OZzPA7rw837Vea0hgnjTEpjOtg3BSucb0+&#10;18UYF+OmwTJYuN5kEXbmAbTeRBHeOu8eKMsbl5e5quz1YVywbOyKQynZ7bqWfhERkR1IYUmKkcKS&#10;FJ0thSWcepx1f/CrR5nA4uS0xhsqZ4y37Kb9nONiTBqMi3FT3uZuCmMMxhgsnJyhfd7TmrBtb0a9&#10;Nvzhf67BWJl7pbzAZPz3dsUhhPpNyN9RRERkh1BYkmJU6Lc0keJmhbw5HYydmafbvz/JBWP504oD&#10;WBhjYwiBsTAE/GcfBcAq8ab+toLeNOCWvy7T4j1gFmN5p/Czl/fywlWmH+M9INfgbZu5qckK9cq/&#10;chERERHZjhSWRPLZZRDslZ35zvg3yRosjIU/5M4bgufNXGe8DOXdzeQ9uDbz0Fo76IUbKwC2/3DZ&#10;zENmLe+YWH5AwmDwzmf8gXcGg+v6fcbrd41Xd7I7jcy7cBERERHZnhSWRAqwKr6OMWl/yJuLMY5/&#10;f5I3BM4LMhYmW/6xs8Gn5f4if50d9Ke5y/Tm7I9XNco8q8lLTpkykz/0rtW9S94RAp0Pxe50YG6n&#10;iIiIiGxnCksiBViRYQS6fx8CmecBWdnA4+UWq+XeJb/ulE00fpjyqkfZSOT1Ge85Sv4UDlh+NalV&#10;wLL85czUr36byVCBLsdQ0v9Kf3sRERER2VE0wYMUnS1O8NCKgdRnmHSDH2halXhatsm+zd0mp/UD&#10;lBeOvL6WWlPLlt68Efn7+0tWGLtkV6xQVat+ERGRL4ImeJBipLAkRacx5tBjq8OSiIiIADRGkxgn&#10;RYnCkhQRDcOTouO6Tn6XiIiIbEEylSZg546LENn5KSxJ0SkJBoglUvndIiIishnptIOtsCRFRmFJ&#10;ik6kxKYpmsjvFhERkXY0NCco0eg7KUIKS1J0LMsiFLBoaFZgEhER2ZJkyiEaixMJB7FyHoUhUgwU&#10;lqQoRUoCpFIpBSYREZHNSKTSbGhopnOpgpIUJ4UlKVrlkSDpVIq6TVGSKU36ICIikuG6hvqmOJvq&#10;m6koDRIIaAyeFCdNHS5Fz3EN0XgKg00wGMC2rOzDZkVERIqJMYa04+Kk00RCNuESVZSkuCksieQ8&#10;CNZ1XdxCz50VEREpArZtYfn395LTihQrhSUREREREZECdM+SiIiIiIhIAQpLIiIiIiIiBWgYnggQ&#10;Tzok0y5YFjaa4EFERIqTMQbjGgIBi0iJTcDW39WluCksSVFLpV3iKZeySAllkZBuZBUREQESyTSN&#10;0SQ2LmWRYP5qkaKhPxdI0YonHVKuRY+unSgvLVFQEhER8YVLglR1KSMcLqGhOZm/WqRoKCxJUUqm&#10;XVxsulWU5q8SERERX3lpCZ3LS2mKpfJXiRQFhSUpSvGUq6AkIiKyFUojIYLBEMmUk79KZKensCRF&#10;J550KIuU5HeLiIhIOyrKw8SSTvYh7iLFQmFJik4q7VIe0aQmIiIiW8u2LYIBTfQgxUdhSYqOsSxN&#10;5iAiItJBoVCAtOPmd4vs1DR1uBSdpphDVdfy/O521dfX09jQiGv+uz8gwuEwPXr0wNYzL0RE5L+g&#10;OZbEcdKUBPVzSIqHwpIUna0NSwvmz2fSdZN4fdYs2j6lNjNm2wLLeG3uOG4r+z+tt21Pdlf/WJbJ&#10;6bOy/WVlZVx86SX85Kc/ye4qIiLyRWiOJUmnU4RDgfxVIjst/WlApIAFCxbwP6f/D6+//jpYlpdX&#10;/Jdl4ffZ/neQH4Isf6W3Qc7R7DZBqU1syu7inytzouy5LSwgGoty/R//yMTf/jb/CCIiIiKynSks&#10;iRTw+0mTaGhoyC35ZLX0GK+otEUm59XSk5VNTsavUuUs57QmJ2Hdd+99vPfuuy0dIiIiIrLdKSyJ&#10;5GlqauK112bld7fmB5dsgMlvM/xl27IoCdpYeaGp9fbZ8lJLdakQv/ull2bkrxERERGR7UhhSSRP&#10;Y2Njzv1H3vC3NloVfaxsQcjKLf/46y2gR2mAc/bvQkVZECv3mDnZyevPpLDMBn4iM2SvKXOuZcuW&#10;5WwkIiIiItubwpJIHtd1WxV1Wg2ZK8jkZKe2W5eVWPxgWJixwRi/3jdMwM8++Yz/f235w/OyOcrb&#10;xkmnW28mIiIiItuVwpJIIa0qRP7wuIIlps2zgB5VnTlgzCBGjh/MfuP3YejA7ti2V0PKnTui1fFb&#10;vc9skenchgsRERERkQ5TWBLZIn+sXKGij6+9+BIpCfCr8X3ZuzxKw/ogZfUl3PD1Xdi1yp+63D+m&#10;yXmf279Z7Z1URESKkjGGtJMmlU6STCdJpZOknTQm99EWItIhCksiheQWcvL7C8j8GMpdbVsWFeUB&#10;BjobiS+v5TV3b97sPIZeWPzoyF2z27X7I6ydc7XY4gYiIrKTM8aQSieJJqI0x5uIJ2MkUgmSqQSJ&#10;VIJ4MkZzvIlYIkoqnVRwEukghSWRQvxiUhuF+nJkRu9ZFgwd2oN/3DuOPsf1It2/hLL6pXSpX0wk&#10;2MR+XQydy0JtR/vlvt/CuVo9BFdERIpOMp2kOd5EIpXAdZ381a04rkMilaA53kQyncxfLSLtUFgS&#10;2SyvxOTlmPw001ZmNryABd8+ugc9mxYSqK+lfJDF4aOXs+e6acRWrMKsW0enEjvvsUq5s+Hlzpi3&#10;+SGAW2chky+7houzrxu5Z3Zj/kZbqZZpN1/DxX9bmL/iC7N2xt1cfNkTzMtfUZB/vTkf/6Rnq4nn&#10;b9ZK7sf43/94RUTyxZMxkqlEfvdWSfoVJ1WZRLZMYUlks7wSk/fjZMs3FWW2tGyLSLSal15wuWPS&#10;Wu689zPee20l776/jo+WNbKuNko85eQdJXc2vJxzWvjzhRc+59ZZz8y/PcHkV6sBWPvWFC7/5hhO&#10;f2pbAlOcJc88weTZ6/NXfGHii15k8t9msyZ/RUH+9U5dwCYg/vGr3HT+eEb/fnPhJ/dj/O9/vCIi&#10;GcYYYokoaefzzYiadtLEklEFJpEtUFgSKSRT1ilcQGqtQMHJcQ3T34M948Oo6ukyuFuQec9vZN2a&#10;GNFYmpgJUB/N+0Fn0RKI2j3v5/yhNuYH3HbTRB575X4u6gnTnppJHKh/bwrnjx/P0FEncvYdc6jP&#10;XFq6lmevPYfRo8YzdPwV3PNebrhaz8xrz2LoqBM56YbZ1AMwmwmjxnP6g14o49UbGTrqQu5ZBdDI&#10;23dcyuhR4xl77WymXjueoWdOYQVAzXQmnHIiQ0eNZ/QpN/JsTc5pfGufn8TYUeMZfc4TzMv71K19&#10;/kZOOmw8Q0edxcXtVY0GnsCkmyZyzz//xW1HwYpHX/QqU/VzuOfiszZ77lY6ur2IyHYUT8ZwtjDk&#10;bmu5rks8VfBfTBHxKSyJFJJb0NmSvIKTBRjXYv7SFMtT77HYcXj2k65UlZWyz26dGdqnlI8avEDV&#10;iqElJbU8VsnXkt7azVEdkiBRD5SHiSx/kHHHT2LxAZdw05VjWTHxLMbevBBIMO2yUzj77gbGXnk5&#10;F+86m8uPv5TJmXDw1F+5p/wEzh7SwMybL2XSbO+4a2uqWRHNnGY9a2vWk0jD2r9dyriJ04kf8QMu&#10;Ln+QCXdXs3Z1AqjmnosmcG/TWCZNvISxdQ9y9km3srjlYmH2JA46ZworhhzPZWPnMumGlqpQfNoV&#10;jDjnX1SeeTk3nV/FM+eP5/ynNjc0JUG8HqgIE6aa208/i8unVXHxxB9w0OoHOfvIa5jWnL9PRke3&#10;FxHZfpLp5HYLShmOkyaxjcP5RIqBwpJIIS2ZpVB328Did1jZfQx10ShvJ5t5bhEct1cvDti9lL12&#10;70r3np14dxP+85P8nVod0HjHsQqubHNNHfLUFQwdNZ6hu5/DPYkqzj7tcFb8+18sZiRjx4QhMoqx&#10;o2HF87NZwWymPlpLr0uu48bTjuGi255g9js3cFI3/1gnXs7kK85gwh9/yFAa2eSVlto1d/Zs6HkB&#10;k//vDE674v+YNC6zpi/n/+NV5t4wmggNxBPAqmqv4uRb8d4c6jmGm+6/hNN+MJHbvt85u27ms88R&#10;7zmasf2AfmMY1xOenTE7Z2/forsYN2o8Q4eO4/L3whz0w+MZunw6k+fCuD/ewEUnnsFtd11Ar/on&#10;eLbA7gB0dHsRke3ENe4236O0Jal0Ete4+d0iorAk0o7MnAp5qajljiJaryxQJDLAAy82cdTwvhw2&#10;MECnk44i0reKUK+eLN3g/8DLpKtW+1veYptUlHcxbRLbVtj/FG6aeDk33X4nM+dN47ajwv6KWua9&#10;OpNpr86kfo9TOPukQUT8NV06+duEqxjar4rKzC7BEv9NB1SE8XYPE/EfNUV6DhP224+hZz/IM+8m&#10;GDCyb6tdWoSJ+Oeu7NWj9ar6Zcx8dSbTXl1IZNwpnD06bz1Az7FcNvFybrrpBp6Z9SbTzm05T2XY&#10;P3B5mC5AfAu3AnR0exGRzyuVTuV3bVfJlGbIEylEYUlkM6zcWeny8okfadqklsySbVn07V7OT44e&#10;QPOpJ+McO47o0cdjdemOZQW8jfxDePvkzIaXp+A1tAlTW6H/aE488RhOPHEs+/b0fuEfMGIkEeL0&#10;OupybvvdJYzrGYfKCirZi4P2h8WTH2HaqloWP3QOXXqfyk3L8w+aq4IuYVj82BRmrlrG5KktJZcB&#10;/frC0keY9OgyVrx+Kzc+5a9YNYcX18G4K2/hnqtPoVe9f79Tjl677Ao8x413LGTtqunc9Jdl2XUj&#10;Ro6EBIw47ypu++232ReorGypPGV124txJx7DiScew9jBftjpN4yxYXj20SdYvK6aafc+yWJGctA+&#10;+Tv7Orq9iMh2kurIdN/Vb/D8q2/wWX7/Zjh6eK1IQQpLIgVlBtO1zE+Xr6W61PoGI2N5QWmv3brx&#10;13P2p+uh+1PStQvhUClunwGYyi4cuFefVs9J2tLZcp/H1OrZTNvDoZfy2AUVTD1nDF0GHMHZf2vk&#10;oCNGEqGK82+ZyLjEFE4/8AhGX7WAg668josG5h8g10guun4svRY9yEkH/pC3R53AUH/N0J/fyW3H&#10;VTDzslMZd9+unPQtf8XAYzhv/zDT/ncMXXY7k2kMyjmeJ/Kty7ntqCrm/f5Uhh78AJFxw7Lren3/&#10;Om47aj2TjtyPLrufxeVvdWbc2PaqU3mCo5nwyA8YMOMaRu87ntP/BqfdeQvn75K/oa+j24uIbAcd&#10;vk+pqYYVtTVszO/fDIPp+HlEioC1YkWD6dkzlN8vstNqijlUdc2MAWvrs88+45DRY1ruKQIvFFnG&#10;f46SF45MZjKHzGbG28WyLPr2KOevPxhFv6pSGo45BjsQwLYDYGxK35rJnHmfcd7dbxNPpv2KUpuR&#10;eC0d7bwfN24c99x3b2aP7SBBvDlneFyu5gTx8nB2aN42aV7GzOfX0+tboxkarOWe44/g8shEFj9x&#10;Cr3YDudIJ4g7LUP1OirenCBSvvU7d3R7EZFtlUonOzYJw6InuHM+HH7KKeydv24zSoIllITa/3et&#10;OZYknU4RDvmjI0SKgCpLIgXll28yNzH5ScUfnpfpsvzgZFs2Y/bahfvP3Y9BbKLhoIPwbpm1wNi4&#10;GBL9BrBPRZqvH9Af22oZeNdyRqt1csp5v1Wz822zdoIS/qx5+X0dVTOTST87h9G7H8HQAUdw+dxB&#10;XHTFCV5QYjucI7jtQQnocPDp6PYiItvKdb+YyRfaG90gUsxUWZKis22VJU/bHk/mx8su3ct44EcH&#10;MCixinhVH+qOOQ47ECDoV5Zc18W4hm7PPEa6pJxLHv+ENz78jFSq5Qfh1v6o2v6VpS9AOkH9hkbi&#10;QKQyZ7IIERFpVzwZJ+1sZoKH+o94ec5SYpnlRA0rGqFr1S5UZDfqyYgjDmHX7HJbwUCQSElpfneW&#10;KktSjFRZEtmcvFKOKRBmDN7Qu87lYf5y3mgGpNZhGjdSX9WTVDpOKpUglU6SSnttMp2gefchlK39&#10;mD+d3I+zv74Xtm1hcgpKXijzo1nr5qstGKayZxW9eiooiYhsvfyfPHmSDdTW11CTecUSQILG3L76&#10;DWQegde+neInjch2pcqSFJ2OVpYK3TKU/+MkYNv8z9hB/Hq/CIHGdSSam1j1jW9j9d0FOxAgEAh6&#10;lSXj4hpDSX0DPf75GKVlAdweA7jjgzh3PDmHVNoFqyUsZYZEFLqG8ePG89f77sm5ChER2RklUwmS&#10;HZkNbxvvWQoFQ4RD7Q+IVmVJipEqSyJbkPv3vMxkDm3+xmcZxg8sx9lYS6I5yvoNMepLbGKJKLF4&#10;lFismWisiXg8RiIeoylos9qUkt7UgLV2Jd8bGmD0sJ5YdksQMzlVrUKz4WlsuYhIcbCsL+bXtYCt&#10;ECSS74v57hP5qsovIWXkhiYLysIBhkUSJBqbiDYmWNbkEschnogTi0eJxpuJxrxXLBElmoyzqmsV&#10;9XXNJDdsJLJxDZccvRtBu2XMXTYrFSoriYhI0QgGgvldO4StsCTShsKSyOa0vonInzq8pd8CbCz2&#10;H9gNd9NGmhoS1Dck+TQQIZFMEo3FvFc0SnPUD0zRKLFYjIbulaysaSa6KUZywyb2tJvZs19Xb/Sf&#10;P7ue5Z8zm9laP9KpQ1Lr3uLW39/GQx/5yyve4tY/3cZlf3qM5z5p9jrXzeKPE2/jMv/1x1fWtToG&#10;H/2zbd9WW8hDd8yiJr8bqH/lYW79IL93+1n0+G1cMz3nute8xB8f+GArxu+LiPz3WZbVsapPIExJ&#10;KExHbg0N2AHsL6iCJfJVou8Kkc3IDSle03IPUTZAWdArYhFtiNLUnGZtfYLVnSuIxePZoNQUjdKc&#10;+4pFcctKmNtksakhRdOmGPG16xjeM4zt3yuVyWnZR9W2zmkds+4Vbn28mX2GRKhPAe5CHnp8LeMu&#10;vZibfrwHn0x5gQ9doLme1N7Hc9M1F3PTNRfzqyN7tj5OKkF9LN2y3KHZbOPUNxZ6TkiC9xfBPnvm&#10;93dUmvYeQ7LnyT/i6qNyPpauY/jF90dRlruRiMiXWChYkt/Vvj1O4NyTTmCP/P7NCAZ0/7pIIYGf&#10;/ezXvykv78BfK0S+4pJpQ1lp+z90Ghsbue/e+1pKOwXkd+/SOcSo0iSNzQkWbIhTN3wglVUVpNIO&#10;yVSKZDJFMpUilUqRSqVJptIkU0k+/ngtfZqjYCyMMSyNBvmgJorZikS0++6DOembJ+V3F1a6G4cc&#10;NIjIivdZ0Gl/Rte+xtNlo/la4FPer+vByd86iF1s4NM5/Kehkl6Nq1gX6kmv8ry/p6yZz0tN/Tlm&#10;9yQv3/8PXiodwn5ln/DQLY/z7KLlzPzP22zcfRR72h9w5w3/YuaKT3jp2bdpGjKKIZ3WMPv1GMMP&#10;G0TnVgddyH/eKmPcof1bnrP0wWP8+vnFzH3tQ958bQYvNfXjiMGdoXmhf66FvPSf+aR234fdO3/A&#10;rRP/xcvvL+TdeBkj47O47u43+fDjOTz9xgaGHDCI6LQHeKh5f0b3Ws20O//GQ3OrefPFN/i0+56M&#10;7FHL09c/ztOffMj7773N1Jc3seeYQVTmf5FFRP6LbNvGMS7GdOivVFslYAcIl7Q/sUNGKu3gui7B&#10;gP7WLsVD/7WLFJQtJbWS+f05t9sYmFPdyMYYbIymWOQGCUZCNDXFaWyI0dAYo7EhSkNDlPqGKA0N&#10;zTQ2RYnGEsR7dmXhxhQbm1I0NiXZ1BQvMHGDd9Y2v7u36diMvO/0mpo66me/wNQVCVJLpvPrO2ZR&#10;C9QHytklWUc9ad6ffCd3zitQqnGbmTX5SRbtdzrn7VXOJy/Oov6Yc7j63NO5+sLD2CVRD8H+nHbp&#10;+fzi7NP51bFhZs/dzNC95SuJ7j6IyrzuWrc/F156Or+4/Ez2W/QKs2LknOt7TLywD7OnzqIegJ6c&#10;fOn3+MUxYZ5+LsHxv/ghl5z7Q37xjW6kGluOGX3nFWYN/CYTf3w6V//qMFJPTudDAAKMPvV7XHLu&#10;+ZzWbRnvb+ZyRUT+W8LBjgys23pbE5REipXCkshWs1qHpJy2LprmlZoEH9Wl2dSvN3ZJkObmBI1N&#10;MS8kNcb8oBSloTFKY2OUpmgSq2s5b6cCrGlM0Rh3eb8mVqCq5HVkuzsSktpRFg4S2vsILjzqAL52&#10;8vc4uXQhs9ZB5b7Hc8npR3LYgWP4/jn7UPtG2/t6amf9h6lrKtlviDf9eu1G6L+L/wO86x6MHlgJ&#10;jSuZeu+d/PrGB7jznTpSbs7QvTw1i+rYZc8++d1U9e3jD5PrTlVFM7X1+eeqpDKe8K4v3IlKG6CO&#10;Wrc7/f1nKlbtPordc1JY/YZmqnr757IrqQr5+xOhzJ9Nvn/v/NgmIvLlYNv2Zh8auy3CoYjuVRLZ&#10;DH13iGxObjDJe0BtLgeLBz91uKe2nHCvngTsILFYgqamOE2NcRr8ClN9Q4yGhjiNjQmamxOEy8NY&#10;++3Ov6MR/roszdJNKS8s+Q+ozb1Xifz3bSpQW69yYB/K4pmqUR31DWEqO0PNO88xbbnfvaGe+tLy&#10;Nvf1VI09hT+Mg0fu9apRVV2hdoO/cuPHzF5ez6IZ71L2jQv5w+U/5LxRmwsf9Xy4opJ9Bub3Q231&#10;aj/IrOSTmnKqKvPPVU99JJx3fd2psuup9Uep1H7yAZ94pScAKruVU19X5y249dSm8vcXEflyCwaC&#10;m30WUkeESyKEgrpXSWRzFJZECsjMP5ed/S7nfe6tTNm4YixcbFxj8d7rq0knIRlLEW+K09wYo7kh&#10;RtOmGE0NMZobY0Qbo8SjcUK2zaZNFq+tD/J6nY2VqV7lznpncs5oMsuf04DDOC04i8v+/Bh/uvEx&#10;Phx1DF8rhV326sMnf7+T6+56gMumNHPySfvk7wlA2ajT+cWQhdz63Er6H3sYoX/fyXX3PcZ1f5lF&#10;TbiS/nt258NnH+bO+x7mzncLDOXLiC3kw1B/Cp2lyl7Jnbc8xp+uf5JF+x/JYaWwe6tzLWef0w7L&#10;G77Xn5OPDzD1jw9w630P8Md/bSCUc4NU2YFHMnrpY1xz15P86U+vkDr+mILnFhH5MgsFQ5SGy7Z5&#10;qm/bsiktKSWkSR1EtshasaLB9OypbxYpHk0xh6qu/pirAj777DMOGT3Gm+YOP6dkUlHu+xyt4osN&#10;nSvCjDqwBz26OCRSDgnH4FoWlgXhgEVpwMZxbD5ZkWDhhxtIJjt+w+64ceO4575787v/a1KJBKFw&#10;znh6N0HKDRPa3ONBPniMP9aP51dH5lWfPniMX685jD+M717wGG3O1UaaVCJIqL1NEglS4TD6l09E&#10;vuqS6SSpdBLTdgx3G5ZlEQqWUNKRmfVyNMeSpNMpwqFtC2kiX0WqLIm0yy/vZCo57QQl8rqNCw2b&#10;Erz+8md0/7SaTYvWkl7XCBsacdY1sGHZBqIfLGf57Grmvb+eZNLd/G1IuSs3u+F/V5vwYrcNOW2M&#10;Or1tUAIIhaksDbZ7jDbnamMzQQlAQUlEdhIlwRLKI50oDZdREiwhEAhi2za2ZWPbNoFAkJJgCaXh&#10;MsojnbY5KIkUK4UlkYL8oW+ZMXF+k/N42OxwPO/VNsWk04Z40uLTFSlmvBXnxZlRXnojzptzkkQb&#10;XaJxt/UQu1Zy+lolscJb73T2/mbbZzyJiEi7AnaAklCY0pJSysLllEXKKQuXU1pSSkko3LGH2opI&#10;lsKSyFbx4pCxTDYgtda25GQwlFdEiIRtDAbL8o5hAZ0rwwSCAQyuv2X+IdoeL2N73LIkIiIiIlum&#10;sCRSUH5YKRRovGcsucbgGhfHdXFcB8d1sAMuh+/TmXEH9+TovUsJBR2STpKkk6J/7yDH7Rfh9COr&#10;2HtACVhpHDeNYxwc4+AaF2PaPm0pq90VIiIiIrI9KSyJ5Im0uh/GK+PkDrnLMMbg4oIxGNfgmDQp&#10;J00qnWT3nnDibs24iUb27mUY0TtFc1Mzzc1NnDzM4bP1MXYtaeI7eybpVuqSSqVxHAfXcb2whGn1&#10;VKfcc3utoVu3btn1IiIiIrL9aTY8KTpbmg0PYNS+I9iwcWOrvkxYMf57g8H/f2/JNXgxxw9Pbpqg&#10;BWnHG2yXOYpteUewLDBY2RtxLctqeZFpW8stKv3p5j9x6mmn5fSIiIjsOJoNT4qRKksiBVx0ycX5&#10;XVmW/z+ZQGPbFpZtYwcCBAMBQoEQJaESIuFSguEywqWllPqvstJSIqVllJaWEQ6XURqOEA6VEAoG&#10;CQYCBAIBArY3g1E2KPlvcoPSHnvswSmnnprTIyIiIiLbm8KSSAHnnnceP73op636TO7LTy7Z9/5y&#10;bi3IxsIyYGNjGdtrsbBMph8sbP/lD7Qz3gx8medlZI6fG5SGDBnC7Xf8BSvzHCgRERER2SE0DE+K&#10;ztYMw8uY/9FHzJjxMp9+upx02vE6t+LBf1vkjcFrNahvS7p06cJ+++/PN0/+Zv4qERGRHU7D8KQY&#10;KSxJ0WmKO1R12bqwJCIiIp7GaAI3nSJcUuBp4SI7KQ3Dk6Ljui3TLYiIiMjWSaddggH96ijFRf/F&#10;S9EJ2hbJVDq/W0RERDYjlU5j27pfVoqLwpIUnXBJgMZoMr9bRERE2hGLp/xHX4gUF4UlKToB2wLj&#10;Eoun8leJiIhIHtcYGprjlEdCmolVio7CkhSl8kiQhuY48aSG44mIiLTHGENdfZSysPfwdJFio7Ak&#10;RauyPERDU5SG5kT+KhERkaIXT6RYt6GJSBBCQU0XLsVJU4dL0UukXOIph5JgkJJQgEDA3qrnHomI&#10;iOxsjIFkyiGRSmNjKI8EVVGSoqawJOIPM3CNNy2q8ZdFRESKUTBgZacIV1CSYqewJCIiIiIiUoDu&#10;WRIRERERESlAYUlERERERKQADcMTAVzXkEg5OC44rkFDtEVEpBhZlkXAtigJ2gQD+mEoorAkRc0Y&#10;Q3PCwbYDlEVChEMB3cwqIiJFLZV2iCXSxJMpSkM2oaAGIknx0n/9UrQc19AUd6nsVEq3ilIiJZoe&#10;VUREJBQMUFEepkeXTqRdi2hCD3CX4qWwJEXJNYZY0qWqS5ketCciIlKAZUHXilICgSDxlJu/WqQo&#10;KCxJUWqMpunSuVSVJBERkS2o7BQh7YKrRxBKEVJYkqKTcgyRcCj7wD0RERHZvMryMNF4Kr9bZKen&#10;3xal6CSSaTqVluR3i4iISDtCwQAGG2NUXpLiorAkRcfFIqCqkoiISIeUhAI4GosnRUa/MUrRsej4&#10;fUrb+pc0k/sy+S/ToZeIiMh/UyBgk3Y00YMUFz1nSYpOU8yhqmt5fndBa9dvYOOmBpKplBdaXINr&#10;DFhe+nFdA8bFAK7rYhwXgxdsXNfFcRzvvTEY18UYfzvX4LoOjt+HBcY1GFww4ALGcXGNt23acXBd&#10;l149qxg2dDC79O6Zd6UiIiI7VnMsSTqdIhzSLLJSPFRZEinAGMPyFZ+xrnYDqXQ6G5SMcbEA2w9L&#10;Xs0IcI1Xr7K8Pm+SPYNteXUs2/IqWgbvGMbyQpcF2Ham1mWwjIXl7+OFLm8fy7KwLKhZs54Zr8zi&#10;46XLcy9XRERERHYAhSWRAtasr6M5FveXvEBkWd7/WF6SyV3lV4a8oQlejmoJSn7yAcs7hm3bWMYL&#10;SS0jAv3trcyQP+Nt529iWWBZNgHbAizeevs9mpqaMzuLiIiIyA6gsCSSxxjDpvpGr5rjf4dYgGXj&#10;PZfJ8obVYXl1n8wGVjb8WGD8+5RyurwKkx+2soHLq0JlMpOxMjc0AcZ4x/c3yOxr2xaWZbNiZbW/&#10;l4iIiIjsCApLInkcx7sHKZt48POPyVSKLK8q5Pd7jT98LpuO/D7jv/MffpuZp8HbHmzLqzJlhtnZ&#10;mf2NP1zPryrZmbSVjVWwcVND9r2IiIiIbH8KSyJ5Wmae84JJpppEthiUWe8nGcCy/EqT5fVZtuVt&#10;Z4FlTOatd5hMscgfpuca7+6kTEHJq2hZ2LaNbVnYfrDyspLBsrzheem0Hg4oIiIisiMpLIkUYGGw&#10;LDeThcA1eHPUeTIz3nnv3ZYpvi0/JHnxxysS+cczmYpTNjX5VSPbws70G+NVmrIHN63O5ZedvMpU&#10;TpVJRERERLY/hSWRNjLxxAsmxp8i3Lg5ISf71g8ymXyUs5xdzFSWMuWlzP6WhcGrHHn7ePsa400f&#10;7g3hy/CH+WUqUjnVLhERkQxjDK7xHj3hGu+PeSKy7RSWRNrI1INaajqZmekyYcjLM/7DYo03kUMm&#10;WHnFJW+iBoM35s6iZRv8H2Yt58gM07O8Kcm9ElPO2f1Z8jIBLTPcT2lJREQAx3VIpBJE4800x5uI&#10;xpuzr+Z4E9FEM4lUAsf1nv0nIltPYUmkgExc8qpCfrCxMxM2tAQZ27Kyz1YiU+wxxvvGsvwZ8jJl&#10;omzjxx4r88CmTJXJC1bekDw/CPnnIzMzXk5pKjPHhIiIFCfHdYglosQSUVLpJK5pGS6ey3VdUumk&#10;t20yptAk0gEKSyIFZGo6rh9WLP/BscavCmVyirfa8m5nyuzkv7XwykFe8PH39ytIXk82Q/mBCO/B&#10;t5lzZCaC8LMYmUkijBfaWq5iy+JLn2PSZdcw4amc6cZrZnp9jy4j80SpHSKdoH5dLfXtPRaqZja3&#10;X3YOo0eNZ+z3buXZ5Yn8LbJW3H0qXXpfyOR1+Wu2l1qm3XwNF1/2IDPr8/punsna1hu3lmhk7bpa&#10;6tu//A5ayOTLruGmGbX5K0RESKYSxBLRDgcfx0kTS0RJppP5q0SkAIUlkUL8YXR2pjrkD4Pz00+r&#10;7byZ8Pw0489sl5tjssPpLLBsP+JkSk9+YzLVJStnez80eVOI5/RmphTPbrVlkcFjGbruCW6/8Eam&#10;1gMkmPb7K7jpb9UMPWIQkfwdtqdVUxi37xGMe6jAc6GWPsjYUecwYWoDA44eQZcPH+Tsg8dx8YzC&#10;iWPASROY/MjlnNQzf832EmfJM08w+W83cvqvpuPlJb/vmS2EylevY+i+R3DZq/krttV6Zv7tCaYu&#10;2uxZRaQIxZPxzx12kqkEiZT+fRHZEoUlkTa8Eo4Xevw6UGYoXma2u2xpKBNZWqpHmSpQZpvczbxb&#10;nDI1IS/+eA+e9R9I23IUPw15U4hbluU9lBb/Qbe5gW2rdOa06ycylulcdsMcWHQ3l09tZOg1Ezl7&#10;F6h/bwrnjx/P0FEnctK101mb9nern8Pt55zI0FFnMeH16UwYNZ7TH6yGV29k6KgLuWeVt9nMa8cz&#10;9MwprKCae84cz9CrHmTyOScy9Np/cc+v7mIxsPj6s7x9sxJM/f2NzAsfz+R5j/PYTTfwzDt/Z8L+&#10;EaZNnU49s73z3foEE8Z7513xwt1c9osnmAuQruXZa72K1NDxk3IqUo28fcelXqXq2tlMzV5b/j5X&#10;cM97jTnXk6NfX3o9dR0TCoW2mulMOOVEho4az+hTbuTZGoDZTLh4OgBTLx7PhFf9z8O1s719Vk3h&#10;9FHjmfAq2c/dTX+7kbH+57Dl8z+esRdP4e1sVUtEpLVEKk7a2T6PjkilUyRSBf6dE5EshSWRNix/&#10;YrpMbPHrOgYs1/WDlMFy/apSzrA6L8jgPQ8pG5q8o1h4D5dtm3MsbD9/BfxAlF2TyU3+eiyLAF54&#10;anucLdjlFG68chj1901i7KV3s6LyDG77UV9Y/iAnHj+JabuewU2XjmLF3Zdy0GUziVPL5HPOYsLz&#10;MO7SM4n85Tpur6lmRRRIrGdtzXoSfqiKb6hm7WrvB25idTVr73uAyeFRjNujH2NPHUsvoNdxP+ai&#10;w3rkXNBsZj4PnHQCJ1b6XcFhXPbcCyy+83gqSbC2ppppNzzIkn1Gc1D/CES988ZJMO1nJ3D2o505&#10;e+LlXLzri5x98BVMbYa1f7uUcROnEz/iB1xc/iAT7s5cW4Jpl53C2Xc3MPbKSzi7y2wuP/6H3L48&#10;55Iyuh3P+aclmHzhjbydCY4AVHPPRRO4t2kskyZewti6Bzn7pFtZzO6cftYwAA4663JOH+J/Hjb4&#10;v4SkE6yoqWZtIvO5m8mku5Yx4uiRDLBmMum8W5i56xncNPHb9H5mEuN+Nn3zVSwRKUqpdIrUdn7G&#10;XiqdJLWdwpfIzkhhSaSNTMrx7x/KdGXCUOY93qx4mX7wA1KmApUJTv6MeS3btaQcL2RlkxDeALvM&#10;FjmVpszxAQJ+UOpwWoKhP5nA+ZULmTe3M6fddjkHBWHFv//FPI7hptt+wIk/mMjkS/pS/+h0ZrKA&#10;ma9Dr0tu4LYfHM+Ee65gXP4B2zPuCp65cyK3fXcEQw/Yiy5Al30OZ+zgcKvN4kCkosJbmHYFXXoP&#10;915HPuhVgoBeP7mBx26ayGVHVeXsOZupUxvpddQYBgADDh1NL6Yz7XWYO3s29LyAyf93Bqdd8X9M&#10;yl70bKY+WkuvS67jxtOOZ8L9VzCOhTw2rcDwwEQFJ155OWPrp3D+DcsId8+s6Mv5/3iVuTeMJkID&#10;8QSwqpoVVLHvmF0BGDDmGPbdJfdghfTlsr/cyW03XcC4vmO58a0XeebcvhBPEI8Ay6o3f3+UiBQh&#10;Q3IHVYF21HFFdgYKSyIF5VZ4/KSTSUnZgONHKcu7V4lsGGqZuKElG3kzQFg5U4b7B8pGIy84+TJh&#10;KNuZE5+Mt5xzOVsvOJKLLh0GjOW0cbnBJUzEXwx3KvFjjKdLp8yKMJkC0BZVdt6K+6AGMWJPiM9Z&#10;6AWDI65m8bxXuS0vkXXp0rl1R476j99i2qszmbYwwrjvnsLYPv6KijDeVYeJlLfapc3Hk2jv3uhd&#10;TuG23w5jxa1P8GLmU5Wew4T99mPo2Q/yzLsJBozsm7fT1upMFz8jUvMEJ+0+htG/fJZpy3uw7555&#10;m4qI+FWl3HtatydjdlwQE/mqU1gSaY/lB5JMQskUgDBeKsrM9WDIhiXL9atLfs7JZiO87U3u7U9e&#10;5PEfMJsdv4dlZyYJt7CM9+Bab7W3rZ0dm9dyqZ/HgBEjiTCTyY8uY+2qmdw7eRnsP4oR9GBAP1j8&#10;l1uYvKiamTfcxdTMTpUVRFjI5MmzWbHoCSZvblKDIF5w2ZQ/I15fTjtvNLw3iXH/O4Vpr3/AzAev&#10;ZsI0GHr6MQzI3bSNvThof4gH9uKi303kxtOGeQGkEgb06wtLH2HSo8tY8fqt3PhU630WP/kEM1fV&#10;svihR5hKZ8aOaD/wDDj3BibsOZ1pM/yOVXN4cR2Mu/IW7rn6FHrV51Slgl48jNfXUp+IUNkdeOYJ&#10;73M39UUWt2zZ2oezmZnuy0W33MJtlw6DQsMCRaTodWioXPUbPP/qG3yW378ZHTq+SBFRWBJph8k8&#10;VNarCQGGlnnpvJfBLzBlUpNlYXKHx2VG0GFwAfxpv/23XvgJ2AQCFnbAYAfAwsW2vPfBkgCRSIhI&#10;WYTSslIikZLshA/bMgyvoEMv5bELejDtshMZeuCF3JM+nnvuPYNeDGPClImc2GM2Fx9zLvf0P5bT&#10;MvuM/gE3HlXF4jvOYcTpcxl9qne/TkH9juHs/cMsvvUshv5+TqtVvb57C9OuOYb445M4/cwLOf/m&#10;DxhwwZ1M+1H7AcZTxfm3TGRcza2MHjCc3t+8kbfLxzK2Hwz9+Z3cdlwFMy87lXH37cpJ38rbZ8OD&#10;nHTgEYy+agEH/fwuJhza+sitBAdx2S0XtAS3gcdw3v5hpv3vGLrsdibTGNSy7ehjOLsnPHvxEZw9&#10;FU674gKGOtO5+MiTmFQ5tuVzl+/QEzi7ZzW3Hz+cLgc+wop++RuISLFzXAfXLfwMpYKaalhRW8PG&#10;/P7NMMZ0eBpykWJgrVjRYHr2DOX3i+y0mmIOVV3zxmblSKVSLFm+wpsG3BjczPTdxoDbMtmDawyW&#10;cbMz3BnXu+Moex+T6+Ia13t2kuv6xzFen1+NsgMB+u+2C4EAuCZAbV0d0eZGkvF6UqkUgUDQm9TB&#10;DnhTixtDLJ4gFg2ya58+HHrwAfmX/zkkiDe3HrYWXzqbZz/rwWlHDIKaKYwbNYnITa/yzHdz7x/a&#10;PuLNCSLlre9p2irNCeLl4ZZhf83LmPn8enp9azRDg7Xcc/wRXB6ZyOInTqFXe/t01Ofdv4Bt/vhF&#10;ZKfnzVrXgWlfFj3BnfPh8FNOYe/8dZtREgpTEizJ785qjiVJp1OEQ4H8VSI7LVWWRLYgUwmyMjck&#10;Ge9/LJOZBDwzgUNmVryWe5gyD6D17jFq2d+4fshyXUKBIF27VhIO25SUuDQ1LKaudgnr1n7EimWz&#10;WLF0JtWfvkn9hkXEmlYSjzZgW3bmQrajtvf3rHjpVs7/nxPpve8R9B41ibcHX8CEb23/oARse1DI&#10;Dy01M5n0s3MYvfsRDB1wBJfPHcRFV5zQEpQosE9Hfd79C9jmj19Ednpu5q9wO1iHqlciRUKVJSk6&#10;W1tZMn5VKPOg2WzlyLjg+EPy/IfXYtGybeblgoO/retVpgzee68q5Z2vX/9d6Ne/N8lUgrq6Gtau&#10;rWb9utWsqVnJxrpaEok4JSUhulR2I5126NZzJKFQZ3bp3ZNDDzko//K3v+ZG1jYngDCVPbdm4oYv&#10;gXSC+g2N3mx7lVVUKoeIyFdYPLmFZyvVf8TLc5YSyywnaljRCF2rdiEzlwz0ZMQRh+DN21lYMBAk&#10;UlKa352lypIUI1WWRPJ4gch4xSErMylD62nEs0WizGwNfnHJH13nD81zsVx/G//ZTJnjZM6UuQPK&#10;tgMEgyFKwqWES8oIBMNgRYglYVNjmrqNCdbWNrNhUxTXtbwglz3ODlbemV49q+j1VQlKAMEwlT2r&#10;6NVTQUlEikCygdr6Gmoyr5j3bLnG3L76DUTz98vzhf1cEfkKUWVJis6WKkvJVIolnywHk5mUwbtv&#10;iZzqkDeMzgst4AWrTEUJN7e6lLlHyb9vCW+9mw1Nhn59+zBwUF/S6RSb6mtZs7aatWtW81n1Cj5b&#10;/RkNmxoBi84VlRg3zdA9DycUKmWX3r057NAvoLIkIiL/VYlUglQ6md/dvm28ZykYCBEpaf/PYqos&#10;STFSZUmkgEx1KDOsriUogesYcP3heNAqHOUHJWNc70BuJlBlKlAtC66/TeZ4tm1j2d404RZ+Fck/&#10;nuOanEnw9DdAEZFi4N2nuuPZ9hdzHpGvEn1XiBRg/GpSdgY7PwS5joPrOjj+kDrHdXH81tvH9e5J&#10;cvzW39fFrzBlK03ebHpelcoLPa5xwQLbsrBtCzsQwLLADgS8Kcm9K/PHBiooiYgUi4D9xVRyvqjz&#10;iHyVKCyJ5DOQTqVJp9P8P3t3Hh9Fffh//LVXNtcmgYQQEJFLLgHxwBO1KF5VaKtWxfPrRb9YL6q2&#10;2J9av+DXo2KtR6WFVku14gXfKlIvLB6oICoqKILcZwgJZMm158zvj9lNNsPmJIQc76ePeezM5/OZ&#10;2d3gzux7PzOfiYYjRMIRopEI4XCYSCRKNBolEg5b5fH6cIRIKEw0HCUSiRCJWutHIhHCkVjbSJRI&#10;JEw0EiVavc0I0Wi0etw8h2ndq8nhcFoj6zmdOJ3OhF8VHRiGdS8MjVokItI51D4ONILLS4rHa90Q&#10;vJGcTqfCkkgSTfjkiXQODoeDjMwMMjKsKT0jg4zMTDIzfdbksx4zfJlk2ObTMzPI8PnIyMwkw5dJ&#10;emYmmQnLmZk+0jMySM9It7abnkFKSkpsmAdiQckBJjicDpwO6+DlcjsxzShOp5PMDGs7aWl1j1iU&#10;zJcvP8kdU+PTa3wJQAXfv/kCd019knufXcK6iH2tVcx+ejE77MWNUsQ7T8efx+b715j25nZ7aYvx&#10;f/wPbnxuVULJdv711MssrUgoEhFpR9zuJlxffvj5XDf+fA63l9fD42rC9kU6EYUlERuH00FGZroV&#10;mDIzyMzMIMOXQaYvE58vk8zMTDLjj5kZZGRlVJdlZPmsR5/PClI+H5lZPjKyY4/V6/nIyMgkPSMd&#10;d4ondi8mKzI5rMxkXbPktCZn7Nc+h9NprZ+RgdfblN8Mg/h3Z3PenTcz/d6bmX7vTzga8H84lxeC&#10;o5l6781MOX47s59bbhstKYC/LFirxBr1ojEiVJYFSTbY7brvdtN/cE97cZOFg/ukOwCyT7yExycM&#10;qSkwcjnrhos5vu5xPURE2rQUd4r1Y9oB4HQ4cSssiSTlmjz5rvsyMtTtKp1HKGKSnlb3HcpN06Sy&#10;KmgFFmfs9DiHo/p6Ikf8NDmHFV7iwQaHA5fDabV3goOEgRpigzVYFyHFlp3WeulpqWT50okaEUKh&#10;AJVVFVSUl1NWVkZFeQXhUBjTALfbjcvlpm+fYTicLtLT0uie39gbxBbx9aLNuHrBjq1Bsrtlk+qA&#10;797/BE4cy8gc8HQLsOLFDaSfOYQe1esVsvTjKo4Y3Y/gpy/w6MduRh0RZtGM55n9xRa+/OB9vk4b&#10;yqgeYZbO/hszl2xhxUfv807FIZzWD77/eDO+0UfQy/ZaPnyvhMFnD064UexynnhgEV9++zmffv45&#10;L3xcyhHH9SPb3M47M55n9hcbWPzOJ2zMHczIbsX86+EXeeWbb/hym0nfw/zMe/xV5n+/gQ/f+ow9&#10;/Y9i8Lp53P1NF8Ye7mPz+/9g2qvfsm75JyzYnMnxR3Sj+M1Z/PHddXz6zbe888Yn+A8/hsG+Wi9S&#10;RKTNcTocRKLJfyTaH96U1EadgheOWKeAu136rV06D/3fLlKPxHEUHLXupWRi4oiNmGe1c8TLY3eb&#10;dcSm+DwO68okZzw0xQNUgniJwxE7Bc/lss5VdzljwcwVOz3PCm+NFyG9ayrFhUHYtphpj73HDmDw&#10;4GyW/udzioNBNn+8inVEkvQERSheNo8n1gzh9kuHwLL3Wdz3J0z97wu4ffJPOJ4Kwoab/uddxtT/&#10;voBbbh5F+vJVdZ+6V7WedRm9GW4v98Pwq6/hlv++gXuO2Mwry4JUVj/XxdwzZTTheQtZAYCX0Vdf&#10;w+0XHUvlu4vxj72We667mHsmjaZH0F+zzarPeWXZIdx+51Xccuskfh5ZyAvfW1WeI89jynUXM3Vc&#10;Nl9+feBOCRQRaSlulwePu+4f+5ojxZ2C2+W2F4tIjMKSiI0JGIaVgOKj4pmGdc8l04jPx0ayM43q&#10;s9KsoFQzoLfhNDGsBBU7wc7EgdXGEU9dsZvVxp/ZmosFo/gFvU5nTc8U1gAQZvzapkbrzVnXXcBl&#10;Jx/L6HMv4+oe61m0AdKPv5gpQ3fyyssLWJwynOMLvKTbV929gtkLdpI3YiDpgH93BXkFsVPonD05&#10;+qh8PJTz/ZvzuOuBWUybvYId9Z2q9/1mGDzUXgpdu9M/dhlWXm4GxbtLbM+VTZ4nGDtNMJX02Cl1&#10;xXugd4/YKYldDuf4vtnWPIDfT3Fe1+qesrwuqVTGbnGfHt9Aj1wa2z8nInKweT1ePE25fqkeHncK&#10;KZ6mnNIt0vkoLIkkYRgG0YR7JhmmVWaYVlDCjN+YNnafperJqF4makLUGlI8XmaYRqzMqO6RItZj&#10;FWd1Glmn+lm9T1bgMmLDk2OasU6lJoSl4A8s+NdyigGooHg3pGdA8Ycv8C/nWCZdeQGXHbKddd0H&#10;7tvj0/Uobr/zBHjtZd7ZA9ldM/CXlFh1xna+XF5EeO1iFnhH8+Bvb+CeS4fUGz5WrI4wfGiSg/Pu&#10;nayLBZl1m0rI65prey4/xeF9w1xeFyjeHVvY8wNLNyT0LGVnk7fXH3vfULwnQHrTxsUQEWlzvJ7U&#10;/Q45KR4v3v3chkhnoLAkkkT8FLv4/ZWsG8MS61GyQlP1f7EAYz3GT9GrXW5aaau6DEwMI1qzHtZN&#10;a2Pn4FWfjhd7MVZvl2kQjVqvI75Oo3kPZ3jaV0x75B88+sgzLD7sDM7Kh7xjRpH+/jNM+/Oz3PFM&#10;BWf9JGFQhEQZR3HLxN4sfuZtdhz1I45f+zL3/nkejz76GkvJwHNoP3qveZ9Hn3uZh15YRUJcsVnP&#10;iuJcBid0/lTLhhWzn+WJP8/giXUD+fkoL+mjEp/rfcLnjd0nzPU/czSeN2cw7W8vM+1Pi9nhTdh4&#10;2rH8/MjtPProP5jx51nMDo/mssGJa4uItE8p7hTSvem4nE07hc7tcpPuzSClhU/nE+moHJs27TXz&#10;81umO1ekPSivipLXpe5h0SKRKJsLizBjPTjVwSTeAxQ/rS4htJjx0/ZqGmHG1zXi5TW9VDU9SyZZ&#10;2Rn07NmNcCRIeYWf3bt3UbRzB4U7tlNYuJ1Sv59IKGp1OeHkjDMvxelw0rVLDiOG1RFuWkMwSNjr&#10;JXHvEQ5G8HjrOXAXvse093tyz6X2172cJx7ezc9/cwZ5ybaR5LnswsEgnrpGCDSChA0vnnpemohI&#10;e2UYUcLRCNFoxDqDwca6h5Ibj8tdPbpqc1RUhYhEwng9zd+GSHujniWRfZhgGtb1RaYRCzlW/LF6&#10;mWIBKNbjlDiUdnV/UKx3yOlw4HQ5cbtcuFxu3B43Ho+blBQPHq+HlNQUK0AZUYyogRmN9TyZ1tac&#10;Thdulxun04FpGFRWVFK6ezdFRTspLd1T88QHQ5Lwsk/IsSs4I0lQAkgl22cFnaTbSPJcdnUGJQCn&#10;gpKIdFxOpwuvx0t6agaZaT4yUjNIT80gI7ac7s3A6/HuV1AS6awUlkRsrFPerGuEDCM2wINpzVuP&#10;BlHDIBKNEgnHfs2LRKzyqFVvXV9Uc42TgWkNFe4Ep8uBy+PEk+LCm+rB7XERCAaoCpQRCFUSCoWI&#10;RKM4nA7cnhQcDieVVRVs37aVPXtKeX/RO3z0wX/4/rtv7S+9HRvC1TeOThiyXEREmsvhsAYIcjj0&#10;NU9kf+lTJJJETVCygk8kEiUSiRIOR6zQFDutzjo1zgpDkWiUaDRCNGr1ElmPEYxIlGg0SjgSIRKO&#10;EolEiIQiREJhQsEQ4XCYcMggHHJQttfP7pJCSnZtY/vWDWzbvIFtW7dSUlxGSkoWOTk9yevWnR49&#10;DyWvW779ZYuIiIhIC9I1S9LpNHjNUjTKDxs21xTEr0EyzeoBHwBr5LvYzZdMYtc3GeDA6o2y1rGu&#10;cSJ+/ZJpDR1evU0HpKV5ycpMJxo1CAaDBIJBgqEQwaA1hUJhqgJBQsEQKR4Pbo91Ue4hPQs49uiR&#10;Na9TRETkANI1S9IZqWdJxMbpdBKNGkQjBpFwpLpXKRKOEo3dvTx+ml3UMIkaBkY01vsUjcR6kCKE&#10;QxHCoRChsNWDFAqFCMbmg8EggUCQYCBIOBgkGAwSDocIR0KEw1Z9KBSyQlMohNPhIC09FbfHjcvp&#10;xO3y0LVLV/tLFxEREZEWpLAkYuN0OOianWVdfxS7v1I0al2nFI5ap+JFIhHC0SjRWICKh6NIKEI4&#10;FLZOtYtECIdj1zXFTuGLhK1HaxvWqXmhSJhwJGxdAxW1roWKxibTNHE6rSHF49dPGVb3FT17dLe/&#10;dBERERFpQQpLIkn0LOhGZkYaRjR27VJsig9UZxhgRE2i0SihUNgKSOFwzfVKkah1TyTDwIiVGYbV&#10;Pj4IRNQwrBvVGkZ1ADOi0ZqeqlhgikRj24hdP2UYJkcOH0Jqaj2jv4mIiIjIflNYEqlD/z696FHQ&#10;DY/HTTQ2sp11n6T4CHmxa5OsIe4wnQ5rlDzDIGIaRIwoEcMgbEQJG9FYz5EVhiKGQdSIYpim1WsV&#10;jRI1rMmI9WIZRvxmtmCY4MTJIT16cOroE+l1SE/7yxURERGRFqYBHqTTKauK0q2eAR6SMU0ThyN2&#10;D6WDwLTOxBMRETloyitDRCMhvCm6cZ10HupZkk4nPppdUxzMoISCkoiItAERw8Dp1BFJOheFJel0&#10;HBhEooa9WEREROoRDkdwKSxJJ6OwJJ1Oaoqb8qqQvVhERETqEApHMA3joJ9pIdLaFJak03G7HASD&#10;IcKRqL1KREREkthbESQ1RUFJOh+FJel0HA4HvjQPe8qqMIymX78kIiLSmZSWBcAI43G71bMknY7C&#10;knRKTqeDNLeD4j3lBEMRe7WIiEinZxgmJf5KwqEA6akpCkrSKWnocOnUDMOgvCqM0+UhI9VDisel&#10;kX5ERKTTMk0IR6JUBSNUBYJ43ZDq9eB06vd16ZwUlqTTM02TSDRKMBQlapgYpobqFhGRzsvpBI/T&#10;gcfjwuVyqUdJOjWFJZGEey815x5MIiIiHU08ICkoSWensCQiIiIiIpKETkAVERERERFJQmFJRERE&#10;REQkCYUlERERERGRJBSWREREREREklBYEhERERERSUJhSUREREREJAmFJRERERERkSQUlkRERERE&#10;RJJQWBIREREREUlCYUlERERERCQJhSUREREREZEkHJs27TXz8z32chFpBtM07UUiIiKtyuFw2ItE&#10;pJnUsyTSQhSURESkLTBNU8ckkRaisCTSAnRQEhEREel4FJZEmin+y52CkoiItEU6TonsP4UlkZjE&#10;g0pjJhERkfbCfgxraBIRi8KSiE6jExERqUXHRRGLwpKIiIiI7EOBSURhSUQHAxERkTroGCmdncKS&#10;dGo6CIiIiNRPx0rpzHRTWukUDvaO/mA/v4iIdEwH8wa0B/O5RVqLepakw2uNoGIfRcg+iYiIHAj2&#10;401rHnta4zlEDjaFJenQWnJHbj8IteYBSUREpKnsx6oDcdxqyW2JtEU6DU86rJbYgbfENprjYD2v&#10;iIgcPAfrtLaWeN6W2IZIW6SeJemQ9jdstNQvb/Zf8ho7iYhI52M/FjR22l8tsZ39XV+krVJYkg5n&#10;f3fYzV3ffvBq7nZERESawn7sae7xp7nrxe3v+iJtkU7Dkw5lf3bUTVm3KW3r01LbERGRjqulTnFr&#10;ynaa0tZuf9YVaWsUlqTDaE7waOw6ie0M08RBwweCxm5bRESkJTQ2pMSbNb5949olas46Im2RwpK0&#10;S/sbRBqzftQwiRoQjhhEDBNwYJrWQcak4fVFRETaGgdODNPA7XTgcIDb6cDtsqaG7G8A2t/1RQ4G&#10;hSVpdxoTdOrT0PqRqEEoYhI1rJ26x+0k1evB43bhcjpwOrWzFxGR9skwTQzDJBKJEgxHCYUNIkYU&#10;lwO8bgced/2Xs+9v4Nnf9UVam8KStDsNhZ26NLSeYZqEIiaRKLhdTnzpXjwel72ZiIhIh2KaJnsr&#10;ggRCEZwOE6/bgdt1YEJTc9cTOVjq/ySIdABmAyMDmaZJJGpQGYwSNRxkZ6bSNTtdQUlERDoFh8M6&#10;9nXLycDldFEZNgmFjQaPnfXVi3QUCkvSodW3I4/v6COGSSBi4nK56dYlA2+K295URESkw3M6HXTN&#10;TifTm0LIcBCKNDwUeX11Ih2BwpJ0WPXtwON1hmESijjwejzkZqfbm4mIiHQ6mRlefOkphKIQihjQ&#10;iGNqffUi7ZnCkrQrjd0Z19cusS4YNnG7rNMPRERExJLm9eBL9xI1nUSi1nGzoVBUX11cY9qItCUK&#10;S9JuNHYHW1c7+04+GDbA4aJLlnqURERE7NJTPXg8LsLR2uV1HWdpoC6uMW1E2gqFJWkXGrtjraud&#10;vdwwwTCdZGd5a5WLiIhIjeyMVHBY1y8lsh9XE9VXF9eYNiJtgcKStHmN3aHW1S5ZeShs4HK78Lg0&#10;4p2IiEh9fOleIoZjn+OpfTlRfXVxjWkjcrApLEmb1tgdaV3t7OWmaWIYBqbDSVaGepVEREQa4k1x&#10;43BAxEh+XK1LfXVxjWkjcjApLEmb1dgdaF3t6iqPWgP74HLqxngiIiKNker11BroIZF9uan2d32R&#10;A0lhSdqkxu4462qXrDxeFjEg1aN7KYmIiDRWuteDQc2PjPbjrH05rq5yu8a2E2ltCkvS5uzvDjPZ&#10;+ollhmGSmuqpVS8iIiJ1czodOB0ODKPmeGo/3tqXm2p/1xc5EBSWpN1KtlO1l5m24cJN08TpcuF2&#10;6X99ERGRpnA5nRhm7WNtsuOuXbKyujSlrUhr0DdG6bDsO9z4svbDIiIiTed0OjCqj6UHLjCJtCUK&#10;S9IuJdvpJiuLq1VXTzsRaRmGaRKJGq06iciB5XLVHhipvsAk0lE4Nm3aa+bn6/oNaTsa2uEmq7eX&#10;1bUDN02TUNRFXpeM6jIRaVnbd/nZvstvLz7gsjNTObx3vr1YRFpIRVWIYDCA2wkOhxWc4o/2+WTL&#10;dZXZNaaNSGtRz5K0KfbQ0xj2dezhKNm8iBwYkahxUIISgL88QNHuMnuxiBxA9R1n7csi7ZHCkrQZ&#10;jdmpNtSmrp12fL6h9UVk/xzsz9jBfn6Rji7Z8bSu+WQaqqeRbURai8KStAnN3TE2Zj17G5OG1xGR&#10;5vG4XRTkZdmLW4UvPZVuXXz2YhFpYckCU10a0yaZ5q4n0tJ0zZIcdE3ZIdrb1vVrVrL5+GPIcNGt&#10;S2Z1vYi0vHAkWut+LK3Bm6KbTYscSBVVIaqqKvHEBnqwX7dU1/VLya5BSlaWTGPbiRwojqKictPn&#10;c9nLRVqFPfzUx962ruX6gpJpmoRNt8KSiIhIE8XDUnyAh6aEJHvosS/XpyltRVqaTsOTDsEenBLL&#10;7I8iIiLSPPX9ICnSESksSbtg3xHbl+MaKq+rXkRERBrPfly1P9Y3n2xZpK1SWJI2r6EdarL6hnba&#10;IiIi0jzJjrHNsb/ri7QGhSVpd+rauda181ZgEhERaVnJjq32x/rmRdoLhSVp0xrasdZXrx20iIhI&#10;y2vJ4+v+ri9yoCksSYdU169b2imLiIg0n/24ap+3P9rVVS7SViksSbtS1062vp1zsjIRERFpvmRB&#10;qS4N1Yu0ZQpL0mY1tHOtqz5ZcDLVqyQiIrLf7MfTZPP2x4Y0tp3IwaCwJO1efTtle5l9WURERJon&#10;WVAS6WgUlqRDsu/AtRMXERHZf/Fjal3HVfsPmPZH+7xIW6ewJG1Ssh1pY3a09bWpb+cuIiIiTddS&#10;x9b6tlFfnciBprAkB01L7PyS/WKVqK5yERERaZ54QLIfY+3LIh2BwpJ0OPaddbIduoiIiBwYdR1z&#10;6yoXacsUlqTdaczONlkbhSYREZGWV9fxNV6WrK6pWmIbIs2hsCStrq6danO15M5YREREkosfv+2T&#10;vU1jNLZdouasI7K/FJakXUi2g2yorK4duYiIiLQ8+zH4QDhQ2xWpi8KStKqDtZNTcBIREWl9Ou5K&#10;e6ewJB1Oh9kxR4IEgvbC9ilQ0UHeiIiIJNXYXqXm1okcLI6ionLT53PZy0UOiMbsCJO1iZfZd8b2&#10;cnsPUuJyfHKmZNCtS2b1dprjm+fvZdZXiSU+Bp12PleeO4Rsd2J5c61i+uiLuH/tqTz5zQyuzLfX&#10;H2RFHzL99wvZBGSfPJH7f9YrobKYd/7wBPO3H8K4X/+CUz//NQXXLiD7F/9k0/+MTGgnIiLtSXll&#10;kLKyvTgxcDgcdU7APvPJHu3zyZaTaUwbkZainiVp8+oLT/Wxh6TGrNNYhUvn8tzzidPfufuGizjs&#10;vL+zOmJv3Ry9GHFCP7ofOZIju9rr9rXp6YvIKTiCG96x1xwYO+f/hftj7/2pB+axulZtgDWvz+W5&#10;599lTQWkDhzKqT36cdbIxEDVit75NTkFR3D801vtNSIi0sJa8lgr0hYoLInsh5//41tKC7+ldN2r&#10;3D0Y+PoR7pmfcMpZJIi/qJidRWUEkoWoijJ2FhXjrwCCCfP4OPW3z/Lhc5cxMKF5YHcxO4uK2bk7&#10;4TkqythZai0H/MXs9AdrntcfjG034fmrX1P8uWISn78itk5CdY1iXp/3FXAqZ50FbFnAK1/b2yQ4&#10;9EJmvf0s95/ug+r3YG07sGMV33xf8zyB3ev55uut+JOctRd/77Ves317/lib+PrBMutvAFBq+7sl&#10;/h2SPJ+IiOyrvjBkr7Mvi7RHCkvSYRzUnXLGEH5+8RAANu3YBYD/40c4vs/RHDbiNAaNOIGCPuO4&#10;++Oy6lVW/+VycvqfwKARp3FY/4t46i/TGDTiNM6avRXYyl8vOI1BI67hr1uAyHqeOu9oCoaexqAR&#10;pzFo6NHkjH6Czypg0+xrOOuJ9QDMv/k0Bt29FLbM4awRpzHo5v/l5hEnVG+n9ms6jcP6H81Zf7HW&#10;5YPY80+5l1P7n8CgEdP4sPrVJtjxLq98ARx5PNN+NhbYylMv1zonsbbYdgfdvTThfU3jnt+dRsFR&#10;F3Hqj07gtN8v5cPfjaNg6DhOPftsDhvxa97xx9b3L+Xu0TXv/bD+R3P875ZiVdds76mnL6JgUKzN&#10;iEk8tyH23DcvBGD1E5cz6II5bNrn3+Y0DjvsNG7+d82/jYiIiAgKS9LRHLTAVLGKV15bBUD3rFSo&#10;WMhNF/6d1RljefL9D1j9/lTGZaznqcse58MIsGMON//uK6AfV86az9IXTuWdRxfYt1pt54v3c/cX&#10;QbpfMYPVq5ew9H9PpXvFuzz3cRmHXf0s79zSD4BxT37A6vuPr1nxnbl8eO7dPDfrvzk1YxWzfreQ&#10;wq6x17Ts9/zcG+Sz393Pc0U1q6x+5QNyfvV7nnvyQgbVFFfb+e83+AzoftrxDDr5VE4FAs9bZY23&#10;gHd2/zfPzbqTcdmw+g/XcuXKM5k16/fccCTgX8D9L24Fgrwy+VqeWutj3B/ns/qb+Tz5Yx+r/3Ir&#10;939ce3uzFp/KrFm/546TfeD/kDv/+hWcdg+rnxwLwKBb/snqeRM4LP5vExnCDS/M5+u5t3Cqt5jn&#10;rr2V53YkblNEROpiP8W9vuNvfXUibZ3CkrR79p2wfTlRfXXN8cpVR5BTcAQ5/S/i/q+BI+/kkUvz&#10;CLwzn/lA9qlHkfPDV3z2QzbHn5oHwTm88iHsfO9dPgNS/+tunhzXj0Gn38Ijt1uBJ5nsDOsUtp0f&#10;L+T1D7+Dcb/n6+XzefIsH2T46J7jBSA1O4/u2dY8AANu4eU/TmDcuLGMyB/CHQvfZtOy+zmra4Cd&#10;P2yN9c7srX1q28/u4fVfn8e4nx/PYQnFlvgpeD7GnzEE8k9j3DFA8A1eqRVeGjKEG341gXHj/osr&#10;z7JKzvrFLfx83Hk8cut5AASjQMVCXvk30HUkx2es57Ol68k5fiTZlDHrlcR+ryHc/L/W+nffexnd&#10;gcDeveD11fw9cvLo3tVb/W+Tet3dPHJ6Pw47+Rexv/1SZr2u65pERJoq2bG1vrJkdXH11YkcDApL&#10;0iHZd7b25ZZy2GkXcuUVsVDhvpCXX/8vBrlh545tAPjnP8KVN9zKlTfcyt3ziwEIRGJf5IHDeh9S&#10;s61D6w5LqePu4bkrhpC6YS533nAtx484gYLDruWptfaWNm4vqdULZXz4u3HkHHYCg0aczamTXuDD&#10;ZNfquFPsJTU2vMFfvwAI8fJ/n82goy63QiJlPDd/qb118ySOJli0i00Auxdyd+zveOXvFlohL5rQ&#10;LlFWFjn2sgTxf5vDDsmrLjusr/W3D9a1TREROSAO1PFZpKUoLEm71dAONn56QEPt9sdx103lyenP&#10;8OR/+SAyl3v+ZvVMHNbH+vLd/ZZXrQEgCr+ldNOXlBZ+y6yzoHsPKyStXvJ1rHcHPltaT9hw53Hm&#10;b59l49ZvKfxuPi9fNwSCS7n78aRXFSW3ZS53/2U9HH8nX2/6ltLV/7QGpWiCTW++YY185/VVh7DU&#10;brGBG/4+l3eSDWKxPw7txQiA/F/wYfzvuPVLCrd+S+mTp9pbN0r832b1qti1WsCaFd9D/BRKERGp&#10;04E8poq0RQpL0u60xR31qbfeyanA6qmP8IofOO18rsyGnU/8mpv/vpD58//OlSOOJqfXJF4pgtSz&#10;LuTKbGtY6+N+8mtuvmocVz4fsm+22urfn03B0BMYNPHvfLYlSLxDKLtrljUTu1XaOy/+nVc+buBU&#10;Mv8uNhUVs/rFR3jEygiNtJX5L68CfNzwwgesXv52bHqV+wcDLOCV/9jX2U/uU/j5pXlQ9BeuvG0O&#10;8+cv5KmJZ1HQ62gufsXqqWuQ2wpAq1+bwyv/XsXO2L8Nr9zD+N8vYP7f7+XKJ7YCY7lyXE1vk4iI&#10;JNfQcbihepH2RGFJpCX0uJD7b+kFLOSO338FGafy5IKpjOuxjeem3MqVNzzC/MAQbnrp9/w8H6v+&#10;/ce58shesPlrPnP/F+/MtAYiSGbQr2bw5I974f/3I4w/+yKu/Nt6uv/4bt75rXWT18MuvYUr88H/&#10;70e44TcLbPc9ijn0Qu7/RT/4/u+MH3Uaxz83lBti1ws1yvfzmPU94D2fcQljSEAvxsVGAnzlxYV1&#10;DDfeXF7Omv4sT/64F5tevN86nfHfQUb8Ygazft7IYHPqf3H/MV74+u/ccO2zfOaN/9uU8eEffs2V&#10;U+ayKf9U7l9wPz/Ptq8sIiL7Q8FJ2jtHUVG56fPFfpYWOcAas9O0t4kv1/don082xetd3ky6dcmM&#10;bb0VVJSxM5JSe+AFgIpiVhd5GdTXOo1t09MXceTUVYz4n7f58Bd13MA1EsS/O4S3q4/UxGt7YgL+&#10;MsiuOUUuqWAZOwNJXk9bF3/v+Q28v7pUlBHw2v5udf3biIjIPsorg/j9pbgcJg6HAwCn04nD4aie&#10;gDqX4/OJj/b5ZMt2DdWLtCSFJWlV9iBkl6w+WTiyP9rnk00AhmHgTvW1blhKpuJDbj56Es/58zju&#10;Z6cxiK28839L2cnxPLn8Ga7sYV9BRETk4FJYks5Ip+FJm5YsPHUIGafy5Kf/5JGf92LTkqW8s2Qb&#10;3X9+J68rKImIiIi0GepZklbVUPix1ycuJ+tRij/a55NNtKWeJRERkXYmWc+Sw+Go7l2KL6tnSToS&#10;9SxJp2EPYiIiIiIi9VFYEhEREZFmSzyDQ6SjUViSDqOuHXVd5SIiIiIi9VFYknZNQUhEREREDhSF&#10;JenQkoWpZGUiIiLSODqOSmeisCQdinbgIiIiItJSFJZEREREpMXpB0zpCBSWpMPRzllEREREWoLC&#10;koiIiIgcUPohU9orhSUREREREZEkFJakQ9IN8kRERERkfyksSaeiACUiIrL/dDyVzkJhSURERERE&#10;JAmFJRERERERkSQUlkRERERERJJQWBIREREREUlCYUlERERERCQJhSUREREREZEkFJZERERERESS&#10;UFgSaarChUyZNIUJtabpzC+EVbNv55ynvrKv0TyFC5ky6XmW2cuTie7lqwVP88tJU5hw1+PM/rTE&#10;3qJJyhdN55xfv06hrbzwzelMeLaF3p+IiIhIG6ewJNJU3U7j7gd/y9MPnsuAEg+n3/pbnn5wImd3&#10;gyGX3c+r14+0r9E80Up2l+wlZC/fRxXLZvwPU952M/5Xt3H/z7L47IkHePiLKnvDfYWrKA/H58OE&#10;otZs5qm38urvzqUgsS0QqvSzZ298BREREZGOzVFUVG76fC57ucgB0dAdv+31icvx+cRH+3xdU7yN&#10;YRi4U33kd/VVb7f5lvHwxa/T+7FpTDjEKtk89x4mbh3PWycu45xni+nv8bOzpArPidcw66ZRZFYs&#10;47FfP8+igBsC6Zz9m9/yyxFpNZvctpAp/zOP76Jp9B/Rn4qP4eqXb+TIz2Zy01PfEkyFitwzeOr+&#10;8fSOf2wDH3DPVW8y4PcPcXUfq2jPZy/x99JRTD7Dw9z/mc7sjW6IwtArbuOhcw9l89x7uH9zDzJW&#10;rmZVZQEXXpTNx6+tpjCcyw3T7+XCbU9zzku9mPnoeHhvOr/56xbCvgJGDalkkXM8b93aj0XTH+Cx&#10;byCDCL4zbuCpq4eRUvNORESkgymvDOL3l+LEwOFwNDgB9c7HJc4nW7ZrqF6kJalnSeRACRTwX48+&#10;yqszL2HAx3OZsw6+mvM8Hw+5hlf/9igvXJ/H/L+8zrqEVb56cz5rh1zBC397lGkjwmwGYCWzZ6zn&#10;5N89zpyZD/HLjLd47J29NSuV+NlJbwbEghJAl+MuYfJZ/djzzvPMip7BzGcf5fWpx1H4j3ksClht&#10;NlccwbS/Pc49x23h7eJT+fs/Huee4wp5e0niyXcrmf/8Fobe8hCvzryNkYHY6X1RD73HTGTms48y&#10;Z+pJhBZ82LjTBUVERETaEYUlkQOlawHdPUDGIIb23MvukhLWrQvTtUcBKUDmwL703lWScF1QrL53&#10;PzLj9QAlW/muooq3p09hwqT/4e/bsvBSWfM8LvDgZ3dpTRGBveypCLN2YyHk96DABfTvx5BoMYXx&#10;y5l86WRi7QW65uVZZfY9QslWvqvIYkDvNCCNIQNzYxV+vnvneSZPup2JTy6n3LaaiIiISEdg/2ok&#10;Ii1l91a2VAAVq/luexZdc3Pp39/D7uJiAMrXbGBzt9yE64Ji9ZvXUx6vB8jtxdCMNMbc+hBzZjzE&#10;Y7eO5+pjE64mKjiZcwZvYfbsT9gTBQLrmf3/pjD1/b0M6FMARSXsAVi3nlWuPArieacxcnsxNGMv&#10;azdXAVWsWhNLWl/M509FR/HwzEeZecMwPPb1RERERDoAhSWRAyW1mBfuup3x17/E2pMvZEJ/GDnh&#10;Ck7+Zhbjr7udy/5azLhfjKd/wiojzx3HgFXPc9lVt/ObbzxWzxLDuHpSP5Y9cCsTJt7KxD+sZHd6&#10;wkrkMu43NzJm80tMmHAj51z1OB8PuILfnJNLl7Ou4AbXm1x91e2Mv/czCq66gDGpies2ZBjjrjiU&#10;756YwvjrHuGr1FjSOmIUYyo+4KaJU5j4wnr7SiIiIiIdggZ4kFZlH8DBzl7ftgd4qMdnNQMkWIGn&#10;tlAgTEpq0/tjmrsegTChVE+LD8DQ7NcjIiLtjgZ4kM5IPUsiB4Iniy5d0usMJ80NGM1djwMQlNif&#10;1yMiIiLSDqhnSVqVvefIzl7fbnuWREREOhj1LElnpJ4lERERERGRJBSWREREREREklBYEhERERER&#10;SUJhSUREREREJAmFJRERERERkSQUlkRERERERJJQWBIREREREUlCYUlERERERCQJ3ZRWWpX9prN2&#10;9vr2clNawzSJRAyiRv3vT0RE5EAyAZfTgdvlxOVs2Zu36qa00hkpLEmrsochO3t9Ww9LpmkSCEcJ&#10;Rwx7lYiIyEHldjlJcbtwu1omXCgsSWeksCStyh6G7Oz1icuJoSf+aJ+va4q3acmwZJgmVcFIdW9S&#10;MBQhahg4krwPObBMM/alIMWtg6iIiE1aihuPe/+vvFBYks5IYUlaVUMhwl6fuJwYeuKP9vm6pnib&#10;lgxLFQErHIUjUYyIQWZGCqkpHrQPPziCoQhllSEAUlLc9moRkU4t3evZ7x4mhSXpjPb/ZwaRTigY&#10;jlpBKWqAadKtawZpXgWlg8mb4iYvJx2P20koFLFXi4h0aoGw9osizaGwJNIModg1SpFQhK5Z6fZq&#10;OYiyM1Ot8/Ia6MUUEelMDMMkEtX1tSJNpbAk0kRRwzq1LxyJkpaq3qS2KCM9hVBYXwpERBJFovoR&#10;SaSpFJZEmihqWF/CjaiBN0XX+7VF3hQ3USNqLxYR6dTixy8RaTyFJZEmip/dZegi0zbL6XCg309F&#10;ROx0zBJpKoUlkebSNTFtm/55REREZD8pLImIiIiIiCShsCQiIiIiIpKE6847f3uf16vMJJ2DaZo4&#10;3V4y0rz2qkaLGiZRwyQSiZLm9eBytvLnZ9UrPLHo3yz99hO+3rCZHZXd6FeQqV8+bMqrQng8bXwA&#10;juIl/O2Pz/Dn//uApcVehg3pRUZzX3L5Yqb+8v+Inn4CfVNqiovefZxH1/fltP6Zia2lxVSx5u1n&#10;efjpf/HKkrVQMJBBec3fv8gB0pKftWrf8LdfLcJx9jB62KvaKKfDQYq7+UeLUDhKMBjAgbnPDWiT&#10;TSS5EW3ifJz9+l/7sl1D9SItqfmfGBE5OKIBgqFM+g06hYG+cjZ/O4sn31lO0N5O2rbdi7j7rkVw&#10;9rX8/ne/4FL3In71yCJK7e3somFC4dh8OEwoPuhf5mimPH4jp9syUajKT2lV7TJpOSv/MZUHV/Xl&#10;+t/8mt9fM5SVTz3A3763t5KDawMvPrSA8Nk38dj9N3Ep7/Cbl3+wN2qGMBW79xL/OAKgQThFOhxH&#10;UVG56fPt988rIo1iNjAogr0+cTk+n/hon69rircxDAN3qo/8rr7q7TZVMBwlGI5SFQjRJSuNFHcr&#10;f35WPscjX8HYK67kKIDVc3hsWSnHnjeJU9yfM/fNN1kfAhyZDDz2Bn4yqJSP3pjDEn8EtxnB2/Nn&#10;XH16Dl++MYclpQEAvN3P5bojdvHP/6yk50l3cn4/WP7WNBZGz+Ti7GW8vDHHer7tbzLzP2vpd/rN&#10;5H4zjYWhPvSr3Mj6CGQcOoEbTxtAxco5/O3rtQRNIGUAY8+dwFHN/3M3W2FJOelpCV0sbczW16cy&#10;tepKZl7SN1aymzVLCsk5ZigZa17knhlfU54C4ezRTLv7PHp9NZOL5+1lWLCENf4sxpydy7efbKCo&#10;LIsL7ruLCw75gif+6wtO+PtEjvjiGSbP+gHS08jPDFN57E38YXwWn818gBnfgicaIee8X/L7c3vZ&#10;XpU0SfQLnpi4hGF/+iWnp1pFoW3f8FWoL8f19vP2H/7C3B1ANJ3jJ97GdUfsZd7/e4olGR5Kd5ZR&#10;yRBuf/hajjK+4Il7X2Wl4SYcSueCu+5i3CH2J5Pm+46/3fgqGVPu4tLenpriL2Zy8bwShlVVsqEs&#10;QLeL7uD3Z3eHbQv49YOLKU2BsPNwJk29luO8W3n7D3/hxa3gicKwa37LLcd8V/2Z6/nu4/zhixH8&#10;6s4x9GrlQ0JTuJxOMlLd9uJGK68M4veX4sTYpxcp2USS3qTE+Th7T5F92a6hepGWpJ4lkfbOl0MG&#10;EYJVsGrJu6xPH8ONV9zD1f1SWbPyI7ZvX8GqUuh39GQm/+RKTumVh7cScg4dyyU/uYfJI/sQ3fkp&#10;n7pGMTAzwPrNa6FyCd8Vu+k34AQSvlrsK5DK8Avu4fI+OVRsWcaK6EreWrGW1MOu4c4J1zDctZb3&#10;P1tpX0uA7dt3M2xAPCgBdGXgCUPJ93zHi3/aypipDzLzDw9y14Al/GHBTqtJ7glMmf4gz1yVxdtF&#10;I/jDHx7koXPDLP4iVg/Ad7z4t92Me+BBZv7hXi7tawViom76nHMTTz0+jZl3nUBk8ddsTVhLmqGo&#10;kI0FfRgYC0oAKYeM4Li+Pkr/8yJze17FzD9MY+bvjmXDswvYGGsz6KJ7mfn4I9wy6Bs++hZw9mX8&#10;nfcy8w/TmHZ6mEW1/j1l/w3l0tuOYcMTv+WKmx7kwVeXUBTvDso5hdv/MI1n7xtN5MPP2QqEuhzJ&#10;LfdZn79J/b5hySoo/c+LvJg3gWcfn8bM30+g7+5CQrFNlH8xk6kfDWjzQUlEmkdhSaS9CwQIALi2&#10;sm1vBMo+5W8vP8KLW8rxRsvx9zyFU3qmsvnLR3jktTl8umkrfi+UbnmfuW88yNOrCq3tRPM4sXcB&#10;waIVrFqziu2uPgwdYHsuO1cmmSnQMycHiBDZuYWSKGTn9AJXLw7LchMp3cJ2+3pCfhcfRbvLEkrC&#10;VPjLCEWrqKjMontXq3Tg4EPZuj0Wa9LTSAFS0j3gjMXYfX4krr1+Tm68W28nK994ht/ccQ+/mv1d&#10;9Rc92Q9dsum2Z3ftUycDZZRWhimvqqT0o2eY+Kt7mHj/hxQZEfYA4KFL/J8kfgQu+Y5X//wAN90x&#10;lT+vqHVSl7SQjIHncdf0R3h++pWcUbmIX/1pifUZ8KWRAeCs+SCFNyzhz4/dw02/epDXC63PWXlV&#10;JV1yc60G6UMZd2ZfrH7r73jmzz+QOfJIBSWRDkphSaRdihDcU4p/y3Je+2olQd8wjurei9wMwHci&#10;1118J9cdcwrHDT+RfqWFFLuG8ZNL7+GWY/oQ2Pkpy5cuYklpDj+6+C5uGVFzKpZ38HB6hrby0fqt&#10;ZPQ8kSEuyE1PBQKUl0bwFxVSUet12HQ/lFwX+Eu3QnQrm/ZGcOccSk97O6HPkQPZ9tocPqu0lkOb&#10;X+Oe/7eAja40MtL3snO3Vb7m+y306tmU0+XSyEgvZOsOa6m0JBbIVrzDnxnDU9On8Yf/PpacWutI&#10;s6QO5ehe3/CP12NhNlrG4mce4IllATLT0sk55VqrZ+mRyfz2l2dxhH39mOULXoVzp/HU9Hu544Rs&#10;e7Xsr92LePCuF1kZBVJ7MXJEdzyVVcQ+ejY7+c9L3zHsxmk89Ye7uDTW+ZuZls6ekhJrofI75r+7&#10;IfaDw1BumX4pff7zJ12rJtJBKSyJtEtb+WjBk8z84A02pRzLT04fQy5w1Mnn0q9yEU8/P42nP/2I&#10;1eXg9aUSLF3C3DnTeOKLtdD9RE4ceDg93VtZ+MojPL2qmOofRNNPYGheKf7KTPr16QOAd/Cx9HMX&#10;suSNB3mpCOod58s1jHOGDyCw6VkemfMsK6ID+NFxw+ytBGDwlUz7SZh//OpOJt56J9c+uo2z77qU&#10;gQzl0l/2YtG9dzHxV3fx4NoT+NV53e1r12Mol17Xi7f+5y4m/moqL26InSM2+FhOX/8av3pgOr/6&#10;29d1fFGUpunK2bddw6Clj3PFTfdwzX9PZV72ldx+mo+c0y/lwu3/4Jpb72HirY/w1zWVsZ6IfR1x&#10;3Ag2/uNB7n7gQZ74Qv8yLa7rCUwYtZWHfml9pq79827OnnBCHT8YdOeokz28/dh07p72IPNin5+c&#10;0y/l0uI51r/nr+ewoWtBzb9n9jHcctdoVs+YWf3jh4h0HBrgQVqVfQAHO3u9BnhoXZGyUlZ9Nou3&#10;ykZy7U/PJHbSSbvU1gd4aFiYUMBDSsL1MC0hFAiTklrvlWjSksJhQk4PKQ3tJqJhQoaHFP3THEBh&#10;KiohI70Rf+S6/t0CYUKpnjqDb1unAR5Emk49SyISs5X3332St0ryOOHY9h2UOoaWD0qAglJr8yT5&#10;wp2MS0HpwPM0LihRz79bOw5KItI86lmSVmXvObKz16tnSZqr/fcsiYi0LPUsiTSdepZERERERESS&#10;UFgSERERERFJQmFJpInivf8OhwPqP6tQDhL76ZwiIlJz/BKRxlNYEmkiZ+xo43Q6CIWj9mppA0KR&#10;KE6nvhWIiCRSWBJpOoUlkSZyu6yPjcftoiIQtFdLG1BRFdbAGyIiNi6nvvaJNJU+NSLNkOJ2WaP6&#10;OB34ywP2ajmIKgNhwpEozlioFRER69TxFLf2iyJNpU+NSDOkeJw4AK/HQyAYZvfeKqJRw95MWpFp&#10;mvjLA+ytCJDqbeS9VEREOgmvR73tIs2h+yxJq2rownt7feJy4v2S4o/2+bqmeJuWuM9SXDhqUBWM&#10;YJom4UiUcDiCy+nUtTIHgWGYhKMGXo8bj8fq9RMREUuK20Vq0rvsNo3usySdkcKStCp7GLKz1ycu&#10;J4ae+KN9vq4p3qYlwxJAJGoQDEeJGvs+l7Qe+8FZREQsqSnuFjv9TmFJOiOFJWlVDYUIe33isj2I&#10;2MNJfVO8TUuHpbhwxCAcNTAMU6OJi4jIQePAGvXO7XKS4na2aLBQWJLOSGFJWpU9DNnZ69tLWBIR&#10;EenoFJakM2qZflkREREREZEORmFJREREREQkCYUlERERERGRJBSWREREREREklBYEhERERERSUJh&#10;SUREREREJAmFJRERERERkSQUlkRERERERJJQWBIREREREUlCYUlERERERCQJhSUREREREZEkFJZE&#10;RERERESSUFgSERERERFJQmFJREREREQkCYUlERERERGRJBSWREREREREklBYEhERERERSUJhSURE&#10;REREJAmFJZEmK2T+/VOYMKlmmvJmob1RPaz1/7TcXi4idVr+PBPuX0jNJ+0r/jRpOvOb8tETERFp&#10;IoUlkWYo37OXARf9lqcftKa7xxTYm9SrfM9eysP2UhGpU3gve/ZUEqopoLzET3m0VqukQgF92ERE&#10;pHkUlkSaKdOXRZcca8pMBSqW8dgvb2X8xNsZf9VU5m6x2m1+/UHGX34rF111KxPuX8jm2Je7df/3&#10;IBddfiPnXD6VudsASlg0/XbGX3U7E666lYmzVyZ8MRSROsU/e9fdzvjL7+FP31QBhcy5/UYm/noq&#10;46+axcclnzBtYvzzeQ+zvq2yb0VERGQfCksizbTqzZk8NmMmj82Yx7JS+GrO83x94q28PvNRXrg6&#10;nVmzFrKndCGPPQ9X//FxXn32Vi7LLWTdLmv9rmNv49V/PsrkIYW8vaQQoh56j5nIzGcfZc7Ukwgt&#10;+JBl9icV6cy2vMXEi2/knItv5JyLn2VRrPirOc/z8ZBrePVvj/LC9XnM/8vrrIvVZYyeyFsv38jJ&#10;rgLO+dW9vD7zUR47N8zchSsTNiwiIpKcwpJIM3XpM4yRI4YxckQ/uqeWsG5dmN2LZjJh0hRueLWY&#10;LikQ3LCedWRT0A1w9WPcpCuIn7HXxZcGpJHpi2/Rz3fvPM/kSbcz8cnllCc8l4gAh57DzJef5q2X&#10;n+atl69hDADWZ69rjwJSgMyBfem9q6T62qaCgtgHrmw9r//lASZMvIeHP1WvkoiINI7CkkgzFQw5&#10;iTEnn8SYk0fSOzWX/v09ZIy+hjkzHmLO1GuYeNFRFPTtR3/8FO4CouuZ+9hM3t5o31LMF/P5U9FR&#10;PDzzUWbeMAyPvV5EkrA+e7uLiwEoX7OBzd1ysV9F+PG8eew84TbmzJzG5KPSbLUiIiLJKSyJtJCR&#10;E67guM+ftq6JuG0mn+1Nh5yxTL4CZt92Kxdd8zivVvRjyKH2NWOOGMWYig+4aeIUJr6w3l4rInUY&#10;OeEKTv5mFuOvu53L/lrMuF+Mp7+tzZEnjqTs9elMmHQPM1fZKkVEROrgKCoqN30+l71c5IAwTdNe&#10;VIu9PnE5Pp/4aJ+va4q3MQwDd6qP/K7V5761vECYUKqHlMSyaJiQ4SGlEd1FoUCYlNRGNBSRWhr8&#10;7DThcygi+yqvDOL3l+LEwOFwNDgB9c7HJc4nW7ZrqF6kJalnSaSl2YMSgKvxX9Dq/bInInVq8LPT&#10;hM+hiIgICksiIiIiIiLJKSyJiIiIiIgkobAkIiIiIiKShMKSiIiIiIhIEgpLIiIiIiIiSWjocGlV&#10;9qHB7ez17Wno8EAoQjgS3ec9iHRmTocDj9uFN8Vtr9pv4YhBKBwhapiAPnciAA4cuFxOvCkuXM6W&#10;/U1cQ4dLZ6SwJK2qoSBhr09cTgw98Uf7fF1TvM2BCEv+8gChcBSP24XH49JOXCSBaZqEwhEiUQOv&#10;x01WhtfepMmqgmHKq8I4HQ68HhdOV8t+IRRp10yTaNQgEI7idEBWhhePu2W+5yksSWeksCStyh6G&#10;7Oz1icuJoSf+aJ+va4q3acmwFI4YlJZVkZbqabEDkUhHFo5EqQqE6ZKVhruZAae0LIABZDR0TyUR&#10;wTRM9lYGSU/1kJm2zx0Am0xhSTqj5h2tRDq5qGFSWlbVor/YiXR0HreLzAwve8qqYqfONc3uvVW4&#10;XE4FJZFGcjgdZGemEgxFKK8K2atFpBEUlkSaYc/eKnwZqaBft0SaxOlwkJmeQmlZlb2qXhVVIZxO&#10;Byke/Tgh0lSZ6V4qA2HCkai9SkQaoLAk0kRVwTBul1M5SaSZnA4nDqeTqmDYXlWnykCYNK96lESa&#10;KyvdS1mlepdEmkphSaSJKqrCpOo0IJH9kuF1UxmI2IuTqgqGSTkAo+mJdCYOp4NI1Njn2mARqZ/C&#10;kkgTGSaoU0lkPzkcRKONOyUoEIrg9Sgsieyv1BQ3wXDjPnciYlFYEmkCwzBxKimJtAiH09moX7mj&#10;0ahOexVpAW63k0jUsBeLSD0UlkSawMRUr5JIC3Fg0oishMOhQR1EWoTpwGzGSJQinZnCksgBVvb9&#10;N7z9ySbK7BUU8cV/lvHFFnu5iLSIKj9bvl/Hiq9+YPnKdazdVoVOQBIRkaZQWBI5gKLlZZTs8rOl&#10;eA8lpWWU1Zr8bNvlZ1tJGWVVOi1CpMWEili+8CP++voy3v5mE19t2MbK1Zt4f/HHPDv3Uz5ZX2Ff&#10;Q0REJClHUVG56fPpFAdpHQ1dn2CvT1yOzyc+2ufrmuJtDMPAneojv6uvertNETUMSvcGyMzw2qv2&#10;Efx+GS987W/kL9lehp56Cif1sJeLdFxlFQG6ZqXjbOBCwBJ/FZnpKfbi5Mo38Pbb69hCBkNHDOP4&#10;w31UH+GqilmxZBVLi4L4+o7kkuPyaq8r0sFFoybRaBRfI45hyZRXBvH7S3Fi4HA4GpyAeufjEueT&#10;Lds1VC/SktSzJHKA+PcEiKblMfbs47mk3ukw8glSuse+hdoWT/0lz2xNKPjwUS7/R2JBc5Xx+bNT&#10;GDvqx4y9bR5rgrVrA4se4JSrXmRz7WJL4Xvcd8lPGT7qp1w49T0229a1C+wuI2AvFGkxfr74YB1b&#10;PAX8eNyJnHS4DxcGQX8ZVSEgLY/hY07mkiOyqdzwDQvXNtyj6/9yNtf+6McMP+8BFhTGSxM/My/y&#10;uT9WXFFGfDT0orce5cJ91oOitx5g7Kgfc8oNs2vWs6t4j8mj7mNBQgfY4qk/5pT//TqxFXz2FKeM&#10;epTFtUtFRKQFKSyJHEihMr758ns+qXcqpq7vTIkCu3cRTLwtTWgXmysTlptr4f8yefsE3lj2b+ae&#10;8xmXP5zwhSzyNf/zx8UEtidJQf6PuPHSNxj48EusWPYSM455l/OumkeRvV21rTx78f/qi50cOD+s&#10;5ZtyL0NHDaNndUfUbr74YCmL1saXnfiGjeD4XNj4/WpKq1dOouI9Jt8TZMrb/2bFc4N54dKnWAPw&#10;2ZNM3mJ9Zt64bBuTpn4ElDF30ulc91oZrH6Ky94YyTMLY+tdN9v6sWH1U1z2xvHM/fTfvDupmMl3&#10;vJf0x4Oi1+YRPDnAMy8XV5cFdvvZPOfvzE0IUAtfmMfmPbuSbkNERFqGwpLIgRQN4/dXUFTvVEWS&#10;KNIk/k8eZewp13PjNVdyyg3zWBMpY+411/NM/BftTx5g7MPf29aKOfH/8cYdR5IKZPfsBf691VUr&#10;Hp0O/+92RtVawbL55SfxT36Iy/p4AS/55z3EYz1eZO5GILKeF676KWOvuY/Lz/spkxeWUbToJeZu&#10;/IYZv5nHCvvGRFrA6i17iGYXcEyDp7N6GTqgK96KYr6rO93Dp++y+ac/ZqAX6HoBlw37kPc2xupc&#10;kAqkVt/+yceF/1jGPy/0waCbWPjUGWS7rXZxmxd9yPALrfLUo3/GBT+8m+THg2LeeC2FM6acSfZb&#10;CxN+fDiEy35SxoKFsb1FxXu8sGMsl/WpWVNERFqewpLIgZSWz9k/+xFX1jv1pad9vaS+56ELf8zw&#10;UbHptveqy2f87y6mvPVXnn72Oeae9H/c9XKQCy/P49l/WgFp4cufMfang2ttrVqGj2yvFXBm3LOU&#10;a28+xSr/5immFE3kd8clv1Zkzbchjh1W+7z3gYNhxVoILHiSZ056ioXP3sc/X/sDF+Ina8wlXNhn&#10;BJMevoDhtdYSaQnFlJSDL7sLya7GiBi2U+76ZJNLkNKazpt9bF67noF9e1UvDx8GazYAx01kypa7&#10;GHjiTxn4i11MuTP2mallK89c9WMGnvoixz54Kb2BNd/DwL7x+n4MH7meH+xn0m5cwAtZ53NewWjO&#10;y3qRZ1bXVPU+byw7n/k/ioCil+fAZRfQO3FdERFpcQpLIu3GYKbM/TcrlsWmP54RK9/F5uAQBmZY&#10;S/mHHkLR3gD86AJG/2chayre44Udl3LtoMRt2USKmTvpV6y4+Wkm9bGC02P3rOPym4ewt6iMQKSM&#10;ot21+796D0jhhw21ivD7ITsLinZsY+CA2JdMdz9Gj+1Fau2mIq3Eiy/NSdHqZSzf1fA1SonyexzC&#10;zqKaNFW03Uvv3lD07GReOPUl1nz6L9a8fRzz4qfnJVyzBL249h//Zs1n/w//LVOYWwHde8Dm6q6i&#10;Yop29KN3QXzZsmbuS+zc/RF3/eZBFu8OMfeNhB7hnj/j2vx5zN1YzBtv+ThvbGbiqiIicgAoLIm0&#10;e93o7d3G5viF5Vu2kZ+VCu7juOzUpTz78Bv4fzKWfPtq1cpYeMf1vHfJczw9NjZK4O5tMDibZTOe&#10;4sFH57Fi64c8/Y/Pal2PNPDMU1nxz3n4418Od7/HjDdGcuHRsS+ZW2JfMiPrWbxwq66rkAOsKzlp&#10;UFZhv6OZj+Gnj+CotAq++DAhMO2ooAwvvhxb8wSpR47E/+5n1jWFke9Z+OEhDD8MNm8ooXef2Gcl&#10;qz+HB4vZnHDNUuDLF3loYez/f+8h9M4uI1gBw4/px+JFsfDj/4wF5UMYXn0aH8D3zJs/gvtm3MRd&#10;t9/EXTNuZ/Sr8/i8ut7LhdeMZOEfp7NgwAQujP1AIiIiB47Ckki7N5hJ/8/LfWOv58abrue8N8by&#10;4MXWkMjDf3o8i5/zctlPrOXNz17P5Pg1DzFFL0/h8rm7+OiuS6zT+656kc35pzD54ft47OH7eOzh&#10;qxnV5zzuu+2U2oFr0E3M/elnjD3+dIaPOp2BZ89j9N9/y7FuSD3vZi785HrrmqXzf8VcskmlF6NO&#10;/Z6HLpnJQt3mRlqck/4FPigpZHm5rcqVxzFnW4Hpu+93EMVgy9piyrzZ9K/vHNg+l/LYMfMYe+EU&#10;Lj9/Cjvv/n+MdcOxt99F4Lc/5cKbpnDhmN+xecpNjE24Zil1xHFkz7iYUZdM4fLzrmLBmXdwQT4w&#10;9g5u2zCFsddM4bzz5zH6iatrn0b3yTzmnnwBF+bnkZ+fR37+GVx4+mLmfpLQ5qQLGLX0G0ZddVxC&#10;oYiIHCi6z5K0Kvt9lOzs9e35PktFn37E67u6MH78sHp6dQA28O+X1sHwsfx4qL2uKYIEKrykJv7a&#10;vHE2Y//Yj4V/tK6pWHDT9fjv/SuX1f+CWk5FkECGV6fgSVItfp+laCHvz1/Jhsy+XDSmP/sc2qIG&#10;uJxEt6zk1U8K8Q4+mZ8emWZrJNJx6T5LIk2nniWRDqN2UPK/NoVR//0V194Wv/h8Kzu7jmV0awUl&#10;AAUlaU2uAn50XAHpJRt49e2VbPTbrlFyGRSvWMaLnxRSmdufsxWURESkAepZklZl7zmys9e3556l&#10;4s8+4l+bIb9ratLRuWpEKNpVQf6RYzm7jgHrRDqiFu9Zitu1jrc/3cCWKnClpdE9MwVXKERReRXB&#10;qJO83oM4+8RDUFSSzkY9SyJNp54lkQMkb2g/huc3FJQA3OQf0pfjD7eXi0izdOvP2eN/xEXH92VQ&#10;Top1q6OUFA49bBDjx/+InyooiYhII6lnSVqVvefIzl7fnnuWRKR+B6xnSUSSUs+SSNOpZ0mkCRw4&#10;qD/uiUhjmThozHce04zai0SkORwmjgZ+nBCR2hSWRJrA6XRgKC2JtAjTsH6dbojL5aKBTmkRaYRI&#10;xMDt1Fc/kabQJ0akiZwO1Lsksr9ME5ercaeAp3rcBMPxux+LSHMFQhFSUhr3uRMRi8KSSBOlp3oI&#10;BPTFTWR/VAQjZKR57MVJpaV6CIb0mRPZH6Zh4nY5cTaiN1dEaigsiTRReqqHqGHotCCRZjJMA9OI&#10;kpritlfVKSPVQ1UwbC8WkUbaWxnEp4FSRJpMYUmkGbIzveytCKDEJNI0hmlSXhEix9e0wbsz0lIw&#10;DZNQSIM9iDRVeWWQdK8Hj1un4Ik0lcKSSDO4XU66+FLZWxkkHNaXN5HGiESilJcH6ZKVhqsZF5l3&#10;yUojYkSpCKiHSaQxTMPEXx4gNcWt4fdFmkn3WZJWZb+Pkp29vq3dZykZf3mAYDhKituJx+Nu1Ohe&#10;Ip2FaZqEwhEikSjeFA9Zzby/S6KqYISyyiAupxOvx4XT1fTgJdJhmSZRwyAQiuJyOvClp7RYj5Lu&#10;sySdkcKStCp7GLKz1ycuJ4ae+KN9vq4p3uZAhKW4QMj6QqihxUVqOB0OPG4n3iZcn9RYkahBMBQh&#10;qg+dSDWHA9xOJykpblwtfE8lhSXpjBSWpFXZw5Cdvb49hSUREZGOTGFJOiOduyAiIiIiIpKEwpKI&#10;iIiIiEgSCksiIiIiIiJJKCyJiIiIiIgkobAkIiIiIiKShMKSiIiIiIhIEgpLIiIiIiIiSSgsiYiI&#10;iIiIJKGwJCIiIiIikoTCkoiIiIiISBIKSyIiIiIiIkkoLImIiIiIiCShsCQiIiIiIpKEwpKIiIiI&#10;iEgSCksiIiIiIiJJKCyJiIiIiIgkobAkIiIiIiKShMKSiIiISGuKRohE7YUi0hY5iorKTZ/PZS8X&#10;OSBM07QX1WKvT1yOzyc+2ufrmuJtDMPAneojv6uversiItKOlX7P+18upyTiY+Co8xnexd5gIx+9&#10;8ylFtcrqatsavue1F19hjesoLvn5+fS2V7dh5ZVB/P5SnBg4HI4GJ6De+bjE+WTLdg3Vi7QkhSVp&#10;VfYwZGevb5NhqXAhU/5nIZtqFeZx2e/uYFxBrcL9svn1B/nN2zAg38OAq+/g6j72FvUrfHM6kwvH&#10;Mueakfaq2pY/z4SZKwHwdevNyWdfwISTC0ixt2ussg+YMvEDRj12LxfG/h7lix7nhjVnMPsXw5q/&#10;XRERm5KVc3jpq7VUAJDDUaffzNietkbb32Tmfz7H70rFW/11J4ejTruBU7rXbto6ylm1eD5rUkZx&#10;znED8Nqr2zCFJemMFJakVdnDkJ29vk2GpWiY8rIqwiznDxMX0nvqnVxUABm+LFLq+SiFKsKkZHis&#10;+UCYlFRrvi6hiirIcBMqg0xf/W2T2Tz3HiZuHc9bt46yV9X22dOcMyeXx353Gnz7Jk899RW9Jz/E&#10;b45Ls7espb73ECqrAl9aLBiFKfxmPRwxiIJ6/j4iIk21/K1pLEv7OUMqX2FJSR1haesbPP3+cnJH&#10;3sMlw2x1iUrWsmxrMam5g+le+imfbg/QfeAYTuiTU90kUrKW5auWszmUSe9+JzIqVhfcupxvSoLk&#10;5vehYt1HbOt6JucMzSG4fSWf/rCCEvIYOnAMQ3q4gWLWf72WkpRejBjSC2+D24VD+vUlsmYRy/yp&#10;DBxyJsN7uK0XFC1l88pPWb6zFFfuKE4cPoDc+C9SCXWk9+WoYSfQu+atNIvCknRGCkvSquxhyM5e&#10;3ybDUrVlPHzx6/R+bBoTDgFKPmHaXS+xDDcE0hn3m99ywxErefjiD+DUYj7+dC8pp47l7DUfM397&#10;FSknT+SFmwax5aVHmPy6n4zUCPQdx8N3j6X3Z09zzntuzt7xLYsKw2SMmcjsSSMJfTaTmx7/lvJU&#10;CGWNYur9VzAyo+YVbX5vOr/56xbCvgJGDalkkdMKS5tff5CbXi0mwxOBo65g1k2jyIyv9NnTnPNS&#10;L2Y+Op7ewMeP38jsXvcy86dh5v7PdGZvdEMUhl5xGw+d62HO7VNZ5Cpg88Y87pkzjsJ92hTW/F1y&#10;lvHYr59nUcD6m5z9m9/yyxErefjiT2DMDj5evJdQxkimPTGRUak170NEpDEqysrJ8GWy/K1pLCyu&#10;IyytfI5HvtpKv0Fj8BZbwWXQsDM54dDqvWBCu414vZlEoxGIBoiY0HPYZC4fmUnwuzn85cu1BB1u&#10;vK4IwQhk97mGiaN7sX3xk/xzYylul5tINEJ2n2s43/1//HNtKbhS8RIgGHXTe+TNXDLse156/k02&#10;px3L5ReeS26D242Q6wtQUh4Bk4QetK28/69nWVYO7pRUCAeIuAZwzvgJDE8v5qPXZrCkDLy+PFIr&#10;i/FH8zjhnEmcklf7bTeFwpJ0RhrgQaSluAo451f38vrMR3ns3DBzF1qntkExmWMf4vWHxtL1vdV0&#10;/e2jvP77sXT98BOW4SZjyHgem/koc/58CQO++YCPt8VW25zOOY89zutTT4JFn7CMlcye8S1DfjWd&#10;V//2EL/M/4Q/vr4+4QWsZP7zWxh6y0O8OvM2RgZKrOLShTw2J51fzniUOTNvZPS3zzP724TVAIwq&#10;Kkr3su6zl3j1Kw/9D81mzzvPMyt6BjOffZTXpx5H4T/msShgNc8YPZG3Xr6RobXanEv3oi0UJmz2&#10;qznP8/GQa3j1b4/ywvV5zP/L66wDYAeZYx7i9X/cyjjXV/znm4SVREQaKcNnCzxJRCIRIML6dcup&#10;cEHF7pV89MEs3kjcfSYIpo1i4qV3Mnn8GPKB7es+Yjtb+WjVWoIUcMr4u7jl0smckgP+jfP5aE/N&#10;ut7uP2PyFfcw8cRCPlpbCt5hXHjxndxy8QSGZ7rx7/whdspgXGO2W04k90ruvPwebhxSAJSyflMh&#10;rFzEsnLIHzqZyRffyeQTBuONrGXZylJgI9vLAN8JXH7+JCaefyXnHHcuR2fVenIRaQSFJZGWUrae&#10;1//yABMm3sPDn1YlVHjo6gOcbiCbgtz4PECEwi9e5+7JtzPh3jfZkrAW6VlkuABfFj6Akq18V5FF&#10;7wIPkMaQgbkUFsUCUUL9gN5p1fUAbFjPOtbz9zumMOGmZ1lMGoRqVgOg8BOm3vUAd/9fISOvv4vJ&#10;x6WxdmMh5PewTp3r348h0WIKY09XUGBdjFS7zVgmX30SNZdtlbBuXZiuPazrnzIH9qX3rpJYmIr9&#10;TVzZdE2vXkFEpMW5R17DnRffyS0/n8QlZ93AjaOPIoNyftgQ/0GrtuycPmQA+PpwSBpQVcxOCimp&#10;AnKGcJQPIJPeOTlAMdvjP3ABufmDcQPs3IUf8HYbTj8X4BrAOT+9k4lnHGVtu1rjtpud0wuADG+s&#10;Cz4aYXtpKQC718zgiZcf4Ykv1hIESnavBQYzMD8VypbwzJxpPPbOm6zZHSCiE4lEmkxhSaSFfDxv&#10;HjtPuI05M6cx+aj6r/eptu1dnn4zj5tmPMqcu8cmBI0kcnsxNGNvLLBUsWpNCQX5sUCUUL92c1V1&#10;PQB9+9E/eij/Nf0h5sz4HfdffynnDKxZDYCeZ/DwjIeY8+CtXB0b3GFAnwIoKmEPwLr1rHLlWUEv&#10;gdVmB4VRYN3rTHv8g1jPEUAu/ft72F1cDED5mg1s7pZb/3sUEWlhJeuXsGzVKkqCsYJuOWQAkXCs&#10;q9wmss+8GzcuKwQFy6j5iSoCuElNNmpNLJQEA1aggQDbN27EX5a4daCp203gdgGk0nvEDVx95g1c&#10;feYkJp53MxNPHglkctRZd3LLORM4Z8ix9HaVsn7tK8z9Iv56RKSxFJZEWsiRJ46k7PXpTJh0DzNX&#10;2WvrUHAUZ/dfzcMTpzBh+gfsttfXMoyrJx3B1w/fykXXTeFPRSdx2/h+terHXXEo3z0xhfHXPcJX&#10;qbFkkzOWyVeE+dOk25lw3RQmv7oZTyOuD+py1hXc4HqTq6+6nfH3fkbBVRcwxrae1eY9Jl5zO+Pv&#10;/YCKgf3on1A/csIVnPzNLMZfdzuX/bWYcb8YX6teRKTFVS7ntbmPMPOjtQC4S1bw/oo3ePXDxaxf&#10;v5KFiz6iCOhZkHy0h4qtb/LWypWseH8+q6qALn0ZyBD65bmh6isWfbGRovXvsmhrObgHMDDZTq37&#10;cPqlAcWf8sbqQjav/D/eWPwcMz/8nHhmszRxuwnyDxtANgE2b1iJH/Cv/z/++fYsFm6MwN4l/HPO&#10;NJ5esoXsfidySu8CK5SJSJNpgAdpVfYBHOzs9W17gIckomFChoeU5IPE1am+keX2FSYU8JDSiMBT&#10;WzPXC4QJpXrqH/K7gTZNe38iIk1Ta4CHtEXMXrCYoi5ncst5J+ClnFX/eZa3tpfGeopSye8zjotG&#10;D659SlxsgIfsvMF4S7+nKAKkDeb8s37OEB8Q2sj777zCstJYj5S7gBNG38Apvage4KF34oh7RZ8z&#10;96M3WR8/K7t6W5/XGuChZ1O2G3+NsQEgSr6ew0sr11IRO1R688Zw+ZmjyXXB9s9m8eqawupw5s0Z&#10;zUXnjqHnfnzl0wAP0hkpLEmrsochO3t9uwtLIiJy8IUiRFLc+/SmBMsCeH11/GJkCyLBqgjeNPsW&#10;gFA5/mAq2b4kdclUleInh+yGzs5u6nYTBEtLwZeTcB+pxtU1lcKSdEY6DU9EREQ6liRBCag7KCWR&#10;NCgBpGQ2LdCkNSIo0YztJvDm1B2G6qsTkYYpLImIiIj0OJEfDT+TE/vsx42IRKTDUVgSERERyR3A&#10;qCNPYHivxvc+iUjHp7AkIiIiIiKShMKSiIiIiIhIEgpLIiIiIiIiSSgsiYiIiIiIJKGwJCIiIiIi&#10;koTCkoiIiIiISBIKSyIiIiIiIkkoLImIiIiIiCShsCQiIiIiIpKEwpKIiIiIiEgSCksiIiIiIiJJ&#10;KCyJiIiIiIgkobAkIu2eaZoEQwF7sYiIiMh+cRQVlZs+n8teLnJAmKZpL6rFXp+4HJ9PfLTP1zXF&#10;2xiGgTvVR35XX/V2pf3aVLiBZd99ysbt6zExyUjLZGifYYweOQa3y21vLiIi+6G8MojfX4oTA4fD&#10;0eAE1DsflzifbNmuoXqRlqSeJRFpl1as+4qXFz7Phu3rMLECcUVVOctWLeGFt/9OVbDKvoqIiIhI&#10;k6hnSVqVvefIzl7f3nqW/OUBwhHDXiwtrLzSz6v/+Vt1SEqmX8/BnHb0efZiEZEOzel0kJmWQoqn&#10;5b/bqWdJOiOFJWlV9jBkZ69vT2GpuLSSqmDYXiwHwMr1S1m5bqm9eB8/OeU60lIz7MUiIh2aw+Gg&#10;IDcTt6tlTyBSWJLOqGU/RSKdVCRqKCi1oj1lu+xFSZWWF9uLREQ6PNM0qQzomCTSEhSWRFqAfuVq&#10;Xc5G/r317yIinZV2fyItQ2FJpAW4nA4y0lLsxXKAdM0usBcl1TU7314kItLhuVxO0lN1TBJpCbpm&#10;SVqV/ZokO3t94nLitUfxR/t8XVO8zYG8ZgmgvCpERAM8HHDBUICXFs4iGK773kpD+x3NycPPsBeL&#10;iHRoztiPdy5ny3ct6Zol6YwUlqRV2cOQnb2+vYUlaT3rtq7hXx++gmHsG0779RzAhadPsBeLiMh+&#10;UFiSzkhhSVqVPQzZ2esVlqQ+u/eW8PmqJWzYvo5gKEDXrFyG9B3GMYOPtzcVEZH9pLAknZHCkrQq&#10;exiys9crLImIiLQNCkvSGWmABxERERERkSQUlkRERERERJJQWBIREREREUlCYUlERERERCQJhSUR&#10;EREREZEkFJZERERERESSUFgSERERERFJQmFJREREREQkCYUlERERERGRJBSWREREREREklBYEhER&#10;ERERSUJhSUREREREJAmFJRERERERkSQUlkRERERERJJQWBIREREREUlCYUlERERERCQJhSURERER&#10;EZEkFJZERERERESSUFgSERERERFJQmFJREREREQkCYUlERERERGRJBSWREREREREklBYEhERERER&#10;SUJhSUREREREJAmFJRERERERkSQUlkSarJD5909hwqSaacqbhfZG1UJleykP20sbVvjmdCY8+5W9&#10;OMZ6DX9anlj2FX+Kv6bJDzJtzicUhuPl05lf10uMhikvrSIEUPYBUyZMZW5hwvMvf54J9y+krtVF&#10;REREOiqFJZFmKN+zlwEX/ZanH7Smu8cU2JvEFDL3PnuoaZxQpZ89e+tOWeV77CEsTHmJh9Nv/S2P&#10;3XgaXZc/z01PLyNEmPISP+XRxLYJCt/kVxOfZRmA7zSmzryTcQUJzx/ey549lVaYEhEREelEFJZE&#10;minTl0WXHGvKTAUqlvHYL29l/HW3M/7ye/jTN1UUvvk8c7bDx3+xAlP5ZzP5r8tv5aLrbmX85Of5&#10;qqL2Nje/N50JE27lookPMmdzQvnrDzL+qtuZcN2tTHhqGeWJK9lk+rIoOPwkfnnRMMo376jVIxRa&#10;N49fXn4rF026nfETp/P2tkLm//U9NrOaxyY9zzKW8dh1DzB3W8JKCRp6/SIiIiIdicKSSDOtenMm&#10;j82YyWMz5rGsFL6a8zwfD7mGV//2KC9cn8f8v7xOxblXMKEnnPyLh/jlUSuZPeNbhvxqOq/+7SF+&#10;mf8Jf3x9fcIWVzL/+S0MveUhXp15GyMDJVZx6UIem5POL2c8ypyZNzL62+eZ/W3CajblZXvZs3EZ&#10;s95YTWbvHtTq88oYyH/970O8OuMhJvdfz9wlMO76M+jNICbPuIJRiW330dDrFxEREelYFJZEmqlL&#10;n2GMHDGMkSP60T21hHXrwnTtUUAKkDmwL713ldS+zqdkK99VZNG7wAOkMWRgLoVFsUCUUD+gd1p1&#10;PQAb1rOO9fz9jilMuOlZFpNG3efElTD/Dw9w48NvsnnIJTx14yhSEmpDRV/x9wfuZsKk2j1XjdLQ&#10;6xcRERHpYBSWRJqpYMhJjDn5JMacPJLeqbn07+9hd3ExAOVrNrC5W27tXp3cXgzN2EthCUAVq9aU&#10;UJAfC0QJ9Ws3V1XXA9C3H/2jh/Jf0x9izozfcf/1l3LOwJrVastlwu8eYs6Me5k24SQKPIl1hcyf&#10;/QkF1zzKnBl3cmGPxLpGaOj1i4iIiHQwCksiLWTkhCs4+ZtZjL/udi77azHjfjGe/hQwZFgaix6/&#10;lYc/HcbVk47g64dv5aLrpvCnopO4bXy/hC0MY9wVh/LdE1MYf90jfJUaCyI5Y5l8RZg/TbqdCddN&#10;YfKrm/GkJqzWaAWcfFoBy566nQmT/sTre+LF/TgyZyUPXz6Tj+saBAKAhl6/iIiISMfiKCoqN30+&#10;l71c5IAwTdNeVIu9PnE5Pp/4aJ+va4q3MQwDd6qP/K6+6u22tFAgTEpqrS4dmzChgIeUJgee5q5n&#10;Ew4TcnpIafbHvoVeh4iItCvllUH8/lKcGDgcjgYnoN75uMT5ZMt2DdWLtCT1LIm0sPqDEkBzg0Zz&#10;17Px7E9QouVeh4iIiEgbp7AkIiIiIiKShMKSiIiIiIhIEgpLIiIiIiIiSSgsiYiIiIiIJKGwJCIi&#10;IiIikoTCkoiIiIiISBIKSyIiIiIiIkkoLImIiIiIiCShsCQiIiJyAJmtOIlIy3IUFZWbPp/LXi5y&#10;QJhm/btye33icnw+8dE+X9cUb2MYBu5UH/ldfdXbFRERaWmhSJRI1CQSNexVB5zTAW6XC4/bgcvZ&#10;cr+Ll1cG8ftLcWLgcDganIB65+MS55Mt2zVUL9KSWu4TJCIiItLJhaMG5VVhAqHoQQlKAIZphbWK&#10;QIRgOGqvFpEmUM+StCp7z5Gdvb499Czt2lPOzpK99D0kj4y0FIp2l1EVDAOQkZZCXk4mgWCYnbvL&#10;AHC5nPTKzwFg047d1ds5JD8Ht8vJzpIyAiFr/dycDDLTvJSWVeEvr4pt00teTkajttmzWzYet6vW&#10;NrtmZ+BL9+IvD1BaVllrm8FQhMKSvfuxzSpKy6zXmZ6aQrcumbW26XQ6OLR7l3222SMvixSPu9bf&#10;rktWOlkZqQ1u0+Fw0LvA2ubmwj3V/97JtpnjSyM7M429FQH27LXee5rXQ35XH6FwlB3FfuIO69EV&#10;gC2FezBi2yzIy8JbxzbLKgLsbuQ2t+4sJWpYX6K65/pITfGwa085lYFQbJvpZGemUl4ZpMRfAUCq&#10;10P3rj7CEYPtu0ob2GYWqSnuWtvMzkwjx5dWa5veFDcFuVlEIlG27WrodVrbLC4tp6KqEduMGmwr&#10;qnmdvQu64HA42FZUWv0FMr+rjzSvhxJ/BeWVwVrbrKgKUVxa3iLbzMpIpUtWeq1tpnjc9MjLImqY&#10;bN25p3qbh3bPwel0sn2Xn3DE+pLZrUsm6akp7PZXUFbPNj1uFz27ZRM1DLburHmdvbrn4LJtMy8n&#10;k4y0FPbsrWRvRQAAX7qXrtkZVAZC7NpTe5uGYbCl1ja74HI6GtxmZrqXXNs23S4nh+TnYJommwtr&#10;3nt8H1RYvJdgOFJrm4n7oPg2E/dBTdlmbnYGmen2/VqSfaXTSa/u++6Dku4rk24ztq8MRdgZ36/Z&#10;tmmaEIpE6NczF7fbRSRq4HY1/3fkSNSgMmi9z7Ykxe0iNWX/v+upZ0k6I4UlaVXxL7J1sdcnLieG&#10;nvijfb6uKd6mpcPSph27qagK0Ss/h6zMVHu1iIi0E9GowfLVW+nbM5fcnAx7dYMMw6QiGNnnONZW&#10;pKa4SXE3PwiisCSd1P59akQ6uUPycxjar0BBSUSknXO5nAzp250tO0vZHespbYpQxGizQQkgEIpo&#10;AAiRZlBYEmkGf3kVwXBkv07XEBGRtiUjzcuAQ/PweNz2qgaFYqdDtmXxUzZFpPH0TU+kGbbuLCXQ&#10;Bs9LFxGR/ZOZ7sWX7rUX1ysSbR99NlGjfbxOkbZEYUmkGaKGSbZOvRMR6ZDCkSjrtxXbi+tktpMT&#10;3AyFJZEmU1gSaYa8Zlz8KyIi7YPL6WS33xrdsjHa8rVKtWlgBJGmUlgSaYae3bLtRSIi0kE4nTWj&#10;tolI56awJNIMgdg9dkREpGPqkZdlLxKRTkhhSaQZCkusmyaKiEjHpDMIRASFJREREZF9bd/ltxeJ&#10;SCeksCQiclBEqPT7qdQI9CJt0o7ivfaiAyBKKFBFVRMn3blCpPU4iorKTZ/PZS8XOSAaGjHIXp+4&#10;HJ9PfLTP1zXF2xiGgTvVR35XX/V2RQ6O5Txx53tw2R3ccpS9TkQOti9WbeGYIYfai5MKRaIEQk2/&#10;4WtFcRHbyg17ccNcKfQ4tCtNPZK5nE4yUpt+w9248sogfn8pTgwcDmsQjPomoN75OPtgGvZlu4bq&#10;RVqSwpK0KnsYsrPXKyxJ+xVh3ZvPMWNZeU3R4LFMv3gIrHyNO+ZtoLIsAmle0ofFykWkzVizqYiB&#10;h+Xbi5Nqbljatb2QPSEnaVleGnsb3EhVgPKwg4xu+RzSxLtYKCyJNJ3CkrQqexiys9e31bC0cftu&#10;+vTsai+Wzq54Bf/6zw/sCAJlO/lyQ5DBp4/m+LxYfde+jO6fC3vWs3jtKha9vAqO/xFjjoqVi0i7&#10;tH9hyU2XPnl0s1fWoayoiB2VKCyJtBJdsyQi0iKK+Nezb7Pgm22s27CNdcUw/IIruf3cYxk9KjbF&#10;A1GXfowe1Y/ePi+9ByeUJ1XB9wtf5t6pT3LHoy+z4Pv6Ljpfxeypr/GlrdT/8T+48ekl1Ldm5Tfz&#10;uPXuP3LHq6vsVRYjiL8saC9tlC9ffpLZK+2lcclfczI73v8HD71fZC+uFi7zEzYA1jP7vieZvS5h&#10;nZWvccfLdbw3kSTKKgL2IhHphBSWRERaRAQMyDv5QqbfezPT753ELSfmWiHD78dfYb8iewhX33sz&#10;Vw+zFdtULn2NJ77N5/rbr2XqJT35/oXXeKfO1BPAXxbEfhew7BMvYfp1J5A4EHLY9nJWfLGe/j+5&#10;jekX1XE6YNFiHnp6MTvs5Y0Qrgjit7+oaslfc1JVQfxV9r9j3HYWPP0yC4oA+nHZnddyWf+EdcJB&#10;/PryK02wZvMue5GIdEKuO+/87X1erzKTdA6maeJ0e8lIa+zZ4cmlprhxu3X6qiQq4/uPV7Ct+3DG&#10;Hh47zXP7e9z74GvMe/9L3nl/Ce/tSOO0kT3wQGw0vDLC7lQ89eyCK9d+znsVh3LeqD74sntz0pgj&#10;6Z8KO96cxQNre1jPtfxlbngrxPijYOm7W/hh/WL+9e9PWbCkhF7HDKT7t/O48d0Q448q5Ik732DB&#10;qk94a2sWZx1hnfiz4/1/MOOzCorWfsEKR1+OrlzIvU++xVsfLWHB5xUccUImS2e/x+c7i1j6Q4SR&#10;o3qz5/1/MO2ZD3nng095Z5OX0dXvy7L57Vnc9fdPWLT4OzYGq0jvfxLHZ61i9uMv8ux7n/HWR6tx&#10;DTiS/r5Clr67m15nHUGv+MrLX+aGF7/gh3c/ZN57n7KoJJuThnYjuPZLljKQsT3XMuOhl3j+g2W8&#10;9d43BAcdQ/YXr/Lsij2s+3otnqHd+G7mPH4YcAy9CmPrZG5mfmEu44/qQeV3r9neXz+ydVaP2Owo&#10;3tvoey1FDZNItP7TzJOpLCsnEHWSlpNOY8+oC1VUUB6GlIwMslLstfVzOhykuOvZ4TQgFI4SDAZw&#10;YO5zyl2yiSSn3iXOx9lPq7Mv2zVUL9KSmv+JEenEUr2JXwtFkjBW8dc/L8ffbzT33HsDD14zhOzv&#10;3uPR90tiDVbw1/tn8dcVtvVssk8dz2Upy7nr//2ROx6f18BpeJbhl9zM9Htv4/pDf+BfS+3tvYy5&#10;/uZaA0r0+NFVXDYQBv/sZqb8qIQXXtjN6Mm3Mf3e25h02HfMeDvCWRcNJ6/rcKbcOJoe/sXMXpjJ&#10;1ffdzPT7buC8svf46/KEp/AvZvZHuUyaejPT7x3P8bEvdCvmv82Ok67l8Xtv5vELMlmw4HMqE1ar&#10;rTdX33sz0+87m/5fLWFx4ttw9+a8/76Bx++9mduPj7D06+30+NHZnNU1m7P++yrOqvea/FVJ3t92&#10;eyMRERFQWBJpnsJWuf+GtGtF21lXlc2YcSfQ25dN3tDzOG8wbN6w2d6yfs5cRl95A08/eBNTzu/K&#10;9y+8wAub7I0SZZDXxZob3D+fHVvsQSCV9Hp/wg5QGUzcRneKC3fWblIVpNKXTZ4TIIPB/bPZUZjw&#10;PLXqc8nLsYorqyJsfvsZ7pj6JHe8ug1POFD3dVQ52eQBOA9n8GElrNuSUFfyA/967h/ccf8MZn9f&#10;12l5dWnE+xOBRg8bfmAF2VW0B38zRhcXkZahsCTSDIFQU7+gSaeT5iWdCop3xwtKKC4FT1pq7XYN&#10;WPHqDB79sARwk9d3KP27BKmssvbe4YoKACorE6/FKWHdBmvu+3VF9Di0Z0JdY6SS7q2geI+19P26&#10;neQVdK/dJM1LepmfYgNrAIp1fnoUJDxPmpf0shI2V1H9vgHS09z0Pvta65qu23/C9T8dRY+atWrb&#10;tp11BmD8wPebcumf8L31y3cXw6mTmH73JCYdmZm4ViM04v2JHCRG+W427NhLFQBR/EV+9lQG2bVz&#10;LyF7YxFpFQpLIiIHQvYozhsGS2c/ybS/zePRh5/lX4XZnPWjOgZQqMPwM0bhef85brzvSW699wUW&#10;54zmp4Ohx3FH0XvlAm6d+iRPrE+1emEASGXz209yx31/ZMaWw/np8Y275qLGEC67rCuLH/sjd0z9&#10;IzM2DWXS2T0hvyeDq1bw0FPvsyN7NFePLWf2fU9yx32zWOA7g+sTb6ybPZqrT/Ez+3+f5I6pr7M0&#10;9i1v+Liz6bF4FrdOfZJbH36NRTvr+dEho4R/3f8kt977NutGnsDohLcx+Kh+bJ4/i2mPz+Kv38a3&#10;0ZP+fQO88/SzLCisabuvOt6fiM0XqxK7M1uBUca2khDhYCWFxZUY5X52VVpdSkawih17mjcapYjs&#10;H91nSVqV/T5Kdvb6xOXE+yXFH+3zdU3xNi11n6XSsipyfGn2YunUtvOvh19g6YjLePDc+JfvCjZ/&#10;/D6vLNlMZf5Azjv3DI6uTjXLeeLO9+CyO7glMWjUJVhB2JNR72AQLStCOOjGU99YKEaQsOHF09Tb&#10;tgSDhL3eWgNC1LL8ZW746nBmXVPPH6a5z12tEe9POrUvVm1p9Kl4+3+fJR9sL2VPKH7Mc+B0mBi1&#10;DolOMrvl46vQfZYaqhdpSa122BXpSBSUpE5VFdZQ4X4/fn+E7GGjuf76y7hl/LH098TL/fj9jRwu&#10;O87bmkEJoBFBwtnMsFJfUALweMnOaOB0xeY+d7VGvD+R1mI4yOyaxaEF2bEpi0O6x+fjk48u7ibt&#10;NUSkBahnSVqVvefIzl6vniVpTza/PYuHFvobH4Iy+nH9nRdwfBN/HRaRA6+sIoCvodAes389Sy6y&#10;CzLJslfWoaq0jOKAepZEWovCkrQqexiys9e31bC0cftu+vTsai8WEZFOqLlhqbRwJ0WB+o+LSTk8&#10;dD00NzbiZOMpLIk0XRM/ZiIiIiId35pNRfaiFpeTn0V+Zgper7vxU2oKXXKzmhyURKR51LMkrcre&#10;c2Rnr2+rPUuFxXspyGvsSRMiItLetMYAD61NPUsiTaffJUSaQUFJREREpONTWBJphkCw0Zfwi4hI&#10;O9RDP4qJiMKSSPMUlpTZi0REpAPp2a2pN3QWkY5IYUmkGaLRtn9uuoiINI9hmmwp3GMvFpFOSGFJ&#10;pBmitW+rLiIiHUhFVQh/RcBeXKf2M+CAjl0iTaWwJNIMAw/LtxeJiEgHUVJa0aQbj7eXqORsN6FO&#10;pO1QWBJpprIm/OooIiLtg2mCx+OioAm3mHC72sfXKZdLYUmkqdrHp1ukDSosKWPTjt32YhERaaci&#10;0SgOBxzSLRu3u2n3oGwPgak9vEaRtkafGpFm6t8rj2AowvptxTRwr10REWnjdu0pZ8XaHVRUhexV&#10;jeL1NC1ctTavx6XT8ESawVFUVG76fG37Ay4dh9lAqrDXJy7H5xMf7fN1TfE2hmHgTvWR34TTKxpS&#10;FQyT5vVQXhlk995KXE4n3hQXeTmZhCNRinaXV7c9JN8airawZC/RqPW68nIy8Ka42bO3ksqAdf8m&#10;X4aXrIxUKqpClJZVAVRvMxI12JkwdHnPblk4HI5Gb7MyEGLPXmubKR4X3brUvc2dJWVEogYAuTnp&#10;pKZ4am8z3UtWZvJtRqNGrSHWe3TLwmnfZnY6qV4PpWVV1V9QMtNTyM5MoyoYZre/stY2DcNkR/He&#10;mm3mZeF01t5m1+x00rwe/OVVlFfWvU2P20l+V1+d2yzaU044bI16mGybGWkp5PjSCATDlNi3aZrs&#10;2FWzzYI8Hy6nk117ygnFt5mVTlqqB395gPLKYO1thsKUlFrbdLscdM/NwjRNttfaZhYup6P2NmOv&#10;c29FgLIK+zYjlJRWQOxUnIKk29z3dXbJSic9Nfk2g6EIxfZtAtuL/DXbzPXhcjkpLq0gGIrEtplG&#10;emoKZRUB9sa2mZbqoWtWeu1tOh3VN4DelrDN7rk+3HVuM8je2CmyaV43XbMzCIUj7NpjbdPpdFTf&#10;P2f7Ln/1Dx3xbZaUVhCIbTM7M5XMdC9llUH2lte3TeiRZ322E7eZ39WHx13XNgPsLbfee6rXTW52&#10;Rq39hdMBPWJDV9feZiYet4sSfwWBoLXNrMxUfOleyiuD+GOvMzXFTW5O7W06HDXDYe8o9mNYHxm6&#10;dckgxeOuvc0ML76M1Frb9Ka4ycvJqLW/aGibu/0VVNleZ0UgRGlsf5FsmyTsK3cU78WIDaiT1yUD&#10;r32bsdeZuA9qaJuFxXurB+mJ7yvXby0mFIlySLdsfBmp1es0VSgSJRBqe6Olul1O0r1ue3GTlVcG&#10;8ftLcWLgcDganIgNflHXfFzifLJlu4bqRVqSepZE9lOa1wOxg5Hb5YwFNKvO4XDsE9oADKOBslhx&#10;7dBX3bRWefygkWybpq3tPmXVLevappGwrlVWe/2E54qVGbaAW73NeBkJryf2PIntkq0b/7KUWGaa&#10;Znz12uvHtpH490j+PmMFDtv6sW0mvncz2TaT/D3rfO/xv2dCWfxVJf49qrdpNvxvFP+fJLGsZv2a&#10;ZSP+7dXWJs6+7r5ldW8zscyM/Rs57OXVf7uEv2fseRL/HjUfmob/nsm2mfT/kfi6+7wnS/J/z33b&#10;mY39f2mfz2Hd2yTh37i6KMlrt5fXlDWwfvz9JLRL/HvWfu/x9RO2Gf9w2T8ftr9H/O/emG3G10/8&#10;f7G6rI73mVge/6PU2mZ1m+TrJy1L3GbMYT26MrhP9/0KSgApbhdpXnf1n68t8LRQUBLprNSzJK3K&#10;fhC0s9fbD3r2R/t8XVO8zYHoWRIREUlkmCahcJRItHZIbS0OhwO300GKx4XL2XLJTT1L0hkpLEmr&#10;sochO3u9wpKIiLRnpmn1LramA3VtksKSdEY6DU9ERETkAHE4rPDSmpOItByFJRERERERkSQUlkRE&#10;RERERJJQWBIREREREUlCYUlERERERCQJhSUREREREZEkFJZERERERESSUFgSERERERFJQmFJRERE&#10;REQkCYUlERERERGRJBSWREREREREklBYEhERERERSUJhSUREREREJAmFJRERERERkSQUlkRERERE&#10;RJJQWBIREREREUlCYUlERERERCQJR1FRuenzuezlIgeEaZr2olrs9YnL8fnER/t8XVO8jWEYuFN9&#10;5Hf1VW+3pdR67Y7EGhERkVZgO8Q6HC17MCqvDOL3l+LEwOFwNDgRew11zcfZX6d92a6hepGWpLAk&#10;rcoehuzs9YnLiaEn/mifr2uKt2npsFT9+mz7bYe9QEREpBWYiYkp8Te8FggYCkvSGSksSauyhyE7&#10;e33icmLoiT/a5+ua4m1aIixVv6bYvjoejOyvvZr26SIicqDUceghFiqqw1P80LUfQUNhSTojhSVp&#10;VXUGihh7feJyYuiJP9rn65ribfYnLNV6bQ4rJMXLthVtYd32Hyjas5NgKFDTLqbWL30iIiItINlZ&#10;DE6Hky5ZXTmsoC9D+gyrLnfEg9N+hCaFJemMFJakVdUKHEnY6xOXE0NP/NE+X9cUb9PcsFT9Omwh&#10;yV9RyqLP32Ht1jW1VxARETnIcjK7cMpRYxjUe2hNYTxnmE0PHQpL0hlpNDyRBpimaYUkhwPMmuUd&#10;xdt44a2/KyiJiEibVFq+h/kfzWPZd5/WDknWL381PwSKSJ0UlkTqUR2UEnqTTExCoRALPvkXFYFy&#10;+yoiIiJtygfL32PNplXVp4SbpqnAJNJICksidYgfQOxByTRMPl7xAaVle2xriIiItE0ffrUI06h9&#10;arsCk0jDFJZE6pNwEIlfGGuYUb75Ybm9pYiISJtVWrab1Zu/q3UNrgKTSMMUlkTqEjv9joSgZJoG&#10;m3duIhwJ2VuLiIi0aRsLN2CaZq1R8RSSROqnsCSSRPzXtlrXLFlDB+Ev1+l3IiLS/pTu3W2N8BAb&#10;rCh+DVOD9wsU6cQUlkRs4gGp+qBh1twnyTAMQupVEhGRdsgwDIxYSDKxnYKn0bhFklJYEkmi+kZ/&#10;8YOISa0LY0VERNojM3bPQRJOMSd+3FNgEtmHwpJIfWK9Son/odAkIiLtUPVxDMA0rSleFx/MSKfi&#10;idSisCSSoNapCIkjBVUfO6oPMyIiIu1L9Wnl8WOZdW1uzZK6lkTsFJZEYhJ/Tas1X/2fETt1QXFJ&#10;RETaJyscUevoZg9J6l0SqaGwJGJTa1SghOOHdcaCqYOIiIi0W6ZpxCbrt799+pL2KRDp3BSWRBIl&#10;HCSs0+9qhlhFJ+FJJ5KdW0C2vbDNKyA/114mIrXUOq3crD4Vr3pAIxGpxVFUVG76fC57ucgB0dCO&#10;2F6f7NS4xEf7fF1TvI1hGLhTfeR39VVvN86MHSyq768UX8e0Tr2LGFGMaJTlq5fxyYqP7KuLtL7h&#10;P+faw/ISCgL4d67go2WfU5RQ2mRH38DkoQVQtIjH3llsr2112SMncGGvHCDA9u+e5a318ZrR/OT8&#10;4eSGtvDpOxsZeMHPGJheyqr3nuSNHbW3ISJQ0LUHF54+AafTicvpxuFwWBMOHM7Y9bmOWI+TY98u&#10;pvLKIH5/KU6MmnXrmcDaTl3zcfbnsi/bNVQv0pLUsyRSh3hgsubjx4/6w55Iq8rMIzcnj1xfDtmZ&#10;OWRn96LfoHO5/Nwz969XqGgr20sL2bxzq73G5nyuveIe7rz4SkbZq1pMDqMOGWC9z5xe9Os9rFad&#10;Vd6FTLayfVchJUUb2NRqQak13r9IyzETjmOmadY64y7xmCciNVx33vnb+7xeZSbpHEzTxOn2kpHm&#10;tVdZYr+oVT8mHFgM63w8CndvZ8vOzbXXEzkYDh3FyV3TKdnwv8x4azFLNno5fEAvfJmppHzzOWuB&#10;/EHncs4xZ3LiwCF0T9nLrl2lBAHIYciR4zh71MkM7erEyDqSEw4fTveU79nsPpS+LoOKykLW7yoF&#10;3zBOOfZsxhx5MiMPO5Qso5DNpQWMOu4IDsvNIsWMYGT5cG/pwqCTTmREjzwy8o7njFFHkLHmO8q6&#10;n8Apx5/Jj44YxcC8bIzSjRSHoPfQcznl8OF0T89k6NHncXx+iBVbbX1ivrH8aGQP0ssKKUrJpEuK&#10;h7JVK2M9ZwM5akQP0qOlbPy2CAqycUTK8G/ZSOrQcznl8MPJNlMZeOxPOP3ww6D0e6oOPZefHncm&#10;x/bthnPXWgpj95hO/nfqw6jjxnD0ITlEPIdz6nHnckK/Apz+NRRW9Uny/jdSRA69h45h7FFncmL/&#10;w8l1F7O+pLz2exI5SDLTfAzpMwyn04nT6QR7LxDJe37iQuEowWAAB+Y+vUjJpvh26pqPsz+Xfdmu&#10;oXqRlqSwJJ1KQ2GpegccC0vWKEE1v8YZpkFh8Xa2FCksSRsQC0tVez5k+VYglM/gof3JdlVS9M3n&#10;hE6YxCXDB5CbnkKKtys9DjmSwXkhlm3YyvDTJvHjw3vi86aSkTOIAd3z6Z5bQFroQ5ZnnMtP+veh&#10;q7OIpeu7ceG4nzA8PwevYZCS04s+hx1Bj4pisgccSfcUJzjT8flSqFjpoN9pR9K7a1/6dc/Dlwp7&#10;dxdw/I9Opl9WOimedLrk9mFg38MIf/cNmSN/xqhDe9Kr5+F0z8wkJbyVpetr92ZlH3MGp3RNp2LX&#10;+2x1DKR7ZgrOiiWs2oMtLIXod/KJDMhLp+qbz3GO/BmjDs2nW/ch9OmSRXpmPv0KjmBA3wF0T0sn&#10;I7Mn/XpmsXX1GrLr/DtlcsrJJzIgpzuH9R5Aj8x0MjJ70K/3YYS/q6T3KPv7/5Lc0ydx/sA+dElP&#10;ISUjj0MOOZLBGYUs37q71vsSORgy03wM7TcMh8MZC0bOmnAT62dKFmbiFJakM1JKEknCfjqCadbc&#10;vE+n4klbk91jEteeP4lrf3oKvVOAqlK2cQIn9s7DHdnKktcf5LE5c1hTCRk9hvMjxjCiRyZQypoP&#10;rLr1Abd9szGHkJ0GVK5l4buP8cQHi1ixehnLSz9n7r9WUAIQ2sjiF2exML6Ko5Q1i5/kkedn8A2F&#10;/LBhJUuWPMhjLz7Iir2At4B+Q2qeIbJ7CbOfn8YT7y6pKQQghxO75QEBSnYu57s9pUAmh/Q7wdau&#10;Lqmw5y0e+af13vHlEFz1JI+8voSiCODrQb96/04xKW5Kvn6yZjveAvoNSvL+feczvGcmxLf1+mK2&#10;R9zk9htTsy2Rg8x+fEu8Ma2I7EthSaQBJibxH7F0TJG2yJ0eu3YpMxWqtrJs6RxWkEdGCuAq4Njz&#10;7mLypT+nXxrgyKH7kAy8biBUyvatAGvZXhGwbzbme7aXRiB9AOf85B4mnzSKnr40vLHT15IKlbJ9&#10;YykA2/0BXOkFDD/mLiZPuIfhWfbG4C99N/mAFD3G0DsLiAagy88Y4YwQBLy5Q2hsXApULQfWEowA&#10;RAhUlUJZGQEDcLhJrffvFN9KOf7vShO2U8fRs1cXMoFI6UY+KgPKFlFSad+WSFtRezAjEUku2e5e&#10;RIidiifSDpSsm8Yjry2hKAqkppIaTais2sjiz+bz1mfzeevT/+ONT+bzaZJxG1JddfUsreWtN2bw&#10;0pLFrNi0EX80ldyeJzDmmMSBFuo2fNSZjOqZB3tX8OnSV1hSVFco21fv/r2sgSpcOfTuN4whh+bh&#10;BXAX0H+4vfV+auTfqV6G9eBOyYgNsJGD2wEQIWJdKCbSNtQKRzrYidRHYUk6lead59ycdURaWdm7&#10;fLS1FBx5DDlyDNmsZPteIL0XA3NTwXMoRx81jnOOGkXPslhdSh9OPH8C558+iaNy6whLh/6MiZff&#10;zCXD8ijdtpzlO5MMVuDMpOeoY+lnLwdy0zKtIc13fE+Rsy/9clLtTerQhxG5OUCE7Sum8cjz1vTS&#10;plLATX6P0fYVmqm+v5O9bR3i73/1D+wMAVlDOH/UsZxwws/p5wOqCllTPdy5iIi0JwpLIk3gqBkk&#10;T6TNWf/RMjaHwJ03krH9N/LWl0vYXO6m56BzOX/UsfRMDVC04VOWsJG3Pl7E+vIAruwBHJ4TYNPu&#10;Onp8tixi+bZSIpmDOeWknzG2Tw6R8rUs+2IlsJgVO8rBncfAQScyvId9ZVi+YS3+aCo9h0/gwuMH&#10;4wrW8Tx2PY6ipw+IFLL565rizWsL8QPurodzSmL7Zqvv79QQ+/tfwluffU5RKJWeg87llAEFeEOF&#10;LF86hxX2VUUOkupT7/bzaNa8Hx9F2h/dlFZaVUPnRdvra9/rqPa51WYzbkprmiYub2adN6V1OKxz&#10;uBPvQ2FNBlEjSjQa5cs1y1iy4uDfqFOk0XIHMCStnFVbC6uLsrsfxYjeGWxbtpj1wCnn3MUJeRE2&#10;f/EIL62qtXZMDr0PK4Dd37O5sT0u1XLofVgegU1rk1+b1FYk+Ts1V3b3wXSnkDU7rWu3RNqC7l17&#10;8LMfXYzb5cbpdOF0OHE6nODAeoyFoPjx0C7xprROZ037uqbE+mTzcfbnsi/bNVQv0pIUlqRVxYNL&#10;Xez1icuJoSf+aJ+va0pso7AkksOoM2/gR91TIRohYoLb7Yaqtbw/dw7L7M1FpENQWBJpOp2GJyLS&#10;6ZSy7N1ZvLFiOetLSvGXF7J+9bu89I6CkoiISCKFJemQEn+9EpFkSln19RvMfWcGz7zxLHOXLWnG&#10;6XUiIiIdm8KSdCgKSSIiIm2DjsfSESgsiYiIiMgBpeAk7ZXCkrRrrb3zNdFdl0REpP2qHmBBRzOR&#10;RlFYkk6n6QGr/hH8REREOpOmH0dF2i+FJZG61JGRXE6PvUhERKTNc7lit4qpFXbqONiJCCgsSUeS&#10;7JeuZGVN5cCBaVrHE4cDsjOy7U1ERETavJzMHOu4qHwk0mgKS9LhNScwJV0nNtJer/xDSfGk2GtF&#10;RETatJ55hyYc32I3ntUosiL1UlgSSWDafm5z4LAGdYhfEGs6wOlg8GHDarUTERFpy7r4cul7SH8w&#10;rIGK7AHJfvwTEYvCkohNXacoOB0O62BiwrFDjqNLVq69iYiISJt07JDjcDqc4LCOc6aZMLprwjGv&#10;OaHJod4p6cAUlqTdqG9HXF9dXGPaJEpsH89PTofTmpwuTj3qdHzpvlrriIiItDXHHXEyvQv6Vh/D&#10;4qfeNT0W7av2sbJpx1mR9kBhSTqVpu/IzeoBHuKn5DmdTlxOJ3nZ3TjnxHH06dnPvpKIiMhB1yUr&#10;lzHHnsnwfiNwOZ2xgGTGepSsqBS/31LTj4/J17GX2ZdF2htHUVG56fPFhpIUOcBMs/7fsZLVJ5bF&#10;503TrDWfWFbXFG/j8mbSrUtm9Tbj4m2s0xNMTGLrmdZJCYZhYJoGUTNK1IgSiUQwjCihSIjiPTvZ&#10;XLgJf0Up4WjYGj0v/pudSe072e77FkVERBon2fGkusyBy+kkIzWTgrye9OnRjxR3Ci6XG5fLhdvl&#10;xulw4XRYwcl6BIfD+ucqiBgAAArSSURBVO08HqYwk4ec8sogfn8pLoc1OERdU3xb9uVkj/b5ZMt2&#10;DdWLtCSFJWlV8UBSl2T1iWWJoSf+aJ+va4q3aSgs4agJOKZRE5pM08A0TaJG1HqMRokYEYxohFA0&#10;QjQSIUoEI2piGFEMw7COXw4wEoOTiIjI/ohnhdgtLZw4ICEAOZ1OPJ4UPE43Tpcbt9MKSw4cuNxu&#10;HDhwxnqaiJ1iTjwsJfxwaBcPS+7YeUmJgcg+JdbH55M92ueTLds1VC/SkhSWpFVVB5J62NskLieG&#10;nvijfb6uKd6mrrBEfLuO+Cl3JqYRWy8WmIx4UIo9WmEpSjRqYBCxHo0opokVrhK260g4CImIiOyP&#10;6sBggsNp/cpnhR6H1YvkdONyOXE4rXmnM37NrRWSHLFw5bAOejiwgk38eJXMgQhLyZ4rWVmihupF&#10;WpLCkrSqxoQFe5vE5cTQE3+0z9dXZjYQlkgSbAzTqC63JgPDMDDM2BS1HqNGBMM0MQ2rffV6sVMa&#10;qudFRET2Q/w6o3jIiS84HU4cgMPlxOV04XI4wenAiROXKx6YYkEpFo5IDB9W5qozjJRXBtm714/L&#10;YR3L7AEpcUqst8/HlxMf7eX1aUwbkZaisCStKh5A6mNvk7icGILij/b5ZMuJU1PCUq2gE1s2TcMK&#10;RfHQZBgYGNYpe6ZR0wtlGlirmzVDtDr2fX8iIiKNFQ8KZuwUvHjPEPFT63DgdFg3m3U6rNBUc9qd&#10;E6fTAbGg5HDEepZi2zVjgxrVpaXCUvzRPp9sOZnGtBFpKQpL0qoaExTsbRKXE4OQ/TE+2Zftdc6U&#10;jAbDUvzXteqy6uuW4pN1ip1pWiHJiF3PZBg1YammH8kKS9XHn0b8DURERJKKB4VYWLIOL9ZMPJAk&#10;nm5Xc2+l2Gl4tQKLwzqFL36MqqdXiXrCktNZc81T4pRYFp9PfLTPJ1tOpjFtRFqKwpK0qnhgqY+9&#10;TeJyYhiyPyYGotrBpmlhidj6jvipeAkDPcTrIB6MwEwISKZZ0xtVPZ9k2yIiIs2RLCjU9C5ZgzVY&#10;bRw4nfFrkuIj31nL1duwXatEHduPSwxL8RCUOGELTInL8fnER/t8suVkGtNGpKUoLEmrakxQsLdJ&#10;XI7PJ3u0zyebaGRYAqtfyEGy0/HivUpWaLI/R+xVxNrW7qWKvwawDlIiIiKNYjt8JgsMiT08xEKU&#10;FVbigzokBJh4wDJjx6MGepWIhaWysr04Maq3lzihsCQdkMKStKpaYaEeie2Szdf3mGxKrGt0WLIH&#10;nerAZAWi2s+dEJTiz+mg+lolew9TfF0REZHG2ickmGCdlhe71shhXXFktasJKdapd7HlxOucYgEp&#10;fnzbZ/s2DYWlxDBU13zio30+2XIyjWkj0lIUlqRVNTYkJLarb752YNk3LCUra1JYiu2Uq7dlC0zW&#10;Yvx5DKqjUbwyvh37jr2RfwcREZFqSY4l8eBgxo5AiSHJeogFmVhAam5QopFhqea56w5Jic9lf177&#10;cjKNaSPSUhSWpFUlhp362NvZQ5G9zD6fbDk+NTYsUR10rINL9Tbjp+fFDjCJj7HjD6ZpWhfeJnm7&#10;ie9BRESkqexhIX68scqt2FQdTGLHq1rXKsW20ZSghC0s1TWoQ2IgSpxP9ljffH0a206kJSgsSatq&#10;bFCwt0tcTgxC9sf4ZF9OnJoSlqgjMMVTUbwuPtyddeBJmE+gXbuIiLQU+9HU4UgY1Y59Q1J8Pt62&#10;qUGJhLCUbIAHEgKSPRQlliWW1zdfn8a2E2kJjk2b9pr5+R57ucgBkRh66mNvl7icGIbsj/b5ZGUO&#10;T3qTwhIJzxHfQVe/nlhoqi6L3UcpdniIrR3rfRIREWlB8fBjsY40jlhoqj5e2e6d5GhmUKKBsJQs&#10;GNnn45KV2evq05g2Ii1FYUlaVWLoqY+9XeJyYvip6zFZSIpPzQlL2AJS/MDz/9s5Y926qiCKnmcb&#10;xS4IDQWiQi7zBTR0iPwBBTQRBQ2iAQqoKPgRCkRFkQoKxDekShe5pEGCQLAgVsylcI51vLVnzrn2&#10;u+/FzlrS1czsmffsSFHsJSe58Hmei1IjSYO/XgAAgKtQBWIqz/8dk3z5WVVJOju6lHD0ZKmVIBUi&#10;rdq7OWL0DmAdIEuwcUYEwt04KWp3Kkdt3z6XlaXK+cdtpOlC7uDPdQAAWDfJl50iAtXeXlY2jv85&#10;sbJUjCCpHGnV3s2OkRuAdYIswVZIxeI5ehNJklbtNSt7B1eSpZZWnCoX/1rEGfprAQAAWAdOHtqf&#10;ILW42zlEsjRHkrS2uKyltwdYAmQJtkZPIHTfkyStKknn895B2b+1/t/zTpwAAAA2Sv1StJBYHP/9&#10;pOyd/Ud4oTC1uzbTfYvOSm8PsBTIEmwNlSFF95ks1V7lqO3r89909geu7t1t+7jXRHmbjfYRIzcA&#10;AHC9GZGBnnSoqOhO82zWrO13mp8sRTe1d1V7Nyu9PcBSIEuwVTIR0F0kGSonKizRHGW9x71GM/18&#10;2hpluovo7QEA4MVl9Jt+vXOi4WrWX/ZxH8Pt3a2r2rtZ6e0BlgJZgq2SfeOvOycbbe9qfbJZd73H&#10;3Ufv134+bd9mbq5EOQAA3DycEGgWiYfmNXOze7Ibt9Ms+zwqUe9mpbcHWApkCbZKJgNu1xMPJyk1&#10;c7N7be9xt9nHdlV7NztGbgAA4MWn982/2zvZcDXr9cl2une3bp/VSm9uyXYAS4MswVbJvvl3u0g2&#10;VEYigbnsnO2ij1P7SpYpUQ4AADcbJwaaqYBktT46R5nu3I1meptV7bOsku0AlgZZgq3SkwLdR7MK&#10;iOaatY+7012WuffPqvZuVnp7AAC4fvQkwO2ddLia9W52ud5kc+1dzfosq2Q7gKVBlmCr9CTA7SPp&#10;UCmJREb7Novykdm9f/uemrm5EuUAAHCzicRAcxWSrGrvZs2iXmfXV1w2Miu9PcCSIEuwVUakQG+i&#10;WWvtI5HR3r0uusl6V7PezY6RGwAAuD70JCDaOwnRzAlMzXrzyGtc72rWZ1lLbw+wJKuHD/+YDg/3&#10;NQfYCCMC4G4i8VBJ6QmN5vpe0V57zTTXTHsl2wEAwM3GyYFmTkCymvV6H+1G+vb1vd7NjpEbgKVY&#10;3b//+3T37oHmABthVArcnROPKNO9Zq7XOeuzmvVZpozcAADA9WBUANxdJB8qLZHQRH2l5tGdviaq&#10;We/miNE7gCVYff3N4+nLL25pDrAR5giA3kYCorKS1V4/eu9q1ru5EuUAAPDyEAlCJB8qKiO1PhXd&#10;uT7LKi4bmSNG7wDWzenpVFaffvZkuvfhs3LnDn8VDzbPHDHQ22h2gpLVXq/3c2rWZ1lLbw8AANeX&#10;ERFwN05O2n6k9l4X9SM1692cMecWYJ389MvTsvrogz+n1w+n8tXne2V/f1dvABZljgi420hEMmlp&#10;ay/Tj+nuXc16N7dkOwAAeHmIJCGSkExYoqqZ7qMsq1mfZRFzbgHWxdHR0/Ltd6uyuvf+4+mVV3fK&#10;G2+dlk8+3i2v3eZ/xoPNMkcO9DaanahEme6jrEVzrdq7OcpaensAALgZjAiB3kRCkslLlrnqMldH&#10;+yyLmHMLsA4ePfq3fP/DbvntaDqTpVJK2Tso5fabq/LO26flvXf3y84OvzFhM8wRAncbCYrrtdZe&#10;816tuDzq3VyJcgAAACcLmjk5cZnOWXWZq6N9lkXMuQW4KsfHz8qPP5+UBw/2yl+/TuX0pJT/AUe3&#10;/S+XUEZQAAAAAElFTkSuQmCCUEsDBBQABgAIAAAAIQC8OHlk4gAAAAwBAAAPAAAAZHJzL2Rvd25y&#10;ZXYueG1sTI/BasMwEETvhf6D2EBvjay0aoxjOYTQ9hQKSQqlN8Xa2CaWZCzFdv6+21N7HGaYeZOv&#10;J9uyAfvQeKdAzBNg6EpvGlcp+Dy+PabAQtTO6NY7VHDDAOvi/i7XmfGj2+NwiBWjEhcyraCOscs4&#10;D2WNVoe579CRd/a91ZFkX3HT65HKbcsXSfLCrW4cLdS6w22N5eVwtQreRz1unsTrsLuct7fvo/z4&#10;2glU6mE2bVbAIk7xLwy/+IQOBTGd/NWZwFrSMqEvUYFcpEtglEjFswR2IkukSwm8yPn/E8U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QG3ZmGAwAAPwgAAA4A&#10;AAAAAAAAAAAAAAAAOgIAAGRycy9lMm9Eb2MueG1sUEsBAi0ACgAAAAAAAAAhAItAIATuCgEA7goB&#10;ABQAAAAAAAAAAAAAAAAA7AUAAGRycy9tZWRpYS9pbWFnZTEucG5nUEsBAi0AFAAGAAgAAAAhALw4&#10;eWTiAAAADAEAAA8AAAAAAAAAAAAAAAAADBEBAGRycy9kb3ducmV2LnhtbFBLAQItABQABgAIAAAA&#10;IQCqJg6+vAAAACEBAAAZAAAAAAAAAAAAAAAAABsSAQBkcnMvX3JlbHMvZTJvRG9jLnhtbC5yZWxz&#10;UEsFBgAAAAAGAAYAfAEAAA4TAQAAAA==&#10;">
                <ns10:shape id="Imagen 1" ns11:spid="_x0000_s1052" type="#_x0000_t75" style="position:absolute;width:42195;height:40005;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2JwyQAAAOMAAAAPAAAAZHJzL2Rvd25yZXYueG1sRE/PT8Iw&#10;FL6b+D80z8SbdIBb2KQQYoIQPYEePD7X5zpZX2dbYPjX24OJxy/f7/lysJ04kQ+tYwXjUQaCuHa6&#10;5UbB2+v6bgYiRGSNnWNScKEAy8X11Rwr7c68o9M+NiKFcKhQgYmxr6QMtSGLYeR64sR9Om8xJugb&#10;qT2eU7jt5CTLCmmx5dRgsKdHQ/Vhf7QKZt/WlGY3uCLPn979xn38fD2/KHV7M6weQEQa4r/4z73V&#10;CibjaZnfF1mZRqdP6Q/IxS8AAAD//wMAUEsBAi0AFAAGAAgAAAAhANvh9svuAAAAhQEAABMAAAAA&#10;AAAAAAAAAAAAAAAAAFtDb250ZW50X1R5cGVzXS54bWxQSwECLQAUAAYACAAAACEAWvQsW78AAAAV&#10;AQAACwAAAAAAAAAAAAAAAAAfAQAAX3JlbHMvLnJlbHNQSwECLQAUAAYACAAAACEACOdicMkAAADj&#10;AAAADwAAAAAAAAAAAAAAAAAHAgAAZHJzL2Rvd25yZXYueG1sUEsFBgAAAAADAAMAtwAAAP0CAAAA&#10;AA==&#10;">
                  <ns10:imagedata ns7:id="rId25" ns11:title="" cropbottom="1064f" cropleft="1001f" cropright="1145f"/>
                </ns10:shape>
                <ns10:shape id="_x0000_s1053" type="#_x0000_t202" style="position:absolute;top:39166;width:42195;height:266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2fyQAAAOMAAAAPAAAAZHJzL2Rvd25yZXYueG1sRE9PS8Mw&#10;FL8LfofwBC/i0mocWpeNMRR0l2HdxdujeWuqzUtJ0q1+eyMIHt/v/1usJteLI4XYedZQzgoQxI03&#10;Hbca9u/P1/cgYkI22HsmDd8UYbU8P1tgZfyJ3+hYp1bkEI4VarApDZWUsbHkMM78QJy5gw8OUz5D&#10;K03AUw53vbwpirl02HFusDjQxlLzVY9Ow0597OzVeHjartVteN2Pm/lnW2t9eTGtH0EkmtK/+M/9&#10;YvL84k6pslQPJfz+lAGQyx8AAAD//wMAUEsBAi0AFAAGAAgAAAAhANvh9svuAAAAhQEAABMAAAAA&#10;AAAAAAAAAAAAAAAAAFtDb250ZW50X1R5cGVzXS54bWxQSwECLQAUAAYACAAAACEAWvQsW78AAAAV&#10;AQAACwAAAAAAAAAAAAAAAAAfAQAAX3JlbHMvLnJlbHNQSwECLQAUAAYACAAAACEAx68dn8kAAADj&#10;AAAADwAAAAAAAAAAAAAAAAAHAgAAZHJzL2Rvd25yZXYueG1sUEsFBgAAAAADAAMAtwAAAP0CAAAA&#10;AA==&#10;" stroked="f">
                  <ns10:textbox style="mso-fit-shape-to-text:t" inset="0,0,0,0">
                    <w:txbxContent>
                      <w:p ns2:paraId="7893AEA4" ns2:textId="42F80C77" w:rsidR="00E64AFA" w:rsidRPr="00651C47" w:rsidRDefault="00E64AFA" w:rsidP="00E64AFA">
                        <w:pPr>
                          <w:pStyle w:val="Caption"/>
                        </w:pPr>
                        <w:r>
                          <w:t>Ilustración 14 Prototipo de la ventana de Registro de Alimentos</w:t>
                        </w:r>
                      </w:p>
                    </w:txbxContent>
                  </ns10:textbox>
                </ns10:shape>
                <ns12:wrap type="tight"/>
              </ns10:group>
            </w:pict>
          </ns1:Fallback>
        </ns1:AlternateContent>
      </w:r>
      <w:r w:rsidR="004C1227">
        <w:rPr>
          <w:lang w:val="es-MX"/>
        </w:rPr>
        <w:br w:type="page"/>
      </w:r>
    </w:p>
    <w:p ns2:paraId="255DFD70" ns2:textId="383AC005" w:rsidR="004C1227" w:rsidRDefault="001655FE">
      <w:pPr>
        <w:rPr>
          <w:lang w:val="es-MX"/>
        </w:rPr>
      </w:pPr>
      <w:r>
        <w:rPr>
          <w:noProof/>
          <w:lang w:val="es-MX"/>
        </w:rPr>
        <w:lastRenderedPageBreak/>
        <ns1:AlternateContent>
          <ns1:Choice Requires="wpg">
            <w:drawing>
              <ns3:anchor distT="0" distB="0" distL="114300" distR="114300" simplePos="0" relativeHeight="251658257" behindDoc="0" locked="0" layoutInCell="1" allowOverlap="1" ns4:anchorId="44F2B1E3" ns4:editId="7E33D80F">
                <ns3:simplePos x="0" y="0"/>
                <ns3:positionH relativeFrom="column">
                  <ns3:posOffset>1039091</ns3:posOffset>
                </ns3:positionH>
                <ns3:positionV relativeFrom="paragraph">
                  <ns3:posOffset>58</ns3:posOffset>
                </ns3:positionV>
                <ns3:extent cx="4606290" cy="4003675"/>
                <ns3:effectExtent l="0" t="0" r="3810" b="0"/>
                <ns3:wrapTight wrapText="bothSides">
                  <ns3:wrapPolygon edited="0">
                    <ns3:start x="0" y="0"/>
                    <ns3:lineTo x="0" y="21480"/>
                    <ns3:lineTo x="21529" y="21480"/>
                    <ns3:lineTo x="21529" y="0"/>
                    <ns3:lineTo x="0" y="0"/>
                  </ns3:wrapPolygon>
                </ns3:wrapTight>
                <ns3:docPr id="716590691" name="Grupo 15"/>
                <ns3:cNvGraphicFramePr/>
                <ns5:graphic>
                  <ns5:graphicData uri="http://schemas.microsoft.com/office/word/2010/wordprocessingGroup">
                    <ns13:wgp>
                      <ns13:cNvGrpSpPr/>
                      <ns13:grpSpPr>
                        <ns5:xfrm>
                          <ns5:off x="0" y="0"/>
                          <ns5:ext cx="4606290" cy="4003675"/>
                          <ns5:chOff x="0" y="0"/>
                          <ns5:chExt cx="4792980" cy="4251960"/>
                        </ns5:xfrm>
                      </ns13:grpSpPr>
                      <ns6:pic>
                        <ns6:nvPicPr>
                          <ns6:cNvPr id="187918075" name="Imagen 1"/>
                          <ns6:cNvPicPr>
                            <ns5:picLocks noChangeAspect="1"/>
                          </ns6:cNvPicPr>
                        </ns6:nvPicPr>
                        <ns6:blipFill>
                          <ns5:blip ns7:embed="rId26">
                            <ns5:extLst>
                              <ns5:ext uri="{28A0092B-C50C-407E-A947-70E740481C1C}">
                                <ns8:useLocalDpi val="0"/>
                              </ns5:ext>
                            </ns5:extLst>
                          </ns5:blip>
                          <ns5:stretch>
                            <ns5:fillRect/>
                          </ns5:stretch>
                        </ns6:blipFill>
                        <ns6:spPr>
                          <ns5:xfrm>
                            <ns5:off x="0" y="0"/>
                            <ns5:ext cx="4792980" cy="3924935"/>
                          </ns5:xfrm>
                          <ns5:prstGeom prst="rect">
                            <ns5:avLst/>
                          </ns5:prstGeom>
                        </ns6:spPr>
                      </ns6:pic>
                      <ns9:wsp>
                        <ns9:cNvPr id="1808235168" name="Cuadro de texto 1"/>
                        <ns9:cNvSpPr txBox="1"/>
                        <ns9:spPr>
                          <ns5:xfrm>
                            <ns5:off x="0" y="3985260"/>
                            <ns5:ext cx="4792980" cy="266700"/>
                          </ns5:xfrm>
                          <ns5:prstGeom prst="rect">
                            <ns5:avLst/>
                          </ns5:prstGeom>
                          <ns5:solidFill>
                            <ns5:prstClr val="white"/>
                          </ns5:solidFill>
                          <ns5:ln>
                            <ns5:noFill/>
                          </ns5:ln>
                        </ns9:spPr>
                        <ns9:txbx>
                          <w:txbxContent>
                            <w:p ns2:paraId="08A5820D" ns2:textId="221EE73D" w:rsidR="001655FE" w:rsidRPr="00E94B27" w:rsidRDefault="001655FE" w:rsidP="001655FE">
                              <w:pPr>
                                <w:pStyle w:val="Caption"/>
                              </w:pPr>
                              <w:r>
                                <w:t>Ilustración 15 Prototipo de la ventana de Historial y Evolución nutricional de la aplicación</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13:wgp>
                  </ns5:graphicData>
                </ns5:graphic>
                <ns4:sizeRelH relativeFrom="margin">
                  <ns4:pctWidth>0</ns4:pctWidth>
                </ns4:sizeRelH>
                <ns4:sizeRelV relativeFrom="margin">
                  <ns4:pctHeight>0</ns4:pctHeight>
                </ns4:sizeRelV>
              </ns3:anchor>
            </w:drawing>
          </ns1:Choice>
          <ns1:Fallback>
            <w:pict>
              <ns10:group ns2:anchorId="44F2B1E3" id="Grupo 15" ns11:spid="_x0000_s1054" style="position:absolute;margin-left:81.8pt;margin-top:0;width:362.7pt;height:315.25pt;z-index:251658257;mso-position-horizontal-relative:text;mso-position-vertical-relative:text;mso-width-relative:margin;mso-height-relative:margin" coordsize="47929,42519"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Ev7IXwMAAOAHAAAOAAAAZHJzL2Uyb0RvYy54bWycVV1v2yAUfZ+0/4D8&#10;vtpx2jSxmk5ZulaVqi1aN+2ZYByj2cAAx+l+/Q7YTpNm2tdDnAtcLueeey5cvd3VFdlyY4WS82h0&#10;lkSES6ZyITfz6Mvn2zfTiFhHZU4rJfk8euI2env9+tVVqzOeqlJVOTcEQaTNWj2PSud0FseWlbym&#10;9kxpLrFYKFNTh6HZxLmhLaLXVZwmySRulcm1UYxbi9mbbjG6DvGLgjP3sSgsd6SaR8DmwteE79p/&#10;4+srmm0M1aVgPQz6HyhqKiQO3Ye6oY6SxoiTULVgRllVuDOm6lgVhWA85IBsRsmLbO6ManTIZZO1&#10;G72nCdS+4Om/w7IP2zujH/XKgIlWb8BFGPlcdoWp/T9Qkl2g7GlPGd85wjB5Pkkm6QzMMqydJ8l4&#10;cnnRkcpKMH+yj5Xvh52Xs3Q2HXamF6PZJJQjHg6Oj+BowTL8eg5gnXDwZ61gl2sMj/og9V/FqKn5&#10;1ug3KJemTqxFJdxTkB4K40HJ7UqwlekGoHNliMjRCtPL2WiagA0iaQ3l39d0wyUZeXb8Pu/abaQ+&#10;sQfFvlki1bKkcsMXVkO6iOK942P3MDw6dV0JfSuqyhfL231+kPkLmfyCok6CN4o1NZeu6ynDK6Sq&#10;pC2FthExGa/XHDmZ+zwAopl1hjtW+gMLHPwJYD3Qg4WA8hmYT8FCZX+tq0N1jGfp+WwcdLVXB0gz&#10;1t1xVRNvABwwoCQ0o9sH26MZXHoOOwABGfB4vePSsQNdGJ0Q9k999VhSzQHBhz0UQjJNxxejCW7C&#10;TgnLhuZGkZwThzZSnST6Tb4Tidu9U+itwLWf/y1x49n0Iu1ah2b7tjykL51MLpPj3vpH9lBXVYl8&#10;0JindVkZsqW4VdtSOB5k+sKrkr4aUvldnTj8DLp6SMhbbrfedf1y7mP4qbXKn0CCUSgqrger2a3A&#10;gQ/UuhU1uJ0xiRfHfcSnqFQ7j1RvRaRU5sev5r0/iovViLS47eeR/d5QfxVU9xJlR0g3GGYw1oMh&#10;m3qpkOoooAkmNhhXDWZhVP0VD9HCn4IlKhnOmkduMJeue3PwkDG+WASn7kZ5kI8a99AoSNcT+3n3&#10;lRrdi9oL5IMahHWi7c63o3nROFWIIPxnFnu+IfJghWcE1tE7dTgOXs8P8/VPAAAA//8DAFBLAwQK&#10;AAAAAAAAACEAJRhGIbhsAQC4bAEAFAAAAGRycy9tZWRpYS9pbWFnZTEucG5niVBORw0KGgoAAAAN&#10;SUhEUgAAA3QAAALUCAYAAABD+3DhAAAAAXNSR0IArs4c6QAAAARnQU1BAACxjwv8YQUAAAAJcEhZ&#10;cwAADsMAAA7DAcdvqGQAAP+lSURBVHhe7N13eJRV2sDh3/Rk0nsPvYfepAiiKLAoKhZEXbHBirqy&#10;rg2/FRu64qprhxVsKIqoICBIEUV6CSWQQEIglIQUQnoyk0z//phJMhkSCBCQwHNf13By3nPeMjMh&#10;M897mqKswuiw2KGsCny0EBbgjRDNRWVVJSqVCo1a41kkhBBCCCHEJcvhShUo3HLOnxT1/IxCAQ5X&#10;PYWCqiozJ8ptKC12qDBBsI9SgjkhhBBCCCGE+NM5wzj3fx2O2vDO4XDgpdMSH6JDabKCXqPAX69z&#10;O4AQzYPD7W6GEEIIIYQQzVNNO5zbT3Upav6p/VmhUKI0WR2EBnjVrS2EEEIIIYQQ4s/hFtU5GzBc&#10;G9xa6Zw/O1D6eylrawshhBBCCCGE+FO5d690jrBz65Xm3lQHKAN8tLWFQgghhBBCCCEuuOqQrL4h&#10;RJ7dLmtDu9qWORQKQIFSpZQWOiGEEEIIIYS42OoGdXXDOM9tnvmaLpe1W4QQQgghhBBCXApqu1q6&#10;t89Vt+fVBnYKh7ODphDNkrHKiFqllnXohBBCiCZmsVrIKcjmRHEuZlOVZ7G4Qjmny/chNiyWsKAI&#10;1Gq1Z5VLmt1ux2QxYTKbsNgsOBwOlEolGqUGnU6LVqNDqbi4bV7VwZhzPTr3LbW5+teqcwV6EtCJ&#10;5kwCOiGEEKJpORwOjp04yq7UbZwsycfusHtWEQKA1tFt6NPpKkICwjyLLjlV5iqKKso4UWGgoNJE&#10;SZUZg8WMzQFqhQJfrZZgbx2h3lrCff0I8Q24qMHquQR11SSgE82aBHRCCCFE03E4HBzLO0Li/i0U&#10;lOR7FgtxivjIlvTtPJDwoAjPorNislhRKECjUqFQ1B1Ldj5sNhsFZSVklpSSWVZGpdkCKHA4HFis&#10;Vhx2Byq1GqVSgdJ13iBvL2L99MQFhxDg44tKqfI87AXR+KCubpkEdKJZk4BOCCGEaDpV5irW7lzN&#10;kZwMzyIhGtS741V0a9sdb53es6jRLkRAZ7KYyC4q4uDJAkqrTDhcE0OWV1Swb3sihrzjhIf6U6nQ&#10;EBAZS0zrNvjofVzndxDp70vbkBDCA4IuSmude1BWX+BWzTPwU7388ssv16khRDNisVpQKpSoVBfn&#10;zokQQghxuXI4HGSdOMbh7INUmoyexUI0SIGS8KAIfL19PYsazWa3owBUSmWTBHRmi5msogIOnTxJ&#10;hdmMElAqHOQeP87ybxaQsmUbhfmFWM0mAnVKju5LpTA3l8DgQHz9nK1yBrMZk82KVqnAW6u9aC11&#10;1ZwB26mvhftWB8gsl0IIIYQQwqnCWIHZYsbhcM6ILg95NOZRYSzFbDG5FsP+89ntdk6UlZBVVIzZ&#10;YkWrUKBTKqgsr2Dbus0cPXiE8nIDxSWlHDqczeHDxwnxVmPKOcq+jX9QkpeNymFHrYASg4Gs4kJK&#10;DBXY7DbPUzWp6kCtNlirbYtriAJQer7wkpe85CUveclLXvKSv/LyDocDu8OOw/Vw3vt3PiQv+dPl&#10;7Q47DrvjtL9fFzNfXFFKXmkRJqsJtQrUSjsaFeRmZ5OddZyqSiN2ux2zyYKh3EDLIG8eGncjL099&#10;lDh/LwqPZ2GzmFArlKiUSgoqjOSUFFJpNtV7vguRdw/qnOW1oZ5n/SYfQ1dmKOVEUR5Wq8WzqFFU&#10;KhXB/qGEBl76s+WIP5+xyohKqUKr0XoWCSGEEOIs2O129h5KIungDiqM5Z7FQjTI3zeAoT2GEx/Z&#10;4py7S5rMrjF06vMbQ2e2mDleXEBOYSFVrnhE4QqCli3/lQ1r1lFeWIDdbMEB+Os1PPKXPowedQ0B&#10;kTGsXreDjFIzLbr3JDAktGZ/X52OFiFhhAcEXtS5GzwDtdqxddUcKOz22nBaoXDO+HIueUNlBRv2&#10;/MHBzNR6y882Hx0Wy+Duw4gIjqy3XPKSVygUGCoNNQFdfeVNmbdYrOzbn45/gB+xMZHotNrT1j+f&#10;vNlsITXtEH7+vsTGRKLVaE5b/3LPGwyVHDiYQVhYCFGR4ahdA6YrDEZ+/X0DdgcMGdiH0JDgeveX&#10;vOQlL3nJnzlfHdDtObiDcmPZKeWSl3xDeT+9P0N7Dic+siVKpfKU8sbkqwM6rabu5CMN1W8oX1Je&#10;yuGTuZQbq7BaraBQoFBAaVkZCxb8RMrOJMzlFdhtNtRKBd1ighjUKY6uHVsS2yKGXYdPkF5ipX3f&#10;qwiPjnYe3xUuRQb40SoyBm+tV4PnvxB5u0fePcpTKBRN00JnqKxg4drvKKko9iw6LwqFgrFDxxET&#10;HudZJAQ0YQvddz8uY/Hy1fx13C0Mv3ZwTbD2zQ9L2bx1B3ffeQshwQG89d5soiMjefj+O2kZH+t5&#10;GHAN6j1yJJNyg5FWLeIIDPDzrHJGBw8d5Y3/zjzjucxmM598MZ+kPft44L5xXNWnB2r12Q3YrT7G&#10;jz+toLiktGa7VqPh8UfuZ+yYG/D3O7dBzvW9rudiS+Iu3p/5JQP69+KeO8bUBG47k1L4cfEvXD/s&#10;aq4e2AeN5uLdMRNCiMuN3W5nz6Hd7EnfQXll41voWkW1oXfHfoQEhDm/bLrY7TYOZqWxO33nKd8R&#10;QwJCuSphMC0iW6FWOb/Am0xV7Dywnf1HkjE28aQs7eLa0zamA5knjpJx/CBVlstzoXTP19XhcFBU&#10;VsjOtG2EBobTqWWXmpkoTeYq0o7tI+ngLjrEd6J7u141ZVablZTDSew+sLNOcN8Qf58ArnEFdO6/&#10;A2ejqVro8otOklmYR5mxsia4LKuoYMuWHWz+YyMnj+dgM5tRKaBVsA8tg3wICwuka5t4QsMC2JJ6&#10;jAKlL/2GDycqLsYVOzkABQHevrQKj8Jf73te13g+6gvcVC+99NLL1ZHguaa/7VhFdn5mTXNmU6UA&#10;J4ry6NauZ73nlVRSs8WMUqlE6ZoRybO8sWlyygEOHMygW5eOtGkVj8rVArRv30Eyj2eT0Lk93RI6&#10;MeLaqxk2pD/BQYH1HsfhWtPku4U/s2Hjdlq1jCUiPLTeeqdLgwL9ueHaqxk6uB8hwUHgdsfGPbVY&#10;rexKSiEnN59ePboQExWJSuX841Vf/fpSm93Ojt3JGI2VPHjfOMbd/heGDRnAiOFD6NmtEyFBQSiV&#10;ilP2a0za0OvqWe9MaXRkOKNvGEbfXt3w8/PD2X/fQWVlFX16dqVTh7bodLpT9pNUUkkllbTxKUBe&#10;QS55RbmYzFWnfC/zTDUqNaGBEYQHRaBSqdmQtJa1O1axM20bifu34O3ljVqlIb84D2Oloc7+3lpv&#10;4iLisVitrN62nF+3LWfnge1UVJUTFhSBTuON3W4jNDCMkIAQfL19CfYPJiIomnbxHdHrfDCaDFgs&#10;ZkICQuncqivxkS2xWW1UmSoJ9A0kIiSKmLBYWsW0JTwwnNCgCGxWKxWVFahVatrGtqd9XEd0Wh0V&#10;xgoCfQMJD4okLjyemLA4TOZKKquMeOu8iQiOIiwonFbRbfH19kGn8aJjy87EhMVjtpioNBnx0nrR&#10;NrYDnVol4KPzxWgy4OftR3hwBGaLGS+tF5Eh0Xh76fHx9iU0IJTo0FjaxLZHCUQGR9GhRSe8dd5U&#10;VFZgs1mJDY8noW0PAnwCMVQZUCoURIXGEOATQNuY9nXOj8NxyuualXeMqNAYvHTe6LQ6NCoNu9N3&#10;sCN1G2qVmrjIFjgc4K3T4+Plw660RFZtW87mPevIzDvaqN8DBaDVaGkV1QZ/n4BTfq8am9rsDhw4&#10;UKucczZ6ljcmNVvMlFcZqag0gMKOyWSioKiYpL372LZpO7lHM3GYzXirIdZPR7/YIAa2j+Xa6wbi&#10;660lqkVL/COiMGm9CYmKwkfvjUqhQOEAlUKBSqFAr9Whc8146Xn+6tRut5N6KIedKRmoNSp89DpU&#10;ruAyv6iMLUkHKa+ows/XC63GGXjXd5zGpjXLFihcUebZpuXGMn5LXAXVUWoTp5UmI2FB4QT7h7g2&#10;138dkl6ZqdVqRalU1tzd8yxvbJqy/yBp6Rl0T+hE61bxaFxrjaTsP0hmVjbdunRErVbx0Sdfk5Sc&#10;SnxcNA4cfLNgCW+8M4svv/mRrJw8wkNDWb5yLYuWriIl9SA7d6cQER5MdGQ4W7bt4j/vzeHDWV+S&#10;uHMPoaHBhIeFkn+ygHc+/Iyk5DRWrv6DP9ZvRalU8s33S0lKTiM+LhqlUsn3i1Yw451ZfDr3O44c&#10;yyIqMhx/f192Ju0j70Q+vbonEBcThVKpxGK1Mm/BEr745kcC/HyJjgrHbDbz2dc/MP/HpYSGBBMR&#10;FoJSqcRms7Fzdwon8k9yzeD+DOjXm/ZtW9G6ZRw+Pnrm//Bzvcf5YfEvhIcF4+3lxQ+LVzLj7Vl8&#10;Pu97ck+cJD42Gn8/P1JSa19Xu93OG+/M5HjOCVrGx2C32/l49jyWr/yd2JhIggL92bRlB/95bzYf&#10;/u9Ltu/YQ1hYCOGhIRw+epw3351FXn4hLeOjsdnt/PDTSmZ/9i0//byKgsJi4mKi8ff3Y+nyX/n6&#10;u5/IOHKMr75dyMefzsNgqCQuNgpfH+edR8/3X1JJJZVUUueXwxNFeeQVZWO2mnEVNJgG+QfTq2Nf&#10;gvycY4riI1vSIroVHVt2pkOLLoQEhFJlNpFbmE2lqbLO/novH+Ii4tFqdGSdOEqZqxXI19uPnh36&#10;0D6+A+FBkXRp3RW1SkNESBTd2/WiVXRrIoIjaRXdGrVKTWhgOP27DKJFREsiQ6JpFd0ak7mK+MiW&#10;9O50Fa1j2uGn98fX2xcfL1989b54aXUktO5O29j2hASG0jq6Ld46b2LC4+nRvg+to9ui99KTc/I4&#10;5ZXlRIZE0b/LILq27UlUcDR+PgF0atWFqNAYokJiaB3TBpVKTcdWCSS07kawfwgto1rj5+NPTEQ8&#10;7eM6UlxWSKBvMP0TBhLoG0hUaAzd2vaiZWQrokJjaBPTjvjIlkSHxhATHo+h0kD7+I707TKA0IAw&#10;WkS2IjI4Cp1GS5fW3ejWthfRYbHER8YT7B9KYVkBFZUVp7yuFquFqNCYmgWzvXXenCw5ybG8wxgq&#10;KwgPjECr1aJVa9Dr9JwsPcnJkhNYbNZT3u/TpV5aL1pGtSHQLwiFwnkT2Fnc+NRqs6NQKOosW3C2&#10;qdlixlhppMpiwmaz4nDYyc7JJXHbTo6lH8RWWYnDYcPLYaNdsDedowIJ1muxmqooOFmCl483Vr0f&#10;XuHRBAYHo1GrUeAM5JQKBQoUeOu06HXeqFXqU87vnlaazWSfKCYrtwhfvRd+Pl4UFJezM+UIJaUG&#10;WsSEEhrkX9Mo4bn/mVKFW3re69AdO3GUQ1lpnpubVIBPIHERLTw3C+Fch055/uvQpew/QNLefWg0&#10;GoyVVRzNzCLjyDF2JiVTVFRCzx4J+Pv6svq3DThwkNCpPT8v/52Vv63juqGDuKpfL9as3Uh5hZGu&#10;ndtTVl6BTqtlzF+G079PDzZt28VHs78iOCiQa64ewP4Dh9iwOZG42Ch89HpW/7aBPzZsRq1W06lD&#10;O2Jjoti8bRcOHHTu0I7Fy35l2Yo19Ondnf59erJu0zZOnCigVYs4Dh0+Sl7eSXr2qA3oVCoV5eUV&#10;/L5+K34+vrRr25LCohIWLFpOaHAQVw/oQ2BgAIAroEvm+PE82rZpQUCAP1VVJsxmM1qNBqOxssHj&#10;dE/oxLff/8zyFb/Rr18P2rZpyZrfN5Gdm0fbVvEcz84lNf0Q3RM6odd78/v6rQQHBdC1cwfUKjW/&#10;rt1IYVExvbp3ISl5Px/8b26d12hr4i5axMWiANb8sZngoADatIxn7rc/NXjOI8eOs2rNeo7n5tGt&#10;ayeMxkrWbdxGWEgwLVvGoZVumUIIUa/qgC63MAez1Tmb3+novfREh8WiUqhQKdWoVGosNgteGi98&#10;vHxQqzQYKstdAV3dLpR6Lz1x4S2IDo0loXV3rkoYRNu49hw/mUWFoZzosDiiQqIoqyhhV3oiXhov&#10;QvxDSD6UxP4jKfjpA9B7+RDsH4JGrWX9nt85nH2I0KBw9N4+6LReaDVadh9IZP3u37BarQT4BpJ2&#10;bD97DyWRW5hNRvZBisuL8fcNxGa3oVKp0Gl17D6QyKY9f1BcXgSAn08AseHxlFWUsCZxBV4aHX56&#10;Pw5mpnGiOJcA3yD0XnqC/IIwmavYeyiJlIw9ZBw/gL/enyC/YLJOZKJWqYgOi6XKXAkKBRq1hsTU&#10;LRSWnMTPN4DUw8mcKM7D19sPjUZNeFAkBmMFB7JSMZmrCPQPxmy14OvtS2lFMX/s+hW7w05IYBjZ&#10;+VmUGoprXtcAnwBnYBndhkCfQI6fzMLusOOn9+dkcT75xfkolM7WPpVCCSgI9A2iRVQrurftRedW&#10;CRSVFlJmKKnzvjVEp/WiVWQbAvycPZjOhTOgO7916CxWM4YqAyZLJSaTiW3bd7NsyUoOpeynqqIC&#10;s9mM2WylwmQl1EdNx6ggIkP9sJpNlGXn42Wz4dWyLfqIaNf8BaBSgEIBSgUoleCt1eHj7VPTmNCQ&#10;AD893l5a8ovKOJ5XhLHKwsGjuZRXVNI7oRWtYsPPephMQ857Hbpznc3ybFjtrrsEQlxAxioT33y/&#10;hGenzeDJqa/z5NTXWbR0FcUlp/4xM5nMFBQVo9PqaN+2JbeMHs6CLz/i2SmTGNC/F3GxUURFhNGz&#10;e2f8/X1J3LWXiPBQ7r/3Nh6ecCf/ePQBNGoVKfvSKS1zjlMYNLAvLzz3d/720HhioyNqzqXTaZn8&#10;0N0smPsRzzzxMDeOuIZ2rVty4uTJmn3r07lDW1rERZNx7BgFhcWkHczAXGWmW0JnwkJrJw+pdjTz&#10;OM+9+CbDb7qXa/4yngceeZptO/fQoV3reo+T0LkjlZVV7Es9wNWD+zFh/K38Y/L93HHLKLJz8jh8&#10;NBNLI/8+VBiMbE1MIjYmkocm3MnE+8fx6r/+yeOTJtCqRQxKZe2fqszjOWc8p4+vnnvuvJlHHrib&#10;Jx65n9iYKHLy86msdN0hFkII0aRsNisZOQc5nH2Q7JNZHMw6QEl5EXaH3bNqHQWlJ/lx7XzeX/Am&#10;36z8nOz8TGdrk7EcBw6KyotqWvcsNgsnS/IpqSjCbKlCq9Wh1WgxW02YLCZMVhN2uwOdSotKocJm&#10;s1JUVkilue7f/siQSAYkXM1Ng2+jX+eBBLi6CeJ6HvXt43A4MFlN2OzOnkF+en96duhLz/Z98dP7&#10;Y6gycDj7EA6Hg0HdhvKXgTfTq0M//Hz86xzHncNhp8JYQZWpErvNht3hwGG3g8OBUqFErVQRHRZD&#10;/86DaBvbAZ1Gh1qtRqFUYLKaMFmqsNtsNS017jQqHQG+geBwsDdjN7sOJFJWUTtOHsDHyxcvnRdW&#10;uw27w4bJamL/kRTWJ/3Opj3rKCwrqFO/uVCplBQVFrF+w2Z279hNm1bxdO7ZHZ3eBwfO4NXhcGC1&#10;2rCYKtE4zAToVcS0jyG4b0+8IqPRaDSolQrUSgUqV6pWKlC7WuoaKz46lJ6dWqLRqEhOP0ZpubHJ&#10;gzmabB06BzUPh/1C5GvPWe/5JS/588w7HBAY4MeMl59h54al7Nu+in3bV/F/Tz1GVGR1cOWcAQwH&#10;+PrqGTN6ODqdlieff52+19zK36b8iy3bd2I2W5y/u65xXsXFZeTnFxIaHEyAvx8KhYKoiDAC/P2p&#10;rKrCarHicDhQosT5i++8HofDgcPuPMae5FSefP41+l5zC8NG380vq9ZiMplr/r9ULzzp/vwCgwLo&#10;0rE9+ScKSD94mJ27kwkI9KNtm3i8vJyzM9XUd0Cb1vHMeu819mz+hX3bV7H4uzkMvqo3ISFBJHTq&#10;QP6JAg4ePMyuPfvw8/OhZYsYCopKqKysIiIsBB8fPUqlkvj4aBRKBUZjJVarzXUO53XaHc7Xr1r1&#10;9ZeWOl8jf18//Hx9AGjbOp4B/XoSHhaKQqFwvp52B9m5J2vOqdd7o1Kpas5pMBix2ZxfHlRKJQ4c&#10;ztZbBdit9pqymvM38PsgeclLXvJXar763/q/j3nk6+wPGqUahUJJqaGUMmMZdtf4Hqhnf/fzuz7v&#10;qstaR7fFz8cfY5XR2a0xNBaNWotO602LyFbEhbVA7+VDZaURg9GAt05PZFAkEUGReGm1GEwGtxbG&#10;2s8fhVKBWq0mNCAML60Xuw4ksjl5A0XlhTWf79X71L1eR51ZBs1WM6WGUv7Y9RsrtixlX8YeSstL&#10;8NLpycw7ym+JK8kpOE5IQBh6rQ9atZaokBjCgiKcs3JTO2sizk+3U94Pi8WCyWoityCHRX8sYM32&#10;FRzMPEBJWRE2W/Vna+0lOzw+X0uNJaxJXMn3a+axLWUTZRW1N6eVSiVxES3o1rYHfnp/ThTmUm4s&#10;B4eDckMph7MPcijrAMbKirrvt/v755n3CNw9n8/FyisUSuxWG5UGIwqHg2FDB9C1RyeMFRVYTK5u&#10;xEoFUS1iCYmJwabUUF5Sgc0Ofh26YYtog12tQ4kDpat1Tq0AJQ5UStCqVc6Ztqkb1DV0PbiCuh4d&#10;WxAfFUL/7m1pFRuOyjVOsL7655JXekb055J3/So6v1Qqan41a/PBrWnfqhNtwgPqLz9D3vN8kpd8&#10;7QaP7Bnqnzbv4JQDKly/3+DA4XDLO6Bblw58PvNNNqxawJuvPkdRcTFfzf+JjMOZNXUUCgV+/j4E&#10;BPhhMBgxuf6YFJeUUVZegUPhcLbhO89wyh8IFJCfX8DcbxfhpdPx5az/sH7V94wZfT06nQ6q//85&#10;nNfo/nxUSiX9+/ZArVGzdUcSe5MP0LZNS6Iiw2sP76pffYxTXl5XX/ZePbpgx8HmxN3s259Op47t&#10;iIuNIiIsBI1GQ4XBiMXibI3LPVFApbEKhWsiFecfetfLW/0yAzaHDbvDjt1hx9dXT0CAH0ZjJVVV&#10;zg9hg9FISWkZJrMZh2vBWxQKwkICa85ptTqD4epzKqv/QLrOWfP8HM538bTvv+QlL3nJS971iUC9&#10;38dOybv+uFdUVWBzWGkT047eHfrSu0Nf+nTsh6/el8KSAmcLm+f+LqEBYdx+7d38Y/xU/nbrE9w8&#10;9A46tOhEcVkRKRl7MFuq6NSiEyEBodgddjq27MzgnsPw8fbj4PED7M3YTUlFCf0TBjOo21Bsdhup&#10;R1ModQtgHDgoM5Ritpjp2b4PESHRKFUqenfqx9U9hhLiH4qyns9f92tVKKo/WxwcP5GJyVzJ0F7X&#10;ctPVY2kR3Rqz1YRSqaBLm+4M7zeKyJBo8ovzyMhOx1BVQZ/O/ekQ3wm1UuMMLt1ff7fPq2qlFSVk&#10;5R3Dz8efO669mxv6jybQNxCz1YzNbnMGha7Pflzvn4PawLD6eO7vF66ukQO6Xs3Iq24kIiiK1KP7&#10;SDu2n6rqMY7VPN+vM+VRuL2rpz6fi5XXqDVotBq0GjVtWsQSGhRIUUExZaXlmM1mbDYb3npvuvbv&#10;S/ebbkXfoSsmL1+8WrZHF98epbcPaoUCrRLUCgcahQO10oFWBRoF6FRKdBrtKUN9Grqeai1iwrh+&#10;UDfatohEXc8snuebP+8xdCeL88nIPui5ua6ut/PXrj1p36oPXUPNHDqaja7tGEa28yE3O5cz9dKO&#10;Co2hRVRrz81CNNkYuuR9B0hNP0SPrp1p0zoetWtSlOR9BziaeZxuXToR4O/Hxi078Pbyok2bFsz+&#10;fD4Ll6wgNiaK2JgokvcdQKlU0rtHV45lHufY8Rxat4ojPjaGE/mFbNiSiE6rxcfHm59X/s6xrGxG&#10;XjeE6MhwNm3dibeXF716JhAUGEBZWQXrN23H28uLtm1akJSSirdOR/8+PcjLL+CX1WtxOBz069OD&#10;rOM55Obl08ttDF01Ly8tKakHWbt+Cyjg5tHD6dC2TZ07QzabjR27kjlw6DBarZbSsjIOH83kaGYW&#10;CoUCXx8f/Pz0pB7IYOv23VRVmfjLDdfQsUMbdDodyfsOkJS8n/CwUEpKy1m0ZCUBAb6MuG4I+QWF&#10;Na9rbGwUO3clczDjCCHBgaSlHWbthi1oNRqGDr4Km83O+s3bUSqU+Pjo+fq7n/j8q++JCA9Bq9Wx&#10;eetOoiLD6NMjgcNHshp1zjat4ykuLmXD5kSiIsPontAJH9fEKEIIIepyOBzkFeWSV+A2KcppeOu8&#10;iYtoQXRYLF5a7zpfMg1VBjbvXUd6VhqWeo5VaTKSnpnK9v2b2Zqyka0pG9mRto20Y/vYc3AXB7PS&#10;yC3MZv+RZFKP7iPAN4hA3wDW7vyV1duWszs9kZMlJygpL+LAsX0cyjrA3kO72HVgJyXlRRzPzyQ5&#10;I6lmuYTSihL2H0kmMXUraUf3se9wMoePp7N9/1a2pmzg4PEDHMxKq7NPtTJDKalHUzh0/ACVJqMr&#10;7zrnwV3sTE0kpyCLw9kHST+WyqHj6WxL2UxGdjr5xXnsP5LM9n2b2Z2eyK4D2znkca4TxXkkZySR&#10;U3Cc4yezan7OPplFSsYeDh0/wNZ9m9l3ZC95hTl1ruVY3hH2HNxVc83Vr2tKxh7KDHW7WGafzGJn&#10;2na2pmxk275N7DqwnawTxzBbTGSfzGLPwV3kFBxv9HAJdzqtjlZuk6Kci6YYQ6dUKjGZq6isrCDA&#10;zwerzUL6ocMcPHiE8rIylEol7RI60713d1rERBDXpi2tu3QhLCYavHywK5zr/qoUyjoToSgdzp81&#10;Wi8CfIPQua1Ddyk47zF0jVJaURO0+UQOYVTPUdzSszOtIloS5VFViObA38+Xv9xwDSWlZTw4+Tlu&#10;uuNhcvLyue2WkXTq0IYe3TpRXFLK/738NitWr+MvNwxl5PChfPvDEm67+1F+WbWWO2/5C4MG9EF7&#10;hrXZIsNDuWbgVSTtTWXMuEn8++2PcNgd+PqeOTDx9fGhT4+u+Pn60L5da1rExqDxWLCz2on8Qj75&#10;7Fv+OfV1/vHsdJ6a+jpr12+lsqoKXx8fEjp1QIGCjh3a0KZVPFqNhpDgQB6ecCeREWH838v/4b6J&#10;/8RoNHLvuFto16ZlnRbH6KhwRt1wDQZDJc9Ne5OtO3fTMj6WwAA/lEoFY8eMYOTwofyweDl3/PUx&#10;flm1lpv/cj29e3arc83BwUGNPqcQQogLp6iskG37NrFpzzp2pG5jZ9r2msfeg86Ws4uluLyI4vIi&#10;bPbGBSM2u5WC0pNUmc99vbv6zllRWU5eYc55HdddU1znlUaj0RIRFk6Arw/xUeEEB/ijcDhbEdt1&#10;as/422/krhuuYUiPrnRu147IDj3wDovDVwXeKueyCdUToCiqJ0NRKVApQa0692DzQjrvhcX3H05m&#10;1bZlnps9tOGG0WPp4u/8Uma1WVErDaRtmMmKbM+6p+rVsS9Dew733Hx5sBgpM1pArcffR2bfO1uG&#10;SgNqlfq8FxY/Vw6HA4PRiEKhxEunO6VPtCeT2YzZbMHLS1ezNEJjneu+v63dxOy533HjiOu45abr&#10;a8aoNaWzfR1Op7HPsynPKYQQwrmweFL6Lnanb2/UYtJCVAvwDWRYrxtoEdXqnAOeKtfC4tp6uiSe&#10;DZvNRnF5AYayQrBbWLZmHd/MX0z+iUJG3nELNw6/mq6tWxDgG4jDYcNaWY7NakJhtaLUelFld2C2&#10;WgG7qzOpc/iIRuuFj18ovnp/VGeY4fJiO+9vQM5+s2eSweotm8hydc9Vq9RQVUGZrnYmv/OW9D8e&#10;fmYCD8/4mdw6BTksmzGBh5+ZwJykOgXnZNfndY9lydnLtsQt7M1x3Z3J+5lp9V6Hh7L9LPt4Cg//&#10;32T++doT/PPlh3n4pTdZlla3eVxc2qq7JProvRsVUOi0Wvx8fU4bqDTkbPc9WVDES6+/x/Mvv4Wv&#10;j54eXTvWrMPW1M72dTidxj7PpjynEEKIWo37bidErUvpd0alUqFVe6PR6DAYTeTknaTSWEWnrp2I&#10;jAgnIyeftCNHqSgvARyovfQo1TocNhsqlRpvvQ9atRolStQoUaFAo1KiVDkn5rnUgjncZ7m8kKl/&#10;p7uZeP0Q4ryhqryAorIKqnTR9Ot/HxOv7ot/A/s1h/Tk7m+Z8/3/+H53fr3l9aaGncz+zwwWHy3B&#10;oYmiW7chdA1Tg3E/P336HN+mNbCfpJKeRWp32GkRF8PEB+7m/556lM6d2lGtvvqSSiqppJJKqlKq&#10;UCpVp2yXVNLTpUqcXRE9t/9ZqZ+PHzrvADKycjlZUIzNbqdV29b4B/hgNpvYfyybo7m5GCrKsNts&#10;qL180PgFYSktRmExo1KqUAHYHSjsDhwKLX5+IWg1unrP92enNbNcnk/qPtvNKWnUX7i1awt8LZls&#10;WvVvZi6bzZfLP2Dm8qXsKLTiG3sNY3rWzn5ZX4rb7D8NpijcVzeoW+5w1nA/TlnmBn76+jO+mvc5&#10;P208RpnDrb69hKxNC5n79Wd8NW8ey3bnYHWVo3CeR4GC0j0/snhfCQ4HlO5byNyv15Dlul7nSfaz&#10;+vvPmfv116w+4Gx5UygUZP76LduqFDjCbuO112bwxF8fYsqznzF9WAugkt9WrqGs+vrLM9mw2Hmd&#10;cxcsZddJ55p8CkUpe5d+xlfzFrI3v4DtSz5n7vpjzusvO8bGJZ87r3/JBjLL6nm9JL3s04iwUB68&#10;7w4m3n8nbVq3QKWq7cIgqaSSSiqppJ6pQqEg0C8QL7Wu3u9jkkraUBroF4S3rnZinEshDfQPomPH&#10;BPR6XwKDg/AP8HOuIeewU2W2UFhSgtFoxGqqROFwoPENRKlU4LBaUamUKJUKlCpQ6rzxDQjDy8u5&#10;PJPneS6F9IK30HVo14ZgVQnpW+exrcitvDyF9at/57BRRVjMUGIb2P9CpLm/vMiTH3zKsuTNJKau&#10;Y9niF3nyrSXk2sFhy2bZ21N4+aelrE/bQ1Lqr/z0zfM8/tE6Sj2OY8zeyY4TzkGqhhM7WL/nEPnV&#10;5bYkvnjrTRZsX8f6PWtYMOc55uyx4HAcZeveAhwOL4bcOIZIRe3xooY9whN3/o1Jg1o6z5OzlFem&#10;T+PLjetZl7SO9YkL+fjNx5mz24jDYSBz33rWJe1g2bwX+GTDOtYfOokjewmvvvYiX2xYx5b0zazb&#10;8CmvvPYiP2ef+jpIKqmkkkoqqaSSuqdRITFEhEShVji7lXmWSyppfWlMaAv8fQKo5ln+Z6QqpYrW&#10;sS355+OP8sjDE4iICMNqNqFw2HHYrBjKyjEZjNjtVqxWMw6bDW1ESzS+QajUOtQaHUqNDz7+Yfjo&#10;/VBdwi3XTdJC5wzQ609b+PtBxQn2ZNdXnsTRMhP4RdC5gf2rZ6yr97yeqcOBonAhLzx1Hw8/PYGH&#10;nrqPh59+np8KHCgAB6AoXskXvx1FETic/3v9Mz7692f8X/8QFPkL+WJ9CYryUjQtrqbP1U/w4esf&#10;8O5rL3KtnwPrsTVszcd5NQ4HKBRE/eUNXr8uGhwOoq+bwWdvP0IfV3OzojiH0NHv88lbH/BoJ28U&#10;VLJ1+x4UigJKSh0oiCEu2uP6vaPp3m8g/fu2JVBRyqrvfiTTDvHXvsHn73zFh/cMwIdKtv7wLWkO&#10;5zNSkEOu/nZenvYB/x3XgtULFnLMFsJ1kz/jf9M/45PJwwm1HWXxD79R6vl6SSqppJJKKqmkkrpS&#10;hcK58Hanll0JC4449fuYpJLWk3aKT6BVTBt0Wq96f6/+zFSlUhEfHc+NI0YxuE9fokLD0KpUKFFQ&#10;UV6G2VIFKLDbLNhsFhQqJUqNFqVWD7oAAoKj8fcNdM7/Uc/xL5X0grfQORwOcFgpqW87UOla68Jz&#10;+zmnCjX+/oH4+QXUpBplbbk5dR8ZgMORzYb5n/LF3C/ZkOcsz8g4hCOgEyPumMDtXdTs3b6CRZ9+&#10;w44KcDjMWOz1nK+hNOg6broqELUigN69eji3F+SQ41mvodS4h7RscDh6c+PIaBwOB/qeYxgW5ADT&#10;IVJzq+sHcPWI4cQFBBCgTCX1uHN7zqYv+fKrT5m3yTmNqCPzIIfqO4+kkkoqqaSSSiqpKwWICI7k&#10;mh7DSWjVDS/Xelue9SSVVO/lS+8O/enXZSBBrvXn6qvX2FSjVqJSOgOU+srPJ/Xz8ad7h67cMPga&#10;Rlw9lCF9+9K+Qxe0Wh1qrR6lyhubXYGx0oKh0gxoCAoIaTa//+e9bMG+w3tZufVnz801+lz3FEPD&#10;S0ha9hm/lXuWtmT0TffQUZ3B8p++I82z2KV3x35c0+t6z8117Z7Fg/M2Q8gdvP5/Y9zWt8th2b+f&#10;Y1EhXHXv19yUM5V//Z4NukACnOMaa3V8mHdvtDD7jffZWgka70DCQqLRnNzPMVMMY5+eQdQvf+Xj&#10;/c5jTeoJucudx4u+9k1eGx0NuUt54e0fyHG/jjrX1oetrz3Hz8V6hjz0Cfd3djt/ZQ57k49iJJxO&#10;LdJ57z/zOcZAHntnMr2h7nO5702ilz/HokLndd0YRe25lRoCTpmavi8PvHQf3Ty2Nnd/9rIFQggh&#10;xOXG4XBgt9ux2+2UlhdTUFZAlanKs5q4QimVCvRePoQFRuDj7VNnjH5zYbPbMJvNWGwW7HY7KqUS&#10;jUaLVqNFqWh+M2cr7Ha7ozqiPpc0JWMPq7YtO2V7TdpqHJMHtEVbmsLq9UtILasuD6Dn1fcyJC6A&#10;siPf8sWWI/Xv73DQp1N/hvYcfsr2OumumTz0zRYcwbfz73/dTGRNeTbL35jKwgIHA/46j4mKmTz0&#10;9RYcbR5i9qPXoHY4UFgrKTGpCfTVkrPsOV5Ym0Pr4e/wwqhwHI5sFr8+laVF0dz2zJtELr+XmakK&#10;+t/zFX/rpaipHzVsBq/fGIMjZwnT3vmRbPfrSPofD3y9CUXonbz2/E1YlzzFS+vzUUTcwktP3kYL&#10;rQKHw0zWkhd5af1xFC0n8t+/h7L8XzNYU+U87+hIB4qqLbw7bSbJjvbc/cJDVM2aysICt3LFXj55&#10;+i22OXowYfpTDNU7j1tZakUd4I22vtetmacVxgo0ag0atabeckkllVRSSSWV9NxSXGvT4QryPMsl&#10;vXJToM4EIZ7lkl7c9IKPoVMcXsCqwwUoAhIY/ZcpPDD8DkZfM4EHxj7CdfGB2Et2sW7L0VP3c089&#10;z9dQ6gBX4rbdla8+TrfRjAgAxaFvef27X9iWuILZb/yNf774EK+vLUGj1oADco9uIfXQIbbNn8XP&#10;RaDA7biO2uP7+Oid9Xd9xZffbSZXQfUQu7rXUX0EhYL4ERMY4K2AE0t4Zdrf+MfLj/PkC4/w8vps&#10;FMqW3HrbUAIVXRjcKxQFOSya8z7LNq7gy3c/JdmugLZDGRhU/bzcz9OdkVeFgWMP33/8NSu3b2bV&#10;3Od4/NW/8ch7a2QMnaSSSiqppJJK2uhUoVCgUqlQqVSo1WpJJa1JVa5Wufp+byS9+OlFGUN3ZMsn&#10;fJO4m0yDGv+Q9nSMisRfUcyRtMV8tXwFRxrY74KkinjG/eNphoVbyNw+n0/mf8vWMg2Rfafy5LBA&#10;QoeMZ0SoBmP6D7w18xXmF7ajd3A9x3Gl/v1vZ0SoBkfxPtZv38xBU/316qTe3Zn4/Ivc2i4UldlI&#10;WVkppUYz6oihTHz6RW6KcdZrMfYlpvSNQl22g0WLvmV9AYS0vYuXHh6Kd33HBeJvfZF/9IvGnLea&#10;77+bxYI9J1FHXM/TE4cTUE99SSWVVFJJJZVUUkkllbT5puc/hi5jLyu2LvXc3KT6dOp/5jF058Jk&#10;pLQS9IF6NB5FFkMJRnwI8PEsaYDJiEWjR3PW3W4tGEsM4BOIvqFT2S0Yy85Qx9O57NMMyRg6IYQQ&#10;QghxJatpoat2ReV1evwDvOsEc9XlGp9AAnw0p9/fPa9zBnMNljeYV6MPrA26Ti13gFJTU6fe8vry&#10;rn281Q2US17ykpe85CUveclLXvKSb/b5mjF01SQveclLXvKSl7zkJS95yUte8s0jf9YdBD05qBsh&#10;XhAX4RRCCCGEEEII0dycd0AnhBBCCCGEEOLP0STr0K3c+vMp25sy7dvpKob2OsM6dJJekWmFsQKF&#10;UoXdZq23XFJJJZVUUkkllVRSSS/n9LxnuTyen8n81XM9Nzep4f1G0bN9H8/NQmCoNGCz2dBpvTyL&#10;hBBCCCGEuOydd0AH8OnSjykuK/Lc3GQeGTsFP72/52YhMFQasFgt6L18PYuEEEIIIYS47DXJGLrB&#10;3a7x3NRkBnUbKsGcEEIIIYQQQtSjSQK6ji27cH3/v3huPm/9uwxiYLchnpuFEEIIIYQQQjRVl8tq&#10;pRUlJGckkVuQjdVm9SxuFKVCSXhwBB1bJhAVEu1ZLEQd0uVSCCGEEEJcyZo0oBPiYpOATgghhBBC&#10;XMmapMulEEIIIYQQQoiLTwI6IYQQQgghhGimJKATQgghhBBCiGZKAjohhBBCCCGEaKYkoBNCCCGE&#10;EEKIZkoCOiGEEEIIIYRopiSgE0IIIYQQQohmSgI6IYQQQgghhGimJKATQgghhBBCiGZKAjohhBBC&#10;CCGEaKYkoBNCCCGEEEKIZkrhcDgcnhuFaC4MlQYsVgt6L1/PovNit9uxWh1Y7Xbs8l9EXCocoFQq&#10;UasUaNQqFArPCkIIIYS40kgLnRAezBYbRpMVs80mwZy4tCjA7rBjttowVJqxWO2eNYQQQghxhZEW&#10;OtGsNXULXZXZgtUm/yWuBA6HA5VSgaIZNXM5HA5sdkeda9apVWg0qjr1hBBCCHHlkIBONGtNGdCZ&#10;LTbMVpvnZnGZcTgc6LRq9DotSmXzCeaq2ex2KqssmCzWmsDOS6tGrZIOF0IIIcSVSL4BCOEaMyfB&#10;3OXP4XCg99Lg661rlsEcgEqpxFevQ6/TUH0/zmyW310hhBDiSiUBnRCA1SoN1VcCrUaFt07rublZ&#10;8vbSolE7u1racWC1yXg6IYQQ4kokAZ0QgNUuX4Yvdw6HA2+dxnNzs+bt1konAZ0QQghxZZKATgiQ&#10;2SyvEGrV5TV5iEatqgno7PIrLIQQQlyRJKATQlwRmueIuTOreV5yU0IIIYS4IklAJ4QQQgghhBDN&#10;lAR0QgghhBBCNIbVQJmp7iZLeRkWGcYs/kQS0AlxsZUeIzG9AKvn9kuQtaIMq3xICSGEEM5gLnEZ&#10;b688RFlZmetxiEWzFrAow4DFs/6VyG6irNwj4r0cmcpOCeyh/oAfTlO/icjC4qJZa6qFxSsqzZ6b&#10;zkMeqz5exPoqLd52M+VWLW0Gj+LBq2NQA2k/fUlS1/u5q63nfpeQExv44MtUirRKqDLj12c0j17f&#10;Am/Pes2Jw0FwgI/n1rO0gwXzVpAJRCc8wz09vIAqEpe/xR/FQOgonhnZx3OnC6qwpAKFUolSoUDv&#10;dXnN4imEEJeOMn7731ds1sURqfMsA8pyyGt7O9OGh3mWuFg5/PsC5vxxEs3gcbx6Q5RnhRqJX31O&#10;3ogHuSnCs8RTLj+/s4CVwUN464Fe6Ks3H1jGP+bmc92Uxhyj6Rj3LGH6L6XERUNWTgBjn7iZvj6X&#10;2/M2kDjvWxaVBhNpzqey6y1MHe58TllrPueDPTpaacvIixzG1Ds6oj9NfQDsuSx6dwG/hQ3j4/u6&#10;124/Sxekha545yLenTXb47GIxJKGytaQ4XkQIZo1f4b89WFeeOZR3vz7tQTvXc7XKWbASovhd3K7&#10;K5izGrNJS0olo6gpA8rzVcb6n5NRX3svLz/5MC8/cz0tUreRWOQqthaTkbqHtBO112ytKMNqLeNY&#10;airHKtzqFLi1Q9rNFB1LJTE9m8rqzeYyys1WrCcOkpie59YaaKUy9yCJqce4pF4aF53Wi5zjOzAB&#10;GJNIL1bjWhLOxYohK4XE/YcorHTbXHmc1D1bSc2qaBYttEIIIaoZMBpUhLSIo0uHeh4RPljsp/nL&#10;fmIzvxn688Bgf88SJ2sR6Sm72HfS4xh2E1lpu9iX3VALYDBxxoMkuX3W7EvKx9v9NCbXsXNdTUSm&#10;MsoMbudxaz2ylBwhaWcaWWfdmpTLb+tVjHvuPh6dcB9P9y9l5ZaTl9bzthrqth5aDbWvQ/V1VNdt&#10;SO5mfrb1443HbmPKk7fQftfvrK8EyjbzzZ5WPPXUPTz69/sYXrqBnzNPU98l7/cVZAU0dBOg8S5I&#10;QFd+dDer1u5j097DbN97mO079rFq7W4OGVxl6/c5t9eUpZPneRAhLhe+rRl9VSBpyQeAVL5771eS&#10;gcqUJbw2az0pRQWs/+pLvki6VCIXL7y9IT89lWyjFdTtuP2JOxkSDORv4p13lrBq33G2LP6Kd37P&#10;A/L4be73vPPNStYnJfHFJ98z+9uVrN93gB8/mcfi44A9j1WffMmcrQUUHVjLmzPXcgzI37iU9z9b&#10;xOe/p7P710W8tCCZSozsXvAlb/6cQVHuTma+u4jEKs9r/HNFhLREXZLM9mIwpaeSQyzRgdWlFexe&#10;+RYz1//Mlr0/8PnCD1lzHEj/gQ8WfsHarINs2fQuH67e7QwIhRBCNBM2Co9lse9APY8TBs/KdUUM&#10;YeJNbak3rKncx5w3F7KuALJ+XcjPOa7t9jS+efMrVuZB4a7FTJ+3D6PHruBDj04m1m9x3XWt3MWa&#10;Y3H0iHYV565l+n9XsLscsn79ihnri6AyiZmfb6YQABObv13AihNQuPEbXvzuEGXks/Kjz/k5t/Ys&#10;ZxbFTX+/kR5KwF7GgSwTcXFhl9bzVmax6OOV7HPdPD684lu+2G+Dks2885ar7m9fMX31aZ541PW8&#10;OsHVkmY3UKkKIMQbOJKLsUtHIgHwoU9XPenpJxuuD3BiLXMOdeTevl6uDefuggR0Th14ctYM5s+a&#10;wfy/dahbFH0dbzZUJsRlyFung6IS8t23JYzmhSnjuX1wd0b39iPtwAG30j+Tlr7j7mS0fzpffDib&#10;f701j6+TigFI27IPTf+R/HXE1dx+ayc0W3aS4tqrw7A7+ev48YyOLkDTbTwP3H4no9saKS4BlJGM&#10;mPggz40bwJBretPRlE2a68WojOzJpPGjmXRfbyIOZ5KBnp633c8Lk0ZyXb+BDAzJI+VQ7dVdEkJb&#10;EU0BBw8eZ/fx4xDaifbV6wec2EBigZrWPSczYcRf6etXwu79u8kvzMNEKO2738S40U/yYL9O1Ndr&#10;RwghxKVKT4+/DGdgq5aMvasfXdp0455bO9Chy9VMHBDuWbnRyhJ3ktX3RiZe04uRd1/PQNfoAGPi&#10;TrL638bEa3ox5KZRDCzeyZYyz70hZEAC3jt2chgw7k2lsk9vWlcXRg1j6jP3MK5/Fwb2iaL0aBYE&#10;9meI7yE2n3AGVYklbRkaf4Q1G70YO+l6hvQewsTbotm8fLtHIFVE+s5dbN65i80795Hl3gOl2v5l&#10;PP/mV/xU0ZYhsZ6FdV30563syJAu+axLBsgiMTWYgb11HF63D++/3MO4Ab0Yee9w2u+s24pWPwOJ&#10;89ZSOnwYXYDCwtI6UZXey8ujxbZufSjit5+O0OPWgYS41TpXFzCgO42c33hu8lTGT57K+E/O9kts&#10;HvOfepSRd9Y+xjw1k1VH62+QbYxN7z/KpIX1tRE6z/Xmds/tF8rFPp+4WCpNJggOxP3PfWXKKma8&#10;O5t3vtvA+iM2t5JLgDqUvjeN54XnHuWVB9pRuWo5q/KhsspK2ZGdLF61gcXrSwjqoIcKnK16rhtM&#10;aiWg9jiePY9VX37Oy+/9wHer0sl3K/cP8HP+4KfHz27FgpHdi7/ktbfm8fnKJA5dis1Yqj50i1BT&#10;WLSBYyUQH+s2bq6whFKqyNw7h7m/zmevyQudWkN4v1u5OtTK/k0fMnPJu8zdkuS6OyqEEKL58CEy&#10;JhhvpT9xUQHodeHEhp7f7TljlZXIiOpxVcGEBDh/Kis1UZq+gTnfLmHOtxvIComq/8u/dy8GRh4l&#10;MbOI9dth4IDg2rLczcz87xxmfL2Sn/eVujbq6JHgQ+L2LMoSU6js3p1IyijUBBNXHRnERxFXaqCe&#10;OOr0Ot/IG88/zr+HljHrp32epXVc/OcNrbu3JG/XLowH9pDUogt9lVBYqiLO2bQGtCIu2kTpaZ+4&#10;lcMrF7Ay8kYe7e6MQkNCAsBtEjljVRUaZfWXnVPrG7etYF3YQAZ6l1FmtILNdF6Tplz0gM6vZU9G&#10;DOlCv26tnY8+XRgxrL2ribLx4se9yMrvZ7Lym+m8OtDInOff5uc6344sVJQ3EORVlVFRb5GFCkO9&#10;BWCppKLebl+nOU+D+3hew2mOIZo9a+kevvu9hIQe7q3RxWzZdIyYUZN46r7RZ7yLdXEd5Ls3P+XH&#10;Q847S+pAf7yxUmmG4AA9RCTw19tH89exvenZtj1tGjMfTfpO1ps68eg/xvPA2Nb4ndp3olbRbn5P&#10;DePmZ+5l0u09aOFZfonoFN8SdcEhMlVt6dbJrSAqkhDUhHecyBN3Tub6+AT6tY6l9EAS2d4DuOuO&#10;aUxoHYip8CCZbrsJIYRoDk5yIOUkZaZc9qXnY6zIJelI9SDzcxMZEUDWYVdXFPsRDru6HkZGBEBE&#10;FybefTMT7x7OyF5tiWsgduzbL5x9a38lybcTfdxmMMtLTkMzYiJTJ9zMPb1dEROg792d1od2sSBZ&#10;5QqEwokji6QSV4X0o2TFR3l8Pw+mfe9eDOzdi4G9uxBXZ6a0NL55/1cOu4IajV51yr1dT3/G8ya+&#10;NwONB/lmWz49+ncEIC4S9u1zvYf2NNJzw2l9mklVslZ/xZflA3nKfYKXVlHo96WQZQcwsCPZSPv2&#10;zrFx9dXPs/gSZzrAomVrWbCnCE6ksebgaaPI07roAV1Q77E8OXmSx2M4bTwrNpYmhB63PcbELlks&#10;XH0YgMwVbzN+/NPc/+xUxtwzjY/3utpNDSl8/OQUxjz2byY+NIXxHyU6GxcAMpfy2D1TuP2BKYx5&#10;fimZbg0mxVtmM/6hqdx936OMf21NTZnzPFO4+5EpjJz0Nj9nuXawZfHza08x8v4XmPjYFMY8OY8k&#10;AzUtcE+++T633zeVj3dDRdoC53kfeZoxzy/lkEwRf5ko4/dPZvLc9Jm8NDsZ9fV38NdOWrfyIBI6&#10;+3No+ae89u6XLD9eZ0aNP1k7br41lowfZvPyu5/yrzfXktN5ECNiocWQISRkreJf73zKy28tZVWJ&#10;qnEzX7ZsTceqVGa++ymvzTlIpatRrl7BbegZfoIf3/mU1z7YxrFLdeLGDl1prQJ1aFc6ub99QcMY&#10;2T6UwpQPeWveuyw7ehyLOpAAfx8qclcwd/505h6uIKTFADq77SaEEKI5CKPv0C5E6loyZEBb9L5t&#10;Gdk3zrPS2ek+kOEn1/L8xwt5f9ZeCqvHZHcfyViDc/vMD7/ly30mvBsIbOjYiy65J4kc4DbrIxDZ&#10;tRWFv3zFzLnfMGO128APZUf6xmaxryYQiuKmu+NI+vhz3p/7Fc8vhrF/cQY8jdORIT3zmfP6LJ5/&#10;YxbPfG9i1Chn58IG/RnPm2AGdrWSlBdH35auusNH0SV1AdM/XciM/2zAMsrZLTJr5Rze3+bRbHZw&#10;GR/8UUblobVMf2MWz7/xDb+dBPwHck/3XD74z1fMePcr1gVdzU3xDddvPfhmV8B6s7O7bnR3xibU&#10;O9KwUS7IsgWZC6cxaYFnZ6IQJrw7nUFb6ytLYNr3jzLIY2v98pj/1KusHfgis2+rvW+QuXAak46P&#10;YeWU1iQtXMOJfuMYEQfFy99g/La+zH91OKalr3L/joHMf3U4QbbD/Px9Hn1vH0jGzEeZbhzH/GeH&#10;ElS1jmkPL8D36Zk819t5roWx9zLniYEEVSXy5hNfUDHhHabHL+X+Z1MY9s50JsRB5sJXmfR7Bz7+&#10;eBxtClOYv7qQQXcOJV5VyMJ/TWPj4Bm8O8roPF78vcx5fCBBqsPMfextNg15ntnj4iBrEZOeWkOb&#10;p2fyXL86T1o04NJctuAsWI1Uosf7TLex/iTWijLQ+zu7Ubozm7FqtWe8++bJajSj1rsHtg2zGo2g&#10;15/1ORrUJMsWnA0rhnLw8fN4BpVVWL29mux5ybIFQghxMZjYPHcO3x9X4e35mQhgtRE67D6eamg2&#10;x8YwmbDodJzyl9xqwqLUoanvvI1hN1FWqcLfp+4nz+GfP2d9uwe53yNus5isaHRN9SnVCBf5eRsT&#10;F/BB+fVMvdatiyanXsfmuV9Reet9XHceb+nFcq4v0WlF9ruN56bc6/G4jUHVHWBDEphYvX30ed7V&#10;qFYz7jCEHqMHEpG5krmzZvPfNXlgMFIORHZLIPLgzzz3xjzm/2Gk+60DiXS9a/HtOxCkAnw60Dka&#10;cGuh6ztooKusLyMGaEjce4C8vQfI6ziUMa7Ljx89lL4nD5CU53x+tw0JIWPlAt6dNY9VR8FgrO1j&#10;1neA63h5KWw/GcdNI1wHiRvIsCZ6OUQzob50gzkAtW89wRzAOQRzQKODOQB1UwZzfwr1qcEcQBMG&#10;c0IIIS4WHQMnPM57/5rMG8/X85j2+PkFcwD1BTUA6vMIagCUOo+gJotF789iVmZbRtbTCHdRgzku&#10;5vM2sXneLF76zYeR7uPtqtW5jjL0rbrT4zzf0ovlfF6mBmnDWtOjS4LHo3VN8IQ+lr6DBjJs0ECG&#10;dXLr13rOCkncW0h8bBxUJfHmY+/xXaY38YNG8dytbuOWWo7lyy+e5tF+/hRtmcekB97wGHdXP/NZ&#10;zldh3jmbu19cSaZXHMNGPcD4i7vOsBBCCCGEEA2IY+yUybz12JCznsOiedMx8N7JvDX1RnqccbyI&#10;Pz2GdK9/MpZL0AUJ6DKXv8X4SVM9Hm9R70SS58lcnsWmTz9mTl4CE0ZGQmEmGeVtuOnOoQzrFklW&#10;Ru20A3mbvmDaklJ6XDeGx54fwyBbHpmNuKY9WzdTbAMMiazaYqFvtw5EdutAZNo6lrrGzWUuX0di&#10;WAd6RELe0SwqEgYy4bqB9IjJZX9DU65HJtAvLIufVzkPYj66jrXV4/CEEE3KQZP3Lr8kXJ7PSggh&#10;hBCNdUECOqcOPDl7BvNnX5i15jIXvOpcsmDS28zJbM20GY8yyAeI6cdtXTKY/sBTjJ80jaVloTX7&#10;RHbsgPa3mYx5aCq337eAjGH3MuEM4zUBOmlSePSBKYx54AuSWo1l4iBvaDmOVx8IYOWzU7j9oSlM&#10;WqXnsanjaAPEXzWUHinzGDNpKuOfWkeF2yQ4dbVm/D+Ho1n6BiPvmcLtn5QSF+NZR1wMCqoXEROX&#10;K7vdgb3phwz/qWx2O9XDoBXyKyyEEEJckS7gpCh6bpsylLYAh9bx5nJj7aQoa6KYeG8PgmvKAs5i&#10;UpTGMRvKMGv98a2nU+7pyhpks1Bh0eB7ymLuFirKwdfP82AWKkqsaAO9OfOooYaOIc6kqSZFqTJb&#10;sdpkitHLmd1uR69To69eMO8yUGGsospsRalUolWr0GoupdlShRBCCHExXMCAznNwWlPNcilEraYK&#10;6Kw2O1Xmmpl1xGXI4XBgs1kJCfBDpbqAnRMuEqvVRmFpBWq1GoVCgV6nQamUZjohhBDiSnNBAjoh&#10;LpamCugAKk1WbHZppbuc2Ww2cNgJ8PNBq7nIs3g1IbPZQkm5AYVShUqlQqNSotM23+cjhBBCiHMn&#10;AZ1o1poyoLPb7VSarDLJxGXM2Upnw2a1otWq0Wk1qJTNp7XOZrdjMlswm62o1GpUKmdAp7/YU0wL&#10;IYQQ4pIhAZ1o1poyoAOwOxxUmayX3eQZ4lQOh6Pm0VwoFIqaB4BKpcRLo5YJUYQQQogrmAR0ollr&#10;6oAOwOEAi8WGxWrDIV+UxSVIqVCgVjsnQhFCCCHElU0COtGsXYiAzp3d7sDWzFpxxOVLgQKVEpTN&#10;qJuoEEIIIS4sCehEs3ahAzohhBBCCCEuZXKbVwghhBBCCCGaKQnohBBCCCGEEKKZkoBOCCGEEEII&#10;IZopCeiEEEIIIYQQopmSgE4IIYQQQgghmikJ6IQQQgghhBCimZKATgghhBBCCCGaKQnohBBCCCGE&#10;EKKZkoBOCCGEEEIIIZopCeiEEEIIIYQQopmSgE4IIYQQQgghmikJ6IQQQgghhBCimZKATgghhBBC&#10;CCGaKQnohBBCCCGEEKKZumABXWbGYcyeG92VHCZx+QLmLk8hz+JZKIQQQgghhBDiTBQOh8PhufG8&#10;HV3A/c+uw2fc83x8W5xnKcVbZvPoB0kU21wbOo5l/qvDCfKoJ8SZGCoNWKwW9F6+nkVCCCGEEEJc&#10;9i5IC11x6mHygIwFb/DYwqy6hdlLecE9mANIS2e/W/ZKUXE0idSTnluFEEIIIYQQonEuSEAXFB5S&#10;87NnUJe3M4kM92AOIC6WU9vxGpLH/KceZeSdtY8xT80jyeAs3fT+o0xamOe5UxNwnvfN7Z7bG7bp&#10;fY/rfOwN5u4sc5WWsWnubKYtO+Cxl4eqLBI3HaDYc7sQQgghhBDiindBAjp6jGJCy9psxoI3eGyB&#10;c0ydTqNxrwl4M+zu64n32Hom8eNeZOX3M1n5zXSejE1k6kebGxizZ6GivKFBehYqDA2VVTvN/rZG&#10;7D/oAed1zn+fj+4OYe3br/DxPgB/Rrw0kx8f6FCnurm8su7zKNzNnPd/O6UF85R6QgghhBBCiCvO&#10;hQnoVHGMf+lRbop05f06MOba1mgNicz+MQtcQZ02rAMTXn2N53p719n9rGhCGDaoA+QX4Nkul7ni&#10;bcaPf5r7n53KmHum8fHeSqhuxXt3No/dM4XbH5jCmOeXkunZaghUpC1w1nnkacY8v5RD9tqyzBVv&#10;M/6+p5n4xNOMnDSTVWfqOqnSED9oEs/doOHnZc7gs05rYtYapk6awu1PvcDt459i+tpCIJE3n1xJ&#10;JilMv3Ma87OhYu88Jt3zqLPePU8xdYVHl1YhhBBCCCHEFePCTIpSzZDCx/9eT9t/PMoIfSJvPvEF&#10;ay0deG7WFIb5eFZurDzmP/Uqawe+yOzbIgELSZ9MZWr2KOa/Opz97z/K3NgXmX2bhqSFazjRbxwj&#10;4qB4+RuM39a3ps504zjmPzuUoKp1THt4Ab5Pz+S53u7nOczcx95m05DnmT0uDrIWMempNbR5eibP&#10;hS/g/ufzGD9rCiMCIXPBNCalDWX+S3Undtn0/qNM5wFWTulbu3H7TEYuiGX2O2PIqrlWI3Mfe5tD&#10;Y2cw/Tp/57mePcxts55mhGEpk548zoTvH2UQlWSuXcqmkDGM7+YNe7/g9nfhhS8eoIfbea8kF3pS&#10;lOr/HharBZOpEpvDjsPhFtkLIYQQQgjRAIVCgVqpRqvVoVFra7Y1pQsb0FUzVAdzGrRVFuLGTOHN&#10;eztwbl/BnQHd3JPeBPlowFBGsVdrHpv2NDfFOYMoZ5AUCVVZJO3cx569mRxK30ei8jqPQCqy5niZ&#10;42byXD/30yzlsSf2MXL289wUWHvezHEzmZD3Kvev0DCsWwhaAEMem7aH8uT3jzLI7RD1BnRbZjLy&#10;R4+AbtB2HntiHdpBHYjXAlRyaPsB4ifP5LkY94AOsBSSujeFpL0HOHToAJsOtmGax3mvJBcyoHM4&#10;HBSXFWKxmvHSeuHtrUej8uwyLIQQQgghRP0cDgdWmwVjlRGT2YRWrSPQP7hJg7oLH9BVB3OqHkx7&#10;dxJttr/P47MOEHHOQZ2rha7nFN68MQpU3gT51X7JrgnoRufx5mNfUzx8DCO6tKZvyc/cvsSzZew8&#10;Arq1kTx5e4IzoAMghB6DOpyxhS7pkylMrbqXlVP61l7roO089kQibf82ih5etftHdhxIpyr3gC6P&#10;hc++wc/xo5gwoBWd/JN48V+FtcHeFehCBXTlhjIqzUZC/IPx9tJ7FgshhBBCCHHWjFVGCksL0et8&#10;8PPx9yw+JxdmDF01j2BukA9EDpvCR5M7cGLp+zw37wAVnvs0lncAQYH+dYK5OgozyShvw013DmVY&#10;t0iyMjI9a5xeZAL9wrL4eZVzjJr56DrWuoarRXbrQGReJXQZyLBBA+mryWJjvoXT9SI1G/JIXf4+&#10;r/0RwoSxbi12VJ+rkCISGDZoIMN6aMjcXoDJ/YA2gCwOHfVn2M0jGda7A7rMPM7yWYlGKCotwOGw&#10;ERseK8GcEEIIIYRoMnovPXERcdjtVorLCj2Lz8mFC+jqCeaqNVlQdzox/bitSwbTH3iK8ZOmsbQs&#10;1LPGGbRm/D+Ho1n6BiPvmcLtn5QSF+MqajmOV++z8OXkKdw+aQq3v59CcJs2bq11bjZ94Vyy4IE3&#10;mLZRw/iXnmH8KWs0tGbC1LFYFkxlzENPMebheWwKbE1bLyCyJyPaHGD6+Cl8vC+BEaMszJ/6FOMn&#10;PcWrqZqznh1UnF5xWSFajYbQoDDPIiGEEEIIIZpEWHA4GrWakrIiz6KzdmG6XJZs5s2n5tUbzLnL&#10;W3u+3S/PzGwow6z1x7eBhrwzs1BRDr71tgSeruzcmA1l4OWPVuVZ4qaqjAr88XXrnnmlasoul5VV&#10;RipNBiJDozyLhBBCCCGEaHJ5Bbl4a/V4ezcQMDXChWmh04QQ3Or0wRyulro5T/bAz1t/QYI5AK3P&#10;+QRzAJrTBGynKzs3Wp8zBHMAXhLMNTWHw0G5sVSCOSGEEEIIcdFEhkZRbiytmVn9XFyYFjohLpKm&#10;aqEzVFbgcNgIDgjxLBJCCCGEEOKCKSotRKlQofc+t++zF6aFTohmxOFwYKwsJ8g/2LNICCGEEEKI&#10;CyrIP9jVuHBu7WwS0AkB2B2OJl0PRAghhBBCiMZQKBTYHXbPzY0mAZ244jkcDlSqMw1cFEIIIYQQ&#10;4sJQKVXSQifEubLZbCgV8l9BCCGEEEL8OZRKJTabzXNzo8i3WCFcTd1CCCGEEEL8KRSuxzmQgE4I&#10;IYQQQgghmikJ6IQQQgghhBCimZKATgghhBBCCCGaKQnohBBCCCGEEKKZkoBOCCGEEEIIIZopheNc&#10;FzxwcZzHInhCOOC8lgwwVBqwWC3ovXw9ixrNYrFQUVlKREikZ5EQQgghhBAXXF5hLn76QDRqjWfR&#10;GZ1TQGe32zFbzVhtFs8iIc6aQqFArdKgVWvPevkACeiEEEIIIURzd1EDOqvNQpW5ynOzEOdNoVDg&#10;rfVGqVR5FjVIAjohhBBCiEuYzUxZcSFZqTnoOnUgLsgX3Rm/6pkpK6ggP+MAptgOxAUF46/3rHMm&#10;zmOYPDfXocW/Uddz4V20gM5ut2M0GTw3C9FklEolep2P5+YGSUAnhBBCCHEpMnPou1e46811nHSP&#10;qlTB9Jr0PHMfHYD/KYFUBbs+f4NJH3rsA+gSxvLB248zMl5bt6Ahxl+5v88rrPXcXkd7Xlj5ORPj&#10;PbdffOcT0J3V4CWLzey5SYgmZbfbsdqsnpuFEEIIIUSzUcHal27nuldPDcywFbFr1jMMenQZWXUK&#10;Klg79W5ufbuefQBTyiL+NvoR5hz2LGlAQaHH8S9fZ9VCZ6wyYJdJUMQFplFp0Gm9PDfXS1romkB5&#10;Cl/N/ANG3s993T1exxNbeHvmOko7jeWFu9qjq1sqhBBCCHEK04YZ9PnbMsoACKbXhPv5W48QTOnL&#10;mD57CydtznoDX1nK/DuCnZld/6X9vYucXSRVLRn39mtMH94Sinfy1b9e4bUNRc56vf7JjnljCXOd&#10;q0Fuxwsb/U9eGx7iWQPwpe3VvWl71t05m95Fa6Fz0OjYT4hz1nx/z3KZM3YwLTrX9zhTk38jZX7H&#10;dZ0H02Lsd01218m0fj7T5n7HtNc975TBoe//y4eLckkY1sTB3NpXnK/L1C2eJfU7Xf3qsjqPa+nz&#10;xHfsKvesLIQQQogLq4gFn1QHc77c/MG3/PTcWEaOGMrNf3+L32cMram5+ZfNnHT9nJWUUjPeTXfH&#10;k/xnREt0KtCF9mbi65MYWL3TrmRSqn8+ndLymuOFJwxg5Iih9TwujWDufJ1VQCeEaJy4gTcy7g73&#10;R2/CPStdInQjn+eXT17npw/vIq5OSRGmTo/z5aLXGRdRp+DS5NeekXfcyLg7htLFz8zJNR9x60NN&#10;F/gKIYQQohGyV/PdLtfPMbfxt+F1e//4j36dY/s3Oh9f3FjT0ubl51dbx7/2ZwD0utoby35+BNQt&#10;rdfJAleLHtA2PqpO2eVGAjohLoBe90zlP6+4P26kS/Y6XntpBs+++WudICNr+Uc8+9IMXluV69xg&#10;ymXt585tz740hwVpFW61PaQtc9b7Ib1m08kNc0/ZVueYb37HSvdjHvyDuWu28N16z/rfMnfDFlbM&#10;m1/3Ggq28OFLM3h21hZOFqfw1ZszePalj/hq12mu0+38b/901HXXzoPHNa7NPMsxuzE38MIrU/nP&#10;K6/zy5qXGKYCUpaxuKavvZmsDd8534OXPmLOhty6M1+Zctn83RzX615PeZ39Z/D2T+mUubqMCCGE&#10;EMIl9QD7qn8emEAXUy4r35zCdcNG0qLrSPrcPIXX6vkuEDb6Lm52xXEn53/MnIOu7wG2Cta+Pbum&#10;p1Pc+BvpVbNXw6rKq7vpRBGvS+GrqY/QtaezJ0/7G6fw2irPz/nm66zG0BmqKjiL6kKcE7VKjZfW&#10;23NzvS6tMXS5zBl7B6+lwc0fb+SDYZ7l6bx9/YN8mB3F3xf9wNMdXdtGPsiHma5tMVt4YvQzLCmo&#10;u2eXp+fxy4MtnV0uR37EoY6Ps3HRXcStfYUWj/0KY97i2IwBAGR9/iCD306v3VZ+hmN6HuNM9auv&#10;oV1vBhbvZHNNvWDGffIj/7naY/Yp21HmjL+X19z6R3RJaM++lAauMcgXiiuAYG7++Fs+GOZ76jW6&#10;qy6rfk0AOMqHN9/L2wdh3Ccb+c/VzoHW9y8tAp0v/lRQZgL/MW+xacYA/G0pvDb8EeacAIKiCLPm&#10;crIc/O94ix2vDEDnGqh9/9Lau30AJDzOb/Pvou0ps3QJIYQQV6aa7yFA20mP03vJRyw44VkL/K+e&#10;yk8zb6zzGWo6uIi/Tfova6vrBwWjKyvCZAPQ0nbC6/z0dH2zY55q7UuDuf8HV0YF1HMTtuZ7gGfB&#10;n+CijaE7Z1VFHEvfzoaNi1m1fTtpx4ow1/OiCnG5WPKYx5iuqVuA9twyJgrIZfGvrtawtHUszgQ6&#10;3sa4jrD53VdYUuD8A5O8fyPHlj1OFxXse3sGX9Xzx7AxGjzmh9+xtp7/hw3W97yGg0cI+9dS0pNX&#10;8smYYGef+eU73So4mdbMcQZzodfzyaaNHNs9j1G4tQa6nXPY6ys5tmklxzZNZZiqiCVTZ1Pda+Ns&#10;lG1exIKDAL3p3QnYNpu/LS2C4VNJ3rGS5B0r+c9wKFv6Cm/tAvasdj63dhP5bdMP7Ng8jw8m3MiE&#10;TiHOO4jV+4dez5fbNnIseR4vJAApH/HMDx5BnhBCCCEAOPTZRywoCGbY5Jf45N3XmT4hoSZ4Ktsw&#10;g2mL6n6G6kLbc23/9rXrwhVXB3NAfFeG9XCOq2sMncrtBnPoAP4+4/VTr2HpMzyz6ix7BF2CLkhA&#10;V7D7Wz5buoyDtiJS1s9h1vKv+CV5M2lFuRzP3czaHV/x2c9fsfaoZ2Nr0zDmpHDYo3WhydiKOJye&#10;hdFzuxDugqIIi3F7BDn/qLS9+TbaAlnL13EIOPTrarKAXnfeQBzpbN5QAbRk0iTX3aLWd/HESIAU&#10;diR7nKNR6j/mT5t/59juqc5uiY2oX+81tLuNJ0YEo1P5MnJEb+e2w8dOGbN2KNV1l+7eCYwMAnQt&#10;+fuk691qVJ/Tl/z1ri6X720hX++cgXNnplvV00n7iMGuALrrw4vIAro8/STjQmHfli2YAF3eFl57&#10;dQbPvvoRv+f5AhVsTsqF+Pb0VgEH53LXw6/w2tyDhI19nL/f1Z4wavdve+8Ehvk5Z9+a6HoOu3ae&#10;0xsjhBBCXP5swdz8wbd8+ffrGTliKPc99z82veU2Kcp85/cgAA5/x63XPsK0pemYbBDW/y6mv/s6&#10;Hzx9PW11QOZO5jx5B4Ne2nJKd836DHzxd44l/07y+qUkL3+Lp8c4J0K577n/8dPT7Wvqrfxudc3E&#10;LJ5yV8zh+RU5npsvORckoLNZqjBb8tn261dsOAkt2t3CXWP+wcQxk3no5n8w+frb6B9kIm3nVyza&#10;d7Z3t3PZsPw95m13jTdyObH9c2at3QOUkZyyht/SDtUp91R8bBdpuefQczZrM78lbyC51LPAnfMa&#10;l6Z5bhdXiptf+4Edv7o9nnMFPPE3MKEXkLmFtZm5rF2bC/TmruHBQCH5eQBavNS1x6q+E3Uou+7v&#10;fOM0cEy/hhblbKB+fdegchugXK2eJQTz81z7qN1q1wkkC8nMxjlGLWUnv2/eye+b08n3jyIsJqTR&#10;d+JQ+TqD53a9ufmOCfxn0UpnF1G3azBlp7uOv5OdxX6ExUQRpwdCb+STef/k5u6+lG37lTlvv8L4&#10;m0fS/t7vOGSD/OLTPIdjuacEsUIIIcQVy/1zu91tPDHMY1KUkTdwc3Um7QDOb+xFLHjzI3a5vpq3&#10;/cc8dnzxOPeNGMrND77Eb+tfrx1f98Mbzt41jaHS4h8ajL/HTJZt7xpPzciYHSmNmzXTaqC02IAF&#10;wFpI2t4dJOdbsRhKsfzJq7pdkIDOqYxygz8JAyfyl24tCdLks231LH7YnQ/+cfQa+gBj4vScSFvM&#10;hnPsSlY/f/rf8A8mDm5bZ6u5zFDnu2b24fXsyPIMJq0YyxoK8lxlLW9k4m130999ep2qMowWt7wQ&#10;DQpm1M29gXR+X7KM39OAEWO5JRSgA737AKSTnFFdP52dSQC+9O56mhma0mtbxk4Wuc/VX98xc/lq&#10;6r949sN1ZJ3y615f/UZeQwPadnLeBTuUnF4z+PhQivufzpZ0TQAIYcK7tUHwpu+/YNPKt7gvxq3q&#10;6bS7n59+/YEdS97ng1cmMq5j7QdI9TWE3fF6bZC95At+X/IDX94VBaYKTKEJ3P/6j6QnbyR97UvO&#10;D45dC1l8EBISnAH5ofSjNcesfg667gkes4MKIYQQV664rgmn3vA9owNs2lD9c3vuGum8IVvDbyi3&#10;1kRgRWxOOtNNbjNlBUWcLCjiZEHF+U9+YtjNrHeXsMvmg6YymVmvfc/aAijYvJTp737P8nzPHS6u&#10;CxjQAZSRsvk9V8uZDbPFhMlS3RFWTUy/USR4lZF24IDHfucnZW1tC54xYxlzF73H3D++4otFs/gl&#10;zcCJ7Z+zoQjKsxa4rg1O7P6WzxZ+xNw1s5i15Fu2Vf+epC1k1vJvWfTzR8zdsJkTJ9Yyb+FCZyRf&#10;cYBVy99j1spvmL/8PT77dTMn6hmTJK48S164gz7Xuz8+YrOrLGz0WEaqYPOsuWwGRo4c4PrDF8yo&#10;253dEJa89Aivffcrbz/2NB9mAvG3cVd3txNU69rbuS5L2kfc+sArPPvEvUxa6v5ny+2Y/7yXZ7/7&#10;lTnPPMO0petYsKscr1P+4p7DNZxB3MixDFQBq17hL0/M4NlnpnDX5+5/iKMYN2EokMuHU19hztJ1&#10;LPnwGfoMGkn7Yf9lVxP8n4obO55hKjj52av87fNfWbl0DuNHjqRrnzFM2wXsm8211z/Irff/i7eX&#10;rmPt2p3sMjq7VsaFQtjIG53dU5e+wa1vLmLJh89w1+xcIIpJNyd4nk4IIYS4cnUfyrjqVQcOLmOx&#10;R/NX2crVLKnOdOxA3SYYgBwyT4nXisg67rmtmit4K3cfC7eT14aNoc+QMfQZ8gRfeQzfKFv7R+36&#10;wH0SOO0nuSGdT2cn0+aeuxkWCqXbdpDZ/2YmX9uHYbeMYFig5w4X3wUJ6ILi+jGg05DaR+uG7l9H&#10;0T7MH2vRQQ56Fp1BZcF6flm3uOaxqaC+UW357DxwCF3rB5k4ZjITe3dHazMQ0u9Brg4Gv7hxTB7W&#10;HY6vYeXhKloP/AeTx/6DsVFV7Nqxhuzqw1RVEdTzcSaPHob7clzm8lJUYaOYcMtkHrppFFGGXSQd&#10;c6sgrlzFuZzMdn8U1t4d0g/gL8NdP/uNZcLw2u6P/qNf4rcXhxJWnsKcV1/hw7VF6BLu4sv5E+lS&#10;X9fD0BuZ/soAwlRwctuvLDh2FR886ere6VJzTI6y4NVXeG35UXQJdzH/g9q1X+qt39hrOJOIG/lk&#10;5l201Zk5tGYZC3ZoeWay+xg6t3Nm/8prU//FE7O2UBY/lP98+U96ncs5PfldzyeL/snImBxWvv0K&#10;f5s6l83lUYx85QOm9wJ6Pc5PLw4lrHwLH079F397dRlZ+vZM/PQlxoW67R9fwa65/+WJWVs4qW/P&#10;xE++4OnTfgoIIYQQVxhVbyb9rXqMWi4f/vVenv0pnayCo6z98BmunbqupurA8Te4ern05roR1Vsr&#10;+OqZZ5izLZcyo5mygqOsfOkJ5w1YAKIYNbC6x5CZtS/dTtchY+jT/3a3OgO4665g18/pvHbvM7y9&#10;qr5r8OXm+26o9/tQtYK9qWSYvQhw9c4zVlqJCo12lfqg93Gv/ee4iMsW5LJh+QLSfYczfmgCNV1Z&#10;0xYyax9cfdttp4+Oa7iO492L3pG1Xaoq87aRpBjI5GHdSVn7Hkk+47i3XxTZ2+awNBtCw9vSJroj&#10;CS2i0KqcrXjVdQp2fs4PBR25d8RA/AAqt/PDLylEDnmQqwsXMisjmLHVwdyJtczbWESP224jASvF&#10;x9I4cuIoeRVF5BYXEdblH4zp6LzG4jb/YExHt0sXjdJ8ly1oSmbKCipAf2q/73N3tsc82/pnYqas&#10;GPxdE8TUr6nPeSpTeRFlVt+aiWrqcp7fpPMlrIFxhqffXwghhBDYjrLg0Sd4doPn8KZapywZUL6F&#10;Z8c8U+8SB7W09Hruc36aUN0lcwvPdn2GBa7ePG2f/oHfHnQFe404Xtgdb/H7Kw0vW5C7Yg4fMJo3&#10;Ou7m+R+9mPzUdcSnLeLpLa149aGe6K0HmTvjDwIensgt5/k18tJbtuD4Zn5Zt5ljdbpKRdGjVRz2&#10;gjX8sPFAzSyRZsu59WrV+bajR+deNY/Wvqf0HQMgpv9EHho0hDZaAxn7FvDZms0Ue1Y6Ryd2fsV3&#10;ew9h8m1Jl65DaO3lWUOIc1X/IN7zc7bHPNv6Z6I9QzDHBTjnqXR+wacJxpznbyiY44z7CyGEEAJV&#10;S8bN/Jafnh5KXHX3y2p+7bn5xf+duv6b3wD+s/IHvpxczz5o8e9+PdPnLXUL5nC2xN3raolTteeu&#10;a9zG+ruO98mE3oR5hgl+7Rn37g9sOk0wV0er0UxOOMw7c3dj7DyCCX47eP7lWTz/aSb6s59eoMld&#10;mIBOY6KoYBf7aucPAMCv823c1SkO84kV/LA9CzCx/0Q++EbRom7VJpJP0vpv2WToQK9+N3JHmyio&#10;LKJ6RYPqeDM0Ih59RRo7XP11TySnUKCNp/Xp2l+Bk2Vl6CP6M6BzAi10+RRUedYQQgghhBDiCqTy&#10;pdeDr7Nx20bSty1lx/ql7Nj2O8e2fc4Hd9WuBVeHLophf/fYZ/1K0pN/J3n+S9zX69QeWb2eW0r6&#10;pqUk7/icia09CnVRjHzufXbs3kj6prrX8J8RUWecvCVq1ETeGOXsXhk/aiLvP9ATvd1KwDV38/7L&#10;k3njkcGEWi5YRNVoF+b0Ed1p52vlWNqaUyYJ8et8G/f0vpGRvePg2O/sKYWI2N7Oro5NLpwWISoO&#10;736POUs/YlZaES06DqMd0DqqJdasBcxatZny2OGMbO3F4c3vMWfJeyzK9aJXn+GcaXK99i3aQtYC&#10;5iydxWdbclBJC50QQgghhBB16PyCCTtDDxhPNfuE+p5xCSNdUDD+Z4jOdEFnfw31speya/7nvPi/&#10;Rbzz1myW+/ThhnDPShfXhRtDl7uWeZv3UOnXi78MG0KMR3dQ49E1LNqVQmXQMO4Z1r12TN0FYcVY&#10;akIb4IPb0lr1sGIss6E/02+EO5uJcgP4nc0+4rRkDJ0QQgghhLiSnM8YugsX0AHW4+v5aecuCmw6&#10;ggLjiAmNxqcqh4yCoxRUWtH69+PGawcScYaoW1xZJKATQgghhBBXkks2oAPAkk/a7s0kncylvMqE&#10;Va1D7xVH185D6BVXb+9ZcYWTgE4IIYQQQlxJLu2AToizJAGdEM2Js0u7JsCHs/8IEkIIIQQS0InL&#10;TfMN6HJY/Oa3rK7UoVeCxaqm1133MaHzJbDiZLOQw+I3l8OE81/LpcmUJvPDngDuGBLvWXJujm3k&#10;h9Ku3NHNtTrpBZKxfhWl3UfQ6xxOs+2LOeSOauR7kLeRGZ8mYwn1orRAxQ0P3scN0ZD83XvMSlOh&#10;VwIEcMMj93FD9vdMTGrHnAd6eh5FCCGEuOKdT0B3YWa5FOKKFcANj/ydt1/8O+8/15OC79aQjBVj&#10;uQlLeSa7UnKcazBaC0nbu4PkHI91GE05JCcmk1FuxVJuwALO1JpPcuJh55IbdhOZ+3eQfNxZXs1S&#10;fJhdialkuh+yofO41B47mYxy9/O7VarnfM79Cknbm0xasfWUursyCt3qlmKxuzJWA6XVl2I6/bXV&#10;MJVitFrJ3b+DNNcikpacVDbuz8TodupTnr/VQKnJ6qqbU3sNVL8uyaQV1D235zEsBZnsOpBDablr&#10;Qz3Pz5PFkElyosfrAs6WrOOZ7DqUT6nB6rw+Q22d6vfb3Tm9P1YDmQcOk3aitOb1afiaXKp/T/I9&#10;yj2PXYeJjT+n0ubByUx75AHevieCbZtTASg1+HDDo87/B2+/eN+ps3/ZTZQWlLrWI7VSkJHMxv35&#10;WNx/P4QQQgjRKKqXX375Zc+NDbFYzZ6bhGhySqUStapxdycsVgt2ux2N+tynoLXb7ZitJnz1597K&#10;51RO2qaD0KM3HX0BrZmjm3IJHmJm8Zs/89thGxERAUR47+O9d7ZjjAnDtGM583JjGNbOD/J+48X3&#10;9mBvGUzFlt+Zu+IIAUOD2PXe98zbX0RAaBARsQUseu0n9gfHoD+ynk+3KRnYIwJN2hJeWFJGbCzs&#10;+GEFma1709GykRn1nadGDj+/t4if8ysJ1p9k8U/bSc4w4BdYzup526F/V+JVqcw95Xw2Vr63iJ/z&#10;DQT4mtkxfxUHW/Sla2Ahqz+exzbvGILztzN7M666iznYzvWa7FnMK8lBDPfZzosf7sQSE4Zp+3IW&#10;lLZmaEtb3dfPJffXr/n34oPkBwQQGxxL/i8f8sEBH9rr8/hhwV70vTsRlVHP889YzAvzd3Owypco&#10;Syqzf8qh/VWtCSipfl2CMW5bzrwTMQxr60fB+q94ZY2J+Ngqtsz/lezWCfgdT2bLESvBIQGEhh7n&#10;W9dr4Ze1mU+32BnYM6pON0Pj7u95YX4ewa28OLpsOdsC+9IrtLq0mIzt+9lRoiI4NID4rFX8/Tcr&#10;Y3pGud6L36gY3IXYmqOd4/vTysyW7Qco9tITGhKNPu101wRUJjPrjRUcDYuB3etZnWUhtldvOurr&#10;OXaPCLfnm8ry35X0anmclSt2sd+rP3+7oSUqctj1ayYW3+OsX3eQipAYWvlrIW8fP+eFMKa7g8Uf&#10;LmZ/i670Cnawa+4nzMr0o6P+OCsX/sHyihiG1/k9FUIIcdkyV1Bq1uLl/mFaWYLB4YX2Cps0saKy&#10;Ap3GC5Xy7J/4WbXQncsJhDhbKuXpF5e4tFWRmbKDjYk7WD53Fdvi2tERoDyEGx4ZwbDerSlYm4z+&#10;pvu4e1AfRk8YQcfENaythOQ/kgm92bX9ngHO/QBQ0/+WsYwe1ImAbYlkDryTydf2YdgtoxlctION&#10;pVCaVwSx7ejf8yoeftLZXS6jgfN46jh4BMMG3czoUBPxo0YwbNAIhrUwUFAKxgbOV7Nf32uYcJ0P&#10;yftzgHwySwLo2K0rg0fdzRt/7drwciTR1zHt/+7j7gFdGdw3mtIjmZ416tB0u4bJ115F14CtrM7u&#10;ylMTrmHwoBE83LuU5dtK633+AKV+7Xn4lqsYfO1YHm6VzvIUyFibSujtrtflr9cQn5hIModZvd6L&#10;Ox51PqfJj49lcIiO+DYhaAKjGZwQDdsSSet7s+u1GMcNpo0sPlL3OvU9x/LGU2MZ3bMrw7r6kHEk&#10;x600hI5tfNBEt2dwmxC37ad31u+PsjUdA72IT+hDx6AzXROUbttBZn/n8xr91xEMdvUQrvfYrvfe&#10;uWMpBQXJ/LA/ghvG9CFq7wJm/FEI+NCmRwxRLQZz97AIkr/8lsV5rn3s+az+3yoKrr+Tu9v4QGki&#10;y/M617yfE66S7slCCHFps3JW7TvmPLaueIu35k1nQUrdopwtH/LW9x/y+aLpfLBiK4UAx5Yx85f5&#10;fLP4C3YbASrYvXoOa47X3bexSvcvY+GG3bh/fF2Oziqg0zSy1USIc6VQKFCrmnNAVyug7228PeHU&#10;oKagVE18VHWuNfExJkpLwVipIyrCtVnpQ0A9SxuWlpgoTVvHrK8XMevrdWSGRhMKBAwZy92+Sbzz&#10;nw+Z8s4Skg0Nn+dsNHQ+d3ovL9dPnZgwqT25P37FlJdn8c76uoFDHTkb+eA/s5j+xXIWp5zFRZUa&#10;KDAc4YevFzHr60X8kBtAx+D6nz8AOl3N66/3VpObm09BqYHMTc79Z32TiqVFCHpKKdCEEF/9F9En&#10;hFCP17+0xERUZLQrp6NNnJqCkrp1jPuXM/3fc3hn/irWHrPVLbwAGvP+nOmajJVWt+cVQmig86cz&#10;HjvAhwCfTkwY24mogHiG3dQZ455USgmg64jrGBwbQEBsHx6+Tse23a7fhfTDrC23EhroCtwqTRhD&#10;g6n+NdXrq3+XhBBCXJJKkli4+ifSXV3/cw6lUf2RW69DWzgQdDVdT5kaIYXELDV9r32eJ8cMI6Aw&#10;kd05YMjPRR1xE339KygsAcOen9jrN4rhtd1Xalhzd7Pm9/ks2bibfDNgKyF96w8sXP0DfxwqgeLd&#10;/JGWzOHjG1mWeBRsJWTu/ImFq39i69G6H+CZifNZmZzG7nXzWbangNKMX1my+id25zdwLqD00K8s&#10;WT2fJVvTKD314/WiOquATqVSn1fXNiHORKfxQqFQeG5uRpwtI4P79mFw5/B6Z/2Lj4TklEJnxp5K&#10;Wm44bSKhTZwXu6q/+JZnklFUZzcAoiIDILIrk/86lsl/HcHo3u2I9wJjTg4BA8Yy7f/+zlOdc/hh&#10;S2GD5zkbDZ2vXvZCMkpacfcjE3n/xavQrNrKLqKJCrfWjF/LzXMGb7l7UtGMmsy0h8Yyoe9ZzNwR&#10;HkwUwQy7ZyyT/zqWCcM60TXOp97nD0BJqXPcISYy86qIbxFOfKQP+s4jnM/pnqEM69maKCKIJ5Nd&#10;rjF6HNnK6iPV4+acSVRkABmpzjFiUEhyuhcdW7uyLsnb8uk1aSJP/XUst7RvoEdD9Vi+qBBCq3+2&#10;nyCznvf7TBp+f2pf8zNdU1RkAJkZB50Z+2Eysmu313/savG08Ssk0/VJbsw6gSUihABSmfvuKjKq&#10;3/NcA6HBrhbJjlfxxuNdyZj9PdsMQHg0bXJT2WgAsJKW4XrfhBBCXJoC+zCuXxiJ634icesXrExZ&#10;yzerd2DAiqHcCjkrmD1vOm/Nm85bK3dA51uZcFUsp96qT+DmOydzTTQYjh2hSB1JTAT4dBxARMF8&#10;tlgT6KzfyOJjsdw4oJ5ozriVBb+toVDfioCKNcz9dSvHt3/NkjxvOrcM5ETKCnZbwojwVoMqkJgQ&#10;XzI3fsHC4xATAvu3fMHKY7WHKyw8RHLabko1VRxMnsU3GeBjSWPNxhXk13Mu04kVLNh6CF3LrgSU&#10;/Mqa/RXuV3fRndUYOlwzECoUCux29xkGhDg/SqUKncbrrFvnLukxdDXy2PZrEbE3OMdH+bWJonjZ&#10;93ybdIyNq1LxGn0ro6O06FtGYF+7hA9+2cGWIn9izZWEDo6nwv2YUS0JSPyJ99YdIW3LVjZWxTGs&#10;exjkbOeDzzeRfDCJ1QdDuOWO3nTsWP95atW93uykXVS4xrrV/NyuvvN5keF+TXn7+K0inuHtbexa&#10;sIi5O7PY9cc+KvrfwF1t/QhWZfHFl6v4bXMyxUodxb6tuaW7jeXfrSP5UDKrU8swaaO5oadvva9f&#10;xaFdbKO9c1yVIoqufvt55/OtpB1MYnGika5XdSa44NTnH1u4j5/Tczi6bR+7tm1mi34wTwyPIrhN&#10;FAWLv+XbpGx2/bGd/UEdGdYymo6ti1gw8zd2ZOxl0WYLvYZ3JTbYi4q1q/j2gIWOo4YQv2sJ7607&#10;QvKGrWQm3MSDXeqO9Qomg7mLdpKRsov1WRZMIa7rrhZo5+CPv/JzmRfDesdjWvsL761OZG2qjQDs&#10;xF7tPobuXN+fMCJUWcxbuJFS/94MjjjDNUUFwR8rmLX5CMnb8zHpKwno3PCxa29S6GnfooB5Hy7n&#10;5/XbWX04mLsmDCFWG0awaTMfz13P6j+2sMPRkwdvbk3ACdcYun596RGwj/cW5NFlYD/6hx1m7pxf&#10;Wb75IPpYPdmKljKGTgghLmU+8XQLLCT5ZAf+csMoulWu45ukvaRn2ujRcyi9uw1lULehDGpb3fuj&#10;jMOpSVSGDiXBY5Isw4EfmLu7gM5DHqB/IKALp2PHQfRtH8a+3zYQfM3VlK79jCV791MV0JMW1R8P&#10;B9ayKq+EqorjnKi0YjNaCW3lS25mOodLzYRG9qdn29bo83eRbIxl2KAQ0nZuJ8dUxomSIiptRioV&#10;begd71wTO+/QegpDbua2QT5k7i0grv94huuOsrlAT4LqOJs9zuXXozWmg0lk5OZh9u9I746dCGno&#10;hncjnc8YurNatsCTzWbFfu67C4FCoUChUJzTLy+X3LIFZ8lkwqLT1X5BtuaTWRJOfCjAYb59LYmO&#10;L4ylV52dXKwmLEodGo82dovJikbnERR7nudcNHC+ejW2rt1EaaWKAJ+zC+KdrFhMajQe3SLrPP/d&#10;1dPkd623bkOvS72vobszPT+rgVJb/V1mL5imuKYGXo8zHvs8lebko4kORw8Yt3zFjLKRvDrCc1pM&#10;IYQQl6r87XP45mAe1pBRPDOyj2cxcJw1C7+gsMM0xrXPI7MwlPgoNaV7vubz5BK6XvP3U7pUFm6f&#10;w0r1eO6J2cDsXWFMiktldskwJg12VUz/gXd3Whl553g6GfPINAUSbTlEamUo8ZpkFq/fim/PaQwo&#10;+pBvTrTlntsGkLHkQw5GTObBq0IpzDmKV2hLfFz3uXevnE6i7wNMGpzHgnlbCLn27wwv+pq3DoRy&#10;T9cKFnicK96/hNRDFYREqdm/YT6JXiN55obzW5bnfJYtOK+ATog/W7MO6DyV72bW+1spiAqB3BPQ&#10;9zamjai+uyXOWk1Ad35/YMWFZCVjxdd8kKKio5+JtIIQ7n5yLP1lbhQhhLiM1AZ0IyvnMDsjlNvu&#10;iiNx3grcp0SL7zGNcQnA8RXMTQnj9pF98LGlsGThrxRqIaD9ZG7rXN0MVsHu1bNYUwhqexU+rR/g&#10;Hr8NfLbnKKjApmzL8BvvoOvxH/hgexqm8Bt5pnMes9ftwKBSY6Ulw0ePp6erxe+0Ad1tV3PC41yT&#10;EvJYuHwFmXiBA1p3/zs311zbuZGATlyxLquATgghhBBCeLBiNas5j9E1zcL5BHQXqBONEEIIIYQQ&#10;Qpyvyz+YO18S0AkhhBBCCCFEMyUBnRBCCCGEEEI0UxLQCSGEEEIIIUQzJQGdEEIIIYQQQjRTEtAJ&#10;IYQQQgghRDMlAZ0QQgghhBBCNFMS0AkhhBBCCCFEMyUBnRBCCCGEEEI0UxLQCSGEEEIIIUQzdXEC&#10;OlsZSQvfZ9LkqYx/fiYL0yo9awghhBBCCCGEOEsXJaDLmP9vpv6YiU/71nQmgzmvvMXCbM9afw5z&#10;dgprN20mtRAqjiaRetKzhhBCCCGEEEJcmi5CQJfCyt/KiL/lH7z75CSmvTaJmwLzWLU1z7NiI+Ux&#10;/6lHGXln7WPMU/NIMnjWa4S0edz99Bcs3Z5FEWVsmjubacsOALDp/UeZtPBcr1EIIYQQQgghLryL&#10;ENDp0XpBudHoylswV4FG41HtLMWPe5GV389k5TfTeTI2kakfbcbsVm4ur6yTd1ddlpd+mIrooTz5&#10;5DgGhfgz4qWZ/PhAB8/qQgghhBBCCHFJuggBXWtGjIqkeMVMbn/+VSY9MJNV5taMGRTpWfHcaEIY&#10;NqgD5BeQB5C1hqmTpnD7Uy9w+/inmL620FkveymT7nyDaW8+xZiHvuCXhdO4f14eZK1k0p3TmJ8t&#10;rXJCCCGEEEKI5uUiBHQQP+ZFvnz+OobFR9Jp2BhmfPw0I0I8a50rC0m7M8BHjx+HmTtjEZpx01k6&#10;+x2W/mcQWbO/YFVJdd0CfIe8xMrvH+WW26Yze1wIxI1k9vfTGR9T96hCCCGEEEIIcam78AGdpZKM&#10;vZvZlJbn7AJZlcmeTUmknrR41jwrmUveYvzkqYy/bwpTd0bx2MThBOWlsP2kNxUp3/HurNm8uywL&#10;jddhktKr92rD4AH+dQ8khBBCCCGEEM3UhQvobIVsmvUqY+57isdem8fcNYfZvtf5+Pnb2Tz52BRG&#10;TnqDj7e4ukSepfgbJjHzjf9j5sfvs3L209wUV12iJz4hgR7dEujRrS+3P3wvY9rU3VcIIYQQQggh&#10;LgcXLKDL+P4tpq830vf2B5j91UyWfjaD+bOcjx+/mcnSdx9gQvtSfn73LeYe9dy7EbwDCAr0J8jP&#10;bXaVyAT6hRVSRALDBg1kWA8NmdsLMPm47yiEEEIIIYQQl4cLFtDl5ZdBj1E8fl0H/KrKKC6p+zD4&#10;dGDkw6PoSxl5+Z57n6vWTJg6FsuCqYx56CnGPDyPTYGtaevlWU8IIYQQQgghmj+Fw+FweG5sCpve&#10;f5Tpmzy31m/Y0zN5rp/n1vNjNpSBlz9alWeJuJwYKg1YrBb0Xr6eRY1msVioqCwlIqSJZl4VQggh&#10;hBDiLOQV5uKnD0SjPvu13S5YQGc2lGFo5LwnGh9/fM/+2oWQgE4IIYQQQjR7l2RAJ8TFIAGdEEII&#10;IYRo7s4noLtgY+iEEEIIIYQQQlxYEtAJIYQQQgghRDMlAZ0QQgghhBBCNFMS0AkhhBBCCCFEMyUB&#10;nRBCCCGEEEI0UxLQCSGEEEIIIUQzJQGdEEIIIYQQQjRTEtAJIYQQQgghRDMlAZ0QQgghhBBCNFMS&#10;0AkhhBBCCCFEMyUBnRBCCCGEEEI0UxLQCSGEEEIIIUQzJQGdEEIIIYQQQjRTEtAJIYQQQgghRDMl&#10;AZ0QQgghhBBCNFMS0AkhhBBCCCFEMyUBnRBCCCGEEEI0UxLQCSGEEEIIIUQzJQGdEEIIIYQQQjRT&#10;EtAJIYQQQgghRDMlAZ0QQgghhBBCNFMS0AkhhBBCCCFEMyUBnRBCCCGEEEI0UxLQCSGEEEIIIUQz&#10;JQGdEEIIIYQQQjRTEtAJIYQQQgghRDMlAZ0QQgghhBBCNFMS0AkhhBBCCCFEMyUBnRBCCCGEEEI0&#10;UxLQCSGEEEIIIUQzJQGdEEIIIYQQQjRTEtAJIYQQQgghRDMlAZ0QQgghhBBCNFMS0AkhhBBCCCFE&#10;MyUBnRBCCCGEEEI0UxLQCSGEEEIIIUQzJQGdEEIIIYQQQjRTEtAJIYQQQgghRDMlAZ0QQgghhBBC&#10;NFMS0AkhhBBCCCFEMyUBnRBCCCGEEEI0UxLQCSGEEEIIIUQzJQGdEEIIIYQQQjRTEtAJIYQQQggh&#10;RDMlAZ0QQgghhBBCNFMS0AkhhBBCCCFEMyUBnRBCCCGEEEI0UxLQCSGEEEIIIUQzJQGdEEIIIYQQ&#10;QjRTEtAJIYQQQgghRDMlAZ0QQgghhBBCNFMS0AkhhBBCCCFEMyUBnRBCCCGEEEI0UxLQCSGEEEII&#10;IUQzJQGdEEIIIYQQQjRTEtAJIYQQQgghRDMlAZ0QQgghhBBCNFMS0AkhhBBCCCFEMyUBnRBCCCGE&#10;EEI0UxLQCSGEEEIIIUQzJQGdEEIIIYQQQjRTEtAJIYQQQgghRDMlAZ0QQgghhBBCNFMS0AkhhBBC&#10;CCFEMyUBnRBCCCGEEEI0UwqHw+Hw3ChEc2GoNGCxWtB7+XoWNZrFYqGispSIkEjPIiGEEEKIy065&#10;sYzsk8fJLTjuSrPRqLVoNVp0Gh06rRdatRatRoeX1su5XeuFVqNDp679ubq+VqOrSRUKhefpRCPk&#10;Febipw9Eo9Z4Fp2RBHSiWZOATgghhBCiYQ4c5Jw8Tk5BNjkns8gpyKbCWO5ZrclUB3c6rTPA06p1&#10;eFX/7Nquc22vztcXGDYXyYeSKC4vYkjPaz2LzooEdOKKJQGdEEIIIUSt0ooScguya1rgcgtzPKuc&#10;Itg/BKVCicVmwWI1Y7FasFgtntUuGoVCiU7jbCF0tgZq8dLUtgq6B341qSto1Gl0aNTamv0vFJvd&#10;xqK133E09zCBfkFMvPlxzypnRQI6ccWSgE4IIYQQVyq73eZqeXO2wOUWHKeissKzWh06rRehAeGE&#10;BoYSFhhGSEAYOo0XuPeUdAAKsNqsmK1mrFarK9AzY3YFe1bXz1arxZWaMVvMWGy1dS0WCxabBavt&#10;zwkOVUrVKcGeM60/KNSqtWirWxDdttcXZP2+YzU707bRq0Nf+nYegL9PgGeVsyIBnbhiSUAnhBBC&#10;iCtFSUUxOa4xbzkF2eQ1qvUtlNDAMEIDwwgLDCPQL8QVsVVT1EZwddKmK3c47B7BoQmz1YzFanUF&#10;fWZXYFgdBFYHi2bMFmdA6CwzY7Pb3I59cahV6jrjCrUaLVn5mbSMbM0d191NlbkKL62X525nRQI6&#10;ccWSgE4IIYQQlyOb3Ub2yaya4C3n5HGMVQbPanV46/SEuIK3EP8wQgPC0GkvXLfDP4Pd7gwOLTUt&#10;gq4WQ5sFi8XkbEG0WbC6ympbEd2CRquza6ndbvc8fCM5g9YhPa+jf5eBlFaUEOAb6FnprEhAJ65Y&#10;EtAJIYQQ4nJQXFZEToGz9S274Dj5RXmeVU4R7B9KWJCz22RYYDgBvkGntJNJ2nBqs9mdrYU2Z9BX&#10;HehVtySarWZn66DFXNPCaLGYMVtMFJSepF/ngQztdZ0EdEKcDwnohBBCCNHcWKwWV8vb8Zrxb5Um&#10;o2e1Ory03oQFRhAWFEpIQBihQeFoVdr6IxVJL3i6dONCLFYL9416GG+dHqXy/Jb3loBOXLEkoBNC&#10;CCHEpa6orNA186SzC2V+8QnPKqcIDQx1TV4STmhAGAF+QbURhcMBCrcIQ/IXPX8s9wh/7F6Dr96P&#10;bm16Mqj7UM+38KxIQCeuWBLQCSGEaK4yTxwlPTOVA0f3Y7Ka8NP713n4evvi5+P62ZUXlz6z1Vxn&#10;2YCck8epMld5VqvDW6cnLCjCOXFJQDghgWHn9MVeXFwHM9NITN2K3kvPpFv+7ll8ViSgE1csCeiE&#10;EEI0J8fyjjiDuMxUKqtO38XOk0KhqA34qgM9b9+6gaCPv+du4gIrLC1wdpssdC7cXVBy0rPKKUIC&#10;wggPcrW+BYbj7xOAW/uPpM0otdvtVJoMtIpu6/k2nxUJ6MQVSwI6IYQQl7pjeUc4cGw/BzJTqTJV&#10;ehYTHhRJZGg0hsoKjFUVVBgrMFRVnPMMfL56vwZb+qof5zve50pltphcLW/VM09mYbKYPKvVodfp&#10;CQ0KJzwwwhXAhaJSaVC41akOECTfPPM6rZesQyfEuZKATgghxKXoaO5hDmSmcuDYfkz1dLeLCI4k&#10;PqIlcREt8PcNdI7RQeH8qqhwjtExW8wYKssxmAwYjBUYqozOfJWBispyDMYKHJzb1zgfLx/8fJxd&#10;OU9p6XMFf2qV2nO3K05BSb5rwW5nF8rC0jO3voW5Wt7CAiIICwzDzzeg3vdX8pdP3kvrhZ/+/FrH&#10;JaATVywJ6IQQQlwqjuZmkHZsP+mZqZjMp7baRARHERfRkvjIFud9N7+ayVyFobLC+aiqoKKyAmNl&#10;BeWu1j5D5enXLTsdb513bSuf3h9fvUf3Tr0/Wo3Wc7dmq8pc5Rzz5lrzLacgG/OZWt+8fAgNDCci&#10;KILQoHDCAsNRKlWe1cT/s3ffgXGUB97HvzOzRV2WZFuSiyTbuOAC2BRTHAimmUBoSRxSSE8u5S49&#10;ueSSlyMcOXJpJCQQEkhIIIUSCB0bg23AYAzYgHuvkossy1bZvjPz/jGzKmvZ2JKLZP0+iXj8zDOz&#10;Tbur/e3zzPOc4MLBHIp6ONxZgU76LQU6ERE5njZuX++dE7dlJclUMruZyrIhDC+vYXhFNUV5RXT4&#10;Xv+YlfFklNZohEjMD3yZ4OcP73y36fIPJhwM7zecMz/T2+dvzwnlZB/WK+zeu8s/780bQrmnqSF7&#10;l/0MGjDIm7ykpILBAwZRkFe03+Otsv+V4WBOj89fVaCTfkuBTkREjrUNdetYu3UVa7euOnCIq6ih&#10;qry6bRhW5oNfRm+rt8ZbicYjRKOttMYiROKZXj9veGdX5/4dqmAguN9wzswQz8yQz7ycvOzDjqhY&#10;IsaOhtq289/qdteStlPZu3WSF85jUGkFgzOzTw4ox/LPPcx+/FTv3/WwhlyKdJ8CnYiIHAsb6tax&#10;xh9OmUrvHwSGDBxKVUUNVeU15OcWdvjId2KUjmMTS8RojTUTiUXahna2DfOMtxLvYpjpobIsa7/h&#10;nD1ZtqF+7y62797WNnxyb0tj9i77GVQymMEl5d65byWDKcgr2u9xUKmyqzIcCivQiXSXAp2IiBwt&#10;62vXsnbrKlZvWYltp7Ob/RA3guEVNRTkFHT1Oa9flbZjE41FaE20EPGHeEbjfi9ftIVoPPKuM0Ie&#10;zMGWbbCsQKceuHQXv6+O8nLyvfA2YDCDSysZOGCQN/NnF/dLpcp3K8NBBTqRblOgExGRI2l97Rp/&#10;iYHVXYa4oYOHe7NTVlRTkFOQ/blO5buUyXSKWDzSPmlL1Bvq2epP4NIabXnXoZDdMbhkMINLKr3l&#10;A0oGk59b2OXtU6myO2VIgU6k+xToRESkp9ZtW922xEBXa78NG1zFsPJqqiuqycsp6PIDncojVyZT&#10;CSLxKNFYiz+cs32IZ2s8QiTagu3Y2b+mNvk5BQwqLWdwyWAGlVQweMBgMIz9rkelyiNVhoI5FOYV&#10;Zj8VD4sCnfRbCnQiItId67atbltioMsQV15F1eBqqipHkBfO7+IjnMrjWcaTMaLxKJFYM62xCPFE&#10;jAGFpQwuLSc/p2C//VWqPJplOBimQIFOpHsU6ERE5FBleuHWbl1F9scfwzD8EOdNbJJ7lGddFJET&#10;RygY0pBLke5SoBMRkYPJ9MKt2bIyuwnTNBk2qIrhFdVUDa4hLzcP1wXDALfDF/CZenapdrWrff/t&#10;/bE9FAxTkKseOpFuUaATEZGOXNfxe+K8deKyWZblnRM3uJqaihrCodz9PqipVKlS5eGUoYCGXIp0&#10;mwKdiIg4rtM2lHLt1tXZzQSsgB/iqqiqGEFuONf7aj3zFbtKlSpV9qAMBUIKdCLdpUAnItI/2Y7d&#10;NpRy3bY12c0EA0FvOGV5NcMrasgJ5WTvIiJyRISDYfIPY+H7rijQSb+lQCciR8LWXZvbFobNy8nP&#10;bpZeIm2n20Lc+tq12c2EAqEOPXE1hP0Qt//36V6Zkb1d7WpXu9oPpz2kQCfSfQp0ItJdW3dubpv1&#10;MJaItm23TIvCvCIK8gopzCuiML/IKzP1vKIe/+GWQ5e20/5C36vY0EWICwfDDB08nOGDq6muqCEY&#10;DO/3wUulSpUqj2YZDIY0KYpIdynQicjh2Lxjo9/Ds4p4MpbdfMgMw2gLd17oaw97BR3Cn3RPKp1k&#10;7VZvnbiNdeuymwmHchg2aLi32Hd5DaFQeP9ZClSqVKnyGJWhYMhf/7D7FOik31KgE5F3s2n7Bi/E&#10;bV1FIhnPbqaibAhV5TWUFJXQGmslEmulNeqVkVgLrbFWHHf/hacPRXvoK6QwPxP2Ovf2GYaRfVi/&#10;lEon25YY2Fi3PruZnFAuwwYPZ+jgKqorRnTrQ4+IyNGgc+hEekCBTkS6smn7etZs9aatTyQT2c1U&#10;lA2huqKG6ooRFBUMyG5uG0qTkUjGaY22EIl7YS8aj9ASbaE11uIFwFhLh70PT0Fugdez5w/tzNQ7&#10;hkHLCmQfdkJIphJtw143bd+Q3UxuONc7J67cm50yaHkfdLJ/P9nUrna1H5jaj3x7KBBSoBPpLgU6&#10;EcnYULvOm7Z+2yqSqWR2M5UDh1BdXkNVxUiK8otxcdv+MO9fGofdHk3EicSa/YAXIRJvoTXqhb1I&#10;vJVoLJJ9kw5ZbjjPH9rZuXfPG+Lp1bvzIeB4iCfj/vICq7oOcTl5DB9cxdBBw6mpHIFpBg7p8Ve7&#10;2tWu9uPVHgrlkN/DCbUU6KTfUqAT6d/W165l7dZVrNu6mmS6qxA3lOqKEV5PXH6R/6c3o+s/1Uez&#10;PZaItfXstUa9wJcJfpF4C7FE98/rywnltg3tzA57mZ9QMJR9WI+tr13Llh0bMQyDqooRnDRsTPYu&#10;xJPxtnXiNu/YmN1MXk4+w/3FvqsrRmBZVpeP37s9vmpXu9rVfjzaQ8FQj2dIVqCTfkuBTqT/Wb9t&#10;Dav9tcfSdiq7maEDhzG8cgTV5TUU5hdl/93t9aV37l4rLdFmWjPn88VbifhBMJHafwjpoQoHw22B&#10;r+PkLR2Hd2am+j8Us197iqXr3+q07ZSTJnPZ2VcSS8TalhjYsnNTp30A8nMKGFburxNXXo1lWF0+&#10;HipVqlTZ20sNuRTpAQU6kf4hM6nJ+m1rSNvp7GaGDhpOdUUNVZUjKDzBZ5d0cYlEvcCXOX+vNdpC&#10;a7zVKyMtpLoIuocqFAj55/PtH/YyQTA3nMuSNW/wwhuzGD18HGdNOAcweH3FK6zbtoaSolL2Njdm&#10;XzQFeYUMH+yFuGHl1Vimlb2LiEifEwyENORSpLsU6EROXJkheuu2rcF27OxmhgwaRk3FCC/E5RZm&#10;f2Har0vXdWiJZiZsaaU10uwHPr/XL9aCbe//mB6qgBUE16Ugv5DPX/3vndrufuw3NLU24eKCP9On&#10;N7FJNVXlVRiGud/tValSpcq+XIaCYQ25FOkuBTqRE4frut5Qyq2rWF+7tssQN8yfsr6mciR5ufkY&#10;Xf5p9UrvpPX9t6vdK9N2um1ZhkxvX3O0mYg/kUtrrAXH6Xq5hsylnDJ6CpdNvaJT26zXnmLZ+rcY&#10;VzOB6sqRVA0ejmHsf07cu90+tatd7ftvV3vvbA8Gggp0It2lQCfSt9mO3bbQ94batV2u95YJcdUV&#10;I3p8joIcnrSd9oZxxlo6TeYSibeyo6GOsVXjuer8D3Q65omXHmZd7Vo++/4vd9ouInKiCgY15FKk&#10;2xToRPqetJ32p61fzfraNWT/GTIMg+HlVVRVjKSmcgR54fyuviBVeZzLWQufoLZ+Gzdc/lkGl3jv&#10;n7sad/DXZ//E8IoqLpv6/i6PU6lSpcoTrQwFQuSG8zr9LTtcCnTSbynQifQNqXSSNf7yAutr12Y3&#10;Yxqm1xNX6a0Tl5+T7wU9w2s3MHBdF8PI/P306mo/fu119dt4+tXHyAnlMGHkqbi4rNi4lEQyzpXn&#10;XUvlwKEHPf7dLl/tale72vtKu4ZcivSAAp1I75VMJf1JTboOcZZpMby8iuqKkVRXjiAnnIuR+QsJ&#10;Hc5RUL231jfUruXVpS8TS0TBXwD9vFPOZ9SwMV3ur7rqqqt+ItYDVpC8HPXQiXSLAp1I75JIJVjr&#10;Ly/QVYgLWBbDBldTVVFDdcWIHg9RkePPdR12Ne7EMAwGl1RgGO0fckRE+oNQUEMuRbpNgU7k+Isn&#10;Yt4acbVr2Vi3LruZQCDAsEHVVFeOoKZyBDmh3OxdRERE+qxgIKhAJ9JdCnQix0csEW2b1GRj3frs&#10;ZgJWkOHl1VRVVFNdMZKccC50+HNjGP45CO0b1K52tatd7Wrvk+1BDbkU6T4Fur7NdV12Ne5kV+MO&#10;Vm1eTmFeEYX5RRTlFVOYX0RhXiGFecXkhtWj0xtE4xFvOGXtWjZt35DdTDAQoqqimqryEdQMGUko&#10;EPL/8GX+Hrqqq6666qqrfsLVg1bQ++KyBxTopN9SoOtbmiNN7Grc0Rbidu7ZQTQeyd5tP8FAkIK8&#10;wg5Bz/spyi+iIK+IovxiwsFw9mFyBLTGWlnvT2rSVYgLBcMM98+Jq6kcQUi/BxER6WeCgVCPv3xW&#10;oJN+S4Gu90rb6bbQtqtxB/WNO9m9rz57tyMmFAx1CHrFFOQWer19+cVt27rzJtkftUZbWLttNRtq&#10;17J5x8bsZsLBHKoqaqiqqKamciTBQCh7FxERkX4jYAUV6ES6S4Gu92hs3kN9pufN74VLJOPZu7XJ&#10;zy2gorSSwaWVVJRWMLi0kki0hdZ4K5FYCy3RFqLxVlqiXj0SjxCJtWZfzGEJh3Ioysv06nXs6Sv2&#10;g18hlhXIPqxfaI40sb52Letr17Blx6bsZnJCuVRV1DC8vJrqihF+iHPxFuJRqVKlSpUq+28ZDAQ0&#10;KYpIdynQHR+JZJxdjTv94Ob1vjU278nerY2BQXlZJeUlFVSUDWFwaQUFeQXe2PPM26HBu9YdxyUS&#10;baEl1kIk3kprtIXWWAuRWObfrW3rYXVXbjiXwrxifzinP8wzr4jCAm9bYV4RpmFmH9YnNbXuY32t&#10;t7zA1p2bs5vJDedRXVHDsMHVjBgyCssKHPT3o7rqqquuuur9sR6wAj2ewVmBTvotBbpjY/e++vbe&#10;N38IZdpOZ+/WpjC/iPLSirYeuMEl5dm7HDW2YxOJttISbyEaa6U12kprrJlILNIWAOMH6Tk8FHk5&#10;+fudw5fp4csM8eytmlr3+j1xXYe4vHB+p564QKB/9liKiIgcKk2KItIDCnRHXjQeaQttmclLmiNN&#10;2bu1MU2L8tIKysvah07m5+Rn79arpNJpojG/py/aSmvM691rjXq9fS2xFpKpRPZhh6Ugr5DC3EIK&#10;O5zDl+nhK8ovJj+3+8/Zw7W3pZENfojbtmtLdjP5OQVUVXohrqZiRL8ddioiItIdATOgQCfSXQp0&#10;PeN2WDag/WcnB3tbKMovpry00v8pZ1BJRWbQwQlVptIpfzhnhJZoE5GYdw5fS7TZG+IZayGVTmU/&#10;PIelML+IwtwOPXz57T18RfnFPRqPv7elkfW1a9mwbQ3b6rdmN1OQW8DwihqGD66huqLGD3H7Pw4q&#10;VapUqVKlyoOXwUCQnFBO9p/aw6JAJ/2WAt3hOdxlAyzTajvnraK0kvKySvLCeQd4O+t/ZSKV8Hv3&#10;WvyhnS1E/H+3xJqJ+s/P7jIMo1PA69jDl9ke7vAHpLF5j3dO3La11O3e1umyAArziqgqr2F4hRfi&#10;TNPq8n6pVKlSpUqVKg+9tKyAAp1IdynQHVh3lg0oLhzgnfdWUkFFWSUDiwd3/c6l8pDLeCpOa7SZ&#10;SDxCa6SFlngLkYg3m2erP+TTduzsX8Uhs0yLovxi8nLyuw5x+UVUlY/wF/yuwTTNLm+nSpUqVapU&#10;qbJ7pYZcivSAAl27w102IBgIMLjE63WrKKukvLSCnGCu9waVkXnDUv2o1mOJqHcOX8SbvdM7t6+Z&#10;1ljE7/1rOegw2GxFBcVeiBtczfDK6vZZOQ9w/aqrrrrqqquuevfrwUCQcFA9dCLd0l8D3eEuGwAw&#10;oLDEm3mybCiDS8u93re2dySVvb2MxqNt4a59jT6vnlnCYdKoUxleMYLqipr9jlepUqVKlSpVHp3S&#10;W7ZAgU6kW/pLoDvcZQOCgSDlpZmet0rKy4aQEwwf4G1IpUqVKlWqVKlSZXfLgBXodE57dyjQSb91&#10;Iga6w102AKCkqNQLbyWVVJQNobSoLHsXERERETkKAoEg4WA4e/NhUaCTfqs3BTrHddrPVTpE3Vk2&#10;IBgMUVk6xD/3rYLy0iGEAiEwDHDdDl8Zqa666qqrrrrqqqt+tOsBK6BAJ9JdvSnQ3f34bynOH8B5&#10;p1zA0MHDs5uhG8sGAJQWD6SipILBZZVUllZSUjzQfyPJvKGoVKlSpUqVKlWqPF5lwLQ05FKku3pT&#10;oHvi5X+yZssqAD562acoL6087GUDwsEw5WVDKC+toLJsCOUllYRCIe8LoMwXQR3LzPtJ9na1q13t&#10;ale72tW+/3a1q/0otFsKdCLd15sCneM4bN6xkUfnP0BBXhHJVOKgywYAlA0YREVJ++QlJUWl2buI&#10;iIiISC9macilSPf1pkDXHGmiKL+Y5xY9zTvrlrR/fePLCeVQXjaESj+8VZQNIWAFOlxC5rsf1VVX&#10;XXXVVVddddX7Sj1gWYSOY6A7vBkcRORdDSgoAaCksIyJo07l4jMv52MzPsNnr/oKV553DaePO5th&#10;g6sIWJkXrNHpeNVVV1111VVXXXXV+079eHePKdCJHCGZ3rb6vbsA+NBFH+WCyRczrmY8AwpK/M46&#10;Q6VKlSpVqlSpUuUJVBqmwfGkIZfSp/WmIZeu67J0/Vs8t+hpRg8fy2VnX5m9i4iIiIicYCxTQy5F&#10;Tgh/m30vzy16mvzcAs6acC4csGs+u8zI3q72zrK3q72z7O1q7yx7u9o7y96u9s6yt6u9s+ztau8s&#10;e7vaO8ve3hfbs7cdWwp0IkdIwAowcdRpfHD6Rykp7Dhb5bu9yNV+cGo/OLUfnNoPTu0Hp/aDU/vB&#10;qf3gTqD2d9v1KNOQS+nTetOQy1Q6Sdq22+rGfnMgqa666qqrrrrqqqt+otUtyyIYCHXYevg05FKk&#10;F3D9F7VheCV+qbrqqquuuuqqq676iVs/3t1jCnQiR0jmRd32Sm8rD7Rd7WpXu9rV3vV2tatd7Wrv&#10;O+2GkdlwfCjQiRwxB3oxH2h7htoPTu0Hp/aDU/vBqf3g1H5waj84tR/cidR+fLvoFOhEjqjMi9vw&#10;/9Vezy7V3vV2tatd7WpXe9fb1a52tff29uNDk6JIn9bbJkVxHCd7s4iIiIicwEzT1KQoIicCw/Bf&#10;Tplx1CpVqlSpUqVKlSpP+FLn0ImcINTZLSIiItL/HO+PgBpyKX1a7xpymcJxNeRSREREpD8xDbNb&#10;QyU76smQSwU66dN6U6BL22nSdrrTabGZtelUV1111VVXXXXVVT8x65YVIGAFOmw5fAp00m/1tkDn&#10;OLb/Es+81FWqVKlSpUqVKlWeyKVpmgp0It3VuwJdCtvOBLrM6zzzglddddVVV1111VVX/USsa8il&#10;SA/0pkBnO7YX6Ayyv7hRqVKlSpUqVapUeYKWlmFiqYdOpHt6U6BL22lsx8bosC3zelddddVVV111&#10;1VVX/cSsm6alIZci3dWbAp1tp/1ZLo0OL3WVKlWqVKlSpUqVJ3JpGIYCnUh39aZA13lSlIyuX/hq&#10;V7va1b7/drWrXe1qV3tfbLdMC8uyOrQfPgU66bd6U6CzHRvH0Tp0IiIiIv2JaZpY5vELdGb2BhHp&#10;JtfF+37ExcUvVVddddVVV1111VXvB/XjRz100qf1th46V+fQqVSpUqVKlSpV9qvS8BcX74me9NAp&#10;0Emf1tsC3f5DLjMv+ANRu9rVfmBqV7vaD0ztalf7gR3b9uM95FKBTvq03hbo9HISERER6V8Mw5sY&#10;pSd6Euh0Dp3IEdQ2plqlSpUqVapUqVJlvyhxsz8RHlvqoZM+rTf10Dmug+s4YBjeixsDXFd11VVX&#10;XXXVVVdd9RO4bhgGptGzfrKe9NAp0Emf1qsCnWN3WFjc1/aCb9ugdrWrXe1qV7va1a72E6j9eA+5&#10;VKCTPq13BToHb/paEREREekvDMBUoBPpnl4V6FwHx3EwOnyPo1KlSpUqVapUqfLELg3T1JBLke7q&#10;TYHOdR3/5Fj/JW74Y6xVV1111VVXXXXVVT9x66BAJ9JdvSnQOY4f6PzXt0qVKlWqVKlSpcoTvzQw&#10;ME0FOpFu6U2BznXd/c+hy7zgD0Ttalf7gald7Wo/MLWrXe0HdozbDX+my55QoJN+q7cFOsfteA6d&#10;gYvboZ5dql3tat9/u9rVrna1q13tfavdMAwMDbkU6Z7eFui8F3jmha5SpUqVKlWqVKnyRC/BVaAT&#10;6a7eFOgc1/G+qhERERGRfkXn0Il0U28KdOB2mvRIpUqVKlWqVKlSZT8owe+p6z4FOum3elOgc123&#10;fZbLto3tL3TVVVddddVVV1111U+8usHxnRSlZ32DItKZP3Wt909DddVVV1111VVXXfUTvX6cqYdO&#10;+rTe1EMHXi+diIiIiPQfXudcz4KdeuhERERERESOi56FuZ5SoBM5Qvbrnct+bauuuuqqq6666qqr&#10;fsLV9/sMeIwp0IkcIZmTYdtK/xWvuuqqq6666qqrrvqJW8/8+3jROXTSp/W2c+hERERERA6XzqET&#10;ERERERHphxToRERERERE+igFOhERERERkT5KgU5ERERERKSPUqATERERERHpoxToRERERERE+igF&#10;Oun3DMM47gtCioiIiEg/5oJpdC+ade8okROIYRik7XT2ZhERERGRYyKd7v5nUQU66fcMw8B11EMn&#10;IiIiIseH47oYhpG9+ZAo0Em/ZxgGgUCQeCKW3SQiIiIiclTFEjGCwaACnUhPFOYVs6e5MXuziIiI&#10;iMhR1djUSGFeUfbmQ6ZAJ/2e10MXAMcllohmN4uIiIiIHBXReBQDCFjqoRPpEcMwKCkayO7GBlx0&#10;Pp2IiIhIr5aMEU1mb+xbXNelYW8DAwrLuh3mAKybbrrppuyNIn1FKp3CcRyCgVB202HJvIgs06Jh&#10;bz1F+UU9emF1FN3wNg/PfoeX6kzOOqmkQ8tGHv/r6yxozGdKTaG3ac0b3DVrOXXmSYwb7G3aueAl&#10;/vrqdgIjh1MRjLFs1nxeaCxj0tAciG7k8UdW0FpdxZBwh4sWETkU9j7enP0K/1q0lfjAGqoLd/PS&#10;Iwt4dvkW3l6xiSW7TKaMGNDhgO68bznsXPAiD6wzmTKyGNjNS4+8xtqcGkaVHJn3WRHpT2KsnfsK&#10;TyxvYPPq1SxpLuLUYflQv4ZHnl7MvNVRqsaXU9C2v/e+9tRGm1PHDCQA0LCCvz/6Fm83F3NqVb63&#10;2/JF3PXCelqKahgx4Oi/b7muS92ubRTmDyAYDGKa3e9n6/6RIicY0zTJCedSmFvMtp3biMQi2bt0&#10;QyMrt+dy+fiOH4g6yM0lr76WtTZAgrfXR8jP7bjDLlbtCDN+WIINaxNALpPOqyG8eRXLWhy2vL6J&#10;5uqxnOF/rhIROSxr62gZM5ZJbe87MSJ2KdNnXsTnZl7E56bXdN6f7rxvmVScM4FR+zYyr9YhumQN&#10;awtHcf5IfQQRke5oZq9VxTXXnMPM99eQV7eDncDajTEmn15J12ei5VJi7+LNBq9Wu2Indm7Hb8IT&#10;vL0lxtjhuWzevOuov29FYhG27dxGYd4AcsI5PQpzKNCJdGaaJjk5uZQWDWRfyz5qd20jEmvN3u0w&#10;lHLGe8ZSYmVvzxhAdck+Vq1yILqZtfFSqv0vigDYsoPNuQOYOnwAzbWbSQAUjubyk2wWvbSIVxoH&#10;cclZgzocICJyGE6ewIWjOnyosRNE7WYWPfIC9zzwEvM2Jjru7evG+5Y1iAsnF7F58SKe3WAx9Zwa&#10;NKhARLqnnKkXjISNa3hp7g4YXkkFMObs0xjZ6culjsJUl8PG1buBHayqL6C6vENzdCsbokWMnFJK&#10;UX0dWzg671uRWITaXdvY17yP0qKBhI9AmAMwXNfVCUPSZ0ViEVLpFHk57R3rR4LjODiOQyKRIJaI&#10;kHJSmKaJ2d1hmBs38djuQq6ZOrDDxgZeeTHOyaMdFm0JM3VAE285wxjRuokdgyZw3kjY9dYqlqQH&#10;MLokTe2mGAPPGsPEYoAoy1/eQmTkOKYO7eZtEhEBoIWlL26HCWM5ZSCQciBoQtN2XngHTj9/CO1j&#10;DHryvuVS+8Yq1heN5r1jgx1vgIjIYXOiEXZvq2dJfZip7xlCKUBDLXNWwOkXDPPq4L/HNVAwNZet&#10;C1NMOMnm9Z1FnBPezWKGcMkphaTWruPZ3TmMLw+wu24vjDiZc6qMI/K+5bre7AyO4xA0Q+Tm5BEO&#10;hb3PlUcgzKFAJ33d0Qp0+C9A27bbwp3runT75bJuOX/bVcLHpg3tsLGOF+ZEOfWSMjbM3kpjyGHI&#10;6VPIXbqQbeXncNHonbz0zHasUQMpBWK7d1JXeDLvP9UbX7l2wWKaxpzOmf45KyIi3bOXN+ZshFNP&#10;58yc7SzaaDL5tApCezfy5Jtw3iUjO3ww6tn7VsOSxbxTeDoXje5w9SIih6N5O4vWm5w6pYIcGnhl&#10;1nZKp5/CySGgfh2PvwPnXTKa9q/Q9/LGnDqKLxmD/eIyNruQX3M64xsX8wojuXpKiHfmrqChrIIh&#10;OUBTA2+nh/CRcyvgCL1vGYaBYRhtIc6yrCM2VwMKdNLXHc1Ahx/qMmWPXiqrl/Cn7WV8Znp1h41b&#10;mPVUlClXnkxo8Ws82ljOxy8ZwYa589ky5L3MCLzNXzYV85FLRhAC2LmKh9+EC648mcHAqrmvsm/8&#10;uZzjvd+IiHTTHhY+tQbOOJdzKuKsmv8mr+8DC5PKiVO46KScDvv27H2rftGrLCk+lxnjOlykiMhh&#10;ibPqxTdZvBfAIVwxlqvPLu/yPcezh4VPbWHAlVM4ef3b/GVlkEuumkBg0au8yFg+NLqBRxekOfuq&#10;CQwBsLcw67E9VF8zhZOtI/e+lQl1mX8fSQp00qcd7UAnIiIiItKbHZmBmyIiIiIiInLMKdCJiIiI&#10;iIj0UQp0IiIiIiIifZQCnYiIiIiISB+lQCciIiIiItJHKdCJiIiIiIj0UQp0IiIiIiIifZQCnYiI&#10;iIiISB+lQCciIiIiItJHKdCJiIiIiIj0UQp0IiIiIiIifZQCnYiIiIiISB+lQCciIiIiItJHKdCJ&#10;iIiIiIj0UQp0IiIiIiIifZQCnYiIiIiISB+lQCciIiIiItJHKdCJiIiIiIj0UQp0IiIiIiIifZQC&#10;nYiIiIiISB+lQCciIiIiItJHKdCJiIiIiIj0UQp0IiIiIiIifZQCnUgv0Lz0MW79+WO81ZLdIiIi&#10;IiJyYAp0Igfx4g/ey+hTs37Oup4b7lxCc/bO3ZbkxXt/xZ/u/xU3PbYzu7ELSTYsfInn5ixhQzS7&#10;7Rh78RbvMfnBa9kth2Anf5rpPabffDGrKXO5Mx+iNqtJREREpFdr3cKKjXuytx41CnQihyA84Xw+&#10;9IH38aHpowmnd/La77/JzD8fSvg6FCHef+Pd3PPzO/jjRyuyG7vQyIu33chXvv07Xjx27xUiIiIi&#10;3dP6Kn9/8Gc8vq7Dts1PcNeDf+Dlo/pZZgmPPHgn83Zkbz9MK//Or5+YzaFeTPP6F5j/1iusz244&#10;ShToRA7BsEu/zP/e+F3+97a7WXzbxYSBDU/OYUNmh8ROXvzznfzXzT/lv37+EC9uS3a+ALuR1/z2&#10;2x7fQvOaZ7x9H/He2VbO/RezFz7NvLZXfpLa1x/jtpt/yn/d/FNu/fNr1Cbwwtzv7+Tx7QA7ePzX&#10;/mU0vMadN/+U//r9a9Rue4nbbv4pD6/xL2rvOh6+07ucLm/b3nU8l7ntN/+Rh9e0dm7vqMP9vO3x&#10;LV33Ur7bY9FdHS+30+3cyXO3/ZT/uvlOntzWYf9tz3PrzT/lv257Sb18IiIix1PBFMYNSLN5y5K2&#10;TZu3bSBRMJZTywA7zo71r7Ni8x7SmR1iTTS3xknsWMGK7fG246Dz/gm7fXO6dQtrlr/D5j1Z+2ck&#10;97B59eus2dHenmhqIppM07j5nc7XT5po3QqWrN/VYVuH7as30BjrsG1fE4nYHjav3kB6/ExuuPhS&#10;Tsq0Nm5gxfIV1LZ2vqQjxXBd183eKNJXRGIRUukUeTkF2U1HxIs/eC+fewpGfeMBZn3K7z3bdD8z&#10;rvkjGwqv4aEFX2dyy2t885rv8WQDUFIAe1uBUt5/+3388oICsLfwpxs+ya0r2i93/ITRrFyxDq78&#10;Cet+fHbb9bz/9vn88gJ46+fXMfP+RggXMLAYGupbYeD7uOfJT7DhU9dzayasgXcZX9zKjCvvZMNJ&#10;E5i8awVvtfiXVfUQV3/gTlZ2eLPrdNvqn+GGK3/KawkID64g3LST5gSM//YDPH5DVm/hIdwP3u2x&#10;6GQnf5rp3ZfM/W7z4i2M/urzMPbLzHtoJsM6Xm4H47/xFx7/VDUb7ryeGb/fybB/u5t5Xx4N0OU2&#10;EREROT4Sy+7jrpUBLvzgRznF2sCsfz3E7qovc8P4zTz+zDPU546i1NlCLVOYeeVFsPBOHtplk2en&#10;ya/5KB89vdy7oNg7PP7MM+wIV1PkbGE3U5h5xWUUr/k79y7fQ8nAMhJ7t8DwT/Dps3bxyIOvUXr+&#10;l7mQF7j35SVQUk04soHm4vfx6QsH8uoT97GeYgImRCNN5I34BJ8+ayg7Ft7JQ9sSlBblQzxBozmG&#10;mVedx+7nf8e8aBk1uXFqG2H8+V/mwsolPPLgizSG09juKC4cG2fW+jJmXnUZvHEnD22yGVQSprmx&#10;iUGTvsQHxmd/JuoZ9dCJHIqWPTQ0NFK74iVu+sEfvZ65s6cwHnjt9lt4sgEuuPkp1s1/inXzv8sF&#10;ViNP/uAe3gISc//ohaCBF3PH/Pmse/0vXEbHMQfZVvD4Y41ANd948CkWznmKWT+eyYc+MIZBrRV8&#10;5qEH+P5YgNF8/6n5XpDKWL+Fom/8hYUvPMpNZzfytx95YW78N/7Cunfms/j2iynCu22v2dDw8vO8&#10;lgAuv5nlcx5g8Qu/5BsfmMnVQxMkOtwiDvF+vNtjcSBPfjXrPMWvPt+pPXO5RVf+hMXvzGfdY19m&#10;vAUrb/spf6uHURddwjCg9pmX/F7TdTzxzE5gNDe8X2FORETkeAuPn8gwtrBuDbB5BZuT5YwbX0zz&#10;ykVszjmLK8+9jEvOuYBh0aW8s9k/KDCeD3zgG+1hDrz9w2cx88qP8tErZnJhZQUkIe+kq7jh/f/B&#10;zLOu4KyBOTQ372o7BmDN2iUkBl3KB868jCtPO5Vw/WKW+j1sOZUf5tNXfpnrqgpo3rmc3bzD61ub&#10;GDbxG9ww4wtcMTTsX0oB48/+Al+84hNccuZ51ISaaNybuYY0gyd8hy9eex1jM5tYwZItTQyb+B98&#10;9JIv8ImxZdSuPfIjhxToRA7Bhnu+wjkXXceFH72Rv60ABr+Pe/77fMKsY+GCVqCA3S/7wwF/8xq7&#10;84CWFby1DVYu9oYXjPrIDVxaAoSr+fLnLs6+ig4qmXAqwBZu+49v8s2fP8TKwVfwvc9ew/jB2ftm&#10;GXIt3/xANQMHllJkL2HeWwAX85UbqgEouuAGPnsS0PIWS7bCwNEnUQTw3E+5+hs/5bZnk7z3i5/j&#10;M9Orybx1ZWxYvRYOej/e/bE4oJIKBg7p8FMS6tCYudxqPvu5s73bO2ImX7kUYAWLlwNjr+Vzk4Ft&#10;c3hiDbDiJR7aBky+gquGd7goEREROT6sKUwcHKB2+xLWb9tAYsBETsmFSDINkSU8Pu9P/P2lV9gd&#10;BDvzrXJOCaVZFxNJptu3W6M45cxTqcyFHcsf4u9P/ox75j/Ciqb9hzYmUmkSe+by93l/4u9vrSER&#10;gpQ/u3hefpm/lwVAGps0xZSWeFtL8zM9anW8vuBP3PWv3/Dga+9Q32kEVD5F+3W8JYjb7ZeTF8qB&#10;xD4as3frIQU6kUMw8PKvc8fPv877/XBwwTe/zAWFAHvYth3vnLcVS5i3cAnzFq6lvrCCgUPKCFvQ&#10;3OKf6xXoEJG894sDKOVDP7mDm66cwMB9S3jy/jv55uc/yenv+Qp/2pS9b5bCQi/wAOxrZLf/z3Db&#10;9YXJsQC2UFsHnPJlZt82k7NHwMq5z3Dnj7/H1Zdcyjk3v7bf+XG7d/qTwBzwfrz7Y3Eg7//RAyx8&#10;tsPPj87v0LqH3bsAQuQE2rdmLm9D3U6glMveNwHYyeyFO1k5dw4NwAUffh8D2w8RERGR42jssGoC&#10;+95k4d44lUNOIQyUFhRAzgSuvuobfPGqmbxnxAVMOMgccaUFBbBvPSuSQOvrPPLUQyzdU8fq2l2U&#10;nvwNvnjlZ5gyoMMHhsxxOQUEii/gE9d+gy9e8j7OGjGV0cXZe2WEybGa2Ly5DkizvsGfuWXHctY0&#10;lfGeq77Bpy+ZyuCDfLbxlFEcbqJ2m9dbuHnPHsgvZ1j2bj2kQCdyCIrHnc2ll1zDrd/xJkR58ef3&#10;8JYNUMPECQClfPzn7YFk/t/vYf5TP+FjQ2DUOP+crneWt4WklUuXd7j0bEmaE2VM/uB3mb9gPusW&#10;PsovLy+AxAruf/ZgQzWzDJnA5EKALWzI9I5F17J4PcAUJo8Doq1QdTbf/91TrHvnORb//bOMAhoe&#10;eYYXs8Zctt2P5WvbhmNuWNHxfrz7Y9E9Y5h8OsA6lm/MbFvHkncACpg80XvXH3jlh7nUgg2vPMBD&#10;L+8E63yuvqBjT5+IiIgcV6MnUMMeGmNDOemkHADC4y/izNAaHnrkZ9zxyH28vDtN0QGDFoTHX8G5&#10;xXU8/69b+fXTL9BYNIGTyoYyrrKYHStv465//YaF+7KPgmGnTacmNpu7//kz7nj6Ud6J5lCUPRyp&#10;zQQuHD+KxNb7+PWDt/FOMt/bXDmRk/LrePmJ27jr6Repzz5sP9Wce+qppDf/iV8/dCuP1+dz5pSL&#10;9ut17ClNiiJ92rGfFKWRhz9/Hf/1evu25mdv5PTvvQQjLub7nzufQVuf4abfv0bzwGt46LmvMzn6&#10;PJ+74BZetL3lDy4tWsvC5a00tLR2PSnKtBXcdOlX+FtDKWf/25e5YXQr8+/4FQ9vgrNvfpT7r6bt&#10;Ngyb9j4uvfITfH/iS96kKJlJRPzbv/I313P1PTv92zaR9ffeycPrkzD9hyy+7WKSj3yTc25eAiPe&#10;x01fOZuidZnbPpOHXvgykzs+GPXPcMOMn/KaHWLU9IuZEt7JvLlLaEj4E7P8+Ox3fyw6fZN16JOi&#10;FGUud+AEPvNv15Kz4E7ufLERht/A449/lvEWQJInv30p35wL2BCe+UuW/2BKhwsVERGRXisZJ2Hl&#10;HHRETydd7d/VtmyxOOncHPbvwzt06VicQK4XSA9VIpYmnNuTaz0w9dCJHJZSPvTlaygCNtxzD8+1&#10;QNHlP2TWD85n4PbnufUHN/LN379G8/Dz+d97/ABTeDF3PH4zHzqlgsK9a1mZex13fqfDRCbZrAl8&#10;//df59Lhrbz2+1v4yrd/xcNbCxh/wy+54+pSoJSrvnwDo8JQu+AZ/vTc8v0mMMkY/+V7uOeG0YS3&#10;Ps+tP/gVD6+HgdO/zqyfXEwRMPCam/32Z7jp2x1ve1aYwztv8I7bZzIqnGTD3Gd4eHGIb36h87mA&#10;7/pYdFPb5bas4E8/voU7X2wkPGEm99yfCXN46/nNvIawDVDABy9RmBMREekzQu8SxLJ1tX9X27L1&#10;MMwBhx3mgKMW5lAPnfR1R7uH7vAkaW5ohbxSivKymqKNbGgtYNRgfwjg3FsY/Y3n4QM/Yd2NBw53&#10;iZZGWhIhCgcW7DdJideeJFx4CMMK7STNe1uhsLTr4QWZ9q5u+36SNO+Fok4Tl2Q7yGPRI+9yuZkl&#10;JYbfwKynvOGjIiIiIicyBTrp03pXoDuA7Y8x88pf8Vagmgs+dS0XsoT7//wSGxKlfOiOB/jfaQcL&#10;RnJI7Ne46cpfMbtlJw0tcPaNj3L/B470CHURERGR3keBTvq0PhHogOalj3HTz+7hyaWtQIiikyby&#10;wa/8kO9PV+g4Ilbcz9Xffpp6wkz58He59VMT2mf7FBERETmBKdBJn9ZXAp2IiIiIyNGgSVFERERE&#10;RET6KAU6ERERERGRPkqBTkREREREpI9SoBMREREREemjFOhERERERET6KAU6ERERERGRPkqBTkRE&#10;REREpI9SoBMREREREemjFOhERERERET6KAU6ERERERGRPkqBTkREREREpI8yXNd1szeK9BWRWIRU&#10;OkVeTkF20zGTttM0NO2mNdpEPBHHdhyCgQC5oTyKC0soLSrLPqTXyLz803Yax3Fx9HYgIiIicsQY&#10;BpgYWJaFaXp9aYZhZO/WIwp00qcdr0DXsK+eddtWs3XXRnbu2UFeTj7FBQPICeVimSZpO000HqGx&#10;uRHDgCGDqhhZeRInDR9HXk5e9sUdc67rkkqnsW0b0zQJBYNYlsmRfXsRERER6ecMA9u2SaXTpNJp&#10;TMMkHAod0VCnQCd92rEOdJu2r+OttW9SW7+FcdUTGDVsNEMHVVGUX5S9a5vd++rZunMT62vXsnXn&#10;ZsaPOIXTx5193HrubDtNMpUmGAiQl5uT3SwiIiIiR0natonE4liGQSgUym7uFgU66dOOVaBrbN7D&#10;K+/MY8eeOs4afw6njjmdcDCcvdu72r23nrfWvsE765Zw+tipTDttevYuR1UqlSZlpynKz2vr9hcR&#10;ERGRYysai5OybXLDh/95MpsCnfRpxyLQLVv/FvOXPMeUcWcy7dQLCQaC2bsctvrGnbz09lxaoi1M&#10;P2MGlWVDs3c54mzbJplKU1yYn90kIiIiIsdYLJ4gbduEe9hTp0AnfdrRDnSvvDOPFZveYcbZ7+ek&#10;4WOzm3ts4bKXWfDOfC4/5xrGVJ2c3XzEOI5DIpmkqCD/iI7ZFhEREZHua4lEMU2jRx0GCnTSpx3N&#10;QPfikufZVr+Jq8//EGXFA7Obj5iVm5bz9Cv/4rKzr2Jc9YTs5h5zXZdEMkU4FOjxN0AiIiIicmQ1&#10;tbSSEw53+0t3nUQj0oXXVrzM5p0b+OD0jx7VMAcwfsRE3j/tOma/9gRbdm7Mbu4x13VxXUdhTkRE&#10;RKQXCgWDpNKp7M2HTIFOJMv62jW8seJV3j/tWoryi7Obj4pxNRO46IzLeP71Z4klotnN3ea6Lmk7&#10;TTAYyG4SERERkV4gJxzCtu229YEPlwKdSAfJVJIXlzzPJVPfR0XZkOzmo2rKuLOorqzhxSVzspt6&#10;xLYdwkH1zomIiIj0RoZh0L0o51GgE+ng1WUvUjlwCKecNDm76Zh475RL2LxzIxvr1mU3dYs33NLF&#10;svRSFxEREemtLNNSD51ITzW17uOddW9yzqT3ZDcdM3k5eZwz8T0sXv1adlO3uK6L26PvfERERETk&#10;WHAcJ3vTIdEsl9KnHclZLl9+Zy6xeIQrp12b3XRMua7LnY/cxmVnv5+q8hHZzYfFtm3iySQlRYXZ&#10;TYflzbeX8s6KldTtrCeVSgEGhgEGBq4BuEBmYia3vWIYYBomhmlgmoY/pMDwWg2/7oJjOziOjeO4&#10;OI7rX6CLYRj+3pkr8Vv8nkfXdcD1IqvruGC4lA4o5uQxJ3HeWWdSMuDYnAMpIiIi0hOt0SimYRII&#10;HP68Bwp00qcdyUB3zxO/4X3nXk1N5cjspq7tfYtZb6wmkr29SwGKh1/IxScf2oyZLy55gZZoC5dO&#10;vTK76bD0NNDNf2UhP7vjLlauXYdpmlhmAMu0wDS8oIY/5jvTE2gYGF7i8i7ANAhYFpZlYgUsDNPA&#10;wPT2AwwzE+hc0rZDOp3GTqf9cNY5ELou4IDjOm1hznEdXMe/btfFsW1sJ43j2LiOy79//lP851e/&#10;knWvRERERHqXngQ6DbkUAbbu2oRlmoce5gBiO9lav56tjbXU7evqZzMb69ezcU8tdY3reWvxP3h+&#10;V/aFdG1M9clsrFvb7bHUR8K9f3+QT3z5ayxftQbDNTBcL8BhGJhtP96biGl6wcuiQ8jzAxmGF9wM&#10;w8AyLEzDxMTEMAxMTCzDJGBZBC2vDAQCWMEAgUCAgBXACnjbgsEgpmVhmhaBgIUVCGBZASzLwjQs&#10;TNPENC0sI4BlBjAti9/e8xc+9m//TjKZzL57IiIiIicEBToRYNuuLVRVHEaYazOASed/h6/O7Orn&#10;EqqA4uEf4avnn0YxgJ19fNcqy4YQDATZ0VCb3XRMPDVrDjf+78/B6yjzFrr0A5o3CNILZK7hvYuY&#10;poVlWlimF9BMw8QwTEzTPw5/1GQm3JlgeP/xhlVmfkz8nkD/8gKWH9oCWIGAF+QsC8P0rsMLcpZ/&#10;PYZ3maZXGnih86WFr/Ol7/xX9l2ULImWRnY3tJLIbhAREZFeTYFOBKhv3MGQQUOzNx9XFWVD2dm4&#10;M3vzUWfbNjf93y+9YZOu4fXOOdB+9pt/jpubCXdeGGs7R87wwpqJCa6J67rYfk+jmwl1foDDdbEd&#10;B9uxcVzXD4+ZU/D8YGZ64dDAxDA7DNskEwy9/Uw/OXrB0MUwvSGfhuEye+48/vrwo9l39V3s4O7r&#10;plE9vsPPeV/ku883Zu/Yt7Us5parpzNm6lWccf4Mxkz+OLcsas3eK8tCvjp+GtXfW5jdcHDzfkT1&#10;+Gl8dV52Q0f+437dA2zLbjpom4iI9Gd2S2z/781jEaIHGaTT5THJ2EGP6Y0U6KTfc12XvS2NlBUd&#10;2vlth6tp8738bO6bNJFDODe79cDKigeyt2VP9uaj7r4H/sn2nTszsQ3HxZ98xHusvJPeMqHOHxLq&#10;ZDKeV/cGXfoTlzj+hCWuPzyzrQfP38txsW27bVIU1wXD+4+X7PyrcV1v5icvzOFfodfu1zI7tk2i&#10;4k/NAsA9f/2Hf9xhGnoJ/3Pbj/n9bd/kwwPX8uBXP8V3X+78Tp9oaaS5q66tRCu7W7r6q5Ck+Sj0&#10;hiUOdF17u9oOkOTxG7/G3Rtr+MTv/8qbc37Nf4zezN2fu5XHO65vH22luSfr3Udbu358ONhj5Ens&#10;fffH6YCPv4iInPjs3bz02Bzue3Ex9z3wEi/VOkCCtXPnc8/spTz15BzuX7jb2zeW8AJcy1aeffQF&#10;HlzgHfPKdgCHnQtf4q4nF3c+ppPdvPT4HO56el3b36adC+Zzx18X8Gbb38l9vPLYbO54ZCnH6mt5&#10;BToRIBJrpSj/6MyIGC47m/dOupaPfeDzvKcku/XACvMKicZasjcfdbPnzvf/5c1C4roODi6OP5uk&#10;F968oJZJfI5rY7tpnLZZJ73/Oa7jJ8L24GUaBpZpYvph2rEdnLQ3IYpj27j+lL2ZwOd1u2XCYYcQ&#10;6RrehCgdrs91vev0thu4bROouKxeu57Gvfv8+3YYCsdy4WUXMOOy6/jpoz/jE4WNPPin59hN596t&#10;SZOnc8b35rDbBuzN3P3pGVRPnsEZU6dTPeNHPO6fP7n+4e9wxqTpTDp/BmMmXcWnHt4Mux7l2vHT&#10;OONXa/0rXcvPL5lG9ccfZXd2b9jWB7ho/DQu+tOOtp6yi37+AN+9cBpjpk6n+sKfMM9/2rRd13nT&#10;qe6y520P9XVAXjXnnVbDoKGn8+0/z+LNed9nRrj9/lWfMYNJZ0yj+urf8up+T8mD3b5W5v33Vf7x&#10;V/Hd+R2Cm72ZB79yVftjdOF3eHBjezP2Gn7z8emMOW8GYyZ/kbs7tmUc6PEXEZH+Y9VGVuaP5dNX&#10;TuPTZxaw4Z0NJKhj1Y58zr/mHGZeU0Pe9h3sZB+vzJ7Ps6uAxgiB0afz0cun8YlxQTZu3A32ZhZt&#10;yWX6NdOYec3JDKxdz9vZX2ZuqWNDuJyxiQZWdWgrKXRYu9T/jLFlM2vtMHntzUedAp30e2nbCyKh&#10;YCi76YjIKTyZM0+dyJDD6J0DCIXCJFMH7rk4WlasWu3HI7/HKxOWHG9pARs/4PmljYvtOv7QyTQd&#10;9zDwZ7402nvawMXBxnZsUukUaSflhzDv8jMBDNf1hnkaXsBz/LDm+MEus5+DH9oyt9R1sV0bx3H8&#10;Hj8Hx/VyaOO+bgS6jqzTmX4hsGgxy2nkwW9/jbsTV/Lnl2bx5r3XUfzEj/jqE40knr+bWxaF+MS9&#10;c9ny5l388DRY9vYOSCzn1deTnP6NP7H2rVn8fkaSeTc/wLzy93L9VNj99IusAFj+Ig/UwYUfuZJB&#10;2behC+ufWMbpf3iYf3xhDOx6ip89ugPe+S3X/vdCij/5axa89Ce+3VXPG5V8+EuXUNQyh387dwZn&#10;fOQH/Hz2digsIGzBtlcXsn7Qlfz+pbmsffzznLTuAW55dEfHCzi4RX/g3x5uZPj1P2PBvJ8zfNWL&#10;bU2Jd5bwSmISP3x0Lmtf+TFXRxfy3b90GMK5bjHxG/7Gmw99ngnp5dxy46NeiG5z4MdfRET6j537&#10;YgwaPMyrjBpAaTzGXoZycmWERXOW8tJzO7CHV1LBAM675jKuPBmoPplLJplsWbyUp7bYjKkpg12t&#10;NBcPYIwFWMMYVpigOetjQ+3mPeQPHsvosihrV7cPDckvL4O6rewEtmzaQ2l5KYc/V2X3KdCJ+Lo3&#10;oWSa9LutAWl17yWdmVHyWGtqas70zbUFu0xgclzb743zQhSAYbht5715ocvG9deQMy3vB6O9B822&#10;HdJp2wvSto3tODiO09bjl1mOwMFu62FzbAfHH5Zpu7YXADO3zh8Kmump83rzMtsymdQLh8lkKvvu&#10;do8VBtbwystA3h6e/c1v+dkzOyAPXl20hnBFJUU0ct9Xv8in/m8h4Ws/yXcuroTwRD7xX1/h+rwX&#10;+X//+wt+v6gV7ARQyjXXXwB1z/Hscljx/HPsti7g2gsP8UuGc6/kw6MrOfe6SzkJSNiwbfESmhnD&#10;9TNPZ/jAMfzHFy4B+0VeWNT50KIL/5s3X/oTv//GlUxkMb/5wWc4Y8ZvWWLD8Mu+wP98fhLb/vhL&#10;/t/P57Dev+xDtW3FchKM4ZOfOqf9NvjCU67jlm9fSXjOL/l///sPr1ex47DJcR/lO5dVMmjiJ/nq&#10;DGDJMpZ3aD7Y4y8iIv2UbZMGsHexocFkYGU5IyvDRGrrveGPmSGXAOQxaNgghobTrK3NPsXFO9Wk&#10;sx2s2mWRZ2+lwQzTuHU9ezNNBScxJrybVVu2srK+iJNrOh95tCnQSb8XsAKYpkUydZgn4QwYRLHV&#10;yqp35rBx1z6a9nb82cmq+QvZSgFVQyqyjzwk8WScYOAQP9AfQU6H3jHv9LPMO1rmZDZ/yKUfvLzm&#10;zPLf/tBK15vdxPBnvjQNw1tLzu8RTSVTpFIpbNsGx8XF8UMf+Cfd4dr+dTg2jp32/m3bYHsB0HHb&#10;e/PcTBeca3gTufi33c0MFc3cpv3fnQ+PvZi584AzJjLR31RUPYnp557D9HMv5Ts//jG///hYOPXf&#10;eXPWr7n936ZQVPcc/+/TH+eMnyyHXU/xkfM/w1cfTzDx3Ev51BXt7/jhi6/kamsHz74+h2ef3kH4&#10;Q9dx9VEfr7GWB//7J/xsUSEzPvPv/Pkfs1j243Ng1wM88Cos+fEHmfa5v/DmoNOZ/pkrmZF9eA/s&#10;fvhrTLruVv4VHcP0qz7Ah0dn73Founz8RUSk36gYkMvuen9W8PX72J2TS8mufTTklTN9YjnDThtJ&#10;jbuXLc3tQy6bV77NS2tS5JVXcsaYIhJ79mGXF1DUtI+1NmDXsqUpTNGADle0tpYN4SKGhYCiEipT&#10;e1jZkGkMM2lYHrXLttJQVs6YY5ywjvHVifROBbkFtESbszcfXN4ZXDllHOF9r/HInN/wh6c7/tzN&#10;U7VxBo/5EDOqsw88NK3RZgqOwILph8v1++b8SttWvz/Oq/kJyfDPiTP9HGa4mRkoM71i3rlwpulf&#10;mOPgpG3S6TTpVArH9oZatu/rXbdh+JOiOC6u7Q/FtB1vYXHHwXVsr9fO9RYQ93KnHzYzt9XvQTT9&#10;3sO2+3S4WtYwb/aLzHrgbj513Xe4r6WUD3/mUgYxlvOmQvPiNTBxEqeP3MO//vwcy3dC89M/4rxP&#10;3sfWc7/Az27/Hp8fCs3rN7N77XJeteHcT32BT7y3kq2LN7dfj3UO13+ogPV//g1/qSvgw5ed7jeU&#10;UTUUePUp7lu+lnn/eI717Ucd0PDTp1DEWh54aDHbGtbymz/MAesCLpraeb9ti57i7v/7JT+fvZb1&#10;y1/kZ/9YCIxhdPUOFr/TCCMv4TufvIRzW9bwaudDfQe+fcMnTCTMWm6/7SnW1y3m53+Y03bU8uWL&#10;gUn829ev48KK7byafY7c6r9zy782s23R3dw+C5h6eluI9hz48RcRkX5k4kgmJ9Zxz0MvcM/SBJNP&#10;HUV4yGhOC9dy/6MLeOjRt6ktqWJSUfuQy6LhRTQvXcA9D73AXa+3MurkKixrJFNHJXjl4Re45+F1&#10;REeexGltX6w6rN2yj0HVEzjt1NGcduoEplY6bFzdfjJAeNJQSloSDDupqm3bsWK4mXFTIn1QJBYh&#10;lU6R14Pg47ouj7/0IGOrT+bU0ZkP0YcjTWRvq9fF30EgfwD5Pehge3T+gwwdWMXksWdmNx0y27aJ&#10;J5OUFBVmNx3QkPGnYTuOv7ac6S8KbnqLevtryxmmtwh4ZjFvA8Mbbun4QzGNzHpyJoGA5S0l4IJr&#10;GDiOg23bpG27vVfPxFvmwHBxDW8mTO+8OwM3E+L8XjbvejK9c/gBzu/Ny8yWmTmHzu9JdF0X23GZ&#10;//jDTBg7JvsuH8AO7r7uQ9yyun1LeOQFfOfm7/P5Kf7zbe9CbvnUD7h7nXeuY3jqJ3ng9s8zhcXc&#10;8tkfcPdyfxKS8nP46R9/xoerN3P3Jz/DLUuSEJ7Ihy9u5cGnR/Pnlf/NhQBLfsmYjz9KouqTvDDr&#10;85zkX2/zvJ8w/atPsdsOMeU/P8nw/7ubFd9+mBc+s5mvjv8Oj1/1M7b85BxvQpIZv4VvP8wLn6lk&#10;/cPf4fqbF3oThYRr+Pxdd/HDqVmvlY1P8W9f/iWztvrna4YrmfFfP+P3H6rpcL0w6EOXMPHhOWzr&#10;4noPfPsKmXfzp/nUAzvAKuXD103iwYdf5Oo7FnB79QNc+4HfsiQBTLmSq1ue4vGTf8aWn9R4j7t9&#10;CR8ufJEHlyTbH7+R/u+Ef2fBo9cz/ECP/6E/3UVERHqF1mgU0zAJBA7/VB0FOunTjkSgA3hl6Xzi&#10;ySiXn3NVdtOBRWtZtq6WePb2roSGccrJwwhnbz+IO/75S64491qGDBqe3XTIuhfoTiXtOG2LexuW&#10;H+gME9P0gpaZCXiWvw1vvbnMUEjwA51lYQVMDH+WSzfTkeavPeeFP28NO9NoW7ncG6KJ4c1U6Xhr&#10;1XlvVQaOkwmO7TNqev/3gqIX9vzz8tzMkEsXx3GZ/8ThBLrDEG2l2SqgKPsXnGil2S6gKGvoZKKl&#10;FfK8iUc6yQpkR0aS5r1QVPIu3y4kWtmdDDGoMGs/O0lzFIqytx+ORJJEILT//T2E25aIJgnnHbgd&#10;DvL4i4iI9BEKdNJvHalAt3XnZua88RRfuu7r2U0Htv1Z/jD3TZqyt3cl9ww+9oHLGZK9/QC2N9Ty&#10;yNwH+MI1X/N6qrqpO4Fu6PjTSDk2ltmhB85fasDwe85MTLBMrI6Bzl+mwHFcDLd9UhTD8BYBzwyB&#10;hEzVmxnTG5Lp9fp5i4R7vXbeTJaZw1xc1/SCm99D5wU3f/in682qaTsujpsGv0fO68XzQp1ju7z4&#10;5FEKdEfAvO9N41NPAAOv5M+zvseFR/38OREREektFOik3zpSgc51Xf705B3MOOf9jBgyKrv5mJu3&#10;+DkisSiXnHXFcQh0p5JyHD/MeT1zlmGCaWLiBzo/3JmWRcAycQ1vUhTX8deBc70hkpmFvb3ONa+H&#10;zTQAy2gLW4bfm2dmhnd6Iyu9QOeA4zp+yDO9+VLaZrD0Z8N0HAzXIY0X9DLB0Qtx3oybjuOFuhef&#10;+GevDXSJvY002xAuLFVPk4iISD/Tk0CnSVFEfGOGj2fZhrezNx9ztmOzfMNSxlZN6FGY6y4Xb7hj&#10;Zt5KF7CNDksJeHELDG/JAtefwMQbPum9q3iBzMG2vWGQtu1NYuINtfTOdfNmpswMh/SGYHrLGHil&#10;Y9vYdhrXv4y0k/ZntvR64zK3wzUcbD+UewMv23vmvHTYlix7tXBJKYMGKsyJiIjI4VGgE/FnYjxl&#10;9BTWbFnJjoa67OZjavGqRZQVD6Kq4hgvYtLGn2TEG98IgOG0nwPnhTwvIbn4gc7b7AcoPz/5YcrJ&#10;LDDX4XK9YZLtdafj+nRpGztTOja2k25bh852bRzD9q+kQ5g0vOtw/WDnrVPnhT4HbwZO/8aLiIiI&#10;nFAU6ER8RfnFnDb6DF5d9nJ20zHTGmvh1WUvMXnMmceldw5vKc1O4cfIhDrw13nLrEfnJbxM2DMM&#10;oy0EeoHNj1iuf4EmGKaBZXjn3LXdu7bz4vwevbT34ziOF+T8YZy4mWGYna/f9W9Tp6DoJTu/p867&#10;D17cExERETmxKNCJ+AzD4NxT3kvDvnreXrs4u/mYmL/4eUYOGcPIod1cZfkIaOtd61C6md4wPzR5&#10;58j5gct2wJ9R0juHzotOjh8EMz1neFOd4BreOnOZ3jRv2GXmvDvHX3fOG+KZCWhtudDoMHOlH+5c&#10;x8Fbys4Lb97VumRyXybseVfo3yQRERGRE4QCnUgHASvAe067iDmvP0Nd/bbs5qPqjZUL2b67lgsm&#10;X3TceufokOUyPWdu2wavB8412nvDXDdzfltm1klvkKPrum2zVXozV/q9aP6P7TrY/vlwtuv4M1r6&#10;s2Tirx/neNdjZ66rbdZLF9u1Sbu2d2zbbfJvtNdh2N6Ll2lpC5giIiIiJw4FOpEODMNg1NAxnD3h&#10;PTy54FH2NDVk73JUrNi0jPlLnufC02eQEz6+89U7mSzk92p5Yaq9d8v1IldbKEs7Key0N4GJbae9&#10;IZGZEGVkesa8cObNPOngpB3ctLeUgOM4HZYhyJz75oVDr7fPm4qlfbFwLwA6rrfmneP34GV4196+&#10;IRMCvUCnUCciIiInFgU6kSyGYXDm+HMZNXQsj857gPrGndm7HFFL17/FM688xmVnXUVVRc1x7Z0D&#10;vCGQfiTyQhh+r5k3w6Xr4g9x9HvS/PPf0naatB+6XG8HyAQs18XNhDfbn+kys+yAv3add1neYQ7g&#10;+JOqeEsVeAHSW1Q8s7C4t7+fPv2ZTzyG6y1Q3hbsvPXLRURERE44CnQiXTBNk/ecNp2Tho7j78/9&#10;mdWbV2TvckS8/PY8XnhjNpeffQ1ja8Yf/zBHZuKRTC+Y37Pl+uu6ZcIUjheV/ASWCXr4PWe26/hD&#10;Ir3+Ncf1Zqi0Ha9sW0POW2jOv2IT1/HWp8tcrtdD17nuOHaH8+v8Q/017sBf7g4X1zG8SVzAmzjF&#10;oeOAUjmIhrWr2JHI3iq9TaqliVT79xh9h7OH1SvrSWVvFxGRblGgEzkA0zQ555Tzec+pFzPrtSd5&#10;btHTxBLR7N26pW73Nh6Ycx+b6tZz3Xs/wuiqcb0izNG2ILcf3PwJSzLDGjPDIL0l5PzeObx9vB4z&#10;v/QDnutmzqvzM5nfcecd06E3LtOI7QVDv3cQ/PPn2n78c+b87d6N8s7uI7OP3yvYxt/Pu9xOLYdo&#10;K3+/5ed8+7Gt2Q0npr3z+csrcYoPZz28nS/w/Xvfyt4qR1U98+5/nHkNwFsP8fl73wLe4vbvPMSi&#10;7F27adG9d/NYDwYo7Hj2br7/7PbszTTMnc1ziXyC2Q0iItItCnQiB2GaJhNHncr1F3+aSCzC7/91&#10;O68sfZHWWEv2rodkR0Mdz7z6OH+f/WcGD6jkQxd9goqyIb0mzNHe6eaFL3+Io9vh3DXXzcws6Q+5&#10;7BCwvNzXHp4y4SoT0qCt08zvSvP2yYTFtjDn0h7e2kJke7DLhLe2SVQcvwOu/Roz14aL3+vXrTAH&#10;rH6LZeMnM27NMjYApCM0tXTovkpHaIqk/X/vYfXSZaxuaG9PtURIZbbv9fcDcBI0bFjGgpXbD9jL&#10;ktq+igVLN9LQ4TCcBFtXvsmSDXvaezgSTUTTaRo2LOu8vaMurs+7bfUse2MjDZl9GsuYOrWcYOY2&#10;HeSyvdu3laZOtz9NtDbrdh/sMvZuZMkbq9jasUewq/vYlXSEpkTaux0dH8dEE01tl5cm2uH3ldq7&#10;kSVLN9LhV+Rt7+qx7uL3edDblmhqfy5k6tk9nQc4fr/b5d+3pi3LWLCynhTe4+f9G2AwF95wNRcO&#10;7HAhWVKRrSx7I+t5l9i+/7aO0ntYvfRNltVntfu3e1ltZP/77evyMfRvd8f7Wzz1Cr50ar5XSfjX&#10;tz37gRIRkUNl3XTTTTdlbxTpK1LpFI7jEAyEspuOGMMwyAnnctKwcQwsLmd93Vqef/1Zdu+tJ5lO&#10;EgqEyQ3nZh8GeCFl557trPQnPVm0/BUGFldw6dQrGVN1MpZlHdUw57ouadsmN3zo3S0/vf0ObMfx&#10;ZqfMbPT/YWR+XL/mz2TZNrTRAPw15tzMYZmFxvHOY8tcqneaW9sl+jv5bZl/tuUw79La/ulHtbZ9&#10;soIhrj8jZ1bQ/MzHr2fwwIN8Au7CsufmED3leqbGZ7PAnMqUQRv4689fJTjtZMoN2PDEH/l77DTO&#10;zX+Nn/zidaJDS4kuepq/7hrKhSe18OSvHuXJ+gjFBUne/Mds1lWfyaSi7Tx22195LjWIqtQy7nhy&#10;L1POrqLjdDjLHvoNt6/JZ0xBPY89uITg5AkMC6ziL7f8i5WlQync9ir3LHQ4d3IlDXPu52cv1JMo&#10;yCHx9hz+srmci8cVt1+Y09X1BXjhVw/x15WNFA8soXxYihf226eKpgNc9o7Zd3PjKzCmtIGnn19P&#10;U3gYl04uYtG9d/OHrfmMyd/Ow39dRem0cTjPd30ZDS/dx4+eT1A1LM7Cf8yhbuTpjCvcw3N3/JVF&#10;uUMprX+dP7wK555W3nVvzjuP8cMHV1EfLKBw+yJuX5DigtOH0DDnfn6xqZKLRxcC7/C7X62hatpI&#10;Epnrq4jw0j/mUHfS6YwrOMBjHVnQxe8zefDb1vIaP/vjViacU0MeCRbcex9vlp/JpAGZHbq+b01d&#10;3a4N3n3bGy7Ceed5Hl20hc3BInJWPe8/fhGe/NVjrBt9OuNaV/DkzjKumgyL5jQy7NIJlL71ED/8&#10;x05KR+Sw+amnWTTgTKZYC/jJHWvIGVFA/dwnmRc8hTPLA20PJ7Fl/O7WZ9k8aCi89RLPbUsxbMrp&#10;jMtrf97lbXqJexaZ+/1OunoMi7cs4bmlDVBa1OH33uF2N7/Ajb9ZTGroIBKvP82DTSO5oOb4Tgol&#10;InK8JFMpDMPANA+/v02BTvq0YxHo8EOdYRgMKCxhzPCTOWnoWGLxKBtq1/LyO3N5Y+VrrN68nNVb&#10;VrJi4zKWrl/CopWvMG/xc6zbthrXgVFDxnDJWVcyevhY8nLyu/WCPVzdCnS/vhPH9QOdYXhLD2B0&#10;mFXE+7dh+JOP+IEsc2+MzALj/lYD009yBhimf7zpxz6zQ5Brn7nE25S5lI6Zz2hbw65de2DLBMBM&#10;kGsLeP55eocd6JxVPPlEmqnXjWNSYCd/f8vl0lNOprhxPs/Fz2Rq5VZmPdrIaR8+lcSs2dSf/xk+&#10;efoQxpxSwIYHlxE8fyh7X1nHwKtmcvnYGiYEV/HwtkFcPGYI4846nWnjq6gc6FA/fxPWBRMYlrne&#10;2Gv8dfYAPveV6UyoOokpp1ZQnpNH6vVnebTsfXzv0rGMGDcOa9G/eLNsKiMalrCo5Hy+On0sY8ba&#10;vPPMTkZMG0lh5vKMwi6ur4rWVzYw7PqPc9X4QRR2uc8Eitd3ddkJnr6viYu/czXTqk/i3KJtPFZX&#10;whWTqxg26XQumDySYWUDiK5eQkP16Qzb2dVlwAv31zPtm1czbVgNZw7dyT3PNDLtDJsFz+1lzBXv&#10;5YJTJ3PxKeUEM0+9bDtX8HDTaP7fdaczYlwhe59eQSpzmxnjB7qdLHolxoRp8MIDjVz69fczdVgN&#10;Z5Zu4Z5FcOmoDV0+1ltnd/X7zGHlwW5bbiXW8nmsHno646y3efilAq56X4ffA1uYt9/xG3msq9s1&#10;sL7tvo0b2syszcP43nWnM6aimReWwcWTC1j9yjo4retAN6JyLBeePYFxlSUMjK9nVsMgLg6u57E9&#10;lVx/yVlMOeNMzqzoEOaAplee4enyK/jepWMZc+oQEotX4Uw6narlzzKr4lq+ddFJjBg3jMS8edSN&#10;n8yoHP/AAzxfExuX8E75xVm/90HUZW535UimnXcqp1WVUR7axXMr4NLJlZ1uk4hIf9GTQHf4R4j0&#10;Y4ZhYFkWA0sGM3XiNK5970f40rXf4roLPspZ46dx0rDxVFWM4eSaU3jPKRfx8cs+z2eu/HeuOO86&#10;Thk9hdycXEzTPKq9cj3mByH84ZQO/iQoHcZiZiKVv5tfN8D13lIMw8Qk4AU608QwLQzTAsPAMQ1K&#10;inI4fXwVY0dUEg6YXpefYbYvYG76YQ8v2OFmegE7dPf5gdVbQNxbp67tNvvn8jm2N0w0c1sP2zvL&#10;WBTZxF9u/g3ffmgT0XfeYkEMRk0eyY433yS6+i2W1ExiqgkNTRG2vvIov7v/UX73t1Wkqss69bgB&#10;5OX4n4Cd7Tx3z918/9cPcc+z/nDHjpoiNAwuJfPRNq+wjLwANO1LUFkxxN8aZtTwAA37OhwHkBve&#10;vzfr3a6PQ9yn7bLjRPPLqMr8BSktxusPjLDs0Xv5/i/u455H32BDV2Pz2i6jiYZgh8uoHkJVU4Qm&#10;TuaTXxjDjn/ex9du+h2/eGn/c7C6lkPeQb+3aKKhZQ/P/c3/HS2GUUPyD/hYd/37fLfbFmbKKfks&#10;em0rTYuWEZ18Wtvlero6/gC3q4eiK5/mf/73bn7xj9nM22J7G8ddwbcm7uEvv/0NX/vfv/Nc1s2P&#10;xtIdnl9lDPR7Fpv2JWha/aJ3++5/ka0Dh9Dpa5EDPIaddPW83L6A23/6O/7n3qd5bHlTdquIiBwi&#10;BTqRbsh8g2JZFoFAgMGl5YwaNoYJI09l/KjTGD9iEjVDRlFSVEogEOj9Ia4Dr3er/Ry6ttPPMj1j&#10;hrdytzfPpetv94dDGn673ysXCgcoLMihqrKU//7SVfztfz/JM7d9gid/81Vu/OgEPnVOCZ+/cAiX&#10;ThzEhKpiCnPDBIPBTITENQxcv/eubTqUTIBz22fazPTGOf75fW0zdWaGWzp+SD0saRa8uYcLv/B1&#10;fn7jf/DzG7/Ot85pYtHSBFSfwbToWv6ysJ4p55wMQFVFPnnjL+NLN1zHlz52ARdOHpn1Yb6D+lXM&#10;C5/NrV+byZc+OL7zh2OAwaVUbtrEMv+csIbF81m0FyoritmwapW/0x6Wrc1h3MiOBx7Au10fh7hP&#10;m3KqqGN1xKtFN9X5AXAt8zaN5Fvf+gRfuuG9TNrvE3xH5VSxlSV7/erqTWytHkKls4cN+0bw0S9+&#10;nl/feDbB2a+xJOvId1NZUZw5qRJ2NrIDvOsrDDPluuu839Hlk5h6UvkBH+suf5+HcNvyzpzMqHVv&#10;8vd3LKadV9a5scvjD3C7emjZonqmfOHzfOuG67hmjOVtbNhE06gr+Na3/oNfXwaPvZB5LnkqK4rZ&#10;umGdV3E2sqGufTsVk7zbd8NlXHH6aKoyvXMc+Pn6bna8s4rg5V/i/332Oj55ZvsQ4VSkj87eKSJy&#10;nCjQiRwBbcMTu/jpc1wDw58tkkwHGX5XnJfl/OGPfnjL3M8OwyoHFOUzumYwn7hyMrd943387nsf&#10;4rJzxjMwzyUUzOWV555h0+ottDYlOXX8WK5676l8fPpJ/OdHzuWCkyupGVxEaWEeeaEgpmni+GMu&#10;MxOctP+0L1+Q6aVzbG/Nu0yPnZdIO/Q8HqrkLhbsGsnUEe2bRk0eyY5XF9JAGReeBUt2VLW1V152&#10;BePe/BM33vUov/jFQzzWwH49dG0Gn8zUxgX8zx8f4ie/XuBNttKROZnPXQt/+d97uf2uu/mfBTaV&#10;xcDkK/hoaj7f/vVD/OJnf2fJ+Mu4tMOpcgf0btfHIe7TZgiXXl3GvJ/dzS/+eC+/WxvwA+AYpg5e&#10;ye13PcovbnuEBX7g69oQrrmhiiW/9i7j24/Ch95/MpgJtj7/kP84LqDpvWczBdj69O/4xcJDnDhj&#10;3MlUvfEQX7v5d9w4f4/feziEa24YyoKf3c0v7r+PG+9aSAPhAz7WXf4+D3DbOjFPZurwrSwrGM/U&#10;7FNruzz+ALerhyadVsyCv9zH7+66l9vf9B+39C4eu8u/nqcTXHqR92VEm8nTuLT+ee/59Zu3acic&#10;+zf5Cj4U8bbfftt93LM80bk39ACP4bupPHUkDU/ey+1/vI//ebbe37qVx267m3uWZ+0sIiIHZLhu&#10;5tOOSN8TiUVIpVPk5RRkNx0XjgtJ2yUn0DuCnG3bxJNJSoraz+J5N2UjTiZl251CqWmaGJaBYZh+&#10;ZjMxDRPD8M6BC+eEyQmFyMsNM3JoGR++fBpjhhXh7Ksl7YQpHVRK8549xNKw/J13GFxaRN2uJloa&#10;9zFt+tls2VpH2nawzSDz5r/JeeeeRnMkzr5ImiVratm4N00skSaVjIM/u2Xmrautxy4z5LJDj53r&#10;ddsBXu/dq7OfYOLJY7Pu8RGWSJAKdzG8rAuplggUHmz69jSpRIBg9uf7dIKUGSZ4mF/Jvfv1Hdo+&#10;7bq+falIE+QWH/LtSyXSBMNZY/Sy7uOCP95L9IOfPrQA+y66vL4D3Jcuf5/v8vhveOxu5o35PJ8b&#10;n93iO8DxXd+uHkhHaLLz91uCIpVIEDzYebVd3WcOfLvbHeAxPBgnQVPMojj/CN5vEZE+qDUaxTRM&#10;AoHDfz9UoJM+TYHu4LoT6EpHjPMCHQamYYJpYJgdgp1pYJgmlmESzs3lvDMnM8CKMqgAaoYP4+xz&#10;zqJ8YAm7Nq6hYedOho+dhGHCmreXkIxHGVRehp2G2357L1/54scoK69g2dtvYadTvP72RgwzyIB8&#10;k0g8TUF+LvFEjMoJ55M3sIba+kbmL1jA6jVrcBynLbS1Dat0vGGZ3mjQ9jP9MqHvmAQ6OQqaWDJ/&#10;I1XvnfwuQ0GPt608/IvHWRCYxPe+9t4DD7kVERHJokAn/ZYC3cF1K9DVjCNpp70A5/fCeb1zXpAz&#10;M6VpMah8IPfd8RvSrfWY8QbywgFcxybVvIdIYwNDRlaRVzSAzatXEGlpYfQpE9ny9iLeXLWTU8ZU&#10;UjX2VF5++lFeeHM9JfkW2xvjfPkzMyguDrN2S5JUbB95YYO1W/dRXFFNoHwCjz39NIuXr8dxvUDn&#10;uC6G4/fQ+T12+OcCZsIc/jl/C2cp0ImIiEjvo0An/ZYC3cF1J9CVVI8jnU5jmCauiR/qDAzLO0fO&#10;NE1MwyJgWeQW5PHU3/5KcWEhtmOTttOk0zaObeO6NmnbIW07pJJxYok4TjpNLNpCJBonmYyTSCRp&#10;3reP5tZWkskkrbE4kdZmmpua2Lu3iZbWZqLROKl0Gte0MKwAOXlFbK2t8yZKyfTEuXjn/WXezVx/&#10;tsy2U+i8hckXzn5SgU5ERER6HQU66bcU6A6uW4GuZgypVOYcOtNbOs40/CUIDDANLL+HzrQCPPzn&#10;exhTMwLHcUjbNslUilQqTSKRIpFKkognicRitEYjNLdGaGppZl9zE/v27aO5uYXWlhYi0RaisSjJ&#10;RJJkIonj2P6SA96P4zoYpoEVDGFaITZv2dyh981b987we+K8WTc7hzkXb0jmwucU6ERERKT36Umg&#10;O+CpzSLSPxUMGEBByQDyBxSTP6CYvOJi8ouKyS8uIr+oiILCYvIKi8gtKCQnL4/la9b4ScrjzXiZ&#10;mQnTwDDBMg1M0yDQFgZNAmaAgGli+ufneYuQ49U7LDbnrV3ubTNNE8cwyMnPJyevgJz8AsL5uYRz&#10;cwnn5RLKzyWYm0MwN5dQbi6hvBxCubkEc3II5uR4gVRERETkBKIeOunT1EN3cN3pofu3H/4Ux3H8&#10;Wf69VeAyLCvgrfntzxqZStuMGVnFJ665HFxI2zYp2yaZ9Hrakuk08XiCWDxOJBKhqTVCc2sz+1pa&#10;aN7XRFNzEy0trUQiLURjMRKJOOlkGtv2hm+6jo1t27iOi2EYhAsKGH3yaaRtr/vNcR3stO3PeOli&#10;2zZ2ZjFxw+uVS6fT2I43ycsff34TI6uGdrhHIiIiIsdfT3roFOikT1OgO7juBLq7H5rVtiQA/iQj&#10;juOAAaZh4DiOt4C365JMpmiJxbn+fReQn5tL2rZJp9OkkikSyRSpVJJozDt/LhKN0hKJ0tzSQlOz&#10;N+yyqbmJ1uZWYrEY0ViEZDJOKpn2Qph/Wel0GsdOg2FQMbyGc86Zjm17wztNAyzTIhCwCJgmKTtN&#10;MmUDXq9g2nZIJpM4joNhGHz/Sx9jSHnvnidRRERE+p+eBDoNuRSRTkzTxPKXJ3Bdh2QqSTKVxLZt&#10;Uuk0rdEYe5ta2NvUQmskRlNLhKVrN2L7k6HYtoPt2P45dQ62k8K2vYBm29522z9Hrm2kpuFdr2Fa&#10;mKbhDeF0XWwnjW2nSKUSxOMxxo0ZT24oRG4oSEFODoV5eRQV5PllPqWFRQwsLqasuIii/DyKC/IZ&#10;WDKAQaWlFBcWYpp6yxMREZETiz7diEgneTlhQqEgAcsiFAiSGw6Rm5NDMBAglbaJJZNE4nH2RaK0&#10;JBJYlsWSVZtoaG4ibdvYTppUOk0q7QU5x3FJ2ykcJ43rettdJ43j2v5kJ/jn2ZlYhoE3uwnYro2T&#10;TpNOJUmmUuQXFjF21BgK8nMpyM8jPy+X/NwcLNMkkUoRSyZJplPEUwkisRiptDf0sm2iFjvd4Uw/&#10;ERERkRODAp2IdBKJJ2iORGlujbJz7z5qdzeybddudjXuJZ5Mkp+bS3lZKSOGVDCmaigjhlVQVjKA&#10;5eu2EI1HSCSTpFI26bRNIpXwevfSKVKpOKlkHMdOkUrbuLaD4bqYuOSYLjmWDY4NjoNjp0kn4yTT&#10;CRLJBPF4nCuuuA7bMommbYKhILl5IayQRTSVwPTnYXFcF8MwCVgBXFxi6RSJlPeTTKY7zt0iIiIi&#10;ckLQOXTSp+kcuoPrzjl0v77vCdKOQzyZJJlKk0qlSds2+bk55IZzsAIWOcEggYCBYzvYrkswEMC0&#10;TEoKc6ksLcBxXFLpFLFYlEQyRSweJRaLEonGSMVj7NnbSGNLnGQ8QSweI5WIkohHicViRGJxotEY&#10;sViMWCxKMm1zwQWXcv57phMKBnBdiKe8UGgZLolkGsMA1/CWLkinHNKOQyKVwjKMtvPtYvEE3//S&#10;xxhacWjn0Dl6axQREZEeMDAwDvEjYU/OoVOgkz5Nge7guhPo/vyvuRj+OW2QOZ3N9dZ3c8EwDRzH&#10;JeFPfOK9gRgEgt7wzOI8i1AALwwm46SSSRLJGNFIhFjMO+eupTVKazRKLBojHs/8RIlGWolEveAX&#10;jUZJpWxGj53E2JMnegudY3jX57ikbMfrifMXNE+l0wSsALk5uQQCFqFgsO0+JVNpYvEE//e9L1E1&#10;pLxt+8F4ga53/B5FRESk7/FXXjokCnTSbynQHVx3At29/3qBZMrGNA2CAYv8nCChYIiiHBcn0UqC&#10;MGnXorE1jm17M17aQCgQYGC+QTTawq6mJPl5eSRiERw7jptopbklQkssQUurt8B4ayRKa2sr0ViE&#10;WDRKNBIhGvX+HY/GSKVS5OYXkltQiOu42LiYhkHQAgfLP+fOJWkbGGaAYDBIOCeHcE4uwWCQ3FAO&#10;ZiBA2nEJBIKEgjn84Sff17IFIiIi0uso0Em/pUB3cN0JdA8+swDwJiqxHcf7dsk0GZjnsnXrRhLW&#10;ACrLyykOxmiMWxQVFGBhk7JdWuNpmltb2NuSIBKLU1FWREmeye6ddWzeVkttfSP1jXvZ19REa0uL&#10;H+BaScZiJONx0qkUjp3GtR3vxrR9rWV4i4sbYBrgYmIYBiEzjYtJygliGiaGZWAEAljBEMGcXHJy&#10;8wgGcwgEAoRy8njsj79mzIjq9jsrIiIi0gv0JNBpUhQR6cQKWDgGOBhgWuSEwwzJT9K8t57cQSdR&#10;UjYYzABxIx/DCtEcS7Orfjf1u2pJpCE3t4jS4iLC4RyiiTTxWIShgwqpGlrJgAEl5OXk49oOkViM&#10;puZmWpuaibS0kIxGsZMJnLSN6zi4ruMFO9sBx/txHRfXcTFNb9HzmG2RcCxM08ExvWXQXdvFsb3L&#10;cNI2tp0Gw8TQ8EkRERE5AamHTvo09dAdXHd66O5+5AUS6TS24zCsNIdheSka6nezeq+JlVdMYU6Q&#10;4YUpnEg921uDFAweiWsGCJomSdvBcpMMyU/TsKeB1Vv2UjFkMLvqNrN09Xp2NyfZ19RMpLWZxobd&#10;xKMR0ukUtpPGcWxcxwXHwbRM79w9vHP2DNdhdNVAgm6afa0JLBMaY5Bwg+TlBJlQkcvuphZ2xsIE&#10;wrmYlkXQChDOLSAUClFU6AXMP9z6X4ysGpJ9l0VERESOq5700CnQSZ+mQHdw3Ql0s1+YT1muzZZt&#10;22mxBpFMJQiYAcorBmP77xau65JM22CnGVLk0rJzC/FAMQUDBhG297Fm3Qbyy0eTX1iIawSIJ7wJ&#10;VAbkWpSktrBg2WYSeTWk0ikSqSStkQgtra2MGFzESXkNrN+2l4VbkhQWFjCxwuQ9Iyx27axnaW2M&#10;RZtj5BSXYpph0kbA68lzvcfbdWwM0yQcCpObk4tpmhTm5+FgYBomt3zrswyrGNT5DouIiIgcZwp0&#10;0m8p0B1cdwLdw7NepqU1imlZhMNhgsEATjKBY1jkByEn6DIo3yCdSrG+tpHggCGEQxZu0w6aW5qx&#10;w8UMqhhKdX6EeDzGrmiIYCiHxpY4tmuQSCaJJdIELBPHcUimbZKpNDgO0UQcwzQxXUi7Lum0jWOn&#10;OHf0AArcfbyyZA0N8RDFZZXs3l2PE8glNyeXptYIwVAu4ZwwhmFgGAZBywQMHNcgHAoQT6T5zy98&#10;iIGlxdl3WUREROS4UqCTfkuB7uC6E+ieevENanc0YFoWAcvEsiwCloVhGgwrtrCcGA37YiTMPIxA&#10;CNMwvSUODIOgZVAQNrAdB9IpWlqaaY67BIIhWqJxMC0s08BxIJm2sW2bZCpFOu31rNm2jetC2rYJ&#10;WBamYRAKWpiGSSqdIBJN4mJguC6262Aa3mQpruNQUZoHqSh7oy5pI4jhb7dtl1gijmUa/OjrnyI3&#10;HMq+yyIiIiLHVU8CnSZFEZFOxlQPJTcnRE4oQDBgYRngug7pVJqte5JsaQoQMQpxjACO4/WipVJp&#10;0uk0hpMmz2mmdfta1tc2sC8ZwjaCtCZsMExMaFt03HG8QBcKWBTk5ZATChEOhgiHAuTmhAkHA4QC&#10;FqZlYZgmeXn5DBpYRsWgUirKyxhSPpCBZaUMLC1h8KAyKgaWkGNBOpUiHAqSEwp6b4qGSzQWZ2BJ&#10;scKciIiInHDUQyd9mnroDq47PXQAT81/nR2792GZBq7rEk+mwHVJJJNE4wnAIBwMEPR/LNMkELAI&#10;mCaOnSQWT2CaQcxAAMv0zl9zXBfDW6ecVDrtLTNggGVZgNcrl0ymcXCxTBPbdkj7k7MEAwFCwSCm&#10;aWBaJpZhYpqZ3jkX27axXZd0Ok0ilSIYMBlTWUDQibFx2y7qWgLMvOJCJozWkgVHhL2PjesdqseW&#10;4v32RCC6bTO7C2uoHpDdIiIi70Y9dCJyRE0aXc2ePY3sbWqhORL1e+BscCEnFCQ3HCIQ8IZEGi4E&#10;LYtwMEgoECAczqWsbBBlJQMoKy6kuLCQ/LxccsNhAsEAtuOQTntDLVsjUZpbW0klUwRMk1Aw4IU1&#10;wyAUDBAOhQiHQ1iWiYuL67q4tk0kGmXH7ga21G5nc+12ttbtZPuOXTTs2UtzUwstzS3U7tjDus07&#10;WbtlN+NHV/fPMGense3sjYcgmc7e0kl0+TrWpHIPEubSJGL+WoLSNx32c2cHi5ZHCB/ed0fSB9jv&#10;8n5wWI7kZclx0e3nQyzBu7+l6G9Hd6mHTvo09dAdXHd76ADWbqrlqXmv+31q3p2zcXFcF8swME2T&#10;YNAiYJjeEMdwCNPyzoNzHBfXMLEMvJ40wMXAtm3Sthfo0o5325JJm7TjeOvGOQ64Lml/HTnXBcd2&#10;SCbjROMxXNfAMr3ePsvyAl8ymSaeTGDbNhhgmiYmJmbAwk6nOe/0iXzyA5d1vnMnvBhr5y5i7q4U&#10;AcCqHMtH31tFeM0b3PVGI0VjzuGjZxXB9qXcvxAu+cApVAC0bOXZ59awJQW4QaqnTOXywnXcP3cX&#10;iRCk7TDj3zONkuVz2DjsMq6eCHtfe4m/r08w8qxLuHwMULuC+xdsJwGkc4ZwzfsnUHHg5CfH0val&#10;7b9LJ5fJ508jb+lsXtoXIOw6MHAUH72kktqOz53ysVxcsJXZm2Okkw4EAgQGj+LK0GYe2ZYibJmQ&#10;M4Srz0gxayFccg7MmbuLgWddxOVj9vDSIyvgnPdy/pB9vPLYIt6Ol3LJ9WcyJvu2Se9Tu4qHFtTS&#10;aAL+82XqkP1f88tmZT2HJrTySIf3jEkXnM95hV28t4zNzb5G6c26eD5Ub5zvvQ8YkM4dwjVXTqDC&#10;yn6tx1j23Ku80gi4DsMmTePKibmQ/fdIfzvUQyciR96YEcP45LUXM2J4ObF4nGgijpO2vTcN1wXX&#10;xXUA08A1XBKpJPF4glTKOzfOtdOkbZtEMkUsniAWj5NIpnBsG8PwevXywmEK83MoyguTlxMiFPSW&#10;IYjF4uzZ08iunbvYVb+Lhr17ibTEiEaiRKNRUskkdjpJKpXENF3y83IoKS5k4IBiSosKKcgLU1Fa&#10;xA3XXNwPwxywZQ2vNBRx6cxL+NzMiYxPtlAXc1i7dR+lAwfQvKOO5uxjgNol66grOZkvXn8JXzyr&#10;iLqla6gFyC3nypmXcM1why2b93Q4Yh8rd6YYNjDMlm1bAdi5eTeJQSfz6evP55qx+ZDosLscf5nf&#10;5bA0azfuBmDYxIv43MwaSnbtZkOn587JVDSsY335ND438zTG54YZf/5FfG56DQBFw0/jczMv4nNX&#10;nUynxUAs2PLO22zp+HV8Qx1bkgMYlruPDWs7bJdeKsHb72yF0dP44sxL+PCEAhp3N3b5mif7OUTm&#10;eXYR5w2IsaW2+cDvLdJHHOj54L8PXH8aY9O7Wburq9f6DjbWh5k840K+eOlEhuWlgP3/HulvR8+o&#10;h076NPXQHVxPeug6am6NUr9nL63RGI7teAt+G2AYXo9ZIGB5s0q6Lq7j4rgO3ltL14+Dgbe0AIDr&#10;ryDuuN65cN6sl+m2GS8NfyZL09+/7TIMMAwTyzQxTMPfF8KhIGUlxQyvHNxp/35l+SLuqB3EV2aM&#10;bN9mb+WphzYz6JIads/ZTMkl53NesnMP3bJZs9t63mAjj/91NyOn5/L2i43klQVo3hNj0KnnU711&#10;vrdfxQr+PifKGZfk8eacKGfMPJMx0a3MmbuRDdEU+QNHceUlIynpcNPkONq+lPsXRBg5Kpe6dbvJ&#10;O8X7XS5KDmCQ08wOhnDNSa080uG50/6c2N2htw12LvC/mbdMGDiKz41r9p5L58CchXBy2W5WBaoY&#10;tqsO65z3MmnrSzwYqeHD+Zt5sKWGL15SlX3rpFfp/Ptu07D/az4xZ3bn59BZNnMyPXQUcMZ7pxJe&#10;0t6r3/be8vGpTOpw0dKbdXg+pFbx1JpmKKnhjMQqHqsPMyyUoLY1n/OvOpPKpdmv9WHsXPwGc9Y1&#10;EzFzGX/GmZxfvWv/v0dh/e3oSQ+dddNNN92UvVGkr/BmS3QIBnrH7IUuYLsQ8IcZHm+uP3wxNxzO&#10;bjos4VCQ0gFFVAwqpXJwGUMGl1E5uIzKQWWUDyxlUOmAtp/BZSWUDyx9l58SBvs/5f5P5rKHVQ6m&#10;amgFNcMqqRle6ZXDKqge2vmnamgFVUPKGVY5mGEVgxhWOYhhFYOoGFRGcWF+9l3oX2INrFjXSv74&#10;oZS5W5nzr5W0pGOs3BWhYeteWt0kUXcgk4qbWFoLo8aXUwCk6rawtDXElBFFsGETC3YHmVRlsHlH&#10;kLPGBNmyM8zk86uwN25gb9FJlO9czRv7ItRtiRCzY6RyRpBXt4Zkzblcc14hje+spTZ/JKM0SUbv&#10;0LKLpVtTlAwewKjxp3DOyDD16zcQrZjEkGgd0YqTOae0lRUbYxSPq6TErWXJ23vJHzmSEQOibFm1&#10;G4bXUF0IrVs3U1d8Cp++fCJTRgzwLrsWRg2HjbUw+bKhNL+2iVpMSqsGsGfNZuqb97GmOU0qYjNg&#10;/FDKNEaoFwuwd9MGNqQGMmlYDnvfWMA/Nwapaqrd7zU/YN/Gzs+hoiaW7izg8g+dy7i9G5izzeC0&#10;nKb931smVFCUfbXSS3nPhy0MZcLJlQzbt5mXmwoYF9jLpvAIJgd2symvisvHuix5M+u1PiTNxto8&#10;zr/yDM5N1fHMxhSnsoeX6jr/PSpp3Nzv/3YkUykM/5SWw6VAJ32aAt3BHalAJ33MgBJK921mzsK1&#10;vLliD/bwk6lo2ETTkLP45GXjmRLayysbIgwbDhvX7WLV6s0sWbGPIReOJLBqJbPf3sibdQ7jzjuT&#10;SUY9S2tNxr3nZAbUruHtfWWUx+rYW1RM86Y6ck+9iOsvGMWoaB0Ldjq8Z1CcOYtXsWTlLnaHKrng&#10;zMEUHP7fJjkaWnaxtC7EGReOp7rQ+wa4fv0GmkoncdHIKG+/XU/uORMZvW8Tsxeu5c0VDbjVp3LV&#10;xHxg/0D39rbtLF21mSUbEgwf4rC+Q6AbNWEM483dvFmbZlBRks3bQ7xn5jQumVRGasN6tjojGTe4&#10;d7xPSlcCVJS5bHx7JfOXbWRFUwFnvaeULW/v/5qvprHzc2h4gLr1u1i1eiMr98GIMRM4fUIBTdnv&#10;LUX6/fcd3vNh/eKlzF+2kXcaczj7vIkUNGxms1nJ9DPzqHtrK02BBOu3Zb3WQ1UU7ljF3Lc3s2R3&#10;gqox47G3rtnv79HoIQ6v9vO/HT0JdBpyKX2ahlwe3JEacikiIiIiR09PhlwefgQUERERERGRXkGB&#10;TkREREREpI9SoBMREREREemjFOhERERERET6KAU6ERERERGRPkqBTkREREREpI9SoBMR6bdStDRG&#10;SGZvFulCsnUfLXqySFeSEfa0prK3Sn8U03PheFCgExHph/bM+gWXXfIxLvzgpzl3xjf41eJI5/Z/&#10;/ZAzps/kjFsW+Vvq+OtnZ3rb/J+P3V/X6Rg5QTS+xa8+9THOmD6THy4AWpfzq099jHOv+gIXzpjJ&#10;ZbcuoiX7GOkX9n9f2MfcG7/AGTM+zWVXfYxzP3oXr7RmHST9g13H49/5Amdc4T8XvvQkm+zsneRo&#10;UaATEel33uLOXyxi4If/j1fn/o1fX7CPv/5+Ltszza1z+b876ygs6HxU0oZTPvd/zP7nH5j9zz9w&#10;1weHdt5BTgiv3Hk7my6aznl+fc3fbuevsen8adZDvPrLywjPuYvfve03xup4Y+5yNsVSJJv20RLr&#10;cEFyYunqfeHtR/ifBfDxXz/Em7NuZKY9lx/es9xrs1NsWryAN7amSMYi7GlSr82JbM8Tv+N/3i7h&#10;6398iDf/+VWm193P1+7d5DXquXDUKdCJiPQ7k/l/cx7ib58YTEtjLXU7IzCohIEARJj7i/uZe/oN&#10;fP2sjsfUsnErFO5Zzv33PMD9T28iGerYLieKU77+W359w0QK/fqIj/2U2X/8BKeEIGQB5FNQAOye&#10;zZeu+gZf+sXtfPELP+TTX/gCX/ynem1PTAd4Xxg6jHFWioad9ezZvY+GGJwyehiwj8e/+TE+9L3f&#10;8cNvfoMvfu0bXPbNJ9u/NJITTqI1AkMnc94IoHQq08bD9teXs13PhWNCgU5EpL96/Y9c9sH/5Kdb&#10;J/PdT0wmBCQX/pH/WzCU//et6X7AyyhhSNUAWhpTjJswgE2P3spHf+N/Ey8nlMKC/E71UMEAygqC&#10;0LqI//nRbBLTb+CGk2DTU7N4g2n8+ok/MPt3lzFwd6fD5ARywPeFQdP40gcHM/fWf+eyG27njRHX&#10;89kLBsCmWfx1Gcz4778x+5//x9XF+zoeJSegIZMmUrb1Ub5746P89aff5c41+WCn9Fw4RhToRET6&#10;q2lf5c25D/HwVfX89N9vZ25sLXf+dAEtp02kcNkC3tgJ7FzL3JX7gDF8+c9/4E//fR0zrrier181&#10;lD3L1upb1v6icRE/vOEXLBj7Rf7+/akUAtt31kHVMEZYQMFYTq3KPkhODAd+X9jz9C/4zIP5/Oc/&#10;H+LNOb/lBvsBPnPrApI769nEUMZVAeRzyngNzz7hnfZZ/vm7L3JhwV4499t8+bQIFOQT1nPhmFCg&#10;ExHpbxpn86XpM/nYPWvZ01jP9sYU2BFaYhEIDWDg1rn86vf38fh6YP1cfvXCJqh7ko9N/zQ/nLOP&#10;ZLKeN96u8/5YZ1+2nHg2zeZrn/0Fc0+6gdu/PgWavNkux40bA5te5qHF9Wxf8CSPbc0+UE4MB35f&#10;SLR2nEwpRTIG7N5Lw9ixnEkdzz6+nO11i3h4jobinuiSc27lwi89Sc6VH+Dy0pe5fwGc+d6plOm5&#10;cEwYruu62RtF+opILEIqnSIvJ2v2huPEcSFpu+QEjOym48K2beLJJCVFmbNhRDyb/nUrX/v9W2xP&#10;AqHBzPj6jdwyY3CnfV65ZSZf41u8+cOp/jE388U7l7PHhlDFZP7zx9/n6hGdDpETxiJ+OP0XcPND&#10;fHnTN7jq3s4fwmbc/BC3nFPH4z+4lV+9vZeB0z/AeWse4I333sbfbtA38CeyTu8Ltvcc+L/X60nS&#10;+X1h079u5bv3LKeh9D189qw1/Ort9/DEH69jSPYFygliH3Nv/C7fXbAPCDJkxlf523e93nw9Fw5N&#10;azSKaZgEAoHspnelQCd9mgLdwSnQichRE6vjjbn1DJwxmRGxRfzwo79gz6f/wO+uHZC9p/Q3dopN&#10;b79MQ+l0zhwRYe6P/p3vNl7P7F9fRln2vnJisVMk7SChzKRZei4cMgU66bcU6A5OgU5EjprW5fzq&#10;32/lr1u9KcgLJ93An375fu+cOunnIrzxmx/ytX/VkQTIHcPXf3sLH1ePfj+k58KhUqCTfkuB7uAU&#10;6ERERER6v54EOk2KIiIiIiIi0kcp0Imc4NQJLyIiItK7uS4YRvdGeCnQiZzgDAwchToRERGRXstx&#10;nOxNh0yBTuQEZhgGhgGplDdpgYiIiIj0Pq7rqodORPZnGAYByyKeSGY3iYiIiEgvkEqnMUxDgU5E&#10;umaaJo7rYNt2dpOIiIiIHGfReJygdfizW2Yo0ImcwAzDwDRNLNMiEotnN4uIiIjIcZRIpcBxMU1T&#10;PXQi0rXMsEvbtokq1ImIiIj0CpnPZsFgsNthDgU6kRNfppcuGAiQSCaIxhXqRERERI4n27ZpiUYJ&#10;WlaPeudQoBPpH0zTJBAIEAwEiccTNLW24jhaykBERETkWIvF4zRFIgRMi0AggGn2LJL17GgR6TMy&#10;oS4UDOLYDvtaWmiJRElrshQRERGRo8pxXKLxOPuaW4gnEoSswBEJcwCG62rFYem7IrEIqXSKvJyC&#10;7KbjwnEhabvkBLrfbX60OY6D43izXqZt21/3xMQ1XEx67+0WERER6Ytc18V1HQy8pQlCoRCmaR6R&#10;MIcCnfR1CnTd472xuG3hznGctm0iIiIicuQYhhfkMiHOsqwenTOXTYFO+jQFup7JvPwV5kRERESO&#10;nkyoy/z7SFKgkz5NgU5ERERE+rMjM3BTREREREREjjkFOhERERERkT5KgU5ERERERKSPUqATERER&#10;ERHpoxToRERERERE+igFOhERERERkT5KgU5ERERERKSP0jp00qf1pnXoHMchmU6TdBxyAxYBy8Iw&#10;evd3Jh0XFnccB70biIiIiBxJLqZpamFxkQM5noEuGo8QibUQjUdJpOPYdjp7F4KBIDmhXHJz8inI&#10;LSIcDGfvcly4rovruiRTKS/UmQaWYWKaR/YNRkRERKRfc8FxHWzbwXFdgoEAwUDgiIY6BTrp0451&#10;oHMchz3Nu2mO7MVxHIryiynMKyIUDGNZFgErgGVa2HaalJ3Gdmxi8QjN0WZaIs3k5eQzoLCU4vyS&#10;7Is+ZhzHIZlM4RqQn5NDIGBl7yIiIiIiR5jjusTicdJpm1AwiGUdmc9gCnTSpx3LQLenqZ49TbvJ&#10;zy2gvLSCvJz87F0OynEcmiL72NGwHcu0GDhgMIV5xdm7HVWO4xBPJckNhwkHg9nNIiIiInKUua5L&#10;czRKwLQIBgLZzYdNgU76tGMR6BKpODv21IHrMHTQcPJze3ZdruvS0LSbXXt2UJg/gMqyodm7HBWO&#10;4xBPJinMy8Oyeve5fSIiIiInupZIFNM0CAZ69iW7Ap30aUc70DVHmtixZxtlRQOpHDQUgyM33jlt&#10;p9hUtwEHGDaouscv5oNxHIdYIkFBXu4R+SZIRERERHquqTVCOBDA7MHwS31NL3IA+1oa2b57K8MH&#10;VzNk0LAjGuYAAlaQk6rGkhMKs2XnepKpRPYuR4TruqTSNqGgdxKuiIiIiPQOhXm5JFLptpnHu0OB&#10;TqQLLdFmduypZdTw0QwoPHoTmBgYVFeMoKSojNr6zV3OlNlTrutiOzb5ubnZTSIiIiJyHJmmiWWZ&#10;2LaT3XTIFOhEsiRTCbbv3kpVeQ35R2koZ7bKsiGEgmHqdm/NbuoR13VJ2zaWqZe6iIiISG+UmxMm&#10;le5+L50+5Ylk2bGnlrLigZQUlWY3HVU1lSNwXJv6vTuzm3rEtm1ywr1j/TsRERER6cz74r17YQ4F&#10;OpHO9rY0kEonGTJoWHbTUWeaFsPLa9jTVE8iGc9u7pbMAuIBzWopIiIi0msZpqkeOpGecl2Xhn31&#10;VA48NssIdCU3nEtxfjENTfXZTd2SeWMwjCM7oYuIiIiIHDmGPyt5d2jZAunTjuSyBXuad9Pcupcx&#10;1Scf8RktD0ciGWfNllXUDBlNTignu/mw2LZNPJmkpKgwu+mwpNM2W7ZuZc/evaSSKVxcyH7r6Bga&#10;Xbe93nG/7G3Zx2S2+T2LnRjeJDKZXkdvaELm+PbgWlhYyNAhQxg0cGCnw0VERER6q9ZoFNMwCXRj&#10;RnIFOunTjmSg21i3lvLSimN+7lxXNu/YiGUFKS+pzG46LD0NdK2tEW79xW3ce//fSCaTWJblzZpp&#10;p3Ecuz1QGZleQC9wGa43hBTDwHUcXFxMv91xHf9YF8uyABPXsXEcB8MwME2TtJ3Cse1Ot8W0LEzD&#10;JJ1O+7OBun6O84Kd907mBUnXsXnPeefy7a9/ncsuuaTT5YiIiIj0Ngp00m8dqUAXS0TZvGM9E0ae&#10;QsA6zBeSnaB5+y42NiaI7GtkbwLCRaUMyg0zsLqcYQMOf0KSvc2N7GzcwaihY7ObDktPAt0bi5fw&#10;pa9/i7rt9RgG2GkbA7BdB8dOtYUnw/VCGqaJ4Qc4wzT8Xk7Dy12u4w3wdl1vOIGLt4+/v+PYuK6L&#10;aZi4OKTTacBrN/AuxjRNMCzsdLJ9SEJWT53jOhiYuK7T1pP3/e98m5t++INO901ERESkN1Ggk37r&#10;SAW6Pft2E0m0cNKwMdlNB5Zs5O0Xl/LargSZviQrFCAA4KRJZJaUC+UycuwpXH7qgPZj30XaTrNi&#10;41JGDBnTo2GX3Q10a9au4/JrP0BzS5RwOBfDMEinUn5IsnFc1wtproPrGmBkhjwGMAwIWBa24wc/&#10;w5u5yTAMHMfFcdJe2DO8sIfr4ri2d3mGi2uDgxfMDL/nzzBMLMvCwCCZSnQY0Wn4PXXe9du27YVE&#10;1+u9c1wHw3X5/vf+kxu//73Od1JERESkl1Cgk37rSAW62l1bKMgvYHBJeXZT1+zdvPT4EpbFwgyr&#10;ruL0U6sYVpj9AkwT3baVN5dvYtmeNEU1U7hh2qCsfQ5s/bY1FOYNoKSoLLvpkHU30F0983pefnUh&#10;lhkkEAp5Icn2gpfj2P45dHi9a66Li9djZhrePEveib22f2abt8X0Z29ybNvPYY4XzEz/nDnH621z&#10;/J66TFbzeucsTMvCMgySKa+HznVdL/CZXoBz0g6O43g9ef7wS9t1cP2FOmc9+QQXXnB+2y2So6t5&#10;3YvM2z2Jq889ekOYVzzwE/5iX8n/fGwih98PLiIi0nv0JNBplksRIJGOkxvOzd58QM2LV7EsGmbS&#10;Bedz9bSRXYQ5gAB5w0dy/uUX8oGaMM2b1/N2NHufA8sJ5xJPxrI3H3VPz5rNglcW+sMfXdKpJE7a&#10;xvbDnGM7uI4/MYnhpS4D05uwBBfHsUmnvd48x3Gw02kc224rXdfBdRzvWMPwwpppQVt+MyET8toi&#10;oYuBgeMHycw2r5fQAMfFcb1z9Vw/YDquA67rBUbT4Be//nXmwMM273vTqB4/jeoZd7O+w/Ztf/oM&#10;1eM/w91Hdj34Y2AHd1/n36epv+TVDqcrvnrzDG/7Yd8v/zKve4Bt7ODBH/yAr/7qObYBiY2LmTV7&#10;LbuzD+mJXU9xy4/XMvwchTkREenAThCNdW+2yL5KgU76Pdd1SadTBMyuQlnXavfFgATL5s/hjr/O&#10;fpefOTyyOQEkaN6XfUkHFrCCpO3MuM1j57EnnsRxvYDkOF4QS6UTpNMpUukktpPyz3nzJjYxMDBc&#10;1z9jzh9GieH13LVNv+t4QQ7v/DrT8kKcYZiYhtkW6HD9s+H83GZgYBomlhXAtCwvvPmBzgBc1/BC&#10;HQaW4Q3RzAy/zAy79CZasXh+3nxaIxH/9hyG6Is88EBShzIAAGycSURBVDScNLoGtj7HY8uzd+hC&#10;tJVEJiTZSZr3JrN2eBeJVna3HOiYJM0HbOvoEK7XAlqe49k3/bq9kAcebiVc2EWP9wFvU1fXU8nn&#10;75/FsvuvZzhQP/8O/u0b/yD7oUvs7fA4Zev4GML+9zvvdH749O38x8iO+7RLdHlbD3Kd9qE+riIi&#10;0ltFly/inkcW8dTsedzz3EaiQHTD2/z9H7O5Y9ZGAOxYotMxe19/iTv+uohlAOzmpUdmc9dDL3DP&#10;Qy9wz9zNHfb02x54gXsemsNdj61gpw07F8znjr8u4M22L+338cpjs7njkaXs7HD00aRAJ/2e64cX&#10;6zC6uCtPGsl5kw73p4Yxh34anX8e2rEPdIveeBPH8WaxdB0b13Axg0GsYKg9UPkTjti21xPWNnDb&#10;71XLLGvgTY2SOQcuQCAQxAoEvWGRAK5DOp0inU63D+N0XVzHBtebCCUzeYrXI+dfuuviuuA63hBO&#10;rxfOu0yv3RuS6TjeMEzXdTFMk/rdh99HlHj5OWbZBZz7hes5lx088Pza7F2grbfuB/zmD5+h+owZ&#10;jLnwR8xa8gDXnjGdSedNp/rjj7INYN6PqB4/ja/O63hcpjeslVf/7+NUT57BGVOnUz3jRzy+i/be&#10;r6u/xkcunM6kTz7KNv9yOv18byEA6x/+DmdM8q938se5ZVFrh1vawegLuHBoK/f9yzuOl57jcbuS&#10;c6cO6bDTgW4TsPEBrp2cuX//8P8Y4t3ej8xg0kceYNu8HzHt52uBOXwqcz83PsWnLpzGmPNmMOa0&#10;GVz7m+U00/7YXPtv36H6jBl856Uu7re9mQe/chXVUz/E+2bMoPrC7/DgRv5/e3ceZ0ddJvr/U1Vn&#10;P73v3el09hXCjmGJQEC2QQVREJlBrsq4/WZcRmcc7yij4riMMgrOFQdQLi7oxBEB5SIgq0EIJAGT&#10;kD3dSSe9r6fPWqe23x9Vp/v0SXfSSxLSyfPm1a8OtX6rTp3qeur5LsDLfGr5Ki777q/4p9WrWLzy&#10;Uuas/hbPxXNlHWefueNbcSkrVl6atz0hhBAzSw/rd+gsu/QibrzuAs7ItLBuXz9b28NcvTz3ALaX&#10;Jx5ex0u93v/Gd/Bse5C64UpaaZJWBZfeeBm33XgZt106NzfDE2T5Re68K0o6eWmL++K6vNhm5ybv&#10;rf2+vey0gkRGr3hUSUAnTnpuhgevW/2JKZ8/j1lOkgNd/RwYhFnLFnHGskoY7OdAVz89TiUrTl/E&#10;ijKTjq5+DnQl0eqbqJvEt1tV1JFA6Rjq6naf1h3bcStT+jT8gRCBQAjN50fRVBzFHSbA8bJ4Nm5H&#10;KW57OrfQCqrbC6amoKo+NJ8Pny+A5g1n4C3kZdIcVFVF82ugeR2hqCOfh+PgdahieB2ouO3tFMUN&#10;7mzLws4Fv4pXglz7PMUrp2WSnHSGLssf/vACaOdz6VVnc+lS6Pnl79lYuNiwF3iCf2btAzexsPdp&#10;Pva5vXzs97/mv95dARsf5pHDBAo9v/0qH3hQ54P/9RibX7yLv408zadu//1IVcVdLZTcche//MZ5&#10;1FzwOda/+BjrX3yMX946F1jM5z96PvzlP3nPv75M6a13sfbFn/D5RXu577Zv8uiY1X1XcPUlRfD4&#10;UzxnZXn0sadh1hW854yRJcYvUz8/vf0/2WiezR2PPsbaW+I8tz1/254LPsdvPzoXuJi7X7ybD87a&#10;wtf/17d4bsE/8My6P/DM7Wfz5j3/m7v/MrLKxoE5/NcDd/Gp5d6EvOMu/ctGXtJX8KWHn2XnS//G&#10;tamX+acHvYAU2P3YZs6+99f88qOLoev3fOfhDmD8fbrH18vqr/6c9U//G9daL/NPnxxdtVYIIcRM&#10;EGeAMhZUAYRprNAYildwztuXUO5VBIK5vPOvL+LCKoA0m9d2UXHOfIZ7OLB0UtYQ637zDPf/6kWe&#10;ax6dzRthkzFtgn43lIrWVkJbK53AvpY+Kmor3E7yjhEJ6MRJL1fdbzLVGzf/4RnWbOniwGCCzvZm&#10;1qx5kv+z5jVeah+ic3CInVte40c/f5If/amVff0JOvu7ePGpF3mxvXBL4zMsw8tMHVu21z7OrTnp&#10;DktgZnUsy0T1aWiaD03RhocUyGXhchRUVNzqlJqquct6wZmDO94ctgOOW51SVdwsnKb58fkC+P0B&#10;VM3dft5m3RZ6jtehptdeLhcQmpa7XTc4dLOI7qpudhC8zlgmGyGnXub//RFYuYKFA0FOuWAuxJ/i&#10;t+sKF8xZzHuuWszsle/lpqXAyou5alY9V115NrCXXfsKlx9ty7qXIVJM9x/v5es/eJr9BOBPG0aq&#10;Ki69mS99+GwuWDqXYLCI6qoKgpt/wMce3Mspn7+dv58P+zdsZIjF3HTj2cyuWszff/RysF7gmXHK&#10;fPY7riBoPc0Tf97AS3+E4CXnc1be/PHLtIP1G4FrbuKDiyqYfeWtfHRR3oo5wSKqSwJAgJKqIoJt&#10;W3iuF6qtndz73f/k3jcSlNDPcxs6hle59hN/x1Urz2Zhro+ivOMuOet6vv75dxJ8+j/48jd+6Wbg&#10;8v/eXvBO3r+onguuv4KF4FavbB1/n1vWvQycz603zKV61sV86m/mQuvLPDep9oNCCCFmilyVy9SW&#10;TbwRXsTqxryZ2iLe+96LueW9l3HbOyrpeGN3Qftvna0vPsP9a15ggzKXC3OjSxUtZHGwh237Wtna&#10;XcKywsTeUSYBnRCApvowTKNw8rgaF8/n8ssu4+M3XsZt7z2Xy1fM58IVy7jxvZdz242X8/HLlnHh&#10;ivmsvuB8/vamy7jtpsu48W2Tq3Jpmubkx8Q7AtzORXAzYLmOTYwstplFxQuYvCqVbmbNGy/OG4lA&#10;UdzOUby6mW4rO68qpduhig25ZVUVVVNRVQVVU1AVBU0ZaV+HA6qi4dN8bsbQa5OnKPk9Yw73zZJX&#10;5dP931wZ3Yze5LnVLYE//werLno3H/jJXiDBfz+5oXDRIydSzzkXnM+lF5zPez72r/zX9z7AqYXL&#10;5DT/ips+9TS8+zv86sNT++sRXHkF7y+GDT9/mGetej567Rh7m0yZJqhm6dlcesH5XHrR9Xz9e//G&#10;HZdMrDfXnl9/mhXXf5PfphZz6bvfy/vHCiLHMdV9CiGEmAmKKWeQPb0Ag+zptTi4k++RKpcHuhPo&#10;3Vu5f80bbE0P8tJj2+gZ2Mtz69tHvSccbaTK5S2XL8rL/AVZ0RjhwOZWeitrWXyMI6xjvDshjk8B&#10;f8AbzHpikn397Ny8gd8/tY7fP7+LnV39HOjqYN3z6/j9U+t4YnMHB7r6ad69jSeeWsfvn9rAur2D&#10;9I9/hziIYRkE/G9B/33DHZy4www4ttuZiW3bXkDm9naJ444t52bBcnk61cugue3YbNsBx2tn562j&#10;qu6Ycr6An2AgiN8fQNP8ODZYlollm3kdrLjtGw0ri2lm3TjSi9PwAjs3uMsVfiQ753jZu+GBzPPT&#10;fROS5Q+PvwCczx1Pu1Ub17/4Ez6/FPTHXxjVM+SkVDdQDTz32MO8ueVl7v3DSJu8U88+G3o3s5nF&#10;nH32HLof/yW/2jaSuRol/jKf+l//yZvBs7n17Vn+/OQL/GFLP7PPPosSdvKrNRvY37uTH9z7NGgX&#10;c9nKwg3knMpNH6hn959epqfpCq4riNTGL9MSzjkLePw+vruug92/vY97d41ed7QOdu9KoNedygVV&#10;8OaGdmafvYJTIpt58Ncvs3vMKqEH27JlA7CCj33melbXtfPnw1RjBWDW+Ps8deX5wMs8+Ou99LS9&#10;wN0/3wtN57O6qXAjQgghjm/VrFxRRPMfn+b+X71Gc8kiVs4pXGakyuXiS712cjeewfJwGRe+exnV&#10;5bVUJXbxwK+e4f4/9lB+Sl51zMMIrphFeVynceGx/wMiAZ046SmKQtAfIpkZp+OIMQz0DbKve4jO&#10;wcTEfvqH2Nc9SO8kRiFIZZIE/RMfSuFIyXVi4kVVbqYOwLGwLMPrqMVx7x6KNzad167NcWz33964&#10;dO78XBDodVDiRWWaqhGNFhMIhnBywx1YJpZlDg9cbnn7NLNZLMvCyutdE7zx57xlc5U6c9Gd6gV7&#10;7pJTkHqB3/7RrTZ59awKqqsqqK5azHXvXAzxh/nVi4UrTNCpH+A7N1Qw9OR/8Fe3PEjTOy4fnlV9&#10;/b/xf28t4dHP3sA5F/0NX14X5NTVZ4/9x2T9UzzaC6Q28IN//Bc+9tl/4WM/3wGn/x2//er5xB78&#10;NKsu+jDf3TWXv73/i1x7iPabp1x1BbOB2ddczMKCeeOXqYIPfu3vOCuykx986AYu+00lq5cWrOyZ&#10;fckVnBXcwtevfR9f33IqX/rxP7C65z7+6qJ3s+pjD7Or6myuXhYoXG1Mq2/9O84KvsDHzlzF4q92&#10;sHCcXi5H0cbfZ/V7/pVf3lrFc//6N5xz+b/wqHY+//7Dvz3oPAghhDj+BRefxS03Xc5tN13OLZc2&#10;jXRMcupK/r+rxvuDUc1F713JCgDCrLjiMj5+02XcdtMlXL0k/zmsmoveewkX5fcbBtStuoRrTwW0&#10;Jt75gctYPQdoOI1b3nsadaMXPWpkYHExox2pgcUH4/30xrpYPs/9Oh/O1qee5LnBEs5YUkW0cOZY&#10;Ur2s36Oz+NKDbwRjSekpdrVuZ1HjMnw+f+HsCZvKwOKVs2ZjmJbbE6WXeRuuPungVaJkOKByHHt4&#10;GALHzmXEvOxdrtOTXFjlVclUUPAFAkTCUXQ9jZ5JDw9Snptv2V7gluv50qtOqXjbyfVk6babc8vl&#10;VrnEHQ7BG8jcsdzyOMCGl19ixanTrSx4DFhZhlJQUjyxIGdsWYYGoKR8OtvIc4gy6akswcjB0w9H&#10;jycgUkRwuMrKRE392Mbd5yGOTwghhDjapjOwuAR0YkY7UgGdZVns2r+VhbMXEwlNIEQ78CYP/ekA&#10;A5OodqcVN3LdO0+hrvBBcgydfe0kUglm186bVscoUwnoyhtmYZomiqKher1Zonjt6kYSYF7tRjeY&#10;8vn8KKrmVs+0LGwct7MZx828uZ2iuFUoQQHVbbeoqAq2ZXo9anr1KRXyxq9T3AARN9BzY0MHR8m1&#10;p/OCTO82lvutaho+n8+twmlY3m4dNvz5z6w49RRv20IIIYQQxwcJ6MRJ60gFdI7j0NbdSjAQYFbN&#10;7MLZx9y2vVuoKK6mvGR6nTZMJaCrqG8ga1rDHZxAfrVFL+jKUXCzeIqG6mXybNvGUdwqj8PBmKq6&#10;gZjtoHi9WroBYm577h6GM3G5TJ3iDZ+g2CiKimN5gV9uOu4YeLkSKqrbayZeRy2mYbi9W3q7WP/n&#10;lySgE0IIIcRxZzoBnbShEwI3cCkrqaQ31oNuTKLnkqOgN9aD40BpUXnhrGPCUbwAKS8lp+AFZrnq&#10;jrmkYS57mAvEvHHn3GxaLihTUR0FVdHcYQpU1Q3qcH/bjuONMWd5g5TnsnWOu31VwXEULMvGURxs&#10;Lyvn7teNKR1FRVFVNJ8PRVWxTcsN5mw3mHO84xJCCCGEONFIQCeEJxqKUhQqpqtvnF4FjwHbsens&#10;bae8qGJaVS2nZbjNGwdlzbwWal4QlZ9hwwv4QFG04cBvZJNeWzdF8W47biZN9fnRNLcOqqKoI8fs&#10;eMGi7Wb13IoE7r5VR/GmedUyHVC8Kpu2ZWIYWa9jFbejFMXrVVPTtFFlEkIIIYQ4EUhAJ4RHURQq&#10;S2sYiPcTTw0Vzj4m2noO4PMFKC+peksDOttrp+ZmwLzhCPCGB3DcDJlbutzg4MN1MlG8eYrbDab7&#10;oyjeeN8Kmk+lsjREXXUUTXFwHDeLZ3tJObxYznGskRHlHNvdv+32mpmrDuqWyQs2bRvLNN1Azws2&#10;ndxyqld+IYQQQogTjAR0QuQJhyJUltawr6MFw8wWzj6qBuL99Md6qSmrc3uYfKsoCqqqoapu9cWR&#10;QCg3gHjelOGBxL1Mnu2GYCheMOcFpbmR7cIhH9dftoSvfPwCvvbhZbzznCpqywKoai48ZFSVTC8y&#10;G9mOV41TVVW30xWv9ZybKXTAcYM8JVdWVBwcHNsd8kAIIYQQ4kTzFj41CnH8URSFqtIawsEozW17&#10;Rqr1HWUZPc3+rlaqy+qIhqfXwct0aZof1RdwOxdBAdXtZMTBHVbAARTVG6sOxcusucGUW/FxuA7m&#10;8PqqprBgThU3/dWZfPT6FZyztBZ/3w4uXmDxoXdUc96pdYRDfm9ZDc3nR9V8XiCXCyRztTUV7Nxg&#10;5d6+vMThyP4VtwpnLlB0cLcrhBBCCHGikYBOiAKqqtJQNRtFUdjb0YJ9lIO6TDZDS/seyorKqXgr&#10;q1p6fP4AqqoOB0xuBiwXGLkBlDukgeYNQO6VV/FSdnnt3hRFIRwI8M4LlvDtv3s7H37XMiLOEIm+&#10;Vlq272dvcycRJ8sVpxVREtbcbJ+3r9x5cHuudANITfXa53nZuuEdewGfgldWxw0C8bJ0bkCYy/gJ&#10;IYQQQpw4JKATYgyqqtJYPRfDNNm9fwdZ4+hUv4ynhtjVup1oqJia8vq3tqqlx7ZsrKzhDshtu23T&#10;ch2auG3Wct1cum3qFAevkxN3vtufiYKquQGfT1M4Y06EumIFu387vXubOXBggFZtPrWz51NSXI6S&#10;HaKhTMWv+YarUipKrn2eiqr5UL0eLFXV7dLX5/Ojam4WTvUyebkyKrmAz+s8xbZMLMvwcnliuox4&#10;DOPovueYAZK0btpGx1vbKa4QQgghAZ0QY1EUBU3TmF0zF78WZNf+7aQyycLFpqWrv4Pmtt1UlFRT&#10;U3F8BHMApqlj2QYojlu1EreDEjdwcwAbx3YDpOGqj7kOTBy3tZzjLgzA7IZSLrlkGZatoRt+OnuS&#10;zF2yjJvedQp1DTUkkkNs393JygUB5tX6h6u5OorjdY7iBmsKKprmIxSKEAoXEQiG8Wl+L670Moco&#10;w8333CxhXvu6KQQg6x74Lp+8/Qd8/mvez5pthYtMSccT9/HFJ9oLJ4+t8xm++MDrhVMPb6rrHVY3&#10;z/3sUZ7rLZw+g72+hr+d7LlqeZ6HdgepDxbOmKrXufsf17CucPIkTOq6OpypnJMZZM+LT7IxVjhV&#10;CCFmpuPjCVKI41AuqKuvaqSipIaW9j20du4lk80ULjopsWSMna3bicVjzK6ZR1VZzXETzIEbCLmx&#10;WW5sOTdYylU9dXCwlVxrNTfAc2syKsNt3BTHjf3CIY0r3r6csqifQMiHFqqgtqmetm1v8NILm1j7&#10;p9fp7u4nazik0gaJlOG207MtHMvtbdPGdIchsE1UzUcgEMSn+fH5Rgdz4O7b7XLTDeKGM4uK275v&#10;Kgm6pe/5e757u/dz4zLAJBXXMfR2Nr+2jdb8DI3ezubXNrN9wByZZuv07tnM2q3tY2e19D62b1rP&#10;5vbRqR6jfRtrN7USy1/ncNsabz3AGGhm46ZmesfLKHll3xM3MeJJDAA9Rmx4efe4oYbVt1zL6irA&#10;TBLTTXefBWUyBprZWHh+MEkd2MbaTc305p2iUcxDnY+89Q6x7xHmGOfr0GUw4kkMs9s7F/nnJW8h&#10;W6c1XcsVp5e65wn3XKVMd38b9/SNTM83gc8vx0i2Hnwt5Uzk2MfYl3tsfWzfdPB2Dzq/+dMnfP5M&#10;UrH87K1JKuZdS/kOd82bOrGkefD6eoxUbp/jbWOs667wXJhJWnc0s70rb3u58zLuF0QIIY5fx89T&#10;pBDHKVVVqSipZE7tQnBUdrVup7l9N72xnglXxUxlknT2tbNj31bau/dTHC5ldu08ouGit7zNXCE3&#10;Q+YGQ7Ztge2MtD3zArXhseq8dmxuVUw3I+bYbiAWCmn8/c1nc8npdegD3RimSmXTPEpKSvGHQuw7&#10;MMjyM0+lsqqcVBYsy+bWd8yiLAK2Y7mdsNgWtmljWRa2ZWEYBql0imxWxzQNLMsczs3hDWbuWDa2&#10;5bXj86qL5qpfTimiO8hm7v/eT7nndzuJZVt56JsPsTYNDKzlW99/hVZ0tv/PfdyzSQe7nUe+dy/3&#10;b05C51q++IO1jEpstT/D7d9+nI1xaH3yJ9zxfB8AHU/ex+cfbsWIb+P+X+90H2gPt63x1gN6X/wp&#10;X/zFLmJ6K7/+/n080lmwYucz3P7NP7I5m2TdL37G7d97nI1Ax7Nr+NazuYzPZu7/4Vo6aOfxH67h&#10;8W5g8+Pc8Z8P89D2JMbOP/L5H68nlb8/unj8+/fxSDtAknUP3MMdz3VBfBv3fOtRNhcGIgNr+dY3&#10;vPPx9E+43cs2bV7zA25/ugviu7j/zjWsS46/73ybf3Wfe74GXuOO7z1Dx2HL0M7jP3yIOx95nd5s&#10;Mw/+6Kfc/dBmerPt/PpO73O2t/Hg13/C450Q2/w4tz/wOinvXN1x75M816nTsXYNtz/Smr/hCX1+&#10;OanX1/DF/1xPK0k2/vQ+7t9esMDmx7nj7oe459UYdL7C7d97htZRgf9Y+8od23o69D6e+z/38dA+&#10;b3NjnV+AfW8UnN/DnT8fex7/KQ/myrvvGe5Ys210QHe4a15v5qF7f8Idaza719zX3WsR7xzfv3n8&#10;bYx53Y11LuJdtCZMelt30RrPv+509jz+E25/8ghlOYUQ4hiRgE6ICVAUhUAgQE1FHfMbFhPQwvTH&#10;+ti2dws79m0dzt619eyns6+DA92t7OtsobltN282b2LPgV0kUynKopXMrV9ERWkVmuZ2AnLcybVH&#10;89rD2bn/U70OUBRvWIHhDlHcjJjtBYG5sGn+7Eque/sCzEwfiYyOFvSjD3TQ2z1IIq6z6pKVNNaE&#10;sR2VU09ZgJE10LQA5yyMEglqXs+Zbo+VquoGbLZtYlsmqqbi0zRUVUNTNa+9nls9VPE+L7cnTq+z&#10;FDU3aPnkz/f2345UufzW893uxHgpK993CasuvJIbTutj43agq4/eqgZWnnYO133kE3zitCCoDVz3&#10;6U/wz9edx8pzl7Ei1s6e/I03XMaX//cHufn8Faw6t4FYSyuwjcdfKuXmT17J6guv5HOX17qByuG2&#10;Nd56NPPUy0Xc+skrWX3uJXziXZWsfX501dHNz2+m6toPcvOF53HzR89jwcTeUwAQq1jErZeew+rr&#10;VrGyo5nNNPPUiyFuyO3vxgbWPvYKKaKsvOUTfO2WS1h5xrmcVdbNHu905ux5bjORd32Qmy88h2tu&#10;/SCfOrcS0q/wVMtyPnWre74/dVGGXz/ZPM6+88Xo6PLRtGIFKy+8lq999jLqJ1AGgKWrrmT1hddy&#10;TZVO09Xu+Vw9J0lvDFLrXmP7udfyiUvPYfV17+cKfS2PtHgrzjuTGy48h2tuPJOqHbvoyN/oYT+/&#10;EZEzr+ebn7uea85cweoVUfa0HBxgxIoXc9t157Hq0uu5bd5OHt+SN/MQ+1q6yv1cbr0syuat7Qef&#10;309exopcNdI5ZxSc38OfvxUXLmbPOreq5p7Xm6k/5xwi+Qsc7po/9xI+cWVD/hoHG3MbBdfd313P&#10;qspxzkX5fJaWhWg69RyWlsOe57ZR9T7vurvlEppee63gWhJCiOObBHRCTIKqqvj9AarLa5hdM4/5&#10;DUsoL6rCpwQwTYtUOkN/fIhMRse2HAK+ELXls1gwaymzapooK6k4fgM5T2V5GVXlZe7vsnKqy8uo&#10;qiinrrKShupqGqqrqKuqpK6ygrrKCqor3OWry8upKS+jqryUOXPL+OB7z0VVVJLBDP+9+VU6EzE6&#10;W3fR2dlDPKNQElFYt/ZVNNXijNMWce7ZSwlHNGqKobKsmIrSEqrKy6mrqqS+uorainKqSkuoLCum&#10;LBqmrChMTXkp9ZXlNFSWU19ZTn1VOQ3VFTTUVNBQXUF9VTl1FeXUVpRRU1WGzzf5oQvyq1z+8yU1&#10;hbOJhEPuP5Zew+dO7ePB//wBn/7GQzzlZQeeuv8+vnjXGu5/ovngjEz7Wu7+93u444HHeWRLrkFP&#10;hlS0kqbc3bmilFImsK3x1iNGb7yPp37xMPf87GHu2QALGqKj1kylozTVe/+jllJVPGr2BIWIBHH3&#10;588rx5wGmmJJYiTZ/PADfPHOn3L/w6+x56B6eNAb842UgyhVVUGIJemtqSA3OTKnFn+ssPFTbt/5&#10;Srniw5dQ+uc13P6VH3D7/2wjNYEyHE5sUKe+LhdwBFkw20fvYMFC4SD+gkmH//xGpLY+zh3fuI87&#10;f/kkz+0bZ/zEYHA4UIqEfXR05EVWE9hXJORdt4Xnt7iSiC9/SfLO7wTO35xlrOjYxtr0Np7bUsvq&#10;0wvmj3fNh0qpz10z0aKDz1++MbdRcN1FK6kKTuxc9MaStL7kfT9+sQ1jTuXoIFQIIY5zEtAJMQW5&#10;9nXBQJDS4nJqKutoqJ7NrJo5NFTPpbF2DvVVjVSX11IcLcHn83kDZh+/gVxORVkFleWVVJZVUl1R&#10;SVWF+7uyrJyKslIqykopLy2jvKSU0uISykpKqa4upqoqTGlxMaXRKMWBIvTobtbs+RM/ffEpWtPt&#10;PPHm73j0pQ20ZNKE5s1CN7Osa8/yxJZW4pZCTXUxr/5lJx09CaIRHzW1GiVFUUqKopQWFVFWXERF&#10;aTFlRUUUhYJEAgGKwmGKoxGKoxFKi4rc/ZeUUFZcTFlJMeXeT2VJMdWlpfi0o3jL620htuAaPve5&#10;v+euK+GRZ7ZB9zaeC57HNz99I59433KqClbp+Ms2/Fd/gi9/5HpuPdcNv6CWJtrY7lV7S7W0uQ+h&#10;h9nWuOtRS1NxkLOuv55P3HI9n7h6BSsX1o5as6kOtu/xVky2sqff/Wd9XelIZzKd/aMzTuOqpYlW&#10;Ng54/7u9hdY5DdSzk+da5vO5z32QT9xyCSvGeGJvqoPNW9zqc9jNPPd8M6maCupbWoar9vVubScy&#10;b/6o9caWpHV/kNW3fIhvfuW9rNi9lud6D1+Gw6mvK2XPtlyGs4/NO0MsnUhxDvv5jdi8rpuzPvq3&#10;fO6W67lu8TgvIQZj3uer09qZoWlO3suGSeyLwvO74XnW5T67g0zk/DVxxdt01q3ZzJ7lZ7Ci4Cs3&#10;9jXfxIJwK+u8RGRsT961W2UOt8lr7XSDt7G3UXDdtbzCUy36Ic7FyHab6qJEll/pfj/++mJWnzmf&#10;esBISm+uQoiZ4Sg+3QhxcnCr9SmoXpf6+T+5eTOJ3x8gEPATCvoJBQME/H78fj+apoGietUc3YG6&#10;VVWhqk7hous6UVQd07Kory3hozecSZGvF/pbafTX8rFVH+bS2jMJ1xXzwpstfPuehzFDVbzr4qVU&#10;14fZNPQyv92zFmNRhjlnVnHWOUWUFEUxLRvDtEnrBrphkclapHSDdNYgY5qkTYtU1iKRNYhnsgyl&#10;3Z94xiCWzhLL+/+EbmDbk29Dl1/l8pC9XJpdPPKj+7jzZz/l9sd1rrhsGdQsY2X/Wu748Rq+ddfa&#10;g6rY1Z8+n97fPcDdP/4pdzyRy7A0cMW1lTz3nfu488cPcM9On/sQephtjbseDVx3yyzWfscr249e&#10;ppfR6az6S1ZR/+efcPuP1nDHz9rx556Rly6j6bU1fPpr93D7831exu9wGrjuliY23uWW4/MPww3v&#10;WgYsZmXNVu7+0cPc+b3fsHaMTmPrr7yGFW8+5JbjG0+yvbSWiHomt70HHvzGA9z9o/u4480mbr1o&#10;IiXxEdv6JLd/bw133/Uo62adw+qqw5fhsM68hpuN5/n8XWu48zsPsXH5lVwxkeIc9vMbseKMUtY+&#10;+FPu+dED3L1+nE46sru4/86fcvf37uXX6ipuXpo3bxL7ovD8rrWoH/d4Jnb+qs5dhLG1jxVnHxzp&#10;jn3NV3LN+5fR+pMf8Plv3Mevh0qHr92VZyd56PYf8Pmv/5SNtptZHnsbBdfdL9oprQmOey5WnF3L&#10;up/dx683udfd0vU/4fYfPcydd67hkV6I0Moj37uP+/OrsgohxHFKcUZG5xVixkmmkximQSRUVDjr&#10;LWE7kLUcQr7jI4izLItMNkt5ycTr0F37zndhmSaOY7uBqgIqbkcnbkcpYDk2hmmB4nDFh+bwux/t&#10;RFVUzjuzgetXN1JZO4uWLY+z4KwP4NMHSSf7efNPv2NAnUV/X4Izz7uAqtpKtr/6FL/641b29CQ5&#10;a3klZXUlROeqREpDvPx8K2GjGnMoSty0SGcgm3Hct1CKguOApoKiqJiODY6NZdmouO3nbMceNQi5&#10;7Tis+e81LF68uPCQjyhD1/EHRwdMRjwJxdGxq5HZOrG0Rmm0sJ6biaH78BdUJTzktmDc9QAM3cQf&#10;LNzPCLfsfTzy7bXUf+FGVhYuMElj7c9IxiBciv9QrxN1HSNYWG1x/OM6JFvHsIP484oxoTIcjqlj&#10;qMFJb+Pwn5/HTBKzopSOdbyvr+Fv31jEfR9acchzMuF9waTO72HPX3o9d96b4NZPXzJ2dnCMa97o&#10;bidW1UCVCrQ8zudfbOK7t64YtdooY2wjZ8zrbiLnYszrTgghjo1EKoWquGPtTtZ4t2MhxElK0VTQ&#10;NLRAEFQfJiq6rZA2QbcUso6DYTsYlk2oOErNvEaKG1LU14Z456oG/FYGIx4jqkVJ9rfgCwRwFI0F&#10;517FOW87i8baANUVRRT5UgTDZZQXR/nAuy/mbcuWsri8Cf0Nm//3UDOtXSkUf4K5jQmuu24h5eUV&#10;lJSWEikuJhgK4Pf7CPh9BPwa0aBb/bIoEiEUDKBpGpo6MhC5qmnHrO1iYTAH4D/Ug6QaHPOhFMZ+&#10;uD7ktmDc9YCDHnILjVX26Rhrf/7oIQKBnDEfqsc/rkNSRwdzTLQMh+ObfDDHhD4/j2+cYG6UQ5+T&#10;Ce8LDrutfIc6f6nX1vDpb79G6erzxw7mGPuaT+17hW994wHu/vEDfP7BblZdfohgjrG3kTPmdTeR&#10;czHmdSeEEMc/ydCJGU0ydIc2lQzdLR/4ALZtY9iwvzeGbpgoioKe1QkGAxQXF1FWHKW0KEpZXYCq&#10;M/p4/sUnmWefxjUXnEapP0NtcQmKrxzNH0IzB9FTvQz29bNl5272d3dRXT+X1RdcwG/+70MEa+bg&#10;V1V6+nowTdjbFaNdtemPJagrKubcM07jtHPfSUXNUoaG4gwMxujv76Ovt5/+gX76+vvp6xsglUxg&#10;ZbOYloVt29i2MzxIeW6IhScee5SlS5YUHLEQQgghxFtrOhk6CejEjCYB3aFNJaC78X3vozeWZiBj&#10;kLWhvKyUhvpq5s2upaQ4RCToIxT0Ew4FSEdb2dT2AntaN5PqDnHZ/MVcfeoZJBIDBKOlvLl7O8tr&#10;qrAI0D7Uxa9efIPd++Oct2oRH7/8Kn71y99SVFVG885emgcGqK2LEiqJ0N2fRe9MUebXWLx4EcHy&#10;aj5w2+3MbVqCY1tYto2eNUil0wwOxent66ezq4vmlhbe3LaNXTt30d/Xi2NaGKY1PLbe808+wSnL&#10;8hsbCSGEEEK89aYT0Glf+cpXvlI4UYiZwjANbNvG7wsUznpLOIDlgE89PgI6x3EwLYvwJKrS3fVf&#10;/5chA2Y1NfLuqy/izGV11Jf7KIsqRPwOPtXB79coLi4i5N9LQ3ktnT1ZykMR3rfyIsIBSGR1nHAZ&#10;v9+8nvLGuWxsb2XrQIzXt3QSS5l09aaxtC52dPbQmfFz5cXn85c9++hOG5x67gpeeXkb4SI/s2aX&#10;YvXF2duyD8MawPYbrN3yR2bVLCQUihAOhSkrLaG+tob5c+dw2vLlrDr/fC5fvZoly5fTNxhjoH9w&#10;uNrlrX/9Aaqrxq0IJoQQQgjxlsgaxnAne5MlGToxo0mG7tCmkqG74JoP8K4rLyKixkgnBkAFRdXw&#10;+fwEg1EikWKCRT66jHX0x5qJ4ONAzOSfbvg0ip5m47rfY/simIrOn7p+z/MvGZx16lx6W3U2rG0h&#10;UhKldl6U96++hP7WPShqlLJwhp39Oi9vbWbe/HlkEoME0jaJbJYSLYAd0/FHgyxf0YAvZKOULES3&#10;DcLF9TTWLmb12e8ZOQB3nHMMyyKTyfDqhg3c9YMf0NPVzR8ff5TlS6XKpRBCCCGOL9PJ0E0+BBRC&#10;nNAuu+g8IoEs3Z0HyGSzOPgIhoopKaujpm4uDU0LqZ01j0HDYmtnOz6tnNs/+Hn8viEMaweVC+bR&#10;5lPwhcK8sXuIsxfOZseWfXQ09/Phi05h6ZxyPnDRZZw3uxK9u5/BeIIBtYLymvnEB3X6ezsY6k1y&#10;yllzIK2w9UAfXapBRPNzYE8r7ftbeW39n2jeu57WtifYteM5evv7GRyKE08mSaYypDI6hmGgqCrn&#10;nHkmH7/tNoLh8DHpFEUIIYQQ4liSgE4IMUpjdQXnnruKaHEFaCFC4TIqqmbT0LiQ2oYalGg/benn&#10;aKiuIhTw844LrkIjhWOlMLN7iTqbWBZJUetYrAqeQUUgwMpTllA3P8p+J83ps6oZsLvYqfex2+6n&#10;N32AgcRunnvlj4QyDk4sQzl+1IBKY5XC/LoSyiJR9icHqFu0mOqm+VRUQrDCYGhIoe1AB79+/D6a&#10;97bQ2dVFb28f/YODxBMJdD2LaRpkkzECmopURxBCCCHEiUYCOiHEKE/9aR0lkSg33vi/OPvstzN7&#10;9iKqaxooL69At5vZ17kJv1FJqa+Gj15+K/UlaQyjH8scxDYSGMm9+LIv0tu/lj+8tJVX3txHUUSn&#10;qbGEc89fhD23iIWnnstLz69n594ML27o5Ym1baSMLDHNguogysIsTolC+fnVvP2mc1h9/ZnUzC6G&#10;Gp298TbaU0O8/kY/e3p6cVBY3ngaPkUlnUozNDTE4OAg/f39dOxv4Y+/f4Snn3ycwaFBHDvX66UQ&#10;QgghxIlBAjohxCgdXd38x/+5n66eQc484yxWrVrFilNOobG+gfmzVnPB8g+wqPF8yopCLKgJ41hZ&#10;bDOF4ihYZheqmsCykmS0DErIRh9wUG0NvaiPHstk2dxGWjp2sF83CBX7Ka0upr4pyOmn1XDJytkM&#10;tsYJl5js79pNKFxMec0sGpY2cdo7mtjT1c6+rgT72nQScZP0kIVfc9D1JIlknFRyiP7edna9uZEX&#10;nnyMX/70x/z2d4/yp1c3MNjfi21bhYcrhBBCCDGjSacoYkaTTlEObSqdopx1yTUoWoDTT1nCX12+&#10;morKcspKiiktLiYaCREIBHAUE9BRnRiWEcfUuzCzKRKxHTS3vkZz5z5eaR5g2+4hGqJlLD6tigOJ&#10;Zi6afRU1Spwf//kVSivLWVZexboDB7jkkiXsPbCT9o44dibE8lPn0zXYSjgQYtGCc6gqqaers4MX&#10;126jtqoGf7aSSKic2vJaKiNlWBnobG+nu6eHvoFB+vpjDAzFSSST7G9vR89kwIENr77KaaeeWnjI&#10;QgghhBBvqel0iiIBnZjRJKA7tKkEdOdd9T5sG/x+H8GAysUXnMeC+Qvw+/04jkXA5yMcDBKJhIhE&#10;wkQiIUJBP4GAD01VMC0T0zJI6lnSWYOAquJoWZLZIapCxajJPtr6BogbJhFNIebYlFeW0d8XI50x&#10;KY6GCQdD+H0BFEdBsRQs3SAei9Hf209yKEZscIjB2CCxeJKBwQSxeIJEKoWeNbAsG9OyiQ0N0NXd&#10;g+XYqLifx8ZXX5twQCe3RiGEEEJM10Q7ZJOATpy0JKA7tKkEdFdc+wG0YJhkMkUsEae/r4vS4gjn&#10;nHkGS5acSjgSxa9pOI6NZZoYRhbbtlABn6bg11RUzb0h+VQNVVFQNRVN01AUBcVxsB0by8xiGQa2&#10;ZWBkdfRMhkw6TSqVJJ1OkU6nSafTpFJp0rpOxjDJej+G6Q4u7tgOlm1j2RamZaFnsyQSQwz2D6Dr&#10;WRRVRVEVFNW9oW585VVWnLqi8JDHZDsOjhcICiGEEEJMlgpMMJ6TgE6cvCSgO7SpBHTveM8HcQDb&#10;tkll0iTiQ/QP9BAf7MOnKdTX1jB3vttRSjgcJhgMEPD78atuwOY4DrZtYZkmpmG4GTvTwDAML4Az&#10;sUwTyzKwTBPbNN3lLRvLMrFs2/1/28a2vN+2gzW8jEHWMDAME8M00LM66UyaTCKBntaxTAsUFUVR&#10;QVVQVcW9myrw+qsTD+iEEEIIIY4VCejESUsCukObSkD3Vzd+GJ/f7+amFIW0rhOLDTIUG2RoaIBE&#10;fAAzmwFsAj4f0WgxJWUVlJSUEQpH8Af8bnZO86GqKjhu9UXbscG2wbFwvGDNDeTcAM8N/Nyf4Wmm&#10;4U4z3IAwa2TJGlmMjI6RNTBNA9uycSzHHVBccYM3xcsKoiiobnoOVIUNL7/CiglWuRRCCCGEOFYk&#10;oBMnLQnoDm1KAd37P4Lf78enKjiKAopGQIO+wSGvCmSCTCbNUGyATCZJJp3ENDJYponiOKiKiqq6&#10;VSw1nw9N1VBVFVXV3OqPACg4ODiOjeM4owM808K2clk7ywvYbGxvWRwHHDfj5m7K26LqBm2KoqKo&#10;brXP3H41nx9F03j52Wc5ZfnyvKMVQgghhHjrSUAnTloS0B3aVAK6d77/wwQDPmxHQVVVLMvCcWwM&#10;00LFQVFUUpk0etZAdWwGYkNYtkFWz6Bn0mSzOlk9jWUamGYW0zBwbDdYw84FcbgBme2AN9y3krsT&#10;eb/dmM09j05uGUVxV/SycYqiuEGiorrBo6ahaT5QFfz+AD7N7wV3PhRV44+/e4RlSxZ7OxJCCCGE&#10;OD5IQCdOWhLQHdpUArorrr8Fv0/F7/MNZ7tM00JRFRwvIFNVBdOySabdzJzh/QRUhWDARyKVQc/q&#10;ZDJpt9MTI+u1lbMxLAPHcdz2c964cM7wb7f93HAmTlHQNBUFN7DEC+rcTN9IJhBFQVU1fD4fiqoS&#10;DIaxHTcPGAwEsBwHv9/Pbx/6GUsXLxx1vEIIIYQQbzUJ6MRJSwK6Q5tKQPeO627GtGxCoSCaqhAJ&#10;+HGAdDqNbWRQfAGSmSwoKo5jY5omtmXj0xyqy0rJWg5DiRQhHwzE0wRDQSzbDa5yWTW3bZwN2Ni2&#10;TdbrLAXbRFF9bvVLxwseFQWfpmKYJqqq4QCW17OmaZpomkZRJEo8lRrulMVxwO/T8Pn9WA7Ylo2q&#10;ODz521+zYP68wkMWQgghhHhLSUAnTloS0B3aVAK6j33mC2zZup1QMEQg4EdVFBQUVL8f07TwaW6m&#10;zrYtHBRsx3GHIgC3N0vT9OpTgmVbXu1IFdM0sCw3+FNVlWDARyajY9k2AKZl4tPcgE1RNLeipeOM&#10;6jlTsSxsL1Ooqgo4DoZhYJoWtm27ZVEUwFvPdnBwvM5ZbF557mmqKisKjlgIIYQQ4q01nYBOLZwg&#10;hDi5XXD+SkwUBuJD9A8NMZiI09PbRWfHAQb6u+np6Sal6xgOJFJJkskE8UScodggDpDVMwzF+hmK&#10;9ZPVM1hGlmR8EMsbb840suh6mr7+frJGFsu2MIysm7kz3GXSqRh6JoXjWOjpBNl0HCObxrDdse+y&#10;eopUYgjLzBIN+agoL8Pn92GbWSxTx8hmMM0sejaNnkmhpxPU11ZJMCeEEEKIE45k6MSMJhm6Q5tK&#10;hm4wNsRp556L5YCR1cmkk15vlW6bOse2KKuoIhQporerDZ+muB2kqBrhSBGx/h4s2yIYjhIIBDGN&#10;LD6fH18gQHygD8e28QUCGEaWcLSYaEkZqXgMHBvLsjCzWUwzS7SknFAwyNBgH4ZhECkqJRKJkkzE&#10;SCUTaJoPVdWwbZOS8moCwRB93e3YjkMgGAIcMomEmzFUFP7tq1/lHz79mcLDFVNhDdK822bOkgq0&#10;wnnipJXav5ee4rnMKSucI4QQ4nAkQyeEOGLKSkv40hf+kcRAL8mBXmwjiwLoqQR6Oo5lZknFY3Qf&#10;2Es6PsDQYD+ZZJxMMk481odpZlEch2w6SWKoH9sycByTob4uzGwG2zbJ6mkUHGwzS1/7Pob6uhjq&#10;60ZPxbFMHce20JNDxPrddRRs9NQQ6eQAqUQM2zKwDB1DT2FbBoN93Qz2tmPoKRzLwEgnScUGcGwD&#10;TYFV5593cgZzlonXl8zkZM3CKaOktuxihxE+RDBnoqfdqrRihpr0tdPBui1JghN/dyRmCOsw94NJ&#10;OZLbEm+JKV8PaZ3D31Lkb8dUSYZOzGiSoTu0qWTocr7y1X/lzju/MzzOm9seDTRVxef3YZreAOFu&#10;d5Ijg3jjYNu223bN50dBwTKMvF4q8YYS0FAAQ8+67eZwx5LLtXsbHr7AK4+qgKqq7rh0eCvkZnqd&#10;reTazimAZbsdqpx66qk8/JtHaGpq8hY+GaTZ+ew6nu0y8AFa/RJuvqSJ4I7X+NFr/ZQsPp+b31YC&#10;7Zv42ctw+XtPow4g3soTT+1gnwE4fuactZKri3fxs2e70ANgWkGWv30V5VueprnxSq49FQZeeZGH&#10;duvMf9vlXL0YOPAmP1vbjg6YoQaue9cp1I0f+YljqX3TyGdphznzolVENj3Ji4M+go4NVQu4+fJ6&#10;DuRfO7VLeEdRK0/uTWNmbfD58NUs4J2Bvfxmv0FQUyHUwLXnGPzhZbj8fHj62S6q3nYZVy/u48Xf&#10;vAnnX8JFDYO89Mg63shUcPlN5yKDh8wAB7axZu0B+lXAu15WNhz8nd/8h4Jr6JQEv8m7Z6y4+CIu&#10;LB7j3rIkXLhHcTwb43qY0/y8ex9QwAw3cN07T6FOK/yup9n81J95qR9wbBpXrOKdp4ah8O+R/O2Y&#10;VoZO+8pXvvKVwolCzBSGaWDbNn5foHDWW8IBLAd86vER0DmOg2lZhIPBwlmHdcklqzn/jNNQ470s&#10;b6hk2Zx6GuvqWLm4kdPm1rNkdi1nzp/FnPpqFjbWsnx2LbNrq5hdV8Pihirm1VWxfFYF86rLmVdX&#10;weJZVcyurWBeXSVza8pZWFtKU1UpDdUVzKsrp6GqjKaaMhoqSpldW8GShnIaq8uoqSxnVnU5NRXl&#10;zK4up6ailJrKUuorS6itKKa+spT6ylIaK0torC6lvKSYyrISqsuL+dAHb+G+Hz9ITU1N4eGd2Pa9&#10;yWO7Alx2wyouOyVCdncMq6GKns3biIVLGRzMsnhpNcF4F5sOwILltRQBB15Zz+vBpXz0XWdyTqSf&#10;F97op6ZJYW9nEVffcAFLYy1sHCyiLtvBQMlCltYMsnH9AXwlAQ4kFM6ZX0rnpq1sCy7hQ+9eTpOj&#10;Q1EZRf7CAoq3RLyLTbnPcrCZ1wai1GU7sBZezs2X2LS80odaOsi64WsnSOeGnQwtuYT3XlhCalc/&#10;1asu5T2nlZFo3Utb6Wl86OpTOWtJNdHctTQbmluT9PQMUb20lNj2Hpg9lzn6HtbuVqkKxRhSF7Co&#10;srBw4vii88af/kLfnLdz6+VLWOD0sysZYFGdftB3vnv3ntHX0Dw/nZ1FXH3DeVQe2MFOs4by/ZsP&#10;vrecUkdJ4W7FcWrs66E+2+XeB/6qjvibexkoH+u7vp9XXk6z6K8u4rr5UVK2Rl25n52vj/57NCB/&#10;O8gaBorijgE8WRLQiRlNArpDm05ABzBv0RKuuu5GFi1eRGNDHSXRKNWVVcxunM3shnqqq2uY1dDA&#10;krlzWNg0m8qaehY2zWbZvNnUNzSwYE4Ts2c3smhOEysWzmFu42xOWTCHpsZG5s+exdlL5jGvaTbV&#10;dY00Nc5m7uwm5s6axYLZszhlbiMLZ89i6by5LJ83m4VNjcxrbKCxvoGmWbOYP7uRxXNmM79xFvV1&#10;DdTU1DG/aTYXnns21157Hf/4hS9x3Y1/Q3CKxz6jHdjHn/VKrlxcDmoxjQtqKFf38/JrCRrePhvf&#10;jnaG6ufQZI0O6PZt30W2/iyW1gAVafa/PkR4np/O5n46Ow7wZqdO5bzFlMX2ugGduoe1O1ROf3sp&#10;fZsHCS6fxZxKlb4de/jj6y3sN8tZvrQceQ9/nIh3sWlfEjJ9bNkbp2Su+1nu7O1j/44uugKVnF2U&#10;ZtPwtVNCZv8uOkMLWVqTYt82LzgrhkTrXt7Y386mbXvZ2KVyVpU+EtB1FHF6VR8b2oMUJ+Oos+dS&#10;0rKdjb7ZXFOe4KVuhXMWlBaWThxXBti5uZ+iZYuYUwzh2joW1YWh9+DvvNW8Z/Q1NMuheVcX27a3&#10;sC9bzIoz5mPs333wveW0RmoLdyuOU3nXQ/82ntmbwgmU0GD1srl7iM49HbRkoiw7fRa+bYXf9SbK&#10;jE5ee3U7L++NU9LQxJySjoP+Hi2fJX87phPQSZVLMaNJlctDm06VSzGD7XuDB/5scOGN57KYVp5+&#10;pI3qhT5e2TKIz6+CZRKZt5Kbm1pHVbk88MIz/MFawm2XNsKejdy/UeWqC1Wee9nkwlPhhdctLrzh&#10;XPSnn6S58UouSrzIQy06QU3FNGwaz7mMM4Zeo63yXFbO6eG5R7ZgnnMZl88pLKB4S7Rv4mdrk8xf&#10;UkV1dROLG4Js/sOT7Kw+l8aO19hTs5Kba/fywDqbi997FvM5wBO/2UFo5WWsntOTV30SOtc+z9Oc&#10;wi2rqke2naty+TJcfl0Zr/96F52qxoJVZ6C9uo7NGR8+1Ua3yrj8xnNZfJJVp5pZdN54/Hm2Vq7k&#10;5vPKGHhtLb/PLOCd/l0HfefntDw9+hpqHLmvsPZ5fpOay7XBPQffW244g8bC3YrjlHs97Ky7iBvP&#10;DpPasJafDjZxXbCZJ8yFXGjv4FlnER+/rISXHin4rl9RTdsWmzMunk/JGy/zo7Yqbls4yAPrR/89&#10;ukjbcdL/7ZAql+KkJRm6Q5tuhk7MUGXlVAzu5emXd7L+zT6s2cuo620h1vA2br1yOWcFBnhpT5LG&#10;2Xhv0vey8c1BGlbPx7dtK0++0cz6NpulF57LCqWbTQdUlr59GWUHdvDGYCW16TYGSkoZamkjfPpl&#10;3HTxAhak2ljbafP26gxPb9jGxq1d9ATqufjcGoom/7JRHA3xLja1BThn9XLmFLsPDN279xCrWMFl&#10;81O88UY34fNPZdFgC0++vJP1b/bizDmdd58aBQ6RodujM7vBZncuQ3cAFpyymOVqD+sPmFSXZNnb&#10;HuDtN67i8hWVGHt202rPZ2nN8XGfFGPxUVfp0PzGVp7f3MybsSLe9vYK9r1x8Hd+Dv2jr6HZPtp2&#10;d7FtezNbB2He4lM4+5QiYoX3lhL5/GcO93rYvWETz29u5i/9Ic678FSKeveyV63n0nMjtL3eSsyn&#10;s3t/wXc90ERxxzaefWMvG3t0mhYvx2rdcdDfo0UNNn8+yf92SIZOnLQkQ3dokqETQgghhDj+TSdD&#10;N/kQUAghhBBCCCHEcUECOiGEEEIIIYSYoSSgE0IIIYQQQogZSgI6IYQQQgghhJihJKATQgghhBBC&#10;iBlKAjohhBBCCCGEmKEkoBNCCCGEEEKIGUoCOiGEEAUM4v1JsoWTgWxskPhYM8SJJZ0kni6cKMQ4&#10;LIN4zCicKk4W490vxpsujjgZWFzMaDKw+KHJwOJiPC99/UY+/WzehEs/x/ovrSS+4cd8+F+epCUL&#10;aGVc+6/f48uropBYxx3/604e7Qfwc9otX+dHH5pHIG8T4gSQ2MkP//Gr/GSH+3BeefZH+NG3rmRe&#10;28P89f/6FTuGF5zFZ/7v9/ibprx1xQmv77df4sof7By+XwC0/PZrfPyHW+izgMA8PnPPt/mbeYVr&#10;ihOS1caj//xV7tgwCEBgyS384j/fxTzGma4VrC9GkYHFhRBCTIpuQfHln+PJ/7nX/fnMWUALP/v3&#10;J9Gvup0/P/sLfnINPPrvv2ITBs9+804eDVzJT/6whue+dBYtP7uT+3cXblXMdO2P/5iftJ3Fv//P&#10;GtY/dAuzNvyYn78KWFmyLOYz93rXy/98nRtneSul23jt2S20pA03gytv5E9MiWf59g/bKM5/f5p+&#10;lnt+sIWlf38v65++ly+vaOH733+SPtysXcuGtbzWapBNJ+mTDN4JJ/v0T7ljQyNf/p81rP+fj3Du&#10;jp/x748Njjsd5Lo4WiSgE0KIk04b7a1QpbXw3/f/ih8+vJEh/EAjt9xzL7/45KkE8IMGFEUJsoWX&#10;XoV5l1/FaQEovvRSLtW6eenltsINixmu4f3fZv1jn2OVNkj77jZ6qaGyGmjrpoUAvW/8hh/e/xue&#10;2J0koAE9T/KJd3+WT9x5Nx//6Jf40Ec/ysf/R66LE0+SZ+/8Gc+efQufeVve5MDb+fL/PMB3rikD&#10;ze9OK4pSzCCP/sNfc8M/38OX/uGzfPzTn+XKf/gd7XmripkvcPGnePK3X+TaCiDgfv7FRdFxpyPX&#10;xVEjAZ0QQpx0olTNKoO2JFXnzIIXfsQN//IkffgpriijOADxtXfzj48ZXPXJd7GELLoF8+bUeOvX&#10;ME+q2p3A2ljzDx/l3bf/ieJrbuH984DScuZVJ+lNz+PcijZ+9s9f4N/fgJbf/4HXWMVdj93Lk/dc&#10;SVVP4bbEiSD78o/59tpZfPlzl1KVP0PzU1wRJaBBy39/jW+/MY/P3LaKQMsf+PlmuOpff8GT//Nt&#10;ri31sjPixBKOUlnqB6uNn//jj3lp4U184lL/+NPlujhqJKATQoiTThlXfe1efn3XR7jx0nfx5dtW&#10;wuYdbPfmxl+4m/fd/jqnf+7bfH1VFAgQ1KBlX7e3RDctrXmbEyeYWfzNj9ew/rFPMe+FO/nQAy2w&#10;4hZ+/d/f5uu3XMpVt32E9zcl+cvmNto726Cp0W0bU7SE0yXQPwHt5If/vpb4GadSvHktr3UCnTt5&#10;dmvuYdyg5YEvcMP98Df/cbvbfq6zmxZmsbQJIMppy3P1c8UJJ9vCTz7xWb5vXcVP/uP6kXZyY02X&#10;6+KokYBOCCFOOq9zx+U38tf3t5DNDvLa+havmpTbwcH7vrqOpZ+8nS+8LUBff5Isp3Lh26Dlsd/w&#10;bNsgLf/9Gx61arjwfPljfKLZ9P0Pcc677+QPbYP0dXbTl4Z4Ikn7f3/Bnd5jkG3byGttUFIUZenS&#10;xdDyJ9Zs6KZ97e94RAL9E1ASAmVUtT7L9//rpzy6G9j9LN9/pgVI8tr3P8sNP0ty49c+x/tnGW6b&#10;qCVLOJc2nnh0C+1t6/j101IN94SU2MK/f+QL/DBxKXf967uYlfXa0I43Xa6Lo0Z6uRQzmvRyeWjS&#10;y6UYz6jeLMOz+JuvfZ3PnD3Izz/yWb7fkr/kKu569lNcmNjC9//um/y81QCtjAs/+a/c9R4J6E44&#10;iS18/9Pf5OctbkcFxSuu565/u4nTwvm91vlpeNsHuevfrnR7s/uXb/L9NwaouvS9XLjjV7x2yff4&#10;xS1ybZyoXvr6jXyaXC+X6/jSpXfyh/wF5t3EYz++Hv233+Sf7t9Cb8Xb+cjbdvD9N97OYz++nob8&#10;ZcXMtvZuzrl97ahJSz70PX4x7zdjT79lFi1yXYxrOr1cSkAnZjQJ6A5NAjohxFGVbuO1Z7upuupM&#10;5qXX8aWb76TvQ/dyz3vKCpcUJxPLoOWNP9FbcSnnzkvy7Ff/jn/qv4kn77qSysJlxclDrotDkoBO&#10;nLQkoDs0CeiEEEdVfuYWKF5xCz/5DxlvSiR57Qdf4tO/bSMLEF7MZ/7z6zI+3UlProtDkYBOnLQk&#10;oDs0CeiEEEIIIY5/0wnopFMUIYQQQgghhJihJKATQgghhBBCiLeQ44CiTK2GlwR0QpzoHAfLtgun&#10;CiGEEEKI44RlW4WTJkwCOiFOYIqioCgKWcPtsEAIIYQQQhyfJEMnhDiIoij4NI1sVgI6IYQQQojj&#10;kW4YKI77En4qJKAT4gSnqiq2bWGYZuEsIYQQQgjxFktnMvj9k+/dMkcCOiFOYIqioKoqPs1HIp0u&#10;nC2EEEIIId5CqUxm+HlNMnRCiDEpioKmaTiWzVAyVThbCCGEEEK8BQzTRNcN/JpvysEcEtAJceLL&#10;vfUJ+P1YpiFBnRBCCCHEW0w3DOLJFH6fNq3sHBLQCXFyUFUVn8+H3+fHMgwG4nFpUyeEEEIIcYw5&#10;QCKVIplKE/D58Pl8qOr0QjLFcRyncKIQM0UyncQwDSKhosJZbwnbgazlEPJN/S3L0WTbNqZpYpom&#10;jgOqz83cBf3+ad9MhBBCCCHEwRzHwTBNMlkD0zRRcfD5/EckmEMCOjHTSUA3ebZtY9s2lmVhWRa2&#10;Y6Og4ih4742EEEIIIcQR4+C+SFfcpjCBQABVVY9IMIcEdGKmk4BuenJff8dxhv8thBBCCCGOLEUZ&#10;GWduOu3lxiIBnZjRJKATQgghhBAnsyOT5xNCCCGEEEIIccxJQCeEEEIIIYQQM5QEdEIIIYQQQggx&#10;Q0lAJ4QQQgghhBAzlAR0QgghhBBCCDFDSUAnhBBCCCGEEDOUBHRCCCGEEEIIMUNJQCeEEEIIIYQQ&#10;M5QEdEIcAY4z8u/ckOJO/kQhhBBCCCGOAgnohJgCx3FwgIF4mo7eIdp7BhlKZlAUSKR1uvridPYN&#10;MRhP4+BGeXrWLNzMW8q2bGzbwbRsTNs9HttxsL1jcwCbkemO401zHHL/2Y6DoijuMXrrOLkAVzl4&#10;Wbxzl9uHjYOjjGwXRtbLRcaHKs/I/Lx9eOUZ9eMAinLwsmOVJ7evw5VHKSyPu/xB+1CU4XPnbdH9&#10;PUZ5cmU9OuUZWW+s8ijjlSdvH2OVJ3f+3PLktpH/+Y9RnrzpeJ9/4b5GykNeefK2503P39eo8nBw&#10;eXL7mn55Dj6v+evkH3t+eey8a62wPPnLjF2ewn0d/BnlvosTLU/+tV9YHu8DHS5P7t+HL8/I9OmU&#10;J39fw+XJrZd/rnLHn18euVeNLs9h7w155Rnj3jBWeXJlPTrlGVlvrPLIvWoy5Tn4vOavk3/s+eWx&#10;D3FvyF9m7PIU7uvgz+iI3xvGOFeHL8/I9CNenoJ7Ve48mZZD1jg6z4KKk9ubEDNQMp3EMA0ioaLC&#10;WUeFYVok0lnKi8MAZHQTVVXw+zQU7wtt2eDzXpU47t9ITMumbzCJ5dgUhYOUREOjN3yMuTcaUNVc&#10;PlEIIYQQQhxtjuNgGDZBv5aLR6dNMnRCTIDjOAzEU3T3x1G8QA0gFPQR8LvB3Fhy032aSm1lMZUl&#10;USzLXVk5Ut/iSbBth0zWQlEUCeaEEEIIIY4xRVEIBDRQ3Rf+R4IEdEIcjqKgqCo+VaWuqoSy4vC4&#10;AdzhBAM+ykvc7J5l2/QNpo7Yl3liHEJBrXCiEEIIIYQ4hnLJAcuefmVJCeiEOIRkSsc0THAciqMh&#10;NPXIfWVUVUHTFHoGEuiGVTj7iMtkTVRNHb6BCCGEEEKIt46mqSiKW4NqOo7c06kQJ5ihRIahlI5z&#10;FKtGlhWHKY4ESKQyRzXQcnAI+LWjug8hhBBCCDE5iqKQNaf3Yl8xDFMe8cSMldbTWLZ5xDtFyegG&#10;A/EUVWVF+H0Tr6JY2CnKZLiBo31U2tYZpoVvEschhBBCCCGOIa/HzalQ0rouAZ2YsfSsjuNYRzSg&#10;y++Z0qdNLjKbTkBn2w6D8TTlJeEpf6HHYjtg2zbaJI9FCCGEEEIcfYo3vFXQ7yucNSEybIGY0Y7G&#10;sAWW5aBpUwuophPQAfQNJtF8KmVFbscpR4JjOyA9WgohhBBCHLdM28Y/xb4apraWECeooWSG/niy&#10;cPIxU1YSJpnKTrsudT79CG5LCCGEEEIceT5l6mHZ1NcU4gRj2zbxZIbS6JHLjk2WpqpUlxfhP4LV&#10;I49kz5xCCCGEEOLIM+2pD2MlT3pCeDJZk1DAT8D/1nYe4g5UroyMSj5NMoC4EEIIIcTEWbZN1jDR&#10;syYZ70c3TAzDwppG4HUok+23IZ+0oRMz2pFsQ2cDitchyuFkDYtYMj0yKqTXS2XA7yMaDjHdmDCl&#10;GxiGSekRaEuXyZoEA1NrZCuEEEIIcTJwHMdr8qIQ9Klomopa8FBo2w6GZWGYblA3/BL+CLCm0Blf&#10;ztTWEuKEo6B6vQxNmONgmjam5WBaDjg2yZROPJUpXHLSNFUlmckWTp6SyQy7IIQQQghxMlEUBT1r&#10;YJg20aCfopAfv087KJjDq/UU9PsoCgeIhvwYpkU2axYuNiXTGVtcMnRiRjtSGbp4UsfBoSQaKpw1&#10;Jl036R9KYhd8fQ7Vy2Uo4KeyLFo4eVwdPTGqyqP4fdPLrpmWDFkghBBCCFHIsm1MyyYS8E+5iYpl&#10;26R0k4BPRZ1mvwVTK4EEdGKGO1IBXX8sRcCvURQJFs4ak2nbDMXT6IaFqigoioPP5yOtG4RDQSqK&#10;JxYYHkoynSUY8E05/Z4z06pc6rpBS1s3kWCQpllVhbOFEEIIIabNNG0s26Eo7C+cNSWJdBZNVfBN&#10;sWaUVLkUYpqyhklgEoM52pbjNop1HGzHwbLBsixCQT9F4UDh4lMSDQfwTfNND0AoMLUbC0A2a5BM&#10;ZbCdo9MAeCydPYP0D8QJBo/MDXYyevrjdHQPFk4+4pKpDFt3HaCja6BwlhBCCCGOMtu2sRz7iAVz&#10;AEXhAJbtYFnHfrgoydCJGe1IZejSukEo4J9UG7pESieZzqJpCgoKlWXRQ1a5nCzHcdP4U31bk5M1&#10;LPyT7KUlnkyzo7mdTCaL2+GmQk1lGfPn1KBOY5yUw7Ftm007WjENk1MWz6Z/IMHetu7h+YqiEI2E&#10;WDp/1hEJ+LJZg807WgFYumAW2/a0AXD60jn4JxHg55imSVfPEOFwgIqy8a9J27bZvKMVw7RYsbjp&#10;iByLEEIIISYmoxsUT7BW1mTF01lCU6wZNYnH0FGO3pOZEDNIODi5YO5QbNsmlcmSSOnT6to2rWcZ&#10;HEoXTj7qslmDnS0dZLMGtVVlNNVXEwoF6OodpK29f9SymYyOPc4xmpaFOcZbqmzWIJs1CicDkM5k&#10;0XWDYMBPODRyo60oK2Z2XTUlxRHiiTQteUGebdtkMvrw/xcaqxy2Y5PO6OS/zfL7NM5YPpczls8d&#10;Fcxl9OxB6+fLGiONoTO6wf7OXnr6h0YtU1hGVVUpLYqi6wb9g4lRywohhBDi6NGzJuGj+CI1HPBh&#10;ZMd/bhhPrufMqZAMnZjRjlSGLpXJEg4GJhXUjZWhG0xkGEroaGrua6UQDvooL4lOatt4ZUqls1SV&#10;T+/YwMGZxDufjq4Bmvd3UVtVxsK5dQAkkmm2N7cTCQVZvqiRnv44za0dmKblHnt5MYvm1bNrbycD&#10;sQTFRWFiQ0kAqspLWDy/YTjrp+tu753BYIAl8xsozhvIvbtviN1726ksL2HJ/AbaOvrY29bN3Fk1&#10;zKqvJJFMs2XnfsKhACuWNtGyr4fuvkFsx0bzacxpqKG+powdze3jlqO7b4jm1k4syyIYDGDbDpqq&#10;sHR+A9ub2wFYsaQJ3TCHy6soCsXRMEsXzELPGmzZuZ9oJEQqrWOaJj6fj4Vz6th7oJuMd3zFRRFO&#10;WzqHPXu7xixjb3+cXXvbqSgtYsmCWcPnQAghhBBHiQO6aVIUOjLNY8aTyGQJ+rRJdZ/u2M6UO2aR&#10;DJ0QwMBQaortxBxvKDqHeCpDMq3j82tUlRVRVVaE36+R1k2GkpPPtNm2c0TGNslM8i3RUDKNokBp&#10;cWR4WlE0zDkrFrB8USMZPUvL/i78fh9nLJ9HbVUZfYNxunpjAJimhaaqLGiqR9M0BoaSJFMZBgaT&#10;+HwayxfNZuGcerJZg86C9mpG1sS2HYrCY1eDSKbcjKCmqXT1xOjs7aeqooQzls8jFPCzv6N3OKAa&#10;qxxDiRQHOvsAWDinnqryYsy8DFuOZTvs3teJbTssXzSbOQ3VJFIZ9rf3Di+TSmeYO6uayvISDMOk&#10;fzDBvNm1aD6NyvISFs+rp6N7YNwyhoI+t6vkMfYvhBBCiCNPz5qEJtmkQtezJFMpJpMDCwV8k864&#10;KVMM5pCATgiXpqpY1sS/qDmm5ZA1TDJZk6FExg3uHJuhZNoN4hw3N6brbqAyGdFwkLIjMLD4WOOo&#10;TMdQIoNpmji2Q/P+bhLpDI7jMJRwg1ZVVagoK6a2upRwKIDjODiOQ2NDBbWVpbR3D9DWPYBtux3K&#10;5AsEfKiqQqpgDL69bd28tH4bu/d1oKoq9dXlw/tLZXSa93djWTam6X4OjFMOXTfJZg0i4SC11WU0&#10;1FYQGKPahZ410HW3WuiBzn56vWqRifRItclwyN1GRVkxqqpgOw4BvwaO29YvFAwcsowBvw+/TyNr&#10;mBgS1AkhhBBHnYMz6b4J1v75NX7y4Jpxm4uMxaeqWJMIAJlmlcvJHZEQJyifpmGO0xZsLJZtk9az&#10;qIobMI38gGV5A46bNpZle9l2Z9IZQEUBbYpd3+ab7Bh0JdEwjgP9sZG2XbF4itc27Wbb7gPD08Kh&#10;IKXRCOXFRcyuq6a6omR43li27WqjZX8XmqpSWVqEb4yOWgIBP6qioBujb5q5NnSL5s3ibacvpLK8&#10;GLy2aEXhEKXRCNXlpTTVV1ESHTu7NxUBv+YdY5RZNZXUVZUXLnJY45UxN/aN36dNqQMWIYQQQkyc&#10;7dhTrtI4FaqiTCqr559Gj3pTX1OIE0hFWYTIGJma8aR1E7/PRzgUmNBPIOAnmTbImhOv/tgXS06r&#10;U5UcYxL7BKgsLyIUCtA/EGfb7gPs3d/DzpZ2jKxJWXGUaDiApmmk9CwlJREUBXpjQ4fcj2m6AXAg&#10;4GfurCoURcEe401UNBIgEPSTyWRJ53UiUhIN09RYRU1lyfCgnSXRMLZtY1oW5eVREpkMA/Ekh0qE&#10;Bvya+1mkMhzo6ONAex9ZLxM3ejkfgYCPrGESiQQJBv30xuLD7f8OJ2uYZPTsIcuYzhg4jjOp4TKE&#10;EEIIMTWmaePXDn6ZfLT4NRXLOvhZZzzOoR5gDkMCOiG8LMpkRII+DNMkmdYn+OMGAoEJZtwM0yaj&#10;m2hH4E3SZKsWBAJ+ls5vIBwOMBBL0NbVi2XZNNZXUV9bTjQSYv7sWizT5M2d+9jf2Ytf06gojRZu&#10;apjPp1JbUYqRNVm/uZnewSHUMcrl0zQqS4vJGiZDcbfq5Hhqa0qpqSyjfzDBpm17GYwlKAqHiYzT&#10;/g4vW9lYV4miKuxr66Z/KIFvjIDKp6ksnFOHqqrsaD7Arr3tOI5NxWE6qImEg0QjQWJDSbbuPkBl&#10;RfG4ZYwn0tiWTUl0pK2iEEIIIY4SBzRt+s9VE6WqitfPwsSY0wjojk0vl7ZOLP/hzBelNHrwQ5QQ&#10;k3WkerkE6OqPU14ccdtBTZFzhMahG0pmMEybytLpP+ybltuJyFTYjo1tOfjGCUR13cDv1yYcENu2&#10;jWFYhxx3TdcNWtq6iQSDNM2qKpx9ENux0XVj1DAHE2EY5oSqOmazBqqm4pvGW73CMso4dEIIIcSx&#10;ZWQtQkG3rf6h/OJXj/DahjcKJ49SXlbKZ//+NkpK3CYgY7Fth0zWmNCzRs6hSza+YxPQdT7DF+98&#10;neH+4WrO5Gv/eBn1o5cSYtKOZEA3mEhj2w4VJVMPoo5UQJfKZNE0jeA0gsucTNYkOMUBLsXRkUxl&#10;2NfWS3lJlPraybfLE0IIIcTk6LpBJBQ4bEC3r/UAg4Mj48lu2rKN/Qc6uOIdF+H3uc9TgYCfhQvm&#10;4veP/0LWsm3SGWPCL20ty550raqcqa01Eb3ttOaawHT00UsN1/3j3/K5C0shlhgO7oz27pFAT4i3&#10;UFEoQDqTPSLt1qYrEgwekWAOb8BscXyJRkIsX9QowZwQQghxnJnT1Mjppy0f/mmor6O4uIgVpywd&#10;nrZs6aJDBnPH2lEK6Pp46hcPcceXvsvn73qAL65pBbWI+ppSls4pBX0X93/vp9zxte/yye/9lAdf&#10;dgf+nT6Tjj2txN7653ExA/l8GlXlRajKUfpaTIDjQDKdxeHIJc4n0yBXCCGEEEIce1NtHsPRCuhS&#10;rz3JIwd8LD13EaWxGKmFq/jy167nLIAzb+S7HzmT+oFuYjUrWL3Yx/Yn/sjmyT5zDjzPHV/4Lp9+&#10;aFvexBae+uVaNsbzJk3EvrXc82Jr4VRxEgr6fSiTbMR6JMUSadJZwxvq4MgoHOtNCCGEEEIcX6Yz&#10;Dp32la985SuFE6fF3saD926ktfgUPvHRa3j3Jedx9VmNsPt57n3wdzy+I03jeZfy3qsu4IpzFrKi&#10;qo8X/7yDvyTruGLZxKsf9b70HM8U19O4tZfiS5ZRqwCUsvj0hcwrDaDpMWJWiJAPwCQVS0MogIZJ&#10;75432XggSaSynIhqknrzzzyw3cfFi6sJBX1g67Rue4M9Q0GqKiK4FdYK1ysokHhLGKaBbdv4fYHC&#10;WVNmWTbd/XFCIXdMtMlyHDhM9ewxpTJZhlI61aXRw9bvngyfpkyjma0QQgghxMxn2w5+n4YyyWc7&#10;XdcJh0PMnTsbbYKdwAE4joNlORPPvDnOlJ//jnxAp1TTVNTJ+td38NSrAyxeuZiq3Y/yhR9voS1h&#10;kehpZ92rPcy7eCnFmx/m8z/ZRaJkER+++XzqJ9xJXTtP/XojkdXXs7jjGdaHLmBlPcBfuOfLr6Bd&#10;cQra0z/jzpZ63rGoOG/6Qrof/C/uaY5Qr7/JA2v20nhREVt/9zpb+4bozQRZ3NTNA9/4DS8OOcR2&#10;vMpDW3xcfGYFmw9ab6kXRIq30tEI6FRVwbJtEskM4VBg0l/8qQZ0jgPhoH9avWyOJZO1ptzIVggh&#10;hBDiRGBbNqpPnfTL+uqqSubNbZpUMIcXQFr2xAM6VVWm/Pp9YnuYpKpzr+e772uAWJJYEDpauknl&#10;L5BuYd1OiOgZUnYDt/7vazlr/F4/D7ZvM2vj81i5tJSVp1eyef360dsfV4zWboum5Wdwxbs/yHe/&#10;dC0r1CauuLAWZp3BJ961AtatZ/uCVXzqfZdx81+vYkXLep7qHmu9wm2LE0lpURi/30cmaxbOOuJy&#10;g437/Rqho9Ab5WRvXDmmZZGZ4EDaU2U7NulMFtuZejUDcXJJZ3R6+ydbr14IIcTJTlGVaQ3ePVm2&#10;46AoE9/fdKpcHp2wJLmLR9Z1AyaGDpFw4UNqKU310BtLAt2sfbYVo2CJQ9nzejMxq4UHv/YD7ng+&#10;Brt3sjFduNRYarjuQxdT9ZeH+fzt3+Xz966lteDcpdImRuc2fv3YMzz02C6MRZWUZg+/njjxlBdH&#10;iHhdzdpH6QaQSOn09MfJmtaU38oczkTfDOXYts2Wna288WYL2/a0sX7zHmLxib0ymaxUOsvOlg5S&#10;3sDrOdmswabt+0gkJ/TFHtbdN8Qrr+90fzbuYP3mPcQnuY1EMs2GzXsmve/pmOrxTkRbR9/wto/1&#10;cR0Ne9t6j9r3UQghxIlLVSE7jaBpsgxzcsMQ+KZSvcsz8b1MlL6Ze779KI93V3DNx69lVRBKL7qS&#10;G+Z59SnVIAuuuZIrSqHq0hv51IVRWp9cwxfXbJtgUNfMuk0mq/76Q3z50x/ky5+9metmt7PujdwY&#10;Ca5I2EfvvlY3c7enFbfLkz62b4KVH/1b7vr6jazsf4XHt3oreJ9vaUUUiudz6y3X84lbLmb10hWs&#10;aDjEeuKE59gOXf1DxJOZwlnTMjCUJpHOUlVWROAoDi1geBnAieobSGBbNmedOp8zl8+jpqKU3r6h&#10;g7Jp2ayBabnbNgyT9s5+BodS6LpbDRYvOOzsGaR/MDG8Xjqjk87odHQNEPBpLJ5XTyTsVpnN6Fna&#10;OvpJFgR48USKto7+URnD/P3nCwb9nHXKPM47awlV5cW0trkDo4xVFkaVfXRvu3rWpL1rZJ+FGct0&#10;Rh/eTq7ciVRm1PRkKkNbRz/xxNgB8XjHaxgmHV0DDI2xnvs56KQz2VHlI+8Yu73P61DGO+58g0NJ&#10;2jv7MYyRTPVY66UzOnrWoKNrYNxjHe/8F3622ayBYZh09w0ddBzJVIaSSJiw2zh6+FwkUhk6uwfJ&#10;Zg2yhklvf5z+wcTwOoWfge3YdPcN0dUTwzBMsln3r8945y/3OY13bEIIIY5/qqIe0xeCtm0z9UqU&#10;k3Pk29D5agl1vcq6rmIuuGwuqY0vsy49l6uvvoh3X/o2rr7yfC5ustn4/55he6iJpswOntkV4B0f&#10;uJJTJjI29NbnuGdrNTfdsIL6UIhQKEqjs5efvxzjgvNDbH66n8YrTmFBNbQ99QI/f3YDa40iajts&#10;mq44DW3D77jnv1/hmRe20lp6Ore+cz6lpVn2Pv4MD72Z5dzrLqB205N8/5FXee65N1hnNXD1mbPo&#10;HWu9Y/MZiUM4Gm3oCimKQigQIJHWSaR0wofpLOVQbehyY9wpioJPUymJBvEdxWAuZzKNbLOGQe9A&#10;nEAgQDQcpLQkQkVZEclUhu172igtihAI+Nm9rwsja6KoCm/uOoCiKCSSafa19xII+AGHzTv3g+MQ&#10;T6bp6RuiJBpi2542egfiBP1+NE1lZ3M7pUURYokMO5rbCPj89AzEMEyLqvJiDnT00dE7iN/vo7W9&#10;F5+qEQkHeHPXfpJJncrykfraybROPJmmpqIETdPQdZNkJkM0HDyoLFXlxQzEkmxvbsPv89E7MEQs&#10;nqY4GqK7N0bWMFFQ2NfeSzQSYmAgwYHOfmqryshmDXa2dFAUCQ2XO+j30zMwREf3IKVFEbp6Yuxt&#10;7yEY8NPW3Q8OFBeFh8va0x8f83gTKd0tk6bR0z/EUDw9+hhTGbbtaSMWT6Np6vA5yT/fyXSG7r6Y&#10;u71khrSepbw0St9AfPQ+8o47fx8AW3cdYHAoiaqo7GvvIRoOkUofvF6x95kODiVRVZX9nX1omkZR&#10;JDSqzGOd/87uQVo7+wj4/bR29OLz+ejoHqC1s889jtTIcRxo7zvofKqK4p2LFOGgn3gyw559nVi2&#10;TTAYoH8gftA60UiQrbsPEE+kUFDY29ZDKpMlHPSPef4GYkl27esk6PfT2TOIaZiUFEdGnSshhBAz&#10;g2XZqKo6qeeiqTBN2x0ofBLPeKbloE2xXIrjHIU+zdOvc/e/PcPmvKRZZN55/PMnV1G/7xluv+91&#10;OvLnnX0Nd920bGTCVNmvc/cXdrHyOzeysnBePlvHsIP4C2uC5jN1DDWIPz+HOZH1xDGVTCcxTINI&#10;aCJvA6ZPz1oEAz7AIZHS8fs0An7f8DADDmDZ4CvIfacyWTK6QVo3qCgtIhzyu5HfMWBa9qSrXfYP&#10;Jtjf0Us6k6WkOMKiOXXoWYMdze0smd9AUTTMjuZ2isJB9KyJYVksmd+Abdts3rGf+ppyUikd07JY&#10;OLcO0zR5c1cb9dVltHX3M6u2kprKEhLJ9PA297X1UloUprGhimQqw46WdubOqqG1vYeFc+spioTo&#10;6onR2TvIiiWzUcdonNzdN0Rrew9V5cXgKPQODlFXWYppOQeVZXZ9Jd19MYrCQRobqrBtNwPpOM6o&#10;49y2+wAlUTcQ64slOG3pHLJZg+3N7cyfXTOq3OlMlu3NbSyaU0ckEgTHrUO/70APpmWzZH7DcFnf&#10;3Ln/oONdPLeeA139FIfDzKqvIJnKsGtfJ0vm1RMOubUcEsk025vbWTS3gdLiMF09MXoGYhSFw+iG&#10;MepzqKsqwzRN+mIJ5s+uGT6uA539w8edzujesdRRWuweZyyeZu+BLpYtmEUg4CeV1gkEfOze23nQ&#10;erPrq9jf0Tv8me7d3zNcjpy9+3vGPP+DsSRZy2ThnDpURUFVVXY0t2PbNssWNmLbNm/uOkB9dTkV&#10;5dGDzues2vJRn1VbR9/wZ4SXiStcp7qihNaOXpZ7x9ayv5usYRL0+8c8f7Zt0zMQZ8m8evwB7S0d&#10;p1IIIcT02JaFYTkUeTWDjpZEOovfp6CqEw/omEaf5EfnL1P4TG6+Yj4rLr2SL3/97/napZWkWtpp&#10;BWItrXToNdxw+2f44Wev5JrTVnDrtUcgmKOdR77zDK2nLWJF4axC6gSCMl9BMMcE1xMntGDAzYQ4&#10;XhW8gUSa9p5BUhmvuphpMTCUpn8oxcDQSFslPWvi9/moqygmHPQds2AOL6CbrIqyIk5fNpe3nbGQ&#10;gM/Hrr2dhYsMMyyLSNC9Maqqiqa5tyPdMIglUmze0cq2Pe34NBWtMNLN4+AQ8Lbj92n4NG34TVqu&#10;Smok4s43J1CNVFUUFs6pp7Ghasyy+HwqpmUN71NVVaJ5WaXh7YwROOZzcAh629BUZbgXrI7OQdZv&#10;bmbrrgMk06OrhDPO8QIYWZPugRibd7TSvL/be2Ew+havALkYXVEVDNMiY2QpCrtBn6qqhAI+THPs&#10;Tn3yjzscCuL3aehetUMAPWugaaqXaYVIOIhP08ZcL786JoB/jM94vPPfNKsSv+rj9S0tvP5my3B7&#10;x9w5V1UVx7bRdeOw53MsY61jWm6bhtyx5a4t3TDGPH+1NaWUF0fYtGMfGzY10yMdsgghxIylqio4&#10;zqSbo0xGbtuTfQFoTeF5LWdye5qEqouu51NXr6ApGKR+aQ2ltPLgV37A7X/sg6pZrCj24W9YwXW3&#10;XMlZI7WQpqGB677web57y5lIZRhxtClAWXGEuopiZtWUEQ66VQz9mo/iaIiKkijlJSPBQXlJhOJo&#10;EG0SqfcjxT/JfR5o72X7njbwbkYhr2OYgN+Hz+cjF4rqXpunonCIwUQK27ZJpXV0r2fQaChAJBRg&#10;xZImTlnUSHVFKaFDvBHx+3wkU247xVTGbQvl92lYtj3cfnFoKO1mRQP+cdvQaZpKQ005TY1VlJW4&#10;d4MxyxLw4/f5GPI6fMnoWfa39Y47ELs/4B+uopE1reHeSUOBAH2D7kN+Mp0l6wU4A/EEcxtrOG3p&#10;HIq9DF++sY4XIBDwU1YcZcWSJpbOb6CyrJhAwXmzbHv4POuZLEG/n6JQkIG4267NNE0yWZOwF6AU&#10;yj/uZCqDadkUR0eWjYQDZA1zuHztXf3E4ukx14t4mcNDGe/8DyUyNNSVce7pC4czsACGF4hmswY2&#10;EA4HDns+xzLWOlHv2IYSKWzHZsgLIqOhwJjnL57IUFIS4dzTFlJXVUZnz8CofQghhJhBFAW/XyWT&#10;NTkalRQdxyGTtfD7FIarb03QdJr3Hfk2dGNRdWKDDsUVJVRVlVO/fBmr5058EHEhxnMs2tBNhJtB&#10;Udwql06uyuXkvshHi2lOrsplMOCnq3eQ1vYe2rr6SaZ15jbWEI2EiCfS7D3QTUf3IIqqEA0Hqa8t&#10;ZyCWoLm1i6F4GlVVKI6Gqa0upbsvRmtHH53dA5iWRUV5Eb0DcUqKIkQjQbKGOdyuq6QozP6OPjp7&#10;BxmMJ1EUqK4oIRwK0rK/m+7+GEPJNHMbawgGfBNqQ5dTFA0dVJaaylJKomHauvvp6B6go3uQ4kiI&#10;SDgwXKZAwE/fQJyA30dlWREdPYPsa+thMJ5CUaCyrJjy0iK6emPsPdBFRjdQFYWK0iIcG9q7+ujq&#10;i5FM6wQDfrcqqCcU8B10vJVlxVSWFbO/s4/OnkE6egbRFHXUMWYNk57+OLF4is7eQRKpDHMba6iq&#10;KKanf2j4GIujYRrrK4kn0ge1oassKx4+7q7eGDXlJVRWlAzvI+D3YRoWzQe66eobJJnWqa8uo6wk&#10;etB6ZaURevqHhj/TeCJN1msPmDPe+Y8Npdi1r4Pu/iEyWYPZDVUkUhmSyQxdfTE6ugcojoRorK9E&#10;zxgHnc+SovCozyp3rLVVZQBjrlNfU45tOTTv76SzZ3A4Azq3sXrM85dMZdi9r5Pe/iEG4yka6yqJ&#10;Rg4fxAohhDg+KSjg2GQMi+AhXjRPRTJj4NMcNG3y29WmMQ7d0WlDJ8Qxcqzb0B2O7UDWcgj5pvqV&#10;PPIyWdNr9zc5pmVhW/Zw1bTxmKZJMp2ltDgyqs1TVYX7QG9ZForXPmoiDMPEP8YNdrzpkzFeWUzT&#10;QtWUSVePwKueaBgmRdEw6YzOzpYOFs6pIxoJTegcjndc45Upv91hMOA/aN3xjnEs4+0jx3ZsbMs5&#10;qFH34dYbz3hlyz8HO5rbAVg0tw7HcUYF5hM5n4XGWmcokaIoEkJVVfbu78EwTRbNq4cJllEIIcQM&#10;57ht6y0boiH/QU0bJstxHBLpLJrq1oKZbHYO3GEOAmM0W5gICejEjCYB3UQ4OFN+53N4mYzONu8h&#10;3DItQqEAyxc2HvRAfKIaHEqxe18HmqaSzZpUlBYNBwdHQ35AVzTBqoczSS6gy+9U5UiyHZvde7sY&#10;iifRfG47zUVz6ymVniuFEOLk4jgYponlKIQDvkmNGZfPNG3ShommOFMO5vDa0E21DBLQiRlNArrD&#10;yxoWfv/k2tEJIYQQQpzwHAfbsclmbVRNIZzXXv5wbNshpRs4tkMgoLq1VqYYzOVMde2phYFCCCGE&#10;EEIIMZMp7tACoaAPsElmssTTWdK6gWnZozpOcRwH07LJZE3i6SyJlI6qOISCPnd4gmkGc4Y59V4u&#10;JUMnZjTJ0E3E0a1yKYQQQggx43nZOsd2sB0H2/KenxTFHWnYcf+pKF4HJqrXlnyagVyOYzsTzg4W&#10;koBOzGjHW0CX+zYdoe/2EZHOGoQm0YmEEEIIIcRJLS88sh03czaqI7Cj8KDn2O7Yu1MxtbWEEGPK&#10;vbk5nvhUaT8nhBBCCDFhuQc6r0rmcJXKo/igZxw8tO6ESUAnxAnOp3lVBYQQQgghxHFpqkMWIAGd&#10;ECc+xwHTkoBOCCGEEOJ4pHjDFkyVBHRCnOBUVcE3xTrZQgghhBDi6LKm0SEKEtAJcXJwcLDtqb/5&#10;EUIIIYQQR57bLE+RgE4IcWiqouB10iSEEEIIIY4TWcOadj8rEtAJcZLw+VQs00aZ7l1DCCGEEEJM&#10;n+Pg15RpjxYsAZ0QJxGfT8UwTFQJ6oQQQggh3jKG6WDZoOSPbzdF09+CEGJG8fs0soaFYUodTCGE&#10;EEKIY8m2bBzbwe9TvKGlpk8COiFOQn6fil9TwYGsYWPbNo5j4zju8AaO7U4DvHmO27WK4/6Q+w0j&#10;0wDbdrBtByVvupNbzxsLz3Hc+Thgj7GNwn0pY5XHtkftI7d84bZs2wHH7Q54eH5eefL3kSt74Tac&#10;vOPN31dheUav5/0etZ53vAXlya2nKMrwsqqieOUZ2a7tNYLMbRcn/1yNbC+/85vhfeTKUFAe999j&#10;lwdl5HhUr2zjlcfd9kjZnILPFq9L5sJ9KHjHXHDeFW/fo9ZT3NEU3fkj52p4vVHbpaA8zkh5bG8f&#10;Y5bH25ZXHrvgvBV+drny5NYfVTbcwg+XZ7jsI8syqjzuejmF6zFcHkaVJ39bdt53OPe9zX12Tu4c&#10;jrEP9xBHH0f+NZNfhty2R5aFkes9r2xjlMe2R5cnd65ycuUZ894wvF33d269g+4NhcvkL5tftsne&#10;q8a7N8i9Su5VhevJvWrG3atGle0o3atsyx4ZlkBRUdXpV7PMpzj5JRRihkmmkximQSRUVDhLCCGE&#10;EEKIE55imKYEdGLG0g0dAL8WKJwlhBBCCCHECU/Rs4YEdEIIIYQQQggxA0kbOiGEEEIIIYSYoSSg&#10;E0IIIYQQQogZSgI6IYQQQgghhJihJKATQgghhBBCiBlKAjohhBBCCCGEmKEkoBNCCCGEEEKIGUoC&#10;OiGEEEIIIYSYoSSgE0IIIYQQQogZSjVNq3CaEEIIIYQQQogZQB1MZQunCSGEEEIIIYSYAdR4Vmpd&#10;CiGEEEIIIcRMpIZ9Dj2xdOF0IYQQQgghhBDHOTUaVEkbMDCUKpwnhBBCCCGEEOI4ZZgmql91KIto&#10;DGU1OvsShcsIIYQQQgghhDjODCXTHOjL8v8DjC4quAnNTO0AAAAASUVORK5CYIJQSwMEFAAGAAgA&#10;AAAhACK1XMreAAAACAEAAA8AAABkcnMvZG93bnJldi54bWxMj0FLw0AQhe+C/2EZwZvdxNAQ02xK&#10;KeqpCLaC9DbNTpPQ7G7IbpP03zue9DaP93jzvWI9m06MNPjWWQXxIgJBtnK6tbWCr8PbUwbCB7Qa&#10;O2dJwY08rMv7uwJz7Sb7SeM+1IJLrM9RQRNCn0vpq4YM+oXrybJ3doPBwHKopR5w4nLTyecoSqXB&#10;1vKHBnvaNlRd9lej4H3CaZPEr+Puct7ejoflx/cuJqUeH+bNCkSgOfyF4Ref0aFkppO7Wu1FxzpN&#10;Uo4q4EVsZ9kLHycFaRItQZaF/D+g/A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5Ev7IXwMAAOAHAAAOAAAAAAAAAAAAAAAAADoCAABkcnMvZTJvRG9jLnhtbFBL&#10;AQItAAoAAAAAAAAAIQAlGEYhuGwBALhsAQAUAAAAAAAAAAAAAAAAAMUFAABkcnMvbWVkaWEvaW1h&#10;Z2UxLnBuZ1BLAQItABQABgAIAAAAIQAitVzK3gAAAAgBAAAPAAAAAAAAAAAAAAAAAK9yAQBkcnMv&#10;ZG93bnJldi54bWxQSwECLQAUAAYACAAAACEAqiYOvrwAAAAhAQAAGQAAAAAAAAAAAAAAAAC6cwEA&#10;ZHJzL19yZWxzL2Uyb0RvYy54bWwucmVsc1BLBQYAAAAABgAGAHwBAACtdAEAAAA=&#10;">
                <ns10:shape id="Imagen 1" ns11:spid="_x0000_s1055" type="#_x0000_t75" style="position:absolute;width:47929;height:39249;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I4yxgAAAOIAAAAPAAAAZHJzL2Rvd25yZXYueG1sRE9dS8Mw&#10;FH0X/A/hCr65dANdV5eNMRjzRXGdstdLc22izU1J4lr/vRGEPR7O93I9uk6cKUTrWcF0UoAgbry2&#10;3Cp4O+7uShAxIWvsPJOCH4qwXl1fLbHSfuADnevUihzCsUIFJqW+kjI2hhzGie+JM/fhg8OUYWil&#10;DjjkcNfJWVE8SIeWc4PBnraGmq/62ymwe/+Ms3Dam/eXTbKfi/a1Pg1K3d6Mm0cQicZ0Ef+7n3Se&#10;X84X07KY38PfpYxBrn4BAAD//wMAUEsBAi0AFAAGAAgAAAAhANvh9svuAAAAhQEAABMAAAAAAAAA&#10;AAAAAAAAAAAAAFtDb250ZW50X1R5cGVzXS54bWxQSwECLQAUAAYACAAAACEAWvQsW78AAAAVAQAA&#10;CwAAAAAAAAAAAAAAAAAfAQAAX3JlbHMvLnJlbHNQSwECLQAUAAYACAAAACEABJSOMsYAAADiAAAA&#10;DwAAAAAAAAAAAAAAAAAHAgAAZHJzL2Rvd25yZXYueG1sUEsFBgAAAAADAAMAtwAAAPoCAAAAAA==&#10;">
                  <ns10:imagedata ns7:id="rId27" ns11:title=""/>
                </ns10:shape>
                <ns10:shape id="_x0000_s1056" type="#_x0000_t202" style="position:absolute;top:39852;width:47929;height:266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3kzzAAAAOMAAAAPAAAAZHJzL2Rvd25yZXYueG1sRI9BT8Mw&#10;DIXvSPyHyEhcEEtXRFWVZRNsIHGAw8a0s9V4bbXGqZJs7f49PiBxtN/ze58Xq8n16kIhdp4NzGcZ&#10;KOLa244bA/ufj8cSVEzIFnvPZOBKEVbL25sFVtaPvKXLLjVKQjhWaKBNaai0jnVLDuPMD8SiHX1w&#10;mGQMjbYBRwl3vc6zrNAOO5aGFgdat1SfdmdnoNiE87jl9cNm//6F30OTH96uB2Pu76bXF1CJpvRv&#10;/rv+tIJfZmX+9DwvBFp+kgXo5S8AAAD//wMAUEsBAi0AFAAGAAgAAAAhANvh9svuAAAAhQEAABMA&#10;AAAAAAAAAAAAAAAAAAAAAFtDb250ZW50X1R5cGVzXS54bWxQSwECLQAUAAYACAAAACEAWvQsW78A&#10;AAAVAQAACwAAAAAAAAAAAAAAAAAfAQAAX3JlbHMvLnJlbHNQSwECLQAUAAYACAAAACEAMEt5M8wA&#10;AADjAAAADwAAAAAAAAAAAAAAAAAHAgAAZHJzL2Rvd25yZXYueG1sUEsFBgAAAAADAAMAtwAAAAAD&#10;AAAAAA==&#10;" stroked="f">
                  <ns10:textbox inset="0,0,0,0">
                    <w:txbxContent>
                      <w:p ns2:paraId="08A5820D" ns2:textId="221EE73D" w:rsidR="001655FE" w:rsidRPr="00E94B27" w:rsidRDefault="001655FE" w:rsidP="001655FE">
                        <w:pPr>
                          <w:pStyle w:val="Caption"/>
                        </w:pPr>
                        <w:r>
                          <w:t>Ilustración 15 Prototipo de la ventana de Historial y Evolución nutricional de la aplicación</w:t>
                        </w:r>
                      </w:p>
                    </w:txbxContent>
                  </ns10:textbox>
                </ns10:shape>
                <ns12:wrap type="tight"/>
              </ns10:group>
            </w:pict>
          </ns1:Fallback>
        </ns1:AlternateContent>
      </w:r>
    </w:p>
    <w:p ns2:paraId="40E55A8E" ns2:textId="61D1D71A" w:rsidR="004C1227" w:rsidRDefault="00AE563F">
      <w:pPr>
        <w:rPr>
          <w:lang w:val="es-MX"/>
        </w:rPr>
      </w:pPr>
      <w:r>
        <w:rPr>
          <w:noProof/>
          <w:lang w:val="es-MX"/>
        </w:rPr>
        <ns1:AlternateContent>
          <ns1:Choice Requires="wpg">
            <w:drawing>
              <ns3:anchor distT="0" distB="0" distL="114300" distR="114300" simplePos="0" relativeHeight="251658258" behindDoc="0" locked="0" layoutInCell="1" allowOverlap="1" ns4:anchorId="58261388" ns4:editId="47D2EB70">
                <ns3:simplePos x="0" y="0"/>
                <ns3:positionH relativeFrom="column">
                  <ns3:posOffset>2001982</ns3:posOffset>
                </ns3:positionH>
                <ns3:positionV relativeFrom="paragraph">
                  <ns3:posOffset>3692756</ns3:posOffset>
                </ns3:positionV>
                <ns3:extent cx="2656663" cy="4215765"/>
                <ns3:effectExtent l="0" t="0" r="0" b="0"/>
                <ns3:wrapTight wrapText="bothSides">
                  <ns3:wrapPolygon edited="0">
                    <ns3:start x="0" y="0"/>
                    <ns3:lineTo x="0" y="21473"/>
                    <ns3:lineTo x="21378" y="21473"/>
                    <ns3:lineTo x="21378" y="0"/>
                    <ns3:lineTo x="0" y="0"/>
                  </ns3:wrapPolygon>
                </ns3:wrapTight>
                <ns3:docPr id="1658554228" name="Grupo 16"/>
                <ns3:cNvGraphicFramePr/>
                <ns5:graphic>
                  <ns5:graphicData uri="http://schemas.microsoft.com/office/word/2010/wordprocessingGroup">
                    <ns13:wgp>
                      <ns13:cNvGrpSpPr/>
                      <ns13:grpSpPr>
                        <ns5:xfrm>
                          <ns5:off x="0" y="0"/>
                          <ns5:ext cx="2656663" cy="4215765"/>
                          <ns5:chOff x="0" y="0"/>
                          <ns5:chExt cx="2656663" cy="4215765"/>
                        </ns5:xfrm>
                      </ns13:grpSpPr>
                      <ns6:pic>
                        <ns6:nvPicPr>
                          <ns6:cNvPr id="1353320903" name="Imagen 1"/>
                          <ns6:cNvPicPr>
                            <ns5:picLocks noChangeAspect="1"/>
                          </ns6:cNvPicPr>
                        </ns6:nvPicPr>
                        <ns6:blipFill rotWithShape="1">
                          <ns5:blip ns7:embed="rId28">
                            <ns5:extLst>
                              <ns5:ext uri="{28A0092B-C50C-407E-A947-70E740481C1C}">
                                <ns8:useLocalDpi val="0"/>
                              </ns5:ext>
                            </ns5:extLst>
                          </ns5:blip>
                          <ns5:srcRect l="2446" t="2528" r="3511" b="1604"/>
                          <ns5:stretch>
                            <ns5:fillRect/>
                          </ns5:stretch>
                        </ns6:blipFill>
                        <ns6:spPr bwMode="auto">
                          <ns5:xfrm>
                            <ns5:off x="0" y="0"/>
                            <ns5:ext cx="2636520" cy="3756660"/>
                          </ns5:xfrm>
                          <ns5:prstGeom prst="rect">
                            <ns5:avLst/>
                          </ns5:prstGeom>
                          <ns5:ln>
                            <ns5:noFill/>
                          </ns5:ln>
                          <ns5:extLst>
                            <ns5:ext uri="{53640926-AAD7-44D8-BBD7-CCE9431645EC}">
                              <ns8:shadowObscured/>
                            </ns5:ext>
                          </ns5:extLst>
                        </ns6:spPr>
                      </ns6:pic>
                      <ns9:wsp>
                        <ns9:cNvPr id="652486046" name="Cuadro de texto 1"/>
                        <ns9:cNvSpPr txBox="1"/>
                        <ns9:spPr>
                          <ns5:xfrm>
                            <ns5:off x="20778" y="3810000"/>
                            <ns5:ext cx="2635885" cy="405765"/>
                          </ns5:xfrm>
                          <ns5:prstGeom prst="rect">
                            <ns5:avLst/>
                          </ns5:prstGeom>
                          <ns5:solidFill>
                            <ns5:prstClr val="white"/>
                          </ns5:solidFill>
                          <ns5:ln>
                            <ns5:noFill/>
                          </ns5:ln>
                        </ns9:spPr>
                        <ns9:txbx>
                          <w:txbxContent>
                            <w:p ns2:paraId="37B49C41" ns2:textId="06684DBE" w:rsidR="00AE563F" w:rsidRPr="00AC6CDB" w:rsidRDefault="00AE563F" w:rsidP="00AE563F">
                              <w:pPr>
                                <w:pStyle w:val="Caption"/>
                              </w:pPr>
                              <w:r>
                                <w:t>Ilustración 16 Prototipo de la ventana para confirmación de cita</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13:wgp>
                  </ns5:graphicData>
                </ns5:graphic>
              </ns3:anchor>
            </w:drawing>
          </ns1:Choice>
          <ns1:Fallback>
            <w:pict>
              <ns10:group ns2:anchorId="58261388" id="Grupo 16" ns11:spid="_x0000_s1057" style="position:absolute;margin-left:157.65pt;margin-top:290.75pt;width:209.2pt;height:331.95pt;z-index:251658258;mso-position-horizontal-relative:text;mso-position-vertical-relative:text" coordsize="26566,42157"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c3FVngMAAEsIAAAOAAAAZHJzL2Uyb0RvYy54bWycVttu2zgQfV9g/4HQ&#10;eyNZvsRrxCm8ziYIkG2NTYs80xRlEZVILklHTr9+z1CS3SQt2k2AKMPbcObMOcNcvD80NXuUziuj&#10;l8noLEuY1MIUSu+WyedP1+/mCfOB64LXRstl8iR98v7y998uWruQualMXUjH4ET7RWuXSRWCXaSp&#10;F5VsuD8zVmoslsY1PGDodmnheAvvTZ3mWTZLW+MK64yQ3mP2qltMLqP/spQifCxLLwOrlwliC/Hr&#10;4ndL3/Tygi92jttKiT4M/oYoGq40Lj26uuKBs71Tr1w1SjjjTRnOhGlSU5ZKyJgDshllL7K5cWZv&#10;Yy67RbuzR5gA7Quc3uxWfHi8cfbebhyQaO0OWMQR5XIoXUN/ESU7RMiejpDJQ2ACk/lsOpvNxgkT&#10;WJvko+n5bNqBKiog/+qcqP76ycl0uDh9Fo5VYoHfHgNYrzD4OVdwKuydTHonzS/5aLj7srfvUC7L&#10;g9qqWoWnSD0UhoLSjxslNq4bAM6NY6qAFMbT8TjP/siAjeYNqH/b8J3UbETw0EHa253klNmdEV88&#10;02Zdcb2TK2/BXbih3enz7XH47Nptrey1qmvmTHhQobqvuMWNo0hJWuwzBvFfEOc7oHWkvDJi30gd&#10;OpU5WSN5o32lrE+YW8hmK5Gluy1ihHzhnfgHEZPO8slkFqWWT3PIH5eOp6NRwiC40SybdPTwwckg&#10;KuJXicjpLGUKR8NCTHPIrIPMg6ds2/5tCmTH98HEBH+Np+PZNEcHIJ6Oz4m0UfxHtqEGzocbaRpG&#10;BlJDRNE9f7zzfWzDFoq61vTVhnDvIqeZGDSF2ZuoHOkKzc0PRcDoVRn+l35jdREauT0RDulN5oAX&#10;0Hd8W+954QwrJAtQq+mI158hwbNw+NNAwrGANN+FPcjvqPs8Oz9HGQm3+SjDT1fAUwcYT+fzad8B&#10;sqEBvB1Yb2pVEKqELyG+rh175CBWW6kgoyBAk293/aAWp6TICoftoZNm7FA0tTXFE4CAamJ781Zc&#10;K1x4x33YcIeHAITB4xY+4lPWpl0mprcSVhn39XvztB/1xWrCWjwsy8T/u+fUdepbjcrTKzQYbjC2&#10;g6H3zdogVcgF0UQTB1yoB7N0pnnAm7eiW7DEtcBdyyQM5jpghAW8mUKuVtHumtedvrdoeV1XIGA/&#10;HR64sz3fiSQfzMAtvnhB+24vlcTbFZR3raImTiiC8DQAz6MVXyxYz57Eb8dx1+l/gMv/AAAA//8D&#10;AFBLAwQKAAAAAAAAACEA1fJku5WeAACVngAAFAAAAGRycy9tZWRpYS9pbWFnZTEucG5niVBORw0K&#10;GgoAAAANSUhEUgAAATgAAAG0CAYAAACmDTvJAAAAAXNSR0IArs4c6QAAAARnQU1BAACxjwv8YQUA&#10;AAAJcEhZcwAADsMAAA7DAcdvqGQAAJ4qSURBVHhe7N11YCTZYe7t36mq5m4xszQaZlwG75oxThy4&#10;ATuJYU25N4ljO07iGyc3thPnMwccxyHbiZm9Xuad2R1m0ogZW81cdb4/qtUjaWAHenZmtedZt0dd&#10;3C312weqTon3fPBjUkqJBDRNo621hde99l7amusI+LwITSAAIQSKoig3mrn8skyLSCxBd/8wDz/8&#10;GBMTk2hCCDRNYOga9XU1vOreu1i9vI3SgA9d19CEUOGmKMoNSwiBJgSGoVNe6mfdqmXcecdt+P0+&#10;NE0TaJqGoevctGMbq1a04XQYKtQURXnJEULgcTlYt2Y5WzZvngs4QW1tDevWrcLncaGyTVGUlyoh&#10;BKV+H5s3rUcTgCYEncuXUVEaUCU3RVFe8nRdUF1VZrfBCSGoranB5dQXL6coivKS5HY50Oae+AN+&#10;NK3wVFEU5SXN0LR8wAnQdV1VTxVFWTKEJs6W4FS4KYqy1Kg6qaIoS5YdcHLxZEVRlJc+TUqpEk5R&#10;lCVJVVEVRVmyVMApirJkqYBTFGXJuq4BJ6XEskxyuRyZXIZMNk06myaTS5PNZTGtHHYboaIoyuV7&#10;0QPODjWLbC5DOpMilU3lAy1D1sySM7Nkc1kyuQzpbJpUJkk6myJnqrBTFOXyvKgBZ1pmPrhSZHIZ&#10;clYOy7KwpGUPWrfgYWFZFqZlkjNzdukul1ZBpyjKJdMArnVeSCQ5M5sviWUxLfOyQkpKiSUtzHlB&#10;dznrK4pyfVlSYlrW4skFpmkXcortmp8HZ0m7OprJZrCsq3sR84MunU1hWubiRRRFucFICad7Rzlw&#10;rJd0Jrd4NolUhr1HeugeGF8866pd0yqqlNJuW8tlseSF0/tySSkxTZN0Nq1CTlFucEJAic9D9+AE&#10;zx08TS539jObyeZ47sBp+kcmKQl4F6xXDNcs4ObC7Vq1mUnsHthMNo2lQk5RbmjVlSWs6mhkZCLI&#10;/mO9JNMZYokUe450MzkTZt2KZipLA4tXu2pnA67IGZQzs2TN7EXDTeb/u5iLrc9cx0U284LLKYpy&#10;/TgdBqs6Gtiytp2ewUn2HO5m75EeBken2bpuGZ2t9RhG8ctb16STwbIssi9Qcktn0pzsO8bJvmOL&#10;ZxVE4xEOnt7H5OzkRRN4rqdVUZQbl8ftpKO5lmUttfQOTTI4Os2qZU20NdXgdjkWL14U+U6G4spZ&#10;WawL9pjYp4Gksym6Bk/RNXgSec4pIva5crFElGO9h5kOTRamn49EkjUzyCK28ymKcm2EYwns0Scl&#10;4UgccZHCy9US7/8/fyY1TfD7v/97bFq3LL/jK2dJi2Q6ccEwiibsUlkwPMN0aBKAuqqGxYsBkMok&#10;mZ6dojRQTkWggtUd62muabng4JwuhwuH4Vw8WVGUG0AimWbP4W7Gp8NsWtVK1jQ51jVEc30l29Z3&#10;4HYV97NrSYl2sarflbhYp4KUkuGJQc4MnmJ8ZpRsvp1ueHLwvI+p2UkkklA0SP94L3uP7yKTTS/e&#10;bIHqUVWUG1M6k2X/sV5GJoKsX9lCR0sty9vqWLO8icHRaQ6d6F/Qu1osRW7Vk5gXaQuTSCKJCJlc&#10;ZkHnwuLq6fmqo5ZlMRsNks5mFkyf73JPIFYU5dqTUrLvaC8jE7PctGk5na11OJ0GbpeTFe0NbF7T&#10;Rv/INAeO9y1e9aoVNeAsyz4R92Iu3Db3wmT+RN8LkVJiWhcOWEVRXnxCCJrrK9m4upXWxmpcTqMw&#10;z+Ny0NFSy7qVzTTWVixYrxjmBdzVl3yktC55M3P3Y73UB5d4hKo3VVFuPA21FSxrqcVhnHvvZZfT&#10;wfLWeuqqyxbPumri/f/nY1IIwTvf+XtsWtd5VZ0MOTNHKpNcPLnAkha7j+3i8Jn9rGlfj8/t51J2&#10;aJomvSNniCQi/Norf5sy/4XfCE1oeN2+xZMVRXmZsaQs9mkil7YtIQTtjZ2saV933sfqtnVUllRR&#10;V9nAmvZ1rGpbQ8BXungz52UV9fUoivJSVtQ2uMvhcrjwuL14XF5cTjcel/2z2+khEg9zpPsgp/qO&#10;IdDwuLzo2nU7VEVRXqIKqXG9yj2pTIpT/ccx86eXTATH2XN8F1OhSarKqjH0fIPkJVRlyV/YqyiK&#10;wtlLtYoTb/M7BC6FlJLekTMc6trPzqPPMDQxyHNHniYYmWHz8q0sb1mFrp/bKHkxmlAlPUVRbEVN&#10;g8sJtzk15XWU+krpGTrN7uM7mYlMs7ZjPSvb1uB1+y57m7p2eYGoKMrSVeSA0y4rkIQQVJRUsmPt&#10;rZR4S4nEw2xZtYM1HRuuuCe0UKVVFOVlTytS7RQAgUAXl1eC0jSNqrIabtt0FzvW3srqtrX4rqDk&#10;Rn5bmuqMUBQlr+jXojqMSxj2RObHgpu72QySqrIaljetwOVwL7hc6+xNaV64n0HXjEvvjVAUZckT&#10;7/2Dj0pN03jnu36fzVd5ou+cVCZ53isKpJQc7TnE7qM7qSyvxmk4LimQLGkxGwmiawa/cs9v4HF5&#10;Fi+CEAK3w3PZnRKKoixN+dFEis9hOM9bxRRC0FrXxvrlm/A4PeiacUkPh+GgpbaV2zbcicvpWrxZ&#10;AAzdoaqniqIscE1KcBJJJpMha5478oeUFsl0kvRFhj06H13T8bl96OfpRNA0DbfDowJOUZSCa1aC&#10;EwgcDsd5ezRF/lrR8kDFZT1KfKXnDzeh4TScKtwURTnHNUuFueC5luelCSFwGM5854KiKMpC1yzg&#10;ADRNx+lwnbckd7XmAtTQjfO29ymKohT1Uq3z0Qsh50AUpYXPDjfX3DZVuCmKcgHXtAQ3RxMaTocT&#10;p8OFrhlXHHSa0HAYDlwOF7oquSmK8gJelIAjH06GbuByuHA57WrrpQaUpum4DBcup9tu17sGVV5F&#10;UZaeFy3gyHcKaJqGrhs4HXZgzd3qz9ANDC3/0A0Mw4HLcOF2enA73BiGA13TEWq0EEVRLtF1SQuB&#10;sEt0moGhO3AadvV1wcNwYhj2qSaadnkX8SuKolAIuGvXx/CCRH4MOU3YF8prmmb/fJkjkyiKoixW&#10;5HsyKIqi3DiuSxVVURTlxaACTlGUJUsFnKIoS5YKOEVRliwVcIqiLFkq4BRFWbJUwCmKsmSpgFMU&#10;ZclSAacoypKlAk5RlCVLBZyiKEuWhry2I/oqiqJcL6oEpyjKkqUCTlGUJUsFnKIoS5YKOEVRlqxr&#10;GnBSygWPa0FKSS5nEo8nyWazSClJpdOkUunFi95QXui9yeVyJJPJ885TFOXS6Nt23PYJIQRbt22h&#10;vqbiCm/ot5CU9gf0yPFTPL/nIF1nepFARXkZmlaMPZw1NR3kP7/5Xe5/4DH6B4bZuH41X/uPb/P4&#10;kzvZtnUDDodj8SrXnWVZDA2P8dzu/Rw5eopQKExZWQlOp32fV8uy+PZ3f8rP7n+UzZvW4na7CkGn&#10;hnFXlEsjAXHfBz4ihRC8+753sXld51UHnJQwOjbOF//h39iz7xCJRBIpoaQ0wCvuupUP3vcOyspK&#10;Fq92RUzL4nNf/Ff+8xvfxeVy8qp77uCv/++H+LXfeh9jE1P8+Ltfo6G+dvFq11Uqleb7P/oF//Od&#10;HzETDGGaJh63m5Url/HRP34vncvaMS2L33/3H3Oyq4dv/vsXqamp4sc/fZBAwM/rX3MPXq9n8WYV&#10;RVnEkrL4Jbh4IsFnPvdPfPeH9+PxuLnrjptpqK/l1Oke9h04jK7rbNm0DsMw7HvdnKeaJoQoPJ8/&#10;fXF1LZfL8fG/+nv6Bob5iz/937z6VXdRU12J1+dl44Y1bNu8AcPQC/fUmb/6/O2bpkk2m0XX9cK0&#10;eCKJbuiIeaWmueO0pCxsbOG8/Lbzj/nzAbK5HN/7wc/53Je+xsTkFHfefhMrl3cQjsTY+dxe+vuH&#10;uOXmrQT8Pvx+H6tWLmfb1g1MT8/y0b/4NH39Q7zmVXfi83oL27zQ8SjKy50E9K07bv0ECLZu3UJ9&#10;7dUFnJSSxx5/ls996Wv4/T7+8Qt/w6vuvZObd2ymubGRhx59iunpaV7zqrsJBPxkMlm+96Nf8A//&#10;/B98+3s/4+TpMyxf1o7f78M0LT7z2X/iO9//KTfftIV//ff/4R+/8nWGhkdZv24VZ8708em//0d2&#10;Pr+XXM5E0wRen4d1a1fyn1//LsdPdPGKu2/jJz97iH/52n/jdrn4wY8f4Ps/up9XvuJ2/vqTX+DH&#10;P3uI1tZm/upTn+cHP36Axvo6vD43f/fZf+Yr//oNurr72LzRriKapsnO5/bx5X/+D77+zR/w2BM7&#10;SaXSLO/sQNMEXd19fPrv/4F9+48wPRPk//vCV6koL6eluSEf2DAyNsYnP/MP9PUP8Ud/8C5+73d+&#10;nVtu2sKtN2/j1Olu9h84SlNTPRvXr+a/v/UjDh06zqaNa/nCP3yN53bvJxgM0ds3iMftoa21mef3&#10;HODL//zvfP2bP+DRJ54lmUixYrl9PCrolJc7O+C23/YJgG3bthYl4L70T//B/oNHeMdvvY3f+LW3&#10;UFZaQmlpCS1N9bS2NLB92ybWrFqBZZn8w1f+i6/+238zGwoDsHvvQfbuP8TqVSuorCjl0//fP/L0&#10;s3tIZzLs23+EQ0eOs//gUeKJJC3NDTz0yFP09Q9jWRa11ZU0NzaweeM6PvX3/8CRYyf5nf/1K/z8&#10;gUf53g/vZ3BwhCPHTyKl5Jfe9Gr+7998lj37DhMOR+nq6mXPvkOMjIxz/EQXBw4d4/iJLo4dP0XO&#10;NLntlm088dQu/upTX2B4ZIyA38vpM708/exuKspLWbWyk+6ePj77hX/h+Mku+gdGmJkJsmP7Rjo7&#10;2vIBZ3HseBf/+h/foqaqkv/7Z39Ea0sjpSUBaqoraW1uZMP61axds5K62mo+84WvsP/AEd70+lfy&#10;2OPP0ts/hCY0/H4fa9csZ2Jyik988nMMDo0S8Ps4093P08/uJhDws3bNCjTtmvYfKcoNT5K/baCU&#10;FrIIN0fNmSanu3rQNI3NG9eh5z9kAigtLeHNb3g1r3/tvfj9Pvr6h/nWd39CNBbnzz78B/zVx/+Y&#10;u++4hWd37eU73/sp6UyWdDpNKpnC5XLyof/zHv7mEx8mNBvm29/9CZWV5XzkQ+/D7/eh6zof+dD7&#10;edMbXglAKpUhmUghpUUmmyOZTJHOZvj4x/6Qj37o/YAgnc6QSqXZumU9n/j4H3PnbTfx3O79TEzN&#10;8Bcf/d/81V98iOBsmO9+/2eAoK21mV//lTfxkT9+Lx/7yAd5yxtfRf/AME889RzpTBbTtEim0qTT&#10;Gd78plfzN5/4MFs2rVtQkpqemSUeT1BVVU5DfW1hnqZpbN+2kV9+y+tYv24VAOl0hmQqjdvl4nd+&#10;81dwGAbV1RX84QffyW23bKe1pYlf+5U38eE/so/nrW95LYNDIzz+1E7S6Ru7B1lRXiyaZVmYplWU&#10;mz8LIbCkhZR2B8DieV6vB5/XgxDQ0zvAyOgEHW0t3POKW9m8cR133X4TQgiOHj9FIp4ACUIT3H3n&#10;LezYvolX3nMHlZXlzARnMTSNDetW4zDsO99vWLeKluZG5vJk/ssRQnDz9i3cdfsONm1YU+jJ1TTB&#10;LTdt4aZtG9m0cQ3pdIZlbS3ctGMLr3/tPbhcLsYnphACKivKaW5uYHRskl889ATP7tqLlJLZUBjL&#10;NPM7goqKcl597x3s2LaJ6qrKeUcBQtil3FzOXHSE4HA48Pm8uJzOBdMNw2B5ZxtCE7jdbtauWUFt&#10;TRWVlXb1d3xiigceepKnn92NJSXhUCS/fUVR7ICzzKKU4DShsXxZO1JaHD5yvNAoL6UkFArzV5/8&#10;PH/9qS8wMTlNMpXENE18Pi9ulwtd1wgE/GiaRjqdnvchFVRXVqDrOm63C7fbBRIsS6Lr2oJS0IWq&#10;ZUIIqqrKMQxHoSMBQCDwejzouoHH4wEBXq8Hw9Dx+bwYuo5lWWSzWf7j69/hc1/8Ko889jTJRJL6&#10;+ho70K2FHSQup4OSgB9d189pBysvK8Xn8xIKRRgdnyy8N6Zpcv8Dj/Gxj/8tP/n5IwvWIf/ayAek&#10;pmnkciZf/+/v89kv/isPP/IU8USC+roaNCGwLnBenaK8HGmmZWFZxSnBaZrgrW9+LR6Ph5/8/GEe&#10;e3InI6PjjIyO8/0f/4Jvffcn7DtwBCEEDXW1eL0eBodGGBoeI5lMceLUGbLZLDU11Xi87sJ2hTgb&#10;XItD41Jd2nrCrk/PIyWEwlEeevRphkbGeNtb38Dbf+ttrFu9cuGCeRfajRCC9vYWOjtaGZ+c5Dvf&#10;+xkDg8OMjU9y+OhJvvyV/+JHP30ISy4s+c6tKxDkcibpdIbgbIiHH3uGgcFh3vqW1/GO33qbXbW9&#10;wL4V5eUqX0UtTglOCMHNN23hne/4dWbzJbY//fjf8ud/+Xf88798g3Qmyy+96TWUl5eyYnkHO7Zv&#10;YnRsgr/59Bf51Ge+zPd+8HPcLjdvffNrcLvPBtz15jAMNCFIJdPs2XuQ+x98jCefeX7xYhclhKCu&#10;pooP3PcOqior+K///j4f/fNP82d/+Xf86cc/zclTZ3jVvXdw601bF69KaWkAt9vF1NQMX/zHf+f5&#10;PQfQEKRTafbuP8wvHnqcJ57apUpuirKIZppm0drgAEoCft75u7/BH37wXYDgyNGTHD56gqamej7/&#10;mb/kl970GlxOJ1VVFfzFR/+A17/mHo4cO8kjjz+D3+/l7z75Z9xz1604DJ2qygrq62owDLu6pwlB&#10;dVUldbXVGA4DIQQ1NVXU1VXPq8Zp1FRXUl9Xg64blJYEqK+twef1FUpXQghq5rZj6CDA7/NRV1uN&#10;32efYyaEoLa2ivq6Gvx+Hx983+/S1trEzuf28dAjT7N2zUoa6muprChD0zRcLid1NTVUVVZesKrs&#10;cDh45T238+m//hgrly/jxKkzHDh4jFAoyvvf83b+6A/eRU11JSCoqqygrrYap9NJRXkZH/vwB6iu&#10;ruS53fvo7unnfe/5HdrbW3hu935+8eATrF61nMaG+sLxKIoC4jd+533SMi0+9OE/YvumlUWp5Ugp&#10;CQZDDAyNMBOcRSBoqK+ho70Vl8tZqC6apsnA4Aijo+MkU2lqaipZvqwdr9eDlJLjJ7tIJJKsX7cK&#10;j9uNZVkcPX6aTCbD+nWrcDmdHDp8nJxpsmXTOnRdx7IkR4+fIpPOsGH9asbGJ5mamqGpqZ76uprC&#10;8R05epJMNsuGdatxOh2MT0wxNDxGU2MdDfW1WJbFgUPHkJZk+7aNJBJJTpzqJjg7S2lJgMaGOsbG&#10;JikpDdDZ0Uo8keRMdx8up5NVKzvt4LyAdDpDX/8Q4xOTZDJZystLaWttoqqyApE/yfnEyTMkkknW&#10;rlmJ1+MmHI5wuquXRDJJS3MjdbXVnDzdzUxwlpJAgMbGOsbHJwkE/Cxf1ragrVFRXo4sKfMBZ1n8&#10;yZ/8EduKFHBzpJTkTBOR7w28kLme3LmS2o1qrge0WMdpmiaWJS95e1JKLMtC0+zOlWIfj6IsJZaU&#10;aEJcu7PehRA4DOOi4Ua+l9CRr3LeyIQQRT1OXdcva3tCiAW9s8U+HkVZajRd0+zqjPqMKIqyxGi6&#10;rmHoOkIlnKIoS4ym6Xq+2rN4lqIoykubpmkauq7ZJ7kqiqIsIdrc0DqqBKcoylKjCeZ6UVXCKYqy&#10;tGgSqbJNUZQlSSsMGV6sa7UURVFuEJqFfXa8oijKUqNZlmUP0XMDFuDmxku70b0EDlE5j8W/N5n/&#10;m3uxyXOGP1WKRZPSHg+uWFXUgeEJDh0/w6ET3ZzuHmQ2HLuiP5p0Jsvz+0/w/IETi2fdUCzLYvfB&#10;E8zMRhbPuiSjEzNXvO58Ukp6B8aIROOLZxWk0xkSydTiyQuMTwaZDoaZDoaZnJ5dPPuKDI1OErzE&#10;15hIpkm+CDfttizJsdO9TEydfY0jY1McPdVXpE/CQolkmmTy3NdlScmhY2eYusB7ncvl2Hf4NOl0&#10;dvGsyxaOxhmdmF48+ZJlsjniL/D3czkSyRTDY1OLJxeVZodPcX6lUkr2H+licGQKQ9OYmA7x6DP7&#10;CgFn391uYalsbtp8Ehgdn+boqT7qqivy65x/3fnmPz9n2cK0s8ssZu8j//O8bSzezuKffR43xrxb&#10;Ds7fz/zjXrxvKSVneocYGbd/yed7jXPLLZ42Z24dy7J4bv9xxqeChWUL+83/3Dc0zpGTffPmn7tM&#10;d/8IgyMTDI9N0Tc0Xjju8x3D/HXPZ+64Dh47w+Do5ILpF9resdN9nO4ZWjD9hVxoW3PHfr5pEvC4&#10;XPZtJfPTE4kUFWUB+41ZdJyLtw8X+RuZv8/8MqfODHCye3DBMjJ/IF6PfRz29IXbkxK8XhdCO7vO&#10;ufubd5yLtm8/7OdTMyG6eoYXrLt4/cK0xe+XlIxNzHD4eM8F933utMKkBebmz4ZjHD55dnvzj7lY&#10;9E1bb/oEwI4dO2iorbyqDlUJ7D50kuqKUjas6qAk4OXQ8R46WhvQdZ1jp3o5dKyb4fEpSvw+XC4H&#10;jzyzj+lgmOOn+1nWat9ib2omxDO7jzA4OkVjbSXVVeUcOdHNoePdjI7PUFbiJ5PLsfvACZobatA0&#10;wWw4SlfPMDXV5QyPTrL74Cl6B0bRdI2SgI+Dx7qZmglx7HQf7S3151ygHgxFOHqql+7+0cIIH3sP&#10;neLkmUESyRTlpX66eofJZLIE/D6yuSwPPbmX+poKjp3up6aqjHQqw/MHT9I7OEosnqSqoozxyRme&#10;P3CCnv4RMtks5WWBBeO1negawOV0Ul1Zxomufg4ePcPQ2BSBgD2U+8j4NHsPnWJgeByAshJ/4dhz&#10;psmZniH2HT7N9GyYrt4hWptqqakqZ2J6lt0HTtIzMApS4ve6efSZ/fQOjhLweakoL+FM3zD7Dp9i&#10;YHgCp8Ow7xbWM4SmaZiWRSqdoam+mq7eIfYdOc3I2DQ+rxuf1834VJA9B0/RPzxOdu515Y9LSknf&#10;4Di7D55kcjpI78AYVeWlNDVUMzMbYc/BU3T1DpHJmlSUlxTWC0fjPPL0PkYnZqiqKMXvdXPwWDe1&#10;VeUAPP38ESrKS3A5HYX9jE3OsOfQafqHx5GWRWmJn+mZEHsOnaS7bwTTklSWBYglUuw5eJIzfcPM&#10;BMNUVZTSMzCK3+fB6XRw5EQPXX1DxGJJKsoDuJwOnth1iNlIjMPHe4gnU9RWlxfeeyklzx04QTSW&#10;5MjJHgaGx6msKMVhGOw9fCr/xQzP7j2KwzB46vnDDI9NU1leQonfx7N7jzI8OslUMMxMKEpZwIfD&#10;YXDoWDdHTvYyODpJZVkJTqeDY6f7aaqvJhyJs/fQKU71DJLOZKksL2VodILh8WlO9wxyunsIn9eD&#10;3+thaHSC3QdP0jswimlZlJf6mZwJMTkTYnl7U+F1RKJxdu07xumeIaZmQlRXliI0jcefPUg4GufQ&#10;sTPEE0mqKkt5/NmDnO4dwuV0UltVRnA2yu5DJ+3PRS5HZXkJiVSafYdOc7pniOlgmOrKssKXP0A0&#10;nuS5/cc50ztCOBojOBtm3cp20pksh46d4cipPiamZikr8eNyLbw/yeWSYI8mUkwCcDgMXG4nLqeT&#10;TCaLrmuc7hmkp3+ExvpqPC4Xjz6zn3giyb7Dp8lkcjTVVxfOxfO4nJSW+vF73dTVVJDJZInGkjTV&#10;15AzTZ7dexRd0+jqHWJwdALLsjh0rJt4MkU2k+X5AyeorCihqqKMp58/wvhUkDO9Q/QPjVNbbX9Y&#10;5pNAJJrg+Ol+KsoCeD1ufv7ILrI5k4a6KgaGJugdGMOyLI6f7kMiGRqd4kzvEA6Hg9M9w8TiSZ56&#10;/gimZdFQU0lwNkI6naGnf4TSgI/62kqOnOolHI4t3j2WtOjpH+VM7zCN9dV4PS4eemIP0Vicnz2y&#10;C5/HTV11BaFIDMs6++02G4py+GQvDXVVOB0OZmajgCSbM3nqucP4vB6qK0rZe/AUs+EYAb8Xr8dN&#10;eakfadnfyDVVFZQEfOw9dHrBMdkkY5NBTp4ZoL6mEqfTwY8eeJZYPMlPH96FYejU1VQyG45i5s52&#10;VCXTGfYePkVtVTk+r4dgKIpEkjMtHn5qL7quUV9byfGuPsYngoVveqfDwOtx4/d58Ps8mKZFV98Q&#10;Vn5Y/UMnukkkzlaRLMviRw8+g8flpL66gmA4RiaT5fGdB3G7XNRUlXHgaBfTwTBdPYPMzEZorK/O&#10;VxdTDI1MEo7GOXqyl/6hcZa3N+H1uHjquSOkMln2HT5NNmtSV1PBoeP239ccCRw/3c/QyCR1NRXE&#10;4kmOnbZLx6e6hzDzbdtHT/aSzebw5V9XwO/FsiSHjnfjcbupKi+lb2CMcCzO/iNdjI5P01hfhcft&#10;5EzfMJa06O4fIZ3J8Miz+zAMnca6Kk51DzI4Msn41CzHTvVRUVaKYWg88tQ+stksvQNjlJcGqK+p&#10;4PDxbhLnqR5LYDoYQdd0GuuqGRmf4cjJPizLYu/hU6TTWRrrqznW1U84EqO0xIfH7aKyvATTtHjk&#10;6X0YukFdTQXHT/UxNhmkb3CM8alZmuqrSWeyC5pEcqbFA0/sJpvJ0VBbSSSWIJPJ2dX0492MTQZp&#10;qK3ENC2e2X20KDdPyg+XpF1VyW0+KWH3wZP8z48f4/v3P0VTfTVul5MzvcOsX9XBimXNrFnRSiQa&#10;JxSOkc3maG2qZXn72Tti+bxuairL8fs81NdUYhg61VVlZLNZJmdCdPeN4HQYdLY3svfQaRKpDAeO&#10;naGpvobxqSA502R1ZwurOltwuxx09QyRyWapq6lY8O01/5hNy8LndbO8vRHD0Dhw7AzJVJrpYJhQ&#10;JM7A8AQ1lWUMjkySy+Y40zvMprXLcToMkqlUfmw3i/6hMeKJFB1tDTgMg+bGGpwOB6FwjMGRCRLn&#10;a1+S0NM/wsplzazoaGbNijbiiRQzoSi5nMnQ6CTZbI6G2qqzdw2TkuGxKcpK/fn17A+nlDA1PcuZ&#10;vmGisQTBcJSpYJih0Ukqy0soL/Xnv6UFjXVVAMwEw/QOji48JkBaMDg8wWw4RjAUJRJLMDI+xWwo&#10;imVZDA5PkE6laW6ozV/uZ39oxiZmEJpg9fIWVnQ0UxLwAZLZUIRjp/uIJ1JMByMEQ1H6hsfya4HL&#10;5aQ04KOirISyUj8AqXTWri4ByVR6QY+/BCxTMjgyQTqTpbGuitlwlNM9Q0RjCWZmo8zMhukfGkNK&#10;u314NhSlqcH+m0xlsqQzGbr6htm2cRUrl7WwZmUbs+EI8XiSbM6iuaGaFR3N6LpOaP6Xk4R0Okt1&#10;ZSnL2xpZ2dnCxGQQiSSVTheqaMlUGsMwKCv1U14aoLw0AAIcus6y1gYaaitJZbIkUxlOnhlg68aV&#10;rFzWwobVy+hobUAgSKYyzAQjDA5PsnZlG8vbm6gqL+XwiW6yOZOSgI9lrQ2sW9nB4OgEmWyOlsZq&#10;HLrOTChK//A4mUzu7LEXXoOktMRHaYmfeCLF+OQMI2NTSAm5nElTfTUrOppwOx0EQzGqK8soK/FT&#10;V13BbDiW/10mmZmNMBOK5Js08m2uoSj1tZV4XK7C7qKxOEdO9LB5w3KWtzfS1lSHpts3UTrdM4Rp&#10;mgRDUeKJJMNjk6QzV9/uqAmhoQntwndLuVwC6qorWN3ZwvaNK7njpg3oukY6kyXg9+J2OvD5PEjA&#10;NC00oeHxuHDmqx3kxzkzdA0tP/7Z4Mgk3f0jIASVZQFM00LXNTauXsbUTIiDR7sI+DzUVZeRy5kI&#10;TcftcuJxO3EYBqlUBhD4vO5C9eZ8XC4nbpcT8n9UpQEfAZ+HZW2NtDbXURLw4/d6OHa6n5nZCJvW&#10;dhbCUtM0btu+jrUr2kmm0jy75yh9Q+M8+vR+0tksfr+HEp9vQQlsvkwui8/rwe1y4PO6AYG0LF5/&#10;z000NdQwG4mz9/ApMln7D1UC2VwOh6HjcjrweFyFX2HWtJBSUhrwUeL3snHtskJVwb77mM50MMye&#10;QycxTZPSEj+OC4zZl83m8HpcBHweKsoC3HnzRvw+D6+9ewfL2hqJxpI8v/840XjCXkHajdG60HA5&#10;7d+Bpmsg7W/wbNakJOAl4POwZkUr9TWVZ99DIbCH79IK99Sda0CSlv2a5tM1jTe88mZam2qJROPs&#10;OXSSaCyJaVqUBLyU+L1sWN1BTVU5nW0N3Lx1DZYl2XfErtLObT6TyVIS8OFyOvD77NGkTdNC1wRu&#10;txO3y4HTYZDLv/cFwm4/c7mclPi95Mx5p1tJCscshH2suj533TcYDgO324nhsN93KSXpTJbSecfh&#10;djkKtRrTssiZJl6P/TfsdjkKpSOPx4Xb5bRLh6ZFMBzliZ2HyORylPh9+Dye83YiWpbF4RM9RGMJ&#10;nE6DqooysjkTpP278LiduJwOnE4HuZyJrtl/P4ahF46nJP8ZWbuijYaaCloba7hl21rId570DIws&#10;2F86k8XncePM/22Q/x2kM3Yzh9/npqqyjE3rOnFcZFTsS6Vp4sK327tSTXVVrF/VwZoVbVTm21ia&#10;G2p44rlDhCNxjp/qJZPOUlZif0tfnGRmNkIua9LRXF94YwFKS3w01Vfx9O4j3L5jPU6ng9rqCiLR&#10;OONTQcYng/QPjbOqs8XeVD4AEqk0qYvcHLnE76WjpZ50Jpv/EMfJZU2cDp11q9p5fOcB3C4nJQH7&#10;/g3ke5ie3n2EkoCX9tYGBocnmJqZpatnmIbaKqoqypgJXaAnUUBjXTW79h0jFIlx8swAsUQSr8fN&#10;w0/vp76mgtamGoZGJgvFdoGgtrqCnoExQuEoA0PjzIaiCAHVFaWUBnx4PS5aG2sZGZ3C7XKi6xqh&#10;iF1qjkQTTEyHaWmsxed1EU+kzv0ICKivrSQci9PcUEN5qZ8jJ3uwLIsHn9xDVUUJrS31DI5M5r9E&#10;7O/J+uoKpoIhpmZmGZ2cYXJyFoSgvMRPXU0FuqbR2dbI1HRoQfsMgGHoRCIx+3UKQSyeZDoYpm9o&#10;nGgsuWDZZCrNLx7bTW1VOa3NdQyNTBHwe6koC+B2OWlrrmd0fAa3y8mJMwNYlsXy9iZmZ6NMTYfs&#10;/ek6TfXVPPjEHiKxOIePdyOlxO+z79/7ghYvky+1TQVDDIxMEIrYvdqGoRMKR8nmcoUS63xOh0FL&#10;Yw2PPr2fWDzJ/iNdPLP7aKHEWl4aoMTv5UzvMPFEitO9Q2xau/x8uyeRSNEzMEZjXRUV5SWEI+c2&#10;i5DvSR4Zm6aiPEBTfRXTs+HzHVphH7quEY0lyOZylJX4qa2uQNc1lrU1Mjkzi2EYnOkbIZ3KsLyj&#10;iWg8saCX2u/z0lxfzd5Dp0ml0xw50UMuZ+IwNJrra+gfmqCtqQ6n02B4bBqRv3/x1dC37rjtE0II&#10;tm/bSv1VdjKQbyiuq6mkrrribHAKQanfRzgSZ2RimmgsyeZ1ndTVVDATirBqWfOCBkUhBKl0Bgl0&#10;tDbgcBhMBWcJhWNoQqM04GNlZwtCCFxOJ6l0lpu3rcXQdQxDR9M1+ocmmAqG6WxtZEVHM7F4krqa&#10;CgI+Lw8+sQeHoVNZUVp4vdlcDmlZNNRX59uIKpiZtatRUkqWtzfi83oI+D2MjM+wdmV7oT1vOhhm&#10;WatdJR0emyYUjlFTXcbG1cvQdI1IPE4snqIs4KejtR6v5+wdw2LxFOUlflqb6ojGEwyPTROJxdm8&#10;tjPfXpRiaiZEMBSltbmO1sZa7CHLwe1yksnk6B+ZIJlMU1leSkdLPZXlJQT8XsanZpkNR/F63Szv&#10;aMLtdjIxOYNlWTTWVxOLJwhH44WSw8qOZuLJNCUBH163G4/bRWtTLaZpMTk1Szgap6m+mmWtDaQz&#10;WSby22+sq6azvbHQE+hw6EgJ/UMTRKMJykr9tDTWUFNVTlVFCVPTYYKhCA5DZ/myJpwOu1QthMDp&#10;0BmdDOJ2OqkoL8E0TQZHJ7EsicvlYHVnKx53vtojIJlMMxUME5yN0NJUS2dbAxVlASanQ8yGorjd&#10;TpZ3NOWrqOPMhmN4vW42ru0kmzOpr6mktbGGYCjK2GSQWDzJ5nXLqa4sZyYUYUV7E06HQTSWoLam&#10;Ap/XU/jdzYaiNDfW2qW3nEk2m6OpoRrTtBgem8I0LTxuJ6uWtVAS8DI+OYPDYVBRXkIkGqe9uQ5d&#10;0/LbqaGtqY6pYJixySChSJTl7U1UlPmZDcdZ0dFEVUUpw2NTjE8GqSgvYf2qdrLZHB633d4opSQY&#10;irBhVQeWtIjEEsQTSUoDfpa1NQD2vYsbavM3JM/fJXNkYppINEGp30tNZRlN9dXMhKKs7GjC5XQQ&#10;jSeoqiilvMzPdDBMLJGisbaSqopSJmdCzIYiOBwGKzqaEJrG4IjdFOByOti0bjn+/Humaxp1VRUM&#10;j08xNhnE43FRVVlGa1Md5WV+orE4wXCUaCxBW3MdddX2PUqulATEez7wYSkQvOe+d7N5fedVB1wk&#10;lsBh6Gf/CPOklERjSRKpFIauU1Zi3xw5GIrkf15YikxnsqTSdjXRNC27Ids0cTmdSKTdlpEvOcXi&#10;ScrLAoVjT6UzhKNxBOR7a51E4wlcTge6pvPJL32Dd//WG8/+ovMBl85kC78My7Ls0k7OxOkwKA34&#10;0DQNKWFmNpyvQtihHAxF8fs8hXWklHg9bkr8XqKxBIlkGsOwhyf3edyFIACIJ1LouobL6SAWTxJP&#10;ptA1nfJS+/1JJFNEYwmkhNISu5NgjpSSRDJNNJbA4bDH9fO4XbicDjLZHOFoHGlZuN2uQvVlNhxF&#10;1zVKS/yEInajvNNhoGkaZSV+EslU4YtJSonb5SSRTBOLJ9E0gd/nweN2kUyl7e1LScDnxed1L/hj&#10;nJs/96Xjzlf/c6ZJOBInZ5q4nQ5KAr4F6+VyJsFQBI/bhd/vJZFIEY0ncLucmKZFaYlvQakvkUwR&#10;idrvT0nAi9fjImeahCL51+5yUhLwkc3lmA1FMS0Ll9NJWYmfWCJpV8EcBpFogmQ6jUM3KC31oWs6&#10;s+EopSU+dE0jGk/idjkWVOVDkRhej9uuvpomqVQGv89DPP87czkdSEtSUuIDaffUz1UlI7EEJX4v&#10;Qgh7O24XDodBOBonlc7M+4xohCNxSgJeTEsSCscwLRO/14PP58mXnCUetysfcFHKS/1EYwmSqSyG&#10;Q8OhG3anjWWSzZr5JhBbKp0hFImhaRpupwOhafi9bmbDMUoDPnRdI5ZI4jQc6IZGOBLDkpLKMruj&#10;IRSNY5qm/T77vQs+qw6HY0HvOvnPVTAUI5ezmz6EphHINwtEonFSmSy6plES8Ba++K6UJSXivg98&#10;RAohePd73lWUgLuW7PaMqzvCbNbkRw8+zVtfeycOxwvX8eV5aiEXI7EbFeYfp5RX18Q51/R0Ndu4&#10;kKt5T8/3Wi/V5b6vF3M578/VvN4Xywu9Ny80f86l/t3N1UovYVE4z/4XP+cS3udLPbarYUnJvFvG&#10;L5h3Q7rYG3apDEPjlXdsvaRw4wreFnGe47zawxbi6rdxIYuP9XKc77Veqitb6/wu5/250uN9Mb3Q&#10;Eb7Q/DmX+lLFZWyT8yy7+DmX8D6/wOyiKW7vwkuAEIKKspLFkxVFWYJedgGnKMrLxw0ZcJZlnxOU&#10;yebImSZy0flPiqIol+KGCzgpoX94jKeeO5S/VvI0Q/Mu1FYURblURQ84+8TzeaMb5AtfC6fZExdP&#10;k1JiSYuTXYPUVlfQUFtFS2MtFeUl5yx30cd5tn2+/SmKsrSdPU3kvnexed3VnyYyE4pw6Gg3lrQv&#10;U9m6YSXlpQFOnulndGIGgJqqMtavWsbuA8cxHA5i8QSxeIot65czORPiyV2H6GxvYMOqDobHp2lr&#10;rmNyKkQ8kSSdyXLz1jU8/fwRAj5P4QTeSDROPJmiuqKMzeuW090/Qu/AKE6ngcftYuv6FWRzJrv2&#10;HcfpMKivq2JFe+ML9vYoivLStPA0kSIwTYvHntmP0IR9QXBFGRPTs6QzGQ4e66atuZ7Wpjr2HDzF&#10;8NgU3QNjTAfDdLTUE/B7OHKih7rqckpLfDTWVlEa8NM/OE44EmNobLJwxYCuaXT1DFFdUUpNVTn7&#10;Dp+mqaGapvoaHnh8d/7kzzgtjbW0N9czNDrFxMws6UyWvqExWptqqa4oVeGmKEtcUQMukUrT0z/K&#10;htUdNDfWsKqzhab6KsYmgxiGTmtTLa1NtQR8XnoHRslmc1RVlNJUX8OqZc3MhCJUlJXg93qorizD&#10;5/eQzZmYpiSXM6muKqO5oQZd0xBCUFdTSWNdFaZpX3rU3lLH1EyIdCaL1+MiFk8yMjHNxFSQRMIe&#10;icLrdtPcUFMYrUJRlKWrqAFHfhBGwzDQhMDpMNB1vXCutK5pGLqOEAIzfxHx3EXgHo8by7LPfp57&#10;zL/EY/6yzI06YdijMxi6hkPXcRgGEkkoEuPZPUfx+zzUVpYT8J8dxcMwdPT8SCWKoixtRQ04j8vJ&#10;muWtPLvnCEOjkzyx6yBneoepqSwnnc5yqmeQU90DTM+GWdXZYrf35XPm0uLm0payTIvJmRAgMS1J&#10;MBReMF/mx6x66vnDqrNBUZYwfVt+NJGt27ZQX1NxiRFyfpqmUV1ZRjpj35zCYei0NtVRGrBHAo3G&#10;EmSzOZa3N9HWVAdCUFdtD2wpAU3XqK+uAKC6qsy+sF5K6msr8HncVFWU2hco5/fXVFeFpmnohk5D&#10;bZV9/YeE1StaKfX7yGRzCAF11ZU0NVQXLnSvqSonnkgRiyVpaqhWbXGKsgTJa9GLKvMjXGRzOQxD&#10;x+t2oWka2WyucLckT37khGQqjcMwMPI3/kils7hdTtKZDA6Hga5phWVM00TT9cIgeIlkGo/biZSQ&#10;zmTs0RSAWCyBz+smk8mRymTsanF+JA9NaGSy9j4yWXv0kIDv7PA3iqIsHUXvRSV/rafP66asxB79&#10;dm7oHYfDoCTgoyR/cw3yQTc3dJDIjyAq8uOczY3oOreMy+VcMMKn1+Oy2+k0URiaSQABv9ce+sVt&#10;D4kT8Hvtbeg6miYKQxw5HYYKN0VZ4ooecIqiKDcKFXCKoixZKuAURVmyVMApirJkaYULz9XpYIqi&#10;LDEa+VM7FEVRlhrNsiSWJc97Y1hFUZSXMs2yLCzLvpu1oijKUqKZlolpWaoEpyjKkqOZpoVpWqoE&#10;pyjKkqOZpolpmqoEpyjKkqNZloVpqjY4RVGWHk1inwOn8k1RlKVGEwjy/1MURVlStLnhwRVFUZYa&#10;TdPs+xqojFMUZanRdF1D1/RLvt+BoijKS4WmaTq6rqsSnKIoS46m56uoqgSnKMpSo2maQAhN5Zui&#10;KEuOJjT7xi0q3xRFWWo0wdxpIiriFEVZWjR7JDh1HYOiKEuPeNf7PiQFcN/77mPL+uVFL8dJKbEk&#10;SEvFqKIoCwlh3xNZy/9bTJaUiHe+948lwPve/96iBpyUYFoSS0pAokZFVxTlfOxcs/sCdCGKdsqa&#10;JSWaJS0sadqJVCRSSnKWhWVZ2De1WbyEoiiKTcp8Tc+y8oPvFo8mpZW/J0NxSPIltyJuU1GUpU9K&#10;sCyJaRYvOTT7jlrF2+DcTWwURVEulwQsy8o3bV29ol5lP1fMLM6hKYrycmSHXHFSRCtevOUPrDjH&#10;pSjKy5hl5W9If5Xy48FpRek9LcLxKIqiFK0WqAmhoQltrq9WURRlydA0oaFp2uLpiqIoL3mafRZx&#10;caqoN4pkOkM0niQaT5JOZzFNq/A8Gk8W6vbZbI5QJE46kwMgnc6SSmcBME2LZDpT6DiJJ9KFeYqi&#10;vDTMuyfD0og4KSUnu4fZue8Uzx04Td/wJJFYgp37TrHrwGmeP9iFaVmEInGe3XeS5w52sXPfSaLx&#10;FGcGxujqHwUgEktw/PQgpmWH4/OHujh0oq8oDZ+Korw45o0msjRIKYnGkjTVVbJhVRsNtRXkTJNU&#10;Jktnax3L2+oRQtAzOI7P62bdimZKS7xMBcNEY0lmZqOEowlCkTihaAJpSWZmo0gpGZ8KEUukFu9S&#10;UZQb1NnGt+uQcZYleXTnEYbGps/pNZmbNzkdXjTnhUkkvcOTHOsaJJnKgIR0OsPA8DTjkyEAgqEY&#10;7c21NNZWsmpZI9WVpQBMzoTZd6SHkz3D9rakZGQ8SHN9FW6Xg2AoqnqLFeUl4rr1LkRiCYbGphke&#10;m2ZwdJqh0SkGFz2Gx2YYHJtmbHKWXM5cvImLqqsqo7WxGq/HCYDL5aS9pYam+kqkBJfTwWw4RjKd&#10;ZnwqxMxsFARUlgVYu6KZjuY6OxgzWSZmwkzNhLGkZGRitoid2IqiXEvXJeAsS7L3cDd7j3Rjmhb9&#10;w5PsOdy94GHPMznTN8qeI91MXEZJTghBXXUZ7U01+DxuEHYHQs/AOGf6x7Asi46WWobGpnnuwGl6&#10;BybwupwIBF6Pi9qqUirKfEgkQ+MzeNxOOlrrWNHewHQwctlhqyjK9SHu+8BHpBCCd9/3Ljav67yq&#10;mqppSXKmtXjyOSzL4hs/eorsJQaFpglu3byKVZ2Ni2edQwKhSByv24nL6QAgk80xE4rlL9sQVFeW&#10;YJkWoWicdDqL02FQXuonnkwDUBrwksnmiMVTGIZONpejvMRHzrQ7J6rKS9CKeg2IoiiLOQ3tqvoH&#10;LCmvTwlOAjnz0sKNuVEG5AsHJ/mmxPISXyHcAJwOg/rqMmqryqitKkUTAsPQqSovoaG2gurKUgxD&#10;pzTgpTTgLaxTUeanxO+hsiyApmk4HQY1laUq3BTlJeK6BNwcr9tFid/7Ag/P4tWK6mq+IRRFubFd&#10;t4ATQrB+ZQt337z2oo+7blp3VdVmRVFevq5bwAGUBLwEfB56hyaorighm8vlfy5lYjrEdDBCVWWJ&#10;uk5WUZQrcl0DjnxJzuWw28t0XS/87DAMHA590dKXRkqJaZqMjk0wOxs+5+oDKSXpdIZYLH7RHlEp&#10;JYlEgnQ6fc42FpNSkkimiCfOXgpmWRaxWJxs1r4U7HLE4wn6+gZfcL8XI6XMv8bL3/8LudD7K6Vk&#10;ajrI8MjYgtdtWRazsyGGR8ZI5y+Bm88+1hjptN3RoyjFoG/bcdsnhBBs3baF+pqKq6oO2p0BL/yB&#10;lFJy+GQ/Hc21VJT5KfV7cDodOJ0G5SU+nE4Dn9dNid+HbmgcPtFPU11l4WTcFxKNxvj8l/+V//zG&#10;d3j4kSfx+/0s62gttLdZlsXX/uN/+JevfZMNG1ZTWVG+eBNIKcnlTP7vX32GSDTG2jUrEUIUPpiL&#10;2+5M0+JzX/wXfvKzB1m3diUlgQCTU9N86KN/TV1dDc1NDYXtLl5fSrnguWVJjhw7yVf+9Ru89tWv&#10;WLBf5q17dtLZbdrL2TfuSCZT/OGH/5KOthZqaqrOs+7CYznfPhaTQDQS5e8//898/b+/x8OPPEVZ&#10;WQntbc1YluSxx5/hk3/7JR54+HGOHD3BTTu2YBgGe/cd4lN/92V+dv/DDAwOc/NNW9HzgzxIKTl6&#10;7CR/9vFPI4E1q1dccP/Ky4euXd1VVvJGKMGl01mOnBpASsnkdJgjpweQErr6RukZHFu8+AuSUvLM&#10;zt3s3LWHN7/x1axZvYKvfu0bDAwOI6V9l6+Dh47xwx//guee20s0Elu0PoRCEY4cPcHo2Dh79x2m&#10;r98uSWUyWbp7+jl2/BSzs/YVEWfXkxw9eoInntrFj376IJZlkUymeHbXHianpgH7aoquM70cO3aK&#10;2Vn7vL5wJMKp092k0xkAIpEo3T19VFaWs3XL+sIveHp6hqPHT9HbN0guZ5IzTbrO9DA1NcOxE6eZ&#10;nJomFotz4uQZBodG8gGdY9euvQwNj3LiZBcDg/Z0y7Lo7R1gZHSc013dxGJxACYnpzl6/BR9A0OY&#10;F+jltkyTx554lj17D/LmN7yKNauX85V//TrDI2NMzwT5t//8NqtWLePeV9zOnn0H+d4Pf04sFuef&#10;//XrdHS08EtveR0HDh7lu9/7aWGb09Mz/ONX/oNTXT309Q8u2J+iXI3rXoIrLfEB2P9KcDgclJV4&#10;kVLi97rxet2XXYIDwZrVK7j3Fbfj93n59nd/wutecw81NVVMTEzxsb/4NKtWdtLXP8Rb3/JaGurr&#10;CmvG4nE+9/mvcP+Dj3L85BmOHj/JurWruOWmrfzoJw/w39/+IWe6+3ju+f3ccvM2HPkqtWla/PDH&#10;v0DTNcbHp2hvbcbr8/Bf3/gur3rlnaxYvoz//vYP+Ob/fJ8Dh47y/J4D3HzTFiYmpvjrT32e5cva&#10;qamp4hcPPsrOnXtobm7ioUee5JX33El3bz+f+rsvcuToSZ58ehfZbJampgY+9uef4vjJ0zz59C6O&#10;HD3BU08/x+NP7uSxx59h7ZqV+P0+/vGf/4NINMax46d46OEnqautprqqkk/+7Rd5dtcennrqOdau&#10;WcXE1DSf+syXOHGii8eeeBaH4aBzWdt5v0GFEGxYt5q777yVgN/Hd773U17/2nsZHZvg5794lP/3&#10;lx9mw/o1TE/PcODgUe6953YqK8q5957bWb1yOU8+/Ry5nMkr7roV0zT52f2Pcrqrl/bWZkpKAtx2&#10;647z7ld5eXlJl+CEEESiCWbDMZxOg+lgmFQ6g9OhMxUMI4QdhNMz+SsYLvGFCiFob2vh9tt2kEql&#10;+MGP7mf9utU0NNSSyWT54Y9/gdNh8IbXvRLd0BdcdGVJyenT3ex8fh/veedvc+8rbkOzD4TJqRn+&#10;/T+/xcoVy7j1lu309Pbzs/sfnrc2IKC2tpoVyzv4/Je/yuTUjF3tkzAxOcW3vv1jXvvqV/Cbv/7L&#10;DA6O8D/f+TGVlRVMT8/wzM7dpNMZfv6LR6mrqyEWi3Gmu5dsNsf9v3iU8Ykp7n3FHXQua+M73/sp&#10;4+OT7Dt4hNaWJn7z13+JffuPUFdXy6+89Q2cOt3N3v2HAMiZFqtWdfI7v/WrVFSU8cV//Dcy2QzH&#10;TpwiFArzjrf/OlVVFfzghz8nEo5yzytup72the/+4GdEItGFrw/QNI3OZW3cess2kqkU3/neT9m0&#10;cS011ZWMjU0SCPipr6ulvKyM9etWMzU1g2VZ3H3nrdTX1XHoyDGCsyHe8Lp7ARgcHOH+Bx7lN3/j&#10;rVRXV9lv4iV8SSrKpbguAScQNNVXcqp3hF37T7H7YFdheKO5n58/2MXzB7vYdeA0HpeT8nxJ71IY&#10;ho60LL76b98kmUrxgff+LqUlJfQPDPHgw0/wynvvJBy2L7kaGho927AtJd09fZSXl3LTjq3cess2&#10;/H4/AP0DwwwNjzI9E6S7ux+f18vI6PjCHSNwOZ38xq+9hdlQmEcffwYp7bHle3sHSKZS7Ni+hR3b&#10;N9HQUMuzz+4m4PfzG7/2S+zZd4hjx08zMjrB1i0bkdJuyM+ZOU6d7kbXNHp6+0kmU3jcLlKpNELA&#10;8s52Nm9ch9PhYNuWDezYvgnD0AtVaKfTweaN69i8aR0b1q3h8JETJBIpLEvS2dHGLTdtwekwONXV&#10;g6YJunv6yKQzOAz9gp0jDocD07L413/7b3K5HO97zzsoKS3B4XCQzc6NmSdJJlNouj1itGEYPPHU&#10;Tr7279/irW95HRvWryEeT/C5L30VTdPwetzMBGeZmpphbHxy0R4V5cpcn4DTBNvXd3Lr1lVs39B5&#10;0ceODZ284pZ1VJUHFm/mgkKhMH/32X/i6LFTvO2tb6S1pQnLshgdGyccjvDk07v45rd+SCKR5IGH&#10;Hmc2FCms6/P5iEZjRCJRpqdnSWcySMDn8+Dzedm4YS2vuPtWfunNr+PVr7xrwX7BLoCsXN7BB977&#10;ezz97POYpgVC4Pf7yOVMQqEwsViccDhKRWU5uq7xhte9kpmZID/40c9pbKijrbW5UGAVQuDzeamu&#10;ruLOO27m3lfcwdt+5Y1UVJQhhMDhMBBCw3AYeL0eDMPIdzbYV36YOZNgMEw8FmcmGMTtchaq1V6f&#10;B13X0XUdn9dDXV0td91xC/fecwe//Euvx+f3Eo3GSCbPDhElpSQ4G+KTf/slTp3u5lff9iaamupB&#10;SjrampmeDtLd08/0dJCHH3uapsZ63G43u3bv45/+5b+47ZZt3HnHTWQydi92T08fk1PT/Ou//w/7&#10;9h9iz/6DPLtzT2F/inI1rk/AAWUlPhprK2isq3zBR111GQ6HsXgz5yWl5PGndvHDH/+CsfFJfvzT&#10;B/n8l75KT28/a1at4G/+6k959zt/mze/4VV4PW7uvvNWSkrs8BRCsHG93av66c98ie/94GcgLTSh&#10;0d7Wwpvf+Gp2PbeXn//iEfbsPUggYJfu7HXta2Y1oeF0Ornz9ptYtWIZmibQNcGyjlbuuuNm/v0/&#10;v80XvvxVQPL233wbmqZRWVHG6lUrePypnbzq3jvwet35GwFpOJ0OXv/ae4nG4vz0Zw/x458+wMxM&#10;CKfTgabZ1+oJYR+7EAKRr0YK7PtsaLrG/oOH+ewX/oXdew5y33vejsvlQMu3bwgh8HjcvOXNr2Vq&#10;eoaf/tzeRyQSBQn//l/f4tTpM3ZVO9/D+8ijT/GTnz7I6NgEP/zxL/j8F7/KwOAwzc0N3HP3bXzy&#10;b7/Ip/7uS8zOhnjbW9+AaeX47Oe/QndPH4ePnuSfvvJffPXfvklJaYC/+LM/4s8+8r/5vbf/OmtX&#10;r2Tj+jVs27qx8L4qytW4LhfbX2tDw6P09g7gdDpxOAx0XaO9vZWSgN/uBJGSWDzBiRNdrF7VSVlZ&#10;aaExM5vN0nWml8mpGWqqKonGYtTWVNPa2sTo2CRjY+PE4gnKy0pZsbwDr9e+lMyyLI6dOI2ua6xZ&#10;tQLLsugfGGJkdJyVK5ZRU13F4OAIYxOT5LJZyspKWd7ZgcvlxLIkvX0DjE9MsmplJ5UVFYTCYfr6&#10;Btm0cS3JZIoz3b3E4gmEEDQ21FNXW83BQ0dZubKTkoCfY8dP097egs/r5cChI9TW1NDQUMvu3Qco&#10;LQuQyA/Vvnx5B6UlAQ4dOU5VRQWtrU0IIYhGY5zp7ieRTKBpGi3NjVRVVvA7v/8H/PlH/zcbN6xF&#10;CIFlSYaGRugfHLLfX8MotMv5/T6GR8YYHBrBNE1KAgFWLO/A4TDYu/8wliVxu132qC1eF6vz75P9&#10;K5H09Q+g6zptrS3o+nX57lVuIMW42H5JBtxcaWOxxW/W3HLnm57N5vLVPXuaXe0DKS0y2SxOh12C&#10;Wrze3LLzn89NkzJ/127LLFQlF697dtlzt5XL5RBCoOtGvo/o/Muf72fTstCEKBzz4u3PTcvmcuia&#10;hq7rxGJx/uzjn+YvPvZ/qKmpXrDc+cxty7IsTNPCMPQFx7DY+d73801XXp6KEXCazDeCL6UxHMVc&#10;dW3RY7GLTbergAvXFcKu/rldrnPCbW69+dtbvG8hQNc1HA7HOfs9d9lzt+VwOAqhe7Hlz/ezoesL&#10;jnnx9uemOR0OdN2+gsTlcvH+9/4u5eULT4Sev+/Fx0G+imy3DS48hsWPxS40XVGulCaZu4P0Eko4&#10;pSgMw2DF8mWX3P6pKDcazbLsM9tVvCmL2SVWVaJSXro0yzIxTbMo51YKcV3uXaMoyhJTrJYKLZcz&#10;7RE1ipBwovB/iqIoV65YtzPVzJxJLpdDFqGSqhqJFUUphmI1jWg50ySbMy/YlX+5jKu8QFZRlJc3&#10;+4T54mSIZpp2G1wRCnCQL8XZIbd4jqIoysVpRc4PzT7xtLi9qJomMDStaCmsKMrSJvLhdrVDJC12&#10;7tmqRaJpAkO3H7ooXiIrirJ0CAG6OJsVxWp7myN++dffKS1L8rGPfZjtm1ddk05QKYvRhaEoylIz&#10;lzfFLLXNsaRE/OpvvkdalsVHPvohtm+6NgGnKIryYrOkRDMM3b6+UUWboihLjKbr+YBT+aYoyhJT&#10;CDh1CYKiKEuNpusahn514y4piqLciDRN0/JDXy+epSiK8tKmCaFKb4qiLE0aSDUMiKIoS5I9ZLll&#10;FWU0EUVRlBuJJqWFlb+HpqIoylIifu++P5RSSj74gfezZcOKoldUpZRYlrpcS1GUc4n8DZS0/L/F&#10;ZEmJeMd7/rdEwgc/+AG2FjHgrHywzd2HVIWboijnY+eaPQacPZrI4iWujCUlmj1UeXHjR0qJOXcz&#10;GxVuiqJchF0GsvPCzN8IvFiKfgLc2XBTwaYoyqWTgGXZ+VEsRR59yT5Aq4gHqCjKy4cdclbRMkSz&#10;G/i0orS9SSmxVJVUUZSrMFeSKwZNE/alWsWoqkqgSMelKMrLmCVlUW6Elb9UqzgjlxfheBRFUYpW&#10;CyxqFVVRFOVGop29WbOKOEVRlhZNUNzbdN0IkqkMOdO+/CydzpJMZyDfOxOKxEmls4VlU+kskViC&#10;eDJtn5ScJ4FYIkU2lytMUxTlpeVs49sSyTgpJad6R5gNx5ASegbHOdU9QiKVYdeBLvYc6ebZvScZ&#10;GQ9iWZLu/jGeO9jFcwdOc+hEX6FhM5FM8/SeE5zpG1u8C0VRXiKK07tQBDLfa3L2sXiJSyOlJBJL&#10;EAzFmA3HmJ6NEonG6RscJ5lMs6qjkab6Ss70j5HNmcQSSSrLArQ2VDM8NkPOtK++6M7P7xmcUKU4&#10;RXmJuu4BZ1kW07NRDp/q56ndx3ls5xF2Hz7DwMgkuVzuirqKpZR09Y1y4FgvE9MhLCmZDkWpqiih&#10;sbaCtuYaYokkpmkCMD0bYXh8xr7oVxNkcyZdfaO0NlSRSKWZnAlfceAqinL9XNeAm43E2Xu0m537&#10;T3K8a4i+4UkGx6Y50zfK3iPdPL3nJIOj05cdcgJBR3Mt61e1UF1RghACn8dFMBwlnkwxE4yi63rh&#10;LtoBrwchBFXlAYQQzMxGSaWzxBJpnIZxRcegKMr1d90CLpZIsf9oD2d6x5gORkimMpimfYlGOpMj&#10;HE0wMDrF/mM99AxOXFbACAHlpX5qKkvxeVwIIVjWUocuNJ47cJrjXQOsaKvHYegIIaisCLC8vZ5I&#10;LEkqlWFsapaG2gpWtDewaU0708EoqXxHhaIoLx36th23fUIIwdZtW6ivqbiqvgYp88MjvQBLSg6d&#10;7KdvcIJM9mz7VsDnoao8QDSegnxVM5XOEosnqakqxet2zdvKhQhKAz5K/B4cho7f56amspTSEh9l&#10;JT7KSvzU15ZTV12OYRgEfB4qSv2U+L2Ul/jwe934vG4aaiqoKPMR8HmoLAsQ8HsKJT5FUa49e+ik&#10;K//MyetVgpsNx+kZsBvx5wgBjXUV3LRpxYJlpZTMhuP5auKCWedll958uF0OAEoDPspL/WhCUF7q&#10;p6GugtqqMpwOAwGUBrx4PS4chk51ZSmGoeeD0IsQAsPQqakqRdevy1ulKMpVeNE/tVJKBkenSabO&#10;rfK5XU7KSn2LJ2NaFmOTwaLcN0IrnNisKMpSd10Cbip4gV7J/DT9PFXBcCRRvAvUFEV5WXjRAw4g&#10;mznPeWUSEqkUpmmxurMJw1h4aLn8KR0vhgt1aJx/qqIoN6rrEnA+r3vxJCQwMh7keNcgy9sbWNXR&#10;tKDdy+V0XtbVFqZpEovFMfOXbAFMTk4zNDyKZZ3/LmJSSianphkaOXeZUCjMwMAwiURywfT5LMsi&#10;GouRntfjKiXEYnHii9ZLp9PEYjEy2bOXjSmKUlzXpRc1Z5oMjk4vnkwuZxKOJtA1jc7WeqaDEeLJ&#10;NAK7A6K9qeYF28+khKmpGf7u//sHvvGtH7Bl0zoCAT8//umDfOrvvswvHnyMA4eOcsvNW3E67I4I&#10;8uFkL/MlfvHg4xw4dJSbd2zF6XRw5NhJPvH/PsuPf/oAu57fy007tuD12OfOnd2v5PiJLv74w39J&#10;cDbE9q2bEEKQzWb5vXf9IQ88/Divf+29GIZBOp3hS//4b3zlq1+nvLSEzmXthe0oimJ7SfaiCiFo&#10;rK2kqqLknDE2JRBPpunqH+NY1yCRmF3qMQyDloaqS3qxUlo89MgTABw+fJxYPM7wyBhf/+b32b5t&#10;I6979SvYs/cgP/v5I+RyOb71nR9z/PhphoZH+ea3fsC2rRt5/WvvYffeg/z0/ofIZLN89WvfpKK8&#10;lLe+5bWEw1E++/mvkMks7CTJ5XL8/IFHGB4Z56FHniIajUM+OA8cOsbzuw/w3PP7sCzJzEyQJ596&#10;jiPHTjI+MbVgO4qiFM+LHnAAHreDDStb8LjOf15bIpmmb2iCVDqDEIK2xmoaaysXL3ZB27dv4h2/&#10;82s4nQ4sKTl1qptkKsnvvf3X+dVfeSP33H0bTz/zPKlUmnQ6jSUtTp46QyqV5vfe/uv82q+8iVfc&#10;dSvPPLub/oFhDh4+xi//0ht461tez+tfdy+PP7mTkdGJBfsMBmd57vn9vPY1r8AyLZ54emdhns/n&#10;ZfWqTu5/4DHSmTSnu3pwu104nU67yKkoyjVxXQJurhS3flUrJf6FVT3y1b1szsTpNFjWUsumNW24&#10;Xc4Fy1yIpmksX9ZOS0sjQgiklIxPTFFeVkpNTRWlpaWsXbuSyalpTMvi9a+9l/a2FsbH5y9Twto1&#10;K5ienmFkZAwpJQ31tfj9Pjo72ojF4syGwoV9Sinp6RtgbGyCt77ldbS3t/Dt7/6EdDoNSAxD501v&#10;eDWHjxxnfHyS+x94lK1bNqhwU5Rr7LoEHIDTadDZWs/Nm1ewdnkzZSU+DENH0zS8bhdtTTXctGkF&#10;m9a0UxLwnlOdvRhd19HmreByOUil0/lnklg0jsNwIIBoNEomk8XlcpJOp+17NALRaBzDMPC43Zi5&#10;HGa+0yGZTKFpGg5DL2zfsiye332A2VCYr3/je5w6fYYTx0/T3dOPlHbfyI5tmzEMgwMHjrL/wBFu&#10;2r5Z5ZuiXGPXLeDIV1XnSnJ37ljDq2/fyGvu2MQ9t65n2/pldDTXUhqwryi4UpoQtLe1MDExxYmT&#10;XQyPjPOLBx+nvb0Zh8PBv//Xdzh85DgdHa2M55cZGRnjwYefoK21meWdbbhcLg4fOcHE5DQ7n9tL&#10;RUU59fW1hX2k0mmeeHIn99x9G/X1Ndx9563ohs6evQftU06EoLQkwO237uDb3/8JbreLNWtWXlav&#10;sKIol++6BhyArmv4PC5qKkupr62gobaC2uoyykp8hYvhr5QQAoSgc1k7d915K5/6uy/x15/8HDnT&#10;5Jfe/FpcLievfc09dHa2s3xZO3fefhOf+oy9jJlfpqyslN/6jV/mez/8Gf/vU5/j8JETfOC9v0t5&#10;WSnkq6cHDx0jGArz9t/6VX7zN97KO37n13jNq+5m5669WNIu+Wmaxm237qB/YIi777qNivIyBPbx&#10;KYpybYj3vP/DUgjBe+57N5vXd15VocK0ZGGo8OtNSsnuvQdZu3oFXq+HkdFxBodGyOVMKirKWN7Z&#10;jsftJp3JYOg6IBgZHWNwcBjTsigvL2P5sjbcbjczM7P09g0QjycoKQmwvLOdkpJAYV9TUzP0Dw6x&#10;dvVKvF4PUkqGhkeZnQ2xds1KDhw8yvp1q8lmc5w41UVzUwMN9bU8v+cArS1NNMwrDSqKYnMa2lUV&#10;cCwpEe9+359IIQT3vffdbF6/fMkEHPmQm/8Gzd0xW9cv/MZdaBkpJbmciXEZpcrF+7ennS20nW++&#10;oii2YgScZkkLy7KW5GVIi98cTdNeMKAutIwQAofDOGf6xZxv2fmTzjdfUZTi0UzTsofuXooJpyjK&#10;y5pmmiamaV7wAnNFUZSXKi2XM8nlrKKMtSaEOvNBUZSrV6zWG800TXKmWZSTTu3THhZPVRRFuTzF&#10;uiG9Zlr5NrgileDmX0GgKIpyJYp1/xNNWhbSsoqRbwDomqZCTlGUK6ZpomgZohUp1wqEuPpxnBRF&#10;eXnShMDQRPHa4MTcTViKtEHyCWzkU7iIm1UUZYkSc7mhF7dwpGlCoGla0YNo7mANXaCL4iWyoihL&#10;hxCgC4FhaPmSW3GDQvzab98nNQR//KE/ZNumlUUPOvKXJFGUbgxFUZaSubwpdrAxdy3qb77j/VIg&#10;+MM/+gO2brw2AacoivJis6REMwwDwzDsc9gURVGWEE3XdXRdL96pw4qiKDcITdM0+6Q6lW+Koiwx&#10;hdNEVL4pirLUaEKNmq0oyhKlSSmxZDHGElEURbmxaFJayPyNURRFUZYSzZKWfc/PYoyXpCiKcgPR&#10;LCmRcmnek0FRlJc38Y53/4EE+OAHP8jWDSuK2ptqFwoldgFRtfMpirKQ3ckp0PL/FpMlJeId7/nf&#10;EimLHnCWlJiWtENOhZuiKBdg55o9+pA91NriJa6MJSXatTgDzpIS05RYllQlN0VRLkpKu4ZnWXZ/&#10;QDG7AzS7eKgXLeZkvuRmFfMoFUVZ8iRgWfma3+KZV0jThIamaUU729ey7JKboijK5bJDzkIWKUM0&#10;UcSRd+dOGlYURblScyW5YtA0NITQFk+/IlJCkY5LUZSXMfv0tasPE41C9+zVl+Gu/nAURVGKlyVa&#10;sW6wqiiKcqM5WzdVGacoyhJTnMa3G0wimSYUiRNLpLCkJGdahKMJwtEEmUzu7E1wpCSeSBMMxwqd&#10;I5ZlLxuKxAlHE5iWRSKVJhRNEIomiCXTSAnZnMnMbJRYIlU4hycSS9o9QBJMyyIYjpFMpQv7S6bS&#10;JFMZpJRksjmisWShKJ7J5gjHEuRMe+CDVDpLOp3Nz1UU5Uro23bc9gkhBFu3baG+puKqCnJ2J0Ox&#10;as9XxpKSY6cH6R2aZGxylkgsgdvpZM/hM0zPRhgam6aiLIDTYdA3PMnxrkEmpkNMByNUlAcwTYtd&#10;B04xE4oxHQxTU1lGz8A43f1jTAcjZLI5ykv8HDzRx9jkLKMTMwR8XoQQ7DvaTU1lGdlcjr1Hehid&#10;mGFwbAbD0Aj4vHT1jXCmb4z6mnImZ8IcOT1Ie1MNIOgdHOfoqX68HhcBn5e+oQmi8RQVZf7FL1FR&#10;Xhau9gbyckmW4KQkGk9SV11OQ00F/UNTpDNZstkcKzsasSzJ0OgU8USK42cGaayvZEV7I7F4isnp&#10;MJZlkUpnWbWskVXLmnAYOrFECp/HTXN9JTWVpeRMk7HJIJVlfupqKhBCkDPtEptpWfQOT5JKpVm5&#10;rJGWhip6BifIZHPE4inC0QQnu4dJJNMEQ9H8IUuGx2dwOhwMjkxhWRbxZJpEMr341SmKchluiIAL&#10;ReI8tusIDzx1kAeeOsjDzxyib2jyiruJJZJgKMLkTAiHQ0fTNFKZDP1Dk4SjCUpLfCTTGWLxFC0N&#10;1dRVl1Hi9xCJJSBflTx6eoDugbH8UFIwE4oyNBYkFk9iGBptTdVMzIQYHJ0ma+YK/T5SSkLhOGWl&#10;Puqqy2muryKRTJMzTQAa6yoYnwwxMxtF5tdKptP5Y6liajZCMpUpYj+Sorx8XfeAk1IyODrN8PgM&#10;fq8bv8+NaVocPtm/eNHLIHA6HFRXlLJlbQeaAMMwKC3xomsaFWUBXE4Huq4zOR0iEk8SjibwuJ0A&#10;OB0O2ppqaKytRNc0EFBRFqC5oZKA31s4CXFZSz26EIyOBxfs2+dxEQzFiMSSTMyEMHTN3g7g87pp&#10;a6llMhiB/OvvGZjAtCxmI3FM02I2EgMgk8kRS6RJp7Mq7hTlClyXgJu7uHbuyodYIgUINqxuZePK&#10;VprqKwlHE4Vl5h6XSgiorSqjvamG2qpSEAK300FrYzVlpT76hibwe91sWtPG8TND7Np3Co/bRX11&#10;OQhwOg1aGqqprym3L2MDRidmONE9TP/wJAJBNJ7ieNcQkViCyrIAojD0CyxrrcXpdLBz70mOdw2y&#10;vL0Bp0O3h4XRBK0NVXg9LgR2Z8WZ/jE6W+pY1lJHa1MNw2MzIKF3eIKn9xznVO/IZb1+RVFs4r4P&#10;fEQKIXj3fe9i87rOq+pkMC27x/JipJT0D0/R1T+KadrVv3A0QSKVpr6mHCQkUmnC0YT9HPtE5OqK&#10;AFvXLXvBRkeZr/J63S5cTgPyPZTReJKKUj+RWBKA0oCXTDZHMBQjZ5qU+L0EfG4sKZkNx6kqDxS2&#10;GY4miCdTCAQul4PyEh+hSJxILIHDMKiuKEHTBDOhGBVlAXRNEI4liMVSGIZOZZkfh8MgHE3gMHQ8&#10;biehSIJMNkd1RYDJmTClAR9ul5NkKk06k8UwdKLxJAKBx+2ktMR3Vb8bRXmpcRraC37eL8aS8sUP&#10;OMuyeGzXUQZHpy+rVOLzuPj1N95u38O1iOxDkFf0RlqWZd9y8QLrSnll21UUpTgBd12qqInk2XPD&#10;5vN5XdRWlS2eDEAqc23OCbOrlVf2JmraxX8BF5unKMq1d10C7nyEgKa6Km7ZvOL8wXBuHiqKolzU&#10;DRFwHreT0oCP8lIfFWUBSgNeSgP2ybOKoihX6roHnBDQ2VrHHdtX09ZUgxCCO7av5vZtqxcvesnS&#10;6TSzoTChcJhkMlUYOv1q5XI5QqEws/lHKBwmnc4wPRMkFrfPoSsmKSXhcJRwJLrg+LPZLOFwhFj+&#10;vL1LNX8b6XSGhx99ikj+lBRFWYpe9Eu1pJR09Y0uOEt/rjfT0HUqyvw8u+8UY1OzxOJ2jyf22Ops&#10;WtP+gqU6KSW/ePBxPvnpL/LoY89w/wOPcLqrh472FgKBhZc9zW1r/gf/QtuXUtLd088f/clf8shj&#10;T/PAQ0/w8CNPUVlRzpf/6d8wTZO1a1YWlrXZN9CY68iY71L2ncuZvOu+D/GzXzzC3XfegtfjQUrJ&#10;40/u5BN/81kGBoa48/ab4Tz7XDgNMpksP73/YZZ1tCKE4Lnn9/H4kzu5846bcTjs3uY584/jfMe3&#10;+Mti8XErSjEsmUu1QpE4IxNBIrEkEsnoRJDRieAV3XxCShgbn+BMdx+vf+293HHbTYyOTfDFf/ga&#10;pmnS3z9E15lejh47yfjElD1tYIhnd+7h0JHj9qkrFxCLxThxsos3vO5e3vj6V/KG191LfX0Nh4+c&#10;YGRkHPIlo0NHjrPzub1MTk4hpWRsbJzTZ3rp7Rtk13P7mJmZhXxQjE9MsnPXXvbuP0QqtfDSLMuy&#10;2LPvEAcPHeOHP7ofmb+o/yc/fYijx05x6nQ3AMlkkgMHj/Lszt2MjY0jpWRmZpbjJ7o4091Hd3cf&#10;e/cf4itf/To7n9tLMDjL2Pgk27duxDAM9h84wvDIGM/u2svJU2cKJzJLKenu7uOZnbvp7unDNE3S&#10;mQzP795feOzdf0g1jyo3rBuiBDcnkUrbQRc9t+p16SU42H/gCCdPdfHXf/kRVq3spKyshP/59o+4&#10;5aZtPPDwE/zgx7/gkUefoqOtldnZEH/z6S8yMjrGgw8/STyeYNPGtYs3C9jB+cBDT/DXf/kRli/v&#10;oLOznUDAzzf++/usXbuKm7Zv5r+++V3+51s/ZGhohEcee4a777yFx554lm9/98c8+eROHn7sKU6c&#10;OM2tt2wnFkvw53/5t/T2DfDMzj309w9y803bCq/RNE3+5V+/TueyNvbuP8zb3voGpmeCfO3f/weP&#10;x01ZSYA3veHVfPwTn+HpZ3fT0zfI40/u5JabtnL0+Cm+8OWv8dAjT+Byudm7/xBPP/M82ZxJe1sL&#10;3/if71NTXcmKFcv4oz/5v+w/eIQDB4/w8wceZcP61VRVVvDEkzv5zOf+mcGhUe5/4DEaG+ooLSnh&#10;/33yc+zee5AnntrF7r0H+dVffuML/l4U5XK9ZEtwFzqXLRpPMrLgsqezLrTO+Qhhn8Lh93kpKy2h&#10;s6MNTdcZHh23S3dnenn3O3+bNWuW4/f7uHnHZm7ZsRVD1/nO935CNptbvEnIh2c0GuPzX/wXPv/F&#10;r/CFL32VUCicnycZG5/km//zA9asXs6O7VsYHRvnxz95kKnpGY4dP8Xbf+dXeePrX8XO5/cxOjoO&#10;ArZu2cAtN2+jpqqK7/3w5ySTZ6vl5Kt/mzetZ2pqhuf3HOQnP32QisoyamqqkIAlLdasWcFtt25n&#10;65YNHDh4hNGxScKRKF1nevjdt/86r7j7Nt7yxtfgD/j5rd/4ZRoa6hgeGSM4GyaXy3HyVDcrOjt4&#10;1+//Fk6nkwceepxoLM7X/uNb+P0+7rj9Jioryvnxzx7C6/Xwwfe/k9e95h5C4TD33n37guNVlBuJ&#10;JrH/e/HqGYKOlloMw750af5jbtTNxdM1TdBQW3FZN/6S+cvByLfxZTIZSgJ+pITamkpecddtVFVW&#10;MDE5yb4DR9h38AjpdIap6RmyOXvMuPMVRl0uF6+4+3b7cddt+Hze/BzJ0PAoY2OThMNR+geGqKmq&#10;JDg7i0RSVlbCbbds547bbyKTzhCNxYlEouw/cJTnnt9HKBwmGJwlncks2J8Qgra2ZjZvXsejjz7F&#10;g488yR233YTP50PmO1QOHjrG7r0HGBwYJp3JEo8nQEJZWQmvvPdO2lqb6FzWhtPhYM2aFQQCvvx7&#10;Y79A3dBZv241WzdvoK21mcHBEUKhMH39g1iWpK93ELfLiaHrOBwGLS0NPPzoU9xy0zZ++Zded1Xf&#10;sopyLWmc/Tt/UWiaYFlLHa++YxOvvXPzJT1ec9dmtm/ovOQPkpR2T2Nv3yDHT3bx4589SEVFGcuX&#10;21Vcj8eNw2FgWZKdu/ZSXl7Gm9/wKmpqKu23Q0r6B4YYGl50DagAw9BpaW6guamBpqaGebc3E5SX&#10;lhII+FizegV333ULd95xM7ffdlP+Ei8XhmHgdjntATFNk+ee30cymeSXf+n1LOtoQwhxnrsJCdxu&#10;N2//zbfx/N4DjI9P8tpX3Y2u65Dv+Hh25x7uuv0Wbr1lG5qmFY7Z5XTicjrt900INE1jamr6nBKq&#10;EAKn04EQAofDgWmaeDxuSgJ+GhpquPPOm7n1lu3cecfNpNMZ/usb32NgcJhX3XsX6UwWy7pwu6Wi&#10;XE92CW7et/mLwe1y0lBTTmNdxaU9aiooK/Et3swFaUIwOxvir/7ms3zms//IyMgYH3jv7+H3+9E0&#10;+4NOvipbX1dLb18/v3jwcRKJJLqmIS2L7//ofn7684cXfHgFglgswac/82U+/Xdf5m///h84fPQE&#10;mmaPFtLc3MBv/+avsOv5fXz3+z/jxIku6mqr0TRRGE1E5O9Dq2kajY0NBGdD/Oz+RxgZHUfXdLQF&#10;IW73iOq6xs03baUkEGDHtk20tjYXXkdleRklpQGeeGoXz+3ej9fjBgEiP3/uS8HldLBhwxr+/nP/&#10;zLETp9Hy7Rv28cz9fLZ6X1Zaynve9TuMjo7zne/9hEcffwavx8PY2AQ/+NH9xGJxvvmt7/M3n/4C&#10;yUWdI4pyoxDvet+HJMB733cfW9Yvv6pOhku5FvXFMDQ8Sl/fAA6HA6FplJWV0NrchNvtorunn1Qq&#10;xfp1q5FSMjk5zfGTXTgdDgIBH8lUmu1bN9J1phchYOWKsyXHcDjK4SPHcbrsYZWEELS1NNE/OExd&#10;bTUtzY1MTc3QPzBENBanqrKClSuWMTU1TXA2xMYNa0kkUhw5epzVq1cgEBw5doJsJktlZQXRaIwd&#10;2zfhcDgg34v6/O79tLe3UFNTzbFjJ/F6vXQua+PEqTNYpsXKlcs4evQkoVCYmppqkskUK1Z0kMlk&#10;GB4ZY/PGdQghME2Tnt5+hkcmWLG8nfGJSaoqK2ior2PfgcOsWmF3xvT2DZDN5li9ajmRSIzu3j7C&#10;4Qhej71fp8vJwYNH0XUd3bADecvm9RjGwlNNFOVqFeNaVPHO9/6RBHjf+9+3ZAJu8Xla5MNo/rz5&#10;z3M5E5CFD6kQIt8GJwulPXtZLlrSndumZVlkczkchrGgymhvF+Yu7pcSTMvEMs1CqC3+hS5c98I/&#10;Z7NZDMNRuLZ28euc21YuZy4oxZ41d87eue9PNpvLt5naY+MtbpxcfMyKUgzFCDjNsixMyzxvKLxU&#10;iUWdFPPfpPM9dzgMu7Q3b57It1nNNxceF3rM0TQNl9M5ryo8f7tnA0EIMHQdZ76dbP425iw+pgv9&#10;7HQ6C1XNxfPniPxr1fVzO3jmFl28nr1tR766a+fb4nUV5UalWdJSjcSKoixJ+RKcddGql6IoykuR&#10;XYKT5uJmlSsyV4VRFEW5GsVq+dCklOc0Gl8pgUo4RVGunqA47buLu9KuihD2OWiKoihX43IuzbwY&#10;TQhhl7yKRNc0FXKKolwxTRNFyxBNCAFCK1rECXH1owAoivLypGkCQzt72tLV0jSRvylxkTbIvIPU&#10;RDHLhoqiLFUiPzySHW7FSw3Nvi5Sz++ieDRNYOj2Q8+fSCrye1EP9VAP9RDka3xCYBjaNan5id+/&#10;7w8lwPvf/z62bFhBcTdvm7tKojh9tYqiLBVzeVPsYGPuWtR3ve+PJYiiXGyvKIpyo7CkRBPCvqBV&#10;BZuiKEuNZp8kouJNUZSlR6MwuoUKOUVRlhZNXV6lKMpSpQHqGlJFUZakol6LqiiKciNRAacoypKl&#10;Ak5RlCVLBZyiKEuWCjhFUZYsFXCKoixZmlQXwSuKskRpzN2TQaWcoihLjKqiKoqyZGlFvKmWoijK&#10;DUVTdVNFUZaqfCeDCjlFUZaeQhucijhFUZYa1cmgKMqSpW/dfusnEILt27ZSX1tR9FGTJOoUFEVR&#10;Ls6+50xx00cC4t3v+xMphOC+976Hzes7i7qLTDbN1Owko9MjzISniKfimFZu8WKKorwMOXQHPo+f&#10;6rJaGqobqSypxjCMxYtdMUtKxLvf92EpBEULOCklUkrC8RAHTu5hPDhKNBEllUmRM3NIaS1eRVGU&#10;lyFNaBiGgdvpodRfRkNVE1tWbcfn9kMRbiVoSTnXBnd1G5ojpUQiCcVmeergY5zoP8b4zBjRRIRs&#10;LqPCTVGUAktaZLIZIvEwI1PDHO05xK4jz5BMJ2De/ZSvRlE6GeZKbQDpTIrnj++kb7SHVCaJpUJN&#10;UZQXYFkmiVSc0wPH2X18F9lcBsTCbLkSVx1whZ0LkNLiRN9ReoZOk8tlFy+qKIpyUalMihN9R+kf&#10;6833EtjTrzTkrirgFuxUQiKd4FT/CVKZ1PzFFEVRLlkyneDM0Gm7FHdluVZwVQEH8xIWSSg6SygW&#10;XLyEoijKJZNSMhkcJ5lOnr3KKl9dvVxXHHCFnUk73KSUxJJRMqpqqijKVYqn46SzqUK+zOXc5Ybc&#10;FQXc+XYipSSTzWBa5uJZiqIolyWbzdqnlV1lHfWKAm6+udIbc70d5wk/RVGUyyGldbYHda4UV5h3&#10;6Rlz5QE3d+rc2ZrqZe1YURTlQuYnyYLLPS/zlN0rD7j5qSpVuCmKUlx2pswruc0Pukt02QEnpVyQ&#10;onbI2Y+rrS8riqLY8pmSj5fF2XKpBarLDjiYF6pnC3D2j5e2T+UKCSHQNR1DN9A146qv1Zujazo+&#10;jx+/N4DT4aK8pKJo275cmtAwdKPw0IR23Y5Fub7sDLu6gpO+dfttnxBCsO0yh0uaXz21k9ZianaC&#10;vtGeRUsqxSAQtNa3s2nFNla3raW1vo1SXxnRRJRMLrN48UvmdLi4c/Mr2LxiK/WVjTgcTm5ZdwdD&#10;EwOkX+QTtoUQbFi+mY3Lt9DRuJz2hk7qKuuRUhKNRxYvrixhQgjWdGzA7w0ghLAfCOz/2Sn1Ql98&#10;8opLcHkLezZUAe5aqiqr5o5Nr6CtvoOsmcPr9rF19U1sXrmt8IsW5P8Q8o8586fN/2MRQlAeKGd1&#10;23rC8TDHe48yPj3C4TMHSWWS565zCY/5zjdv8bTF6zRUNdPR2AlIMrkMbfUd3LX5XmrKawstzAvW&#10;n/eVfLHtXmje4umLlznn+QXeY+UamF8NvcJwueIS3Bz7NBG7TjwVmlQluGtA13Tu3vpqKkureObw&#10;E3QNnmR0ahifx0+Zv5yuwZM4DAfLm1exdeUOVrWupTxQTjQRIZPLsG7ZRjYu34rP7WXb6ptprm0l&#10;norhcrq5beNd+fCwqwKWZdHZtILx4BjbVu2gvWE5dZX1rGhZzURwjHu22cfRVr+Mte0b0TSNUl85&#10;29fcQlv9MhLpBPFkDJ/Hz5r29Wzs3MKyxhX4PH4i8TBup4dXbH0VDsPJ5hXbiCVjxJMxyIfJyta1&#10;lPnLeP6YPWCD0+mis3klU6FJJmfHqSipYuuqHaxftommmlaktAjHQwgh6GxayZaVO1jZuobqsmqS&#10;6SSJdAK/x8/G5VvZtHwrrfUdGLpBKDoLwGtufiOVJVUsa+yksrQaj9vP1tU7CEdDJNKJwhcLCGaj&#10;Qdobl7FlxQ5WtK6muqyGdDZNIhVf9BtTrpYQgrXt6/F7Aghhl8OEeJFLcCzsb1CuEbfTQ2tdG7PR&#10;IINjfYSiQaZmJ9lzfBd7T+5CAh0Nndy64Q4choNgdIY17RvYvuYWhBDUVzSwsnUNdZWNxJIxljev&#10;YvuaW0ln0kyFJgHJdHiasekRKkqr6Ghcjtfpoa1hGWs61lNVVkM8FUMgWNGymtVt6zHNLCW+ALes&#10;u53O5hVkcxlWta5hbccGEILa8jpWta5hJjJNOB5i++pbaK1rw+VwsaJlDVtW7cC0LKwLnBguLRPT&#10;zOEynGhomLkcuqZz64Y7aappYWhyEL/Xzx2b7qa6rAaf28+t6+/A7fQwOj1MTXkdy5pW2OtsvIsV&#10;LasZmxnBwuKmtbfRVNuKQGNlyxo2dG7G7fSQSqeIxcN0Nq6go7ETTWi013fS0bgcAIfDyarWtWRy&#10;GcZnRlnevJLtq2/GYTgXH75SBGfb9uUV54x2OWue03Mh5moN89vjlGIzDAOH4SCdTZPLj4gskcxG&#10;g4xMDaMJQWtdO2WBcg527eNo90EmgmOsbF2N2+lB1w10TaN/tIdDXfuYCU/TUttCMp1gbHoUC8nU&#10;7ARDEwNomobDsDswdN0gl8tyrOcQx3uOkMllcBgOkukEpwZO0D1yhrJAOZOzExzq2k8yk6SqtBqQ&#10;BCMzHO89SjwZw2k4KPGXUl5SBULD0HVGp4fZf2p3oSQ1RwAup5s7Nt3DG29/K53NKxmbHmFocpCK&#10;kiraG5aRyabRhEYmm6GqrJb6ykaklHjdPkr9pQgh6B7uYnCiH7+3hBXNqwvf+rlcjhJ/GZ1NKxCA&#10;w3AQTUTYe3I3vaNnCEaDTIemWNG6GpfLTVNNM7lclongGKaZ48zQaaZDkwgEXrePmvJanA4VcNdU&#10;IWcWOiePzkMTnH/lS3V2H4W8VYosnUmTzmbwe/yF0oIQgrb6Zdyy7nYMw4HL6barUZEZ4qk40Xx1&#10;0NDsIaAtyx6INJqIkEjFcRguLGmRM7MgIWfmyJrnXkeczqYJhmeIJaP22eVI0pkUsWSMWCIGCGKJ&#10;KJF4mEw2ja7raEKjqbaFVW3rqK2oI2vaoWzoOiL/VzI9O0koNnvefZpmjpGpIZLpBB6Xl+N9R4gl&#10;InhcHhyGg0wui9vpIZ6IcbL/GLFUjHQ2zXNHn2Y6PEVzTRtrOtazqnUNfm8Al9OFaeVwOtxkc1m6&#10;Bk8xG7EHhZBIookIs9EZkukkOTNL7+gZygOVtNW1U1FaRe9oN/FUjBJfGavb19FS24bL6cayLDTN&#10;fr3KtTEXTXYb/+Xni8bV5Vve1W9BubBMLs3x3sOU+cvZvHI7ZYFyWuvauW3DnTRWN2OaOSLxMEho&#10;rGnB5/FTX9VENB4hmUnmt5I/p8j+8dJ/ZYtO6J4/fW6C3Xp3tjtf0zRa69opD5TTM3yG2UjwnG9b&#10;07xA1RTImVnODJ3mufzorssaO9E0jXA8TDabIZfLMjDey3T+Ph+RWAi3y43fV8LAeD8n+o7gcrho&#10;b+jENHNksmlM02R4coCJmVHiqRjTocnCDucfm5SS0ekRstkMa9o34Ha6OdpzECklDVWNNFY3MTDe&#10;x9j0iLq/yItA2n+AV0zL387mspy703kfHqXoLMviUNd+uodPs6p1DW+87a3cvfWVSCk50n2InJmj&#10;a/AUY9Mj3Lz2Nl6z4w143T72nniuUEJbaN41w+fMs53NL7lwoXOWP2cClrQIRWdxOV1s6NxEQ3Uj&#10;0rrUkZ3tv6V0Ns10eIqe4S6aalvpaOwknohy6Mx+aspr2bHmFjYs34zf4yeVSWFaJqX+MjZ2bmZV&#10;21rcTjfDk4OEokGeO/osTqeLbatvZvPK7VSWVBJP2R0b+V0uMBsJMh2epLG6ifGZMWbC00gpmY3M&#10;kDNzrGpdw8rWNWhCP3dlpYjs93ZR1FxWSU7c94GPSBC85753veBNZ+a+6eYCTmJfDGtJC9PMcbLv&#10;GI/vf/icb2ulGARlgTIC3lL8Hj+mNAlHQ8xGg2SyaQzdoKKkEp/Hj6EbxFNxZsMzdrtYWTVet4+x&#10;6VFyZpaq0mo8bi+D4/14nB5qKuqYjQaJxiOUBsoo9ZcxPjNGZWkVSMnE7DimaSKEoKW2jWQ6wVRo&#10;Eq/LR2VZFdOhKZLpJHWV9YBkfGaMgLeE2oo6pJREEnZ1ORqPEE/Fqa9sYCY8RSzfezpfdXktbqeb&#10;iZkxMrksZf5SSv3lzEaCRBMRfF6759jj8mBJi0g8TDA8g0RSWVpNmb8MITQy2TSh2CzhaAi3y0N5&#10;SQUelxdNaETiYWbC05hmjpb6NuLJ+NkSXb76X1VWg9ftI548W9pzGA7qqxrxOD3EklGE0JDSYjw4&#10;jpmvhivFoWkab7vnf1FX2YAmdAqn5nDpPamWlHbACSF4933vYvM6FXA3PoGh60gpzzs01dyZ/+eb&#10;92LTNfsP07TMov9N6Lph/+0tep32PjUsyzznfiC6poMQ+erxpRzPXIvhvClCoGsGppUr+mtSzipW&#10;wKnW0ZccSc7MXTDALGldcN6LzbTM/K0iix8Eppk7J9wo7DN7TrjNzbNLWpd6POcuJ6UkZ2avyWtS&#10;ik8FnKIoS5YKOEVRlqyiBFyhFnyR+rCiKMqlstvYrj5PihJwYIfbXAOvoijK1dA1HU27+iy5oi3M&#10;9WQsmoLL6cLQ7TPnFUVRrpTT4bKvwpHzx4uxC3WLplzUFQXcuSRCCEp9ZbicrsUzFUVRLkuJrxSP&#10;y2O3el16np3j6gJOzm92E/i9AVpq2y56boqiKMrFaEKjpa4Np+NsYckeKenyc+WyAu6c4BJzpwrZ&#10;J+AZusHajg1UlVUvXE5RFOUS1Vc10tm0Ak3LD1cvz3tK4rl5dB6XFXDnM3+/QmhUBCrZsnI7fo9/&#10;3hxFUZSLEwiqSmvYvuYWAt4SBMK+ZFqI8+XbJbnqgBMIu/iY73fQdZ2mmlZuWnsbNRX1GIbjkpJW&#10;UZSXJyEELoeLhuomdqy9mdryusJldXPRcSXVU8hfbH+p16Iy73rUuZ+llEis/LDlFqZlYVo50pk0&#10;06EpJmfHGJ8eZSYyQzKduGEuI1IU5foydCM/YEM19ZUN1FTUUVVahdNw2uPsaRoif221XZBaeB+M&#10;Fyo4WVIi3vP+D0shBO+5790vOJoI5wu4/AX39nRZGIbasuzBFFOZJPFknFQ2RS6XxbJMu7hZGHHp&#10;SgufiqK8tOTLYfkOA3v0aCcepxev24vL5cbQHeiahia0/Hlwi24GNC+hLing3v2+P5FCCO5773su&#10;PeDynQtzAUehJHd2dBHLsi/6tiz7ZyktLGn/e3Y0Ego/2y86v49F+1QU5aVlwWe58PmeCzj7XyHO&#10;BpkQWuHkXi0fcGdLbpq9/ryAe6FwYy7g3vneP5YgeN/772PL+uUvGHDMK8UVgmpe0FnSvkeqNRdo&#10;1txzO/jsVfLRNv/V56cqirJ05OOo8Dm3c2lhlVMTdojNBV3heb5xf34VtbDdSw24t7/z/0hNE3zw&#10;g+9ny4bLCLi5Uly+1DY33X7YgSalNW/awupsIc7m8k1RlKVrQS1tYZVzfhVU07RCqW1uGvlAE3Mb&#10;kJcRcP/r7R+Quib4P3/4B2zdaN9p6IXMBRqLSnF2qWxekCHtEtyi6WezbeF25oqfiqIsDYs/14Wf&#10;51U55wdcIdwKpbR8yC060feSA+5t/+s9Utc1PvShP2TbppWXHDGLQ24uuOzQmldSk/kYmwu4fCDO&#10;rZf/4Zw3QlGUJWZ+SBXa5PLVUET+dLO5UtvZ8LuScGMu4N78tt+Vhm7w0T/9ENs3rbrkiJGLqqmF&#10;rJqrfhZKbHPz89PtVVh8l5rC9hRFWTLOW2gRc1Ptf8+W1PJTFrW5LQ60xc8vxJIS8bq3/LY0DIM/&#10;//OPsmPzpQccFwi5s2Fnx9nZquvZafkFz25n/hNFUZaYRTEn5k+zg83+d/60/BqF0LNj41LDjbmA&#10;e82bflMahs7HP/4xdmxeffkBN/95oRi3OOjOBtzC/xfnlOTOzlcU5aXqvDki8im1sMK5INjmB9ri&#10;0t/lhBtzAffqN/2mdOgGH/+/f3rZAcf8kMsf+zkhl/953rOzoTZvZ+fJOUVRloAFuSQXT5hXQpv3&#10;cyHc5jLxSgPudW/5LWnoBn/+Fx+9ooBjfsgtcukBJy64DUVRXtrsYJrXLPVCAXcelxtuzO9k0DWd&#10;P/3Yn1xWJ8P5LC7NsTDWzr7AeVT7m6K8PJw3vM4XbFdRapvPkhLxK//r3VLXNP7kT/7osk4TuZhz&#10;SmPzDngxFXCK8vJw3oDj/PlwNcE2x5ISzelwYBjG4lLjVRHzzkCGeQcv5j0Kk9R/i/9D5k+3mfdQ&#10;75X676X+37wP/cIcmBdu52THVdIcDgOH49qM2XbOwcp5D+UcUkqS6QTByAxTwXEmg2P0jfaw7+Ru&#10;JoPj55aMFeWlaFEOzOXEtcggzTB0DENfWKwqsvkvQD3O/wCIJiIEIzPkzCwulwef24+hG/SP9fDE&#10;gUfpHe1GSvsGP4sfi9/rud/n4uXmz7NLh4v/wC683sUeZ6sA58670GOOdYHXdKWPudc152LzZL60&#10;PH+ZS30Pzrd99bj8x7WkzQ1Pco33o7yAVDpBJB7G5XBRFqigxFeK31tCXWUD21ffgtNwcvD0XqKJ&#10;yOJVAQhHEzx3sIucaQGQTKXZf7wP07TsL8t5H+rB0WmmZ6OMTYUYm5wtTJfA+FSI7oHxwvPFhcbz&#10;TsuHxJHTg0RiibNf0BcpcJqmxYnuYcLRBCe7RzDzx714lfNtZ/HzxdMmZsIMjwcJRRL0Dk0WSr4S&#10;GJ4IMjEdZioYYXg8SDAco2946uzKwGwkTlffWOH5hfZ3ZmCckfHg4lnKDUTT5oYluYYlOOXipJRE&#10;k1F0Tac0UI7L4SqMjeV2ummpa+OWdbeTyqQ4NXD8vFVVp8NgcGyGmdkoUkIoEicSSyIlTE6H6Bmc&#10;IBxNIKVkNhwjnkihaQJN17CkZCYUpW9okqnZCNPBCDnTYmQ8SN/wBPFkGikl07MR4okUAyNT+W1L&#10;cqbJ0Ng008EIY1OzJNNZcjmTwdEphsamyeUWjuCcSmcYGJkmHEswPhUCQNftkfND0QT9w5PMhGKY&#10;psXg6DTBUJS+4QmSqTRSQiqVoX94ktHJWXKmRTabYyoYYWh8pjBN0zR0XZBMpZmaCTM0NsPY5CyW&#10;aaELgaYJovEUoUgcXRPouma/Z1E7EIOhKJMzYUzLYnwqRO/gBJFYEvLBPDo5y/DEDONTIUKR+ILX&#10;p9xY9G07bv+EEIKt27ZQX1OhYu46kEhmIzP2vSDd3nOK7Zqm4XF7mZydYGRymHUdG86zjE4sniSe&#10;TFNXXcqZ/jEqyvzoukbf8CSGrtE7NEljbTkT0yFcTgeZbI5MNocGHD45gKYJRidm0Q0dXdMYnw5h&#10;mhb9w1M01VVy5NQAE9MRUuksJ7qHaKyt4NDJfmYjcWLxFJPTYRpryzlysp9kOkM0nmQqGKW2shRN&#10;E2SzOZ7df4ps1mR6Nko4mqChppyBkWlqKkvYdeA0LqeDiakQLqfBs/tPISUkkhlGJmapKPWz91gP&#10;OdNkejZCOpPF6TDYfagbQ9cYGpvB7XKQTGVIpjIYhsHp3jE8HgdD40F7W6k0ErBMSTqTxe12MDMb&#10;pSzgZc+RM2hCY3xqFtOyCPg8DIxMoWmCvqFJmuurGBidontwAsuyGJkIUl7qo66qbMHvQrkxyGLc&#10;dEYpAimxLAuH4VjY2zSPrumU+EpIpGL2wKGLaLpgVUcjM7NRUqkMUzMRqitKcBg6DkMnEksyPjWL&#10;Na/wl8nkyGRyjE+FCPg8tDfXUFlm3w3N4bBDLhJNMDw+gyUl8USa6ooSlrXUEQzHmJy2q4Ir2xro&#10;aK5F0zXC0QTDE0E6W+tZ3lbP9GyUdCYLQDAcJxiK0dlaS3tTDZoQWJZFIpXBkhBLpIjGkni9Lgxd&#10;JxxN0lBTzvL2emKJFENjM0RiSZa11tHaWM3YZIicaYIQtDZVUVHmZzoYIZs1SWdyAJT4PbQ11VBb&#10;WUpX/xjpTI7svFKlmbNIprOMT4fQhEZHczW11WUIIZhrn47EkoxNzWJJydjkLG2NVXQ01+DzqJuc&#10;3+hUwN0Q7MZWK98OdSFel5fykspzSm/kGxhKAh6M/7+9M2mSJLkO8+ce+5JLVfcsWEgRBAmRImkS&#10;CZKiGXWQrvoL0onGRaCMOMhMMh3xg3SV6QrKeCApE0ViGQxmpjHd1bXlnpEZ++Kug0dmLd2zATOY&#10;6UJ8ZmlVEeHh4Vs8f+7+noctObtaIi3JOA64nK3plOarb54S+t5L55PqpsPzHOIwwPMc0JqL6zWe&#10;a/PlN06xLAFohIDpOGQ6DpFCUNVmODoehYyiADBD1q7rGMcB4zhEKY3qpWrbdWgNcRQwHgV30uDY&#10;Fn/wO1/n8emIy9mGTWKGfqHvmbiFoGoahIBR5DOKgn74K/Bdm1EUEIc+dWMEG5h1D8exGIU+YeAd&#10;Be0LaGiaDsexiKOA0HcBuJwZre8rb57iew6gadqOURwQhwGWNK9P2ymUMhadbdsdFzIO/w98fgwC&#10;7guAEALX9tgXuw/86linOsbhhG/+8z9AipdXmxSS107G/OjJJV998xTHtuiUZp8WLNY76qZ/wW/L&#10;RwFvPJ6yWCW89e5zFqsE+rmmZJ+z3u6PCxccV77M/0Hg8eZrJ/zDWz/hR0/OUQrGUcibj0/5p7ef&#10;8Y8/esp0HOK5NgDTccQoCvj+28/48ZPLOwsKTdtxMVuTZiV105gNGpTmydmM7739DNex+MobpwSe&#10;x/fePuOt98557dHYmFP1q7hG8N+4/WitSfY5P3z3nGcXC77+S2/cPPBWGQgBbzyekBcVP3jnORfX&#10;a7Q2gnnXD7ObpkMgeOPxlB++e86P3js3c5MKnjy75vnlEqU0f/+9J6w2KUop/unHzyg/SKgO/Fz4&#10;xJ8NHPhs2Od71smCUThhOj65I8Q61bHczqmbmtdP3sBz/Tv33ibLK3ZpzmQUEQYuaV4dFxS6TvH6&#10;owlZUWJJiVIaIQWuY7NNUnQvLGzLrKyXVYOUgrbtePO1KeskYxQFuI7F1WLLyTikqlvKysx3tW3L&#10;ZBRRlDV5WSMExIHPKPYRvYnGOknpug7Htmk7xTgO2Gcl03HIJslQnUIIgeNY/I//9Xf8+3/3u9iW&#10;heNYjOOQZJ9TVjVCCCZxiOva7NOCk0lEWTXUTYttSZQ2WmGyz7Bti7Y1z2rbDss2X2vqWqO1lXXL&#10;OApYbfdorY9WBZ5jkxU1Ugg6pXjj8ZSyqtmlBZY05wLfo207bFsSRwFXczNX6LkOi/WORycxtmXd&#10;r6aBnwNK60HAfVHouo4k3VBUOa7j4bk+Qki6rqNqCpq2YRxOGEXjlw5RPwyljaOzlB98nxlWmZf7&#10;gFJmWPpRzzsMw26H65TR+g7DuNsorfuV+xfpOoWUgrJq+J/f/X/8+3/7r/Bd95h2rUEphRBm8eXj&#10;8LL0vYwPKgOMucHdcHDMg9L6qEmatPVTDkp/aJkPfLYorYch6hcFy7IYx1Mm8QkIQZrvSdINWZli&#10;Ww6nk8fEYfyRL+nLkL1pxIch+g9+3EbKj2eIeXihb2NJ+VLhxi3B8DIsy3xsxHVs/vib38BznDtp&#10;F8KEuZ/WD+Nl6XsZH1QG98tO9F+COoa5Fb/R/g7/f/QzBz5bPn4rGfjMsS2bKIiYxFNOx484nTzm&#10;0fgRk3hK4AZI+Ysz1LEsyRuPp0cbuYGBn4ah9XzBEELi2i6+FxB4Ab4XYFv2x9JAHhofpukNDHwc&#10;BgH3BeaDbOIGBgY+HoOAGxgYeLAMAm5gYODBIrX5ZOmL2zgMDAwMvOIMGtzAwMCDRfY7bt0/PzAw&#10;MPDKIwfxNjAw8FAZhqgDAwMPFjmMUAcGBh4qgwY3MDDwYBkE3MDAwINlEHADAwMPlkHADQwMPFgG&#10;ATcwMPBgGQTcwMDAg2UQcAMDAw+WQcANDAw8WAYBNzAw8GAZBNzAwMCDZRBwAwMDDxMN4k+/9V+1&#10;EIK/+E9/xm9+41fuBxkYGBh4JdFKIw8fu4XDR36H3/AbfsPvAfwkiD/5i/+ihRB86y//gt/+jV+9&#10;LwQHBgYGXkm01shOKbquM99lGBgYGHhAyKZpaZq2H6YODAwMPBxk0zTUg4AbGBh4gMi6aqjrehBw&#10;AwMDDw5Z1TVN3QwCbmBg4MHRD1EHATcwMPDwkEoplFL3zw8MDAy88hhXrUF5GxgYeIBIKSXSGlxS&#10;BwYGHh7ScWwc20bcvzIwMDDwiiMdx8FxHOO8NTAwMPCAkK7r4Dg24lMUcEpplDITe1pr2ra7H+QT&#10;UTctRVnTdupnjutnoW078+tuFmWU0lRVcyccQNcp6qa9f/qVQGtN9zMsPGmtqeoXy4RDGd4qv88K&#10;9VO2u06pT2RRoJQpq5/mWR/FJ0mL1vrnUq4fRacOm3d8MThqcJ+WgNNa8/xqyeV8DUBRNjw5m90P&#10;9qGYvU36n4a3n1yQpDlpVpLsc7TWx3URrW+HvVuwLxzfObrhfn18ULhkn7Pa7nl6Pj+moWlbrhZb&#10;c9zfqLVmvtpSlvXx3vvP+CA+KNz984c8v+z4zvn7931A/NyKY5cWzJfJC+V3G92XR1U3xzo4kOUV&#10;m112E/bWxV1akOdVf/5u/B/yuA/l/vMBirLi2cXieP02LwtvzmsuZ2t2+7w/vjm/XO+OdX48D6y2&#10;e+bL5NgmDucP3H/2R3E77tkiobknOO9Hd8hL23U8v1we2+H9cPd52fXbeTueu398+//7F4H5aktV&#10;G8+oF6/+/LH+5e/96+9Y0uKP/ugPeeO10/vXPzFKad5675yqavjS6ycUZc3T8zm//OXHAFR1w2yR&#10;sM8KPM9B9IWy2WU4jkXdtFwvtqaRac0+K/jBu2e8fjrBdSzysibZZZRV3TeCLbu0AGCxSmiaDt9z&#10;WK53LPpG6To2s+WWfVpiOxaObR3Tu9ruWW9T00jajqvllqqqCQOPqjZpyYoK33XIy5qyari4XiOA&#10;putwbJtt/zKvtimgKcqa5XYPAkZRQJqXXM03VHVDGHgIISjrhvlqRxz6nF0u8VyH68WWNCspy+oY&#10;DiAva64XG/KiIvA92q4z+ckKPMemqGrmS/My5GXNJskATd20zBYJVd0Q+B5l1XC92FCUNb7nIKVZ&#10;XGrbjtkyYZNkuI5FUdQk+xzHtpitdjR1Sxi45GXF9WJLUdaEvsuP3jsnKypsS7La7FG95jdfJiil&#10;GcUBmyRls8vY7XM8z6GsGhBQVg2LVUKnNJ7rsM9K5quEpm0JfPeY97KsuTrk3XPpOs1suSVJc1zH&#10;xDdfbdnuMiwp8VwHgCwvOb9eMZ3EXM+3lHVN4LkUZcVVXwZR4COEQGnNOklZrnfMlzvCwENpk4+q&#10;aXAdi+//+AytwbYsrhcbsqIiDFxWmz1FWbNOUk4msSnfoib0PYqq4mpunhUGPlII9llBllf4nsPF&#10;9Qrfc7EsidYmzbNFn1bf5Wq+YRyHOLaF1prVNmW53gMaKQUXszVpXlKVDa5jc3a54HRq0rBNUgLf&#10;RUrJYr1jtU2RUuA49p14PM81bbntuJpv2KUFZWXKap8VXC/7dut7rLYpmyRFayiKitnatLnQ9xDC&#10;CMOr+Rbfc1gnKavNDse2cR37+L79vDGrqFJ+alNwy83eFKwQR22r64erANe9tiME1HXDYr0jKyoc&#10;2+biekWaVSxWCY5j8d6zKzzXRggYxwF105Lsc56eL7Asi7KquVpskQJ++M4Znuvwj289pVPm5dbA&#10;j9+/pGk7Lq7X2LbE6l9q+t5pvU2pmwbQnF0uEGhmi4TdPudyvkZKgdaauu0oq5qqbsiKEte1ubha&#10;sd7u2ezSYzyWZdF2ijj0uZpvUUpzNV9TVcaY+mBzWPWCUinN0/M5eVnx7HyOZQmens9p+uFtpxQX&#10;1ys810H3w67rxZauU2gNl32j3KY5rmOzWO8wto0mXiExDXefcz5b4bo2eVGxWCfHcpivduzSHNUp&#10;zq9WdEqRlxXvn88R2pRLss84v1rhuTZt19EphW1bBJ7LaptS1g1SCM6vVsSRT9O2x06mbTtzvNlR&#10;VjWrzZ73n1/j+y5JmlNUphP0PYf5Mjl2GFprLucbbMtC9XUwW22pmxaJ4HJuXvB1kuK59l0tSkPd&#10;dJxfr/B9hzQrWax3psPKS4BjXaRZwftnM3zPJc1Liqrm/edzhMC0ybxECMEo8mm7DsuSLFYJaV72&#10;daqPzxJ9m9okRrNLswLNTb0LBG+9+5yirHl+vcbqLRjaruPscomQMF8l7HYZSikOetAuzXl+uQQ0&#10;bz+5YJ+WPDmbYVmSd59eUjemTrpOIYRgn5fMlls2W9M2PdcmzUt2+7vx1P1UQt20/ORshutYrLcp&#10;s+WWpu2wLYuL6xVt17FY7+g6hW1JmrZDCsGz8/kxjbov064zv6bp+PGTCz5PJEL0veXPLuGU0vzk&#10;7Jr5asdslfDes+s7Kq7WmjQvGY8CHk1HeK7DNsmIAp/pOKIoG9q2w3FsTicxZdXguw6OZRH4Hkpp&#10;mrZDA5NRCAgsKZmOI9Ks4GQSs91l1E3D+xcL9mnBNsnQ2szJnIzjO9qbqRDNOA6xLIvlZs9qsycr&#10;Suq6IS8qJuOQ02mMa9t0nREcnutwMonxPIddWlDXLZ3SjKMAx7a4mK1ZbVKyzLxIk1FMUdWcXS1p&#10;GzPkUMrMU2mgrGqUMs3kZBLT9fk8lFlZ1UwnEafTEbYl2acFo9hnEgdkeYlSitBzCQMXpRSTUYgQ&#10;guXa5CcvK8q6pixrpuOIKPTY7m6GYcvtjuV6zzrZH+eSqqo53l9WNUXVUNctJ5OYRycjLCkJfZdR&#10;5KOUJg59HMemqltOJhGBZ3p8pRTjODAacdXQdYrdvkBIyekk5vHpiLppUJ3mZBzhOHavgZq05WXN&#10;ZBzyaBrj2CbvceQzHoXkRYVSCt91OZnElLUpxwNKKaqqMenxXTZJymQU0jQtZ5fL4zxhUdRIS3Iy&#10;jQl9l6puWPV5L8qarlX4nssoDpmttsxXCWXdHOvy8KzlZs9ysyfNCuqmYxyHNG3Hs4ubZwW+C8DZ&#10;5ZJH0/hGwLUdy83OtL+8oroVN4fpkf5625m5YK3hdBzR9B2I1rDZZVzONiilyYqK9XaP7zmcTmLG&#10;cchuX7BcJ6w2e7ruZj7UDG01J5OYMHBZrBMur9f9+1Ch+s55MgqxLMnzqyXbXcY+K18Y72ZFybOL&#10;BVXdsEnSuxd/zsiXjaN/WvLSzK387r/4Gr/7W18jLyqKqr4jO33PZb5MuJytKcqa0Shgtdlztdhg&#10;2xIpBbZtYdsWshe+QgqkNJEIwLIktm0hhMCypDFzEcKo8gLqukV1HVJKVK8tWtLcs0uLYy8vACHM&#10;8xzHZhT5WFLiew5RFJih7SLhar6hrOtjJ1DXLbOlGUbHUQAIpATbsY22Vzc4toXSpvG0XYdjW6ZX&#10;60zD9TyHum44v1rS9I35kC9pmWETgBQC27K4mq25nK2pm5Yg8I6diO+7CASWZWFJacLbFr7rEPf5&#10;8TyHUeRj2xaX8w2r7Z5RHHDgZBThOhau45ihMeC5DnHoYdmWeblDHyEFV3OTjrZTWJZkud4jBTi2&#10;GfpLKbicbVgnKdNxhBQS27axLMvoL0IQhR55UXE5W3M12+DaRiu8nG/YpwWTcXhMm2NbXC+2XM42&#10;1HVLGHgs1ztmy22v3QvsW+3hNlIKpJTH9EzGIW2rsGwLpdRRSw58j6KszXCyqvEchzjysCzTFsLQ&#10;lON1P9y0LQvVHd4boxxIKRlHAZZlyjsKPNq2w+6Hl4cFJ8uS/NqvfInrxYY3Hk+PabUtySjykVLg&#10;eabuzLDK5GkUBfiei+OYzt5xbZNvx+5HGSZkmhVYljCLRNp0mNtdxuV8zXq7J458fN/r43Hxbg0f&#10;m6Zlttiy3maMRxFV0+BY1nEEdmhbndLUbYtlmXI8FPuh9LO8Mv/3isXnifgPf/JtbQmLv/r2t/id&#10;3/zZdvRt2pYsr3vtCtbJntD3yMuaR9MYgKKsKXpBaIQD7LMCiZkfcByLpukIQ49klzEZRay2ex5N&#10;Y5qmo2oa2k5xMo5pWrO6Goc+6yTltdMxV/MNj05G7LMCELRdy+PpmH1eMI5C3nt6xa9/7UvHlyEr&#10;KlzHwrYs0qw0GmLfkxVV3a+QakZRQNN1qE6ZeSfbBq2Io4CsqPAcG9e1saQkSXO61gi305MRRVGT&#10;lRWOJRlFAbZtoZRmtdlh2zZV03A6icnykuk4ItnnxGGAbZvePc1L6roFjLZ5mGuTaHzfPTatwHdJ&#10;swLf97CkYJ+VtF0HGqbjkLysj/HEoY/bz1fVdUNWVHStIupfsqpuUVqhOgUIpuOILC+puw6hYTKK&#10;qGpTl+bFs3Hsvgz7Z8aRT103+J57a1VToNFmAabveEZRwD4rUP0E+bTXEg71U1UNus971ymyokQI&#10;8FwXW0raThEGLrs0Zxwb7bVpWvZ5iWPbNK0RLnHo07bdcd7woHV2SrFNMhACpTqiMKBpWrquQwjB&#10;eBSS5aUR6lJSNy2WFMRhQKs6VGdeeNe2adrOaDrjkLppyXLzrCj0j3NRddPyDz94wu//zq9h9yMK&#10;rfWx7HRfX0U/52pZkq5TJGmOUhrHtvr8lpxMIrZJShwF5EWFZUmqqjFKgmWE2Hafgdb4noPveSRp&#10;jlYa27YYxwFCCLK85P/+4Cf89jd+Ga01UehTVBVdayTnySSiKCp834N+yKyUmSZ5fDI+Crk0K9EY&#10;ywLLMnXz2unYXPw5o7U+CDjJX337L39mAUc/rDhk1mhKAtB3etfDfMRhktsMKzRCmLnAQxxam/sO&#10;f2/iNJrX4fh2mNt/ldZHLVD3KvjlfMNX3nx07G0OKTRxge61LiklGtC30qoPgXozhNtxG+3kEI+Z&#10;d7TkzfVOmZfjdjmYNB32kH8xD8dw99LBrTKT0kxQ3372TdmA0gqB0YBv4rnRiA8chiCWtI51AKYM&#10;j/ffj68vU3Gc5rhVhkIgX6i7/mHCHNwvw/txmRR8cN6FlIeo7rSX4739Ba3upud23dwOe0iPiezF&#10;vB6u36lb+kT2LUlrjUZjSfnSZ7Vtx5Pn18Shz5dfP72Xhnvt7yX5UcosMLysvehD2+zDHNqk0tp8&#10;gOXWfbfjAbPo8/R8fuz8X1ZWt9PzsjjM+Zu0wk3b/jzQWiP+4598W8tPUcB9kdHazG19nqs6A7/Y&#10;KGUsA8LAuzMf/HmjtNG6DnOEDwGttVlk+EVBCDEIt4HPFSnF0fTji4QU4kEJtwNSiBeHKwMDA58d&#10;v0A6xeeOlFIc5zI+bTS84D5yGJv/vLltPvBh3EyG36Bfcu7DMHMXH899R6kPdunSWhuTgO7ju+wc&#10;0Mfv3X4+HOZoPilKfbKy/jT4adP6YRzazP06uP+cz7ueHjpS9hOKn4WEU51iub5x+dFac73YfmoN&#10;WPe/4/EHtJO2U1zM1lR1Q9p7PXxQ2IM71uGy1ub+6+X2hXtuH+tbx2XZ8Ox8wXKzv5X3m7Dm2Jxo&#10;mo4fvvv8pY28aTt++M5zzq+W/OjJxXH1+T73b9X9pPFivbtz7jb373nZuReOP0Y8h+O6bnl6Pjfn&#10;XnLffY5lV9VcL7d3zn0U94N91PF9yrrh/fPZC8972bHWxs/4bt3eDaiBZxcLnl7Me1tQc73tOt5+&#10;cn4n/HKzN94d97j/7AMvK8uXhb1/7vZhWdVkxQe0pfsnXnGsb/7hH39HCMHv/8E3ef3xyf3rn4ii&#10;rMnyEs91WG1ShDCGmnHks9rsWCcpmyRjOolI85LZcmdMNGyLvKiYLbe9XZtFVbVczjfGkNNzjDfC&#10;bE3TtPieQ5LmbHcZu31B4Bsr/6vZml1W4LoOy82eOPSZLRMsKXh+tWKXFlyvEt58PGW23LLa7AkD&#10;swxP31Dfe3bNZBTiew5Xsw1JmhH4HrssZ9ob0Had4nqxYb3dE4UeVd2wWO3Y7DJsy5gRnF0uGEU+&#10;cWRMWJabPZ7rIC1pXILWCYHnYtsWP/7JJW++NsWx784P1nXLW+8+5xu/+mW6Th29FOLQZ7FOjAlE&#10;13E529C2Lb7n0rQd1/MN211GXtScTCKTtt51Rwjj2ZDsMuIoMJ1b70J3OdvQ9PFUdcvVfE1eGLe1&#10;rPcY2GwzfM/BsiSbJGO52eG5NpYl2WcFs2WCY1u0Xcf7z2e8djrp4zHuZ1lestrsqduWsDc5KMqa&#10;y7mx8bMsi31W0CnNfl8YF61bbmtdp5ivEpJ9ZvKDYLa4qcumbZmvjHua7znHvLetceHb7g5pdo4m&#10;GnlR8d6za2zLQitlXMfSgqvFBtD4rkOal1zO1mitWax2PDm75vXTKdtdymKd4HveMb627bi4XvHl&#10;Nx5xNd8QR8ZE5PxqybOLJb/y1dfNKiWmLvKiJOtd0YQwQm+93eP7LnVj2lZZ17iOw/V8w2aXEQc+&#10;9Pffr8s0K7mcr+m6zpiJ7DK2+4x9WuL7Lu+9f8Vivef1R+OjMbfvmbY5Wxi3tzg05kKvOlL0hrSf&#10;igqn4cnZzLitXC2xLNlbYBsLbyEEu6xglxY8PZ+jlOKt985J0py3n1xgScm771+y2WW89+wK25Js&#10;dhlN23F2scCyJOttymq7Z7FMyPOKoqxYrHastynz1Y6m7UizgueXK7TWXMxWlHVL2ynzIkpB07ZU&#10;dUNeVkctg17AzZZb4jggSQsu5iva1thdbRJj+Q9QNw1125EXFedXa7Ks5PnVEte2eP/5jLyoaNqW&#10;XVqwSTLmywTbslhtdjRNR5pX1E3HD955jhSSxycxu96z4Da635Wjqhvjc9i0nF+ZfF3ONuR5xfvP&#10;54DiarFll+ZcXK/MMLtTVLXxUd3sUtrGuAIl+5znV0vaTh01wrbreHq+wHYssryi7brjtcU6Idnl&#10;rJOUdZIipODsaslml3G93GJbFsvNjl1a8N7Ta7RSfP/Hz6jqhuZWPMv1nu0uY5NkbJL0OMluXvK1&#10;sbGrG8qyYrXZ8/xqSaeNMDu4VoFxY8p77WOflS/UZV7WnF0sEEKwWBqXOyEEZ1cL1okxeLWk5Mmz&#10;q+PUgNaaXZqDgB+8c0ZVN+wyo+k/eTaj61TfXk19uI6NVhqlVV+X7R0t3LIkX/ulN3AdYwjr9t4Z&#10;213GKPLvmCU1TUvTdsZveLlltd2zSTIsS/LsfM4+LXh+vcKSkqo2O+oY4bslSQvOr1a0naLsy1kp&#10;TZaXSCl4frmk7Tqul1uqquk7lx2OY4yE19uU+TqhU4r3z+fs05yfnM1oG9O2HwJGwH1KI1TXtVFK&#10;cTVfH41e68b4JMahz+OTEa5js96aXm+5Nr6J275CT6cjLMtivjSF/uhkxBuPJyilKauGx9MRYeiz&#10;XO+Na1QcEEcBZe8MLAQ8fT6nKKqja0xVN0ePglHvMpQXFRfXa9pGHV2WDpR1jdP7WNq2zbPLBVle&#10;9f6qhl1WcDkzfqTG4NE49D+axgghKMoKrY1B53yVEAYer52OOJkad6KzywVlWbNYJWgwWmDvO3uf&#10;tu3Y7Y0b2pdfP6GszUtZ1Q1VYxzWF+sd+96nM80rTiYRJ5MIKSXzVcJitWO13VFVxsnedR3Orhbk&#10;RYXun1HVDY9PRrz+eIwljfP8bJlQVUbAdp0iCnweTWPjy7oyGuhrpyNOJyOSfcZivWO52Rvh1rsS&#10;rbbpTTy9q1YY+kSh0UBEXy9FVfP8akXVmOdppXl0MsJ17eN2VFrDdpcxjgMen46JDnU5W9O2imSf&#10;0ymNbRkD1s0uI458Hp2M0BqWmx2+53I6HfUdwE2deq7D45MRZd1QlDXn1yu2SUayyxACpqOI7S7j&#10;arElCj08z6HtFGeXC4p+44ADUgji0OfZxYKvfukxlpQ8PZ8TxyFdp+/stCKlMaIex8YQe7HeE4ce&#10;j05GFGVN3bQ4ts0oDkn2BVfzDV2nyIuSwHNwXftOXSqluFpsWG327LMSrcxU0WRkXPTKqiGOfaLQ&#10;Y75KWK6S3ke4wbVtotDn/HpFmhsB/6rTe55/GuLN9Fy//OXXOLtccjKJjaEhZll8ty9I9jlt2xKH&#10;PmHgMR4FjOOAUWy8ATZJSlZUTMfGX3C9TZkvbxrOOknZpzmj2KjjZi87C/rJeN93CQLXaGz9NkZF&#10;USP6lSvHsc3OD9sUvx8e3p8/iXyfqmpouxbfNS43uzS/0+smu5zQd7EOxq79MGezM9sHue7NBqKT&#10;UcguzY87MezTAte18RzbTDhrTbLPCXyXrjW7hBwR4LoOb7425bXTcW/J33E135IXFbZlEYceUWjK&#10;MQ59HNtik2TGM+DQCYQeozgkjnzazvjSRr7PdmfyZfUGtKbjMc7xeVkThWa3DfqX1u1d2oTA1Gmf&#10;r3WSEvoeYeAyik1aXMfsEp0Xldm1ox/uSGlMdQ7PpN9D7DAkquq2N0SWJpxl3O0O+L5Lss9Ybfak&#10;eckq6evSkmilEGCs+G2LURyw7cM2bcc4DtinBZsk7XeCMVrk4R7XsZFS9mnQRKHXO5KbtI/68pdS&#10;0DQd6+0ezzW7ZdxOY9sp3nr3+dEtsG5appMIxzJD98Ocm2mXJp+ObSEwm0ok+5z1NkUI42vt9F4J&#10;uzQnDFykkGYxplO4rkPoe2z3pi7bTtF2HXHoG/1YgJAS17WPQ2jXNhsujEchYej376DxKXYdizD0&#10;WG3MiOj++/GqYX3zD//4O1IIvvnN3/uZ5+AAfNfFdWxOT0Y4ttm+ZjqJTGVZkpNJzMk0Jg58fM/h&#10;ZBwxGUV4vdo8GUU8Ohnje2bLHM+1iaMA3zPzbIHv8mg6IvBcAt/FtW18z8VzzfzV6STmZBwzHkXY&#10;0jxvOg4JA49RFGBJwWQU4fsO4zjgZBwThWYuyPSAmrZtGUcBGpiOo2Maw9BHCOM36Hsu4zhkMo7M&#10;UCUrORlHJvwoIg59Ticx00nUezBAGPj9zyWOAh5Nx/i+y9tPLviNr38FIQVtp472SKLfweLg3C6l&#10;ea4lJdOxiXsUBfiuTRQYB/TAc9EaXMfmZGzK2nMdfNdhOo5wXRsETOKQ6Tgycy9SmN1KMNpPFPrm&#10;xe3vGccBvu8S+t7RZ3U6PuRLEAUeo9gnCnx8z2U6jo/HJ5MI1zPhR7FJX+gb164DWhuL+NNJzHQU&#10;Mo4DTicxYeAZd6PANQJAYPxPe++CKPAJfBffM3U5ncSMo4Ag8IgCr/eVNAI9zSt++cuPexcm4+gf&#10;R8ZNSUpJFPiMooDAc8yL73sEvsvpJGYUG9dDq3fIH0chtmMxGYVEkU8cBjyejhiPQgSgMavopny9&#10;Pn03bfBkGmNbJj+ObR/z57vm2UJILCk4mcaMQtNmAt+E8VyHySjs54ldNJrJyGjsnmv2dfRcB8+z&#10;OZ2MGMUBnmMT+i62Y+F7DoHvIaXg0ckI33NN25hEeO4hvvDYbn3v09sr8vNA/Nl//m9aCsGf//mf&#10;8lu/8bX7138quk4dXTiU0ggp6HofO6s3S1Gd+VyhtMwWRp1S6D6sJU0P1SmF7AWj0pquM469lmU0&#10;r6NW1feGbdvd3H9wJent/HTvZnJwmWo7E7cQNy5A9BPeZWV23Wj750kpQRu3KPoX8uZ+wXaXsU5S&#10;/tlXXju6tdx2ceo6hdI3blDdra1zmrZjud7xlS89gj7NN4seZshxOKYfgnS38kXfawvAsg/arDmW&#10;vQDq+k9D2r2WcAxv3biOvVC+955zKONDnd7ky7glSdk/pzPXpDyUgdHQbqeXPp6bPBkN/BDP7bI7&#10;xHEIr3sTHK1NR0Ofn0NdCmFcyqQU5GXFk2fXWJZ5sb/21ddR/Y6zsn/WIc5DPg5tTqkb1yzLMue7&#10;foMB0346o0n10x9mw4O+3sD4sfYt9PAuHPJ6uxyU0gdlH63p3xVl2pt144p2KIvuVrsT4uV1eahv&#10;KcwHpbQ6uFjd6KMmL2aOsFOqF7iCtutM2+nvu932XjW01p+NgHuV0feEzMeh7bfh9j3jvP5JOLxw&#10;n+R5Ax+PrlPHxYLAM5rewC8OWuvDHNzAAdH32J8E2zYawk+DlJ/8eQMfD8uSTEch097sZ+AXD/Nm&#10;vcJj7IGBD8MM5Yb2/YvKoDoMDAw8WI4CTin1UjusgYGBgVcRrXsBp7WmKEtzZmBgYOABoLm1yLBc&#10;LGn7bbYHBgYGXnWaxnz5C9C88847L93VYGBgYOBVJC8q44sKcHF5ydvvvDtocQMDA688Vd3yj9/7&#10;Acd9RJq65m//7v8wW5jdKgYGBgZeRZRSPD075+/+9u+RvQMOWsPzs+d896//hvlyS3tvJ96BgYGB&#10;LzpN23FxveS7f/03LBYLrN//o3/zHYHZL6nrOtabDev1Bsu2GY/H0O/4OxhLDgwMfNHQmM9Ktq3Z&#10;Z/H7P3iL7/7vv+EnP3mftm0R3/r2f9f0piIHHMfh5GTKm2+8wa/9+tf50pe+RBRF/dfJPy63hrkf&#10;MeL9iMsDAwOvMB9LNboT6GPdAUDbtuz3Oy7OL3ny5H1m8xnbbULXmc8i/H+S+u0NWXqHGwAAAABJ&#10;RU5ErkJgglBLAwQUAAYACAAAACEATkHh2eIAAAAMAQAADwAAAGRycy9kb3ducmV2LnhtbEyPwWrD&#10;MBBE74X+g9hCb42sKG6CazmE0PYUCkkKpbeNtbFNLMlYiu38fdVTe1zmMfM2X0+mZQP1vnFWgZgl&#10;wMiWTje2UvB5fHtaAfMBrcbWWVJwIw/r4v4ux0y70e5pOISKxRLrM1RQh9BlnPuyJoN+5jqyMTu7&#10;3mCIZ19x3eMYy03L50nyzA02Ni7U2NG2pvJyuBoF7yOOGyleh93lvL19H9OPr50gpR4fps0LsEBT&#10;+IPhVz+qQxGdTu5qtWetAilSGVEF6UqkwCKxlHIJ7BTR+SJdAC9y/v+J4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2c3FVngMAAEsIAAAOAAAAAAAAAAAAAAAA&#10;ADoCAABkcnMvZTJvRG9jLnhtbFBLAQItAAoAAAAAAAAAIQDV8mS7lZ4AAJWeAAAUAAAAAAAAAAAA&#10;AAAAAAQGAABkcnMvbWVkaWEvaW1hZ2UxLnBuZ1BLAQItABQABgAIAAAAIQBOQeHZ4gAAAAwBAAAP&#10;AAAAAAAAAAAAAAAAAMukAABkcnMvZG93bnJldi54bWxQSwECLQAUAAYACAAAACEAqiYOvrwAAAAh&#10;AQAAGQAAAAAAAAAAAAAAAADapQAAZHJzL19yZWxzL2Uyb0RvYy54bWwucmVsc1BLBQYAAAAABgAG&#10;AHwBAADNpgAAAAA=&#10;">
                <ns10:shape id="Imagen 1" ns11:spid="_x0000_s1058" type="#_x0000_t75" style="position:absolute;width:26365;height:37566;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XDygAAAOMAAAAPAAAAZHJzL2Rvd25yZXYueG1sRI9BawIx&#10;EIXvhf6HMAVvNeluFd0apRRaKkihKp6nm3F3cTNZkqi7/74RCj3OvPe+ebNY9bYVF/KhcazhaaxA&#10;EJfONFxp2O/eH2cgQkQ22DomDQMFWC3v7xZYGHflb7psYyUShEOBGuoYu0LKUNZkMYxdR5y0o/MW&#10;Yxp9JY3Ha4LbVmZKTaXFhtOFGjt6q6k8bc/2Rvloh+7Zbb4Os2w3rNlvSP1oPXroX19AROrjv/kv&#10;/WlS/XyS55maqxxuP6UFyOUvAAAA//8DAFBLAQItABQABgAIAAAAIQDb4fbL7gAAAIUBAAATAAAA&#10;AAAAAAAAAAAAAAAAAABbQ29udGVudF9UeXBlc10ueG1sUEsBAi0AFAAGAAgAAAAhAFr0LFu/AAAA&#10;FQEAAAsAAAAAAAAAAAAAAAAAHwEAAF9yZWxzLy5yZWxzUEsBAi0AFAAGAAgAAAAhAFf8ZcPKAAAA&#10;4wAAAA8AAAAAAAAAAAAAAAAABwIAAGRycy9kb3ducmV2LnhtbFBLBQYAAAAAAwADALcAAAD+AgAA&#10;AAA=&#10;">
                  <ns10:imagedata ns7:id="rId29" ns11:title="" croptop="1657f" cropbottom="1051f" cropleft="1603f" cropright="2301f"/>
                </ns10:shape>
                <ns10:shape id="_x0000_s1059" type="#_x0000_t202" style="position:absolute;left:207;top:38100;width:26359;height:405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G9ywAAAOIAAAAPAAAAZHJzL2Rvd25yZXYueG1sRI9BSwMx&#10;FITvgv8hPMGL2Kx1DWVtWkpRUC/FtRdvj83rZnXzsiTZdv33RhB6HGbmG2a5nlwvjhRi51nD3awA&#10;Qdx403GrYf/xfLsAEROywd4zafihCOvV5cUSK+NP/E7HOrUiQzhWqMGmNFRSxsaSwzjzA3H2Dj44&#10;TFmGVpqApwx3vZwXhZIOO84LFgfaWmq+69Fp2JWfO3szHp7eNuV9eN2PW/XV1lpfX02bRxCJpnQO&#10;/7dfjAb1MC8XqigV/F3Kd0CufgEAAP//AwBQSwECLQAUAAYACAAAACEA2+H2y+4AAACFAQAAEwAA&#10;AAAAAAAAAAAAAAAAAAAAW0NvbnRlbnRfVHlwZXNdLnhtbFBLAQItABQABgAIAAAAIQBa9CxbvwAA&#10;ABUBAAALAAAAAAAAAAAAAAAAAB8BAABfcmVscy8ucmVsc1BLAQItABQABgAIAAAAIQBITPG9ywAA&#10;AOIAAAAPAAAAAAAAAAAAAAAAAAcCAABkcnMvZG93bnJldi54bWxQSwUGAAAAAAMAAwC3AAAA/wIA&#10;AAAA&#10;" stroked="f">
                  <ns10:textbox style="mso-fit-shape-to-text:t" inset="0,0,0,0">
                    <w:txbxContent>
                      <w:p ns2:paraId="37B49C41" ns2:textId="06684DBE" w:rsidR="00AE563F" w:rsidRPr="00AC6CDB" w:rsidRDefault="00AE563F" w:rsidP="00AE563F">
                        <w:pPr>
                          <w:pStyle w:val="Caption"/>
                        </w:pPr>
                        <w:r>
                          <w:t>Ilustración 16 Prototipo de la ventana para confirmación de cita</w:t>
                        </w:r>
                      </w:p>
                    </w:txbxContent>
                  </ns10:textbox>
                </ns10:shape>
                <ns12:wrap type="tight"/>
              </ns10:group>
            </w:pict>
          </ns1:Fallback>
        </ns1:AlternateContent>
      </w:r>
      <w:r w:rsidR="004C1227">
        <w:rPr>
          <w:lang w:val="es-MX"/>
        </w:rPr>
        <w:br w:type="page"/>
      </w:r>
    </w:p>
    <w:p ns2:paraId="63E3E0FA" ns2:textId="0BF7AE84" w:rsidR="004C1227" w:rsidRDefault="001A2275">
      <w:pPr>
        <w:rPr>
          <w:lang w:val="es-MX"/>
        </w:rPr>
      </w:pPr>
      <w:r>
        <w:rPr>
          <w:noProof/>
        </w:rPr>
        <w:lastRenderedPageBreak/>
        <ns1:AlternateContent>
          <ns1:Choice Requires="wps">
            <w:drawing>
              <ns3:anchor distT="0" distB="0" distL="114300" distR="114300" simplePos="0" relativeHeight="251658260" behindDoc="1" locked="0" layoutInCell="1" allowOverlap="1" ns4:anchorId="37EEA43E" ns4:editId="4063D047">
                <ns3:simplePos x="0" y="0"/>
                <ns3:positionH relativeFrom="column">
                  <ns3:posOffset>657860</ns3:posOffset>
                </ns3:positionH>
                <ns3:positionV relativeFrom="paragraph">
                  <ns3:posOffset>3813810</ns3:posOffset>
                </ns3:positionV>
                <ns3:extent cx="4737735" cy="635"/>
                <ns3:effectExtent l="0" t="0" r="0" b="0"/>
                <ns3:wrapTight wrapText="bothSides">
                  <ns3:wrapPolygon edited="0">
                    <ns3:start x="0" y="0"/>
                    <ns3:lineTo x="0" y="21600"/>
                    <ns3:lineTo x="21600" y="21600"/>
                    <ns3:lineTo x="21600" y="0"/>
                  </ns3:wrapPolygon>
                </ns3:wrapTight>
                <ns3:docPr id="123104058" name="Cuadro de texto 1"/>
                <ns3:cNvGraphicFramePr/>
                <ns5:graphic>
                  <ns5:graphicData uri="http://schemas.microsoft.com/office/word/2010/wordprocessingShape">
                    <ns9:wsp>
                      <ns9:cNvSpPr txBox="1"/>
                      <ns9:spPr>
                        <ns5:xfrm>
                          <ns5:off x="0" y="0"/>
                          <ns5:ext cx="4737735" cy="635"/>
                        </ns5:xfrm>
                        <ns5:prstGeom prst="rect">
                          <ns5:avLst/>
                        </ns5:prstGeom>
                        <ns5:solidFill>
                          <ns5:prstClr val="white"/>
                        </ns5:solidFill>
                        <ns5:ln>
                          <ns5:noFill/>
                        </ns5:ln>
                      </ns9:spPr>
                      <ns9:txbx>
                        <w:txbxContent>
                          <w:p ns2:paraId="19008F59" ns2:textId="0F096C25" w:rsidR="001A2275" w:rsidRPr="00780CCB" w:rsidRDefault="001A2275" w:rsidP="001A2275">
                            <w:pPr>
                              <w:pStyle w:val="Caption"/>
                            </w:pPr>
                            <w:r>
                              <w:t>Ilustración 17 Prototipo de la ventana del Plan Dietético</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37EEA43E" id="_x0000_s1060" type="#_x0000_t202" style="position:absolute;margin-left:51.8pt;margin-top:300.3pt;width:373.05pt;height:.05pt;z-index:-251658220;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E8OGgIAAEAEAAAOAAAAZHJzL2Uyb0RvYy54bWysU8Fu2zAMvQ/YPwi6L07aLSmMOEWWIsOA&#10;oC2QDj0rshwLkEWNUmJnXz9KjpOt22nYRaZJitR7j5zfd41hR4Vegy34ZDTmTFkJpbb7gn97WX+4&#10;48wHYUthwKqCn5Tn94v37+aty9UN1GBKhYyKWJ+3ruB1CC7PMi9r1Qg/AqcsBSvARgT6xX1Womip&#10;emOym/F4mrWApUOQynvyPvRBvkj1q0rJ8FRVXgVmCk5vC+nEdO7imS3mIt+jcLWW52eIf3hFI7Sl&#10;ppdSDyIIdkD9R6lGSwQPVRhJaDKoKi1VwkBoJuM3aLa1cCphIXK8u9Dk/19Z+XjcumdkofsMHQkY&#10;CWmdzz05I56uwiZ+6aWM4kTh6UKb6gKT5Pw4u53Nbj9xJik2JYNqZNerDn34oqBh0Sg4kiaJKnHc&#10;+NCnDimxkwejy7U2Jv7EwMogOwrSr611UOfiv2UZG3MtxFt9wejJrjiiFbpdx3RJGKcDyB2UJ8KO&#10;0I+Fd3KtqeFG+PAskOaA4NJshyc6KgNtweFscVYD/vibP+aTPBTlrKW5Krj/fhCoODNfLQkXh3Aw&#10;cDB2g2EPzQoI6oS2xslk0gUMZjArhOaVRn4Zu1BIWEm9Ch4GcxX66aaVkWq5TEk0ak6Ejd06GUsP&#10;xL50rwLdWZZAaj7CMHEif6NOn5v0cctDIKqTdJHYnsUz3zSmSfzzSsU9+PU/ZV0Xf/ETAAD//wMA&#10;UEsDBBQABgAIAAAAIQA1XaLI3wAAAAsBAAAPAAAAZHJzL2Rvd25yZXYueG1sTI89T8MwEIZ3JP6D&#10;dUgsiDrQKC0hTlVVMMBSEbqwufE1DsTnKHba8O85usD43j16P4rV5DpxxCG0nhTczRIQSLU3LTUK&#10;du/Pt0sQIWoyuvOECr4xwKq8vCh0bvyJ3vBYxUawCYVcK7Ax9rmUobbodJj5Hol/Bz84HVkOjTSD&#10;PrG56+R9kmTS6ZY4weoeNxbrr2p0Crbpx9bejIen13U6H1524yb7bCqlrq+m9SOIiFP8g+G3PleH&#10;kjvt/UgmiI51Ms8YVZBxDAgmlunDAsT+fFmALAv5f0P5AwAA//8DAFBLAQItABQABgAIAAAAIQC2&#10;gziS/gAAAOEBAAATAAAAAAAAAAAAAAAAAAAAAABbQ29udGVudF9UeXBlc10ueG1sUEsBAi0AFAAG&#10;AAgAAAAhADj9If/WAAAAlAEAAAsAAAAAAAAAAAAAAAAALwEAAF9yZWxzLy5yZWxzUEsBAi0AFAAG&#10;AAgAAAAhAPbETw4aAgAAQAQAAA4AAAAAAAAAAAAAAAAALgIAAGRycy9lMm9Eb2MueG1sUEsBAi0A&#10;FAAGAAgAAAAhADVdosjfAAAACwEAAA8AAAAAAAAAAAAAAAAAdAQAAGRycy9kb3ducmV2LnhtbFBL&#10;BQYAAAAABAAEAPMAAACABQAAAAA=&#10;" stroked="f">
                <ns10:textbox style="mso-fit-shape-to-text:t" inset="0,0,0,0">
                  <w:txbxContent>
                    <w:p ns2:paraId="19008F59" ns2:textId="0F096C25" w:rsidR="001A2275" w:rsidRPr="00780CCB" w:rsidRDefault="001A2275" w:rsidP="001A2275">
                      <w:pPr>
                        <w:pStyle w:val="Caption"/>
                      </w:pPr>
                      <w:r>
                        <w:t>Ilustración 17 Prototipo de la ventana del Plan Dietético</w:t>
                      </w:r>
                    </w:p>
                  </w:txbxContent>
                </ns10:textbox>
                <ns12:wrap type="tight"/>
              </ns10:shape>
            </w:pict>
          </ns1:Fallback>
        </ns1:AlternateContent>
      </w:r>
      <w:r w:rsidRPr="001A2275">
        <w:rPr>
          <w:noProof/>
          <w:lang w:val="es-MX"/>
        </w:rPr>
        <w:drawing>
          <ns3:anchor distT="0" distB="0" distL="114300" distR="114300" simplePos="0" relativeHeight="251658259" behindDoc="1" locked="0" layoutInCell="1" allowOverlap="1" ns4:anchorId="3BA029FC" ns4:editId="2A1D6060">
            <ns3:simplePos x="0" y="0"/>
            <ns3:positionH relativeFrom="margin">
              <ns3:posOffset>658091</ns3:posOffset>
            </ns3:positionH>
            <ns3:positionV relativeFrom="paragraph">
              <ns3:posOffset>0</ns3:posOffset>
            </ns3:positionV>
            <ns3:extent cx="4737735" cy="3756660"/>
            <ns3:effectExtent l="0" t="0" r="5715" b="0"/>
            <ns3:wrapTight wrapText="bothSides">
              <ns3:wrapPolygon edited="0">
                <ns3:start x="0" y="0"/>
                <ns3:lineTo x="0" y="21469"/>
                <ns3:lineTo x="21539" y="21469"/>
                <ns3:lineTo x="21539" y="0"/>
                <ns3:lineTo x="0" y="0"/>
              </ns3:wrapPolygon>
            </ns3:wrapTight>
            <ns3:docPr id="540836818" name="Imagen 1"/>
            <ns3:cNvGraphicFramePr>
              <ns5:graphicFrameLocks noChangeAspect="1"/>
            </ns3:cNvGraphicFramePr>
            <ns5:graphic>
              <ns5:graphicData uri="http://schemas.openxmlformats.org/drawingml/2006/picture">
                <ns6:pic>
                  <ns6:nvPicPr>
                    <ns6:cNvPr id="540836818" name=""/>
                    <ns6:cNvPicPr/>
                  </ns6:nvPicPr>
                  <ns6:blipFill>
                    <ns5:blip ns7:embed="rId30">
                      <ns5:extLst>
                        <ns5:ext uri="{28A0092B-C50C-407E-A947-70E740481C1C}">
                          <ns8:useLocalDpi val="0"/>
                        </ns5:ext>
                      </ns5:extLst>
                    </ns5:blip>
                    <ns5:stretch>
                      <ns5:fillRect/>
                    </ns5:stretch>
                  </ns6:blipFill>
                  <ns6:spPr>
                    <ns5:xfrm>
                      <ns5:off x="0" y="0"/>
                      <ns5:ext cx="4737735" cy="3756660"/>
                    </ns5:xfrm>
                    <ns5:prstGeom prst="rect">
                      <ns5:avLst/>
                    </ns5:prstGeom>
                  </ns6:spPr>
                </ns6:pic>
              </ns5:graphicData>
            </ns5:graphic>
            <ns4:sizeRelH relativeFrom="page">
              <ns4:pctWidth>0</ns4:pctWidth>
            </ns4:sizeRelH>
            <ns4:sizeRelV relativeFrom="page">
              <ns4:pctHeight>0</ns4:pctHeight>
            </ns4:sizeRelV>
          </ns3:anchor>
        </w:drawing>
      </w:r>
    </w:p>
    <w:p ns2:paraId="7B2F3147" ns2:textId="14AE6FF2" w:rsidR="004C1227" w:rsidRDefault="005D3BEB">
      <w:pPr>
        <w:rPr>
          <w:lang w:val="es-MX"/>
        </w:rPr>
      </w:pPr>
      <w:r>
        <w:rPr>
          <w:noProof/>
        </w:rPr>
        <ns1:AlternateContent>
          <ns1:Choice Requires="wps">
            <w:drawing>
              <ns3:anchor distT="0" distB="0" distL="114300" distR="114300" simplePos="0" relativeHeight="251658262" behindDoc="1" locked="0" layoutInCell="1" allowOverlap="1" ns4:anchorId="20B9B520" ns4:editId="33F3B4B8">
                <ns3:simplePos x="0" y="0"/>
                <ns3:positionH relativeFrom="column">
                  <ns3:posOffset>594995</ns3:posOffset>
                </ns3:positionH>
                <ns3:positionV relativeFrom="paragraph">
                  <ns3:posOffset>7590155</ns3:posOffset>
                </ns3:positionV>
                <ns3:extent cx="4986655" cy="635"/>
                <ns3:effectExtent l="0" t="0" r="0" b="0"/>
                <ns3:wrapTight wrapText="bothSides">
                  <ns3:wrapPolygon edited="0">
                    <ns3:start x="0" y="0"/>
                    <ns3:lineTo x="0" y="21600"/>
                    <ns3:lineTo x="21600" y="21600"/>
                    <ns3:lineTo x="21600" y="0"/>
                  </ns3:wrapPolygon>
                </ns3:wrapTight>
                <ns3:docPr id="1967559672" name="Cuadro de texto 1"/>
                <ns3:cNvGraphicFramePr/>
                <ns5:graphic>
                  <ns5:graphicData uri="http://schemas.microsoft.com/office/word/2010/wordprocessingShape">
                    <ns9:wsp>
                      <ns9:cNvSpPr txBox="1"/>
                      <ns9:spPr>
                        <ns5:xfrm>
                          <ns5:off x="0" y="0"/>
                          <ns5:ext cx="4986655" cy="635"/>
                        </ns5:xfrm>
                        <ns5:prstGeom prst="rect">
                          <ns5:avLst/>
                        </ns5:prstGeom>
                        <ns5:solidFill>
                          <ns5:prstClr val="white"/>
                        </ns5:solidFill>
                        <ns5:ln>
                          <ns5:noFill/>
                        </ns5:ln>
                      </ns9:spPr>
                      <ns9:txbx>
                        <w:txbxContent>
                          <w:p ns2:paraId="58AA6C3D" ns2:textId="71E4834B" w:rsidR="005D3BEB" w:rsidRPr="000C7FE4" w:rsidRDefault="005D3BEB" w:rsidP="005D3BEB">
                            <w:pPr>
                              <w:pStyle w:val="Caption"/>
                            </w:pPr>
                            <w:r>
                              <w:t>Ilustración 18 Prototipo de la ventana de Análisis de Calorías y Macros</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20B9B520" id="_x0000_s1061" type="#_x0000_t202" style="position:absolute;margin-left:46.85pt;margin-top:597.65pt;width:392.65pt;height:.05pt;z-index:-251658218;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ddDGwIAAEAEAAAOAAAAZHJzL2Uyb0RvYy54bWysU8Fu2zAMvQ/YPwi6L066JeuCOEWWIsOA&#10;oC2QDj0rshwLkEWNUmJnXz9KtpOt22nYRaZJitR7j1zctbVhJ4Veg835ZDTmTFkJhbaHnH973ry7&#10;5cwHYQthwKqcn5Xnd8u3bxaNm6sbqMAUChkVsX7euJxXIbh5lnlZqVr4EThlKVgC1iLQLx6yAkVD&#10;1WuT3YzHs6wBLByCVN6T974L8mWqX5ZKhsey9Cowk3N6W0gnpnMfz2y5EPMDCldp2T9D/MMraqEt&#10;Nb2UuhdBsCPqP0rVWiJ4KMNIQp1BWWqpEgZCMxm/QrOrhFMJC5Hj3YUm///KyofTzj0hC+1naEnA&#10;SEjj/NyTM+JpS6zjl17KKE4Uni+0qTYwSc4Pn25ns+mUM0mx2ftprJFdrzr04YuCmkUj50iaJKrE&#10;aetDlzqkxE4ejC422pj4EwNrg+wkSL+m0kH1xX/LMjbmWoi3uoLRk11xRCu0+5bpgjB+HEDuoTgT&#10;doRuLLyTG00Nt8KHJ4E0BwSXZjs80lEaaHIOvcVZBfjjb/6YT/JQlLOG5irn/vtRoOLMfLUkXBzC&#10;wcDB2A+GPdZrIKgT2honk0kXMJjBLBHqFxr5VexCIWEl9cp5GMx16KabVkaq1Sol0ag5EbZ252Qs&#10;PRD73L4IdL0sgdR8gGHixPyVOl1u0setjoGoTtJFYjsWe75pTJP4/UrFPfj1P2VdF3/5EwAA//8D&#10;AFBLAwQUAAYACAAAACEA528fJeEAAAAMAQAADwAAAGRycy9kb3ducmV2LnhtbEyPPU/DMBCGdyT+&#10;g3VILIg6JaFtQpyqqmCApSJ0YXNjNw7E58h22vDvOcQA47336P0o15Pt2Un70DkUMJ8lwDQ2TnXY&#10;Cti/Pd2ugIUoUcneoRbwpQOsq8uLUhbKnfFVn+rYMjLBUEgBJsah4Dw0RlsZZm7QSL+j81ZGOn3L&#10;lZdnMrc9v0uSBbeyQ0owctBbo5vPerQCdtn7ztyMx8eXTZb65/24XXy0tRDXV9PmAVjUU/yD4ac+&#10;VYeKOh3ciCqwXkCeLokkfZ7fp8CIWC1zWnf4lTLgVcn/j6i+AQAA//8DAFBLAQItABQABgAIAAAA&#10;IQC2gziS/gAAAOEBAAATAAAAAAAAAAAAAAAAAAAAAABbQ29udGVudF9UeXBlc10ueG1sUEsBAi0A&#10;FAAGAAgAAAAhADj9If/WAAAAlAEAAAsAAAAAAAAAAAAAAAAALwEAAF9yZWxzLy5yZWxzUEsBAi0A&#10;FAAGAAgAAAAhABMB10MbAgAAQAQAAA4AAAAAAAAAAAAAAAAALgIAAGRycy9lMm9Eb2MueG1sUEsB&#10;Ai0AFAAGAAgAAAAhAOdvHyXhAAAADAEAAA8AAAAAAAAAAAAAAAAAdQQAAGRycy9kb3ducmV2Lnht&#10;bFBLBQYAAAAABAAEAPMAAACDBQAAAAA=&#10;" stroked="f">
                <ns10:textbox style="mso-fit-shape-to-text:t" inset="0,0,0,0">
                  <w:txbxContent>
                    <w:p ns2:paraId="58AA6C3D" ns2:textId="71E4834B" w:rsidR="005D3BEB" w:rsidRPr="000C7FE4" w:rsidRDefault="005D3BEB" w:rsidP="005D3BEB">
                      <w:pPr>
                        <w:pStyle w:val="Caption"/>
                      </w:pPr>
                      <w:r>
                        <w:t>Ilustración 18 Prototipo de la ventana de Análisis de Calorías y Macros</w:t>
                      </w:r>
                    </w:p>
                  </w:txbxContent>
                </ns10:textbox>
                <ns12:wrap type="tight"/>
              </ns10:shape>
            </w:pict>
          </ns1:Fallback>
        </ns1:AlternateContent>
      </w:r>
      <w:r w:rsidRPr="005D3BEB">
        <w:rPr>
          <w:noProof/>
          <w:lang w:val="es-MX"/>
        </w:rPr>
        <w:drawing>
          <ns3:anchor distT="0" distB="0" distL="114300" distR="114300" simplePos="0" relativeHeight="251658261" behindDoc="1" locked="0" layoutInCell="1" allowOverlap="1" ns4:anchorId="1B92427C" ns4:editId="0FA3F0AD">
            <ns3:simplePos x="0" y="0"/>
            <ns3:positionH relativeFrom="column">
              <ns3:posOffset>595399</ns3:posOffset>
            </ns3:positionH>
            <ns3:positionV relativeFrom="paragraph">
              <ns3:posOffset>3700723</ns3:posOffset>
            </ns3:positionV>
            <ns3:extent cx="4986655" cy="3973830"/>
            <ns3:effectExtent l="0" t="0" r="4445" b="7620"/>
            <ns3:wrapTight wrapText="bothSides">
              <ns3:wrapPolygon edited="0">
                <ns3:start x="0" y="0"/>
                <ns3:lineTo x="0" y="21538"/>
                <ns3:lineTo x="21537" y="21538"/>
                <ns3:lineTo x="21537" y="0"/>
                <ns3:lineTo x="0" y="0"/>
              </ns3:wrapPolygon>
            </ns3:wrapTight>
            <ns3:docPr id="1588108956" name="Imagen 1"/>
            <ns3:cNvGraphicFramePr>
              <ns5:graphicFrameLocks noChangeAspect="1"/>
            </ns3:cNvGraphicFramePr>
            <ns5:graphic>
              <ns5:graphicData uri="http://schemas.openxmlformats.org/drawingml/2006/picture">
                <ns6:pic>
                  <ns6:nvPicPr>
                    <ns6:cNvPr id="1588108956" name=""/>
                    <ns6:cNvPicPr/>
                  </ns6:nvPicPr>
                  <ns6:blipFill rotWithShape="1">
                    <ns5:blip ns7:embed="rId31">
                      <ns5:extLst>
                        <ns5:ext uri="{28A0092B-C50C-407E-A947-70E740481C1C}">
                          <ns8:useLocalDpi val="0"/>
                        </ns5:ext>
                      </ns5:extLst>
                    </ns5:blip>
                    <ns5:srcRect l="1283" r="1166" b="2739"/>
                    <ns5:stretch>
                      <ns5:fillRect/>
                    </ns5:stretch>
                  </ns6:blipFill>
                  <ns6:spPr bwMode="auto">
                    <ns5:xfrm>
                      <ns5:off x="0" y="0"/>
                      <ns5:ext cx="4986655" cy="397383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4C1227">
        <w:rPr>
          <w:lang w:val="es-MX"/>
        </w:rPr>
        <w:br w:type="page"/>
      </w:r>
    </w:p>
    <w:p ns2:paraId="74BDF077" ns2:textId="342D3B02" w:rsidR="004C1227" w:rsidRDefault="00E6410F">
      <w:pPr>
        <w:rPr>
          <w:lang w:val="es-MX"/>
        </w:rPr>
      </w:pPr>
      <w:r>
        <w:rPr>
          <w:noProof/>
        </w:rPr>
        <w:lastRenderedPageBreak/>
        <ns1:AlternateContent>
          <ns1:Choice Requires="wps">
            <w:drawing>
              <ns3:anchor distT="0" distB="0" distL="114300" distR="114300" simplePos="0" relativeHeight="251658264" behindDoc="1" locked="0" layoutInCell="1" allowOverlap="1" ns4:anchorId="3CB83961" ns4:editId="2C83C284">
                <ns3:simplePos x="0" y="0"/>
                <ns3:positionH relativeFrom="column">
                  <ns3:posOffset>692150</ns3:posOffset>
                </ns3:positionH>
                <ns3:positionV relativeFrom="paragraph">
                  <ns3:posOffset>3963670</ns3:posOffset>
                </ns3:positionV>
                <ns3:extent cx="4876800" cy="635"/>
                <ns3:effectExtent l="0" t="0" r="0" b="0"/>
                <ns3:wrapTight wrapText="bothSides">
                  <ns3:wrapPolygon edited="0">
                    <ns3:start x="0" y="0"/>
                    <ns3:lineTo x="0" y="21600"/>
                    <ns3:lineTo x="21600" y="21600"/>
                    <ns3:lineTo x="21600" y="0"/>
                  </ns3:wrapPolygon>
                </ns3:wrapTight>
                <ns3:docPr id="660307386" name="Cuadro de texto 1"/>
                <ns3:cNvGraphicFramePr/>
                <ns5:graphic>
                  <ns5:graphicData uri="http://schemas.microsoft.com/office/word/2010/wordprocessingShape">
                    <ns9:wsp>
                      <ns9:cNvSpPr txBox="1"/>
                      <ns9:spPr>
                        <ns5:xfrm>
                          <ns5:off x="0" y="0"/>
                          <ns5:ext cx="4876800" cy="635"/>
                        </ns5:xfrm>
                        <ns5:prstGeom prst="rect">
                          <ns5:avLst/>
                        </ns5:prstGeom>
                        <ns5:solidFill>
                          <ns5:prstClr val="white"/>
                        </ns5:solidFill>
                        <ns5:ln>
                          <ns5:noFill/>
                        </ns5:ln>
                      </ns9:spPr>
                      <ns9:txbx>
                        <w:txbxContent>
                          <w:p ns2:paraId="05E7A135" ns2:textId="3DE313FF" w:rsidR="00E6410F" w:rsidRPr="00770695" w:rsidRDefault="00E6410F" w:rsidP="00E6410F">
                            <w:pPr>
                              <w:pStyle w:val="Caption"/>
                            </w:pPr>
                            <w:r>
                              <w:t>Ilustración 19 Prototipo de la ventana del Dashboard del Nutriólogo</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3CB83961" id="_x0000_s1062" type="#_x0000_t202" style="position:absolute;margin-left:54.5pt;margin-top:312.1pt;width:384pt;height:.05pt;z-index:-251658216;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4/3GgIAAEAEAAAOAAAAZHJzL2Uyb0RvYy54bWysU8Fu2zAMvQ/YPwi6L066LQuMOEWWIsOA&#10;oi2QDj0rshwLkEWNUmJnXz9KtpOt22nYRaZJitR7j1zedo1hJ4Vegy34bDLlTFkJpbaHgn973r5b&#10;cOaDsKUwYFXBz8rz29XbN8vW5eoGajClQkZFrM9bV/A6BJdnmZe1aoSfgFOWghVgIwL94iErUbRU&#10;vTHZzXQ6z1rA0iFI5T157/ogX6X6VaVkeKwqrwIzBae3hXRiOvfxzFZLkR9QuFrL4RniH17RCG2p&#10;6aXUnQiCHVH/UarREsFDFSYSmgyqSkuVMBCa2fQVml0tnEpYiBzvLjT5/1dWPpx27glZ6D5DRwJG&#10;Qlrnc0/OiKersIlfeimjOFF4vtCmusAkOT8sPs0XUwpJis3ff4w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Bu2xuo4QAAAAsBAAAPAAAAZHJzL2Rvd25yZXYueG1sTI/BTsMwEETvSPyD&#10;tUhcEHVIo7SEOFVVwQEuFaEXbm7sxoF4HdlOm/49Wy5wnNnR7JtyNdmeHbUPnUMBD7MEmMbGqQ5b&#10;AbuPl/slsBAlKtk71ALOOsCqur4qZaHcCd/1sY4toxIMhRRgYhwKzkNjtJVh5gaNdDs4b2Uk6Vuu&#10;vDxRue15miQ5t7JD+mDkoDdGN9/1aAVss8+tuRsPz2/rbO5fd+Mm/2prIW5vpvUTsKin+BeGCz6h&#10;Q0VMezeiCqwnnTzSliggT7MUGCWWiwU5+19nDrwq+f8N1Q8AAAD//wMAUEsBAi0AFAAGAAgAAAAh&#10;ALaDOJL+AAAA4QEAABMAAAAAAAAAAAAAAAAAAAAAAFtDb250ZW50X1R5cGVzXS54bWxQSwECLQAU&#10;AAYACAAAACEAOP0h/9YAAACUAQAACwAAAAAAAAAAAAAAAAAvAQAAX3JlbHMvLnJlbHNQSwECLQAU&#10;AAYACAAAACEAnGeP9xoCAABABAAADgAAAAAAAAAAAAAAAAAuAgAAZHJzL2Uyb0RvYy54bWxQSwEC&#10;LQAUAAYACAAAACEAbtsbqOEAAAALAQAADwAAAAAAAAAAAAAAAAB0BAAAZHJzL2Rvd25yZXYueG1s&#10;UEsFBgAAAAAEAAQA8wAAAIIFAAAAAA==&#10;" stroked="f">
                <ns10:textbox style="mso-fit-shape-to-text:t" inset="0,0,0,0">
                  <w:txbxContent>
                    <w:p ns2:paraId="05E7A135" ns2:textId="3DE313FF" w:rsidR="00E6410F" w:rsidRPr="00770695" w:rsidRDefault="00E6410F" w:rsidP="00E6410F">
                      <w:pPr>
                        <w:pStyle w:val="Caption"/>
                      </w:pPr>
                      <w:r>
                        <w:t>Ilustración 19 Prototipo de la ventana del Dashboard del Nutriólogo</w:t>
                      </w:r>
                    </w:p>
                  </w:txbxContent>
                </ns10:textbox>
                <ns12:wrap type="tight"/>
              </ns10:shape>
            </w:pict>
          </ns1:Fallback>
        </ns1:AlternateContent>
      </w:r>
      <w:r w:rsidRPr="00E6410F">
        <w:rPr>
          <w:noProof/>
          <w:lang w:val="es-MX"/>
        </w:rPr>
        <w:drawing>
          <ns3:anchor distT="0" distB="0" distL="114300" distR="114300" simplePos="0" relativeHeight="251658263" behindDoc="1" locked="0" layoutInCell="1" allowOverlap="1" ns4:anchorId="0C0B550A" ns4:editId="2051BE14">
            <ns3:simplePos x="0" y="0"/>
            <ns3:positionH relativeFrom="margin">
              <ns3:posOffset>692728</ns3:posOffset>
            </ns3:positionH>
            <ns3:positionV relativeFrom="paragraph">
              <ns3:posOffset>6927</ns3:posOffset>
            </ns3:positionV>
            <ns3:extent cx="4876800" cy="3900170"/>
            <ns3:effectExtent l="0" t="0" r="0" b="5080"/>
            <ns3:wrapTight wrapText="bothSides">
              <ns3:wrapPolygon edited="0">
                <ns3:start x="0" y="0"/>
                <ns3:lineTo x="0" y="21523"/>
                <ns3:lineTo x="21516" y="21523"/>
                <ns3:lineTo x="21516" y="0"/>
                <ns3:lineTo x="0" y="0"/>
              </ns3:wrapPolygon>
            </ns3:wrapTight>
            <ns3:docPr id="1650538550" name="Imagen 1"/>
            <ns3:cNvGraphicFramePr>
              <ns5:graphicFrameLocks noChangeAspect="1"/>
            </ns3:cNvGraphicFramePr>
            <ns5:graphic>
              <ns5:graphicData uri="http://schemas.openxmlformats.org/drawingml/2006/picture">
                <ns6:pic>
                  <ns6:nvPicPr>
                    <ns6:cNvPr id="1650538550" name=""/>
                    <ns6:cNvPicPr/>
                  </ns6:nvPicPr>
                  <ns6:blipFill>
                    <ns5:blip ns7:embed="rId32">
                      <ns5:extLst>
                        <ns5:ext uri="{28A0092B-C50C-407E-A947-70E740481C1C}">
                          <ns8:useLocalDpi val="0"/>
                        </ns5:ext>
                      </ns5:extLst>
                    </ns5:blip>
                    <ns5:stretch>
                      <ns5:fillRect/>
                    </ns5:stretch>
                  </ns6:blipFill>
                  <ns6:spPr>
                    <ns5:xfrm>
                      <ns5:off x="0" y="0"/>
                      <ns5:ext cx="4876800" cy="3900170"/>
                    </ns5:xfrm>
                    <ns5:prstGeom prst="rect">
                      <ns5:avLst/>
                    </ns5:prstGeom>
                  </ns6:spPr>
                </ns6:pic>
              </ns5:graphicData>
            </ns5:graphic>
            <ns4:sizeRelH relativeFrom="page">
              <ns4:pctWidth>0</ns4:pctWidth>
            </ns4:sizeRelH>
            <ns4:sizeRelV relativeFrom="page">
              <ns4:pctHeight>0</ns4:pctHeight>
            </ns4:sizeRelV>
          </ns3:anchor>
        </w:drawing>
      </w:r>
    </w:p>
    <w:p ns2:paraId="463D8070" ns2:textId="15C5EF45" w:rsidR="004C1227" w:rsidRDefault="00850616">
      <w:pPr>
        <w:rPr>
          <w:lang w:val="es-MX"/>
        </w:rPr>
      </w:pPr>
      <w:r>
        <w:rPr>
          <w:noProof/>
        </w:rPr>
        <ns1:AlternateContent>
          <ns1:Choice Requires="wps">
            <w:drawing>
              <ns3:anchor distT="0" distB="0" distL="114300" distR="114300" simplePos="0" relativeHeight="251658266" behindDoc="1" locked="0" layoutInCell="1" allowOverlap="1" ns4:anchorId="6578EF39" ns4:editId="344D8522">
                <ns3:simplePos x="0" y="0"/>
                <ns3:positionH relativeFrom="column">
                  <ns3:posOffset>788670</ns3:posOffset>
                </ns3:positionH>
                <ns3:positionV relativeFrom="paragraph">
                  <ns3:posOffset>7590155</ns3:posOffset>
                </ns3:positionV>
                <ns3:extent cx="4765675" cy="635"/>
                <ns3:effectExtent l="0" t="0" r="0" b="0"/>
                <ns3:wrapTight wrapText="bothSides">
                  <ns3:wrapPolygon edited="0">
                    <ns3:start x="0" y="0"/>
                    <ns3:lineTo x="0" y="21600"/>
                    <ns3:lineTo x="21600" y="21600"/>
                    <ns3:lineTo x="21600" y="0"/>
                  </ns3:wrapPolygon>
                </ns3:wrapTight>
                <ns3:docPr id="1513472260" name="Cuadro de texto 1"/>
                <ns3:cNvGraphicFramePr/>
                <ns5:graphic>
                  <ns5:graphicData uri="http://schemas.microsoft.com/office/word/2010/wordprocessingShape">
                    <ns9:wsp>
                      <ns9:cNvSpPr txBox="1"/>
                      <ns9:spPr>
                        <ns5:xfrm>
                          <ns5:off x="0" y="0"/>
                          <ns5:ext cx="4765675" cy="635"/>
                        </ns5:xfrm>
                        <ns5:prstGeom prst="rect">
                          <ns5:avLst/>
                        </ns5:prstGeom>
                        <ns5:solidFill>
                          <ns5:prstClr val="white"/>
                        </ns5:solidFill>
                        <ns5:ln>
                          <ns5:noFill/>
                        </ns5:ln>
                      </ns9:spPr>
                      <ns9:txbx>
                        <w:txbxContent>
                          <w:p ns2:paraId="3A00C0DA" ns2:textId="6BEA304B" w:rsidR="00850616" w:rsidRPr="00E25482" w:rsidRDefault="00850616" w:rsidP="00850616">
                            <w:pPr>
                              <w:pStyle w:val="Caption"/>
                            </w:pPr>
                            <w:r>
                              <w:t xml:space="preserve">Ilustración </w:t>
                            </w:r>
                            <w:r w:rsidR="00E71632">
                              <w:t>20</w:t>
                            </w:r>
                            <w:r>
                              <w:t xml:space="preserve"> Prototipo del Expediente del Paciente</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6578EF39" id="_x0000_s1063" type="#_x0000_t202" style="position:absolute;margin-left:62.1pt;margin-top:597.65pt;width:375.25pt;height:.05pt;z-index:-251658214;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3a5GwIAAEAEAAAOAAAAZHJzL2Uyb0RvYy54bWysU8Fu2zAMvQ/YPwi6L066Jd2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wfbmfT2e2UM0mx2ftprJFdrzr04YuCmkUj50iaJKrE&#10;aetDlzqkxE4ejC422pj4EwNrg+wkSL+m0kH1xX/LMjbmWoi3uoLRk11xRCu0+5bpgjB+GkDuoTgT&#10;doRuLLyTG00Nt8KHJ4E0BwSXZjs80lEaaHIOvcVZBfjjb/6YT/JQlLOG5irn/vtRoOLMfLUkXBzC&#10;wcDB2A+GPdZrIKgT2honk0kXMJjBLBHqFxr5VexCIWEl9cp5GMx16KabVkaq1Sol0ag5EbZ252Qs&#10;PRD73L4IdL0sgdR8gGHixPyVOl1u0setjoGoTtJFYjsWe75pTJP4/UrFPfj1P2VdF3/5EwAA//8D&#10;AFBLAwQUAAYACAAAACEAhufdJuMAAAANAQAADwAAAGRycy9kb3ducmV2LnhtbEyPMU/DMBCFdyT+&#10;g3VILIg6TU1bQpyqqmAoS0XowubG1zgQ21HstOHf9xADbPfunt59L1+NtmUn7EPjnYTpJAGGrvK6&#10;cbWE/fvL/RJYiMpp1XqHEr4xwKq4vspVpv3ZveGpjDWjEBcyJcHE2GWch8qgVWHiO3R0O/reqkiy&#10;r7nu1ZnCbcvTJJlzqxpHH4zqcGOw+ioHK2EnPnbmbjg+v67FrN/uh838sy6lvL0Z10/AIo7xzww/&#10;+IQOBTEd/OB0YC3pVKRkpWH6+DADRpblQiyAHX5XAniR8/8tigsAAAD//wMAUEsBAi0AFAAGAAgA&#10;AAAhALaDOJL+AAAA4QEAABMAAAAAAAAAAAAAAAAAAAAAAFtDb250ZW50X1R5cGVzXS54bWxQSwEC&#10;LQAUAAYACAAAACEAOP0h/9YAAACUAQAACwAAAAAAAAAAAAAAAAAvAQAAX3JlbHMvLnJlbHNQSwEC&#10;LQAUAAYACAAAACEAhq92uRsCAABABAAADgAAAAAAAAAAAAAAAAAuAgAAZHJzL2Uyb0RvYy54bWxQ&#10;SwECLQAUAAYACAAAACEAhufdJuMAAAANAQAADwAAAAAAAAAAAAAAAAB1BAAAZHJzL2Rvd25yZXYu&#10;eG1sUEsFBgAAAAAEAAQA8wAAAIUFAAAAAA==&#10;" stroked="f">
                <ns10:textbox style="mso-fit-shape-to-text:t" inset="0,0,0,0">
                  <w:txbxContent>
                    <w:p ns2:paraId="3A00C0DA" ns2:textId="6BEA304B" w:rsidR="00850616" w:rsidRPr="00E25482" w:rsidRDefault="00850616" w:rsidP="00850616">
                      <w:pPr>
                        <w:pStyle w:val="Caption"/>
                      </w:pPr>
                      <w:r>
                        <w:t xml:space="preserve">Ilustración </w:t>
                      </w:r>
                      <w:r w:rsidR="00E71632">
                        <w:t>20</w:t>
                      </w:r>
                      <w:r>
                        <w:t xml:space="preserve"> Prototipo del Expediente del Paciente</w:t>
                      </w:r>
                    </w:p>
                  </w:txbxContent>
                </ns10:textbox>
                <ns12:wrap type="tight"/>
              </ns10:shape>
            </w:pict>
          </ns1:Fallback>
        </ns1:AlternateContent>
      </w:r>
      <w:r w:rsidRPr="00850616">
        <w:rPr>
          <w:noProof/>
          <w:lang w:val="es-MX"/>
        </w:rPr>
        <w:drawing>
          <ns3:anchor distT="0" distB="0" distL="114300" distR="114300" simplePos="0" relativeHeight="251658265" behindDoc="1" locked="0" layoutInCell="1" allowOverlap="1" ns4:anchorId="7A05A12A" ns4:editId="419846B7">
            <ns3:simplePos x="0" y="0"/>
            <ns3:positionH relativeFrom="column">
              <ns3:posOffset>789132</ns3:posOffset>
            </ns3:positionH>
            <ns3:positionV relativeFrom="paragraph">
              <ns3:posOffset>3851506</ns3:posOffset>
            </ns3:positionV>
            <ns3:extent cx="4765964" cy="3807679"/>
            <ns3:effectExtent l="0" t="0" r="0" b="2540"/>
            <ns3:wrapTight wrapText="bothSides">
              <ns3:wrapPolygon edited="0">
                <ns3:start x="0" y="0"/>
                <ns3:lineTo x="0" y="21506"/>
                <ns3:lineTo x="21499" y="21506"/>
                <ns3:lineTo x="21499" y="0"/>
                <ns3:lineTo x="0" y="0"/>
              </ns3:wrapPolygon>
            </ns3:wrapTight>
            <ns3:docPr id="174220853" name="Imagen 1"/>
            <ns3:cNvGraphicFramePr>
              <ns5:graphicFrameLocks noChangeAspect="1"/>
            </ns3:cNvGraphicFramePr>
            <ns5:graphic>
              <ns5:graphicData uri="http://schemas.openxmlformats.org/drawingml/2006/picture">
                <ns6:pic>
                  <ns6:nvPicPr>
                    <ns6:cNvPr id="174220853" name=""/>
                    <ns6:cNvPicPr/>
                  </ns6:nvPicPr>
                  <ns6:blipFill>
                    <ns5:blip ns7:embed="rId33">
                      <ns5:extLst>
                        <ns5:ext uri="{28A0092B-C50C-407E-A947-70E740481C1C}">
                          <ns8:useLocalDpi val="0"/>
                        </ns5:ext>
                      </ns5:extLst>
                    </ns5:blip>
                    <ns5:stretch>
                      <ns5:fillRect/>
                    </ns5:stretch>
                  </ns6:blipFill>
                  <ns6:spPr>
                    <ns5:xfrm>
                      <ns5:off x="0" y="0"/>
                      <ns5:ext cx="4765964" cy="3807679"/>
                    </ns5:xfrm>
                    <ns5:prstGeom prst="rect">
                      <ns5:avLst/>
                    </ns5:prstGeom>
                  </ns6:spPr>
                </ns6:pic>
              </ns5:graphicData>
            </ns5:graphic>
          </ns3:anchor>
        </w:drawing>
      </w:r>
      <w:r w:rsidR="004C1227">
        <w:rPr>
          <w:lang w:val="es-MX"/>
        </w:rPr>
        <w:br w:type="page"/>
      </w:r>
    </w:p>
    <w:p ns2:paraId="14524BA8" ns2:textId="4E2AD48A" w:rsidR="004C1227" w:rsidRDefault="008D4A78">
      <w:pPr>
        <w:rPr>
          <w:lang w:val="es-MX"/>
        </w:rPr>
      </w:pPr>
      <w:r>
        <w:rPr>
          <w:noProof/>
        </w:rPr>
        <w:lastRenderedPageBreak/>
        <ns1:AlternateContent>
          <ns1:Choice Requires="wps">
            <w:drawing>
              <ns3:anchor distT="0" distB="0" distL="114300" distR="114300" simplePos="0" relativeHeight="251658268" behindDoc="1" locked="0" layoutInCell="1" allowOverlap="1" ns4:anchorId="2EE81C86" ns4:editId="1949CFBF">
                <ns3:simplePos x="0" y="0"/>
                <ns3:positionH relativeFrom="column">
                  <ns3:posOffset>525780</ns3:posOffset>
                </ns3:positionH>
                <ns3:positionV relativeFrom="paragraph">
                  <ns3:posOffset>3728720</ns3:posOffset>
                </ns3:positionV>
                <ns3:extent cx="4599305" cy="635"/>
                <ns3:effectExtent l="0" t="0" r="0" b="0"/>
                <ns3:wrapTight wrapText="bothSides">
                  <ns3:wrapPolygon edited="0">
                    <ns3:start x="0" y="0"/>
                    <ns3:lineTo x="0" y="21600"/>
                    <ns3:lineTo x="21600" y="21600"/>
                    <ns3:lineTo x="21600" y="0"/>
                  </ns3:wrapPolygon>
                </ns3:wrapTight>
                <ns3:docPr id="1602952805" name="Cuadro de texto 1"/>
                <ns3:cNvGraphicFramePr/>
                <ns5:graphic>
                  <ns5:graphicData uri="http://schemas.microsoft.com/office/word/2010/wordprocessingShape">
                    <ns9:wsp>
                      <ns9:cNvSpPr txBox="1"/>
                      <ns9:spPr>
                        <ns5:xfrm>
                          <ns5:off x="0" y="0"/>
                          <ns5:ext cx="4599305" cy="635"/>
                        </ns5:xfrm>
                        <ns5:prstGeom prst="rect">
                          <ns5:avLst/>
                        </ns5:prstGeom>
                        <ns5:solidFill>
                          <ns5:prstClr val="white"/>
                        </ns5:solidFill>
                        <ns5:ln>
                          <ns5:noFill/>
                        </ns5:ln>
                      </ns9:spPr>
                      <ns9:txbx>
                        <w:txbxContent>
                          <w:p ns2:paraId="67AFAF7D" ns2:textId="48299D40" w:rsidR="008D4A78" w:rsidRPr="007F2693" w:rsidRDefault="008D4A78" w:rsidP="008D4A78">
                            <w:pPr>
                              <w:pStyle w:val="Caption"/>
                            </w:pPr>
                            <w:r>
                              <w:t>Ilustración 21 Prototipo de la ventana de Agenda y Disponibilidad del Nutriólogo</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2EE81C86" id="_x0000_s1064" type="#_x0000_t202" style="position:absolute;margin-left:41.4pt;margin-top:293.6pt;width:362.15pt;height:.05pt;z-index:-251658212;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wPzGwIAAEAEAAAOAAAAZHJzL2Uyb0RvYy54bWysU8Fu2zAMvQ/YPwi6L07SpViNOEWWIsOA&#10;oC2QDj0rshwLkEWNUmJnXz9KjpOt22nYRaZJ6lHke5zfd41hR4Vegy34ZDTmTFkJpbb7gn97WX/4&#10;xJkPwpbCgFUFPynP7xfv381bl6sp1GBKhYxArM9bV/A6BJdnmZe1aoQfgVOWghVgIwL94j4rUbSE&#10;3phsOh7fZi1g6RCk8p68D32QLxJ+VSkZnqrKq8BMweltIZ2Yzl08s8Vc5HsUrtby/AzxD69ohLZU&#10;9AL1IIJgB9R/QDVaIniowkhCk0FVaalSD9TNZPymm20tnEq90HC8u4zJ/z9Y+XjcumdkofsMHREY&#10;B9I6n3tyxn66Cpv4pZcyitMIT5exqS4wSc6Ps7u7m/GMM0mx25tZxMiuVx368EVBw6JRcCRO0qjE&#10;ceNDnzqkxEoejC7X2pj4EwMrg+woiL+21kGdwX/LMjbmWoi3esDoya59RCt0u47psuDTxHp07aA8&#10;Ue8IvSy8k2tNBTfCh2eBpANql7QdnuioDLQFh7PFWQ3442/+mE/0UJSzlnRVcP/9IFBxZr5aIi6K&#10;cDBwMHaDYQ/NCqjVCW2Nk8mkCxjMYFYIzStJfhmrUEhYSbUKHgZzFXp108pItVymJJKaE2Fjt05G&#10;6GGwL92rQHemJRCbjzAoTuRv2OlzEz9ueQg06kTddYrneZNME/nnlYp78Ot/yrou/uInAAAA//8D&#10;AFBLAwQUAAYACAAAACEA50IMfeEAAAAKAQAADwAAAGRycy9kb3ducmV2LnhtbEyPwU7DMBBE70j8&#10;g7VIXBB1mpY2SuNUVQUHuFSEXnpz420ciNeR7bTh7zG9wHFnRzNvivVoOnZG51tLAqaTBBhSbVVL&#10;jYD9x8tjBswHSUp2llDAN3pYl7c3hcyVvdA7nqvQsBhCPpcCdAh9zrmvNRrpJ7ZHir+TdUaGeLqG&#10;KycvMdx0PE2SBTeypdigZY9bjfVXNRgBu/lhpx+G0/PbZj5zr/thu/hsKiHu78bNCljAMfyZ4Rc/&#10;okMZmY52IOVZJyBLI3kQ8JQtU2DRkCXLKbDjVZkBLwv+f0L5AwAA//8DAFBLAQItABQABgAIAAAA&#10;IQC2gziS/gAAAOEBAAATAAAAAAAAAAAAAAAAAAAAAABbQ29udGVudF9UeXBlc10ueG1sUEsBAi0A&#10;FAAGAAgAAAAhADj9If/WAAAAlAEAAAsAAAAAAAAAAAAAAAAALwEAAF9yZWxzLy5yZWxzUEsBAi0A&#10;FAAGAAgAAAAhAIQvA/MbAgAAQAQAAA4AAAAAAAAAAAAAAAAALgIAAGRycy9lMm9Eb2MueG1sUEsB&#10;Ai0AFAAGAAgAAAAhAOdCDH3hAAAACgEAAA8AAAAAAAAAAAAAAAAAdQQAAGRycy9kb3ducmV2Lnht&#10;bFBLBQYAAAAABAAEAPMAAACDBQAAAAA=&#10;" stroked="f">
                <ns10:textbox style="mso-fit-shape-to-text:t" inset="0,0,0,0">
                  <w:txbxContent>
                    <w:p ns2:paraId="67AFAF7D" ns2:textId="48299D40" w:rsidR="008D4A78" w:rsidRPr="007F2693" w:rsidRDefault="008D4A78" w:rsidP="008D4A78">
                      <w:pPr>
                        <w:pStyle w:val="Caption"/>
                      </w:pPr>
                      <w:r>
                        <w:t>Ilustración 21 Prototipo de la ventana de Agenda y Disponibilidad del Nutriólogo</w:t>
                      </w:r>
                    </w:p>
                  </w:txbxContent>
                </ns10:textbox>
                <ns12:wrap type="tight"/>
              </ns10:shape>
            </w:pict>
          </ns1:Fallback>
        </ns1:AlternateContent>
      </w:r>
      <w:r w:rsidRPr="008D4A78">
        <w:rPr>
          <w:noProof/>
          <w:lang w:val="es-MX"/>
        </w:rPr>
        <w:drawing>
          <ns3:anchor distT="0" distB="0" distL="114300" distR="114300" simplePos="0" relativeHeight="251658267" behindDoc="1" locked="0" layoutInCell="1" allowOverlap="1" ns4:anchorId="53ECD0BF" ns4:editId="476BB75C">
            <ns3:simplePos x="0" y="0"/>
            <ns3:positionH relativeFrom="column">
              <ns3:posOffset>526010</ns3:posOffset>
            </ns3:positionH>
            <ns3:positionV relativeFrom="paragraph">
              <ns3:posOffset>231</ns3:posOffset>
            </ns3:positionV>
            <ns3:extent cx="4599305" cy="3671570"/>
            <ns3:effectExtent l="0" t="0" r="0" b="5080"/>
            <ns3:wrapTight wrapText="bothSides">
              <ns3:wrapPolygon edited="0">
                <ns3:start x="0" y="0"/>
                <ns3:lineTo x="0" y="21518"/>
                <ns3:lineTo x="21472" y="21518"/>
                <ns3:lineTo x="21472" y="0"/>
                <ns3:lineTo x="0" y="0"/>
              </ns3:wrapPolygon>
            </ns3:wrapTight>
            <ns3:docPr id="1156940021" name="Imagen 1"/>
            <ns3:cNvGraphicFramePr>
              <ns5:graphicFrameLocks noChangeAspect="1"/>
            </ns3:cNvGraphicFramePr>
            <ns5:graphic>
              <ns5:graphicData uri="http://schemas.openxmlformats.org/drawingml/2006/picture">
                <ns6:pic>
                  <ns6:nvPicPr>
                    <ns6:cNvPr id="1156940021" name=""/>
                    <ns6:cNvPicPr/>
                  </ns6:nvPicPr>
                  <ns6:blipFill>
                    <ns5:blip ns7:embed="rId34">
                      <ns5:extLst>
                        <ns5:ext uri="{28A0092B-C50C-407E-A947-70E740481C1C}">
                          <ns8:useLocalDpi val="0"/>
                        </ns5:ext>
                      </ns5:extLst>
                    </ns5:blip>
                    <ns5:stretch>
                      <ns5:fillRect/>
                    </ns5:stretch>
                  </ns6:blipFill>
                  <ns6:spPr>
                    <ns5:xfrm>
                      <ns5:off x="0" y="0"/>
                      <ns5:ext cx="4599305" cy="3671570"/>
                    </ns5:xfrm>
                    <ns5:prstGeom prst="rect">
                      <ns5:avLst/>
                    </ns5:prstGeom>
                  </ns6:spPr>
                </ns6:pic>
              </ns5:graphicData>
            </ns5:graphic>
            <ns4:sizeRelH relativeFrom="page">
              <ns4:pctWidth>0</ns4:pctWidth>
            </ns4:sizeRelH>
            <ns4:sizeRelV relativeFrom="page">
              <ns4:pctHeight>0</ns4:pctHeight>
            </ns4:sizeRelV>
          </ns3:anchor>
        </w:drawing>
      </w:r>
    </w:p>
    <w:p ns2:paraId="77D7CF66" ns2:textId="422EA00F" w:rsidR="00CA73AA" w:rsidRPr="0084533E" w:rsidRDefault="00415CF6">
      <w:pPr>
        <w:rPr>
          <w:lang w:val="es-MX"/>
        </w:rPr>
      </w:pPr>
      <w:r>
        <w:rPr>
          <w:noProof/>
        </w:rPr>
        <ns1:AlternateContent>
          <ns1:Choice Requires="wps">
            <w:drawing>
              <ns3:anchor distT="0" distB="0" distL="114300" distR="114300" simplePos="0" relativeHeight="251658270" behindDoc="1" locked="0" layoutInCell="1" allowOverlap="1" ns4:anchorId="1486DF5E" ns4:editId="4DD8C892">
                <ns3:simplePos x="0" y="0"/>
                <ns3:positionH relativeFrom="column">
                  <ns3:posOffset>421640</ns3:posOffset>
                </ns3:positionH>
                <ns3:positionV relativeFrom="paragraph">
                  <ns3:posOffset>7400290</ns3:posOffset>
                </ns3:positionV>
                <ns3:extent cx="4710430" cy="635"/>
                <ns3:effectExtent l="0" t="0" r="0" b="0"/>
                <ns3:wrapTight wrapText="bothSides">
                  <ns3:wrapPolygon edited="0">
                    <ns3:start x="0" y="0"/>
                    <ns3:lineTo x="0" y="21600"/>
                    <ns3:lineTo x="21600" y="21600"/>
                    <ns3:lineTo x="21600" y="0"/>
                  </ns3:wrapPolygon>
                </ns3:wrapTight>
                <ns3:docPr id="1781107565" name="Cuadro de texto 1"/>
                <ns3:cNvGraphicFramePr/>
                <ns5:graphic>
                  <ns5:graphicData uri="http://schemas.microsoft.com/office/word/2010/wordprocessingShape">
                    <ns9:wsp>
                      <ns9:cNvSpPr txBox="1"/>
                      <ns9:spPr>
                        <ns5:xfrm>
                          <ns5:off x="0" y="0"/>
                          <ns5:ext cx="4710430" cy="635"/>
                        </ns5:xfrm>
                        <ns5:prstGeom prst="rect">
                          <ns5:avLst/>
                        </ns5:prstGeom>
                        <ns5:solidFill>
                          <ns5:prstClr val="white"/>
                        </ns5:solidFill>
                        <ns5:ln>
                          <ns5:noFill/>
                        </ns5:ln>
                      </ns9:spPr>
                      <ns9:txbx>
                        <w:txbxContent>
                          <w:p ns2:paraId="3B41C326" ns2:textId="20A5E1C0" w:rsidR="00415CF6" w:rsidRPr="00DF49E3" w:rsidRDefault="00415CF6" w:rsidP="00415CF6">
                            <w:pPr>
                              <w:pStyle w:val="Caption"/>
                            </w:pPr>
                            <w:r>
                              <w:t>Ilustración 22 Prototipo de la ventana de Reportes y Administración del Administrador</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1486DF5E" id="_x0000_s1065" type="#_x0000_t202" style="position:absolute;margin-left:33.2pt;margin-top:582.7pt;width:370.9pt;height:.05pt;z-index:-251658210;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Fg+GgIAAEA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9n0+opCkmI3Vx9jjexy1aEPXxQ0LBoFR+IkQSWO&#10;Dz70qWNK7OTB6HKjjYk/MbA2yI6C+GtrHdRQ/LcsY2OuhXirLxg92WWOaIVu1zFdFnx+HnIH5Ylm&#10;R+hl4Z3caGr4IHx4Fkg6oJlI2+GJjspAW3AYLM5qwB9/88d8ooeinLWkq4L77weBijPz1RJxUYSj&#10;gaOxGw17aNZAo85oa5xMJl3AYEazQmheSfKr2IVCwkrqVfAwmuvQq5tWRqrVKiWR1JwID3brZCw9&#10;AvvSvQp0Ay2B2HyEUXEif8NOn5v4catDIKgTdRHYHsUBb5JpIn9YqbgHv/6nrMviL38CAAD//wMA&#10;UEsDBBQABgAIAAAAIQDBE4Sz4QAAAAwBAAAPAAAAZHJzL2Rvd25yZXYueG1sTI8xT8MwEIV3JP6D&#10;dUgsiDotqRWlcaqqggGWqqELmxtf45TYjmKnDf+eQwyw3b339O67Yj3Zjl1wCK13EuazBBi62uvW&#10;NRIO7y+PGbAQldOq8w4lfGGAdXl7U6hc+6vb46WKDaMSF3IlwcTY55yH2qBVYeZ7dOSd/GBVpHVo&#10;uB7UlcptxxdJIrhVraMLRvW4NVh/VqOVsEs/duZhPD2/bdKn4fUwbsW5qaS8v5s2K2ARp/gXhh98&#10;QoeSmI5+dDqwToIQKSVJn4slTZTIkmwB7PgrLYGXBf//RPkNAAD//wMAUEsBAi0AFAAGAAgAAAAh&#10;ALaDOJL+AAAA4QEAABMAAAAAAAAAAAAAAAAAAAAAAFtDb250ZW50X1R5cGVzXS54bWxQSwECLQAU&#10;AAYACAAAACEAOP0h/9YAAACUAQAACwAAAAAAAAAAAAAAAAAvAQAAX3JlbHMvLnJlbHNQSwECLQAU&#10;AAYACAAAACEAmzRYPhoCAABABAAADgAAAAAAAAAAAAAAAAAuAgAAZHJzL2Uyb0RvYy54bWxQSwEC&#10;LQAUAAYACAAAACEAwROEs+EAAAAMAQAADwAAAAAAAAAAAAAAAAB0BAAAZHJzL2Rvd25yZXYueG1s&#10;UEsFBgAAAAAEAAQA8wAAAIIFAAAAAA==&#10;" stroked="f">
                <ns10:textbox style="mso-fit-shape-to-text:t" inset="0,0,0,0">
                  <w:txbxContent>
                    <w:p ns2:paraId="3B41C326" ns2:textId="20A5E1C0" w:rsidR="00415CF6" w:rsidRPr="00DF49E3" w:rsidRDefault="00415CF6" w:rsidP="00415CF6">
                      <w:pPr>
                        <w:pStyle w:val="Caption"/>
                      </w:pPr>
                      <w:r>
                        <w:t>Ilustración 22 Prototipo de la ventana de Reportes y Administración del Administrador</w:t>
                      </w:r>
                    </w:p>
                  </w:txbxContent>
                </ns10:textbox>
                <ns12:wrap type="tight"/>
              </ns10:shape>
            </w:pict>
          </ns1:Fallback>
        </ns1:AlternateContent>
      </w:r>
      <w:r w:rsidRPr="00415CF6">
        <w:rPr>
          <w:noProof/>
          <w:lang w:val="es-MX"/>
        </w:rPr>
        <w:drawing>
          <ns3:anchor distT="0" distB="0" distL="114300" distR="114300" simplePos="0" relativeHeight="251658269" behindDoc="1" locked="0" layoutInCell="1" allowOverlap="1" ns4:anchorId="06D6C086" ns4:editId="2B974689">
            <ns3:simplePos x="0" y="0"/>
            <ns3:positionH relativeFrom="margin">
              <ns3:posOffset>421929</ns3:posOffset>
            </ns3:positionH>
            <ns3:positionV relativeFrom="paragraph">
              <ns3:posOffset>3613093</ns3:posOffset>
            </ns3:positionV>
            <ns3:extent cx="4710430" cy="3730625"/>
            <ns3:effectExtent l="0" t="0" r="0" b="3175"/>
            <ns3:wrapTight wrapText="bothSides">
              <ns3:wrapPolygon edited="0">
                <ns3:start x="0" y="0"/>
                <ns3:lineTo x="0" y="21508"/>
                <ns3:lineTo x="21489" y="21508"/>
                <ns3:lineTo x="21489" y="0"/>
                <ns3:lineTo x="0" y="0"/>
              </ns3:wrapPolygon>
            </ns3:wrapTight>
            <ns3:docPr id="1261007111" name="Imagen 1"/>
            <ns3:cNvGraphicFramePr>
              <ns5:graphicFrameLocks noChangeAspect="1"/>
            </ns3:cNvGraphicFramePr>
            <ns5:graphic>
              <ns5:graphicData uri="http://schemas.openxmlformats.org/drawingml/2006/picture">
                <ns6:pic>
                  <ns6:nvPicPr>
                    <ns6:cNvPr id="1261007111" name=""/>
                    <ns6:cNvPicPr/>
                  </ns6:nvPicPr>
                  <ns6:blipFill>
                    <ns5:blip ns7:embed="rId35">
                      <ns5:extLst>
                        <ns5:ext uri="{28A0092B-C50C-407E-A947-70E740481C1C}">
                          <ns8:useLocalDpi val="0"/>
                        </ns5:ext>
                      </ns5:extLst>
                    </ns5:blip>
                    <ns5:stretch>
                      <ns5:fillRect/>
                    </ns5:stretch>
                  </ns6:blipFill>
                  <ns6:spPr>
                    <ns5:xfrm>
                      <ns5:off x="0" y="0"/>
                      <ns5:ext cx="4710430" cy="3730625"/>
                    </ns5:xfrm>
                    <ns5:prstGeom prst="rect">
                      <ns5:avLst/>
                    </ns5:prstGeom>
                  </ns6:spPr>
                </ns6:pic>
              </ns5:graphicData>
            </ns5:graphic>
            <ns4:sizeRelH relativeFrom="page">
              <ns4:pctWidth>0</ns4:pctWidth>
            </ns4:sizeRelH>
            <ns4:sizeRelV relativeFrom="page">
              <ns4:pctHeight>0</ns4:pctHeight>
            </ns4:sizeRelV>
          </ns3:anchor>
        </w:drawing>
      </w:r>
      <w:r w:rsidR="004C1227">
        <w:rPr>
          <w:lang w:val="es-MX"/>
        </w:rPr>
        <w:br w:type="page"/>
      </w:r>
    </w:p>
    <w:p ns2:paraId="1CED9925" ns2:textId="0F64571D" w:rsidR="00BA7C01" w:rsidRPr="0084533E" w:rsidRDefault="002E62FA" w:rsidP="00377457">
      <w:pPr>
        <w:pStyle w:val="Heading1"/>
        <w:rPr>
          <w:lang w:val="es-MX"/>
        </w:rPr>
      </w:pPr>
      <w:r w:rsidRPr="0084533E">
        <w:rPr>
          <w:lang w:val="es-MX"/>
        </w:rPr>
        <w:lastRenderedPageBreak/>
        <w:t>Requisitos funcionales</w:t>
      </w:r>
    </w:p>
    <w:p ns2:paraId="60CCF5C8" ns2:textId="77777777" w:rsidR="003002DE" w:rsidRPr="003002DE" w:rsidRDefault="003002DE" w:rsidP="003002DE">
      <w:pPr>
        <w:rPr>
          <w:lang w:val="es-MX"/>
        </w:rPr>
      </w:pPr>
      <w:r w:rsidRPr="003002DE">
        <w:rPr>
          <w:lang w:val="es-MX"/>
        </w:rPr>
        <w:t>Listado de capacidades que el sistema debe proveer.</w:t>
      </w:r>
    </w:p>
    <w:p ns2:paraId="31FDEF5F" ns2:textId="77777777" w:rsidR="003002DE" w:rsidRPr="003002DE" w:rsidRDefault="003002DE" w:rsidP="003002DE">
      <w:pPr>
        <w:rPr>
          <w:lang w:val="es-MX"/>
        </w:rPr>
      </w:pPr>
      <w:r w:rsidRPr="003002DE">
        <w:rPr>
          <w:b/>
          <w:bCs/>
          <w:lang w:val="es-MX"/>
        </w:rPr>
        <w:t>Para el Paciente (Uso Ágil/Móvil)</w:t>
      </w:r>
    </w:p>
    <w:p ns2:paraId="75D4D0B2" ns2:textId="77777777" w:rsidR="003002DE" w:rsidRPr="003002DE" w:rsidRDefault="003002DE" w:rsidP="003002DE">
      <w:pPr>
        <w:numPr>
          <w:ilvl w:val="0"/>
          <w:numId w:val="4"/>
        </w:numPr>
        <w:rPr>
          <w:lang w:val="es-MX"/>
        </w:rPr>
      </w:pPr>
      <w:r w:rsidRPr="003002DE">
        <w:rPr>
          <w:lang w:val="es-MX"/>
        </w:rPr>
        <w:t>Autogestión de Perfil: Registro de datos biométricos (peso, estatura, edad) y definición de objetivos personales.</w:t>
      </w:r>
    </w:p>
    <w:p ns2:paraId="00573DEB" ns2:textId="77777777" w:rsidR="003002DE" w:rsidRPr="003002DE" w:rsidRDefault="003002DE" w:rsidP="003002DE">
      <w:pPr>
        <w:numPr>
          <w:ilvl w:val="0"/>
          <w:numId w:val="4"/>
        </w:numPr>
        <w:rPr>
          <w:lang w:val="es-MX"/>
        </w:rPr>
      </w:pPr>
      <w:r w:rsidRPr="003002DE">
        <w:rPr>
          <w:lang w:val="es-MX"/>
        </w:rPr>
        <w:t>Vinculación Dinámica: Capacidad de establecer una relación profesional con un nutriólogo mediante el escaneo de un código QR único.</w:t>
      </w:r>
    </w:p>
    <w:p ns2:paraId="2DEF2096" ns2:textId="77777777" w:rsidR="003002DE" w:rsidRPr="003002DE" w:rsidRDefault="003002DE" w:rsidP="003002DE">
      <w:pPr>
        <w:numPr>
          <w:ilvl w:val="0"/>
          <w:numId w:val="4"/>
        </w:numPr>
        <w:rPr>
          <w:lang w:val="es-MX"/>
        </w:rPr>
      </w:pPr>
      <w:r>
        <w:rPr>
          <w:lang w:val="es-MX"/>
        </w:rPr>
        <w:t w:space="preserve">Registro Multimodal de Alimentos: Búsqueda en catálogo local o externo (FatSecret) para registrar ingesta calórica diaria.</w:t>
      </w:r>
    </w:p>
    <w:p ns2:paraId="49C1E785" ns2:textId="77777777" w:rsidR="003002DE" w:rsidRPr="003002DE" w:rsidRDefault="003002DE" w:rsidP="003002DE">
      <w:pPr>
        <w:numPr>
          <w:ilvl w:val="0"/>
          <w:numId w:val="4"/>
        </w:numPr>
        <w:rPr>
          <w:lang w:val="es-MX"/>
        </w:rPr>
      </w:pPr>
      <w:r w:rsidRPr="003002DE">
        <w:rPr>
          <w:lang w:val="es-MX"/>
        </w:rPr>
        <w:t>Gestión de Citas: Consulta de disponibilidad en tiempo real y reservación de espacios de atención.</w:t>
      </w:r>
    </w:p>
    <w:p ns2:paraId="2EDBB70E" ns2:textId="77777777" w:rsidR="003002DE" w:rsidRPr="003002DE" w:rsidRDefault="003002DE" w:rsidP="003002DE">
      <w:pPr>
        <w:numPr>
          <w:ilvl w:val="0"/>
          <w:numId w:val="4"/>
        </w:numPr>
        <w:rPr>
          <w:lang w:val="es-MX"/>
        </w:rPr>
      </w:pPr>
      <w:r w:rsidRPr="003002DE">
        <w:rPr>
          <w:lang w:val="es-MX"/>
        </w:rPr>
        <w:t>Visualización de Progreso: Acceso a reportes gráficos de evolución de peso y cumplimiento calórico por periodos.</w:t>
      </w:r>
    </w:p>
    <w:p ns2:paraId="3E0A507B" ns2:textId="77777777" w:rsidR="003002DE" w:rsidRPr="003002DE" w:rsidRDefault="003002DE" w:rsidP="003002DE">
      <w:pPr>
        <w:rPr>
          <w:lang w:val="es-MX"/>
        </w:rPr>
      </w:pPr>
      <w:r w:rsidRPr="003002DE">
        <w:rPr>
          <w:b/>
          <w:bCs/>
          <w:lang w:val="es-MX"/>
        </w:rPr>
        <w:t>Para el Nutriólogo (Uso Operativo/Web-Escritorio)</w:t>
      </w:r>
    </w:p>
    <w:p ns2:paraId="2CBE4199" ns2:textId="77777777" w:rsidR="003002DE" w:rsidRPr="003002DE" w:rsidRDefault="003002DE" w:rsidP="003002DE">
      <w:pPr>
        <w:numPr>
          <w:ilvl w:val="0"/>
          <w:numId w:val="5"/>
        </w:numPr>
        <w:rPr>
          <w:lang w:val="es-MX"/>
        </w:rPr>
      </w:pPr>
      <w:r w:rsidRPr="003002DE">
        <w:rPr>
          <w:lang w:val="es-MX"/>
        </w:rPr>
        <w:t>Gestión de Invitaciones: Generación de códigos QR o tokens temporales para vincular nuevos pacientes a su cartera.</w:t>
      </w:r>
    </w:p>
    <w:p ns2:paraId="19E745EE" ns2:textId="77777777" w:rsidR="003002DE" w:rsidRPr="003002DE" w:rsidRDefault="003002DE" w:rsidP="003002DE">
      <w:pPr>
        <w:numPr>
          <w:ilvl w:val="0"/>
          <w:numId w:val="5"/>
        </w:numPr>
        <w:rPr>
          <w:lang w:val="es-MX"/>
        </w:rPr>
      </w:pPr>
      <w:r w:rsidRPr="003002DE">
        <w:rPr>
          <w:lang w:val="es-MX"/>
        </w:rPr>
        <w:t>Control de Agenda: Configuración de días de consulta, horarios y límites de cupos concurrentes.</w:t>
      </w:r>
    </w:p>
    <w:p ns2:paraId="5872698A" ns2:textId="77777777" w:rsidR="003002DE" w:rsidRPr="003002DE" w:rsidRDefault="003002DE" w:rsidP="003002DE">
      <w:pPr>
        <w:numPr>
          <w:ilvl w:val="0"/>
          <w:numId w:val="5"/>
        </w:numPr>
        <w:rPr>
          <w:lang w:val="es-MX"/>
        </w:rPr>
      </w:pPr>
      <w:r w:rsidRPr="003002DE">
        <w:rPr>
          <w:lang w:val="es-MX"/>
        </w:rPr>
        <w:t>Supervisión de Expediente: Consulta detallada de diarios alimenticios, fotos de progreso y métricas de pacientes vinculados.</w:t>
      </w:r>
    </w:p>
    <w:p ns2:paraId="3847C82C" ns2:textId="77777777" w:rsidR="003002DE" w:rsidRPr="003002DE" w:rsidRDefault="003002DE" w:rsidP="003002DE">
      <w:pPr>
        <w:numPr>
          <w:ilvl w:val="0"/>
          <w:numId w:val="5"/>
        </w:numPr>
        <w:rPr>
          <w:lang w:val="es-MX"/>
        </w:rPr>
      </w:pPr>
      <w:r w:rsidRPr="003002DE">
        <w:rPr>
          <w:lang w:val="es-MX"/>
        </w:rPr>
        <w:t>Emisión de Observaciones: Registro de retroalimentación técnica y ajustes nutricionales visibles para el paciente.</w:t>
      </w:r>
    </w:p>
    <w:p ns2:paraId="34D70F2F" ns2:textId="77777777" w:rsidR="003002DE" w:rsidRPr="003002DE" w:rsidRDefault="003002DE" w:rsidP="003002DE">
      <w:pPr>
        <w:rPr>
          <w:lang w:val="es-MX"/>
        </w:rPr>
      </w:pPr>
      <w:r w:rsidRPr="003002DE">
        <w:rPr>
          <w:b/>
          <w:bCs/>
          <w:lang w:val="es-MX"/>
        </w:rPr>
        <w:t>Para el Administrador (Uso de Gestión/Web)</w:t>
      </w:r>
    </w:p>
    <w:p ns2:paraId="396E57B0" ns2:textId="77777777" w:rsidR="003002DE" w:rsidRPr="003002DE" w:rsidRDefault="003002DE" w:rsidP="003002DE">
      <w:pPr>
        <w:numPr>
          <w:ilvl w:val="0"/>
          <w:numId w:val="6"/>
        </w:numPr>
        <w:rPr>
          <w:lang w:val="es-MX"/>
        </w:rPr>
      </w:pPr>
      <w:r w:rsidRPr="003002DE">
        <w:rPr>
          <w:lang w:val="es-MX"/>
        </w:rPr>
        <w:t>Gestión de Usuarios y Roles: Administrar altas, bajas y permisos de acceso para asegurar la integridad del sistema.</w:t>
      </w:r>
    </w:p>
    <w:p ns2:paraId="5926DE11" ns2:textId="77777777" w:rsidR="003002DE" w:rsidRPr="003002DE" w:rsidRDefault="003002DE" w:rsidP="003002DE">
      <w:pPr>
        <w:numPr>
          <w:ilvl w:val="0"/>
          <w:numId w:val="6"/>
        </w:numPr>
        <w:rPr>
          <w:lang w:val="es-MX"/>
        </w:rPr>
      </w:pPr>
      <w:r>
        <w:rPr>
          <w:lang w:val="es-MX"/>
        </w:rPr>
        <w:t w:space="preserve">Gestión de Catálogos: Funcionalidad pendiente de implementación. Se contempla que el administrador pueda crear, actualizar y desactivar alimentos mediante borrado lógico; el nutriólogo solo podrá crear alimentos en la base local sin editar ni desactivar registros globales.</w:t>
      </w:r>
    </w:p>
    <w:p ns2:paraId="432217EE" ns2:textId="77777777" w:rsidR="003002DE" w:rsidRPr="003002DE" w:rsidRDefault="003002DE" w:rsidP="003002DE">
      <w:pPr>
        <w:numPr>
          <w:ilvl w:val="0"/>
          <w:numId w:val="6"/>
        </w:numPr>
        <w:rPr>
          <w:lang w:val="es-MX"/>
        </w:rPr>
      </w:pPr>
      <w:r>
        <w:rPr>
          <w:lang w:val="es-MX"/>
        </w:rPr>
        <w:t w:space="preserve">Monitoreo de Salud del Sistema: Supervisar métricas, logs y trazas del ecosistema mediante Grafana, Prometheus, Loki, Promtail y Tempo.</w:t>
      </w:r>
    </w:p>
    <w:p ns2:paraId="0A0CFB25" ns2:textId="2F0B7EDA" w:rsidR="002E62FA" w:rsidRPr="003002DE" w:rsidRDefault="002E62FA">
      <w:pPr>
        <w:rPr>
          <w:lang w:val="es-MX"/>
        </w:rPr>
      </w:pPr>
      <w:r w:rsidRPr="003002DE">
        <w:rPr>
          <w:lang w:val="es-MX"/>
        </w:rPr>
        <w:br w:type="page"/>
      </w:r>
    </w:p>
    <w:p ns2:paraId="670E44D0" ns2:textId="69838349" w:rsidR="002E62FA" w:rsidRDefault="00AE1459" w:rsidP="00377457">
      <w:pPr>
        <w:pStyle w:val="Heading1"/>
      </w:pPr>
      <w:r>
        <w:lastRenderedPageBreak/>
        <w:t>Requisitos no funcionales</w:t>
      </w:r>
    </w:p>
    <w:tbl>
      <w:tblPr>
        <w:tblStyle w:val="GridTable5Dark-Accent4"/>
        <w:tblW w:w="9351" w:type="dxa"/>
        <w:tblLook w:val="04A0" w:firstRow="1" w:lastRow="0" w:firstColumn="1" w:lastColumn="0" w:noHBand="0" w:noVBand="1"/>
      </w:tblPr>
      <w:tblGrid>
        <w:gridCol w:w="1286"/>
        <w:gridCol w:w="1856"/>
        <w:gridCol w:w="4352"/>
        <w:gridCol w:w="1857"/>
      </w:tblGrid>
      <w:tr w:rsidR="00A02D18" w:rsidRPr="00B54629" ns2:paraId="5006467C" ns2:textId="77777777" w:rsidTr="170C37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hideMark/>
          </w:tcPr>
          <w:p ns2:paraId="40BEEB11" ns2:textId="77777777" w:rsidR="00B54629" w:rsidRPr="00B54629" w:rsidRDefault="00B54629" w:rsidP="00B54629">
            <w:pPr>
              <w:spacing w:after="160" w:line="279" w:lineRule="auto"/>
              <w:rPr>
                <w:lang w:val="es-MX"/>
              </w:rPr>
            </w:pPr>
            <w:r w:rsidRPr="00B54629">
              <w:rPr>
                <w:lang w:val="es-MX"/>
              </w:rPr>
              <w:t>Prioridad</w:t>
            </w:r>
          </w:p>
        </w:tc>
        <w:tc>
          <w:tcPr>
            <w:tcW w:w="1856" w:type="dxa"/>
            <w:hideMark/>
          </w:tcPr>
          <w:p ns2:paraId="774CBFC4" ns2:textId="77777777" w:rsidR="00B54629" w:rsidRPr="00B54629" w:rsidRDefault="00B54629" w:rsidP="00B54629">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B54629">
              <w:rPr>
                <w:lang w:val="es-MX"/>
              </w:rPr>
              <w:t>Atributo de Calidad</w:t>
            </w:r>
          </w:p>
        </w:tc>
        <w:tc>
          <w:tcPr>
            <w:tcW w:w="4352" w:type="dxa"/>
            <w:hideMark/>
          </w:tcPr>
          <w:p ns2:paraId="5665C52D" ns2:textId="77777777" w:rsidR="00B54629" w:rsidRPr="00B54629" w:rsidRDefault="00B54629" w:rsidP="00B54629">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B54629">
              <w:rPr>
                <w:lang w:val="es-MX"/>
              </w:rPr>
              <w:t>Escenario / Métrica Meta</w:t>
            </w:r>
          </w:p>
        </w:tc>
        <w:tc>
          <w:tcPr>
            <w:tcW w:w="1857" w:type="dxa"/>
            <w:hideMark/>
          </w:tcPr>
          <w:p ns2:paraId="194A3CAC" ns2:textId="77777777" w:rsidR="00B54629" w:rsidRPr="00B54629" w:rsidRDefault="00B54629" w:rsidP="00B54629">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B54629">
              <w:rPr>
                <w:lang w:val="es-MX"/>
              </w:rPr>
              <w:t>Concern Satisfecho</w:t>
            </w:r>
          </w:p>
        </w:tc>
      </w:tr>
      <w:tr w:rsidR="00A02D18" w:rsidRPr="00B54629" ns2:paraId="0C8B3618" ns2:textId="77777777" w:rsidTr="170C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hideMark/>
          </w:tcPr>
          <w:p ns2:paraId="1BCADF23" ns2:textId="77777777" w:rsidR="00B54629" w:rsidRPr="00B54629" w:rsidRDefault="00B54629" w:rsidP="00B54629">
            <w:pPr>
              <w:spacing w:after="160" w:line="279" w:lineRule="auto"/>
              <w:rPr>
                <w:lang w:val="es-MX"/>
              </w:rPr>
            </w:pPr>
            <w:r w:rsidRPr="00B54629">
              <w:rPr>
                <w:lang w:val="es-MX"/>
              </w:rPr>
              <w:t>Alta</w:t>
            </w:r>
          </w:p>
        </w:tc>
        <w:tc>
          <w:tcPr>
            <w:tcW w:w="1856" w:type="dxa"/>
            <w:hideMark/>
          </w:tcPr>
          <w:p ns2:paraId="50DEFE42"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Consistencia</w:t>
            </w:r>
          </w:p>
        </w:tc>
        <w:tc>
          <w:tcPr>
            <w:tcW w:w="4352" w:type="dxa"/>
            <w:hideMark/>
          </w:tcPr>
          <w:p ns2:paraId="15CCFAD4"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Cero (0) dobles reservas exitosas detectadas en pruebas de concurrencia.</w:t>
            </w:r>
          </w:p>
        </w:tc>
        <w:tc>
          <w:tcPr>
            <w:tcW w:w="1857" w:type="dxa"/>
            <w:hideMark/>
          </w:tcPr>
          <w:p ns2:paraId="73BF4A1D"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Integridad (Nutriólogo)</w:t>
            </w:r>
          </w:p>
        </w:tc>
      </w:tr>
      <w:tr w:rsidR="00A02D18" w:rsidRPr="00B54629" ns2:paraId="20B6C526" ns2:textId="77777777" w:rsidTr="170C3713">
        <w:tc>
          <w:tcPr>
            <w:cnfStyle w:val="001000000000" w:firstRow="0" w:lastRow="0" w:firstColumn="1" w:lastColumn="0" w:oddVBand="0" w:evenVBand="0" w:oddHBand="0" w:evenHBand="0" w:firstRowFirstColumn="0" w:firstRowLastColumn="0" w:lastRowFirstColumn="0" w:lastRowLastColumn="0"/>
            <w:tcW w:w="1286" w:type="dxa"/>
            <w:hideMark/>
          </w:tcPr>
          <w:p ns2:paraId="53A6FE6D" ns2:textId="77777777" w:rsidR="00B54629" w:rsidRPr="00B54629" w:rsidRDefault="00B54629" w:rsidP="00B54629">
            <w:pPr>
              <w:spacing w:after="160" w:line="279" w:lineRule="auto"/>
              <w:rPr>
                <w:lang w:val="es-MX"/>
              </w:rPr>
            </w:pPr>
            <w:r w:rsidRPr="00B54629">
              <w:rPr>
                <w:lang w:val="es-MX"/>
              </w:rPr>
              <w:t>Alta</w:t>
            </w:r>
          </w:p>
        </w:tc>
        <w:tc>
          <w:tcPr>
            <w:tcW w:w="1856" w:type="dxa"/>
            <w:hideMark/>
          </w:tcPr>
          <w:p ns2:paraId="487B6EEB" ns2:textId="77777777" w:rsidR="00B54629" w:rsidRPr="00B54629" w:rsidRDefault="00B54629" w:rsidP="00B5462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B54629">
              <w:rPr>
                <w:lang w:val="es-MX"/>
              </w:rPr>
              <w:t>Seguridad</w:t>
            </w:r>
          </w:p>
        </w:tc>
        <w:tc>
          <w:tcPr>
            <w:tcW w:w="4352" w:type="dxa"/>
            <w:hideMark/>
          </w:tcPr>
          <w:p ns2:paraId="425B069C" ns2:textId="77777777" w:rsidR="00B54629" w:rsidRPr="00B54629" w:rsidRDefault="00B54629" w:rsidP="00B5462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B54629">
              <w:rPr>
                <w:lang w:val="es-MX"/>
              </w:rPr>
              <w:t>100% de los accesos a recursos sensibles deben estar validados por roles (RBAC).</w:t>
            </w:r>
          </w:p>
        </w:tc>
        <w:tc>
          <w:tcPr>
            <w:tcW w:w="1857" w:type="dxa"/>
            <w:hideMark/>
          </w:tcPr>
          <w:p ns2:paraId="39197553" ns2:textId="77777777" w:rsidR="00B54629" w:rsidRPr="00B54629" w:rsidRDefault="00B54629" w:rsidP="00B5462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B54629">
              <w:rPr>
                <w:lang w:val="es-MX"/>
              </w:rPr>
              <w:t>Privacidad (Paciente)</w:t>
            </w:r>
          </w:p>
        </w:tc>
      </w:tr>
      <w:tr w:rsidR="00A02D18" w:rsidRPr="00B54629" ns2:paraId="4B240786" ns2:textId="77777777" w:rsidTr="170C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hideMark/>
          </w:tcPr>
          <w:p ns2:paraId="1EB60E09" ns2:textId="77777777" w:rsidR="00B54629" w:rsidRPr="00B54629" w:rsidRDefault="00B54629" w:rsidP="00B54629">
            <w:pPr>
              <w:spacing w:after="160" w:line="279" w:lineRule="auto"/>
              <w:rPr>
                <w:lang w:val="es-MX"/>
              </w:rPr>
            </w:pPr>
            <w:r w:rsidRPr="00B54629">
              <w:rPr>
                <w:lang w:val="es-MX"/>
              </w:rPr>
              <w:t>Media</w:t>
            </w:r>
          </w:p>
        </w:tc>
        <w:tc>
          <w:tcPr>
            <w:tcW w:w="1856" w:type="dxa"/>
            <w:hideMark/>
          </w:tcPr>
          <w:p ns2:paraId="494530D5"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Rendimiento</w:t>
            </w:r>
          </w:p>
        </w:tc>
        <w:tc>
          <w:tcPr>
            <w:tcW w:w="4352" w:type="dxa"/>
            <w:hideMark/>
          </w:tcPr>
          <w:p ns2:paraId="7E6F32BE"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Tiempo de respuesta promedio por endpoint crítico ≤300 ms.</w:t>
            </w:r>
          </w:p>
        </w:tc>
        <w:tc>
          <w:tcPr>
            <w:tcW w:w="1857" w:type="dxa"/>
            <w:hideMark/>
          </w:tcPr>
          <w:p ns2:paraId="0AFA9B49"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Usabilidad (Paciente)</w:t>
            </w:r>
          </w:p>
        </w:tc>
      </w:tr>
      <w:tr w:rsidR="00A02D18" w:rsidRPr="00B54629" ns2:paraId="39DCCB72" ns2:textId="77777777" w:rsidTr="170C3713">
        <w:tc>
          <w:tcPr>
            <w:cnfStyle w:val="001000000000" w:firstRow="0" w:lastRow="0" w:firstColumn="1" w:lastColumn="0" w:oddVBand="0" w:evenVBand="0" w:oddHBand="0" w:evenHBand="0" w:firstRowFirstColumn="0" w:firstRowLastColumn="0" w:lastRowFirstColumn="0" w:lastRowLastColumn="0"/>
            <w:tcW w:w="1286" w:type="dxa"/>
            <w:hideMark/>
          </w:tcPr>
          <w:p ns2:paraId="40418EE0" ns2:textId="77777777" w:rsidR="00B54629" w:rsidRPr="00B54629" w:rsidRDefault="00B54629" w:rsidP="00B54629">
            <w:pPr>
              <w:spacing w:after="160" w:line="279" w:lineRule="auto"/>
              <w:rPr>
                <w:lang w:val="es-MX"/>
              </w:rPr>
            </w:pPr>
            <w:r w:rsidRPr="00B54629">
              <w:rPr>
                <w:lang w:val="es-MX"/>
              </w:rPr>
              <w:t>Media</w:t>
            </w:r>
          </w:p>
        </w:tc>
        <w:tc>
          <w:tcPr>
            <w:tcW w:w="1856" w:type="dxa"/>
            <w:hideMark/>
          </w:tcPr>
          <w:p ns2:paraId="2E12F022" ns2:textId="77777777" w:rsidR="00B54629" w:rsidRPr="00B54629" w:rsidRDefault="00B54629" w:rsidP="00B5462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B54629">
              <w:rPr>
                <w:lang w:val="es-MX"/>
              </w:rPr>
              <w:t>Disponibilidad</w:t>
            </w:r>
          </w:p>
        </w:tc>
        <w:tc>
          <w:tcPr>
            <w:tcW w:w="4352" w:type="dxa"/>
            <w:hideMark/>
          </w:tcPr>
          <w:p ns2:paraId="27930A24" ns2:textId="77777777" w:rsidR="00B54629" w:rsidRPr="00B54629" w:rsidRDefault="00B54629" w:rsidP="00B5462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B54629">
              <w:rPr>
                <w:lang w:val="es-MX"/>
              </w:rPr>
              <w:t>"Tolerancia a fallas parciales; si falla el servicio de imágenes, el registro de comida debe seguir operando."</w:t>
            </w:r>
          </w:p>
        </w:tc>
        <w:tc>
          <w:tcPr>
            <w:tcW w:w="1857" w:type="dxa"/>
            <w:hideMark/>
          </w:tcPr>
          <w:p ns2:paraId="4EF8CCFC" ns2:textId="77777777" w:rsidR="00B54629" w:rsidRPr="00B54629" w:rsidRDefault="00B54629" w:rsidP="00B5462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B54629">
              <w:rPr>
                <w:lang w:val="es-MX"/>
              </w:rPr>
              <w:t>Arquitectura (Académico)</w:t>
            </w:r>
          </w:p>
        </w:tc>
      </w:tr>
      <w:tr w:rsidR="00A02D18" w:rsidRPr="00B54629" ns2:paraId="5367461C" ns2:textId="77777777" w:rsidTr="170C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hideMark/>
          </w:tcPr>
          <w:p ns2:paraId="66759D78" ns2:textId="77777777" w:rsidR="00B54629" w:rsidRPr="00B54629" w:rsidRDefault="00B54629" w:rsidP="00B54629">
            <w:pPr>
              <w:spacing w:after="160" w:line="279" w:lineRule="auto"/>
              <w:rPr>
                <w:lang w:val="es-MX"/>
              </w:rPr>
            </w:pPr>
            <w:r w:rsidRPr="00B54629">
              <w:rPr>
                <w:lang w:val="es-MX"/>
              </w:rPr>
              <w:t>Baja</w:t>
            </w:r>
          </w:p>
        </w:tc>
        <w:tc>
          <w:tcPr>
            <w:tcW w:w="1856" w:type="dxa"/>
            <w:hideMark/>
          </w:tcPr>
          <w:p ns2:paraId="4926E241"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Mantenibilidad</w:t>
            </w:r>
          </w:p>
        </w:tc>
        <w:tc>
          <w:tcPr>
            <w:tcW w:w="4352" w:type="dxa"/>
            <w:hideMark/>
          </w:tcPr>
          <w:p ns2:paraId="73C2B366"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Cobertura de funcionalidad en la capa de servicios ≥70% mediante pruebas automatizadas.</w:t>
            </w:r>
          </w:p>
        </w:tc>
        <w:tc>
          <w:tcPr>
            <w:tcW w:w="1857" w:type="dxa"/>
            <w:hideMark/>
          </w:tcPr>
          <w:p ns2:paraId="0F693D74" ns2:textId="77777777" w:rsidR="00B54629" w:rsidRPr="00B54629" w:rsidRDefault="00B54629" w:rsidP="00B5462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B54629">
              <w:rPr>
                <w:lang w:val="es-MX"/>
              </w:rPr>
              <w:t>Calidad (Académico)</w:t>
            </w:r>
          </w:p>
        </w:tc>
      </w:tr>
    </w:tbl>
    <w:p ns2:paraId="2821132E" ns2:textId="17E9A1F5" w:rsidR="00AE1459" w:rsidRDefault="00AE1459">
      <w:r>
        <w:br w:type="page"/>
      </w:r>
    </w:p>
    <w:p ns2:paraId="78F6EA19" ns2:textId="16B1F72B" w:rsidR="00AE1459" w:rsidRDefault="00AE1459" w:rsidP="007B4F5B">
      <w:pPr>
        <w:pStyle w:val="Heading1"/>
      </w:pPr>
      <w:r>
        <w:lastRenderedPageBreak/>
        <w:t>Restricciones</w:t>
      </w:r>
    </w:p>
    <w:p ns2:paraId="67DF571C" ns2:textId="77777777" w:rsidR="000A71F5" w:rsidRPr="000A71F5" w:rsidRDefault="000A71F5" w:rsidP="000A71F5">
      <w:pPr>
        <w:rPr>
          <w:lang w:val="es-MX"/>
        </w:rPr>
      </w:pPr>
      <w:r>
        <w:rPr>
          <w:lang w:val="es-MX"/>
        </w:rPr>
        <w:t w:space="preserve">Dependencia Externa: El catálogo nutricional extendido depende de la disponibilidad, cuotas y estructura de datos de FatSecret. El sistema mitiga esta dependencia con una capa de catálogo propia, normalización de datos y caché local.</w:t>
      </w:r>
    </w:p>
    <w:p ns2:paraId="7E1DC1FB" ns2:textId="77777777" w:rsidR="000A71F5" w:rsidRPr="000A71F5" w:rsidRDefault="000A71F5" w:rsidP="000A71F5">
      <w:pPr>
        <w:rPr>
          <w:lang w:val="es-MX"/>
        </w:rPr>
      </w:pPr>
      <w:r w:rsidRPr="000A71F5">
        <w:rPr>
          <w:lang w:val="es-MX"/>
        </w:rPr>
        <w:t>Alcance Multiplataforma: El acceso móvil tendrá funciones limitadas de reporte comparado con la versión web/escritorio.</w:t>
      </w:r>
    </w:p>
    <w:p ns2:paraId="56A7C134" ns2:textId="77777777" w:rsidR="000A71F5" w:rsidRPr="000A71F5" w:rsidRDefault="000A71F5" w:rsidP="000A71F5">
      <w:pPr>
        <w:rPr>
          <w:lang w:val="es-MX"/>
        </w:rPr>
      </w:pPr>
      <w:r w:rsidRPr="000A71F5">
        <w:rPr>
          <w:lang w:val="es-MX"/>
        </w:rPr>
        <w:t>Entorno de Ejecución: El sistema debe operar estrictamente bajo contenedores y en sistemas operativos GNU/Linux.</w:t>
      </w:r>
    </w:p>
    <w:p ns2:paraId="7CABCE04" ns2:textId="77777777" w:rsidR="000A71F5" w:rsidRPr="000A71F5" w:rsidRDefault="000A71F5" w:rsidP="000A71F5">
      <w:pPr>
        <w:rPr>
          <w:lang w:val="es-MX"/>
        </w:rPr>
      </w:pPr>
      <w:r w:rsidRPr="000A71F5">
        <w:rPr>
          <w:lang w:val="es-MX"/>
        </w:rPr>
        <w:t>Tecnologías: Obligación de usar un stack específico: React + TypeScript, Spring Boot, Python y Electron.</w:t>
      </w:r>
    </w:p>
    <w:p ns2:paraId="68030771" ns2:textId="77777777" w:rsidR="000B2439" w:rsidRDefault="000B2439">
      <w:pPr>
        <w:rPr>
          <w:lang w:val="es-MX"/>
        </w:rPr>
      </w:pPr>
      <w:r>
        <w:rPr>
          <w:lang w:val="es-MX"/>
        </w:rPr>
        <w:br w:type="page"/>
      </w:r>
    </w:p>
    <w:p ns2:paraId="16AD19BB" ns2:textId="0A8694B1" w:rsidR="000B2439" w:rsidRDefault="000B2439" w:rsidP="007B4F5B">
      <w:pPr>
        <w:pStyle w:val="Heading1"/>
        <w:rPr>
          <w:lang w:val="es-MX"/>
        </w:rPr>
      </w:pPr>
      <w:r>
        <w:rPr>
          <w:lang w:val="es-MX"/>
        </w:rPr>
        <w:lastRenderedPageBreak/>
        <w:t>Riesgos</w:t>
      </w:r>
    </w:p>
    <w:p ns2:paraId="24545234" ns2:textId="77777777" w:rsidR="000B2439" w:rsidRPr="000B2439" w:rsidRDefault="000B2439" w:rsidP="000B2439">
      <w:pPr>
        <w:rPr>
          <w:lang w:val="es-MX"/>
        </w:rPr>
      </w:pPr>
      <w:r w:rsidRPr="000B2439">
        <w:rPr>
          <w:b/>
          <w:bCs/>
          <w:lang w:val="es-MX"/>
        </w:rPr>
        <w:t>Riesgos de Alto Impacto y Alto Costo Técnico</w:t>
      </w:r>
    </w:p>
    <w:p ns2:paraId="51E255B4" ns2:textId="77777777" w:rsidR="000B2439" w:rsidRPr="000B2439" w:rsidRDefault="000B2439" w:rsidP="000B2439">
      <w:pPr>
        <w:rPr>
          <w:lang w:val="es-MX"/>
        </w:rPr>
      </w:pPr>
      <w:r w:rsidRPr="000B2439">
        <w:rPr>
          <w:lang w:val="es-MX"/>
        </w:rPr>
        <w:t>Estos riesgos pueden invalidar el propósito del sistema o causar problemas legales/éticos graves.</w:t>
      </w:r>
    </w:p>
    <w:tbl>
      <w:tblPr>
        <w:tblStyle w:val="GridTable5Dark-Accent4"/>
        <w:tblW w:w="0" w:type="auto"/>
        <w:tblLook w:val="04A0" w:firstRow="1" w:lastRow="0" w:firstColumn="1" w:lastColumn="0" w:noHBand="0" w:noVBand="1"/>
      </w:tblPr>
      <w:tblGrid>
        <w:gridCol w:w="3576"/>
        <w:gridCol w:w="2362"/>
        <w:gridCol w:w="3412"/>
      </w:tblGrid>
      <w:tr w:rsidR="00CD0649" w:rsidRPr="000B2439" ns2:paraId="2BC7D4FE" ns2:textId="77777777" w:rsidTr="000B2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72FEB8CC" ns2:textId="77777777" w:rsidR="000B2439" w:rsidRPr="000B2439" w:rsidRDefault="000B2439" w:rsidP="000B2439">
            <w:pPr>
              <w:spacing w:after="160" w:line="279" w:lineRule="auto"/>
              <w:rPr>
                <w:lang w:val="es-MX"/>
              </w:rPr>
            </w:pPr>
            <w:r w:rsidRPr="000B2439">
              <w:rPr>
                <w:lang w:val="es-MX"/>
              </w:rPr>
              <w:t>Riesgo</w:t>
            </w:r>
          </w:p>
        </w:tc>
        <w:tc>
          <w:tcPr>
            <w:tcW w:w="0" w:type="auto"/>
            <w:hideMark/>
          </w:tcPr>
          <w:p ns2:paraId="31046538" ns2:textId="77777777" w:rsidR="000B2439" w:rsidRPr="000B2439" w:rsidRDefault="000B2439" w:rsidP="000B2439">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0B2439">
              <w:rPr>
                <w:lang w:val="es-MX"/>
              </w:rPr>
              <w:t>Impacto</w:t>
            </w:r>
          </w:p>
        </w:tc>
        <w:tc>
          <w:tcPr>
            <w:tcW w:w="0" w:type="auto"/>
            <w:hideMark/>
          </w:tcPr>
          <w:p ns2:paraId="10ABD99B" ns2:textId="77777777" w:rsidR="000B2439" w:rsidRPr="000B2439" w:rsidRDefault="000B2439" w:rsidP="000B2439">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0B2439">
              <w:rPr>
                <w:lang w:val="es-MX"/>
              </w:rPr>
              <w:t>Mitigación Propuesta</w:t>
            </w:r>
          </w:p>
        </w:tc>
      </w:tr>
      <w:tr w:rsidR="00CD0649" w:rsidRPr="000B2439" ns2:paraId="1E15A277" ns2:textId="77777777" w:rsidTr="000B2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2C42EB44" ns2:textId="77777777" w:rsidR="000B2439" w:rsidRPr="000B2439" w:rsidRDefault="000B2439" w:rsidP="000B2439">
            <w:pPr>
              <w:spacing w:after="160" w:line="279" w:lineRule="auto"/>
              <w:rPr>
                <w:lang w:val="es-MX"/>
              </w:rPr>
            </w:pPr>
            <w:r w:rsidRPr="000B2439">
              <w:rPr>
                <w:lang w:val="es-MX"/>
              </w:rPr>
              <w:t>Inconsistencia por Concurrencia (Dobles Reservas): Varios pacientes intentan reservar el mismo horario simultáneamente.</w:t>
            </w:r>
          </w:p>
        </w:tc>
        <w:tc>
          <w:tcPr>
            <w:tcW w:w="0" w:type="auto"/>
            <w:hideMark/>
          </w:tcPr>
          <w:p ns2:paraId="1E486520" ns2:textId="77777777" w:rsidR="000B2439" w:rsidRPr="000B2439" w:rsidRDefault="000B2439" w:rsidP="000B243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0B2439">
              <w:rPr>
                <w:lang w:val="es-MX"/>
              </w:rPr>
              <w:t>Negocio: Pérdida de confianza del nutriólogo y mala experiencia del paciente.</w:t>
            </w:r>
          </w:p>
        </w:tc>
        <w:tc>
          <w:tcPr>
            <w:tcW w:w="0" w:type="auto"/>
            <w:hideMark/>
          </w:tcPr>
          <w:p ns2:paraId="5A5C32CC" ns2:textId="77777777" w:rsidR="000B2439" w:rsidRPr="000B2439" w:rsidRDefault="000B2439" w:rsidP="000B243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0B2439">
              <w:rPr>
                <w:lang w:val="es-MX"/>
              </w:rPr>
              <w:t>Implementar Bloqueo Pesimista o Transacciones Atómicas en el microservicio de Agenda para asegurar que el valor meta de "0 dobles reservas" se cumpla.</w:t>
            </w:r>
          </w:p>
        </w:tc>
      </w:tr>
      <w:tr w:rsidR="00CD0649" w:rsidRPr="000B2439" ns2:paraId="3214FDC8" ns2:textId="77777777" w:rsidTr="000B2439">
        <w:tc>
          <w:tcPr>
            <w:cnfStyle w:val="001000000000" w:firstRow="0" w:lastRow="0" w:firstColumn="1" w:lastColumn="0" w:oddVBand="0" w:evenVBand="0" w:oddHBand="0" w:evenHBand="0" w:firstRowFirstColumn="0" w:firstRowLastColumn="0" w:lastRowFirstColumn="0" w:lastRowLastColumn="0"/>
            <w:tcW w:w="0" w:type="auto"/>
            <w:hideMark/>
          </w:tcPr>
          <w:p ns2:paraId="3F06675A" ns2:textId="77777777" w:rsidR="000B2439" w:rsidRPr="000B2439" w:rsidRDefault="000B2439" w:rsidP="000B2439">
            <w:pPr>
              <w:spacing w:after="160" w:line="279" w:lineRule="auto"/>
              <w:rPr>
                <w:lang w:val="es-MX"/>
              </w:rPr>
            </w:pPr>
            <w:r w:rsidRPr="000B2439">
              <w:rPr>
                <w:lang w:val="es-MX"/>
              </w:rPr>
              <w:t>Exposición de Datos Sensibles: Acceso no autorizado a expedientes clínicos, fotos de progreso o datos biográficos.</w:t>
            </w:r>
          </w:p>
        </w:tc>
        <w:tc>
          <w:tcPr>
            <w:tcW w:w="0" w:type="auto"/>
            <w:hideMark/>
          </w:tcPr>
          <w:p ns2:paraId="73B7C368" ns2:textId="77777777" w:rsidR="000B2439" w:rsidRPr="000B2439" w:rsidRDefault="000B2439" w:rsidP="000B243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0B2439">
              <w:rPr>
                <w:lang w:val="es-MX"/>
              </w:rPr>
              <w:t>Negocio: Violación de privacidad y fallos de seguridad críticos.</w:t>
            </w:r>
          </w:p>
        </w:tc>
        <w:tc>
          <w:tcPr>
            <w:tcW w:w="0" w:type="auto"/>
            <w:hideMark/>
          </w:tcPr>
          <w:p ns2:paraId="6BD05335" ns2:textId="77777777" w:rsidR="000B2439" w:rsidRPr="000B2439" w:rsidRDefault="000B2439" w:rsidP="000B243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0B2439">
              <w:rPr>
                <w:lang w:val="es-MX"/>
              </w:rPr>
              <w:t>Aplicar RBAC (Control de Acceso Basado en Roles) estricto y validación de tokens JWT en cada microservicio, no solo en el Gateway.</w:t>
            </w:r>
          </w:p>
        </w:tc>
      </w:tr>
      <w:tr w:rsidR="00CD0649" w:rsidRPr="000B2439" ns2:paraId="0D252A10" ns2:textId="77777777" w:rsidTr="000B2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6A58C04A" ns2:textId="77777777" w:rsidR="000B2439" w:rsidRPr="000B2439" w:rsidRDefault="000B2439" w:rsidP="000B2439">
            <w:pPr>
              <w:spacing w:after="160" w:line="279" w:lineRule="auto"/>
              <w:rPr>
                <w:lang w:val="es-MX"/>
              </w:rPr>
            </w:pPr>
            <w:r w:rsidRPr="000B2439">
              <w:rPr>
                <w:lang w:val="es-MX"/>
              </w:rPr>
              <w:t>Fallo Crítico de la Arquitectura Distribuida: Un microservicio esencial (como Auth) se cae, dejando inoperable todo el sistema.</w:t>
            </w:r>
          </w:p>
        </w:tc>
        <w:tc>
          <w:tcPr>
            <w:tcW w:w="0" w:type="auto"/>
            <w:hideMark/>
          </w:tcPr>
          <w:p ns2:paraId="69D5C088" ns2:textId="77777777" w:rsidR="000B2439" w:rsidRPr="000B2439" w:rsidRDefault="000B2439" w:rsidP="000B243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0B2439">
              <w:rPr>
                <w:lang w:val="es-MX"/>
              </w:rPr>
              <w:t>Técnico: Interrupción total del servicio y dificultad de recuperación manual.</w:t>
            </w:r>
          </w:p>
        </w:tc>
        <w:tc>
          <w:tcPr>
            <w:tcW w:w="0" w:type="auto"/>
            <w:hideMark/>
          </w:tcPr>
          <w:p ns2:paraId="4847FF97" ns2:textId="77777777" w:rsidR="000B2439" w:rsidRPr="000B2439" w:rsidRDefault="000B2439" w:rsidP="000B243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0B2439">
              <w:rPr>
                <w:lang w:val="es-MX"/>
              </w:rPr>
              <w:t>Implementar Tolerancia Parcial a Fallos y mecanismos de Health Check en Docker para el reinicio automático de contenedores.</w:t>
            </w:r>
          </w:p>
        </w:tc>
      </w:tr>
    </w:tbl>
    <w:p ns2:paraId="65CB51FF" ns2:textId="77777777" w:rsidR="000B2439" w:rsidRPr="000B2439" w:rsidRDefault="000B2439" w:rsidP="000B2439">
      <w:pPr>
        <w:rPr>
          <w:lang w:val="es-MX"/>
        </w:rPr>
      </w:pPr>
      <w:r w:rsidRPr="000B2439">
        <w:rPr>
          <w:b/>
          <w:bCs/>
          <w:lang w:val="es-MX"/>
        </w:rPr>
        <w:t>Riesgos de Impacto Medio (Operativos)</w:t>
      </w:r>
    </w:p>
    <w:p ns2:paraId="44158797" ns2:textId="77777777" w:rsidR="000B2439" w:rsidRPr="000B2439" w:rsidRDefault="000B2439" w:rsidP="000B2439">
      <w:pPr>
        <w:rPr>
          <w:lang w:val="es-MX"/>
        </w:rPr>
      </w:pPr>
      <w:r w:rsidRPr="000B2439">
        <w:rPr>
          <w:lang w:val="es-MX"/>
        </w:rPr>
        <w:t>Riesgos que afectan la fluidez del uso diario o la calidad técnica esperada.</w:t>
      </w:r>
    </w:p>
    <w:tbl>
      <w:tblPr>
        <w:tblStyle w:val="GridTable5Dark-Accent4"/>
        <w:tblW w:w="0" w:type="auto"/>
        <w:tblLook w:val="04A0" w:firstRow="1" w:lastRow="0" w:firstColumn="1" w:lastColumn="0" w:noHBand="0" w:noVBand="1"/>
      </w:tblPr>
      <w:tblGrid>
        <w:gridCol w:w="3206"/>
        <w:gridCol w:w="2432"/>
        <w:gridCol w:w="3712"/>
      </w:tblGrid>
      <w:tr w:rsidR="00CD0649" w:rsidRPr="000B2439" ns2:paraId="366D681D" ns2:textId="77777777" w:rsidTr="000B2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08FF9189" ns2:textId="77777777" w:rsidR="000B2439" w:rsidRPr="000B2439" w:rsidRDefault="000B2439" w:rsidP="000B2439">
            <w:pPr>
              <w:spacing w:after="160" w:line="279" w:lineRule="auto"/>
              <w:rPr>
                <w:lang w:val="es-MX"/>
              </w:rPr>
            </w:pPr>
            <w:r w:rsidRPr="000B2439">
              <w:rPr>
                <w:lang w:val="es-MX"/>
              </w:rPr>
              <w:t>Riesgo</w:t>
            </w:r>
          </w:p>
        </w:tc>
        <w:tc>
          <w:tcPr>
            <w:tcW w:w="0" w:type="auto"/>
            <w:hideMark/>
          </w:tcPr>
          <w:p ns2:paraId="4F7EFAE7" ns2:textId="77777777" w:rsidR="000B2439" w:rsidRPr="000B2439" w:rsidRDefault="000B2439" w:rsidP="000B2439">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0B2439">
              <w:rPr>
                <w:lang w:val="es-MX"/>
              </w:rPr>
              <w:t>Impacto</w:t>
            </w:r>
          </w:p>
        </w:tc>
        <w:tc>
          <w:tcPr>
            <w:tcW w:w="0" w:type="auto"/>
            <w:hideMark/>
          </w:tcPr>
          <w:p ns2:paraId="556C4A5B" ns2:textId="77777777" w:rsidR="000B2439" w:rsidRPr="000B2439" w:rsidRDefault="000B2439" w:rsidP="000B2439">
            <w:pPr>
              <w:spacing w:after="160" w:line="279" w:lineRule="auto"/>
              <w:cnfStyle w:val="100000000000" w:firstRow="1" w:lastRow="0" w:firstColumn="0" w:lastColumn="0" w:oddVBand="0" w:evenVBand="0" w:oddHBand="0" w:evenHBand="0" w:firstRowFirstColumn="0" w:firstRowLastColumn="0" w:lastRowFirstColumn="0" w:lastRowLastColumn="0"/>
              <w:rPr>
                <w:lang w:val="es-MX"/>
              </w:rPr>
            </w:pPr>
            <w:r w:rsidRPr="000B2439">
              <w:rPr>
                <w:lang w:val="es-MX"/>
              </w:rPr>
              <w:t>Mitigación Propuesta</w:t>
            </w:r>
          </w:p>
        </w:tc>
      </w:tr>
      <w:tr w:rsidR="00CD0649" w:rsidRPr="000B2439" ns2:paraId="1FD4CCDC" ns2:textId="77777777" w:rsidTr="000B2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1E3FFF52" ns2:textId="77777777" w:rsidR="000B2439" w:rsidRPr="000B2439" w:rsidRDefault="000B2439" w:rsidP="000B2439">
            <w:pPr>
              <w:spacing w:after="160" w:line="279" w:lineRule="auto"/>
              <w:rPr>
                <w:lang w:val="es-MX"/>
              </w:rPr>
            </w:pPr>
            <w:r>
              <w:rPr>
                <w:lang w:val="es-MX"/>
              </w:rPr>
              <w:t w:space="preserve">Inestabilidad de la API Externa (FatSecret): El servicio de terceros responde lento, limita cuotas o cambia su formato de datos.</w:t>
            </w:r>
          </w:p>
        </w:tc>
        <w:tc>
          <w:tcPr>
            <w:tcW w:w="0" w:type="auto"/>
            <w:hideMark/>
          </w:tcPr>
          <w:p ns2:paraId="1832BE04" ns2:textId="77777777" w:rsidR="000B2439" w:rsidRPr="000B2439" w:rsidRDefault="000B2439" w:rsidP="000B243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0B2439">
              <w:rPr>
                <w:lang w:val="es-MX"/>
              </w:rPr>
              <w:t>Técnico: Fallos en el registro alimenticio y degradación del rendimiento.</w:t>
            </w:r>
          </w:p>
        </w:tc>
        <w:tc>
          <w:tcPr>
            <w:tcW w:w="0" w:type="auto"/>
            <w:hideMark/>
          </w:tcPr>
          <w:p ns2:paraId="6DB04F08" ns2:textId="77777777" w:rsidR="000B2439" w:rsidRPr="000B2439" w:rsidRDefault="000B2439" w:rsidP="000B243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0B2439">
              <w:rPr>
                <w:lang w:val="es-MX"/>
              </w:rPr>
              <w:t>Aislar la integración en el microservicio de Catálogo (Python) y usar Caché Local para alimentos comunes, permitiendo consultas aunque la API externa falle.</w:t>
            </w:r>
          </w:p>
        </w:tc>
      </w:tr>
      <w:tr w:rsidR="00CD0649" w:rsidRPr="00FB6044" ns2:paraId="04168C9D" ns2:textId="77777777" w:rsidTr="000B2439">
        <w:tc>
          <w:tcPr>
            <w:cnfStyle w:val="001000000000" w:firstRow="0" w:lastRow="0" w:firstColumn="1" w:lastColumn="0" w:oddVBand="0" w:evenVBand="0" w:oddHBand="0" w:evenHBand="0" w:firstRowFirstColumn="0" w:firstRowLastColumn="0" w:lastRowFirstColumn="0" w:lastRowLastColumn="0"/>
            <w:tcW w:w="0" w:type="auto"/>
            <w:hideMark/>
          </w:tcPr>
          <w:p ns2:paraId="41C3DD94" ns2:textId="77777777" w:rsidR="000B2439" w:rsidRPr="000B2439" w:rsidRDefault="000B2439" w:rsidP="000B2439">
            <w:pPr>
              <w:spacing w:after="160" w:line="279" w:lineRule="auto"/>
              <w:rPr>
                <w:lang w:val="es-MX"/>
              </w:rPr>
            </w:pPr>
            <w:r w:rsidRPr="000B2439">
              <w:rPr>
                <w:lang w:val="es-MX"/>
              </w:rPr>
              <w:lastRenderedPageBreak/>
              <w:t>Baja Adherencia por Complejidad: El paciente encuentra difícil registrar alimentos y abandona la plataforma.</w:t>
            </w:r>
          </w:p>
        </w:tc>
        <w:tc>
          <w:tcPr>
            <w:tcW w:w="0" w:type="auto"/>
            <w:hideMark/>
          </w:tcPr>
          <w:p ns2:paraId="12183F73" ns2:textId="77777777" w:rsidR="000B2439" w:rsidRPr="000B2439" w:rsidRDefault="000B2439" w:rsidP="000B243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0B2439">
              <w:rPr>
                <w:lang w:val="es-MX"/>
              </w:rPr>
              <w:t>Negocio: El sistema deja de ser útil para el seguimiento nutricional.</w:t>
            </w:r>
          </w:p>
        </w:tc>
        <w:tc>
          <w:tcPr>
            <w:tcW w:w="0" w:type="auto"/>
            <w:hideMark/>
          </w:tcPr>
          <w:p ns2:paraId="4746D999" ns2:textId="77777777" w:rsidR="000B2439" w:rsidRPr="000B2439" w:rsidRDefault="000B2439" w:rsidP="000B2439">
            <w:pPr>
              <w:spacing w:after="160" w:line="279" w:lineRule="auto"/>
              <w:cnfStyle w:val="000000000000" w:firstRow="0" w:lastRow="0" w:firstColumn="0" w:lastColumn="0" w:oddVBand="0" w:evenVBand="0" w:oddHBand="0" w:evenHBand="0" w:firstRowFirstColumn="0" w:firstRowLastColumn="0" w:lastRowFirstColumn="0" w:lastRowLastColumn="0"/>
              <w:rPr>
                <w:lang w:val="es-MX"/>
              </w:rPr>
            </w:pPr>
            <w:r w:rsidRPr="000B2439">
              <w:rPr>
                <w:lang w:val="es-MX"/>
              </w:rPr>
              <w:t>Priorizar la Usabilidad Móvil con flujos de registro de "pocos pasos" y búsqueda predictiva en el catálogo.</w:t>
            </w:r>
          </w:p>
        </w:tc>
      </w:tr>
      <w:tr w:rsidR="00CD0649" w:rsidRPr="00FB6044" ns2:paraId="7CADB3C0" ns2:textId="77777777" w:rsidTr="000B2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ns2:paraId="701D2831" ns2:textId="77777777" w:rsidR="000B2439" w:rsidRPr="000B2439" w:rsidRDefault="000B2439" w:rsidP="000B2439">
            <w:pPr>
              <w:spacing w:after="160" w:line="279" w:lineRule="auto"/>
              <w:rPr>
                <w:lang w:val="es-MX"/>
              </w:rPr>
            </w:pPr>
            <w:r w:rsidRPr="000B2439">
              <w:rPr>
                <w:lang w:val="es-MX"/>
              </w:rPr>
              <w:t>Deuda Técnica por Falta de Pruebas: No alcanzar el 70% de cobertura de código exigido.</w:t>
            </w:r>
          </w:p>
        </w:tc>
        <w:tc>
          <w:tcPr>
            <w:tcW w:w="0" w:type="auto"/>
            <w:hideMark/>
          </w:tcPr>
          <w:p ns2:paraId="299BD2BE" ns2:textId="77777777" w:rsidR="000B2439" w:rsidRPr="000B2439" w:rsidRDefault="000B2439" w:rsidP="000B243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0B2439">
              <w:rPr>
                <w:lang w:val="es-MX"/>
              </w:rPr>
              <w:t>Técnico: Aparición de bugs en producción y dificultad para escalar el sistema.</w:t>
            </w:r>
          </w:p>
        </w:tc>
        <w:tc>
          <w:tcPr>
            <w:tcW w:w="0" w:type="auto"/>
            <w:hideMark/>
          </w:tcPr>
          <w:p ns2:paraId="59F08F13" ns2:textId="77777777" w:rsidR="000B2439" w:rsidRPr="000B2439" w:rsidRDefault="000B2439" w:rsidP="000B2439">
            <w:pPr>
              <w:spacing w:after="160" w:line="279" w:lineRule="auto"/>
              <w:cnfStyle w:val="000000100000" w:firstRow="0" w:lastRow="0" w:firstColumn="0" w:lastColumn="0" w:oddVBand="0" w:evenVBand="0" w:oddHBand="1" w:evenHBand="0" w:firstRowFirstColumn="0" w:firstRowLastColumn="0" w:lastRowFirstColumn="0" w:lastRowLastColumn="0"/>
              <w:rPr>
                <w:lang w:val="es-MX"/>
              </w:rPr>
            </w:pPr>
            <w:r w:rsidRPr="000B2439">
              <w:rPr>
                <w:lang w:val="es-MX"/>
              </w:rPr>
              <w:t>Integrar Pruebas Automatizadas en el flujo de desarrollo y usar herramientas de reporte de cobertura.</w:t>
            </w:r>
          </w:p>
        </w:tc>
      </w:tr>
    </w:tbl>
    <w:p ns2:paraId="2ED5C383" ns2:textId="77777777" w:rsidR="000B2439" w:rsidRPr="000B2439" w:rsidRDefault="000B2439" w:rsidP="000B2439">
      <w:pPr>
        <w:rPr>
          <w:lang w:val="es-MX"/>
        </w:rPr>
      </w:pPr>
      <w:r w:rsidRPr="000B2439">
        <w:rPr>
          <w:b/>
          <w:bCs/>
          <w:lang w:val="es-MX"/>
        </w:rPr>
        <w:t>Riesgos Asumidos (Aceptables)</w:t>
      </w:r>
    </w:p>
    <w:p ns2:paraId="59BA4EAE" ns2:textId="77777777" w:rsidR="000B2439" w:rsidRPr="000B2439" w:rsidRDefault="000B2439" w:rsidP="000B2439">
      <w:pPr>
        <w:rPr>
          <w:lang w:val="es-MX"/>
        </w:rPr>
      </w:pPr>
      <w:r w:rsidRPr="000B2439">
        <w:rPr>
          <w:lang w:val="es-MX"/>
        </w:rPr>
        <w:t>Situaciones que, aunque no son ideales, se deciden aceptar dado el contexto académico y el tiempo limitado de desarrollo.</w:t>
      </w:r>
    </w:p>
    <w:p ns2:paraId="5B695E19" ns2:textId="77777777" w:rsidR="000B2439" w:rsidRPr="000B2439" w:rsidRDefault="000B2439" w:rsidP="000B2439">
      <w:pPr>
        <w:numPr>
          <w:ilvl w:val="0"/>
          <w:numId w:val="7"/>
        </w:numPr>
        <w:rPr>
          <w:lang w:val="es-MX"/>
        </w:rPr>
      </w:pPr>
      <w:r w:rsidRPr="000B2439">
        <w:rPr>
          <w:lang w:val="es-MX"/>
        </w:rPr>
        <w:t>Latencia en Redes Externas: Se acepta que la carga de imágenes pesadas en el media-service pueda ser más lenta que el texto, siempre que no bloquee el hilo principal del sistema.</w:t>
      </w:r>
    </w:p>
    <w:p ns2:paraId="744BCCB4" ns2:textId="77777777" w:rsidR="000B2439" w:rsidRPr="000B2439" w:rsidRDefault="000B2439" w:rsidP="000B2439">
      <w:pPr>
        <w:numPr>
          <w:ilvl w:val="0"/>
          <w:numId w:val="7"/>
        </w:numPr>
        <w:rPr>
          <w:lang w:val="es-MX"/>
        </w:rPr>
      </w:pPr>
      <w:r w:rsidRPr="000B2439">
        <w:rPr>
          <w:lang w:val="es-MX"/>
        </w:rPr>
        <w:t>Limitación de Funciones en Móvil: Se asume que el paciente no podrá generar reportes complejos ni realizar administración avanzada desde su teléfono, delegando eso a la versión Web/Desktop.</w:t>
      </w:r>
    </w:p>
    <w:p ns2:paraId="1AF91D9D" ns2:textId="77777777" w:rsidR="000B2439" w:rsidRPr="000B2439" w:rsidRDefault="000B2439" w:rsidP="000B2439">
      <w:pPr>
        <w:numPr>
          <w:ilvl w:val="0"/>
          <w:numId w:val="7"/>
        </w:numPr>
        <w:rPr>
          <w:lang w:val="es-MX"/>
        </w:rPr>
      </w:pPr>
      <w:r w:rsidRPr="000B2439">
        <w:rPr>
          <w:lang w:val="es-MX"/>
        </w:rPr>
        <w:t>Compatibilidad Limitada de OS: El sistema solo garantiza funcionamiento óptimo en entornos basados en Linux/Docker, asumiendo que el despliegue en otros sistemas operativos podría requerir ajustes manuales.</w:t>
      </w:r>
    </w:p>
    <w:p ns2:paraId="61F1CC33" ns2:textId="77777777" w:rsidR="000B2439" w:rsidRPr="000B2439" w:rsidRDefault="000B2439" w:rsidP="000B2439">
      <w:pPr>
        <w:numPr>
          <w:ilvl w:val="0"/>
          <w:numId w:val="7"/>
        </w:numPr>
        <w:rPr>
          <w:lang w:val="es-MX"/>
        </w:rPr>
      </w:pPr>
      <w:r>
        <w:rPr>
          <w:lang w:val="es-MX"/>
        </w:rPr>
        <w:t w:space="preserve">Volatilidad de Datos no Normalizados: Se acepta que algunos campos de FatSecret puedan venir vacíos o incompletos, enfocándose solo en las métricas nutricionales críticas para el seguimiento.</w:t>
      </w:r>
    </w:p>
    <w:p ns2:paraId="23D6F465" ns2:textId="361568EA" w:rsidR="363DCA3D" w:rsidRDefault="363DCA3D" w:rsidP="363DCA3D">
      <w:pPr>
        <w:rPr>
          <w:lang w:val="es-MX"/>
        </w:rPr>
      </w:pPr>
    </w:p>
    <w:p ns2:paraId="2C49978A" ns2:textId="5136B73E" w:rsidR="363DCA3D" w:rsidRDefault="363DCA3D" w:rsidP="363DCA3D">
      <w:pPr>
        <w:rPr>
          <w:lang w:val="es-MX"/>
        </w:rPr>
      </w:pPr>
    </w:p>
    <w:p ns2:paraId="73AE4431" ns2:textId="3D90C926" w:rsidR="363DCA3D" w:rsidRDefault="363DCA3D" w:rsidP="363DCA3D">
      <w:pPr>
        <w:rPr>
          <w:lang w:val="es-MX"/>
        </w:rPr>
      </w:pPr>
    </w:p>
    <w:p ns2:paraId="0E1A0156" ns2:textId="1D2F23B5" w:rsidR="00AE1459" w:rsidRPr="000A71F5" w:rsidRDefault="00AE1459" w:rsidP="6609EF51">
      <w:pPr>
        <w:rPr>
          <w:lang w:val="es-MX"/>
        </w:rPr>
      </w:pPr>
    </w:p>
    <w:sectPr w:rsidR="00AE1459" w:rsidRPr="000A7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48A"/>
    <w:multiLevelType w:val="multilevel"/>
    <w:tmpl w:val="3F44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607B6"/>
    <w:multiLevelType w:val="multilevel"/>
    <w:tmpl w:val="0B4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4E7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D7EC06A"/>
    <w:multiLevelType w:val="hybridMultilevel"/>
    <w:tmpl w:val="FFFFFFFF"/>
    <w:lvl w:ilvl="0" w:tplc="D96465A2">
      <w:start w:val="1"/>
      <w:numFmt w:val="decimal"/>
      <w:lvlText w:val="%1."/>
      <w:lvlJc w:val="left"/>
      <w:pPr>
        <w:ind w:left="720" w:hanging="360"/>
      </w:pPr>
    </w:lvl>
    <w:lvl w:ilvl="1" w:tplc="5F6AC7A8">
      <w:start w:val="1"/>
      <w:numFmt w:val="lowerLetter"/>
      <w:lvlText w:val="%2."/>
      <w:lvlJc w:val="left"/>
      <w:pPr>
        <w:ind w:left="1440" w:hanging="360"/>
      </w:pPr>
    </w:lvl>
    <w:lvl w:ilvl="2" w:tplc="155CDA5E">
      <w:start w:val="1"/>
      <w:numFmt w:val="lowerRoman"/>
      <w:lvlText w:val="%3."/>
      <w:lvlJc w:val="right"/>
      <w:pPr>
        <w:ind w:left="2160" w:hanging="180"/>
      </w:pPr>
    </w:lvl>
    <w:lvl w:ilvl="3" w:tplc="F034899A">
      <w:start w:val="1"/>
      <w:numFmt w:val="decimal"/>
      <w:lvlText w:val="%4."/>
      <w:lvlJc w:val="left"/>
      <w:pPr>
        <w:ind w:left="2880" w:hanging="360"/>
      </w:pPr>
    </w:lvl>
    <w:lvl w:ilvl="4" w:tplc="48BE29B2">
      <w:start w:val="1"/>
      <w:numFmt w:val="lowerLetter"/>
      <w:lvlText w:val="%5."/>
      <w:lvlJc w:val="left"/>
      <w:pPr>
        <w:ind w:left="3600" w:hanging="360"/>
      </w:pPr>
    </w:lvl>
    <w:lvl w:ilvl="5" w:tplc="039A7BB0">
      <w:start w:val="1"/>
      <w:numFmt w:val="lowerRoman"/>
      <w:lvlText w:val="%6."/>
      <w:lvlJc w:val="right"/>
      <w:pPr>
        <w:ind w:left="4320" w:hanging="180"/>
      </w:pPr>
    </w:lvl>
    <w:lvl w:ilvl="6" w:tplc="876CD7EE">
      <w:start w:val="1"/>
      <w:numFmt w:val="decimal"/>
      <w:lvlText w:val="%7."/>
      <w:lvlJc w:val="left"/>
      <w:pPr>
        <w:ind w:left="5040" w:hanging="360"/>
      </w:pPr>
    </w:lvl>
    <w:lvl w:ilvl="7" w:tplc="758AD23E">
      <w:start w:val="1"/>
      <w:numFmt w:val="lowerLetter"/>
      <w:lvlText w:val="%8."/>
      <w:lvlJc w:val="left"/>
      <w:pPr>
        <w:ind w:left="5760" w:hanging="360"/>
      </w:pPr>
    </w:lvl>
    <w:lvl w:ilvl="8" w:tplc="1CC40A5E">
      <w:start w:val="1"/>
      <w:numFmt w:val="lowerRoman"/>
      <w:lvlText w:val="%9."/>
      <w:lvlJc w:val="right"/>
      <w:pPr>
        <w:ind w:left="6480" w:hanging="180"/>
      </w:pPr>
    </w:lvl>
  </w:abstractNum>
  <w:abstractNum w:abstractNumId="4" w15:restartNumberingAfterBreak="0">
    <w:nsid w:val="13011579"/>
    <w:multiLevelType w:val="hybridMultilevel"/>
    <w:tmpl w:val="FFFFFFFF"/>
    <w:lvl w:ilvl="0" w:tplc="4726102E">
      <w:start w:val="1"/>
      <w:numFmt w:val="decimal"/>
      <w:lvlText w:val="%1."/>
      <w:lvlJc w:val="left"/>
      <w:pPr>
        <w:ind w:left="720" w:hanging="360"/>
      </w:pPr>
    </w:lvl>
    <w:lvl w:ilvl="1" w:tplc="F334B2B2">
      <w:start w:val="1"/>
      <w:numFmt w:val="lowerLetter"/>
      <w:lvlText w:val="%2."/>
      <w:lvlJc w:val="left"/>
      <w:pPr>
        <w:ind w:left="1440" w:hanging="360"/>
      </w:pPr>
    </w:lvl>
    <w:lvl w:ilvl="2" w:tplc="EC284C88">
      <w:start w:val="1"/>
      <w:numFmt w:val="lowerRoman"/>
      <w:lvlText w:val="%3."/>
      <w:lvlJc w:val="right"/>
      <w:pPr>
        <w:ind w:left="2160" w:hanging="180"/>
      </w:pPr>
    </w:lvl>
    <w:lvl w:ilvl="3" w:tplc="64D0EEEA">
      <w:start w:val="1"/>
      <w:numFmt w:val="decimal"/>
      <w:lvlText w:val="%4."/>
      <w:lvlJc w:val="left"/>
      <w:pPr>
        <w:ind w:left="2880" w:hanging="360"/>
      </w:pPr>
    </w:lvl>
    <w:lvl w:ilvl="4" w:tplc="35706156">
      <w:start w:val="1"/>
      <w:numFmt w:val="lowerLetter"/>
      <w:lvlText w:val="%5."/>
      <w:lvlJc w:val="left"/>
      <w:pPr>
        <w:ind w:left="3600" w:hanging="360"/>
      </w:pPr>
    </w:lvl>
    <w:lvl w:ilvl="5" w:tplc="95E868CA">
      <w:start w:val="1"/>
      <w:numFmt w:val="lowerRoman"/>
      <w:lvlText w:val="%6."/>
      <w:lvlJc w:val="right"/>
      <w:pPr>
        <w:ind w:left="4320" w:hanging="180"/>
      </w:pPr>
    </w:lvl>
    <w:lvl w:ilvl="6" w:tplc="93EE78C8">
      <w:start w:val="1"/>
      <w:numFmt w:val="decimal"/>
      <w:lvlText w:val="%7."/>
      <w:lvlJc w:val="left"/>
      <w:pPr>
        <w:ind w:left="5040" w:hanging="360"/>
      </w:pPr>
    </w:lvl>
    <w:lvl w:ilvl="7" w:tplc="F1783BDA">
      <w:start w:val="1"/>
      <w:numFmt w:val="lowerLetter"/>
      <w:lvlText w:val="%8."/>
      <w:lvlJc w:val="left"/>
      <w:pPr>
        <w:ind w:left="5760" w:hanging="360"/>
      </w:pPr>
    </w:lvl>
    <w:lvl w:ilvl="8" w:tplc="A8FAE890">
      <w:start w:val="1"/>
      <w:numFmt w:val="lowerRoman"/>
      <w:lvlText w:val="%9."/>
      <w:lvlJc w:val="right"/>
      <w:pPr>
        <w:ind w:left="6480" w:hanging="180"/>
      </w:pPr>
    </w:lvl>
  </w:abstractNum>
  <w:abstractNum w:abstractNumId="5" w15:restartNumberingAfterBreak="0">
    <w:nsid w:val="140F3028"/>
    <w:multiLevelType w:val="multilevel"/>
    <w:tmpl w:val="5A1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955E"/>
    <w:multiLevelType w:val="hybridMultilevel"/>
    <w:tmpl w:val="FFFFFFFF"/>
    <w:lvl w:ilvl="0" w:tplc="72AE11BE">
      <w:start w:val="1"/>
      <w:numFmt w:val="bullet"/>
      <w:lvlText w:val=""/>
      <w:lvlJc w:val="left"/>
      <w:pPr>
        <w:ind w:left="720" w:hanging="360"/>
      </w:pPr>
      <w:rPr>
        <w:rFonts w:ascii="Symbol" w:hAnsi="Symbol" w:hint="default"/>
      </w:rPr>
    </w:lvl>
    <w:lvl w:ilvl="1" w:tplc="1BE20596">
      <w:start w:val="1"/>
      <w:numFmt w:val="bullet"/>
      <w:lvlText w:val="o"/>
      <w:lvlJc w:val="left"/>
      <w:pPr>
        <w:ind w:left="1440" w:hanging="360"/>
      </w:pPr>
      <w:rPr>
        <w:rFonts w:ascii="Courier New" w:hAnsi="Courier New" w:hint="default"/>
      </w:rPr>
    </w:lvl>
    <w:lvl w:ilvl="2" w:tplc="A74ECD96">
      <w:start w:val="1"/>
      <w:numFmt w:val="bullet"/>
      <w:lvlText w:val=""/>
      <w:lvlJc w:val="left"/>
      <w:pPr>
        <w:ind w:left="2160" w:hanging="360"/>
      </w:pPr>
      <w:rPr>
        <w:rFonts w:ascii="Wingdings" w:hAnsi="Wingdings" w:hint="default"/>
      </w:rPr>
    </w:lvl>
    <w:lvl w:ilvl="3" w:tplc="804EC1A8">
      <w:start w:val="1"/>
      <w:numFmt w:val="bullet"/>
      <w:lvlText w:val=""/>
      <w:lvlJc w:val="left"/>
      <w:pPr>
        <w:ind w:left="2880" w:hanging="360"/>
      </w:pPr>
      <w:rPr>
        <w:rFonts w:ascii="Symbol" w:hAnsi="Symbol" w:hint="default"/>
      </w:rPr>
    </w:lvl>
    <w:lvl w:ilvl="4" w:tplc="E8C0A6AA">
      <w:start w:val="1"/>
      <w:numFmt w:val="bullet"/>
      <w:lvlText w:val="o"/>
      <w:lvlJc w:val="left"/>
      <w:pPr>
        <w:ind w:left="3600" w:hanging="360"/>
      </w:pPr>
      <w:rPr>
        <w:rFonts w:ascii="Courier New" w:hAnsi="Courier New" w:hint="default"/>
      </w:rPr>
    </w:lvl>
    <w:lvl w:ilvl="5" w:tplc="47A299A2">
      <w:start w:val="1"/>
      <w:numFmt w:val="bullet"/>
      <w:lvlText w:val=""/>
      <w:lvlJc w:val="left"/>
      <w:pPr>
        <w:ind w:left="4320" w:hanging="360"/>
      </w:pPr>
      <w:rPr>
        <w:rFonts w:ascii="Wingdings" w:hAnsi="Wingdings" w:hint="default"/>
      </w:rPr>
    </w:lvl>
    <w:lvl w:ilvl="6" w:tplc="6E228834">
      <w:start w:val="1"/>
      <w:numFmt w:val="bullet"/>
      <w:lvlText w:val=""/>
      <w:lvlJc w:val="left"/>
      <w:pPr>
        <w:ind w:left="5040" w:hanging="360"/>
      </w:pPr>
      <w:rPr>
        <w:rFonts w:ascii="Symbol" w:hAnsi="Symbol" w:hint="default"/>
      </w:rPr>
    </w:lvl>
    <w:lvl w:ilvl="7" w:tplc="A7E69186">
      <w:start w:val="1"/>
      <w:numFmt w:val="bullet"/>
      <w:lvlText w:val="o"/>
      <w:lvlJc w:val="left"/>
      <w:pPr>
        <w:ind w:left="5760" w:hanging="360"/>
      </w:pPr>
      <w:rPr>
        <w:rFonts w:ascii="Courier New" w:hAnsi="Courier New" w:hint="default"/>
      </w:rPr>
    </w:lvl>
    <w:lvl w:ilvl="8" w:tplc="4DA4255E">
      <w:start w:val="1"/>
      <w:numFmt w:val="bullet"/>
      <w:lvlText w:val=""/>
      <w:lvlJc w:val="left"/>
      <w:pPr>
        <w:ind w:left="6480" w:hanging="360"/>
      </w:pPr>
      <w:rPr>
        <w:rFonts w:ascii="Wingdings" w:hAnsi="Wingdings" w:hint="default"/>
      </w:rPr>
    </w:lvl>
  </w:abstractNum>
  <w:abstractNum w:abstractNumId="7" w15:restartNumberingAfterBreak="0">
    <w:nsid w:val="19D95A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1A101869"/>
    <w:multiLevelType w:val="multilevel"/>
    <w:tmpl w:val="5B9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70C10"/>
    <w:multiLevelType w:val="multilevel"/>
    <w:tmpl w:val="E8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A2686"/>
    <w:multiLevelType w:val="hybridMultilevel"/>
    <w:tmpl w:val="FFFFFFFF"/>
    <w:lvl w:ilvl="0" w:tplc="79EA9740">
      <w:start w:val="1"/>
      <w:numFmt w:val="bullet"/>
      <w:lvlText w:val=""/>
      <w:lvlJc w:val="left"/>
      <w:pPr>
        <w:ind w:left="720" w:hanging="360"/>
      </w:pPr>
      <w:rPr>
        <w:rFonts w:ascii="Symbol" w:hAnsi="Symbol" w:hint="default"/>
      </w:rPr>
    </w:lvl>
    <w:lvl w:ilvl="1" w:tplc="D9F8B48E">
      <w:start w:val="1"/>
      <w:numFmt w:val="bullet"/>
      <w:lvlText w:val="o"/>
      <w:lvlJc w:val="left"/>
      <w:pPr>
        <w:ind w:left="1440" w:hanging="360"/>
      </w:pPr>
      <w:rPr>
        <w:rFonts w:ascii="Courier New" w:hAnsi="Courier New" w:hint="default"/>
      </w:rPr>
    </w:lvl>
    <w:lvl w:ilvl="2" w:tplc="643831A2">
      <w:start w:val="1"/>
      <w:numFmt w:val="bullet"/>
      <w:lvlText w:val=""/>
      <w:lvlJc w:val="left"/>
      <w:pPr>
        <w:ind w:left="2160" w:hanging="360"/>
      </w:pPr>
      <w:rPr>
        <w:rFonts w:ascii="Wingdings" w:hAnsi="Wingdings" w:hint="default"/>
      </w:rPr>
    </w:lvl>
    <w:lvl w:ilvl="3" w:tplc="7D7A3598">
      <w:start w:val="1"/>
      <w:numFmt w:val="bullet"/>
      <w:lvlText w:val=""/>
      <w:lvlJc w:val="left"/>
      <w:pPr>
        <w:ind w:left="2880" w:hanging="360"/>
      </w:pPr>
      <w:rPr>
        <w:rFonts w:ascii="Symbol" w:hAnsi="Symbol" w:hint="default"/>
      </w:rPr>
    </w:lvl>
    <w:lvl w:ilvl="4" w:tplc="97B46418">
      <w:start w:val="1"/>
      <w:numFmt w:val="bullet"/>
      <w:lvlText w:val="o"/>
      <w:lvlJc w:val="left"/>
      <w:pPr>
        <w:ind w:left="3600" w:hanging="360"/>
      </w:pPr>
      <w:rPr>
        <w:rFonts w:ascii="Courier New" w:hAnsi="Courier New" w:hint="default"/>
      </w:rPr>
    </w:lvl>
    <w:lvl w:ilvl="5" w:tplc="4802F48C">
      <w:start w:val="1"/>
      <w:numFmt w:val="bullet"/>
      <w:lvlText w:val=""/>
      <w:lvlJc w:val="left"/>
      <w:pPr>
        <w:ind w:left="4320" w:hanging="360"/>
      </w:pPr>
      <w:rPr>
        <w:rFonts w:ascii="Wingdings" w:hAnsi="Wingdings" w:hint="default"/>
      </w:rPr>
    </w:lvl>
    <w:lvl w:ilvl="6" w:tplc="1F208438">
      <w:start w:val="1"/>
      <w:numFmt w:val="bullet"/>
      <w:lvlText w:val=""/>
      <w:lvlJc w:val="left"/>
      <w:pPr>
        <w:ind w:left="5040" w:hanging="360"/>
      </w:pPr>
      <w:rPr>
        <w:rFonts w:ascii="Symbol" w:hAnsi="Symbol" w:hint="default"/>
      </w:rPr>
    </w:lvl>
    <w:lvl w:ilvl="7" w:tplc="CCAEB5C6">
      <w:start w:val="1"/>
      <w:numFmt w:val="bullet"/>
      <w:lvlText w:val="o"/>
      <w:lvlJc w:val="left"/>
      <w:pPr>
        <w:ind w:left="5760" w:hanging="360"/>
      </w:pPr>
      <w:rPr>
        <w:rFonts w:ascii="Courier New" w:hAnsi="Courier New" w:hint="default"/>
      </w:rPr>
    </w:lvl>
    <w:lvl w:ilvl="8" w:tplc="FB2EB1B0">
      <w:start w:val="1"/>
      <w:numFmt w:val="bullet"/>
      <w:lvlText w:val=""/>
      <w:lvlJc w:val="left"/>
      <w:pPr>
        <w:ind w:left="6480" w:hanging="360"/>
      </w:pPr>
      <w:rPr>
        <w:rFonts w:ascii="Wingdings" w:hAnsi="Wingdings" w:hint="default"/>
      </w:rPr>
    </w:lvl>
  </w:abstractNum>
  <w:abstractNum w:abstractNumId="11" w15:restartNumberingAfterBreak="0">
    <w:nsid w:val="25501C0E"/>
    <w:multiLevelType w:val="hybridMultilevel"/>
    <w:tmpl w:val="FFFFFFFF"/>
    <w:lvl w:ilvl="0" w:tplc="C220B8EA">
      <w:start w:val="1"/>
      <w:numFmt w:val="decimal"/>
      <w:lvlText w:val="%1."/>
      <w:lvlJc w:val="left"/>
      <w:pPr>
        <w:ind w:left="720" w:hanging="360"/>
      </w:pPr>
    </w:lvl>
    <w:lvl w:ilvl="1" w:tplc="69961DDE">
      <w:start w:val="1"/>
      <w:numFmt w:val="lowerLetter"/>
      <w:lvlText w:val="%2."/>
      <w:lvlJc w:val="left"/>
      <w:pPr>
        <w:ind w:left="1440" w:hanging="360"/>
      </w:pPr>
    </w:lvl>
    <w:lvl w:ilvl="2" w:tplc="395865D4">
      <w:start w:val="1"/>
      <w:numFmt w:val="lowerRoman"/>
      <w:lvlText w:val="%3."/>
      <w:lvlJc w:val="right"/>
      <w:pPr>
        <w:ind w:left="2160" w:hanging="180"/>
      </w:pPr>
    </w:lvl>
    <w:lvl w:ilvl="3" w:tplc="F7285928">
      <w:start w:val="1"/>
      <w:numFmt w:val="decimal"/>
      <w:lvlText w:val="%4."/>
      <w:lvlJc w:val="left"/>
      <w:pPr>
        <w:ind w:left="2880" w:hanging="360"/>
      </w:pPr>
    </w:lvl>
    <w:lvl w:ilvl="4" w:tplc="E412477C">
      <w:start w:val="1"/>
      <w:numFmt w:val="lowerLetter"/>
      <w:lvlText w:val="%5."/>
      <w:lvlJc w:val="left"/>
      <w:pPr>
        <w:ind w:left="3600" w:hanging="360"/>
      </w:pPr>
    </w:lvl>
    <w:lvl w:ilvl="5" w:tplc="EBE2F358">
      <w:start w:val="1"/>
      <w:numFmt w:val="lowerRoman"/>
      <w:lvlText w:val="%6."/>
      <w:lvlJc w:val="right"/>
      <w:pPr>
        <w:ind w:left="4320" w:hanging="180"/>
      </w:pPr>
    </w:lvl>
    <w:lvl w:ilvl="6" w:tplc="05E0E28A">
      <w:start w:val="1"/>
      <w:numFmt w:val="decimal"/>
      <w:lvlText w:val="%7."/>
      <w:lvlJc w:val="left"/>
      <w:pPr>
        <w:ind w:left="5040" w:hanging="360"/>
      </w:pPr>
    </w:lvl>
    <w:lvl w:ilvl="7" w:tplc="75C6AED4">
      <w:start w:val="1"/>
      <w:numFmt w:val="lowerLetter"/>
      <w:lvlText w:val="%8."/>
      <w:lvlJc w:val="left"/>
      <w:pPr>
        <w:ind w:left="5760" w:hanging="360"/>
      </w:pPr>
    </w:lvl>
    <w:lvl w:ilvl="8" w:tplc="B11E4544">
      <w:start w:val="1"/>
      <w:numFmt w:val="lowerRoman"/>
      <w:lvlText w:val="%9."/>
      <w:lvlJc w:val="right"/>
      <w:pPr>
        <w:ind w:left="6480" w:hanging="180"/>
      </w:pPr>
    </w:lvl>
  </w:abstractNum>
  <w:abstractNum w:abstractNumId="12" w15:restartNumberingAfterBreak="0">
    <w:nsid w:val="2740D90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2B47C0E8"/>
    <w:multiLevelType w:val="hybridMultilevel"/>
    <w:tmpl w:val="FFFFFFFF"/>
    <w:lvl w:ilvl="0" w:tplc="1A86F6C4">
      <w:start w:val="1"/>
      <w:numFmt w:val="decimal"/>
      <w:lvlText w:val="%1."/>
      <w:lvlJc w:val="left"/>
      <w:pPr>
        <w:ind w:left="720" w:hanging="360"/>
      </w:pPr>
    </w:lvl>
    <w:lvl w:ilvl="1" w:tplc="8042DBA6">
      <w:start w:val="1"/>
      <w:numFmt w:val="lowerLetter"/>
      <w:lvlText w:val="%2."/>
      <w:lvlJc w:val="left"/>
      <w:pPr>
        <w:ind w:left="1440" w:hanging="360"/>
      </w:pPr>
    </w:lvl>
    <w:lvl w:ilvl="2" w:tplc="FA30CD5C">
      <w:start w:val="1"/>
      <w:numFmt w:val="lowerRoman"/>
      <w:lvlText w:val="%3."/>
      <w:lvlJc w:val="right"/>
      <w:pPr>
        <w:ind w:left="2160" w:hanging="180"/>
      </w:pPr>
    </w:lvl>
    <w:lvl w:ilvl="3" w:tplc="BE7AF61E">
      <w:start w:val="1"/>
      <w:numFmt w:val="decimal"/>
      <w:lvlText w:val="%4."/>
      <w:lvlJc w:val="left"/>
      <w:pPr>
        <w:ind w:left="2880" w:hanging="360"/>
      </w:pPr>
    </w:lvl>
    <w:lvl w:ilvl="4" w:tplc="5F3019A6">
      <w:start w:val="1"/>
      <w:numFmt w:val="lowerLetter"/>
      <w:lvlText w:val="%5."/>
      <w:lvlJc w:val="left"/>
      <w:pPr>
        <w:ind w:left="3600" w:hanging="360"/>
      </w:pPr>
    </w:lvl>
    <w:lvl w:ilvl="5" w:tplc="70389BFE">
      <w:start w:val="1"/>
      <w:numFmt w:val="lowerRoman"/>
      <w:lvlText w:val="%6."/>
      <w:lvlJc w:val="right"/>
      <w:pPr>
        <w:ind w:left="4320" w:hanging="180"/>
      </w:pPr>
    </w:lvl>
    <w:lvl w:ilvl="6" w:tplc="0F18633C">
      <w:start w:val="1"/>
      <w:numFmt w:val="decimal"/>
      <w:lvlText w:val="%7."/>
      <w:lvlJc w:val="left"/>
      <w:pPr>
        <w:ind w:left="5040" w:hanging="360"/>
      </w:pPr>
    </w:lvl>
    <w:lvl w:ilvl="7" w:tplc="7602B48A">
      <w:start w:val="1"/>
      <w:numFmt w:val="lowerLetter"/>
      <w:lvlText w:val="%8."/>
      <w:lvlJc w:val="left"/>
      <w:pPr>
        <w:ind w:left="5760" w:hanging="360"/>
      </w:pPr>
    </w:lvl>
    <w:lvl w:ilvl="8" w:tplc="8C2E46F2">
      <w:start w:val="1"/>
      <w:numFmt w:val="lowerRoman"/>
      <w:lvlText w:val="%9."/>
      <w:lvlJc w:val="right"/>
      <w:pPr>
        <w:ind w:left="6480" w:hanging="180"/>
      </w:pPr>
    </w:lvl>
  </w:abstractNum>
  <w:abstractNum w:abstractNumId="14" w15:restartNumberingAfterBreak="0">
    <w:nsid w:val="2CEEABD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514055"/>
    <w:multiLevelType w:val="multilevel"/>
    <w:tmpl w:val="5DE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42EAA"/>
    <w:multiLevelType w:val="hybridMultilevel"/>
    <w:tmpl w:val="FFFFFFFF"/>
    <w:lvl w:ilvl="0" w:tplc="1FDEFA62">
      <w:start w:val="1"/>
      <w:numFmt w:val="bullet"/>
      <w:lvlText w:val=""/>
      <w:lvlJc w:val="left"/>
      <w:pPr>
        <w:ind w:left="720" w:hanging="360"/>
      </w:pPr>
      <w:rPr>
        <w:rFonts w:ascii="Symbol" w:hAnsi="Symbol" w:hint="default"/>
      </w:rPr>
    </w:lvl>
    <w:lvl w:ilvl="1" w:tplc="2E528BCC">
      <w:start w:val="1"/>
      <w:numFmt w:val="bullet"/>
      <w:lvlText w:val="o"/>
      <w:lvlJc w:val="left"/>
      <w:pPr>
        <w:ind w:left="1440" w:hanging="360"/>
      </w:pPr>
      <w:rPr>
        <w:rFonts w:ascii="Courier New" w:hAnsi="Courier New" w:hint="default"/>
      </w:rPr>
    </w:lvl>
    <w:lvl w:ilvl="2" w:tplc="7898CB96">
      <w:start w:val="1"/>
      <w:numFmt w:val="bullet"/>
      <w:lvlText w:val=""/>
      <w:lvlJc w:val="left"/>
      <w:pPr>
        <w:ind w:left="2160" w:hanging="360"/>
      </w:pPr>
      <w:rPr>
        <w:rFonts w:ascii="Wingdings" w:hAnsi="Wingdings" w:hint="default"/>
      </w:rPr>
    </w:lvl>
    <w:lvl w:ilvl="3" w:tplc="CF884C3E">
      <w:start w:val="1"/>
      <w:numFmt w:val="bullet"/>
      <w:lvlText w:val=""/>
      <w:lvlJc w:val="left"/>
      <w:pPr>
        <w:ind w:left="2880" w:hanging="360"/>
      </w:pPr>
      <w:rPr>
        <w:rFonts w:ascii="Symbol" w:hAnsi="Symbol" w:hint="default"/>
      </w:rPr>
    </w:lvl>
    <w:lvl w:ilvl="4" w:tplc="70C6BF6A">
      <w:start w:val="1"/>
      <w:numFmt w:val="bullet"/>
      <w:lvlText w:val="o"/>
      <w:lvlJc w:val="left"/>
      <w:pPr>
        <w:ind w:left="3600" w:hanging="360"/>
      </w:pPr>
      <w:rPr>
        <w:rFonts w:ascii="Courier New" w:hAnsi="Courier New" w:hint="default"/>
      </w:rPr>
    </w:lvl>
    <w:lvl w:ilvl="5" w:tplc="DD221322">
      <w:start w:val="1"/>
      <w:numFmt w:val="bullet"/>
      <w:lvlText w:val=""/>
      <w:lvlJc w:val="left"/>
      <w:pPr>
        <w:ind w:left="4320" w:hanging="360"/>
      </w:pPr>
      <w:rPr>
        <w:rFonts w:ascii="Wingdings" w:hAnsi="Wingdings" w:hint="default"/>
      </w:rPr>
    </w:lvl>
    <w:lvl w:ilvl="6" w:tplc="50C4F34E">
      <w:start w:val="1"/>
      <w:numFmt w:val="bullet"/>
      <w:lvlText w:val=""/>
      <w:lvlJc w:val="left"/>
      <w:pPr>
        <w:ind w:left="5040" w:hanging="360"/>
      </w:pPr>
      <w:rPr>
        <w:rFonts w:ascii="Symbol" w:hAnsi="Symbol" w:hint="default"/>
      </w:rPr>
    </w:lvl>
    <w:lvl w:ilvl="7" w:tplc="A2B20A76">
      <w:start w:val="1"/>
      <w:numFmt w:val="bullet"/>
      <w:lvlText w:val="o"/>
      <w:lvlJc w:val="left"/>
      <w:pPr>
        <w:ind w:left="5760" w:hanging="360"/>
      </w:pPr>
      <w:rPr>
        <w:rFonts w:ascii="Courier New" w:hAnsi="Courier New" w:hint="default"/>
      </w:rPr>
    </w:lvl>
    <w:lvl w:ilvl="8" w:tplc="CC22B9BC">
      <w:start w:val="1"/>
      <w:numFmt w:val="bullet"/>
      <w:lvlText w:val=""/>
      <w:lvlJc w:val="left"/>
      <w:pPr>
        <w:ind w:left="6480" w:hanging="360"/>
      </w:pPr>
      <w:rPr>
        <w:rFonts w:ascii="Wingdings" w:hAnsi="Wingdings" w:hint="default"/>
      </w:rPr>
    </w:lvl>
  </w:abstractNum>
  <w:abstractNum w:abstractNumId="17" w15:restartNumberingAfterBreak="0">
    <w:nsid w:val="3D76EFE8"/>
    <w:multiLevelType w:val="hybridMultilevel"/>
    <w:tmpl w:val="FFFFFFFF"/>
    <w:lvl w:ilvl="0" w:tplc="537061B4">
      <w:start w:val="1"/>
      <w:numFmt w:val="decimal"/>
      <w:lvlText w:val="%1."/>
      <w:lvlJc w:val="left"/>
      <w:pPr>
        <w:ind w:left="720" w:hanging="360"/>
      </w:pPr>
    </w:lvl>
    <w:lvl w:ilvl="1" w:tplc="8DBCEBB2">
      <w:start w:val="1"/>
      <w:numFmt w:val="lowerLetter"/>
      <w:lvlText w:val="%2."/>
      <w:lvlJc w:val="left"/>
      <w:pPr>
        <w:ind w:left="1440" w:hanging="360"/>
      </w:pPr>
    </w:lvl>
    <w:lvl w:ilvl="2" w:tplc="C3E6FA10">
      <w:start w:val="1"/>
      <w:numFmt w:val="lowerRoman"/>
      <w:lvlText w:val="%3."/>
      <w:lvlJc w:val="right"/>
      <w:pPr>
        <w:ind w:left="2160" w:hanging="180"/>
      </w:pPr>
    </w:lvl>
    <w:lvl w:ilvl="3" w:tplc="F9607E96">
      <w:start w:val="1"/>
      <w:numFmt w:val="decimal"/>
      <w:lvlText w:val="%4."/>
      <w:lvlJc w:val="left"/>
      <w:pPr>
        <w:ind w:left="2880" w:hanging="360"/>
      </w:pPr>
    </w:lvl>
    <w:lvl w:ilvl="4" w:tplc="D396A634">
      <w:start w:val="1"/>
      <w:numFmt w:val="lowerLetter"/>
      <w:lvlText w:val="%5."/>
      <w:lvlJc w:val="left"/>
      <w:pPr>
        <w:ind w:left="3600" w:hanging="360"/>
      </w:pPr>
    </w:lvl>
    <w:lvl w:ilvl="5" w:tplc="8E1099CA">
      <w:start w:val="1"/>
      <w:numFmt w:val="lowerRoman"/>
      <w:lvlText w:val="%6."/>
      <w:lvlJc w:val="right"/>
      <w:pPr>
        <w:ind w:left="4320" w:hanging="180"/>
      </w:pPr>
    </w:lvl>
    <w:lvl w:ilvl="6" w:tplc="889C47CA">
      <w:start w:val="1"/>
      <w:numFmt w:val="decimal"/>
      <w:lvlText w:val="%7."/>
      <w:lvlJc w:val="left"/>
      <w:pPr>
        <w:ind w:left="5040" w:hanging="360"/>
      </w:pPr>
    </w:lvl>
    <w:lvl w:ilvl="7" w:tplc="984897CE">
      <w:start w:val="1"/>
      <w:numFmt w:val="lowerLetter"/>
      <w:lvlText w:val="%8."/>
      <w:lvlJc w:val="left"/>
      <w:pPr>
        <w:ind w:left="5760" w:hanging="360"/>
      </w:pPr>
    </w:lvl>
    <w:lvl w:ilvl="8" w:tplc="3FEA3E84">
      <w:start w:val="1"/>
      <w:numFmt w:val="lowerRoman"/>
      <w:lvlText w:val="%9."/>
      <w:lvlJc w:val="right"/>
      <w:pPr>
        <w:ind w:left="6480" w:hanging="180"/>
      </w:pPr>
    </w:lvl>
  </w:abstractNum>
  <w:abstractNum w:abstractNumId="18" w15:restartNumberingAfterBreak="0">
    <w:nsid w:val="4406253B"/>
    <w:multiLevelType w:val="hybridMultilevel"/>
    <w:tmpl w:val="FFFFFFFF"/>
    <w:lvl w:ilvl="0" w:tplc="7D581C80">
      <w:start w:val="1"/>
      <w:numFmt w:val="decimal"/>
      <w:lvlText w:val="%1."/>
      <w:lvlJc w:val="left"/>
      <w:pPr>
        <w:ind w:left="720" w:hanging="360"/>
      </w:pPr>
    </w:lvl>
    <w:lvl w:ilvl="1" w:tplc="D06E957A">
      <w:start w:val="1"/>
      <w:numFmt w:val="lowerLetter"/>
      <w:lvlText w:val="%2."/>
      <w:lvlJc w:val="left"/>
      <w:pPr>
        <w:ind w:left="1440" w:hanging="360"/>
      </w:pPr>
    </w:lvl>
    <w:lvl w:ilvl="2" w:tplc="FDC0348C">
      <w:start w:val="1"/>
      <w:numFmt w:val="lowerRoman"/>
      <w:lvlText w:val="%3."/>
      <w:lvlJc w:val="right"/>
      <w:pPr>
        <w:ind w:left="2160" w:hanging="180"/>
      </w:pPr>
    </w:lvl>
    <w:lvl w:ilvl="3" w:tplc="509CFE74">
      <w:start w:val="1"/>
      <w:numFmt w:val="decimal"/>
      <w:lvlText w:val="%4."/>
      <w:lvlJc w:val="left"/>
      <w:pPr>
        <w:ind w:left="2880" w:hanging="360"/>
      </w:pPr>
    </w:lvl>
    <w:lvl w:ilvl="4" w:tplc="713CA75E">
      <w:start w:val="1"/>
      <w:numFmt w:val="lowerLetter"/>
      <w:lvlText w:val="%5."/>
      <w:lvlJc w:val="left"/>
      <w:pPr>
        <w:ind w:left="3600" w:hanging="360"/>
      </w:pPr>
    </w:lvl>
    <w:lvl w:ilvl="5" w:tplc="2D6CF712">
      <w:start w:val="1"/>
      <w:numFmt w:val="lowerRoman"/>
      <w:lvlText w:val="%6."/>
      <w:lvlJc w:val="right"/>
      <w:pPr>
        <w:ind w:left="4320" w:hanging="180"/>
      </w:pPr>
    </w:lvl>
    <w:lvl w:ilvl="6" w:tplc="0FD0E7F4">
      <w:start w:val="1"/>
      <w:numFmt w:val="decimal"/>
      <w:lvlText w:val="%7."/>
      <w:lvlJc w:val="left"/>
      <w:pPr>
        <w:ind w:left="5040" w:hanging="360"/>
      </w:pPr>
    </w:lvl>
    <w:lvl w:ilvl="7" w:tplc="F886D8C6">
      <w:start w:val="1"/>
      <w:numFmt w:val="lowerLetter"/>
      <w:lvlText w:val="%8."/>
      <w:lvlJc w:val="left"/>
      <w:pPr>
        <w:ind w:left="5760" w:hanging="360"/>
      </w:pPr>
    </w:lvl>
    <w:lvl w:ilvl="8" w:tplc="ABD82BAA">
      <w:start w:val="1"/>
      <w:numFmt w:val="lowerRoman"/>
      <w:lvlText w:val="%9."/>
      <w:lvlJc w:val="right"/>
      <w:pPr>
        <w:ind w:left="6480" w:hanging="180"/>
      </w:pPr>
    </w:lvl>
  </w:abstractNum>
  <w:abstractNum w:abstractNumId="19" w15:restartNumberingAfterBreak="0">
    <w:nsid w:val="46E0D084"/>
    <w:multiLevelType w:val="hybridMultilevel"/>
    <w:tmpl w:val="FFFFFFFF"/>
    <w:lvl w:ilvl="0" w:tplc="4E1E2492">
      <w:start w:val="1"/>
      <w:numFmt w:val="decimal"/>
      <w:lvlText w:val="%1."/>
      <w:lvlJc w:val="left"/>
      <w:pPr>
        <w:ind w:left="720" w:hanging="360"/>
      </w:pPr>
    </w:lvl>
    <w:lvl w:ilvl="1" w:tplc="547EE894">
      <w:start w:val="1"/>
      <w:numFmt w:val="lowerLetter"/>
      <w:lvlText w:val="%2."/>
      <w:lvlJc w:val="left"/>
      <w:pPr>
        <w:ind w:left="1440" w:hanging="360"/>
      </w:pPr>
    </w:lvl>
    <w:lvl w:ilvl="2" w:tplc="1110038E">
      <w:start w:val="1"/>
      <w:numFmt w:val="lowerRoman"/>
      <w:lvlText w:val="%3."/>
      <w:lvlJc w:val="right"/>
      <w:pPr>
        <w:ind w:left="2160" w:hanging="180"/>
      </w:pPr>
    </w:lvl>
    <w:lvl w:ilvl="3" w:tplc="AFA29146">
      <w:start w:val="1"/>
      <w:numFmt w:val="decimal"/>
      <w:lvlText w:val="%4."/>
      <w:lvlJc w:val="left"/>
      <w:pPr>
        <w:ind w:left="2880" w:hanging="360"/>
      </w:pPr>
    </w:lvl>
    <w:lvl w:ilvl="4" w:tplc="C9B01C6E">
      <w:start w:val="1"/>
      <w:numFmt w:val="lowerLetter"/>
      <w:lvlText w:val="%5."/>
      <w:lvlJc w:val="left"/>
      <w:pPr>
        <w:ind w:left="3600" w:hanging="360"/>
      </w:pPr>
    </w:lvl>
    <w:lvl w:ilvl="5" w:tplc="1BD4103C">
      <w:start w:val="1"/>
      <w:numFmt w:val="lowerRoman"/>
      <w:lvlText w:val="%6."/>
      <w:lvlJc w:val="right"/>
      <w:pPr>
        <w:ind w:left="4320" w:hanging="180"/>
      </w:pPr>
    </w:lvl>
    <w:lvl w:ilvl="6" w:tplc="0902CCCE">
      <w:start w:val="1"/>
      <w:numFmt w:val="decimal"/>
      <w:lvlText w:val="%7."/>
      <w:lvlJc w:val="left"/>
      <w:pPr>
        <w:ind w:left="5040" w:hanging="360"/>
      </w:pPr>
    </w:lvl>
    <w:lvl w:ilvl="7" w:tplc="8CFC3254">
      <w:start w:val="1"/>
      <w:numFmt w:val="lowerLetter"/>
      <w:lvlText w:val="%8."/>
      <w:lvlJc w:val="left"/>
      <w:pPr>
        <w:ind w:left="5760" w:hanging="360"/>
      </w:pPr>
    </w:lvl>
    <w:lvl w:ilvl="8" w:tplc="4B1615E2">
      <w:start w:val="1"/>
      <w:numFmt w:val="lowerRoman"/>
      <w:lvlText w:val="%9."/>
      <w:lvlJc w:val="right"/>
      <w:pPr>
        <w:ind w:left="6480" w:hanging="180"/>
      </w:pPr>
    </w:lvl>
  </w:abstractNum>
  <w:abstractNum w:abstractNumId="20" w15:restartNumberingAfterBreak="0">
    <w:nsid w:val="4A1B2FC1"/>
    <w:multiLevelType w:val="multilevel"/>
    <w:tmpl w:val="9AA8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D73AC"/>
    <w:multiLevelType w:val="hybridMultilevel"/>
    <w:tmpl w:val="FFFFFFFF"/>
    <w:lvl w:ilvl="0" w:tplc="0BBC6C1E">
      <w:start w:val="1"/>
      <w:numFmt w:val="decimal"/>
      <w:lvlText w:val="%1."/>
      <w:lvlJc w:val="left"/>
      <w:pPr>
        <w:ind w:left="720" w:hanging="360"/>
      </w:pPr>
    </w:lvl>
    <w:lvl w:ilvl="1" w:tplc="2A64CB34">
      <w:start w:val="1"/>
      <w:numFmt w:val="lowerLetter"/>
      <w:lvlText w:val="%2."/>
      <w:lvlJc w:val="left"/>
      <w:pPr>
        <w:ind w:left="1440" w:hanging="360"/>
      </w:pPr>
    </w:lvl>
    <w:lvl w:ilvl="2" w:tplc="33000B68">
      <w:start w:val="1"/>
      <w:numFmt w:val="lowerRoman"/>
      <w:lvlText w:val="%3."/>
      <w:lvlJc w:val="right"/>
      <w:pPr>
        <w:ind w:left="2160" w:hanging="180"/>
      </w:pPr>
    </w:lvl>
    <w:lvl w:ilvl="3" w:tplc="DC16B6F4">
      <w:start w:val="1"/>
      <w:numFmt w:val="decimal"/>
      <w:lvlText w:val="%4."/>
      <w:lvlJc w:val="left"/>
      <w:pPr>
        <w:ind w:left="2880" w:hanging="360"/>
      </w:pPr>
    </w:lvl>
    <w:lvl w:ilvl="4" w:tplc="2494AB44">
      <w:start w:val="1"/>
      <w:numFmt w:val="lowerLetter"/>
      <w:lvlText w:val="%5."/>
      <w:lvlJc w:val="left"/>
      <w:pPr>
        <w:ind w:left="3600" w:hanging="360"/>
      </w:pPr>
    </w:lvl>
    <w:lvl w:ilvl="5" w:tplc="ED464648">
      <w:start w:val="1"/>
      <w:numFmt w:val="lowerRoman"/>
      <w:lvlText w:val="%6."/>
      <w:lvlJc w:val="right"/>
      <w:pPr>
        <w:ind w:left="4320" w:hanging="180"/>
      </w:pPr>
    </w:lvl>
    <w:lvl w:ilvl="6" w:tplc="97D67A68">
      <w:start w:val="1"/>
      <w:numFmt w:val="decimal"/>
      <w:lvlText w:val="%7."/>
      <w:lvlJc w:val="left"/>
      <w:pPr>
        <w:ind w:left="5040" w:hanging="360"/>
      </w:pPr>
    </w:lvl>
    <w:lvl w:ilvl="7" w:tplc="88F8318E">
      <w:start w:val="1"/>
      <w:numFmt w:val="lowerLetter"/>
      <w:lvlText w:val="%8."/>
      <w:lvlJc w:val="left"/>
      <w:pPr>
        <w:ind w:left="5760" w:hanging="360"/>
      </w:pPr>
    </w:lvl>
    <w:lvl w:ilvl="8" w:tplc="5FC6C434">
      <w:start w:val="1"/>
      <w:numFmt w:val="lowerRoman"/>
      <w:lvlText w:val="%9."/>
      <w:lvlJc w:val="right"/>
      <w:pPr>
        <w:ind w:left="6480" w:hanging="180"/>
      </w:pPr>
    </w:lvl>
  </w:abstractNum>
  <w:abstractNum w:abstractNumId="22" w15:restartNumberingAfterBreak="0">
    <w:nsid w:val="4B848664"/>
    <w:multiLevelType w:val="hybridMultilevel"/>
    <w:tmpl w:val="FFFFFFFF"/>
    <w:lvl w:ilvl="0" w:tplc="D93C83DA">
      <w:start w:val="1"/>
      <w:numFmt w:val="decimal"/>
      <w:lvlText w:val="%1."/>
      <w:lvlJc w:val="left"/>
      <w:pPr>
        <w:ind w:left="720" w:hanging="360"/>
      </w:pPr>
    </w:lvl>
    <w:lvl w:ilvl="1" w:tplc="D500E8AC">
      <w:start w:val="1"/>
      <w:numFmt w:val="lowerLetter"/>
      <w:lvlText w:val="%2."/>
      <w:lvlJc w:val="left"/>
      <w:pPr>
        <w:ind w:left="1440" w:hanging="360"/>
      </w:pPr>
    </w:lvl>
    <w:lvl w:ilvl="2" w:tplc="D3D66D48">
      <w:start w:val="1"/>
      <w:numFmt w:val="lowerRoman"/>
      <w:lvlText w:val="%3."/>
      <w:lvlJc w:val="right"/>
      <w:pPr>
        <w:ind w:left="2160" w:hanging="180"/>
      </w:pPr>
    </w:lvl>
    <w:lvl w:ilvl="3" w:tplc="06182F2C">
      <w:start w:val="1"/>
      <w:numFmt w:val="decimal"/>
      <w:lvlText w:val="%4."/>
      <w:lvlJc w:val="left"/>
      <w:pPr>
        <w:ind w:left="2880" w:hanging="360"/>
      </w:pPr>
    </w:lvl>
    <w:lvl w:ilvl="4" w:tplc="F55C8FBE">
      <w:start w:val="1"/>
      <w:numFmt w:val="lowerLetter"/>
      <w:lvlText w:val="%5."/>
      <w:lvlJc w:val="left"/>
      <w:pPr>
        <w:ind w:left="3600" w:hanging="360"/>
      </w:pPr>
    </w:lvl>
    <w:lvl w:ilvl="5" w:tplc="E70419E0">
      <w:start w:val="1"/>
      <w:numFmt w:val="lowerRoman"/>
      <w:lvlText w:val="%6."/>
      <w:lvlJc w:val="right"/>
      <w:pPr>
        <w:ind w:left="4320" w:hanging="180"/>
      </w:pPr>
    </w:lvl>
    <w:lvl w:ilvl="6" w:tplc="0DB89608">
      <w:start w:val="1"/>
      <w:numFmt w:val="decimal"/>
      <w:lvlText w:val="%7."/>
      <w:lvlJc w:val="left"/>
      <w:pPr>
        <w:ind w:left="5040" w:hanging="360"/>
      </w:pPr>
    </w:lvl>
    <w:lvl w:ilvl="7" w:tplc="1DAA839A">
      <w:start w:val="1"/>
      <w:numFmt w:val="lowerLetter"/>
      <w:lvlText w:val="%8."/>
      <w:lvlJc w:val="left"/>
      <w:pPr>
        <w:ind w:left="5760" w:hanging="360"/>
      </w:pPr>
    </w:lvl>
    <w:lvl w:ilvl="8" w:tplc="36D4E2D4">
      <w:start w:val="1"/>
      <w:numFmt w:val="lowerRoman"/>
      <w:lvlText w:val="%9."/>
      <w:lvlJc w:val="right"/>
      <w:pPr>
        <w:ind w:left="6480" w:hanging="180"/>
      </w:pPr>
    </w:lvl>
  </w:abstractNum>
  <w:abstractNum w:abstractNumId="23" w15:restartNumberingAfterBreak="0">
    <w:nsid w:val="4EE531A4"/>
    <w:multiLevelType w:val="hybridMultilevel"/>
    <w:tmpl w:val="FFFFFFFF"/>
    <w:lvl w:ilvl="0" w:tplc="CF265A8E">
      <w:start w:val="1"/>
      <w:numFmt w:val="decimal"/>
      <w:lvlText w:val="%1."/>
      <w:lvlJc w:val="left"/>
      <w:pPr>
        <w:ind w:left="720" w:hanging="360"/>
      </w:pPr>
    </w:lvl>
    <w:lvl w:ilvl="1" w:tplc="8A043FF4">
      <w:start w:val="1"/>
      <w:numFmt w:val="lowerLetter"/>
      <w:lvlText w:val="%2."/>
      <w:lvlJc w:val="left"/>
      <w:pPr>
        <w:ind w:left="1440" w:hanging="360"/>
      </w:pPr>
    </w:lvl>
    <w:lvl w:ilvl="2" w:tplc="014E4F56">
      <w:start w:val="1"/>
      <w:numFmt w:val="lowerRoman"/>
      <w:lvlText w:val="%3."/>
      <w:lvlJc w:val="right"/>
      <w:pPr>
        <w:ind w:left="2160" w:hanging="180"/>
      </w:pPr>
    </w:lvl>
    <w:lvl w:ilvl="3" w:tplc="EA3A78FC">
      <w:start w:val="1"/>
      <w:numFmt w:val="decimal"/>
      <w:lvlText w:val="%4."/>
      <w:lvlJc w:val="left"/>
      <w:pPr>
        <w:ind w:left="2880" w:hanging="360"/>
      </w:pPr>
    </w:lvl>
    <w:lvl w:ilvl="4" w:tplc="F0D0E148">
      <w:start w:val="1"/>
      <w:numFmt w:val="lowerLetter"/>
      <w:lvlText w:val="%5."/>
      <w:lvlJc w:val="left"/>
      <w:pPr>
        <w:ind w:left="3600" w:hanging="360"/>
      </w:pPr>
    </w:lvl>
    <w:lvl w:ilvl="5" w:tplc="2E3E895C">
      <w:start w:val="1"/>
      <w:numFmt w:val="lowerRoman"/>
      <w:lvlText w:val="%6."/>
      <w:lvlJc w:val="right"/>
      <w:pPr>
        <w:ind w:left="4320" w:hanging="180"/>
      </w:pPr>
    </w:lvl>
    <w:lvl w:ilvl="6" w:tplc="0A2810A2">
      <w:start w:val="1"/>
      <w:numFmt w:val="decimal"/>
      <w:lvlText w:val="%7."/>
      <w:lvlJc w:val="left"/>
      <w:pPr>
        <w:ind w:left="5040" w:hanging="360"/>
      </w:pPr>
    </w:lvl>
    <w:lvl w:ilvl="7" w:tplc="57724D20">
      <w:start w:val="1"/>
      <w:numFmt w:val="lowerLetter"/>
      <w:lvlText w:val="%8."/>
      <w:lvlJc w:val="left"/>
      <w:pPr>
        <w:ind w:left="5760" w:hanging="360"/>
      </w:pPr>
    </w:lvl>
    <w:lvl w:ilvl="8" w:tplc="2DF6A510">
      <w:start w:val="1"/>
      <w:numFmt w:val="lowerRoman"/>
      <w:lvlText w:val="%9."/>
      <w:lvlJc w:val="right"/>
      <w:pPr>
        <w:ind w:left="6480" w:hanging="180"/>
      </w:pPr>
    </w:lvl>
  </w:abstractNum>
  <w:abstractNum w:abstractNumId="24" w15:restartNumberingAfterBreak="0">
    <w:nsid w:val="558228F3"/>
    <w:multiLevelType w:val="hybridMultilevel"/>
    <w:tmpl w:val="FFFFFFFF"/>
    <w:lvl w:ilvl="0" w:tplc="3C62054E">
      <w:start w:val="1"/>
      <w:numFmt w:val="decimal"/>
      <w:lvlText w:val="%1."/>
      <w:lvlJc w:val="left"/>
      <w:pPr>
        <w:ind w:left="720" w:hanging="360"/>
      </w:pPr>
    </w:lvl>
    <w:lvl w:ilvl="1" w:tplc="D024729E">
      <w:start w:val="1"/>
      <w:numFmt w:val="lowerLetter"/>
      <w:lvlText w:val="%2."/>
      <w:lvlJc w:val="left"/>
      <w:pPr>
        <w:ind w:left="1440" w:hanging="360"/>
      </w:pPr>
    </w:lvl>
    <w:lvl w:ilvl="2" w:tplc="899CC348">
      <w:start w:val="1"/>
      <w:numFmt w:val="lowerRoman"/>
      <w:lvlText w:val="%3."/>
      <w:lvlJc w:val="right"/>
      <w:pPr>
        <w:ind w:left="2160" w:hanging="180"/>
      </w:pPr>
    </w:lvl>
    <w:lvl w:ilvl="3" w:tplc="3556B34A">
      <w:start w:val="1"/>
      <w:numFmt w:val="decimal"/>
      <w:lvlText w:val="%4."/>
      <w:lvlJc w:val="left"/>
      <w:pPr>
        <w:ind w:left="2880" w:hanging="360"/>
      </w:pPr>
    </w:lvl>
    <w:lvl w:ilvl="4" w:tplc="D494D25E">
      <w:start w:val="1"/>
      <w:numFmt w:val="lowerLetter"/>
      <w:lvlText w:val="%5."/>
      <w:lvlJc w:val="left"/>
      <w:pPr>
        <w:ind w:left="3600" w:hanging="360"/>
      </w:pPr>
    </w:lvl>
    <w:lvl w:ilvl="5" w:tplc="0FC6A0AA">
      <w:start w:val="1"/>
      <w:numFmt w:val="lowerRoman"/>
      <w:lvlText w:val="%6."/>
      <w:lvlJc w:val="right"/>
      <w:pPr>
        <w:ind w:left="4320" w:hanging="180"/>
      </w:pPr>
    </w:lvl>
    <w:lvl w:ilvl="6" w:tplc="20BC538C">
      <w:start w:val="1"/>
      <w:numFmt w:val="decimal"/>
      <w:lvlText w:val="%7."/>
      <w:lvlJc w:val="left"/>
      <w:pPr>
        <w:ind w:left="5040" w:hanging="360"/>
      </w:pPr>
    </w:lvl>
    <w:lvl w:ilvl="7" w:tplc="A74474CC">
      <w:start w:val="1"/>
      <w:numFmt w:val="lowerLetter"/>
      <w:lvlText w:val="%8."/>
      <w:lvlJc w:val="left"/>
      <w:pPr>
        <w:ind w:left="5760" w:hanging="360"/>
      </w:pPr>
    </w:lvl>
    <w:lvl w:ilvl="8" w:tplc="50842C56">
      <w:start w:val="1"/>
      <w:numFmt w:val="lowerRoman"/>
      <w:lvlText w:val="%9."/>
      <w:lvlJc w:val="right"/>
      <w:pPr>
        <w:ind w:left="6480" w:hanging="180"/>
      </w:pPr>
    </w:lvl>
  </w:abstractNum>
  <w:abstractNum w:abstractNumId="25" w15:restartNumberingAfterBreak="0">
    <w:nsid w:val="660FA408"/>
    <w:multiLevelType w:val="hybridMultilevel"/>
    <w:tmpl w:val="FFFFFFFF"/>
    <w:lvl w:ilvl="0" w:tplc="F272A2BE">
      <w:start w:val="1"/>
      <w:numFmt w:val="decimal"/>
      <w:lvlText w:val="%1."/>
      <w:lvlJc w:val="left"/>
      <w:pPr>
        <w:ind w:left="720" w:hanging="360"/>
      </w:pPr>
    </w:lvl>
    <w:lvl w:ilvl="1" w:tplc="D56E69CE">
      <w:start w:val="1"/>
      <w:numFmt w:val="lowerLetter"/>
      <w:lvlText w:val="%2."/>
      <w:lvlJc w:val="left"/>
      <w:pPr>
        <w:ind w:left="1440" w:hanging="360"/>
      </w:pPr>
    </w:lvl>
    <w:lvl w:ilvl="2" w:tplc="A2AC08E6">
      <w:start w:val="1"/>
      <w:numFmt w:val="lowerRoman"/>
      <w:lvlText w:val="%3."/>
      <w:lvlJc w:val="right"/>
      <w:pPr>
        <w:ind w:left="2160" w:hanging="180"/>
      </w:pPr>
    </w:lvl>
    <w:lvl w:ilvl="3" w:tplc="988E0362">
      <w:start w:val="1"/>
      <w:numFmt w:val="decimal"/>
      <w:lvlText w:val="%4."/>
      <w:lvlJc w:val="left"/>
      <w:pPr>
        <w:ind w:left="2880" w:hanging="360"/>
      </w:pPr>
    </w:lvl>
    <w:lvl w:ilvl="4" w:tplc="24A88F58">
      <w:start w:val="1"/>
      <w:numFmt w:val="lowerLetter"/>
      <w:lvlText w:val="%5."/>
      <w:lvlJc w:val="left"/>
      <w:pPr>
        <w:ind w:left="3600" w:hanging="360"/>
      </w:pPr>
    </w:lvl>
    <w:lvl w:ilvl="5" w:tplc="ABC66930">
      <w:start w:val="1"/>
      <w:numFmt w:val="lowerRoman"/>
      <w:lvlText w:val="%6."/>
      <w:lvlJc w:val="right"/>
      <w:pPr>
        <w:ind w:left="4320" w:hanging="180"/>
      </w:pPr>
    </w:lvl>
    <w:lvl w:ilvl="6" w:tplc="D9E48E64">
      <w:start w:val="1"/>
      <w:numFmt w:val="decimal"/>
      <w:lvlText w:val="%7."/>
      <w:lvlJc w:val="left"/>
      <w:pPr>
        <w:ind w:left="5040" w:hanging="360"/>
      </w:pPr>
    </w:lvl>
    <w:lvl w:ilvl="7" w:tplc="353A5F76">
      <w:start w:val="1"/>
      <w:numFmt w:val="lowerLetter"/>
      <w:lvlText w:val="%8."/>
      <w:lvlJc w:val="left"/>
      <w:pPr>
        <w:ind w:left="5760" w:hanging="360"/>
      </w:pPr>
    </w:lvl>
    <w:lvl w:ilvl="8" w:tplc="9A785BEC">
      <w:start w:val="1"/>
      <w:numFmt w:val="lowerRoman"/>
      <w:lvlText w:val="%9."/>
      <w:lvlJc w:val="right"/>
      <w:pPr>
        <w:ind w:left="6480" w:hanging="180"/>
      </w:pPr>
    </w:lvl>
  </w:abstractNum>
  <w:abstractNum w:abstractNumId="26" w15:restartNumberingAfterBreak="0">
    <w:nsid w:val="6A4090D3"/>
    <w:multiLevelType w:val="hybridMultilevel"/>
    <w:tmpl w:val="FFFFFFFF"/>
    <w:lvl w:ilvl="0" w:tplc="33328D6E">
      <w:start w:val="1"/>
      <w:numFmt w:val="decimal"/>
      <w:lvlText w:val="%1."/>
      <w:lvlJc w:val="left"/>
      <w:pPr>
        <w:ind w:left="720" w:hanging="360"/>
      </w:pPr>
    </w:lvl>
    <w:lvl w:ilvl="1" w:tplc="25D26BF8">
      <w:start w:val="1"/>
      <w:numFmt w:val="lowerLetter"/>
      <w:lvlText w:val="%2."/>
      <w:lvlJc w:val="left"/>
      <w:pPr>
        <w:ind w:left="1440" w:hanging="360"/>
      </w:pPr>
    </w:lvl>
    <w:lvl w:ilvl="2" w:tplc="A3429690">
      <w:start w:val="1"/>
      <w:numFmt w:val="lowerRoman"/>
      <w:lvlText w:val="%3."/>
      <w:lvlJc w:val="right"/>
      <w:pPr>
        <w:ind w:left="2160" w:hanging="180"/>
      </w:pPr>
    </w:lvl>
    <w:lvl w:ilvl="3" w:tplc="8BACA96A">
      <w:start w:val="1"/>
      <w:numFmt w:val="decimal"/>
      <w:lvlText w:val="%4."/>
      <w:lvlJc w:val="left"/>
      <w:pPr>
        <w:ind w:left="2880" w:hanging="360"/>
      </w:pPr>
    </w:lvl>
    <w:lvl w:ilvl="4" w:tplc="F95CDF30">
      <w:start w:val="1"/>
      <w:numFmt w:val="lowerLetter"/>
      <w:lvlText w:val="%5."/>
      <w:lvlJc w:val="left"/>
      <w:pPr>
        <w:ind w:left="3600" w:hanging="360"/>
      </w:pPr>
    </w:lvl>
    <w:lvl w:ilvl="5" w:tplc="CFFEDE64">
      <w:start w:val="1"/>
      <w:numFmt w:val="lowerRoman"/>
      <w:lvlText w:val="%6."/>
      <w:lvlJc w:val="right"/>
      <w:pPr>
        <w:ind w:left="4320" w:hanging="180"/>
      </w:pPr>
    </w:lvl>
    <w:lvl w:ilvl="6" w:tplc="2A2C424C">
      <w:start w:val="1"/>
      <w:numFmt w:val="decimal"/>
      <w:lvlText w:val="%7."/>
      <w:lvlJc w:val="left"/>
      <w:pPr>
        <w:ind w:left="5040" w:hanging="360"/>
      </w:pPr>
    </w:lvl>
    <w:lvl w:ilvl="7" w:tplc="E1F2A0F4">
      <w:start w:val="1"/>
      <w:numFmt w:val="lowerLetter"/>
      <w:lvlText w:val="%8."/>
      <w:lvlJc w:val="left"/>
      <w:pPr>
        <w:ind w:left="5760" w:hanging="360"/>
      </w:pPr>
    </w:lvl>
    <w:lvl w:ilvl="8" w:tplc="45AEB8BE">
      <w:start w:val="1"/>
      <w:numFmt w:val="lowerRoman"/>
      <w:lvlText w:val="%9."/>
      <w:lvlJc w:val="right"/>
      <w:pPr>
        <w:ind w:left="6480" w:hanging="180"/>
      </w:pPr>
    </w:lvl>
  </w:abstractNum>
  <w:abstractNum w:abstractNumId="27" w15:restartNumberingAfterBreak="0">
    <w:nsid w:val="6D21BADE"/>
    <w:multiLevelType w:val="hybridMultilevel"/>
    <w:tmpl w:val="FFFFFFFF"/>
    <w:lvl w:ilvl="0" w:tplc="8196BADC">
      <w:start w:val="1"/>
      <w:numFmt w:val="decimal"/>
      <w:lvlText w:val="%1."/>
      <w:lvlJc w:val="left"/>
      <w:pPr>
        <w:ind w:left="720" w:hanging="360"/>
      </w:pPr>
    </w:lvl>
    <w:lvl w:ilvl="1" w:tplc="0E0A00BE">
      <w:start w:val="1"/>
      <w:numFmt w:val="lowerLetter"/>
      <w:lvlText w:val="%2."/>
      <w:lvlJc w:val="left"/>
      <w:pPr>
        <w:ind w:left="1440" w:hanging="360"/>
      </w:pPr>
    </w:lvl>
    <w:lvl w:ilvl="2" w:tplc="D5F469CE">
      <w:start w:val="1"/>
      <w:numFmt w:val="lowerRoman"/>
      <w:lvlText w:val="%3."/>
      <w:lvlJc w:val="right"/>
      <w:pPr>
        <w:ind w:left="2160" w:hanging="180"/>
      </w:pPr>
    </w:lvl>
    <w:lvl w:ilvl="3" w:tplc="64847432">
      <w:start w:val="1"/>
      <w:numFmt w:val="decimal"/>
      <w:lvlText w:val="%4."/>
      <w:lvlJc w:val="left"/>
      <w:pPr>
        <w:ind w:left="2880" w:hanging="360"/>
      </w:pPr>
    </w:lvl>
    <w:lvl w:ilvl="4" w:tplc="453A19B6">
      <w:start w:val="1"/>
      <w:numFmt w:val="lowerLetter"/>
      <w:lvlText w:val="%5."/>
      <w:lvlJc w:val="left"/>
      <w:pPr>
        <w:ind w:left="3600" w:hanging="360"/>
      </w:pPr>
    </w:lvl>
    <w:lvl w:ilvl="5" w:tplc="B00899F6">
      <w:start w:val="1"/>
      <w:numFmt w:val="lowerRoman"/>
      <w:lvlText w:val="%6."/>
      <w:lvlJc w:val="right"/>
      <w:pPr>
        <w:ind w:left="4320" w:hanging="180"/>
      </w:pPr>
    </w:lvl>
    <w:lvl w:ilvl="6" w:tplc="2162FCFE">
      <w:start w:val="1"/>
      <w:numFmt w:val="decimal"/>
      <w:lvlText w:val="%7."/>
      <w:lvlJc w:val="left"/>
      <w:pPr>
        <w:ind w:left="5040" w:hanging="360"/>
      </w:pPr>
    </w:lvl>
    <w:lvl w:ilvl="7" w:tplc="357C351E">
      <w:start w:val="1"/>
      <w:numFmt w:val="lowerLetter"/>
      <w:lvlText w:val="%8."/>
      <w:lvlJc w:val="left"/>
      <w:pPr>
        <w:ind w:left="5760" w:hanging="360"/>
      </w:pPr>
    </w:lvl>
    <w:lvl w:ilvl="8" w:tplc="400688A2">
      <w:start w:val="1"/>
      <w:numFmt w:val="lowerRoman"/>
      <w:lvlText w:val="%9."/>
      <w:lvlJc w:val="right"/>
      <w:pPr>
        <w:ind w:left="6480" w:hanging="180"/>
      </w:pPr>
    </w:lvl>
  </w:abstractNum>
  <w:abstractNum w:abstractNumId="28" w15:restartNumberingAfterBreak="0">
    <w:nsid w:val="6D39C4C8"/>
    <w:multiLevelType w:val="hybridMultilevel"/>
    <w:tmpl w:val="FFFFFFFF"/>
    <w:lvl w:ilvl="0" w:tplc="311A1DCE">
      <w:start w:val="1"/>
      <w:numFmt w:val="decimal"/>
      <w:lvlText w:val="%1."/>
      <w:lvlJc w:val="left"/>
      <w:pPr>
        <w:ind w:left="720" w:hanging="360"/>
      </w:pPr>
    </w:lvl>
    <w:lvl w:ilvl="1" w:tplc="D366937A">
      <w:start w:val="1"/>
      <w:numFmt w:val="lowerLetter"/>
      <w:lvlText w:val="%2."/>
      <w:lvlJc w:val="left"/>
      <w:pPr>
        <w:ind w:left="1440" w:hanging="360"/>
      </w:pPr>
    </w:lvl>
    <w:lvl w:ilvl="2" w:tplc="522CF34A">
      <w:start w:val="1"/>
      <w:numFmt w:val="lowerRoman"/>
      <w:lvlText w:val="%3."/>
      <w:lvlJc w:val="right"/>
      <w:pPr>
        <w:ind w:left="2160" w:hanging="180"/>
      </w:pPr>
    </w:lvl>
    <w:lvl w:ilvl="3" w:tplc="16E260C0">
      <w:start w:val="1"/>
      <w:numFmt w:val="decimal"/>
      <w:lvlText w:val="%4."/>
      <w:lvlJc w:val="left"/>
      <w:pPr>
        <w:ind w:left="2880" w:hanging="360"/>
      </w:pPr>
    </w:lvl>
    <w:lvl w:ilvl="4" w:tplc="05A288B8">
      <w:start w:val="1"/>
      <w:numFmt w:val="lowerLetter"/>
      <w:lvlText w:val="%5."/>
      <w:lvlJc w:val="left"/>
      <w:pPr>
        <w:ind w:left="3600" w:hanging="360"/>
      </w:pPr>
    </w:lvl>
    <w:lvl w:ilvl="5" w:tplc="5A98E804">
      <w:start w:val="1"/>
      <w:numFmt w:val="lowerRoman"/>
      <w:lvlText w:val="%6."/>
      <w:lvlJc w:val="right"/>
      <w:pPr>
        <w:ind w:left="4320" w:hanging="180"/>
      </w:pPr>
    </w:lvl>
    <w:lvl w:ilvl="6" w:tplc="9F6EDF2C">
      <w:start w:val="1"/>
      <w:numFmt w:val="decimal"/>
      <w:lvlText w:val="%7."/>
      <w:lvlJc w:val="left"/>
      <w:pPr>
        <w:ind w:left="5040" w:hanging="360"/>
      </w:pPr>
    </w:lvl>
    <w:lvl w:ilvl="7" w:tplc="2E561FA4">
      <w:start w:val="1"/>
      <w:numFmt w:val="lowerLetter"/>
      <w:lvlText w:val="%8."/>
      <w:lvlJc w:val="left"/>
      <w:pPr>
        <w:ind w:left="5760" w:hanging="360"/>
      </w:pPr>
    </w:lvl>
    <w:lvl w:ilvl="8" w:tplc="55B69228">
      <w:start w:val="1"/>
      <w:numFmt w:val="lowerRoman"/>
      <w:lvlText w:val="%9."/>
      <w:lvlJc w:val="right"/>
      <w:pPr>
        <w:ind w:left="6480" w:hanging="180"/>
      </w:pPr>
    </w:lvl>
  </w:abstractNum>
  <w:abstractNum w:abstractNumId="29" w15:restartNumberingAfterBreak="0">
    <w:nsid w:val="7999E761"/>
    <w:multiLevelType w:val="hybridMultilevel"/>
    <w:tmpl w:val="FFFFFFFF"/>
    <w:lvl w:ilvl="0" w:tplc="D2A6A6B8">
      <w:start w:val="1"/>
      <w:numFmt w:val="decimal"/>
      <w:lvlText w:val="%1."/>
      <w:lvlJc w:val="left"/>
      <w:pPr>
        <w:ind w:left="720" w:hanging="360"/>
      </w:pPr>
    </w:lvl>
    <w:lvl w:ilvl="1" w:tplc="7F1AACC6">
      <w:start w:val="1"/>
      <w:numFmt w:val="lowerLetter"/>
      <w:lvlText w:val="%2."/>
      <w:lvlJc w:val="left"/>
      <w:pPr>
        <w:ind w:left="1440" w:hanging="360"/>
      </w:pPr>
    </w:lvl>
    <w:lvl w:ilvl="2" w:tplc="CA7A2BA2">
      <w:start w:val="1"/>
      <w:numFmt w:val="lowerRoman"/>
      <w:lvlText w:val="%3."/>
      <w:lvlJc w:val="right"/>
      <w:pPr>
        <w:ind w:left="2160" w:hanging="180"/>
      </w:pPr>
    </w:lvl>
    <w:lvl w:ilvl="3" w:tplc="391AF128">
      <w:start w:val="1"/>
      <w:numFmt w:val="decimal"/>
      <w:lvlText w:val="%4."/>
      <w:lvlJc w:val="left"/>
      <w:pPr>
        <w:ind w:left="2880" w:hanging="360"/>
      </w:pPr>
    </w:lvl>
    <w:lvl w:ilvl="4" w:tplc="568255B0">
      <w:start w:val="1"/>
      <w:numFmt w:val="lowerLetter"/>
      <w:lvlText w:val="%5."/>
      <w:lvlJc w:val="left"/>
      <w:pPr>
        <w:ind w:left="3600" w:hanging="360"/>
      </w:pPr>
    </w:lvl>
    <w:lvl w:ilvl="5" w:tplc="D6727ABE">
      <w:start w:val="1"/>
      <w:numFmt w:val="lowerRoman"/>
      <w:lvlText w:val="%6."/>
      <w:lvlJc w:val="right"/>
      <w:pPr>
        <w:ind w:left="4320" w:hanging="180"/>
      </w:pPr>
    </w:lvl>
    <w:lvl w:ilvl="6" w:tplc="4140BC78">
      <w:start w:val="1"/>
      <w:numFmt w:val="decimal"/>
      <w:lvlText w:val="%7."/>
      <w:lvlJc w:val="left"/>
      <w:pPr>
        <w:ind w:left="5040" w:hanging="360"/>
      </w:pPr>
    </w:lvl>
    <w:lvl w:ilvl="7" w:tplc="CDEEDF82">
      <w:start w:val="1"/>
      <w:numFmt w:val="lowerLetter"/>
      <w:lvlText w:val="%8."/>
      <w:lvlJc w:val="left"/>
      <w:pPr>
        <w:ind w:left="5760" w:hanging="360"/>
      </w:pPr>
    </w:lvl>
    <w:lvl w:ilvl="8" w:tplc="3134E052">
      <w:start w:val="1"/>
      <w:numFmt w:val="lowerRoman"/>
      <w:lvlText w:val="%9."/>
      <w:lvlJc w:val="right"/>
      <w:pPr>
        <w:ind w:left="6480" w:hanging="180"/>
      </w:pPr>
    </w:lvl>
  </w:abstractNum>
  <w:num w:numId="1" w16cid:durableId="94785415">
    <w:abstractNumId w:val="18"/>
  </w:num>
  <w:num w:numId="2" w16cid:durableId="2119717211">
    <w:abstractNumId w:val="0"/>
  </w:num>
  <w:num w:numId="3" w16cid:durableId="1582911618">
    <w:abstractNumId w:val="5"/>
  </w:num>
  <w:num w:numId="4" w16cid:durableId="1441796694">
    <w:abstractNumId w:val="8"/>
  </w:num>
  <w:num w:numId="5" w16cid:durableId="353769714">
    <w:abstractNumId w:val="9"/>
  </w:num>
  <w:num w:numId="6" w16cid:durableId="220873526">
    <w:abstractNumId w:val="15"/>
  </w:num>
  <w:num w:numId="7" w16cid:durableId="1490441446">
    <w:abstractNumId w:val="20"/>
  </w:num>
  <w:num w:numId="8" w16cid:durableId="1595816649">
    <w:abstractNumId w:val="1"/>
  </w:num>
  <w:num w:numId="9" w16cid:durableId="1071122472">
    <w:abstractNumId w:val="22"/>
  </w:num>
  <w:num w:numId="10" w16cid:durableId="114181720">
    <w:abstractNumId w:val="19"/>
  </w:num>
  <w:num w:numId="11" w16cid:durableId="1251236741">
    <w:abstractNumId w:val="11"/>
  </w:num>
  <w:num w:numId="12" w16cid:durableId="1377049223">
    <w:abstractNumId w:val="27"/>
  </w:num>
  <w:num w:numId="13" w16cid:durableId="1536120570">
    <w:abstractNumId w:val="21"/>
  </w:num>
  <w:num w:numId="14" w16cid:durableId="1608152755">
    <w:abstractNumId w:val="26"/>
  </w:num>
  <w:num w:numId="15" w16cid:durableId="1644696473">
    <w:abstractNumId w:val="3"/>
  </w:num>
  <w:num w:numId="16" w16cid:durableId="1728841333">
    <w:abstractNumId w:val="13"/>
  </w:num>
  <w:num w:numId="17" w16cid:durableId="1838299294">
    <w:abstractNumId w:val="17"/>
  </w:num>
  <w:num w:numId="18" w16cid:durableId="291517703">
    <w:abstractNumId w:val="2"/>
  </w:num>
  <w:num w:numId="19" w16cid:durableId="42561729">
    <w:abstractNumId w:val="28"/>
  </w:num>
  <w:num w:numId="20" w16cid:durableId="449787704">
    <w:abstractNumId w:val="12"/>
  </w:num>
  <w:num w:numId="21" w16cid:durableId="476725816">
    <w:abstractNumId w:val="4"/>
  </w:num>
  <w:num w:numId="22" w16cid:durableId="503518752">
    <w:abstractNumId w:val="14"/>
  </w:num>
  <w:num w:numId="23" w16cid:durableId="644698907">
    <w:abstractNumId w:val="7"/>
  </w:num>
  <w:num w:numId="24" w16cid:durableId="760024098">
    <w:abstractNumId w:val="23"/>
  </w:num>
  <w:num w:numId="25" w16cid:durableId="809519136">
    <w:abstractNumId w:val="24"/>
  </w:num>
  <w:num w:numId="26" w16cid:durableId="914314086">
    <w:abstractNumId w:val="25"/>
  </w:num>
  <w:num w:numId="27" w16cid:durableId="9987170">
    <w:abstractNumId w:val="29"/>
  </w:num>
  <w:num w:numId="28" w16cid:durableId="936715426">
    <w:abstractNumId w:val="16"/>
  </w:num>
  <w:num w:numId="29" w16cid:durableId="727847242">
    <w:abstractNumId w:val="10"/>
  </w:num>
  <w:num w:numId="30" w16cid:durableId="18589578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A4FE4F"/>
    <w:rsid w:val="00004C8C"/>
    <w:rsid w:val="00005A5A"/>
    <w:rsid w:val="00012336"/>
    <w:rsid w:val="0001466E"/>
    <w:rsid w:val="0001484B"/>
    <w:rsid w:val="00016F29"/>
    <w:rsid w:val="00017B3A"/>
    <w:rsid w:val="00024EED"/>
    <w:rsid w:val="00037898"/>
    <w:rsid w:val="00040A8D"/>
    <w:rsid w:val="00042BF7"/>
    <w:rsid w:val="00044F7B"/>
    <w:rsid w:val="00045AD5"/>
    <w:rsid w:val="00051EBA"/>
    <w:rsid w:val="00065D26"/>
    <w:rsid w:val="00083066"/>
    <w:rsid w:val="00090F1F"/>
    <w:rsid w:val="00092E0A"/>
    <w:rsid w:val="000953ED"/>
    <w:rsid w:val="000A71F5"/>
    <w:rsid w:val="000A7A89"/>
    <w:rsid w:val="000B2439"/>
    <w:rsid w:val="000B3002"/>
    <w:rsid w:val="000C308C"/>
    <w:rsid w:val="000C3394"/>
    <w:rsid w:val="000D08A1"/>
    <w:rsid w:val="000D5CBF"/>
    <w:rsid w:val="000D673E"/>
    <w:rsid w:val="000D751A"/>
    <w:rsid w:val="000E7BC9"/>
    <w:rsid w:val="000F25C5"/>
    <w:rsid w:val="000F4896"/>
    <w:rsid w:val="00104DED"/>
    <w:rsid w:val="00107B48"/>
    <w:rsid w:val="00117A3C"/>
    <w:rsid w:val="0012148D"/>
    <w:rsid w:val="00125B91"/>
    <w:rsid w:val="00126D28"/>
    <w:rsid w:val="0012797E"/>
    <w:rsid w:val="001317E3"/>
    <w:rsid w:val="001512AB"/>
    <w:rsid w:val="00161156"/>
    <w:rsid w:val="00162155"/>
    <w:rsid w:val="001655FE"/>
    <w:rsid w:val="00172EFA"/>
    <w:rsid w:val="001741CD"/>
    <w:rsid w:val="001A2275"/>
    <w:rsid w:val="001B326C"/>
    <w:rsid w:val="001F2260"/>
    <w:rsid w:val="00201A40"/>
    <w:rsid w:val="0020275B"/>
    <w:rsid w:val="00205891"/>
    <w:rsid w:val="00227058"/>
    <w:rsid w:val="00252906"/>
    <w:rsid w:val="0026688F"/>
    <w:rsid w:val="002723AD"/>
    <w:rsid w:val="00280710"/>
    <w:rsid w:val="00283F19"/>
    <w:rsid w:val="002B0BEC"/>
    <w:rsid w:val="002C52F8"/>
    <w:rsid w:val="002C53AF"/>
    <w:rsid w:val="002D3DB1"/>
    <w:rsid w:val="002E2308"/>
    <w:rsid w:val="002E4D7E"/>
    <w:rsid w:val="002E62FA"/>
    <w:rsid w:val="002F3956"/>
    <w:rsid w:val="002F7F7E"/>
    <w:rsid w:val="003002DE"/>
    <w:rsid w:val="00306A40"/>
    <w:rsid w:val="00325856"/>
    <w:rsid w:val="00344D8E"/>
    <w:rsid w:val="00362906"/>
    <w:rsid w:val="00367BC3"/>
    <w:rsid w:val="0037583B"/>
    <w:rsid w:val="00377457"/>
    <w:rsid w:val="00381B30"/>
    <w:rsid w:val="00395B4B"/>
    <w:rsid w:val="00397A66"/>
    <w:rsid w:val="003A2D6D"/>
    <w:rsid w:val="003A3032"/>
    <w:rsid w:val="003A5CE4"/>
    <w:rsid w:val="003E38F5"/>
    <w:rsid w:val="003E59AC"/>
    <w:rsid w:val="00403640"/>
    <w:rsid w:val="004114EE"/>
    <w:rsid w:val="00415CF6"/>
    <w:rsid w:val="00416DB1"/>
    <w:rsid w:val="004265E7"/>
    <w:rsid w:val="00430664"/>
    <w:rsid w:val="004319AC"/>
    <w:rsid w:val="00431D5F"/>
    <w:rsid w:val="00441CAF"/>
    <w:rsid w:val="004653ED"/>
    <w:rsid w:val="00487E66"/>
    <w:rsid w:val="004A1C6C"/>
    <w:rsid w:val="004B641F"/>
    <w:rsid w:val="004C0D07"/>
    <w:rsid w:val="004C1227"/>
    <w:rsid w:val="004D3E80"/>
    <w:rsid w:val="004E3E6C"/>
    <w:rsid w:val="004E6D31"/>
    <w:rsid w:val="00506995"/>
    <w:rsid w:val="00533891"/>
    <w:rsid w:val="0053588A"/>
    <w:rsid w:val="0054625A"/>
    <w:rsid w:val="0055035D"/>
    <w:rsid w:val="005538F2"/>
    <w:rsid w:val="00553EB2"/>
    <w:rsid w:val="00557AE0"/>
    <w:rsid w:val="00581A05"/>
    <w:rsid w:val="005839FF"/>
    <w:rsid w:val="005876BE"/>
    <w:rsid w:val="00591917"/>
    <w:rsid w:val="005943B2"/>
    <w:rsid w:val="00594AFC"/>
    <w:rsid w:val="00595D4C"/>
    <w:rsid w:val="005B4852"/>
    <w:rsid w:val="005B53C9"/>
    <w:rsid w:val="005B6561"/>
    <w:rsid w:val="005C2243"/>
    <w:rsid w:val="005C564A"/>
    <w:rsid w:val="005D3BEB"/>
    <w:rsid w:val="005D558D"/>
    <w:rsid w:val="005E5C8C"/>
    <w:rsid w:val="0061743D"/>
    <w:rsid w:val="00617D2E"/>
    <w:rsid w:val="006331AD"/>
    <w:rsid w:val="0064015A"/>
    <w:rsid w:val="00672F5C"/>
    <w:rsid w:val="00673EFE"/>
    <w:rsid w:val="00674EF8"/>
    <w:rsid w:val="006822DE"/>
    <w:rsid w:val="00693BF6"/>
    <w:rsid w:val="006A2E16"/>
    <w:rsid w:val="006B0CC8"/>
    <w:rsid w:val="006B2B29"/>
    <w:rsid w:val="006C4D54"/>
    <w:rsid w:val="006C6428"/>
    <w:rsid w:val="006F00B0"/>
    <w:rsid w:val="006F0BE9"/>
    <w:rsid w:val="007146CD"/>
    <w:rsid w:val="00717566"/>
    <w:rsid w:val="00721C3A"/>
    <w:rsid w:val="007246F0"/>
    <w:rsid w:val="00725D3C"/>
    <w:rsid w:val="0073711B"/>
    <w:rsid w:val="00742AA9"/>
    <w:rsid w:val="0074568B"/>
    <w:rsid w:val="00767D6A"/>
    <w:rsid w:val="00777D1E"/>
    <w:rsid w:val="00781EF8"/>
    <w:rsid w:val="0079120A"/>
    <w:rsid w:val="007B3C04"/>
    <w:rsid w:val="007B4F5B"/>
    <w:rsid w:val="007C28E2"/>
    <w:rsid w:val="007C5CF7"/>
    <w:rsid w:val="007C7979"/>
    <w:rsid w:val="007E612C"/>
    <w:rsid w:val="00802A0C"/>
    <w:rsid w:val="008059CB"/>
    <w:rsid w:val="00805F4D"/>
    <w:rsid w:val="00827A3A"/>
    <w:rsid w:val="00835FC6"/>
    <w:rsid w:val="0084533E"/>
    <w:rsid w:val="00850616"/>
    <w:rsid w:val="00851EAD"/>
    <w:rsid w:val="00855F45"/>
    <w:rsid w:val="008916AD"/>
    <w:rsid w:val="008A7701"/>
    <w:rsid w:val="008B3BA8"/>
    <w:rsid w:val="008B44D0"/>
    <w:rsid w:val="008B54FA"/>
    <w:rsid w:val="008D215C"/>
    <w:rsid w:val="008D4A78"/>
    <w:rsid w:val="008D64E2"/>
    <w:rsid w:val="00903267"/>
    <w:rsid w:val="009178C3"/>
    <w:rsid w:val="00936364"/>
    <w:rsid w:val="00940AAE"/>
    <w:rsid w:val="009566CF"/>
    <w:rsid w:val="00961558"/>
    <w:rsid w:val="0096364B"/>
    <w:rsid w:val="00966ACE"/>
    <w:rsid w:val="00970BBB"/>
    <w:rsid w:val="00970F74"/>
    <w:rsid w:val="009719A8"/>
    <w:rsid w:val="009958CE"/>
    <w:rsid w:val="00997797"/>
    <w:rsid w:val="009B04B5"/>
    <w:rsid w:val="009B649B"/>
    <w:rsid w:val="009C2C8D"/>
    <w:rsid w:val="009C3E28"/>
    <w:rsid w:val="009D0B61"/>
    <w:rsid w:val="009D16F3"/>
    <w:rsid w:val="009D51D1"/>
    <w:rsid w:val="009E53A1"/>
    <w:rsid w:val="009F0518"/>
    <w:rsid w:val="009F7399"/>
    <w:rsid w:val="00A01A5B"/>
    <w:rsid w:val="00A02D18"/>
    <w:rsid w:val="00A1443D"/>
    <w:rsid w:val="00A263A5"/>
    <w:rsid w:val="00A270C0"/>
    <w:rsid w:val="00A30CAC"/>
    <w:rsid w:val="00A31EBD"/>
    <w:rsid w:val="00A47C72"/>
    <w:rsid w:val="00A5355A"/>
    <w:rsid w:val="00A65024"/>
    <w:rsid w:val="00A66644"/>
    <w:rsid w:val="00A70F29"/>
    <w:rsid w:val="00A732EA"/>
    <w:rsid w:val="00A96461"/>
    <w:rsid w:val="00A97981"/>
    <w:rsid w:val="00A97A79"/>
    <w:rsid w:val="00A97C67"/>
    <w:rsid w:val="00AB0FD8"/>
    <w:rsid w:val="00AC6B68"/>
    <w:rsid w:val="00AE0009"/>
    <w:rsid w:val="00AE0CD9"/>
    <w:rsid w:val="00AE1459"/>
    <w:rsid w:val="00AE4845"/>
    <w:rsid w:val="00AE563F"/>
    <w:rsid w:val="00B01651"/>
    <w:rsid w:val="00B01A6C"/>
    <w:rsid w:val="00B03868"/>
    <w:rsid w:val="00B10DFA"/>
    <w:rsid w:val="00B130A1"/>
    <w:rsid w:val="00B1745F"/>
    <w:rsid w:val="00B322C2"/>
    <w:rsid w:val="00B4595E"/>
    <w:rsid w:val="00B54629"/>
    <w:rsid w:val="00B54683"/>
    <w:rsid w:val="00B56915"/>
    <w:rsid w:val="00B67ED5"/>
    <w:rsid w:val="00B836E8"/>
    <w:rsid w:val="00B87560"/>
    <w:rsid w:val="00BA3C95"/>
    <w:rsid w:val="00BA562C"/>
    <w:rsid w:val="00BA7C01"/>
    <w:rsid w:val="00BD1F42"/>
    <w:rsid w:val="00BE5CA0"/>
    <w:rsid w:val="00BF131A"/>
    <w:rsid w:val="00C1666C"/>
    <w:rsid w:val="00C215A4"/>
    <w:rsid w:val="00C2211F"/>
    <w:rsid w:val="00C2489D"/>
    <w:rsid w:val="00C42329"/>
    <w:rsid w:val="00C51FAB"/>
    <w:rsid w:val="00C63060"/>
    <w:rsid w:val="00C70662"/>
    <w:rsid w:val="00C74901"/>
    <w:rsid w:val="00C75A85"/>
    <w:rsid w:val="00C778C4"/>
    <w:rsid w:val="00C811BD"/>
    <w:rsid w:val="00C829C2"/>
    <w:rsid w:val="00C86B5C"/>
    <w:rsid w:val="00C90755"/>
    <w:rsid w:val="00CA115E"/>
    <w:rsid w:val="00CA5DE1"/>
    <w:rsid w:val="00CA73AA"/>
    <w:rsid w:val="00CB1159"/>
    <w:rsid w:val="00CB6D0C"/>
    <w:rsid w:val="00CB7072"/>
    <w:rsid w:val="00CC7B5C"/>
    <w:rsid w:val="00CD0649"/>
    <w:rsid w:val="00CD3A11"/>
    <w:rsid w:val="00CF16B6"/>
    <w:rsid w:val="00CF341E"/>
    <w:rsid w:val="00CF3FCF"/>
    <w:rsid w:val="00D05B9D"/>
    <w:rsid w:val="00D11997"/>
    <w:rsid w:val="00D228AB"/>
    <w:rsid w:val="00D242AC"/>
    <w:rsid w:val="00D25577"/>
    <w:rsid w:val="00D334FD"/>
    <w:rsid w:val="00D3375A"/>
    <w:rsid w:val="00D41970"/>
    <w:rsid w:val="00D54F78"/>
    <w:rsid w:val="00D67A01"/>
    <w:rsid w:val="00D71206"/>
    <w:rsid w:val="00D72DF3"/>
    <w:rsid w:val="00D82CA1"/>
    <w:rsid w:val="00D82CB9"/>
    <w:rsid w:val="00D868AA"/>
    <w:rsid w:val="00D86CEB"/>
    <w:rsid w:val="00D925CC"/>
    <w:rsid w:val="00D94C0F"/>
    <w:rsid w:val="00DA2D23"/>
    <w:rsid w:val="00DC79C6"/>
    <w:rsid w:val="00DE6FB4"/>
    <w:rsid w:val="00DF2CC4"/>
    <w:rsid w:val="00E05DDB"/>
    <w:rsid w:val="00E10969"/>
    <w:rsid w:val="00E15862"/>
    <w:rsid w:val="00E20289"/>
    <w:rsid w:val="00E33C25"/>
    <w:rsid w:val="00E40C11"/>
    <w:rsid w:val="00E4180F"/>
    <w:rsid w:val="00E429A5"/>
    <w:rsid w:val="00E45C5D"/>
    <w:rsid w:val="00E46B9F"/>
    <w:rsid w:val="00E54B47"/>
    <w:rsid w:val="00E6410F"/>
    <w:rsid w:val="00E64AFA"/>
    <w:rsid w:val="00E71632"/>
    <w:rsid w:val="00E95AB0"/>
    <w:rsid w:val="00E97225"/>
    <w:rsid w:val="00EA6CA0"/>
    <w:rsid w:val="00EC0F01"/>
    <w:rsid w:val="00ED55BF"/>
    <w:rsid w:val="00EF03B3"/>
    <w:rsid w:val="00EF3500"/>
    <w:rsid w:val="00EF35F1"/>
    <w:rsid w:val="00EF3F14"/>
    <w:rsid w:val="00EF4BEF"/>
    <w:rsid w:val="00EF5A26"/>
    <w:rsid w:val="00F00681"/>
    <w:rsid w:val="00F03EB4"/>
    <w:rsid w:val="00F04829"/>
    <w:rsid w:val="00F077AE"/>
    <w:rsid w:val="00F13241"/>
    <w:rsid w:val="00F140C0"/>
    <w:rsid w:val="00F161A9"/>
    <w:rsid w:val="00F303D2"/>
    <w:rsid w:val="00F4613B"/>
    <w:rsid w:val="00F50898"/>
    <w:rsid w:val="00F514D2"/>
    <w:rsid w:val="00F53201"/>
    <w:rsid w:val="00F85584"/>
    <w:rsid w:val="00FB6044"/>
    <w:rsid w:val="00FC13CB"/>
    <w:rsid w:val="00FC6CA2"/>
    <w:rsid w:val="00FF4020"/>
    <w:rsid w:val="04632908"/>
    <w:rsid w:val="05079F5E"/>
    <w:rsid w:val="05634086"/>
    <w:rsid w:val="064AA46F"/>
    <w:rsid w:val="0694E4CF"/>
    <w:rsid w:val="07F02A0E"/>
    <w:rsid w:val="09B03055"/>
    <w:rsid w:val="09F5607D"/>
    <w:rsid w:val="0B7B0D14"/>
    <w:rsid w:val="0BB49270"/>
    <w:rsid w:val="0DD3825E"/>
    <w:rsid w:val="0DE8AA0F"/>
    <w:rsid w:val="0DFC4F47"/>
    <w:rsid w:val="1013BDD1"/>
    <w:rsid w:val="143EB8B2"/>
    <w:rsid w:val="1452DD4F"/>
    <w:rsid w:val="16A324DE"/>
    <w:rsid w:val="170C3713"/>
    <w:rsid w:val="17489D4B"/>
    <w:rsid w:val="18CCB030"/>
    <w:rsid w:val="18D84964"/>
    <w:rsid w:val="1C51EF58"/>
    <w:rsid w:val="1E25ACC6"/>
    <w:rsid w:val="1E3C8276"/>
    <w:rsid w:val="1FE72AEE"/>
    <w:rsid w:val="208F850B"/>
    <w:rsid w:val="2345E1C5"/>
    <w:rsid w:val="2449516D"/>
    <w:rsid w:val="24824617"/>
    <w:rsid w:val="27957AB7"/>
    <w:rsid w:val="2D2259A0"/>
    <w:rsid w:val="2D5224B3"/>
    <w:rsid w:val="2E3DE411"/>
    <w:rsid w:val="2EA4FE4F"/>
    <w:rsid w:val="2F5ABF6D"/>
    <w:rsid w:val="2FD03FE6"/>
    <w:rsid w:val="30F2C200"/>
    <w:rsid w:val="3222B201"/>
    <w:rsid w:val="32346C1E"/>
    <w:rsid w:val="35831FE3"/>
    <w:rsid w:val="35FF9356"/>
    <w:rsid w:val="363DCA3D"/>
    <w:rsid w:val="36493CAA"/>
    <w:rsid w:val="36712F23"/>
    <w:rsid w:val="375E1136"/>
    <w:rsid w:val="3829F2C1"/>
    <w:rsid w:val="388C7E6E"/>
    <w:rsid w:val="3A447645"/>
    <w:rsid w:val="3ABFC0CF"/>
    <w:rsid w:val="3B0E5E41"/>
    <w:rsid w:val="3DD08652"/>
    <w:rsid w:val="429C0A4F"/>
    <w:rsid w:val="42E45F94"/>
    <w:rsid w:val="42F40620"/>
    <w:rsid w:val="4451777A"/>
    <w:rsid w:val="44D3DD48"/>
    <w:rsid w:val="463B7907"/>
    <w:rsid w:val="46DADFDA"/>
    <w:rsid w:val="46F1F008"/>
    <w:rsid w:val="48A7AAD9"/>
    <w:rsid w:val="48E9F76F"/>
    <w:rsid w:val="4D3F2309"/>
    <w:rsid w:val="4DFD414E"/>
    <w:rsid w:val="4E0F52D4"/>
    <w:rsid w:val="5495ACBF"/>
    <w:rsid w:val="5AAFEED8"/>
    <w:rsid w:val="5D952FB6"/>
    <w:rsid w:val="5DA1B2A6"/>
    <w:rsid w:val="5ED0A1F1"/>
    <w:rsid w:val="5ED23F70"/>
    <w:rsid w:val="60AE6F7B"/>
    <w:rsid w:val="6221B53D"/>
    <w:rsid w:val="65B22A18"/>
    <w:rsid w:val="6609EF51"/>
    <w:rsid w:val="662BC438"/>
    <w:rsid w:val="666B015C"/>
    <w:rsid w:val="670972BB"/>
    <w:rsid w:val="68B49609"/>
    <w:rsid w:val="6BEC2607"/>
    <w:rsid w:val="6E27CAB4"/>
    <w:rsid w:val="6E2C7483"/>
    <w:rsid w:val="6EA38CA8"/>
    <w:rsid w:val="6ED8512E"/>
    <w:rsid w:val="6EE72323"/>
    <w:rsid w:val="7024DD8E"/>
    <w:rsid w:val="71831CAE"/>
    <w:rsid w:val="761FD934"/>
    <w:rsid w:val="792C7B80"/>
    <w:rsid w:val="7AB9EF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4AA86"/>
  <w15:chartTrackingRefBased/>
  <w15:docId w15:val="{C1376D0D-B825-4998-B947-DF1A08FB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33C2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00617D2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semiHidden/>
    <w:unhideWhenUsed/>
    <w:qFormat/>
    <w:rsid w:val="00040A8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71756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5Dark-Accent4">
    <w:name w:val="Grid Table 5 Dark Accent 4"/>
    <w:basedOn w:val="TableNormal"/>
    <w:uiPriority w:val="50"/>
    <w:rsid w:val="00B546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1Light-Accent1">
    <w:name w:val="Grid Table 1 Light Accent 1"/>
    <w:basedOn w:val="TableNormal"/>
    <w:uiPriority w:val="46"/>
    <w:rsid w:val="00EF03B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0D08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E0009"/>
    <w:pPr>
      <w:ind w:left="720"/>
      <w:contextualSpacing/>
    </w:pPr>
  </w:style>
  <w:style w:type="character" w:customStyle="1" w:styleId="Heading4Char">
    <w:name w:val="Heading 4 Char"/>
    <w:basedOn w:val="DefaultParagraphFont"/>
    <w:link w:val="Heading4"/>
    <w:uiPriority w:val="9"/>
    <w:rsid w:val="00717566"/>
    <w:rPr>
      <w:rFonts w:eastAsiaTheme="majorEastAsia" w:cstheme="majorBidi"/>
      <w:i/>
      <w:iCs/>
      <w:color w:val="0F4761" w:themeColor="accent1" w:themeShade="BF"/>
    </w:rPr>
  </w:style>
  <w:style w:type="paragraph" w:styleId="Caption">
    <w:name w:val="caption"/>
    <w:basedOn w:val="Normal"/>
    <w:next w:val="Normal"/>
    <w:uiPriority w:val="35"/>
    <w:unhideWhenUsed/>
    <w:qFormat/>
    <w:rsid w:val="00717566"/>
    <w:pPr>
      <w:spacing w:after="200" w:line="240" w:lineRule="auto"/>
    </w:pPr>
    <w:rPr>
      <w:i/>
      <w:iCs/>
      <w:color w:val="0E2841" w:themeColor="text2"/>
      <w:sz w:val="18"/>
      <w:szCs w:val="18"/>
    </w:rPr>
  </w:style>
  <w:style w:type="paragraph" w:styleId="NoSpacing">
    <w:name w:val="No Spacing"/>
    <w:uiPriority w:val="1"/>
    <w:qFormat/>
    <w:rsid w:val="00717566"/>
    <w:pPr>
      <w:spacing w:after="0" w:line="240" w:lineRule="auto"/>
    </w:pPr>
  </w:style>
  <w:style w:type="character" w:customStyle="1" w:styleId="Ttulo1Car">
    <w:name w:val="Título 1 Car"/>
    <w:basedOn w:val="DefaultParagraphFont"/>
    <w:uiPriority w:val="9"/>
    <w:rsid w:val="00717566"/>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DefaultParagraphFont"/>
    <w:uiPriority w:val="9"/>
    <w:rsid w:val="00717566"/>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DefaultParagraphFont"/>
    <w:uiPriority w:val="9"/>
    <w:semiHidden/>
    <w:rsid w:val="0071756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7007</Words>
  <Characters>38542</Characters>
  <Application>Microsoft Office Word</Application>
  <DocSecurity>0</DocSecurity>
  <Lines>321</Lines>
  <Paragraphs>90</Paragraphs>
  <ScaleCrop>false</ScaleCrop>
  <Company/>
  <LinksUpToDate>false</LinksUpToDate>
  <CharactersWithSpaces>45459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SANCHEZ EUGENIO SALVADOR</dc:creator>
  <cp:keywords/>
  <dc:description/>
  <cp:lastModifiedBy>GONZALEZ SANCHEZ EUGENIO SALVADOR</cp:lastModifiedBy>
  <cp:revision>2</cp:revision>
  <dcterms:created xsi:type="dcterms:W3CDTF">2026-05-26T23:54:00Z</dcterms:created>
  <dcterms:modified xsi:type="dcterms:W3CDTF">2026-05-26T23:54:00Z</dcterms:modified>
</cp:coreProperties>
</file>