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0F0A39" w14:textId="04956E41" w:rsidR="00DD7A12" w:rsidRPr="009664AB" w:rsidRDefault="002D41D9" w:rsidP="00DD7A12">
      <w:pPr>
        <w:overflowPunct w:val="0"/>
        <w:autoSpaceDE w:val="0"/>
        <w:autoSpaceDN w:val="0"/>
        <w:adjustRightInd w:val="0"/>
        <w:jc w:val="center"/>
        <w:rPr>
          <w:b/>
          <w:color w:val="000000"/>
          <w:sz w:val="44"/>
          <w:szCs w:val="44"/>
        </w:rPr>
      </w:pPr>
      <w:r>
        <w:rPr>
          <w:b/>
          <w:color w:val="000000"/>
          <w:sz w:val="44"/>
          <w:szCs w:val="44"/>
        </w:rPr>
        <w:t>Общество с ограниченной ответственностью</w:t>
      </w:r>
      <w:r w:rsidR="00DD7A12" w:rsidRPr="00604A01">
        <w:rPr>
          <w:b/>
          <w:color w:val="000000"/>
          <w:sz w:val="44"/>
          <w:szCs w:val="44"/>
          <w:highlight w:val="yellow"/>
        </w:rPr>
        <w:t xml:space="preserve"> </w:t>
      </w:r>
      <w:r w:rsidR="00DD7A12" w:rsidRPr="00604A01">
        <w:rPr>
          <w:b/>
          <w:color w:val="000000"/>
          <w:sz w:val="44"/>
          <w:szCs w:val="44"/>
        </w:rPr>
        <w:t>«</w:t>
      </w:r>
      <w:proofErr w:type="spellStart"/>
      <w:r>
        <w:rPr>
          <w:b/>
          <w:color w:val="000000"/>
          <w:sz w:val="44"/>
          <w:szCs w:val="44"/>
        </w:rPr>
        <w:t>Варта</w:t>
      </w:r>
      <w:proofErr w:type="spellEnd"/>
      <w:r w:rsidR="00DD7A12" w:rsidRPr="00604A01">
        <w:rPr>
          <w:b/>
          <w:color w:val="000000"/>
          <w:sz w:val="44"/>
          <w:szCs w:val="44"/>
        </w:rPr>
        <w:t>»</w:t>
      </w:r>
    </w:p>
    <w:p w14:paraId="6A0813CE" w14:textId="77777777" w:rsidR="00426CDB" w:rsidRDefault="00426CDB" w:rsidP="00426CDB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52ECC3A4" w14:textId="77777777" w:rsidR="00426CDB" w:rsidRPr="00CF7A23" w:rsidRDefault="00426CDB" w:rsidP="00426CDB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  <w:r w:rsidRPr="00CF7A23">
        <w:rPr>
          <w:b/>
          <w:color w:val="000000"/>
          <w:sz w:val="24"/>
          <w:szCs w:val="24"/>
        </w:rPr>
        <w:t>ПРИКАЗ</w:t>
      </w:r>
    </w:p>
    <w:p w14:paraId="601A4371" w14:textId="77777777" w:rsidR="00426CDB" w:rsidRPr="00CF7A23" w:rsidRDefault="00426CDB" w:rsidP="00426CDB">
      <w:pPr>
        <w:overflowPunct w:val="0"/>
        <w:autoSpaceDE w:val="0"/>
        <w:autoSpaceDN w:val="0"/>
        <w:adjustRightInd w:val="0"/>
        <w:rPr>
          <w:b/>
          <w:color w:val="000000"/>
          <w:sz w:val="24"/>
          <w:szCs w:val="24"/>
        </w:rPr>
      </w:pPr>
    </w:p>
    <w:p w14:paraId="6A9A3039" w14:textId="11BEE156" w:rsidR="00426CDB" w:rsidRPr="009F433C" w:rsidRDefault="002D41D9" w:rsidP="00426CDB">
      <w:pPr>
        <w:overflowPunct w:val="0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13.04.2026</w:t>
      </w:r>
      <w:r w:rsidR="00DD7A12">
        <w:rPr>
          <w:color w:val="000000"/>
          <w:sz w:val="24"/>
          <w:szCs w:val="24"/>
        </w:rPr>
        <w:t xml:space="preserve"> </w:t>
      </w:r>
      <w:r w:rsidR="00DD7A12" w:rsidRPr="00CF7A23">
        <w:rPr>
          <w:color w:val="000000"/>
          <w:sz w:val="24"/>
          <w:szCs w:val="24"/>
        </w:rPr>
        <w:t>г</w:t>
      </w:r>
      <w:r w:rsidR="00DD7A12" w:rsidRPr="00071652">
        <w:rPr>
          <w:color w:val="000000"/>
          <w:sz w:val="24"/>
          <w:szCs w:val="24"/>
        </w:rPr>
        <w:t xml:space="preserve">. № </w:t>
      </w:r>
      <w:r w:rsidR="00DD7A12">
        <w:rPr>
          <w:color w:val="000000"/>
          <w:sz w:val="24"/>
          <w:szCs w:val="24"/>
        </w:rPr>
        <w:t>9</w:t>
      </w:r>
      <w:r w:rsidR="00DD7A12" w:rsidRPr="00071652">
        <w:rPr>
          <w:color w:val="000000"/>
          <w:sz w:val="24"/>
          <w:szCs w:val="24"/>
        </w:rPr>
        <w:t>-</w:t>
      </w:r>
      <w:r w:rsidR="00DD7A12" w:rsidRPr="00D67DD2">
        <w:rPr>
          <w:color w:val="000000"/>
          <w:sz w:val="24"/>
          <w:szCs w:val="24"/>
          <w:lang w:val="en-US"/>
        </w:rPr>
        <w:t>OH</w:t>
      </w:r>
      <w:r w:rsidR="00DD7A12" w:rsidRPr="00071652">
        <w:rPr>
          <w:color w:val="000000"/>
          <w:sz w:val="24"/>
          <w:szCs w:val="24"/>
        </w:rPr>
        <w:t>&amp;</w:t>
      </w:r>
      <w:r w:rsidR="00DD7A12" w:rsidRPr="00D67DD2">
        <w:rPr>
          <w:color w:val="000000"/>
          <w:sz w:val="24"/>
          <w:szCs w:val="24"/>
          <w:lang w:val="en-US"/>
        </w:rPr>
        <w:t>S</w:t>
      </w:r>
    </w:p>
    <w:p w14:paraId="3838E34F" w14:textId="77777777" w:rsidR="00426CDB" w:rsidRPr="009F433C" w:rsidRDefault="00426CDB" w:rsidP="00426CDB">
      <w:pPr>
        <w:overflowPunct w:val="0"/>
        <w:autoSpaceDE w:val="0"/>
        <w:autoSpaceDN w:val="0"/>
        <w:adjustRightInd w:val="0"/>
        <w:rPr>
          <w:color w:val="000000"/>
          <w:sz w:val="24"/>
          <w:szCs w:val="24"/>
        </w:rPr>
      </w:pPr>
    </w:p>
    <w:p w14:paraId="7975170D" w14:textId="77777777" w:rsidR="00CF7A23" w:rsidRPr="009F433C" w:rsidRDefault="00CF7A23" w:rsidP="00CF7A23">
      <w:pPr>
        <w:overflowPunct w:val="0"/>
        <w:autoSpaceDE w:val="0"/>
        <w:autoSpaceDN w:val="0"/>
        <w:adjustRightInd w:val="0"/>
        <w:jc w:val="both"/>
        <w:rPr>
          <w:color w:val="000000"/>
          <w:sz w:val="24"/>
          <w:szCs w:val="24"/>
        </w:rPr>
      </w:pPr>
    </w:p>
    <w:p w14:paraId="1C024742" w14:textId="77777777" w:rsidR="00191682" w:rsidRDefault="00704076" w:rsidP="00704076">
      <w:pPr>
        <w:rPr>
          <w:b/>
          <w:sz w:val="24"/>
          <w:szCs w:val="24"/>
        </w:rPr>
      </w:pPr>
      <w:r w:rsidRPr="00704076">
        <w:rPr>
          <w:b/>
          <w:sz w:val="24"/>
          <w:szCs w:val="24"/>
        </w:rPr>
        <w:t>Об установлении состава комиссии для проведения совещания по вопросам охраны труда</w:t>
      </w:r>
    </w:p>
    <w:p w14:paraId="1E747A6F" w14:textId="77777777" w:rsidR="00704076" w:rsidRPr="00243DC8" w:rsidRDefault="00704076" w:rsidP="00704076">
      <w:pPr>
        <w:rPr>
          <w:rFonts w:eastAsia="Calibri"/>
          <w:b/>
          <w:sz w:val="24"/>
          <w:szCs w:val="24"/>
        </w:rPr>
      </w:pPr>
    </w:p>
    <w:p w14:paraId="7589A46D" w14:textId="77777777" w:rsidR="00191682" w:rsidRPr="00243DC8" w:rsidRDefault="00191682" w:rsidP="00191682">
      <w:pPr>
        <w:ind w:firstLine="709"/>
        <w:jc w:val="both"/>
        <w:rPr>
          <w:sz w:val="24"/>
          <w:szCs w:val="24"/>
        </w:rPr>
      </w:pPr>
      <w:r w:rsidRPr="00243DC8">
        <w:rPr>
          <w:sz w:val="24"/>
          <w:szCs w:val="24"/>
        </w:rPr>
        <w:t>В соответствии с требованиями Инструкции о порядке осуществления контроля за соблюдением работниками требований по охране труда в организации и структурных подразделениях, утвержденной постановлением Министерства труда и социальной защиты Республики Беларусь № 51 от 15 мая 2020 года</w:t>
      </w:r>
    </w:p>
    <w:p w14:paraId="3C75DAF7" w14:textId="77777777" w:rsidR="00191682" w:rsidRPr="00243DC8" w:rsidRDefault="00191682" w:rsidP="00191682">
      <w:pPr>
        <w:rPr>
          <w:rFonts w:eastAsia="Calibri"/>
          <w:sz w:val="24"/>
          <w:szCs w:val="24"/>
        </w:rPr>
      </w:pPr>
    </w:p>
    <w:p w14:paraId="105E08D4" w14:textId="77777777" w:rsidR="00191682" w:rsidRPr="00243DC8" w:rsidRDefault="00191682" w:rsidP="00191682">
      <w:pPr>
        <w:rPr>
          <w:rFonts w:eastAsia="Calibri"/>
          <w:b/>
          <w:sz w:val="24"/>
          <w:szCs w:val="24"/>
          <w:lang w:val="x-none"/>
        </w:rPr>
      </w:pPr>
      <w:r w:rsidRPr="00243DC8">
        <w:rPr>
          <w:rFonts w:eastAsia="Calibri"/>
          <w:b/>
          <w:sz w:val="24"/>
          <w:szCs w:val="24"/>
          <w:lang w:val="x-none"/>
        </w:rPr>
        <w:t>ПРИКАЗЫВАЮ</w:t>
      </w:r>
    </w:p>
    <w:p w14:paraId="0285715B" w14:textId="77777777" w:rsidR="00191682" w:rsidRPr="00243DC8" w:rsidRDefault="00191682" w:rsidP="00191682">
      <w:pPr>
        <w:rPr>
          <w:rFonts w:eastAsia="Calibri"/>
          <w:sz w:val="24"/>
          <w:szCs w:val="24"/>
        </w:rPr>
      </w:pPr>
      <w:r w:rsidRPr="00243DC8">
        <w:rPr>
          <w:rFonts w:eastAsia="Calibri"/>
          <w:sz w:val="24"/>
          <w:szCs w:val="24"/>
        </w:rPr>
        <w:tab/>
      </w:r>
    </w:p>
    <w:p w14:paraId="545A5659" w14:textId="77777777" w:rsidR="00191682" w:rsidRPr="00DD7A12" w:rsidRDefault="00191682" w:rsidP="00191682">
      <w:pPr>
        <w:ind w:firstLine="709"/>
        <w:jc w:val="both"/>
        <w:rPr>
          <w:sz w:val="24"/>
          <w:szCs w:val="24"/>
        </w:rPr>
      </w:pPr>
      <w:r w:rsidRPr="00DD7A12">
        <w:rPr>
          <w:sz w:val="24"/>
          <w:szCs w:val="24"/>
        </w:rPr>
        <w:t>1. Создать постоянно действующую комиссию для проведения контроля за соблюдением законодательства об охране труда в составе:</w:t>
      </w:r>
    </w:p>
    <w:p w14:paraId="28AF6735" w14:textId="5A548347" w:rsidR="00426CDB" w:rsidRPr="00DD7A12" w:rsidRDefault="00426CDB" w:rsidP="00426CDB">
      <w:pPr>
        <w:ind w:firstLine="709"/>
        <w:jc w:val="both"/>
        <w:rPr>
          <w:sz w:val="24"/>
          <w:szCs w:val="24"/>
        </w:rPr>
      </w:pPr>
      <w:bookmarkStart w:id="0" w:name="_Hlk112168524"/>
      <w:r w:rsidRPr="00DD7A12">
        <w:rPr>
          <w:sz w:val="24"/>
          <w:szCs w:val="24"/>
        </w:rPr>
        <w:t xml:space="preserve">Председатель:      </w:t>
      </w:r>
      <w:r w:rsidR="002D41D9">
        <w:rPr>
          <w:sz w:val="24"/>
          <w:szCs w:val="24"/>
        </w:rPr>
        <w:t>Директор</w:t>
      </w:r>
      <w:r w:rsidR="00DD7A12" w:rsidRPr="00DD7A12">
        <w:rPr>
          <w:sz w:val="24"/>
          <w:szCs w:val="24"/>
        </w:rPr>
        <w:t xml:space="preserve"> </w:t>
      </w:r>
      <w:r w:rsidR="002D41D9">
        <w:rPr>
          <w:rFonts w:eastAsia="Calibri"/>
          <w:sz w:val="24"/>
          <w:szCs w:val="24"/>
          <w:lang w:eastAsia="en-US"/>
        </w:rPr>
        <w:t xml:space="preserve">С.Ф. Василенко </w:t>
      </w:r>
    </w:p>
    <w:p w14:paraId="6C1722AF" w14:textId="52FBB1C0" w:rsidR="005D653D" w:rsidRPr="00DD7A12" w:rsidRDefault="00426CDB" w:rsidP="00DD7A12">
      <w:pPr>
        <w:ind w:firstLine="709"/>
        <w:jc w:val="both"/>
        <w:rPr>
          <w:rFonts w:eastAsia="Calibri"/>
          <w:sz w:val="24"/>
          <w:szCs w:val="24"/>
          <w:lang w:eastAsia="en-US"/>
        </w:rPr>
      </w:pPr>
      <w:r w:rsidRPr="00DD7A12">
        <w:rPr>
          <w:sz w:val="24"/>
          <w:szCs w:val="24"/>
        </w:rPr>
        <w:t xml:space="preserve">Члены комиссии: </w:t>
      </w:r>
      <w:bookmarkEnd w:id="0"/>
      <w:r w:rsidR="002D41D9">
        <w:rPr>
          <w:rFonts w:eastAsia="Calibri"/>
          <w:sz w:val="24"/>
          <w:szCs w:val="24"/>
          <w:lang w:eastAsia="en-US"/>
        </w:rPr>
        <w:t xml:space="preserve">Главный </w:t>
      </w:r>
      <w:r w:rsidR="00846029">
        <w:rPr>
          <w:rFonts w:eastAsia="Calibri"/>
          <w:sz w:val="24"/>
          <w:szCs w:val="24"/>
          <w:lang w:eastAsia="en-US"/>
        </w:rPr>
        <w:t xml:space="preserve">специалист </w:t>
      </w:r>
      <w:r w:rsidR="00846029" w:rsidRPr="00DD7A12">
        <w:rPr>
          <w:rFonts w:eastAsia="Calibri"/>
          <w:sz w:val="24"/>
          <w:szCs w:val="24"/>
          <w:lang w:eastAsia="en-US"/>
        </w:rPr>
        <w:t>П.А.</w:t>
      </w:r>
      <w:r w:rsidR="002D41D9">
        <w:rPr>
          <w:rFonts w:eastAsia="Calibri"/>
          <w:sz w:val="24"/>
          <w:szCs w:val="24"/>
          <w:lang w:eastAsia="en-US"/>
        </w:rPr>
        <w:t xml:space="preserve"> Кормилицин</w:t>
      </w:r>
    </w:p>
    <w:p w14:paraId="4E9A89E3" w14:textId="4735D5E1" w:rsidR="00DD7A12" w:rsidRPr="00DD7A12" w:rsidRDefault="00C15DDA" w:rsidP="00191682">
      <w:pPr>
        <w:ind w:firstLine="709"/>
        <w:jc w:val="both"/>
        <w:rPr>
          <w:sz w:val="24"/>
          <w:szCs w:val="24"/>
        </w:rPr>
      </w:pPr>
      <w:r w:rsidRPr="00DD7A12">
        <w:rPr>
          <w:sz w:val="24"/>
          <w:szCs w:val="24"/>
        </w:rPr>
        <w:tab/>
      </w:r>
      <w:r w:rsidRPr="00DD7A12">
        <w:rPr>
          <w:sz w:val="24"/>
          <w:szCs w:val="24"/>
        </w:rPr>
        <w:tab/>
      </w:r>
      <w:r w:rsidRPr="00DD7A12">
        <w:rPr>
          <w:sz w:val="24"/>
          <w:szCs w:val="24"/>
        </w:rPr>
        <w:tab/>
        <w:t xml:space="preserve">       </w:t>
      </w:r>
      <w:r w:rsidR="002D41D9">
        <w:rPr>
          <w:sz w:val="24"/>
          <w:szCs w:val="24"/>
        </w:rPr>
        <w:t xml:space="preserve">Главный </w:t>
      </w:r>
      <w:r w:rsidR="00846029">
        <w:rPr>
          <w:sz w:val="24"/>
          <w:szCs w:val="24"/>
        </w:rPr>
        <w:t xml:space="preserve">специалист </w:t>
      </w:r>
      <w:r w:rsidR="00846029" w:rsidRPr="00DD7A12">
        <w:rPr>
          <w:sz w:val="24"/>
          <w:szCs w:val="24"/>
        </w:rPr>
        <w:t>А.М.</w:t>
      </w:r>
      <w:r w:rsidR="002D41D9">
        <w:rPr>
          <w:sz w:val="24"/>
          <w:szCs w:val="24"/>
        </w:rPr>
        <w:t xml:space="preserve"> </w:t>
      </w:r>
      <w:proofErr w:type="spellStart"/>
      <w:r w:rsidR="002D41D9">
        <w:rPr>
          <w:sz w:val="24"/>
          <w:szCs w:val="24"/>
        </w:rPr>
        <w:t>Вершалович</w:t>
      </w:r>
      <w:proofErr w:type="spellEnd"/>
      <w:r w:rsidR="00846029">
        <w:rPr>
          <w:sz w:val="24"/>
          <w:szCs w:val="24"/>
        </w:rPr>
        <w:t>.</w:t>
      </w:r>
      <w:bookmarkStart w:id="1" w:name="_GoBack"/>
      <w:bookmarkEnd w:id="1"/>
    </w:p>
    <w:p w14:paraId="19A89C1D" w14:textId="047E870D" w:rsidR="00191682" w:rsidRPr="00DD7A12" w:rsidRDefault="00191682" w:rsidP="00191682">
      <w:pPr>
        <w:ind w:firstLine="709"/>
        <w:jc w:val="both"/>
        <w:rPr>
          <w:sz w:val="24"/>
          <w:szCs w:val="24"/>
        </w:rPr>
      </w:pPr>
      <w:r w:rsidRPr="00DD7A12">
        <w:rPr>
          <w:sz w:val="24"/>
          <w:szCs w:val="24"/>
        </w:rPr>
        <w:t xml:space="preserve">2. </w:t>
      </w:r>
      <w:r w:rsidR="00704076" w:rsidRPr="00DD7A12">
        <w:rPr>
          <w:sz w:val="24"/>
          <w:szCs w:val="24"/>
        </w:rPr>
        <w:t xml:space="preserve">Проведение совещания по вопросам охраны труда </w:t>
      </w:r>
      <w:r w:rsidRPr="00DD7A12">
        <w:rPr>
          <w:sz w:val="24"/>
          <w:szCs w:val="24"/>
        </w:rPr>
        <w:t xml:space="preserve">в </w:t>
      </w:r>
      <w:r w:rsidR="00846029">
        <w:rPr>
          <w:sz w:val="24"/>
          <w:szCs w:val="24"/>
        </w:rPr>
        <w:t>ООО</w:t>
      </w:r>
      <w:r w:rsidR="00846029" w:rsidRPr="00DD7A12">
        <w:rPr>
          <w:sz w:val="24"/>
          <w:szCs w:val="24"/>
        </w:rPr>
        <w:t xml:space="preserve"> «</w:t>
      </w:r>
      <w:proofErr w:type="spellStart"/>
      <w:r w:rsidR="002D41D9">
        <w:rPr>
          <w:sz w:val="24"/>
          <w:szCs w:val="24"/>
        </w:rPr>
        <w:t>Варта</w:t>
      </w:r>
      <w:proofErr w:type="spellEnd"/>
      <w:r w:rsidR="00267F91" w:rsidRPr="00DD7A12">
        <w:rPr>
          <w:sz w:val="24"/>
          <w:szCs w:val="24"/>
        </w:rPr>
        <w:t>»</w:t>
      </w:r>
      <w:r w:rsidR="00426CDB" w:rsidRPr="00DD7A12">
        <w:rPr>
          <w:sz w:val="24"/>
          <w:szCs w:val="24"/>
        </w:rPr>
        <w:t xml:space="preserve"> </w:t>
      </w:r>
      <w:r w:rsidRPr="00DD7A12">
        <w:rPr>
          <w:sz w:val="24"/>
          <w:szCs w:val="24"/>
        </w:rPr>
        <w:t xml:space="preserve">ежеквартально – </w:t>
      </w:r>
      <w:r w:rsidR="00F379F4" w:rsidRPr="00DD7A12">
        <w:rPr>
          <w:sz w:val="24"/>
          <w:szCs w:val="24"/>
        </w:rPr>
        <w:t>последняя</w:t>
      </w:r>
      <w:r w:rsidRPr="00DD7A12">
        <w:rPr>
          <w:sz w:val="24"/>
          <w:szCs w:val="24"/>
        </w:rPr>
        <w:t xml:space="preserve"> среда марта, июня, сентября, декабря.</w:t>
      </w:r>
    </w:p>
    <w:p w14:paraId="7479C56C" w14:textId="77777777" w:rsidR="00191682" w:rsidRPr="00DD7A12" w:rsidRDefault="00191682" w:rsidP="00191682">
      <w:pPr>
        <w:ind w:firstLine="709"/>
        <w:jc w:val="both"/>
        <w:rPr>
          <w:sz w:val="24"/>
          <w:szCs w:val="24"/>
        </w:rPr>
      </w:pPr>
      <w:r w:rsidRPr="00DD7A12">
        <w:rPr>
          <w:sz w:val="24"/>
          <w:szCs w:val="24"/>
        </w:rPr>
        <w:t xml:space="preserve">3. Постоянно действующей комиссии, назначенной в п.1, в </w:t>
      </w:r>
      <w:r w:rsidR="0066706F" w:rsidRPr="00DD7A12">
        <w:rPr>
          <w:sz w:val="24"/>
          <w:szCs w:val="24"/>
        </w:rPr>
        <w:t>установленный день</w:t>
      </w:r>
      <w:r w:rsidRPr="00DD7A12">
        <w:rPr>
          <w:sz w:val="24"/>
          <w:szCs w:val="24"/>
        </w:rPr>
        <w:t xml:space="preserve"> осуществлять проверку соблюдения законодательства об охране труда совместно с руководителями подразделений.</w:t>
      </w:r>
    </w:p>
    <w:p w14:paraId="7E97A59C" w14:textId="77777777" w:rsidR="00191682" w:rsidRPr="00DD7A12" w:rsidRDefault="00191682" w:rsidP="00191682">
      <w:pPr>
        <w:ind w:firstLine="709"/>
        <w:jc w:val="both"/>
        <w:rPr>
          <w:sz w:val="24"/>
          <w:szCs w:val="24"/>
        </w:rPr>
      </w:pPr>
      <w:r w:rsidRPr="00DD7A12">
        <w:rPr>
          <w:sz w:val="24"/>
          <w:szCs w:val="24"/>
        </w:rPr>
        <w:t>4. По результатам контроля оформлять акт, в котором указываются обнаруженные недостатки, меры по их устранению, ответственные исполнители и сроки устранения.</w:t>
      </w:r>
    </w:p>
    <w:p w14:paraId="1AB948BC" w14:textId="77777777" w:rsidR="00191682" w:rsidRPr="00DD7A12" w:rsidRDefault="00191682" w:rsidP="00191682">
      <w:pPr>
        <w:ind w:firstLine="709"/>
        <w:jc w:val="both"/>
        <w:rPr>
          <w:sz w:val="24"/>
          <w:szCs w:val="24"/>
        </w:rPr>
      </w:pPr>
      <w:r w:rsidRPr="00DD7A12">
        <w:rPr>
          <w:sz w:val="24"/>
          <w:szCs w:val="24"/>
        </w:rPr>
        <w:t xml:space="preserve">5. Контроль за исполнением приказа возлагаю на себя. </w:t>
      </w:r>
    </w:p>
    <w:p w14:paraId="51281FE6" w14:textId="77777777" w:rsidR="00A7125F" w:rsidRPr="00DD7A12" w:rsidRDefault="00A7125F" w:rsidP="00A7125F">
      <w:pPr>
        <w:suppressAutoHyphens/>
        <w:ind w:left="426" w:hanging="284"/>
        <w:contextualSpacing/>
        <w:jc w:val="both"/>
        <w:rPr>
          <w:sz w:val="24"/>
          <w:szCs w:val="24"/>
        </w:rPr>
      </w:pPr>
    </w:p>
    <w:p w14:paraId="0B5C9EF6" w14:textId="77777777" w:rsidR="00A7125F" w:rsidRPr="00DD7A12" w:rsidRDefault="00A7125F" w:rsidP="00A7125F">
      <w:pPr>
        <w:suppressAutoHyphens/>
        <w:ind w:firstLine="709"/>
        <w:contextualSpacing/>
        <w:jc w:val="both"/>
        <w:rPr>
          <w:sz w:val="24"/>
          <w:szCs w:val="24"/>
        </w:rPr>
      </w:pPr>
    </w:p>
    <w:p w14:paraId="7B4B0620" w14:textId="7DA43F1B" w:rsidR="00DD7A12" w:rsidRPr="00DD7A12" w:rsidRDefault="002D41D9" w:rsidP="00DD7A12">
      <w:pPr>
        <w:rPr>
          <w:sz w:val="28"/>
          <w:szCs w:val="28"/>
        </w:rPr>
      </w:pPr>
      <w:r>
        <w:rPr>
          <w:sz w:val="24"/>
          <w:szCs w:val="24"/>
        </w:rPr>
        <w:t>Директор</w:t>
      </w:r>
      <w:r w:rsidR="00DD7A12" w:rsidRPr="00DD7A12">
        <w:rPr>
          <w:sz w:val="24"/>
          <w:szCs w:val="24"/>
        </w:rPr>
        <w:t xml:space="preserve">                                </w:t>
      </w:r>
      <w:r w:rsidR="00DD7A12" w:rsidRPr="00DD7A12">
        <w:rPr>
          <w:sz w:val="24"/>
          <w:szCs w:val="24"/>
        </w:rPr>
        <w:tab/>
        <w:t xml:space="preserve">_________________       </w:t>
      </w:r>
      <w:r>
        <w:rPr>
          <w:sz w:val="24"/>
          <w:szCs w:val="24"/>
        </w:rPr>
        <w:t xml:space="preserve">С.Ф. Василенко </w:t>
      </w:r>
    </w:p>
    <w:p w14:paraId="0836F3C3" w14:textId="73BBACAB" w:rsidR="00426CDB" w:rsidRPr="00DD7A12" w:rsidRDefault="00426CDB" w:rsidP="00426CDB">
      <w:pPr>
        <w:rPr>
          <w:rFonts w:eastAsia="Calibri"/>
          <w:sz w:val="24"/>
          <w:szCs w:val="24"/>
          <w:lang w:eastAsia="en-US"/>
        </w:rPr>
      </w:pPr>
      <w:r w:rsidRPr="00DD7A12">
        <w:rPr>
          <w:sz w:val="24"/>
          <w:szCs w:val="24"/>
        </w:rPr>
        <w:t xml:space="preserve">С приказом ознакомлены                            </w:t>
      </w:r>
      <w:r w:rsidRPr="00DD7A12">
        <w:rPr>
          <w:rFonts w:eastAsia="Calibri"/>
          <w:sz w:val="24"/>
          <w:szCs w:val="24"/>
          <w:u w:val="single"/>
          <w:lang w:eastAsia="en-US"/>
        </w:rPr>
        <w:t xml:space="preserve">                                    </w:t>
      </w:r>
      <w:r w:rsidRPr="00DD7A12">
        <w:rPr>
          <w:rFonts w:eastAsia="Calibri"/>
          <w:sz w:val="24"/>
          <w:szCs w:val="24"/>
          <w:lang w:eastAsia="en-US"/>
        </w:rPr>
        <w:t xml:space="preserve">       </w:t>
      </w:r>
      <w:r w:rsidR="002D41D9">
        <w:rPr>
          <w:rFonts w:eastAsia="Calibri"/>
          <w:sz w:val="24"/>
          <w:szCs w:val="24"/>
          <w:lang w:eastAsia="en-US"/>
        </w:rPr>
        <w:t>П.А. Кормилицин</w:t>
      </w:r>
    </w:p>
    <w:p w14:paraId="3F323650" w14:textId="00236B67" w:rsidR="00A4364C" w:rsidRPr="00872354" w:rsidRDefault="00426CDB" w:rsidP="005D653D">
      <w:pPr>
        <w:ind w:left="4253"/>
        <w:rPr>
          <w:sz w:val="28"/>
          <w:szCs w:val="28"/>
        </w:rPr>
      </w:pPr>
      <w:r w:rsidRPr="00DD7A12">
        <w:rPr>
          <w:rFonts w:eastAsia="Calibri"/>
          <w:sz w:val="24"/>
          <w:szCs w:val="24"/>
          <w:lang w:eastAsia="en-US"/>
        </w:rPr>
        <w:t xml:space="preserve"> __________________      </w:t>
      </w:r>
      <w:r w:rsidR="002D41D9">
        <w:rPr>
          <w:sz w:val="24"/>
          <w:szCs w:val="24"/>
        </w:rPr>
        <w:t xml:space="preserve">А.М. </w:t>
      </w:r>
      <w:proofErr w:type="spellStart"/>
      <w:r w:rsidR="002D41D9">
        <w:rPr>
          <w:sz w:val="24"/>
          <w:szCs w:val="24"/>
        </w:rPr>
        <w:t>Вершалович</w:t>
      </w:r>
      <w:proofErr w:type="spellEnd"/>
      <w:r w:rsidR="002D41D9">
        <w:rPr>
          <w:sz w:val="24"/>
          <w:szCs w:val="24"/>
        </w:rPr>
        <w:t xml:space="preserve"> </w:t>
      </w:r>
    </w:p>
    <w:sectPr w:rsidR="00A4364C" w:rsidRPr="00872354" w:rsidSect="00C54233">
      <w:pgSz w:w="11906" w:h="16838"/>
      <w:pgMar w:top="709" w:right="991" w:bottom="284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A75CF526"/>
    <w:lvl w:ilvl="0">
      <w:numFmt w:val="bullet"/>
      <w:lvlText w:val="*"/>
      <w:lvlJc w:val="left"/>
    </w:lvl>
  </w:abstractNum>
  <w:abstractNum w:abstractNumId="1" w15:restartNumberingAfterBreak="0">
    <w:nsid w:val="067E3762"/>
    <w:multiLevelType w:val="multilevel"/>
    <w:tmpl w:val="8398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53234"/>
    <w:multiLevelType w:val="hybridMultilevel"/>
    <w:tmpl w:val="DF74F18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9C0E5C"/>
    <w:multiLevelType w:val="hybridMultilevel"/>
    <w:tmpl w:val="BC64E22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3E399B"/>
    <w:multiLevelType w:val="hybridMultilevel"/>
    <w:tmpl w:val="271A7376"/>
    <w:lvl w:ilvl="0" w:tplc="CEC4E6DA">
      <w:start w:val="1"/>
      <w:numFmt w:val="decimal"/>
      <w:lvlText w:val="%1."/>
      <w:lvlJc w:val="left"/>
      <w:pPr>
        <w:ind w:left="1114" w:hanging="405"/>
      </w:pPr>
      <w:rPr>
        <w:rFonts w:ascii="Times New Roman" w:eastAsia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BC57C05"/>
    <w:multiLevelType w:val="hybridMultilevel"/>
    <w:tmpl w:val="FE2209D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B2299A"/>
    <w:multiLevelType w:val="hybridMultilevel"/>
    <w:tmpl w:val="3D90074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301A13"/>
    <w:multiLevelType w:val="hybridMultilevel"/>
    <w:tmpl w:val="FF0874D6"/>
    <w:lvl w:ilvl="0" w:tplc="B082DE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39192557"/>
    <w:multiLevelType w:val="hybridMultilevel"/>
    <w:tmpl w:val="47724E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120C08"/>
    <w:multiLevelType w:val="hybridMultilevel"/>
    <w:tmpl w:val="33CECB6E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72236D"/>
    <w:multiLevelType w:val="hybridMultilevel"/>
    <w:tmpl w:val="CC28926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5550C1"/>
    <w:multiLevelType w:val="hybridMultilevel"/>
    <w:tmpl w:val="7474FD0A"/>
    <w:lvl w:ilvl="0" w:tplc="530E9166">
      <w:start w:val="1"/>
      <w:numFmt w:val="decimal"/>
      <w:lvlText w:val="%1)"/>
      <w:lvlJc w:val="left"/>
      <w:pPr>
        <w:ind w:left="1222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2" w15:restartNumberingAfterBreak="0">
    <w:nsid w:val="47A723B3"/>
    <w:multiLevelType w:val="hybridMultilevel"/>
    <w:tmpl w:val="E3946B10"/>
    <w:lvl w:ilvl="0" w:tplc="A6AA3F4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48D01FF2"/>
    <w:multiLevelType w:val="hybridMultilevel"/>
    <w:tmpl w:val="D0B8AC98"/>
    <w:lvl w:ilvl="0" w:tplc="F9EC75D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4DC11C33"/>
    <w:multiLevelType w:val="hybridMultilevel"/>
    <w:tmpl w:val="DF74E45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520EAD"/>
    <w:multiLevelType w:val="hybridMultilevel"/>
    <w:tmpl w:val="E50CA5F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522C18"/>
    <w:multiLevelType w:val="hybridMultilevel"/>
    <w:tmpl w:val="0EBECBAC"/>
    <w:lvl w:ilvl="0" w:tplc="981AC8BA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7" w15:restartNumberingAfterBreak="0">
    <w:nsid w:val="505D58F3"/>
    <w:multiLevelType w:val="hybridMultilevel"/>
    <w:tmpl w:val="6B02964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24F5E66"/>
    <w:multiLevelType w:val="hybridMultilevel"/>
    <w:tmpl w:val="2E6C5BBE"/>
    <w:lvl w:ilvl="0" w:tplc="54860E2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542E33C7"/>
    <w:multiLevelType w:val="multilevel"/>
    <w:tmpl w:val="25DCF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D67891"/>
    <w:multiLevelType w:val="hybridMultilevel"/>
    <w:tmpl w:val="7E16B55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1E07FF"/>
    <w:multiLevelType w:val="hybridMultilevel"/>
    <w:tmpl w:val="3EE097E4"/>
    <w:lvl w:ilvl="0" w:tplc="C20A8CC0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5DDA3C46"/>
    <w:multiLevelType w:val="multilevel"/>
    <w:tmpl w:val="83000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F47044E"/>
    <w:multiLevelType w:val="hybridMultilevel"/>
    <w:tmpl w:val="4B183570"/>
    <w:lvl w:ilvl="0" w:tplc="5B5093E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4" w15:restartNumberingAfterBreak="0">
    <w:nsid w:val="5F4A68DB"/>
    <w:multiLevelType w:val="hybridMultilevel"/>
    <w:tmpl w:val="3888493A"/>
    <w:lvl w:ilvl="0" w:tplc="2924D000">
      <w:start w:val="1"/>
      <w:numFmt w:val="decimal"/>
      <w:lvlText w:val="%1)"/>
      <w:lvlJc w:val="left"/>
      <w:pPr>
        <w:ind w:left="862" w:hanging="360"/>
      </w:pPr>
      <w:rPr>
        <w:rFonts w:hint="default"/>
        <w:sz w:val="32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25" w15:restartNumberingAfterBreak="0">
    <w:nsid w:val="65D44054"/>
    <w:multiLevelType w:val="hybridMultilevel"/>
    <w:tmpl w:val="62D29734"/>
    <w:lvl w:ilvl="0" w:tplc="309EA578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6" w15:restartNumberingAfterBreak="0">
    <w:nsid w:val="76B427EF"/>
    <w:multiLevelType w:val="hybridMultilevel"/>
    <w:tmpl w:val="6FBC025E"/>
    <w:lvl w:ilvl="0" w:tplc="D170544C">
      <w:start w:val="1"/>
      <w:numFmt w:val="bullet"/>
      <w:lvlText w:val="-"/>
      <w:lvlJc w:val="left"/>
      <w:pPr>
        <w:ind w:left="86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7" w15:restartNumberingAfterBreak="0">
    <w:nsid w:val="7903409B"/>
    <w:multiLevelType w:val="hybridMultilevel"/>
    <w:tmpl w:val="3540288C"/>
    <w:lvl w:ilvl="0" w:tplc="4B64C20E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7CD0181E"/>
    <w:multiLevelType w:val="hybridMultilevel"/>
    <w:tmpl w:val="293435D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3"/>
  </w:num>
  <w:num w:numId="3">
    <w:abstractNumId w:val="21"/>
  </w:num>
  <w:num w:numId="4">
    <w:abstractNumId w:val="2"/>
  </w:num>
  <w:num w:numId="5">
    <w:abstractNumId w:val="28"/>
  </w:num>
  <w:num w:numId="6">
    <w:abstractNumId w:val="10"/>
  </w:num>
  <w:num w:numId="7">
    <w:abstractNumId w:val="15"/>
  </w:num>
  <w:num w:numId="8">
    <w:abstractNumId w:val="20"/>
  </w:num>
  <w:num w:numId="9">
    <w:abstractNumId w:val="22"/>
  </w:num>
  <w:num w:numId="10">
    <w:abstractNumId w:val="3"/>
  </w:num>
  <w:num w:numId="11">
    <w:abstractNumId w:val="18"/>
  </w:num>
  <w:num w:numId="12">
    <w:abstractNumId w:val="14"/>
  </w:num>
  <w:num w:numId="13">
    <w:abstractNumId w:val="7"/>
  </w:num>
  <w:num w:numId="14">
    <w:abstractNumId w:val="17"/>
  </w:num>
  <w:num w:numId="15">
    <w:abstractNumId w:val="1"/>
  </w:num>
  <w:num w:numId="16">
    <w:abstractNumId w:val="16"/>
  </w:num>
  <w:num w:numId="17">
    <w:abstractNumId w:val="27"/>
  </w:num>
  <w:num w:numId="18">
    <w:abstractNumId w:val="11"/>
  </w:num>
  <w:num w:numId="19">
    <w:abstractNumId w:val="5"/>
  </w:num>
  <w:num w:numId="20">
    <w:abstractNumId w:val="19"/>
  </w:num>
  <w:num w:numId="21">
    <w:abstractNumId w:val="6"/>
  </w:num>
  <w:num w:numId="22">
    <w:abstractNumId w:val="25"/>
  </w:num>
  <w:num w:numId="23">
    <w:abstractNumId w:val="24"/>
  </w:num>
  <w:num w:numId="24">
    <w:abstractNumId w:val="8"/>
  </w:num>
  <w:num w:numId="25">
    <w:abstractNumId w:val="13"/>
  </w:num>
  <w:num w:numId="26">
    <w:abstractNumId w:val="26"/>
  </w:num>
  <w:num w:numId="27">
    <w:abstractNumId w:val="0"/>
    <w:lvlOverride w:ilvl="0">
      <w:lvl w:ilvl="0">
        <w:start w:val="65535"/>
        <w:numFmt w:val="bullet"/>
        <w:lvlText w:val="-"/>
        <w:legacy w:legacy="1" w:legacySpace="0" w:legacyIndent="130"/>
        <w:lvlJc w:val="left"/>
        <w:rPr>
          <w:rFonts w:ascii="Times New Roman" w:hAnsi="Times New Roman" w:cs="Times New Roman" w:hint="default"/>
        </w:rPr>
      </w:lvl>
    </w:lvlOverride>
  </w:num>
  <w:num w:numId="28">
    <w:abstractNumId w:val="12"/>
  </w:num>
  <w:num w:numId="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142"/>
  <w:doNotHyphenateCaps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1AAB"/>
    <w:rsid w:val="00000CEF"/>
    <w:rsid w:val="00000DA0"/>
    <w:rsid w:val="000030D3"/>
    <w:rsid w:val="000051A3"/>
    <w:rsid w:val="000074EB"/>
    <w:rsid w:val="000078AA"/>
    <w:rsid w:val="00016777"/>
    <w:rsid w:val="00017ABD"/>
    <w:rsid w:val="00021316"/>
    <w:rsid w:val="00022D88"/>
    <w:rsid w:val="00024C07"/>
    <w:rsid w:val="000251B4"/>
    <w:rsid w:val="0002663D"/>
    <w:rsid w:val="00030C02"/>
    <w:rsid w:val="00034987"/>
    <w:rsid w:val="00035CBF"/>
    <w:rsid w:val="00037159"/>
    <w:rsid w:val="000416AA"/>
    <w:rsid w:val="000469DD"/>
    <w:rsid w:val="0004747A"/>
    <w:rsid w:val="00050AEA"/>
    <w:rsid w:val="0005240C"/>
    <w:rsid w:val="00055A52"/>
    <w:rsid w:val="00055D46"/>
    <w:rsid w:val="00055ECF"/>
    <w:rsid w:val="00056EC9"/>
    <w:rsid w:val="0005741B"/>
    <w:rsid w:val="0006055E"/>
    <w:rsid w:val="000605C0"/>
    <w:rsid w:val="0006304E"/>
    <w:rsid w:val="000631AF"/>
    <w:rsid w:val="00063AE2"/>
    <w:rsid w:val="000641DC"/>
    <w:rsid w:val="00064486"/>
    <w:rsid w:val="00064A67"/>
    <w:rsid w:val="000661E9"/>
    <w:rsid w:val="00066467"/>
    <w:rsid w:val="000704C0"/>
    <w:rsid w:val="000708C3"/>
    <w:rsid w:val="00071261"/>
    <w:rsid w:val="00075FA0"/>
    <w:rsid w:val="00077654"/>
    <w:rsid w:val="000817AE"/>
    <w:rsid w:val="00082ADF"/>
    <w:rsid w:val="00083A14"/>
    <w:rsid w:val="000856A4"/>
    <w:rsid w:val="00086D4A"/>
    <w:rsid w:val="00087805"/>
    <w:rsid w:val="000878F4"/>
    <w:rsid w:val="00090A1E"/>
    <w:rsid w:val="00091699"/>
    <w:rsid w:val="00092521"/>
    <w:rsid w:val="00093E60"/>
    <w:rsid w:val="000A05E1"/>
    <w:rsid w:val="000A0812"/>
    <w:rsid w:val="000A0ED7"/>
    <w:rsid w:val="000A100A"/>
    <w:rsid w:val="000A22EE"/>
    <w:rsid w:val="000A2CAF"/>
    <w:rsid w:val="000A46A0"/>
    <w:rsid w:val="000A5869"/>
    <w:rsid w:val="000A5CC7"/>
    <w:rsid w:val="000A7131"/>
    <w:rsid w:val="000B1F2E"/>
    <w:rsid w:val="000B2DB9"/>
    <w:rsid w:val="000B4278"/>
    <w:rsid w:val="000B4F6C"/>
    <w:rsid w:val="000B6105"/>
    <w:rsid w:val="000B6717"/>
    <w:rsid w:val="000C3BA6"/>
    <w:rsid w:val="000C450E"/>
    <w:rsid w:val="000C55A9"/>
    <w:rsid w:val="000C5D6B"/>
    <w:rsid w:val="000C624C"/>
    <w:rsid w:val="000C7CE9"/>
    <w:rsid w:val="000D2880"/>
    <w:rsid w:val="000D29D8"/>
    <w:rsid w:val="000D307D"/>
    <w:rsid w:val="000D405A"/>
    <w:rsid w:val="000D75BF"/>
    <w:rsid w:val="000E1104"/>
    <w:rsid w:val="000E3F05"/>
    <w:rsid w:val="000E4B3B"/>
    <w:rsid w:val="000E58FA"/>
    <w:rsid w:val="000E62B7"/>
    <w:rsid w:val="000E657F"/>
    <w:rsid w:val="000F0A5B"/>
    <w:rsid w:val="000F0B06"/>
    <w:rsid w:val="000F0F0C"/>
    <w:rsid w:val="000F2FFD"/>
    <w:rsid w:val="000F4F93"/>
    <w:rsid w:val="000F50FE"/>
    <w:rsid w:val="00100DAF"/>
    <w:rsid w:val="0010467C"/>
    <w:rsid w:val="001050BF"/>
    <w:rsid w:val="001061E8"/>
    <w:rsid w:val="0010745A"/>
    <w:rsid w:val="0010748D"/>
    <w:rsid w:val="001101E1"/>
    <w:rsid w:val="00111651"/>
    <w:rsid w:val="00111E7A"/>
    <w:rsid w:val="00113496"/>
    <w:rsid w:val="00113A28"/>
    <w:rsid w:val="00113C10"/>
    <w:rsid w:val="00115B4A"/>
    <w:rsid w:val="00116F6B"/>
    <w:rsid w:val="00120E68"/>
    <w:rsid w:val="0012108F"/>
    <w:rsid w:val="001217D6"/>
    <w:rsid w:val="00122EB6"/>
    <w:rsid w:val="00126019"/>
    <w:rsid w:val="001265DD"/>
    <w:rsid w:val="00126B45"/>
    <w:rsid w:val="00127188"/>
    <w:rsid w:val="00127C2A"/>
    <w:rsid w:val="00134A5D"/>
    <w:rsid w:val="00135747"/>
    <w:rsid w:val="0013626C"/>
    <w:rsid w:val="00136394"/>
    <w:rsid w:val="001406D0"/>
    <w:rsid w:val="00144C94"/>
    <w:rsid w:val="0015000C"/>
    <w:rsid w:val="00151A66"/>
    <w:rsid w:val="00151AA9"/>
    <w:rsid w:val="001526D2"/>
    <w:rsid w:val="001527AF"/>
    <w:rsid w:val="0015384C"/>
    <w:rsid w:val="00154A82"/>
    <w:rsid w:val="0015608D"/>
    <w:rsid w:val="00156512"/>
    <w:rsid w:val="00156D31"/>
    <w:rsid w:val="00162E5B"/>
    <w:rsid w:val="001655CC"/>
    <w:rsid w:val="00170B55"/>
    <w:rsid w:val="001744D3"/>
    <w:rsid w:val="001763E1"/>
    <w:rsid w:val="00176CC0"/>
    <w:rsid w:val="00177943"/>
    <w:rsid w:val="00180F1F"/>
    <w:rsid w:val="0018196C"/>
    <w:rsid w:val="001820C8"/>
    <w:rsid w:val="00183290"/>
    <w:rsid w:val="0018412A"/>
    <w:rsid w:val="00184B17"/>
    <w:rsid w:val="00186B26"/>
    <w:rsid w:val="00190B08"/>
    <w:rsid w:val="00191682"/>
    <w:rsid w:val="00191B73"/>
    <w:rsid w:val="0019268D"/>
    <w:rsid w:val="00193D76"/>
    <w:rsid w:val="001977CF"/>
    <w:rsid w:val="00197D1D"/>
    <w:rsid w:val="001A02D1"/>
    <w:rsid w:val="001A0E08"/>
    <w:rsid w:val="001A1AB2"/>
    <w:rsid w:val="001A2000"/>
    <w:rsid w:val="001A2D59"/>
    <w:rsid w:val="001A3930"/>
    <w:rsid w:val="001A3E96"/>
    <w:rsid w:val="001A4A5A"/>
    <w:rsid w:val="001A4B80"/>
    <w:rsid w:val="001A502B"/>
    <w:rsid w:val="001A651E"/>
    <w:rsid w:val="001A7242"/>
    <w:rsid w:val="001B08FA"/>
    <w:rsid w:val="001B0EA5"/>
    <w:rsid w:val="001B0EB1"/>
    <w:rsid w:val="001B2675"/>
    <w:rsid w:val="001B2C08"/>
    <w:rsid w:val="001B35D9"/>
    <w:rsid w:val="001B391F"/>
    <w:rsid w:val="001B4456"/>
    <w:rsid w:val="001B4573"/>
    <w:rsid w:val="001B60CF"/>
    <w:rsid w:val="001B7D95"/>
    <w:rsid w:val="001C0A63"/>
    <w:rsid w:val="001C0B01"/>
    <w:rsid w:val="001C0FA1"/>
    <w:rsid w:val="001C1AAA"/>
    <w:rsid w:val="001C1B92"/>
    <w:rsid w:val="001C2AC1"/>
    <w:rsid w:val="001C2BF4"/>
    <w:rsid w:val="001C31DF"/>
    <w:rsid w:val="001C41A0"/>
    <w:rsid w:val="001C460C"/>
    <w:rsid w:val="001C4789"/>
    <w:rsid w:val="001C5933"/>
    <w:rsid w:val="001C6289"/>
    <w:rsid w:val="001D03F4"/>
    <w:rsid w:val="001D09A2"/>
    <w:rsid w:val="001D126D"/>
    <w:rsid w:val="001D1C62"/>
    <w:rsid w:val="001D2B2E"/>
    <w:rsid w:val="001D34AF"/>
    <w:rsid w:val="001D4962"/>
    <w:rsid w:val="001D5C50"/>
    <w:rsid w:val="001D68DB"/>
    <w:rsid w:val="001E043F"/>
    <w:rsid w:val="001E1321"/>
    <w:rsid w:val="001E17C7"/>
    <w:rsid w:val="001E1BAA"/>
    <w:rsid w:val="001E1C7B"/>
    <w:rsid w:val="001E1E70"/>
    <w:rsid w:val="001E22C8"/>
    <w:rsid w:val="001E4290"/>
    <w:rsid w:val="001E50C6"/>
    <w:rsid w:val="001E6B8D"/>
    <w:rsid w:val="001F093E"/>
    <w:rsid w:val="001F0D6B"/>
    <w:rsid w:val="001F0FFD"/>
    <w:rsid w:val="001F115F"/>
    <w:rsid w:val="001F1484"/>
    <w:rsid w:val="001F14D0"/>
    <w:rsid w:val="001F17B6"/>
    <w:rsid w:val="001F38C4"/>
    <w:rsid w:val="001F408A"/>
    <w:rsid w:val="001F5C87"/>
    <w:rsid w:val="002014F1"/>
    <w:rsid w:val="002019BD"/>
    <w:rsid w:val="00201FE8"/>
    <w:rsid w:val="002020E0"/>
    <w:rsid w:val="00205217"/>
    <w:rsid w:val="00205872"/>
    <w:rsid w:val="00205B6D"/>
    <w:rsid w:val="0020688F"/>
    <w:rsid w:val="002068C9"/>
    <w:rsid w:val="0020711D"/>
    <w:rsid w:val="00212CFD"/>
    <w:rsid w:val="00213CD8"/>
    <w:rsid w:val="00214045"/>
    <w:rsid w:val="002154CB"/>
    <w:rsid w:val="00216F8D"/>
    <w:rsid w:val="002176C3"/>
    <w:rsid w:val="00217E3E"/>
    <w:rsid w:val="002202C8"/>
    <w:rsid w:val="00220391"/>
    <w:rsid w:val="00223AE9"/>
    <w:rsid w:val="00223E88"/>
    <w:rsid w:val="00224EF1"/>
    <w:rsid w:val="002259F8"/>
    <w:rsid w:val="00226A14"/>
    <w:rsid w:val="00230AED"/>
    <w:rsid w:val="0023222A"/>
    <w:rsid w:val="00232875"/>
    <w:rsid w:val="0023364A"/>
    <w:rsid w:val="00233AE2"/>
    <w:rsid w:val="00234FA3"/>
    <w:rsid w:val="00237558"/>
    <w:rsid w:val="00237A3F"/>
    <w:rsid w:val="00237A83"/>
    <w:rsid w:val="00237B12"/>
    <w:rsid w:val="0024031B"/>
    <w:rsid w:val="00240451"/>
    <w:rsid w:val="00240CC1"/>
    <w:rsid w:val="002421D4"/>
    <w:rsid w:val="00244359"/>
    <w:rsid w:val="00245E96"/>
    <w:rsid w:val="00246C37"/>
    <w:rsid w:val="00247A6B"/>
    <w:rsid w:val="0025108B"/>
    <w:rsid w:val="002526A7"/>
    <w:rsid w:val="00252D97"/>
    <w:rsid w:val="0025324B"/>
    <w:rsid w:val="00254E28"/>
    <w:rsid w:val="0025570E"/>
    <w:rsid w:val="002557A6"/>
    <w:rsid w:val="00255A7D"/>
    <w:rsid w:val="00257C6E"/>
    <w:rsid w:val="002614F9"/>
    <w:rsid w:val="00261907"/>
    <w:rsid w:val="00262C2A"/>
    <w:rsid w:val="00262F12"/>
    <w:rsid w:val="00263693"/>
    <w:rsid w:val="00263C09"/>
    <w:rsid w:val="00266874"/>
    <w:rsid w:val="00267111"/>
    <w:rsid w:val="0026783D"/>
    <w:rsid w:val="00267D8F"/>
    <w:rsid w:val="00267F91"/>
    <w:rsid w:val="00270E99"/>
    <w:rsid w:val="00271811"/>
    <w:rsid w:val="00272D5D"/>
    <w:rsid w:val="0027461C"/>
    <w:rsid w:val="00274C3A"/>
    <w:rsid w:val="002760DF"/>
    <w:rsid w:val="0027707A"/>
    <w:rsid w:val="0027792E"/>
    <w:rsid w:val="00277C27"/>
    <w:rsid w:val="0028070B"/>
    <w:rsid w:val="00280E46"/>
    <w:rsid w:val="00283A73"/>
    <w:rsid w:val="00284409"/>
    <w:rsid w:val="00284B18"/>
    <w:rsid w:val="00284E9C"/>
    <w:rsid w:val="00285EDE"/>
    <w:rsid w:val="00285FCF"/>
    <w:rsid w:val="00286162"/>
    <w:rsid w:val="002866FA"/>
    <w:rsid w:val="002926DC"/>
    <w:rsid w:val="00292F0B"/>
    <w:rsid w:val="0029461D"/>
    <w:rsid w:val="002959AC"/>
    <w:rsid w:val="00297CE4"/>
    <w:rsid w:val="002A0B7B"/>
    <w:rsid w:val="002A219B"/>
    <w:rsid w:val="002A3269"/>
    <w:rsid w:val="002A4FC2"/>
    <w:rsid w:val="002A6A1E"/>
    <w:rsid w:val="002A6D9C"/>
    <w:rsid w:val="002B06EC"/>
    <w:rsid w:val="002B3C01"/>
    <w:rsid w:val="002B3FCA"/>
    <w:rsid w:val="002B4451"/>
    <w:rsid w:val="002B5F6E"/>
    <w:rsid w:val="002B6672"/>
    <w:rsid w:val="002B6F88"/>
    <w:rsid w:val="002C0AE6"/>
    <w:rsid w:val="002C0DB5"/>
    <w:rsid w:val="002C2DB7"/>
    <w:rsid w:val="002C2DF3"/>
    <w:rsid w:val="002C44D7"/>
    <w:rsid w:val="002C5E9F"/>
    <w:rsid w:val="002C623D"/>
    <w:rsid w:val="002C75A5"/>
    <w:rsid w:val="002D2DD1"/>
    <w:rsid w:val="002D2EAF"/>
    <w:rsid w:val="002D3AD8"/>
    <w:rsid w:val="002D41D9"/>
    <w:rsid w:val="002D5339"/>
    <w:rsid w:val="002E1845"/>
    <w:rsid w:val="002E2DDC"/>
    <w:rsid w:val="002E37D9"/>
    <w:rsid w:val="002E4803"/>
    <w:rsid w:val="002E5B76"/>
    <w:rsid w:val="002F22B8"/>
    <w:rsid w:val="002F2787"/>
    <w:rsid w:val="002F39E7"/>
    <w:rsid w:val="002F40E1"/>
    <w:rsid w:val="002F622B"/>
    <w:rsid w:val="003009C7"/>
    <w:rsid w:val="00302CB5"/>
    <w:rsid w:val="00304916"/>
    <w:rsid w:val="003067AC"/>
    <w:rsid w:val="0030689A"/>
    <w:rsid w:val="0031093A"/>
    <w:rsid w:val="00310DE5"/>
    <w:rsid w:val="00311BDA"/>
    <w:rsid w:val="00312410"/>
    <w:rsid w:val="00312C97"/>
    <w:rsid w:val="00313765"/>
    <w:rsid w:val="0031521B"/>
    <w:rsid w:val="003164DC"/>
    <w:rsid w:val="00316561"/>
    <w:rsid w:val="003169EE"/>
    <w:rsid w:val="0031708B"/>
    <w:rsid w:val="0031745A"/>
    <w:rsid w:val="00323431"/>
    <w:rsid w:val="003237C1"/>
    <w:rsid w:val="00325008"/>
    <w:rsid w:val="00326690"/>
    <w:rsid w:val="00327980"/>
    <w:rsid w:val="00327C41"/>
    <w:rsid w:val="0033026D"/>
    <w:rsid w:val="003322F1"/>
    <w:rsid w:val="0033346E"/>
    <w:rsid w:val="00333DDA"/>
    <w:rsid w:val="00333F69"/>
    <w:rsid w:val="003352B5"/>
    <w:rsid w:val="00341A80"/>
    <w:rsid w:val="003421AC"/>
    <w:rsid w:val="0034359C"/>
    <w:rsid w:val="003438C4"/>
    <w:rsid w:val="00344A2F"/>
    <w:rsid w:val="00345EED"/>
    <w:rsid w:val="00346197"/>
    <w:rsid w:val="00346282"/>
    <w:rsid w:val="003471C9"/>
    <w:rsid w:val="00347D32"/>
    <w:rsid w:val="00347E7B"/>
    <w:rsid w:val="00350F6E"/>
    <w:rsid w:val="00352ACB"/>
    <w:rsid w:val="003533CE"/>
    <w:rsid w:val="00353D8E"/>
    <w:rsid w:val="00353E64"/>
    <w:rsid w:val="00357690"/>
    <w:rsid w:val="0035786D"/>
    <w:rsid w:val="003634A1"/>
    <w:rsid w:val="00363746"/>
    <w:rsid w:val="00364D4A"/>
    <w:rsid w:val="00365D8A"/>
    <w:rsid w:val="00366E3A"/>
    <w:rsid w:val="00366EFC"/>
    <w:rsid w:val="00371DDA"/>
    <w:rsid w:val="00373347"/>
    <w:rsid w:val="0037382D"/>
    <w:rsid w:val="00375A6A"/>
    <w:rsid w:val="00377B37"/>
    <w:rsid w:val="00380734"/>
    <w:rsid w:val="00381502"/>
    <w:rsid w:val="003816F8"/>
    <w:rsid w:val="00382393"/>
    <w:rsid w:val="003857F8"/>
    <w:rsid w:val="0038627A"/>
    <w:rsid w:val="003863EA"/>
    <w:rsid w:val="003874BC"/>
    <w:rsid w:val="0039527C"/>
    <w:rsid w:val="0039787C"/>
    <w:rsid w:val="00397C80"/>
    <w:rsid w:val="003A0468"/>
    <w:rsid w:val="003A2AA8"/>
    <w:rsid w:val="003A3698"/>
    <w:rsid w:val="003A391F"/>
    <w:rsid w:val="003A5385"/>
    <w:rsid w:val="003A5E0B"/>
    <w:rsid w:val="003A6706"/>
    <w:rsid w:val="003A7069"/>
    <w:rsid w:val="003B037D"/>
    <w:rsid w:val="003B1D27"/>
    <w:rsid w:val="003B23CA"/>
    <w:rsid w:val="003B4112"/>
    <w:rsid w:val="003B4587"/>
    <w:rsid w:val="003B6002"/>
    <w:rsid w:val="003B60EA"/>
    <w:rsid w:val="003B6446"/>
    <w:rsid w:val="003B7D06"/>
    <w:rsid w:val="003B7EBA"/>
    <w:rsid w:val="003C4E26"/>
    <w:rsid w:val="003C6D87"/>
    <w:rsid w:val="003C70B2"/>
    <w:rsid w:val="003D2ECD"/>
    <w:rsid w:val="003D3494"/>
    <w:rsid w:val="003D3B11"/>
    <w:rsid w:val="003D3B78"/>
    <w:rsid w:val="003D79A0"/>
    <w:rsid w:val="003E039E"/>
    <w:rsid w:val="003E0BA9"/>
    <w:rsid w:val="003E0D0F"/>
    <w:rsid w:val="003E0F9F"/>
    <w:rsid w:val="003E12EB"/>
    <w:rsid w:val="003E23B6"/>
    <w:rsid w:val="003E4BE5"/>
    <w:rsid w:val="003E546A"/>
    <w:rsid w:val="003E7AA9"/>
    <w:rsid w:val="003F03BF"/>
    <w:rsid w:val="003F088B"/>
    <w:rsid w:val="003F0ABE"/>
    <w:rsid w:val="003F10C6"/>
    <w:rsid w:val="003F164F"/>
    <w:rsid w:val="003F2A40"/>
    <w:rsid w:val="003F392E"/>
    <w:rsid w:val="003F39CF"/>
    <w:rsid w:val="003F3B08"/>
    <w:rsid w:val="003F4263"/>
    <w:rsid w:val="003F5AEF"/>
    <w:rsid w:val="003F6E93"/>
    <w:rsid w:val="0040035D"/>
    <w:rsid w:val="00400C95"/>
    <w:rsid w:val="00402801"/>
    <w:rsid w:val="004045CD"/>
    <w:rsid w:val="00405299"/>
    <w:rsid w:val="00406448"/>
    <w:rsid w:val="0040655E"/>
    <w:rsid w:val="0041060F"/>
    <w:rsid w:val="0041391E"/>
    <w:rsid w:val="00415151"/>
    <w:rsid w:val="00417C8B"/>
    <w:rsid w:val="00420309"/>
    <w:rsid w:val="004210A0"/>
    <w:rsid w:val="00422493"/>
    <w:rsid w:val="00423724"/>
    <w:rsid w:val="00424361"/>
    <w:rsid w:val="00424E1F"/>
    <w:rsid w:val="00425616"/>
    <w:rsid w:val="0042630B"/>
    <w:rsid w:val="00426CDB"/>
    <w:rsid w:val="00427241"/>
    <w:rsid w:val="00427B17"/>
    <w:rsid w:val="0043159C"/>
    <w:rsid w:val="004317B7"/>
    <w:rsid w:val="00431F2B"/>
    <w:rsid w:val="004321FA"/>
    <w:rsid w:val="00432BB1"/>
    <w:rsid w:val="00433BB9"/>
    <w:rsid w:val="00433EC2"/>
    <w:rsid w:val="00434992"/>
    <w:rsid w:val="0043580E"/>
    <w:rsid w:val="00436385"/>
    <w:rsid w:val="004377EF"/>
    <w:rsid w:val="00440FC2"/>
    <w:rsid w:val="00443314"/>
    <w:rsid w:val="00450A2A"/>
    <w:rsid w:val="00451089"/>
    <w:rsid w:val="00452B5F"/>
    <w:rsid w:val="00453EE5"/>
    <w:rsid w:val="004540E8"/>
    <w:rsid w:val="00454364"/>
    <w:rsid w:val="00454DA9"/>
    <w:rsid w:val="00454FA3"/>
    <w:rsid w:val="0045790C"/>
    <w:rsid w:val="00460AAE"/>
    <w:rsid w:val="004627C9"/>
    <w:rsid w:val="00463BA0"/>
    <w:rsid w:val="00463EE7"/>
    <w:rsid w:val="0046441D"/>
    <w:rsid w:val="0046573D"/>
    <w:rsid w:val="004673B7"/>
    <w:rsid w:val="004723DF"/>
    <w:rsid w:val="00472789"/>
    <w:rsid w:val="004727AD"/>
    <w:rsid w:val="00472833"/>
    <w:rsid w:val="00475FDE"/>
    <w:rsid w:val="004766EB"/>
    <w:rsid w:val="00477275"/>
    <w:rsid w:val="00480B00"/>
    <w:rsid w:val="0048134A"/>
    <w:rsid w:val="00482E82"/>
    <w:rsid w:val="004832DA"/>
    <w:rsid w:val="00483542"/>
    <w:rsid w:val="00485638"/>
    <w:rsid w:val="00487B99"/>
    <w:rsid w:val="00490A4E"/>
    <w:rsid w:val="00490BB6"/>
    <w:rsid w:val="00493833"/>
    <w:rsid w:val="0049763E"/>
    <w:rsid w:val="004A34FB"/>
    <w:rsid w:val="004A3750"/>
    <w:rsid w:val="004A39C6"/>
    <w:rsid w:val="004A3C93"/>
    <w:rsid w:val="004A4E8A"/>
    <w:rsid w:val="004A52D6"/>
    <w:rsid w:val="004A560C"/>
    <w:rsid w:val="004A68AA"/>
    <w:rsid w:val="004A7B9F"/>
    <w:rsid w:val="004B22C9"/>
    <w:rsid w:val="004B4070"/>
    <w:rsid w:val="004B43F7"/>
    <w:rsid w:val="004B6173"/>
    <w:rsid w:val="004B70FC"/>
    <w:rsid w:val="004B7F59"/>
    <w:rsid w:val="004C3EAB"/>
    <w:rsid w:val="004D07C8"/>
    <w:rsid w:val="004D11F7"/>
    <w:rsid w:val="004D25B2"/>
    <w:rsid w:val="004D267B"/>
    <w:rsid w:val="004D2728"/>
    <w:rsid w:val="004D28B9"/>
    <w:rsid w:val="004D324D"/>
    <w:rsid w:val="004D41A4"/>
    <w:rsid w:val="004E086F"/>
    <w:rsid w:val="004E4C8F"/>
    <w:rsid w:val="004E5084"/>
    <w:rsid w:val="004E6E4F"/>
    <w:rsid w:val="004F0863"/>
    <w:rsid w:val="004F092B"/>
    <w:rsid w:val="004F0ADD"/>
    <w:rsid w:val="004F1B9D"/>
    <w:rsid w:val="004F3677"/>
    <w:rsid w:val="004F4F9A"/>
    <w:rsid w:val="004F5347"/>
    <w:rsid w:val="004F5834"/>
    <w:rsid w:val="00501B4C"/>
    <w:rsid w:val="005024B7"/>
    <w:rsid w:val="00502853"/>
    <w:rsid w:val="00504A66"/>
    <w:rsid w:val="005103E1"/>
    <w:rsid w:val="00510F1D"/>
    <w:rsid w:val="00513DE1"/>
    <w:rsid w:val="00515527"/>
    <w:rsid w:val="0051662C"/>
    <w:rsid w:val="00516CF5"/>
    <w:rsid w:val="00521010"/>
    <w:rsid w:val="00521AAB"/>
    <w:rsid w:val="00522AC2"/>
    <w:rsid w:val="00523325"/>
    <w:rsid w:val="0052552D"/>
    <w:rsid w:val="00530BAF"/>
    <w:rsid w:val="00532326"/>
    <w:rsid w:val="005327DF"/>
    <w:rsid w:val="005329EA"/>
    <w:rsid w:val="00535627"/>
    <w:rsid w:val="00536A41"/>
    <w:rsid w:val="00536DFF"/>
    <w:rsid w:val="0053739D"/>
    <w:rsid w:val="005374F9"/>
    <w:rsid w:val="005408D2"/>
    <w:rsid w:val="00542519"/>
    <w:rsid w:val="00542EBA"/>
    <w:rsid w:val="00544A64"/>
    <w:rsid w:val="00544DC0"/>
    <w:rsid w:val="00547A07"/>
    <w:rsid w:val="00547E0F"/>
    <w:rsid w:val="00550CE3"/>
    <w:rsid w:val="00551855"/>
    <w:rsid w:val="00553522"/>
    <w:rsid w:val="005543AF"/>
    <w:rsid w:val="0055601B"/>
    <w:rsid w:val="005564A4"/>
    <w:rsid w:val="005575C6"/>
    <w:rsid w:val="00557962"/>
    <w:rsid w:val="0056027C"/>
    <w:rsid w:val="0056136C"/>
    <w:rsid w:val="0056720D"/>
    <w:rsid w:val="0056721D"/>
    <w:rsid w:val="00567717"/>
    <w:rsid w:val="00567D4E"/>
    <w:rsid w:val="00567D7D"/>
    <w:rsid w:val="0057056E"/>
    <w:rsid w:val="00573DB1"/>
    <w:rsid w:val="005750C5"/>
    <w:rsid w:val="00576271"/>
    <w:rsid w:val="00576E23"/>
    <w:rsid w:val="0057783A"/>
    <w:rsid w:val="00580480"/>
    <w:rsid w:val="00580EAD"/>
    <w:rsid w:val="0058235C"/>
    <w:rsid w:val="005828F9"/>
    <w:rsid w:val="00583066"/>
    <w:rsid w:val="00584CB7"/>
    <w:rsid w:val="00585DCA"/>
    <w:rsid w:val="00587277"/>
    <w:rsid w:val="00587621"/>
    <w:rsid w:val="00587D18"/>
    <w:rsid w:val="00593793"/>
    <w:rsid w:val="00595DB9"/>
    <w:rsid w:val="0059747F"/>
    <w:rsid w:val="005A0E1C"/>
    <w:rsid w:val="005A0FD0"/>
    <w:rsid w:val="005A2792"/>
    <w:rsid w:val="005A2DA8"/>
    <w:rsid w:val="005A34A5"/>
    <w:rsid w:val="005A479C"/>
    <w:rsid w:val="005A4DCC"/>
    <w:rsid w:val="005A5670"/>
    <w:rsid w:val="005A5871"/>
    <w:rsid w:val="005A5926"/>
    <w:rsid w:val="005A5CB1"/>
    <w:rsid w:val="005B20EA"/>
    <w:rsid w:val="005B322C"/>
    <w:rsid w:val="005B5B7F"/>
    <w:rsid w:val="005C02E8"/>
    <w:rsid w:val="005C16F1"/>
    <w:rsid w:val="005C1CBD"/>
    <w:rsid w:val="005C381A"/>
    <w:rsid w:val="005C3A6D"/>
    <w:rsid w:val="005C3BB9"/>
    <w:rsid w:val="005C41AA"/>
    <w:rsid w:val="005C5E38"/>
    <w:rsid w:val="005C6286"/>
    <w:rsid w:val="005C643E"/>
    <w:rsid w:val="005C7A49"/>
    <w:rsid w:val="005D14AB"/>
    <w:rsid w:val="005D3EAA"/>
    <w:rsid w:val="005D653D"/>
    <w:rsid w:val="005D6775"/>
    <w:rsid w:val="005D67B8"/>
    <w:rsid w:val="005D7F23"/>
    <w:rsid w:val="005E07D7"/>
    <w:rsid w:val="005E124F"/>
    <w:rsid w:val="005E2B0D"/>
    <w:rsid w:val="005E32CD"/>
    <w:rsid w:val="005E36CF"/>
    <w:rsid w:val="005E45A8"/>
    <w:rsid w:val="005E4C31"/>
    <w:rsid w:val="005E59E0"/>
    <w:rsid w:val="005E5DA6"/>
    <w:rsid w:val="005E5E2D"/>
    <w:rsid w:val="005E737E"/>
    <w:rsid w:val="005F2861"/>
    <w:rsid w:val="005F6486"/>
    <w:rsid w:val="00600107"/>
    <w:rsid w:val="006008EC"/>
    <w:rsid w:val="00600ED6"/>
    <w:rsid w:val="00601304"/>
    <w:rsid w:val="006025EF"/>
    <w:rsid w:val="006028D4"/>
    <w:rsid w:val="00602DFC"/>
    <w:rsid w:val="00603483"/>
    <w:rsid w:val="0060372A"/>
    <w:rsid w:val="0060416F"/>
    <w:rsid w:val="00610F17"/>
    <w:rsid w:val="00611E5E"/>
    <w:rsid w:val="00615167"/>
    <w:rsid w:val="006159A3"/>
    <w:rsid w:val="00620051"/>
    <w:rsid w:val="006202E8"/>
    <w:rsid w:val="006204D7"/>
    <w:rsid w:val="00620AEE"/>
    <w:rsid w:val="00623BDE"/>
    <w:rsid w:val="0062686F"/>
    <w:rsid w:val="006271A0"/>
    <w:rsid w:val="00627A95"/>
    <w:rsid w:val="00632424"/>
    <w:rsid w:val="006345DB"/>
    <w:rsid w:val="006374F8"/>
    <w:rsid w:val="006407AA"/>
    <w:rsid w:val="00640F97"/>
    <w:rsid w:val="0064158C"/>
    <w:rsid w:val="00643868"/>
    <w:rsid w:val="0064390B"/>
    <w:rsid w:val="0064587B"/>
    <w:rsid w:val="00645C67"/>
    <w:rsid w:val="0065086E"/>
    <w:rsid w:val="006509A3"/>
    <w:rsid w:val="0065231E"/>
    <w:rsid w:val="00652462"/>
    <w:rsid w:val="00652516"/>
    <w:rsid w:val="00653004"/>
    <w:rsid w:val="0065375A"/>
    <w:rsid w:val="00654016"/>
    <w:rsid w:val="006564C1"/>
    <w:rsid w:val="00656DB5"/>
    <w:rsid w:val="006579B2"/>
    <w:rsid w:val="0066003C"/>
    <w:rsid w:val="00660424"/>
    <w:rsid w:val="0066064B"/>
    <w:rsid w:val="0066220C"/>
    <w:rsid w:val="006643BF"/>
    <w:rsid w:val="0066466E"/>
    <w:rsid w:val="0066470D"/>
    <w:rsid w:val="00666743"/>
    <w:rsid w:val="0066706F"/>
    <w:rsid w:val="00667090"/>
    <w:rsid w:val="00671FD8"/>
    <w:rsid w:val="00672EBF"/>
    <w:rsid w:val="00673330"/>
    <w:rsid w:val="0067374A"/>
    <w:rsid w:val="00674624"/>
    <w:rsid w:val="00676A0C"/>
    <w:rsid w:val="006814AA"/>
    <w:rsid w:val="00681DD4"/>
    <w:rsid w:val="0068230F"/>
    <w:rsid w:val="006827EF"/>
    <w:rsid w:val="00683CE6"/>
    <w:rsid w:val="0068558A"/>
    <w:rsid w:val="006857C2"/>
    <w:rsid w:val="006861E7"/>
    <w:rsid w:val="00686270"/>
    <w:rsid w:val="00687522"/>
    <w:rsid w:val="00687CFD"/>
    <w:rsid w:val="00694D75"/>
    <w:rsid w:val="006954C6"/>
    <w:rsid w:val="006956BF"/>
    <w:rsid w:val="006962D3"/>
    <w:rsid w:val="00696A34"/>
    <w:rsid w:val="006A0CD5"/>
    <w:rsid w:val="006A1B2C"/>
    <w:rsid w:val="006A40B9"/>
    <w:rsid w:val="006A424E"/>
    <w:rsid w:val="006A4A9F"/>
    <w:rsid w:val="006A7E74"/>
    <w:rsid w:val="006B1380"/>
    <w:rsid w:val="006B4D27"/>
    <w:rsid w:val="006B5478"/>
    <w:rsid w:val="006B711A"/>
    <w:rsid w:val="006C03E3"/>
    <w:rsid w:val="006C08AB"/>
    <w:rsid w:val="006C0AFB"/>
    <w:rsid w:val="006C269D"/>
    <w:rsid w:val="006C55CC"/>
    <w:rsid w:val="006C63FF"/>
    <w:rsid w:val="006C6D53"/>
    <w:rsid w:val="006C70F9"/>
    <w:rsid w:val="006C7512"/>
    <w:rsid w:val="006C7EAA"/>
    <w:rsid w:val="006D0FB8"/>
    <w:rsid w:val="006D1E56"/>
    <w:rsid w:val="006D1E62"/>
    <w:rsid w:val="006D2F30"/>
    <w:rsid w:val="006D476A"/>
    <w:rsid w:val="006E0C6B"/>
    <w:rsid w:val="006E1393"/>
    <w:rsid w:val="006E2AE3"/>
    <w:rsid w:val="006E408D"/>
    <w:rsid w:val="006E4C7C"/>
    <w:rsid w:val="006E5795"/>
    <w:rsid w:val="006F0B34"/>
    <w:rsid w:val="006F4A36"/>
    <w:rsid w:val="006F61AB"/>
    <w:rsid w:val="00700326"/>
    <w:rsid w:val="00701691"/>
    <w:rsid w:val="00703614"/>
    <w:rsid w:val="00703C4D"/>
    <w:rsid w:val="00704076"/>
    <w:rsid w:val="00704D2E"/>
    <w:rsid w:val="0070540C"/>
    <w:rsid w:val="00705423"/>
    <w:rsid w:val="007067B0"/>
    <w:rsid w:val="00707E88"/>
    <w:rsid w:val="00710089"/>
    <w:rsid w:val="00713A93"/>
    <w:rsid w:val="007145BD"/>
    <w:rsid w:val="00714CB5"/>
    <w:rsid w:val="00715B67"/>
    <w:rsid w:val="00715C30"/>
    <w:rsid w:val="007228BF"/>
    <w:rsid w:val="00722F72"/>
    <w:rsid w:val="00723E36"/>
    <w:rsid w:val="00724BE3"/>
    <w:rsid w:val="007264DF"/>
    <w:rsid w:val="00730FEF"/>
    <w:rsid w:val="007315BF"/>
    <w:rsid w:val="00733126"/>
    <w:rsid w:val="007339F6"/>
    <w:rsid w:val="00733F91"/>
    <w:rsid w:val="00736A7E"/>
    <w:rsid w:val="00736AF1"/>
    <w:rsid w:val="00736D11"/>
    <w:rsid w:val="00737A14"/>
    <w:rsid w:val="00737DF8"/>
    <w:rsid w:val="00740588"/>
    <w:rsid w:val="007429FF"/>
    <w:rsid w:val="00743481"/>
    <w:rsid w:val="0074376A"/>
    <w:rsid w:val="007444B9"/>
    <w:rsid w:val="007451F8"/>
    <w:rsid w:val="00745D71"/>
    <w:rsid w:val="00745E0D"/>
    <w:rsid w:val="0074609E"/>
    <w:rsid w:val="00746AE0"/>
    <w:rsid w:val="0074717C"/>
    <w:rsid w:val="00747DE5"/>
    <w:rsid w:val="00751A94"/>
    <w:rsid w:val="00751BB2"/>
    <w:rsid w:val="00752896"/>
    <w:rsid w:val="007528E7"/>
    <w:rsid w:val="007538F1"/>
    <w:rsid w:val="00753DE8"/>
    <w:rsid w:val="007551D9"/>
    <w:rsid w:val="0075744B"/>
    <w:rsid w:val="007579EE"/>
    <w:rsid w:val="007609B9"/>
    <w:rsid w:val="00760F86"/>
    <w:rsid w:val="00761352"/>
    <w:rsid w:val="00762FC7"/>
    <w:rsid w:val="00764DEE"/>
    <w:rsid w:val="0076699A"/>
    <w:rsid w:val="0077078F"/>
    <w:rsid w:val="00773AC0"/>
    <w:rsid w:val="007803BE"/>
    <w:rsid w:val="00780A2F"/>
    <w:rsid w:val="00781F41"/>
    <w:rsid w:val="007832FC"/>
    <w:rsid w:val="007848DB"/>
    <w:rsid w:val="00787247"/>
    <w:rsid w:val="00787B36"/>
    <w:rsid w:val="007954FC"/>
    <w:rsid w:val="00797791"/>
    <w:rsid w:val="00797F0E"/>
    <w:rsid w:val="007A05F4"/>
    <w:rsid w:val="007A0842"/>
    <w:rsid w:val="007A1A86"/>
    <w:rsid w:val="007A1F3C"/>
    <w:rsid w:val="007A285C"/>
    <w:rsid w:val="007A3847"/>
    <w:rsid w:val="007A3F65"/>
    <w:rsid w:val="007A4A26"/>
    <w:rsid w:val="007A5CCB"/>
    <w:rsid w:val="007A6711"/>
    <w:rsid w:val="007A6E01"/>
    <w:rsid w:val="007A70FD"/>
    <w:rsid w:val="007B025C"/>
    <w:rsid w:val="007B02F2"/>
    <w:rsid w:val="007B2868"/>
    <w:rsid w:val="007B3E7B"/>
    <w:rsid w:val="007B4F43"/>
    <w:rsid w:val="007B6945"/>
    <w:rsid w:val="007B6BB4"/>
    <w:rsid w:val="007B7551"/>
    <w:rsid w:val="007B7690"/>
    <w:rsid w:val="007C2CAD"/>
    <w:rsid w:val="007C2CDD"/>
    <w:rsid w:val="007C5842"/>
    <w:rsid w:val="007C692C"/>
    <w:rsid w:val="007C6DF1"/>
    <w:rsid w:val="007C7A75"/>
    <w:rsid w:val="007C7CBB"/>
    <w:rsid w:val="007D05A8"/>
    <w:rsid w:val="007D1532"/>
    <w:rsid w:val="007D2335"/>
    <w:rsid w:val="007D40AA"/>
    <w:rsid w:val="007D4808"/>
    <w:rsid w:val="007D67D8"/>
    <w:rsid w:val="007D74CE"/>
    <w:rsid w:val="007D76B2"/>
    <w:rsid w:val="007D78C2"/>
    <w:rsid w:val="007E0B98"/>
    <w:rsid w:val="007E19CF"/>
    <w:rsid w:val="007E1D09"/>
    <w:rsid w:val="007E3AF5"/>
    <w:rsid w:val="007E46CE"/>
    <w:rsid w:val="007E5141"/>
    <w:rsid w:val="007E5E0F"/>
    <w:rsid w:val="007E616A"/>
    <w:rsid w:val="007F0D52"/>
    <w:rsid w:val="007F1083"/>
    <w:rsid w:val="007F2BF4"/>
    <w:rsid w:val="007F2D60"/>
    <w:rsid w:val="007F2DBB"/>
    <w:rsid w:val="007F2E28"/>
    <w:rsid w:val="007F4B1C"/>
    <w:rsid w:val="007F5EF7"/>
    <w:rsid w:val="007F6915"/>
    <w:rsid w:val="00800967"/>
    <w:rsid w:val="00802191"/>
    <w:rsid w:val="008040C9"/>
    <w:rsid w:val="00804A8F"/>
    <w:rsid w:val="00805305"/>
    <w:rsid w:val="00805520"/>
    <w:rsid w:val="0080558B"/>
    <w:rsid w:val="00805ABA"/>
    <w:rsid w:val="008076AA"/>
    <w:rsid w:val="00807B0F"/>
    <w:rsid w:val="00810450"/>
    <w:rsid w:val="0081055F"/>
    <w:rsid w:val="00810E0D"/>
    <w:rsid w:val="00811F7E"/>
    <w:rsid w:val="00813864"/>
    <w:rsid w:val="00813A10"/>
    <w:rsid w:val="008140DD"/>
    <w:rsid w:val="00814464"/>
    <w:rsid w:val="008152E4"/>
    <w:rsid w:val="00815309"/>
    <w:rsid w:val="00816A22"/>
    <w:rsid w:val="008176EF"/>
    <w:rsid w:val="008204A0"/>
    <w:rsid w:val="00820A58"/>
    <w:rsid w:val="00821BC6"/>
    <w:rsid w:val="008242C3"/>
    <w:rsid w:val="0082483E"/>
    <w:rsid w:val="008253F2"/>
    <w:rsid w:val="00825AA6"/>
    <w:rsid w:val="0082634A"/>
    <w:rsid w:val="00826E63"/>
    <w:rsid w:val="00830A3A"/>
    <w:rsid w:val="00832DDB"/>
    <w:rsid w:val="0083332A"/>
    <w:rsid w:val="00836277"/>
    <w:rsid w:val="00836C23"/>
    <w:rsid w:val="00837E38"/>
    <w:rsid w:val="00837FCD"/>
    <w:rsid w:val="008433C0"/>
    <w:rsid w:val="00844383"/>
    <w:rsid w:val="00844D9A"/>
    <w:rsid w:val="00845A22"/>
    <w:rsid w:val="00846029"/>
    <w:rsid w:val="00846E3D"/>
    <w:rsid w:val="00847352"/>
    <w:rsid w:val="00847F03"/>
    <w:rsid w:val="00850FD4"/>
    <w:rsid w:val="00851136"/>
    <w:rsid w:val="00851A32"/>
    <w:rsid w:val="008546FA"/>
    <w:rsid w:val="00854A61"/>
    <w:rsid w:val="00855791"/>
    <w:rsid w:val="008566DD"/>
    <w:rsid w:val="008623F0"/>
    <w:rsid w:val="00862618"/>
    <w:rsid w:val="00862DDC"/>
    <w:rsid w:val="008662A9"/>
    <w:rsid w:val="0086796F"/>
    <w:rsid w:val="008717F6"/>
    <w:rsid w:val="00872354"/>
    <w:rsid w:val="00872596"/>
    <w:rsid w:val="00873929"/>
    <w:rsid w:val="00874935"/>
    <w:rsid w:val="00875E8A"/>
    <w:rsid w:val="0087611B"/>
    <w:rsid w:val="00881930"/>
    <w:rsid w:val="00881FDA"/>
    <w:rsid w:val="008821F5"/>
    <w:rsid w:val="00887446"/>
    <w:rsid w:val="008911D1"/>
    <w:rsid w:val="00891DEA"/>
    <w:rsid w:val="00892951"/>
    <w:rsid w:val="00894CB4"/>
    <w:rsid w:val="008966D9"/>
    <w:rsid w:val="00896733"/>
    <w:rsid w:val="008975DC"/>
    <w:rsid w:val="00897C99"/>
    <w:rsid w:val="008A2FE1"/>
    <w:rsid w:val="008A4C02"/>
    <w:rsid w:val="008A5FBC"/>
    <w:rsid w:val="008A6F02"/>
    <w:rsid w:val="008B0595"/>
    <w:rsid w:val="008B061D"/>
    <w:rsid w:val="008B308F"/>
    <w:rsid w:val="008B5B0F"/>
    <w:rsid w:val="008B6DB3"/>
    <w:rsid w:val="008C0A8C"/>
    <w:rsid w:val="008C1C8A"/>
    <w:rsid w:val="008C1E3E"/>
    <w:rsid w:val="008C2884"/>
    <w:rsid w:val="008C32B6"/>
    <w:rsid w:val="008C39E3"/>
    <w:rsid w:val="008C3D0F"/>
    <w:rsid w:val="008C4249"/>
    <w:rsid w:val="008C42B2"/>
    <w:rsid w:val="008C5ACF"/>
    <w:rsid w:val="008C7CFB"/>
    <w:rsid w:val="008D143D"/>
    <w:rsid w:val="008D16F8"/>
    <w:rsid w:val="008D1C4D"/>
    <w:rsid w:val="008D32A4"/>
    <w:rsid w:val="008D3893"/>
    <w:rsid w:val="008D4210"/>
    <w:rsid w:val="008D4E8F"/>
    <w:rsid w:val="008D4F6D"/>
    <w:rsid w:val="008D570E"/>
    <w:rsid w:val="008D6A1C"/>
    <w:rsid w:val="008D6D0C"/>
    <w:rsid w:val="008D6D13"/>
    <w:rsid w:val="008E19DB"/>
    <w:rsid w:val="008E19EA"/>
    <w:rsid w:val="008E33BB"/>
    <w:rsid w:val="008E4B49"/>
    <w:rsid w:val="008E5EB6"/>
    <w:rsid w:val="008E6560"/>
    <w:rsid w:val="008E6A80"/>
    <w:rsid w:val="008E7C17"/>
    <w:rsid w:val="008F0321"/>
    <w:rsid w:val="008F053F"/>
    <w:rsid w:val="008F058D"/>
    <w:rsid w:val="008F31CA"/>
    <w:rsid w:val="008F43EC"/>
    <w:rsid w:val="008F6EEB"/>
    <w:rsid w:val="008F78DB"/>
    <w:rsid w:val="00900900"/>
    <w:rsid w:val="00900C6D"/>
    <w:rsid w:val="00900F18"/>
    <w:rsid w:val="00902E56"/>
    <w:rsid w:val="00903931"/>
    <w:rsid w:val="009062FD"/>
    <w:rsid w:val="00906631"/>
    <w:rsid w:val="0091156C"/>
    <w:rsid w:val="0091188B"/>
    <w:rsid w:val="0091368A"/>
    <w:rsid w:val="00914545"/>
    <w:rsid w:val="00922182"/>
    <w:rsid w:val="00922657"/>
    <w:rsid w:val="00922A78"/>
    <w:rsid w:val="00923845"/>
    <w:rsid w:val="00923C2D"/>
    <w:rsid w:val="00923E13"/>
    <w:rsid w:val="0092525E"/>
    <w:rsid w:val="0092596D"/>
    <w:rsid w:val="00925DAD"/>
    <w:rsid w:val="009264F5"/>
    <w:rsid w:val="009268C5"/>
    <w:rsid w:val="009270F0"/>
    <w:rsid w:val="009304A9"/>
    <w:rsid w:val="00931101"/>
    <w:rsid w:val="00934610"/>
    <w:rsid w:val="00934860"/>
    <w:rsid w:val="009375A5"/>
    <w:rsid w:val="00940753"/>
    <w:rsid w:val="00940F2C"/>
    <w:rsid w:val="00941613"/>
    <w:rsid w:val="00944ED7"/>
    <w:rsid w:val="009457DC"/>
    <w:rsid w:val="00946027"/>
    <w:rsid w:val="009507D7"/>
    <w:rsid w:val="0095244C"/>
    <w:rsid w:val="00952FCE"/>
    <w:rsid w:val="00953EDF"/>
    <w:rsid w:val="00954F93"/>
    <w:rsid w:val="00954FEC"/>
    <w:rsid w:val="00956657"/>
    <w:rsid w:val="00961274"/>
    <w:rsid w:val="0096190E"/>
    <w:rsid w:val="009619E7"/>
    <w:rsid w:val="009650ED"/>
    <w:rsid w:val="009668DE"/>
    <w:rsid w:val="00967BB3"/>
    <w:rsid w:val="00973BBC"/>
    <w:rsid w:val="00974EEB"/>
    <w:rsid w:val="0097534A"/>
    <w:rsid w:val="0097589C"/>
    <w:rsid w:val="009768A6"/>
    <w:rsid w:val="00977AAF"/>
    <w:rsid w:val="009804DC"/>
    <w:rsid w:val="0098192A"/>
    <w:rsid w:val="00981A4B"/>
    <w:rsid w:val="00985912"/>
    <w:rsid w:val="00987A89"/>
    <w:rsid w:val="009901CF"/>
    <w:rsid w:val="00991AEE"/>
    <w:rsid w:val="00991D11"/>
    <w:rsid w:val="00992124"/>
    <w:rsid w:val="00992704"/>
    <w:rsid w:val="00996436"/>
    <w:rsid w:val="00997170"/>
    <w:rsid w:val="00997630"/>
    <w:rsid w:val="009A505D"/>
    <w:rsid w:val="009A5F0B"/>
    <w:rsid w:val="009A66C9"/>
    <w:rsid w:val="009B04EE"/>
    <w:rsid w:val="009B104C"/>
    <w:rsid w:val="009B21F8"/>
    <w:rsid w:val="009B2561"/>
    <w:rsid w:val="009B552D"/>
    <w:rsid w:val="009B66FB"/>
    <w:rsid w:val="009B7545"/>
    <w:rsid w:val="009B75FC"/>
    <w:rsid w:val="009B7DE4"/>
    <w:rsid w:val="009C1DCA"/>
    <w:rsid w:val="009C2703"/>
    <w:rsid w:val="009C393E"/>
    <w:rsid w:val="009C4F87"/>
    <w:rsid w:val="009C74B3"/>
    <w:rsid w:val="009D0E8A"/>
    <w:rsid w:val="009D22F0"/>
    <w:rsid w:val="009D2855"/>
    <w:rsid w:val="009D3D18"/>
    <w:rsid w:val="009D3D64"/>
    <w:rsid w:val="009D5CCF"/>
    <w:rsid w:val="009D5F0D"/>
    <w:rsid w:val="009D700D"/>
    <w:rsid w:val="009E1780"/>
    <w:rsid w:val="009E187B"/>
    <w:rsid w:val="009E2A91"/>
    <w:rsid w:val="009E3206"/>
    <w:rsid w:val="009E35EB"/>
    <w:rsid w:val="009E490E"/>
    <w:rsid w:val="009E5C5D"/>
    <w:rsid w:val="009E664A"/>
    <w:rsid w:val="009F0766"/>
    <w:rsid w:val="009F0FF2"/>
    <w:rsid w:val="009F1080"/>
    <w:rsid w:val="009F28E3"/>
    <w:rsid w:val="009F36CF"/>
    <w:rsid w:val="009F433C"/>
    <w:rsid w:val="009F5C59"/>
    <w:rsid w:val="009F6F2A"/>
    <w:rsid w:val="00A00987"/>
    <w:rsid w:val="00A00E67"/>
    <w:rsid w:val="00A02061"/>
    <w:rsid w:val="00A05F59"/>
    <w:rsid w:val="00A06F44"/>
    <w:rsid w:val="00A14A62"/>
    <w:rsid w:val="00A16763"/>
    <w:rsid w:val="00A16AF9"/>
    <w:rsid w:val="00A17E95"/>
    <w:rsid w:val="00A21E8C"/>
    <w:rsid w:val="00A22031"/>
    <w:rsid w:val="00A23179"/>
    <w:rsid w:val="00A25B85"/>
    <w:rsid w:val="00A26A4D"/>
    <w:rsid w:val="00A3050E"/>
    <w:rsid w:val="00A3119F"/>
    <w:rsid w:val="00A321AB"/>
    <w:rsid w:val="00A3382E"/>
    <w:rsid w:val="00A34016"/>
    <w:rsid w:val="00A340A1"/>
    <w:rsid w:val="00A3433B"/>
    <w:rsid w:val="00A34F76"/>
    <w:rsid w:val="00A353D9"/>
    <w:rsid w:val="00A4269E"/>
    <w:rsid w:val="00A42966"/>
    <w:rsid w:val="00A4364C"/>
    <w:rsid w:val="00A43A06"/>
    <w:rsid w:val="00A43D59"/>
    <w:rsid w:val="00A45EB1"/>
    <w:rsid w:val="00A4755D"/>
    <w:rsid w:val="00A51EFB"/>
    <w:rsid w:val="00A529E5"/>
    <w:rsid w:val="00A52A94"/>
    <w:rsid w:val="00A52B71"/>
    <w:rsid w:val="00A52BA5"/>
    <w:rsid w:val="00A52EE8"/>
    <w:rsid w:val="00A53BAE"/>
    <w:rsid w:val="00A547FE"/>
    <w:rsid w:val="00A548F9"/>
    <w:rsid w:val="00A5618B"/>
    <w:rsid w:val="00A569C7"/>
    <w:rsid w:val="00A600D1"/>
    <w:rsid w:val="00A63A12"/>
    <w:rsid w:val="00A649AD"/>
    <w:rsid w:val="00A6624D"/>
    <w:rsid w:val="00A663FD"/>
    <w:rsid w:val="00A70320"/>
    <w:rsid w:val="00A70613"/>
    <w:rsid w:val="00A70BE2"/>
    <w:rsid w:val="00A7125F"/>
    <w:rsid w:val="00A712C9"/>
    <w:rsid w:val="00A71A3E"/>
    <w:rsid w:val="00A72616"/>
    <w:rsid w:val="00A75C1F"/>
    <w:rsid w:val="00A771A5"/>
    <w:rsid w:val="00A77979"/>
    <w:rsid w:val="00A77BD8"/>
    <w:rsid w:val="00A805FD"/>
    <w:rsid w:val="00A83DE2"/>
    <w:rsid w:val="00A84246"/>
    <w:rsid w:val="00A85EB9"/>
    <w:rsid w:val="00A877D5"/>
    <w:rsid w:val="00A87CCB"/>
    <w:rsid w:val="00A9075A"/>
    <w:rsid w:val="00A909C3"/>
    <w:rsid w:val="00A90B1F"/>
    <w:rsid w:val="00A94797"/>
    <w:rsid w:val="00A960EE"/>
    <w:rsid w:val="00A96F75"/>
    <w:rsid w:val="00A9715C"/>
    <w:rsid w:val="00A97B10"/>
    <w:rsid w:val="00AA0EB6"/>
    <w:rsid w:val="00AA24A5"/>
    <w:rsid w:val="00AA4826"/>
    <w:rsid w:val="00AA4BC9"/>
    <w:rsid w:val="00AA5470"/>
    <w:rsid w:val="00AA57CD"/>
    <w:rsid w:val="00AA7E84"/>
    <w:rsid w:val="00AB17ED"/>
    <w:rsid w:val="00AB1A47"/>
    <w:rsid w:val="00AB2899"/>
    <w:rsid w:val="00AB401B"/>
    <w:rsid w:val="00AB428D"/>
    <w:rsid w:val="00AB52BE"/>
    <w:rsid w:val="00AB5ADA"/>
    <w:rsid w:val="00AB6A84"/>
    <w:rsid w:val="00AB6C5C"/>
    <w:rsid w:val="00AC164E"/>
    <w:rsid w:val="00AC2356"/>
    <w:rsid w:val="00AC5D20"/>
    <w:rsid w:val="00AC67E9"/>
    <w:rsid w:val="00AD18C1"/>
    <w:rsid w:val="00AD2EC3"/>
    <w:rsid w:val="00AD53E5"/>
    <w:rsid w:val="00AD5F70"/>
    <w:rsid w:val="00AD64E6"/>
    <w:rsid w:val="00AE35F4"/>
    <w:rsid w:val="00AE3CFD"/>
    <w:rsid w:val="00AE4039"/>
    <w:rsid w:val="00AE4EDB"/>
    <w:rsid w:val="00AE6A2C"/>
    <w:rsid w:val="00AF3503"/>
    <w:rsid w:val="00AF4850"/>
    <w:rsid w:val="00AF5003"/>
    <w:rsid w:val="00AF5212"/>
    <w:rsid w:val="00AF5992"/>
    <w:rsid w:val="00B014E6"/>
    <w:rsid w:val="00B021A5"/>
    <w:rsid w:val="00B03B46"/>
    <w:rsid w:val="00B06083"/>
    <w:rsid w:val="00B072A5"/>
    <w:rsid w:val="00B1042D"/>
    <w:rsid w:val="00B10524"/>
    <w:rsid w:val="00B10A65"/>
    <w:rsid w:val="00B11735"/>
    <w:rsid w:val="00B11C29"/>
    <w:rsid w:val="00B12652"/>
    <w:rsid w:val="00B20FAD"/>
    <w:rsid w:val="00B21026"/>
    <w:rsid w:val="00B21516"/>
    <w:rsid w:val="00B24E1A"/>
    <w:rsid w:val="00B262D0"/>
    <w:rsid w:val="00B27C3E"/>
    <w:rsid w:val="00B31845"/>
    <w:rsid w:val="00B36C10"/>
    <w:rsid w:val="00B37525"/>
    <w:rsid w:val="00B3768F"/>
    <w:rsid w:val="00B413E7"/>
    <w:rsid w:val="00B50C51"/>
    <w:rsid w:val="00B51C3E"/>
    <w:rsid w:val="00B526AB"/>
    <w:rsid w:val="00B5399A"/>
    <w:rsid w:val="00B54113"/>
    <w:rsid w:val="00B55A6A"/>
    <w:rsid w:val="00B57C2D"/>
    <w:rsid w:val="00B606FE"/>
    <w:rsid w:val="00B60CB4"/>
    <w:rsid w:val="00B60E9D"/>
    <w:rsid w:val="00B62482"/>
    <w:rsid w:val="00B625C9"/>
    <w:rsid w:val="00B640A4"/>
    <w:rsid w:val="00B72655"/>
    <w:rsid w:val="00B72A63"/>
    <w:rsid w:val="00B73967"/>
    <w:rsid w:val="00B75D9B"/>
    <w:rsid w:val="00B777E8"/>
    <w:rsid w:val="00B811DD"/>
    <w:rsid w:val="00B822BA"/>
    <w:rsid w:val="00B84C64"/>
    <w:rsid w:val="00B85455"/>
    <w:rsid w:val="00B870C4"/>
    <w:rsid w:val="00B90D89"/>
    <w:rsid w:val="00B9150D"/>
    <w:rsid w:val="00B921F6"/>
    <w:rsid w:val="00B93BFE"/>
    <w:rsid w:val="00B94016"/>
    <w:rsid w:val="00B954C9"/>
    <w:rsid w:val="00B95B7E"/>
    <w:rsid w:val="00B96880"/>
    <w:rsid w:val="00B96DF7"/>
    <w:rsid w:val="00B972CA"/>
    <w:rsid w:val="00B976EE"/>
    <w:rsid w:val="00BA0049"/>
    <w:rsid w:val="00BA1B96"/>
    <w:rsid w:val="00BA24AD"/>
    <w:rsid w:val="00BA2AF9"/>
    <w:rsid w:val="00BA382E"/>
    <w:rsid w:val="00BA3AC8"/>
    <w:rsid w:val="00BA3D67"/>
    <w:rsid w:val="00BA4A68"/>
    <w:rsid w:val="00BA6069"/>
    <w:rsid w:val="00BA7790"/>
    <w:rsid w:val="00BB639A"/>
    <w:rsid w:val="00BB7CC8"/>
    <w:rsid w:val="00BC0963"/>
    <w:rsid w:val="00BC26F0"/>
    <w:rsid w:val="00BC2C39"/>
    <w:rsid w:val="00BC3FEF"/>
    <w:rsid w:val="00BC6ED3"/>
    <w:rsid w:val="00BD0691"/>
    <w:rsid w:val="00BD13F1"/>
    <w:rsid w:val="00BD169F"/>
    <w:rsid w:val="00BD302A"/>
    <w:rsid w:val="00BD33D3"/>
    <w:rsid w:val="00BD3628"/>
    <w:rsid w:val="00BD371D"/>
    <w:rsid w:val="00BD4D3F"/>
    <w:rsid w:val="00BD5C7C"/>
    <w:rsid w:val="00BD63C5"/>
    <w:rsid w:val="00BD750A"/>
    <w:rsid w:val="00BD7F51"/>
    <w:rsid w:val="00BE0230"/>
    <w:rsid w:val="00BE07F4"/>
    <w:rsid w:val="00BE1385"/>
    <w:rsid w:val="00BE13A5"/>
    <w:rsid w:val="00BE1F93"/>
    <w:rsid w:val="00BE2248"/>
    <w:rsid w:val="00BE234D"/>
    <w:rsid w:val="00BE3056"/>
    <w:rsid w:val="00BE6330"/>
    <w:rsid w:val="00BF0B69"/>
    <w:rsid w:val="00BF14F7"/>
    <w:rsid w:val="00BF1940"/>
    <w:rsid w:val="00BF1C4D"/>
    <w:rsid w:val="00BF1E4D"/>
    <w:rsid w:val="00BF2C87"/>
    <w:rsid w:val="00BF2E9B"/>
    <w:rsid w:val="00BF3536"/>
    <w:rsid w:val="00C0024A"/>
    <w:rsid w:val="00C006D9"/>
    <w:rsid w:val="00C00BB6"/>
    <w:rsid w:val="00C015C9"/>
    <w:rsid w:val="00C0749C"/>
    <w:rsid w:val="00C07A46"/>
    <w:rsid w:val="00C107E7"/>
    <w:rsid w:val="00C11DAD"/>
    <w:rsid w:val="00C1393A"/>
    <w:rsid w:val="00C14C5D"/>
    <w:rsid w:val="00C15DDA"/>
    <w:rsid w:val="00C15F06"/>
    <w:rsid w:val="00C15F57"/>
    <w:rsid w:val="00C17AC1"/>
    <w:rsid w:val="00C2048B"/>
    <w:rsid w:val="00C22257"/>
    <w:rsid w:val="00C24B54"/>
    <w:rsid w:val="00C26174"/>
    <w:rsid w:val="00C262C9"/>
    <w:rsid w:val="00C26923"/>
    <w:rsid w:val="00C26D93"/>
    <w:rsid w:val="00C270F2"/>
    <w:rsid w:val="00C27DD7"/>
    <w:rsid w:val="00C326ED"/>
    <w:rsid w:val="00C338EA"/>
    <w:rsid w:val="00C346B5"/>
    <w:rsid w:val="00C35BEC"/>
    <w:rsid w:val="00C4026D"/>
    <w:rsid w:val="00C40B41"/>
    <w:rsid w:val="00C5033C"/>
    <w:rsid w:val="00C515DA"/>
    <w:rsid w:val="00C523F3"/>
    <w:rsid w:val="00C52446"/>
    <w:rsid w:val="00C54233"/>
    <w:rsid w:val="00C569E1"/>
    <w:rsid w:val="00C57D90"/>
    <w:rsid w:val="00C60B6F"/>
    <w:rsid w:val="00C618CD"/>
    <w:rsid w:val="00C61B21"/>
    <w:rsid w:val="00C61DB9"/>
    <w:rsid w:val="00C623AC"/>
    <w:rsid w:val="00C6313F"/>
    <w:rsid w:val="00C6346D"/>
    <w:rsid w:val="00C638C4"/>
    <w:rsid w:val="00C7004C"/>
    <w:rsid w:val="00C7193B"/>
    <w:rsid w:val="00C7214B"/>
    <w:rsid w:val="00C72CE9"/>
    <w:rsid w:val="00C74A23"/>
    <w:rsid w:val="00C77217"/>
    <w:rsid w:val="00C778A2"/>
    <w:rsid w:val="00C80B2C"/>
    <w:rsid w:val="00C83114"/>
    <w:rsid w:val="00C844C0"/>
    <w:rsid w:val="00C86818"/>
    <w:rsid w:val="00C87B07"/>
    <w:rsid w:val="00C87C2E"/>
    <w:rsid w:val="00C9063A"/>
    <w:rsid w:val="00C9243C"/>
    <w:rsid w:val="00C93F6A"/>
    <w:rsid w:val="00C979F0"/>
    <w:rsid w:val="00CA21B7"/>
    <w:rsid w:val="00CA2FC0"/>
    <w:rsid w:val="00CA3976"/>
    <w:rsid w:val="00CA5F2E"/>
    <w:rsid w:val="00CB0227"/>
    <w:rsid w:val="00CB2353"/>
    <w:rsid w:val="00CB3730"/>
    <w:rsid w:val="00CB376A"/>
    <w:rsid w:val="00CB47FC"/>
    <w:rsid w:val="00CB6D5B"/>
    <w:rsid w:val="00CC1289"/>
    <w:rsid w:val="00CC16A9"/>
    <w:rsid w:val="00CC190B"/>
    <w:rsid w:val="00CC19A4"/>
    <w:rsid w:val="00CC2296"/>
    <w:rsid w:val="00CC235E"/>
    <w:rsid w:val="00CC3801"/>
    <w:rsid w:val="00CC450A"/>
    <w:rsid w:val="00CC55D6"/>
    <w:rsid w:val="00CC6615"/>
    <w:rsid w:val="00CD06AA"/>
    <w:rsid w:val="00CD085A"/>
    <w:rsid w:val="00CD231C"/>
    <w:rsid w:val="00CD3EEE"/>
    <w:rsid w:val="00CD4371"/>
    <w:rsid w:val="00CD4E4C"/>
    <w:rsid w:val="00CD62FB"/>
    <w:rsid w:val="00CD6BCD"/>
    <w:rsid w:val="00CD701C"/>
    <w:rsid w:val="00CD7D29"/>
    <w:rsid w:val="00CE017E"/>
    <w:rsid w:val="00CE0E12"/>
    <w:rsid w:val="00CE2414"/>
    <w:rsid w:val="00CE7357"/>
    <w:rsid w:val="00CE7635"/>
    <w:rsid w:val="00CF00E5"/>
    <w:rsid w:val="00CF0E2E"/>
    <w:rsid w:val="00CF2A0F"/>
    <w:rsid w:val="00CF39E9"/>
    <w:rsid w:val="00CF443A"/>
    <w:rsid w:val="00CF7A23"/>
    <w:rsid w:val="00CF7F8F"/>
    <w:rsid w:val="00D0029C"/>
    <w:rsid w:val="00D01104"/>
    <w:rsid w:val="00D03347"/>
    <w:rsid w:val="00D065CA"/>
    <w:rsid w:val="00D079FC"/>
    <w:rsid w:val="00D142CD"/>
    <w:rsid w:val="00D1534F"/>
    <w:rsid w:val="00D22214"/>
    <w:rsid w:val="00D223F6"/>
    <w:rsid w:val="00D23C64"/>
    <w:rsid w:val="00D24F9A"/>
    <w:rsid w:val="00D26B03"/>
    <w:rsid w:val="00D3044B"/>
    <w:rsid w:val="00D30C72"/>
    <w:rsid w:val="00D327DB"/>
    <w:rsid w:val="00D33B54"/>
    <w:rsid w:val="00D36EFD"/>
    <w:rsid w:val="00D40243"/>
    <w:rsid w:val="00D427B1"/>
    <w:rsid w:val="00D42C95"/>
    <w:rsid w:val="00D42D84"/>
    <w:rsid w:val="00D42DCA"/>
    <w:rsid w:val="00D43A11"/>
    <w:rsid w:val="00D47DB1"/>
    <w:rsid w:val="00D50511"/>
    <w:rsid w:val="00D507EA"/>
    <w:rsid w:val="00D50C5F"/>
    <w:rsid w:val="00D510C4"/>
    <w:rsid w:val="00D51CA8"/>
    <w:rsid w:val="00D537C6"/>
    <w:rsid w:val="00D53B18"/>
    <w:rsid w:val="00D53B5C"/>
    <w:rsid w:val="00D54652"/>
    <w:rsid w:val="00D553E9"/>
    <w:rsid w:val="00D55756"/>
    <w:rsid w:val="00D6011F"/>
    <w:rsid w:val="00D607E5"/>
    <w:rsid w:val="00D62053"/>
    <w:rsid w:val="00D644EF"/>
    <w:rsid w:val="00D72DFD"/>
    <w:rsid w:val="00D72EAE"/>
    <w:rsid w:val="00D73654"/>
    <w:rsid w:val="00D73CA3"/>
    <w:rsid w:val="00D74F33"/>
    <w:rsid w:val="00D7647D"/>
    <w:rsid w:val="00D80059"/>
    <w:rsid w:val="00D807C4"/>
    <w:rsid w:val="00D80AC9"/>
    <w:rsid w:val="00D8129A"/>
    <w:rsid w:val="00D819B7"/>
    <w:rsid w:val="00D829A7"/>
    <w:rsid w:val="00D87370"/>
    <w:rsid w:val="00D92E6C"/>
    <w:rsid w:val="00D934DC"/>
    <w:rsid w:val="00D9525C"/>
    <w:rsid w:val="00DA1346"/>
    <w:rsid w:val="00DA14E2"/>
    <w:rsid w:val="00DA6E85"/>
    <w:rsid w:val="00DA7CFE"/>
    <w:rsid w:val="00DB6AA1"/>
    <w:rsid w:val="00DB71B9"/>
    <w:rsid w:val="00DC0B33"/>
    <w:rsid w:val="00DC23C5"/>
    <w:rsid w:val="00DC4A58"/>
    <w:rsid w:val="00DC4D6B"/>
    <w:rsid w:val="00DC57DF"/>
    <w:rsid w:val="00DC7526"/>
    <w:rsid w:val="00DD117B"/>
    <w:rsid w:val="00DD3D39"/>
    <w:rsid w:val="00DD4A36"/>
    <w:rsid w:val="00DD518B"/>
    <w:rsid w:val="00DD5799"/>
    <w:rsid w:val="00DD7A12"/>
    <w:rsid w:val="00DD7C07"/>
    <w:rsid w:val="00DD7F56"/>
    <w:rsid w:val="00DE04D3"/>
    <w:rsid w:val="00DE133E"/>
    <w:rsid w:val="00DE5838"/>
    <w:rsid w:val="00DF0227"/>
    <w:rsid w:val="00DF02DC"/>
    <w:rsid w:val="00DF1AA2"/>
    <w:rsid w:val="00DF2FA7"/>
    <w:rsid w:val="00DF3EA9"/>
    <w:rsid w:val="00DF580B"/>
    <w:rsid w:val="00DF5AF1"/>
    <w:rsid w:val="00DF5CE4"/>
    <w:rsid w:val="00DF75B8"/>
    <w:rsid w:val="00E00036"/>
    <w:rsid w:val="00E01B47"/>
    <w:rsid w:val="00E02543"/>
    <w:rsid w:val="00E04146"/>
    <w:rsid w:val="00E05AB8"/>
    <w:rsid w:val="00E1006F"/>
    <w:rsid w:val="00E1085E"/>
    <w:rsid w:val="00E1153B"/>
    <w:rsid w:val="00E11A79"/>
    <w:rsid w:val="00E14639"/>
    <w:rsid w:val="00E16D9D"/>
    <w:rsid w:val="00E17D58"/>
    <w:rsid w:val="00E242B3"/>
    <w:rsid w:val="00E242FC"/>
    <w:rsid w:val="00E265F7"/>
    <w:rsid w:val="00E30075"/>
    <w:rsid w:val="00E33669"/>
    <w:rsid w:val="00E33C90"/>
    <w:rsid w:val="00E3469E"/>
    <w:rsid w:val="00E354B7"/>
    <w:rsid w:val="00E36A5A"/>
    <w:rsid w:val="00E42DD7"/>
    <w:rsid w:val="00E44888"/>
    <w:rsid w:val="00E449C9"/>
    <w:rsid w:val="00E44C3F"/>
    <w:rsid w:val="00E4591D"/>
    <w:rsid w:val="00E51B7D"/>
    <w:rsid w:val="00E53510"/>
    <w:rsid w:val="00E54C53"/>
    <w:rsid w:val="00E55380"/>
    <w:rsid w:val="00E556F3"/>
    <w:rsid w:val="00E56608"/>
    <w:rsid w:val="00E56F9B"/>
    <w:rsid w:val="00E6066E"/>
    <w:rsid w:val="00E613F2"/>
    <w:rsid w:val="00E61B2C"/>
    <w:rsid w:val="00E623B9"/>
    <w:rsid w:val="00E63339"/>
    <w:rsid w:val="00E67AAE"/>
    <w:rsid w:val="00E70907"/>
    <w:rsid w:val="00E718AF"/>
    <w:rsid w:val="00E7282D"/>
    <w:rsid w:val="00E728B3"/>
    <w:rsid w:val="00E7448E"/>
    <w:rsid w:val="00E74911"/>
    <w:rsid w:val="00E77844"/>
    <w:rsid w:val="00E80519"/>
    <w:rsid w:val="00E8145F"/>
    <w:rsid w:val="00E819FF"/>
    <w:rsid w:val="00E82D88"/>
    <w:rsid w:val="00E84270"/>
    <w:rsid w:val="00E84B36"/>
    <w:rsid w:val="00E87297"/>
    <w:rsid w:val="00E87B0A"/>
    <w:rsid w:val="00E87E08"/>
    <w:rsid w:val="00E9347C"/>
    <w:rsid w:val="00E9632D"/>
    <w:rsid w:val="00E97026"/>
    <w:rsid w:val="00EA0111"/>
    <w:rsid w:val="00EA023D"/>
    <w:rsid w:val="00EA0862"/>
    <w:rsid w:val="00EA0C7B"/>
    <w:rsid w:val="00EA1104"/>
    <w:rsid w:val="00EA19E2"/>
    <w:rsid w:val="00EA1F50"/>
    <w:rsid w:val="00EA1FCD"/>
    <w:rsid w:val="00EA2261"/>
    <w:rsid w:val="00EA5687"/>
    <w:rsid w:val="00EA57DE"/>
    <w:rsid w:val="00EA5CF2"/>
    <w:rsid w:val="00EA6888"/>
    <w:rsid w:val="00EB049A"/>
    <w:rsid w:val="00EB10CC"/>
    <w:rsid w:val="00EB22E1"/>
    <w:rsid w:val="00EB2AC8"/>
    <w:rsid w:val="00EB3E48"/>
    <w:rsid w:val="00EB575F"/>
    <w:rsid w:val="00EC0577"/>
    <w:rsid w:val="00EC22E1"/>
    <w:rsid w:val="00EC276E"/>
    <w:rsid w:val="00EC49A5"/>
    <w:rsid w:val="00EC4B92"/>
    <w:rsid w:val="00EC5082"/>
    <w:rsid w:val="00EC54C3"/>
    <w:rsid w:val="00EC6326"/>
    <w:rsid w:val="00EC6780"/>
    <w:rsid w:val="00EC6DCD"/>
    <w:rsid w:val="00EC6F4F"/>
    <w:rsid w:val="00EC7A82"/>
    <w:rsid w:val="00EC7DEC"/>
    <w:rsid w:val="00ED068F"/>
    <w:rsid w:val="00ED1592"/>
    <w:rsid w:val="00ED1B04"/>
    <w:rsid w:val="00ED3DF0"/>
    <w:rsid w:val="00ED47C2"/>
    <w:rsid w:val="00ED69C7"/>
    <w:rsid w:val="00EE0863"/>
    <w:rsid w:val="00EE0C33"/>
    <w:rsid w:val="00EE1529"/>
    <w:rsid w:val="00EE28B8"/>
    <w:rsid w:val="00EE2BD5"/>
    <w:rsid w:val="00EE679F"/>
    <w:rsid w:val="00EF0FA6"/>
    <w:rsid w:val="00EF4F5A"/>
    <w:rsid w:val="00F0323A"/>
    <w:rsid w:val="00F03549"/>
    <w:rsid w:val="00F06C31"/>
    <w:rsid w:val="00F10252"/>
    <w:rsid w:val="00F11E0D"/>
    <w:rsid w:val="00F135D8"/>
    <w:rsid w:val="00F13DC5"/>
    <w:rsid w:val="00F14BE0"/>
    <w:rsid w:val="00F17D69"/>
    <w:rsid w:val="00F2253B"/>
    <w:rsid w:val="00F239C1"/>
    <w:rsid w:val="00F23A83"/>
    <w:rsid w:val="00F24BA2"/>
    <w:rsid w:val="00F25390"/>
    <w:rsid w:val="00F2606D"/>
    <w:rsid w:val="00F3448D"/>
    <w:rsid w:val="00F34E4C"/>
    <w:rsid w:val="00F36A57"/>
    <w:rsid w:val="00F3768C"/>
    <w:rsid w:val="00F379F4"/>
    <w:rsid w:val="00F4197D"/>
    <w:rsid w:val="00F4198A"/>
    <w:rsid w:val="00F41B20"/>
    <w:rsid w:val="00F44DB2"/>
    <w:rsid w:val="00F4541D"/>
    <w:rsid w:val="00F471FE"/>
    <w:rsid w:val="00F51290"/>
    <w:rsid w:val="00F515AC"/>
    <w:rsid w:val="00F518AC"/>
    <w:rsid w:val="00F51D7D"/>
    <w:rsid w:val="00F51F83"/>
    <w:rsid w:val="00F52558"/>
    <w:rsid w:val="00F5408A"/>
    <w:rsid w:val="00F60153"/>
    <w:rsid w:val="00F61D9F"/>
    <w:rsid w:val="00F6389B"/>
    <w:rsid w:val="00F65575"/>
    <w:rsid w:val="00F66035"/>
    <w:rsid w:val="00F67804"/>
    <w:rsid w:val="00F7079E"/>
    <w:rsid w:val="00F70CFD"/>
    <w:rsid w:val="00F71878"/>
    <w:rsid w:val="00F729E6"/>
    <w:rsid w:val="00F72A88"/>
    <w:rsid w:val="00F75C39"/>
    <w:rsid w:val="00F76E14"/>
    <w:rsid w:val="00F809C5"/>
    <w:rsid w:val="00F82020"/>
    <w:rsid w:val="00F83709"/>
    <w:rsid w:val="00F84B55"/>
    <w:rsid w:val="00F85F3F"/>
    <w:rsid w:val="00F87299"/>
    <w:rsid w:val="00F920E6"/>
    <w:rsid w:val="00F95761"/>
    <w:rsid w:val="00F97002"/>
    <w:rsid w:val="00F9708E"/>
    <w:rsid w:val="00F979DB"/>
    <w:rsid w:val="00F97BBC"/>
    <w:rsid w:val="00FA0219"/>
    <w:rsid w:val="00FB161A"/>
    <w:rsid w:val="00FB1C67"/>
    <w:rsid w:val="00FB3FF1"/>
    <w:rsid w:val="00FB4375"/>
    <w:rsid w:val="00FB4ADF"/>
    <w:rsid w:val="00FB5341"/>
    <w:rsid w:val="00FB5367"/>
    <w:rsid w:val="00FC1881"/>
    <w:rsid w:val="00FC1BBB"/>
    <w:rsid w:val="00FC3626"/>
    <w:rsid w:val="00FC4F32"/>
    <w:rsid w:val="00FC654F"/>
    <w:rsid w:val="00FC6855"/>
    <w:rsid w:val="00FC72D7"/>
    <w:rsid w:val="00FD0435"/>
    <w:rsid w:val="00FD0A3D"/>
    <w:rsid w:val="00FD0E1A"/>
    <w:rsid w:val="00FD1132"/>
    <w:rsid w:val="00FD12B7"/>
    <w:rsid w:val="00FD15CC"/>
    <w:rsid w:val="00FD1F43"/>
    <w:rsid w:val="00FD3221"/>
    <w:rsid w:val="00FD369E"/>
    <w:rsid w:val="00FD4883"/>
    <w:rsid w:val="00FD5FDE"/>
    <w:rsid w:val="00FD7523"/>
    <w:rsid w:val="00FE105E"/>
    <w:rsid w:val="00FE26DF"/>
    <w:rsid w:val="00FE6583"/>
    <w:rsid w:val="00FE71B4"/>
    <w:rsid w:val="00FE7923"/>
    <w:rsid w:val="00FF32F1"/>
    <w:rsid w:val="00FF359E"/>
    <w:rsid w:val="00FF505A"/>
    <w:rsid w:val="00FF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D91301A"/>
  <w15:chartTrackingRefBased/>
  <w15:docId w15:val="{2253DA7E-6C3E-7E4B-ABA2-0AC8B1F93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outlineLvl w:val="0"/>
    </w:pPr>
    <w:rPr>
      <w:b/>
      <w:sz w:val="22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4C5D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DCA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126B45"/>
    <w:rPr>
      <w:rFonts w:ascii="Tahoma" w:hAnsi="Tahoma" w:cs="Tahoma"/>
      <w:sz w:val="16"/>
      <w:szCs w:val="16"/>
    </w:rPr>
  </w:style>
  <w:style w:type="character" w:styleId="a4">
    <w:name w:val="Hyperlink"/>
    <w:rsid w:val="00C17AC1"/>
    <w:rPr>
      <w:color w:val="0000FF"/>
      <w:u w:val="single"/>
    </w:rPr>
  </w:style>
  <w:style w:type="character" w:customStyle="1" w:styleId="apple-converted-space">
    <w:name w:val="apple-converted-space"/>
    <w:basedOn w:val="a0"/>
    <w:rsid w:val="00501B4C"/>
  </w:style>
  <w:style w:type="character" w:styleId="a5">
    <w:name w:val="Strong"/>
    <w:uiPriority w:val="22"/>
    <w:qFormat/>
    <w:rsid w:val="0042630B"/>
    <w:rPr>
      <w:b/>
      <w:bCs/>
    </w:rPr>
  </w:style>
  <w:style w:type="paragraph" w:customStyle="1" w:styleId="FR1">
    <w:name w:val="FR1"/>
    <w:rsid w:val="009C1DCA"/>
    <w:pPr>
      <w:widowControl w:val="0"/>
      <w:spacing w:line="260" w:lineRule="auto"/>
      <w:ind w:left="360" w:hanging="340"/>
    </w:pPr>
    <w:rPr>
      <w:snapToGrid w:val="0"/>
      <w:sz w:val="28"/>
    </w:rPr>
  </w:style>
  <w:style w:type="character" w:customStyle="1" w:styleId="30">
    <w:name w:val="Заголовок 3 Знак"/>
    <w:link w:val="3"/>
    <w:uiPriority w:val="9"/>
    <w:semiHidden/>
    <w:rsid w:val="00C14C5D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rsid w:val="00585DCA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a6">
    <w:name w:val="Обычный (веб)"/>
    <w:basedOn w:val="a"/>
    <w:uiPriority w:val="99"/>
    <w:unhideWhenUsed/>
    <w:rsid w:val="00585DCA"/>
    <w:pPr>
      <w:spacing w:before="100" w:beforeAutospacing="1" w:after="100" w:afterAutospacing="1"/>
    </w:pPr>
    <w:rPr>
      <w:sz w:val="24"/>
      <w:szCs w:val="24"/>
    </w:rPr>
  </w:style>
  <w:style w:type="character" w:styleId="a7">
    <w:name w:val="Emphasis"/>
    <w:uiPriority w:val="20"/>
    <w:qFormat/>
    <w:rsid w:val="00170B55"/>
    <w:rPr>
      <w:i/>
      <w:iCs/>
    </w:rPr>
  </w:style>
  <w:style w:type="character" w:customStyle="1" w:styleId="product-name">
    <w:name w:val="product-name"/>
    <w:basedOn w:val="a0"/>
    <w:rsid w:val="00325008"/>
  </w:style>
  <w:style w:type="character" w:customStyle="1" w:styleId="bottomborder">
    <w:name w:val="bottomborder"/>
    <w:basedOn w:val="a0"/>
    <w:rsid w:val="00CD7D29"/>
  </w:style>
  <w:style w:type="table" w:styleId="a8">
    <w:name w:val="Table Grid"/>
    <w:basedOn w:val="a1"/>
    <w:uiPriority w:val="59"/>
    <w:rsid w:val="000E62B7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h1">
    <w:name w:val="h1"/>
    <w:basedOn w:val="a"/>
    <w:rsid w:val="008C5ACF"/>
    <w:pPr>
      <w:spacing w:before="100" w:beforeAutospacing="1" w:after="100" w:afterAutospacing="1"/>
    </w:pPr>
    <w:rPr>
      <w:sz w:val="24"/>
      <w:szCs w:val="24"/>
    </w:rPr>
  </w:style>
  <w:style w:type="paragraph" w:styleId="a9">
    <w:name w:val="List Paragraph"/>
    <w:basedOn w:val="a"/>
    <w:uiPriority w:val="34"/>
    <w:qFormat/>
    <w:rsid w:val="006C08A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aa">
    <w:name w:val="No Spacing"/>
    <w:uiPriority w:val="1"/>
    <w:qFormat/>
    <w:rsid w:val="002C0DB5"/>
    <w:rPr>
      <w:rFonts w:ascii="Calibri" w:hAnsi="Calibri"/>
      <w:sz w:val="22"/>
      <w:szCs w:val="22"/>
    </w:rPr>
  </w:style>
  <w:style w:type="paragraph" w:customStyle="1" w:styleId="ab">
    <w:name w:val="Название"/>
    <w:basedOn w:val="a"/>
    <w:next w:val="a"/>
    <w:link w:val="ac"/>
    <w:uiPriority w:val="10"/>
    <w:qFormat/>
    <w:rsid w:val="00C15F57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ac">
    <w:name w:val="Название Знак"/>
    <w:link w:val="ab"/>
    <w:uiPriority w:val="10"/>
    <w:rsid w:val="00C15F57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ad">
    <w:name w:val="Intense Quote"/>
    <w:basedOn w:val="a"/>
    <w:next w:val="a"/>
    <w:link w:val="ae"/>
    <w:uiPriority w:val="30"/>
    <w:qFormat/>
    <w:rsid w:val="009F433C"/>
    <w:pPr>
      <w:pBdr>
        <w:top w:val="single" w:sz="4" w:space="10" w:color="4472C4"/>
        <w:bottom w:val="single" w:sz="4" w:space="10" w:color="4472C4"/>
      </w:pBdr>
      <w:spacing w:before="360" w:after="360"/>
      <w:ind w:left="864" w:right="864"/>
      <w:jc w:val="center"/>
    </w:pPr>
    <w:rPr>
      <w:i/>
      <w:iCs/>
      <w:color w:val="4472C4"/>
    </w:rPr>
  </w:style>
  <w:style w:type="character" w:customStyle="1" w:styleId="ae">
    <w:name w:val="Выделенная цитата Знак"/>
    <w:link w:val="ad"/>
    <w:uiPriority w:val="30"/>
    <w:rsid w:val="009F433C"/>
    <w:rPr>
      <w:i/>
      <w:iCs/>
      <w:color w:val="4472C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3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2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4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3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12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46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2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41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7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4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44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54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0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6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6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7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3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3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8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6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26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09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7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12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58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51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31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43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73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1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82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69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04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1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2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23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42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82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1967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01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8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2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9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2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82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4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311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88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0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8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3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45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2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9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1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26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41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8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5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63724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27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1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2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6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94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2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9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1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6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32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3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3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8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1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7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9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684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10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9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48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35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45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0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94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997368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9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8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3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4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9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60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8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6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75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07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229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69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69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74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06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6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47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03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11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6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07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0682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7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25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74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80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8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01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25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4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6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22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8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4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15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22505">
          <w:marLeft w:val="-40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97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6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80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3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7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25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6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9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8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9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2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5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70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9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94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82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0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49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85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9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03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17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64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965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7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5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77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86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4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doNotOrganizeInFold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C23330-447C-4456-BCD4-FF523628E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221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ЗАКРЫТАЕ</vt:lpstr>
    </vt:vector>
  </TitlesOfParts>
  <Company>diakov.net</Company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ЗАКРЫТАЕ</dc:title>
  <dc:subject/>
  <dc:creator>1</dc:creator>
  <cp:keywords/>
  <cp:lastModifiedBy>User</cp:lastModifiedBy>
  <cp:revision>3</cp:revision>
  <cp:lastPrinted>2019-07-30T09:20:00Z</cp:lastPrinted>
  <dcterms:created xsi:type="dcterms:W3CDTF">2026-05-25T10:06:00Z</dcterms:created>
  <dcterms:modified xsi:type="dcterms:W3CDTF">2026-05-25T12:10:00Z</dcterms:modified>
</cp:coreProperties>
</file>