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7A9AA" w14:textId="77777777" w:rsidR="002407BF" w:rsidRDefault="00941BD6" w:rsidP="00941BD6">
      <w:pPr>
        <w:pStyle w:val="a4"/>
      </w:pPr>
      <w:r w:rsidRPr="00941BD6">
        <w:rPr>
          <w:rFonts w:hint="eastAsia"/>
        </w:rPr>
        <w:t>博物馆项目</w:t>
      </w:r>
      <w:r w:rsidRPr="00941BD6">
        <w:rPr>
          <w:rFonts w:hint="eastAsia"/>
        </w:rPr>
        <w:t>xml</w:t>
      </w:r>
      <w:r w:rsidRPr="00941BD6">
        <w:rPr>
          <w:rFonts w:hint="eastAsia"/>
        </w:rPr>
        <w:t>说明文档</w:t>
      </w:r>
    </w:p>
    <w:p w14:paraId="2CDC67D7" w14:textId="77777777" w:rsidR="00534C77" w:rsidRDefault="00534C77" w:rsidP="00534C77"/>
    <w:p w14:paraId="1E885CA7" w14:textId="77777777" w:rsidR="00534C77" w:rsidRDefault="00534C77" w:rsidP="00534C77"/>
    <w:p w14:paraId="70573953" w14:textId="36C6ECD2" w:rsidR="00534C77" w:rsidRDefault="000E628D" w:rsidP="00534C77">
      <w:r>
        <w:rPr>
          <w:rFonts w:hint="eastAsia"/>
        </w:rPr>
        <w:t>总览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30A3" w14:paraId="6D7F5E9D" w14:textId="77777777" w:rsidTr="00BF30A3">
        <w:tc>
          <w:tcPr>
            <w:tcW w:w="4258" w:type="dxa"/>
          </w:tcPr>
          <w:p w14:paraId="7D2B9C78" w14:textId="4A208DCB" w:rsidR="00BF30A3" w:rsidRDefault="00BF30A3" w:rsidP="00534C77">
            <w:r w:rsidRPr="00BF30A3">
              <w:t>beacon.xml</w:t>
            </w:r>
          </w:p>
        </w:tc>
        <w:tc>
          <w:tcPr>
            <w:tcW w:w="4258" w:type="dxa"/>
          </w:tcPr>
          <w:p w14:paraId="0D1EB12A" w14:textId="0CA610F8" w:rsidR="00BF30A3" w:rsidRDefault="00BF30A3" w:rsidP="00534C77">
            <w:r>
              <w:rPr>
                <w:rFonts w:hint="eastAsia"/>
              </w:rPr>
              <w:t>蓝灯设备</w:t>
            </w:r>
            <w:r w:rsidR="00A53B57">
              <w:rPr>
                <w:rFonts w:hint="eastAsia"/>
              </w:rPr>
              <w:t>定义</w:t>
            </w:r>
            <w:r w:rsidR="00EB1855">
              <w:rPr>
                <w:rFonts w:hint="eastAsia"/>
              </w:rPr>
              <w:t>-</w:t>
            </w:r>
            <w:r w:rsidR="00EB1855">
              <w:rPr>
                <w:rFonts w:hint="eastAsia"/>
              </w:rPr>
              <w:t>内容</w:t>
            </w:r>
            <w:r w:rsidR="00EB1855">
              <w:rPr>
                <w:rFonts w:hint="eastAsia"/>
              </w:rPr>
              <w:t xml:space="preserve"> </w:t>
            </w:r>
            <w:r w:rsidR="00EB1855">
              <w:rPr>
                <w:rFonts w:hint="eastAsia"/>
              </w:rPr>
              <w:t>对应</w:t>
            </w:r>
            <w:r w:rsidR="00EB1855">
              <w:t>Menu.xml</w:t>
            </w:r>
            <w:bookmarkStart w:id="0" w:name="_GoBack"/>
            <w:bookmarkEnd w:id="0"/>
          </w:p>
        </w:tc>
      </w:tr>
      <w:tr w:rsidR="00BF30A3" w14:paraId="67ED491C" w14:textId="77777777" w:rsidTr="00BF30A3">
        <w:tc>
          <w:tcPr>
            <w:tcW w:w="4258" w:type="dxa"/>
          </w:tcPr>
          <w:p w14:paraId="4A5D9C61" w14:textId="5356AD17" w:rsidR="00BF30A3" w:rsidRDefault="0067126A" w:rsidP="00534C77">
            <w:r w:rsidRPr="0067126A">
              <w:t>Menu</w:t>
            </w:r>
            <w:r>
              <w:t>.xml</w:t>
            </w:r>
          </w:p>
        </w:tc>
        <w:tc>
          <w:tcPr>
            <w:tcW w:w="4258" w:type="dxa"/>
          </w:tcPr>
          <w:p w14:paraId="04450C16" w14:textId="102C73F3" w:rsidR="00BF30A3" w:rsidRDefault="007149AA" w:rsidP="00534C77">
            <w:r w:rsidRPr="007149AA">
              <w:rPr>
                <w:rFonts w:hint="eastAsia"/>
              </w:rPr>
              <w:t>艺术亮点</w:t>
            </w:r>
            <w:r w:rsidR="00B97E4C">
              <w:rPr>
                <w:rFonts w:hint="eastAsia"/>
              </w:rPr>
              <w:t>列表</w:t>
            </w:r>
          </w:p>
        </w:tc>
      </w:tr>
      <w:tr w:rsidR="00BF30A3" w14:paraId="29250345" w14:textId="77777777" w:rsidTr="00BF30A3">
        <w:tc>
          <w:tcPr>
            <w:tcW w:w="4258" w:type="dxa"/>
          </w:tcPr>
          <w:p w14:paraId="151A9BF4" w14:textId="1FEA6C20" w:rsidR="00BF30A3" w:rsidRDefault="00360FFD" w:rsidP="00534C77">
            <w:r w:rsidRPr="00360FFD">
              <w:t>content.xml</w:t>
            </w:r>
          </w:p>
        </w:tc>
        <w:tc>
          <w:tcPr>
            <w:tcW w:w="4258" w:type="dxa"/>
          </w:tcPr>
          <w:p w14:paraId="38DD9EE2" w14:textId="037ABE85" w:rsidR="00BF30A3" w:rsidRDefault="00360FFD" w:rsidP="00534C77">
            <w:r>
              <w:rPr>
                <w:rFonts w:hint="eastAsia"/>
              </w:rPr>
              <w:t>艺术亮点列表</w:t>
            </w:r>
            <w:r w:rsidR="0094205F">
              <w:rPr>
                <w:rFonts w:hint="eastAsia"/>
              </w:rPr>
              <w:t>详情</w:t>
            </w:r>
          </w:p>
        </w:tc>
      </w:tr>
      <w:tr w:rsidR="00BF30A3" w14:paraId="06CE9120" w14:textId="77777777" w:rsidTr="00BF30A3">
        <w:tc>
          <w:tcPr>
            <w:tcW w:w="4258" w:type="dxa"/>
          </w:tcPr>
          <w:p w14:paraId="0BFB2644" w14:textId="0309E190" w:rsidR="00BF30A3" w:rsidRDefault="00B3247E" w:rsidP="00534C77">
            <w:r w:rsidRPr="00B3247E">
              <w:t>content2.xml</w:t>
            </w:r>
          </w:p>
        </w:tc>
        <w:tc>
          <w:tcPr>
            <w:tcW w:w="4258" w:type="dxa"/>
          </w:tcPr>
          <w:p w14:paraId="3CF7BB05" w14:textId="2D57FEEF" w:rsidR="00BF30A3" w:rsidRDefault="00B3247E" w:rsidP="00534C77">
            <w:r>
              <w:rPr>
                <w:rFonts w:hint="eastAsia"/>
              </w:rPr>
              <w:t>音频</w:t>
            </w:r>
            <w:r w:rsidR="00F71A72">
              <w:rPr>
                <w:rFonts w:hint="eastAsia"/>
              </w:rPr>
              <w:t>配置</w:t>
            </w:r>
          </w:p>
        </w:tc>
      </w:tr>
      <w:tr w:rsidR="00A92601" w14:paraId="7AD6618E" w14:textId="77777777" w:rsidTr="00BF30A3">
        <w:tc>
          <w:tcPr>
            <w:tcW w:w="4258" w:type="dxa"/>
          </w:tcPr>
          <w:p w14:paraId="4542CC21" w14:textId="6C43F8A5" w:rsidR="00A92601" w:rsidRPr="00B3247E" w:rsidRDefault="006B1DBF" w:rsidP="00534C77">
            <w:r w:rsidRPr="006B1DBF">
              <w:t>content3.xml</w:t>
            </w:r>
          </w:p>
        </w:tc>
        <w:tc>
          <w:tcPr>
            <w:tcW w:w="4258" w:type="dxa"/>
          </w:tcPr>
          <w:p w14:paraId="2E9DE7E7" w14:textId="761BEE44" w:rsidR="00A92601" w:rsidRDefault="00B33431" w:rsidP="00534C77">
            <w:r>
              <w:rPr>
                <w:rFonts w:hint="eastAsia"/>
              </w:rPr>
              <w:t>艺术</w:t>
            </w:r>
            <w:r w:rsidR="006B1DBF">
              <w:rPr>
                <w:rFonts w:hint="eastAsia"/>
              </w:rPr>
              <w:t>视频配置</w:t>
            </w:r>
          </w:p>
        </w:tc>
      </w:tr>
      <w:tr w:rsidR="00B33431" w14:paraId="595C9523" w14:textId="77777777" w:rsidTr="00BF30A3">
        <w:tc>
          <w:tcPr>
            <w:tcW w:w="4258" w:type="dxa"/>
          </w:tcPr>
          <w:p w14:paraId="2C9A052F" w14:textId="51C84DCC" w:rsidR="00B33431" w:rsidRPr="006B1DBF" w:rsidRDefault="00B33431" w:rsidP="00534C77">
            <w:r w:rsidRPr="00B33431">
              <w:t>content4.xml</w:t>
            </w:r>
          </w:p>
        </w:tc>
        <w:tc>
          <w:tcPr>
            <w:tcW w:w="4258" w:type="dxa"/>
          </w:tcPr>
          <w:p w14:paraId="2BC5ABCD" w14:textId="1FDCB665" w:rsidR="00B33431" w:rsidRDefault="00B33431" w:rsidP="00534C77">
            <w:r>
              <w:rPr>
                <w:rFonts w:hint="eastAsia"/>
              </w:rPr>
              <w:t>视频</w:t>
            </w:r>
            <w:r w:rsidR="00423FDC">
              <w:rPr>
                <w:rFonts w:hint="eastAsia"/>
              </w:rPr>
              <w:t>配置</w:t>
            </w:r>
          </w:p>
        </w:tc>
      </w:tr>
      <w:tr w:rsidR="001D434D" w14:paraId="2AD0157A" w14:textId="77777777" w:rsidTr="00BF30A3">
        <w:tc>
          <w:tcPr>
            <w:tcW w:w="4258" w:type="dxa"/>
          </w:tcPr>
          <w:p w14:paraId="29AE0060" w14:textId="05DD1D8B" w:rsidR="001D434D" w:rsidRPr="00B33431" w:rsidRDefault="00017252" w:rsidP="00534C77">
            <w:r w:rsidRPr="00017252">
              <w:t>glance.xml</w:t>
            </w:r>
          </w:p>
        </w:tc>
        <w:tc>
          <w:tcPr>
            <w:tcW w:w="4258" w:type="dxa"/>
          </w:tcPr>
          <w:p w14:paraId="1351239E" w14:textId="512A4506" w:rsidR="001D434D" w:rsidRDefault="004B7A91" w:rsidP="00534C77">
            <w:r w:rsidRPr="004B7A91">
              <w:rPr>
                <w:rFonts w:hint="eastAsia"/>
              </w:rPr>
              <w:t>速览</w:t>
            </w:r>
          </w:p>
        </w:tc>
      </w:tr>
      <w:tr w:rsidR="000201D8" w14:paraId="1F949829" w14:textId="77777777" w:rsidTr="00BF30A3">
        <w:tc>
          <w:tcPr>
            <w:tcW w:w="4258" w:type="dxa"/>
          </w:tcPr>
          <w:p w14:paraId="5732EAFB" w14:textId="29816929" w:rsidR="000201D8" w:rsidRPr="00017252" w:rsidRDefault="000201D8" w:rsidP="00534C77">
            <w:r w:rsidRPr="000201D8">
              <w:t>recommend.xml</w:t>
            </w:r>
          </w:p>
        </w:tc>
        <w:tc>
          <w:tcPr>
            <w:tcW w:w="4258" w:type="dxa"/>
          </w:tcPr>
          <w:p w14:paraId="576D8503" w14:textId="48124148" w:rsidR="000201D8" w:rsidRPr="004B7A91" w:rsidRDefault="00EE310F" w:rsidP="00534C77">
            <w:r w:rsidRPr="00EE310F">
              <w:rPr>
                <w:rFonts w:hint="eastAsia"/>
              </w:rPr>
              <w:t>推荐路线</w:t>
            </w:r>
          </w:p>
        </w:tc>
      </w:tr>
      <w:tr w:rsidR="006C5F2D" w14:paraId="520FDEF3" w14:textId="77777777" w:rsidTr="00BF30A3">
        <w:tc>
          <w:tcPr>
            <w:tcW w:w="4258" w:type="dxa"/>
          </w:tcPr>
          <w:p w14:paraId="11920E40" w14:textId="09B35990" w:rsidR="006C5F2D" w:rsidRPr="000201D8" w:rsidRDefault="000E2D00" w:rsidP="00534C77">
            <w:r w:rsidRPr="000E2D00">
              <w:t>screen.xml</w:t>
            </w:r>
          </w:p>
        </w:tc>
        <w:tc>
          <w:tcPr>
            <w:tcW w:w="4258" w:type="dxa"/>
          </w:tcPr>
          <w:p w14:paraId="2B3958C9" w14:textId="06614211" w:rsidR="006C5F2D" w:rsidRPr="00EE310F" w:rsidRDefault="000E2D00" w:rsidP="00534C77">
            <w:r w:rsidRPr="000E2D00">
              <w:rPr>
                <w:rFonts w:hint="eastAsia"/>
              </w:rPr>
              <w:t>展映活动</w:t>
            </w:r>
          </w:p>
        </w:tc>
      </w:tr>
      <w:tr w:rsidR="00BC0BE6" w14:paraId="296E3911" w14:textId="77777777" w:rsidTr="00BF30A3">
        <w:tc>
          <w:tcPr>
            <w:tcW w:w="4258" w:type="dxa"/>
          </w:tcPr>
          <w:p w14:paraId="53D9DA6F" w14:textId="248F1AFA" w:rsidR="00BC0BE6" w:rsidRPr="000E2D00" w:rsidRDefault="00BC0BE6" w:rsidP="00534C77">
            <w:r w:rsidRPr="00BC0BE6">
              <w:t>info.xml</w:t>
            </w:r>
          </w:p>
        </w:tc>
        <w:tc>
          <w:tcPr>
            <w:tcW w:w="4258" w:type="dxa"/>
          </w:tcPr>
          <w:p w14:paraId="679DBD26" w14:textId="17B2012A" w:rsidR="00BC0BE6" w:rsidRPr="000E2D00" w:rsidRDefault="00DC4E55" w:rsidP="00534C77">
            <w:r w:rsidRPr="00DC4E55">
              <w:rPr>
                <w:rFonts w:hint="eastAsia"/>
              </w:rPr>
              <w:t>参观资讯</w:t>
            </w:r>
          </w:p>
        </w:tc>
      </w:tr>
      <w:tr w:rsidR="003255F3" w14:paraId="08F61650" w14:textId="77777777" w:rsidTr="00BF30A3">
        <w:tc>
          <w:tcPr>
            <w:tcW w:w="4258" w:type="dxa"/>
          </w:tcPr>
          <w:p w14:paraId="65D264D6" w14:textId="68DCD64B" w:rsidR="003255F3" w:rsidRPr="00BC0BE6" w:rsidRDefault="00BC5844" w:rsidP="00534C77">
            <w:r w:rsidRPr="00BC5844">
              <w:t>eagerness.xml</w:t>
            </w:r>
          </w:p>
        </w:tc>
        <w:tc>
          <w:tcPr>
            <w:tcW w:w="4258" w:type="dxa"/>
          </w:tcPr>
          <w:p w14:paraId="53734A4C" w14:textId="704F919C" w:rsidR="003255F3" w:rsidRPr="00DC4E55" w:rsidRDefault="00BC5844" w:rsidP="00534C77">
            <w:r>
              <w:rPr>
                <w:rFonts w:hint="eastAsia"/>
              </w:rPr>
              <w:t>先睹为快</w:t>
            </w:r>
          </w:p>
        </w:tc>
      </w:tr>
      <w:tr w:rsidR="00570FAB" w14:paraId="14D5056C" w14:textId="77777777" w:rsidTr="00BF30A3">
        <w:tc>
          <w:tcPr>
            <w:tcW w:w="4258" w:type="dxa"/>
          </w:tcPr>
          <w:p w14:paraId="59E7BABF" w14:textId="1BCD6024" w:rsidR="00570FAB" w:rsidRPr="00BC5844" w:rsidRDefault="00570FAB" w:rsidP="00534C77">
            <w:r w:rsidRPr="00570FAB">
              <w:t>floor.xml</w:t>
            </w:r>
          </w:p>
        </w:tc>
        <w:tc>
          <w:tcPr>
            <w:tcW w:w="4258" w:type="dxa"/>
          </w:tcPr>
          <w:p w14:paraId="29F41BA3" w14:textId="2BD95033" w:rsidR="00570FAB" w:rsidRDefault="00A837D4" w:rsidP="00534C77">
            <w:r>
              <w:rPr>
                <w:rFonts w:hint="eastAsia"/>
              </w:rPr>
              <w:t>楼层图</w:t>
            </w:r>
          </w:p>
        </w:tc>
      </w:tr>
      <w:tr w:rsidR="00AB4F5E" w14:paraId="5AE23D25" w14:textId="77777777" w:rsidTr="00BF30A3">
        <w:tc>
          <w:tcPr>
            <w:tcW w:w="4258" w:type="dxa"/>
          </w:tcPr>
          <w:p w14:paraId="2D210F2C" w14:textId="012DA907" w:rsidR="00AB4F5E" w:rsidRPr="00570FAB" w:rsidRDefault="00AB4F5E" w:rsidP="00534C77">
            <w:r w:rsidRPr="00AB4F5E">
              <w:t>indexdata.xml</w:t>
            </w:r>
          </w:p>
        </w:tc>
        <w:tc>
          <w:tcPr>
            <w:tcW w:w="4258" w:type="dxa"/>
          </w:tcPr>
          <w:p w14:paraId="684FDD1B" w14:textId="0270E144" w:rsidR="00AB4F5E" w:rsidRDefault="00AB4F5E" w:rsidP="00534C77">
            <w:r>
              <w:rPr>
                <w:rFonts w:hint="eastAsia"/>
              </w:rPr>
              <w:t>首页数据</w:t>
            </w:r>
          </w:p>
        </w:tc>
      </w:tr>
      <w:tr w:rsidR="00501F10" w14:paraId="50F311D0" w14:textId="77777777" w:rsidTr="00BF30A3">
        <w:tc>
          <w:tcPr>
            <w:tcW w:w="4258" w:type="dxa"/>
          </w:tcPr>
          <w:p w14:paraId="78DA819C" w14:textId="34A8269A" w:rsidR="00501F10" w:rsidRPr="00AB4F5E" w:rsidRDefault="00F460ED" w:rsidP="00534C77">
            <w:r w:rsidRPr="00F460ED">
              <w:t>online.xml</w:t>
            </w:r>
          </w:p>
        </w:tc>
        <w:tc>
          <w:tcPr>
            <w:tcW w:w="4258" w:type="dxa"/>
          </w:tcPr>
          <w:p w14:paraId="71AB3A93" w14:textId="68F3846C" w:rsidR="00501F10" w:rsidRDefault="00BD63FF" w:rsidP="00534C77">
            <w:r>
              <w:rPr>
                <w:rFonts w:hint="eastAsia"/>
              </w:rPr>
              <w:t>在线栏目图标及名称</w:t>
            </w:r>
          </w:p>
        </w:tc>
      </w:tr>
      <w:tr w:rsidR="003D1EBC" w14:paraId="275FB097" w14:textId="77777777" w:rsidTr="00BF30A3">
        <w:tc>
          <w:tcPr>
            <w:tcW w:w="4258" w:type="dxa"/>
          </w:tcPr>
          <w:p w14:paraId="6D56649F" w14:textId="1538D9E4" w:rsidR="003D1EBC" w:rsidRPr="00F460ED" w:rsidRDefault="003D1EBC" w:rsidP="00534C77">
            <w:r w:rsidRPr="003D1EBC">
              <w:t>version.xml</w:t>
            </w:r>
          </w:p>
        </w:tc>
        <w:tc>
          <w:tcPr>
            <w:tcW w:w="4258" w:type="dxa"/>
          </w:tcPr>
          <w:p w14:paraId="265F0C18" w14:textId="1EEF5CC6" w:rsidR="003D1EBC" w:rsidRDefault="00284FE0" w:rsidP="00534C77">
            <w:r>
              <w:rPr>
                <w:rFonts w:hint="eastAsia"/>
              </w:rPr>
              <w:t>版本检测</w:t>
            </w:r>
          </w:p>
        </w:tc>
      </w:tr>
    </w:tbl>
    <w:p w14:paraId="0877F6C1" w14:textId="77777777" w:rsidR="000E628D" w:rsidRPr="00534C77" w:rsidRDefault="000E628D" w:rsidP="00534C77"/>
    <w:sectPr w:rsidR="000E628D" w:rsidRPr="00534C77" w:rsidSect="00BC0A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66"/>
    <w:rsid w:val="00017252"/>
    <w:rsid w:val="000201D8"/>
    <w:rsid w:val="000E2D00"/>
    <w:rsid w:val="000E628D"/>
    <w:rsid w:val="001D434D"/>
    <w:rsid w:val="002407BF"/>
    <w:rsid w:val="00284FE0"/>
    <w:rsid w:val="003255F3"/>
    <w:rsid w:val="00360FFD"/>
    <w:rsid w:val="003D1EBC"/>
    <w:rsid w:val="00423FDC"/>
    <w:rsid w:val="004A3566"/>
    <w:rsid w:val="004B7A91"/>
    <w:rsid w:val="004F3A3A"/>
    <w:rsid w:val="00501F10"/>
    <w:rsid w:val="00534C77"/>
    <w:rsid w:val="00570FAB"/>
    <w:rsid w:val="0067126A"/>
    <w:rsid w:val="006A67C8"/>
    <w:rsid w:val="006B1DBF"/>
    <w:rsid w:val="006C5F2D"/>
    <w:rsid w:val="007149AA"/>
    <w:rsid w:val="00941BD6"/>
    <w:rsid w:val="0094205F"/>
    <w:rsid w:val="00A53B57"/>
    <w:rsid w:val="00A837D4"/>
    <w:rsid w:val="00A92601"/>
    <w:rsid w:val="00AB4F5E"/>
    <w:rsid w:val="00B3247E"/>
    <w:rsid w:val="00B33431"/>
    <w:rsid w:val="00B97E4C"/>
    <w:rsid w:val="00BC0A21"/>
    <w:rsid w:val="00BC0BE6"/>
    <w:rsid w:val="00BC5844"/>
    <w:rsid w:val="00BD63FF"/>
    <w:rsid w:val="00BF30A3"/>
    <w:rsid w:val="00DC4E55"/>
    <w:rsid w:val="00EB1855"/>
    <w:rsid w:val="00EE310F"/>
    <w:rsid w:val="00F460ED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B9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华文新魏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1BD6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941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41BD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41BD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41BD6"/>
    <w:rPr>
      <w:rFonts w:ascii="Heiti SC Light" w:eastAsia="Heiti SC Light"/>
      <w:sz w:val="24"/>
      <w:szCs w:val="24"/>
    </w:rPr>
  </w:style>
  <w:style w:type="table" w:styleId="a8">
    <w:name w:val="Table Grid"/>
    <w:basedOn w:val="a1"/>
    <w:uiPriority w:val="59"/>
    <w:rsid w:val="00BF3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华文新魏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1BD6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941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41BD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41BD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41BD6"/>
    <w:rPr>
      <w:rFonts w:ascii="Heiti SC Light" w:eastAsia="Heiti SC Light"/>
      <w:sz w:val="24"/>
      <w:szCs w:val="24"/>
    </w:rPr>
  </w:style>
  <w:style w:type="table" w:styleId="a8">
    <w:name w:val="Table Grid"/>
    <w:basedOn w:val="a1"/>
    <w:uiPriority w:val="59"/>
    <w:rsid w:val="00BF3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ma</dc:creator>
  <cp:keywords/>
  <dc:description/>
  <cp:lastModifiedBy>lala ma</cp:lastModifiedBy>
  <cp:revision>39</cp:revision>
  <dcterms:created xsi:type="dcterms:W3CDTF">2014-11-05T07:49:00Z</dcterms:created>
  <dcterms:modified xsi:type="dcterms:W3CDTF">2015-01-30T16:37:00Z</dcterms:modified>
</cp:coreProperties>
</file>