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12191" w14:textId="2D519051" w:rsidR="00445C24" w:rsidRPr="004405F5" w:rsidRDefault="00445C24" w:rsidP="00445C24">
      <w:pPr>
        <w:jc w:val="center"/>
        <w:rPr>
          <w:b/>
          <w:bCs/>
          <w:sz w:val="32"/>
          <w:szCs w:val="32"/>
        </w:rPr>
      </w:pPr>
      <w:r w:rsidRPr="004405F5">
        <w:rPr>
          <w:b/>
          <w:bCs/>
          <w:sz w:val="32"/>
          <w:szCs w:val="32"/>
        </w:rPr>
        <w:t>Fragebogen VIPS</w:t>
      </w:r>
    </w:p>
    <w:p w14:paraId="6463A343" w14:textId="77777777" w:rsidR="00445C24" w:rsidRDefault="00445C24" w:rsidP="00445C24"/>
    <w:p w14:paraId="774D7BA9" w14:textId="4B2EB1C8" w:rsidR="00445C24" w:rsidRPr="004405F5" w:rsidRDefault="00445C24" w:rsidP="00445C24">
      <w:pPr>
        <w:spacing w:line="480" w:lineRule="auto"/>
        <w:rPr>
          <w:b/>
          <w:bCs/>
          <w:i/>
          <w:iCs/>
        </w:rPr>
      </w:pPr>
      <w:r w:rsidRPr="004405F5">
        <w:rPr>
          <w:b/>
          <w:bCs/>
          <w:i/>
          <w:iCs/>
        </w:rPr>
        <w:t>Fragen zur Person</w:t>
      </w:r>
    </w:p>
    <w:p w14:paraId="6B5E59BD" w14:textId="47C84FD1" w:rsidR="00445C24" w:rsidRDefault="00445C24" w:rsidP="00445C24">
      <w:pPr>
        <w:pStyle w:val="ListParagraph"/>
        <w:numPr>
          <w:ilvl w:val="0"/>
          <w:numId w:val="2"/>
        </w:numPr>
        <w:spacing w:line="480" w:lineRule="auto"/>
      </w:pPr>
      <w:r>
        <w:t>Vorname: __________________      Nachname: __________________</w:t>
      </w:r>
      <w:r>
        <w:tab/>
        <w:t>Alter: _____</w:t>
      </w:r>
    </w:p>
    <w:p w14:paraId="2DEB8E90" w14:textId="1ECDF495" w:rsidR="00445C24" w:rsidRDefault="00445C24" w:rsidP="00445C24">
      <w:pPr>
        <w:pStyle w:val="ListParagraph"/>
        <w:numPr>
          <w:ilvl w:val="0"/>
          <w:numId w:val="2"/>
        </w:numPr>
        <w:spacing w:line="480" w:lineRule="auto"/>
      </w:pPr>
      <w:r>
        <w:t>Fachrichtung:</w:t>
      </w:r>
      <w:r>
        <w:tab/>
        <w:t xml:space="preserve"> ___________________________________________________________</w:t>
      </w:r>
    </w:p>
    <w:p w14:paraId="16FD7426" w14:textId="2358F4A6" w:rsidR="00445C24" w:rsidRDefault="00445C24" w:rsidP="00445C24">
      <w:pPr>
        <w:pStyle w:val="ListParagraph"/>
        <w:numPr>
          <w:ilvl w:val="0"/>
          <w:numId w:val="2"/>
        </w:numPr>
        <w:spacing w:line="480" w:lineRule="auto"/>
      </w:pPr>
      <w:r>
        <w:t>Arbeitsumfeld: ___________________________________________________________</w:t>
      </w:r>
    </w:p>
    <w:p w14:paraId="20C309DE" w14:textId="096AF220" w:rsidR="00445C24" w:rsidRDefault="00445C24" w:rsidP="0034140D">
      <w:pPr>
        <w:pStyle w:val="ListParagraph"/>
        <w:numPr>
          <w:ilvl w:val="0"/>
          <w:numId w:val="2"/>
        </w:numPr>
        <w:spacing w:line="360" w:lineRule="auto"/>
      </w:pPr>
      <w:r>
        <w:t>Kennen Sie den FHIR-Standard?</w:t>
      </w:r>
    </w:p>
    <w:p w14:paraId="7C55BCE5" w14:textId="404618ED" w:rsidR="00445C24" w:rsidRDefault="00445C24" w:rsidP="004405F5">
      <w:pPr>
        <w:pStyle w:val="ListParagraph"/>
        <w:numPr>
          <w:ilvl w:val="1"/>
          <w:numId w:val="5"/>
        </w:numPr>
        <w:spacing w:line="360" w:lineRule="auto"/>
      </w:pPr>
      <w:r>
        <w:t>Ja</w:t>
      </w:r>
    </w:p>
    <w:p w14:paraId="627290DA" w14:textId="6A15F28E" w:rsidR="00445C24" w:rsidRDefault="00445C24" w:rsidP="00445C24">
      <w:pPr>
        <w:pStyle w:val="ListParagraph"/>
        <w:numPr>
          <w:ilvl w:val="1"/>
          <w:numId w:val="2"/>
        </w:numPr>
        <w:spacing w:line="240" w:lineRule="auto"/>
      </w:pPr>
      <w:r>
        <w:t>Nein</w:t>
      </w:r>
    </w:p>
    <w:p w14:paraId="169E4BA2" w14:textId="77777777" w:rsidR="00445C24" w:rsidRPr="00445C24" w:rsidRDefault="00445C24" w:rsidP="00445C24">
      <w:pPr>
        <w:pStyle w:val="ListParagraph"/>
        <w:spacing w:line="240" w:lineRule="auto"/>
        <w:ind w:left="1440"/>
      </w:pPr>
    </w:p>
    <w:p w14:paraId="104481A8" w14:textId="37B13C99" w:rsidR="00445C24" w:rsidRPr="004405F5" w:rsidRDefault="00445C24" w:rsidP="00445C24">
      <w:pPr>
        <w:spacing w:line="480" w:lineRule="auto"/>
        <w:rPr>
          <w:b/>
          <w:bCs/>
          <w:i/>
          <w:iCs/>
        </w:rPr>
      </w:pPr>
      <w:r w:rsidRPr="004405F5">
        <w:rPr>
          <w:b/>
          <w:bCs/>
          <w:i/>
          <w:iCs/>
        </w:rPr>
        <w:t>Bewertung bestehender Systeme</w:t>
      </w:r>
    </w:p>
    <w:p w14:paraId="087D2681" w14:textId="7494A625" w:rsidR="00445C24" w:rsidRDefault="0034140D" w:rsidP="00BF3BFA">
      <w:pPr>
        <w:pStyle w:val="ListParagraph"/>
        <w:numPr>
          <w:ilvl w:val="0"/>
          <w:numId w:val="8"/>
        </w:numPr>
        <w:spacing w:line="480" w:lineRule="auto"/>
      </w:pPr>
      <w:proofErr w:type="spellStart"/>
      <w:r>
        <w:t>MaxMD</w:t>
      </w:r>
      <w:proofErr w:type="spellEnd"/>
      <w:r w:rsidR="00DE1B92">
        <w:t xml:space="preserve"> [ </w:t>
      </w:r>
      <w:hyperlink r:id="rId7" w:history="1">
        <w:r w:rsidR="00DE1B92" w:rsidRPr="000224E2">
          <w:rPr>
            <w:rStyle w:val="Hyperlink"/>
            <w:sz w:val="18"/>
            <w:szCs w:val="18"/>
          </w:rPr>
          <w:t>https://www.maxmddirect.com</w:t>
        </w:r>
      </w:hyperlink>
      <w:r w:rsidR="00DE1B92">
        <w:t xml:space="preserve"> ]</w:t>
      </w:r>
    </w:p>
    <w:p w14:paraId="4EB630B8" w14:textId="075DFE13" w:rsidR="00DE1B92" w:rsidRDefault="00DE1B92" w:rsidP="00DE1B92">
      <w:pPr>
        <w:pStyle w:val="ListParagraph"/>
        <w:spacing w:after="120" w:line="480" w:lineRule="auto"/>
      </w:pPr>
      <w:r w:rsidRPr="00DE1B92">
        <w:drawing>
          <wp:inline distT="0" distB="0" distL="0" distR="0" wp14:anchorId="3BE8CA70" wp14:editId="76F01D14">
            <wp:extent cx="5731510" cy="1916711"/>
            <wp:effectExtent l="0" t="0" r="2540" b="7620"/>
            <wp:docPr id="125683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398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  <w:gridCol w:w="4101"/>
      </w:tblGrid>
      <w:tr w:rsidR="00DE1B92" w14:paraId="379C1542" w14:textId="77777777" w:rsidTr="00DE1B92">
        <w:tc>
          <w:tcPr>
            <w:tcW w:w="4508" w:type="dxa"/>
          </w:tcPr>
          <w:p w14:paraId="77C443AF" w14:textId="77777777" w:rsidR="00DE1B92" w:rsidRPr="0034140D" w:rsidRDefault="00DE1B92" w:rsidP="00DE1B92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Bewertung der Übersichtlichkeit:</w:t>
            </w:r>
          </w:p>
          <w:p w14:paraId="3F6585B0" w14:textId="77777777" w:rsidR="00DE1B92" w:rsidRPr="00DE1B92" w:rsidRDefault="00DE1B92" w:rsidP="00DE1B92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1 - Sehr unübersichtlich</w:t>
            </w:r>
          </w:p>
          <w:p w14:paraId="34C6872E" w14:textId="77777777" w:rsidR="00DE1B92" w:rsidRPr="00DE1B92" w:rsidRDefault="00DE1B92" w:rsidP="00DE1B92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2 - Unübersichtlich</w:t>
            </w:r>
          </w:p>
          <w:p w14:paraId="3F3CCC2C" w14:textId="77777777" w:rsidR="00DE1B92" w:rsidRPr="00DE1B92" w:rsidRDefault="00DE1B92" w:rsidP="00DE1B92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3 - Neutral</w:t>
            </w:r>
          </w:p>
          <w:p w14:paraId="1A71935F" w14:textId="77777777" w:rsidR="00DE1B92" w:rsidRPr="00DE1B92" w:rsidRDefault="00DE1B92" w:rsidP="00DE1B92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4 - Übersichtlich</w:t>
            </w:r>
          </w:p>
          <w:p w14:paraId="38B61600" w14:textId="45546B2A" w:rsidR="00DE1B92" w:rsidRDefault="00DE1B92" w:rsidP="00DE1B92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5 - Sehr übersichtlich</w:t>
            </w:r>
          </w:p>
        </w:tc>
        <w:tc>
          <w:tcPr>
            <w:tcW w:w="4508" w:type="dxa"/>
          </w:tcPr>
          <w:p w14:paraId="6AA60589" w14:textId="77777777" w:rsidR="00DE1B92" w:rsidRPr="0034140D" w:rsidRDefault="00DE1B92" w:rsidP="00DE1B92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Intuitive Bedienbarkeit:</w:t>
            </w:r>
          </w:p>
          <w:p w14:paraId="7E2F36CD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schwer zu bedienen</w:t>
            </w:r>
          </w:p>
          <w:p w14:paraId="74565519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Schwer zu bedienen</w:t>
            </w:r>
          </w:p>
          <w:p w14:paraId="2F0B9F63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6BEE63D1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Leicht zu bedienen</w:t>
            </w:r>
          </w:p>
          <w:p w14:paraId="33783460" w14:textId="77777777" w:rsidR="00DE1B92" w:rsidRPr="00DE1B92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leicht zu bedienen</w:t>
            </w:r>
          </w:p>
          <w:p w14:paraId="3C76E0D5" w14:textId="77777777" w:rsidR="00DE1B92" w:rsidRDefault="00DE1B92" w:rsidP="00DE1B92">
            <w:pPr>
              <w:pStyle w:val="ListParagraph"/>
              <w:spacing w:line="480" w:lineRule="auto"/>
              <w:ind w:left="0"/>
            </w:pPr>
          </w:p>
        </w:tc>
      </w:tr>
      <w:tr w:rsidR="00DE1B92" w14:paraId="77F6FA80" w14:textId="77777777" w:rsidTr="00DE1B92">
        <w:tc>
          <w:tcPr>
            <w:tcW w:w="4508" w:type="dxa"/>
          </w:tcPr>
          <w:p w14:paraId="3AA57AD1" w14:textId="77777777" w:rsidR="00DE1B92" w:rsidRPr="0034140D" w:rsidRDefault="00DE1B92" w:rsidP="00DE1B92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Lesbarkeit der Schriftgröße:</w:t>
            </w:r>
          </w:p>
          <w:p w14:paraId="79657598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schlecht lesbar</w:t>
            </w:r>
          </w:p>
          <w:p w14:paraId="445D47F9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Schlecht lesbar</w:t>
            </w:r>
          </w:p>
          <w:p w14:paraId="499EE9C2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707A8A32" w14:textId="77777777" w:rsidR="00DE1B92" w:rsidRPr="0034140D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Gut lesbar</w:t>
            </w:r>
          </w:p>
          <w:p w14:paraId="28148E63" w14:textId="77777777" w:rsidR="00DE1B92" w:rsidRPr="00DE1B92" w:rsidRDefault="00DE1B92" w:rsidP="00DE1B92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gut lesbar</w:t>
            </w:r>
          </w:p>
          <w:p w14:paraId="79E8628F" w14:textId="77777777" w:rsidR="00DE1B92" w:rsidRDefault="00DE1B92" w:rsidP="00DE1B92">
            <w:pPr>
              <w:pStyle w:val="ListParagraph"/>
              <w:spacing w:line="480" w:lineRule="auto"/>
              <w:ind w:left="0"/>
            </w:pPr>
          </w:p>
        </w:tc>
        <w:tc>
          <w:tcPr>
            <w:tcW w:w="4508" w:type="dxa"/>
          </w:tcPr>
          <w:p w14:paraId="631A0321" w14:textId="77777777" w:rsidR="00DE1B92" w:rsidRDefault="00DE1B92" w:rsidP="00DE1B92">
            <w:pPr>
              <w:pStyle w:val="ListParagraph"/>
              <w:spacing w:line="480" w:lineRule="auto"/>
              <w:ind w:left="0"/>
            </w:pPr>
          </w:p>
        </w:tc>
      </w:tr>
    </w:tbl>
    <w:p w14:paraId="648AD8C8" w14:textId="77777777" w:rsidR="004405F5" w:rsidRDefault="004405F5" w:rsidP="004405F5">
      <w:pPr>
        <w:pStyle w:val="ListParagraph"/>
        <w:spacing w:line="480" w:lineRule="auto"/>
      </w:pPr>
    </w:p>
    <w:p w14:paraId="74ED3B67" w14:textId="77777777" w:rsidR="004405F5" w:rsidRDefault="004405F5" w:rsidP="004405F5">
      <w:pPr>
        <w:pStyle w:val="ListParagraph"/>
        <w:spacing w:line="480" w:lineRule="auto"/>
      </w:pPr>
    </w:p>
    <w:p w14:paraId="7706D56B" w14:textId="406B0F03" w:rsidR="00DE1B92" w:rsidRDefault="00DE1B92" w:rsidP="004405F5">
      <w:pPr>
        <w:pStyle w:val="ListParagraph"/>
        <w:numPr>
          <w:ilvl w:val="0"/>
          <w:numId w:val="8"/>
        </w:numPr>
        <w:spacing w:line="480" w:lineRule="auto"/>
      </w:pPr>
      <w:r w:rsidRPr="00DE1B92">
        <w:t>PS-CA-Renderer</w:t>
      </w:r>
      <w:r w:rsidRPr="00DE1B92">
        <w:t xml:space="preserve"> [</w:t>
      </w:r>
      <w:r w:rsidRPr="00DE1B92">
        <w:t xml:space="preserve"> </w:t>
      </w:r>
      <w:hyperlink r:id="rId9" w:history="1">
        <w:r w:rsidRPr="004405F5">
          <w:rPr>
            <w:rStyle w:val="Hyperlink"/>
            <w:sz w:val="18"/>
            <w:szCs w:val="18"/>
          </w:rPr>
          <w:t>https://ps-ca-renderer.apibox.ca/</w:t>
        </w:r>
      </w:hyperlink>
      <w:r w:rsidRPr="00DE1B92">
        <w:t xml:space="preserve"> </w:t>
      </w:r>
      <w:r w:rsidRPr="00DE1B92">
        <w:t>]</w:t>
      </w:r>
    </w:p>
    <w:p w14:paraId="503C69B7" w14:textId="77777777" w:rsidR="004405F5" w:rsidRPr="00DE1B92" w:rsidRDefault="004405F5" w:rsidP="004405F5">
      <w:pPr>
        <w:pStyle w:val="ListParagraph"/>
        <w:spacing w:line="480" w:lineRule="auto"/>
      </w:pPr>
    </w:p>
    <w:p w14:paraId="5C3657CA" w14:textId="0FF9CEF7" w:rsidR="00DE1B92" w:rsidRDefault="0048417A" w:rsidP="00DE1B92">
      <w:pPr>
        <w:pStyle w:val="ListParagraph"/>
        <w:spacing w:after="120" w:line="480" w:lineRule="auto"/>
      </w:pPr>
      <w:r w:rsidRPr="0048417A">
        <w:drawing>
          <wp:inline distT="0" distB="0" distL="0" distR="0" wp14:anchorId="7D85985E" wp14:editId="3B89DC56">
            <wp:extent cx="5731510" cy="2814955"/>
            <wp:effectExtent l="0" t="0" r="2540" b="4445"/>
            <wp:docPr id="1957473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33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D9DE" w14:textId="77777777" w:rsidR="004405F5" w:rsidRDefault="004405F5" w:rsidP="00DE1B92">
      <w:pPr>
        <w:pStyle w:val="ListParagraph"/>
        <w:spacing w:after="120" w:line="48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  <w:gridCol w:w="4101"/>
      </w:tblGrid>
      <w:tr w:rsidR="00DE1B92" w14:paraId="582E9375" w14:textId="77777777" w:rsidTr="00D66FCA">
        <w:tc>
          <w:tcPr>
            <w:tcW w:w="4508" w:type="dxa"/>
          </w:tcPr>
          <w:p w14:paraId="2BD2CC35" w14:textId="77777777" w:rsidR="00DE1B92" w:rsidRPr="0034140D" w:rsidRDefault="00DE1B92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Bewertung der Übersichtlichkeit:</w:t>
            </w:r>
          </w:p>
          <w:p w14:paraId="50F0CF57" w14:textId="77777777" w:rsidR="00DE1B92" w:rsidRPr="00DE1B92" w:rsidRDefault="00DE1B92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1 - Sehr unübersichtlich</w:t>
            </w:r>
          </w:p>
          <w:p w14:paraId="414F1E63" w14:textId="77777777" w:rsidR="00DE1B92" w:rsidRPr="00DE1B92" w:rsidRDefault="00DE1B92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2 - Unübersichtlich</w:t>
            </w:r>
          </w:p>
          <w:p w14:paraId="134D9761" w14:textId="77777777" w:rsidR="00DE1B92" w:rsidRPr="00DE1B92" w:rsidRDefault="00DE1B92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3 - Neutral</w:t>
            </w:r>
          </w:p>
          <w:p w14:paraId="22B52ECB" w14:textId="77777777" w:rsidR="00DE1B92" w:rsidRPr="00DE1B92" w:rsidRDefault="00DE1B92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4 - Übersichtlich</w:t>
            </w:r>
          </w:p>
          <w:p w14:paraId="1BD0F153" w14:textId="77777777" w:rsidR="00DE1B92" w:rsidRDefault="00DE1B92" w:rsidP="004405F5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DE1B92">
              <w:t>5 - Sehr übersichtlich</w:t>
            </w:r>
          </w:p>
        </w:tc>
        <w:tc>
          <w:tcPr>
            <w:tcW w:w="4508" w:type="dxa"/>
          </w:tcPr>
          <w:p w14:paraId="39C6ACE2" w14:textId="77777777" w:rsidR="00DE1B92" w:rsidRPr="0034140D" w:rsidRDefault="00DE1B92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Intuitive Bedienbarkeit:</w:t>
            </w:r>
          </w:p>
          <w:p w14:paraId="15E328A1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schwer zu bedienen</w:t>
            </w:r>
          </w:p>
          <w:p w14:paraId="469A69C0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Schwer zu bedienen</w:t>
            </w:r>
          </w:p>
          <w:p w14:paraId="2CD7CC9C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6DD138B0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Leicht zu bedienen</w:t>
            </w:r>
          </w:p>
          <w:p w14:paraId="0E78A4BD" w14:textId="77777777" w:rsidR="00DE1B92" w:rsidRPr="00DE1B92" w:rsidRDefault="00DE1B92" w:rsidP="004405F5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leicht zu bedienen</w:t>
            </w:r>
          </w:p>
          <w:p w14:paraId="4554903F" w14:textId="77777777" w:rsidR="00DE1B92" w:rsidRDefault="00DE1B92" w:rsidP="00D66FCA">
            <w:pPr>
              <w:pStyle w:val="ListParagraph"/>
              <w:spacing w:line="480" w:lineRule="auto"/>
              <w:ind w:left="0"/>
            </w:pPr>
          </w:p>
        </w:tc>
      </w:tr>
      <w:tr w:rsidR="00DE1B92" w14:paraId="7E81D652" w14:textId="77777777" w:rsidTr="00D66FCA">
        <w:tc>
          <w:tcPr>
            <w:tcW w:w="4508" w:type="dxa"/>
          </w:tcPr>
          <w:p w14:paraId="0DDBCFCA" w14:textId="77777777" w:rsidR="00DE1B92" w:rsidRPr="0034140D" w:rsidRDefault="00DE1B92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Lesbarkeit der Schriftgröße:</w:t>
            </w:r>
          </w:p>
          <w:p w14:paraId="44BF3B85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schlecht lesbar</w:t>
            </w:r>
          </w:p>
          <w:p w14:paraId="775B2D90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Schlecht lesbar</w:t>
            </w:r>
          </w:p>
          <w:p w14:paraId="7FEFDBC1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2FCE716D" w14:textId="77777777" w:rsidR="00DE1B92" w:rsidRPr="0034140D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Gut lesbar</w:t>
            </w:r>
          </w:p>
          <w:p w14:paraId="1DE2353F" w14:textId="77777777" w:rsidR="00DE1B92" w:rsidRPr="00DE1B92" w:rsidRDefault="00DE1B92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gut lesbar</w:t>
            </w:r>
          </w:p>
          <w:p w14:paraId="0A2172C7" w14:textId="77777777" w:rsidR="00DE1B92" w:rsidRDefault="00DE1B92" w:rsidP="00D66FCA">
            <w:pPr>
              <w:pStyle w:val="ListParagraph"/>
              <w:spacing w:line="480" w:lineRule="auto"/>
              <w:ind w:left="0"/>
            </w:pPr>
          </w:p>
        </w:tc>
        <w:tc>
          <w:tcPr>
            <w:tcW w:w="4508" w:type="dxa"/>
          </w:tcPr>
          <w:p w14:paraId="403CFB4F" w14:textId="77777777" w:rsidR="00DE1B92" w:rsidRDefault="00DE1B92" w:rsidP="00D66FCA">
            <w:pPr>
              <w:pStyle w:val="ListParagraph"/>
              <w:spacing w:line="480" w:lineRule="auto"/>
              <w:ind w:left="0"/>
            </w:pPr>
          </w:p>
        </w:tc>
      </w:tr>
    </w:tbl>
    <w:p w14:paraId="2317C9F3" w14:textId="77777777" w:rsidR="004405F5" w:rsidRPr="004405F5" w:rsidRDefault="004405F5" w:rsidP="004405F5">
      <w:pPr>
        <w:spacing w:line="480" w:lineRule="auto"/>
        <w:rPr>
          <w:lang w:val="en-GB"/>
        </w:rPr>
      </w:pPr>
    </w:p>
    <w:p w14:paraId="5E0A2DA0" w14:textId="77777777" w:rsidR="004405F5" w:rsidRDefault="004405F5">
      <w:pPr>
        <w:rPr>
          <w:lang w:val="en-GB"/>
        </w:rPr>
      </w:pPr>
      <w:r>
        <w:rPr>
          <w:lang w:val="en-GB"/>
        </w:rPr>
        <w:br w:type="page"/>
      </w:r>
    </w:p>
    <w:p w14:paraId="2614B39D" w14:textId="77777777" w:rsidR="004405F5" w:rsidRDefault="004405F5" w:rsidP="004405F5">
      <w:pPr>
        <w:pStyle w:val="ListParagraph"/>
        <w:spacing w:line="480" w:lineRule="auto"/>
        <w:rPr>
          <w:lang w:val="en-GB"/>
        </w:rPr>
      </w:pPr>
    </w:p>
    <w:p w14:paraId="13BA4B5A" w14:textId="77777777" w:rsidR="004405F5" w:rsidRDefault="004405F5" w:rsidP="004405F5">
      <w:pPr>
        <w:pStyle w:val="ListParagraph"/>
        <w:spacing w:line="480" w:lineRule="auto"/>
        <w:rPr>
          <w:lang w:val="en-GB"/>
        </w:rPr>
      </w:pPr>
    </w:p>
    <w:p w14:paraId="12E92E46" w14:textId="033B445D" w:rsidR="0048417A" w:rsidRDefault="0048417A" w:rsidP="0048417A">
      <w:pPr>
        <w:pStyle w:val="ListParagraph"/>
        <w:numPr>
          <w:ilvl w:val="0"/>
          <w:numId w:val="8"/>
        </w:numPr>
        <w:spacing w:line="480" w:lineRule="auto"/>
        <w:rPr>
          <w:lang w:val="en-GB"/>
        </w:rPr>
      </w:pPr>
      <w:r w:rsidRPr="0048417A">
        <w:rPr>
          <w:lang w:val="en-GB"/>
        </w:rPr>
        <w:t>I</w:t>
      </w:r>
      <w:r>
        <w:rPr>
          <w:lang w:val="en-GB"/>
        </w:rPr>
        <w:t>PS Viewer</w:t>
      </w:r>
      <w:r w:rsidRPr="0048417A">
        <w:rPr>
          <w:lang w:val="en-GB"/>
        </w:rPr>
        <w:t xml:space="preserve"> [</w:t>
      </w:r>
      <w:r w:rsidRPr="000224E2">
        <w:rPr>
          <w:sz w:val="18"/>
          <w:szCs w:val="18"/>
          <w:lang w:val="en-GB"/>
        </w:rPr>
        <w:t xml:space="preserve"> </w:t>
      </w:r>
      <w:hyperlink r:id="rId11" w:history="1">
        <w:r w:rsidRPr="000224E2">
          <w:rPr>
            <w:rStyle w:val="Hyperlink"/>
            <w:sz w:val="18"/>
            <w:szCs w:val="18"/>
            <w:lang w:val="en-GB"/>
          </w:rPr>
          <w:t>https://www.ipsviewer.com/</w:t>
        </w:r>
      </w:hyperlink>
      <w:r w:rsidRPr="0048417A">
        <w:rPr>
          <w:lang w:val="en-GB"/>
        </w:rPr>
        <w:t xml:space="preserve"> </w:t>
      </w:r>
      <w:r w:rsidRPr="0048417A">
        <w:rPr>
          <w:lang w:val="en-GB"/>
        </w:rPr>
        <w:t>]</w:t>
      </w:r>
    </w:p>
    <w:p w14:paraId="5ACA80A4" w14:textId="77777777" w:rsidR="004405F5" w:rsidRPr="0048417A" w:rsidRDefault="004405F5" w:rsidP="004405F5">
      <w:pPr>
        <w:pStyle w:val="ListParagraph"/>
        <w:spacing w:line="480" w:lineRule="auto"/>
        <w:rPr>
          <w:lang w:val="en-GB"/>
        </w:rPr>
      </w:pPr>
    </w:p>
    <w:p w14:paraId="49F0D73C" w14:textId="0A562FBE" w:rsidR="0048417A" w:rsidRDefault="0048417A" w:rsidP="0048417A">
      <w:pPr>
        <w:pStyle w:val="ListParagraph"/>
        <w:spacing w:after="120" w:line="480" w:lineRule="auto"/>
      </w:pPr>
      <w:r w:rsidRPr="0048417A">
        <w:drawing>
          <wp:inline distT="0" distB="0" distL="0" distR="0" wp14:anchorId="27724485" wp14:editId="6486413C">
            <wp:extent cx="5731510" cy="2736850"/>
            <wp:effectExtent l="0" t="0" r="2540" b="6350"/>
            <wp:docPr id="1701795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56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4619" w14:textId="77777777" w:rsidR="004405F5" w:rsidRDefault="004405F5" w:rsidP="0048417A">
      <w:pPr>
        <w:pStyle w:val="ListParagraph"/>
        <w:spacing w:after="120" w:line="48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  <w:gridCol w:w="4101"/>
      </w:tblGrid>
      <w:tr w:rsidR="0048417A" w14:paraId="4BA252D7" w14:textId="77777777" w:rsidTr="0048417A">
        <w:tc>
          <w:tcPr>
            <w:tcW w:w="4205" w:type="dxa"/>
          </w:tcPr>
          <w:p w14:paraId="377DE393" w14:textId="77777777" w:rsidR="0048417A" w:rsidRPr="0034140D" w:rsidRDefault="0048417A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Bewertung der Übersichtlichkeit:</w:t>
            </w:r>
          </w:p>
          <w:p w14:paraId="739062E1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1 - Sehr unübersichtlich</w:t>
            </w:r>
          </w:p>
          <w:p w14:paraId="052E41D6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2 - Unübersichtlich</w:t>
            </w:r>
          </w:p>
          <w:p w14:paraId="5AA05807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3 - Neutral</w:t>
            </w:r>
          </w:p>
          <w:p w14:paraId="545DE19A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4 - Übersichtlich</w:t>
            </w:r>
          </w:p>
          <w:p w14:paraId="30A4C1B7" w14:textId="77777777" w:rsidR="0048417A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5 - Sehr übersichtlich</w:t>
            </w:r>
          </w:p>
        </w:tc>
        <w:tc>
          <w:tcPr>
            <w:tcW w:w="4101" w:type="dxa"/>
          </w:tcPr>
          <w:p w14:paraId="3BA84B1E" w14:textId="77777777" w:rsidR="0048417A" w:rsidRPr="0034140D" w:rsidRDefault="0048417A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Intuitive Bedienbarkeit:</w:t>
            </w:r>
          </w:p>
          <w:p w14:paraId="42569C3C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schwer zu bedienen</w:t>
            </w:r>
          </w:p>
          <w:p w14:paraId="0FB47793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Schwer zu bedienen</w:t>
            </w:r>
          </w:p>
          <w:p w14:paraId="195C0AB6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7B13A674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Leicht zu bedienen</w:t>
            </w:r>
          </w:p>
          <w:p w14:paraId="3BE5B524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leicht zu bedienen</w:t>
            </w:r>
          </w:p>
          <w:p w14:paraId="7662E970" w14:textId="77777777" w:rsidR="0048417A" w:rsidRDefault="0048417A" w:rsidP="00D66FCA">
            <w:pPr>
              <w:pStyle w:val="ListParagraph"/>
              <w:spacing w:line="480" w:lineRule="auto"/>
              <w:ind w:left="0"/>
            </w:pPr>
          </w:p>
        </w:tc>
      </w:tr>
      <w:tr w:rsidR="0048417A" w14:paraId="188C212F" w14:textId="77777777" w:rsidTr="0048417A">
        <w:tc>
          <w:tcPr>
            <w:tcW w:w="4205" w:type="dxa"/>
          </w:tcPr>
          <w:p w14:paraId="2D50E457" w14:textId="77777777" w:rsidR="0048417A" w:rsidRPr="0034140D" w:rsidRDefault="0048417A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Lesbarkeit der Schriftgröße:</w:t>
            </w:r>
          </w:p>
          <w:p w14:paraId="1354961B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schlecht lesbar</w:t>
            </w:r>
          </w:p>
          <w:p w14:paraId="2F0F3BA3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Schlecht lesbar</w:t>
            </w:r>
          </w:p>
          <w:p w14:paraId="766FAE09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35747699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Gut lesbar</w:t>
            </w:r>
          </w:p>
          <w:p w14:paraId="4FF691A4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gut lesbar</w:t>
            </w:r>
          </w:p>
          <w:p w14:paraId="413E140C" w14:textId="77777777" w:rsidR="0048417A" w:rsidRDefault="0048417A" w:rsidP="00D66FCA">
            <w:pPr>
              <w:pStyle w:val="ListParagraph"/>
              <w:spacing w:line="480" w:lineRule="auto"/>
              <w:ind w:left="0"/>
            </w:pPr>
          </w:p>
        </w:tc>
        <w:tc>
          <w:tcPr>
            <w:tcW w:w="4101" w:type="dxa"/>
          </w:tcPr>
          <w:p w14:paraId="0593F78A" w14:textId="77777777" w:rsidR="0048417A" w:rsidRDefault="0048417A" w:rsidP="00D66FCA">
            <w:pPr>
              <w:pStyle w:val="ListParagraph"/>
              <w:spacing w:line="480" w:lineRule="auto"/>
              <w:ind w:left="0"/>
            </w:pPr>
          </w:p>
        </w:tc>
      </w:tr>
    </w:tbl>
    <w:p w14:paraId="59420E0B" w14:textId="77777777" w:rsidR="004405F5" w:rsidRDefault="004405F5" w:rsidP="004405F5">
      <w:pPr>
        <w:pStyle w:val="ListParagraph"/>
        <w:spacing w:line="480" w:lineRule="auto"/>
      </w:pPr>
    </w:p>
    <w:p w14:paraId="65D6725D" w14:textId="77777777" w:rsidR="004405F5" w:rsidRDefault="004405F5">
      <w:r>
        <w:br w:type="page"/>
      </w:r>
    </w:p>
    <w:p w14:paraId="693931F3" w14:textId="77777777" w:rsidR="004405F5" w:rsidRDefault="004405F5" w:rsidP="004405F5">
      <w:pPr>
        <w:pStyle w:val="ListParagraph"/>
        <w:spacing w:line="480" w:lineRule="auto"/>
      </w:pPr>
    </w:p>
    <w:p w14:paraId="374DC215" w14:textId="77777777" w:rsidR="004405F5" w:rsidRDefault="004405F5" w:rsidP="004405F5">
      <w:pPr>
        <w:pStyle w:val="ListParagraph"/>
        <w:spacing w:line="480" w:lineRule="auto"/>
      </w:pPr>
    </w:p>
    <w:p w14:paraId="60697592" w14:textId="523E3395" w:rsidR="000224E2" w:rsidRDefault="000224E2" w:rsidP="000224E2">
      <w:pPr>
        <w:pStyle w:val="ListParagraph"/>
        <w:numPr>
          <w:ilvl w:val="0"/>
          <w:numId w:val="8"/>
        </w:numPr>
        <w:spacing w:line="480" w:lineRule="auto"/>
      </w:pPr>
      <w:proofErr w:type="spellStart"/>
      <w:r>
        <w:t>NProgram</w:t>
      </w:r>
      <w:proofErr w:type="spellEnd"/>
      <w:r>
        <w:t xml:space="preserve"> [ </w:t>
      </w:r>
      <w:hyperlink r:id="rId13" w:history="1">
        <w:r w:rsidRPr="000224E2">
          <w:rPr>
            <w:rStyle w:val="Hyperlink"/>
            <w:sz w:val="18"/>
            <w:szCs w:val="18"/>
          </w:rPr>
          <w:t>https://github.com/maxi-smidt/vips/blob/main/docs/images/ips-viewer-NProgram.png</w:t>
        </w:r>
      </w:hyperlink>
      <w:r>
        <w:t xml:space="preserve"> </w:t>
      </w:r>
      <w:r w:rsidR="0048417A" w:rsidRPr="000224E2">
        <w:t>]</w:t>
      </w:r>
    </w:p>
    <w:p w14:paraId="5F9D1E75" w14:textId="77777777" w:rsidR="004405F5" w:rsidRPr="000224E2" w:rsidRDefault="004405F5" w:rsidP="004405F5">
      <w:pPr>
        <w:pStyle w:val="ListParagraph"/>
        <w:spacing w:line="480" w:lineRule="auto"/>
      </w:pPr>
    </w:p>
    <w:p w14:paraId="2E60AAE4" w14:textId="58B1B11F" w:rsidR="0048417A" w:rsidRDefault="000224E2" w:rsidP="0048417A">
      <w:pPr>
        <w:pStyle w:val="ListParagraph"/>
        <w:spacing w:after="120" w:line="480" w:lineRule="auto"/>
      </w:pPr>
      <w:r w:rsidRPr="000224E2">
        <w:drawing>
          <wp:inline distT="0" distB="0" distL="0" distR="0" wp14:anchorId="33E4EAAC" wp14:editId="12FD0CCC">
            <wp:extent cx="5731510" cy="3140075"/>
            <wp:effectExtent l="0" t="0" r="2540" b="3175"/>
            <wp:docPr id="195956476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64768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0EBD" w14:textId="77777777" w:rsidR="004405F5" w:rsidRDefault="004405F5" w:rsidP="0048417A">
      <w:pPr>
        <w:pStyle w:val="ListParagraph"/>
        <w:spacing w:after="120" w:line="48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  <w:gridCol w:w="4101"/>
      </w:tblGrid>
      <w:tr w:rsidR="0048417A" w14:paraId="0BCA0BEA" w14:textId="77777777" w:rsidTr="00D66FCA">
        <w:tc>
          <w:tcPr>
            <w:tcW w:w="4508" w:type="dxa"/>
          </w:tcPr>
          <w:p w14:paraId="4D88BEF3" w14:textId="77777777" w:rsidR="0048417A" w:rsidRPr="0034140D" w:rsidRDefault="0048417A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Bewertung der Übersichtlichkeit:</w:t>
            </w:r>
          </w:p>
          <w:p w14:paraId="12124D1E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1 - Sehr unübersichtlich</w:t>
            </w:r>
          </w:p>
          <w:p w14:paraId="63252D65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2 - Unübersichtlich</w:t>
            </w:r>
          </w:p>
          <w:p w14:paraId="244B700F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3 - Neutral</w:t>
            </w:r>
          </w:p>
          <w:p w14:paraId="7D16A64B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4 - Übersichtlich</w:t>
            </w:r>
          </w:p>
          <w:p w14:paraId="68F689F3" w14:textId="77777777" w:rsidR="0048417A" w:rsidRDefault="0048417A" w:rsidP="00D66FCA">
            <w:pPr>
              <w:pStyle w:val="ListParagraph"/>
              <w:numPr>
                <w:ilvl w:val="1"/>
                <w:numId w:val="2"/>
              </w:numPr>
              <w:spacing w:after="160"/>
              <w:ind w:left="927"/>
            </w:pPr>
            <w:r w:rsidRPr="00DE1B92">
              <w:t>5 - Sehr übersichtlich</w:t>
            </w:r>
          </w:p>
        </w:tc>
        <w:tc>
          <w:tcPr>
            <w:tcW w:w="4508" w:type="dxa"/>
          </w:tcPr>
          <w:p w14:paraId="55170F1C" w14:textId="77777777" w:rsidR="0048417A" w:rsidRPr="0034140D" w:rsidRDefault="0048417A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Intuitive Bedienbarkeit:</w:t>
            </w:r>
          </w:p>
          <w:p w14:paraId="70AB8B39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schwer zu bedienen</w:t>
            </w:r>
          </w:p>
          <w:p w14:paraId="0008F2B0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Schwer zu bedienen</w:t>
            </w:r>
          </w:p>
          <w:p w14:paraId="7252E97B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71D3FF94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Leicht zu bedienen</w:t>
            </w:r>
          </w:p>
          <w:p w14:paraId="6D00CDF8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leicht zu bedienen</w:t>
            </w:r>
          </w:p>
          <w:p w14:paraId="52EA9103" w14:textId="77777777" w:rsidR="0048417A" w:rsidRDefault="0048417A" w:rsidP="00D66FCA">
            <w:pPr>
              <w:pStyle w:val="ListParagraph"/>
              <w:spacing w:line="480" w:lineRule="auto"/>
              <w:ind w:left="0"/>
            </w:pPr>
          </w:p>
        </w:tc>
      </w:tr>
      <w:tr w:rsidR="0048417A" w14:paraId="27EC5FFD" w14:textId="77777777" w:rsidTr="00D66FCA">
        <w:tc>
          <w:tcPr>
            <w:tcW w:w="4508" w:type="dxa"/>
          </w:tcPr>
          <w:p w14:paraId="6137D218" w14:textId="77777777" w:rsidR="0048417A" w:rsidRPr="0034140D" w:rsidRDefault="0048417A" w:rsidP="00D66FCA">
            <w:pPr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</w:pPr>
            <w:r w:rsidRPr="0034140D">
              <w:rPr>
                <w:rFonts w:ascii="Aptos" w:eastAsia="Times New Roman" w:hAnsi="Aptos" w:cs="Times New Roman"/>
                <w:i/>
                <w:iCs/>
                <w:kern w:val="0"/>
                <w:sz w:val="24"/>
                <w:szCs w:val="24"/>
                <w:lang w:eastAsia="de-AT"/>
                <w14:ligatures w14:val="none"/>
              </w:rPr>
              <w:t>Lesbarkeit der Schriftgröße:</w:t>
            </w:r>
          </w:p>
          <w:p w14:paraId="3583C480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1 - Sehr schlecht lesbar</w:t>
            </w:r>
          </w:p>
          <w:p w14:paraId="1B163DEA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2 - Schlecht lesbar</w:t>
            </w:r>
          </w:p>
          <w:p w14:paraId="3F520490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3 - Neutral</w:t>
            </w:r>
          </w:p>
          <w:p w14:paraId="4885D7E3" w14:textId="77777777" w:rsidR="0048417A" w:rsidRPr="0034140D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4 - Gut lesbar</w:t>
            </w:r>
          </w:p>
          <w:p w14:paraId="51B7F58F" w14:textId="77777777" w:rsidR="0048417A" w:rsidRPr="00DE1B92" w:rsidRDefault="0048417A" w:rsidP="00D66FCA">
            <w:pPr>
              <w:pStyle w:val="ListParagraph"/>
              <w:numPr>
                <w:ilvl w:val="1"/>
                <w:numId w:val="2"/>
              </w:numPr>
              <w:ind w:left="927"/>
            </w:pPr>
            <w:r w:rsidRPr="0034140D">
              <w:t>5 - Sehr gut lesbar</w:t>
            </w:r>
          </w:p>
          <w:p w14:paraId="19543D7A" w14:textId="77777777" w:rsidR="0048417A" w:rsidRDefault="0048417A" w:rsidP="00D66FCA">
            <w:pPr>
              <w:pStyle w:val="ListParagraph"/>
              <w:spacing w:line="480" w:lineRule="auto"/>
              <w:ind w:left="0"/>
            </w:pPr>
          </w:p>
        </w:tc>
        <w:tc>
          <w:tcPr>
            <w:tcW w:w="4508" w:type="dxa"/>
          </w:tcPr>
          <w:p w14:paraId="4FC73295" w14:textId="77777777" w:rsidR="0048417A" w:rsidRDefault="0048417A" w:rsidP="00D66FCA">
            <w:pPr>
              <w:pStyle w:val="ListParagraph"/>
              <w:spacing w:line="480" w:lineRule="auto"/>
              <w:ind w:left="0"/>
            </w:pPr>
          </w:p>
        </w:tc>
      </w:tr>
    </w:tbl>
    <w:p w14:paraId="36445893" w14:textId="77777777" w:rsidR="00DE1B92" w:rsidRDefault="00DE1B92">
      <w:pPr>
        <w:rPr>
          <w:i/>
          <w:iCs/>
        </w:rPr>
      </w:pPr>
      <w:r>
        <w:rPr>
          <w:i/>
          <w:iCs/>
        </w:rPr>
        <w:br w:type="page"/>
      </w:r>
    </w:p>
    <w:p w14:paraId="71C2D653" w14:textId="43412C11" w:rsidR="00445C24" w:rsidRPr="004405F5" w:rsidRDefault="00445C24" w:rsidP="0034140D">
      <w:pPr>
        <w:spacing w:line="360" w:lineRule="auto"/>
        <w:rPr>
          <w:b/>
          <w:bCs/>
          <w:i/>
          <w:iCs/>
        </w:rPr>
      </w:pPr>
      <w:r w:rsidRPr="004405F5">
        <w:rPr>
          <w:b/>
          <w:bCs/>
          <w:i/>
          <w:iCs/>
        </w:rPr>
        <w:lastRenderedPageBreak/>
        <w:t>Fragen</w:t>
      </w:r>
      <w:r w:rsidRPr="004405F5">
        <w:rPr>
          <w:b/>
          <w:bCs/>
          <w:i/>
          <w:iCs/>
        </w:rPr>
        <w:t xml:space="preserve"> zu</w:t>
      </w:r>
      <w:r w:rsidR="002844BA" w:rsidRPr="004405F5">
        <w:rPr>
          <w:b/>
          <w:bCs/>
          <w:i/>
          <w:iCs/>
        </w:rPr>
        <w:t>r Nutzung</w:t>
      </w:r>
    </w:p>
    <w:p w14:paraId="5AA52AD5" w14:textId="77777777" w:rsidR="00445C24" w:rsidRDefault="00445C24" w:rsidP="0034140D">
      <w:pPr>
        <w:pStyle w:val="ListParagraph"/>
        <w:numPr>
          <w:ilvl w:val="0"/>
          <w:numId w:val="2"/>
        </w:numPr>
        <w:spacing w:line="360" w:lineRule="auto"/>
      </w:pPr>
      <w:r>
        <w:t>Verwendete Endgeräte</w:t>
      </w:r>
    </w:p>
    <w:p w14:paraId="0D6910D0" w14:textId="77777777" w:rsidR="00445C24" w:rsidRDefault="00445C24" w:rsidP="0034140D">
      <w:pPr>
        <w:pStyle w:val="ListParagraph"/>
        <w:numPr>
          <w:ilvl w:val="1"/>
          <w:numId w:val="5"/>
        </w:numPr>
        <w:spacing w:line="360" w:lineRule="auto"/>
      </w:pPr>
      <w:r>
        <w:t>Tablet</w:t>
      </w:r>
    </w:p>
    <w:p w14:paraId="12B6B077" w14:textId="77777777" w:rsidR="00445C24" w:rsidRDefault="00445C24" w:rsidP="0034140D">
      <w:pPr>
        <w:pStyle w:val="ListParagraph"/>
        <w:numPr>
          <w:ilvl w:val="1"/>
          <w:numId w:val="5"/>
        </w:numPr>
        <w:spacing w:line="360" w:lineRule="auto"/>
      </w:pPr>
      <w:r>
        <w:t>Smartphone</w:t>
      </w:r>
    </w:p>
    <w:p w14:paraId="059C81DA" w14:textId="77777777" w:rsidR="00445C24" w:rsidRDefault="00445C24" w:rsidP="0034140D">
      <w:pPr>
        <w:pStyle w:val="ListParagraph"/>
        <w:numPr>
          <w:ilvl w:val="1"/>
          <w:numId w:val="5"/>
        </w:numPr>
        <w:spacing w:line="360" w:lineRule="auto"/>
      </w:pPr>
      <w:r>
        <w:t>Laptop / Computer (Stand-PC)</w:t>
      </w:r>
    </w:p>
    <w:p w14:paraId="2823D79B" w14:textId="645C8DD8" w:rsidR="0034140D" w:rsidRDefault="0034140D" w:rsidP="0034140D">
      <w:pPr>
        <w:pStyle w:val="ListParagraph"/>
        <w:spacing w:line="360" w:lineRule="auto"/>
        <w:ind w:left="1440"/>
      </w:pPr>
    </w:p>
    <w:p w14:paraId="198F3004" w14:textId="06E9E9B5" w:rsidR="002844BA" w:rsidRDefault="002844BA" w:rsidP="0034140D">
      <w:pPr>
        <w:pStyle w:val="ListParagraph"/>
        <w:numPr>
          <w:ilvl w:val="0"/>
          <w:numId w:val="2"/>
        </w:numPr>
        <w:spacing w:after="120" w:line="360" w:lineRule="auto"/>
      </w:pPr>
      <w:r>
        <w:t>Welche Inhalte sind für Sie am wichtigsten (</w:t>
      </w:r>
      <w:r w:rsidR="004405F5" w:rsidRPr="004405F5">
        <w:rPr>
          <w:i/>
          <w:iCs/>
        </w:rPr>
        <w:t>Patient</w:t>
      </w:r>
      <w:r w:rsidR="004405F5">
        <w:rPr>
          <w:i/>
          <w:iCs/>
        </w:rPr>
        <w:t xml:space="preserve">, </w:t>
      </w:r>
      <w:r w:rsidRPr="004405F5">
        <w:rPr>
          <w:i/>
          <w:iCs/>
        </w:rPr>
        <w:t>Allergien</w:t>
      </w:r>
      <w:r>
        <w:rPr>
          <w:i/>
          <w:iCs/>
        </w:rPr>
        <w:t xml:space="preserve"> und Unverträglichkeiten, Medizinische Probleme, Medikation, Impfungen, Diagnoseergebnisse, </w:t>
      </w:r>
      <w:r w:rsidR="0034140D">
        <w:rPr>
          <w:i/>
          <w:iCs/>
        </w:rPr>
        <w:t xml:space="preserve">Vergangene </w:t>
      </w:r>
      <w:r>
        <w:rPr>
          <w:i/>
          <w:iCs/>
        </w:rPr>
        <w:t>Prozeduren</w:t>
      </w:r>
      <w:r w:rsidR="004405F5">
        <w:rPr>
          <w:i/>
          <w:iCs/>
        </w:rPr>
        <w:t>, Behandlungsplan</w:t>
      </w:r>
      <w:r>
        <w:t>)?</w:t>
      </w:r>
      <w:r w:rsidR="0034140D">
        <w:t xml:space="preserve"> (nach Priorität gereiht)</w:t>
      </w:r>
    </w:p>
    <w:p w14:paraId="42C11825" w14:textId="7174D16D" w:rsidR="002844BA" w:rsidRDefault="002844BA" w:rsidP="0034140D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0342A85D" w14:textId="77777777" w:rsidR="002844BA" w:rsidRDefault="002844BA" w:rsidP="0034140D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2F41B60D" w14:textId="77777777" w:rsidR="002844BA" w:rsidRDefault="002844BA" w:rsidP="0034140D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06F1E865" w14:textId="77777777" w:rsidR="002844BA" w:rsidRDefault="002844BA" w:rsidP="0034140D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096D22BE" w14:textId="77777777" w:rsidR="002844BA" w:rsidRDefault="002844BA" w:rsidP="0034140D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3ADA8168" w14:textId="77777777" w:rsidR="002844BA" w:rsidRDefault="002844BA" w:rsidP="0034140D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117D7A82" w14:textId="77777777" w:rsidR="004405F5" w:rsidRDefault="004405F5" w:rsidP="004405F5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6DF5A187" w14:textId="6F19162C" w:rsidR="002844BA" w:rsidRDefault="002844BA" w:rsidP="004405F5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</w:t>
      </w:r>
    </w:p>
    <w:p w14:paraId="75E94809" w14:textId="77777777" w:rsidR="004405F5" w:rsidRDefault="004405F5" w:rsidP="0034140D">
      <w:pPr>
        <w:pStyle w:val="ListParagraph"/>
        <w:spacing w:line="360" w:lineRule="auto"/>
      </w:pPr>
    </w:p>
    <w:p w14:paraId="7CDF1290" w14:textId="0AF130EB" w:rsidR="002844BA" w:rsidRDefault="002844BA" w:rsidP="0034140D">
      <w:pPr>
        <w:pStyle w:val="ListParagraph"/>
        <w:numPr>
          <w:ilvl w:val="0"/>
          <w:numId w:val="2"/>
        </w:numPr>
        <w:spacing w:line="360" w:lineRule="auto"/>
      </w:pPr>
      <w:r>
        <w:t>Welche zusätzlichen Funktionalitäten wären aus Ihrer Sicht wichtig/sinnvoll?</w:t>
      </w:r>
    </w:p>
    <w:p w14:paraId="14FDB638" w14:textId="3C02073F" w:rsidR="002844BA" w:rsidRDefault="002844BA" w:rsidP="0034140D">
      <w:pPr>
        <w:pStyle w:val="ListParagraph"/>
        <w:numPr>
          <w:ilvl w:val="1"/>
          <w:numId w:val="5"/>
        </w:numPr>
        <w:spacing w:line="360" w:lineRule="auto"/>
      </w:pPr>
      <w:r>
        <w:t>Filterung der IPS nach Schlüsselwörtern (z.B. Krankheit/Medikament)</w:t>
      </w:r>
    </w:p>
    <w:p w14:paraId="15708439" w14:textId="36C2303D" w:rsidR="002844BA" w:rsidRDefault="002844BA" w:rsidP="0034140D">
      <w:pPr>
        <w:pStyle w:val="ListParagraph"/>
        <w:numPr>
          <w:ilvl w:val="1"/>
          <w:numId w:val="5"/>
        </w:numPr>
        <w:spacing w:line="360" w:lineRule="auto"/>
      </w:pPr>
      <w:r>
        <w:t>Möglichkeit zur eigenen Anordnung der Sektionen</w:t>
      </w:r>
    </w:p>
    <w:p w14:paraId="5F416911" w14:textId="639CB884" w:rsidR="0034140D" w:rsidRDefault="0034140D" w:rsidP="0034140D">
      <w:pPr>
        <w:pStyle w:val="ListParagraph"/>
        <w:numPr>
          <w:ilvl w:val="1"/>
          <w:numId w:val="5"/>
        </w:numPr>
        <w:spacing w:line="360" w:lineRule="auto"/>
      </w:pPr>
      <w:r>
        <w:t>Informationen über Code aus Codesystemen (z.B. ICD-10, SNOMED-CT)</w:t>
      </w:r>
    </w:p>
    <w:p w14:paraId="046ABD66" w14:textId="003F8E99" w:rsidR="0034140D" w:rsidRDefault="0034140D" w:rsidP="0034140D">
      <w:pPr>
        <w:pStyle w:val="ListParagraph"/>
        <w:numPr>
          <w:ilvl w:val="1"/>
          <w:numId w:val="5"/>
        </w:numPr>
        <w:spacing w:after="360" w:line="360" w:lineRule="auto"/>
      </w:pPr>
      <w:r>
        <w:t>____________________________________________________________________</w:t>
      </w:r>
    </w:p>
    <w:p w14:paraId="7B24FD56" w14:textId="1A2CBEA5" w:rsidR="0034140D" w:rsidRDefault="0034140D" w:rsidP="0034140D">
      <w:pPr>
        <w:pStyle w:val="ListParagraph"/>
        <w:spacing w:line="360" w:lineRule="auto"/>
        <w:ind w:left="1440"/>
      </w:pPr>
      <w:r>
        <w:t>____________________________________________________________________</w:t>
      </w:r>
      <w:r>
        <w:br/>
      </w:r>
    </w:p>
    <w:p w14:paraId="6725BC29" w14:textId="0598104D" w:rsidR="0034140D" w:rsidRDefault="0034140D" w:rsidP="0034140D">
      <w:pPr>
        <w:pStyle w:val="ListParagraph"/>
        <w:numPr>
          <w:ilvl w:val="0"/>
          <w:numId w:val="2"/>
        </w:numPr>
        <w:spacing w:line="360" w:lineRule="auto"/>
      </w:pPr>
      <w:r>
        <w:t>Wäre ein derartiges Tool in Ihrem Berufsalltag hilfreich</w:t>
      </w:r>
      <w:r>
        <w:t>?</w:t>
      </w:r>
    </w:p>
    <w:p w14:paraId="2DB06C27" w14:textId="77777777" w:rsidR="0034140D" w:rsidRDefault="0034140D" w:rsidP="004405F5">
      <w:pPr>
        <w:pStyle w:val="ListParagraph"/>
        <w:numPr>
          <w:ilvl w:val="1"/>
          <w:numId w:val="5"/>
        </w:numPr>
        <w:spacing w:line="360" w:lineRule="auto"/>
      </w:pPr>
      <w:r>
        <w:t>Ja</w:t>
      </w:r>
    </w:p>
    <w:p w14:paraId="6431E64A" w14:textId="77777777" w:rsidR="0034140D" w:rsidRDefault="0034140D" w:rsidP="0034140D">
      <w:pPr>
        <w:pStyle w:val="ListParagraph"/>
        <w:numPr>
          <w:ilvl w:val="1"/>
          <w:numId w:val="2"/>
        </w:numPr>
        <w:spacing w:line="240" w:lineRule="auto"/>
      </w:pPr>
      <w:r>
        <w:t>Nein</w:t>
      </w:r>
    </w:p>
    <w:p w14:paraId="0B30B894" w14:textId="77777777" w:rsidR="0034140D" w:rsidRDefault="0034140D" w:rsidP="0034140D">
      <w:pPr>
        <w:pStyle w:val="ListParagraph"/>
        <w:spacing w:line="360" w:lineRule="auto"/>
        <w:ind w:left="1440"/>
      </w:pPr>
    </w:p>
    <w:p w14:paraId="0C27E683" w14:textId="77777777" w:rsidR="00445C24" w:rsidRPr="00445C24" w:rsidRDefault="00445C24" w:rsidP="00445C24">
      <w:pPr>
        <w:spacing w:line="480" w:lineRule="auto"/>
        <w:rPr>
          <w:i/>
          <w:iCs/>
        </w:rPr>
      </w:pPr>
    </w:p>
    <w:sectPr w:rsidR="00445C24" w:rsidRPr="0044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49EFE" w14:textId="77777777" w:rsidR="0023123D" w:rsidRDefault="0023123D" w:rsidP="00445C24">
      <w:pPr>
        <w:spacing w:after="0" w:line="240" w:lineRule="auto"/>
      </w:pPr>
      <w:r>
        <w:separator/>
      </w:r>
    </w:p>
  </w:endnote>
  <w:endnote w:type="continuationSeparator" w:id="0">
    <w:p w14:paraId="1177DEFF" w14:textId="77777777" w:rsidR="0023123D" w:rsidRDefault="0023123D" w:rsidP="0044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30ED3" w14:textId="77777777" w:rsidR="0023123D" w:rsidRDefault="0023123D" w:rsidP="00445C24">
      <w:pPr>
        <w:spacing w:after="0" w:line="240" w:lineRule="auto"/>
      </w:pPr>
      <w:r>
        <w:separator/>
      </w:r>
    </w:p>
  </w:footnote>
  <w:footnote w:type="continuationSeparator" w:id="0">
    <w:p w14:paraId="3FAB6CAE" w14:textId="77777777" w:rsidR="0023123D" w:rsidRDefault="0023123D" w:rsidP="00445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7329"/>
    <w:multiLevelType w:val="multilevel"/>
    <w:tmpl w:val="684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6EE1"/>
    <w:multiLevelType w:val="hybridMultilevel"/>
    <w:tmpl w:val="15B28AE2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5344"/>
    <w:multiLevelType w:val="hybridMultilevel"/>
    <w:tmpl w:val="C0006C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86D1E"/>
    <w:multiLevelType w:val="hybridMultilevel"/>
    <w:tmpl w:val="C39824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15994"/>
    <w:multiLevelType w:val="hybridMultilevel"/>
    <w:tmpl w:val="9E3E2D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D0C14"/>
    <w:multiLevelType w:val="hybridMultilevel"/>
    <w:tmpl w:val="3730B826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C63317"/>
    <w:multiLevelType w:val="hybridMultilevel"/>
    <w:tmpl w:val="5A26DC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C1907"/>
    <w:multiLevelType w:val="hybridMultilevel"/>
    <w:tmpl w:val="970C2860"/>
    <w:lvl w:ilvl="0" w:tplc="0C070015">
      <w:start w:val="1"/>
      <w:numFmt w:val="decimal"/>
      <w:lvlText w:val="(%1)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1B2D68"/>
    <w:multiLevelType w:val="hybridMultilevel"/>
    <w:tmpl w:val="6F9C14C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01182"/>
    <w:multiLevelType w:val="multilevel"/>
    <w:tmpl w:val="C88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22D53"/>
    <w:multiLevelType w:val="multilevel"/>
    <w:tmpl w:val="06CAC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556A9"/>
    <w:multiLevelType w:val="hybridMultilevel"/>
    <w:tmpl w:val="C0006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17273">
    <w:abstractNumId w:val="6"/>
  </w:num>
  <w:num w:numId="2" w16cid:durableId="554196691">
    <w:abstractNumId w:val="2"/>
  </w:num>
  <w:num w:numId="3" w16cid:durableId="1512646948">
    <w:abstractNumId w:val="3"/>
  </w:num>
  <w:num w:numId="4" w16cid:durableId="827673255">
    <w:abstractNumId w:val="4"/>
  </w:num>
  <w:num w:numId="5" w16cid:durableId="1433741107">
    <w:abstractNumId w:val="11"/>
  </w:num>
  <w:num w:numId="6" w16cid:durableId="729620737">
    <w:abstractNumId w:val="7"/>
  </w:num>
  <w:num w:numId="7" w16cid:durableId="787166881">
    <w:abstractNumId w:val="8"/>
  </w:num>
  <w:num w:numId="8" w16cid:durableId="510028233">
    <w:abstractNumId w:val="1"/>
  </w:num>
  <w:num w:numId="9" w16cid:durableId="413167165">
    <w:abstractNumId w:val="10"/>
  </w:num>
  <w:num w:numId="10" w16cid:durableId="1814175023">
    <w:abstractNumId w:val="9"/>
  </w:num>
  <w:num w:numId="11" w16cid:durableId="491334493">
    <w:abstractNumId w:val="5"/>
  </w:num>
  <w:num w:numId="12" w16cid:durableId="123033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24"/>
    <w:rsid w:val="000224E2"/>
    <w:rsid w:val="0023123D"/>
    <w:rsid w:val="002844BA"/>
    <w:rsid w:val="00320941"/>
    <w:rsid w:val="0034140D"/>
    <w:rsid w:val="004405F5"/>
    <w:rsid w:val="00445C24"/>
    <w:rsid w:val="0048417A"/>
    <w:rsid w:val="00753310"/>
    <w:rsid w:val="008676C5"/>
    <w:rsid w:val="00A07B9C"/>
    <w:rsid w:val="00CA573E"/>
    <w:rsid w:val="00CD4F73"/>
    <w:rsid w:val="00DE1B92"/>
    <w:rsid w:val="00FB46E6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A562"/>
  <w15:chartTrackingRefBased/>
  <w15:docId w15:val="{9449CBAE-09F0-4D4C-B16D-59F4A25A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C6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 w:line="252" w:lineRule="auto"/>
      <w:ind w:left="864" w:right="864"/>
      <w:jc w:val="center"/>
    </w:pPr>
    <w:rPr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C6"/>
    <w:rPr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4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24"/>
  </w:style>
  <w:style w:type="paragraph" w:styleId="Footer">
    <w:name w:val="footer"/>
    <w:basedOn w:val="Normal"/>
    <w:link w:val="FooterChar"/>
    <w:uiPriority w:val="99"/>
    <w:unhideWhenUsed/>
    <w:rsid w:val="0044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24"/>
  </w:style>
  <w:style w:type="character" w:styleId="Strong">
    <w:name w:val="Strong"/>
    <w:basedOn w:val="DefaultParagraphFont"/>
    <w:uiPriority w:val="22"/>
    <w:qFormat/>
    <w:rsid w:val="0034140D"/>
    <w:rPr>
      <w:b/>
      <w:bCs/>
    </w:rPr>
  </w:style>
  <w:style w:type="table" w:styleId="TableGrid">
    <w:name w:val="Table Grid"/>
    <w:basedOn w:val="TableNormal"/>
    <w:uiPriority w:val="39"/>
    <w:rsid w:val="00DE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B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xi-smidt/vips/blob/main/docs/images/ips-viewer-NPro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xmddirect.com/direct/FHIR/ResponseView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psviewer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s-ca-renderer.apibox.c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Denk Alexandra - s2210458021</dc:creator>
  <cp:keywords/>
  <dc:description/>
  <cp:lastModifiedBy>Denk Alexandra - s2210458021</cp:lastModifiedBy>
  <cp:revision>1</cp:revision>
  <dcterms:created xsi:type="dcterms:W3CDTF">2024-08-22T18:07:00Z</dcterms:created>
  <dcterms:modified xsi:type="dcterms:W3CDTF">2024-08-22T19:18:00Z</dcterms:modified>
</cp:coreProperties>
</file>