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6B33F" w14:textId="760DF532" w:rsidR="00707E73" w:rsidRPr="00B90D65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  <w:r w:rsidRPr="00B90D65">
        <w:rPr>
          <w:sz w:val="27"/>
        </w:rPr>
        <w:t xml:space="preserve">Министерство науки и высшего образования </w:t>
      </w:r>
      <w:r w:rsidR="006A46DD">
        <w:rPr>
          <w:sz w:val="27"/>
        </w:rPr>
        <w:t>РФ</w:t>
      </w:r>
    </w:p>
    <w:p w14:paraId="2D372585" w14:textId="77777777" w:rsidR="00707E73" w:rsidRPr="00B90D65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  <w:r w:rsidRPr="00B90D65">
        <w:rPr>
          <w:sz w:val="27"/>
        </w:rPr>
        <w:t>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37A72A8C" w14:textId="77777777" w:rsidR="00707E73" w:rsidRPr="00B90D65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  <w:r w:rsidRPr="00B90D65">
        <w:rPr>
          <w:sz w:val="27"/>
        </w:rPr>
        <w:t>Институт математики и информационных систем</w:t>
      </w:r>
    </w:p>
    <w:p w14:paraId="2317FE6C" w14:textId="77777777" w:rsidR="00707E73" w:rsidRPr="00B90D65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  <w:r w:rsidRPr="00B90D65">
        <w:rPr>
          <w:sz w:val="27"/>
        </w:rPr>
        <w:t>Факультет автоматики и вычислительной техники</w:t>
      </w:r>
    </w:p>
    <w:p w14:paraId="6A884C99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  <w:r w:rsidRPr="00B90D65">
        <w:rPr>
          <w:sz w:val="27"/>
        </w:rPr>
        <w:t>Кафедра электронных вычислительных машин</w:t>
      </w:r>
    </w:p>
    <w:p w14:paraId="09EF81D8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</w:p>
    <w:p w14:paraId="44550366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</w:p>
    <w:p w14:paraId="0C704849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</w:p>
    <w:p w14:paraId="4A91BF08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</w:p>
    <w:p w14:paraId="545A7DAE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</w:p>
    <w:p w14:paraId="2E946C01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</w:p>
    <w:p w14:paraId="0F003C81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</w:p>
    <w:p w14:paraId="171DE80C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</w:p>
    <w:p w14:paraId="715BDD43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  <w:r w:rsidRPr="00324864">
        <w:rPr>
          <w:sz w:val="27"/>
        </w:rPr>
        <w:t>Отчёт по лабораторной работе №</w:t>
      </w:r>
      <w:r w:rsidR="00380397">
        <w:rPr>
          <w:sz w:val="27"/>
        </w:rPr>
        <w:t>2</w:t>
      </w:r>
    </w:p>
    <w:p w14:paraId="6C44496D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  <w:r w:rsidRPr="00324864">
        <w:rPr>
          <w:sz w:val="27"/>
        </w:rPr>
        <w:t>По дисциплине</w:t>
      </w:r>
    </w:p>
    <w:p w14:paraId="12C1BEA1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  <w:r w:rsidRPr="00324864">
        <w:rPr>
          <w:sz w:val="27"/>
        </w:rPr>
        <w:t>«</w:t>
      </w:r>
      <w:r>
        <w:rPr>
          <w:sz w:val="27"/>
        </w:rPr>
        <w:t>Теория принятия решений</w:t>
      </w:r>
      <w:r w:rsidRPr="00324864">
        <w:rPr>
          <w:sz w:val="27"/>
        </w:rPr>
        <w:t>»</w:t>
      </w:r>
    </w:p>
    <w:p w14:paraId="2DBAECD9" w14:textId="10848297" w:rsidR="00707E73" w:rsidRPr="004A37DE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</w:p>
    <w:p w14:paraId="771D09CF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</w:p>
    <w:p w14:paraId="300E4741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</w:p>
    <w:p w14:paraId="2ED06899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</w:p>
    <w:p w14:paraId="0C498336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</w:p>
    <w:p w14:paraId="7B3B68FC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</w:p>
    <w:p w14:paraId="3137787E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</w:p>
    <w:p w14:paraId="381657CF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</w:p>
    <w:p w14:paraId="4C337877" w14:textId="2A33AAA1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  <w:r w:rsidRPr="00324864">
        <w:rPr>
          <w:sz w:val="27"/>
        </w:rPr>
        <w:t xml:space="preserve">   Выпол</w:t>
      </w:r>
      <w:r>
        <w:rPr>
          <w:sz w:val="27"/>
        </w:rPr>
        <w:t>нил студент группы ИВТб-41______________</w:t>
      </w:r>
      <w:r w:rsidR="004A37DE">
        <w:rPr>
          <w:sz w:val="27"/>
        </w:rPr>
        <w:t>____</w:t>
      </w:r>
      <w:r>
        <w:rPr>
          <w:sz w:val="27"/>
        </w:rPr>
        <w:t>____</w:t>
      </w:r>
      <w:r w:rsidRPr="00324864">
        <w:rPr>
          <w:sz w:val="27"/>
        </w:rPr>
        <w:t>__/</w:t>
      </w:r>
      <w:r w:rsidR="006A46DD">
        <w:rPr>
          <w:sz w:val="27"/>
        </w:rPr>
        <w:t>Седов</w:t>
      </w:r>
      <w:r w:rsidR="004A37DE">
        <w:rPr>
          <w:sz w:val="27"/>
        </w:rPr>
        <w:t xml:space="preserve"> </w:t>
      </w:r>
      <w:proofErr w:type="gramStart"/>
      <w:r w:rsidR="006A46DD">
        <w:rPr>
          <w:sz w:val="27"/>
        </w:rPr>
        <w:t>М</w:t>
      </w:r>
      <w:r w:rsidRPr="00324864">
        <w:rPr>
          <w:sz w:val="27"/>
        </w:rPr>
        <w:t>.</w:t>
      </w:r>
      <w:r w:rsidR="006A46DD">
        <w:rPr>
          <w:sz w:val="27"/>
        </w:rPr>
        <w:t>Д</w:t>
      </w:r>
      <w:r w:rsidR="004A37DE">
        <w:rPr>
          <w:sz w:val="27"/>
        </w:rPr>
        <w:t>.</w:t>
      </w:r>
      <w:proofErr w:type="gramEnd"/>
      <w:r w:rsidRPr="00324864">
        <w:rPr>
          <w:sz w:val="27"/>
        </w:rPr>
        <w:t>/</w:t>
      </w:r>
    </w:p>
    <w:p w14:paraId="6DA14605" w14:textId="77777777" w:rsidR="00707E73" w:rsidRPr="00324864" w:rsidRDefault="00707E73" w:rsidP="00707E73">
      <w:pPr>
        <w:spacing w:after="13" w:line="248" w:lineRule="auto"/>
        <w:ind w:right="2"/>
        <w:rPr>
          <w:sz w:val="27"/>
        </w:rPr>
      </w:pPr>
    </w:p>
    <w:p w14:paraId="5F081105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  <w:r w:rsidRPr="00324864">
        <w:rPr>
          <w:sz w:val="27"/>
        </w:rPr>
        <w:t>Проверил доцент____________________________________/</w:t>
      </w:r>
      <w:r>
        <w:rPr>
          <w:sz w:val="27"/>
        </w:rPr>
        <w:t xml:space="preserve">Ростовцев </w:t>
      </w:r>
      <w:proofErr w:type="gramStart"/>
      <w:r>
        <w:rPr>
          <w:sz w:val="27"/>
        </w:rPr>
        <w:t>В.С</w:t>
      </w:r>
      <w:r w:rsidRPr="00324864">
        <w:rPr>
          <w:sz w:val="27"/>
        </w:rPr>
        <w:t>.</w:t>
      </w:r>
      <w:proofErr w:type="gramEnd"/>
      <w:r w:rsidRPr="00324864">
        <w:rPr>
          <w:sz w:val="27"/>
        </w:rPr>
        <w:t>/</w:t>
      </w:r>
    </w:p>
    <w:p w14:paraId="5381D989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</w:p>
    <w:p w14:paraId="37834C1D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</w:p>
    <w:p w14:paraId="430BCB3A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</w:p>
    <w:p w14:paraId="36804FFB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</w:p>
    <w:p w14:paraId="738916D7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</w:p>
    <w:p w14:paraId="6D3E1AF5" w14:textId="77777777" w:rsidR="00707E73" w:rsidRPr="00324864" w:rsidRDefault="00707E73" w:rsidP="00707E73">
      <w:pPr>
        <w:spacing w:after="13" w:line="248" w:lineRule="auto"/>
        <w:ind w:left="21" w:right="2"/>
        <w:jc w:val="center"/>
        <w:rPr>
          <w:sz w:val="27"/>
        </w:rPr>
      </w:pPr>
    </w:p>
    <w:p w14:paraId="029D15BB" w14:textId="77777777" w:rsidR="00707E73" w:rsidRDefault="00707E73" w:rsidP="00707E73">
      <w:pPr>
        <w:spacing w:after="13" w:line="248" w:lineRule="auto"/>
        <w:ind w:right="2"/>
        <w:rPr>
          <w:sz w:val="27"/>
        </w:rPr>
      </w:pPr>
    </w:p>
    <w:p w14:paraId="5F5749A0" w14:textId="77777777" w:rsidR="00380397" w:rsidRDefault="00380397" w:rsidP="00707E73">
      <w:pPr>
        <w:spacing w:after="13" w:line="248" w:lineRule="auto"/>
        <w:ind w:right="2"/>
        <w:rPr>
          <w:sz w:val="27"/>
        </w:rPr>
      </w:pPr>
    </w:p>
    <w:p w14:paraId="32B05CCA" w14:textId="77777777" w:rsidR="00380397" w:rsidRDefault="00380397" w:rsidP="00707E73">
      <w:pPr>
        <w:spacing w:after="13" w:line="248" w:lineRule="auto"/>
        <w:ind w:right="2"/>
        <w:rPr>
          <w:sz w:val="27"/>
        </w:rPr>
      </w:pPr>
    </w:p>
    <w:p w14:paraId="32E47DD0" w14:textId="77777777" w:rsidR="00380397" w:rsidRDefault="00380397" w:rsidP="00707E73">
      <w:pPr>
        <w:spacing w:after="13" w:line="248" w:lineRule="auto"/>
        <w:ind w:right="2"/>
        <w:rPr>
          <w:sz w:val="27"/>
        </w:rPr>
      </w:pPr>
    </w:p>
    <w:p w14:paraId="02BB5288" w14:textId="77777777" w:rsidR="00380397" w:rsidRPr="00324864" w:rsidRDefault="00380397" w:rsidP="00707E73">
      <w:pPr>
        <w:spacing w:after="13" w:line="248" w:lineRule="auto"/>
        <w:ind w:right="2"/>
        <w:rPr>
          <w:sz w:val="27"/>
        </w:rPr>
      </w:pPr>
    </w:p>
    <w:p w14:paraId="6759E732" w14:textId="77777777" w:rsidR="00707E73" w:rsidRDefault="00707E73" w:rsidP="00707E73">
      <w:pPr>
        <w:jc w:val="center"/>
        <w:rPr>
          <w:sz w:val="27"/>
        </w:rPr>
      </w:pPr>
      <w:r w:rsidRPr="00324864">
        <w:rPr>
          <w:sz w:val="27"/>
        </w:rPr>
        <w:t>Киров 2020</w:t>
      </w:r>
    </w:p>
    <w:p w14:paraId="7F07676B" w14:textId="77777777" w:rsidR="004A2D0F" w:rsidRDefault="004A2D0F" w:rsidP="00707E73"/>
    <w:p w14:paraId="5A17672F" w14:textId="77777777" w:rsidR="001E2471" w:rsidRPr="004A37DE" w:rsidRDefault="001E2471" w:rsidP="00707E73">
      <w:pPr>
        <w:rPr>
          <w:rFonts w:ascii="Times New Roman" w:hAnsi="Times New Roman" w:cs="Times New Roman"/>
          <w:sz w:val="28"/>
          <w:szCs w:val="28"/>
        </w:rPr>
      </w:pPr>
      <w:r w:rsidRPr="004A37DE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работы:</w:t>
      </w:r>
      <w:r w:rsidRPr="004A37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DE64E5" w14:textId="77777777" w:rsidR="004A2D0F" w:rsidRPr="004A37DE" w:rsidRDefault="008F3ADB" w:rsidP="004A37D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A37DE">
        <w:rPr>
          <w:rFonts w:ascii="Times New Roman" w:hAnsi="Times New Roman" w:cs="Times New Roman"/>
          <w:sz w:val="28"/>
          <w:szCs w:val="28"/>
        </w:rPr>
        <w:t>П</w:t>
      </w:r>
      <w:r w:rsidR="001E2471" w:rsidRPr="004A37DE">
        <w:rPr>
          <w:rFonts w:ascii="Times New Roman" w:hAnsi="Times New Roman" w:cs="Times New Roman"/>
          <w:sz w:val="28"/>
          <w:szCs w:val="28"/>
        </w:rPr>
        <w:t xml:space="preserve">риобретение навыков основы работы с программой MATLAB. Название MATLAB является сокращением от </w:t>
      </w:r>
      <w:proofErr w:type="spellStart"/>
      <w:r w:rsidR="001E2471" w:rsidRPr="004A37DE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="001E2471" w:rsidRPr="004A3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471" w:rsidRPr="004A37DE">
        <w:rPr>
          <w:rFonts w:ascii="Times New Roman" w:hAnsi="Times New Roman" w:cs="Times New Roman"/>
          <w:sz w:val="28"/>
          <w:szCs w:val="28"/>
        </w:rPr>
        <w:t>Laboratory</w:t>
      </w:r>
      <w:proofErr w:type="spellEnd"/>
      <w:r w:rsidR="001E2471" w:rsidRPr="004A37DE">
        <w:rPr>
          <w:rFonts w:ascii="Times New Roman" w:hAnsi="Times New Roman" w:cs="Times New Roman"/>
          <w:sz w:val="28"/>
          <w:szCs w:val="28"/>
        </w:rPr>
        <w:t>, и первоначально разрабатывался как средство для матричных вычислений. При помощи MATLAB и его расширений (</w:t>
      </w:r>
      <w:proofErr w:type="spellStart"/>
      <w:r w:rsidR="001E2471" w:rsidRPr="004A37DE">
        <w:rPr>
          <w:rFonts w:ascii="Times New Roman" w:hAnsi="Times New Roman" w:cs="Times New Roman"/>
          <w:sz w:val="28"/>
          <w:szCs w:val="28"/>
        </w:rPr>
        <w:t>Toolbox</w:t>
      </w:r>
      <w:proofErr w:type="spellEnd"/>
      <w:r w:rsidR="001E2471" w:rsidRPr="004A37DE">
        <w:rPr>
          <w:rFonts w:ascii="Times New Roman" w:hAnsi="Times New Roman" w:cs="Times New Roman"/>
          <w:sz w:val="28"/>
          <w:szCs w:val="28"/>
        </w:rPr>
        <w:t xml:space="preserve">) выполняется матричный анализ, обработка сигналов и изображений, задачи математической физики, оптимизационные задачи, финансовые задачи, обработка и визуализация данных. моделирование нейронных сетей, нечёткой логики и многое другое. Более 40 специализированных </w:t>
      </w:r>
      <w:proofErr w:type="spellStart"/>
      <w:r w:rsidR="001E2471" w:rsidRPr="004A37DE">
        <w:rPr>
          <w:rFonts w:ascii="Times New Roman" w:hAnsi="Times New Roman" w:cs="Times New Roman"/>
          <w:sz w:val="28"/>
          <w:szCs w:val="28"/>
        </w:rPr>
        <w:t>Toolbox</w:t>
      </w:r>
      <w:proofErr w:type="spellEnd"/>
      <w:r w:rsidR="001E2471" w:rsidRPr="004A37DE">
        <w:rPr>
          <w:rFonts w:ascii="Times New Roman" w:hAnsi="Times New Roman" w:cs="Times New Roman"/>
          <w:sz w:val="28"/>
          <w:szCs w:val="28"/>
        </w:rPr>
        <w:t xml:space="preserve"> могут быть выборочно установлены вместе с MATLAB.</w:t>
      </w:r>
    </w:p>
    <w:p w14:paraId="44D17178" w14:textId="77777777" w:rsidR="004A37DE" w:rsidRPr="004A37DE" w:rsidRDefault="004A37DE" w:rsidP="004A37DE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1FADEFD" w14:textId="77777777" w:rsidR="001E2471" w:rsidRPr="004A37DE" w:rsidRDefault="001E2471" w:rsidP="00707E73">
      <w:pPr>
        <w:rPr>
          <w:rFonts w:ascii="Times New Roman" w:hAnsi="Times New Roman" w:cs="Times New Roman"/>
          <w:sz w:val="28"/>
          <w:szCs w:val="28"/>
        </w:rPr>
      </w:pPr>
      <w:r w:rsidRPr="004A37DE">
        <w:rPr>
          <w:rFonts w:ascii="Times New Roman" w:hAnsi="Times New Roman" w:cs="Times New Roman"/>
          <w:b/>
          <w:sz w:val="28"/>
          <w:szCs w:val="28"/>
        </w:rPr>
        <w:t>Выполнение лабораторной работы:</w:t>
      </w:r>
    </w:p>
    <w:p w14:paraId="004953F3" w14:textId="77777777" w:rsidR="00971EA1" w:rsidRPr="004A37DE" w:rsidRDefault="00342EF1" w:rsidP="00707E73">
      <w:pPr>
        <w:rPr>
          <w:rFonts w:ascii="Times New Roman" w:hAnsi="Times New Roman" w:cs="Times New Roman"/>
          <w:b/>
          <w:sz w:val="28"/>
          <w:szCs w:val="28"/>
        </w:rPr>
      </w:pPr>
      <w:r w:rsidRPr="004A37DE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1826420F" w14:textId="77777777" w:rsidR="003B0F4E" w:rsidRPr="004A37DE" w:rsidRDefault="001E2471" w:rsidP="004A37D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A37DE">
        <w:rPr>
          <w:rFonts w:ascii="Times New Roman" w:hAnsi="Times New Roman" w:cs="Times New Roman"/>
          <w:sz w:val="28"/>
          <w:szCs w:val="28"/>
        </w:rPr>
        <w:t xml:space="preserve">Перемножение матрицы и вектора </w:t>
      </w:r>
    </w:p>
    <w:p w14:paraId="0EC0F672" w14:textId="522675E6" w:rsidR="00EF7899" w:rsidRPr="006A46DD" w:rsidRDefault="006A46DD" w:rsidP="001E2471">
      <w:pPr>
        <w:rPr>
          <w:rFonts w:ascii="Times New Roman" w:hAnsi="Times New Roman" w:cs="Times New Roman"/>
          <w:sz w:val="28"/>
          <w:szCs w:val="28"/>
        </w:rPr>
      </w:pPr>
      <w:r w:rsidRPr="006A46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6EE778" wp14:editId="38B2A529">
            <wp:extent cx="2781688" cy="89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6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85E700" wp14:editId="472326F4">
            <wp:extent cx="1756900" cy="11061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0759" cy="112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2FB7" w14:textId="77777777" w:rsidR="004A37DE" w:rsidRPr="004A37DE" w:rsidRDefault="004A37DE" w:rsidP="001E2471">
      <w:pPr>
        <w:rPr>
          <w:rFonts w:ascii="Times New Roman" w:hAnsi="Times New Roman" w:cs="Times New Roman"/>
          <w:sz w:val="28"/>
          <w:szCs w:val="28"/>
        </w:rPr>
      </w:pPr>
    </w:p>
    <w:p w14:paraId="77224345" w14:textId="77777777" w:rsidR="001E2471" w:rsidRPr="004A37DE" w:rsidRDefault="001E2471" w:rsidP="004A37DE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4A37DE">
        <w:rPr>
          <w:rFonts w:ascii="Times New Roman" w:hAnsi="Times New Roman" w:cs="Times New Roman"/>
          <w:sz w:val="28"/>
          <w:szCs w:val="28"/>
        </w:rPr>
        <w:t xml:space="preserve">Поскольку вектор-столбец или вектор-строка в </w:t>
      </w:r>
      <w:proofErr w:type="spellStart"/>
      <w:r w:rsidRPr="004A37D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4A37DE">
        <w:rPr>
          <w:rFonts w:ascii="Times New Roman" w:hAnsi="Times New Roman" w:cs="Times New Roman"/>
          <w:sz w:val="28"/>
          <w:szCs w:val="28"/>
        </w:rPr>
        <w:t xml:space="preserve"> являются матрицами, у которых один из размеров равен единице, то все</w:t>
      </w:r>
      <w:r w:rsidR="009A5957" w:rsidRPr="004A37DE">
        <w:rPr>
          <w:rFonts w:ascii="Times New Roman" w:hAnsi="Times New Roman" w:cs="Times New Roman"/>
          <w:sz w:val="28"/>
          <w:szCs w:val="28"/>
        </w:rPr>
        <w:t xml:space="preserve"> 24</w:t>
      </w:r>
      <w:r w:rsidRPr="004A37DE">
        <w:rPr>
          <w:rFonts w:ascii="Times New Roman" w:hAnsi="Times New Roman" w:cs="Times New Roman"/>
          <w:sz w:val="28"/>
          <w:szCs w:val="28"/>
        </w:rPr>
        <w:t xml:space="preserve"> </w:t>
      </w:r>
      <w:r w:rsidR="009A5957" w:rsidRPr="004A37DE">
        <w:rPr>
          <w:rFonts w:ascii="Times New Roman" w:hAnsi="Times New Roman" w:cs="Times New Roman"/>
          <w:sz w:val="28"/>
          <w:szCs w:val="28"/>
        </w:rPr>
        <w:t>операции из лабораторного практикума</w:t>
      </w:r>
      <w:r w:rsidRPr="004A37DE">
        <w:rPr>
          <w:rFonts w:ascii="Times New Roman" w:hAnsi="Times New Roman" w:cs="Times New Roman"/>
          <w:sz w:val="28"/>
          <w:szCs w:val="28"/>
        </w:rPr>
        <w:t xml:space="preserve"> применимы и для умножения матрицы на вектор, или вектор-строки на матрицу.</w:t>
      </w:r>
    </w:p>
    <w:p w14:paraId="787B9E88" w14:textId="77777777" w:rsidR="001E2471" w:rsidRPr="004A37DE" w:rsidRDefault="001E2471">
      <w:pPr>
        <w:rPr>
          <w:rFonts w:ascii="Times New Roman" w:hAnsi="Times New Roman" w:cs="Times New Roman"/>
          <w:b/>
          <w:sz w:val="28"/>
          <w:szCs w:val="28"/>
        </w:rPr>
      </w:pPr>
    </w:p>
    <w:p w14:paraId="397DB9F9" w14:textId="77777777" w:rsidR="00971EA1" w:rsidRPr="004A37DE" w:rsidRDefault="00502DF0">
      <w:pPr>
        <w:rPr>
          <w:rFonts w:ascii="Times New Roman" w:hAnsi="Times New Roman" w:cs="Times New Roman"/>
          <w:b/>
          <w:sz w:val="28"/>
          <w:szCs w:val="28"/>
        </w:rPr>
      </w:pPr>
      <w:r w:rsidRPr="004A37DE"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14:paraId="275454F5" w14:textId="77777777" w:rsidR="003B0F4E" w:rsidRPr="004A37DE" w:rsidRDefault="003B0F4E" w:rsidP="004A37DE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4A37DE">
        <w:rPr>
          <w:rFonts w:ascii="Times New Roman" w:hAnsi="Times New Roman" w:cs="Times New Roman"/>
          <w:sz w:val="28"/>
          <w:szCs w:val="28"/>
        </w:rPr>
        <w:t>Решение систем линейных алгебраических уравнений методом исключения Гаусса</w:t>
      </w:r>
    </w:p>
    <w:p w14:paraId="0266539C" w14:textId="530D9DB3" w:rsidR="008F3D63" w:rsidRDefault="006A46DD" w:rsidP="00903421">
      <w:pPr>
        <w:rPr>
          <w:rFonts w:ascii="Times New Roman" w:hAnsi="Times New Roman" w:cs="Times New Roman"/>
          <w:b/>
          <w:sz w:val="28"/>
          <w:szCs w:val="28"/>
        </w:rPr>
      </w:pPr>
      <w:r w:rsidRPr="006A46D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EE5BE14" wp14:editId="3EB9D01F">
            <wp:extent cx="2219635" cy="5249008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B963" w14:textId="7A8B0BF5" w:rsidR="006A46DD" w:rsidRDefault="006A46DD" w:rsidP="00903421">
      <w:pPr>
        <w:rPr>
          <w:rFonts w:ascii="Times New Roman" w:hAnsi="Times New Roman" w:cs="Times New Roman"/>
          <w:b/>
          <w:sz w:val="28"/>
          <w:szCs w:val="28"/>
        </w:rPr>
      </w:pPr>
      <w:r w:rsidRPr="006A46D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F09B5A3" wp14:editId="328A311E">
            <wp:extent cx="2257740" cy="178142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C1D2" w14:textId="608F2962" w:rsidR="006A46DD" w:rsidRDefault="006A46DD" w:rsidP="00903421">
      <w:pPr>
        <w:rPr>
          <w:rFonts w:ascii="Times New Roman" w:hAnsi="Times New Roman" w:cs="Times New Roman"/>
          <w:b/>
          <w:sz w:val="28"/>
          <w:szCs w:val="28"/>
        </w:rPr>
      </w:pPr>
    </w:p>
    <w:p w14:paraId="6F3374F5" w14:textId="241ACB79" w:rsidR="006A46DD" w:rsidRDefault="006A46DD" w:rsidP="00903421">
      <w:pPr>
        <w:rPr>
          <w:rFonts w:ascii="Times New Roman" w:hAnsi="Times New Roman" w:cs="Times New Roman"/>
          <w:b/>
          <w:sz w:val="28"/>
          <w:szCs w:val="28"/>
        </w:rPr>
      </w:pPr>
    </w:p>
    <w:p w14:paraId="32FCAD29" w14:textId="228BCD52" w:rsidR="006A46DD" w:rsidRDefault="006A46DD" w:rsidP="00903421">
      <w:pPr>
        <w:rPr>
          <w:rFonts w:ascii="Times New Roman" w:hAnsi="Times New Roman" w:cs="Times New Roman"/>
          <w:b/>
          <w:sz w:val="28"/>
          <w:szCs w:val="28"/>
        </w:rPr>
      </w:pPr>
    </w:p>
    <w:p w14:paraId="68508AF1" w14:textId="74EF3CAE" w:rsidR="006A46DD" w:rsidRDefault="006A46DD" w:rsidP="00903421">
      <w:pPr>
        <w:rPr>
          <w:rFonts w:ascii="Times New Roman" w:hAnsi="Times New Roman" w:cs="Times New Roman"/>
          <w:b/>
          <w:sz w:val="28"/>
          <w:szCs w:val="28"/>
        </w:rPr>
      </w:pPr>
    </w:p>
    <w:p w14:paraId="18F7C617" w14:textId="747722F7" w:rsidR="006A46DD" w:rsidRDefault="006A46DD" w:rsidP="00903421">
      <w:pPr>
        <w:rPr>
          <w:rFonts w:ascii="Times New Roman" w:hAnsi="Times New Roman" w:cs="Times New Roman"/>
          <w:b/>
          <w:sz w:val="28"/>
          <w:szCs w:val="28"/>
        </w:rPr>
      </w:pPr>
    </w:p>
    <w:p w14:paraId="198549EE" w14:textId="77777777" w:rsidR="006A46DD" w:rsidRDefault="006A46DD" w:rsidP="00903421">
      <w:pPr>
        <w:rPr>
          <w:rFonts w:ascii="Times New Roman" w:hAnsi="Times New Roman" w:cs="Times New Roman"/>
          <w:b/>
          <w:sz w:val="28"/>
          <w:szCs w:val="28"/>
        </w:rPr>
      </w:pPr>
    </w:p>
    <w:p w14:paraId="252D66A3" w14:textId="403D1548" w:rsidR="00903421" w:rsidRPr="004A37DE" w:rsidRDefault="00903421" w:rsidP="00903421">
      <w:pPr>
        <w:rPr>
          <w:rFonts w:ascii="Times New Roman" w:hAnsi="Times New Roman" w:cs="Times New Roman"/>
          <w:b/>
          <w:sz w:val="28"/>
          <w:szCs w:val="28"/>
        </w:rPr>
      </w:pPr>
      <w:r w:rsidRPr="004A37DE">
        <w:rPr>
          <w:rFonts w:ascii="Times New Roman" w:hAnsi="Times New Roman" w:cs="Times New Roman"/>
          <w:b/>
          <w:sz w:val="28"/>
          <w:szCs w:val="28"/>
        </w:rPr>
        <w:lastRenderedPageBreak/>
        <w:t>Задание №3</w:t>
      </w:r>
    </w:p>
    <w:p w14:paraId="59C73C1A" w14:textId="77777777" w:rsidR="00E075D0" w:rsidRDefault="00FB2C4F" w:rsidP="004A37DE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4A37DE">
        <w:rPr>
          <w:rFonts w:ascii="Times New Roman" w:hAnsi="Times New Roman" w:cs="Times New Roman"/>
          <w:sz w:val="28"/>
          <w:szCs w:val="28"/>
        </w:rPr>
        <w:t>Построение графиков функции одной переменной</w:t>
      </w:r>
    </w:p>
    <w:p w14:paraId="4B5996D3" w14:textId="77777777" w:rsidR="004A37DE" w:rsidRPr="004A37DE" w:rsidRDefault="004A37DE" w:rsidP="004A37DE">
      <w:pPr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14:paraId="33E57AEA" w14:textId="77777777" w:rsidR="006A46DD" w:rsidRPr="006A46DD" w:rsidRDefault="006A46DD" w:rsidP="006A46DD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A46D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 = 0:0.5:pi / 2</w:t>
      </w:r>
    </w:p>
    <w:p w14:paraId="05A93E0D" w14:textId="77777777" w:rsidR="006A46DD" w:rsidRPr="006A46DD" w:rsidRDefault="006A46DD" w:rsidP="006A46DD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A46D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 = sin(x.^2)+cos(x.^2)</w:t>
      </w:r>
    </w:p>
    <w:p w14:paraId="48BE206F" w14:textId="77777777" w:rsidR="006A46DD" w:rsidRPr="006A46DD" w:rsidRDefault="006A46DD" w:rsidP="006A46DD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A46D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plot(x, y, 'r.')</w:t>
      </w:r>
    </w:p>
    <w:p w14:paraId="40EF2681" w14:textId="77777777" w:rsidR="006A46DD" w:rsidRPr="006A46DD" w:rsidRDefault="006A46DD" w:rsidP="006A46DD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A46D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plot(x, y, 'g-')</w:t>
      </w:r>
    </w:p>
    <w:p w14:paraId="5E9AD467" w14:textId="77777777" w:rsidR="006A46DD" w:rsidRDefault="006A46DD" w:rsidP="006A46DD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A46D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plot(x, y, 'kd--')</w:t>
      </w:r>
    </w:p>
    <w:p w14:paraId="23ADC341" w14:textId="39263EEF" w:rsidR="00E075D0" w:rsidRPr="006A46DD" w:rsidRDefault="006A46DD" w:rsidP="006A46DD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A46D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B493769" wp14:editId="787526B2">
            <wp:extent cx="5940425" cy="49504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6A08" w14:textId="77777777" w:rsidR="00277EAA" w:rsidRPr="004A37DE" w:rsidRDefault="0073710F" w:rsidP="004A37D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37DE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 – График функции</w:t>
      </w:r>
      <w:r w:rsidR="008E2F9E" w:rsidRPr="004A37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№1</w:t>
      </w:r>
    </w:p>
    <w:p w14:paraId="15789172" w14:textId="1F49F68C" w:rsidR="00277EAA" w:rsidRPr="004A37DE" w:rsidRDefault="006A46DD" w:rsidP="004A37D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A46D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84280E" wp14:editId="22B2B237">
            <wp:extent cx="4631005" cy="3934993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658" cy="39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8267" w14:textId="77777777" w:rsidR="00E075D0" w:rsidRPr="004A37DE" w:rsidRDefault="008E2F9E" w:rsidP="004A37D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37DE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 – График функции №2</w:t>
      </w:r>
    </w:p>
    <w:p w14:paraId="704787E6" w14:textId="019239CD" w:rsidR="00277EAA" w:rsidRPr="004A37DE" w:rsidRDefault="006A46DD" w:rsidP="0024291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A46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C02D16" wp14:editId="7C4FADED">
            <wp:extent cx="5121123" cy="4212404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162" cy="421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84A2" w14:textId="77777777" w:rsidR="00E075D0" w:rsidRPr="004A37DE" w:rsidRDefault="004F009D" w:rsidP="004F009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37DE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 – График функции №3</w:t>
      </w:r>
    </w:p>
    <w:p w14:paraId="2C36EBB9" w14:textId="77777777" w:rsidR="006A46DD" w:rsidRDefault="006A46DD" w:rsidP="001B34B2">
      <w:pPr>
        <w:rPr>
          <w:rFonts w:ascii="Times New Roman" w:hAnsi="Times New Roman" w:cs="Times New Roman"/>
          <w:b/>
          <w:sz w:val="28"/>
          <w:szCs w:val="28"/>
        </w:rPr>
      </w:pPr>
    </w:p>
    <w:p w14:paraId="372DFAEB" w14:textId="17D046C0" w:rsidR="001B34B2" w:rsidRPr="004A37DE" w:rsidRDefault="001B34B2" w:rsidP="001B34B2">
      <w:pPr>
        <w:rPr>
          <w:rFonts w:ascii="Times New Roman" w:hAnsi="Times New Roman" w:cs="Times New Roman"/>
          <w:b/>
          <w:sz w:val="28"/>
          <w:szCs w:val="28"/>
        </w:rPr>
      </w:pPr>
      <w:r w:rsidRPr="004A37DE">
        <w:rPr>
          <w:rFonts w:ascii="Times New Roman" w:hAnsi="Times New Roman" w:cs="Times New Roman"/>
          <w:b/>
          <w:sz w:val="28"/>
          <w:szCs w:val="28"/>
        </w:rPr>
        <w:lastRenderedPageBreak/>
        <w:t>Задание №4</w:t>
      </w:r>
    </w:p>
    <w:p w14:paraId="79FFC876" w14:textId="77777777" w:rsidR="00591C56" w:rsidRPr="004A37DE" w:rsidRDefault="00591C56" w:rsidP="001B34B2">
      <w:pPr>
        <w:rPr>
          <w:rFonts w:ascii="Times New Roman" w:hAnsi="Times New Roman" w:cs="Times New Roman"/>
          <w:b/>
          <w:sz w:val="28"/>
          <w:szCs w:val="28"/>
        </w:rPr>
      </w:pPr>
      <w:r w:rsidRPr="004A37DE">
        <w:rPr>
          <w:rFonts w:ascii="Times New Roman" w:hAnsi="Times New Roman" w:cs="Times New Roman"/>
          <w:sz w:val="28"/>
          <w:szCs w:val="28"/>
        </w:rPr>
        <w:t>Аппроксимация функций</w:t>
      </w:r>
    </w:p>
    <w:p w14:paraId="64BA4576" w14:textId="77777777" w:rsidR="00277EAA" w:rsidRPr="004A37DE" w:rsidRDefault="00277EAA" w:rsidP="00277EAA">
      <w:pPr>
        <w:rPr>
          <w:rFonts w:ascii="Times New Roman" w:hAnsi="Times New Roman" w:cs="Times New Roman"/>
          <w:sz w:val="28"/>
          <w:szCs w:val="28"/>
        </w:rPr>
      </w:pPr>
    </w:p>
    <w:p w14:paraId="10695C33" w14:textId="77777777" w:rsidR="006A46DD" w:rsidRPr="006A46DD" w:rsidRDefault="006A46DD" w:rsidP="006A46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46DD">
        <w:rPr>
          <w:rFonts w:ascii="Times New Roman" w:hAnsi="Times New Roman" w:cs="Times New Roman"/>
          <w:sz w:val="28"/>
          <w:szCs w:val="28"/>
          <w:lang w:val="en-US"/>
        </w:rPr>
        <w:t>x = [2.2, 2.6, 3.0, 3.4, 3.8, 4.2, 4.6</w:t>
      </w:r>
      <w:proofErr w:type="gramStart"/>
      <w:r w:rsidRPr="006A46DD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3502D34A" w14:textId="77777777" w:rsidR="006A46DD" w:rsidRPr="006A46DD" w:rsidRDefault="006A46DD" w:rsidP="006A46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46DD">
        <w:rPr>
          <w:rFonts w:ascii="Times New Roman" w:hAnsi="Times New Roman" w:cs="Times New Roman"/>
          <w:sz w:val="28"/>
          <w:szCs w:val="28"/>
          <w:lang w:val="en-US"/>
        </w:rPr>
        <w:t>y = [1.88, 1.65, 1.61, 1.73, 1.56, 1.24, 1.99</w:t>
      </w:r>
      <w:proofErr w:type="gramStart"/>
      <w:r w:rsidRPr="006A46DD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5B17EEAE" w14:textId="487091A7" w:rsidR="00E075D0" w:rsidRPr="008F3D63" w:rsidRDefault="006A46DD" w:rsidP="006A46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46DD">
        <w:rPr>
          <w:rFonts w:ascii="Times New Roman" w:hAnsi="Times New Roman" w:cs="Times New Roman"/>
          <w:sz w:val="28"/>
          <w:szCs w:val="28"/>
          <w:lang w:val="en-US"/>
        </w:rPr>
        <w:t>plot (x, y, ' o '</w:t>
      </w:r>
      <w:proofErr w:type="gramStart"/>
      <w:r w:rsidRPr="006A46DD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02C5DA8" w14:textId="606EF74B" w:rsidR="004F009D" w:rsidRPr="004A37DE" w:rsidRDefault="006A46DD" w:rsidP="004A37DE">
      <w:pPr>
        <w:jc w:val="center"/>
        <w:rPr>
          <w:rFonts w:ascii="Times New Roman" w:hAnsi="Times New Roman" w:cs="Times New Roman"/>
          <w:sz w:val="28"/>
          <w:szCs w:val="28"/>
        </w:rPr>
      </w:pPr>
      <w:r w:rsidRPr="006A46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11D143" wp14:editId="72139FCB">
            <wp:extent cx="4916297" cy="4203684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9145" cy="42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C4B6" w14:textId="16F23CA6" w:rsidR="004F009D" w:rsidRPr="004A37DE" w:rsidRDefault="00472F4F" w:rsidP="004A37D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37DE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4</w:t>
      </w:r>
      <w:r w:rsidR="004F009D" w:rsidRPr="004A37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Г</w:t>
      </w:r>
      <w:r w:rsidRPr="004A37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рафик с символами </w:t>
      </w:r>
      <w:r w:rsidR="006A46D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</w:t>
      </w:r>
      <w:r w:rsidRPr="004A37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месте узловых точек</w:t>
      </w:r>
    </w:p>
    <w:p w14:paraId="21B422F5" w14:textId="77777777" w:rsidR="00351954" w:rsidRPr="004A37DE" w:rsidRDefault="00351954" w:rsidP="004A37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DC442" w14:textId="4CC53294" w:rsidR="00351954" w:rsidRPr="004A37DE" w:rsidRDefault="006A46DD" w:rsidP="004A37DE">
      <w:pPr>
        <w:jc w:val="center"/>
        <w:rPr>
          <w:rFonts w:ascii="Times New Roman" w:hAnsi="Times New Roman" w:cs="Times New Roman"/>
          <w:sz w:val="28"/>
          <w:szCs w:val="28"/>
        </w:rPr>
      </w:pPr>
      <w:r w:rsidRPr="006A46D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32320E" wp14:editId="7A3C916A">
            <wp:extent cx="4350164" cy="371914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521" cy="373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C523" w14:textId="1AFE6B33" w:rsidR="00995857" w:rsidRPr="004A37DE" w:rsidRDefault="00963A9A" w:rsidP="006A46D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37DE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5 – Графики и формулы апроксимирующих функций</w:t>
      </w:r>
    </w:p>
    <w:p w14:paraId="5F5D8942" w14:textId="77777777" w:rsidR="0028758D" w:rsidRPr="004A37DE" w:rsidRDefault="004875D0" w:rsidP="004875D0">
      <w:pPr>
        <w:rPr>
          <w:rFonts w:ascii="Times New Roman" w:hAnsi="Times New Roman" w:cs="Times New Roman"/>
          <w:b/>
          <w:sz w:val="28"/>
          <w:szCs w:val="28"/>
        </w:rPr>
      </w:pPr>
      <w:r w:rsidRPr="004A37D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2679600" w14:textId="77777777" w:rsidR="004875D0" w:rsidRPr="004A37DE" w:rsidRDefault="004875D0" w:rsidP="004875D0">
      <w:pPr>
        <w:rPr>
          <w:rFonts w:ascii="Times New Roman" w:hAnsi="Times New Roman" w:cs="Times New Roman"/>
          <w:b/>
          <w:sz w:val="28"/>
          <w:szCs w:val="28"/>
        </w:rPr>
      </w:pPr>
      <w:r w:rsidRPr="004A37DE">
        <w:rPr>
          <w:rFonts w:ascii="Times New Roman" w:hAnsi="Times New Roman" w:cs="Times New Roman"/>
          <w:b/>
          <w:sz w:val="28"/>
          <w:szCs w:val="28"/>
        </w:rPr>
        <w:t>Задание №5</w:t>
      </w:r>
    </w:p>
    <w:p w14:paraId="7AF23C7D" w14:textId="77777777" w:rsidR="00351954" w:rsidRPr="004A37DE" w:rsidRDefault="0028758D" w:rsidP="004A37DE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4A37DE">
        <w:rPr>
          <w:rFonts w:ascii="Times New Roman" w:hAnsi="Times New Roman" w:cs="Times New Roman"/>
          <w:sz w:val="28"/>
          <w:szCs w:val="28"/>
        </w:rPr>
        <w:t>Численное решение нелинейных уравнений</w:t>
      </w:r>
    </w:p>
    <w:p w14:paraId="3C114A7E" w14:textId="77777777" w:rsidR="006A46DD" w:rsidRPr="006A46DD" w:rsidRDefault="006A46DD" w:rsidP="006A46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46DD">
        <w:rPr>
          <w:rFonts w:ascii="Times New Roman" w:hAnsi="Times New Roman" w:cs="Times New Roman"/>
          <w:sz w:val="28"/>
          <w:szCs w:val="28"/>
          <w:lang w:val="en-US"/>
        </w:rPr>
        <w:t>x = -0.2:0.</w:t>
      </w:r>
      <w:proofErr w:type="gramStart"/>
      <w:r w:rsidRPr="006A46DD">
        <w:rPr>
          <w:rFonts w:ascii="Times New Roman" w:hAnsi="Times New Roman" w:cs="Times New Roman"/>
          <w:sz w:val="28"/>
          <w:szCs w:val="28"/>
          <w:lang w:val="en-US"/>
        </w:rPr>
        <w:t>0001:-</w:t>
      </w:r>
      <w:proofErr w:type="gramEnd"/>
      <w:r w:rsidRPr="006A46DD">
        <w:rPr>
          <w:rFonts w:ascii="Times New Roman" w:hAnsi="Times New Roman" w:cs="Times New Roman"/>
          <w:sz w:val="28"/>
          <w:szCs w:val="28"/>
          <w:lang w:val="en-US"/>
        </w:rPr>
        <w:t>0.1; y = x.^2 - exp(1.0).^x - 2.0;</w:t>
      </w:r>
    </w:p>
    <w:p w14:paraId="7E63A075" w14:textId="77777777" w:rsidR="006A46DD" w:rsidRPr="006A46DD" w:rsidRDefault="006A46DD" w:rsidP="006A46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46DD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6A46DD">
        <w:rPr>
          <w:rFonts w:ascii="Times New Roman" w:hAnsi="Times New Roman" w:cs="Times New Roman"/>
          <w:sz w:val="28"/>
          <w:szCs w:val="28"/>
          <w:lang w:val="en-US"/>
        </w:rPr>
        <w:t>x, y)</w:t>
      </w:r>
    </w:p>
    <w:p w14:paraId="3CDA1666" w14:textId="2DE9E17A" w:rsidR="00B07F14" w:rsidRPr="006A46DD" w:rsidRDefault="006A46DD" w:rsidP="006A46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46DD">
        <w:rPr>
          <w:rFonts w:ascii="Times New Roman" w:hAnsi="Times New Roman" w:cs="Times New Roman"/>
          <w:sz w:val="28"/>
          <w:szCs w:val="28"/>
          <w:lang w:val="en-US"/>
        </w:rPr>
        <w:t xml:space="preserve">x2 = </w:t>
      </w:r>
      <w:proofErr w:type="spellStart"/>
      <w:proofErr w:type="gramStart"/>
      <w:r w:rsidRPr="006A46DD">
        <w:rPr>
          <w:rFonts w:ascii="Times New Roman" w:hAnsi="Times New Roman" w:cs="Times New Roman"/>
          <w:sz w:val="28"/>
          <w:szCs w:val="28"/>
          <w:lang w:val="en-US"/>
        </w:rPr>
        <w:t>fsolve</w:t>
      </w:r>
      <w:proofErr w:type="spellEnd"/>
      <w:r w:rsidRPr="006A46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46DD">
        <w:rPr>
          <w:rFonts w:ascii="Times New Roman" w:hAnsi="Times New Roman" w:cs="Times New Roman"/>
          <w:sz w:val="28"/>
          <w:szCs w:val="28"/>
          <w:lang w:val="en-US"/>
        </w:rPr>
        <w:t>'x.^2 - exp(1).^x - 2', -0.2:-0.1)</w:t>
      </w:r>
      <w:r w:rsidRPr="006A46DD">
        <w:rPr>
          <w:noProof/>
          <w:lang w:val="en-US"/>
        </w:rPr>
        <w:t xml:space="preserve"> </w:t>
      </w:r>
      <w:r w:rsidRPr="006A46D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1B10A4" wp14:editId="3BB1A5B0">
            <wp:extent cx="3642162" cy="293514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2078" cy="294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2B3D" w14:textId="77777777" w:rsidR="001F6B5F" w:rsidRPr="004A37DE" w:rsidRDefault="00A20874" w:rsidP="001F6B5F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37DE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7</w:t>
      </w:r>
      <w:r w:rsidR="001F6B5F" w:rsidRPr="004A37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График </w:t>
      </w:r>
      <w:r w:rsidRPr="004A37DE">
        <w:rPr>
          <w:rFonts w:ascii="Times New Roman" w:hAnsi="Times New Roman" w:cs="Times New Roman"/>
          <w:noProof/>
          <w:sz w:val="28"/>
          <w:szCs w:val="28"/>
          <w:lang w:eastAsia="ru-RU"/>
        </w:rPr>
        <w:t>фу</w:t>
      </w:r>
      <w:r w:rsidR="001F6B5F" w:rsidRPr="004A37DE">
        <w:rPr>
          <w:rFonts w:ascii="Times New Roman" w:hAnsi="Times New Roman" w:cs="Times New Roman"/>
          <w:noProof/>
          <w:sz w:val="28"/>
          <w:szCs w:val="28"/>
          <w:lang w:eastAsia="ru-RU"/>
        </w:rPr>
        <w:t>н</w:t>
      </w:r>
      <w:r w:rsidRPr="004A37DE">
        <w:rPr>
          <w:rFonts w:ascii="Times New Roman" w:hAnsi="Times New Roman" w:cs="Times New Roman"/>
          <w:noProof/>
          <w:sz w:val="28"/>
          <w:szCs w:val="28"/>
          <w:lang w:eastAsia="ru-RU"/>
        </w:rPr>
        <w:t>к</w:t>
      </w:r>
      <w:r w:rsidR="001F6B5F" w:rsidRPr="004A37DE">
        <w:rPr>
          <w:rFonts w:ascii="Times New Roman" w:hAnsi="Times New Roman" w:cs="Times New Roman"/>
          <w:noProof/>
          <w:sz w:val="28"/>
          <w:szCs w:val="28"/>
          <w:lang w:eastAsia="ru-RU"/>
        </w:rPr>
        <w:t>ции</w:t>
      </w:r>
    </w:p>
    <w:p w14:paraId="56797104" w14:textId="77777777" w:rsidR="00B07F14" w:rsidRPr="004A37DE" w:rsidRDefault="00285A69" w:rsidP="004A37D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A37DE">
        <w:rPr>
          <w:rFonts w:ascii="Times New Roman" w:hAnsi="Times New Roman" w:cs="Times New Roman"/>
          <w:sz w:val="28"/>
          <w:szCs w:val="28"/>
        </w:rPr>
        <w:lastRenderedPageBreak/>
        <w:t xml:space="preserve">Появляется окно с графиком функции из которого следует, что корень функции на заданном интервале существует. Для точного определения корня применяем </w:t>
      </w:r>
      <w:proofErr w:type="spellStart"/>
      <w:r w:rsidRPr="004A37DE">
        <w:rPr>
          <w:rFonts w:ascii="Times New Roman" w:hAnsi="Times New Roman" w:cs="Times New Roman"/>
          <w:sz w:val="28"/>
          <w:szCs w:val="28"/>
        </w:rPr>
        <w:t>fzero</w:t>
      </w:r>
      <w:proofErr w:type="spellEnd"/>
      <w:r w:rsidRPr="004A37D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A37DE">
        <w:rPr>
          <w:rFonts w:ascii="Times New Roman" w:hAnsi="Times New Roman" w:cs="Times New Roman"/>
          <w:sz w:val="28"/>
          <w:szCs w:val="28"/>
        </w:rPr>
        <w:t>fsolve</w:t>
      </w:r>
      <w:proofErr w:type="spellEnd"/>
      <w:r w:rsidRPr="004A37DE">
        <w:rPr>
          <w:rFonts w:ascii="Times New Roman" w:hAnsi="Times New Roman" w:cs="Times New Roman"/>
          <w:sz w:val="28"/>
          <w:szCs w:val="28"/>
        </w:rPr>
        <w:t>.</w:t>
      </w:r>
    </w:p>
    <w:p w14:paraId="0BF18697" w14:textId="74A0EBCC" w:rsidR="00B07F14" w:rsidRPr="004A37DE" w:rsidRDefault="006A46DD" w:rsidP="006A46D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46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82F7D4" wp14:editId="276A70A2">
            <wp:extent cx="5315692" cy="20386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040E" w14:textId="2FBB82EC" w:rsidR="004A37DE" w:rsidRDefault="004A37DE" w:rsidP="003021D1">
      <w:pPr>
        <w:rPr>
          <w:rFonts w:ascii="Times New Roman" w:hAnsi="Times New Roman" w:cs="Times New Roman"/>
          <w:b/>
          <w:sz w:val="28"/>
          <w:szCs w:val="28"/>
        </w:rPr>
      </w:pPr>
    </w:p>
    <w:p w14:paraId="479A5BB2" w14:textId="07BC8BD7" w:rsidR="008F3D63" w:rsidRDefault="008F3D63" w:rsidP="003021D1">
      <w:pPr>
        <w:rPr>
          <w:rFonts w:ascii="Times New Roman" w:hAnsi="Times New Roman" w:cs="Times New Roman"/>
          <w:b/>
          <w:sz w:val="28"/>
          <w:szCs w:val="28"/>
        </w:rPr>
      </w:pPr>
    </w:p>
    <w:p w14:paraId="674D7837" w14:textId="77777777" w:rsidR="008F3D63" w:rsidRDefault="008F3D63" w:rsidP="003021D1">
      <w:pPr>
        <w:rPr>
          <w:rFonts w:ascii="Times New Roman" w:hAnsi="Times New Roman" w:cs="Times New Roman"/>
          <w:b/>
          <w:sz w:val="28"/>
          <w:szCs w:val="28"/>
        </w:rPr>
      </w:pPr>
    </w:p>
    <w:p w14:paraId="60396593" w14:textId="77777777" w:rsidR="003021D1" w:rsidRPr="004A37DE" w:rsidRDefault="003021D1" w:rsidP="003021D1">
      <w:pPr>
        <w:rPr>
          <w:rFonts w:ascii="Times New Roman" w:hAnsi="Times New Roman" w:cs="Times New Roman"/>
          <w:b/>
          <w:sz w:val="28"/>
          <w:szCs w:val="28"/>
        </w:rPr>
      </w:pPr>
      <w:r w:rsidRPr="004A37DE">
        <w:rPr>
          <w:rFonts w:ascii="Times New Roman" w:hAnsi="Times New Roman" w:cs="Times New Roman"/>
          <w:b/>
          <w:sz w:val="28"/>
          <w:szCs w:val="28"/>
        </w:rPr>
        <w:t>Задание №6</w:t>
      </w:r>
    </w:p>
    <w:p w14:paraId="14FAA61A" w14:textId="77777777" w:rsidR="00B07F14" w:rsidRPr="004A37DE" w:rsidRDefault="003972BE">
      <w:pPr>
        <w:rPr>
          <w:rFonts w:ascii="Times New Roman" w:hAnsi="Times New Roman" w:cs="Times New Roman"/>
          <w:sz w:val="28"/>
          <w:szCs w:val="28"/>
        </w:rPr>
      </w:pPr>
      <w:r w:rsidRPr="004A37DE">
        <w:rPr>
          <w:rFonts w:ascii="Times New Roman" w:hAnsi="Times New Roman" w:cs="Times New Roman"/>
          <w:sz w:val="28"/>
          <w:szCs w:val="28"/>
        </w:rPr>
        <w:t>Численное решение оптимизационных задач</w:t>
      </w:r>
    </w:p>
    <w:p w14:paraId="6F5EB19B" w14:textId="77777777" w:rsidR="006A46DD" w:rsidRPr="006A46DD" w:rsidRDefault="006A46DD" w:rsidP="006A46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46DD">
        <w:rPr>
          <w:rFonts w:ascii="Times New Roman" w:hAnsi="Times New Roman" w:cs="Times New Roman"/>
          <w:sz w:val="28"/>
          <w:szCs w:val="28"/>
          <w:lang w:val="en-US"/>
        </w:rPr>
        <w:t xml:space="preserve">x = 0.5:0.0001:1.2; y = x./2.0 + </w:t>
      </w:r>
      <w:proofErr w:type="spellStart"/>
      <w:r w:rsidRPr="006A46DD"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 w:rsidRPr="006A46DD">
        <w:rPr>
          <w:rFonts w:ascii="Times New Roman" w:hAnsi="Times New Roman" w:cs="Times New Roman"/>
          <w:sz w:val="28"/>
          <w:szCs w:val="28"/>
          <w:lang w:val="en-US"/>
        </w:rPr>
        <w:t>(x</w:t>
      </w:r>
      <w:proofErr w:type="gramStart"/>
      <w:r w:rsidRPr="006A46DD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ED070CF" w14:textId="77777777" w:rsidR="006A46DD" w:rsidRPr="006A46DD" w:rsidRDefault="006A46DD" w:rsidP="006A46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46DD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6A46DD">
        <w:rPr>
          <w:rFonts w:ascii="Times New Roman" w:hAnsi="Times New Roman" w:cs="Times New Roman"/>
          <w:sz w:val="28"/>
          <w:szCs w:val="28"/>
          <w:lang w:val="en-US"/>
        </w:rPr>
        <w:t>x, y)</w:t>
      </w:r>
    </w:p>
    <w:p w14:paraId="47C44BB8" w14:textId="77777777" w:rsidR="006A46DD" w:rsidRDefault="006A46DD" w:rsidP="006A46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46DD">
        <w:rPr>
          <w:rFonts w:ascii="Times New Roman" w:hAnsi="Times New Roman" w:cs="Times New Roman"/>
          <w:sz w:val="28"/>
          <w:szCs w:val="28"/>
          <w:lang w:val="en-US"/>
        </w:rPr>
        <w:t xml:space="preserve">[x, y] = </w:t>
      </w:r>
      <w:proofErr w:type="spellStart"/>
      <w:proofErr w:type="gramStart"/>
      <w:r w:rsidRPr="006A46DD">
        <w:rPr>
          <w:rFonts w:ascii="Times New Roman" w:hAnsi="Times New Roman" w:cs="Times New Roman"/>
          <w:sz w:val="28"/>
          <w:szCs w:val="28"/>
          <w:lang w:val="en-US"/>
        </w:rPr>
        <w:t>fminbnd</w:t>
      </w:r>
      <w:proofErr w:type="spellEnd"/>
      <w:r w:rsidRPr="006A46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46DD">
        <w:rPr>
          <w:rFonts w:ascii="Times New Roman" w:hAnsi="Times New Roman" w:cs="Times New Roman"/>
          <w:sz w:val="28"/>
          <w:szCs w:val="28"/>
          <w:lang w:val="en-US"/>
        </w:rPr>
        <w:t xml:space="preserve">'x./2.0 + </w:t>
      </w:r>
      <w:proofErr w:type="spellStart"/>
      <w:r w:rsidRPr="006A46DD"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 w:rsidRPr="006A46DD">
        <w:rPr>
          <w:rFonts w:ascii="Times New Roman" w:hAnsi="Times New Roman" w:cs="Times New Roman"/>
          <w:sz w:val="28"/>
          <w:szCs w:val="28"/>
          <w:lang w:val="en-US"/>
        </w:rPr>
        <w:t>(x)', 0.5, 1.2)</w:t>
      </w:r>
    </w:p>
    <w:p w14:paraId="3F46F664" w14:textId="03144025" w:rsidR="00FB0E56" w:rsidRPr="006A46DD" w:rsidRDefault="006A46DD" w:rsidP="006A46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46D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ED7CBF" wp14:editId="77BC100C">
            <wp:extent cx="4286553" cy="238360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7458" cy="238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39A4" w14:textId="77777777" w:rsidR="003972BE" w:rsidRPr="004A37DE" w:rsidRDefault="003972BE" w:rsidP="003972B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37DE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8 – График функции</w:t>
      </w:r>
    </w:p>
    <w:p w14:paraId="331AFDDA" w14:textId="77777777" w:rsidR="00FB0E56" w:rsidRPr="004A37DE" w:rsidRDefault="005F62D4">
      <w:pPr>
        <w:rPr>
          <w:rFonts w:ascii="Times New Roman" w:hAnsi="Times New Roman" w:cs="Times New Roman"/>
          <w:sz w:val="28"/>
          <w:szCs w:val="28"/>
        </w:rPr>
      </w:pPr>
      <w:r w:rsidRPr="004A37DE">
        <w:rPr>
          <w:rFonts w:ascii="Times New Roman" w:hAnsi="Times New Roman" w:cs="Times New Roman"/>
          <w:sz w:val="28"/>
          <w:szCs w:val="28"/>
        </w:rPr>
        <w:t xml:space="preserve">Для точного определения </w:t>
      </w:r>
      <w:r w:rsidR="00C951DE" w:rsidRPr="004A37DE">
        <w:rPr>
          <w:rFonts w:ascii="Times New Roman" w:hAnsi="Times New Roman" w:cs="Times New Roman"/>
          <w:sz w:val="28"/>
          <w:szCs w:val="28"/>
        </w:rPr>
        <w:t>координаты и</w:t>
      </w:r>
      <w:r w:rsidRPr="004A37DE">
        <w:rPr>
          <w:rFonts w:ascii="Times New Roman" w:hAnsi="Times New Roman" w:cs="Times New Roman"/>
          <w:sz w:val="28"/>
          <w:szCs w:val="28"/>
        </w:rPr>
        <w:t xml:space="preserve"> значения минимума привлекаем программу </w:t>
      </w:r>
      <w:proofErr w:type="spellStart"/>
      <w:r w:rsidRPr="004A37DE">
        <w:rPr>
          <w:rFonts w:ascii="Times New Roman" w:hAnsi="Times New Roman" w:cs="Times New Roman"/>
          <w:sz w:val="28"/>
          <w:szCs w:val="28"/>
          <w:lang w:val="en-US"/>
        </w:rPr>
        <w:t>fminbnd</w:t>
      </w:r>
      <w:proofErr w:type="spellEnd"/>
      <w:r w:rsidRPr="004A37DE">
        <w:rPr>
          <w:rFonts w:ascii="Times New Roman" w:hAnsi="Times New Roman" w:cs="Times New Roman"/>
          <w:sz w:val="28"/>
          <w:szCs w:val="28"/>
        </w:rPr>
        <w:t>.</w:t>
      </w:r>
    </w:p>
    <w:p w14:paraId="2D8973A8" w14:textId="5ABE7D36" w:rsidR="00FB0E56" w:rsidRPr="004A37DE" w:rsidRDefault="006A46DD">
      <w:pPr>
        <w:rPr>
          <w:rFonts w:ascii="Times New Roman" w:hAnsi="Times New Roman" w:cs="Times New Roman"/>
          <w:sz w:val="28"/>
          <w:szCs w:val="28"/>
        </w:rPr>
      </w:pPr>
      <w:r w:rsidRPr="006A46D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D65582" wp14:editId="319B54B6">
            <wp:extent cx="3505689" cy="24577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3E56" w14:textId="77777777" w:rsidR="008F3D63" w:rsidRDefault="008F3D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D26B73F" w14:textId="231719EC" w:rsidR="001E6AC5" w:rsidRPr="004A37DE" w:rsidRDefault="001E6AC5" w:rsidP="001E6AC5">
      <w:pPr>
        <w:rPr>
          <w:rFonts w:ascii="Times New Roman" w:hAnsi="Times New Roman" w:cs="Times New Roman"/>
          <w:b/>
          <w:sz w:val="28"/>
          <w:szCs w:val="28"/>
        </w:rPr>
      </w:pPr>
      <w:r w:rsidRPr="004A37DE">
        <w:rPr>
          <w:rFonts w:ascii="Times New Roman" w:hAnsi="Times New Roman" w:cs="Times New Roman"/>
          <w:b/>
          <w:sz w:val="28"/>
          <w:szCs w:val="28"/>
        </w:rPr>
        <w:lastRenderedPageBreak/>
        <w:t>Задание №7</w:t>
      </w:r>
    </w:p>
    <w:p w14:paraId="21509CBE" w14:textId="77777777" w:rsidR="00B75FC7" w:rsidRPr="004A37DE" w:rsidRDefault="001E6AC5">
      <w:pPr>
        <w:rPr>
          <w:rFonts w:ascii="Times New Roman" w:hAnsi="Times New Roman" w:cs="Times New Roman"/>
          <w:sz w:val="28"/>
          <w:szCs w:val="28"/>
        </w:rPr>
      </w:pPr>
      <w:r w:rsidRPr="004A37DE">
        <w:rPr>
          <w:rFonts w:ascii="Times New Roman" w:hAnsi="Times New Roman" w:cs="Times New Roman"/>
          <w:sz w:val="28"/>
          <w:szCs w:val="28"/>
        </w:rPr>
        <w:t>Поиск минимума функций нескольких переменных</w:t>
      </w:r>
    </w:p>
    <w:p w14:paraId="090A343E" w14:textId="77777777" w:rsidR="008F3D63" w:rsidRPr="008F3D63" w:rsidRDefault="008F3D63" w:rsidP="008F3D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3D6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8F3D63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gramEnd"/>
      <w:r w:rsidRPr="008F3D63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8F3D63">
        <w:rPr>
          <w:rFonts w:ascii="Times New Roman" w:hAnsi="Times New Roman" w:cs="Times New Roman"/>
          <w:sz w:val="28"/>
          <w:szCs w:val="28"/>
          <w:lang w:val="en-US"/>
        </w:rPr>
        <w:t>meshgrid</w:t>
      </w:r>
      <w:proofErr w:type="spellEnd"/>
      <w:r w:rsidRPr="008F3D63">
        <w:rPr>
          <w:rFonts w:ascii="Times New Roman" w:hAnsi="Times New Roman" w:cs="Times New Roman"/>
          <w:sz w:val="28"/>
          <w:szCs w:val="28"/>
          <w:lang w:val="en-US"/>
        </w:rPr>
        <w:t>([-30:0.2,0.3:30]);</w:t>
      </w:r>
    </w:p>
    <w:p w14:paraId="6782DBA1" w14:textId="77777777" w:rsidR="008F3D63" w:rsidRPr="008F3D63" w:rsidRDefault="008F3D63" w:rsidP="008F3D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3D63">
        <w:rPr>
          <w:rFonts w:ascii="Times New Roman" w:hAnsi="Times New Roman" w:cs="Times New Roman"/>
          <w:sz w:val="28"/>
          <w:szCs w:val="28"/>
          <w:lang w:val="en-US"/>
        </w:rPr>
        <w:t xml:space="preserve">Z = X.^2 + X.*Y + Y.^2 + </w:t>
      </w:r>
      <w:proofErr w:type="gramStart"/>
      <w:r w:rsidRPr="008F3D63">
        <w:rPr>
          <w:rFonts w:ascii="Times New Roman" w:hAnsi="Times New Roman" w:cs="Times New Roman"/>
          <w:sz w:val="28"/>
          <w:szCs w:val="28"/>
          <w:lang w:val="en-US"/>
        </w:rPr>
        <w:t>1./</w:t>
      </w:r>
      <w:proofErr w:type="gramEnd"/>
      <w:r w:rsidRPr="008F3D63">
        <w:rPr>
          <w:rFonts w:ascii="Times New Roman" w:hAnsi="Times New Roman" w:cs="Times New Roman"/>
          <w:sz w:val="28"/>
          <w:szCs w:val="28"/>
          <w:lang w:val="en-US"/>
        </w:rPr>
        <w:t>(X) +1./(Y);</w:t>
      </w:r>
    </w:p>
    <w:p w14:paraId="2D6762B6" w14:textId="68B2569F" w:rsidR="0040050C" w:rsidRPr="004A37DE" w:rsidRDefault="008F3D63" w:rsidP="008F3D63">
      <w:pPr>
        <w:rPr>
          <w:rFonts w:ascii="Times New Roman" w:hAnsi="Times New Roman" w:cs="Times New Roman"/>
          <w:sz w:val="28"/>
          <w:szCs w:val="28"/>
        </w:rPr>
      </w:pPr>
      <w:r w:rsidRPr="008F3D63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8F3D63">
        <w:rPr>
          <w:rFonts w:ascii="Times New Roman" w:hAnsi="Times New Roman" w:cs="Times New Roman"/>
          <w:sz w:val="28"/>
          <w:szCs w:val="28"/>
        </w:rPr>
        <w:t>3(</w:t>
      </w:r>
      <w:proofErr w:type="gramStart"/>
      <w:r w:rsidRPr="008F3D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F3D63">
        <w:rPr>
          <w:rFonts w:ascii="Times New Roman" w:hAnsi="Times New Roman" w:cs="Times New Roman"/>
          <w:sz w:val="28"/>
          <w:szCs w:val="28"/>
        </w:rPr>
        <w:t>,</w:t>
      </w:r>
      <w:r w:rsidRPr="008F3D63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8F3D63">
        <w:rPr>
          <w:rFonts w:ascii="Times New Roman" w:hAnsi="Times New Roman" w:cs="Times New Roman"/>
          <w:sz w:val="28"/>
          <w:szCs w:val="28"/>
        </w:rPr>
        <w:t>,</w:t>
      </w:r>
      <w:r w:rsidRPr="008F3D6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F3D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B9EB79" wp14:editId="34EFA5A4">
            <wp:extent cx="5362575" cy="4800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A460" w14:textId="77777777" w:rsidR="001E6AC5" w:rsidRDefault="001E6AC5" w:rsidP="001E6AC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37DE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9 – Трехмерный график функции</w:t>
      </w:r>
    </w:p>
    <w:p w14:paraId="01A8E2ED" w14:textId="77777777" w:rsidR="00C951DE" w:rsidRDefault="00C951DE" w:rsidP="001E6AC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7164EE0" w14:textId="77777777" w:rsidR="00C951DE" w:rsidRPr="004A37DE" w:rsidRDefault="00C951DE" w:rsidP="001E6AC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C8C4728" w14:textId="77777777" w:rsidR="008F3D63" w:rsidRDefault="008F3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DCCABB" w14:textId="54877B26" w:rsidR="0040050C" w:rsidRPr="004A37DE" w:rsidRDefault="001E6AC5">
      <w:pPr>
        <w:rPr>
          <w:rFonts w:ascii="Times New Roman" w:hAnsi="Times New Roman" w:cs="Times New Roman"/>
          <w:sz w:val="28"/>
          <w:szCs w:val="28"/>
        </w:rPr>
      </w:pPr>
      <w:r w:rsidRPr="004A37DE">
        <w:rPr>
          <w:rFonts w:ascii="Times New Roman" w:hAnsi="Times New Roman" w:cs="Times New Roman"/>
          <w:sz w:val="28"/>
          <w:szCs w:val="28"/>
        </w:rPr>
        <w:lastRenderedPageBreak/>
        <w:t>После построения трехмерного графика выполняем поиск минимума</w:t>
      </w:r>
    </w:p>
    <w:p w14:paraId="5A5A47B1" w14:textId="4C7D1D41" w:rsidR="00490B98" w:rsidRDefault="008F3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574D1E" wp14:editId="39CB6F64">
            <wp:extent cx="4524375" cy="2019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D3062" w14:textId="77777777" w:rsidR="00C951DE" w:rsidRPr="004A37DE" w:rsidRDefault="00C951DE">
      <w:pPr>
        <w:rPr>
          <w:rFonts w:ascii="Times New Roman" w:hAnsi="Times New Roman" w:cs="Times New Roman"/>
          <w:sz w:val="28"/>
          <w:szCs w:val="28"/>
        </w:rPr>
      </w:pPr>
    </w:p>
    <w:p w14:paraId="61B60CB2" w14:textId="77777777" w:rsidR="00C951DE" w:rsidRDefault="00490B98">
      <w:pPr>
        <w:rPr>
          <w:rFonts w:ascii="Times New Roman" w:hAnsi="Times New Roman" w:cs="Times New Roman"/>
          <w:b/>
          <w:sz w:val="28"/>
          <w:szCs w:val="28"/>
        </w:rPr>
      </w:pPr>
      <w:r w:rsidRPr="004A37DE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2011F47D" w14:textId="77777777" w:rsidR="00490B98" w:rsidRPr="004A37DE" w:rsidRDefault="00490B98" w:rsidP="00C951D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37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37DE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получены навыки работы с системой </w:t>
      </w:r>
      <w:r w:rsidRPr="004A37DE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122249" w:rsidRPr="004A37DE">
        <w:rPr>
          <w:rFonts w:ascii="Times New Roman" w:hAnsi="Times New Roman" w:cs="Times New Roman"/>
          <w:sz w:val="28"/>
          <w:szCs w:val="28"/>
        </w:rPr>
        <w:t>. Также были выполнены следующие задания: вычисление произведения матриц и векторов, решение систем линейных алгебраических уравнений методом исключения Гаусса, построение графиков функций, аппроксимация функций, численное решение нелинейных уравнений, численное решение оптимизационных задач, поиск минимума функций нескольких переменных.</w:t>
      </w:r>
    </w:p>
    <w:sectPr w:rsidR="00490B98" w:rsidRPr="004A3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C0B"/>
    <w:rsid w:val="000A49B5"/>
    <w:rsid w:val="000C3F11"/>
    <w:rsid w:val="00122249"/>
    <w:rsid w:val="00136185"/>
    <w:rsid w:val="00140E3C"/>
    <w:rsid w:val="001B34B2"/>
    <w:rsid w:val="001E2471"/>
    <w:rsid w:val="001E6AC5"/>
    <w:rsid w:val="001F6B5F"/>
    <w:rsid w:val="00242912"/>
    <w:rsid w:val="00277EAA"/>
    <w:rsid w:val="00285A69"/>
    <w:rsid w:val="0028655B"/>
    <w:rsid w:val="0028758D"/>
    <w:rsid w:val="002D221B"/>
    <w:rsid w:val="002F4C0B"/>
    <w:rsid w:val="003021D1"/>
    <w:rsid w:val="00342EF1"/>
    <w:rsid w:val="00351954"/>
    <w:rsid w:val="00380397"/>
    <w:rsid w:val="00382EC3"/>
    <w:rsid w:val="003972BE"/>
    <w:rsid w:val="003B0F4E"/>
    <w:rsid w:val="0040050C"/>
    <w:rsid w:val="00431B6B"/>
    <w:rsid w:val="00472F4F"/>
    <w:rsid w:val="004875D0"/>
    <w:rsid w:val="00490B98"/>
    <w:rsid w:val="004A2D0F"/>
    <w:rsid w:val="004A37DE"/>
    <w:rsid w:val="004D4CBC"/>
    <w:rsid w:val="004F009D"/>
    <w:rsid w:val="00502DF0"/>
    <w:rsid w:val="00545041"/>
    <w:rsid w:val="00591C56"/>
    <w:rsid w:val="005E43CD"/>
    <w:rsid w:val="005F62D4"/>
    <w:rsid w:val="006A46DD"/>
    <w:rsid w:val="006B38F3"/>
    <w:rsid w:val="00707E73"/>
    <w:rsid w:val="0073710F"/>
    <w:rsid w:val="008B399F"/>
    <w:rsid w:val="008E2F9E"/>
    <w:rsid w:val="008F3ADB"/>
    <w:rsid w:val="008F3D63"/>
    <w:rsid w:val="008F5A94"/>
    <w:rsid w:val="00903421"/>
    <w:rsid w:val="00963A9A"/>
    <w:rsid w:val="00971EA1"/>
    <w:rsid w:val="00995857"/>
    <w:rsid w:val="009A5957"/>
    <w:rsid w:val="009C7207"/>
    <w:rsid w:val="00A20874"/>
    <w:rsid w:val="00B07F14"/>
    <w:rsid w:val="00B61655"/>
    <w:rsid w:val="00B75FC7"/>
    <w:rsid w:val="00BB308C"/>
    <w:rsid w:val="00BC0537"/>
    <w:rsid w:val="00BE3A5E"/>
    <w:rsid w:val="00BF04FE"/>
    <w:rsid w:val="00C3068B"/>
    <w:rsid w:val="00C951DE"/>
    <w:rsid w:val="00D07488"/>
    <w:rsid w:val="00DE10E2"/>
    <w:rsid w:val="00E075D0"/>
    <w:rsid w:val="00EF0D04"/>
    <w:rsid w:val="00EF7899"/>
    <w:rsid w:val="00F31236"/>
    <w:rsid w:val="00F8180A"/>
    <w:rsid w:val="00FB0E56"/>
    <w:rsid w:val="00FB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9E42"/>
  <w15:chartTrackingRefBased/>
  <w15:docId w15:val="{6B7CE3FB-6AA4-41E0-9E7C-2717129D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Максим Седов</cp:lastModifiedBy>
  <cp:revision>2</cp:revision>
  <dcterms:created xsi:type="dcterms:W3CDTF">2020-12-15T13:39:00Z</dcterms:created>
  <dcterms:modified xsi:type="dcterms:W3CDTF">2020-12-15T13:39:00Z</dcterms:modified>
</cp:coreProperties>
</file>