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Стандартный блокнот Windows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стандартному блокноту Windows.</w:t>
        <w:br/>
        <w:t>Блокнот – одна из стандартных программ-компонентов ОС Windows. Это значит, что данная программа прилагается к любой версии этой операционной системы в обязательном порядке. Собственно здесь мы уже можем увидеть одно из главных преимуществ «Блокнота» — отсутствие необходимости дополнительной установки. Блокнот уже есть в системе, его лишь нужно найти и открыть.</w:t>
        <w:br/>
        <w:t>Стандартный блокнот Windows не умеет разделять текст на страницы, поэтому все пишется одной большой страницей.</w:t>
        <w:br/>
        <w:t>Также среди явных преимуществ программы, кроме доступности, явная простота в пользовании. Отсутствует возможность детальной настройки и форматирования текста, однако если необходимо быстро записать текст, не дожидаясь запуска Ворда, эта программа – лучшее решение.</w:t>
        <w:br/>
        <w:t>Особой « любовью» «Блокнот» пользуется среди опытных пользователей, так как данный текстовый редактор позволяет без особого дополнительного программного обеспечения редактировать и просматривать системные файлы программ.</w:t>
        <w:br/>
        <w:br/>
        <w:t>Как запустить блокнот Windows?</w:t>
        <w:br/>
        <w:br/>
        <w:t>Для Windows 7.</w:t>
        <w:br/>
        <w:t>• Откройте Меню пуск -&gt; Все программы -&gt; Стандартные -&gt; Блокнот.</w:t>
        <w:br/>
        <w:t>• Можете воспользоваться строкой поиска меню пуск. Впишите в неё слово "Блокнот" или "Notepad".</w:t>
        <w:br/>
        <w:t>• Нажмите на неего и программа запустится.</w:t>
        <w:br/>
        <w:br/>
        <w:t>Windows 10.</w:t>
        <w:br/>
        <w:t>• Нажмите на иконку «Поиска» (изображение лупы) на нижней панели задач.</w:t>
        <w:br/>
        <w:t>• Введите слово «Блокнот» в появившуюся строку поиска, и нажмите «Enter».</w:t>
        <w:br/>
        <w:t>• Нажмите на неё, и программа запустится.</w:t>
        <w:br/>
        <w:t>• Или вы можете открыть основное меню «Пуск» и нажать на вкладку (кнопку) «Все приложения».</w:t>
        <w:br/>
        <w:t>• И среди установленных компонентов выбрать папку «Стандартные». В этой папке расположены все стандартные компоненты, которые поставляются с Windows. Среди них найдите «Блокнот».</w:t>
        <w:br/>
        <w:t>• Нажмите на него и программа запустится.</w:t>
        <w:br/>
        <w:br/>
        <w:t>В любой операционной системе.</w:t>
        <w:br/>
        <w:t>• Откройте любую папку в моем компьютере, или просто отобразите рабочий стол.</w:t>
        <w:br/>
        <w:t>• Затем правой кнопкой мыши нажмите по пустому месту и в появившемся меню выберите «Создать» -&gt;«Текстовый документ».</w:t>
        <w:br/>
        <w:t>• Задайте любое имя документа на ваше усмотрение и двойным щелчком левой кнопки мыши откройте этот документ.</w:t>
        <w:br/>
        <w:t>• Если не получается выполнить двойной щелчок мыши – просто выберите это файл одинарным щелчком левой кнопки мыши. Затем наведите курсор на выделенный файл, нажмите правую кнопку мыши и выберите в появившемся меню «Открыть» или «Изменить»</w:t>
        <w:br/>
        <w:t>• После чего программа должна запуститься.</w:t>
        <w:br/>
        <w:t>После запуска программы откроется пустой документ готовый для работы.</w:t>
        <w:br/>
        <w:t>В нем имеются следующие поля.</w:t>
        <w:br/>
        <w:t>1. Заголовок документа. Изменяется после сохранения текста в какой-либо файл. Зависит от названия файла. Т.е. всегда отображает имя файла с которым вы работаете.</w:t>
        <w:br/>
        <w:t>2. Кнопки управления окна – свернуть, развернуть, закрыть.</w:t>
        <w:br/>
        <w:t>3. Строка меню</w:t>
        <w:br/>
        <w:t>4. Текстовое поле</w:t>
        <w:br/>
        <w:br/>
        <w:t>Давайте более подробно разберем третий пункт данного окна - строка меню.</w:t>
        <w:br/>
        <w:br/>
        <w:t>1.Файл.</w:t>
        <w:br/>
        <w:t>• Создать: позволяет создать новый документ. Причем, если вы находитесь в файле, который ещё не сохранен, то вам будет предложено его сохранить, если в этом есть необходимость.</w:t>
        <w:br/>
        <w:t>• Открыть: осуществляет ручной поиск по компьютеру документа в конкретной папке или автоматическим путем через строку поиска.</w:t>
        <w:br/>
        <w:t>• Сохранить: если вы вносили какие-то изменения в существующий документ, то нажимаете данную вкладку и сохраняете все изменения. Но не беда, если вы забудете это сделать, при попытке закрыть редактор появится диалоговое окно с вопросом о сохранении ведённого текста. Если вы ещё не сохраняли документ, вам будет предложено выбрать место на вашем жестком диске и задать имя файла.</w:t>
        <w:br/>
        <w:t>• Сохранить как: Диалоговое окно задания имени файла для сохранения. Директорию вы выбираете самостоятельно.</w:t>
        <w:br/>
        <w:t>• Параметры страницы и печать: это вкладки для работы с принтером.</w:t>
        <w:br/>
        <w:br/>
        <w:t>2. Правка</w:t>
        <w:br/>
        <w:t>• Отменить: отмена одного последнего действия, причем повторное нажатие возвращает все обратно.</w:t>
        <w:br/>
        <w:t>• Вырезать, Копировать, Вставить, Удалить: это стандартные операции работы с текстом.</w:t>
        <w:br/>
        <w:t>• Найти: очень полезный инструмент. Позволяет найти определенное слово в тексте если он не большой. Если текст большой в несколько тысяч символов, то нажимаете эту вкладку, в строке поиска вписываете искомое слово, затем кнопку Найти далее и искомое слово будет выделено (подсвечено). Повторное нажатие и остальные последующие на кнопку Найти, далее осуществляют нахождение данного слова в тексте в том количестве в котором оно встречается. Не забывайте менять направление поиска Верх, Низ.</w:t>
        <w:br/>
        <w:t>• Заменить: можно заменить одном слово или словосочетание на другое. Сколько раз бы оно не встречалось в тексте. Также имеется возможность выборочной замены, нажимая кнопку Найти далее.</w:t>
        <w:br/>
        <w:t>• Перейти: вписываете номер строки, и ваш курсор окажется на той строке под заданным номером.</w:t>
        <w:br/>
        <w:t>• Выделить все: выделяет весь текст для последующего копирования, вырезания или удаления.</w:t>
        <w:br/>
        <w:t>• Время и дата: обозначает, когда был создан документ.</w:t>
        <w:br/>
        <w:br/>
        <w:t>3. Формат</w:t>
        <w:br/>
        <w:t>• Перенос, по словам: желательно, ставить галочку, что бы текст, не уходил за поля экрана.</w:t>
        <w:br/>
        <w:t>• Шрифт: возможно, изменить шрифт текста, что в русской раскладке почти не работает вот если стоит английский язык, то изменения очень хорошо видны, советую проверить это, далее идет начертание и размер.</w:t>
        <w:br/>
        <w:br/>
        <w:t>Рекомендации по написанию в блокноте текста и в других текстовых редакторах</w:t>
        <w:br/>
        <w:br/>
        <w:t>• Между словами обязательно ставтье только один пробел</w:t>
        <w:br/>
        <w:t>• Знаки препинания всегда ставьте после слова без пробела, а вот после знака препинания всегда ставьте пробел</w:t>
        <w:br/>
        <w:t>• После открывающихся кавычек или скобок сразу пишите текст</w:t>
        <w:br/>
        <w:t>• Закрывайте кавычки или скобки сразу за текстом, затем ставьте пробле и продолжайте писать текст</w:t>
        <w:br/>
        <w:t>• Слова на слоги не разбивайте, переносы не делайте</w:t>
        <w:br/>
        <w:t>• До и после тире ставьте пробел</w:t>
        <w:br/>
        <w:t>• Нельзя ставить пробел между буквами, чтобы сделать заголовок растянутым</w:t>
        <w:br/>
        <w:t>• Для создания нового абзаца использовать клавишу Enter</w:t>
        <w:br/>
        <w:t>• Для удаления символов применять Delete или Backspace</w:t>
        <w:br/>
        <w:br/>
        <w:t>Зачем нужен Блокнот?</w:t>
        <w:br/>
        <w:br/>
        <w:t>Сегодня для редактирования текста существует MS word, wordpad и другие. Зачем в системе находится такая, казалось бы, бесполезная программа?</w:t>
        <w:br/>
        <w:t>1. Сама операционная система использует Блокнот для создания всевозможных записей-логов, то есть, отчетов о работе различных приложений в операционной системе. Другими словами, блокнот windows вшит на системном уровне в саму систему и делает свою работу автоматически и без нас. Он занимается записями и отчеты. Блокнот — важная системная утилита.</w:t>
        <w:br/>
        <w:t>2. Мы сами можем его использовать. Например, в качестве мини-дневника, записной книжки или просто для какого-либо произвольного текста. Если в начале текстового файла написать «.LOG» (точка лог на английском языке), то при каждом последующем открытии файла курсор будет перемещаться в конец файла, автоматически подставляя текущую дату и время.</w:t>
        <w:br/>
        <w:t>3. Для копирования текста из интернета и очищения его от посторонних символов и ненужных кодов.Если вы сразу вставите текст в MicrosoftWordили WordPad, то скорее всего скопируете не только текст, но и его форматирование, а также различные картинки, ссылки и многое другое. Если же вам нужен только один текст, без всякой красоты и дополнительных ссылок, то вам стоит обратить на этот способ переноса внимание. Просто откройте блокнот, вставьте в него текст из интернета. Исправьте по своему усмотрению, снова выделите весь текст, копируйте и уже можете вставить его куда вам угодно.</w:t>
        <w:br/>
        <w:t>4. Иногда вы можете вводить логины и пароли на каких-либо форумах или социальных сетях, и при этом можете ошибаться при их вводе. Например, потому что при вводе пароля в интернете всегда вместо него отображаются звездочки. Изменить это никак нельзя и сделано это для нашей безопасности. Тогда просто откройте блокнот, введите ваш логин или пароль, выделите его, скопируйте и уже затем вставьте в поле ввода комбинацией клавиш на клавиатуре: «CTRL + V», или нажмите по полю ввода правую кнопку мыши и выберите из появившегося меню «Вставить».</w:t>
        <w:br/>
        <w:br/>
        <w:t>Это скромное приложение выполняет свои функции уже более тридцати лет. Всегда встроено в каждую версию Windows по умолчанию. Его задача довольно проста: быстро просматривать, создавать и редактировать текстовые файлы.</w:t>
        <w:br/>
        <w:t>И в наше время Блокнот, до сих пор, является полезным инструментом для быстрого создания заметок на вашем компьютере или ноутбуке. Разумеется, существуют и другие специализированные приложения для создания заметок, которые поддерживают более сложное форматирование, структурирование данных или синхронизацию на основе облачных вычислений между платформами.</w:t>
        <w:br/>
        <w:t>Однако, для некоторых пользователей дополнительные функции означают лишь лишний груз, с которым они предпочитают не иметь дело. Вот почему Блокнот до сих пор превосходен.</w:t>
        <w:br/>
        <w:t>Попробуйте Блокнот в работе. Вы будете удивлены его скоростью работы, легкостью создания файлов (заметок) и простотой использования. Надеемся, что эти знания пригодятся вам. Спасибо за внимание.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3</Pages>
  <Words>1249</Words>
  <Characters>7470</Characters>
  <CharactersWithSpaces>8736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2021-12-03T23:32:56Z</dcterms:modified>
  <cp:revision>4</cp:revision>
  <dc:subject/>
  <dc:title/>
</cp:coreProperties>
</file>