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sz w:val="57"/>
          <w:szCs w:val="24"/>
        </w:rPr>
        <w:t>VHD Диски в Linux.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vhd-diski-v-linux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5"/>
        <w:spacing w:before="60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Всех интересует вопрос, как же использовать VHD диски в Linux.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Ведь мо умолчанию их поддерживает только windows.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Сегодня мы с вами решим эту проблему раз и навсегда вместе и поможет нам в этом - всемогущий QEMU.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Для начала, необходимо установить пакет nbd. Ядро будет подгружать его модули, а qemu-nbd будет их использовать.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pacman -S nbd --noconfirm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Далее необходимо загрузить модули ядра nbd: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modprobe nbd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Определимся с размером виртуального диска. Пусть будет 4ГБ.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qemu-img create -f vpc -o size=4G ./test.vhd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Образ диска мы создали. Однако надо понимать, что это формат vpc, т.е. vhd. И работать с ним надо уже совершенно иначе, чем с форматом raw (например образ dd).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работать с этим диском, его сначала надо подключить к системе в качестве диска: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qemu-nbd -c /dev/nbd0 ./test.vhd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Вот теперь у нас в системе появилось новое устройство - nbd0.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Теперь мы и должны в этом устройстве создать новую таблицу разделов и затем уже сами разделы. Для этого можно воспользоваться следующими утилитами: parted, cfdisk, fdisk, gparted и другие. Я же воспользуюсь GParted и создам таблицу разделов типа msdos, а затем один единственный раздел с типом FAT32. И сразу же отформатирую в FAT32.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Чтобы утилита непосредственно работала с нужным нам диском просто наберите её и следом в консоли через пробел укажите нужный вам диск. В данном случае: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gparted /dev/nbd0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Или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cfdisk /dev/nbd0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Не забываем проверить созданные разделы. Теперь они должны быть видны: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lsblk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После того, как создали все необходимые разделы, их необходимо куда-то смонтировать.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Я же тут же создам каталог для монтирования: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mkdir -p ./disk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Наше отформатированное устройство будет вести себя как полноценный жесткий диск, поэтому мы можем смонтировать любой раздел этого жесткого диска куда нам заблагорассудится в нужном нам порядке. У меня для этого уже создан каталог.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mount /dev/nbd0p1 ./disk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И только после этого мы можем работать с этим разделом как с полноценным разделом жесткого диска.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А вот здесь стоит обратить внимание на то, что запись в виртуальный диск, к сожалению, происходит только от имени суперпользователя. Простой пользователь просто получит ошибку записи. Однако если вы используете тип раздела ext подобные, например ext4, то просто создайте внутри отдельную папку и дайте ей права пользователя. Теперь в эту папку может записывать данные любой пользователь.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Далее, я создам папку и скопирую туда несколько старых скриншотов.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По окончании работы с виртуальным диском, сначала необходимо отмонтировать все разделы: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umount -l ./disk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Затем отсоединить наш виртуальный диск от блочного устройства, т.е. грубо говоря отмонтировать, но специальной командой: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$ sudo qemu-nbd -d /dev/nbd0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Всё, можем подключать этот диск к виртуальной машине, например на VirtualBox. Я же загружу образ WinPE для проверки работоспособности этого виртуального диска.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На скриншоте можете видеть результат проделанной работы.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Всё, можем радоваться жизни.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  <w:t>Удачи!</w:t>
      </w:r>
    </w:p>
    <w:p>
      <w:pPr>
        <w:pStyle w:val="Style15"/>
        <w:spacing w:before="360" w:after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sz w:val="29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">
    <w:altName w:val="Noto Sans Armenian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4</Pages>
  <Words>456</Words>
  <Characters>2528</Characters>
  <CharactersWithSpaces>2946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2021-02-19T20:37:42Z</dcterms:modified>
  <cp:revision>2</cp:revision>
  <dc:subject/>
  <dc:title/>
</cp:coreProperties>
</file>