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2DBAA" w14:textId="77777777" w:rsidR="00775B6C" w:rsidRDefault="00635376">
      <w:pPr>
        <w:pStyle w:val="Kop1"/>
      </w:pPr>
      <w:bookmarkStart w:id="0" w:name="_d25qr9f9btib" w:colFirst="0" w:colLast="0"/>
      <w:bookmarkEnd w:id="0"/>
      <w:r>
        <w:t>Milestone 8 Bewijs in PDF</w:t>
      </w:r>
    </w:p>
    <w:p w14:paraId="6851CB98" w14:textId="615F4E33" w:rsidR="00775B6C" w:rsidRDefault="00635376">
      <w:r>
        <w:t>Maxim Derboven - INF203</w:t>
      </w:r>
    </w:p>
    <w:p w14:paraId="24FC77F6" w14:textId="77777777" w:rsidR="00775B6C" w:rsidRDefault="00635376">
      <w:pPr>
        <w:pStyle w:val="Kop2"/>
      </w:pPr>
      <w:bookmarkStart w:id="1" w:name="_4koutaqf8y1v" w:colFirst="0" w:colLast="0"/>
      <w:bookmarkEnd w:id="1"/>
      <w:r>
        <w:t>Overzicht vergelijking:</w:t>
      </w:r>
    </w:p>
    <w:p w14:paraId="0492E7DF" w14:textId="77777777" w:rsidR="00775B6C" w:rsidRDefault="00635376">
      <w:pPr>
        <w:pStyle w:val="Kop3"/>
      </w:pPr>
      <w:bookmarkStart w:id="2" w:name="_kwl6ruepda99" w:colFirst="0" w:colLast="0"/>
      <w:bookmarkEnd w:id="2"/>
      <w:r>
        <w:t>Tabel info voor partitionering:</w:t>
      </w:r>
    </w:p>
    <w:p w14:paraId="12D5FEC7" w14:textId="7DE6F33B" w:rsidR="00775B6C" w:rsidRDefault="00FA7B27">
      <w:r>
        <w:rPr>
          <w:noProof/>
        </w:rPr>
        <w:drawing>
          <wp:inline distT="0" distB="0" distL="0" distR="0" wp14:anchorId="18BA36DD" wp14:editId="4BEA7DBF">
            <wp:extent cx="5733415" cy="483235"/>
            <wp:effectExtent l="0" t="0" r="63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C494" w14:textId="77777777" w:rsidR="00775B6C" w:rsidRDefault="00775B6C"/>
    <w:p w14:paraId="51F963C6" w14:textId="259CD9C9" w:rsidR="00C1130E" w:rsidRDefault="00635376" w:rsidP="006B1C44">
      <w:pPr>
        <w:pStyle w:val="Kop3"/>
      </w:pPr>
      <w:bookmarkStart w:id="3" w:name="_p9chdc1mtjne" w:colFirst="0" w:colLast="0"/>
      <w:bookmarkEnd w:id="3"/>
      <w:r>
        <w:t>Query:</w:t>
      </w:r>
    </w:p>
    <w:p w14:paraId="52AA6089" w14:textId="77F9AD73" w:rsidR="00DB15C7" w:rsidRDefault="00F43457">
      <w:r>
        <w:rPr>
          <w:noProof/>
        </w:rPr>
        <w:drawing>
          <wp:inline distT="0" distB="0" distL="0" distR="0" wp14:anchorId="4080016C" wp14:editId="3AD379B7">
            <wp:extent cx="5733415" cy="810260"/>
            <wp:effectExtent l="0" t="0" r="635" b="889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0AFC" w14:textId="38BAD86C" w:rsidR="00775B6C" w:rsidRDefault="00635376">
      <w:pPr>
        <w:pStyle w:val="Kop3"/>
      </w:pPr>
      <w:bookmarkStart w:id="4" w:name="_zc6z22w40vv8" w:colFirst="0" w:colLast="0"/>
      <w:bookmarkEnd w:id="4"/>
      <w:r>
        <w:t>Explain plan</w:t>
      </w:r>
    </w:p>
    <w:p w14:paraId="3B512A1B" w14:textId="6B5D3B11" w:rsidR="00775B6C" w:rsidRDefault="00F43457">
      <w:r>
        <w:rPr>
          <w:noProof/>
        </w:rPr>
        <w:drawing>
          <wp:inline distT="0" distB="0" distL="0" distR="0" wp14:anchorId="72AFEE0A" wp14:editId="1A818A4E">
            <wp:extent cx="5733415" cy="988060"/>
            <wp:effectExtent l="0" t="0" r="635" b="2540"/>
            <wp:docPr id="14" name="Afbeelding 14" descr="Afbeelding met tekst, monitor, schermafbeelding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 descr="Afbeelding met tekst, monitor, schermafbeelding, scherm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D6F3" w14:textId="77777777" w:rsidR="00775B6C" w:rsidRDefault="00635376">
      <w:pPr>
        <w:pStyle w:val="Kop2"/>
      </w:pPr>
      <w:bookmarkStart w:id="5" w:name="_92xu66qfbmy7" w:colFirst="0" w:colLast="0"/>
      <w:bookmarkStart w:id="6" w:name="_qnh9ufr7kkg5" w:colFirst="0" w:colLast="0"/>
      <w:bookmarkEnd w:id="5"/>
      <w:bookmarkEnd w:id="6"/>
      <w:r>
        <w:t xml:space="preserve">NA </w:t>
      </w:r>
      <w:r>
        <w:rPr>
          <w:color w:val="434343"/>
          <w:sz w:val="28"/>
          <w:szCs w:val="28"/>
        </w:rPr>
        <w:t>partitionering</w:t>
      </w:r>
      <w:r>
        <w:t>:</w:t>
      </w:r>
    </w:p>
    <w:p w14:paraId="0005B9EE" w14:textId="302AC134" w:rsidR="00DB15C7" w:rsidRPr="00DB15C7" w:rsidRDefault="00635376" w:rsidP="00DB15C7">
      <w:pPr>
        <w:pStyle w:val="Kop3"/>
      </w:pPr>
      <w:bookmarkStart w:id="7" w:name="_mxvkl6aez04a" w:colFirst="0" w:colLast="0"/>
      <w:bookmarkEnd w:id="7"/>
      <w:r>
        <w:t>Partitie script + uitleg partitie sleutel</w:t>
      </w:r>
    </w:p>
    <w:p w14:paraId="4E0B3121" w14:textId="69E35001" w:rsidR="00603FB5" w:rsidRDefault="00603FB5" w:rsidP="00603FB5">
      <w:r>
        <w:t xml:space="preserve">Ik partitioneer de performances </w:t>
      </w:r>
      <w:r w:rsidR="003F512B">
        <w:t>elke maand</w:t>
      </w:r>
      <w:r>
        <w:t xml:space="preserve"> op hun start tijd (‘starttime’). De eerste performance vondt plaats op </w:t>
      </w:r>
      <w:r w:rsidRPr="00D576D3">
        <w:t>2018/0</w:t>
      </w:r>
      <w:r>
        <w:t>1</w:t>
      </w:r>
      <w:r w:rsidRPr="00D576D3">
        <w:t>/01</w:t>
      </w:r>
    </w:p>
    <w:p w14:paraId="795DF895" w14:textId="14E0E226" w:rsidR="003F512B" w:rsidRDefault="003F512B" w:rsidP="00603FB5">
      <w:r>
        <w:rPr>
          <w:noProof/>
        </w:rPr>
        <w:drawing>
          <wp:inline distT="0" distB="0" distL="0" distR="0" wp14:anchorId="12507E62" wp14:editId="74B8180C">
            <wp:extent cx="5733415" cy="2084705"/>
            <wp:effectExtent l="0" t="0" r="635" b="0"/>
            <wp:docPr id="13" name="Afbeelding 1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DFB4" w14:textId="5D22583A" w:rsidR="00DB15C7" w:rsidRDefault="00DB15C7"/>
    <w:p w14:paraId="1146175E" w14:textId="1AD76866" w:rsidR="00775B6C" w:rsidRDefault="00635376">
      <w:pPr>
        <w:pStyle w:val="Kop3"/>
      </w:pPr>
      <w:r>
        <w:t>Tabel info NA partitionering:</w:t>
      </w:r>
    </w:p>
    <w:p w14:paraId="54CCDB9B" w14:textId="5D5B7766" w:rsidR="00474609" w:rsidRPr="00474609" w:rsidRDefault="00474609" w:rsidP="00474609">
      <w:r>
        <w:rPr>
          <w:noProof/>
        </w:rPr>
        <w:drawing>
          <wp:inline distT="0" distB="0" distL="0" distR="0" wp14:anchorId="190064B7" wp14:editId="31B4A84F">
            <wp:extent cx="5733415" cy="513715"/>
            <wp:effectExtent l="0" t="0" r="635" b="63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38FF" w14:textId="77777777" w:rsidR="00775B6C" w:rsidRDefault="00775B6C"/>
    <w:p w14:paraId="3AF285B3" w14:textId="77777777" w:rsidR="00775B6C" w:rsidRDefault="00635376">
      <w:r>
        <w:rPr>
          <w:rFonts w:ascii="Arial Unicode MS" w:eastAsia="Arial Unicode MS" w:hAnsi="Arial Unicode MS" w:cs="Arial Unicode MS"/>
        </w:rPr>
        <w:t>Query: → moet dezelfde zijn</w:t>
      </w:r>
    </w:p>
    <w:p w14:paraId="04FFEF8F" w14:textId="77777777" w:rsidR="00775B6C" w:rsidRDefault="00775B6C"/>
    <w:p w14:paraId="6995F805" w14:textId="20F60D2D" w:rsidR="00775B6C" w:rsidRDefault="00635376">
      <w:pPr>
        <w:pStyle w:val="Kop3"/>
      </w:pPr>
      <w:bookmarkStart w:id="8" w:name="_va4m1z89ms52" w:colFirst="0" w:colLast="0"/>
      <w:bookmarkEnd w:id="8"/>
      <w:r>
        <w:t>Explain plan na partitionering</w:t>
      </w:r>
    </w:p>
    <w:p w14:paraId="278A2CC3" w14:textId="6407E8B9" w:rsidR="005927FA" w:rsidRDefault="004F05C5">
      <w:r>
        <w:rPr>
          <w:noProof/>
        </w:rPr>
        <w:drawing>
          <wp:inline distT="0" distB="0" distL="0" distR="0" wp14:anchorId="1E77EAEF" wp14:editId="3E053198">
            <wp:extent cx="5733415" cy="1118870"/>
            <wp:effectExtent l="0" t="0" r="635" b="5080"/>
            <wp:docPr id="16" name="Afbeelding 1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fbeelding 16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3376" w14:textId="77777777" w:rsidR="00775B6C" w:rsidRDefault="00775B6C"/>
    <w:p w14:paraId="63611865" w14:textId="7AE3ED1C" w:rsidR="00775B6C" w:rsidRDefault="00635376">
      <w:pPr>
        <w:pStyle w:val="Kop3"/>
      </w:pPr>
      <w:bookmarkStart w:id="9" w:name="_inx9t54tbrfu" w:colFirst="0" w:colLast="0"/>
      <w:bookmarkEnd w:id="9"/>
      <w:r>
        <w:t>Conclusie:</w:t>
      </w:r>
    </w:p>
    <w:p w14:paraId="081B49A9" w14:textId="38C53EA2" w:rsidR="00775B6C" w:rsidRDefault="005927FA">
      <w:r>
        <w:t xml:space="preserve">De costs dalen omdat </w:t>
      </w:r>
      <w:r w:rsidR="00603FB5">
        <w:t>hij sneller doorheen de data kan door de bepaalde partitie grenzen. De tijd zal daarom ook afnemen. Hoe meer partities hoe groter de database wordt.</w:t>
      </w:r>
    </w:p>
    <w:p w14:paraId="19E58B46" w14:textId="77777777" w:rsidR="00775B6C" w:rsidRDefault="00775B6C"/>
    <w:p w14:paraId="161CBCB9" w14:textId="77777777" w:rsidR="00775B6C" w:rsidRDefault="00775B6C"/>
    <w:p w14:paraId="4F6B4AE5" w14:textId="6A9B7C1A" w:rsidR="00775B6C" w:rsidRDefault="00775B6C" w:rsidP="008B5AB8">
      <w:pPr>
        <w:pStyle w:val="Kop2"/>
      </w:pPr>
      <w:bookmarkStart w:id="10" w:name="_l56s9diou4e0" w:colFirst="0" w:colLast="0"/>
      <w:bookmarkStart w:id="11" w:name="_3mj6xnbqnlae" w:colFirst="0" w:colLast="0"/>
      <w:bookmarkEnd w:id="10"/>
      <w:bookmarkEnd w:id="11"/>
    </w:p>
    <w:sectPr w:rsidR="00775B6C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B6C"/>
    <w:rsid w:val="00267681"/>
    <w:rsid w:val="003F512B"/>
    <w:rsid w:val="00474609"/>
    <w:rsid w:val="004F05C5"/>
    <w:rsid w:val="0050056D"/>
    <w:rsid w:val="005927FA"/>
    <w:rsid w:val="005E5B0D"/>
    <w:rsid w:val="00603FB5"/>
    <w:rsid w:val="00635376"/>
    <w:rsid w:val="006B1C44"/>
    <w:rsid w:val="00775B6C"/>
    <w:rsid w:val="008161F1"/>
    <w:rsid w:val="008B5AB8"/>
    <w:rsid w:val="009044F6"/>
    <w:rsid w:val="00987FF6"/>
    <w:rsid w:val="009A4D24"/>
    <w:rsid w:val="00A56DFE"/>
    <w:rsid w:val="00B82742"/>
    <w:rsid w:val="00C1130E"/>
    <w:rsid w:val="00D576D3"/>
    <w:rsid w:val="00DB15C7"/>
    <w:rsid w:val="00F214EF"/>
    <w:rsid w:val="00F43457"/>
    <w:rsid w:val="00F848BD"/>
    <w:rsid w:val="00FA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125BE"/>
  <w15:docId w15:val="{9E135F55-3147-4E6C-8C2A-38FB9FAA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" w:eastAsia="nl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Derboven Maxim</cp:lastModifiedBy>
  <cp:revision>19</cp:revision>
  <cp:lastPrinted>2022-05-21T18:34:00Z</cp:lastPrinted>
  <dcterms:created xsi:type="dcterms:W3CDTF">2022-05-18T09:03:00Z</dcterms:created>
  <dcterms:modified xsi:type="dcterms:W3CDTF">2022-05-23T07:38:00Z</dcterms:modified>
</cp:coreProperties>
</file>