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71DF6B87" w:rsidR="00850531" w:rsidRPr="008327F2" w:rsidRDefault="0091355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3553">
              <w:t>25016 - My Dashboard warning issued date and created date display flipped.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0568B362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6758B2">
              <w:rPr>
                <w:b/>
                <w:sz w:val="32"/>
                <w:szCs w:val="32"/>
              </w:rPr>
              <w:t>7</w:t>
            </w:r>
            <w:r w:rsidR="003154F9">
              <w:rPr>
                <w:b/>
                <w:sz w:val="32"/>
                <w:szCs w:val="32"/>
              </w:rPr>
              <w:t>5</w:t>
            </w:r>
            <w:r w:rsidR="009F56A2">
              <w:rPr>
                <w:b/>
                <w:sz w:val="32"/>
                <w:szCs w:val="32"/>
              </w:rPr>
              <w:t>0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8F70" w14:textId="77777777" w:rsidR="00766814" w:rsidRDefault="00766814">
      <w:r>
        <w:separator/>
      </w:r>
    </w:p>
  </w:endnote>
  <w:endnote w:type="continuationSeparator" w:id="0">
    <w:p w14:paraId="3CF79CA5" w14:textId="77777777" w:rsidR="00766814" w:rsidRDefault="0076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317C" w14:textId="77777777" w:rsidR="00766814" w:rsidRDefault="00766814">
      <w:r>
        <w:separator/>
      </w:r>
    </w:p>
  </w:footnote>
  <w:footnote w:type="continuationSeparator" w:id="0">
    <w:p w14:paraId="626D8D9D" w14:textId="77777777" w:rsidR="00766814" w:rsidRDefault="0076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6D93B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4F7D"/>
    <w:rsid w:val="000A01A3"/>
    <w:rsid w:val="000A1FA5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75DB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5415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623</cp:revision>
  <cp:lastPrinted>2004-07-28T18:48:00Z</cp:lastPrinted>
  <dcterms:created xsi:type="dcterms:W3CDTF">2015-04-16T15:04:00Z</dcterms:created>
  <dcterms:modified xsi:type="dcterms:W3CDTF">2022-07-22T13:03:00Z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