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Hermeto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HERMETO (painel de votação), HERMETO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314 de 547 — 57,4%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810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27 de 810 — 3,3%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108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66 de 108 — 61,1%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7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5 de 7 — 71,4%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https://maximusminus.github.io/cldf-dashboard/painel/perfil/deputado-hermeto.html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