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5EC00" w14:textId="77777777" w:rsidR="00EA336F" w:rsidRDefault="00EA336F" w:rsidP="00B44A8C">
      <w:pPr>
        <w:tabs>
          <w:tab w:val="left" w:pos="5245"/>
          <w:tab w:val="left" w:pos="6237"/>
        </w:tabs>
        <w:ind w:right="-516"/>
        <w:outlineLvl w:val="0"/>
        <w:rPr>
          <w:rFonts w:ascii="Arial" w:hAnsi="Arial" w:cs="Arial"/>
          <w:bCs/>
          <w:sz w:val="18"/>
          <w:szCs w:val="18"/>
        </w:rPr>
      </w:pPr>
    </w:p>
    <w:p w14:paraId="4FCBB4A2" w14:textId="77777777" w:rsidR="00D239A4" w:rsidRPr="00D94292" w:rsidRDefault="00D239A4" w:rsidP="00B44A8C">
      <w:pPr>
        <w:tabs>
          <w:tab w:val="left" w:pos="5245"/>
          <w:tab w:val="left" w:pos="6237"/>
        </w:tabs>
        <w:ind w:right="-516"/>
        <w:outlineLvl w:val="0"/>
        <w:rPr>
          <w:rFonts w:ascii="Arial" w:hAnsi="Arial" w:cs="Arial"/>
          <w:bCs/>
          <w:sz w:val="18"/>
          <w:szCs w:val="18"/>
        </w:rPr>
      </w:pPr>
    </w:p>
    <w:p w14:paraId="54DD95A0" w14:textId="77777777" w:rsidR="00ED17B1" w:rsidRDefault="006D791D" w:rsidP="00B44A8C">
      <w:pPr>
        <w:tabs>
          <w:tab w:val="left" w:pos="5245"/>
          <w:tab w:val="left" w:pos="6237"/>
        </w:tabs>
        <w:ind w:right="-516"/>
        <w:outlineLvl w:val="0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noProof/>
          <w:sz w:val="18"/>
          <w:szCs w:val="18"/>
        </w:rPr>
        <w:pict w14:anchorId="19056A94"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margin-left:271pt;margin-top:3.3pt;width:213.85pt;height:190.85pt;z-index:251658752" stroked="f">
            <v:textbox style="mso-next-textbox:#_x0000_s1028;mso-fit-shape-to-text:t">
              <w:txbxContent>
                <w:p w14:paraId="5C8CE4B8" w14:textId="77777777" w:rsidR="00ED17B1" w:rsidRPr="00ED17B1" w:rsidRDefault="00ED17B1" w:rsidP="00ED17B1">
                  <w:pPr>
                    <w:jc w:val="both"/>
                    <w:rPr>
                      <w:rFonts w:ascii="Arial" w:hAnsi="Arial" w:cs="Arial"/>
                      <w:b/>
                      <w:bCs/>
                      <w:iCs/>
                      <w:spacing w:val="-2"/>
                      <w:sz w:val="22"/>
                      <w:szCs w:val="22"/>
                      <w:lang w:val="es-CL"/>
                    </w:rPr>
                  </w:pPr>
                  <w:r w:rsidRPr="00ED17B1">
                    <w:rPr>
                      <w:rFonts w:ascii="Arial" w:hAnsi="Arial" w:cs="Arial"/>
                      <w:b/>
                      <w:bCs/>
                      <w:iCs/>
                      <w:spacing w:val="-2"/>
                      <w:sz w:val="22"/>
                      <w:szCs w:val="22"/>
                      <w:lang w:val="es-CL"/>
                    </w:rPr>
                    <w:t>OF. (O) Nº</w:t>
                  </w:r>
                  <w:r>
                    <w:rPr>
                      <w:rFonts w:ascii="Arial" w:hAnsi="Arial" w:cs="Arial"/>
                      <w:b/>
                      <w:bCs/>
                      <w:iCs/>
                      <w:spacing w:val="-2"/>
                      <w:sz w:val="22"/>
                      <w:szCs w:val="22"/>
                      <w:lang w:val="es-CL"/>
                    </w:rPr>
                    <w:t xml:space="preserve"> </w:t>
                  </w:r>
                  <w:r w:rsidRPr="00ED17B1">
                    <w:rPr>
                      <w:rFonts w:ascii="Arial" w:hAnsi="Arial" w:cs="Arial"/>
                      <w:b/>
                      <w:bCs/>
                      <w:iCs/>
                      <w:spacing w:val="-2"/>
                      <w:sz w:val="22"/>
                      <w:szCs w:val="22"/>
                      <w:lang w:val="es-CL"/>
                    </w:rPr>
                    <w:t>14/2/_________________/</w:t>
                  </w:r>
                </w:p>
                <w:p w14:paraId="242F597C" w14:textId="77777777" w:rsidR="00ED17B1" w:rsidRPr="00ED17B1" w:rsidRDefault="00ED17B1" w:rsidP="00ED17B1">
                  <w:pPr>
                    <w:tabs>
                      <w:tab w:val="left" w:pos="720"/>
                    </w:tabs>
                    <w:ind w:left="720" w:hanging="720"/>
                    <w:jc w:val="both"/>
                    <w:rPr>
                      <w:rFonts w:ascii="Arial" w:hAnsi="Arial" w:cs="Arial"/>
                      <w:iCs/>
                      <w:spacing w:val="-2"/>
                      <w:sz w:val="22"/>
                      <w:szCs w:val="22"/>
                      <w:lang w:val="es-CL"/>
                    </w:rPr>
                  </w:pPr>
                </w:p>
                <w:p w14:paraId="4788C070" w14:textId="77777777" w:rsidR="00ED17B1" w:rsidRDefault="00ED17B1" w:rsidP="00ED17B1">
                  <w:pPr>
                    <w:tabs>
                      <w:tab w:val="left" w:pos="567"/>
                      <w:tab w:val="left" w:pos="851"/>
                    </w:tabs>
                    <w:ind w:left="851" w:hanging="851"/>
                    <w:jc w:val="both"/>
                    <w:rPr>
                      <w:rFonts w:ascii="Arial" w:hAnsi="Arial" w:cs="Arial"/>
                      <w:iCs/>
                      <w:color w:val="000000"/>
                      <w:sz w:val="22"/>
                      <w:szCs w:val="22"/>
                      <w:lang w:val="es-CL"/>
                    </w:rPr>
                  </w:pPr>
                  <w:r w:rsidRPr="00ED17B1">
                    <w:rPr>
                      <w:rFonts w:ascii="Arial" w:hAnsi="Arial" w:cs="Arial"/>
                      <w:b/>
                      <w:iCs/>
                      <w:spacing w:val="-2"/>
                      <w:sz w:val="22"/>
                      <w:szCs w:val="22"/>
                      <w:lang w:val="es-CL"/>
                    </w:rPr>
                    <w:t>OBJ.</w:t>
                  </w:r>
                  <w:r>
                    <w:rPr>
                      <w:rFonts w:ascii="Arial" w:hAnsi="Arial" w:cs="Arial"/>
                      <w:b/>
                      <w:iCs/>
                      <w:spacing w:val="-2"/>
                      <w:sz w:val="22"/>
                      <w:szCs w:val="22"/>
                      <w:lang w:val="es-CL"/>
                    </w:rPr>
                    <w:tab/>
                  </w:r>
                  <w:r w:rsidRPr="00ED17B1">
                    <w:rPr>
                      <w:rFonts w:ascii="Arial" w:hAnsi="Arial" w:cs="Arial"/>
                      <w:b/>
                      <w:iCs/>
                      <w:spacing w:val="-2"/>
                      <w:sz w:val="22"/>
                      <w:szCs w:val="22"/>
                      <w:lang w:val="es-CL"/>
                    </w:rPr>
                    <w:t>:</w:t>
                  </w:r>
                  <w:r>
                    <w:rPr>
                      <w:rFonts w:ascii="Arial" w:hAnsi="Arial" w:cs="Arial"/>
                      <w:b/>
                      <w:iCs/>
                      <w:spacing w:val="-2"/>
                      <w:sz w:val="22"/>
                      <w:szCs w:val="22"/>
                      <w:lang w:val="es-CL"/>
                    </w:rPr>
                    <w:tab/>
                  </w:r>
                  <w:r w:rsidR="00925D03" w:rsidRPr="00925D03">
                    <w:rPr>
                      <w:rFonts w:ascii="Arial" w:hAnsi="Arial" w:cs="Arial"/>
                      <w:sz w:val="22"/>
                      <w:szCs w:val="22"/>
                    </w:rPr>
                    <w:t xml:space="preserve">Solicita efectuar devolución de la cuenta acreedores por </w:t>
                  </w:r>
                  <w:r w:rsidR="00C32DE1">
                    <w:rPr>
                      <w:rFonts w:ascii="Arial" w:hAnsi="Arial" w:cs="Arial"/>
                      <w:sz w:val="22"/>
                      <w:szCs w:val="22"/>
                    </w:rPr>
                    <w:t>ingresos percibidos</w:t>
                  </w:r>
                  <w:r w:rsidR="00925D03" w:rsidRPr="00925D03">
                    <w:rPr>
                      <w:rFonts w:ascii="Arial" w:hAnsi="Arial" w:cs="Arial"/>
                      <w:sz w:val="22"/>
                      <w:szCs w:val="22"/>
                    </w:rPr>
                    <w:t xml:space="preserve"> en exceso en moneda nacional.</w:t>
                  </w:r>
                </w:p>
                <w:p w14:paraId="644B7315" w14:textId="77777777" w:rsidR="00E31CE5" w:rsidRDefault="00E31CE5" w:rsidP="00ED17B1">
                  <w:pPr>
                    <w:tabs>
                      <w:tab w:val="left" w:pos="567"/>
                      <w:tab w:val="left" w:pos="851"/>
                    </w:tabs>
                    <w:ind w:left="851" w:hanging="851"/>
                    <w:jc w:val="both"/>
                    <w:rPr>
                      <w:rFonts w:ascii="Arial" w:hAnsi="Arial" w:cs="Arial"/>
                      <w:iCs/>
                      <w:color w:val="000000"/>
                      <w:sz w:val="22"/>
                      <w:szCs w:val="22"/>
                      <w:lang w:val="es-CL"/>
                    </w:rPr>
                  </w:pPr>
                </w:p>
                <w:p w14:paraId="3D8AEA22" w14:textId="77777777" w:rsidR="00127F13" w:rsidRDefault="00ED17B1" w:rsidP="00127F13">
                  <w:pPr>
                    <w:pBdr>
                      <w:bottom w:val="single" w:sz="12" w:space="1" w:color="auto"/>
                    </w:pBdr>
                    <w:tabs>
                      <w:tab w:val="left" w:pos="567"/>
                      <w:tab w:val="left" w:pos="851"/>
                    </w:tabs>
                    <w:ind w:left="851" w:hanging="851"/>
                    <w:jc w:val="both"/>
                    <w:rPr>
                      <w:rFonts w:ascii="Arial" w:hAnsi="Arial" w:cs="Arial"/>
                      <w:iCs/>
                      <w:color w:val="000000"/>
                      <w:sz w:val="22"/>
                      <w:szCs w:val="22"/>
                      <w:lang w:val="es-CL"/>
                    </w:rPr>
                  </w:pPr>
                  <w:r w:rsidRPr="00ED17B1">
                    <w:rPr>
                      <w:rFonts w:ascii="Arial" w:hAnsi="Arial" w:cs="Arial"/>
                      <w:b/>
                      <w:iCs/>
                      <w:color w:val="000000"/>
                      <w:sz w:val="22"/>
                      <w:szCs w:val="22"/>
                      <w:lang w:val="es-CL"/>
                    </w:rPr>
                    <w:t>REF.</w:t>
                  </w:r>
                  <w:r>
                    <w:rPr>
                      <w:rFonts w:ascii="Arial" w:hAnsi="Arial" w:cs="Arial"/>
                      <w:b/>
                      <w:iCs/>
                      <w:color w:val="000000"/>
                      <w:sz w:val="22"/>
                      <w:szCs w:val="22"/>
                      <w:lang w:val="es-CL"/>
                    </w:rPr>
                    <w:tab/>
                  </w:r>
                  <w:r w:rsidRPr="00ED17B1">
                    <w:rPr>
                      <w:rFonts w:ascii="Arial" w:hAnsi="Arial" w:cs="Arial"/>
                      <w:b/>
                      <w:iCs/>
                      <w:color w:val="000000"/>
                      <w:sz w:val="22"/>
                      <w:szCs w:val="22"/>
                      <w:lang w:val="es-CL"/>
                    </w:rPr>
                    <w:t>:</w:t>
                  </w:r>
                  <w:r>
                    <w:rPr>
                      <w:rFonts w:ascii="Arial" w:hAnsi="Arial" w:cs="Arial"/>
                      <w:b/>
                      <w:iCs/>
                      <w:color w:val="000000"/>
                      <w:sz w:val="22"/>
                      <w:szCs w:val="22"/>
                      <w:lang w:val="es-CL"/>
                    </w:rPr>
                    <w:tab/>
                  </w:r>
                  <w:r>
                    <w:rPr>
                      <w:rFonts w:ascii="Arial" w:hAnsi="Arial" w:cs="Arial"/>
                      <w:iCs/>
                      <w:color w:val="000000"/>
                      <w:sz w:val="22"/>
                      <w:szCs w:val="22"/>
                      <w:lang w:val="es-CL"/>
                    </w:rPr>
                    <w:t xml:space="preserve">{#referencia}</w:t>
                  </w:r>
                  <w:r>
                    <w:rPr>
                      <w:rFonts w:ascii="Arial" w:hAnsi="Arial" w:cs="Arial"/>
                      <w:iCs/>
                      <w:color w:val="000000"/>
                      <w:sz w:val="22"/>
                      <w:szCs w:val="22"/>
                      <w:lang w:val="es-CL"/>
                    </w:rPr>
                    <w:t xml:space="preserve">{#n}{t}{/n}</w:t>
                  </w:r>
                  <w:r>
                    <w:rPr>
                      <w:rFonts w:ascii="Arial" w:hAnsi="Arial" w:cs="Arial"/>
                      <w:iCs/>
                      <w:color w:val="000000"/>
                      <w:sz w:val="22"/>
                      <w:szCs w:val="22"/>
                      <w:highlight w:val="yellow"/>
                      <w:lang w:val="es-CL"/>
                    </w:rPr>
                    <w:t xml:space="preserve">{#m}{t}{/m}</w:t>
                  </w:r>
                  <w:r>
                    <w:rPr>
                      <w:rFonts w:ascii="Arial" w:hAnsi="Arial" w:cs="Arial"/>
                      <w:iCs/>
                      <w:color w:val="000000"/>
                      <w:sz w:val="22"/>
                      <w:szCs w:val="22"/>
                      <w:lang w:val="es-CL"/>
                    </w:rPr>
                    <w:t xml:space="preserve">{/referencia}</w:t>
                  </w:r>
                </w:p>
                <w:p w14:paraId="1544FDB6" w14:textId="77777777" w:rsidR="00ED17B1" w:rsidRPr="00ED17B1" w:rsidRDefault="00ED17B1" w:rsidP="00ED17B1">
                  <w:pPr>
                    <w:pBdr>
                      <w:bottom w:val="single" w:sz="12" w:space="1" w:color="auto"/>
                    </w:pBdr>
                    <w:tabs>
                      <w:tab w:val="left" w:pos="851"/>
                    </w:tabs>
                    <w:ind w:left="851" w:hanging="851"/>
                    <w:jc w:val="both"/>
                    <w:rPr>
                      <w:rFonts w:ascii="Arial" w:hAnsi="Arial" w:cs="Arial"/>
                      <w:iCs/>
                      <w:color w:val="000000"/>
                      <w:sz w:val="22"/>
                      <w:szCs w:val="22"/>
                      <w:u w:val="single"/>
                      <w:lang w:val="es-CL"/>
                    </w:rPr>
                  </w:pPr>
                </w:p>
                <w:p w14:paraId="12C5DD0D" w14:textId="77777777" w:rsidR="00ED17B1" w:rsidRPr="00ED17B1" w:rsidRDefault="00ED17B1" w:rsidP="00ED17B1">
                  <w:pPr>
                    <w:tabs>
                      <w:tab w:val="left" w:pos="4380"/>
                    </w:tabs>
                    <w:rPr>
                      <w:rFonts w:ascii="Arial" w:hAnsi="Arial" w:cs="Arial"/>
                      <w:iCs/>
                      <w:color w:val="000000"/>
                      <w:sz w:val="22"/>
                      <w:szCs w:val="22"/>
                      <w:lang w:val="es-CL"/>
                    </w:rPr>
                  </w:pPr>
                </w:p>
                <w:p w14:paraId="4BBDFC76" w14:textId="77777777" w:rsidR="00ED17B1" w:rsidRPr="00ED17B1" w:rsidRDefault="00ED17B1" w:rsidP="00ED17B1">
                  <w:pPr>
                    <w:tabs>
                      <w:tab w:val="left" w:pos="4380"/>
                    </w:tabs>
                    <w:rPr>
                      <w:rFonts w:ascii="Arial" w:hAnsi="Arial" w:cs="Arial"/>
                      <w:iCs/>
                      <w:color w:val="000000"/>
                      <w:sz w:val="22"/>
                      <w:szCs w:val="22"/>
                      <w:lang w:val="es-CL"/>
                    </w:rPr>
                  </w:pPr>
                  <w:r w:rsidRPr="00ED17B1">
                    <w:rPr>
                      <w:rFonts w:ascii="Arial" w:hAnsi="Arial" w:cs="Arial"/>
                      <w:b/>
                      <w:iCs/>
                      <w:color w:val="000000"/>
                      <w:sz w:val="22"/>
                      <w:szCs w:val="22"/>
                      <w:lang w:val="es-CL"/>
                    </w:rPr>
                    <w:t xml:space="preserve">SANTIAGO, {fecha}</w:t>
                  </w:r>
                </w:p>
              </w:txbxContent>
            </v:textbox>
          </v:shape>
        </w:pict>
      </w:r>
      <w:r w:rsidR="006B5DCA">
        <w:rPr>
          <w:rFonts w:ascii="Arial" w:hAnsi="Arial" w:cs="Arial"/>
          <w:b/>
          <w:noProof/>
          <w:sz w:val="18"/>
          <w:szCs w:val="18"/>
        </w:rPr>
        <w:pict w14:anchorId="7FD67C7D">
          <v:shape id="_x0000_s1027" type="#_x0000_t202" style="position:absolute;margin-left:-12.85pt;margin-top:6.45pt;width:268.8pt;height:44.35pt;z-index:251657728" stroked="f">
            <v:textbox style="mso-next-textbox:#_x0000_s1027">
              <w:txbxContent>
                <w:p w14:paraId="3C4A3991" w14:textId="77777777" w:rsidR="00ED17B1" w:rsidRPr="00ED17B1" w:rsidRDefault="00ED17B1" w:rsidP="00ED17B1">
                  <w:pPr>
                    <w:tabs>
                      <w:tab w:val="left" w:pos="6804"/>
                      <w:tab w:val="left" w:pos="9923"/>
                    </w:tabs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  <w:lang w:val="es-CL"/>
                    </w:rPr>
                  </w:pPr>
                  <w:r w:rsidRPr="00ED17B1">
                    <w:rPr>
                      <w:rFonts w:ascii="Arial" w:hAnsi="Arial" w:cs="Arial"/>
                      <w:b/>
                      <w:sz w:val="18"/>
                      <w:szCs w:val="18"/>
                      <w:lang w:val="es-CL"/>
                    </w:rPr>
                    <w:t>DEPARTAMENTO COMERCIAL</w:t>
                  </w:r>
                </w:p>
                <w:p w14:paraId="068F337D" w14:textId="77777777" w:rsidR="00ED17B1" w:rsidRDefault="00747065" w:rsidP="00ED17B1">
                  <w:pPr>
                    <w:tabs>
                      <w:tab w:val="left" w:pos="284"/>
                      <w:tab w:val="left" w:pos="567"/>
                      <w:tab w:val="left" w:pos="6804"/>
                      <w:tab w:val="left" w:pos="9923"/>
                    </w:tabs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  <w:lang w:val="es-CL"/>
                    </w:rPr>
                  </w:pPr>
                  <w:r w:rsidRPr="006B5DCA">
                    <w:rPr>
                      <w:rFonts w:ascii="Arial" w:hAnsi="Arial" w:cs="Arial"/>
                      <w:b/>
                      <w:sz w:val="18"/>
                      <w:szCs w:val="18"/>
                      <w:lang w:val="es-CL"/>
                    </w:rPr>
                    <w:t>SUBDEPARTAMENTO COSTOS Y GESTIÓ</w:t>
                  </w:r>
                  <w:r w:rsidR="00ED17B1" w:rsidRPr="006B5DCA">
                    <w:rPr>
                      <w:rFonts w:ascii="Arial" w:hAnsi="Arial" w:cs="Arial"/>
                      <w:b/>
                      <w:sz w:val="18"/>
                      <w:szCs w:val="18"/>
                      <w:lang w:val="es-CL"/>
                    </w:rPr>
                    <w:t>N DE INGRESOS</w:t>
                  </w:r>
                </w:p>
                <w:p w14:paraId="3EB704A6" w14:textId="77777777" w:rsidR="006B5DCA" w:rsidRPr="006B5DCA" w:rsidRDefault="006B5DCA" w:rsidP="00ED17B1">
                  <w:pPr>
                    <w:tabs>
                      <w:tab w:val="left" w:pos="284"/>
                      <w:tab w:val="left" w:pos="567"/>
                      <w:tab w:val="left" w:pos="6804"/>
                      <w:tab w:val="left" w:pos="9923"/>
                    </w:tabs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  <w:u w:val="single"/>
                      <w:lang w:val="es-CL"/>
                    </w:rPr>
                  </w:pPr>
                  <w:r w:rsidRPr="006B5DCA">
                    <w:rPr>
                      <w:rFonts w:ascii="Arial" w:hAnsi="Arial" w:cs="Arial"/>
                      <w:b/>
                      <w:sz w:val="18"/>
                      <w:szCs w:val="18"/>
                      <w:u w:val="single"/>
                      <w:lang w:val="es-CL"/>
                    </w:rPr>
                    <w:t>SECCIÓN GESTIÓN DE INGRESOS</w:t>
                  </w:r>
                </w:p>
                <w:p w14:paraId="0E3A1DAA" w14:textId="77777777" w:rsidR="006B5DCA" w:rsidRPr="002502C3" w:rsidRDefault="006B5DCA" w:rsidP="00ED17B1">
                  <w:pPr>
                    <w:tabs>
                      <w:tab w:val="left" w:pos="284"/>
                      <w:tab w:val="left" w:pos="567"/>
                      <w:tab w:val="left" w:pos="6804"/>
                      <w:tab w:val="left" w:pos="9923"/>
                    </w:tabs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  <w:u w:val="single"/>
                      <w:lang w:val="es-CL"/>
                    </w:rPr>
                  </w:pPr>
                </w:p>
              </w:txbxContent>
            </v:textbox>
          </v:shape>
        </w:pict>
      </w:r>
    </w:p>
    <w:p w14:paraId="53C1EEBE" w14:textId="77777777" w:rsidR="00ED17B1" w:rsidRDefault="00ED17B1" w:rsidP="00B44A8C">
      <w:pPr>
        <w:tabs>
          <w:tab w:val="left" w:pos="5245"/>
          <w:tab w:val="left" w:pos="6237"/>
        </w:tabs>
        <w:ind w:right="-516"/>
        <w:outlineLvl w:val="0"/>
        <w:rPr>
          <w:rFonts w:ascii="Arial" w:hAnsi="Arial" w:cs="Arial"/>
          <w:b/>
          <w:sz w:val="18"/>
          <w:szCs w:val="18"/>
        </w:rPr>
      </w:pPr>
    </w:p>
    <w:p w14:paraId="51F0E423" w14:textId="77777777" w:rsidR="00ED17B1" w:rsidRDefault="00ED17B1" w:rsidP="00B44A8C">
      <w:pPr>
        <w:tabs>
          <w:tab w:val="left" w:pos="5245"/>
          <w:tab w:val="left" w:pos="6237"/>
        </w:tabs>
        <w:ind w:right="-516"/>
        <w:outlineLvl w:val="0"/>
        <w:rPr>
          <w:rFonts w:ascii="Arial" w:hAnsi="Arial" w:cs="Arial"/>
          <w:b/>
          <w:sz w:val="18"/>
          <w:szCs w:val="18"/>
        </w:rPr>
      </w:pPr>
    </w:p>
    <w:p w14:paraId="216CE8E2" w14:textId="77777777" w:rsidR="00ED17B1" w:rsidRDefault="00ED17B1" w:rsidP="00B44A8C">
      <w:pPr>
        <w:tabs>
          <w:tab w:val="left" w:pos="5245"/>
          <w:tab w:val="left" w:pos="6237"/>
        </w:tabs>
        <w:ind w:right="-516"/>
        <w:outlineLvl w:val="0"/>
        <w:rPr>
          <w:rFonts w:ascii="Arial" w:hAnsi="Arial" w:cs="Arial"/>
          <w:b/>
          <w:sz w:val="18"/>
          <w:szCs w:val="18"/>
        </w:rPr>
      </w:pPr>
    </w:p>
    <w:p w14:paraId="6A2EFB98" w14:textId="77777777" w:rsidR="00ED17B1" w:rsidRDefault="00ED17B1" w:rsidP="00B44A8C">
      <w:pPr>
        <w:tabs>
          <w:tab w:val="left" w:pos="5245"/>
          <w:tab w:val="left" w:pos="6237"/>
        </w:tabs>
        <w:ind w:right="-516"/>
        <w:outlineLvl w:val="0"/>
        <w:rPr>
          <w:rFonts w:ascii="Arial" w:hAnsi="Arial" w:cs="Arial"/>
          <w:b/>
          <w:sz w:val="18"/>
          <w:szCs w:val="18"/>
        </w:rPr>
      </w:pPr>
    </w:p>
    <w:p w14:paraId="2776D9BA" w14:textId="77777777" w:rsidR="00ED17B1" w:rsidRDefault="00ED17B1" w:rsidP="00B44A8C">
      <w:pPr>
        <w:tabs>
          <w:tab w:val="left" w:pos="5245"/>
          <w:tab w:val="left" w:pos="6237"/>
        </w:tabs>
        <w:ind w:right="-516"/>
        <w:outlineLvl w:val="0"/>
        <w:rPr>
          <w:rFonts w:ascii="Arial" w:hAnsi="Arial" w:cs="Arial"/>
          <w:b/>
          <w:sz w:val="18"/>
          <w:szCs w:val="18"/>
        </w:rPr>
      </w:pPr>
    </w:p>
    <w:p w14:paraId="158B7071" w14:textId="77777777" w:rsidR="00ED17B1" w:rsidRDefault="00ED17B1" w:rsidP="00B44A8C">
      <w:pPr>
        <w:tabs>
          <w:tab w:val="left" w:pos="5245"/>
          <w:tab w:val="left" w:pos="6237"/>
        </w:tabs>
        <w:ind w:right="-516"/>
        <w:outlineLvl w:val="0"/>
        <w:rPr>
          <w:rFonts w:ascii="Arial" w:hAnsi="Arial" w:cs="Arial"/>
          <w:b/>
          <w:sz w:val="18"/>
          <w:szCs w:val="18"/>
        </w:rPr>
      </w:pPr>
    </w:p>
    <w:p w14:paraId="2165578D" w14:textId="77777777" w:rsidR="00ED17B1" w:rsidRDefault="00ED17B1" w:rsidP="00B44A8C">
      <w:pPr>
        <w:tabs>
          <w:tab w:val="left" w:pos="5245"/>
          <w:tab w:val="left" w:pos="6237"/>
        </w:tabs>
        <w:ind w:right="-516"/>
        <w:outlineLvl w:val="0"/>
        <w:rPr>
          <w:rFonts w:ascii="Arial" w:hAnsi="Arial" w:cs="Arial"/>
          <w:b/>
          <w:sz w:val="18"/>
          <w:szCs w:val="18"/>
        </w:rPr>
      </w:pPr>
    </w:p>
    <w:p w14:paraId="47DC6E0D" w14:textId="77777777" w:rsidR="00ED17B1" w:rsidRDefault="00ED17B1" w:rsidP="00B44A8C">
      <w:pPr>
        <w:tabs>
          <w:tab w:val="left" w:pos="5245"/>
          <w:tab w:val="left" w:pos="6237"/>
        </w:tabs>
        <w:ind w:right="-516"/>
        <w:outlineLvl w:val="0"/>
        <w:rPr>
          <w:rFonts w:ascii="Arial" w:hAnsi="Arial" w:cs="Arial"/>
          <w:b/>
          <w:sz w:val="18"/>
          <w:szCs w:val="18"/>
        </w:rPr>
      </w:pPr>
    </w:p>
    <w:p w14:paraId="6E76BA8B" w14:textId="77777777" w:rsidR="00ED17B1" w:rsidRDefault="00ED17B1" w:rsidP="00B44A8C">
      <w:pPr>
        <w:tabs>
          <w:tab w:val="left" w:pos="5245"/>
          <w:tab w:val="left" w:pos="6237"/>
        </w:tabs>
        <w:ind w:right="-516"/>
        <w:outlineLvl w:val="0"/>
        <w:rPr>
          <w:rFonts w:ascii="Arial" w:hAnsi="Arial" w:cs="Arial"/>
          <w:b/>
          <w:sz w:val="18"/>
          <w:szCs w:val="18"/>
        </w:rPr>
      </w:pPr>
    </w:p>
    <w:p w14:paraId="5BDF4DD2" w14:textId="77777777" w:rsidR="00EC2DFD" w:rsidRDefault="00EC2DFD" w:rsidP="00B44A8C">
      <w:pPr>
        <w:tabs>
          <w:tab w:val="left" w:pos="5245"/>
          <w:tab w:val="left" w:pos="6237"/>
        </w:tabs>
        <w:ind w:right="-516"/>
        <w:outlineLvl w:val="0"/>
        <w:rPr>
          <w:rFonts w:ascii="Arial" w:hAnsi="Arial" w:cs="Arial"/>
          <w:b/>
          <w:sz w:val="18"/>
          <w:szCs w:val="18"/>
        </w:rPr>
      </w:pPr>
    </w:p>
    <w:p w14:paraId="20B95DB6" w14:textId="77777777" w:rsidR="00EC2DFD" w:rsidRDefault="00EC2DFD" w:rsidP="00B44A8C">
      <w:pPr>
        <w:tabs>
          <w:tab w:val="left" w:pos="5245"/>
          <w:tab w:val="left" w:pos="6237"/>
        </w:tabs>
        <w:ind w:right="-516"/>
        <w:outlineLvl w:val="0"/>
        <w:rPr>
          <w:rFonts w:ascii="Arial" w:hAnsi="Arial" w:cs="Arial"/>
          <w:b/>
          <w:sz w:val="18"/>
          <w:szCs w:val="18"/>
        </w:rPr>
      </w:pPr>
    </w:p>
    <w:p w14:paraId="024CE297" w14:textId="77777777" w:rsidR="006D791D" w:rsidRDefault="006D791D" w:rsidP="00B44A8C">
      <w:pPr>
        <w:tabs>
          <w:tab w:val="left" w:pos="5245"/>
          <w:tab w:val="left" w:pos="6237"/>
        </w:tabs>
        <w:ind w:right="-516"/>
        <w:outlineLvl w:val="0"/>
        <w:rPr>
          <w:rFonts w:ascii="Arial" w:hAnsi="Arial" w:cs="Arial"/>
          <w:b/>
          <w:sz w:val="18"/>
          <w:szCs w:val="18"/>
        </w:rPr>
      </w:pPr>
    </w:p>
    <w:p w14:paraId="5A9D7BAB" w14:textId="77777777" w:rsidR="006D791D" w:rsidRDefault="006D791D" w:rsidP="00B44A8C">
      <w:pPr>
        <w:tabs>
          <w:tab w:val="left" w:pos="5245"/>
          <w:tab w:val="left" w:pos="6237"/>
        </w:tabs>
        <w:ind w:right="-516"/>
        <w:outlineLvl w:val="0"/>
        <w:rPr>
          <w:rFonts w:ascii="Arial" w:hAnsi="Arial" w:cs="Arial"/>
          <w:b/>
          <w:sz w:val="18"/>
          <w:szCs w:val="18"/>
        </w:rPr>
      </w:pPr>
    </w:p>
    <w:p w14:paraId="669E2D88" w14:textId="77777777" w:rsidR="006D791D" w:rsidRDefault="006D791D" w:rsidP="00B44A8C">
      <w:pPr>
        <w:tabs>
          <w:tab w:val="left" w:pos="5245"/>
          <w:tab w:val="left" w:pos="6237"/>
        </w:tabs>
        <w:ind w:right="-516"/>
        <w:outlineLvl w:val="0"/>
        <w:rPr>
          <w:rFonts w:ascii="Arial" w:hAnsi="Arial" w:cs="Arial"/>
          <w:b/>
          <w:sz w:val="18"/>
          <w:szCs w:val="18"/>
        </w:rPr>
      </w:pPr>
    </w:p>
    <w:p w14:paraId="5D45A627" w14:textId="77777777" w:rsidR="00925D03" w:rsidRDefault="00925D03" w:rsidP="00B44A8C">
      <w:pPr>
        <w:tabs>
          <w:tab w:val="left" w:pos="5245"/>
          <w:tab w:val="left" w:pos="6237"/>
        </w:tabs>
        <w:ind w:right="-516"/>
        <w:outlineLvl w:val="0"/>
        <w:rPr>
          <w:rFonts w:ascii="Arial" w:hAnsi="Arial" w:cs="Arial"/>
          <w:b/>
          <w:sz w:val="18"/>
          <w:szCs w:val="18"/>
        </w:rPr>
      </w:pPr>
    </w:p>
    <w:p w14:paraId="540407A6" w14:textId="77777777" w:rsidR="00925D03" w:rsidRDefault="00925D03" w:rsidP="00B44A8C">
      <w:pPr>
        <w:tabs>
          <w:tab w:val="left" w:pos="5245"/>
          <w:tab w:val="left" w:pos="6237"/>
        </w:tabs>
        <w:ind w:right="-516"/>
        <w:outlineLvl w:val="0"/>
        <w:rPr>
          <w:rFonts w:ascii="Arial" w:hAnsi="Arial" w:cs="Arial"/>
          <w:b/>
          <w:sz w:val="18"/>
          <w:szCs w:val="18"/>
        </w:rPr>
      </w:pPr>
    </w:p>
    <w:p w14:paraId="39A65135" w14:textId="77777777" w:rsidR="00925D03" w:rsidRDefault="00925D03" w:rsidP="00B44A8C">
      <w:pPr>
        <w:tabs>
          <w:tab w:val="left" w:pos="5245"/>
          <w:tab w:val="left" w:pos="6237"/>
        </w:tabs>
        <w:ind w:right="-516"/>
        <w:outlineLvl w:val="0"/>
        <w:rPr>
          <w:rFonts w:ascii="Arial" w:hAnsi="Arial" w:cs="Arial"/>
          <w:b/>
          <w:sz w:val="18"/>
          <w:szCs w:val="18"/>
        </w:rPr>
      </w:pPr>
    </w:p>
    <w:p w14:paraId="3C86394B" w14:textId="77777777" w:rsidR="00925D03" w:rsidRDefault="00925D03" w:rsidP="00B44A8C">
      <w:pPr>
        <w:tabs>
          <w:tab w:val="left" w:pos="5245"/>
          <w:tab w:val="left" w:pos="6237"/>
        </w:tabs>
        <w:ind w:right="-516"/>
        <w:outlineLvl w:val="0"/>
        <w:rPr>
          <w:rFonts w:ascii="Arial" w:hAnsi="Arial" w:cs="Arial"/>
          <w:b/>
          <w:sz w:val="18"/>
          <w:szCs w:val="18"/>
        </w:rPr>
      </w:pPr>
    </w:p>
    <w:p w14:paraId="0450C053" w14:textId="77777777" w:rsidR="00925D03" w:rsidRDefault="00925D03" w:rsidP="00B44A8C">
      <w:pPr>
        <w:tabs>
          <w:tab w:val="left" w:pos="5245"/>
          <w:tab w:val="left" w:pos="6237"/>
        </w:tabs>
        <w:ind w:right="-516"/>
        <w:outlineLvl w:val="0"/>
        <w:rPr>
          <w:rFonts w:ascii="Arial" w:hAnsi="Arial" w:cs="Arial"/>
          <w:b/>
          <w:sz w:val="18"/>
          <w:szCs w:val="18"/>
        </w:rPr>
      </w:pPr>
    </w:p>
    <w:p w14:paraId="28EEEDF8" w14:textId="77777777" w:rsidR="000C5CAF" w:rsidRPr="00E95A07" w:rsidRDefault="000C5CAF" w:rsidP="00930C26">
      <w:pPr>
        <w:ind w:left="-57"/>
        <w:outlineLvl w:val="0"/>
        <w:rPr>
          <w:rFonts w:ascii="Arial" w:hAnsi="Arial"/>
          <w:b/>
          <w:sz w:val="22"/>
          <w:szCs w:val="22"/>
        </w:rPr>
      </w:pPr>
      <w:r w:rsidRPr="00E95A07">
        <w:rPr>
          <w:rFonts w:ascii="Arial" w:hAnsi="Arial"/>
          <w:b/>
          <w:sz w:val="22"/>
          <w:szCs w:val="22"/>
        </w:rPr>
        <w:t>DE</w:t>
      </w:r>
      <w:r w:rsidRPr="00E95A07">
        <w:rPr>
          <w:rFonts w:ascii="Arial" w:hAnsi="Arial"/>
          <w:b/>
          <w:sz w:val="22"/>
          <w:szCs w:val="22"/>
        </w:rPr>
        <w:tab/>
      </w:r>
      <w:r w:rsidRPr="00E95A07">
        <w:rPr>
          <w:rFonts w:ascii="Arial" w:hAnsi="Arial"/>
          <w:b/>
          <w:sz w:val="22"/>
          <w:szCs w:val="22"/>
        </w:rPr>
        <w:tab/>
        <w:t xml:space="preserve">: </w:t>
      </w:r>
      <w:r w:rsidR="0083202A" w:rsidRPr="00E95A07">
        <w:rPr>
          <w:rFonts w:ascii="Arial" w:hAnsi="Arial"/>
          <w:b/>
          <w:sz w:val="22"/>
          <w:szCs w:val="22"/>
        </w:rPr>
        <w:t>DEPARTAMENTO COMERCIAL</w:t>
      </w:r>
      <w:r w:rsidR="00D63B07" w:rsidRPr="00E95A07">
        <w:rPr>
          <w:rFonts w:ascii="Arial" w:hAnsi="Arial"/>
          <w:b/>
          <w:sz w:val="22"/>
          <w:szCs w:val="22"/>
        </w:rPr>
        <w:t xml:space="preserve"> </w:t>
      </w:r>
    </w:p>
    <w:p w14:paraId="712C174F" w14:textId="77777777" w:rsidR="00334B7D" w:rsidRPr="00E95A07" w:rsidRDefault="00334B7D" w:rsidP="003B3F4C">
      <w:pPr>
        <w:outlineLvl w:val="0"/>
        <w:rPr>
          <w:rFonts w:ascii="Arial" w:hAnsi="Arial"/>
          <w:b/>
          <w:sz w:val="22"/>
          <w:szCs w:val="22"/>
        </w:rPr>
      </w:pPr>
      <w:r w:rsidRPr="00E95A07">
        <w:rPr>
          <w:rFonts w:ascii="Arial" w:hAnsi="Arial"/>
          <w:b/>
          <w:sz w:val="22"/>
          <w:szCs w:val="22"/>
        </w:rPr>
        <w:tab/>
      </w:r>
      <w:r w:rsidRPr="00E95A07">
        <w:rPr>
          <w:rFonts w:ascii="Arial" w:hAnsi="Arial"/>
          <w:b/>
          <w:sz w:val="22"/>
          <w:szCs w:val="22"/>
        </w:rPr>
        <w:tab/>
        <w:t xml:space="preserve">  </w:t>
      </w:r>
      <w:r w:rsidR="00041E1E" w:rsidRPr="00E95A07">
        <w:rPr>
          <w:rFonts w:ascii="Arial" w:hAnsi="Arial"/>
          <w:b/>
          <w:sz w:val="22"/>
          <w:szCs w:val="22"/>
        </w:rPr>
        <w:t>SUBDEPARTAMENTO COSTOS Y GESTIÓN DE INGRESOS</w:t>
      </w:r>
    </w:p>
    <w:p w14:paraId="43873832" w14:textId="77777777" w:rsidR="00930C26" w:rsidRDefault="00443E6F" w:rsidP="00FF1FA1">
      <w:pPr>
        <w:outlineLvl w:val="0"/>
        <w:rPr>
          <w:rFonts w:ascii="Arial" w:hAnsi="Arial"/>
          <w:b/>
          <w:sz w:val="22"/>
          <w:szCs w:val="22"/>
        </w:rPr>
      </w:pPr>
      <w:r w:rsidRPr="00E95A07">
        <w:rPr>
          <w:rFonts w:ascii="Arial" w:hAnsi="Arial"/>
          <w:b/>
          <w:sz w:val="22"/>
          <w:szCs w:val="22"/>
        </w:rPr>
        <w:t xml:space="preserve">                   </w:t>
      </w:r>
    </w:p>
    <w:p w14:paraId="3583B1CD" w14:textId="77777777" w:rsidR="00EC2DFD" w:rsidRDefault="00EC2DFD" w:rsidP="00FF1FA1">
      <w:pPr>
        <w:outlineLvl w:val="0"/>
        <w:rPr>
          <w:rFonts w:ascii="Arial" w:hAnsi="Arial"/>
          <w:b/>
          <w:sz w:val="22"/>
          <w:szCs w:val="22"/>
        </w:rPr>
      </w:pPr>
    </w:p>
    <w:p w14:paraId="1848E4EF" w14:textId="77777777" w:rsidR="00F54EBF" w:rsidRPr="00E95A07" w:rsidRDefault="000C5CAF" w:rsidP="00930C26">
      <w:pPr>
        <w:ind w:left="-57"/>
        <w:outlineLvl w:val="0"/>
        <w:rPr>
          <w:rFonts w:ascii="Arial" w:hAnsi="Arial"/>
          <w:b/>
          <w:sz w:val="22"/>
          <w:szCs w:val="22"/>
        </w:rPr>
      </w:pPr>
      <w:r w:rsidRPr="00E95A07">
        <w:rPr>
          <w:rFonts w:ascii="Arial" w:hAnsi="Arial"/>
          <w:b/>
          <w:sz w:val="22"/>
          <w:szCs w:val="22"/>
        </w:rPr>
        <w:t>PARA</w:t>
      </w:r>
      <w:r w:rsidR="000642EE" w:rsidRPr="00E95A07">
        <w:rPr>
          <w:rFonts w:ascii="Arial" w:hAnsi="Arial"/>
          <w:b/>
          <w:sz w:val="22"/>
          <w:szCs w:val="22"/>
        </w:rPr>
        <w:tab/>
      </w:r>
      <w:r w:rsidRPr="00E95A07">
        <w:rPr>
          <w:rFonts w:ascii="Arial" w:hAnsi="Arial"/>
          <w:b/>
          <w:sz w:val="22"/>
          <w:szCs w:val="22"/>
        </w:rPr>
        <w:tab/>
        <w:t xml:space="preserve">: </w:t>
      </w:r>
      <w:r w:rsidR="00334B7D" w:rsidRPr="00E95A07">
        <w:rPr>
          <w:rFonts w:ascii="Arial" w:hAnsi="Arial"/>
          <w:b/>
          <w:sz w:val="22"/>
          <w:szCs w:val="22"/>
        </w:rPr>
        <w:t>DEPARTAMENTO FINANZAS</w:t>
      </w:r>
    </w:p>
    <w:p w14:paraId="3F836809" w14:textId="77777777" w:rsidR="00334B7D" w:rsidRDefault="00334B7D" w:rsidP="003B3F4C">
      <w:pPr>
        <w:rPr>
          <w:rFonts w:ascii="Arial" w:hAnsi="Arial"/>
          <w:b/>
          <w:sz w:val="22"/>
          <w:szCs w:val="22"/>
        </w:rPr>
      </w:pPr>
      <w:r w:rsidRPr="00E95A07">
        <w:rPr>
          <w:rFonts w:ascii="Arial" w:hAnsi="Arial"/>
          <w:b/>
          <w:sz w:val="22"/>
          <w:szCs w:val="22"/>
        </w:rPr>
        <w:tab/>
      </w:r>
      <w:r w:rsidRPr="00E95A07">
        <w:rPr>
          <w:rFonts w:ascii="Arial" w:hAnsi="Arial"/>
          <w:b/>
          <w:sz w:val="22"/>
          <w:szCs w:val="22"/>
        </w:rPr>
        <w:tab/>
        <w:t xml:space="preserve">  SUBDEPARTAMENTO CONTABILIDAD Y TESORER</w:t>
      </w:r>
      <w:r w:rsidR="00371BEA" w:rsidRPr="00E95A07">
        <w:rPr>
          <w:rFonts w:ascii="Arial" w:hAnsi="Arial"/>
          <w:b/>
          <w:sz w:val="22"/>
          <w:szCs w:val="22"/>
        </w:rPr>
        <w:t>Í</w:t>
      </w:r>
      <w:r w:rsidR="00BC0F84">
        <w:rPr>
          <w:rFonts w:ascii="Arial" w:hAnsi="Arial"/>
          <w:b/>
          <w:sz w:val="22"/>
          <w:szCs w:val="22"/>
        </w:rPr>
        <w:t>A</w:t>
      </w:r>
    </w:p>
    <w:p w14:paraId="2F3AF87D" w14:textId="77777777" w:rsidR="006B7D9A" w:rsidRDefault="00443E6F" w:rsidP="003B3F4C">
      <w:pPr>
        <w:rPr>
          <w:rFonts w:ascii="Arial" w:hAnsi="Arial"/>
          <w:b/>
          <w:sz w:val="22"/>
          <w:szCs w:val="22"/>
        </w:rPr>
      </w:pPr>
      <w:r w:rsidRPr="00E95A07">
        <w:rPr>
          <w:rFonts w:ascii="Arial" w:hAnsi="Arial"/>
          <w:b/>
          <w:sz w:val="22"/>
          <w:szCs w:val="22"/>
        </w:rPr>
        <w:t xml:space="preserve">                       </w:t>
      </w:r>
    </w:p>
    <w:p w14:paraId="045B9760" w14:textId="77777777" w:rsidR="00EC2DFD" w:rsidRPr="00E95A07" w:rsidRDefault="00EC2DFD" w:rsidP="003B3F4C">
      <w:pPr>
        <w:rPr>
          <w:rFonts w:ascii="Arial" w:hAnsi="Arial"/>
          <w:b/>
          <w:sz w:val="22"/>
          <w:szCs w:val="22"/>
        </w:rPr>
      </w:pPr>
    </w:p>
    <w:p w14:paraId="48CAE7AF" w14:textId="77777777" w:rsidR="00F86901" w:rsidRDefault="00D82750" w:rsidP="00E95A07">
      <w:pPr>
        <w:ind w:left="-142" w:firstLine="1702"/>
        <w:jc w:val="both"/>
        <w:rPr>
          <w:rFonts w:ascii="Arial" w:hAnsi="Arial"/>
          <w:sz w:val="22"/>
          <w:szCs w:val="22"/>
        </w:rPr>
      </w:pPr>
      <w:r w:rsidRPr="00E95A07">
        <w:rPr>
          <w:rFonts w:ascii="Arial" w:hAnsi="Arial"/>
          <w:sz w:val="22"/>
          <w:szCs w:val="22"/>
        </w:rPr>
        <w:t xml:space="preserve">Del análisis efectuado a la </w:t>
      </w:r>
      <w:r w:rsidR="00C32DE1" w:rsidRPr="00C32DE1">
        <w:rPr>
          <w:rFonts w:ascii="Arial" w:hAnsi="Arial"/>
          <w:sz w:val="22"/>
          <w:szCs w:val="22"/>
        </w:rPr>
        <w:t xml:space="preserve">cuenta acreedores por ingresos percibidos </w:t>
      </w:r>
      <w:r w:rsidRPr="002700B2">
        <w:rPr>
          <w:rFonts w:ascii="Arial" w:hAnsi="Arial"/>
          <w:sz w:val="22"/>
          <w:szCs w:val="22"/>
        </w:rPr>
        <w:t>en moneda nacional,</w:t>
      </w:r>
      <w:r w:rsidRPr="00E95A07">
        <w:rPr>
          <w:rFonts w:ascii="Arial" w:hAnsi="Arial"/>
          <w:sz w:val="22"/>
          <w:szCs w:val="22"/>
        </w:rPr>
        <w:t xml:space="preserve"> se agradecerá </w:t>
      </w:r>
      <w:r w:rsidR="006E266D" w:rsidRPr="00E95A07">
        <w:rPr>
          <w:rFonts w:ascii="Arial" w:hAnsi="Arial"/>
          <w:sz w:val="22"/>
          <w:szCs w:val="22"/>
        </w:rPr>
        <w:t xml:space="preserve">a </w:t>
      </w:r>
      <w:r w:rsidR="006E266D">
        <w:rPr>
          <w:rFonts w:ascii="Arial" w:hAnsi="Arial"/>
          <w:sz w:val="22"/>
          <w:szCs w:val="22"/>
        </w:rPr>
        <w:t>Ud</w:t>
      </w:r>
      <w:r w:rsidRPr="00E95A07">
        <w:rPr>
          <w:rFonts w:ascii="Arial" w:hAnsi="Arial"/>
          <w:sz w:val="22"/>
          <w:szCs w:val="22"/>
        </w:rPr>
        <w:t>., efectuar la devolución que se indica conforme al siguiente detalle:</w:t>
      </w:r>
      <w:r w:rsidR="0091502C">
        <w:rPr>
          <w:rFonts w:ascii="Arial" w:hAnsi="Arial"/>
          <w:sz w:val="22"/>
          <w:szCs w:val="22"/>
        </w:rPr>
        <w:t xml:space="preserve">  </w:t>
      </w:r>
    </w:p>
    <w:p w14:paraId="2B270C0D" w14:textId="77777777" w:rsidR="006C4192" w:rsidRDefault="006C4192" w:rsidP="00EC42AD">
      <w:pPr>
        <w:jc w:val="both"/>
        <w:rPr>
          <w:rFonts w:ascii="Arial" w:hAnsi="Arial"/>
          <w:sz w:val="22"/>
          <w:szCs w:val="22"/>
        </w:rPr>
      </w:pPr>
    </w:p>
    <w:p w14:paraId="140622A5" w14:textId="77777777" w:rsidR="00EC2DFD" w:rsidRPr="00E95A07" w:rsidRDefault="00EC2DFD" w:rsidP="00EC42AD">
      <w:pPr>
        <w:jc w:val="both"/>
        <w:rPr>
          <w:rFonts w:ascii="Arial" w:hAnsi="Arial"/>
          <w:sz w:val="22"/>
          <w:szCs w:val="22"/>
        </w:rPr>
      </w:pPr>
    </w:p>
    <w:tbl>
      <w:tblPr>
        <w:tblW w:w="9687" w:type="dxa"/>
        <w:tblInd w:w="-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2"/>
        <w:gridCol w:w="1685"/>
        <w:gridCol w:w="1403"/>
        <w:gridCol w:w="6037"/>
      </w:tblGrid>
      <w:tr w:rsidR="00925D03" w:rsidRPr="000C53DB" w14:paraId="420AE61C" w14:textId="77777777" w:rsidTr="005B752B">
        <w:trPr>
          <w:trHeight w:val="344"/>
        </w:trPr>
        <w:tc>
          <w:tcPr>
            <w:tcW w:w="224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6BD833" w14:textId="77777777" w:rsidR="0064764A" w:rsidRPr="0064764A" w:rsidRDefault="00925D03" w:rsidP="0064764A">
            <w:pPr>
              <w:rPr>
                <w:rFonts w:ascii="Arial" w:hAnsi="Arial" w:cs="Arial"/>
                <w:b/>
                <w:bCs/>
                <w:color w:val="0033CC"/>
                <w:sz w:val="22"/>
                <w:szCs w:val="22"/>
                <w:lang w:val="es-CL" w:eastAsia="es-CL"/>
              </w:rPr>
            </w:pPr>
            <w:r w:rsidRPr="004607D1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s-CL"/>
              </w:rPr>
              <w:t xml:space="preserve">RUT: {rut}</w:t>
            </w:r>
            <w:r w:rsidR="0064764A" w:rsidRPr="0064764A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L" w:eastAsia="es-CL"/>
              </w:rPr>
              <w:t/>
            </w:r>
            <w:r w:rsidR="00F84B98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L" w:eastAsia="es-CL"/>
              </w:rPr>
              <w:t/>
            </w:r>
            <w:r w:rsidR="0064764A" w:rsidRPr="0064764A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L" w:eastAsia="es-CL"/>
              </w:rPr>
              <w:t/>
            </w:r>
            <w:r w:rsidR="00F84B98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L" w:eastAsia="es-CL"/>
              </w:rPr>
              <w:t/>
            </w:r>
            <w:r w:rsidR="0064764A" w:rsidRPr="0064764A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L" w:eastAsia="es-CL"/>
              </w:rPr>
              <w:t/>
            </w:r>
            <w:r w:rsidR="0064764A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L" w:eastAsia="es-CL"/>
              </w:rPr>
              <w:t/>
            </w:r>
          </w:p>
          <w:p w14:paraId="26520893" w14:textId="77777777" w:rsidR="00925D03" w:rsidRPr="004607D1" w:rsidRDefault="00925D03" w:rsidP="00925D03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s-CL"/>
              </w:rPr>
            </w:pPr>
          </w:p>
        </w:tc>
        <w:tc>
          <w:tcPr>
            <w:tcW w:w="741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1FC665" w14:textId="77777777" w:rsidR="00925D03" w:rsidRPr="000C53DB" w:rsidRDefault="00226522" w:rsidP="00925D03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L" w:eastAsia="es-CL"/>
              </w:rPr>
            </w:pPr>
            <w:r w:rsidRPr="00226522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L" w:eastAsia="es-CL"/>
              </w:rPr>
              <w:t xml:space="preserve">{razon_social}</w:t>
            </w:r>
            <w:r w:rsidR="007A0C1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L" w:eastAsia="es-CL"/>
              </w:rPr>
              <w:t/>
            </w:r>
          </w:p>
        </w:tc>
      </w:tr>
      <w:tr w:rsidR="00332033" w:rsidRPr="00C96FA2" w14:paraId="4694694D" w14:textId="77777777" w:rsidTr="005B752B">
        <w:trPr>
          <w:trHeight w:val="322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A9CB6" w14:textId="77777777" w:rsidR="00332033" w:rsidRPr="00CF752B" w:rsidRDefault="00332033" w:rsidP="00494C7C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L" w:eastAsia="es-CL"/>
              </w:rPr>
            </w:pPr>
            <w:r w:rsidRPr="00CF752B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L" w:eastAsia="es-CL"/>
              </w:rPr>
              <w:t>C.F.</w:t>
            </w:r>
          </w:p>
        </w:tc>
        <w:tc>
          <w:tcPr>
            <w:tcW w:w="1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AB21A" w14:textId="77777777" w:rsidR="00332033" w:rsidRPr="00CF752B" w:rsidRDefault="00332033" w:rsidP="00494C7C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L" w:eastAsia="es-CL"/>
              </w:rPr>
            </w:pPr>
            <w:r w:rsidRPr="00CF752B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L" w:eastAsia="es-CL"/>
              </w:rPr>
              <w:t>TIPO DOCTO.</w:t>
            </w:r>
          </w:p>
        </w:tc>
        <w:tc>
          <w:tcPr>
            <w:tcW w:w="14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F944C" w14:textId="77777777" w:rsidR="00332033" w:rsidRPr="00CF752B" w:rsidRDefault="00332033" w:rsidP="00494C7C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L" w:eastAsia="es-CL"/>
              </w:rPr>
            </w:pPr>
            <w:r w:rsidRPr="00CF752B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L" w:eastAsia="es-CL"/>
              </w:rPr>
              <w:t>MONTO</w:t>
            </w:r>
          </w:p>
        </w:tc>
        <w:tc>
          <w:tcPr>
            <w:tcW w:w="60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8DD09" w14:textId="77777777" w:rsidR="00332033" w:rsidRPr="00F442CF" w:rsidRDefault="00332033" w:rsidP="00494C7C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CL" w:eastAsia="es-CL"/>
              </w:rPr>
            </w:pPr>
            <w:r w:rsidRPr="00F442CF">
              <w:rPr>
                <w:rFonts w:ascii="Arial" w:hAnsi="Arial" w:cs="Arial"/>
                <w:b/>
                <w:bCs/>
                <w:sz w:val="22"/>
                <w:szCs w:val="22"/>
                <w:lang w:val="es-CL" w:eastAsia="es-CL"/>
              </w:rPr>
              <w:t>OBSERVACIONES</w:t>
            </w:r>
          </w:p>
        </w:tc>
      </w:tr>
      <w:tr w:rsidR="00925D03" w:rsidRPr="006B11D9" w14:paraId="525D8036" w14:textId="77777777" w:rsidTr="005B752B">
        <w:trPr>
          <w:trHeight w:val="40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8904E" w14:textId="77777777" w:rsidR="00925D03" w:rsidRPr="00CF752B" w:rsidRDefault="004607D1" w:rsidP="00925D03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es-CL" w:eastAsia="es-CL"/>
              </w:rPr>
              <w:t xml:space="preserve">{#items}{cf}</w:t>
            </w:r>
            <w:r w:rsidR="0091781C">
              <w:rPr>
                <w:rFonts w:ascii="Arial" w:hAnsi="Arial" w:cs="Arial"/>
                <w:color w:val="000000"/>
                <w:sz w:val="22"/>
                <w:szCs w:val="22"/>
                <w:lang w:val="es-CL" w:eastAsia="es-CL"/>
              </w:rPr>
              <w:t/>
            </w:r>
          </w:p>
        </w:tc>
        <w:tc>
          <w:tcPr>
            <w:tcW w:w="1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4D84D" w14:textId="77777777" w:rsidR="00925D03" w:rsidRPr="00722770" w:rsidRDefault="0091781C" w:rsidP="00722770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s-CL" w:eastAsia="es-CL"/>
              </w:rPr>
            </w:pPr>
            <w:r w:rsidRPr="0091781C">
              <w:rPr>
                <w:rFonts w:ascii="Arial" w:hAnsi="Arial" w:cs="Arial"/>
                <w:color w:val="000000"/>
                <w:sz w:val="22"/>
                <w:szCs w:val="22"/>
                <w:lang w:val="es-CL" w:eastAsia="es-CL"/>
              </w:rPr>
              <w:t xml:space="preserve">{tipo_docto}</w:t>
            </w:r>
          </w:p>
        </w:tc>
        <w:tc>
          <w:tcPr>
            <w:tcW w:w="14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4AE541" w14:textId="77777777" w:rsidR="00925D03" w:rsidRPr="00CF752B" w:rsidRDefault="00925D03" w:rsidP="00925D03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s-CL" w:eastAsia="es-CL"/>
              </w:rPr>
            </w:pPr>
            <w:r w:rsidRPr="00CF752B">
              <w:rPr>
                <w:rFonts w:ascii="Arial" w:hAnsi="Arial" w:cs="Arial"/>
                <w:color w:val="000000"/>
                <w:sz w:val="22"/>
                <w:szCs w:val="22"/>
                <w:lang w:val="es-CL" w:eastAsia="es-CL"/>
              </w:rPr>
              <w:t xml:space="preserve">{monto}</w:t>
            </w:r>
            <w:r w:rsidR="004607D1" w:rsidRPr="004607D1">
              <w:rPr>
                <w:rFonts w:ascii="Arial" w:hAnsi="Arial" w:cs="Arial"/>
                <w:color w:val="000000"/>
                <w:sz w:val="22"/>
                <w:szCs w:val="22"/>
                <w:lang w:val="es-CL" w:eastAsia="es-CL"/>
              </w:rPr>
              <w:t/>
            </w:r>
            <w:r w:rsidR="0091781C">
              <w:rPr>
                <w:rFonts w:ascii="Arial" w:hAnsi="Arial" w:cs="Arial"/>
                <w:color w:val="000000"/>
                <w:sz w:val="22"/>
                <w:szCs w:val="22"/>
                <w:lang w:val="es-CL" w:eastAsia="es-CL"/>
              </w:rPr>
              <w:t/>
            </w:r>
            <w:r w:rsidR="000C53DB">
              <w:rPr>
                <w:rFonts w:ascii="Arial" w:hAnsi="Arial" w:cs="Arial"/>
                <w:color w:val="000000"/>
                <w:sz w:val="22"/>
                <w:szCs w:val="22"/>
                <w:lang w:val="es-CL" w:eastAsia="es-CL"/>
              </w:rPr>
              <w:t/>
            </w:r>
            <w:r w:rsidR="0091781C">
              <w:rPr>
                <w:rFonts w:ascii="Arial" w:hAnsi="Arial" w:cs="Arial"/>
                <w:color w:val="000000"/>
                <w:sz w:val="22"/>
                <w:szCs w:val="22"/>
                <w:lang w:val="es-CL" w:eastAsia="es-CL"/>
              </w:rPr>
              <w:t/>
            </w:r>
          </w:p>
        </w:tc>
        <w:tc>
          <w:tcPr>
            <w:tcW w:w="60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9BBF1" w14:textId="77777777" w:rsidR="00F442CF" w:rsidRDefault="00E56A87" w:rsidP="003401E6">
            <w:pPr>
              <w:rPr>
                <w:rFonts w:ascii="Arial" w:hAnsi="Arial" w:cs="Arial"/>
                <w:sz w:val="22"/>
                <w:szCs w:val="22"/>
                <w:lang w:val="es-CL" w:eastAsia="es-CL"/>
              </w:rPr>
            </w:pPr>
            <w:r>
              <w:rPr>
                <w:rFonts w:ascii="Arial" w:hAnsi="Arial" w:cs="Arial"/>
                <w:sz w:val="22"/>
                <w:szCs w:val="22"/>
                <w:lang w:val="es-CL" w:eastAsia="es-CL"/>
              </w:rPr>
              <w:t xml:space="preserve">{#observaciones}</w:t>
            </w:r>
            <w:r>
              <w:rPr>
                <w:rFonts w:ascii="Arial" w:hAnsi="Arial" w:cs="Arial"/>
                <w:sz w:val="22"/>
                <w:szCs w:val="22"/>
                <w:lang w:val="es-CL" w:eastAsia="es-CL"/>
              </w:rPr>
              <w:t xml:space="preserve">{#n}{t}{/n}</w:t>
            </w:r>
            <w:r>
              <w:rPr>
                <w:rFonts w:ascii="Arial" w:hAnsi="Arial" w:cs="Arial"/>
                <w:sz w:val="22"/>
                <w:szCs w:val="22"/>
                <w:highlight w:val="yellow"/>
                <w:lang w:val="es-CL" w:eastAsia="es-CL"/>
              </w:rPr>
              <w:t xml:space="preserve">{#m}{t}{/m}</w:t>
            </w:r>
            <w:r>
              <w:rPr>
                <w:rFonts w:ascii="Arial" w:hAnsi="Arial" w:cs="Arial"/>
                <w:sz w:val="22"/>
                <w:szCs w:val="22"/>
                <w:lang w:val="es-CL" w:eastAsia="es-CL"/>
              </w:rPr>
              <w:t xml:space="preserve">{/observaciones}{/items}</w:t>
            </w:r>
          </w:p>
          <w:p w14:paraId="3ABBD169" w14:textId="77777777" w:rsidR="00925D03" w:rsidRPr="00F442CF" w:rsidRDefault="00E56A87" w:rsidP="003401E6">
            <w:pPr>
              <w:rPr>
                <w:rFonts w:ascii="Arial" w:hAnsi="Arial" w:cs="Arial"/>
                <w:sz w:val="22"/>
                <w:szCs w:val="22"/>
                <w:lang w:val="es-CL" w:eastAsia="es-CL"/>
              </w:rPr>
            </w:pPr>
            <w:r w:rsidRPr="00F442CF">
              <w:rPr>
                <w:rFonts w:ascii="Arial" w:hAnsi="Arial" w:cs="Arial"/>
                <w:sz w:val="22"/>
                <w:szCs w:val="22"/>
                <w:lang w:val="es-CL" w:eastAsia="es-CL"/>
              </w:rPr>
              <w:t/>
            </w:r>
            <w:r w:rsidR="00800A77" w:rsidRPr="00F442CF">
              <w:rPr>
                <w:rFonts w:ascii="Arial" w:hAnsi="Arial" w:cs="Arial"/>
                <w:sz w:val="22"/>
                <w:szCs w:val="22"/>
                <w:lang w:val="es-CL" w:eastAsia="es-CL"/>
              </w:rPr>
              <w:t/>
            </w:r>
            <w:r w:rsidR="002E6BE4" w:rsidRPr="00F442CF">
              <w:rPr>
                <w:rFonts w:ascii="Arial" w:hAnsi="Arial" w:cs="Arial"/>
                <w:sz w:val="22"/>
                <w:szCs w:val="22"/>
                <w:lang w:val="es-CL" w:eastAsia="es-CL"/>
              </w:rPr>
              <w:t/>
            </w:r>
            <w:r w:rsidR="0064764A" w:rsidRPr="00F442CF">
              <w:rPr>
                <w:rFonts w:ascii="Arial" w:hAnsi="Arial" w:cs="Arial"/>
                <w:sz w:val="22"/>
                <w:szCs w:val="22"/>
                <w:lang w:val="es-CL" w:eastAsia="es-CL"/>
              </w:rPr>
              <w:t/>
            </w:r>
            <w:r w:rsidR="0064764A" w:rsidRPr="00F442CF">
              <w:rPr>
                <w:rFonts w:ascii="Arial" w:hAnsi="Arial" w:cs="Arial"/>
                <w:sz w:val="22"/>
                <w:szCs w:val="22"/>
                <w:lang w:eastAsia="es-CL"/>
              </w:rPr>
              <w:t/>
            </w:r>
            <w:r w:rsidRPr="00F442CF">
              <w:rPr>
                <w:rFonts w:ascii="Arial" w:hAnsi="Arial" w:cs="Arial"/>
                <w:sz w:val="22"/>
                <w:szCs w:val="22"/>
                <w:lang w:val="es-CL" w:eastAsia="es-CL"/>
              </w:rPr>
              <w:t/>
            </w:r>
            <w:r w:rsidR="002E6BE4" w:rsidRPr="00F442CF">
              <w:rPr>
                <w:rFonts w:ascii="Arial" w:hAnsi="Arial" w:cs="Arial"/>
                <w:sz w:val="22"/>
                <w:szCs w:val="22"/>
                <w:lang w:val="es-CL" w:eastAsia="es-CL"/>
              </w:rPr>
              <w:t/>
            </w:r>
            <w:r w:rsidRPr="00F442CF">
              <w:rPr>
                <w:rFonts w:ascii="Arial" w:hAnsi="Arial" w:cs="Arial"/>
                <w:sz w:val="22"/>
                <w:szCs w:val="22"/>
                <w:lang w:val="es-CL" w:eastAsia="es-CL"/>
              </w:rPr>
              <w:t/>
            </w:r>
            <w:r w:rsidR="00F84B98" w:rsidRPr="00F442CF">
              <w:rPr>
                <w:rFonts w:ascii="Arial" w:hAnsi="Arial" w:cs="Arial"/>
                <w:sz w:val="22"/>
                <w:szCs w:val="22"/>
                <w:lang w:val="es-CL" w:eastAsia="es-CL"/>
              </w:rPr>
              <w:t/>
            </w:r>
            <w:r w:rsidRPr="00F442CF">
              <w:rPr>
                <w:rFonts w:ascii="Arial" w:hAnsi="Arial" w:cs="Arial"/>
                <w:sz w:val="22"/>
                <w:szCs w:val="22"/>
                <w:lang w:val="es-CL" w:eastAsia="es-CL"/>
              </w:rPr>
              <w:t/>
            </w:r>
            <w:r w:rsidR="00F84B98" w:rsidRPr="00F442CF">
              <w:rPr>
                <w:rFonts w:ascii="Arial" w:hAnsi="Arial" w:cs="Arial"/>
                <w:sz w:val="22"/>
                <w:szCs w:val="22"/>
                <w:lang w:val="es-CL" w:eastAsia="es-CL"/>
              </w:rPr>
              <w:t/>
            </w:r>
            <w:r w:rsidRPr="00F442CF">
              <w:rPr>
                <w:rFonts w:ascii="Arial" w:hAnsi="Arial" w:cs="Arial"/>
                <w:sz w:val="22"/>
                <w:szCs w:val="22"/>
                <w:lang w:val="es-CL" w:eastAsia="es-CL"/>
              </w:rPr>
              <w:t/>
            </w:r>
          </w:p>
        </w:tc>
      </w:tr>
    </w:tbl>
    <w:p w14:paraId="680C7400" w14:textId="77777777" w:rsidR="00EC2DFD" w:rsidRDefault="00EC2DFD" w:rsidP="00E95A07">
      <w:pPr>
        <w:ind w:hanging="142"/>
        <w:jc w:val="both"/>
        <w:rPr>
          <w:rFonts w:ascii="Arial" w:hAnsi="Arial"/>
          <w:sz w:val="22"/>
          <w:szCs w:val="22"/>
          <w:u w:val="single"/>
          <w:lang w:val="es-ES"/>
        </w:rPr>
      </w:pPr>
    </w:p>
    <w:p w14:paraId="40CB22C7" w14:textId="77777777" w:rsidR="005B752B" w:rsidRDefault="005B752B" w:rsidP="00E95A07">
      <w:pPr>
        <w:ind w:hanging="142"/>
        <w:jc w:val="both"/>
        <w:rPr>
          <w:rFonts w:ascii="Arial" w:hAnsi="Arial"/>
          <w:sz w:val="22"/>
          <w:szCs w:val="22"/>
          <w:u w:val="single"/>
          <w:lang w:val="es-ES"/>
        </w:rPr>
      </w:pPr>
    </w:p>
    <w:p w14:paraId="4C021305" w14:textId="77777777" w:rsidR="00212DF9" w:rsidRPr="00212DF9" w:rsidRDefault="00212DF9" w:rsidP="00212DF9">
      <w:pPr>
        <w:jc w:val="both"/>
        <w:rPr>
          <w:rFonts w:ascii="Arial" w:hAnsi="Arial" w:cs="Arial"/>
          <w:b/>
          <w:sz w:val="22"/>
          <w:szCs w:val="22"/>
          <w:u w:val="single"/>
          <w:lang w:val="es-ES"/>
        </w:rPr>
      </w:pPr>
      <w:r w:rsidRPr="00212DF9">
        <w:rPr>
          <w:rFonts w:ascii="Arial" w:hAnsi="Arial" w:cs="Arial"/>
          <w:b/>
          <w:sz w:val="22"/>
          <w:szCs w:val="22"/>
          <w:u w:val="single"/>
          <w:lang w:val="es-ES"/>
        </w:rPr>
        <w:t>Datos para devolución</w:t>
      </w:r>
    </w:p>
    <w:p w14:paraId="06A081C8" w14:textId="77777777" w:rsidR="00212DF9" w:rsidRPr="00212DF9" w:rsidRDefault="00212DF9" w:rsidP="00212DF9">
      <w:pPr>
        <w:tabs>
          <w:tab w:val="left" w:pos="2268"/>
          <w:tab w:val="left" w:pos="2552"/>
        </w:tabs>
        <w:rPr>
          <w:rFonts w:ascii="Arial" w:hAnsi="Arial" w:cs="Arial"/>
          <w:sz w:val="22"/>
          <w:szCs w:val="22"/>
        </w:rPr>
      </w:pPr>
      <w:r w:rsidRPr="00212DF9">
        <w:rPr>
          <w:rFonts w:ascii="Arial" w:hAnsi="Arial" w:cs="Arial"/>
          <w:sz w:val="22"/>
          <w:szCs w:val="22"/>
        </w:rPr>
        <w:t>Tipo Cuenta</w:t>
      </w:r>
      <w:r w:rsidRPr="00212DF9">
        <w:rPr>
          <w:rFonts w:ascii="Arial" w:hAnsi="Arial" w:cs="Arial"/>
          <w:sz w:val="22"/>
          <w:szCs w:val="22"/>
        </w:rPr>
        <w:tab/>
        <w:t>:</w:t>
      </w:r>
      <w:r>
        <w:rPr>
          <w:rFonts w:ascii="Arial" w:hAnsi="Arial" w:cs="Arial"/>
          <w:sz w:val="22"/>
          <w:szCs w:val="22"/>
        </w:rPr>
        <w:tab/>
        <w:t xml:space="preserve">{#tipo_cuenta}</w:t>
      </w:r>
      <w:r>
        <w:rPr>
          <w:rFonts w:ascii="Arial" w:hAnsi="Arial" w:cs="Arial"/>
          <w:sz w:val="22"/>
          <w:szCs w:val="22"/>
        </w:rPr>
        <w:t xml:space="preserve">{#n}{t}{/n}</w:t>
      </w:r>
      <w:r>
        <w:rPr>
          <w:rFonts w:ascii="Arial" w:hAnsi="Arial" w:cs="Arial"/>
          <w:sz w:val="22"/>
          <w:szCs w:val="22"/>
          <w:highlight w:val="yellow"/>
        </w:rPr>
        <w:t xml:space="preserve">{#m}{t}{/m}</w:t>
      </w:r>
      <w:r>
        <w:rPr>
          <w:rFonts w:ascii="Arial" w:hAnsi="Arial" w:cs="Arial"/>
          <w:sz w:val="22"/>
          <w:szCs w:val="22"/>
        </w:rPr>
        <w:t xml:space="preserve">{/tipo_cuenta}</w:t>
      </w:r>
    </w:p>
    <w:p w14:paraId="569F9CC3" w14:textId="77777777" w:rsidR="00212DF9" w:rsidRPr="00212DF9" w:rsidRDefault="00212DF9" w:rsidP="00212DF9">
      <w:pPr>
        <w:tabs>
          <w:tab w:val="left" w:pos="2268"/>
          <w:tab w:val="left" w:pos="2552"/>
        </w:tabs>
        <w:rPr>
          <w:rFonts w:ascii="Arial" w:hAnsi="Arial" w:cs="Arial"/>
          <w:sz w:val="22"/>
          <w:szCs w:val="22"/>
        </w:rPr>
      </w:pPr>
      <w:r w:rsidRPr="00212DF9">
        <w:rPr>
          <w:rFonts w:ascii="Arial" w:hAnsi="Arial" w:cs="Arial"/>
          <w:sz w:val="22"/>
          <w:szCs w:val="22"/>
        </w:rPr>
        <w:t>Número de Cuenta</w:t>
      </w:r>
      <w:r w:rsidRPr="00212DF9">
        <w:rPr>
          <w:rFonts w:ascii="Arial" w:hAnsi="Arial" w:cs="Arial"/>
          <w:sz w:val="22"/>
          <w:szCs w:val="22"/>
        </w:rPr>
        <w:tab/>
        <w:t>:</w:t>
      </w:r>
      <w:r w:rsidRPr="00212DF9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color w:val="222222"/>
          <w:sz w:val="22"/>
          <w:szCs w:val="22"/>
        </w:rPr>
        <w:t xml:space="preserve">{#numero_cuenta}</w:t>
      </w:r>
      <w:r>
        <w:rPr>
          <w:rFonts w:ascii="Arial" w:hAnsi="Arial" w:cs="Arial"/>
          <w:color w:val="222222"/>
          <w:sz w:val="22"/>
          <w:szCs w:val="22"/>
        </w:rPr>
        <w:t xml:space="preserve">{#n}{t}{/n}</w:t>
      </w:r>
      <w:r>
        <w:rPr>
          <w:rFonts w:ascii="Arial" w:hAnsi="Arial" w:cs="Arial"/>
          <w:color w:val="222222"/>
          <w:sz w:val="22"/>
          <w:szCs w:val="22"/>
          <w:highlight w:val="yellow"/>
        </w:rPr>
        <w:t xml:space="preserve">{#m}{t}{/m}</w:t>
      </w:r>
      <w:r>
        <w:rPr>
          <w:rFonts w:ascii="Arial" w:hAnsi="Arial" w:cs="Arial"/>
          <w:color w:val="222222"/>
          <w:sz w:val="22"/>
          <w:szCs w:val="22"/>
        </w:rPr>
        <w:t xml:space="preserve">{/numero_cuenta}</w:t>
      </w:r>
    </w:p>
    <w:p w14:paraId="444DCD24" w14:textId="77777777" w:rsidR="00212DF9" w:rsidRPr="00212DF9" w:rsidRDefault="00212DF9" w:rsidP="00212DF9">
      <w:pPr>
        <w:tabs>
          <w:tab w:val="left" w:pos="2268"/>
          <w:tab w:val="left" w:pos="2552"/>
        </w:tabs>
        <w:rPr>
          <w:rFonts w:ascii="Arial" w:hAnsi="Arial" w:cs="Arial"/>
          <w:sz w:val="22"/>
          <w:szCs w:val="22"/>
        </w:rPr>
      </w:pPr>
      <w:r w:rsidRPr="00212DF9">
        <w:rPr>
          <w:rFonts w:ascii="Arial" w:hAnsi="Arial" w:cs="Arial"/>
          <w:sz w:val="22"/>
          <w:szCs w:val="22"/>
        </w:rPr>
        <w:t>Banco</w:t>
      </w:r>
      <w:r w:rsidRPr="00212DF9">
        <w:rPr>
          <w:rFonts w:ascii="Arial" w:hAnsi="Arial" w:cs="Arial"/>
          <w:sz w:val="22"/>
          <w:szCs w:val="22"/>
        </w:rPr>
        <w:tab/>
        <w:t>:</w:t>
      </w:r>
      <w:r w:rsidRPr="00212DF9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 xml:space="preserve">{#banco}</w:t>
      </w:r>
      <w:r>
        <w:rPr>
          <w:rFonts w:ascii="Arial" w:hAnsi="Arial" w:cs="Arial"/>
          <w:color w:val="000000"/>
          <w:sz w:val="22"/>
          <w:szCs w:val="22"/>
        </w:rPr>
        <w:t xml:space="preserve">{#n}{t}{/n}</w:t>
      </w:r>
      <w:r>
        <w:rPr>
          <w:rFonts w:ascii="Arial" w:hAnsi="Arial" w:cs="Arial"/>
          <w:color w:val="000000"/>
          <w:sz w:val="22"/>
          <w:szCs w:val="22"/>
          <w:highlight w:val="yellow"/>
        </w:rPr>
        <w:t xml:space="preserve">{#m}{t}{/m}</w:t>
      </w:r>
      <w:r>
        <w:rPr>
          <w:rFonts w:ascii="Arial" w:hAnsi="Arial" w:cs="Arial"/>
          <w:color w:val="000000"/>
          <w:sz w:val="22"/>
          <w:szCs w:val="22"/>
        </w:rPr>
        <w:t xml:space="preserve">{/banco}</w:t>
      </w:r>
    </w:p>
    <w:p w14:paraId="77C3B1EB" w14:textId="77777777" w:rsidR="00212DF9" w:rsidRPr="00212DF9" w:rsidRDefault="00212DF9" w:rsidP="00212DF9">
      <w:pPr>
        <w:tabs>
          <w:tab w:val="left" w:pos="2268"/>
          <w:tab w:val="left" w:pos="2552"/>
        </w:tabs>
        <w:rPr>
          <w:rFonts w:ascii="Arial" w:hAnsi="Arial" w:cs="Arial"/>
          <w:sz w:val="22"/>
          <w:szCs w:val="22"/>
        </w:rPr>
      </w:pPr>
      <w:r w:rsidRPr="00212DF9">
        <w:rPr>
          <w:rFonts w:ascii="Arial" w:hAnsi="Arial" w:cs="Arial"/>
          <w:sz w:val="22"/>
          <w:szCs w:val="22"/>
        </w:rPr>
        <w:t>Monto de Devolución</w:t>
      </w:r>
      <w:r w:rsidRPr="00212DF9">
        <w:rPr>
          <w:rFonts w:ascii="Arial" w:hAnsi="Arial" w:cs="Arial"/>
          <w:sz w:val="22"/>
          <w:szCs w:val="22"/>
        </w:rPr>
        <w:tab/>
        <w:t>:</w:t>
      </w:r>
      <w:r>
        <w:rPr>
          <w:rFonts w:ascii="Arial" w:hAnsi="Arial" w:cs="Arial"/>
          <w:sz w:val="22"/>
          <w:szCs w:val="22"/>
        </w:rPr>
        <w:tab/>
        <w:t xml:space="preserve">{monto_total}.-</w:t>
      </w:r>
    </w:p>
    <w:p>
      <w:pPr>
        <w:tabs>
          <w:tab w:val="left" w:pos="2268"/>
          <w:tab w:val="left" w:pos="2552"/>
        </w:tabs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{#correos}</w:t>
      </w:r>
    </w:p>
    <w:p w14:paraId="298D8E64" w14:textId="77777777" w:rsidR="00970F13" w:rsidRPr="007A0C19" w:rsidRDefault="00212DF9" w:rsidP="00212DF9">
      <w:pPr>
        <w:tabs>
          <w:tab w:val="left" w:pos="2268"/>
          <w:tab w:val="left" w:pos="2552"/>
        </w:tabs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{#primero}Correo electrónico{/primero}</w:t>
      </w:r>
      <w:r>
        <w:rPr>
          <w:rFonts w:ascii="Arial" w:hAnsi="Arial" w:cs="Arial"/>
          <w:sz w:val="22"/>
          <w:szCs w:val="22"/>
        </w:rPr>
        <w:tab/>
        <w:t xml:space="preserve">{#primero}:{/primero}</w:t>
      </w:r>
      <w:r>
        <w:rPr>
          <w:rFonts w:ascii="Arial" w:hAnsi="Arial" w:cs="Arial"/>
          <w:sz w:val="22"/>
          <w:szCs w:val="22"/>
        </w:rPr>
        <w:tab/>
        <w:t xml:space="preserve">{correo}</w:t>
      </w:r>
    </w:p>
    <w:p>
      <w:pPr>
        <w:tabs>
          <w:tab w:val="left" w:pos="2268"/>
          <w:tab w:val="left" w:pos="2552"/>
        </w:tabs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{/correos}</w:t>
      </w:r>
    </w:p>
    <w:p w14:paraId="6B4688D0" w14:textId="77777777" w:rsidR="00212DF9" w:rsidRDefault="00212DF9" w:rsidP="00212DF9">
      <w:pPr>
        <w:tabs>
          <w:tab w:val="left" w:pos="2268"/>
          <w:tab w:val="left" w:pos="2552"/>
        </w:tabs>
        <w:rPr>
          <w:rFonts w:ascii="Arial" w:hAnsi="Arial"/>
          <w:sz w:val="22"/>
          <w:szCs w:val="22"/>
        </w:rPr>
      </w:pPr>
    </w:p>
    <w:p w14:paraId="0BFB8575" w14:textId="77777777" w:rsidR="00212DF9" w:rsidRDefault="00212DF9" w:rsidP="00212DF9">
      <w:pPr>
        <w:ind w:left="-142" w:firstLine="1702"/>
        <w:jc w:val="both"/>
        <w:rPr>
          <w:rFonts w:ascii="Arial" w:hAnsi="Arial"/>
          <w:sz w:val="22"/>
          <w:szCs w:val="22"/>
        </w:rPr>
      </w:pPr>
    </w:p>
    <w:p w14:paraId="4B3B9093" w14:textId="77777777" w:rsidR="0031680E" w:rsidRPr="00221A39" w:rsidRDefault="0031680E" w:rsidP="00212DF9">
      <w:pPr>
        <w:ind w:left="-142" w:firstLine="1702"/>
        <w:jc w:val="both"/>
        <w:rPr>
          <w:rFonts w:ascii="Arial" w:hAnsi="Arial" w:cs="Arial"/>
          <w:sz w:val="22"/>
          <w:szCs w:val="22"/>
        </w:rPr>
      </w:pPr>
      <w:r w:rsidRPr="00212DF9">
        <w:rPr>
          <w:rFonts w:ascii="Arial" w:hAnsi="Arial"/>
          <w:sz w:val="22"/>
          <w:szCs w:val="22"/>
        </w:rPr>
        <w:t>Saluda</w:t>
      </w:r>
      <w:r w:rsidRPr="00221A39">
        <w:rPr>
          <w:rFonts w:ascii="Arial" w:hAnsi="Arial" w:cs="Arial"/>
          <w:sz w:val="22"/>
          <w:szCs w:val="22"/>
        </w:rPr>
        <w:t xml:space="preserve"> a Ud.,</w:t>
      </w:r>
    </w:p>
    <w:p w14:paraId="472644A6" w14:textId="77777777" w:rsidR="0031680E" w:rsidRDefault="0031680E" w:rsidP="005A43CA">
      <w:pPr>
        <w:jc w:val="both"/>
        <w:rPr>
          <w:rFonts w:ascii="Arial" w:hAnsi="Arial"/>
          <w:sz w:val="22"/>
          <w:szCs w:val="22"/>
          <w:lang w:val="es-ES"/>
        </w:rPr>
      </w:pPr>
    </w:p>
    <w:p w14:paraId="222467B4" w14:textId="77777777" w:rsidR="00EA2C15" w:rsidRDefault="00EA2C15" w:rsidP="005A43CA">
      <w:pPr>
        <w:jc w:val="both"/>
        <w:rPr>
          <w:rFonts w:ascii="Arial" w:hAnsi="Arial"/>
          <w:sz w:val="22"/>
          <w:szCs w:val="22"/>
          <w:lang w:val="es-ES"/>
        </w:rPr>
      </w:pPr>
    </w:p>
    <w:p w14:paraId="69AB1E3C" w14:textId="77777777" w:rsidR="00C0639B" w:rsidRDefault="00C0639B" w:rsidP="005A43CA">
      <w:pPr>
        <w:jc w:val="both"/>
        <w:rPr>
          <w:rFonts w:ascii="Arial" w:hAnsi="Arial"/>
          <w:sz w:val="22"/>
          <w:szCs w:val="22"/>
          <w:lang w:val="es-ES"/>
        </w:rPr>
      </w:pPr>
    </w:p>
    <w:p w14:paraId="64B3C653" w14:textId="77777777" w:rsidR="00A95608" w:rsidRDefault="00A95608" w:rsidP="005A43CA">
      <w:pPr>
        <w:jc w:val="both"/>
        <w:rPr>
          <w:rFonts w:ascii="Arial" w:hAnsi="Arial"/>
          <w:sz w:val="22"/>
          <w:szCs w:val="22"/>
          <w:lang w:val="es-ES"/>
        </w:rPr>
      </w:pPr>
    </w:p>
    <w:p w14:paraId="5FCC58E2" w14:textId="77777777" w:rsidR="00A95608" w:rsidRDefault="00A95608" w:rsidP="005A43CA">
      <w:pPr>
        <w:jc w:val="both"/>
        <w:rPr>
          <w:rFonts w:ascii="Arial" w:hAnsi="Arial"/>
          <w:sz w:val="22"/>
          <w:szCs w:val="22"/>
          <w:lang w:val="es-ES"/>
        </w:rPr>
      </w:pPr>
    </w:p>
    <w:p w14:paraId="3D7AC42C" w14:textId="77777777" w:rsidR="00EC2DFD" w:rsidRDefault="00EC2DFD" w:rsidP="005A43CA">
      <w:pPr>
        <w:jc w:val="both"/>
        <w:rPr>
          <w:rFonts w:ascii="Arial" w:hAnsi="Arial"/>
          <w:sz w:val="22"/>
          <w:szCs w:val="22"/>
          <w:lang w:val="es-ES"/>
        </w:rPr>
      </w:pPr>
    </w:p>
    <w:p w14:paraId="29C49F4E" w14:textId="77777777" w:rsidR="00127F13" w:rsidRDefault="004607D1" w:rsidP="005A43CA">
      <w:pPr>
        <w:jc w:val="both"/>
        <w:rPr>
          <w:rFonts w:ascii="Arial" w:hAnsi="Arial"/>
          <w:sz w:val="22"/>
          <w:szCs w:val="22"/>
          <w:lang w:val="es-ES"/>
        </w:rPr>
      </w:pPr>
      <w:r>
        <w:rPr>
          <w:rFonts w:ascii="Arial" w:hAnsi="Arial"/>
          <w:noProof/>
          <w:sz w:val="22"/>
          <w:szCs w:val="22"/>
          <w:lang w:val="es-CL" w:eastAsia="es-CL"/>
        </w:rPr>
        <w:pict w14:anchorId="6272C79C">
          <v:rect id="_x0000_s1026" style="position:absolute;left:0;text-align:left;margin-left:198.45pt;margin-top:3.05pt;width:268.5pt;height:61.35pt;z-index:251656704" strokecolor="white">
            <v:textbox>
              <w:txbxContent>
                <w:p w14:paraId="57AC18FA" w14:textId="77777777" w:rsidR="004607D1" w:rsidRDefault="004607D1" w:rsidP="004607D1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ELIANA ROJAS SILVA</w:t>
                  </w:r>
                </w:p>
                <w:p w14:paraId="00471DB8" w14:textId="77777777" w:rsidR="004607D1" w:rsidRPr="007574AA" w:rsidRDefault="004607D1" w:rsidP="004607D1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ENCARGADA</w:t>
                  </w:r>
                  <w:r w:rsidRPr="007574AA">
                    <w:rPr>
                      <w:rFonts w:ascii="Arial" w:hAnsi="Arial" w:cs="Arial"/>
                      <w:sz w:val="22"/>
                      <w:szCs w:val="22"/>
                    </w:rPr>
                    <w:t xml:space="preserve"> SUBDEPARTAMENTO COSTOS</w:t>
                  </w:r>
                </w:p>
                <w:p w14:paraId="434BC8BA" w14:textId="77777777" w:rsidR="004607D1" w:rsidRPr="007574AA" w:rsidRDefault="004607D1" w:rsidP="004607D1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     </w:t>
                  </w:r>
                  <w:r w:rsidRPr="007574AA">
                    <w:rPr>
                      <w:rFonts w:ascii="Arial" w:hAnsi="Arial" w:cs="Arial"/>
                      <w:sz w:val="22"/>
                      <w:szCs w:val="22"/>
                    </w:rPr>
                    <w:t>Y GESTIÓN DE INGRESOS</w:t>
                  </w:r>
                </w:p>
                <w:p w14:paraId="4D6059D8" w14:textId="77777777" w:rsidR="004607D1" w:rsidRDefault="004607D1" w:rsidP="004607D1">
                  <w:pPr>
                    <w:jc w:val="center"/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    </w:t>
                  </w:r>
                  <w:r w:rsidRPr="00F14A77">
                    <w:rPr>
                      <w:rFonts w:ascii="Arial" w:hAnsi="Arial" w:cs="Arial"/>
                      <w:sz w:val="22"/>
                      <w:szCs w:val="22"/>
                    </w:rPr>
                    <w:t>SUBROGANTE</w:t>
                  </w:r>
                </w:p>
                <w:p w14:paraId="04638645" w14:textId="77777777" w:rsidR="008E211D" w:rsidRDefault="008E211D" w:rsidP="00925D03">
                  <w:pPr>
                    <w:jc w:val="center"/>
                  </w:pPr>
                </w:p>
              </w:txbxContent>
            </v:textbox>
          </v:rect>
        </w:pict>
      </w:r>
    </w:p>
    <w:p w14:paraId="77204C93" w14:textId="77777777" w:rsidR="000642EE" w:rsidRPr="00E95A07" w:rsidRDefault="000642EE" w:rsidP="005A43CA">
      <w:pPr>
        <w:jc w:val="both"/>
        <w:rPr>
          <w:rFonts w:ascii="Arial" w:hAnsi="Arial"/>
          <w:sz w:val="22"/>
          <w:szCs w:val="22"/>
          <w:lang w:val="es-ES"/>
        </w:rPr>
      </w:pPr>
    </w:p>
    <w:p w14:paraId="2D268A0E" w14:textId="77777777" w:rsidR="00930C26" w:rsidRDefault="00930C26" w:rsidP="00A06A68">
      <w:pPr>
        <w:ind w:left="2127" w:hanging="3540"/>
        <w:jc w:val="center"/>
        <w:rPr>
          <w:rFonts w:ascii="Arial" w:hAnsi="Arial" w:cs="Arial"/>
          <w:b/>
          <w:bCs/>
          <w:sz w:val="22"/>
          <w:szCs w:val="22"/>
        </w:rPr>
      </w:pPr>
    </w:p>
    <w:p w14:paraId="3A8B0F3B" w14:textId="77777777" w:rsidR="00C0639B" w:rsidRDefault="007C430C" w:rsidP="00EA2C15">
      <w:pPr>
        <w:rPr>
          <w:rFonts w:ascii="Arial" w:hAnsi="Arial" w:cs="Arial"/>
          <w:b/>
          <w:sz w:val="22"/>
          <w:szCs w:val="22"/>
        </w:rPr>
      </w:pPr>
      <w:r w:rsidRPr="00E95A07">
        <w:rPr>
          <w:rFonts w:ascii="Arial" w:hAnsi="Arial" w:cs="Arial"/>
          <w:b/>
          <w:sz w:val="22"/>
          <w:szCs w:val="22"/>
        </w:rPr>
        <w:t xml:space="preserve">             </w:t>
      </w:r>
    </w:p>
    <w:p w14:paraId="03D4239A" w14:textId="77777777" w:rsidR="00C0639B" w:rsidRDefault="00C0639B" w:rsidP="00EA2C15">
      <w:pPr>
        <w:rPr>
          <w:rFonts w:ascii="Arial" w:hAnsi="Arial" w:cs="Arial"/>
          <w:b/>
          <w:sz w:val="22"/>
          <w:szCs w:val="22"/>
        </w:rPr>
      </w:pPr>
    </w:p>
    <w:p w14:paraId="7C668443" w14:textId="77777777" w:rsidR="00EC2DFD" w:rsidRDefault="00EC2DFD" w:rsidP="00EA2C15">
      <w:pPr>
        <w:rPr>
          <w:rFonts w:ascii="Arial" w:hAnsi="Arial" w:cs="Arial"/>
          <w:b/>
          <w:sz w:val="22"/>
          <w:szCs w:val="22"/>
        </w:rPr>
      </w:pPr>
    </w:p>
    <w:p w14:paraId="03ECFCD3" w14:textId="77777777" w:rsidR="00A14289" w:rsidRDefault="00A14289" w:rsidP="00EA2C15">
      <w:pPr>
        <w:rPr>
          <w:rFonts w:ascii="Arial" w:hAnsi="Arial" w:cs="Arial"/>
          <w:b/>
          <w:sz w:val="22"/>
          <w:szCs w:val="22"/>
        </w:rPr>
      </w:pPr>
    </w:p>
    <w:p w14:paraId="35ABCF25" w14:textId="77777777" w:rsidR="007C430C" w:rsidRPr="00E95A07" w:rsidRDefault="007C430C" w:rsidP="00EA2C15">
      <w:pPr>
        <w:rPr>
          <w:rFonts w:ascii="Arial" w:hAnsi="Arial" w:cs="Arial"/>
          <w:b/>
          <w:sz w:val="22"/>
          <w:szCs w:val="22"/>
        </w:rPr>
      </w:pPr>
      <w:r w:rsidRPr="00E95A07">
        <w:rPr>
          <w:rFonts w:ascii="Arial" w:hAnsi="Arial" w:cs="Arial"/>
          <w:b/>
          <w:sz w:val="22"/>
          <w:szCs w:val="22"/>
        </w:rPr>
        <w:t xml:space="preserve">                            </w:t>
      </w:r>
      <w:r w:rsidR="009C2D13" w:rsidRPr="00E95A07">
        <w:rPr>
          <w:rFonts w:ascii="Arial" w:hAnsi="Arial" w:cs="Arial"/>
          <w:b/>
          <w:sz w:val="22"/>
          <w:szCs w:val="22"/>
        </w:rPr>
        <w:t xml:space="preserve"> </w:t>
      </w:r>
      <w:r w:rsidRPr="00E95A07">
        <w:rPr>
          <w:rFonts w:ascii="Arial" w:hAnsi="Arial" w:cs="Arial"/>
          <w:b/>
          <w:sz w:val="22"/>
          <w:szCs w:val="22"/>
        </w:rPr>
        <w:t xml:space="preserve"> </w:t>
      </w:r>
    </w:p>
    <w:p w14:paraId="1B368387" w14:textId="77777777" w:rsidR="00547139" w:rsidRPr="006516EB" w:rsidRDefault="00547139" w:rsidP="00547139">
      <w:pPr>
        <w:pStyle w:val="Default"/>
        <w:keepNext/>
        <w:rPr>
          <w:sz w:val="18"/>
          <w:szCs w:val="18"/>
          <w:u w:val="single"/>
        </w:rPr>
      </w:pPr>
      <w:r w:rsidRPr="006516EB">
        <w:rPr>
          <w:b/>
          <w:bCs/>
          <w:sz w:val="18"/>
          <w:szCs w:val="18"/>
          <w:u w:val="single"/>
        </w:rPr>
        <w:t xml:space="preserve">DISTRIBUCIÓN: </w:t>
      </w:r>
    </w:p>
    <w:p w14:paraId="156097A7" w14:textId="77777777" w:rsidR="00547139" w:rsidRDefault="00547139" w:rsidP="00547139">
      <w:pPr>
        <w:pStyle w:val="Default"/>
        <w:keepNext/>
        <w:rPr>
          <w:sz w:val="18"/>
          <w:szCs w:val="18"/>
        </w:rPr>
      </w:pPr>
      <w:r>
        <w:rPr>
          <w:b/>
          <w:bCs/>
          <w:sz w:val="18"/>
          <w:szCs w:val="18"/>
        </w:rPr>
        <w:t>1.- FIN, SUBDEPARTAMENTO DE CONTABILIDA</w:t>
      </w:r>
      <w:r w:rsidR="00747065">
        <w:rPr>
          <w:b/>
          <w:bCs/>
          <w:sz w:val="18"/>
          <w:szCs w:val="18"/>
        </w:rPr>
        <w:t>D Y TESORERÍA., SECCIÓN TESORERÍ</w:t>
      </w:r>
      <w:r>
        <w:rPr>
          <w:b/>
          <w:bCs/>
          <w:sz w:val="18"/>
          <w:szCs w:val="18"/>
        </w:rPr>
        <w:t>A.</w:t>
      </w:r>
    </w:p>
    <w:p w14:paraId="35A6B1B1" w14:textId="77777777" w:rsidR="00547139" w:rsidRDefault="00547139" w:rsidP="00547139">
      <w:pPr>
        <w:pStyle w:val="Default"/>
        <w:keepNext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2.- FIN, SUBDEPARTAMENTO DE CONTABILIDA</w:t>
      </w:r>
      <w:r w:rsidR="00747065">
        <w:rPr>
          <w:b/>
          <w:bCs/>
          <w:sz w:val="18"/>
          <w:szCs w:val="18"/>
        </w:rPr>
        <w:t>D Y TESORERÍ</w:t>
      </w:r>
      <w:r>
        <w:rPr>
          <w:b/>
          <w:bCs/>
          <w:sz w:val="18"/>
          <w:szCs w:val="18"/>
        </w:rPr>
        <w:t xml:space="preserve">A., SECCIÓN CONTABILIDAD </w:t>
      </w:r>
    </w:p>
    <w:p w14:paraId="56FBACD7" w14:textId="77777777" w:rsidR="00547139" w:rsidRDefault="00547139" w:rsidP="00547139">
      <w:pPr>
        <w:pStyle w:val="Default"/>
        <w:keepNext/>
        <w:rPr>
          <w:sz w:val="18"/>
          <w:szCs w:val="18"/>
        </w:rPr>
      </w:pPr>
      <w:r>
        <w:rPr>
          <w:sz w:val="18"/>
          <w:szCs w:val="18"/>
        </w:rPr>
        <w:t>3.</w:t>
      </w:r>
      <w:r>
        <w:rPr>
          <w:b/>
          <w:bCs/>
          <w:sz w:val="18"/>
          <w:szCs w:val="18"/>
        </w:rPr>
        <w:t xml:space="preserve">- </w:t>
      </w:r>
      <w:r>
        <w:rPr>
          <w:sz w:val="18"/>
          <w:szCs w:val="18"/>
        </w:rPr>
        <w:t xml:space="preserve">COM, SUBDEPARTAMENTO </w:t>
      </w:r>
      <w:r w:rsidR="00747065">
        <w:rPr>
          <w:sz w:val="18"/>
          <w:szCs w:val="18"/>
        </w:rPr>
        <w:t>COSTOS Y GESTIÓN DE INGRESOS, SECCIÓN GESTIÓ</w:t>
      </w:r>
      <w:r>
        <w:rPr>
          <w:sz w:val="18"/>
          <w:szCs w:val="18"/>
        </w:rPr>
        <w:t xml:space="preserve">N DE INGRESOS (A). </w:t>
      </w:r>
    </w:p>
    <w:p w14:paraId="10229045" w14:textId="77777777" w:rsidR="00AD34D6" w:rsidRPr="00052229" w:rsidRDefault="005B752B" w:rsidP="00925D03">
      <w:pPr>
        <w:ind w:right="-425"/>
        <w:rPr>
          <w:rFonts w:ascii="Arial" w:hAnsi="Arial"/>
          <w:sz w:val="16"/>
          <w:szCs w:val="12"/>
          <w:lang w:val="es-CL"/>
        </w:rPr>
      </w:pPr>
      <w:r w:rsidRPr="00052229">
        <w:rPr>
          <w:rFonts w:ascii="Arial" w:hAnsi="Arial" w:cs="Arial"/>
          <w:sz w:val="16"/>
          <w:szCs w:val="16"/>
          <w:lang w:val="es-CL"/>
        </w:rPr>
        <w:t xml:space="preserve">      </w:t>
      </w:r>
      <w:r w:rsidR="008E211D" w:rsidRPr="00052229">
        <w:rPr>
          <w:rFonts w:ascii="Arial" w:hAnsi="Arial" w:cs="Arial"/>
          <w:sz w:val="16"/>
          <w:szCs w:val="16"/>
          <w:lang w:val="es-CL"/>
        </w:rPr>
        <w:t xml:space="preserve">{iniciales}</w:t>
      </w:r>
      <w:r w:rsidR="00925D03" w:rsidRPr="00052229">
        <w:rPr>
          <w:rFonts w:ascii="Arial" w:hAnsi="Arial" w:cs="Arial"/>
          <w:sz w:val="16"/>
          <w:szCs w:val="16"/>
          <w:lang w:val="es-CL"/>
        </w:rPr>
        <w:t>/</w:t>
      </w:r>
      <w:r w:rsidR="00335834">
        <w:rPr>
          <w:rFonts w:ascii="Arial" w:hAnsi="Arial" w:cs="Arial"/>
          <w:sz w:val="16"/>
          <w:szCs w:val="16"/>
          <w:lang w:val="es-CL"/>
        </w:rPr>
        <w:t xml:space="preserve"/>
      </w:r>
      <w:r w:rsidR="00925D03" w:rsidRPr="00052229">
        <w:rPr>
          <w:rFonts w:ascii="Arial" w:hAnsi="Arial"/>
          <w:sz w:val="16"/>
          <w:szCs w:val="12"/>
          <w:lang w:val="es-CL"/>
        </w:rPr>
        <w:t/>
      </w:r>
      <w:r w:rsidR="00A903F7" w:rsidRPr="00052229">
        <w:rPr>
          <w:lang w:val="es-CL"/>
        </w:rPr>
        <w:t/>
      </w:r>
      <w:r w:rsidR="007A0C19" w:rsidRPr="007A0C19">
        <w:rPr>
          <w:rFonts w:ascii="Arial" w:hAnsi="Arial" w:cs="Arial"/>
          <w:sz w:val="16"/>
          <w:szCs w:val="16"/>
          <w:lang w:val="es-CL"/>
        </w:rPr>
        <w:t xml:space="preserve">{razon_social}</w:t>
      </w:r>
    </w:p>
    <w:sectPr w:rsidR="00AD34D6" w:rsidRPr="00052229" w:rsidSect="00A95608">
      <w:pgSz w:w="12240" w:h="20160" w:code="5"/>
      <w:pgMar w:top="851" w:right="1418" w:bottom="567" w:left="1418" w:header="1701" w:footer="0" w:gutter="0"/>
      <w:paperSrc w:first="7" w:other="7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man 10cpi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A41D5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7AC3438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E692032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30572EFC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50C6094B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6240747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690883702">
    <w:abstractNumId w:val="5"/>
  </w:num>
  <w:num w:numId="2" w16cid:durableId="1003320790">
    <w:abstractNumId w:val="1"/>
  </w:num>
  <w:num w:numId="3" w16cid:durableId="1993172828">
    <w:abstractNumId w:val="0"/>
  </w:num>
  <w:num w:numId="4" w16cid:durableId="288361536">
    <w:abstractNumId w:val="2"/>
  </w:num>
  <w:num w:numId="5" w16cid:durableId="464856027">
    <w:abstractNumId w:val="4"/>
  </w:num>
  <w:num w:numId="6" w16cid:durableId="9673237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s-ES_tradnl" w:vendorID="9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00"/>
  <w:displayHorizontalDrawingGridEvery w:val="0"/>
  <w:displayVerticalDrawingGridEvery w:val="0"/>
  <w:noPunctuationKerning/>
  <w:characterSpacingControl w:val="doNotCompress"/>
  <w:compat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07496"/>
    <w:rsid w:val="000008A9"/>
    <w:rsid w:val="00001967"/>
    <w:rsid w:val="00004689"/>
    <w:rsid w:val="00004752"/>
    <w:rsid w:val="000048A0"/>
    <w:rsid w:val="00005BB2"/>
    <w:rsid w:val="00007DDD"/>
    <w:rsid w:val="00010895"/>
    <w:rsid w:val="00015612"/>
    <w:rsid w:val="00017E96"/>
    <w:rsid w:val="00021D8E"/>
    <w:rsid w:val="000230F2"/>
    <w:rsid w:val="0002393C"/>
    <w:rsid w:val="00027636"/>
    <w:rsid w:val="0003184F"/>
    <w:rsid w:val="00032F07"/>
    <w:rsid w:val="00041E1E"/>
    <w:rsid w:val="00043287"/>
    <w:rsid w:val="00044B0A"/>
    <w:rsid w:val="00046CE1"/>
    <w:rsid w:val="00050C37"/>
    <w:rsid w:val="000520F6"/>
    <w:rsid w:val="00052229"/>
    <w:rsid w:val="00052357"/>
    <w:rsid w:val="000523B5"/>
    <w:rsid w:val="000535DD"/>
    <w:rsid w:val="000546B1"/>
    <w:rsid w:val="0005677B"/>
    <w:rsid w:val="00056D7F"/>
    <w:rsid w:val="00057AD9"/>
    <w:rsid w:val="000619A0"/>
    <w:rsid w:val="00063100"/>
    <w:rsid w:val="000640DF"/>
    <w:rsid w:val="000642EE"/>
    <w:rsid w:val="000659DE"/>
    <w:rsid w:val="000662D1"/>
    <w:rsid w:val="00066975"/>
    <w:rsid w:val="00072846"/>
    <w:rsid w:val="000730BA"/>
    <w:rsid w:val="0007319C"/>
    <w:rsid w:val="00073BA0"/>
    <w:rsid w:val="00075641"/>
    <w:rsid w:val="0007584B"/>
    <w:rsid w:val="00075FB4"/>
    <w:rsid w:val="0008228F"/>
    <w:rsid w:val="00082597"/>
    <w:rsid w:val="00095E1A"/>
    <w:rsid w:val="000963F3"/>
    <w:rsid w:val="000A2514"/>
    <w:rsid w:val="000A3849"/>
    <w:rsid w:val="000A3D28"/>
    <w:rsid w:val="000A6B9F"/>
    <w:rsid w:val="000A7D3E"/>
    <w:rsid w:val="000B0930"/>
    <w:rsid w:val="000B1481"/>
    <w:rsid w:val="000B278A"/>
    <w:rsid w:val="000B3CC7"/>
    <w:rsid w:val="000B4504"/>
    <w:rsid w:val="000B49DF"/>
    <w:rsid w:val="000B5153"/>
    <w:rsid w:val="000B6925"/>
    <w:rsid w:val="000B74EC"/>
    <w:rsid w:val="000B7F23"/>
    <w:rsid w:val="000C195E"/>
    <w:rsid w:val="000C4035"/>
    <w:rsid w:val="000C53DB"/>
    <w:rsid w:val="000C5633"/>
    <w:rsid w:val="000C5CAF"/>
    <w:rsid w:val="000C7A93"/>
    <w:rsid w:val="000C7B2E"/>
    <w:rsid w:val="000D3F75"/>
    <w:rsid w:val="000D45ED"/>
    <w:rsid w:val="000D4B41"/>
    <w:rsid w:val="000D60C4"/>
    <w:rsid w:val="000D6A68"/>
    <w:rsid w:val="000E0370"/>
    <w:rsid w:val="000E11BD"/>
    <w:rsid w:val="000E2C7E"/>
    <w:rsid w:val="000E2FF1"/>
    <w:rsid w:val="000E320F"/>
    <w:rsid w:val="000E437B"/>
    <w:rsid w:val="000E7AAF"/>
    <w:rsid w:val="000F2863"/>
    <w:rsid w:val="000F2BCA"/>
    <w:rsid w:val="000F456D"/>
    <w:rsid w:val="000F7BAD"/>
    <w:rsid w:val="000F7C51"/>
    <w:rsid w:val="00100C84"/>
    <w:rsid w:val="00102ED2"/>
    <w:rsid w:val="00103EF1"/>
    <w:rsid w:val="00103F00"/>
    <w:rsid w:val="00104310"/>
    <w:rsid w:val="001046FF"/>
    <w:rsid w:val="001101E4"/>
    <w:rsid w:val="00110ACB"/>
    <w:rsid w:val="00111D07"/>
    <w:rsid w:val="00112CAF"/>
    <w:rsid w:val="0011463E"/>
    <w:rsid w:val="001152E5"/>
    <w:rsid w:val="0011555D"/>
    <w:rsid w:val="00117104"/>
    <w:rsid w:val="001244D5"/>
    <w:rsid w:val="001245A3"/>
    <w:rsid w:val="00125004"/>
    <w:rsid w:val="00125AAC"/>
    <w:rsid w:val="00125F20"/>
    <w:rsid w:val="00127F13"/>
    <w:rsid w:val="00132BB1"/>
    <w:rsid w:val="0013406D"/>
    <w:rsid w:val="00135AD7"/>
    <w:rsid w:val="001407FC"/>
    <w:rsid w:val="0014087D"/>
    <w:rsid w:val="00141CD0"/>
    <w:rsid w:val="0014385B"/>
    <w:rsid w:val="0014737F"/>
    <w:rsid w:val="00150919"/>
    <w:rsid w:val="0015144C"/>
    <w:rsid w:val="00152648"/>
    <w:rsid w:val="001529BF"/>
    <w:rsid w:val="00154C83"/>
    <w:rsid w:val="00155B55"/>
    <w:rsid w:val="00155DFA"/>
    <w:rsid w:val="001616E8"/>
    <w:rsid w:val="00163E18"/>
    <w:rsid w:val="00170415"/>
    <w:rsid w:val="00172C67"/>
    <w:rsid w:val="0017525B"/>
    <w:rsid w:val="00175361"/>
    <w:rsid w:val="001764E1"/>
    <w:rsid w:val="001767D6"/>
    <w:rsid w:val="001812F3"/>
    <w:rsid w:val="0018390D"/>
    <w:rsid w:val="001844D0"/>
    <w:rsid w:val="00187B5D"/>
    <w:rsid w:val="00190A53"/>
    <w:rsid w:val="00192A2D"/>
    <w:rsid w:val="00194547"/>
    <w:rsid w:val="00197200"/>
    <w:rsid w:val="00197C13"/>
    <w:rsid w:val="001A3D66"/>
    <w:rsid w:val="001A4828"/>
    <w:rsid w:val="001A59E6"/>
    <w:rsid w:val="001A6163"/>
    <w:rsid w:val="001A617B"/>
    <w:rsid w:val="001A75F2"/>
    <w:rsid w:val="001B1067"/>
    <w:rsid w:val="001B209F"/>
    <w:rsid w:val="001B2AC9"/>
    <w:rsid w:val="001B3E35"/>
    <w:rsid w:val="001B5C7F"/>
    <w:rsid w:val="001B6FA3"/>
    <w:rsid w:val="001B750F"/>
    <w:rsid w:val="001B793B"/>
    <w:rsid w:val="001C00E6"/>
    <w:rsid w:val="001C062D"/>
    <w:rsid w:val="001C0E50"/>
    <w:rsid w:val="001C38A6"/>
    <w:rsid w:val="001C4A83"/>
    <w:rsid w:val="001C4B37"/>
    <w:rsid w:val="001C53AC"/>
    <w:rsid w:val="001C617D"/>
    <w:rsid w:val="001D0307"/>
    <w:rsid w:val="001D04FB"/>
    <w:rsid w:val="001D0840"/>
    <w:rsid w:val="001D13FA"/>
    <w:rsid w:val="001D23FB"/>
    <w:rsid w:val="001E1FB3"/>
    <w:rsid w:val="001E4F02"/>
    <w:rsid w:val="001E5773"/>
    <w:rsid w:val="001E73DF"/>
    <w:rsid w:val="001E7542"/>
    <w:rsid w:val="001E7D30"/>
    <w:rsid w:val="001F25AA"/>
    <w:rsid w:val="001F3276"/>
    <w:rsid w:val="001F463C"/>
    <w:rsid w:val="001F5CBC"/>
    <w:rsid w:val="001F6FAA"/>
    <w:rsid w:val="00200EC0"/>
    <w:rsid w:val="0020257F"/>
    <w:rsid w:val="00202D14"/>
    <w:rsid w:val="00202DF8"/>
    <w:rsid w:val="00210A9B"/>
    <w:rsid w:val="00212DF9"/>
    <w:rsid w:val="002140C8"/>
    <w:rsid w:val="002217E2"/>
    <w:rsid w:val="00221A39"/>
    <w:rsid w:val="002235E5"/>
    <w:rsid w:val="00223F49"/>
    <w:rsid w:val="00226522"/>
    <w:rsid w:val="00226591"/>
    <w:rsid w:val="002307E7"/>
    <w:rsid w:val="002354DD"/>
    <w:rsid w:val="00235A69"/>
    <w:rsid w:val="0024291F"/>
    <w:rsid w:val="00247084"/>
    <w:rsid w:val="00247319"/>
    <w:rsid w:val="002476CA"/>
    <w:rsid w:val="00247E1F"/>
    <w:rsid w:val="002502C3"/>
    <w:rsid w:val="00261244"/>
    <w:rsid w:val="00263293"/>
    <w:rsid w:val="002654CC"/>
    <w:rsid w:val="002654FE"/>
    <w:rsid w:val="002700B2"/>
    <w:rsid w:val="00270478"/>
    <w:rsid w:val="00271208"/>
    <w:rsid w:val="00273A10"/>
    <w:rsid w:val="00276452"/>
    <w:rsid w:val="0028114C"/>
    <w:rsid w:val="00281EBB"/>
    <w:rsid w:val="00283213"/>
    <w:rsid w:val="00286431"/>
    <w:rsid w:val="00287FB0"/>
    <w:rsid w:val="00290DEC"/>
    <w:rsid w:val="00291060"/>
    <w:rsid w:val="002932C3"/>
    <w:rsid w:val="00293B8B"/>
    <w:rsid w:val="00293FDD"/>
    <w:rsid w:val="0029406D"/>
    <w:rsid w:val="002965E2"/>
    <w:rsid w:val="00296986"/>
    <w:rsid w:val="00297429"/>
    <w:rsid w:val="002A15BF"/>
    <w:rsid w:val="002A17BD"/>
    <w:rsid w:val="002A23C0"/>
    <w:rsid w:val="002A3D41"/>
    <w:rsid w:val="002A4545"/>
    <w:rsid w:val="002A5BED"/>
    <w:rsid w:val="002B01E6"/>
    <w:rsid w:val="002B116E"/>
    <w:rsid w:val="002B14CB"/>
    <w:rsid w:val="002B2123"/>
    <w:rsid w:val="002B36E0"/>
    <w:rsid w:val="002B3B69"/>
    <w:rsid w:val="002B4F31"/>
    <w:rsid w:val="002B53EA"/>
    <w:rsid w:val="002C09F9"/>
    <w:rsid w:val="002C0D37"/>
    <w:rsid w:val="002C1BE0"/>
    <w:rsid w:val="002C1EC4"/>
    <w:rsid w:val="002C2214"/>
    <w:rsid w:val="002C2417"/>
    <w:rsid w:val="002C2E9D"/>
    <w:rsid w:val="002C3F18"/>
    <w:rsid w:val="002C40B2"/>
    <w:rsid w:val="002C7267"/>
    <w:rsid w:val="002C7839"/>
    <w:rsid w:val="002C7C09"/>
    <w:rsid w:val="002D009C"/>
    <w:rsid w:val="002D0D82"/>
    <w:rsid w:val="002D271F"/>
    <w:rsid w:val="002D2B80"/>
    <w:rsid w:val="002D487E"/>
    <w:rsid w:val="002D5AEA"/>
    <w:rsid w:val="002D73A8"/>
    <w:rsid w:val="002D7674"/>
    <w:rsid w:val="002E11AC"/>
    <w:rsid w:val="002E336B"/>
    <w:rsid w:val="002E3444"/>
    <w:rsid w:val="002E3CEF"/>
    <w:rsid w:val="002E41C8"/>
    <w:rsid w:val="002E4DCA"/>
    <w:rsid w:val="002E51D6"/>
    <w:rsid w:val="002E5954"/>
    <w:rsid w:val="002E625E"/>
    <w:rsid w:val="002E6BE4"/>
    <w:rsid w:val="002F1586"/>
    <w:rsid w:val="002F2667"/>
    <w:rsid w:val="002F2A0E"/>
    <w:rsid w:val="002F34ED"/>
    <w:rsid w:val="002F56D5"/>
    <w:rsid w:val="002F6869"/>
    <w:rsid w:val="002F6D62"/>
    <w:rsid w:val="002F7050"/>
    <w:rsid w:val="002F7CEC"/>
    <w:rsid w:val="00300891"/>
    <w:rsid w:val="00300B28"/>
    <w:rsid w:val="00301F47"/>
    <w:rsid w:val="003022EB"/>
    <w:rsid w:val="00302619"/>
    <w:rsid w:val="00303012"/>
    <w:rsid w:val="00303C70"/>
    <w:rsid w:val="003077C8"/>
    <w:rsid w:val="00310B33"/>
    <w:rsid w:val="00310D3E"/>
    <w:rsid w:val="00315112"/>
    <w:rsid w:val="0031680E"/>
    <w:rsid w:val="00316F73"/>
    <w:rsid w:val="00320F52"/>
    <w:rsid w:val="003215BD"/>
    <w:rsid w:val="00323229"/>
    <w:rsid w:val="00327F6F"/>
    <w:rsid w:val="00332033"/>
    <w:rsid w:val="003339A2"/>
    <w:rsid w:val="00333FD5"/>
    <w:rsid w:val="0033414D"/>
    <w:rsid w:val="00334B7D"/>
    <w:rsid w:val="00334FA2"/>
    <w:rsid w:val="00335834"/>
    <w:rsid w:val="00336626"/>
    <w:rsid w:val="003401E6"/>
    <w:rsid w:val="003438B8"/>
    <w:rsid w:val="003439AB"/>
    <w:rsid w:val="0035137D"/>
    <w:rsid w:val="00353739"/>
    <w:rsid w:val="00353E2F"/>
    <w:rsid w:val="00360C9E"/>
    <w:rsid w:val="0036115D"/>
    <w:rsid w:val="003613CF"/>
    <w:rsid w:val="003621ED"/>
    <w:rsid w:val="003622D1"/>
    <w:rsid w:val="0036579E"/>
    <w:rsid w:val="003661E0"/>
    <w:rsid w:val="00366E07"/>
    <w:rsid w:val="00367604"/>
    <w:rsid w:val="00367F8A"/>
    <w:rsid w:val="00370183"/>
    <w:rsid w:val="003703C1"/>
    <w:rsid w:val="00370780"/>
    <w:rsid w:val="00371BEA"/>
    <w:rsid w:val="00375323"/>
    <w:rsid w:val="00376510"/>
    <w:rsid w:val="0037770E"/>
    <w:rsid w:val="003777E5"/>
    <w:rsid w:val="003830F9"/>
    <w:rsid w:val="00383218"/>
    <w:rsid w:val="00385C93"/>
    <w:rsid w:val="00394936"/>
    <w:rsid w:val="0039527F"/>
    <w:rsid w:val="00395D95"/>
    <w:rsid w:val="003A0B87"/>
    <w:rsid w:val="003A0C77"/>
    <w:rsid w:val="003A144D"/>
    <w:rsid w:val="003A2F9D"/>
    <w:rsid w:val="003A324A"/>
    <w:rsid w:val="003A353A"/>
    <w:rsid w:val="003A50B5"/>
    <w:rsid w:val="003A511F"/>
    <w:rsid w:val="003A73EF"/>
    <w:rsid w:val="003B108C"/>
    <w:rsid w:val="003B197A"/>
    <w:rsid w:val="003B21DB"/>
    <w:rsid w:val="003B3F4C"/>
    <w:rsid w:val="003B54C9"/>
    <w:rsid w:val="003B5F19"/>
    <w:rsid w:val="003C01F9"/>
    <w:rsid w:val="003C07FA"/>
    <w:rsid w:val="003C26E6"/>
    <w:rsid w:val="003C3BAC"/>
    <w:rsid w:val="003C43A7"/>
    <w:rsid w:val="003C5C26"/>
    <w:rsid w:val="003D02AB"/>
    <w:rsid w:val="003D1A2F"/>
    <w:rsid w:val="003D1EB1"/>
    <w:rsid w:val="003D2E8C"/>
    <w:rsid w:val="003D318F"/>
    <w:rsid w:val="003D3452"/>
    <w:rsid w:val="003D4975"/>
    <w:rsid w:val="003E1661"/>
    <w:rsid w:val="003E1979"/>
    <w:rsid w:val="003E2B46"/>
    <w:rsid w:val="003E4907"/>
    <w:rsid w:val="003E6B5B"/>
    <w:rsid w:val="003E7491"/>
    <w:rsid w:val="003F0A9D"/>
    <w:rsid w:val="003F3FB7"/>
    <w:rsid w:val="003F41C1"/>
    <w:rsid w:val="00403DD3"/>
    <w:rsid w:val="00406FDD"/>
    <w:rsid w:val="00407496"/>
    <w:rsid w:val="0041174E"/>
    <w:rsid w:val="00411B5D"/>
    <w:rsid w:val="00412BCD"/>
    <w:rsid w:val="0041302A"/>
    <w:rsid w:val="00414CEE"/>
    <w:rsid w:val="0042044F"/>
    <w:rsid w:val="00420C68"/>
    <w:rsid w:val="00422D21"/>
    <w:rsid w:val="004237DB"/>
    <w:rsid w:val="0042526E"/>
    <w:rsid w:val="00427232"/>
    <w:rsid w:val="00430BB4"/>
    <w:rsid w:val="004319C5"/>
    <w:rsid w:val="00434C2C"/>
    <w:rsid w:val="004368C2"/>
    <w:rsid w:val="00440925"/>
    <w:rsid w:val="0044108D"/>
    <w:rsid w:val="0044320C"/>
    <w:rsid w:val="004432FF"/>
    <w:rsid w:val="00443E59"/>
    <w:rsid w:val="00443E6F"/>
    <w:rsid w:val="0044403C"/>
    <w:rsid w:val="0044483D"/>
    <w:rsid w:val="004464B1"/>
    <w:rsid w:val="00447467"/>
    <w:rsid w:val="0045035D"/>
    <w:rsid w:val="004518C4"/>
    <w:rsid w:val="004536E3"/>
    <w:rsid w:val="00455012"/>
    <w:rsid w:val="00457E2B"/>
    <w:rsid w:val="004601FB"/>
    <w:rsid w:val="004607D1"/>
    <w:rsid w:val="00460D7E"/>
    <w:rsid w:val="004620C8"/>
    <w:rsid w:val="00463C2F"/>
    <w:rsid w:val="00467621"/>
    <w:rsid w:val="00470012"/>
    <w:rsid w:val="00472B3C"/>
    <w:rsid w:val="00472DBE"/>
    <w:rsid w:val="00477555"/>
    <w:rsid w:val="00481DE3"/>
    <w:rsid w:val="00483436"/>
    <w:rsid w:val="00483528"/>
    <w:rsid w:val="004855ED"/>
    <w:rsid w:val="0048567F"/>
    <w:rsid w:val="004866D4"/>
    <w:rsid w:val="00487122"/>
    <w:rsid w:val="00490299"/>
    <w:rsid w:val="00490B41"/>
    <w:rsid w:val="004919A3"/>
    <w:rsid w:val="00491AE4"/>
    <w:rsid w:val="00494AEB"/>
    <w:rsid w:val="00494B78"/>
    <w:rsid w:val="00494C7C"/>
    <w:rsid w:val="00494E24"/>
    <w:rsid w:val="004973FD"/>
    <w:rsid w:val="004A0059"/>
    <w:rsid w:val="004A079F"/>
    <w:rsid w:val="004A10AD"/>
    <w:rsid w:val="004A3B4D"/>
    <w:rsid w:val="004A501E"/>
    <w:rsid w:val="004A5140"/>
    <w:rsid w:val="004B053E"/>
    <w:rsid w:val="004B2A49"/>
    <w:rsid w:val="004B5D9C"/>
    <w:rsid w:val="004C0629"/>
    <w:rsid w:val="004C3886"/>
    <w:rsid w:val="004C785F"/>
    <w:rsid w:val="004D2F7C"/>
    <w:rsid w:val="004D4515"/>
    <w:rsid w:val="004D4D60"/>
    <w:rsid w:val="004D50F2"/>
    <w:rsid w:val="004D52A3"/>
    <w:rsid w:val="004D7059"/>
    <w:rsid w:val="004E10C8"/>
    <w:rsid w:val="004E3354"/>
    <w:rsid w:val="004E3413"/>
    <w:rsid w:val="004E3F34"/>
    <w:rsid w:val="004E49F7"/>
    <w:rsid w:val="004E5D9F"/>
    <w:rsid w:val="004E665A"/>
    <w:rsid w:val="004E6B66"/>
    <w:rsid w:val="004F7804"/>
    <w:rsid w:val="0050313E"/>
    <w:rsid w:val="00505D48"/>
    <w:rsid w:val="0051571B"/>
    <w:rsid w:val="00515795"/>
    <w:rsid w:val="00516775"/>
    <w:rsid w:val="0051794C"/>
    <w:rsid w:val="005200F3"/>
    <w:rsid w:val="00520155"/>
    <w:rsid w:val="00520D0C"/>
    <w:rsid w:val="0052254E"/>
    <w:rsid w:val="0052283C"/>
    <w:rsid w:val="00523E2F"/>
    <w:rsid w:val="005240C3"/>
    <w:rsid w:val="00524C8A"/>
    <w:rsid w:val="00527496"/>
    <w:rsid w:val="00531E8C"/>
    <w:rsid w:val="00531F9A"/>
    <w:rsid w:val="00533EC8"/>
    <w:rsid w:val="005358DF"/>
    <w:rsid w:val="00535E3D"/>
    <w:rsid w:val="005370FB"/>
    <w:rsid w:val="00537C74"/>
    <w:rsid w:val="00540619"/>
    <w:rsid w:val="00540721"/>
    <w:rsid w:val="00544F74"/>
    <w:rsid w:val="005454B0"/>
    <w:rsid w:val="00545F7F"/>
    <w:rsid w:val="00547139"/>
    <w:rsid w:val="00552E28"/>
    <w:rsid w:val="005537F3"/>
    <w:rsid w:val="00555655"/>
    <w:rsid w:val="005614FC"/>
    <w:rsid w:val="00562EC4"/>
    <w:rsid w:val="005643B8"/>
    <w:rsid w:val="005647A8"/>
    <w:rsid w:val="005655B9"/>
    <w:rsid w:val="00570489"/>
    <w:rsid w:val="00571A6F"/>
    <w:rsid w:val="0058046F"/>
    <w:rsid w:val="00582A9E"/>
    <w:rsid w:val="00585AE7"/>
    <w:rsid w:val="00587E0C"/>
    <w:rsid w:val="00592C69"/>
    <w:rsid w:val="005931EE"/>
    <w:rsid w:val="00593EB0"/>
    <w:rsid w:val="005952FF"/>
    <w:rsid w:val="00595ADB"/>
    <w:rsid w:val="00596E39"/>
    <w:rsid w:val="005A13CF"/>
    <w:rsid w:val="005A18C5"/>
    <w:rsid w:val="005A1CF7"/>
    <w:rsid w:val="005A2700"/>
    <w:rsid w:val="005A3592"/>
    <w:rsid w:val="005A3A98"/>
    <w:rsid w:val="005A43CA"/>
    <w:rsid w:val="005A5A09"/>
    <w:rsid w:val="005A6A6F"/>
    <w:rsid w:val="005A7680"/>
    <w:rsid w:val="005B0789"/>
    <w:rsid w:val="005B2344"/>
    <w:rsid w:val="005B752B"/>
    <w:rsid w:val="005C0E34"/>
    <w:rsid w:val="005C11C0"/>
    <w:rsid w:val="005C4873"/>
    <w:rsid w:val="005C4EDC"/>
    <w:rsid w:val="005D3005"/>
    <w:rsid w:val="005D60F9"/>
    <w:rsid w:val="005E1A18"/>
    <w:rsid w:val="005E20E7"/>
    <w:rsid w:val="005E2B38"/>
    <w:rsid w:val="005E5505"/>
    <w:rsid w:val="005E58BA"/>
    <w:rsid w:val="005E62E1"/>
    <w:rsid w:val="005E7260"/>
    <w:rsid w:val="005F1A02"/>
    <w:rsid w:val="005F46F1"/>
    <w:rsid w:val="005F6A8A"/>
    <w:rsid w:val="005F7CC8"/>
    <w:rsid w:val="00603877"/>
    <w:rsid w:val="006039FF"/>
    <w:rsid w:val="00605D55"/>
    <w:rsid w:val="006073B0"/>
    <w:rsid w:val="006078A3"/>
    <w:rsid w:val="006104A3"/>
    <w:rsid w:val="00612271"/>
    <w:rsid w:val="00614290"/>
    <w:rsid w:val="00617B86"/>
    <w:rsid w:val="00620983"/>
    <w:rsid w:val="0062474A"/>
    <w:rsid w:val="00627235"/>
    <w:rsid w:val="00630C9A"/>
    <w:rsid w:val="0063167E"/>
    <w:rsid w:val="00631E6F"/>
    <w:rsid w:val="0063263B"/>
    <w:rsid w:val="0063325C"/>
    <w:rsid w:val="00633288"/>
    <w:rsid w:val="00637518"/>
    <w:rsid w:val="00640A5B"/>
    <w:rsid w:val="00640FF2"/>
    <w:rsid w:val="0064340A"/>
    <w:rsid w:val="006448D7"/>
    <w:rsid w:val="00645B8C"/>
    <w:rsid w:val="0064764A"/>
    <w:rsid w:val="00647675"/>
    <w:rsid w:val="006479ED"/>
    <w:rsid w:val="006516EB"/>
    <w:rsid w:val="00651E49"/>
    <w:rsid w:val="006531CC"/>
    <w:rsid w:val="00660262"/>
    <w:rsid w:val="00661CD1"/>
    <w:rsid w:val="00666861"/>
    <w:rsid w:val="00667EF8"/>
    <w:rsid w:val="00670BDB"/>
    <w:rsid w:val="00671014"/>
    <w:rsid w:val="00672A7C"/>
    <w:rsid w:val="006732CA"/>
    <w:rsid w:val="00674989"/>
    <w:rsid w:val="00675A1B"/>
    <w:rsid w:val="00676A03"/>
    <w:rsid w:val="006801BA"/>
    <w:rsid w:val="006805EC"/>
    <w:rsid w:val="00680726"/>
    <w:rsid w:val="00681166"/>
    <w:rsid w:val="006819D4"/>
    <w:rsid w:val="00682171"/>
    <w:rsid w:val="00685A48"/>
    <w:rsid w:val="0068735B"/>
    <w:rsid w:val="00687DB5"/>
    <w:rsid w:val="00690A21"/>
    <w:rsid w:val="00690BAC"/>
    <w:rsid w:val="0069250C"/>
    <w:rsid w:val="006941EE"/>
    <w:rsid w:val="00695895"/>
    <w:rsid w:val="006976AF"/>
    <w:rsid w:val="006A15C4"/>
    <w:rsid w:val="006A6174"/>
    <w:rsid w:val="006A6F42"/>
    <w:rsid w:val="006A7D5A"/>
    <w:rsid w:val="006B0FA9"/>
    <w:rsid w:val="006B17C0"/>
    <w:rsid w:val="006B3604"/>
    <w:rsid w:val="006B4ADC"/>
    <w:rsid w:val="006B5DCA"/>
    <w:rsid w:val="006B711E"/>
    <w:rsid w:val="006B7D9A"/>
    <w:rsid w:val="006C1E51"/>
    <w:rsid w:val="006C3CEB"/>
    <w:rsid w:val="006C4003"/>
    <w:rsid w:val="006C4192"/>
    <w:rsid w:val="006C429D"/>
    <w:rsid w:val="006C58E3"/>
    <w:rsid w:val="006D0B3B"/>
    <w:rsid w:val="006D202B"/>
    <w:rsid w:val="006D2AA4"/>
    <w:rsid w:val="006D4EEC"/>
    <w:rsid w:val="006D791D"/>
    <w:rsid w:val="006E266D"/>
    <w:rsid w:val="006E53BF"/>
    <w:rsid w:val="006E6001"/>
    <w:rsid w:val="006E66EF"/>
    <w:rsid w:val="006F54D6"/>
    <w:rsid w:val="006F5E33"/>
    <w:rsid w:val="00703E73"/>
    <w:rsid w:val="007044EB"/>
    <w:rsid w:val="0071251C"/>
    <w:rsid w:val="007134DB"/>
    <w:rsid w:val="0071486B"/>
    <w:rsid w:val="00715280"/>
    <w:rsid w:val="00721AB1"/>
    <w:rsid w:val="00722770"/>
    <w:rsid w:val="00723E0A"/>
    <w:rsid w:val="00724B6E"/>
    <w:rsid w:val="007277A8"/>
    <w:rsid w:val="007301F2"/>
    <w:rsid w:val="00735A92"/>
    <w:rsid w:val="00737387"/>
    <w:rsid w:val="00740ACF"/>
    <w:rsid w:val="00743DBC"/>
    <w:rsid w:val="0074589E"/>
    <w:rsid w:val="007459B5"/>
    <w:rsid w:val="00747065"/>
    <w:rsid w:val="0075049B"/>
    <w:rsid w:val="007519C6"/>
    <w:rsid w:val="00755A75"/>
    <w:rsid w:val="00756464"/>
    <w:rsid w:val="007574AA"/>
    <w:rsid w:val="00760C44"/>
    <w:rsid w:val="007614BD"/>
    <w:rsid w:val="00762CCE"/>
    <w:rsid w:val="007632E3"/>
    <w:rsid w:val="00764F56"/>
    <w:rsid w:val="00765769"/>
    <w:rsid w:val="00767B8D"/>
    <w:rsid w:val="00776CC9"/>
    <w:rsid w:val="00785306"/>
    <w:rsid w:val="00786631"/>
    <w:rsid w:val="00790674"/>
    <w:rsid w:val="00791A80"/>
    <w:rsid w:val="007928FE"/>
    <w:rsid w:val="00792DBC"/>
    <w:rsid w:val="007947C4"/>
    <w:rsid w:val="00796D56"/>
    <w:rsid w:val="007A0C19"/>
    <w:rsid w:val="007A1C97"/>
    <w:rsid w:val="007A207A"/>
    <w:rsid w:val="007A2CF8"/>
    <w:rsid w:val="007A562D"/>
    <w:rsid w:val="007A748D"/>
    <w:rsid w:val="007B0365"/>
    <w:rsid w:val="007B0959"/>
    <w:rsid w:val="007B0E68"/>
    <w:rsid w:val="007B176E"/>
    <w:rsid w:val="007B1DB1"/>
    <w:rsid w:val="007B296F"/>
    <w:rsid w:val="007B413C"/>
    <w:rsid w:val="007B61CA"/>
    <w:rsid w:val="007C098C"/>
    <w:rsid w:val="007C14DF"/>
    <w:rsid w:val="007C229E"/>
    <w:rsid w:val="007C28CE"/>
    <w:rsid w:val="007C430C"/>
    <w:rsid w:val="007C7871"/>
    <w:rsid w:val="007D0E5A"/>
    <w:rsid w:val="007D2614"/>
    <w:rsid w:val="007D287D"/>
    <w:rsid w:val="007D55B2"/>
    <w:rsid w:val="007D71E2"/>
    <w:rsid w:val="007E11D1"/>
    <w:rsid w:val="007E59E0"/>
    <w:rsid w:val="007E65B0"/>
    <w:rsid w:val="007F21C2"/>
    <w:rsid w:val="007F26E1"/>
    <w:rsid w:val="007F2FD2"/>
    <w:rsid w:val="007F5635"/>
    <w:rsid w:val="007F7189"/>
    <w:rsid w:val="00800A77"/>
    <w:rsid w:val="00803EA2"/>
    <w:rsid w:val="00804DCB"/>
    <w:rsid w:val="008055D6"/>
    <w:rsid w:val="008059A7"/>
    <w:rsid w:val="00805E0E"/>
    <w:rsid w:val="008068CD"/>
    <w:rsid w:val="00806E23"/>
    <w:rsid w:val="0081040E"/>
    <w:rsid w:val="008108C7"/>
    <w:rsid w:val="00810D34"/>
    <w:rsid w:val="00811D54"/>
    <w:rsid w:val="00811ECA"/>
    <w:rsid w:val="0081368E"/>
    <w:rsid w:val="008208A7"/>
    <w:rsid w:val="00821CB9"/>
    <w:rsid w:val="008220A9"/>
    <w:rsid w:val="00825578"/>
    <w:rsid w:val="00826284"/>
    <w:rsid w:val="00826754"/>
    <w:rsid w:val="0083202A"/>
    <w:rsid w:val="00833549"/>
    <w:rsid w:val="00833B6E"/>
    <w:rsid w:val="00834944"/>
    <w:rsid w:val="00835578"/>
    <w:rsid w:val="00843A06"/>
    <w:rsid w:val="008468FE"/>
    <w:rsid w:val="00847477"/>
    <w:rsid w:val="00850613"/>
    <w:rsid w:val="00850A35"/>
    <w:rsid w:val="00852277"/>
    <w:rsid w:val="00852FD2"/>
    <w:rsid w:val="0085343D"/>
    <w:rsid w:val="00854997"/>
    <w:rsid w:val="00855306"/>
    <w:rsid w:val="0085710C"/>
    <w:rsid w:val="00857DD1"/>
    <w:rsid w:val="0086153E"/>
    <w:rsid w:val="00861993"/>
    <w:rsid w:val="0086291E"/>
    <w:rsid w:val="008644DC"/>
    <w:rsid w:val="00870E9C"/>
    <w:rsid w:val="008716BC"/>
    <w:rsid w:val="008726E4"/>
    <w:rsid w:val="00872DFA"/>
    <w:rsid w:val="00873CCF"/>
    <w:rsid w:val="008741D4"/>
    <w:rsid w:val="0087438E"/>
    <w:rsid w:val="00875F5B"/>
    <w:rsid w:val="0088242E"/>
    <w:rsid w:val="0088261E"/>
    <w:rsid w:val="0088548D"/>
    <w:rsid w:val="008859D2"/>
    <w:rsid w:val="00885CB8"/>
    <w:rsid w:val="008911B1"/>
    <w:rsid w:val="0089258D"/>
    <w:rsid w:val="00894714"/>
    <w:rsid w:val="00895A01"/>
    <w:rsid w:val="00895DC5"/>
    <w:rsid w:val="008967F8"/>
    <w:rsid w:val="00896E48"/>
    <w:rsid w:val="008979AA"/>
    <w:rsid w:val="008A3A0D"/>
    <w:rsid w:val="008A690A"/>
    <w:rsid w:val="008B1722"/>
    <w:rsid w:val="008B36FF"/>
    <w:rsid w:val="008B40A9"/>
    <w:rsid w:val="008B4168"/>
    <w:rsid w:val="008B60BA"/>
    <w:rsid w:val="008B66F6"/>
    <w:rsid w:val="008B7FE7"/>
    <w:rsid w:val="008C1B97"/>
    <w:rsid w:val="008C1C9A"/>
    <w:rsid w:val="008C31F4"/>
    <w:rsid w:val="008C4A0B"/>
    <w:rsid w:val="008C5EE1"/>
    <w:rsid w:val="008C718D"/>
    <w:rsid w:val="008D0472"/>
    <w:rsid w:val="008D1425"/>
    <w:rsid w:val="008D383D"/>
    <w:rsid w:val="008D44E6"/>
    <w:rsid w:val="008D4CB6"/>
    <w:rsid w:val="008D669C"/>
    <w:rsid w:val="008D6EE2"/>
    <w:rsid w:val="008D6FAC"/>
    <w:rsid w:val="008E1FCD"/>
    <w:rsid w:val="008E211D"/>
    <w:rsid w:val="008E4A62"/>
    <w:rsid w:val="008E6D3A"/>
    <w:rsid w:val="008E7C75"/>
    <w:rsid w:val="008F0FE2"/>
    <w:rsid w:val="008F1E24"/>
    <w:rsid w:val="008F657F"/>
    <w:rsid w:val="008F7208"/>
    <w:rsid w:val="008F78EE"/>
    <w:rsid w:val="009007AA"/>
    <w:rsid w:val="00902421"/>
    <w:rsid w:val="00902550"/>
    <w:rsid w:val="00903C0C"/>
    <w:rsid w:val="00905D74"/>
    <w:rsid w:val="00905F9C"/>
    <w:rsid w:val="009070B0"/>
    <w:rsid w:val="00907179"/>
    <w:rsid w:val="009079B8"/>
    <w:rsid w:val="00912829"/>
    <w:rsid w:val="0091502C"/>
    <w:rsid w:val="009174C2"/>
    <w:rsid w:val="0091781C"/>
    <w:rsid w:val="009219D5"/>
    <w:rsid w:val="00922267"/>
    <w:rsid w:val="00922B8C"/>
    <w:rsid w:val="009232AF"/>
    <w:rsid w:val="00924D04"/>
    <w:rsid w:val="00925D03"/>
    <w:rsid w:val="00930C26"/>
    <w:rsid w:val="009318D5"/>
    <w:rsid w:val="00931D0D"/>
    <w:rsid w:val="00932B7D"/>
    <w:rsid w:val="00934578"/>
    <w:rsid w:val="00935662"/>
    <w:rsid w:val="00935F8C"/>
    <w:rsid w:val="009360EB"/>
    <w:rsid w:val="00940335"/>
    <w:rsid w:val="00940F44"/>
    <w:rsid w:val="0094420F"/>
    <w:rsid w:val="00952C11"/>
    <w:rsid w:val="00954CCB"/>
    <w:rsid w:val="00955AC9"/>
    <w:rsid w:val="00963633"/>
    <w:rsid w:val="009653FA"/>
    <w:rsid w:val="00965F1E"/>
    <w:rsid w:val="009669A8"/>
    <w:rsid w:val="00967869"/>
    <w:rsid w:val="00967F08"/>
    <w:rsid w:val="00970F13"/>
    <w:rsid w:val="009725BF"/>
    <w:rsid w:val="009726BA"/>
    <w:rsid w:val="00972752"/>
    <w:rsid w:val="009734BE"/>
    <w:rsid w:val="00973E2E"/>
    <w:rsid w:val="00975AAB"/>
    <w:rsid w:val="00975E2A"/>
    <w:rsid w:val="0097710C"/>
    <w:rsid w:val="00981572"/>
    <w:rsid w:val="00982EEA"/>
    <w:rsid w:val="00984262"/>
    <w:rsid w:val="009912B4"/>
    <w:rsid w:val="009923C4"/>
    <w:rsid w:val="00992719"/>
    <w:rsid w:val="00995323"/>
    <w:rsid w:val="009959D6"/>
    <w:rsid w:val="00995A0F"/>
    <w:rsid w:val="009A2E75"/>
    <w:rsid w:val="009A320E"/>
    <w:rsid w:val="009A5BEF"/>
    <w:rsid w:val="009A6352"/>
    <w:rsid w:val="009A6925"/>
    <w:rsid w:val="009A7989"/>
    <w:rsid w:val="009B0D46"/>
    <w:rsid w:val="009B2468"/>
    <w:rsid w:val="009B4FE0"/>
    <w:rsid w:val="009B6DE0"/>
    <w:rsid w:val="009B7A0A"/>
    <w:rsid w:val="009C1000"/>
    <w:rsid w:val="009C1360"/>
    <w:rsid w:val="009C191E"/>
    <w:rsid w:val="009C22FC"/>
    <w:rsid w:val="009C246A"/>
    <w:rsid w:val="009C2D13"/>
    <w:rsid w:val="009C2FCF"/>
    <w:rsid w:val="009C5CAE"/>
    <w:rsid w:val="009C7058"/>
    <w:rsid w:val="009D044B"/>
    <w:rsid w:val="009D124F"/>
    <w:rsid w:val="009D3282"/>
    <w:rsid w:val="009D4154"/>
    <w:rsid w:val="009D4B46"/>
    <w:rsid w:val="009D5D39"/>
    <w:rsid w:val="009D676F"/>
    <w:rsid w:val="009D7E1D"/>
    <w:rsid w:val="009E1635"/>
    <w:rsid w:val="009E4080"/>
    <w:rsid w:val="009E5019"/>
    <w:rsid w:val="009E568D"/>
    <w:rsid w:val="009E5F0C"/>
    <w:rsid w:val="009E72AC"/>
    <w:rsid w:val="009F086B"/>
    <w:rsid w:val="009F1D5F"/>
    <w:rsid w:val="009F4A3D"/>
    <w:rsid w:val="009F54EC"/>
    <w:rsid w:val="009F7276"/>
    <w:rsid w:val="00A011DE"/>
    <w:rsid w:val="00A01708"/>
    <w:rsid w:val="00A030B0"/>
    <w:rsid w:val="00A04FAF"/>
    <w:rsid w:val="00A05928"/>
    <w:rsid w:val="00A0685F"/>
    <w:rsid w:val="00A06A68"/>
    <w:rsid w:val="00A12E45"/>
    <w:rsid w:val="00A13A3E"/>
    <w:rsid w:val="00A14289"/>
    <w:rsid w:val="00A155DB"/>
    <w:rsid w:val="00A16FDD"/>
    <w:rsid w:val="00A17A65"/>
    <w:rsid w:val="00A20918"/>
    <w:rsid w:val="00A24D40"/>
    <w:rsid w:val="00A250FA"/>
    <w:rsid w:val="00A2640B"/>
    <w:rsid w:val="00A264E9"/>
    <w:rsid w:val="00A306F9"/>
    <w:rsid w:val="00A30E00"/>
    <w:rsid w:val="00A31C3B"/>
    <w:rsid w:val="00A32B82"/>
    <w:rsid w:val="00A33BE1"/>
    <w:rsid w:val="00A35520"/>
    <w:rsid w:val="00A364C3"/>
    <w:rsid w:val="00A36CB6"/>
    <w:rsid w:val="00A3793D"/>
    <w:rsid w:val="00A37B0B"/>
    <w:rsid w:val="00A419E5"/>
    <w:rsid w:val="00A469E6"/>
    <w:rsid w:val="00A469E8"/>
    <w:rsid w:val="00A4797D"/>
    <w:rsid w:val="00A5139E"/>
    <w:rsid w:val="00A513FB"/>
    <w:rsid w:val="00A52E10"/>
    <w:rsid w:val="00A532BE"/>
    <w:rsid w:val="00A53576"/>
    <w:rsid w:val="00A54E1C"/>
    <w:rsid w:val="00A56F90"/>
    <w:rsid w:val="00A57197"/>
    <w:rsid w:val="00A57A3C"/>
    <w:rsid w:val="00A61B56"/>
    <w:rsid w:val="00A623CC"/>
    <w:rsid w:val="00A6293A"/>
    <w:rsid w:val="00A66025"/>
    <w:rsid w:val="00A67BEF"/>
    <w:rsid w:val="00A70E4E"/>
    <w:rsid w:val="00A71702"/>
    <w:rsid w:val="00A71E34"/>
    <w:rsid w:val="00A73494"/>
    <w:rsid w:val="00A73EC0"/>
    <w:rsid w:val="00A75594"/>
    <w:rsid w:val="00A762AB"/>
    <w:rsid w:val="00A765C7"/>
    <w:rsid w:val="00A812E4"/>
    <w:rsid w:val="00A835CE"/>
    <w:rsid w:val="00A83765"/>
    <w:rsid w:val="00A84957"/>
    <w:rsid w:val="00A8520A"/>
    <w:rsid w:val="00A903D9"/>
    <w:rsid w:val="00A903F7"/>
    <w:rsid w:val="00A90AFA"/>
    <w:rsid w:val="00A93736"/>
    <w:rsid w:val="00A94464"/>
    <w:rsid w:val="00A95608"/>
    <w:rsid w:val="00A95BB2"/>
    <w:rsid w:val="00A95DAB"/>
    <w:rsid w:val="00A95FD7"/>
    <w:rsid w:val="00AA1336"/>
    <w:rsid w:val="00AA4D6A"/>
    <w:rsid w:val="00AA5385"/>
    <w:rsid w:val="00AB0902"/>
    <w:rsid w:val="00AB4BAA"/>
    <w:rsid w:val="00AB6277"/>
    <w:rsid w:val="00AC0E97"/>
    <w:rsid w:val="00AC160B"/>
    <w:rsid w:val="00AC703F"/>
    <w:rsid w:val="00AC7704"/>
    <w:rsid w:val="00AD0457"/>
    <w:rsid w:val="00AD34D6"/>
    <w:rsid w:val="00AD49A3"/>
    <w:rsid w:val="00AD61DC"/>
    <w:rsid w:val="00AD7FBA"/>
    <w:rsid w:val="00AE1E2C"/>
    <w:rsid w:val="00AE2921"/>
    <w:rsid w:val="00AF4A45"/>
    <w:rsid w:val="00AF5512"/>
    <w:rsid w:val="00B0039F"/>
    <w:rsid w:val="00B02DFE"/>
    <w:rsid w:val="00B10F1A"/>
    <w:rsid w:val="00B12255"/>
    <w:rsid w:val="00B14A0B"/>
    <w:rsid w:val="00B1543B"/>
    <w:rsid w:val="00B20D70"/>
    <w:rsid w:val="00B21019"/>
    <w:rsid w:val="00B21294"/>
    <w:rsid w:val="00B21619"/>
    <w:rsid w:val="00B220A1"/>
    <w:rsid w:val="00B236B4"/>
    <w:rsid w:val="00B23D0E"/>
    <w:rsid w:val="00B2502F"/>
    <w:rsid w:val="00B26966"/>
    <w:rsid w:val="00B27865"/>
    <w:rsid w:val="00B30845"/>
    <w:rsid w:val="00B3161B"/>
    <w:rsid w:val="00B337E3"/>
    <w:rsid w:val="00B4288E"/>
    <w:rsid w:val="00B430F0"/>
    <w:rsid w:val="00B43824"/>
    <w:rsid w:val="00B445B2"/>
    <w:rsid w:val="00B44A8C"/>
    <w:rsid w:val="00B45092"/>
    <w:rsid w:val="00B4616D"/>
    <w:rsid w:val="00B46BD5"/>
    <w:rsid w:val="00B52B88"/>
    <w:rsid w:val="00B578F9"/>
    <w:rsid w:val="00B60963"/>
    <w:rsid w:val="00B62E3E"/>
    <w:rsid w:val="00B6344A"/>
    <w:rsid w:val="00B63688"/>
    <w:rsid w:val="00B64428"/>
    <w:rsid w:val="00B7315B"/>
    <w:rsid w:val="00B747C8"/>
    <w:rsid w:val="00B762A4"/>
    <w:rsid w:val="00B80A88"/>
    <w:rsid w:val="00B83938"/>
    <w:rsid w:val="00B83E2E"/>
    <w:rsid w:val="00B84A22"/>
    <w:rsid w:val="00B85724"/>
    <w:rsid w:val="00B864CA"/>
    <w:rsid w:val="00B87B42"/>
    <w:rsid w:val="00B87CB5"/>
    <w:rsid w:val="00B90BF9"/>
    <w:rsid w:val="00B92A66"/>
    <w:rsid w:val="00B94855"/>
    <w:rsid w:val="00B96CBC"/>
    <w:rsid w:val="00B97446"/>
    <w:rsid w:val="00B97E48"/>
    <w:rsid w:val="00BA0DB6"/>
    <w:rsid w:val="00BA15A9"/>
    <w:rsid w:val="00BA1A03"/>
    <w:rsid w:val="00BA1A8C"/>
    <w:rsid w:val="00BA3A07"/>
    <w:rsid w:val="00BA4C1C"/>
    <w:rsid w:val="00BA61DE"/>
    <w:rsid w:val="00BA7D47"/>
    <w:rsid w:val="00BB042F"/>
    <w:rsid w:val="00BB19C5"/>
    <w:rsid w:val="00BB2704"/>
    <w:rsid w:val="00BB3ABC"/>
    <w:rsid w:val="00BB6757"/>
    <w:rsid w:val="00BB7044"/>
    <w:rsid w:val="00BC0F84"/>
    <w:rsid w:val="00BC484D"/>
    <w:rsid w:val="00BC79F2"/>
    <w:rsid w:val="00BC7F02"/>
    <w:rsid w:val="00BD190E"/>
    <w:rsid w:val="00BD3E7C"/>
    <w:rsid w:val="00BD44DB"/>
    <w:rsid w:val="00BD4D01"/>
    <w:rsid w:val="00BD4D8E"/>
    <w:rsid w:val="00BE05FF"/>
    <w:rsid w:val="00BE0972"/>
    <w:rsid w:val="00BE2251"/>
    <w:rsid w:val="00BE3A32"/>
    <w:rsid w:val="00BE721D"/>
    <w:rsid w:val="00BF01EA"/>
    <w:rsid w:val="00BF037A"/>
    <w:rsid w:val="00BF2871"/>
    <w:rsid w:val="00BF2EA4"/>
    <w:rsid w:val="00BF4B3F"/>
    <w:rsid w:val="00BF5154"/>
    <w:rsid w:val="00BF51C7"/>
    <w:rsid w:val="00C017BE"/>
    <w:rsid w:val="00C017EB"/>
    <w:rsid w:val="00C0639B"/>
    <w:rsid w:val="00C10232"/>
    <w:rsid w:val="00C10466"/>
    <w:rsid w:val="00C12812"/>
    <w:rsid w:val="00C13A48"/>
    <w:rsid w:val="00C14E7E"/>
    <w:rsid w:val="00C1741C"/>
    <w:rsid w:val="00C2100E"/>
    <w:rsid w:val="00C261A6"/>
    <w:rsid w:val="00C325EE"/>
    <w:rsid w:val="00C32DE1"/>
    <w:rsid w:val="00C33541"/>
    <w:rsid w:val="00C34139"/>
    <w:rsid w:val="00C352E3"/>
    <w:rsid w:val="00C4102E"/>
    <w:rsid w:val="00C4484C"/>
    <w:rsid w:val="00C45E6A"/>
    <w:rsid w:val="00C45E85"/>
    <w:rsid w:val="00C46E84"/>
    <w:rsid w:val="00C47F0F"/>
    <w:rsid w:val="00C540E6"/>
    <w:rsid w:val="00C54E57"/>
    <w:rsid w:val="00C55155"/>
    <w:rsid w:val="00C74717"/>
    <w:rsid w:val="00C773D9"/>
    <w:rsid w:val="00C808B7"/>
    <w:rsid w:val="00C81209"/>
    <w:rsid w:val="00C82849"/>
    <w:rsid w:val="00C8428A"/>
    <w:rsid w:val="00C85173"/>
    <w:rsid w:val="00C8533B"/>
    <w:rsid w:val="00C908DA"/>
    <w:rsid w:val="00C91EA8"/>
    <w:rsid w:val="00C923A3"/>
    <w:rsid w:val="00C92C43"/>
    <w:rsid w:val="00C949E5"/>
    <w:rsid w:val="00C94CBC"/>
    <w:rsid w:val="00C96A88"/>
    <w:rsid w:val="00CA05B4"/>
    <w:rsid w:val="00CA095D"/>
    <w:rsid w:val="00CA1E7E"/>
    <w:rsid w:val="00CA2929"/>
    <w:rsid w:val="00CA6CF4"/>
    <w:rsid w:val="00CA7629"/>
    <w:rsid w:val="00CB1339"/>
    <w:rsid w:val="00CB42A6"/>
    <w:rsid w:val="00CB4531"/>
    <w:rsid w:val="00CB4D23"/>
    <w:rsid w:val="00CB5E8A"/>
    <w:rsid w:val="00CB61E7"/>
    <w:rsid w:val="00CB73D4"/>
    <w:rsid w:val="00CC12A4"/>
    <w:rsid w:val="00CC17E6"/>
    <w:rsid w:val="00CC2844"/>
    <w:rsid w:val="00CC2B51"/>
    <w:rsid w:val="00CC3B7F"/>
    <w:rsid w:val="00CC4B9B"/>
    <w:rsid w:val="00CC74F3"/>
    <w:rsid w:val="00CC7BB8"/>
    <w:rsid w:val="00CD2C30"/>
    <w:rsid w:val="00CD2F7B"/>
    <w:rsid w:val="00CD315A"/>
    <w:rsid w:val="00CD4D79"/>
    <w:rsid w:val="00CD71BB"/>
    <w:rsid w:val="00CD7BDA"/>
    <w:rsid w:val="00CE2CCD"/>
    <w:rsid w:val="00CE3166"/>
    <w:rsid w:val="00CE4F02"/>
    <w:rsid w:val="00CF030B"/>
    <w:rsid w:val="00CF03AC"/>
    <w:rsid w:val="00CF0BFA"/>
    <w:rsid w:val="00CF17B0"/>
    <w:rsid w:val="00CF43C8"/>
    <w:rsid w:val="00CF4753"/>
    <w:rsid w:val="00CF4BD0"/>
    <w:rsid w:val="00CF5226"/>
    <w:rsid w:val="00CF5F70"/>
    <w:rsid w:val="00CF752B"/>
    <w:rsid w:val="00D00D5F"/>
    <w:rsid w:val="00D00EB4"/>
    <w:rsid w:val="00D0208B"/>
    <w:rsid w:val="00D03077"/>
    <w:rsid w:val="00D05EA2"/>
    <w:rsid w:val="00D07457"/>
    <w:rsid w:val="00D10AEB"/>
    <w:rsid w:val="00D110CB"/>
    <w:rsid w:val="00D11670"/>
    <w:rsid w:val="00D12C9C"/>
    <w:rsid w:val="00D1648D"/>
    <w:rsid w:val="00D16AEB"/>
    <w:rsid w:val="00D20CDF"/>
    <w:rsid w:val="00D239A4"/>
    <w:rsid w:val="00D23FF9"/>
    <w:rsid w:val="00D24114"/>
    <w:rsid w:val="00D27818"/>
    <w:rsid w:val="00D27A6A"/>
    <w:rsid w:val="00D27D6D"/>
    <w:rsid w:val="00D30CAD"/>
    <w:rsid w:val="00D31B4E"/>
    <w:rsid w:val="00D34416"/>
    <w:rsid w:val="00D367A3"/>
    <w:rsid w:val="00D36C75"/>
    <w:rsid w:val="00D37CDB"/>
    <w:rsid w:val="00D4031D"/>
    <w:rsid w:val="00D41770"/>
    <w:rsid w:val="00D43AC7"/>
    <w:rsid w:val="00D44F7F"/>
    <w:rsid w:val="00D45799"/>
    <w:rsid w:val="00D51270"/>
    <w:rsid w:val="00D52315"/>
    <w:rsid w:val="00D52DD3"/>
    <w:rsid w:val="00D535F5"/>
    <w:rsid w:val="00D53BF3"/>
    <w:rsid w:val="00D555A9"/>
    <w:rsid w:val="00D55836"/>
    <w:rsid w:val="00D6018B"/>
    <w:rsid w:val="00D61794"/>
    <w:rsid w:val="00D62ACB"/>
    <w:rsid w:val="00D63B07"/>
    <w:rsid w:val="00D64708"/>
    <w:rsid w:val="00D65FB4"/>
    <w:rsid w:val="00D666D5"/>
    <w:rsid w:val="00D72FE0"/>
    <w:rsid w:val="00D73BF2"/>
    <w:rsid w:val="00D74FA5"/>
    <w:rsid w:val="00D76305"/>
    <w:rsid w:val="00D77826"/>
    <w:rsid w:val="00D77AB2"/>
    <w:rsid w:val="00D803FA"/>
    <w:rsid w:val="00D813A7"/>
    <w:rsid w:val="00D82277"/>
    <w:rsid w:val="00D8270B"/>
    <w:rsid w:val="00D82750"/>
    <w:rsid w:val="00D82CBB"/>
    <w:rsid w:val="00D87573"/>
    <w:rsid w:val="00D87783"/>
    <w:rsid w:val="00D90F8F"/>
    <w:rsid w:val="00D939D4"/>
    <w:rsid w:val="00D94292"/>
    <w:rsid w:val="00D944CC"/>
    <w:rsid w:val="00D95DD1"/>
    <w:rsid w:val="00D96683"/>
    <w:rsid w:val="00DA196F"/>
    <w:rsid w:val="00DA3981"/>
    <w:rsid w:val="00DA434B"/>
    <w:rsid w:val="00DA4A7B"/>
    <w:rsid w:val="00DA5035"/>
    <w:rsid w:val="00DA63E9"/>
    <w:rsid w:val="00DB0492"/>
    <w:rsid w:val="00DB0769"/>
    <w:rsid w:val="00DB26EC"/>
    <w:rsid w:val="00DB2E2C"/>
    <w:rsid w:val="00DB500E"/>
    <w:rsid w:val="00DB5A10"/>
    <w:rsid w:val="00DB6452"/>
    <w:rsid w:val="00DC2657"/>
    <w:rsid w:val="00DC3026"/>
    <w:rsid w:val="00DC30B8"/>
    <w:rsid w:val="00DC377B"/>
    <w:rsid w:val="00DC3C47"/>
    <w:rsid w:val="00DC7295"/>
    <w:rsid w:val="00DC7627"/>
    <w:rsid w:val="00DC7F5D"/>
    <w:rsid w:val="00DD1DF3"/>
    <w:rsid w:val="00DE041F"/>
    <w:rsid w:val="00DE21D7"/>
    <w:rsid w:val="00DE38B6"/>
    <w:rsid w:val="00DE61B6"/>
    <w:rsid w:val="00DE6429"/>
    <w:rsid w:val="00DE6547"/>
    <w:rsid w:val="00DE77AC"/>
    <w:rsid w:val="00DF02B7"/>
    <w:rsid w:val="00DF4222"/>
    <w:rsid w:val="00DF6E58"/>
    <w:rsid w:val="00E00B4D"/>
    <w:rsid w:val="00E033DA"/>
    <w:rsid w:val="00E03D40"/>
    <w:rsid w:val="00E06F51"/>
    <w:rsid w:val="00E12908"/>
    <w:rsid w:val="00E12D21"/>
    <w:rsid w:val="00E17142"/>
    <w:rsid w:val="00E17D97"/>
    <w:rsid w:val="00E20E6B"/>
    <w:rsid w:val="00E21B3B"/>
    <w:rsid w:val="00E251E2"/>
    <w:rsid w:val="00E27010"/>
    <w:rsid w:val="00E271E8"/>
    <w:rsid w:val="00E31CE5"/>
    <w:rsid w:val="00E32E67"/>
    <w:rsid w:val="00E342F4"/>
    <w:rsid w:val="00E3519B"/>
    <w:rsid w:val="00E377FF"/>
    <w:rsid w:val="00E4053A"/>
    <w:rsid w:val="00E40FB4"/>
    <w:rsid w:val="00E410EE"/>
    <w:rsid w:val="00E41578"/>
    <w:rsid w:val="00E43AF2"/>
    <w:rsid w:val="00E47D85"/>
    <w:rsid w:val="00E514B4"/>
    <w:rsid w:val="00E52F64"/>
    <w:rsid w:val="00E56A87"/>
    <w:rsid w:val="00E57E04"/>
    <w:rsid w:val="00E60023"/>
    <w:rsid w:val="00E628F4"/>
    <w:rsid w:val="00E6377D"/>
    <w:rsid w:val="00E63FB1"/>
    <w:rsid w:val="00E71B6F"/>
    <w:rsid w:val="00E75775"/>
    <w:rsid w:val="00E75862"/>
    <w:rsid w:val="00E76181"/>
    <w:rsid w:val="00E82459"/>
    <w:rsid w:val="00E84305"/>
    <w:rsid w:val="00E85566"/>
    <w:rsid w:val="00E85F44"/>
    <w:rsid w:val="00E91B44"/>
    <w:rsid w:val="00E93095"/>
    <w:rsid w:val="00E941C9"/>
    <w:rsid w:val="00E94CCE"/>
    <w:rsid w:val="00E95A07"/>
    <w:rsid w:val="00EA07A9"/>
    <w:rsid w:val="00EA1A66"/>
    <w:rsid w:val="00EA2C15"/>
    <w:rsid w:val="00EA336F"/>
    <w:rsid w:val="00EA3A48"/>
    <w:rsid w:val="00EA4DBD"/>
    <w:rsid w:val="00EA54E0"/>
    <w:rsid w:val="00EA77BA"/>
    <w:rsid w:val="00EA7C75"/>
    <w:rsid w:val="00EB18BB"/>
    <w:rsid w:val="00EB1ADA"/>
    <w:rsid w:val="00EB49C6"/>
    <w:rsid w:val="00EB56EF"/>
    <w:rsid w:val="00EB6536"/>
    <w:rsid w:val="00EC0F67"/>
    <w:rsid w:val="00EC22C3"/>
    <w:rsid w:val="00EC234C"/>
    <w:rsid w:val="00EC2DFD"/>
    <w:rsid w:val="00EC3D06"/>
    <w:rsid w:val="00EC42AD"/>
    <w:rsid w:val="00EC4EBC"/>
    <w:rsid w:val="00EC5E64"/>
    <w:rsid w:val="00ED0B69"/>
    <w:rsid w:val="00ED17B1"/>
    <w:rsid w:val="00ED2E32"/>
    <w:rsid w:val="00ED33F7"/>
    <w:rsid w:val="00ED607C"/>
    <w:rsid w:val="00EE0778"/>
    <w:rsid w:val="00EE0F3B"/>
    <w:rsid w:val="00EE45DC"/>
    <w:rsid w:val="00EE468D"/>
    <w:rsid w:val="00EE797C"/>
    <w:rsid w:val="00EE7A4C"/>
    <w:rsid w:val="00EF0F56"/>
    <w:rsid w:val="00EF1DD9"/>
    <w:rsid w:val="00EF3681"/>
    <w:rsid w:val="00EF37EB"/>
    <w:rsid w:val="00EF3FCB"/>
    <w:rsid w:val="00EF5161"/>
    <w:rsid w:val="00EF6F7D"/>
    <w:rsid w:val="00F00941"/>
    <w:rsid w:val="00F02884"/>
    <w:rsid w:val="00F0657D"/>
    <w:rsid w:val="00F15BB2"/>
    <w:rsid w:val="00F16189"/>
    <w:rsid w:val="00F164B5"/>
    <w:rsid w:val="00F16F7D"/>
    <w:rsid w:val="00F20A64"/>
    <w:rsid w:val="00F23F3D"/>
    <w:rsid w:val="00F26267"/>
    <w:rsid w:val="00F26877"/>
    <w:rsid w:val="00F32B52"/>
    <w:rsid w:val="00F3323E"/>
    <w:rsid w:val="00F342BD"/>
    <w:rsid w:val="00F344CD"/>
    <w:rsid w:val="00F36A74"/>
    <w:rsid w:val="00F36FF4"/>
    <w:rsid w:val="00F40017"/>
    <w:rsid w:val="00F40F66"/>
    <w:rsid w:val="00F4346C"/>
    <w:rsid w:val="00F442CF"/>
    <w:rsid w:val="00F507E1"/>
    <w:rsid w:val="00F51AE8"/>
    <w:rsid w:val="00F53F2C"/>
    <w:rsid w:val="00F54EBF"/>
    <w:rsid w:val="00F56E17"/>
    <w:rsid w:val="00F60595"/>
    <w:rsid w:val="00F6098D"/>
    <w:rsid w:val="00F628E9"/>
    <w:rsid w:val="00F6319A"/>
    <w:rsid w:val="00F64C2D"/>
    <w:rsid w:val="00F6593A"/>
    <w:rsid w:val="00F659E4"/>
    <w:rsid w:val="00F6624A"/>
    <w:rsid w:val="00F67A58"/>
    <w:rsid w:val="00F702A4"/>
    <w:rsid w:val="00F754B1"/>
    <w:rsid w:val="00F77116"/>
    <w:rsid w:val="00F8490A"/>
    <w:rsid w:val="00F84B98"/>
    <w:rsid w:val="00F86901"/>
    <w:rsid w:val="00F919A0"/>
    <w:rsid w:val="00F92AFC"/>
    <w:rsid w:val="00F969FB"/>
    <w:rsid w:val="00F97E66"/>
    <w:rsid w:val="00F97F6B"/>
    <w:rsid w:val="00FA2356"/>
    <w:rsid w:val="00FA4964"/>
    <w:rsid w:val="00FA765B"/>
    <w:rsid w:val="00FA796D"/>
    <w:rsid w:val="00FA7A90"/>
    <w:rsid w:val="00FA7AC7"/>
    <w:rsid w:val="00FB37A2"/>
    <w:rsid w:val="00FB3892"/>
    <w:rsid w:val="00FB709C"/>
    <w:rsid w:val="00FB7E25"/>
    <w:rsid w:val="00FC4F26"/>
    <w:rsid w:val="00FC79F2"/>
    <w:rsid w:val="00FD1BD9"/>
    <w:rsid w:val="00FD313D"/>
    <w:rsid w:val="00FD4C29"/>
    <w:rsid w:val="00FD5E1A"/>
    <w:rsid w:val="00FD69BB"/>
    <w:rsid w:val="00FD7BA0"/>
    <w:rsid w:val="00FE2383"/>
    <w:rsid w:val="00FE28B0"/>
    <w:rsid w:val="00FE2C99"/>
    <w:rsid w:val="00FE3E3A"/>
    <w:rsid w:val="00FE4C92"/>
    <w:rsid w:val="00FE551D"/>
    <w:rsid w:val="00FE7147"/>
    <w:rsid w:val="00FF0F43"/>
    <w:rsid w:val="00FF1622"/>
    <w:rsid w:val="00FF1FA1"/>
    <w:rsid w:val="00FF3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,"/>
  <w:listSeparator w:val=";"/>
  <w14:docId w14:val="0DC94062"/>
  <w15:chartTrackingRefBased/>
  <w15:docId w15:val="{D633FF6E-A0F9-46FD-8A09-EB206AC86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Roman 10cpi" w:hAnsi="Roman 10cpi"/>
      <w:lang w:val="es-ES_tradnl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Courier" w:hAnsi="Courier"/>
      <w:sz w:val="24"/>
      <w:szCs w:val="24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 w:cs="Arial"/>
      <w:b/>
      <w:bCs/>
      <w:u w:val="single"/>
    </w:rPr>
  </w:style>
  <w:style w:type="paragraph" w:styleId="Ttulo3">
    <w:name w:val="heading 3"/>
    <w:basedOn w:val="Normal"/>
    <w:next w:val="Normal"/>
    <w:qFormat/>
    <w:pPr>
      <w:keepNext/>
      <w:ind w:left="-851"/>
      <w:outlineLvl w:val="2"/>
    </w:pPr>
    <w:rPr>
      <w:rFonts w:ascii="Arial" w:hAnsi="Arial" w:cs="Arial"/>
      <w:b/>
      <w:bCs/>
      <w:sz w:val="22"/>
      <w:szCs w:val="22"/>
      <w:u w:val="single"/>
    </w:rPr>
  </w:style>
  <w:style w:type="paragraph" w:styleId="Ttulo4">
    <w:name w:val="heading 4"/>
    <w:basedOn w:val="Normal"/>
    <w:next w:val="Normal"/>
    <w:qFormat/>
    <w:pPr>
      <w:keepNext/>
      <w:ind w:left="709" w:hanging="709"/>
      <w:jc w:val="center"/>
      <w:outlineLvl w:val="3"/>
    </w:pPr>
    <w:rPr>
      <w:rFonts w:ascii="Arial" w:hAnsi="Arial" w:cs="Arial"/>
      <w:b/>
      <w:bCs/>
      <w:sz w:val="22"/>
      <w:szCs w:val="22"/>
    </w:rPr>
  </w:style>
  <w:style w:type="paragraph" w:styleId="Ttulo5">
    <w:name w:val="heading 5"/>
    <w:basedOn w:val="Normal"/>
    <w:next w:val="Normal"/>
    <w:qFormat/>
    <w:pPr>
      <w:keepNext/>
      <w:jc w:val="center"/>
      <w:outlineLvl w:val="4"/>
    </w:pPr>
    <w:rPr>
      <w:rFonts w:ascii="Arial" w:hAnsi="Arial" w:cs="Arial"/>
      <w:b/>
      <w:bCs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Arial" w:hAnsi="Arial" w:cs="Arial"/>
      <w:b/>
      <w:bCs/>
      <w:sz w:val="24"/>
      <w:szCs w:val="24"/>
    </w:rPr>
  </w:style>
  <w:style w:type="paragraph" w:styleId="Ttulo7">
    <w:name w:val="heading 7"/>
    <w:basedOn w:val="Normal"/>
    <w:next w:val="Normal"/>
    <w:qFormat/>
    <w:pPr>
      <w:keepNext/>
      <w:ind w:hanging="426"/>
      <w:outlineLvl w:val="6"/>
    </w:pPr>
    <w:rPr>
      <w:rFonts w:ascii="Arial" w:hAnsi="Arial" w:cs="Arial"/>
      <w:b/>
      <w:bCs/>
      <w:sz w:val="22"/>
      <w:szCs w:val="22"/>
    </w:rPr>
  </w:style>
  <w:style w:type="paragraph" w:styleId="Ttulo8">
    <w:name w:val="heading 8"/>
    <w:basedOn w:val="Normal"/>
    <w:next w:val="Normal"/>
    <w:qFormat/>
    <w:pPr>
      <w:keepNext/>
      <w:ind w:left="4248" w:firstLine="147"/>
      <w:outlineLvl w:val="7"/>
    </w:pPr>
    <w:rPr>
      <w:rFonts w:ascii="Arial" w:hAnsi="Arial" w:cs="Arial"/>
      <w:b/>
      <w:bCs/>
      <w:sz w:val="24"/>
      <w:szCs w:val="24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Sangradetextonormal">
    <w:name w:val="Body Text Indent"/>
    <w:basedOn w:val="Normal"/>
    <w:pPr>
      <w:ind w:hanging="2268"/>
      <w:jc w:val="both"/>
    </w:pPr>
    <w:rPr>
      <w:rFonts w:ascii="Arial" w:hAnsi="Arial" w:cs="Arial"/>
    </w:rPr>
  </w:style>
  <w:style w:type="paragraph" w:styleId="Sangra2detindependiente">
    <w:name w:val="Body Text Indent 2"/>
    <w:basedOn w:val="Normal"/>
    <w:pPr>
      <w:ind w:left="360"/>
      <w:jc w:val="both"/>
    </w:pPr>
    <w:rPr>
      <w:rFonts w:ascii="Arial" w:hAnsi="Arial" w:cs="Arial"/>
      <w:sz w:val="22"/>
      <w:szCs w:val="22"/>
    </w:rPr>
  </w:style>
  <w:style w:type="paragraph" w:styleId="Sangra3detindependiente">
    <w:name w:val="Body Text Indent 3"/>
    <w:basedOn w:val="Normal"/>
    <w:pPr>
      <w:ind w:left="360"/>
    </w:pPr>
    <w:rPr>
      <w:rFonts w:ascii="Arial" w:hAnsi="Arial" w:cs="Arial"/>
      <w:sz w:val="22"/>
      <w:szCs w:val="22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Hipervnculo">
    <w:name w:val="Hyperlink"/>
    <w:rPr>
      <w:color w:val="0000FF"/>
      <w:u w:val="single"/>
    </w:rPr>
  </w:style>
  <w:style w:type="paragraph" w:styleId="Textodeglobo">
    <w:name w:val="Balloon Text"/>
    <w:basedOn w:val="Normal"/>
    <w:semiHidden/>
    <w:rsid w:val="008220A9"/>
    <w:rPr>
      <w:rFonts w:ascii="Tahoma" w:hAnsi="Tahoma" w:cs="Tahoma"/>
      <w:sz w:val="16"/>
      <w:szCs w:val="16"/>
    </w:rPr>
  </w:style>
  <w:style w:type="character" w:styleId="Hipervnculovisitado">
    <w:name w:val="FollowedHyperlink"/>
    <w:rsid w:val="006D2AA4"/>
    <w:rPr>
      <w:color w:val="800080"/>
      <w:u w:val="single"/>
    </w:rPr>
  </w:style>
  <w:style w:type="table" w:styleId="Tablaconcuadrcula">
    <w:name w:val="Table Grid"/>
    <w:basedOn w:val="Tablanormal"/>
    <w:rsid w:val="00DA43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eadonlyattribute1">
    <w:name w:val="readonlyattribute1"/>
    <w:rsid w:val="00095E1A"/>
    <w:rPr>
      <w:rFonts w:ascii="Trebuchet MS" w:hAnsi="Trebuchet MS" w:hint="default"/>
      <w:b/>
      <w:bCs/>
      <w:i w:val="0"/>
      <w:iCs w:val="0"/>
      <w:smallCaps w:val="0"/>
      <w:strike w:val="0"/>
      <w:dstrike w:val="0"/>
      <w:vanish w:val="0"/>
      <w:webHidden w:val="0"/>
      <w:color w:val="000000"/>
      <w:sz w:val="16"/>
      <w:szCs w:val="16"/>
      <w:u w:val="none"/>
      <w:effect w:val="none"/>
      <w:bdr w:val="dotted" w:sz="6" w:space="2" w:color="808080" w:frame="1"/>
      <w:shd w:val="clear" w:color="auto" w:fill="DCDCDC"/>
      <w:specVanish w:val="0"/>
    </w:rPr>
  </w:style>
  <w:style w:type="character" w:styleId="Mencinsinresolver">
    <w:name w:val="Unresolved Mention"/>
    <w:uiPriority w:val="99"/>
    <w:semiHidden/>
    <w:unhideWhenUsed/>
    <w:rsid w:val="00ED17B1"/>
    <w:rPr>
      <w:color w:val="605E5C"/>
      <w:shd w:val="clear" w:color="auto" w:fill="E1DFDD"/>
    </w:rPr>
  </w:style>
  <w:style w:type="paragraph" w:customStyle="1" w:styleId="Default">
    <w:name w:val="Default"/>
    <w:rsid w:val="009D676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go">
    <w:name w:val="go"/>
    <w:rsid w:val="00212D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97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96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27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17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5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09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25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23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76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5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373453">
                  <w:marLeft w:val="0"/>
                  <w:marRight w:val="0"/>
                  <w:marTop w:val="0"/>
                  <w:marBottom w:val="0"/>
                  <w:divBdr>
                    <w:top w:val="single" w:sz="6" w:space="12" w:color="CCCCCC"/>
                    <w:left w:val="single" w:sz="6" w:space="12" w:color="CCCCCC"/>
                    <w:bottom w:val="single" w:sz="6" w:space="12" w:color="BBBBBB"/>
                    <w:right w:val="single" w:sz="6" w:space="12" w:color="CCCCCC"/>
                  </w:divBdr>
                  <w:divsChild>
                    <w:div w:id="1270115975">
                      <w:marLeft w:val="3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98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239274">
                              <w:marLeft w:val="0"/>
                              <w:marRight w:val="0"/>
                              <w:marTop w:val="0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719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5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ntabilidad2.scl@longportaviation.com" TargetMode="External"/><Relationship Id="rId3" Type="http://schemas.openxmlformats.org/officeDocument/2006/relationships/styles" Target="styles.xml"/><Relationship Id="rId7" Type="http://schemas.openxmlformats.org/officeDocument/2006/relationships/hyperlink" Target="mailto:contabilidad.scl@longportaviation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credenciales.scl@longportaviation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ACC411-CC04-4291-8003-62DC68FAF2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237</Words>
  <Characters>1306</Characters>
  <Application>Microsoft Office Word</Application>
  <DocSecurity>4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SUBDIRECCION COMERCIAL</vt:lpstr>
    </vt:vector>
  </TitlesOfParts>
  <Company>DGACGROUP</Company>
  <LinksUpToDate>false</LinksUpToDate>
  <CharactersWithSpaces>1540</CharactersWithSpaces>
  <SharedDoc>false</SharedDoc>
  <HLinks>
    <vt:vector size="18" baseType="variant">
      <vt:variant>
        <vt:i4>1048626</vt:i4>
      </vt:variant>
      <vt:variant>
        <vt:i4>3</vt:i4>
      </vt:variant>
      <vt:variant>
        <vt:i4>0</vt:i4>
      </vt:variant>
      <vt:variant>
        <vt:i4>5</vt:i4>
      </vt:variant>
      <vt:variant>
        <vt:lpwstr>mailto:contabilidad2.scl@longportaviation.com</vt:lpwstr>
      </vt:variant>
      <vt:variant>
        <vt:lpwstr/>
      </vt:variant>
      <vt:variant>
        <vt:i4>7274514</vt:i4>
      </vt:variant>
      <vt:variant>
        <vt:i4>0</vt:i4>
      </vt:variant>
      <vt:variant>
        <vt:i4>0</vt:i4>
      </vt:variant>
      <vt:variant>
        <vt:i4>5</vt:i4>
      </vt:variant>
      <vt:variant>
        <vt:lpwstr>mailto:contabilidad.scl@longportaviation.com</vt:lpwstr>
      </vt:variant>
      <vt:variant>
        <vt:lpwstr/>
      </vt:variant>
      <vt:variant>
        <vt:i4>6684681</vt:i4>
      </vt:variant>
      <vt:variant>
        <vt:i4>0</vt:i4>
      </vt:variant>
      <vt:variant>
        <vt:i4>0</vt:i4>
      </vt:variant>
      <vt:variant>
        <vt:i4>5</vt:i4>
      </vt:variant>
      <vt:variant>
        <vt:lpwstr>mailto:credenciales.scl@longportaviation.com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Memorando IPE</dc:title>
  <dc:subject/>
  <dc:creator/>
  <cp:keywords/>
  <cp:lastModifiedBy/>
  <cp:revision>2</cp:revision>
  <cp:lastPrinted>2021-06-02T20:07:00Z</cp:lastPrinted>
  <dcterms:created xsi:type="dcterms:W3CDTF">2026-10-19T20:22:00Z</dcterms:created>
  <dcterms:modified xsi:type="dcterms:W3CDTF">2026-10-19T20:22:00Z</dcterms:modified>
</cp:coreProperties>
</file>