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A5332" w14:textId="77777777" w:rsidR="00D53D9D" w:rsidRPr="009F7AC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D765BB6" w14:textId="77777777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20A937F3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16D42F29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1EF1D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582C0B5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427B147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1C8BC3F" w14:textId="77777777" w:rsidR="00D53D9D" w:rsidRPr="009F7AC4" w:rsidRDefault="00D53D9D" w:rsidP="00D53D9D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  <w:r w:rsidRPr="009F7AC4"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CEA935B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23D510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ПРОИЗВОДСТВЕННОЙ ПРАКТИКИ</w:t>
      </w:r>
    </w:p>
    <w:p w14:paraId="7FB199D4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ПРОФЕССИОНАЛЬНОГО МОДУЛЯ ПМ.0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5B67641B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ПМ.04 «Разработка, администрирование и защита баз данных»</w:t>
      </w:r>
    </w:p>
    <w:p w14:paraId="28785705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 xml:space="preserve">специальности </w:t>
      </w:r>
      <w:r w:rsidRPr="00FC6674">
        <w:rPr>
          <w:rFonts w:ascii="Times New Roman" w:eastAsia="PMingLiU" w:hAnsi="Times New Roman" w:cs="Times New Roman"/>
          <w:sz w:val="28"/>
          <w:szCs w:val="28"/>
          <w:lang w:eastAsia="ru-RU"/>
        </w:rPr>
        <w:t>09.02.07 «Информационные системы и программирование»</w:t>
      </w:r>
    </w:p>
    <w:p w14:paraId="2BAF3448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>среднего профессионального образования</w:t>
      </w:r>
    </w:p>
    <w:p w14:paraId="7B758359" w14:textId="77777777" w:rsidR="00D53D9D" w:rsidRPr="009F7AC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  <w:r w:rsidRPr="009F7AC4"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663CDB53" w14:textId="77777777" w:rsidR="00D53D9D" w:rsidRPr="00930C2E" w:rsidRDefault="00D53D9D" w:rsidP="00D53D9D">
      <w:pPr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Студент(ка)</w:t>
      </w:r>
      <w:r w:rsidRPr="009F7AC4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 xml:space="preserve"> </w:t>
      </w:r>
      <w:r w:rsidRPr="00930C2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>Случаев Максим Константинович</w:t>
      </w:r>
    </w:p>
    <w:p w14:paraId="47B6F1DE" w14:textId="77777777" w:rsidR="00D53D9D" w:rsidRPr="007D54EA" w:rsidRDefault="00D53D9D" w:rsidP="00D53D9D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Ф.И.О.</w:t>
      </w:r>
    </w:p>
    <w:p w14:paraId="5069AF0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21И1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016BC602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97EBE2" w14:textId="00069A5F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Проходившего (шей) практику с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___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540F693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403097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930C2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0195087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71ACFE" w14:textId="60AB7CFB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начала практики       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04.06.2024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</w:p>
    <w:p w14:paraId="1D06733B" w14:textId="289625C3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окончания практики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06.2024г</w:t>
      </w:r>
      <w:r w:rsidR="00817D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</w:p>
    <w:p w14:paraId="1B7F4D0B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BB51B8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14:paraId="163AFEED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</w:p>
    <w:p w14:paraId="70527FF8" w14:textId="77777777" w:rsidR="00D53D9D" w:rsidRPr="007D54EA" w:rsidRDefault="00D53D9D" w:rsidP="00D53D9D">
      <w:pPr>
        <w:spacing w:after="0" w:line="24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им.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П.В.Дементьева</w:t>
      </w:r>
      <w:proofErr w:type="spellEnd"/>
      <w:proofErr w:type="gram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»: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proofErr w:type="gramEnd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   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__________________</w:t>
      </w:r>
    </w:p>
    <w:p w14:paraId="28043DF0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подпись                         Фамилия И.О.</w:t>
      </w:r>
    </w:p>
    <w:p w14:paraId="45C8E8F1" w14:textId="77777777" w:rsidR="00D53D9D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</w:p>
    <w:p w14:paraId="479D4DB3" w14:textId="77777777" w:rsidR="00D53D9D" w:rsidRPr="007D54EA" w:rsidRDefault="00D53D9D" w:rsidP="00D53D9D">
      <w:pPr>
        <w:spacing w:after="0" w:line="240" w:lineRule="auto"/>
        <w:ind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proofErr w:type="gram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_______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  ______________  __________________</w:t>
      </w:r>
    </w:p>
    <w:p w14:paraId="78BAB84C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  подпись                         Фамилия И.О.</w:t>
      </w:r>
    </w:p>
    <w:p w14:paraId="2E3D2782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216F47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14:paraId="4CB6FAD1" w14:textId="77777777" w:rsidR="00D53D9D" w:rsidRPr="007D54EA" w:rsidRDefault="00D53D9D" w:rsidP="00D53D9D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 организации</w:t>
      </w:r>
    </w:p>
    <w:p w14:paraId="22C0FFDD" w14:textId="77777777" w:rsidR="00D53D9D" w:rsidRPr="009F7AC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F6F495" w14:textId="77777777" w:rsidR="00D53D9D" w:rsidRDefault="00D53D9D" w:rsidP="00D53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7FFB75C5" w14:textId="77777777" w:rsidR="00D53D9D" w:rsidRDefault="00D53D9D" w:rsidP="00D53D9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ВНУТРЕННЯЯ ОПИСЬ</w:t>
      </w:r>
    </w:p>
    <w:p w14:paraId="6CE1F59C" w14:textId="77777777" w:rsidR="00D53D9D" w:rsidRDefault="00D53D9D" w:rsidP="00D53D9D">
      <w:pPr>
        <w:jc w:val="center"/>
        <w:rPr>
          <w:b/>
          <w:sz w:val="24"/>
          <w:szCs w:val="24"/>
        </w:rPr>
      </w:pPr>
      <w:bookmarkStart w:id="0" w:name="_Toc317155570"/>
      <w:bookmarkStart w:id="1" w:name="_Toc317155906"/>
      <w:bookmarkStart w:id="2" w:name="_Toc322198269"/>
      <w:r>
        <w:rPr>
          <w:b/>
          <w:sz w:val="24"/>
          <w:szCs w:val="24"/>
        </w:rPr>
        <w:t>документов, находящихся в отчете</w:t>
      </w:r>
      <w:bookmarkEnd w:id="0"/>
      <w:bookmarkEnd w:id="1"/>
      <w:bookmarkEnd w:id="2"/>
    </w:p>
    <w:p w14:paraId="33984301" w14:textId="77777777" w:rsidR="00D53D9D" w:rsidRDefault="00D53D9D" w:rsidP="00D53D9D">
      <w:pPr>
        <w:jc w:val="center"/>
        <w:rPr>
          <w:b/>
          <w:bCs/>
          <w:sz w:val="24"/>
          <w:szCs w:val="24"/>
        </w:rPr>
      </w:pPr>
    </w:p>
    <w:p w14:paraId="734F5567" w14:textId="77777777" w:rsidR="00D53D9D" w:rsidRDefault="00D53D9D" w:rsidP="00D53D9D">
      <w:pPr>
        <w:rPr>
          <w:sz w:val="24"/>
          <w:szCs w:val="24"/>
        </w:rPr>
      </w:pPr>
      <w:r>
        <w:rPr>
          <w:sz w:val="24"/>
          <w:szCs w:val="24"/>
        </w:rPr>
        <w:t>студента(</w:t>
      </w:r>
      <w:proofErr w:type="spellStart"/>
      <w:r>
        <w:rPr>
          <w:sz w:val="24"/>
          <w:szCs w:val="24"/>
        </w:rPr>
        <w:t>ки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Случаева</w:t>
      </w:r>
      <w:proofErr w:type="spellEnd"/>
      <w:r>
        <w:rPr>
          <w:sz w:val="24"/>
          <w:szCs w:val="24"/>
          <w:u w:val="single"/>
        </w:rPr>
        <w:t xml:space="preserve"> М. </w:t>
      </w:r>
      <w:proofErr w:type="gramStart"/>
      <w:r>
        <w:rPr>
          <w:sz w:val="24"/>
          <w:szCs w:val="24"/>
          <w:u w:val="single"/>
        </w:rPr>
        <w:t>К..</w:t>
      </w:r>
      <w:proofErr w:type="gramEnd"/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гр.</w:t>
      </w:r>
      <w:r>
        <w:rPr>
          <w:sz w:val="24"/>
          <w:szCs w:val="24"/>
          <w:u w:val="single"/>
        </w:rPr>
        <w:t xml:space="preserve">     21И1</w:t>
      </w:r>
      <w:r>
        <w:rPr>
          <w:sz w:val="24"/>
          <w:szCs w:val="24"/>
          <w:u w:val="single"/>
        </w:rPr>
        <w:tab/>
      </w:r>
    </w:p>
    <w:p w14:paraId="458C3AAB" w14:textId="77777777" w:rsidR="00D53D9D" w:rsidRDefault="00D53D9D" w:rsidP="00D53D9D">
      <w:pPr>
        <w:rPr>
          <w:sz w:val="24"/>
          <w:szCs w:val="24"/>
        </w:rPr>
      </w:pP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6542"/>
        <w:gridCol w:w="1521"/>
      </w:tblGrid>
      <w:tr w:rsidR="00D53D9D" w14:paraId="26C0775B" w14:textId="77777777" w:rsidTr="00572778">
        <w:trPr>
          <w:trHeight w:val="327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37B7A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1394CA7E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0F13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документа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3ACD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Стр.</w:t>
            </w:r>
          </w:p>
        </w:tc>
      </w:tr>
      <w:tr w:rsidR="00D53D9D" w14:paraId="6EBDDE9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B05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714A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0"/>
              </w:rPr>
            </w:pPr>
            <w:r>
              <w:rPr>
                <w:sz w:val="24"/>
              </w:rPr>
              <w:t>Титульный лист (отчет по практике)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F782" w14:textId="77777777" w:rsidR="00D53D9D" w:rsidRDefault="00D53D9D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D53D9D" w14:paraId="6A77D7D2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033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B789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Аттестационный лист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CDDA" w14:textId="595C064B" w:rsidR="00D53D9D" w:rsidRDefault="000F69EF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D53D9D" w14:paraId="3CB344D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72E7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B2B5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</w:rPr>
            </w:pPr>
            <w:r>
              <w:rPr>
                <w:sz w:val="24"/>
              </w:rPr>
              <w:t>Характеристика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F725D" w14:textId="1D83E527" w:rsidR="00D53D9D" w:rsidRDefault="000F69EF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</w:tr>
      <w:tr w:rsidR="00D53D9D" w14:paraId="00E85333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5750D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585B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Дневник по практике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24C5D" w14:textId="55241EBF" w:rsidR="00D53D9D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</w:tr>
      <w:tr w:rsidR="00D53D9D" w14:paraId="2A3C3DB7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739A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D2B6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F60AB" w14:textId="78B9930C" w:rsidR="00D53D9D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</w:tr>
      <w:tr w:rsidR="00D53D9D" w14:paraId="6AAE906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54CB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DC3F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 по заданию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310F7" w14:textId="0C581203" w:rsidR="00D53D9D" w:rsidRPr="002B1261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</w:t>
            </w:r>
          </w:p>
        </w:tc>
      </w:tr>
      <w:tr w:rsidR="00D53D9D" w14:paraId="199E7E5B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5E0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B70A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Приложение (если имеется)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D093" w14:textId="77777777" w:rsidR="00D53D9D" w:rsidRDefault="00D53D9D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3BE8D518" w14:textId="77777777" w:rsidR="00D53D9D" w:rsidRDefault="00D53D9D" w:rsidP="00D53D9D">
      <w:pPr>
        <w:jc w:val="center"/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C172F1" w14:textId="77777777" w:rsidR="00D53D9D" w:rsidRPr="00613781" w:rsidRDefault="00D53D9D" w:rsidP="00D53D9D">
      <w:pPr>
        <w:pBdr>
          <w:bottom w:val="single" w:sz="12" w:space="1" w:color="auto"/>
        </w:pBdr>
        <w:spacing w:after="0" w:line="240" w:lineRule="auto"/>
        <w:ind w:right="-56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1023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2518"/>
        <w:gridCol w:w="2155"/>
        <w:gridCol w:w="3294"/>
        <w:gridCol w:w="423"/>
        <w:gridCol w:w="1811"/>
      </w:tblGrid>
      <w:tr w:rsidR="00D53D9D" w:rsidRPr="00613781" w14:paraId="74F85DE1" w14:textId="77777777" w:rsidTr="00D53D9D">
        <w:trPr>
          <w:gridBefore w:val="1"/>
          <w:wBefore w:w="34" w:type="dxa"/>
        </w:trPr>
        <w:tc>
          <w:tcPr>
            <w:tcW w:w="10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35673" w14:textId="77777777" w:rsidR="00D53D9D" w:rsidRPr="00613781" w:rsidRDefault="00D53D9D" w:rsidP="0057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426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АП</w:t>
            </w:r>
            <w:r w:rsidRPr="00C426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ОУ КАТК им. </w:t>
            </w:r>
            <w:proofErr w:type="spellStart"/>
            <w:r w:rsidRPr="00C426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П.В.Дементьева</w:t>
            </w:r>
            <w:proofErr w:type="spellEnd"/>
          </w:p>
        </w:tc>
      </w:tr>
      <w:tr w:rsidR="00D53D9D" w:rsidRPr="00613781" w14:paraId="15D1B015" w14:textId="77777777" w:rsidTr="00D53D9D">
        <w:trPr>
          <w:gridBefore w:val="1"/>
          <w:wBefore w:w="34" w:type="dxa"/>
        </w:trPr>
        <w:tc>
          <w:tcPr>
            <w:tcW w:w="10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67459" w14:textId="77777777" w:rsidR="00D53D9D" w:rsidRPr="00613781" w:rsidRDefault="00D53D9D" w:rsidP="0057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АТТЕСТАЦИОННЫЙ ЛИСТ</w:t>
            </w:r>
          </w:p>
          <w:p w14:paraId="7F1A8505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 ПРЕДДИПЛОМНОЙ  </w:t>
            </w:r>
            <w:r w:rsidRPr="006137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ПРАКТИКЕ</w:t>
            </w:r>
          </w:p>
          <w:p w14:paraId="376E1969" w14:textId="77777777" w:rsidR="00D53D9D" w:rsidRPr="00613781" w:rsidRDefault="00D53D9D" w:rsidP="0057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53D9D" w:rsidRPr="00613781" w14:paraId="0C857F87" w14:textId="77777777" w:rsidTr="00D53D9D">
        <w:trPr>
          <w:gridBefore w:val="1"/>
          <w:wBefore w:w="34" w:type="dxa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CCE6D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F94D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Случаев Максим Константинович</w:t>
            </w:r>
          </w:p>
          <w:p w14:paraId="2ED3C050" w14:textId="77777777" w:rsidR="00D53D9D" w:rsidRPr="00BD1922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</w:pPr>
            <w:r w:rsidRPr="00BD1922"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  <w:t>ФИО</w:t>
            </w:r>
          </w:p>
        </w:tc>
      </w:tr>
      <w:tr w:rsidR="00D53D9D" w:rsidRPr="00613781" w14:paraId="2210E6ED" w14:textId="77777777" w:rsidTr="00D53D9D">
        <w:trPr>
          <w:gridBefore w:val="1"/>
          <w:wBefore w:w="34" w:type="dxa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A15F0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8855B" w14:textId="77777777" w:rsidR="00D53D9D" w:rsidRPr="00613781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09.02.07</w:t>
            </w:r>
            <w:r w:rsidRPr="00EB2006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Информационные системы и программирование»</w:t>
            </w:r>
          </w:p>
        </w:tc>
      </w:tr>
      <w:tr w:rsidR="00D53D9D" w:rsidRPr="00613781" w14:paraId="1BC93EFF" w14:textId="77777777" w:rsidTr="00D53D9D">
        <w:trPr>
          <w:gridBefore w:val="1"/>
          <w:wBefore w:w="34" w:type="dxa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7D71A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Сроки прохождения практики, объем часов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40BCF" w14:textId="1180E5B5" w:rsidR="00D53D9D" w:rsidRPr="00103383" w:rsidRDefault="00817DAA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04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06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4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 г.</w:t>
            </w:r>
            <w:r w:rsidR="00D53D9D" w:rsidRPr="0010338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 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27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06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4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г.</w:t>
            </w:r>
          </w:p>
          <w:p w14:paraId="59C5FEB5" w14:textId="77777777" w:rsidR="00D53D9D" w:rsidRPr="00103383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 w:rsidRPr="0010338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в объеме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108 часов</w:t>
            </w:r>
          </w:p>
        </w:tc>
      </w:tr>
      <w:tr w:rsidR="00D53D9D" w:rsidRPr="00613781" w14:paraId="0AAFB7F3" w14:textId="77777777" w:rsidTr="00D53D9D">
        <w:trPr>
          <w:gridBefore w:val="1"/>
          <w:wBefore w:w="34" w:type="dxa"/>
          <w:trHeight w:val="838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2827CEE" w14:textId="77777777" w:rsidR="00D53D9D" w:rsidRPr="00613781" w:rsidRDefault="00D53D9D" w:rsidP="00D53D9D">
            <w:pPr>
              <w:spacing w:after="0" w:line="240" w:lineRule="auto"/>
              <w:ind w:right="806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32FF6418" w14:textId="77777777" w:rsidR="00D53D9D" w:rsidRPr="00103383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</w:p>
        </w:tc>
      </w:tr>
      <w:tr w:rsidR="00D53D9D" w:rsidRPr="00EE40A6" w14:paraId="5214A7FB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  <w:tblHeader/>
        </w:trPr>
        <w:tc>
          <w:tcPr>
            <w:tcW w:w="2518" w:type="dxa"/>
            <w:vAlign w:val="center"/>
          </w:tcPr>
          <w:p w14:paraId="1230A6D8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Название ПК</w:t>
            </w:r>
          </w:p>
        </w:tc>
        <w:tc>
          <w:tcPr>
            <w:tcW w:w="5872" w:type="dxa"/>
            <w:gridSpan w:val="3"/>
            <w:vAlign w:val="center"/>
          </w:tcPr>
          <w:p w14:paraId="6F7D5D78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Основные показатели оценки результата (ПК)</w:t>
            </w:r>
          </w:p>
        </w:tc>
        <w:tc>
          <w:tcPr>
            <w:tcW w:w="1811" w:type="dxa"/>
            <w:vAlign w:val="center"/>
          </w:tcPr>
          <w:p w14:paraId="3777BCDB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Оценка ПК</w:t>
            </w:r>
          </w:p>
          <w:p w14:paraId="0794E592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освоена/</w:t>
            </w:r>
          </w:p>
          <w:p w14:paraId="7637B481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не освоена</w:t>
            </w:r>
          </w:p>
        </w:tc>
      </w:tr>
      <w:tr w:rsidR="00D53D9D" w:rsidRPr="00F97312" w14:paraId="68956ABE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7D7D3068" w14:textId="77777777" w:rsidR="00D53D9D" w:rsidRDefault="00D53D9D" w:rsidP="00572778">
            <w:pPr>
              <w:ind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7D">
              <w:rPr>
                <w:rFonts w:ascii="Times New Roman" w:hAnsi="Times New Roman" w:cs="Times New Roman"/>
                <w:sz w:val="24"/>
                <w:szCs w:val="24"/>
              </w:rPr>
              <w:t>ПК11.1</w:t>
            </w:r>
          </w:p>
          <w:p w14:paraId="46B6F905" w14:textId="77777777" w:rsidR="00D53D9D" w:rsidRPr="00103383" w:rsidRDefault="00D53D9D" w:rsidP="00572778">
            <w:pPr>
              <w:ind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7D">
              <w:rPr>
                <w:rFonts w:ascii="Times New Roman" w:hAnsi="Times New Roman" w:cs="Times New Roman"/>
                <w:sz w:val="24"/>
                <w:szCs w:val="24"/>
              </w:rPr>
              <w:t>Осуществлять сбор, обработку и анализ информации для проектирования баз данных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747C1CBD" w14:textId="77777777" w:rsidR="00D53D9D" w:rsidRPr="00103383" w:rsidRDefault="00D53D9D" w:rsidP="00D53D9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выполнять анализ и предварительную обработку информации, выделять объекты и атрибуты в соответствии с заданием; строить и обосновывать концептуальную модель БД.</w:t>
            </w:r>
          </w:p>
        </w:tc>
        <w:tc>
          <w:tcPr>
            <w:tcW w:w="1811" w:type="dxa"/>
          </w:tcPr>
          <w:p w14:paraId="58677C64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151BDA61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2A26BFEF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472CDB02" w14:textId="77777777" w:rsidR="00D53D9D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ПК11.2.</w:t>
            </w:r>
          </w:p>
          <w:p w14:paraId="1EDAA95B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Проектировать базу данных на основе анализа предметной области.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459FC26D" w14:textId="77777777" w:rsidR="00D53D9D" w:rsidRPr="00103383" w:rsidRDefault="00D53D9D" w:rsidP="00D53D9D">
            <w:pPr>
              <w:numPr>
                <w:ilvl w:val="0"/>
                <w:numId w:val="3"/>
              </w:numPr>
              <w:tabs>
                <w:tab w:val="clear" w:pos="360"/>
                <w:tab w:val="num" w:pos="-5495"/>
              </w:tabs>
              <w:spacing w:after="0" w:line="240" w:lineRule="auto"/>
              <w:ind w:left="175" w:hanging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проектировать и нормализовывать БД в полном соответствии с поставленной задачей и применением </w:t>
            </w:r>
            <w:proofErr w:type="spell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средств;,</w:t>
            </w:r>
            <w:proofErr w:type="gram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с уровнем нормализации 3НФ; индексация </w:t>
            </w:r>
            <w:proofErr w:type="spell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таблиц,обосновывать</w:t>
            </w:r>
            <w:proofErr w:type="spell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 структуру индексов.</w:t>
            </w:r>
          </w:p>
        </w:tc>
        <w:tc>
          <w:tcPr>
            <w:tcW w:w="1811" w:type="dxa"/>
          </w:tcPr>
          <w:p w14:paraId="1CF2BC8C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2737FE62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1E16BA4F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2B9DEE7F" w14:textId="77777777" w:rsidR="00D53D9D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ПК 11.3. </w:t>
            </w:r>
          </w:p>
          <w:p w14:paraId="64D33A3A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166DB6D6" w14:textId="77777777" w:rsidR="00D53D9D" w:rsidRPr="00103383" w:rsidRDefault="00D53D9D" w:rsidP="00D53D9D">
            <w:pPr>
              <w:numPr>
                <w:ilvl w:val="0"/>
                <w:numId w:val="4"/>
              </w:numPr>
              <w:tabs>
                <w:tab w:val="clear" w:pos="360"/>
                <w:tab w:val="num" w:pos="-5495"/>
              </w:tabs>
              <w:spacing w:after="0" w:line="240" w:lineRule="auto"/>
              <w:ind w:left="175" w:hanging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Демонстрация умения выполнять построение БД в предложенной СУБД, создавать объекты в соответствии заданию, заполнять таблицы с помощью соответствующих средств; </w:t>
            </w:r>
            <w:proofErr w:type="gram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предусматривать  и</w:t>
            </w:r>
            <w:proofErr w:type="gram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реализовывать  уровни доступа для различных категорий пользователей.</w:t>
            </w:r>
          </w:p>
        </w:tc>
        <w:tc>
          <w:tcPr>
            <w:tcW w:w="1811" w:type="dxa"/>
          </w:tcPr>
          <w:p w14:paraId="0A0BFB93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08BEE2FD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7BA966AD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68F63D97" w14:textId="77777777" w:rsidR="00D53D9D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ПК 11.4. </w:t>
            </w:r>
          </w:p>
          <w:p w14:paraId="49A5C257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Реализовывать базу данных в конкретной </w:t>
            </w:r>
            <w:r w:rsidRPr="003444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системе управления базами данных.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771D6070" w14:textId="77777777" w:rsidR="00D53D9D" w:rsidRPr="00103383" w:rsidRDefault="00D53D9D" w:rsidP="00D53D9D">
            <w:pPr>
              <w:numPr>
                <w:ilvl w:val="0"/>
                <w:numId w:val="5"/>
              </w:numPr>
              <w:spacing w:after="0" w:line="240" w:lineRule="auto"/>
              <w:ind w:left="175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создавать  корректно</w:t>
            </w:r>
            <w:proofErr w:type="gram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работающие  запросы к БД, отчеты выводящие  данные с учетом группировки в полном соответствии с заданием.</w:t>
            </w:r>
          </w:p>
        </w:tc>
        <w:tc>
          <w:tcPr>
            <w:tcW w:w="1811" w:type="dxa"/>
          </w:tcPr>
          <w:p w14:paraId="3D09AAEA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36EEA129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требованиям организации, в которой проходила практика</w:t>
            </w:r>
          </w:p>
        </w:tc>
      </w:tr>
      <w:tr w:rsidR="00D53D9D" w:rsidRPr="00F97312" w14:paraId="7B96B0BD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2CD4F150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4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ПК11.5. Администрировать базы данных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003A4449" w14:textId="77777777" w:rsidR="00D53D9D" w:rsidRPr="006E44B5" w:rsidRDefault="00D53D9D" w:rsidP="0057277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44B5">
              <w:rPr>
                <w:rFonts w:ascii="Times New Roman" w:hAnsi="Times New Roman" w:cs="Times New Roman"/>
                <w:sz w:val="24"/>
                <w:szCs w:val="24"/>
              </w:rPr>
              <w:t>выполнять анализ эффективности обработки данных и запросов пользователей; обосновать и выбирать принципы регистрации и системы паролей; создавать и обосновывать группы пользователей.</w:t>
            </w:r>
          </w:p>
          <w:p w14:paraId="565A5D2A" w14:textId="77777777" w:rsidR="00D53D9D" w:rsidRPr="00103383" w:rsidRDefault="00D53D9D" w:rsidP="00D53D9D">
            <w:pPr>
              <w:numPr>
                <w:ilvl w:val="0"/>
                <w:numId w:val="6"/>
              </w:numPr>
              <w:spacing w:after="0" w:line="240" w:lineRule="auto"/>
              <w:ind w:left="17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3B4FA62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30F67FEF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00AF823B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5F073659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4B5">
              <w:rPr>
                <w:rFonts w:ascii="Times New Roman" w:hAnsi="Times New Roman" w:cs="Times New Roman"/>
                <w:sz w:val="24"/>
                <w:szCs w:val="24"/>
              </w:rPr>
              <w:t>ПК 11.6. Защищать информацию в базе данных с использованием технологии защиты информации.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32BCDF8E" w14:textId="77777777" w:rsidR="00D53D9D" w:rsidRPr="006E44B5" w:rsidRDefault="00D53D9D" w:rsidP="0057277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44B5">
              <w:rPr>
                <w:rFonts w:ascii="Times New Roman" w:hAnsi="Times New Roman" w:cs="Times New Roman"/>
                <w:sz w:val="24"/>
                <w:szCs w:val="24"/>
              </w:rPr>
              <w:t xml:space="preserve">обосновывать период резервного копирования БД на основе анализа обращений пользователей; </w:t>
            </w:r>
            <w:proofErr w:type="gramStart"/>
            <w:r w:rsidRPr="006E44B5">
              <w:rPr>
                <w:rFonts w:ascii="Times New Roman" w:hAnsi="Times New Roman" w:cs="Times New Roman"/>
                <w:sz w:val="24"/>
                <w:szCs w:val="24"/>
              </w:rPr>
              <w:t>выполнять  резервное</w:t>
            </w:r>
            <w:proofErr w:type="gramEnd"/>
            <w:r w:rsidRPr="006E44B5">
              <w:rPr>
                <w:rFonts w:ascii="Times New Roman" w:hAnsi="Times New Roman" w:cs="Times New Roman"/>
                <w:sz w:val="24"/>
                <w:szCs w:val="24"/>
              </w:rPr>
              <w:t xml:space="preserve"> копирование БД; выполнять восстановления состояния БД на заданную дату.</w:t>
            </w:r>
          </w:p>
          <w:p w14:paraId="12D921A8" w14:textId="77777777" w:rsidR="00D53D9D" w:rsidRPr="00103383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EECE00E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505C5180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174FBC87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6823C608" w14:textId="77777777" w:rsidR="00D53D9D" w:rsidRPr="00C01106" w:rsidRDefault="00D53D9D" w:rsidP="00572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>ПК 2.2</w:t>
            </w: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ab/>
              <w:t>Администрировать сетевые ресурсы в информационных системах.</w:t>
            </w:r>
          </w:p>
          <w:p w14:paraId="3F710E61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6F416CA3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1 Администрировать размещённые сетевые ресурсы.</w:t>
            </w:r>
          </w:p>
          <w:p w14:paraId="3BF19B68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2 Поддерживать актуальность сетевых ресурсов.</w:t>
            </w:r>
          </w:p>
          <w:p w14:paraId="3EE3B7BA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3 Организовывать доступ к локальным и глобальным сетям, в том </w:t>
            </w:r>
            <w:proofErr w:type="gramStart"/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числе,  в</w:t>
            </w:r>
            <w:proofErr w:type="gramEnd"/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 сети Интернет.</w:t>
            </w:r>
          </w:p>
          <w:p w14:paraId="410C3755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4 Обеспечивать обмен информацией с другими организациями с использованием электронной почты.</w:t>
            </w:r>
          </w:p>
          <w:p w14:paraId="0CB38CC7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5 Контролировать использование сети Интернет и электронной почты.</w:t>
            </w:r>
          </w:p>
          <w:p w14:paraId="5F2C5A0D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6 Сопровождать почтовую систему.</w:t>
            </w:r>
          </w:p>
          <w:p w14:paraId="4387818F" w14:textId="77777777" w:rsidR="00D53D9D" w:rsidRPr="00103383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7 Применять новые технологии системного администрирования.</w:t>
            </w:r>
          </w:p>
        </w:tc>
        <w:tc>
          <w:tcPr>
            <w:tcW w:w="1811" w:type="dxa"/>
          </w:tcPr>
          <w:p w14:paraId="408226D0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5C17C790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53DD8683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69003905" w14:textId="77777777" w:rsidR="00D53D9D" w:rsidRPr="00103383" w:rsidRDefault="00D53D9D" w:rsidP="00572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 xml:space="preserve">ПК 2.3 </w:t>
            </w: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ab/>
              <w:t>Обеспечивать сбор данных для анализа использования и функционирования программно-технических средств компьютерных сетей.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48985493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1 Обеспечивать наличие программно-технических средств сбора данных для анализа показателей использования и функционирования компьютерной сети.</w:t>
            </w:r>
          </w:p>
          <w:p w14:paraId="16F16A7D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2 Осуществлять мониторинг производительности сервера</w:t>
            </w:r>
          </w:p>
          <w:p w14:paraId="468F0424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Протоколировать системные и сетевые события.</w:t>
            </w:r>
          </w:p>
          <w:p w14:paraId="779EC4E6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3 Протоколировать события доступа к ресурсам. </w:t>
            </w:r>
          </w:p>
          <w:p w14:paraId="20F49402" w14:textId="77777777" w:rsidR="00D53D9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4 Применять нормативно-техническую документацию в области информационных технологий.</w:t>
            </w:r>
          </w:p>
          <w:p w14:paraId="61DECC4B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B504299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1117A9E6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59497883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747E4500" w14:textId="77777777" w:rsidR="00D53D9D" w:rsidRPr="00103383" w:rsidRDefault="00D53D9D" w:rsidP="00572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>ПК 2.4</w:t>
            </w: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Взаимодействовать со специалистами смежного профиля при разработке методов, средств и технологий </w:t>
            </w:r>
            <w:r w:rsidRPr="00C011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применения объектов профессиональной деятельности.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2B2A030B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Совместно планировать развитие программно-технической базы организации.</w:t>
            </w:r>
          </w:p>
          <w:p w14:paraId="05C38229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2 Обосновывать предложения по </w:t>
            </w:r>
            <w:proofErr w:type="gramStart"/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реализации  стратегии</w:t>
            </w:r>
            <w:proofErr w:type="gramEnd"/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информационных технологий.</w:t>
            </w:r>
          </w:p>
          <w:p w14:paraId="3865051C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3 Определять влияние системного администрирования на процессы других подразделений.</w:t>
            </w:r>
          </w:p>
          <w:p w14:paraId="1681CF14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 Подготавливать совместно с другими подразделениями технические совещания.</w:t>
            </w:r>
          </w:p>
          <w:p w14:paraId="0CF1E5D2" w14:textId="77777777" w:rsidR="00D53D9D" w:rsidRPr="00103383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70A5B91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Соответствует/не соответствует технологии и</w:t>
            </w:r>
          </w:p>
          <w:p w14:paraId="23679EF2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требованиям организации, в которой проходила практика</w:t>
            </w:r>
          </w:p>
        </w:tc>
      </w:tr>
      <w:tr w:rsidR="00D53D9D" w:rsidRPr="00103383" w14:paraId="43766F21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72A1282E" w14:textId="77777777" w:rsidR="00D53D9D" w:rsidRPr="00254B4C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Theme="minorHAnsi"/>
                <w:lang w:eastAsia="en-US"/>
              </w:rPr>
            </w:pPr>
            <w:r w:rsidRPr="00BD5549">
              <w:rPr>
                <w:rFonts w:eastAsia="PMingLiU"/>
              </w:rPr>
              <w:lastRenderedPageBreak/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5872" w:type="dxa"/>
            <w:gridSpan w:val="3"/>
          </w:tcPr>
          <w:p w14:paraId="2B8F70D0" w14:textId="77777777" w:rsidR="00D53D9D" w:rsidRPr="00BD5549" w:rsidRDefault="00D53D9D" w:rsidP="00D53D9D">
            <w:pPr>
              <w:numPr>
                <w:ilvl w:val="0"/>
                <w:numId w:val="8"/>
              </w:numPr>
              <w:spacing w:after="0" w:line="240" w:lineRule="auto"/>
              <w:rPr>
                <w:rFonts w:eastAsia="PMingLiU"/>
              </w:rPr>
            </w:pPr>
            <w:r w:rsidRPr="00BD5549">
              <w:rPr>
                <w:rFonts w:eastAsia="PMingLiU"/>
              </w:rPr>
              <w:t>обоснованность постановки цели, выбора и применения методов и способов решения профессиональных задач;</w:t>
            </w:r>
          </w:p>
          <w:p w14:paraId="38E79808" w14:textId="77777777" w:rsidR="00D53D9D" w:rsidRPr="00254B4C" w:rsidRDefault="00D53D9D" w:rsidP="00D53D9D">
            <w:pPr>
              <w:numPr>
                <w:ilvl w:val="0"/>
                <w:numId w:val="7"/>
              </w:numPr>
              <w:spacing w:after="0" w:line="240" w:lineRule="auto"/>
              <w:ind w:left="176" w:hanging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549">
              <w:rPr>
                <w:rFonts w:eastAsia="PMingLiU"/>
              </w:rPr>
              <w:t>-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1811" w:type="dxa"/>
            <w:vAlign w:val="center"/>
          </w:tcPr>
          <w:p w14:paraId="27C034CA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13B5E09C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7461E173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68"/>
        </w:trPr>
        <w:tc>
          <w:tcPr>
            <w:tcW w:w="2552" w:type="dxa"/>
            <w:gridSpan w:val="2"/>
          </w:tcPr>
          <w:p w14:paraId="31921024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</w:t>
            </w:r>
            <w:r>
              <w:rPr>
                <w:rFonts w:eastAsia="PMingLiU"/>
              </w:rPr>
              <w:t>К</w:t>
            </w:r>
            <w:r w:rsidRPr="00BD5549">
              <w:rPr>
                <w:rFonts w:eastAsia="PMingLiU"/>
              </w:rPr>
              <w:t xml:space="preserve"> </w:t>
            </w:r>
            <w:proofErr w:type="gramStart"/>
            <w:r w:rsidRPr="00BD5549">
              <w:rPr>
                <w:rFonts w:eastAsia="PMingLiU"/>
              </w:rPr>
              <w:t>02.Осуществлять</w:t>
            </w:r>
            <w:proofErr w:type="gramEnd"/>
            <w:r w:rsidRPr="00BD5549">
              <w:rPr>
                <w:rFonts w:eastAsia="PMingLiU"/>
              </w:rPr>
              <w:t xml:space="preserve">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5872" w:type="dxa"/>
            <w:gridSpan w:val="3"/>
          </w:tcPr>
          <w:p w14:paraId="4B821609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использование различных источников, включая электронные ресурсы, медиаресурсы,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1811" w:type="dxa"/>
            <w:vAlign w:val="center"/>
          </w:tcPr>
          <w:p w14:paraId="589432C1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486C0E00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25338942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6A12F59B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5872" w:type="dxa"/>
            <w:gridSpan w:val="3"/>
          </w:tcPr>
          <w:p w14:paraId="74652CD2" w14:textId="77777777" w:rsidR="00D53D9D" w:rsidRPr="00BD5549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демонстрация ответственности за принятые решения</w:t>
            </w:r>
          </w:p>
          <w:p w14:paraId="68757B9C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1811" w:type="dxa"/>
            <w:vAlign w:val="center"/>
          </w:tcPr>
          <w:p w14:paraId="7E13EB4E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5D371528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50041336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452567C4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5872" w:type="dxa"/>
            <w:gridSpan w:val="3"/>
          </w:tcPr>
          <w:p w14:paraId="470AAC49" w14:textId="77777777" w:rsidR="00D53D9D" w:rsidRPr="00BD5549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взаимодействовать с обучающимися, преподавателями и мастерами в ходе обучения, с руководителями учебной и производственной практик;</w:t>
            </w:r>
          </w:p>
          <w:p w14:paraId="7F803D70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обоснованность анализа работы членов команды (подчиненных)</w:t>
            </w: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14:paraId="75C1F87B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2D667E32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635CD567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4761F0A8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5872" w:type="dxa"/>
            <w:gridSpan w:val="3"/>
          </w:tcPr>
          <w:p w14:paraId="135A4868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1811" w:type="dxa"/>
            <w:vAlign w:val="center"/>
          </w:tcPr>
          <w:p w14:paraId="09987C6D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39EA0F61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227D6ED0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7B73B019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 xml:space="preserve">ОК 06.  Проявлять гражданско-патриотическую позицию, демонстрировать </w:t>
            </w:r>
            <w:r w:rsidRPr="00BD5549">
              <w:rPr>
                <w:rFonts w:eastAsia="PMingLiU"/>
              </w:rPr>
              <w:lastRenderedPageBreak/>
              <w:t>осознанное поведение на основе традиционных общечеловеческих ценностей.</w:t>
            </w:r>
          </w:p>
        </w:tc>
        <w:tc>
          <w:tcPr>
            <w:tcW w:w="5872" w:type="dxa"/>
            <w:gridSpan w:val="3"/>
          </w:tcPr>
          <w:p w14:paraId="2037AD90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lastRenderedPageBreak/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14:paraId="130A382B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</w:p>
        </w:tc>
        <w:tc>
          <w:tcPr>
            <w:tcW w:w="1811" w:type="dxa"/>
            <w:vAlign w:val="center"/>
          </w:tcPr>
          <w:p w14:paraId="0A198EB5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11847B5E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lastRenderedPageBreak/>
              <w:t>требованиям организации, в которой проходила практика</w:t>
            </w:r>
          </w:p>
        </w:tc>
      </w:tr>
      <w:tr w:rsidR="00D53D9D" w:rsidRPr="00103383" w14:paraId="2B977BA3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4110D4BD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lastRenderedPageBreak/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5872" w:type="dxa"/>
            <w:gridSpan w:val="3"/>
          </w:tcPr>
          <w:p w14:paraId="3DBE32D3" w14:textId="77777777" w:rsidR="00D53D9D" w:rsidRPr="00BD5549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 w14:paraId="44B08C2A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1811" w:type="dxa"/>
            <w:vAlign w:val="center"/>
          </w:tcPr>
          <w:p w14:paraId="43FDF3FC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0085E464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7F4B1221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6D6EF59A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5872" w:type="dxa"/>
            <w:gridSpan w:val="3"/>
          </w:tcPr>
          <w:p w14:paraId="54D11509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</w:tc>
        <w:tc>
          <w:tcPr>
            <w:tcW w:w="1811" w:type="dxa"/>
            <w:vAlign w:val="center"/>
          </w:tcPr>
          <w:p w14:paraId="7420D4B5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2A8D06D0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6A3F2F32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7E038182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5872" w:type="dxa"/>
            <w:gridSpan w:val="3"/>
          </w:tcPr>
          <w:p w14:paraId="678C4C70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 xml:space="preserve">- </w:t>
            </w:r>
            <w:proofErr w:type="gramStart"/>
            <w:r w:rsidRPr="006E44B5">
              <w:rPr>
                <w:rFonts w:eastAsia="PMingLiU"/>
              </w:rPr>
              <w:t>эффективность  использования</w:t>
            </w:r>
            <w:proofErr w:type="gramEnd"/>
            <w:r w:rsidRPr="006E44B5">
              <w:rPr>
                <w:rFonts w:eastAsia="PMingLiU"/>
              </w:rPr>
              <w:t xml:space="preserve"> и</w:t>
            </w:r>
            <w:r w:rsidRPr="00BD5549">
              <w:rPr>
                <w:rFonts w:eastAsia="PMingLiU"/>
              </w:rPr>
              <w:t>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1811" w:type="dxa"/>
            <w:vAlign w:val="center"/>
          </w:tcPr>
          <w:p w14:paraId="0C5D5A67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7461E29A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11525D18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150277BE" w14:textId="77777777" w:rsidR="00D53D9D" w:rsidRPr="00BD5549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5872" w:type="dxa"/>
            <w:gridSpan w:val="3"/>
          </w:tcPr>
          <w:p w14:paraId="1AB8810D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</w:tc>
        <w:tc>
          <w:tcPr>
            <w:tcW w:w="1811" w:type="dxa"/>
          </w:tcPr>
          <w:p w14:paraId="333B9F13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t>Соответствует/не соответствует технологии и</w:t>
            </w:r>
          </w:p>
        </w:tc>
      </w:tr>
      <w:tr w:rsidR="00D53D9D" w:rsidRPr="00103383" w14:paraId="5B83B9B0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FCA163F" w14:textId="77777777" w:rsidR="00D53D9D" w:rsidRPr="003332DA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ОК 11. Планировать</w:t>
            </w:r>
          </w:p>
          <w:p w14:paraId="26C42F07" w14:textId="77777777" w:rsidR="00D53D9D" w:rsidRPr="003332DA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предпринимательскую</w:t>
            </w:r>
          </w:p>
          <w:p w14:paraId="4F4CE59A" w14:textId="77777777" w:rsidR="00D53D9D" w:rsidRPr="003332DA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деятельность в</w:t>
            </w:r>
          </w:p>
          <w:p w14:paraId="5411186A" w14:textId="77777777" w:rsidR="00D53D9D" w:rsidRPr="00BD5549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профессиональной сфере</w:t>
            </w:r>
          </w:p>
        </w:tc>
        <w:tc>
          <w:tcPr>
            <w:tcW w:w="5872" w:type="dxa"/>
            <w:gridSpan w:val="3"/>
            <w:tcBorders>
              <w:bottom w:val="single" w:sz="4" w:space="0" w:color="auto"/>
            </w:tcBorders>
          </w:tcPr>
          <w:p w14:paraId="2EE281AF" w14:textId="77777777" w:rsidR="00D53D9D" w:rsidRPr="003332DA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Определяет инвестиционную</w:t>
            </w:r>
          </w:p>
          <w:p w14:paraId="4295F4FC" w14:textId="77777777" w:rsidR="00D53D9D" w:rsidRPr="003332DA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привлекательность коммерческих</w:t>
            </w:r>
          </w:p>
          <w:p w14:paraId="0DE43C4B" w14:textId="77777777" w:rsidR="00D53D9D" w:rsidRPr="003332DA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идей в рамках профессиональной</w:t>
            </w:r>
          </w:p>
          <w:p w14:paraId="07E9CD6F" w14:textId="77777777" w:rsidR="00D53D9D" w:rsidRPr="003332DA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деятельности</w:t>
            </w:r>
          </w:p>
          <w:p w14:paraId="2F7ADA0A" w14:textId="77777777" w:rsidR="00D53D9D" w:rsidRPr="003332DA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 xml:space="preserve">Составляет </w:t>
            </w:r>
            <w:proofErr w:type="gramStart"/>
            <w:r w:rsidRPr="003332DA">
              <w:rPr>
                <w:rFonts w:eastAsia="PMingLiU"/>
              </w:rPr>
              <w:t>бизнес план</w:t>
            </w:r>
            <w:proofErr w:type="gramEnd"/>
          </w:p>
          <w:p w14:paraId="170B8CC0" w14:textId="77777777" w:rsidR="00D53D9D" w:rsidRPr="003332DA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Презентует бизнес-идею</w:t>
            </w:r>
          </w:p>
          <w:p w14:paraId="3123506E" w14:textId="77777777" w:rsidR="00D53D9D" w:rsidRPr="003332DA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Определяет источники</w:t>
            </w:r>
          </w:p>
          <w:p w14:paraId="32D16C05" w14:textId="77777777" w:rsidR="00D53D9D" w:rsidRPr="003332DA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финансирования</w:t>
            </w:r>
          </w:p>
          <w:p w14:paraId="2729D06A" w14:textId="77777777" w:rsidR="00D53D9D" w:rsidRPr="003332DA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Применяет грамотные кредитные</w:t>
            </w:r>
          </w:p>
          <w:p w14:paraId="0A2D28C2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продукты для открытия дела</w:t>
            </w:r>
          </w:p>
        </w:tc>
        <w:tc>
          <w:tcPr>
            <w:tcW w:w="1811" w:type="dxa"/>
          </w:tcPr>
          <w:p w14:paraId="01816170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t>требованиям организации, в которой проходила практика</w:t>
            </w:r>
          </w:p>
        </w:tc>
      </w:tr>
      <w:tr w:rsidR="00D53D9D" w:rsidRPr="00103383" w14:paraId="236E0B00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  <w:shd w:val="clear" w:color="auto" w:fill="auto"/>
          </w:tcPr>
          <w:p w14:paraId="67777106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ЛР 10</w:t>
            </w:r>
          </w:p>
          <w:p w14:paraId="6C37E18C" w14:textId="77777777" w:rsidR="00D53D9D" w:rsidRPr="00BD5549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 xml:space="preserve">Заботящийся о защите окружающей среды, собственной и чужой безопасности, в том </w:t>
            </w:r>
            <w:r w:rsidRPr="006E44B5">
              <w:rPr>
                <w:rFonts w:eastAsia="PMingLiU"/>
              </w:rPr>
              <w:lastRenderedPageBreak/>
              <w:t>числе цифровой.</w:t>
            </w:r>
            <w:r w:rsidRPr="006E44B5">
              <w:rPr>
                <w:rFonts w:eastAsia="PMingLiU"/>
              </w:rPr>
              <w:tab/>
            </w:r>
          </w:p>
        </w:tc>
        <w:tc>
          <w:tcPr>
            <w:tcW w:w="58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D4A70E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lastRenderedPageBreak/>
              <w:t>проявление экологической культуры, бережного отношения к родной земле, природным богатствам России и мира;</w:t>
            </w:r>
          </w:p>
          <w:p w14:paraId="17198CD8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 xml:space="preserve">демонстрация умений и навыков разумного природопользования, нетерпимого отношения к </w:t>
            </w:r>
            <w:r w:rsidRPr="006E44B5">
              <w:rPr>
                <w:rFonts w:eastAsia="PMingLiU"/>
              </w:rPr>
              <w:lastRenderedPageBreak/>
              <w:t>действиям, приносящим вред экологии;</w:t>
            </w:r>
          </w:p>
          <w:p w14:paraId="4A3CFC41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демонстрация навыков здорового образа жизни и высокий уровень культуры здоровья обучающихся;</w:t>
            </w:r>
          </w:p>
        </w:tc>
        <w:tc>
          <w:tcPr>
            <w:tcW w:w="1811" w:type="dxa"/>
          </w:tcPr>
          <w:p w14:paraId="20A635E3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lastRenderedPageBreak/>
              <w:t>Соответствует/не соответствует технологии и</w:t>
            </w:r>
          </w:p>
        </w:tc>
      </w:tr>
      <w:tr w:rsidR="00D53D9D" w:rsidRPr="00103383" w14:paraId="3B920D01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  <w:shd w:val="clear" w:color="auto" w:fill="auto"/>
          </w:tcPr>
          <w:p w14:paraId="4FA8C80E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ЛР 14</w:t>
            </w:r>
          </w:p>
          <w:p w14:paraId="190F9EC0" w14:textId="77777777" w:rsidR="00D53D9D" w:rsidRPr="00BD5549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Демонстрирующий навыки анализа и интерпретации информации из различных источников с учетом нормативно-правовых норм</w:t>
            </w:r>
            <w:r w:rsidRPr="006E44B5">
              <w:rPr>
                <w:rFonts w:eastAsia="PMingLiU"/>
              </w:rPr>
              <w:tab/>
            </w:r>
          </w:p>
        </w:tc>
        <w:tc>
          <w:tcPr>
            <w:tcW w:w="58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749E12D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проявление культуры потребления информации, умений и навыков пользования компьютерной техникой, навыков отбора и критического анализа информации, умения ориентироваться в информационном пространстве;</w:t>
            </w:r>
          </w:p>
          <w:p w14:paraId="38504261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</w:p>
        </w:tc>
        <w:tc>
          <w:tcPr>
            <w:tcW w:w="1811" w:type="dxa"/>
          </w:tcPr>
          <w:p w14:paraId="7A0F6491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t>требованиям организации, в которой проходила практика</w:t>
            </w:r>
          </w:p>
        </w:tc>
      </w:tr>
      <w:tr w:rsidR="00D53D9D" w:rsidRPr="00103383" w14:paraId="0A7D8CAC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6D09C2CA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ЛР 15</w:t>
            </w:r>
          </w:p>
          <w:p w14:paraId="2A82C103" w14:textId="77777777" w:rsidR="00D53D9D" w:rsidRPr="00BD5549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Демонстрирующий 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деятельности.</w:t>
            </w:r>
          </w:p>
        </w:tc>
        <w:tc>
          <w:tcPr>
            <w:tcW w:w="5872" w:type="dxa"/>
            <w:gridSpan w:val="3"/>
            <w:tcBorders>
              <w:top w:val="single" w:sz="4" w:space="0" w:color="auto"/>
            </w:tcBorders>
          </w:tcPr>
          <w:p w14:paraId="75334CDB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демонстрация интереса к будущей профессии;</w:t>
            </w:r>
          </w:p>
          <w:p w14:paraId="4C185350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оценка собственного продвижения, личностного развития;</w:t>
            </w:r>
          </w:p>
          <w:p w14:paraId="5C40F150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положительная динамика в организации собственной учебной деятельности по результатам самооценки, самоанализа и коррекции ее результатов;</w:t>
            </w:r>
          </w:p>
          <w:p w14:paraId="42766E51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 xml:space="preserve">ответственность за результат учебной деятельности и подготовки </w:t>
            </w:r>
          </w:p>
          <w:p w14:paraId="5472F49D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к профессиональной деятельности;</w:t>
            </w:r>
          </w:p>
          <w:p w14:paraId="591F070C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проявление высокопрофессиональной трудовой активности;</w:t>
            </w:r>
          </w:p>
          <w:p w14:paraId="165E334D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участие в исследовательской и проектной работе;</w:t>
            </w:r>
          </w:p>
          <w:p w14:paraId="36E2BF94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участие в конкурсах профессионального мастерства, олимпиадах по профессии, викторинах, в предметных неделях;</w:t>
            </w:r>
          </w:p>
          <w:p w14:paraId="33DC69DB" w14:textId="77777777" w:rsidR="00D53D9D" w:rsidRPr="006E44B5" w:rsidRDefault="00D53D9D" w:rsidP="00572778">
            <w:pPr>
              <w:pStyle w:val="a5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участие в конкурсах профессионального мастерства и в командных проектах;</w:t>
            </w:r>
          </w:p>
        </w:tc>
        <w:tc>
          <w:tcPr>
            <w:tcW w:w="1811" w:type="dxa"/>
          </w:tcPr>
          <w:p w14:paraId="29D5CF46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t>Соответствует/не соответствует технологии и</w:t>
            </w:r>
          </w:p>
        </w:tc>
      </w:tr>
      <w:tr w:rsidR="00D53D9D" w:rsidRPr="00613781" w14:paraId="3B0FDD70" w14:textId="77777777" w:rsidTr="00D53D9D">
        <w:trPr>
          <w:gridBefore w:val="1"/>
          <w:wBefore w:w="34" w:type="dxa"/>
          <w:trHeight w:val="505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469A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Итоговая оценка по практике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4A8E" w14:textId="77777777" w:rsidR="00D53D9D" w:rsidRPr="007866B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Виды работ освоены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613781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/ не освоены</w:t>
            </w:r>
          </w:p>
        </w:tc>
      </w:tr>
      <w:tr w:rsidR="00D53D9D" w:rsidRPr="00613781" w14:paraId="055D6D9C" w14:textId="77777777" w:rsidTr="00D53D9D">
        <w:trPr>
          <w:gridBefore w:val="1"/>
          <w:wBefore w:w="34" w:type="dxa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EDFD6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FFE4" w14:textId="77777777" w:rsidR="00D53D9D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66DE9DED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D53D9D" w:rsidRPr="00613781" w14:paraId="7F2B6B2E" w14:textId="77777777" w:rsidTr="00D53D9D">
        <w:trPr>
          <w:gridBefore w:val="1"/>
          <w:wBefore w:w="34" w:type="dxa"/>
          <w:trHeight w:val="518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AB59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 xml:space="preserve">Рекомендации по ходу проведения практики </w:t>
            </w:r>
            <w:r w:rsidRPr="006305FA">
              <w:rPr>
                <w:rFonts w:ascii="Times New Roman" w:eastAsia="Calibri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(заполняется работодателем)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5F94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26C3A07C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39F08838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5BA697A5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211483D6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2B127BFD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D53D9D" w:rsidRPr="00613781" w14:paraId="2885A03A" w14:textId="77777777" w:rsidTr="00D53D9D">
        <w:trPr>
          <w:gridBefore w:val="1"/>
          <w:wBefore w:w="34" w:type="dxa"/>
          <w:trHeight w:val="1036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BAE7C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колледжа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9EBF" w14:textId="77777777" w:rsidR="00D53D9D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0AD3B4BF" w14:textId="77777777" w:rsidR="00D53D9D" w:rsidRPr="00980550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6C9AF11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___________________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_____________</w:t>
            </w: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</w:t>
            </w:r>
          </w:p>
          <w:p w14:paraId="324E1B68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Фамилия И.О.,</w:t>
            </w:r>
          </w:p>
          <w:p w14:paraId="797E44E9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C26A091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</w:t>
            </w: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</w:t>
            </w:r>
          </w:p>
          <w:p w14:paraId="70EAD9AD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 должность</w:t>
            </w:r>
          </w:p>
        </w:tc>
        <w:tc>
          <w:tcPr>
            <w:tcW w:w="2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BD8D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304DC63B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32BA9096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3A49AB73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37433644" w14:textId="77777777" w:rsidR="00D53D9D" w:rsidRPr="00F8057E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F8057E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</w:tc>
      </w:tr>
      <w:tr w:rsidR="00D53D9D" w:rsidRPr="00613781" w14:paraId="1412E946" w14:textId="77777777" w:rsidTr="00D53D9D">
        <w:trPr>
          <w:gridBefore w:val="1"/>
          <w:wBefore w:w="34" w:type="dxa"/>
          <w:trHeight w:val="1401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09C86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организации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19725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0CF057D0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B65734B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</w:t>
            </w: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</w:t>
            </w:r>
          </w:p>
          <w:p w14:paraId="7E04EEF1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Фамилия И.О., </w:t>
            </w:r>
          </w:p>
          <w:p w14:paraId="1E4F8691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6BEA3B9E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13FE1F87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</w:t>
            </w:r>
          </w:p>
          <w:p w14:paraId="170C2CBA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должность</w:t>
            </w:r>
          </w:p>
          <w:p w14:paraId="491C9544" w14:textId="77777777" w:rsidR="00D53D9D" w:rsidRPr="00980550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7264C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09A50E39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1C1F67AB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7BD8BF1E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528E459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CCD0D50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71848DE0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F8057E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  <w:p w14:paraId="0543C616" w14:textId="77777777" w:rsidR="00D53D9D" w:rsidRPr="00500BC7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</w:pPr>
            <w:r w:rsidRPr="00500BC7"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  <w:t>МП</w:t>
            </w:r>
          </w:p>
        </w:tc>
      </w:tr>
    </w:tbl>
    <w:p w14:paraId="3B9917DE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1AE619A4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  <w:lastRenderedPageBreak/>
        <w:t>ПРОИЗВОДСТВЕННАЯ ХАРАКТЕРИСТИКА</w:t>
      </w:r>
    </w:p>
    <w:p w14:paraId="0872754F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1755"/>
        <w:gridCol w:w="2552"/>
        <w:gridCol w:w="1842"/>
        <w:gridCol w:w="1843"/>
      </w:tblGrid>
      <w:tr w:rsidR="00D53D9D" w:rsidRPr="002B4198" w14:paraId="37538C35" w14:textId="77777777" w:rsidTr="00572778">
        <w:trPr>
          <w:trHeight w:val="135"/>
        </w:trPr>
        <w:tc>
          <w:tcPr>
            <w:tcW w:w="3652" w:type="dxa"/>
            <w:gridSpan w:val="2"/>
            <w:vAlign w:val="bottom"/>
          </w:tcPr>
          <w:p w14:paraId="2A0B0B2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Студент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4B88F0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Случаев Максим Константинович</w:t>
            </w:r>
          </w:p>
        </w:tc>
      </w:tr>
      <w:tr w:rsidR="00D53D9D" w:rsidRPr="002B4198" w14:paraId="6B6059AA" w14:textId="77777777" w:rsidTr="00572778">
        <w:tc>
          <w:tcPr>
            <w:tcW w:w="3652" w:type="dxa"/>
            <w:gridSpan w:val="2"/>
            <w:vAlign w:val="bottom"/>
          </w:tcPr>
          <w:p w14:paraId="1B369B7B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18F78970" w14:textId="77777777" w:rsidR="00D53D9D" w:rsidRPr="002B4198" w:rsidRDefault="00D53D9D" w:rsidP="00572778">
            <w:pPr>
              <w:spacing w:line="36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D53D9D" w:rsidRPr="002B4198" w14:paraId="0612A399" w14:textId="77777777" w:rsidTr="00572778">
        <w:trPr>
          <w:trHeight w:val="207"/>
        </w:trPr>
        <w:tc>
          <w:tcPr>
            <w:tcW w:w="3652" w:type="dxa"/>
            <w:gridSpan w:val="2"/>
            <w:vAlign w:val="bottom"/>
          </w:tcPr>
          <w:p w14:paraId="6A5CAFA3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Специальность (профессия)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0CAFB2D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 xml:space="preserve">Информационные системы и </w:t>
            </w:r>
          </w:p>
        </w:tc>
      </w:tr>
      <w:tr w:rsidR="00D53D9D" w:rsidRPr="002B4198" w14:paraId="6FD8DD62" w14:textId="77777777" w:rsidTr="00572778">
        <w:trPr>
          <w:trHeight w:val="246"/>
        </w:trPr>
        <w:tc>
          <w:tcPr>
            <w:tcW w:w="3652" w:type="dxa"/>
            <w:gridSpan w:val="2"/>
            <w:vAlign w:val="bottom"/>
          </w:tcPr>
          <w:p w14:paraId="141AEB8B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7CAF2F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программирование</w:t>
            </w:r>
          </w:p>
        </w:tc>
      </w:tr>
      <w:tr w:rsidR="00D53D9D" w:rsidRPr="002B4198" w14:paraId="2EBF47AE" w14:textId="77777777" w:rsidTr="00572778">
        <w:trPr>
          <w:trHeight w:val="293"/>
        </w:trPr>
        <w:tc>
          <w:tcPr>
            <w:tcW w:w="3652" w:type="dxa"/>
            <w:gridSpan w:val="2"/>
            <w:vAlign w:val="bottom"/>
          </w:tcPr>
          <w:p w14:paraId="6DB1E638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5CD9E8A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(код и название специальности (профессии))</w:t>
            </w:r>
          </w:p>
        </w:tc>
      </w:tr>
      <w:tr w:rsidR="00D53D9D" w:rsidRPr="002B4198" w14:paraId="35F62D79" w14:textId="77777777" w:rsidTr="00572778">
        <w:tc>
          <w:tcPr>
            <w:tcW w:w="1897" w:type="dxa"/>
            <w:vAlign w:val="bottom"/>
          </w:tcPr>
          <w:p w14:paraId="7B2D9F18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Курс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vAlign w:val="bottom"/>
          </w:tcPr>
          <w:p w14:paraId="203D6776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3</w:t>
            </w:r>
          </w:p>
        </w:tc>
        <w:tc>
          <w:tcPr>
            <w:tcW w:w="2552" w:type="dxa"/>
            <w:vAlign w:val="bottom"/>
          </w:tcPr>
          <w:p w14:paraId="6EB6EA90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Группа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A518833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21И1</w:t>
            </w:r>
          </w:p>
        </w:tc>
        <w:tc>
          <w:tcPr>
            <w:tcW w:w="1843" w:type="dxa"/>
          </w:tcPr>
          <w:p w14:paraId="24E3105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7CCF7500" w14:textId="77777777" w:rsidTr="00572778">
        <w:tc>
          <w:tcPr>
            <w:tcW w:w="3652" w:type="dxa"/>
            <w:gridSpan w:val="2"/>
            <w:vAlign w:val="bottom"/>
          </w:tcPr>
          <w:p w14:paraId="403B5552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</w:tcPr>
          <w:p w14:paraId="3F4506E0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625A24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21710FE" w14:textId="77777777" w:rsidTr="00572778">
        <w:tc>
          <w:tcPr>
            <w:tcW w:w="3652" w:type="dxa"/>
            <w:gridSpan w:val="2"/>
            <w:vAlign w:val="bottom"/>
          </w:tcPr>
          <w:p w14:paraId="3DC880D4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  <w:t>Квалификация (и)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50031A5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77782259" w14:textId="77777777" w:rsidTr="00572778">
        <w:tc>
          <w:tcPr>
            <w:tcW w:w="3652" w:type="dxa"/>
            <w:gridSpan w:val="2"/>
            <w:vAlign w:val="bottom"/>
          </w:tcPr>
          <w:p w14:paraId="69F3A462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2F621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47F3EC11" w14:textId="77777777" w:rsidTr="00572778">
        <w:tc>
          <w:tcPr>
            <w:tcW w:w="3652" w:type="dxa"/>
            <w:gridSpan w:val="2"/>
            <w:vAlign w:val="bottom"/>
          </w:tcPr>
          <w:p w14:paraId="56CAAB5D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381CF28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99082BA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1C6F50DB" w14:textId="77777777" w:rsidTr="00572778">
        <w:tc>
          <w:tcPr>
            <w:tcW w:w="3652" w:type="dxa"/>
            <w:gridSpan w:val="2"/>
            <w:vAlign w:val="bottom"/>
          </w:tcPr>
          <w:p w14:paraId="73B4217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Место проведения практики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075A60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ООО «Спутник»</w:t>
            </w:r>
          </w:p>
        </w:tc>
      </w:tr>
      <w:tr w:rsidR="00D53D9D" w:rsidRPr="002B4198" w14:paraId="6F52DEA3" w14:textId="77777777" w:rsidTr="00572778">
        <w:trPr>
          <w:trHeight w:val="302"/>
        </w:trPr>
        <w:tc>
          <w:tcPr>
            <w:tcW w:w="3652" w:type="dxa"/>
            <w:gridSpan w:val="2"/>
            <w:vAlign w:val="bottom"/>
          </w:tcPr>
          <w:p w14:paraId="757DB42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72743645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08B9A79" w14:textId="77777777" w:rsidTr="00572778">
        <w:tc>
          <w:tcPr>
            <w:tcW w:w="3652" w:type="dxa"/>
            <w:gridSpan w:val="2"/>
            <w:vAlign w:val="bottom"/>
          </w:tcPr>
          <w:p w14:paraId="593410D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3D78060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(полное наименование организации)</w:t>
            </w:r>
          </w:p>
        </w:tc>
      </w:tr>
      <w:tr w:rsidR="00D53D9D" w:rsidRPr="002B4198" w14:paraId="779A779C" w14:textId="77777777" w:rsidTr="00572778">
        <w:tc>
          <w:tcPr>
            <w:tcW w:w="3652" w:type="dxa"/>
            <w:gridSpan w:val="2"/>
            <w:vAlign w:val="bottom"/>
          </w:tcPr>
          <w:p w14:paraId="46B1F7B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</w:tcPr>
          <w:p w14:paraId="3477EB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</w:tr>
      <w:tr w:rsidR="00D53D9D" w:rsidRPr="002B4198" w14:paraId="361AF56D" w14:textId="77777777" w:rsidTr="00572778">
        <w:tc>
          <w:tcPr>
            <w:tcW w:w="3652" w:type="dxa"/>
            <w:gridSpan w:val="2"/>
            <w:vAlign w:val="bottom"/>
          </w:tcPr>
          <w:p w14:paraId="7BEB9B59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начала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8B392F4" w14:textId="364326BD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04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06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.202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685" w:type="dxa"/>
            <w:gridSpan w:val="2"/>
          </w:tcPr>
          <w:p w14:paraId="3C196A9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4569F4D" w14:textId="77777777" w:rsidTr="00572778">
        <w:tc>
          <w:tcPr>
            <w:tcW w:w="3652" w:type="dxa"/>
            <w:gridSpan w:val="2"/>
            <w:vAlign w:val="bottom"/>
          </w:tcPr>
          <w:p w14:paraId="434636E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77B43F3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8EAD76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</w:tr>
      <w:tr w:rsidR="00D53D9D" w:rsidRPr="002B4198" w14:paraId="6D89A559" w14:textId="77777777" w:rsidTr="00572778">
        <w:tc>
          <w:tcPr>
            <w:tcW w:w="3652" w:type="dxa"/>
            <w:gridSpan w:val="2"/>
            <w:vAlign w:val="bottom"/>
          </w:tcPr>
          <w:p w14:paraId="4A2A23B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окончание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DA9F089" w14:textId="4241BB15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27.06.2024</w:t>
            </w:r>
          </w:p>
        </w:tc>
        <w:tc>
          <w:tcPr>
            <w:tcW w:w="3685" w:type="dxa"/>
            <w:gridSpan w:val="2"/>
          </w:tcPr>
          <w:p w14:paraId="0B7DA0A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0069AE68" w14:textId="77777777" w:rsidTr="00572778">
        <w:trPr>
          <w:trHeight w:val="290"/>
        </w:trPr>
        <w:tc>
          <w:tcPr>
            <w:tcW w:w="3652" w:type="dxa"/>
            <w:gridSpan w:val="2"/>
            <w:vAlign w:val="bottom"/>
          </w:tcPr>
          <w:p w14:paraId="5499306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13E1EC8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D3CCBF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B7EE0C1" w14:textId="77777777" w:rsidTr="00572778">
        <w:trPr>
          <w:trHeight w:val="750"/>
        </w:trPr>
        <w:tc>
          <w:tcPr>
            <w:tcW w:w="3652" w:type="dxa"/>
            <w:gridSpan w:val="2"/>
            <w:vAlign w:val="bottom"/>
          </w:tcPr>
          <w:p w14:paraId="71547FE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 xml:space="preserve">Наименование практики </w:t>
            </w:r>
          </w:p>
          <w:p w14:paraId="51BCB77C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по учебному плану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BC39987" w14:textId="77777777" w:rsidR="00C1686B" w:rsidRDefault="00C1686B" w:rsidP="005727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D7F92C" w14:textId="321E3427" w:rsidR="00D53D9D" w:rsidRPr="00C1686B" w:rsidRDefault="00C1686B" w:rsidP="00572778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1686B">
              <w:rPr>
                <w:rFonts w:ascii="Times New Roman" w:hAnsi="Times New Roman" w:cs="Times New Roman"/>
                <w:bCs/>
                <w:sz w:val="28"/>
                <w:szCs w:val="28"/>
              </w:rPr>
              <w:t>ПП.04</w:t>
            </w:r>
          </w:p>
        </w:tc>
      </w:tr>
    </w:tbl>
    <w:p w14:paraId="3D8128CD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1F070E67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6CC0354B" w14:textId="77777777" w:rsidR="00D53D9D" w:rsidRPr="002B4198" w:rsidRDefault="00D53D9D" w:rsidP="00D53D9D">
      <w:pPr>
        <w:spacing w:after="120" w:line="360" w:lineRule="auto"/>
        <w:jc w:val="center"/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  <w:t>Показатели выполнения производственных заданий: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D53D9D" w:rsidRPr="002B4198" w14:paraId="61696F12" w14:textId="77777777" w:rsidTr="00572778">
        <w:tc>
          <w:tcPr>
            <w:tcW w:w="9889" w:type="dxa"/>
          </w:tcPr>
          <w:p w14:paraId="24C9811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уровень теоретической подготовки</w:t>
            </w:r>
          </w:p>
        </w:tc>
      </w:tr>
      <w:tr w:rsidR="00D53D9D" w:rsidRPr="002B4198" w14:paraId="65AB56B9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4D6F61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D294DEE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792AE1E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A4E0E66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49F9CC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11FD528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4F8B6148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AC41D5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D413CB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EFCAB94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10A7588C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06B98BF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3E4F39DD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качество выполненных работ</w:t>
            </w:r>
          </w:p>
        </w:tc>
      </w:tr>
      <w:tr w:rsidR="00D53D9D" w:rsidRPr="002B4198" w14:paraId="493F98B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ACF9979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5B77DAB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7D3718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730B57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1B5CEE5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CA5E31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02AE1D4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259362FA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306C3D4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CB38860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2248C4D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трудовая дисциплина и соблюдение техники безопасности</w:t>
            </w:r>
          </w:p>
        </w:tc>
      </w:tr>
      <w:tr w:rsidR="00D53D9D" w:rsidRPr="002B4198" w14:paraId="4CAEA281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E83ADC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D58339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29D086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135C64F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7BBF9EA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7E02805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0705782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D6C2CB4" w14:textId="77777777" w:rsidR="00D53D9D" w:rsidRPr="002B4198" w:rsidRDefault="00D53D9D" w:rsidP="00D53D9D">
      <w:pPr>
        <w:spacing w:after="120" w:line="24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4"/>
          <w:lang w:eastAsia="ru-RU"/>
        </w:rPr>
      </w:pPr>
    </w:p>
    <w:p w14:paraId="69FBF8BD" w14:textId="77777777" w:rsidR="00D53D9D" w:rsidRPr="002B4198" w:rsidRDefault="00D53D9D" w:rsidP="00D53D9D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Заключение: </w:t>
      </w:r>
    </w:p>
    <w:p w14:paraId="0282548A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студент 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28"/>
          <w:u w:val="single"/>
          <w:lang w:eastAsia="ru-RU"/>
        </w:rPr>
        <w:t xml:space="preserve"> </w:t>
      </w:r>
    </w:p>
    <w:p w14:paraId="5CF1D87F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                                                                          </w:t>
      </w:r>
      <w:r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</w:t>
      </w: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>(Фамилия, имя, отчество студента)</w:t>
      </w:r>
    </w:p>
    <w:p w14:paraId="450B59FA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>показал ____________________________ профессиональную подготовку,</w:t>
      </w:r>
    </w:p>
    <w:p w14:paraId="5F87B47E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</w:p>
    <w:p w14:paraId="74243C75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Дата «__</w:t>
      </w:r>
      <w:proofErr w:type="gramStart"/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_»_</w:t>
      </w:r>
      <w:proofErr w:type="gramEnd"/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______________    20___ г.</w:t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</w:p>
    <w:p w14:paraId="2D3049EB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0908820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Руководитель практики от организации</w:t>
      </w:r>
    </w:p>
    <w:p w14:paraId="33C2FF9A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14:paraId="5AD497D4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____________________________________________      ______________   _______________ </w:t>
      </w:r>
    </w:p>
    <w:p w14:paraId="28D17489" w14:textId="77777777" w:rsidR="00D53D9D" w:rsidRPr="002B4198" w:rsidRDefault="00D53D9D" w:rsidP="00D53D9D">
      <w:pPr>
        <w:widowControl w:val="0"/>
        <w:spacing w:after="0" w:line="240" w:lineRule="auto"/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                         </w:t>
      </w:r>
      <w:r w:rsidRPr="002B4198"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  <w:t>должность                                                              подпись                   ФИО</w:t>
      </w:r>
    </w:p>
    <w:p w14:paraId="2D237479" w14:textId="77777777" w:rsidR="00D53D9D" w:rsidRDefault="00D53D9D" w:rsidP="00D53D9D">
      <w:pP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 М.П.</w:t>
      </w:r>
    </w:p>
    <w:p w14:paraId="4DBF25E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lastRenderedPageBreak/>
        <w:t>Министерство образования и науки Республики Татарстан</w:t>
      </w:r>
    </w:p>
    <w:p w14:paraId="391E4D8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A915E34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Казанский авиационно-технический колледж имени П.В. Дементьева</w:t>
      </w:r>
    </w:p>
    <w:p w14:paraId="15D7DE24" w14:textId="77777777" w:rsidR="00D53D9D" w:rsidRPr="00323964" w:rsidRDefault="00D53D9D" w:rsidP="00D53D9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71B81D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46B0EA6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1C6DC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BF2F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93A8E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32C82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F76D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CE89BF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7191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948E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E10A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ДНЕВНИК</w:t>
      </w:r>
    </w:p>
    <w:p w14:paraId="58615E29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662B07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ПРОИЗВОДСТВЕННОЙ 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ПРАКТИКЕ </w:t>
      </w:r>
    </w:p>
    <w:p w14:paraId="2C8D871B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</w:pPr>
    </w:p>
    <w:p w14:paraId="4C84EF4C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 xml:space="preserve"> «</w:t>
      </w:r>
      <w:r w:rsidRPr="00102515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Информационные системы и программирование»</w:t>
      </w:r>
    </w:p>
    <w:p w14:paraId="22DD244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 w:rsidRPr="00323964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 w:rsidRPr="00323964"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18C69B2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14:paraId="163BFB32" w14:textId="77777777" w:rsidR="00D53D9D" w:rsidRPr="0032396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</w:pPr>
    </w:p>
    <w:p w14:paraId="16206B95" w14:textId="77777777" w:rsidR="00D53D9D" w:rsidRPr="0032396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CBF25E" w14:textId="4A53521F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обучающегося (</w:t>
      </w:r>
      <w:proofErr w:type="spellStart"/>
      <w:proofErr w:type="gram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ейся</w:t>
      </w:r>
      <w:proofErr w:type="spell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)  группы</w:t>
      </w:r>
      <w:proofErr w:type="gram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</w:t>
      </w:r>
      <w:r w:rsidR="00817D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специальности 09.02.0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2515">
        <w:rPr>
          <w:rFonts w:ascii="Times New Roman" w:eastAsia="Times New Roman" w:hAnsi="Times New Roman" w:cs="Times New Roman"/>
          <w:sz w:val="24"/>
          <w:szCs w:val="24"/>
          <w:lang w:eastAsia="ru-RU"/>
        </w:rPr>
        <w:t>«Информационные системы и программирование»</w:t>
      </w:r>
    </w:p>
    <w:p w14:paraId="4F1DE5AD" w14:textId="77777777" w:rsidR="00D53D9D" w:rsidRPr="00930C2E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</w:p>
    <w:p w14:paraId="4900FC7B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(ФИО)</w:t>
      </w:r>
    </w:p>
    <w:p w14:paraId="45E2E455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E6F1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D79F0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прохождения практики:</w:t>
      </w:r>
    </w:p>
    <w:p w14:paraId="13FC2D01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C573CF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«Спутник»</w:t>
      </w:r>
    </w:p>
    <w:p w14:paraId="49CA425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proofErr w:type="gramStart"/>
      <w:r w:rsidRPr="003239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Руководители  практики</w:t>
      </w:r>
      <w:proofErr w:type="gramEnd"/>
      <w:r w:rsidRPr="003239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</w:p>
    <w:p w14:paraId="6F5F09EB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C7D2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организации (Ф.И.О. </w:t>
      </w:r>
      <w:proofErr w:type="gram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полностью,  должность</w:t>
      </w:r>
      <w:proofErr w:type="gram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762AE41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7E1249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0D906E23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DDF29A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  <w:proofErr w:type="spell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им.П.В.Дементьева</w:t>
      </w:r>
      <w:proofErr w:type="spell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» (Ф.И.О. полностью, должность):</w:t>
      </w:r>
    </w:p>
    <w:p w14:paraId="75B0FF7E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_______________________________________________________________________________</w:t>
      </w:r>
    </w:p>
    <w:p w14:paraId="2246873A" w14:textId="77777777" w:rsidR="00D53D9D" w:rsidRPr="00323964" w:rsidRDefault="00D53D9D" w:rsidP="00D53D9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val="x-none" w:eastAsia="x-none"/>
        </w:rPr>
      </w:pPr>
    </w:p>
    <w:p w14:paraId="2EDAC864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tbl>
      <w:tblPr>
        <w:tblpPr w:leftFromText="180" w:rightFromText="180" w:bottomFromText="160" w:vertAnchor="text" w:horzAnchor="margin" w:tblpXSpec="center" w:tblpY="-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4935"/>
        <w:gridCol w:w="1688"/>
      </w:tblGrid>
      <w:tr w:rsidR="000F69EF" w14:paraId="6D6522E4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1A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lastRenderedPageBreak/>
              <w:t>Дата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5D2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Описание ежедневной</w:t>
            </w:r>
          </w:p>
          <w:p w14:paraId="6FBAB21F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работы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0481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Оценка/</w:t>
            </w:r>
          </w:p>
          <w:p w14:paraId="6AEBA6A6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Подпись куратора </w:t>
            </w:r>
          </w:p>
        </w:tc>
      </w:tr>
      <w:tr w:rsidR="000F69EF" w14:paraId="51C99887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BF876F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5F7EDF7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371049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4</w:t>
            </w:r>
          </w:p>
        </w:tc>
      </w:tr>
      <w:tr w:rsidR="000F69EF" w14:paraId="413EA1E0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492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13.10.2023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923D" w14:textId="03D7304F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15C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31173D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F0C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08E8" w14:textId="7B454BB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A29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F2EEB6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CC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189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7478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AA4E72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0938C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16.10.2023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7E17" w14:textId="7165019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98E56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D0A52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345658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44D66" w14:textId="06362A6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52A10B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F5031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45BE2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1F00DC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70DDA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E289765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4BA56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17.10.2023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506E" w14:textId="454B90B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367FA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9F54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4D2A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2767D" w14:textId="3760387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84B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5AABF5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94DB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86124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8A3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46C2CB2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27B588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18.10.2023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F15EB" w14:textId="0E242A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4F8B60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8BED3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FB6FB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8E100" w14:textId="0DF2E7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2DC6E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FC052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C18976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674E8E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E18302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936FB44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ECA3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19.10.2023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F7A89" w14:textId="355C4B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D7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64A3F8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49E0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8FEF9" w14:textId="7F28C54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862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E2AC72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9CC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080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0C4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C34858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1FE9B82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20.10.2023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9B13" w14:textId="5A2613C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F6A015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EEBCB6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EBB1F9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234C" w14:textId="01D0CBD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22EF7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24900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6E5D30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9DD93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46BAFE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7BB832C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49EBD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23.10.2023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A773A" w14:textId="592D7AD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CB940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5F21EA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40E4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52EE1" w14:textId="6F777BD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738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DA4520B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F91B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DC2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C2A6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9F87B9A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3EC3D8C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24.10.2023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FD9F" w14:textId="1734D912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C6BADD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B1561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CAA97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055A" w14:textId="6D0A553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813550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44CDF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408FE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DCE802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6BD67D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9CEB18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F2F9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25.10.2023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7A43" w14:textId="5EAA8109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F12BD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0D46D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E66B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0A97" w14:textId="6178498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E1EB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D944C4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3A9A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508E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10F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2B0986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B9CC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26.10.2023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AB2EE" w14:textId="4E2515C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3CE8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C01A54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691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4283" w14:textId="7FC24A0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48D6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039B64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536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77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795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B7372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3C026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27.10.2023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F6EB6" w14:textId="5B9E4E8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0E2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406068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A6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67C4C" w14:textId="63383BA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B505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F9973D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62D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D558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F0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05BF59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B2B0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30.10.2023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D5C3" w14:textId="0327617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A93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BA699C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890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0329" w14:textId="7426AF0B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18B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1D986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6F5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61061" w14:textId="3EB7EB5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57F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8225BD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BCDA7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31.10.2023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68A4" w14:textId="748DFDA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47C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E40555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D42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803D" w14:textId="064967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67F5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0074F52" w14:textId="77777777" w:rsidTr="000F69EF">
        <w:trPr>
          <w:cantSplit/>
          <w:trHeight w:val="4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ECE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554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2515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B7E3B3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D907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01..11.2023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4AC06" w14:textId="61A5C28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82AC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6B5152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3AF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94110" w14:textId="0CF9B86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D2E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E63E5D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9513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488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3461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9768BF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5906C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02.11.2023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49DE" w14:textId="75EE4CF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79D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87CBBF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537C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E44E" w14:textId="758247C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5519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674861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039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986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F67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</w:tbl>
    <w:p w14:paraId="3CE2FF85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CC654B2" w14:textId="1CFE142C" w:rsidR="00F85A33" w:rsidRPr="00430147" w:rsidRDefault="00D53D9D" w:rsidP="00D53D9D">
      <w:pPr>
        <w:rPr>
          <w:sz w:val="200"/>
          <w:szCs w:val="200"/>
        </w:rPr>
      </w:pPr>
      <w:proofErr w:type="spellStart"/>
      <w:r w:rsidRPr="00430147">
        <w:rPr>
          <w:sz w:val="200"/>
          <w:szCs w:val="200"/>
        </w:rPr>
        <w:lastRenderedPageBreak/>
        <w:t>Ыкапыукпцыукпцукепцукпцукпыукпыу</w:t>
      </w:r>
      <w:proofErr w:type="spellEnd"/>
    </w:p>
    <w:p w14:paraId="4C9DBB08" w14:textId="77777777" w:rsidR="00C1686B" w:rsidRDefault="00C1686B" w:rsidP="00D53D9D">
      <w:pPr>
        <w:sectPr w:rsidR="00C1686B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B6F7821" w14:textId="77777777" w:rsidR="00C1686B" w:rsidRDefault="00C1686B" w:rsidP="00C1686B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lastRenderedPageBreak/>
        <w:tab/>
      </w: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2E607177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44EDB63A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08EA50DC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02CCA29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154503F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4A977A6C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0404CB0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DCAD268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</w:p>
    <w:p w14:paraId="58F6AAC9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по заданию производственной практики</w:t>
      </w:r>
    </w:p>
    <w:p w14:paraId="0A02B40B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профессионального модуля пм.04</w:t>
      </w:r>
    </w:p>
    <w:p w14:paraId="24C1C75D" w14:textId="58D78AB8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«разработка, администрирование и защита баз данных»</w:t>
      </w:r>
    </w:p>
    <w:p w14:paraId="390A0B8F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</w:p>
    <w:p w14:paraId="516A3F72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10D1BA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444ABA3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09.02.07«Информационные системы и программирование»</w:t>
      </w:r>
    </w:p>
    <w:p w14:paraId="01D5B9C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7F43CD5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6728A312" w14:textId="77777777" w:rsidR="00C1686B" w:rsidRDefault="00C1686B" w:rsidP="00C1686B">
      <w:pP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1D04EA0B" w14:textId="77777777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60936F2D" w14:textId="689E3565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>Студент(ка)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>Случаев Максим Константинович</w:t>
      </w:r>
      <w:r w:rsidRPr="00C1686B">
        <w:rPr>
          <w:rFonts w:ascii="Times New Roman" w:eastAsia="Times New Roman" w:hAnsi="Times New Roman" w:cs="Times New Roman"/>
          <w:bCs/>
          <w:color w:val="FFFFFF" w:themeColor="background1"/>
          <w:sz w:val="28"/>
          <w:szCs w:val="28"/>
          <w:u w:val="single"/>
          <w:lang w:eastAsia="x-none"/>
        </w:rPr>
        <w:t xml:space="preserve">             </w:t>
      </w:r>
      <w:r w:rsidRPr="00C1686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 xml:space="preserve">    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</w:t>
      </w:r>
    </w:p>
    <w:p w14:paraId="131D009F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</w:p>
    <w:p w14:paraId="5AAD7D1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5F24A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54CED88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413C6B" w14:textId="3A499A3E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Проходившего (шей) практику с 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2024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 по 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</w:p>
    <w:p w14:paraId="38B7AFA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667859" w14:textId="0FEEAD48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базе: </w:t>
      </w:r>
      <w:r w:rsidRPr="00C1686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2523E7F1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14B3305" w14:textId="77777777" w:rsidR="00C1686B" w:rsidRPr="004125F3" w:rsidRDefault="00C1686B" w:rsidP="00C1686B">
      <w:pPr>
        <w:rPr>
          <w:lang w:val="en-US"/>
        </w:rPr>
      </w:pPr>
    </w:p>
    <w:p w14:paraId="2258E9BF" w14:textId="77777777" w:rsidR="004125F3" w:rsidRDefault="00C1686B" w:rsidP="004125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  <w:sectPr w:rsidR="004125F3" w:rsidSect="002C7019">
          <w:headerReference w:type="default" r:id="rId8"/>
          <w:pgSz w:w="11906" w:h="16838"/>
          <w:pgMar w:top="709" w:right="1274" w:bottom="425" w:left="1134" w:header="708" w:footer="708" w:gutter="0"/>
          <w:pgNumType w:start="2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>202</w:t>
      </w:r>
      <w:r w:rsidR="004125F3">
        <w:rPr>
          <w:rFonts w:ascii="Times New Roman" w:hAnsi="Times New Roman" w:cs="Times New Roman"/>
          <w:sz w:val="32"/>
          <w:szCs w:val="32"/>
          <w:lang w:val="en-US"/>
        </w:rPr>
        <w:t>4</w:t>
      </w:r>
    </w:p>
    <w:sdt>
      <w:sdtPr>
        <w:id w:val="-6190750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DDC4D3" w14:textId="21193D09" w:rsidR="004125F3" w:rsidRDefault="004125F3">
          <w:pPr>
            <w:pStyle w:val="ac"/>
          </w:pPr>
          <w:r>
            <w:t>Оглавление</w:t>
          </w:r>
        </w:p>
        <w:p w14:paraId="05D4D076" w14:textId="1B763699" w:rsidR="004125F3" w:rsidRDefault="004125F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1E78DC30" w14:textId="77777777" w:rsidR="004125F3" w:rsidRDefault="004125F3" w:rsidP="00412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3146B" w14:textId="77777777" w:rsidR="004125F3" w:rsidRDefault="004125F3" w:rsidP="00412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6FDC9" w14:textId="77777777" w:rsidR="004125F3" w:rsidRDefault="004125F3" w:rsidP="004125F3">
      <w:pPr>
        <w:rPr>
          <w:rFonts w:ascii="Times New Roman" w:hAnsi="Times New Roman" w:cs="Times New Roman"/>
          <w:sz w:val="28"/>
          <w:szCs w:val="28"/>
          <w:lang w:val="en-US"/>
        </w:rPr>
        <w:sectPr w:rsidR="004125F3" w:rsidSect="009A3B9D">
          <w:headerReference w:type="default" r:id="rId9"/>
          <w:footerReference w:type="default" r:id="rId10"/>
          <w:pgSz w:w="11906" w:h="16838"/>
          <w:pgMar w:top="425" w:right="1276" w:bottom="2835" w:left="1701" w:header="709" w:footer="709" w:gutter="0"/>
          <w:pgNumType w:start="2"/>
          <w:cols w:space="708"/>
          <w:docGrid w:linePitch="360"/>
        </w:sectPr>
      </w:pPr>
    </w:p>
    <w:p w14:paraId="1B77BD71" w14:textId="2917CB74" w:rsidR="00AE5F02" w:rsidRDefault="00AE5F02" w:rsidP="00AE5F02">
      <w:pPr>
        <w:pStyle w:val="af1"/>
        <w:ind w:firstLine="708"/>
        <w:jc w:val="both"/>
      </w:pPr>
      <w:r>
        <w:lastRenderedPageBreak/>
        <w:t>Раздел 1 Технико-экономическая характеристика</w:t>
      </w:r>
    </w:p>
    <w:p w14:paraId="211CE39C" w14:textId="0D6A80B8" w:rsidR="00AE5F02" w:rsidRDefault="00AE5F02" w:rsidP="00E46420">
      <w:pPr>
        <w:pStyle w:val="af1"/>
        <w:spacing w:line="360" w:lineRule="auto"/>
        <w:ind w:firstLine="708"/>
        <w:jc w:val="both"/>
        <w:outlineLvl w:val="1"/>
      </w:pPr>
      <w:r>
        <w:t xml:space="preserve">1.1 </w:t>
      </w:r>
      <w:r>
        <w:t>Продукция, выпускаемая предприятием</w:t>
      </w:r>
    </w:p>
    <w:p w14:paraId="6C54933D" w14:textId="298DE957" w:rsidR="00AE5F02" w:rsidRDefault="00AE5F02" w:rsidP="00E46420">
      <w:pPr>
        <w:pStyle w:val="af1"/>
        <w:spacing w:line="360" w:lineRule="auto"/>
        <w:ind w:firstLine="708"/>
        <w:jc w:val="both"/>
        <w:outlineLvl w:val="9"/>
      </w:pPr>
      <w:r>
        <w:t xml:space="preserve">Изначально компания «Спутник» занималась производством и установкой дополнительного камерного модуля на уже установленный стационарный домофон. С развитием предприятие начало выпускать собственные домофоны с интегрированной камерой и возможностью управления интеркомом с мобильного телефона. Далее компания наладила производство устройства "Бесконтактная кнопка выхода Сим-Сим", которое упрощает процесс выхода из подъезда: когда жилец приближается к двери, датчик считывает его приближение и отпирает замок, блокирующий дверь. К последнему типу производимой продукции можно отнести ремкомплект "Один-1" для самостоятельного восстановления корпуса домофона, без </w:t>
      </w:r>
    </w:p>
    <w:p w14:paraId="03A17483" w14:textId="3F781018" w:rsidR="00AE5F02" w:rsidRPr="00AE5F02" w:rsidRDefault="00AE5F02" w:rsidP="00E46420">
      <w:pPr>
        <w:pStyle w:val="af1"/>
        <w:spacing w:line="360" w:lineRule="auto"/>
        <w:jc w:val="both"/>
        <w:outlineLvl w:val="1"/>
      </w:pPr>
      <w:r>
        <w:tab/>
      </w:r>
      <w:r>
        <w:t xml:space="preserve">2.2. </w:t>
      </w:r>
      <w:r>
        <w:t>Структура предприятия</w:t>
      </w:r>
    </w:p>
    <w:p w14:paraId="0C56D0F3" w14:textId="27EA4DE5" w:rsidR="00AE5F02" w:rsidRPr="00AE5F02" w:rsidRDefault="00AE5F02" w:rsidP="00E46420">
      <w:pPr>
        <w:pStyle w:val="af5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AE5F0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Структура предприятия</w:t>
      </w:r>
    </w:p>
    <w:tbl>
      <w:tblPr>
        <w:tblStyle w:val="TableNormal"/>
        <w:tblW w:w="929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2439"/>
        <w:gridCol w:w="3195"/>
        <w:gridCol w:w="3195"/>
      </w:tblGrid>
      <w:tr w:rsidR="00AE5F02" w14:paraId="7DE43E5F" w14:textId="77777777" w:rsidTr="00AE5F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3FF880D" w14:textId="77777777" w:rsidR="00AE5F02" w:rsidRPr="00AE5F02" w:rsidRDefault="00AE5F02" w:rsidP="00E46420">
            <w:pPr>
              <w:pStyle w:val="af1"/>
              <w:spacing w:line="360" w:lineRule="auto"/>
              <w:rPr>
                <w:rFonts w:cs="Times New Roman"/>
              </w:rPr>
            </w:pPr>
            <w:r w:rsidRPr="00AE5F02">
              <w:rPr>
                <w:rFonts w:cs="Times New Roman"/>
              </w:rPr>
              <w:t>№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D1338FB" w14:textId="77777777" w:rsidR="00AE5F02" w:rsidRPr="00AE5F02" w:rsidRDefault="00AE5F02" w:rsidP="00E46420">
            <w:pPr>
              <w:pStyle w:val="af1"/>
              <w:spacing w:line="360" w:lineRule="auto"/>
              <w:rPr>
                <w:rFonts w:cs="Times New Roman"/>
              </w:rPr>
            </w:pPr>
            <w:r w:rsidRPr="00AE5F02">
              <w:rPr>
                <w:rFonts w:cs="Times New Roman"/>
              </w:rPr>
              <w:t>Название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57DE25B" w14:textId="77777777" w:rsidR="00AE5F02" w:rsidRPr="00AE5F02" w:rsidRDefault="00AE5F02" w:rsidP="00E46420">
            <w:pPr>
              <w:pStyle w:val="af1"/>
              <w:spacing w:line="360" w:lineRule="auto"/>
              <w:rPr>
                <w:rFonts w:cs="Times New Roman"/>
              </w:rPr>
            </w:pPr>
            <w:r w:rsidRPr="00AE5F02">
              <w:rPr>
                <w:rFonts w:cs="Times New Roman"/>
              </w:rPr>
              <w:t>Руководитель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961897D" w14:textId="77777777" w:rsidR="00AE5F02" w:rsidRPr="00AE5F02" w:rsidRDefault="00AE5F02" w:rsidP="00E46420">
            <w:pPr>
              <w:pStyle w:val="af1"/>
              <w:spacing w:line="360" w:lineRule="auto"/>
              <w:rPr>
                <w:rFonts w:cs="Times New Roman"/>
              </w:rPr>
            </w:pPr>
            <w:r w:rsidRPr="00AE5F02">
              <w:rPr>
                <w:rFonts w:cs="Times New Roman"/>
              </w:rPr>
              <w:t>Численность</w:t>
            </w:r>
          </w:p>
        </w:tc>
      </w:tr>
      <w:tr w:rsidR="00AE5F02" w14:paraId="0589E978" w14:textId="77777777" w:rsidTr="00AE5F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3839CB08" w14:textId="77777777" w:rsidR="00AE5F02" w:rsidRPr="00AE5F02" w:rsidRDefault="00AE5F02" w:rsidP="00E46420">
            <w:pPr>
              <w:keepNext/>
              <w:spacing w:line="360" w:lineRule="auto"/>
              <w:jc w:val="right"/>
              <w:outlineLvl w:val="0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C2EC9F3" w14:textId="77777777" w:rsidR="00AE5F02" w:rsidRPr="00AE5F02" w:rsidRDefault="00AE5F02" w:rsidP="00E46420">
            <w:pPr>
              <w:pStyle w:val="af1"/>
              <w:spacing w:line="360" w:lineRule="auto"/>
              <w:rPr>
                <w:rFonts w:cs="Times New Roman"/>
              </w:rPr>
            </w:pPr>
            <w:r w:rsidRPr="00AE5F02">
              <w:rPr>
                <w:rFonts w:cs="Times New Roman"/>
              </w:rPr>
              <w:t>Коммерция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A063329" w14:textId="77777777" w:rsidR="00AE5F02" w:rsidRPr="00AE5F02" w:rsidRDefault="00AE5F02" w:rsidP="00E46420">
            <w:pPr>
              <w:pStyle w:val="af1"/>
              <w:spacing w:line="360" w:lineRule="auto"/>
              <w:rPr>
                <w:rFonts w:cs="Times New Roman"/>
              </w:rPr>
            </w:pPr>
            <w:r w:rsidRPr="00AE5F02">
              <w:rPr>
                <w:rFonts w:cs="Times New Roman"/>
              </w:rPr>
              <w:t xml:space="preserve">Коммерческий директор, Ивлева </w:t>
            </w:r>
            <w:proofErr w:type="gramStart"/>
            <w:r w:rsidRPr="00AE5F02">
              <w:rPr>
                <w:rFonts w:cs="Times New Roman"/>
              </w:rPr>
              <w:t>Е.А</w:t>
            </w:r>
            <w:proofErr w:type="gramEnd"/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AE59B76" w14:textId="77777777" w:rsidR="00AE5F02" w:rsidRPr="00AE5F02" w:rsidRDefault="00AE5F02" w:rsidP="00E46420">
            <w:pPr>
              <w:keepNext/>
              <w:spacing w:line="360" w:lineRule="auto"/>
              <w:jc w:val="right"/>
              <w:outlineLvl w:val="0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</w:tr>
      <w:tr w:rsidR="00AE5F02" w14:paraId="51138466" w14:textId="77777777" w:rsidTr="00AE5F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6CE4DC7" w14:textId="77777777" w:rsidR="00AE5F02" w:rsidRPr="00AE5F02" w:rsidRDefault="00AE5F02" w:rsidP="00E46420">
            <w:pPr>
              <w:keepNext/>
              <w:spacing w:line="360" w:lineRule="auto"/>
              <w:jc w:val="right"/>
              <w:outlineLvl w:val="0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8A9314" w14:textId="77777777" w:rsidR="00AE5F02" w:rsidRPr="00AE5F02" w:rsidRDefault="00AE5F02" w:rsidP="00E46420">
            <w:pPr>
              <w:pStyle w:val="af1"/>
              <w:spacing w:line="360" w:lineRule="auto"/>
              <w:rPr>
                <w:rFonts w:cs="Times New Roman"/>
              </w:rPr>
            </w:pPr>
            <w:r w:rsidRPr="00AE5F02">
              <w:rPr>
                <w:rFonts w:cs="Times New Roman"/>
              </w:rPr>
              <w:t>Производство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6391A30" w14:textId="77777777" w:rsidR="00AE5F02" w:rsidRPr="00AE5F02" w:rsidRDefault="00AE5F02" w:rsidP="00E46420">
            <w:pPr>
              <w:pStyle w:val="af1"/>
              <w:spacing w:line="360" w:lineRule="auto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Технический директор, Азизов А.Р.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7AE9EEC" w14:textId="77777777" w:rsidR="00AE5F02" w:rsidRPr="00AE5F02" w:rsidRDefault="00AE5F02" w:rsidP="00E46420">
            <w:pPr>
              <w:keepNext/>
              <w:spacing w:line="360" w:lineRule="auto"/>
              <w:jc w:val="right"/>
              <w:outlineLvl w:val="0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</w:tr>
      <w:tr w:rsidR="00AE5F02" w14:paraId="2935636C" w14:textId="77777777" w:rsidTr="00AE5F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4CB0D86" w14:textId="77777777" w:rsidR="00AE5F02" w:rsidRPr="00AE5F02" w:rsidRDefault="00AE5F02" w:rsidP="00E46420">
            <w:pPr>
              <w:keepNext/>
              <w:spacing w:line="360" w:lineRule="auto"/>
              <w:jc w:val="right"/>
              <w:outlineLvl w:val="0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CD2D108" w14:textId="77777777" w:rsidR="00AE5F02" w:rsidRPr="00AE5F02" w:rsidRDefault="00AE5F02" w:rsidP="00E46420">
            <w:pPr>
              <w:pStyle w:val="af1"/>
              <w:spacing w:line="360" w:lineRule="auto"/>
              <w:rPr>
                <w:rFonts w:cs="Times New Roman"/>
              </w:rPr>
            </w:pPr>
            <w:r w:rsidRPr="00AE5F02">
              <w:rPr>
                <w:rFonts w:cs="Times New Roman"/>
              </w:rPr>
              <w:t>Разработка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EA9E36B" w14:textId="77777777" w:rsidR="00AE5F02" w:rsidRPr="00AE5F02" w:rsidRDefault="00AE5F02" w:rsidP="00E46420">
            <w:pPr>
              <w:pStyle w:val="af1"/>
              <w:spacing w:line="360" w:lineRule="auto"/>
              <w:rPr>
                <w:rFonts w:cs="Times New Roman"/>
              </w:rPr>
            </w:pPr>
            <w:r w:rsidRPr="00AE5F02">
              <w:rPr>
                <w:rFonts w:cs="Times New Roman"/>
              </w:rPr>
              <w:t>СТО, Горбунов Вадим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6864C99" w14:textId="77777777" w:rsidR="00AE5F02" w:rsidRPr="00AE5F02" w:rsidRDefault="00AE5F02" w:rsidP="00E46420">
            <w:pPr>
              <w:keepNext/>
              <w:spacing w:line="360" w:lineRule="auto"/>
              <w:jc w:val="right"/>
              <w:outlineLvl w:val="0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</w:t>
            </w:r>
          </w:p>
        </w:tc>
      </w:tr>
      <w:tr w:rsidR="00AE5F02" w14:paraId="3A5C3729" w14:textId="77777777" w:rsidTr="00AE5F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7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033F7E9" w14:textId="77777777" w:rsidR="00AE5F02" w:rsidRPr="00AE5F02" w:rsidRDefault="00AE5F02" w:rsidP="00E46420">
            <w:pPr>
              <w:keepNext/>
              <w:spacing w:line="360" w:lineRule="auto"/>
              <w:jc w:val="right"/>
              <w:outlineLvl w:val="0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4BA58AB" w14:textId="77777777" w:rsidR="00AE5F02" w:rsidRPr="00AE5F02" w:rsidRDefault="00AE5F02" w:rsidP="00E46420">
            <w:pPr>
              <w:pStyle w:val="af1"/>
              <w:spacing w:line="360" w:lineRule="auto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Техническая поддержка, Гарантий, Финансы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BE88CB6" w14:textId="77777777" w:rsidR="00AE5F02" w:rsidRPr="00AE5F02" w:rsidRDefault="00AE5F02" w:rsidP="00E4642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6AFC43" w14:textId="77777777" w:rsidR="00AE5F02" w:rsidRPr="00AE5F02" w:rsidRDefault="00AE5F02" w:rsidP="00E46420">
            <w:pPr>
              <w:keepNext/>
              <w:spacing w:line="360" w:lineRule="auto"/>
              <w:jc w:val="right"/>
              <w:outlineLvl w:val="0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</w:p>
        </w:tc>
      </w:tr>
    </w:tbl>
    <w:p w14:paraId="7EBCE8CC" w14:textId="77777777" w:rsidR="00AE5F02" w:rsidRDefault="00AE5F02" w:rsidP="00E46420">
      <w:pPr>
        <w:pStyle w:val="af4"/>
        <w:spacing w:before="0" w:line="360" w:lineRule="auto"/>
        <w:jc w:val="both"/>
        <w:rPr>
          <w:rFonts w:ascii="Arial" w:eastAsia="Arial" w:hAnsi="Arial" w:cs="Arial"/>
          <w:sz w:val="29"/>
          <w:szCs w:val="29"/>
        </w:rPr>
      </w:pPr>
    </w:p>
    <w:p w14:paraId="303BD033" w14:textId="77777777" w:rsidR="00AE5F02" w:rsidRDefault="00AE5F02" w:rsidP="00E46420">
      <w:pPr>
        <w:pStyle w:val="af4"/>
        <w:spacing w:before="0" w:line="360" w:lineRule="auto"/>
        <w:jc w:val="both"/>
        <w:rPr>
          <w:rFonts w:ascii="Arial" w:eastAsia="Arial" w:hAnsi="Arial" w:cs="Arial"/>
          <w:sz w:val="29"/>
          <w:szCs w:val="29"/>
        </w:rPr>
      </w:pPr>
    </w:p>
    <w:p w14:paraId="01AEF233" w14:textId="4E8E4D5F" w:rsidR="00AE5F02" w:rsidRDefault="00AE5F02" w:rsidP="00E46420">
      <w:pPr>
        <w:pStyle w:val="af1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lastRenderedPageBreak/>
        <w:t>Структура подразделения Разработки:</w:t>
      </w:r>
    </w:p>
    <w:p w14:paraId="2F8E2E73" w14:textId="77777777" w:rsidR="00AE5F02" w:rsidRDefault="00AE5F02" w:rsidP="00E46420">
      <w:pPr>
        <w:pStyle w:val="af1"/>
        <w:numPr>
          <w:ilvl w:val="4"/>
          <w:numId w:val="16"/>
        </w:numPr>
        <w:spacing w:line="360" w:lineRule="auto"/>
        <w:contextualSpacing/>
        <w:jc w:val="both"/>
        <w:outlineLvl w:val="9"/>
      </w:pPr>
      <w:r>
        <w:t xml:space="preserve">Разработка R&amp;D - проектирование </w:t>
      </w:r>
      <w:proofErr w:type="gramStart"/>
      <w:r>
        <w:t>домофона  и</w:t>
      </w:r>
      <w:proofErr w:type="gramEnd"/>
      <w:r>
        <w:t xml:space="preserve"> разработка прошивки оборудования</w:t>
      </w:r>
    </w:p>
    <w:p w14:paraId="7C98B3CA" w14:textId="77777777" w:rsidR="00AE5F02" w:rsidRDefault="00AE5F02" w:rsidP="00E46420">
      <w:pPr>
        <w:pStyle w:val="af1"/>
        <w:numPr>
          <w:ilvl w:val="4"/>
          <w:numId w:val="16"/>
        </w:numPr>
        <w:spacing w:line="360" w:lineRule="auto"/>
        <w:contextualSpacing/>
        <w:jc w:val="both"/>
        <w:outlineLvl w:val="9"/>
      </w:pPr>
      <w:r>
        <w:t xml:space="preserve">Business </w:t>
      </w:r>
      <w:proofErr w:type="spellStart"/>
      <w:r>
        <w:t>App</w:t>
      </w:r>
      <w:proofErr w:type="spellEnd"/>
      <w:r>
        <w:tab/>
        <w:t xml:space="preserve">- создание и развитие </w:t>
      </w:r>
      <w:proofErr w:type="gramStart"/>
      <w:r>
        <w:rPr>
          <w:lang w:val="en-US"/>
        </w:rPr>
        <w:t>web</w:t>
      </w:r>
      <w:r>
        <w:t>  интерфейсов</w:t>
      </w:r>
      <w:proofErr w:type="gramEnd"/>
      <w:r>
        <w:t xml:space="preserve"> по управлению оборудованием</w:t>
      </w:r>
    </w:p>
    <w:p w14:paraId="09363E34" w14:textId="77777777" w:rsidR="00AE5F02" w:rsidRDefault="00AE5F02" w:rsidP="00E46420">
      <w:pPr>
        <w:pStyle w:val="af1"/>
        <w:numPr>
          <w:ilvl w:val="4"/>
          <w:numId w:val="16"/>
        </w:numPr>
        <w:spacing w:line="360" w:lineRule="auto"/>
        <w:contextualSpacing/>
        <w:jc w:val="both"/>
        <w:outlineLvl w:val="9"/>
        <w:rPr>
          <w:lang w:val="da-DK"/>
        </w:rPr>
      </w:pPr>
      <w:r>
        <w:rPr>
          <w:lang w:val="da-DK"/>
        </w:rPr>
        <w:t>Asgard</w:t>
      </w:r>
      <w:r>
        <w:rPr>
          <w:lang w:val="da-DK"/>
        </w:rPr>
        <w:tab/>
      </w:r>
      <w:r>
        <w:t>  разработка и развитие облачной платформы Спутник Облако, для управления оборудованием</w:t>
      </w:r>
    </w:p>
    <w:p w14:paraId="00FD0113" w14:textId="77777777" w:rsidR="00AE5F02" w:rsidRDefault="00AE5F02" w:rsidP="00E46420">
      <w:pPr>
        <w:pStyle w:val="af1"/>
        <w:numPr>
          <w:ilvl w:val="4"/>
          <w:numId w:val="16"/>
        </w:numPr>
        <w:spacing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Mobile App </w:t>
      </w:r>
      <w:r>
        <w:t>разработка и развитие приложения для жителей "Наш дом" и сервисного приложения "</w:t>
      </w:r>
      <w:proofErr w:type="spellStart"/>
      <w:r>
        <w:t>Спутник.Контроль</w:t>
      </w:r>
      <w:proofErr w:type="spellEnd"/>
      <w:r>
        <w:t>"</w:t>
      </w:r>
    </w:p>
    <w:p w14:paraId="051EE184" w14:textId="77777777" w:rsidR="00AE5F02" w:rsidRDefault="00AE5F02" w:rsidP="00E46420">
      <w:pPr>
        <w:pStyle w:val="af1"/>
        <w:numPr>
          <w:ilvl w:val="4"/>
          <w:numId w:val="16"/>
        </w:numPr>
        <w:spacing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Video Team </w:t>
      </w:r>
      <w:r>
        <w:t>разработка прошивок для камер и взаимодействие с провайдерами медиа услуг. </w:t>
      </w:r>
    </w:p>
    <w:p w14:paraId="247ABB5E" w14:textId="6F68B6D5" w:rsidR="00AE5F02" w:rsidRPr="00183D1F" w:rsidRDefault="00AE5F02" w:rsidP="00E46420">
      <w:pPr>
        <w:pStyle w:val="af1"/>
        <w:numPr>
          <w:ilvl w:val="4"/>
          <w:numId w:val="16"/>
        </w:numPr>
        <w:spacing w:line="360" w:lineRule="auto"/>
        <w:contextualSpacing/>
        <w:jc w:val="both"/>
        <w:outlineLvl w:val="9"/>
      </w:pPr>
      <w:r>
        <w:t>Аналитика сбор и анализ данных.</w:t>
      </w:r>
    </w:p>
    <w:p w14:paraId="1372CDC2" w14:textId="34A6C500" w:rsidR="00AE5F02" w:rsidRDefault="00AE5F02" w:rsidP="00E46420">
      <w:pPr>
        <w:pStyle w:val="af1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Отдел разработки является ключевым в структуре ООО Спутник. Компания создает два типа продукции: </w:t>
      </w:r>
    </w:p>
    <w:p w14:paraId="364C3F54" w14:textId="14BA0D31" w:rsidR="00AE5F02" w:rsidRDefault="00AE5F02" w:rsidP="00E46420">
      <w:pPr>
        <w:pStyle w:val="af1"/>
        <w:numPr>
          <w:ilvl w:val="0"/>
          <w:numId w:val="38"/>
        </w:numPr>
        <w:spacing w:line="360" w:lineRule="auto"/>
        <w:ind w:left="1276"/>
        <w:contextualSpacing/>
        <w:jc w:val="both"/>
        <w:outlineLvl w:val="9"/>
        <w:rPr>
          <w:lang w:val="nl-NL"/>
        </w:rPr>
      </w:pPr>
      <w:r>
        <w:rPr>
          <w:lang w:val="nl-NL"/>
        </w:rPr>
        <w:t xml:space="preserve">Hardware </w:t>
      </w:r>
      <w:r>
        <w:t>устройства, главным образом Умный домофон Спутник</w:t>
      </w:r>
    </w:p>
    <w:p w14:paraId="262647AB" w14:textId="77777777" w:rsidR="00AE5F02" w:rsidRDefault="00AE5F02" w:rsidP="00E46420">
      <w:pPr>
        <w:pStyle w:val="af1"/>
        <w:numPr>
          <w:ilvl w:val="0"/>
          <w:numId w:val="38"/>
        </w:numPr>
        <w:spacing w:line="360" w:lineRule="auto"/>
        <w:ind w:left="1276"/>
        <w:contextualSpacing/>
        <w:jc w:val="both"/>
        <w:outlineLvl w:val="9"/>
      </w:pPr>
      <w:proofErr w:type="gramStart"/>
      <w:r>
        <w:rPr>
          <w:lang w:val="en-US"/>
        </w:rPr>
        <w:t>Software</w:t>
      </w:r>
      <w:r w:rsidRPr="00544D90">
        <w:t xml:space="preserve"> </w:t>
      </w:r>
      <w:r>
        <w:t> -</w:t>
      </w:r>
      <w:proofErr w:type="gramEnd"/>
      <w:r>
        <w:t xml:space="preserve"> прошивки устройств, облачная платформа, выступающая бэк платформой для работы и управления оборудованием, вэб сервисы и мобильные приложения. </w:t>
      </w:r>
    </w:p>
    <w:p w14:paraId="47AEF471" w14:textId="77777777" w:rsidR="00183D1F" w:rsidRPr="00183D1F" w:rsidRDefault="00183D1F" w:rsidP="00E46420">
      <w:pPr>
        <w:pStyle w:val="af2"/>
        <w:spacing w:line="360" w:lineRule="auto"/>
        <w:contextualSpacing/>
      </w:pPr>
    </w:p>
    <w:p w14:paraId="25982FE8" w14:textId="77777777" w:rsidR="00AE5F02" w:rsidRDefault="00AE5F02" w:rsidP="00E46420">
      <w:pPr>
        <w:pStyle w:val="af1"/>
        <w:spacing w:line="360" w:lineRule="auto"/>
        <w:contextualSpacing/>
        <w:jc w:val="both"/>
        <w:outlineLvl w:val="9"/>
      </w:pPr>
      <w:r>
        <w:tab/>
        <w:t xml:space="preserve">Умный домофон выполнен по облачной технологии - все ресурсоемкие задачи перенесены </w:t>
      </w:r>
      <w:proofErr w:type="gramStart"/>
      <w:r>
        <w:t>в облаком</w:t>
      </w:r>
      <w:proofErr w:type="gramEnd"/>
      <w:r>
        <w:t xml:space="preserve">. Таким образом сам домофон представляет собой аналог устройства ввода-вывода для </w:t>
      </w:r>
      <w:proofErr w:type="gramStart"/>
      <w:r>
        <w:t>взаимодействия  с</w:t>
      </w:r>
      <w:proofErr w:type="gramEnd"/>
      <w:r>
        <w:t xml:space="preserve"> IT продуктом. В облаке происходит преобразование звука в </w:t>
      </w:r>
      <w:proofErr w:type="gramStart"/>
      <w:r>
        <w:rPr>
          <w:lang w:val="es-ES_tradnl"/>
        </w:rPr>
        <w:t>SIP ,</w:t>
      </w:r>
      <w:proofErr w:type="gramEnd"/>
      <w:r>
        <w:rPr>
          <w:lang w:val="es-ES_tradnl"/>
        </w:rPr>
        <w:t xml:space="preserve"> </w:t>
      </w:r>
      <w:r>
        <w:t>маршрутизация вызовов, управлением доступом по лицу, хранение видео и весь остальной функционал оборудования.  Таким образом без результата работы отдела разработки, конечное устройство не будет выполнять большинство заявленных функций.</w:t>
      </w:r>
    </w:p>
    <w:p w14:paraId="6D115F9F" w14:textId="77777777" w:rsidR="00183D1F" w:rsidRPr="00183D1F" w:rsidRDefault="00183D1F" w:rsidP="00E46420">
      <w:pPr>
        <w:pStyle w:val="af2"/>
        <w:spacing w:line="360" w:lineRule="auto"/>
        <w:contextualSpacing/>
      </w:pPr>
    </w:p>
    <w:p w14:paraId="5A72A761" w14:textId="48088838" w:rsidR="00AE5F02" w:rsidRDefault="00AE5F02" w:rsidP="00E46420">
      <w:pPr>
        <w:pStyle w:val="af1"/>
        <w:spacing w:line="360" w:lineRule="auto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lastRenderedPageBreak/>
        <w:tab/>
      </w:r>
    </w:p>
    <w:p w14:paraId="7B8C14BE" w14:textId="77777777" w:rsidR="00AE5F02" w:rsidRDefault="00AE5F02" w:rsidP="00E46420">
      <w:pPr>
        <w:pStyle w:val="af1"/>
        <w:spacing w:line="360" w:lineRule="auto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 xml:space="preserve">Производственный процесс в ООО Спутник -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>продукта. </w:t>
      </w:r>
    </w:p>
    <w:p w14:paraId="6CD30023" w14:textId="71C894BD" w:rsidR="00AE5F02" w:rsidRPr="00183D1F" w:rsidRDefault="00AE5F02" w:rsidP="00E46420">
      <w:pPr>
        <w:pStyle w:val="af1"/>
        <w:spacing w:line="360" w:lineRule="auto"/>
        <w:ind w:firstLine="709"/>
        <w:jc w:val="both"/>
        <w:outlineLvl w:val="9"/>
      </w:pPr>
      <w:r>
        <w:t xml:space="preserve">Главным образом на производственный процесс отдел Разработка R&amp;D влияет следующим </w:t>
      </w:r>
      <w:r w:rsidR="00183D1F">
        <w:t>образом, конструкторская документация,</w:t>
      </w:r>
      <w:r>
        <w:t xml:space="preserve"> созданная </w:t>
      </w:r>
      <w:r w:rsidR="00183D1F">
        <w:t>отделом,</w:t>
      </w:r>
      <w:r>
        <w:t xml:space="preserve"> предается в отдел производства. Далее производство фиксирует требуемые производственные операции для изготовления оборудования, составляет технологические инструкции и маршрутные карты для производства и осуществляет сборку оборудования.</w:t>
      </w:r>
      <w:r w:rsidR="00183D1F">
        <w:t xml:space="preserve"> Кроме этого,</w:t>
      </w:r>
      <w:r>
        <w:t xml:space="preserve"> отдел разработки предоставляет ТЗ на установку прошивки на оборудования. Оборудование состоит из трех блоков которые требуют отдельной прошивки и технологии ее установки - модуль камеры, модуль </w:t>
      </w:r>
      <w:r>
        <w:rPr>
          <w:lang w:val="da-DK"/>
        </w:rPr>
        <w:t xml:space="preserve">BLE </w:t>
      </w:r>
      <w:r>
        <w:t>и прошивка домофона</w:t>
      </w:r>
    </w:p>
    <w:p w14:paraId="75B92118" w14:textId="77777777" w:rsidR="00AE5F02" w:rsidRDefault="00AE5F02" w:rsidP="00E46420">
      <w:pPr>
        <w:pStyle w:val="af1"/>
        <w:spacing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</w:t>
      </w:r>
    </w:p>
    <w:p w14:paraId="5A378297" w14:textId="36FF0DDF" w:rsidR="00AE5F02" w:rsidRDefault="00AE5F02" w:rsidP="00E46420">
      <w:pPr>
        <w:pStyle w:val="af1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Каждый из отделов разработки имеет свое непосредственное участие в управленческом процессе. </w:t>
      </w:r>
    </w:p>
    <w:p w14:paraId="1E99B1D9" w14:textId="71C3FD8C" w:rsidR="00AE5F02" w:rsidRDefault="00AE5F02" w:rsidP="00E46420">
      <w:pPr>
        <w:pStyle w:val="af1"/>
        <w:spacing w:line="360" w:lineRule="auto"/>
        <w:ind w:firstLine="660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 xml:space="preserve">На примере отдела Mobile </w:t>
      </w:r>
      <w:proofErr w:type="spellStart"/>
      <w:r>
        <w:t>App</w:t>
      </w:r>
      <w:proofErr w:type="spellEnd"/>
      <w:r>
        <w:t>: </w:t>
      </w:r>
    </w:p>
    <w:p w14:paraId="0948A741" w14:textId="77777777" w:rsidR="00AE5F02" w:rsidRDefault="00AE5F02" w:rsidP="00E46420">
      <w:pPr>
        <w:pStyle w:val="af1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 xml:space="preserve">На основе </w:t>
      </w:r>
      <w:r>
        <w:rPr>
          <w:lang w:val="it-IT"/>
        </w:rPr>
        <w:t xml:space="preserve">DataLense </w:t>
      </w:r>
      <w:r>
        <w:t>отдел аналитики предоставляет информацию об использовании функций мобильного приложения, о расходах связанных на его функционирование и на доходах от платных сервисов.</w:t>
      </w:r>
    </w:p>
    <w:p w14:paraId="43451EC9" w14:textId="77777777" w:rsidR="00AE5F02" w:rsidRDefault="00AE5F02" w:rsidP="00E46420">
      <w:pPr>
        <w:pStyle w:val="af1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 xml:space="preserve">Продакт менеджер совместно с руководством компании оценивает возможность улучшить показатели эффективности, </w:t>
      </w:r>
      <w:r>
        <w:lastRenderedPageBreak/>
        <w:t>возможность внедрения новых продуктов и их потенциальный эффект.</w:t>
      </w:r>
    </w:p>
    <w:p w14:paraId="4DBAEB5F" w14:textId="77777777" w:rsidR="00AE5F02" w:rsidRDefault="00AE5F02" w:rsidP="00E46420">
      <w:pPr>
        <w:pStyle w:val="af1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>Согласует бюджет тех или иных мероприятий, проводится их реализация и проверка гипотез в том числе через тестовую раскатку тех или иных обновлений на разные фокус группы. </w:t>
      </w:r>
    </w:p>
    <w:p w14:paraId="56290759" w14:textId="48E1A50F" w:rsidR="00AE5F02" w:rsidRDefault="00AE5F02" w:rsidP="00E46420">
      <w:pPr>
        <w:pStyle w:val="af1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>Отдел аналитики оценивает эффективность изменений и эффективные решения внедряются на постоянную основу. </w:t>
      </w:r>
    </w:p>
    <w:p w14:paraId="01FB42EF" w14:textId="529B0D76" w:rsidR="00AE5F02" w:rsidRPr="00183D1F" w:rsidRDefault="00AE5F02" w:rsidP="00E46420">
      <w:pPr>
        <w:pStyle w:val="af1"/>
        <w:spacing w:line="360" w:lineRule="auto"/>
        <w:ind w:firstLine="708"/>
        <w:contextualSpacing/>
        <w:jc w:val="both"/>
        <w:outlineLvl w:val="9"/>
      </w:pPr>
      <w:r>
        <w:t xml:space="preserve">Таким образом отдел оказывает влияние на формирование бюджетов на разработку, на доходы и </w:t>
      </w:r>
      <w:r w:rsidR="00183D1F">
        <w:t>расходы,</w:t>
      </w:r>
      <w:r>
        <w:t xml:space="preserve"> связанные с мобильными приложениями Спутник. </w:t>
      </w:r>
      <w:r w:rsidR="00183D1F">
        <w:t>Кроме этого,</w:t>
      </w:r>
      <w:r>
        <w:t xml:space="preserve"> формируются задачи для других отделов - гарантии, технической поддержки, финансов.  </w:t>
      </w:r>
    </w:p>
    <w:p w14:paraId="1F437C34" w14:textId="21603E90" w:rsidR="00AE5F02" w:rsidRDefault="00AE5F02" w:rsidP="00E46420">
      <w:pPr>
        <w:pStyle w:val="af1"/>
        <w:spacing w:line="360" w:lineRule="auto"/>
        <w:ind w:firstLine="709"/>
        <w:contextualSpacing/>
        <w:jc w:val="both"/>
        <w:outlineLvl w:val="9"/>
      </w:pPr>
      <w:r>
        <w:t>Структура подразделения гарантии</w:t>
      </w:r>
    </w:p>
    <w:p w14:paraId="7B00A544" w14:textId="77777777" w:rsidR="00AE5F02" w:rsidRDefault="00AE5F02" w:rsidP="00E46420">
      <w:pPr>
        <w:pStyle w:val="af1"/>
        <w:numPr>
          <w:ilvl w:val="0"/>
          <w:numId w:val="42"/>
        </w:numPr>
        <w:spacing w:line="360" w:lineRule="auto"/>
        <w:ind w:left="1276"/>
        <w:contextualSpacing/>
        <w:jc w:val="both"/>
        <w:outlineLvl w:val="9"/>
      </w:pPr>
      <w:r>
        <w:t>Команда восстановления - мастера занимаются восстановлением вышедших из строя домофонов.</w:t>
      </w:r>
    </w:p>
    <w:p w14:paraId="62D11265" w14:textId="77777777" w:rsidR="00AE5F02" w:rsidRDefault="00AE5F02" w:rsidP="00E46420">
      <w:pPr>
        <w:pStyle w:val="af1"/>
        <w:numPr>
          <w:ilvl w:val="0"/>
          <w:numId w:val="42"/>
        </w:numPr>
        <w:spacing w:line="360" w:lineRule="auto"/>
        <w:ind w:left="1276"/>
        <w:contextualSpacing/>
        <w:jc w:val="both"/>
        <w:outlineLvl w:val="9"/>
      </w:pPr>
      <w:r>
        <w:t xml:space="preserve">Команда выходного контроля - мастера отвечают за обеспечение качества восстановленной техники. </w:t>
      </w:r>
    </w:p>
    <w:p w14:paraId="09BB8DBA" w14:textId="77777777" w:rsidR="00AE5F02" w:rsidRDefault="00AE5F02" w:rsidP="00E46420">
      <w:pPr>
        <w:pStyle w:val="af1"/>
        <w:numPr>
          <w:ilvl w:val="0"/>
          <w:numId w:val="42"/>
        </w:numPr>
        <w:spacing w:line="360" w:lineRule="auto"/>
        <w:ind w:left="1276"/>
        <w:contextualSpacing/>
        <w:jc w:val="both"/>
        <w:outlineLvl w:val="9"/>
      </w:pPr>
      <w:r>
        <w:t>Менеджер - сотрудники, которые взаимодействуют с клиентами и принимают заявки на ремонт.</w:t>
      </w:r>
    </w:p>
    <w:p w14:paraId="4E434B28" w14:textId="1127A215" w:rsidR="00AE5F02" w:rsidRDefault="00AE5F02" w:rsidP="00E46420">
      <w:pPr>
        <w:pStyle w:val="af1"/>
        <w:spacing w:line="360" w:lineRule="auto"/>
        <w:ind w:firstLine="708"/>
        <w:contextualSpacing/>
        <w:jc w:val="both"/>
        <w:outlineLvl w:val="9"/>
      </w:pPr>
      <w:r>
        <w:t>Подразделение гарантий представляет собой ключевое звено в организационной структуре ООО "Спутник". Его обязанностью является обеспечение высокого качества продукции и услуг, а также управление гарантийными обязательствами компании.</w:t>
      </w:r>
    </w:p>
    <w:p w14:paraId="56E17F06" w14:textId="1BF30222" w:rsidR="00AE5F02" w:rsidRDefault="00AE5F02" w:rsidP="00E46420">
      <w:pPr>
        <w:pStyle w:val="af1"/>
        <w:spacing w:line="360" w:lineRule="auto"/>
        <w:ind w:firstLine="708"/>
        <w:contextualSpacing/>
        <w:jc w:val="both"/>
        <w:outlineLvl w:val="9"/>
      </w:pPr>
      <w:r>
        <w:t>Подразделение гарантий гарантирует соблюдение гарантийных обязательств компании перед клиентами. Оно ответственно за обработку заявок на гарантийное обслуживание, диагностику и ремонт оборудования, а также за замену и возврат товаров в соответствии с условиями гарантии.</w:t>
      </w:r>
    </w:p>
    <w:p w14:paraId="6C2E0A8E" w14:textId="1C79D06A" w:rsidR="00AE5F02" w:rsidRDefault="00AE5F02" w:rsidP="00E46420">
      <w:pPr>
        <w:pStyle w:val="af1"/>
        <w:spacing w:line="360" w:lineRule="auto"/>
        <w:ind w:firstLine="708"/>
        <w:contextualSpacing/>
        <w:jc w:val="both"/>
        <w:outlineLvl w:val="9"/>
      </w:pPr>
      <w:r>
        <w:t xml:space="preserve">Подразделение гарантий играет важную роль в процессе производства, обеспечивая высокое качество продукции. Оно тесно </w:t>
      </w:r>
      <w:r>
        <w:lastRenderedPageBreak/>
        <w:t>сотрудничает с отделом разработки и производства для обеспечения соответствия продукции стандартам качества и требованиям клиентов.</w:t>
      </w:r>
    </w:p>
    <w:p w14:paraId="60980805" w14:textId="1B805ABA" w:rsidR="00AE5F02" w:rsidRDefault="00AE5F02" w:rsidP="00E46420">
      <w:pPr>
        <w:pStyle w:val="af1"/>
        <w:spacing w:line="360" w:lineRule="auto"/>
        <w:ind w:firstLine="708"/>
        <w:contextualSpacing/>
        <w:jc w:val="both"/>
        <w:outlineLvl w:val="9"/>
      </w:pPr>
      <w:r>
        <w:t>В управленческих процессах подразделение гарантий участвует в анализе информации о качестве продукции и обслуживания, разработке решений по улучшению процессов и контроле их реализации. Оно также влияет на формирование бюджетов на обслуживание и ремонт, а также на финансовые потоки, связанные с гарантийным обслуживанием.</w:t>
      </w:r>
    </w:p>
    <w:p w14:paraId="0371606B" w14:textId="10D3676D" w:rsidR="00AE5F02" w:rsidRDefault="00AE5F02" w:rsidP="00E46420">
      <w:pPr>
        <w:pStyle w:val="af1"/>
        <w:spacing w:line="360" w:lineRule="auto"/>
        <w:ind w:firstLine="708"/>
        <w:contextualSpacing/>
        <w:jc w:val="both"/>
        <w:outlineLvl w:val="9"/>
      </w:pPr>
      <w:r w:rsidRPr="00544D90">
        <w:t>Отдел гарантии преимущественно взаимодействуют с отделом производства</w:t>
      </w:r>
      <w:r>
        <w:t>,</w:t>
      </w:r>
      <w:r w:rsidRPr="00544D90">
        <w:t xml:space="preserve"> представл</w:t>
      </w:r>
      <w:r>
        <w:t>яя</w:t>
      </w:r>
      <w:r w:rsidRPr="00544D90">
        <w:t xml:space="preserve"> информаци</w:t>
      </w:r>
      <w:r>
        <w:t>ю</w:t>
      </w:r>
      <w:r w:rsidRPr="00544D90">
        <w:t xml:space="preserve"> о блоках домофона</w:t>
      </w:r>
      <w:r>
        <w:t>, которые чаще всего выходят из строя,</w:t>
      </w:r>
      <w:r w:rsidRPr="00544D90">
        <w:t xml:space="preserve"> а также предлагает варианты по улучшению качества домофонов на этапе производства</w:t>
      </w:r>
      <w:r>
        <w:t>.</w:t>
      </w:r>
    </w:p>
    <w:p w14:paraId="2F8CA8B6" w14:textId="4625C7B4" w:rsidR="00AE5F02" w:rsidRDefault="00AE5F02" w:rsidP="00E46420">
      <w:pPr>
        <w:pStyle w:val="af1"/>
        <w:spacing w:line="360" w:lineRule="auto"/>
        <w:ind w:firstLine="708"/>
        <w:contextualSpacing/>
        <w:jc w:val="both"/>
        <w:outlineLvl w:val="9"/>
      </w:pPr>
      <w:r>
        <w:t>Структура подразделения Производства:</w:t>
      </w:r>
    </w:p>
    <w:p w14:paraId="42311EAA" w14:textId="77777777" w:rsidR="00AE5F02" w:rsidRDefault="00AE5F02" w:rsidP="00E46420">
      <w:pPr>
        <w:pStyle w:val="af1"/>
        <w:numPr>
          <w:ilvl w:val="0"/>
          <w:numId w:val="44"/>
        </w:numPr>
        <w:spacing w:line="360" w:lineRule="auto"/>
        <w:ind w:left="1276"/>
        <w:contextualSpacing/>
        <w:jc w:val="both"/>
        <w:outlineLvl w:val="9"/>
      </w:pPr>
      <w:r>
        <w:t>Производство оборудования - изготовление и сборка оборудования на основе конструкторской документации, предоставленной отделом разработки.</w:t>
      </w:r>
    </w:p>
    <w:p w14:paraId="479C82CB" w14:textId="777BF76C" w:rsidR="00AE5F02" w:rsidRDefault="00AE5F02" w:rsidP="00E46420">
      <w:pPr>
        <w:pStyle w:val="af1"/>
        <w:numPr>
          <w:ilvl w:val="0"/>
          <w:numId w:val="44"/>
        </w:numPr>
        <w:spacing w:line="360" w:lineRule="auto"/>
        <w:ind w:left="1276"/>
        <w:contextualSpacing/>
        <w:jc w:val="both"/>
        <w:outlineLvl w:val="9"/>
      </w:pPr>
      <w:r>
        <w:t xml:space="preserve">Установка прошивок - установка прошивок на оборудование в соответствии с техническим заданием от отдела разработки. Оборудование состоит из трех блоков, каждый из которых требует отдельной прошивки: модуль камеры, модуль </w:t>
      </w:r>
      <w:r>
        <w:rPr>
          <w:lang w:val="da-DK"/>
        </w:rPr>
        <w:t xml:space="preserve">BLE </w:t>
      </w:r>
      <w:r>
        <w:t>и прошивка домофона.</w:t>
      </w:r>
    </w:p>
    <w:p w14:paraId="2CC40ED6" w14:textId="036F7B6D" w:rsidR="00AE5F02" w:rsidRDefault="00AE5F02" w:rsidP="00E46420">
      <w:pPr>
        <w:pStyle w:val="af1"/>
        <w:spacing w:line="360" w:lineRule="auto"/>
        <w:ind w:firstLine="708"/>
        <w:contextualSpacing/>
        <w:jc w:val="both"/>
        <w:outlineLvl w:val="9"/>
      </w:pPr>
      <w:r>
        <w:t>Отдел производства является ключевым в структуре ООО Спутник. Он отвечает за создание физического продукта - Умного домофона Спутник, а также за установку прошивок на оборудование.</w:t>
      </w:r>
    </w:p>
    <w:p w14:paraId="769F3C38" w14:textId="4541ABFA" w:rsidR="00AE5F02" w:rsidRDefault="00AE5F02" w:rsidP="00E46420">
      <w:pPr>
        <w:pStyle w:val="af1"/>
        <w:spacing w:line="360" w:lineRule="auto"/>
        <w:ind w:firstLine="708"/>
        <w:contextualSpacing/>
        <w:jc w:val="both"/>
        <w:outlineLvl w:val="9"/>
      </w:pPr>
      <w:r>
        <w:t xml:space="preserve">Производственный процесс в ООО Спутник </w:t>
      </w:r>
      <w:proofErr w:type="gramStart"/>
      <w:r>
        <w:t>- это</w:t>
      </w:r>
      <w:proofErr w:type="gramEnd"/>
      <w:r>
        <w:t xml:space="preserve">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 xml:space="preserve">продукта. Отдел производства принимает конструкторскую документацию от отдела разработки, фиксирует требуемые производственные операции для изготовления оборудования, составляет </w:t>
      </w:r>
      <w:r>
        <w:lastRenderedPageBreak/>
        <w:t>технологические инструкции и маршрутные карты для производства и осуществляет сборку оборудования.</w:t>
      </w:r>
    </w:p>
    <w:p w14:paraId="1345514D" w14:textId="66DEC3C3" w:rsidR="00AE5F02" w:rsidRDefault="00AE5F02" w:rsidP="00E46420">
      <w:pPr>
        <w:pStyle w:val="af1"/>
        <w:spacing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результата. Отдел производства влияет на формирование бюджетов на производство, а также на расходы, связанные с производством оборудования.</w:t>
      </w:r>
    </w:p>
    <w:p w14:paraId="654CB829" w14:textId="77777777" w:rsidR="00AE5F02" w:rsidRDefault="00AE5F02" w:rsidP="00E46420">
      <w:pPr>
        <w:pStyle w:val="af1"/>
        <w:spacing w:line="360" w:lineRule="auto"/>
        <w:ind w:firstLine="708"/>
        <w:contextualSpacing/>
        <w:jc w:val="both"/>
        <w:outlineLvl w:val="9"/>
      </w:pPr>
      <w:r>
        <w:t>Структура отдела Коммерции:</w:t>
      </w:r>
    </w:p>
    <w:p w14:paraId="4B41D7C8" w14:textId="77777777" w:rsidR="00AE5F02" w:rsidRDefault="00AE5F02" w:rsidP="00E46420">
      <w:pPr>
        <w:pStyle w:val="af1"/>
        <w:numPr>
          <w:ilvl w:val="0"/>
          <w:numId w:val="45"/>
        </w:numPr>
        <w:spacing w:line="360" w:lineRule="auto"/>
        <w:ind w:left="1276"/>
        <w:contextualSpacing/>
        <w:jc w:val="both"/>
        <w:outlineLvl w:val="9"/>
      </w:pPr>
      <w:r>
        <w:t>Продажи - отвечает за продажу продуктов компании, включая Умный домофон Спутник и соответствующее программное обеспечение.</w:t>
      </w:r>
    </w:p>
    <w:p w14:paraId="37FFFA29" w14:textId="77777777" w:rsidR="00AE5F02" w:rsidRDefault="00AE5F02" w:rsidP="00E46420">
      <w:pPr>
        <w:pStyle w:val="af1"/>
        <w:numPr>
          <w:ilvl w:val="0"/>
          <w:numId w:val="45"/>
        </w:numPr>
        <w:spacing w:line="360" w:lineRule="auto"/>
        <w:ind w:left="1276"/>
        <w:contextualSpacing/>
        <w:jc w:val="both"/>
        <w:outlineLvl w:val="9"/>
      </w:pPr>
      <w:r>
        <w:t>Маркетинг - разрабатывает и реализует стратегии маркетинга для продвижения продуктов компании.</w:t>
      </w:r>
    </w:p>
    <w:p w14:paraId="0867397D" w14:textId="1DA830DD" w:rsidR="00AE5F02" w:rsidRDefault="00AE5F02" w:rsidP="00E46420">
      <w:pPr>
        <w:pStyle w:val="af1"/>
        <w:numPr>
          <w:ilvl w:val="0"/>
          <w:numId w:val="45"/>
        </w:numPr>
        <w:spacing w:line="360" w:lineRule="auto"/>
        <w:ind w:left="1276"/>
        <w:contextualSpacing/>
        <w:jc w:val="both"/>
        <w:outlineLvl w:val="9"/>
      </w:pPr>
      <w:r>
        <w:t>Клиентский сервис - обеспечивает поддержку клиентов, помогает в решении проблем и отвечает на вопросы о продуктах компании.</w:t>
      </w:r>
    </w:p>
    <w:p w14:paraId="730EE427" w14:textId="7364F188" w:rsidR="00AE5F02" w:rsidRDefault="00AE5F02" w:rsidP="00981344">
      <w:pPr>
        <w:pStyle w:val="af1"/>
        <w:spacing w:line="360" w:lineRule="auto"/>
        <w:ind w:firstLine="708"/>
        <w:contextualSpacing/>
        <w:jc w:val="both"/>
        <w:outlineLvl w:val="9"/>
      </w:pPr>
      <w:r>
        <w:t>Отдел Коммерции играет важную роль в структуре ООО Спутник. Он отвечает за продажу продуктов компании, включая Умный домофон Спутник и соответствующее программное обеспечение. Без успешной работы этого отдела продукты компании не смогут достичь конечного пользователя.</w:t>
      </w:r>
    </w:p>
    <w:p w14:paraId="2EA98305" w14:textId="54853A26" w:rsidR="00AE5F02" w:rsidRDefault="00AE5F02" w:rsidP="00981344">
      <w:pPr>
        <w:pStyle w:val="af1"/>
        <w:spacing w:line="360" w:lineRule="auto"/>
        <w:ind w:firstLine="708"/>
        <w:contextualSpacing/>
        <w:jc w:val="both"/>
        <w:outlineLvl w:val="9"/>
      </w:pPr>
      <w:r>
        <w:t>Отдел Коммерции влияет на производственный процесс, обеспечивая продажу готовых продуктов. Он также собирает обратную связь от клиентов, которая может быть использована для улучшения продуктов и процессов компании.</w:t>
      </w:r>
    </w:p>
    <w:p w14:paraId="55D9AE1F" w14:textId="303B5141" w:rsidR="00AE5F02" w:rsidRDefault="00AE5F02" w:rsidP="00981344">
      <w:pPr>
        <w:pStyle w:val="af1"/>
        <w:spacing w:line="360" w:lineRule="auto"/>
        <w:ind w:firstLine="708"/>
        <w:contextualSpacing/>
        <w:jc w:val="both"/>
        <w:outlineLvl w:val="9"/>
      </w:pPr>
      <w:r>
        <w:t xml:space="preserve">В управленческом процессе отдел Коммерции играет ключевую роль, обеспечивая продажу продуктов и сбор обратной связи от клиентов. Эта информация используется для принятия решений на уровне управления, </w:t>
      </w:r>
      <w:r>
        <w:lastRenderedPageBreak/>
        <w:t>включая разработку новых продуктов, улучшение существующих и определение стратегий маркетинга.</w:t>
      </w:r>
    </w:p>
    <w:p w14:paraId="1AF9C716" w14:textId="77777777" w:rsidR="00AE5F02" w:rsidRDefault="00AE5F02" w:rsidP="00981344">
      <w:pPr>
        <w:pStyle w:val="af1"/>
        <w:spacing w:line="360" w:lineRule="auto"/>
        <w:jc w:val="both"/>
        <w:outlineLvl w:val="9"/>
      </w:pPr>
      <w:r>
        <w:tab/>
        <w:t xml:space="preserve">Правила внутреннего трудового распорядка в компании </w:t>
      </w:r>
      <w:r w:rsidRPr="00544D90">
        <w:t>«</w:t>
      </w:r>
      <w:r>
        <w:t>Спутник</w:t>
      </w:r>
      <w:r w:rsidRPr="00544D90">
        <w:t>»</w:t>
      </w:r>
    </w:p>
    <w:p w14:paraId="7B575913" w14:textId="77777777" w:rsidR="00AE5F02" w:rsidRDefault="00AE5F02" w:rsidP="00E46420">
      <w:pPr>
        <w:pStyle w:val="af1"/>
        <w:spacing w:line="360" w:lineRule="auto"/>
        <w:outlineLvl w:val="9"/>
      </w:pPr>
      <w:r>
        <w:tab/>
        <w:t>Правила внутреннего трудового распорядка для компании определяют порядок работы и устанавливают обязанности и права работников и работодателей. Они основаны на Трудовом Кодексе РФ и включают следующие пункты:</w:t>
      </w:r>
    </w:p>
    <w:p w14:paraId="6101360C" w14:textId="77777777" w:rsidR="00AE5F02" w:rsidRDefault="00AE5F02" w:rsidP="00981344">
      <w:pPr>
        <w:pStyle w:val="af1"/>
        <w:spacing w:line="360" w:lineRule="auto"/>
        <w:ind w:firstLine="708"/>
        <w:outlineLvl w:val="9"/>
      </w:pPr>
      <w:r>
        <w:t>Прием на работу и увольнение:</w:t>
      </w:r>
    </w:p>
    <w:p w14:paraId="068345DA" w14:textId="148AE716" w:rsidR="00AE5F02" w:rsidRDefault="00AE5F02" w:rsidP="00981344">
      <w:pPr>
        <w:pStyle w:val="af1"/>
        <w:numPr>
          <w:ilvl w:val="0"/>
          <w:numId w:val="46"/>
        </w:numPr>
        <w:spacing w:line="360" w:lineRule="auto"/>
        <w:ind w:left="1276" w:hanging="357"/>
        <w:contextualSpacing/>
        <w:jc w:val="both"/>
        <w:outlineLvl w:val="9"/>
      </w:pPr>
      <w:r>
        <w:t>Прием на работу: подписание индивидуального трудового договора, ознакомление с внутренними документами, внесение записи в трудовую книжку, заведение личной карточки</w:t>
      </w:r>
      <w:r w:rsidR="00981344">
        <w:t xml:space="preserve">, выдача </w:t>
      </w:r>
      <w:r w:rsidR="00981344">
        <w:lastRenderedPageBreak/>
        <w:t>пропуска в офис</w:t>
      </w:r>
      <w:r>
        <w:t xml:space="preserve"> и присвоение табельного номера, прохождение испытательного срока (от 1 до 3 месяцев).</w:t>
      </w:r>
    </w:p>
    <w:p w14:paraId="751B675A" w14:textId="77777777" w:rsidR="00AE5F02" w:rsidRDefault="00AE5F02" w:rsidP="00981344">
      <w:pPr>
        <w:pStyle w:val="af1"/>
        <w:numPr>
          <w:ilvl w:val="0"/>
          <w:numId w:val="46"/>
        </w:numPr>
        <w:spacing w:line="360" w:lineRule="auto"/>
        <w:ind w:left="1276" w:hanging="357"/>
        <w:contextualSpacing/>
        <w:jc w:val="both"/>
        <w:outlineLvl w:val="9"/>
      </w:pPr>
      <w:r>
        <w:t>Увольнение: происходит в соответствии с нормами Трудового Кодекса РФ.</w:t>
      </w:r>
    </w:p>
    <w:p w14:paraId="3758D983" w14:textId="77777777" w:rsidR="00AE5F02" w:rsidRDefault="00AE5F02" w:rsidP="00981344">
      <w:pPr>
        <w:pStyle w:val="af1"/>
        <w:spacing w:line="360" w:lineRule="auto"/>
        <w:ind w:firstLine="708"/>
        <w:jc w:val="both"/>
        <w:outlineLvl w:val="9"/>
      </w:pPr>
      <w:r>
        <w:t>Права работника:</w:t>
      </w:r>
    </w:p>
    <w:p w14:paraId="669D4D21" w14:textId="77777777" w:rsidR="00AE5F02" w:rsidRDefault="00AE5F02" w:rsidP="00981344">
      <w:pPr>
        <w:pStyle w:val="af1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Изменение и корректировка действующего трудового договора при условии соответствия законодательству РФ.</w:t>
      </w:r>
    </w:p>
    <w:p w14:paraId="3BA4E353" w14:textId="77777777" w:rsidR="00AE5F02" w:rsidRDefault="00AE5F02" w:rsidP="00981344">
      <w:pPr>
        <w:pStyle w:val="af1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Выполнение работы на своем рабочем месте с обеспечением надлежащих условий труда.</w:t>
      </w:r>
    </w:p>
    <w:p w14:paraId="3FB1B60D" w14:textId="77777777" w:rsidR="00AE5F02" w:rsidRDefault="00AE5F02" w:rsidP="00981344">
      <w:pPr>
        <w:pStyle w:val="af1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Получение заработной платы и социальных выплат в установленные законом сроки.</w:t>
      </w:r>
    </w:p>
    <w:p w14:paraId="1FA1F4D4" w14:textId="77777777" w:rsidR="00AE5F02" w:rsidRDefault="00AE5F02" w:rsidP="00981344">
      <w:pPr>
        <w:pStyle w:val="af1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Оплата отпуска в соответствии с Трудовым Кодексом РФ.</w:t>
      </w:r>
    </w:p>
    <w:p w14:paraId="233A3645" w14:textId="77777777" w:rsidR="00AE5F02" w:rsidRDefault="00AE5F02" w:rsidP="00981344">
      <w:pPr>
        <w:pStyle w:val="af1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Профессиональное обучение, повышение квалификации.</w:t>
      </w:r>
    </w:p>
    <w:p w14:paraId="0B40B2F6" w14:textId="77777777" w:rsidR="00AE5F02" w:rsidRDefault="00AE5F02" w:rsidP="00981344">
      <w:pPr>
        <w:pStyle w:val="af1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Возмещение ущерба, причиненного при выполнении работы.</w:t>
      </w:r>
    </w:p>
    <w:p w14:paraId="4C1E3C31" w14:textId="77777777" w:rsidR="00AE5F02" w:rsidRDefault="00AE5F02" w:rsidP="00981344">
      <w:pPr>
        <w:pStyle w:val="af1"/>
        <w:spacing w:line="360" w:lineRule="auto"/>
        <w:ind w:firstLine="708"/>
        <w:jc w:val="both"/>
        <w:outlineLvl w:val="9"/>
      </w:pPr>
      <w:r>
        <w:t>Права работодателя:</w:t>
      </w:r>
    </w:p>
    <w:p w14:paraId="3EF7FFD0" w14:textId="77777777" w:rsidR="00AE5F02" w:rsidRDefault="00AE5F02" w:rsidP="00981344">
      <w:pPr>
        <w:pStyle w:val="af1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Заключение, изменение и расторжение трудового договора с работником.</w:t>
      </w:r>
    </w:p>
    <w:p w14:paraId="4B1DAA80" w14:textId="77777777" w:rsidR="00AE5F02" w:rsidRDefault="00AE5F02" w:rsidP="00981344">
      <w:pPr>
        <w:pStyle w:val="af1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Награждение и стимулирование отличившихся работников за эффективную работу.</w:t>
      </w:r>
    </w:p>
    <w:p w14:paraId="4C22C578" w14:textId="77777777" w:rsidR="00AE5F02" w:rsidRDefault="00AE5F02" w:rsidP="00981344">
      <w:pPr>
        <w:pStyle w:val="af1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Требование от работников полного и своевременного выполнения работы и бережного отношения к имуществу компании.</w:t>
      </w:r>
    </w:p>
    <w:p w14:paraId="6CFE65AE" w14:textId="77777777" w:rsidR="00AE5F02" w:rsidRDefault="00AE5F02" w:rsidP="00981344">
      <w:pPr>
        <w:pStyle w:val="af1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Привлечение работников к дисциплинарной (в том числе материальной) ответственности в соответствии с законодательством РФ.</w:t>
      </w:r>
    </w:p>
    <w:p w14:paraId="768FC349" w14:textId="77777777" w:rsidR="00AE5F02" w:rsidRDefault="00AE5F02" w:rsidP="00981344">
      <w:pPr>
        <w:pStyle w:val="af1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Разработка и принятие внутренних нормативных актов.</w:t>
      </w:r>
    </w:p>
    <w:p w14:paraId="0443CA20" w14:textId="77777777" w:rsidR="00AE5F02" w:rsidRDefault="00AE5F02" w:rsidP="00981344">
      <w:pPr>
        <w:pStyle w:val="af1"/>
        <w:spacing w:line="360" w:lineRule="auto"/>
        <w:ind w:firstLine="708"/>
        <w:jc w:val="both"/>
        <w:outlineLvl w:val="9"/>
      </w:pPr>
      <w:r>
        <w:t>Обязанности работника:</w:t>
      </w:r>
    </w:p>
    <w:p w14:paraId="37ADD1D1" w14:textId="77777777" w:rsidR="00AE5F02" w:rsidRDefault="00AE5F02" w:rsidP="00981344">
      <w:pPr>
        <w:pStyle w:val="af1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t>Качественное выполнение работы в полном объеме, в соответствии с должностной инструкцией.</w:t>
      </w:r>
    </w:p>
    <w:p w14:paraId="22570E80" w14:textId="77777777" w:rsidR="00AE5F02" w:rsidRDefault="00AE5F02" w:rsidP="00981344">
      <w:pPr>
        <w:pStyle w:val="af1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lastRenderedPageBreak/>
        <w:t>Соблюдение норм трудовой дисциплины, положений настоящих Правил и требований по безопасности и охране труда.</w:t>
      </w:r>
    </w:p>
    <w:p w14:paraId="00D41A99" w14:textId="77777777" w:rsidR="00AE5F02" w:rsidRDefault="00AE5F02" w:rsidP="00981344">
      <w:pPr>
        <w:pStyle w:val="af1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t>Бережное отношение к имуществу компании.</w:t>
      </w:r>
    </w:p>
    <w:p w14:paraId="640D07BE" w14:textId="77777777" w:rsidR="00AE5F02" w:rsidRDefault="00AE5F02" w:rsidP="00981344">
      <w:pPr>
        <w:pStyle w:val="af1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t>Немедленное сообщение вышестоящему руководству о возникновении нештатных или опасных ситуаций.</w:t>
      </w:r>
    </w:p>
    <w:p w14:paraId="62EEEBA6" w14:textId="77777777" w:rsidR="00AE5F02" w:rsidRDefault="00AE5F02" w:rsidP="00981344">
      <w:pPr>
        <w:pStyle w:val="af1"/>
        <w:spacing w:line="360" w:lineRule="auto"/>
        <w:ind w:firstLine="708"/>
        <w:jc w:val="both"/>
        <w:outlineLvl w:val="9"/>
      </w:pPr>
      <w:r>
        <w:t>Обязанности работодателя:</w:t>
      </w:r>
    </w:p>
    <w:p w14:paraId="02D32CA1" w14:textId="77777777" w:rsidR="00AE5F02" w:rsidRDefault="00AE5F02" w:rsidP="00981344">
      <w:pPr>
        <w:pStyle w:val="af1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Соблюдение норм Трудового Кодекса РФ и внутренних нормативно-правовых актов.</w:t>
      </w:r>
    </w:p>
    <w:p w14:paraId="7A63D07C" w14:textId="77777777" w:rsidR="00AE5F02" w:rsidRDefault="00AE5F02" w:rsidP="00981344">
      <w:pPr>
        <w:pStyle w:val="af1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Обеспечение работникам работы, указанной в их трудовом договоре, а также предоставление необходимого оборудования, устройств, техники и материалов.</w:t>
      </w:r>
    </w:p>
    <w:p w14:paraId="6242277F" w14:textId="77777777" w:rsidR="00AE5F02" w:rsidRDefault="00AE5F02" w:rsidP="00981344">
      <w:pPr>
        <w:pStyle w:val="af1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Создание условий труда, соответствующих нормам безопасности.</w:t>
      </w:r>
    </w:p>
    <w:p w14:paraId="1EF22D0C" w14:textId="77777777" w:rsidR="00AE5F02" w:rsidRDefault="00AE5F02" w:rsidP="00981344">
      <w:pPr>
        <w:pStyle w:val="af1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Своевременное выплачивание заработной платы, социальных и других причитающихся работникам выплат.</w:t>
      </w:r>
    </w:p>
    <w:p w14:paraId="4BB6ED24" w14:textId="77777777" w:rsidR="00AE5F02" w:rsidRDefault="00AE5F02" w:rsidP="00981344">
      <w:pPr>
        <w:pStyle w:val="af1"/>
        <w:numPr>
          <w:ilvl w:val="0"/>
          <w:numId w:val="50"/>
        </w:numPr>
        <w:spacing w:line="360" w:lineRule="auto"/>
        <w:ind w:left="1276"/>
        <w:jc w:val="both"/>
        <w:outlineLvl w:val="9"/>
      </w:pPr>
      <w:proofErr w:type="spellStart"/>
      <w:r>
        <w:t>Знакомление</w:t>
      </w:r>
      <w:proofErr w:type="spellEnd"/>
      <w:r>
        <w:t xml:space="preserve"> сотрудников с внутренними документами, относящимися к их деятельности.</w:t>
      </w:r>
    </w:p>
    <w:p w14:paraId="43B4585E" w14:textId="77777777" w:rsidR="00AE5F02" w:rsidRDefault="00AE5F02" w:rsidP="00981344">
      <w:pPr>
        <w:pStyle w:val="af1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Возмещение ущерба (материальный, вред здоровью и жизни), причиненного работнику в процессе трудовой деятельности.</w:t>
      </w:r>
    </w:p>
    <w:p w14:paraId="78AEE344" w14:textId="77777777" w:rsidR="00AE5F02" w:rsidRDefault="00AE5F02" w:rsidP="00981344">
      <w:pPr>
        <w:pStyle w:val="af1"/>
        <w:spacing w:line="360" w:lineRule="auto"/>
        <w:ind w:firstLine="708"/>
        <w:jc w:val="both"/>
        <w:outlineLvl w:val="9"/>
      </w:pPr>
      <w:r>
        <w:t>Режим работы и отдыха:</w:t>
      </w:r>
    </w:p>
    <w:p w14:paraId="68518EBA" w14:textId="77777777" w:rsidR="00AE5F02" w:rsidRDefault="00AE5F02" w:rsidP="00981344">
      <w:pPr>
        <w:pStyle w:val="af1"/>
        <w:numPr>
          <w:ilvl w:val="0"/>
          <w:numId w:val="51"/>
        </w:numPr>
        <w:spacing w:line="360" w:lineRule="auto"/>
        <w:ind w:left="1276"/>
        <w:jc w:val="both"/>
        <w:outlineLvl w:val="9"/>
      </w:pPr>
      <w:r>
        <w:t>Режим работы: 5 рабочих дней в неделю, 2 выходных (суббота и воскресенье).</w:t>
      </w:r>
    </w:p>
    <w:p w14:paraId="1BDD6C7C" w14:textId="77777777" w:rsidR="00AE5F02" w:rsidRDefault="00AE5F02" w:rsidP="00981344">
      <w:pPr>
        <w:pStyle w:val="af1"/>
        <w:numPr>
          <w:ilvl w:val="0"/>
          <w:numId w:val="51"/>
        </w:numPr>
        <w:spacing w:line="360" w:lineRule="auto"/>
        <w:ind w:left="1276"/>
        <w:jc w:val="both"/>
        <w:outlineLvl w:val="9"/>
      </w:pPr>
      <w:r>
        <w:t>График работы: с 9</w:t>
      </w:r>
      <w:r w:rsidRPr="00544D90">
        <w:t>:</w:t>
      </w:r>
      <w:r>
        <w:t>00 до 1</w:t>
      </w:r>
      <w:r w:rsidRPr="00544D90">
        <w:t>8</w:t>
      </w:r>
      <w:r>
        <w:t>.00, обед с 12.00 до 13.00.</w:t>
      </w:r>
    </w:p>
    <w:p w14:paraId="18978EA4" w14:textId="77777777" w:rsidR="00AE5F02" w:rsidRDefault="00AE5F02" w:rsidP="00981344">
      <w:pPr>
        <w:pStyle w:val="af1"/>
        <w:numPr>
          <w:ilvl w:val="0"/>
          <w:numId w:val="51"/>
        </w:numPr>
        <w:spacing w:line="360" w:lineRule="auto"/>
        <w:ind w:left="1276"/>
        <w:jc w:val="both"/>
        <w:outlineLvl w:val="9"/>
      </w:pPr>
      <w:r>
        <w:t>Отпуск: стандартный оплачиваемый отпуск 28 дней, дополнительные отпуска (в зависимости от индивидуальной потребности).</w:t>
      </w:r>
    </w:p>
    <w:p w14:paraId="0947E8E5" w14:textId="77777777" w:rsidR="00AE5F02" w:rsidRDefault="00AE5F02" w:rsidP="00981344">
      <w:pPr>
        <w:pStyle w:val="af1"/>
        <w:spacing w:line="360" w:lineRule="auto"/>
        <w:ind w:firstLine="708"/>
        <w:jc w:val="both"/>
        <w:outlineLvl w:val="9"/>
      </w:pPr>
      <w:r>
        <w:t>Ответственность:</w:t>
      </w:r>
    </w:p>
    <w:p w14:paraId="37E0EDED" w14:textId="2216DF54" w:rsidR="00AE5F02" w:rsidRDefault="00AE5F02" w:rsidP="00E46420">
      <w:pPr>
        <w:pStyle w:val="af1"/>
        <w:numPr>
          <w:ilvl w:val="0"/>
          <w:numId w:val="52"/>
        </w:numPr>
        <w:spacing w:line="360" w:lineRule="auto"/>
        <w:ind w:left="1276"/>
        <w:jc w:val="both"/>
        <w:outlineLvl w:val="9"/>
      </w:pPr>
      <w:r>
        <w:lastRenderedPageBreak/>
        <w:t>За нарушение настоящих Правил работники привлекаются к дисциплинарной ответственности в соответствии с законодательством РФ.</w:t>
      </w:r>
    </w:p>
    <w:p w14:paraId="4B146ACC" w14:textId="62825528" w:rsidR="00AE5F02" w:rsidRDefault="00AE5F02" w:rsidP="00981344">
      <w:pPr>
        <w:pStyle w:val="af1"/>
        <w:spacing w:line="360" w:lineRule="auto"/>
        <w:ind w:firstLine="708"/>
        <w:jc w:val="both"/>
        <w:outlineLvl w:val="1"/>
      </w:pPr>
      <w:r>
        <w:t>Должностная инструкция администратора информационных систем предприятия</w:t>
      </w:r>
    </w:p>
    <w:p w14:paraId="6951FBCF" w14:textId="3D09CFD9" w:rsidR="00AE5F02" w:rsidRDefault="00AE5F02" w:rsidP="00981344">
      <w:pPr>
        <w:pStyle w:val="af1"/>
        <w:spacing w:line="360" w:lineRule="auto"/>
        <w:ind w:firstLine="708"/>
        <w:jc w:val="both"/>
        <w:outlineLvl w:val="9"/>
      </w:pPr>
      <w:r>
        <w:t>Общие положения</w:t>
      </w:r>
      <w:r w:rsidRPr="00544D90">
        <w:t>:</w:t>
      </w:r>
    </w:p>
    <w:p w14:paraId="7C044D70" w14:textId="53B752A9" w:rsidR="00AE5F02" w:rsidRDefault="00AE5F02" w:rsidP="00981344">
      <w:pPr>
        <w:pStyle w:val="af1"/>
        <w:spacing w:line="360" w:lineRule="auto"/>
        <w:ind w:firstLine="708"/>
        <w:jc w:val="both"/>
        <w:outlineLvl w:val="9"/>
      </w:pPr>
      <w:r>
        <w:t>Администратор информационных систем предприятия отвечает за обеспечение работоспособности, безопасности и эффективности информационных систем предприятия.</w:t>
      </w:r>
      <w:r w:rsidRPr="00544D90">
        <w:t xml:space="preserve"> </w:t>
      </w:r>
      <w:r>
        <w:t xml:space="preserve">Администратор информационных систем должен иметь профессиональные знания и навыки в области информационных технологий, включая умение работать с базами данных, системами хранения данных, сетевыми протоколами и операционными системами. </w:t>
      </w:r>
      <w:r w:rsidRPr="00544D90">
        <w:t xml:space="preserve"> </w:t>
      </w:r>
      <w:r>
        <w:t>Администратор информационных систем должен знать и соблюдать законодательство в области информационных технологий, включая законы о защите персональных данных и о кибербезопасности.</w:t>
      </w:r>
    </w:p>
    <w:p w14:paraId="4C1BAEDC" w14:textId="3AEB0F49" w:rsidR="00AE5F02" w:rsidRDefault="00AE5F02" w:rsidP="00981344">
      <w:pPr>
        <w:pStyle w:val="af1"/>
        <w:spacing w:line="360" w:lineRule="auto"/>
        <w:ind w:firstLine="708"/>
        <w:jc w:val="both"/>
        <w:outlineLvl w:val="9"/>
      </w:pPr>
      <w:r>
        <w:t>Обязанности</w:t>
      </w:r>
      <w:r w:rsidRPr="00544D90">
        <w:t>:</w:t>
      </w:r>
    </w:p>
    <w:p w14:paraId="4906EC88" w14:textId="470F80DC" w:rsidR="00AE5F02" w:rsidRDefault="00AE5F02" w:rsidP="00981344">
      <w:pPr>
        <w:pStyle w:val="af1"/>
        <w:spacing w:line="360" w:lineRule="auto"/>
        <w:ind w:firstLine="708"/>
        <w:jc w:val="both"/>
        <w:outlineLvl w:val="9"/>
      </w:pPr>
      <w:r>
        <w:t>Обеспечение непрерывной работоспособности информационных систем предприятия, включая мониторинг состояния оборудования и програм</w:t>
      </w:r>
      <w:r w:rsidR="00981344">
        <w:t>м</w:t>
      </w:r>
      <w:r>
        <w:t xml:space="preserve">ного обеспечения, регулярное проведение резервного копирования данных и обеспечение возможности быстрого восстановления системы в случае отказа. Обеспечение безопасности информационных систем путем установки и обновления антивирусных программ, </w:t>
      </w:r>
      <w:proofErr w:type="spellStart"/>
      <w:r>
        <w:t>фаерволов</w:t>
      </w:r>
      <w:proofErr w:type="spellEnd"/>
      <w:r>
        <w:t>, контролирующих устройств, резервного копирования данных и мониторинга сетевой активности для выявления несанкционированных действий. Поддержка и обновление программного обеспечения, установка обновлений и исправлений, управление лицензиями.</w:t>
      </w:r>
      <w:r w:rsidRPr="00544D90">
        <w:t xml:space="preserve"> </w:t>
      </w:r>
      <w:r>
        <w:t>Разработка и внедрение мер по повышению эффективности использования информационных систем, оптимизация работы с учетом потребностей предприятия и внедрение новых технологий.</w:t>
      </w:r>
      <w:r w:rsidRPr="00544D90">
        <w:t xml:space="preserve"> </w:t>
      </w:r>
      <w:r>
        <w:t xml:space="preserve">Проведение регулярного </w:t>
      </w:r>
      <w:r>
        <w:lastRenderedPageBreak/>
        <w:t>аудита информационных систем с целью выявления возможных проблем, уязвимостей и предложение мер по их устранению. Обучение персонала использованию информационных систем, проведение обучающих семинаров и инструктажей по безопасному использованию информационных технологий.</w:t>
      </w:r>
    </w:p>
    <w:p w14:paraId="29ACFB71" w14:textId="38CF5835" w:rsidR="00AE5F02" w:rsidRDefault="00AE5F02" w:rsidP="00981344">
      <w:pPr>
        <w:pStyle w:val="af1"/>
        <w:spacing w:line="360" w:lineRule="auto"/>
        <w:ind w:firstLine="708"/>
        <w:jc w:val="both"/>
        <w:outlineLvl w:val="9"/>
      </w:pPr>
      <w:r>
        <w:t>Права</w:t>
      </w:r>
      <w:r w:rsidRPr="00544D90">
        <w:t>:</w:t>
      </w:r>
    </w:p>
    <w:p w14:paraId="13945A38" w14:textId="5B1D4893" w:rsidR="00AE5F02" w:rsidRDefault="00AE5F02" w:rsidP="00981344">
      <w:pPr>
        <w:pStyle w:val="af1"/>
        <w:spacing w:line="360" w:lineRule="auto"/>
        <w:ind w:firstLine="708"/>
        <w:jc w:val="both"/>
        <w:outlineLvl w:val="9"/>
      </w:pPr>
      <w:r>
        <w:t>Администратор информационных систем имеет право требовать от сотрудников соблюдения правил работы с информационными системами, включая использование паролей, правил доступа к информации и выполнение процедур безопасности.</w:t>
      </w:r>
      <w:r w:rsidRPr="00544D90">
        <w:t xml:space="preserve"> </w:t>
      </w:r>
      <w:r>
        <w:t>Администратор информационных систем имеет право на доступ к всем информационным системам предприятия для их обслуживания и обновления, включая удаленный доступ в случае необходимости.</w:t>
      </w:r>
    </w:p>
    <w:p w14:paraId="3D55D343" w14:textId="50F126CA" w:rsidR="00AE5F02" w:rsidRDefault="00AE5F02" w:rsidP="00981344">
      <w:pPr>
        <w:pStyle w:val="af1"/>
        <w:spacing w:line="360" w:lineRule="auto"/>
        <w:ind w:firstLine="708"/>
        <w:jc w:val="both"/>
        <w:outlineLvl w:val="9"/>
      </w:pPr>
      <w:r>
        <w:t>Ответственность</w:t>
      </w:r>
      <w:r w:rsidRPr="00544D90">
        <w:t>:</w:t>
      </w:r>
    </w:p>
    <w:p w14:paraId="48862AFB" w14:textId="505CB9C6" w:rsidR="00AE5F02" w:rsidRDefault="00AE5F02" w:rsidP="00981344">
      <w:pPr>
        <w:pStyle w:val="af1"/>
        <w:spacing w:line="360" w:lineRule="auto"/>
        <w:ind w:firstLine="708"/>
        <w:jc w:val="both"/>
        <w:outlineLvl w:val="9"/>
      </w:pPr>
      <w:r>
        <w:t>Администратор информационных систем несет ответственность за сохранность и защиту информации, обрабатываемой в информационных системах предприятия, и за предотвращение утечек данных.</w:t>
      </w:r>
      <w:r w:rsidRPr="00544D90">
        <w:t xml:space="preserve"> </w:t>
      </w:r>
      <w:r>
        <w:t>Администратор информационных систем несет ответственность за своевременное обнаружение и устранение неисправностей в работе информационных систем для минимизации простоев и срывов в производственном процессе.</w:t>
      </w:r>
    </w:p>
    <w:p w14:paraId="5E2BB640" w14:textId="104FD359" w:rsidR="00AE5F02" w:rsidRDefault="00AE5F02" w:rsidP="00981344">
      <w:pPr>
        <w:pStyle w:val="af1"/>
        <w:spacing w:line="360" w:lineRule="auto"/>
        <w:ind w:firstLine="708"/>
        <w:jc w:val="both"/>
        <w:outlineLvl w:val="9"/>
        <w:rPr>
          <w:rFonts w:ascii="Helvetica" w:eastAsia="Helvetica" w:hAnsi="Helvetica" w:cs="Helvetica"/>
          <w:sz w:val="29"/>
          <w:szCs w:val="29"/>
        </w:rPr>
      </w:pPr>
      <w:r>
        <w:t>Должностная инструкция администратора компьютерной сети:</w:t>
      </w:r>
    </w:p>
    <w:p w14:paraId="4DFB91A3" w14:textId="616BBED1" w:rsidR="00AE5F02" w:rsidRDefault="00AE5F02" w:rsidP="00981344">
      <w:pPr>
        <w:pStyle w:val="af1"/>
        <w:spacing w:line="360" w:lineRule="auto"/>
        <w:ind w:firstLine="708"/>
        <w:jc w:val="both"/>
        <w:outlineLvl w:val="9"/>
      </w:pPr>
      <w:r>
        <w:t xml:space="preserve">Установка и настройка программного обеспечения на серверах и рабочих станциях, включая операционные системы, приложения и антивирусное ПО. Конфигурирование сетевого оборудования, включая маршрутизаторы, коммутаторы и мосты. Обеспечение безопасности сети, включая установку и настройку брандмауэра, контроль доступа и мониторинг сетевой активности. Решение проблем сети, включая поиск и устранение неисправностей, устранение сбоев и восстановление работоспособности локальной сети. Резервное копирование и </w:t>
      </w:r>
      <w:r>
        <w:lastRenderedPageBreak/>
        <w:t>архивирование данных, а также обеспечение их безопасности и конфиденциальности. Управление пользователями, включая создание и удаление учетных записей, установку прав доступа и обучение пользователей работе с сетью. Обеспечение своевременного обновления программного обеспечения и оборудования. Поддержка работы сетевых принтеров и другого сетевого оборудования. Сотрудничество с другими отделами и подразделениями компании для обеспечения эффективной работы сети.</w:t>
      </w:r>
    </w:p>
    <w:p w14:paraId="237EF138" w14:textId="77777777" w:rsidR="00AE5F02" w:rsidRDefault="00AE5F02" w:rsidP="00E46420">
      <w:pPr>
        <w:pStyle w:val="af2"/>
        <w:spacing w:line="360" w:lineRule="auto"/>
      </w:pPr>
    </w:p>
    <w:p w14:paraId="57F8A5F1" w14:textId="66B2D958" w:rsidR="00AE5F02" w:rsidRDefault="00AE5F02" w:rsidP="004C12E7">
      <w:pPr>
        <w:pStyle w:val="af1"/>
        <w:spacing w:line="360" w:lineRule="auto"/>
        <w:ind w:firstLine="708"/>
        <w:jc w:val="both"/>
        <w:outlineLvl w:val="1"/>
      </w:pPr>
      <w:r>
        <w:lastRenderedPageBreak/>
        <w:t>Состав используемой сетевой документации</w:t>
      </w:r>
      <w:r w:rsidRPr="00544D90">
        <w:t>:</w:t>
      </w:r>
    </w:p>
    <w:p w14:paraId="7902FC05" w14:textId="2D61EECE" w:rsidR="00AE5F02" w:rsidRDefault="00AE5F02" w:rsidP="004C12E7">
      <w:pPr>
        <w:pStyle w:val="af1"/>
        <w:spacing w:line="360" w:lineRule="auto"/>
        <w:ind w:firstLine="708"/>
        <w:jc w:val="both"/>
        <w:outlineLvl w:val="9"/>
      </w:pPr>
      <w:r>
        <w:t>Схема сетевой инфраструктуры</w:t>
      </w:r>
    </w:p>
    <w:p w14:paraId="028B341F" w14:textId="5E9C4FC1" w:rsidR="00AE5F02" w:rsidRDefault="00AE5F02" w:rsidP="004C12E7">
      <w:pPr>
        <w:pStyle w:val="af1"/>
        <w:spacing w:line="360" w:lineRule="auto"/>
        <w:ind w:firstLine="708"/>
        <w:jc w:val="both"/>
        <w:outlineLvl w:val="9"/>
      </w:pPr>
      <w:r>
        <w:t>Подробная схема сети компании, включающая:</w:t>
      </w:r>
    </w:p>
    <w:p w14:paraId="315B36BF" w14:textId="77777777" w:rsidR="00AE5F02" w:rsidRDefault="00AE5F02" w:rsidP="004C12E7">
      <w:pPr>
        <w:pStyle w:val="af1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 xml:space="preserve">Расположение и типы сетевых устройств (маршрутизаторы, коммутаторы, точки доступа </w:t>
      </w:r>
      <w:r>
        <w:rPr>
          <w:lang w:val="de-DE"/>
        </w:rPr>
        <w:t xml:space="preserve">Wi-Fi </w:t>
      </w:r>
      <w:r>
        <w:t>и т.д.)</w:t>
      </w:r>
    </w:p>
    <w:p w14:paraId="134FFAAF" w14:textId="77777777" w:rsidR="00AE5F02" w:rsidRDefault="00AE5F02" w:rsidP="004C12E7">
      <w:pPr>
        <w:pStyle w:val="af1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>Соединения между устройствами и их характеристики (скорость, тип кабеля и т.д.)</w:t>
      </w:r>
    </w:p>
    <w:p w14:paraId="7E50C604" w14:textId="77777777" w:rsidR="00AE5F02" w:rsidRDefault="00AE5F02" w:rsidP="004C12E7">
      <w:pPr>
        <w:pStyle w:val="af1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>Сегментация сети (подсети</w:t>
      </w:r>
      <w:r>
        <w:rPr>
          <w:lang w:val="es-ES_tradnl"/>
        </w:rPr>
        <w:t xml:space="preserve">, VLAN </w:t>
      </w:r>
      <w:r>
        <w:t>и т.д.)</w:t>
      </w:r>
    </w:p>
    <w:p w14:paraId="7BC97B5D" w14:textId="77777777" w:rsidR="00AE5F02" w:rsidRDefault="00AE5F02" w:rsidP="004C12E7">
      <w:pPr>
        <w:pStyle w:val="af1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>Расположение серверов, систем хранения данных и другого сетевого оборудования</w:t>
      </w:r>
    </w:p>
    <w:p w14:paraId="7B8E9EFC" w14:textId="2DCEE1DD" w:rsidR="00AE5F02" w:rsidRDefault="00AE5F02" w:rsidP="004C12E7">
      <w:pPr>
        <w:pStyle w:val="af1"/>
        <w:spacing w:line="360" w:lineRule="auto"/>
        <w:ind w:firstLine="708"/>
        <w:jc w:val="both"/>
        <w:outlineLvl w:val="9"/>
      </w:pPr>
      <w:r>
        <w:t>Схема адресации IP-сети</w:t>
      </w:r>
    </w:p>
    <w:p w14:paraId="297621A9" w14:textId="77777777" w:rsidR="00AE5F02" w:rsidRDefault="00AE5F02" w:rsidP="004C12E7">
      <w:pPr>
        <w:pStyle w:val="af1"/>
        <w:spacing w:line="360" w:lineRule="auto"/>
        <w:ind w:firstLine="708"/>
        <w:jc w:val="both"/>
        <w:outlineLvl w:val="9"/>
      </w:pPr>
      <w:r>
        <w:t>Документ, описывающий:</w:t>
      </w:r>
    </w:p>
    <w:p w14:paraId="33F60A77" w14:textId="77777777" w:rsidR="00AE5F02" w:rsidRDefault="00AE5F02" w:rsidP="004C12E7">
      <w:pPr>
        <w:pStyle w:val="af1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Диапазоны IP-адресов для каждого сегмента сети</w:t>
      </w:r>
    </w:p>
    <w:p w14:paraId="00FC484F" w14:textId="77777777" w:rsidR="00AE5F02" w:rsidRDefault="00AE5F02" w:rsidP="004C12E7">
      <w:pPr>
        <w:pStyle w:val="af1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Назначение IP-адресов для сетевых устройств</w:t>
      </w:r>
    </w:p>
    <w:p w14:paraId="696EA057" w14:textId="77777777" w:rsidR="00AE5F02" w:rsidRDefault="00AE5F02" w:rsidP="004C12E7">
      <w:pPr>
        <w:pStyle w:val="af1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Конфигурацию DHCP-серверов и статических IP-адресов</w:t>
      </w:r>
    </w:p>
    <w:p w14:paraId="540A18CD" w14:textId="77777777" w:rsidR="00AE5F02" w:rsidRDefault="00AE5F02" w:rsidP="004C12E7">
      <w:pPr>
        <w:pStyle w:val="af1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Схему маршрутизации между подсетями</w:t>
      </w:r>
    </w:p>
    <w:p w14:paraId="226644B2" w14:textId="2D93FEDD" w:rsidR="00AE5F02" w:rsidRDefault="00AE5F02" w:rsidP="004C12E7">
      <w:pPr>
        <w:pStyle w:val="af1"/>
        <w:spacing w:line="360" w:lineRule="auto"/>
        <w:ind w:firstLine="708"/>
        <w:jc w:val="both"/>
        <w:outlineLvl w:val="9"/>
      </w:pPr>
      <w:r>
        <w:t>Документация по сетевым сервисам</w:t>
      </w:r>
    </w:p>
    <w:p w14:paraId="48661A6F" w14:textId="77777777" w:rsidR="00AE5F02" w:rsidRDefault="00AE5F02" w:rsidP="004C12E7">
      <w:pPr>
        <w:pStyle w:val="af1"/>
        <w:spacing w:line="360" w:lineRule="auto"/>
        <w:ind w:firstLine="708"/>
        <w:jc w:val="both"/>
        <w:outlineLvl w:val="9"/>
      </w:pPr>
      <w:r>
        <w:t>Описание настройки и конфигурации сетевых сервисов, таких как:</w:t>
      </w:r>
    </w:p>
    <w:p w14:paraId="1010EFE4" w14:textId="77777777" w:rsidR="00AE5F02" w:rsidRDefault="00AE5F02" w:rsidP="004C12E7">
      <w:pPr>
        <w:pStyle w:val="af1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>DNS-серверы (внутренние и внешние)</w:t>
      </w:r>
    </w:p>
    <w:p w14:paraId="74CFAFF4" w14:textId="77777777" w:rsidR="00AE5F02" w:rsidRDefault="00AE5F02" w:rsidP="004C12E7">
      <w:pPr>
        <w:pStyle w:val="af1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>Прокси-серверы</w:t>
      </w:r>
    </w:p>
    <w:p w14:paraId="5E9E1156" w14:textId="77777777" w:rsidR="00AE5F02" w:rsidRDefault="00AE5F02" w:rsidP="004C12E7">
      <w:pPr>
        <w:pStyle w:val="af1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 xml:space="preserve">Системы </w:t>
      </w:r>
      <w:r>
        <w:rPr>
          <w:lang w:val="en-US"/>
        </w:rPr>
        <w:t>VPN</w:t>
      </w:r>
    </w:p>
    <w:p w14:paraId="710BE715" w14:textId="77777777" w:rsidR="00AE5F02" w:rsidRPr="00544D90" w:rsidRDefault="00AE5F02" w:rsidP="004C12E7">
      <w:pPr>
        <w:pStyle w:val="af1"/>
        <w:numPr>
          <w:ilvl w:val="0"/>
          <w:numId w:val="55"/>
        </w:numPr>
        <w:spacing w:line="360" w:lineRule="auto"/>
        <w:ind w:left="1276"/>
        <w:jc w:val="both"/>
        <w:outlineLvl w:val="9"/>
        <w:rPr>
          <w:lang w:val="en-US"/>
        </w:rPr>
      </w:pPr>
      <w:r>
        <w:t>Службы</w:t>
      </w:r>
      <w:r w:rsidRPr="00544D90">
        <w:rPr>
          <w:lang w:val="en-US"/>
        </w:rPr>
        <w:t xml:space="preserve"> </w:t>
      </w:r>
      <w:r>
        <w:t>каталогов</w:t>
      </w:r>
      <w:r w:rsidRPr="00544D90">
        <w:rPr>
          <w:lang w:val="en-US"/>
        </w:rPr>
        <w:t xml:space="preserve"> </w:t>
      </w:r>
      <w:r>
        <w:rPr>
          <w:lang w:val="en-US"/>
        </w:rPr>
        <w:t>(Active Directory, LDAP)</w:t>
      </w:r>
    </w:p>
    <w:p w14:paraId="70ACFE79" w14:textId="77777777" w:rsidR="00AE5F02" w:rsidRDefault="00AE5F02" w:rsidP="004C12E7">
      <w:pPr>
        <w:pStyle w:val="af1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>Системы мониторинга и управления сетью</w:t>
      </w:r>
    </w:p>
    <w:p w14:paraId="37AB4CE3" w14:textId="433BC6DE" w:rsidR="00AE5F02" w:rsidRDefault="00AE5F02" w:rsidP="004C12E7">
      <w:pPr>
        <w:pStyle w:val="af1"/>
        <w:spacing w:line="360" w:lineRule="auto"/>
        <w:ind w:firstLine="708"/>
        <w:jc w:val="both"/>
        <w:outlineLvl w:val="9"/>
      </w:pPr>
      <w:r>
        <w:t>Регламенты и инструкции</w:t>
      </w:r>
    </w:p>
    <w:p w14:paraId="41B16DB7" w14:textId="77777777" w:rsidR="00AE5F02" w:rsidRDefault="00AE5F02" w:rsidP="004C12E7">
      <w:pPr>
        <w:pStyle w:val="af1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t>Регламенты по администрированию сетевой инфраструктуры</w:t>
      </w:r>
    </w:p>
    <w:p w14:paraId="4ECAE9BC" w14:textId="77777777" w:rsidR="00AE5F02" w:rsidRDefault="00AE5F02" w:rsidP="004C12E7">
      <w:pPr>
        <w:pStyle w:val="af1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t>Инструкции по настройке и обслуживанию сетевого оборудования</w:t>
      </w:r>
    </w:p>
    <w:p w14:paraId="5975AC7C" w14:textId="77777777" w:rsidR="00AE5F02" w:rsidRDefault="00AE5F02" w:rsidP="004C12E7">
      <w:pPr>
        <w:pStyle w:val="af1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t>Процедуры резервного копирования и восстановления сетевых систем</w:t>
      </w:r>
    </w:p>
    <w:p w14:paraId="1266ED10" w14:textId="77777777" w:rsidR="00AE5F02" w:rsidRDefault="00AE5F02" w:rsidP="004C12E7">
      <w:pPr>
        <w:pStyle w:val="af1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lastRenderedPageBreak/>
        <w:t>Политики безопасности и контроля доступа в сеть</w:t>
      </w:r>
    </w:p>
    <w:p w14:paraId="11A13464" w14:textId="38D1BD11" w:rsidR="00AE5F02" w:rsidRDefault="00AE5F02" w:rsidP="004C12E7">
      <w:pPr>
        <w:pStyle w:val="af1"/>
        <w:spacing w:line="360" w:lineRule="auto"/>
        <w:ind w:firstLine="580"/>
        <w:jc w:val="both"/>
        <w:outlineLvl w:val="9"/>
      </w:pPr>
      <w:r>
        <w:t>Журналы и отчеты</w:t>
      </w:r>
    </w:p>
    <w:p w14:paraId="70638EEE" w14:textId="77777777" w:rsidR="00AE5F02" w:rsidRDefault="00AE5F02" w:rsidP="004C12E7">
      <w:pPr>
        <w:pStyle w:val="af1"/>
        <w:numPr>
          <w:ilvl w:val="0"/>
          <w:numId w:val="57"/>
        </w:numPr>
        <w:spacing w:line="360" w:lineRule="auto"/>
        <w:ind w:left="1276"/>
        <w:jc w:val="both"/>
        <w:outlineLvl w:val="9"/>
      </w:pPr>
      <w:r>
        <w:t>Журналы событий и ошибок сетевых устройств</w:t>
      </w:r>
    </w:p>
    <w:p w14:paraId="366F3FEA" w14:textId="77777777" w:rsidR="00AE5F02" w:rsidRDefault="00AE5F02" w:rsidP="004C12E7">
      <w:pPr>
        <w:pStyle w:val="af1"/>
        <w:numPr>
          <w:ilvl w:val="0"/>
          <w:numId w:val="57"/>
        </w:numPr>
        <w:spacing w:line="360" w:lineRule="auto"/>
        <w:ind w:left="1276"/>
        <w:jc w:val="both"/>
        <w:outlineLvl w:val="9"/>
      </w:pPr>
      <w:r>
        <w:t>Отчеты о производительности и загрузке сетевой инфраструктуры</w:t>
      </w:r>
    </w:p>
    <w:p w14:paraId="64F3CCCC" w14:textId="77777777" w:rsidR="00AE5F02" w:rsidRDefault="00AE5F02" w:rsidP="004C12E7">
      <w:pPr>
        <w:pStyle w:val="af1"/>
        <w:numPr>
          <w:ilvl w:val="0"/>
          <w:numId w:val="57"/>
        </w:numPr>
        <w:spacing w:line="360" w:lineRule="auto"/>
        <w:ind w:left="1276"/>
        <w:jc w:val="both"/>
        <w:outlineLvl w:val="9"/>
      </w:pPr>
      <w:r>
        <w:t>Отчеты об использовании сетевых ресурсов и трафике</w:t>
      </w:r>
    </w:p>
    <w:p w14:paraId="7E1F7C9E" w14:textId="121AF65F" w:rsidR="00051529" w:rsidRPr="00AE5F02" w:rsidRDefault="00051529" w:rsidP="004C12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51529" w:rsidRPr="00AE5F02" w:rsidSect="00AE5F02">
      <w:headerReference w:type="default" r:id="rId11"/>
      <w:footerReference w:type="default" r:id="rId12"/>
      <w:pgSz w:w="11906" w:h="16838"/>
      <w:pgMar w:top="425" w:right="1134" w:bottom="1560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DEE8F" w14:textId="77777777" w:rsidR="0016577C" w:rsidRDefault="0016577C" w:rsidP="00D53D9D">
      <w:pPr>
        <w:spacing w:after="0" w:line="240" w:lineRule="auto"/>
      </w:pPr>
      <w:r>
        <w:separator/>
      </w:r>
    </w:p>
  </w:endnote>
  <w:endnote w:type="continuationSeparator" w:id="0">
    <w:p w14:paraId="489BE656" w14:textId="77777777" w:rsidR="0016577C" w:rsidRDefault="0016577C" w:rsidP="00D5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imes Roman">
    <w:altName w:val="Times New Roman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74955" w14:textId="589800EB" w:rsidR="004125F3" w:rsidRDefault="00183D1F">
    <w:pPr>
      <w:pStyle w:val="a9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386EF4" wp14:editId="7238EA38">
              <wp:simplePos x="0" y="0"/>
              <wp:positionH relativeFrom="column">
                <wp:posOffset>284011</wp:posOffset>
              </wp:positionH>
              <wp:positionV relativeFrom="paragraph">
                <wp:posOffset>-409602</wp:posOffset>
              </wp:positionV>
              <wp:extent cx="1233577" cy="284169"/>
              <wp:effectExtent l="0" t="0" r="0" b="1905"/>
              <wp:wrapNone/>
              <wp:docPr id="2117702094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276177" w14:textId="6607F233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386EF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72" type="#_x0000_t202" style="position:absolute;margin-left:22.35pt;margin-top:-32.25pt;width:97.15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1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" filled="f" stroked="f" strokeweight=".5pt">
              <v:textbox>
                <w:txbxContent>
                  <w:p w14:paraId="73276177" w14:textId="6607F233" w:rsidR="004125F3" w:rsidRPr="004125F3" w:rsidRDefault="004125F3" w:rsidP="004125F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D11308" wp14:editId="038B1054">
              <wp:simplePos x="0" y="0"/>
              <wp:positionH relativeFrom="column">
                <wp:posOffset>263332</wp:posOffset>
              </wp:positionH>
              <wp:positionV relativeFrom="paragraph">
                <wp:posOffset>-596955</wp:posOffset>
              </wp:positionV>
              <wp:extent cx="1233577" cy="284169"/>
              <wp:effectExtent l="0" t="0" r="0" b="1905"/>
              <wp:wrapNone/>
              <wp:docPr id="205760883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B98964" w14:textId="495559B5" w:rsidR="004125F3" w:rsidRPr="004125F3" w:rsidRDefault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D11308" id="_x0000_s1073" type="#_x0000_t202" style="position:absolute;margin-left:20.75pt;margin-top:-47pt;width:97.1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" filled="f" stroked="f" strokeweight=".5pt">
              <v:textbox>
                <w:txbxContent>
                  <w:p w14:paraId="00B98964" w14:textId="495559B5" w:rsidR="004125F3" w:rsidRPr="004125F3" w:rsidRDefault="004125F3">
                    <w:pPr>
                      <w:rPr>
                        <w:rFonts w:ascii="Times New Roman" w:hAnsi="Times New Roman" w:cs="Times New Roman"/>
                      </w:rPr>
                    </w:pPr>
                    <w:r w:rsidRPr="004125F3">
                      <w:rPr>
                        <w:rFonts w:ascii="Times New Roman" w:hAnsi="Times New Roman" w:cs="Times New Roman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6BD21" w14:textId="187466C5" w:rsidR="004125F3" w:rsidRDefault="00183D1F">
    <w:pPr>
      <w:pStyle w:val="a9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6BC5D9" wp14:editId="6DE248DD">
              <wp:simplePos x="0" y="0"/>
              <wp:positionH relativeFrom="rightMargin">
                <wp:posOffset>136552</wp:posOffset>
              </wp:positionH>
              <wp:positionV relativeFrom="paragraph">
                <wp:posOffset>35411</wp:posOffset>
              </wp:positionV>
              <wp:extent cx="321189" cy="304800"/>
              <wp:effectExtent l="0" t="0" r="0" b="0"/>
              <wp:wrapNone/>
              <wp:docPr id="56020091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189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F7F2EB" w14:textId="337A98E9" w:rsidR="004125F3" w:rsidRDefault="004125F3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6BC5D9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96" type="#_x0000_t202" style="position:absolute;margin-left:10.75pt;margin-top:2.8pt;width:25.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" filled="f" stroked="f" strokeweight=".5pt">
              <v:textbox>
                <w:txbxContent>
                  <w:p w14:paraId="20F7F2EB" w14:textId="337A98E9" w:rsidR="004125F3" w:rsidRDefault="004125F3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E5F02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1B90C8" wp14:editId="31FF1BF9">
              <wp:simplePos x="0" y="0"/>
              <wp:positionH relativeFrom="column">
                <wp:posOffset>282575</wp:posOffset>
              </wp:positionH>
              <wp:positionV relativeFrom="paragraph">
                <wp:posOffset>-92380</wp:posOffset>
              </wp:positionV>
              <wp:extent cx="1233577" cy="284169"/>
              <wp:effectExtent l="0" t="0" r="0" b="1905"/>
              <wp:wrapNone/>
              <wp:docPr id="158428155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5D59BC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1B90C8" id="_x0000_s1097" type="#_x0000_t202" style="position:absolute;margin-left:22.25pt;margin-top:-7.25pt;width:97.15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s15GgIAADQ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" filled="f" stroked="f" strokeweight=".5pt">
              <v:textbox>
                <w:txbxContent>
                  <w:p w14:paraId="6E5D59BC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  <w:r w:rsidR="009A3B9D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256E5B2" wp14:editId="3AC398A8">
              <wp:simplePos x="0" y="0"/>
              <wp:positionH relativeFrom="column">
                <wp:posOffset>275285</wp:posOffset>
              </wp:positionH>
              <wp:positionV relativeFrom="paragraph">
                <wp:posOffset>-274320</wp:posOffset>
              </wp:positionV>
              <wp:extent cx="1233577" cy="284169"/>
              <wp:effectExtent l="0" t="0" r="0" b="1905"/>
              <wp:wrapNone/>
              <wp:docPr id="2096010389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6E3C8B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56E5B2" id="_x0000_s1098" type="#_x0000_t202" style="position:absolute;margin-left:21.7pt;margin-top:-21.6pt;width:97.1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K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" filled="f" stroked="f" strokeweight=".5pt">
              <v:textbox>
                <w:txbxContent>
                  <w:p w14:paraId="126E3C8B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  <w:r w:rsidR="004125F3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165AE3" wp14:editId="7A4AC9AA">
              <wp:simplePos x="0" y="0"/>
              <wp:positionH relativeFrom="margin">
                <wp:posOffset>2411298</wp:posOffset>
              </wp:positionH>
              <wp:positionV relativeFrom="paragraph">
                <wp:posOffset>-13335</wp:posOffset>
              </wp:positionV>
              <wp:extent cx="3618637" cy="243028"/>
              <wp:effectExtent l="0" t="0" r="1270" b="5080"/>
              <wp:wrapNone/>
              <wp:docPr id="421674387" name="Rectangle 4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637" cy="2430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FD5F459" w14:textId="77777777" w:rsidR="004125F3" w:rsidRPr="00EF430D" w:rsidRDefault="004125F3" w:rsidP="004125F3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</w:pPr>
                          <w:r w:rsidRPr="00EF430D"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  <w:t>09.02.07.21И1.17.000</w:t>
                          </w:r>
                        </w:p>
                        <w:p w14:paraId="1E0BAF89" w14:textId="77777777" w:rsidR="004125F3" w:rsidRPr="005977E7" w:rsidRDefault="004125F3" w:rsidP="004125F3">
                          <w:pPr>
                            <w:pStyle w:val="ab"/>
                            <w:jc w:val="center"/>
                            <w:rPr>
                              <w:rFonts w:ascii="Journal" w:hAnsi="Journal"/>
                              <w:i w:val="0"/>
                              <w:szCs w:val="2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D165AE3" id="Rectangle 499" o:spid="_x0000_s1099" style="position:absolute;margin-left:189.85pt;margin-top:-1.05pt;width:284.95pt;height:19.1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" filled="f" stroked="f" strokeweight=".25pt">
              <v:textbox inset="1pt,1pt,1pt,1pt">
                <w:txbxContent>
                  <w:p w14:paraId="0FD5F459" w14:textId="77777777" w:rsidR="004125F3" w:rsidRPr="00EF430D" w:rsidRDefault="004125F3" w:rsidP="004125F3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 w:rsidRPr="00EF430D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09.02.07.21И1.17.000</w:t>
                    </w:r>
                  </w:p>
                  <w:p w14:paraId="1E0BAF89" w14:textId="77777777" w:rsidR="004125F3" w:rsidRPr="005977E7" w:rsidRDefault="004125F3" w:rsidP="004125F3">
                    <w:pPr>
                      <w:pStyle w:val="ab"/>
                      <w:jc w:val="center"/>
                      <w:rPr>
                        <w:rFonts w:ascii="Journal" w:hAnsi="Journal"/>
                        <w:i w:val="0"/>
                        <w:szCs w:val="28"/>
                        <w:lang w:val="ru-RU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7FD03" w14:textId="77777777" w:rsidR="0016577C" w:rsidRDefault="0016577C" w:rsidP="00D53D9D">
      <w:pPr>
        <w:spacing w:after="0" w:line="240" w:lineRule="auto"/>
      </w:pPr>
      <w:r>
        <w:separator/>
      </w:r>
    </w:p>
  </w:footnote>
  <w:footnote w:type="continuationSeparator" w:id="0">
    <w:p w14:paraId="103D9598" w14:textId="77777777" w:rsidR="0016577C" w:rsidRDefault="0016577C" w:rsidP="00D5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4FB78" w14:textId="311FF62C" w:rsidR="00817DAA" w:rsidRDefault="00817DA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1BE24" w14:textId="14F3DF17" w:rsidR="004125F3" w:rsidRDefault="009A3B9D">
    <w:pPr>
      <w:pStyle w:val="a7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5AC949" wp14:editId="3879A476">
              <wp:simplePos x="0" y="0"/>
              <wp:positionH relativeFrom="page">
                <wp:posOffset>695324</wp:posOffset>
              </wp:positionH>
              <wp:positionV relativeFrom="page">
                <wp:posOffset>238125</wp:posOffset>
              </wp:positionV>
              <wp:extent cx="6546215" cy="10190074"/>
              <wp:effectExtent l="0" t="0" r="26035" b="20955"/>
              <wp:wrapNone/>
              <wp:docPr id="172969970" name="Групп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6215" cy="10190074"/>
                        <a:chOff x="0" y="0"/>
                        <a:chExt cx="20000" cy="20000"/>
                      </a:xfrm>
                    </wpg:grpSpPr>
                    <wps:wsp>
                      <wps:cNvPr id="1128846974" name="Rectangle 48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6953211" name="Line 48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3767432" name="Line 48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7129365" name="Line 48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4020783" name="Line 48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4890044" name="Line 48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4064578" name="Line 48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311467" name="Line 48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5890499" name="Line 49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3877347" name="Line 49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5047651" name="Rectangle 49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451E45" w14:textId="77777777" w:rsidR="004125F3" w:rsidRDefault="004125F3" w:rsidP="004125F3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6421769" name="Rectangle 49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6EF1E" w14:textId="77777777" w:rsidR="004125F3" w:rsidRDefault="004125F3" w:rsidP="004125F3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394838" name="Rectangle 49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3038A0" w14:textId="77777777" w:rsidR="004125F3" w:rsidRDefault="004125F3" w:rsidP="004125F3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9935093" name="Rectangle 49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F9388D" w14:textId="77777777" w:rsidR="004125F3" w:rsidRDefault="004125F3" w:rsidP="004125F3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0A553C"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6618083" name="Rectangle 49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B5EAC" w14:textId="77777777" w:rsidR="004125F3" w:rsidRDefault="004125F3" w:rsidP="004125F3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5633652" name="Rectangle 49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BEA70" w14:textId="77777777" w:rsidR="004125F3" w:rsidRPr="001D03F0" w:rsidRDefault="004125F3" w:rsidP="004125F3">
                            <w:pPr>
                              <w:pStyle w:val="ab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0943928" name="Rectangle 49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0DB190" w14:textId="77777777" w:rsidR="004125F3" w:rsidRPr="00051529" w:rsidRDefault="004125F3" w:rsidP="004125F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765129" name="Rectangle 49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61CA37" w14:textId="77777777" w:rsidR="004125F3" w:rsidRPr="00EF430D" w:rsidRDefault="004125F3" w:rsidP="004125F3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EF430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09.02.07.21И1.17.000</w:t>
                            </w:r>
                          </w:p>
                          <w:p w14:paraId="64975ED8" w14:textId="77777777" w:rsidR="004125F3" w:rsidRPr="005977E7" w:rsidRDefault="004125F3" w:rsidP="004125F3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737454" name="Line 50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6657832" name="Line 50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7516696" name="Line 50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6125968" name="Line 50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131896" name="Line 50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903268" name="Rectangle 506"/>
                      <wps:cNvSpPr>
                        <a:spLocks noChangeArrowheads="1"/>
                      </wps:cNvSpPr>
                      <wps:spPr bwMode="auto">
                        <a:xfrm>
                          <a:off x="39" y="18268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1E6D85" w14:textId="77777777" w:rsidR="004125F3" w:rsidRDefault="004125F3" w:rsidP="004125F3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762048" name="Rectangle 509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5C541F" w14:textId="77777777" w:rsidR="004125F3" w:rsidRDefault="004125F3" w:rsidP="004125F3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957809228" name="Group 51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360716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13E3B5" w14:textId="77777777" w:rsidR="004125F3" w:rsidRDefault="004125F3" w:rsidP="004125F3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502856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3644E" w14:textId="77777777" w:rsidR="004125F3" w:rsidRDefault="004125F3" w:rsidP="004125F3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7406690" name="Group 51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5523998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FBDE1B" w14:textId="77777777" w:rsidR="004125F3" w:rsidRDefault="004125F3" w:rsidP="004125F3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80419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845627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5155364" name="Group 51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2035975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E9CD50" w14:textId="77777777" w:rsidR="004125F3" w:rsidRPr="001C4A63" w:rsidRDefault="004125F3" w:rsidP="004125F3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3278515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66A48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01923462" name="Line 52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3840970" name="Rectangle 52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D7F512" w14:textId="77777777" w:rsidR="004125F3" w:rsidRDefault="004125F3" w:rsidP="004125F3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0249427" name="Line 52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5133145" name="Line 52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0811535" name="Line 52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2871471" name="Rectangle 52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E16DC2" w14:textId="77777777" w:rsidR="004125F3" w:rsidRPr="001D03F0" w:rsidRDefault="004125F3" w:rsidP="004125F3">
                            <w:pPr>
                              <w:pStyle w:val="ab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Лит</w:t>
                            </w:r>
                            <w:r w:rsidRPr="001D03F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3193727" name="Rectangle 52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3C8A7D" w14:textId="77777777" w:rsidR="004125F3" w:rsidRPr="001D03F0" w:rsidRDefault="004125F3" w:rsidP="004125F3">
                            <w:pPr>
                              <w:pStyle w:val="ab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419167" name="Rectangle 52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999D2C" w14:textId="77777777" w:rsidR="004125F3" w:rsidRDefault="004125F3" w:rsidP="004125F3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1968851" name="Line 52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2905782" name="Line 52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3542403" name="Rectangle 53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2F90ED" w14:textId="77777777" w:rsidR="004125F3" w:rsidRPr="00123DDB" w:rsidRDefault="004125F3" w:rsidP="004125F3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3DDB">
                              <w:rPr>
                                <w:sz w:val="22"/>
                                <w:szCs w:val="22"/>
                              </w:rPr>
                              <w:t xml:space="preserve">КАТК </w:t>
                            </w:r>
                            <w:proofErr w:type="spellStart"/>
                            <w:r w:rsidRPr="00123DDB">
                              <w:rPr>
                                <w:sz w:val="22"/>
                                <w:szCs w:val="22"/>
                              </w:rPr>
                              <w:t>им</w:t>
                            </w:r>
                            <w:proofErr w:type="spellEnd"/>
                            <w:r w:rsidRPr="00123DDB">
                              <w:rPr>
                                <w:sz w:val="22"/>
                                <w:szCs w:val="22"/>
                              </w:rPr>
                              <w:t xml:space="preserve">. П.В. </w:t>
                            </w:r>
                            <w:proofErr w:type="spellStart"/>
                            <w:r w:rsidRPr="00123DDB">
                              <w:rPr>
                                <w:sz w:val="22"/>
                                <w:szCs w:val="22"/>
                              </w:rPr>
                              <w:t>Дементьева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5AC949" id="Группа 14" o:spid="_x0000_s1026" style="position:absolute;margin-left:54.75pt;margin-top:18.75pt;width:515.45pt;height:802.3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">
              <v:rect id="Rectangle 48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" filled="f" strokeweight="2pt"/>
              <v:line id="Line 48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" strokeweight="2pt"/>
              <v:line id="Line 48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" strokeweight="2pt"/>
              <v:line id="Line 48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" strokeweight="2pt"/>
              <v:line id="Line 48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" strokeweight="2pt"/>
              <v:line id="Line 48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" strokeweight="2pt"/>
              <v:line id="Line 48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" strokeweight="2pt"/>
              <v:line id="Line 48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" strokeweight="2pt"/>
              <v:line id="Line 49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" strokeweight="1pt"/>
              <v:line id="Line 49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" strokeweight="1pt"/>
              <v:rect id="Rectangle 49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" filled="f" stroked="f" strokeweight=".25pt">
                <v:textbox inset="1pt,1pt,1pt,1pt">
                  <w:txbxContent>
                    <w:p w14:paraId="01451E45" w14:textId="77777777" w:rsidR="004125F3" w:rsidRDefault="004125F3" w:rsidP="004125F3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9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" filled="f" stroked="f" strokeweight=".25pt">
                <v:textbox inset="1pt,1pt,1pt,1pt">
                  <w:txbxContent>
                    <w:p w14:paraId="53A6EF1E" w14:textId="77777777" w:rsidR="004125F3" w:rsidRDefault="004125F3" w:rsidP="004125F3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9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" filled="f" stroked="f" strokeweight=".25pt">
                <v:textbox inset="1pt,1pt,1pt,1pt">
                  <w:txbxContent>
                    <w:p w14:paraId="463038A0" w14:textId="77777777" w:rsidR="004125F3" w:rsidRDefault="004125F3" w:rsidP="004125F3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9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" filled="f" stroked="f" strokeweight=".25pt">
                <v:textbox inset="1pt,1pt,1pt,1pt">
                  <w:txbxContent>
                    <w:p w14:paraId="42F9388D" w14:textId="77777777" w:rsidR="004125F3" w:rsidRDefault="004125F3" w:rsidP="004125F3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0A553C"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49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" filled="f" stroked="f" strokeweight=".25pt">
                <v:textbox inset="1pt,1pt,1pt,1pt">
                  <w:txbxContent>
                    <w:p w14:paraId="6DFB5EAC" w14:textId="77777777" w:rsidR="004125F3" w:rsidRDefault="004125F3" w:rsidP="004125F3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9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" filled="f" stroked="f" strokeweight=".25pt">
                <v:textbox inset="1pt,1pt,1pt,1pt">
                  <w:txbxContent>
                    <w:p w14:paraId="5F6BEA70" w14:textId="77777777" w:rsidR="004125F3" w:rsidRPr="001D03F0" w:rsidRDefault="004125F3" w:rsidP="004125F3">
                      <w:pPr>
                        <w:pStyle w:val="ab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49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" filled="f" stroked="f" strokeweight=".25pt">
                <v:textbox inset="1pt,1pt,1pt,1pt">
                  <w:txbxContent>
                    <w:p w14:paraId="4A0DB190" w14:textId="77777777" w:rsidR="004125F3" w:rsidRPr="00051529" w:rsidRDefault="004125F3" w:rsidP="004125F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" filled="f" stroked="f" strokeweight=".25pt">
                <v:textbox inset="1pt,1pt,1pt,1pt">
                  <w:txbxContent>
                    <w:p w14:paraId="0A61CA37" w14:textId="77777777" w:rsidR="004125F3" w:rsidRPr="00EF430D" w:rsidRDefault="004125F3" w:rsidP="004125F3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EF430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09.02.07.21И1.17.000</w:t>
                      </w:r>
                    </w:p>
                    <w:p w14:paraId="64975ED8" w14:textId="77777777" w:rsidR="004125F3" w:rsidRPr="005977E7" w:rsidRDefault="004125F3" w:rsidP="004125F3">
                      <w:pPr>
                        <w:pStyle w:val="ab"/>
                        <w:jc w:val="center"/>
                        <w:rPr>
                          <w:rFonts w:ascii="Journal" w:hAnsi="Journal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50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" strokeweight="2pt"/>
              <v:line id="Line 50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" strokeweight="2pt"/>
              <v:line id="Line 50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" strokeweight="1pt"/>
              <v:line id="Line 50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" strokeweight="1pt"/>
              <v:line id="Line 50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" strokeweight="1pt"/>
              <v:rect id="Rectangle 506" o:spid="_x0000_s1050" style="position:absolute;left:39;top:18268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" filled="f" stroked="f" strokeweight=".25pt">
                <v:textbox inset="1pt,1pt,1pt,1pt">
                  <w:txbxContent>
                    <w:p w14:paraId="1E1E6D85" w14:textId="77777777" w:rsidR="004125F3" w:rsidRDefault="004125F3" w:rsidP="004125F3">
                      <w:pPr>
                        <w:pStyle w:val="ab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09" o:spid="_x0000_s1051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" filled="f" stroked="f" strokeweight=".25pt">
                <v:textbox inset="1pt,1pt,1pt,1pt">
                  <w:txbxContent>
                    <w:p w14:paraId="105C541F" w14:textId="77777777" w:rsidR="004125F3" w:rsidRDefault="004125F3" w:rsidP="004125F3">
                      <w:pPr>
                        <w:pStyle w:val="ab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511" o:spid="_x0000_s1052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">
                <v:rect id="Rectangle 512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" filled="f" stroked="f" strokeweight=".25pt">
                  <v:textbox inset="1pt,1pt,1pt,1pt">
                    <w:txbxContent>
                      <w:p w14:paraId="4113E3B5" w14:textId="77777777" w:rsidR="004125F3" w:rsidRDefault="004125F3" w:rsidP="004125F3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513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" filled="f" stroked="f" strokeweight=".25pt">
                  <v:textbox inset="1pt,1pt,1pt,1pt">
                    <w:txbxContent>
                      <w:p w14:paraId="3313644E" w14:textId="77777777" w:rsidR="004125F3" w:rsidRDefault="004125F3" w:rsidP="004125F3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14" o:spid="_x0000_s1055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">
                <v:rect id="Rectangle 515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" filled="f" stroked="f" strokeweight=".25pt">
                  <v:textbox inset="1pt,1pt,1pt,1pt">
                    <w:txbxContent>
                      <w:p w14:paraId="09FBDE1B" w14:textId="77777777" w:rsidR="004125F3" w:rsidRDefault="004125F3" w:rsidP="004125F3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16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" filled="f" stroked="f" strokeweight=".25pt">
                  <v:textbox inset="1pt,1pt,1pt,1pt">
                    <w:txbxContent>
                      <w:p w14:paraId="1E845627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517" o:spid="_x0000_s1058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">
                <v:rect id="Rectangle 518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" filled="f" stroked="f" strokeweight=".25pt">
                  <v:textbox inset="1pt,1pt,1pt,1pt">
                    <w:txbxContent>
                      <w:p w14:paraId="55E9CD50" w14:textId="77777777" w:rsidR="004125F3" w:rsidRPr="001C4A63" w:rsidRDefault="004125F3" w:rsidP="004125F3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19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" filled="f" stroked="f" strokeweight=".25pt">
                  <v:textbox inset="1pt,1pt,1pt,1pt">
                    <w:txbxContent>
                      <w:p w14:paraId="05766A48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520" o:spid="_x0000_s1061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" strokeweight="2pt"/>
              <v:rect id="Rectangle 521" o:spid="_x0000_s1062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" filled="f" stroked="f" strokeweight=".25pt">
                <v:textbox inset="1pt,1pt,1pt,1pt">
                  <w:txbxContent>
                    <w:p w14:paraId="2AD7F512" w14:textId="77777777" w:rsidR="004125F3" w:rsidRDefault="004125F3" w:rsidP="004125F3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522" o:spid="_x0000_s1063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" strokeweight="2pt"/>
              <v:line id="Line 523" o:spid="_x0000_s1064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" strokeweight="2pt"/>
              <v:line id="Line 524" o:spid="_x0000_s1065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" strokeweight="2pt"/>
              <v:rect id="Rectangle 525" o:spid="_x0000_s1066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" filled="f" stroked="f" strokeweight=".25pt">
                <v:textbox inset="1pt,1pt,1pt,1pt">
                  <w:txbxContent>
                    <w:p w14:paraId="39E16DC2" w14:textId="77777777" w:rsidR="004125F3" w:rsidRPr="001D03F0" w:rsidRDefault="004125F3" w:rsidP="004125F3">
                      <w:pPr>
                        <w:pStyle w:val="ab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Лит</w:t>
                      </w:r>
                      <w:r w:rsidRPr="001D03F0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526" o:spid="_x0000_s1067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" filled="f" stroked="f" strokeweight=".25pt">
                <v:textbox inset="1pt,1pt,1pt,1pt">
                  <w:txbxContent>
                    <w:p w14:paraId="183C8A7D" w14:textId="77777777" w:rsidR="004125F3" w:rsidRPr="001D03F0" w:rsidRDefault="004125F3" w:rsidP="004125F3">
                      <w:pPr>
                        <w:pStyle w:val="ab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527" o:spid="_x0000_s1068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" filled="f" stroked="f" strokeweight=".25pt">
                <v:textbox inset="1pt,1pt,1pt,1pt">
                  <w:txbxContent>
                    <w:p w14:paraId="65999D2C" w14:textId="77777777" w:rsidR="004125F3" w:rsidRDefault="004125F3" w:rsidP="004125F3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528" o:spid="_x0000_s1069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" strokeweight="1pt"/>
              <v:line id="Line 529" o:spid="_x0000_s1070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" strokeweight="1pt"/>
              <v:rect id="Rectangle 530" o:spid="_x0000_s1071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" filled="f" stroked="f" strokeweight=".25pt">
                <v:textbox inset="1pt,1pt,1pt,1pt">
                  <w:txbxContent>
                    <w:p w14:paraId="512F90ED" w14:textId="77777777" w:rsidR="004125F3" w:rsidRPr="00123DDB" w:rsidRDefault="004125F3" w:rsidP="004125F3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123DDB">
                        <w:rPr>
                          <w:sz w:val="22"/>
                          <w:szCs w:val="22"/>
                        </w:rPr>
                        <w:t xml:space="preserve">КАТК </w:t>
                      </w:r>
                      <w:proofErr w:type="spellStart"/>
                      <w:r w:rsidRPr="00123DDB">
                        <w:rPr>
                          <w:sz w:val="22"/>
                          <w:szCs w:val="22"/>
                        </w:rPr>
                        <w:t>им</w:t>
                      </w:r>
                      <w:proofErr w:type="spellEnd"/>
                      <w:r w:rsidRPr="00123DDB">
                        <w:rPr>
                          <w:sz w:val="22"/>
                          <w:szCs w:val="22"/>
                        </w:rPr>
                        <w:t xml:space="preserve">. П.В. </w:t>
                      </w:r>
                      <w:proofErr w:type="spellStart"/>
                      <w:r w:rsidRPr="00123DDB">
                        <w:rPr>
                          <w:sz w:val="22"/>
                          <w:szCs w:val="22"/>
                        </w:rPr>
                        <w:t>Дементьева</w:t>
                      </w:r>
                      <w:proofErr w:type="spellEnd"/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861D5" w14:textId="71B58E85" w:rsidR="004125F3" w:rsidRDefault="009A3B9D">
    <w:pPr>
      <w:pStyle w:val="a7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E9833B" wp14:editId="49D9C55D">
              <wp:simplePos x="0" y="0"/>
              <wp:positionH relativeFrom="page">
                <wp:posOffset>606056</wp:posOffset>
              </wp:positionH>
              <wp:positionV relativeFrom="paragraph">
                <wp:posOffset>-184401</wp:posOffset>
              </wp:positionV>
              <wp:extent cx="6696075" cy="10154093"/>
              <wp:effectExtent l="0" t="0" r="9525" b="0"/>
              <wp:wrapNone/>
              <wp:docPr id="66029005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6075" cy="10154093"/>
                        <a:chOff x="0" y="0"/>
                        <a:chExt cx="6605905" cy="10051416"/>
                      </a:xfrm>
                    </wpg:grpSpPr>
                    <wpg:grpSp>
                      <wpg:cNvPr id="1292505994" name="Group 5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023297"/>
                          <a:chOff x="0" y="0"/>
                          <a:chExt cx="6605905" cy="10023297"/>
                        </a:xfrm>
                      </wpg:grpSpPr>
                      <wps:wsp>
                        <wps:cNvPr id="172924022" name="Rectangl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88761" cy="1001956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55112609" name="Group 7"/>
                        <wpg:cNvGrpSpPr>
                          <a:grpSpLocks/>
                        </wpg:cNvGrpSpPr>
                        <wpg:grpSpPr bwMode="auto">
                          <a:xfrm>
                            <a:off x="3174" y="9488181"/>
                            <a:ext cx="6602731" cy="535116"/>
                            <a:chOff x="3174" y="9488181"/>
                            <a:chExt cx="6602731" cy="535116"/>
                          </a:xfrm>
                        </wpg:grpSpPr>
                        <wps:wsp>
                          <wps:cNvPr id="30923604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819127"/>
                              <a:ext cx="2510791" cy="6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6792634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78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1925740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314" y="9492552"/>
                              <a:ext cx="635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611635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488181"/>
                              <a:ext cx="6577966" cy="62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5281923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96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217755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051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75952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269" y="9497547"/>
                              <a:ext cx="636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9508988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664894"/>
                              <a:ext cx="2510791" cy="6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193405088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6209664" y="9502523"/>
                              <a:ext cx="396241" cy="520774"/>
                              <a:chOff x="6209664" y="9502541"/>
                              <a:chExt cx="396242" cy="520774"/>
                            </a:xfrm>
                          </wpg:grpSpPr>
                          <wpg:grpSp>
                            <wpg:cNvPr id="1332151575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28079" y="9502541"/>
                                <a:ext cx="357507" cy="520774"/>
                                <a:chOff x="6228079" y="9502541"/>
                                <a:chExt cx="357506" cy="520774"/>
                              </a:xfrm>
                            </wpg:grpSpPr>
                            <wps:wsp>
                              <wps:cNvPr id="1389859490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32525" y="9757932"/>
                                  <a:ext cx="353060" cy="6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786174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28079" y="9502541"/>
                                  <a:ext cx="1272" cy="5207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66027501" name="Text Box 20"/>
                            <wps:cNvSpPr txBox="1">
                              <a:spLocks/>
                            </wps:cNvSpPr>
                            <wps:spPr bwMode="auto">
                              <a:xfrm>
                                <a:off x="6209664" y="9546251"/>
                                <a:ext cx="396242" cy="1417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199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4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12BC09" w14:textId="77777777" w:rsidR="004125F3" w:rsidRDefault="004125F3" w:rsidP="004125F3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af0"/>
                                      <w:rFonts w:eastAsiaTheme="majorEastAsia"/>
                                      <w:sz w:val="18"/>
                                      <w:szCs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1152792358" name="Text Box 21"/>
                      <wps:cNvSpPr txBox="1">
                        <a:spLocks/>
                      </wps:cNvSpPr>
                      <wps:spPr bwMode="auto">
                        <a:xfrm>
                          <a:off x="14605" y="9828494"/>
                          <a:ext cx="3429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C462F0" w14:textId="77777777" w:rsidR="004125F3" w:rsidRDefault="004125F3" w:rsidP="004125F3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0"/>
                                <w:rFonts w:eastAsiaTheme="majorEastAsia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9121732" name="Text Box 22"/>
                      <wps:cNvSpPr txBox="1">
                        <a:spLocks/>
                      </wps:cNvSpPr>
                      <wps:spPr bwMode="auto">
                        <a:xfrm>
                          <a:off x="335280" y="9826621"/>
                          <a:ext cx="457201" cy="22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145779" w14:textId="77777777" w:rsidR="004125F3" w:rsidRDefault="004125F3" w:rsidP="004125F3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0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0086149" name="Text Box 23"/>
                      <wps:cNvSpPr txBox="1">
                        <a:spLocks/>
                      </wps:cNvSpPr>
                      <wps:spPr bwMode="auto">
                        <a:xfrm>
                          <a:off x="929005" y="9838485"/>
                          <a:ext cx="5715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6C7EF7" w14:textId="77777777" w:rsidR="004125F3" w:rsidRDefault="004125F3" w:rsidP="004125F3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0"/>
                                <w:rFonts w:eastAsiaTheme="majorEastAsia"/>
                                <w:sz w:val="18"/>
                                <w:szCs w:val="18"/>
                              </w:rPr>
                              <w:t>№.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0691096" name="Text Box 24"/>
                      <wps:cNvSpPr txBox="1">
                        <a:spLocks/>
                      </wps:cNvSpPr>
                      <wps:spPr bwMode="auto">
                        <a:xfrm>
                          <a:off x="1607185" y="9854720"/>
                          <a:ext cx="5715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4FCAE7" w14:textId="77777777" w:rsidR="004125F3" w:rsidRDefault="004125F3" w:rsidP="004125F3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0"/>
                                <w:rFonts w:eastAsiaTheme="majorEastAsia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6065313" name="Text Box 25"/>
                      <wps:cNvSpPr txBox="1">
                        <a:spLocks/>
                      </wps:cNvSpPr>
                      <wps:spPr bwMode="auto">
                        <a:xfrm>
                          <a:off x="2110105" y="9845354"/>
                          <a:ext cx="4572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2805D1" w14:textId="77777777" w:rsidR="004125F3" w:rsidRDefault="004125F3" w:rsidP="004125F3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0"/>
                                <w:rFonts w:eastAsiaTheme="majorEastAsia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E9833B" id="Group 4" o:spid="_x0000_s1074" style="position:absolute;margin-left:47.7pt;margin-top:-14.5pt;width:527.25pt;height:799.55pt;z-index:251664384;mso-position-horizontal-relative:page;mso-width-relative:margin;mso-height-relative:margin" coordsize="66059,10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">
              <v:group id="Group 5" o:spid="_x0000_s1075" style="position:absolute;width:66059;height:100232" coordsize="66059,100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">
                <v:rect id="Rectangle 6" o:spid="_x0000_s1076" style="position:absolute;width:65887;height:100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" filled="f" strokeweight="2pt">
                  <v:stroke joinstyle="round"/>
                  <v:path arrowok="t"/>
                </v:rect>
                <v:group id="Group 7" o:spid="_x0000_s1077" style="position:absolute;left:31;top:94881;width:66028;height:5351" coordorigin="31,94881" coordsize="66027,5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">
                  <v:line id="Line 8" o:spid="_x0000_s1078" style="position:absolute;visibility:visible;mso-wrap-style:square" from="31,98191" to="25139,9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" strokeweight="1pt"/>
                  <v:line id="Line 9" o:spid="_x0000_s1079" style="position:absolute;visibility:visible;mso-wrap-style:square" from="3517,94925" to="3524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" strokeweight="2pt"/>
                  <v:line id="Line 10" o:spid="_x0000_s1080" style="position:absolute;visibility:visible;mso-wrap-style:square" from="25203,94925" to="25209,100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" strokeweight="2pt"/>
                  <v:line id="Line 11" o:spid="_x0000_s1081" style="position:absolute;visibility:visible;mso-wrap-style:square" from="31,94881" to="65811,9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" strokeweight="2pt"/>
                  <v:line id="Line 12" o:spid="_x0000_s1082" style="position:absolute;visibility:visible;mso-wrap-style:square" from="7759,94925" to="7766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" strokeweight="2pt"/>
                  <v:line id="Line 13" o:spid="_x0000_s1083" style="position:absolute;visibility:visible;mso-wrap-style:square" from="16205,94925" to="16211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" strokeweight="2pt"/>
                  <v:line id="Line 14" o:spid="_x0000_s1084" style="position:absolute;visibility:visible;mso-wrap-style:square" from="21602,94975" to="21609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" strokeweight="2pt"/>
                  <v:line id="Line 15" o:spid="_x0000_s1085" style="position:absolute;visibility:visible;mso-wrap-style:square" from="31,96648" to="25139,96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" strokeweight="1pt"/>
                  <v:group id="Group 16" o:spid="_x0000_s1086" style="position:absolute;left:62096;top:95025;width:3963;height:5207" coordorigin="62096,95025" coordsize="3962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">
                    <v:group id="Group 17" o:spid="_x0000_s1087" style="position:absolute;left:62280;top:95025;width:3575;height:5208" coordorigin="62280,95025" coordsize="3575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">
                      <v:line id="Line 18" o:spid="_x0000_s1088" style="position:absolute;visibility:visible;mso-wrap-style:square" from="62325,97579" to="65855,97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" strokeweight="1pt"/>
                      <v:line id="Line 19" o:spid="_x0000_s1089" style="position:absolute;visibility:visible;mso-wrap-style:square" from="62280,95025" to="62293,10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" strokeweight="2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90" type="#_x0000_t202" style="position:absolute;left:62096;top:95462;width:396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" stroked="f" strokeweight="1pt">
                      <v:fill opacity="771f"/>
                      <v:stroke miterlimit="4"/>
                      <v:path arrowok="t"/>
                      <v:textbox inset="1pt,1pt,1pt,1pt">
                        <w:txbxContent>
                          <w:p w14:paraId="1F12BC09" w14:textId="77777777" w:rsidR="004125F3" w:rsidRDefault="004125F3" w:rsidP="004125F3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0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Text Box 21" o:spid="_x0000_s1091" type="#_x0000_t202" style="position:absolute;left:146;top:98284;width:3429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2CC462F0" w14:textId="77777777" w:rsidR="004125F3" w:rsidRDefault="004125F3" w:rsidP="004125F3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0"/>
                          <w:rFonts w:eastAsiaTheme="majorEastAsia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shape>
              <v:shape id="Text Box 22" o:spid="_x0000_s1092" type="#_x0000_t202" style="position:absolute;left:3352;top:98266;width:457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05145779" w14:textId="77777777" w:rsidR="004125F3" w:rsidRDefault="004125F3" w:rsidP="004125F3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0"/>
                          <w:rFonts w:eastAsiaTheme="majorEastAsia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  <v:shape id="Text Box 23" o:spid="_x0000_s1093" type="#_x0000_t202" style="position:absolute;left:9290;top:98384;width:5715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86C7EF7" w14:textId="77777777" w:rsidR="004125F3" w:rsidRDefault="004125F3" w:rsidP="004125F3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0"/>
                          <w:rFonts w:eastAsiaTheme="majorEastAsia"/>
                          <w:sz w:val="18"/>
                          <w:szCs w:val="18"/>
                        </w:rPr>
                        <w:t>№. докум.</w:t>
                      </w:r>
                    </w:p>
                  </w:txbxContent>
                </v:textbox>
              </v:shape>
              <v:shape id="Text Box 24" o:spid="_x0000_s1094" type="#_x0000_t202" style="position:absolute;left:16071;top:98547;width:5715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54FCAE7" w14:textId="77777777" w:rsidR="004125F3" w:rsidRDefault="004125F3" w:rsidP="004125F3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0"/>
                          <w:rFonts w:eastAsiaTheme="majorEastAsia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shape>
              <v:shape id="Text Box 25" o:spid="_x0000_s1095" type="#_x0000_t202" style="position:absolute;left:21101;top:98453;width:4572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112805D1" w14:textId="77777777" w:rsidR="004125F3" w:rsidRDefault="004125F3" w:rsidP="004125F3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0"/>
                          <w:rFonts w:eastAsiaTheme="majorEastAsia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42EE"/>
    <w:multiLevelType w:val="multilevel"/>
    <w:tmpl w:val="ABC63B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5135BA7"/>
    <w:multiLevelType w:val="hybridMultilevel"/>
    <w:tmpl w:val="C83C5228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0B7E23EC"/>
    <w:multiLevelType w:val="hybridMultilevel"/>
    <w:tmpl w:val="C0E48714"/>
    <w:lvl w:ilvl="0" w:tplc="041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3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B4B43"/>
    <w:multiLevelType w:val="hybridMultilevel"/>
    <w:tmpl w:val="256632A6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 w15:restartNumberingAfterBreak="0">
    <w:nsid w:val="131A73C8"/>
    <w:multiLevelType w:val="multilevel"/>
    <w:tmpl w:val="2308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F079E"/>
    <w:multiLevelType w:val="hybridMultilevel"/>
    <w:tmpl w:val="C5C2360E"/>
    <w:styleLink w:val="0"/>
    <w:lvl w:ilvl="0" w:tplc="38101FCA">
      <w:start w:val="1"/>
      <w:numFmt w:val="decimal"/>
      <w:lvlText w:val="%1."/>
      <w:lvlJc w:val="left"/>
      <w:pPr>
        <w:ind w:left="6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1" w:tplc="E9922BAC">
      <w:start w:val="1"/>
      <w:numFmt w:val="decimal"/>
      <w:lvlText w:val="%2."/>
      <w:lvlJc w:val="left"/>
      <w:pPr>
        <w:ind w:left="11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2" w:tplc="DDEA07EE">
      <w:start w:val="1"/>
      <w:numFmt w:val="decimal"/>
      <w:lvlText w:val="%3."/>
      <w:lvlJc w:val="left"/>
      <w:pPr>
        <w:ind w:left="19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3" w:tplc="8F66C5E2">
      <w:start w:val="1"/>
      <w:numFmt w:val="decimal"/>
      <w:lvlText w:val="%4."/>
      <w:lvlJc w:val="left"/>
      <w:pPr>
        <w:ind w:left="26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4" w:tplc="1F161222">
      <w:start w:val="1"/>
      <w:numFmt w:val="decimal"/>
      <w:lvlText w:val="%5."/>
      <w:lvlJc w:val="left"/>
      <w:pPr>
        <w:ind w:left="33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5" w:tplc="F55C6414">
      <w:start w:val="1"/>
      <w:numFmt w:val="decimal"/>
      <w:lvlText w:val="%6."/>
      <w:lvlJc w:val="left"/>
      <w:pPr>
        <w:ind w:left="40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6" w:tplc="BE58C73A">
      <w:start w:val="1"/>
      <w:numFmt w:val="decimal"/>
      <w:lvlText w:val="%7."/>
      <w:lvlJc w:val="left"/>
      <w:pPr>
        <w:ind w:left="4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7" w:tplc="ABFC922E">
      <w:start w:val="1"/>
      <w:numFmt w:val="decimal"/>
      <w:lvlText w:val="%8."/>
      <w:lvlJc w:val="left"/>
      <w:pPr>
        <w:ind w:left="55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8" w:tplc="6A9EA582">
      <w:start w:val="1"/>
      <w:numFmt w:val="decimal"/>
      <w:lvlText w:val="%9."/>
      <w:lvlJc w:val="left"/>
      <w:pPr>
        <w:ind w:left="6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5D66A87"/>
    <w:multiLevelType w:val="hybridMultilevel"/>
    <w:tmpl w:val="C1F466C8"/>
    <w:numStyleLink w:val="a"/>
  </w:abstractNum>
  <w:abstractNum w:abstractNumId="8" w15:restartNumberingAfterBreak="0">
    <w:nsid w:val="1797256A"/>
    <w:multiLevelType w:val="hybridMultilevel"/>
    <w:tmpl w:val="83304AD6"/>
    <w:numStyleLink w:val="a0"/>
  </w:abstractNum>
  <w:abstractNum w:abstractNumId="9" w15:restartNumberingAfterBreak="0">
    <w:nsid w:val="1A514A82"/>
    <w:multiLevelType w:val="hybridMultilevel"/>
    <w:tmpl w:val="34C01352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 w15:restartNumberingAfterBreak="0">
    <w:nsid w:val="1ACF23CF"/>
    <w:multiLevelType w:val="hybridMultilevel"/>
    <w:tmpl w:val="D5FE1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66E98"/>
    <w:multiLevelType w:val="hybridMultilevel"/>
    <w:tmpl w:val="0B8C5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FD84697"/>
    <w:multiLevelType w:val="hybridMultilevel"/>
    <w:tmpl w:val="AE767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94EA8"/>
    <w:multiLevelType w:val="hybridMultilevel"/>
    <w:tmpl w:val="83304AD6"/>
    <w:styleLink w:val="a0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4" w15:restartNumberingAfterBreak="0">
    <w:nsid w:val="224B3F40"/>
    <w:multiLevelType w:val="hybridMultilevel"/>
    <w:tmpl w:val="71FC3EC4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5" w15:restartNumberingAfterBreak="0">
    <w:nsid w:val="288651D7"/>
    <w:multiLevelType w:val="hybridMultilevel"/>
    <w:tmpl w:val="C0925300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355F0"/>
    <w:multiLevelType w:val="hybridMultilevel"/>
    <w:tmpl w:val="2AD81A2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7" w15:restartNumberingAfterBreak="0">
    <w:nsid w:val="346F510D"/>
    <w:multiLevelType w:val="hybridMultilevel"/>
    <w:tmpl w:val="309C5DF2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8" w15:restartNumberingAfterBreak="0">
    <w:nsid w:val="36B04562"/>
    <w:multiLevelType w:val="hybridMultilevel"/>
    <w:tmpl w:val="1E888F12"/>
    <w:lvl w:ilvl="0" w:tplc="041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19" w15:restartNumberingAfterBreak="0">
    <w:nsid w:val="37853689"/>
    <w:multiLevelType w:val="hybridMultilevel"/>
    <w:tmpl w:val="C1F466C8"/>
    <w:styleLink w:val="a"/>
    <w:lvl w:ilvl="0" w:tplc="A7E47238">
      <w:start w:val="1"/>
      <w:numFmt w:val="bullet"/>
      <w:lvlText w:val="•"/>
      <w:lvlJc w:val="left"/>
      <w:pPr>
        <w:ind w:left="4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1" w:tplc="33780CF4">
      <w:start w:val="1"/>
      <w:numFmt w:val="bullet"/>
      <w:lvlText w:val="•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2" w:tplc="4EFA29EA">
      <w:start w:val="1"/>
      <w:numFmt w:val="bullet"/>
      <w:lvlText w:val="•"/>
      <w:lvlJc w:val="left"/>
      <w:pPr>
        <w:ind w:left="2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3" w:tplc="54663DC2">
      <w:start w:val="1"/>
      <w:numFmt w:val="bullet"/>
      <w:lvlText w:val="•"/>
      <w:lvlJc w:val="left"/>
      <w:pPr>
        <w:ind w:left="28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4" w:tplc="94FE73E0">
      <w:start w:val="1"/>
      <w:numFmt w:val="bullet"/>
      <w:lvlText w:val="•"/>
      <w:lvlJc w:val="left"/>
      <w:pPr>
        <w:ind w:left="15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5" w:tplc="E8D27BDA">
      <w:start w:val="1"/>
      <w:numFmt w:val="bullet"/>
      <w:lvlText w:val="•"/>
      <w:lvlJc w:val="left"/>
      <w:pPr>
        <w:ind w:left="1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6" w:tplc="CFA236FE">
      <w:start w:val="1"/>
      <w:numFmt w:val="bullet"/>
      <w:lvlText w:val="•"/>
      <w:lvlJc w:val="left"/>
      <w:pPr>
        <w:ind w:left="20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7" w:tplc="3EFA6288">
      <w:start w:val="1"/>
      <w:numFmt w:val="bullet"/>
      <w:lvlText w:val="•"/>
      <w:lvlJc w:val="left"/>
      <w:pPr>
        <w:ind w:left="2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8" w:tplc="8B942F4A">
      <w:start w:val="1"/>
      <w:numFmt w:val="bullet"/>
      <w:lvlText w:val="•"/>
      <w:lvlJc w:val="left"/>
      <w:pPr>
        <w:ind w:left="24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0" w15:restartNumberingAfterBreak="0">
    <w:nsid w:val="3916465E"/>
    <w:multiLevelType w:val="hybridMultilevel"/>
    <w:tmpl w:val="A06A7BA2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645FC9"/>
    <w:multiLevelType w:val="hybridMultilevel"/>
    <w:tmpl w:val="BE78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109AB"/>
    <w:multiLevelType w:val="hybridMultilevel"/>
    <w:tmpl w:val="4B2C4D30"/>
    <w:lvl w:ilvl="0" w:tplc="2A0C7DC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8C6CE5"/>
    <w:multiLevelType w:val="hybridMultilevel"/>
    <w:tmpl w:val="DC2AC1E2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4" w15:restartNumberingAfterBreak="0">
    <w:nsid w:val="510A2E9A"/>
    <w:multiLevelType w:val="hybridMultilevel"/>
    <w:tmpl w:val="0526E44E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55112472"/>
    <w:multiLevelType w:val="hybridMultilevel"/>
    <w:tmpl w:val="D75C5E4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6" w15:restartNumberingAfterBreak="0">
    <w:nsid w:val="5D4735C5"/>
    <w:multiLevelType w:val="hybridMultilevel"/>
    <w:tmpl w:val="FC18BF1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7" w15:restartNumberingAfterBreak="0">
    <w:nsid w:val="677E2232"/>
    <w:multiLevelType w:val="hybridMultilevel"/>
    <w:tmpl w:val="089818F2"/>
    <w:lvl w:ilvl="0" w:tplc="04190001">
      <w:start w:val="1"/>
      <w:numFmt w:val="bullet"/>
      <w:lvlText w:val=""/>
      <w:lvlJc w:val="left"/>
      <w:pPr>
        <w:ind w:left="697" w:hanging="477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1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9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6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33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40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55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6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68A30710"/>
    <w:multiLevelType w:val="hybridMultilevel"/>
    <w:tmpl w:val="41F018FE"/>
    <w:lvl w:ilvl="0" w:tplc="041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9" w15:restartNumberingAfterBreak="0">
    <w:nsid w:val="6C490513"/>
    <w:multiLevelType w:val="hybridMultilevel"/>
    <w:tmpl w:val="C0FC3C4E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11DB1"/>
    <w:multiLevelType w:val="multilevel"/>
    <w:tmpl w:val="7CC0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BD5ABC"/>
    <w:multiLevelType w:val="multilevel"/>
    <w:tmpl w:val="3F5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077EE9"/>
    <w:multiLevelType w:val="hybridMultilevel"/>
    <w:tmpl w:val="C5C2360E"/>
    <w:numStyleLink w:val="0"/>
  </w:abstractNum>
  <w:abstractNum w:abstractNumId="33" w15:restartNumberingAfterBreak="0">
    <w:nsid w:val="6D3E3739"/>
    <w:multiLevelType w:val="hybridMultilevel"/>
    <w:tmpl w:val="774299B8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4" w15:restartNumberingAfterBreak="0">
    <w:nsid w:val="70595AA9"/>
    <w:multiLevelType w:val="hybridMultilevel"/>
    <w:tmpl w:val="FBD85534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5" w15:restartNumberingAfterBreak="0">
    <w:nsid w:val="71076A6F"/>
    <w:multiLevelType w:val="hybridMultilevel"/>
    <w:tmpl w:val="EEAE1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4E02A3"/>
    <w:multiLevelType w:val="multilevel"/>
    <w:tmpl w:val="D0B418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7" w15:restartNumberingAfterBreak="0">
    <w:nsid w:val="75505F3C"/>
    <w:multiLevelType w:val="multilevel"/>
    <w:tmpl w:val="B45E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D4590E"/>
    <w:multiLevelType w:val="hybridMultilevel"/>
    <w:tmpl w:val="89201306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90B63FE"/>
    <w:multiLevelType w:val="hybridMultilevel"/>
    <w:tmpl w:val="AF024AAC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417B52"/>
    <w:multiLevelType w:val="hybridMultilevel"/>
    <w:tmpl w:val="7ED2A17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41" w15:restartNumberingAfterBreak="0">
    <w:nsid w:val="7D556A42"/>
    <w:multiLevelType w:val="hybridMultilevel"/>
    <w:tmpl w:val="6F580F50"/>
    <w:lvl w:ilvl="0" w:tplc="2A0C7DC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170781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3406385">
    <w:abstractNumId w:val="29"/>
  </w:num>
  <w:num w:numId="3" w16cid:durableId="1352875437">
    <w:abstractNumId w:val="22"/>
  </w:num>
  <w:num w:numId="4" w16cid:durableId="903837867">
    <w:abstractNumId w:val="41"/>
  </w:num>
  <w:num w:numId="5" w16cid:durableId="895317553">
    <w:abstractNumId w:val="39"/>
  </w:num>
  <w:num w:numId="6" w16cid:durableId="1053432002">
    <w:abstractNumId w:val="15"/>
  </w:num>
  <w:num w:numId="7" w16cid:durableId="366108527">
    <w:abstractNumId w:val="20"/>
  </w:num>
  <w:num w:numId="8" w16cid:durableId="1461075853">
    <w:abstractNumId w:val="3"/>
  </w:num>
  <w:num w:numId="9" w16cid:durableId="297689856">
    <w:abstractNumId w:val="0"/>
  </w:num>
  <w:num w:numId="10" w16cid:durableId="13460543">
    <w:abstractNumId w:val="30"/>
  </w:num>
  <w:num w:numId="11" w16cid:durableId="61418084">
    <w:abstractNumId w:val="37"/>
  </w:num>
  <w:num w:numId="12" w16cid:durableId="1793790987">
    <w:abstractNumId w:val="31"/>
  </w:num>
  <w:num w:numId="13" w16cid:durableId="800072942">
    <w:abstractNumId w:val="5"/>
  </w:num>
  <w:num w:numId="14" w16cid:durableId="452597619">
    <w:abstractNumId w:val="36"/>
  </w:num>
  <w:num w:numId="15" w16cid:durableId="1605651746">
    <w:abstractNumId w:val="13"/>
  </w:num>
  <w:num w:numId="16" w16cid:durableId="1885215720">
    <w:abstractNumId w:val="8"/>
  </w:num>
  <w:num w:numId="17" w16cid:durableId="1929346742">
    <w:abstractNumId w:val="19"/>
  </w:num>
  <w:num w:numId="18" w16cid:durableId="1452437568">
    <w:abstractNumId w:val="7"/>
  </w:num>
  <w:num w:numId="19" w16cid:durableId="1327778769">
    <w:abstractNumId w:val="6"/>
  </w:num>
  <w:num w:numId="20" w16cid:durableId="1823423175">
    <w:abstractNumId w:val="32"/>
  </w:num>
  <w:num w:numId="21" w16cid:durableId="1350834789">
    <w:abstractNumId w:val="7"/>
    <w:lvlOverride w:ilvl="0">
      <w:lvl w:ilvl="0" w:tplc="E6B09F14">
        <w:start w:val="1"/>
        <w:numFmt w:val="bullet"/>
        <w:lvlText w:val="•"/>
        <w:lvlJc w:val="left"/>
        <w:pPr>
          <w:ind w:left="4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3230A3C0">
        <w:start w:val="1"/>
        <w:numFmt w:val="bullet"/>
        <w:lvlText w:val="◦"/>
        <w:lvlJc w:val="left"/>
        <w:pPr>
          <w:ind w:left="141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E7ECD52">
        <w:start w:val="1"/>
        <w:numFmt w:val="bullet"/>
        <w:lvlText w:val="•"/>
        <w:lvlJc w:val="left"/>
        <w:pPr>
          <w:ind w:left="113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3D438BE">
        <w:start w:val="1"/>
        <w:numFmt w:val="bullet"/>
        <w:lvlText w:val="•"/>
        <w:lvlJc w:val="left"/>
        <w:pPr>
          <w:ind w:left="135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352A1EC2">
        <w:start w:val="1"/>
        <w:numFmt w:val="bullet"/>
        <w:lvlText w:val="•"/>
        <w:lvlJc w:val="left"/>
        <w:pPr>
          <w:ind w:left="157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AD24770">
        <w:start w:val="1"/>
        <w:numFmt w:val="bullet"/>
        <w:lvlText w:val="•"/>
        <w:lvlJc w:val="left"/>
        <w:pPr>
          <w:ind w:left="179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2289B8C">
        <w:start w:val="1"/>
        <w:numFmt w:val="bullet"/>
        <w:lvlText w:val="•"/>
        <w:lvlJc w:val="left"/>
        <w:pPr>
          <w:ind w:left="201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C004E488">
        <w:start w:val="1"/>
        <w:numFmt w:val="bullet"/>
        <w:lvlText w:val="•"/>
        <w:lvlJc w:val="left"/>
        <w:pPr>
          <w:ind w:left="223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C9884EE">
        <w:start w:val="1"/>
        <w:numFmt w:val="bullet"/>
        <w:lvlText w:val="•"/>
        <w:lvlJc w:val="left"/>
        <w:pPr>
          <w:ind w:left="245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2" w16cid:durableId="1664771975">
    <w:abstractNumId w:val="8"/>
    <w:lvlOverride w:ilvl="0">
      <w:lvl w:ilvl="0" w:tplc="C43A68CE">
        <w:start w:val="1"/>
        <w:numFmt w:val="bullet"/>
        <w:lvlText w:val="•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1">
      <w:lvl w:ilvl="1" w:tplc="3D80AF5A">
        <w:start w:val="1"/>
        <w:numFmt w:val="bullet"/>
        <w:lvlText w:val="•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 w:tplc="B33A2F7C">
        <w:start w:val="1"/>
        <w:numFmt w:val="bullet"/>
        <w:lvlText w:val="•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 w:tplc="17DA755E">
        <w:start w:val="1"/>
        <w:numFmt w:val="bullet"/>
        <w:lvlText w:val="•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 w:tplc="F3CC9D1E">
        <w:start w:val="1"/>
        <w:numFmt w:val="bullet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 w:tplc="2FE6D95A">
        <w:start w:val="1"/>
        <w:numFmt w:val="bullet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 w:tplc="FC84FC6E">
        <w:start w:val="1"/>
        <w:numFmt w:val="bullet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 w:tplc="97D4248C">
        <w:start w:val="1"/>
        <w:numFmt w:val="bullet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 w:tplc="77CA12BA">
        <w:start w:val="1"/>
        <w:numFmt w:val="bullet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23" w16cid:durableId="1515069928">
    <w:abstractNumId w:val="32"/>
    <w:lvlOverride w:ilvl="0">
      <w:startOverride w:val="1"/>
      <w:lvl w:ilvl="0" w:tplc="FC5C0BCC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7763B0C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E7AF77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A2A37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62247BC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26102A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4ECA42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37AA62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680796A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 w16cid:durableId="956595277">
    <w:abstractNumId w:val="7"/>
    <w:lvlOverride w:ilvl="0">
      <w:lvl w:ilvl="0" w:tplc="E6B09F14">
        <w:start w:val="1"/>
        <w:numFmt w:val="bullet"/>
        <w:lvlText w:val="•"/>
        <w:lvlJc w:val="left"/>
        <w:pPr>
          <w:ind w:left="4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3230A3C0">
        <w:start w:val="1"/>
        <w:numFmt w:val="bullet"/>
        <w:lvlText w:val="•"/>
        <w:lvlJc w:val="left"/>
        <w:pPr>
          <w:ind w:left="13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E7ECD52">
        <w:start w:val="1"/>
        <w:numFmt w:val="bullet"/>
        <w:lvlText w:val="•"/>
        <w:lvlJc w:val="left"/>
        <w:pPr>
          <w:ind w:left="20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3D438BE">
        <w:start w:val="1"/>
        <w:numFmt w:val="bullet"/>
        <w:lvlText w:val="•"/>
        <w:lvlJc w:val="left"/>
        <w:pPr>
          <w:ind w:left="28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352A1EC2">
        <w:start w:val="1"/>
        <w:numFmt w:val="bullet"/>
        <w:lvlText w:val="•"/>
        <w:lvlJc w:val="left"/>
        <w:pPr>
          <w:ind w:left="35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AD24770">
        <w:start w:val="1"/>
        <w:numFmt w:val="bullet"/>
        <w:lvlText w:val="•"/>
        <w:lvlJc w:val="left"/>
        <w:pPr>
          <w:ind w:left="42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2289B8C">
        <w:start w:val="1"/>
        <w:numFmt w:val="bullet"/>
        <w:lvlText w:val="•"/>
        <w:lvlJc w:val="left"/>
        <w:pPr>
          <w:ind w:left="49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C004E488">
        <w:start w:val="1"/>
        <w:numFmt w:val="bullet"/>
        <w:lvlText w:val="•"/>
        <w:lvlJc w:val="left"/>
        <w:pPr>
          <w:ind w:left="56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C9884EE">
        <w:start w:val="1"/>
        <w:numFmt w:val="bullet"/>
        <w:lvlText w:val="•"/>
        <w:lvlJc w:val="left"/>
        <w:pPr>
          <w:ind w:left="64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5" w16cid:durableId="1454982961">
    <w:abstractNumId w:val="32"/>
    <w:lvlOverride w:ilvl="0">
      <w:startOverride w:val="2"/>
      <w:lvl w:ilvl="0" w:tplc="FC5C0BCC">
        <w:start w:val="2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7763B0C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E7AF77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A2A37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62247BC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26102A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4ECA42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37AA62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680796A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 w16cid:durableId="2072534027">
    <w:abstractNumId w:val="32"/>
    <w:lvlOverride w:ilvl="0">
      <w:startOverride w:val="3"/>
      <w:lvl w:ilvl="0" w:tplc="FC5C0BCC">
        <w:start w:val="3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7763B0C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E7AF77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A2A37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62247BC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26102A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4ECA42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37AA62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680796A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1591623416">
    <w:abstractNumId w:val="32"/>
    <w:lvlOverride w:ilvl="0">
      <w:startOverride w:val="4"/>
      <w:lvl w:ilvl="0" w:tplc="FC5C0BCC">
        <w:start w:val="4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7763B0C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E7AF77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A2A37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62247BC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26102A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4ECA42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37AA62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680796A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1228952774">
    <w:abstractNumId w:val="32"/>
    <w:lvlOverride w:ilvl="0">
      <w:startOverride w:val="6"/>
      <w:lvl w:ilvl="0" w:tplc="FC5C0BCC">
        <w:start w:val="6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7763B0C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E7AF77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A2A37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62247BC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26102A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4ECA42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37AA62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680796A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 w16cid:durableId="139201445">
    <w:abstractNumId w:val="32"/>
    <w:lvlOverride w:ilvl="0">
      <w:startOverride w:val="10"/>
      <w:lvl w:ilvl="0" w:tplc="FC5C0BCC">
        <w:start w:val="10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7763B0C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E7AF77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A2A37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62247BC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26102A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4ECA42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37AA62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680796A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 w16cid:durableId="2083478099">
    <w:abstractNumId w:val="32"/>
    <w:lvlOverride w:ilvl="0">
      <w:startOverride w:val="1"/>
      <w:lvl w:ilvl="0" w:tplc="FC5C0BCC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7763B0C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E7AF77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A2A37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62247BC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26102A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4ECA42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37AA62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680796A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 w16cid:durableId="1234857083">
    <w:abstractNumId w:val="32"/>
    <w:lvlOverride w:ilvl="0">
      <w:startOverride w:val="1"/>
      <w:lvl w:ilvl="0" w:tplc="FC5C0BCC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7763B0C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E7AF77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A2A37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62247BC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26102A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4ECA42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37AA62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680796A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 w16cid:durableId="962925961">
    <w:abstractNumId w:val="32"/>
    <w:lvlOverride w:ilvl="0">
      <w:startOverride w:val="1"/>
      <w:lvl w:ilvl="0" w:tplc="FC5C0BCC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7763B0C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E7AF77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A2A37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62247BC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26102A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4ECA42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37AA62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680796A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1186676425">
    <w:abstractNumId w:val="32"/>
    <w:lvlOverride w:ilvl="0">
      <w:startOverride w:val="1"/>
      <w:lvl w:ilvl="0" w:tplc="FC5C0BCC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7763B0C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E7AF77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A2A37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62247BC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26102A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4ECA42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37AA62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680796A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 w16cid:durableId="2114788001">
    <w:abstractNumId w:val="32"/>
    <w:lvlOverride w:ilvl="0">
      <w:startOverride w:val="1"/>
      <w:lvl w:ilvl="0" w:tplc="FC5C0BCC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7763B0C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E7AF77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A2A37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62247BC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26102A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4ECA42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37AA62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680796A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 w16cid:durableId="2013750307">
    <w:abstractNumId w:val="11"/>
  </w:num>
  <w:num w:numId="36" w16cid:durableId="927924594">
    <w:abstractNumId w:val="4"/>
  </w:num>
  <w:num w:numId="37" w16cid:durableId="1846819435">
    <w:abstractNumId w:val="28"/>
  </w:num>
  <w:num w:numId="38" w16cid:durableId="1874147042">
    <w:abstractNumId w:val="21"/>
  </w:num>
  <w:num w:numId="39" w16cid:durableId="1277063150">
    <w:abstractNumId w:val="23"/>
  </w:num>
  <w:num w:numId="40" w16cid:durableId="471753427">
    <w:abstractNumId w:val="2"/>
  </w:num>
  <w:num w:numId="41" w16cid:durableId="1996375702">
    <w:abstractNumId w:val="9"/>
  </w:num>
  <w:num w:numId="42" w16cid:durableId="2088115435">
    <w:abstractNumId w:val="10"/>
  </w:num>
  <w:num w:numId="43" w16cid:durableId="184175945">
    <w:abstractNumId w:val="18"/>
  </w:num>
  <w:num w:numId="44" w16cid:durableId="78988276">
    <w:abstractNumId w:val="12"/>
  </w:num>
  <w:num w:numId="45" w16cid:durableId="71700576">
    <w:abstractNumId w:val="35"/>
  </w:num>
  <w:num w:numId="46" w16cid:durableId="1989628514">
    <w:abstractNumId w:val="17"/>
  </w:num>
  <w:num w:numId="47" w16cid:durableId="2098163875">
    <w:abstractNumId w:val="26"/>
  </w:num>
  <w:num w:numId="48" w16cid:durableId="309217103">
    <w:abstractNumId w:val="25"/>
  </w:num>
  <w:num w:numId="49" w16cid:durableId="1805460678">
    <w:abstractNumId w:val="40"/>
  </w:num>
  <w:num w:numId="50" w16cid:durableId="2119178657">
    <w:abstractNumId w:val="33"/>
  </w:num>
  <w:num w:numId="51" w16cid:durableId="1319264960">
    <w:abstractNumId w:val="16"/>
  </w:num>
  <w:num w:numId="52" w16cid:durableId="278219947">
    <w:abstractNumId w:val="34"/>
  </w:num>
  <w:num w:numId="53" w16cid:durableId="371655713">
    <w:abstractNumId w:val="27"/>
  </w:num>
  <w:num w:numId="54" w16cid:durableId="242376489">
    <w:abstractNumId w:val="38"/>
  </w:num>
  <w:num w:numId="55" w16cid:durableId="1032800175">
    <w:abstractNumId w:val="24"/>
  </w:num>
  <w:num w:numId="56" w16cid:durableId="1133139079">
    <w:abstractNumId w:val="1"/>
  </w:num>
  <w:num w:numId="57" w16cid:durableId="8460905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34"/>
    <w:rsid w:val="00051068"/>
    <w:rsid w:val="00051529"/>
    <w:rsid w:val="000F69EF"/>
    <w:rsid w:val="001548A7"/>
    <w:rsid w:val="00156E40"/>
    <w:rsid w:val="0016577C"/>
    <w:rsid w:val="00183D1F"/>
    <w:rsid w:val="001C3707"/>
    <w:rsid w:val="002C7019"/>
    <w:rsid w:val="004125F3"/>
    <w:rsid w:val="00430147"/>
    <w:rsid w:val="004C12E7"/>
    <w:rsid w:val="004F1574"/>
    <w:rsid w:val="00614E12"/>
    <w:rsid w:val="00817DAA"/>
    <w:rsid w:val="009732CE"/>
    <w:rsid w:val="00981344"/>
    <w:rsid w:val="009A3B9D"/>
    <w:rsid w:val="00A45778"/>
    <w:rsid w:val="00AB5934"/>
    <w:rsid w:val="00AE5F02"/>
    <w:rsid w:val="00C1686B"/>
    <w:rsid w:val="00C33D9C"/>
    <w:rsid w:val="00C53EB2"/>
    <w:rsid w:val="00D53D9D"/>
    <w:rsid w:val="00DB4C41"/>
    <w:rsid w:val="00DE02C8"/>
    <w:rsid w:val="00E46420"/>
    <w:rsid w:val="00F85A33"/>
    <w:rsid w:val="00FB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A24E9"/>
  <w15:chartTrackingRefBased/>
  <w15:docId w15:val="{40860134-28CE-4FFD-BA11-10B4FA58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3D9D"/>
    <w:rPr>
      <w:kern w:val="0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D53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53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"/>
    <w:basedOn w:val="a1"/>
    <w:rsid w:val="00D53D9D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3"/>
    <w:uiPriority w:val="59"/>
    <w:rsid w:val="00D53D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1"/>
    <w:link w:val="a8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D53D9D"/>
    <w:rPr>
      <w:kern w:val="0"/>
      <w14:ligatures w14:val="none"/>
    </w:rPr>
  </w:style>
  <w:style w:type="paragraph" w:styleId="a9">
    <w:name w:val="footer"/>
    <w:basedOn w:val="a1"/>
    <w:link w:val="aa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D53D9D"/>
    <w:rPr>
      <w:kern w:val="0"/>
      <w14:ligatures w14:val="none"/>
    </w:rPr>
  </w:style>
  <w:style w:type="paragraph" w:customStyle="1" w:styleId="ab">
    <w:name w:val="Чертежный"/>
    <w:uiPriority w:val="99"/>
    <w:rsid w:val="00D53D9D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D53D9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c">
    <w:name w:val="TOC Heading"/>
    <w:basedOn w:val="1"/>
    <w:next w:val="a1"/>
    <w:uiPriority w:val="39"/>
    <w:unhideWhenUsed/>
    <w:qFormat/>
    <w:rsid w:val="00D53D9D"/>
    <w:pPr>
      <w:outlineLvl w:val="9"/>
    </w:pPr>
    <w:rPr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D53D9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D53D9D"/>
    <w:pPr>
      <w:spacing w:after="100"/>
    </w:pPr>
  </w:style>
  <w:style w:type="character" w:styleId="ad">
    <w:name w:val="Hyperlink"/>
    <w:basedOn w:val="a2"/>
    <w:uiPriority w:val="99"/>
    <w:unhideWhenUsed/>
    <w:rsid w:val="00D53D9D"/>
    <w:rPr>
      <w:color w:val="0563C1" w:themeColor="hyperlink"/>
      <w:u w:val="single"/>
    </w:rPr>
  </w:style>
  <w:style w:type="paragraph" w:styleId="ae">
    <w:name w:val="List Paragraph"/>
    <w:basedOn w:val="a1"/>
    <w:uiPriority w:val="34"/>
    <w:qFormat/>
    <w:rsid w:val="00D53D9D"/>
    <w:pPr>
      <w:ind w:left="720"/>
      <w:contextualSpacing/>
    </w:pPr>
    <w:rPr>
      <w:kern w:val="2"/>
      <w14:ligatures w14:val="standardContextual"/>
    </w:rPr>
  </w:style>
  <w:style w:type="paragraph" w:styleId="af">
    <w:name w:val="Normal (Web)"/>
    <w:basedOn w:val="a1"/>
    <w:uiPriority w:val="99"/>
    <w:semiHidden/>
    <w:unhideWhenUsed/>
    <w:rsid w:val="00D5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2"/>
    <w:rsid w:val="00D53D9D"/>
  </w:style>
  <w:style w:type="paragraph" w:styleId="21">
    <w:name w:val="toc 2"/>
    <w:basedOn w:val="a1"/>
    <w:next w:val="a1"/>
    <w:autoRedefine/>
    <w:uiPriority w:val="39"/>
    <w:unhideWhenUsed/>
    <w:rsid w:val="00D53D9D"/>
    <w:pPr>
      <w:spacing w:after="100"/>
      <w:ind w:left="220"/>
    </w:pPr>
  </w:style>
  <w:style w:type="character" w:customStyle="1" w:styleId="af0">
    <w:name w:val="Нет"/>
    <w:rsid w:val="004125F3"/>
    <w:rPr>
      <w:lang w:val="ru-RU"/>
    </w:rPr>
  </w:style>
  <w:style w:type="table" w:customStyle="1" w:styleId="TableNormal">
    <w:name w:val="Table Normal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ГОСТ КАТК"/>
    <w:next w:val="af2"/>
    <w:rsid w:val="00AE5F0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kern w:val="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f2">
    <w:name w:val="Body Text"/>
    <w:link w:val="af3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f3">
    <w:name w:val="Основной текст Знак"/>
    <w:basedOn w:val="a2"/>
    <w:link w:val="af2"/>
    <w:rsid w:val="00AE5F02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f4">
    <w:name w:val="По умолчанию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0">
    <w:name w:val="Большой пункт"/>
    <w:rsid w:val="00AE5F02"/>
    <w:pPr>
      <w:numPr>
        <w:numId w:val="15"/>
      </w:numPr>
    </w:pPr>
  </w:style>
  <w:style w:type="numbering" w:customStyle="1" w:styleId="a">
    <w:name w:val="Пункт"/>
    <w:rsid w:val="00AE5F02"/>
    <w:pPr>
      <w:numPr>
        <w:numId w:val="17"/>
      </w:numPr>
    </w:pPr>
  </w:style>
  <w:style w:type="numbering" w:customStyle="1" w:styleId="0">
    <w:name w:val="Пункт.0"/>
    <w:rsid w:val="00AE5F02"/>
    <w:pPr>
      <w:numPr>
        <w:numId w:val="19"/>
      </w:numPr>
    </w:pPr>
  </w:style>
  <w:style w:type="paragraph" w:styleId="af5">
    <w:name w:val="caption"/>
    <w:basedOn w:val="a1"/>
    <w:next w:val="a1"/>
    <w:uiPriority w:val="35"/>
    <w:unhideWhenUsed/>
    <w:qFormat/>
    <w:rsid w:val="00AE5F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810CB-48C6-40A2-8018-C0D5F767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29</Pages>
  <Words>4641</Words>
  <Characters>26459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Максим</dc:creator>
  <cp:keywords/>
  <dc:description/>
  <cp:lastModifiedBy>Maxim</cp:lastModifiedBy>
  <cp:revision>9</cp:revision>
  <dcterms:created xsi:type="dcterms:W3CDTF">2023-10-30T16:20:00Z</dcterms:created>
  <dcterms:modified xsi:type="dcterms:W3CDTF">2024-06-06T08:08:00Z</dcterms:modified>
</cp:coreProperties>
</file>