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Quest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1. Создать программу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hello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, которая должна вывести на экран фразу «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Hello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7D2575" w:rsidRPr="007D257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people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!».</w:t>
      </w:r>
    </w:p>
    <w:p w:rsidR="00B20D38" w:rsidRP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20D38" w:rsidRP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Quest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2. Создать программу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named_hello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которая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вход через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stdin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принимает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строку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name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выводит на экран фразу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«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Hello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name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!». </w:t>
      </w:r>
    </w:p>
    <w:p w:rsidR="00B20D38" w:rsidRP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20D38" w:rsidRPr="00FA4A88" w:rsidRDefault="00B20D38" w:rsidP="00B20D38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Quest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3. Создать программу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arithmetic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которая на вход через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stdin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принимает два целых числа и выводит на экран через пробел последовательно их сумму, разность, произведение и частное.</w:t>
      </w:r>
      <w:r w:rsidR="007D2575" w:rsidRPr="007D25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Предусмотреть обработку деления на ноль. В случае любой ошибки вывести n/a</w:t>
      </w:r>
      <w:r w:rsidRPr="00FA4A8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B20D38" w:rsidRPr="00FA4A88" w:rsidRDefault="00B20D38" w:rsidP="00B20D38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20D38" w:rsidRPr="009F11F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Quest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4. Создать программу </w:t>
      </w: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max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, которая на вход принимает два целых числа и выводит на экран наибольшее из них.</w:t>
      </w:r>
    </w:p>
    <w:p w:rsidR="00B20D38" w:rsidRP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20D38" w:rsidRDefault="00B20D38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Quest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5. Создать программу </w:t>
      </w:r>
      <w:r w:rsidR="009F11F8" w:rsidRPr="009F11F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radius</w:t>
      </w:r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py</w:t>
      </w:r>
      <w:proofErr w:type="spellEnd"/>
      <w:r w:rsidRPr="00B20D38">
        <w:rPr>
          <w:rFonts w:ascii="Times New Roman" w:hAnsi="Times New Roman" w:cs="Times New Roman"/>
          <w:color w:val="000000"/>
          <w:kern w:val="0"/>
          <w:sz w:val="28"/>
          <w:szCs w:val="28"/>
        </w:rPr>
        <w:t>, которая на вход принимает два числа с плавающей точкой, а на выходе выдает «GOTCHA», если координаты точки находятся внутри окружности, и «MISS» иначе.</w:t>
      </w:r>
    </w:p>
    <w:p w:rsidR="00602CD2" w:rsidRPr="00B20D38" w:rsidRDefault="00602CD2" w:rsidP="00B20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2CD2">
        <w:rPr>
          <w:rFonts w:ascii="Times New Roman" w:hAnsi="Times New Roman" w:cs="Times New Roman"/>
          <w:color w:val="000000"/>
          <w:kern w:val="0"/>
          <w:sz w:val="28"/>
          <w:szCs w:val="28"/>
        </w:rPr>
        <w:t>Уравнение окружности выглядит так: x^2 + y^2 = 25.</w:t>
      </w:r>
    </w:p>
    <w:p w:rsidR="00B20D38" w:rsidRPr="00B20D38" w:rsidRDefault="00B20D38" w:rsidP="00B2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0D38" w:rsidRPr="00B20D38" w:rsidSect="00D807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8"/>
    <w:rsid w:val="002B336D"/>
    <w:rsid w:val="005724D6"/>
    <w:rsid w:val="00602CD2"/>
    <w:rsid w:val="007D2575"/>
    <w:rsid w:val="009F11F8"/>
    <w:rsid w:val="00B20D38"/>
    <w:rsid w:val="00C72FC2"/>
    <w:rsid w:val="00CE62BC"/>
    <w:rsid w:val="00E30127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3FEF1"/>
  <w15:chartTrackingRefBased/>
  <w15:docId w15:val="{9A9CA534-80CB-2547-815D-D335F7F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2025-01-29T05:29:00Z</dcterms:created>
  <dcterms:modified xsi:type="dcterms:W3CDTF">2025-01-29T06:18:00Z</dcterms:modified>
</cp:coreProperties>
</file>