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001EA5" w14:textId="35A4866D" w:rsidR="00894C4D" w:rsidRPr="00656E6D" w:rsidRDefault="00894C4D" w:rsidP="00656E6D">
      <w:pPr>
        <w:jc w:val="center"/>
        <w:outlineLvl w:val="0"/>
        <w:rPr>
          <w:rFonts w:ascii="Times New Roman" w:hAnsi="Times New Roman" w:cs="Times New Roman"/>
          <w:sz w:val="28"/>
          <w:szCs w:val="28"/>
        </w:rPr>
      </w:pPr>
      <w:r w:rsidRPr="00656E6D">
        <w:rPr>
          <w:rFonts w:ascii="Times New Roman" w:hAnsi="Times New Roman" w:cs="Times New Roman"/>
          <w:sz w:val="28"/>
          <w:szCs w:val="28"/>
        </w:rPr>
        <w:t>Max Plomer</w:t>
      </w:r>
    </w:p>
    <w:p w14:paraId="6AA48D56" w14:textId="00B2C328" w:rsidR="00894C4D" w:rsidRPr="00656E6D" w:rsidRDefault="00955D27" w:rsidP="00656E6D">
      <w:pPr>
        <w:jc w:val="center"/>
        <w:outlineLvl w:val="0"/>
        <w:rPr>
          <w:rFonts w:ascii="Times New Roman" w:hAnsi="Times New Roman" w:cs="Times New Roman"/>
          <w:sz w:val="20"/>
          <w:szCs w:val="20"/>
        </w:rPr>
      </w:pPr>
      <w:r w:rsidRPr="00656E6D">
        <w:rPr>
          <w:rFonts w:ascii="Times New Roman" w:hAnsi="Times New Roman" w:cs="Times New Roman"/>
          <w:sz w:val="20"/>
          <w:szCs w:val="20"/>
        </w:rPr>
        <w:t>maxplomer@gmail.com</w:t>
      </w:r>
      <w:r w:rsidRPr="00656E6D">
        <w:rPr>
          <w:rFonts w:ascii="Times New Roman" w:hAnsi="Times New Roman" w:cs="Times New Roman"/>
          <w:sz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rPr>
        <w:t xml:space="preserve">   </w:t>
      </w:r>
      <w:r w:rsidR="00CF7586" w:rsidRPr="00656E6D">
        <w:rPr>
          <w:rFonts w:ascii="Times New Roman" w:hAnsi="Times New Roman" w:cs="Times New Roman"/>
          <w:sz w:val="20"/>
          <w:szCs w:val="20"/>
        </w:rPr>
        <w:t>codingprojects.co</w:t>
      </w:r>
      <w:r w:rsidRPr="00656E6D">
        <w:rPr>
          <w:rFonts w:ascii="Times New Roman" w:hAnsi="Times New Roman" w:cs="Times New Roman"/>
          <w:sz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rPr>
        <w:t xml:space="preserve">   </w:t>
      </w:r>
      <w:r w:rsidR="00CF7586" w:rsidRPr="00656E6D">
        <w:rPr>
          <w:rFonts w:ascii="Times New Roman" w:hAnsi="Times New Roman" w:cs="Times New Roman"/>
          <w:sz w:val="20"/>
          <w:szCs w:val="20"/>
        </w:rPr>
        <w:t>203-945-8606</w:t>
      </w:r>
      <w:r w:rsidRPr="00656E6D">
        <w:rPr>
          <w:rFonts w:ascii="Times New Roman" w:hAnsi="Times New Roman" w:cs="Times New Roman"/>
          <w:sz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rPr>
        <w:t xml:space="preserve">   </w:t>
      </w:r>
      <w:r w:rsidR="00894C4D" w:rsidRPr="00656E6D">
        <w:rPr>
          <w:rFonts w:ascii="Times New Roman" w:hAnsi="Times New Roman" w:cs="Times New Roman"/>
          <w:sz w:val="20"/>
          <w:szCs w:val="20"/>
        </w:rPr>
        <w:t>New York, NY</w:t>
      </w:r>
    </w:p>
    <w:p w14:paraId="45CEFD93" w14:textId="77777777" w:rsidR="00894C4D" w:rsidRPr="00656E6D" w:rsidRDefault="00894C4D" w:rsidP="00894C4D">
      <w:pPr>
        <w:rPr>
          <w:rFonts w:ascii="Times New Roman" w:hAnsi="Times New Roman" w:cs="Times New Roman"/>
          <w:sz w:val="20"/>
          <w:szCs w:val="20"/>
        </w:rPr>
      </w:pPr>
    </w:p>
    <w:p w14:paraId="30E2C85F" w14:textId="77777777" w:rsidR="00894C4D" w:rsidRPr="00656E6D" w:rsidRDefault="00894C4D" w:rsidP="00656E6D">
      <w:pPr>
        <w:jc w:val="center"/>
        <w:outlineLvl w:val="0"/>
        <w:rPr>
          <w:rFonts w:ascii="Times New Roman" w:hAnsi="Times New Roman" w:cs="Times New Roman"/>
          <w:b/>
          <w:sz w:val="22"/>
          <w:szCs w:val="22"/>
        </w:rPr>
      </w:pPr>
      <w:r w:rsidRPr="00656E6D">
        <w:rPr>
          <w:rFonts w:ascii="Times New Roman" w:hAnsi="Times New Roman" w:cs="Times New Roman"/>
          <w:b/>
          <w:sz w:val="22"/>
          <w:szCs w:val="22"/>
        </w:rPr>
        <w:t>Education</w:t>
      </w:r>
    </w:p>
    <w:p w14:paraId="072DA16F" w14:textId="6AAA7FE1"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b/>
          <w:sz w:val="20"/>
          <w:szCs w:val="20"/>
        </w:rPr>
        <w:t>App Academy</w:t>
      </w:r>
      <w:r w:rsidRPr="00656E6D">
        <w:rPr>
          <w:rFonts w:ascii="Times New Roman" w:hAnsi="Times New Roman" w:cs="Times New Roman"/>
          <w:sz w:val="20"/>
          <w:szCs w:val="20"/>
        </w:rPr>
        <w:t xml:space="preserve">                                                                                                                                                            Sept 2014 - Nov 2014</w:t>
      </w:r>
    </w:p>
    <w:p w14:paraId="7C96C649" w14:textId="77777777" w:rsidR="00894C4D" w:rsidRPr="00656E6D" w:rsidRDefault="00894C4D" w:rsidP="00894C4D">
      <w:pPr>
        <w:rPr>
          <w:rFonts w:ascii="Times New Roman" w:hAnsi="Times New Roman" w:cs="Times New Roman"/>
          <w:i/>
          <w:sz w:val="20"/>
          <w:szCs w:val="20"/>
        </w:rPr>
      </w:pPr>
      <w:r w:rsidRPr="00656E6D">
        <w:rPr>
          <w:rFonts w:ascii="Times New Roman" w:hAnsi="Times New Roman" w:cs="Times New Roman"/>
          <w:i/>
          <w:sz w:val="20"/>
          <w:szCs w:val="20"/>
        </w:rPr>
        <w:t>Coding Bootcamp in New York, NY</w:t>
      </w:r>
    </w:p>
    <w:p w14:paraId="3F41C9BE" w14:textId="77777777" w:rsidR="00894C4D" w:rsidRPr="00656E6D" w:rsidRDefault="00894C4D" w:rsidP="00894C4D">
      <w:pPr>
        <w:rPr>
          <w:rFonts w:ascii="Times New Roman" w:hAnsi="Times New Roman" w:cs="Times New Roman"/>
          <w:sz w:val="20"/>
          <w:szCs w:val="20"/>
        </w:rPr>
      </w:pPr>
    </w:p>
    <w:p w14:paraId="59E5552A" w14:textId="29F8D33A"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b/>
          <w:sz w:val="20"/>
          <w:szCs w:val="20"/>
        </w:rPr>
        <w:t>University of Connecticut</w:t>
      </w:r>
      <w:r w:rsidRPr="00656E6D">
        <w:rPr>
          <w:rFonts w:ascii="Times New Roman" w:hAnsi="Times New Roman" w:cs="Times New Roman"/>
          <w:sz w:val="20"/>
          <w:szCs w:val="20"/>
        </w:rPr>
        <w:t xml:space="preserve">                                                                                                                                         Completed May 2013</w:t>
      </w:r>
    </w:p>
    <w:p w14:paraId="4E010F9D" w14:textId="77777777"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i/>
          <w:sz w:val="20"/>
          <w:szCs w:val="20"/>
        </w:rPr>
        <w:t>Master of Science in Mechanical Engineering</w:t>
      </w:r>
      <w:r w:rsidRPr="00656E6D">
        <w:rPr>
          <w:rFonts w:ascii="Times New Roman" w:hAnsi="Times New Roman" w:cs="Times New Roman"/>
          <w:sz w:val="20"/>
          <w:szCs w:val="20"/>
        </w:rPr>
        <w:t>, GPA: 3.5/4.0</w:t>
      </w:r>
    </w:p>
    <w:p w14:paraId="19C0CE55" w14:textId="77777777" w:rsidR="00894C4D" w:rsidRPr="00656E6D" w:rsidRDefault="00894C4D" w:rsidP="00894C4D">
      <w:pPr>
        <w:rPr>
          <w:rFonts w:ascii="Times New Roman" w:hAnsi="Times New Roman" w:cs="Times New Roman"/>
          <w:sz w:val="20"/>
          <w:szCs w:val="20"/>
        </w:rPr>
      </w:pPr>
    </w:p>
    <w:p w14:paraId="14B8539F" w14:textId="5930B6C1"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b/>
          <w:sz w:val="20"/>
          <w:szCs w:val="20"/>
        </w:rPr>
        <w:t>University of Connecticut</w:t>
      </w:r>
      <w:r w:rsidRPr="00656E6D">
        <w:rPr>
          <w:rFonts w:ascii="Times New Roman" w:hAnsi="Times New Roman" w:cs="Times New Roman"/>
          <w:sz w:val="20"/>
          <w:szCs w:val="20"/>
        </w:rPr>
        <w:t xml:space="preserve">                                                                                                                       </w:t>
      </w:r>
      <w:r w:rsidR="0004487E" w:rsidRPr="00656E6D">
        <w:rPr>
          <w:rFonts w:ascii="Times New Roman" w:hAnsi="Times New Roman" w:cs="Times New Roman"/>
          <w:sz w:val="20"/>
          <w:szCs w:val="20"/>
        </w:rPr>
        <w:t xml:space="preserve">                  </w:t>
      </w:r>
      <w:r w:rsidRPr="00656E6D">
        <w:rPr>
          <w:rFonts w:ascii="Times New Roman" w:hAnsi="Times New Roman" w:cs="Times New Roman"/>
          <w:sz w:val="20"/>
          <w:szCs w:val="20"/>
        </w:rPr>
        <w:t xml:space="preserve"> Completed Dec 2010</w:t>
      </w:r>
    </w:p>
    <w:p w14:paraId="7E6CABD6" w14:textId="77777777" w:rsidR="00894C4D" w:rsidRPr="00656E6D" w:rsidRDefault="00894C4D" w:rsidP="00894C4D">
      <w:pPr>
        <w:rPr>
          <w:rFonts w:ascii="Times New Roman" w:hAnsi="Times New Roman" w:cs="Times New Roman"/>
          <w:i/>
          <w:sz w:val="20"/>
          <w:szCs w:val="20"/>
        </w:rPr>
      </w:pPr>
      <w:r w:rsidRPr="00656E6D">
        <w:rPr>
          <w:rFonts w:ascii="Times New Roman" w:hAnsi="Times New Roman" w:cs="Times New Roman"/>
          <w:i/>
          <w:sz w:val="20"/>
          <w:szCs w:val="20"/>
        </w:rPr>
        <w:t>Bachelor of Science in Mechanical Engineering</w:t>
      </w:r>
    </w:p>
    <w:p w14:paraId="2A092FF9" w14:textId="77777777" w:rsidR="00894C4D" w:rsidRPr="00656E6D" w:rsidRDefault="00894C4D" w:rsidP="00894C4D">
      <w:pPr>
        <w:rPr>
          <w:rFonts w:ascii="Times New Roman" w:hAnsi="Times New Roman" w:cs="Times New Roman"/>
          <w:sz w:val="20"/>
          <w:szCs w:val="20"/>
        </w:rPr>
      </w:pPr>
    </w:p>
    <w:p w14:paraId="3D82276B" w14:textId="77777777" w:rsidR="00894C4D" w:rsidRPr="00656E6D" w:rsidRDefault="00894C4D" w:rsidP="00656E6D">
      <w:pPr>
        <w:jc w:val="center"/>
        <w:outlineLvl w:val="0"/>
        <w:rPr>
          <w:rFonts w:ascii="Times New Roman" w:hAnsi="Times New Roman" w:cs="Times New Roman"/>
          <w:b/>
          <w:sz w:val="22"/>
          <w:szCs w:val="22"/>
        </w:rPr>
      </w:pPr>
      <w:r w:rsidRPr="00656E6D">
        <w:rPr>
          <w:rFonts w:ascii="Times New Roman" w:hAnsi="Times New Roman" w:cs="Times New Roman"/>
          <w:b/>
          <w:sz w:val="22"/>
          <w:szCs w:val="22"/>
        </w:rPr>
        <w:t>Experience</w:t>
      </w:r>
    </w:p>
    <w:p w14:paraId="29209A43" w14:textId="0CBFD609" w:rsidR="009B4C48" w:rsidRPr="00656E6D" w:rsidRDefault="009B4C48" w:rsidP="009B4C48">
      <w:pPr>
        <w:rPr>
          <w:rFonts w:ascii="Times New Roman" w:hAnsi="Times New Roman" w:cs="Times New Roman"/>
          <w:sz w:val="20"/>
          <w:szCs w:val="20"/>
        </w:rPr>
      </w:pPr>
      <w:r>
        <w:rPr>
          <w:rFonts w:ascii="Times New Roman" w:hAnsi="Times New Roman" w:cs="Times New Roman"/>
          <w:b/>
          <w:sz w:val="20"/>
          <w:szCs w:val="20"/>
        </w:rPr>
        <w:t>Robert Half Consul</w:t>
      </w:r>
      <w:r w:rsidRPr="00507252">
        <w:rPr>
          <w:rFonts w:ascii="Times New Roman" w:hAnsi="Times New Roman" w:cs="Times New Roman"/>
          <w:b/>
          <w:sz w:val="20"/>
          <w:szCs w:val="20"/>
        </w:rPr>
        <w:t>t</w:t>
      </w:r>
      <w:r>
        <w:rPr>
          <w:rFonts w:ascii="Times New Roman" w:hAnsi="Times New Roman" w:cs="Times New Roman"/>
          <w:b/>
          <w:sz w:val="20"/>
          <w:szCs w:val="20"/>
        </w:rPr>
        <w:t>ing</w:t>
      </w:r>
      <w:r w:rsidRPr="00656E6D">
        <w:rPr>
          <w:rFonts w:ascii="Times New Roman" w:hAnsi="Times New Roman" w:cs="Times New Roman"/>
          <w:sz w:val="20"/>
          <w:szCs w:val="20"/>
        </w:rPr>
        <w:t xml:space="preserve">                                                                             </w:t>
      </w:r>
      <w:r>
        <w:rPr>
          <w:rFonts w:ascii="Times New Roman" w:hAnsi="Times New Roman" w:cs="Times New Roman"/>
          <w:sz w:val="20"/>
          <w:szCs w:val="20"/>
        </w:rPr>
        <w:t xml:space="preserve">                                                           February 2016 –</w:t>
      </w:r>
      <w:r w:rsidRPr="00656E6D">
        <w:rPr>
          <w:rFonts w:ascii="Times New Roman" w:hAnsi="Times New Roman" w:cs="Times New Roman"/>
          <w:sz w:val="20"/>
          <w:szCs w:val="20"/>
        </w:rPr>
        <w:t xml:space="preserve"> </w:t>
      </w:r>
      <w:r>
        <w:rPr>
          <w:rFonts w:ascii="Times New Roman" w:hAnsi="Times New Roman" w:cs="Times New Roman"/>
          <w:sz w:val="20"/>
          <w:szCs w:val="20"/>
        </w:rPr>
        <w:t>Present</w:t>
      </w:r>
    </w:p>
    <w:p w14:paraId="62CAC17F" w14:textId="77777777" w:rsidR="009B4C48" w:rsidRDefault="009B4C48" w:rsidP="009B4C48">
      <w:pPr>
        <w:outlineLvl w:val="0"/>
        <w:rPr>
          <w:rFonts w:ascii="Times New Roman" w:hAnsi="Times New Roman" w:cs="Times New Roman"/>
          <w:i/>
          <w:sz w:val="20"/>
          <w:szCs w:val="20"/>
        </w:rPr>
      </w:pPr>
      <w:r>
        <w:rPr>
          <w:rFonts w:ascii="Times New Roman" w:hAnsi="Times New Roman" w:cs="Times New Roman"/>
          <w:i/>
          <w:sz w:val="20"/>
          <w:szCs w:val="20"/>
        </w:rPr>
        <w:t>New York</w:t>
      </w:r>
      <w:r w:rsidRPr="00656E6D">
        <w:rPr>
          <w:rFonts w:ascii="Times New Roman" w:hAnsi="Times New Roman" w:cs="Times New Roman"/>
          <w:i/>
          <w:sz w:val="20"/>
          <w:szCs w:val="20"/>
        </w:rPr>
        <w:t xml:space="preserve">, </w:t>
      </w:r>
      <w:r>
        <w:rPr>
          <w:rFonts w:ascii="Times New Roman" w:hAnsi="Times New Roman" w:cs="Times New Roman"/>
          <w:i/>
          <w:sz w:val="20"/>
          <w:szCs w:val="20"/>
        </w:rPr>
        <w:t>NY</w:t>
      </w:r>
    </w:p>
    <w:p w14:paraId="3682D1F0" w14:textId="0C1D7559" w:rsidR="009B4C48" w:rsidRPr="009B4C48" w:rsidRDefault="009B4C48" w:rsidP="009B4C48">
      <w:pPr>
        <w:outlineLvl w:val="0"/>
        <w:rPr>
          <w:rFonts w:ascii="Times New Roman" w:hAnsi="Times New Roman" w:cs="Times New Roman"/>
          <w:sz w:val="20"/>
          <w:szCs w:val="20"/>
        </w:rPr>
      </w:pPr>
      <w:r w:rsidRPr="009B4C48">
        <w:rPr>
          <w:rFonts w:ascii="Times New Roman" w:hAnsi="Times New Roman" w:cs="Times New Roman"/>
          <w:sz w:val="20"/>
          <w:szCs w:val="20"/>
        </w:rPr>
        <w:t>Project: Truveris / OneRx.com</w:t>
      </w:r>
    </w:p>
    <w:p w14:paraId="176E1814" w14:textId="09FB4B0A" w:rsidR="009B4C48" w:rsidRDefault="009B4C48" w:rsidP="009B4C48">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D713EB" w:rsidRPr="00D713EB">
        <w:rPr>
          <w:rFonts w:ascii="Times New Roman" w:hAnsi="Times New Roman" w:cs="Times New Roman"/>
          <w:sz w:val="20"/>
          <w:szCs w:val="20"/>
        </w:rPr>
        <w:t>Collaborated</w:t>
      </w:r>
      <w:r w:rsidR="00D713EB">
        <w:rPr>
          <w:rFonts w:ascii="Times New Roman" w:hAnsi="Times New Roman" w:cs="Times New Roman"/>
          <w:sz w:val="20"/>
          <w:szCs w:val="20"/>
        </w:rPr>
        <w:t xml:space="preserve"> </w:t>
      </w:r>
      <w:r w:rsidRPr="009B4C48">
        <w:rPr>
          <w:rFonts w:ascii="Times New Roman" w:hAnsi="Times New Roman" w:cs="Times New Roman"/>
          <w:sz w:val="20"/>
          <w:szCs w:val="20"/>
        </w:rPr>
        <w:t>with UX/UI team at a pharmaceutical software company correcting React.js app to mock-ups and troubleshooting respo</w:t>
      </w:r>
      <w:r w:rsidR="00076F0B">
        <w:rPr>
          <w:rFonts w:ascii="Times New Roman" w:hAnsi="Times New Roman" w:cs="Times New Roman"/>
          <w:sz w:val="20"/>
          <w:szCs w:val="20"/>
        </w:rPr>
        <w:t xml:space="preserve">nsive design elements in a </w:t>
      </w:r>
      <w:bookmarkStart w:id="0" w:name="_GoBack"/>
      <w:bookmarkEnd w:id="0"/>
      <w:r w:rsidR="004857AD">
        <w:rPr>
          <w:rFonts w:ascii="Times New Roman" w:hAnsi="Times New Roman" w:cs="Times New Roman"/>
          <w:sz w:val="20"/>
          <w:szCs w:val="20"/>
        </w:rPr>
        <w:t>mobile-friendly frontend</w:t>
      </w:r>
      <w:r w:rsidR="004418DA">
        <w:rPr>
          <w:rFonts w:ascii="Times New Roman" w:hAnsi="Times New Roman" w:cs="Times New Roman"/>
          <w:sz w:val="20"/>
          <w:szCs w:val="20"/>
        </w:rPr>
        <w:t xml:space="preserve"> with complex CSS inheritance</w:t>
      </w:r>
    </w:p>
    <w:p w14:paraId="759E832A" w14:textId="6E2BBE00" w:rsidR="009B4C48" w:rsidRDefault="009B4C48" w:rsidP="009B4C48">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9B4C48">
        <w:rPr>
          <w:rFonts w:ascii="Times New Roman" w:hAnsi="Times New Roman" w:cs="Times New Roman"/>
          <w:sz w:val="20"/>
          <w:szCs w:val="20"/>
        </w:rPr>
        <w:t>Investigated design interaction and implemented integration between map and list components by creating a custom event on the window object, when user hovered ov</w:t>
      </w:r>
      <w:r w:rsidR="001C4F0D">
        <w:rPr>
          <w:rFonts w:ascii="Times New Roman" w:hAnsi="Times New Roman" w:cs="Times New Roman"/>
          <w:sz w:val="20"/>
          <w:szCs w:val="20"/>
        </w:rPr>
        <w:t>er item in list the associated Google M</w:t>
      </w:r>
      <w:r w:rsidRPr="009B4C48">
        <w:rPr>
          <w:rFonts w:ascii="Times New Roman" w:hAnsi="Times New Roman" w:cs="Times New Roman"/>
          <w:sz w:val="20"/>
          <w:szCs w:val="20"/>
        </w:rPr>
        <w:t>aps marker bounces twice and comes to front of markers</w:t>
      </w:r>
    </w:p>
    <w:p w14:paraId="5D1AE289" w14:textId="39C97A56" w:rsidR="009B4C48" w:rsidRDefault="009B4C48" w:rsidP="009B4C48">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A84BC3">
        <w:rPr>
          <w:rFonts w:ascii="Times New Roman" w:hAnsi="Times New Roman" w:cs="Times New Roman"/>
          <w:sz w:val="20"/>
          <w:szCs w:val="20"/>
        </w:rPr>
        <w:t>Developed</w:t>
      </w:r>
      <w:r w:rsidRPr="009B4C48">
        <w:rPr>
          <w:rFonts w:ascii="Times New Roman" w:hAnsi="Times New Roman" w:cs="Times New Roman"/>
          <w:sz w:val="20"/>
          <w:szCs w:val="20"/>
        </w:rPr>
        <w:t xml:space="preserve"> a React.js text input component to fix the placeholder text disappearing on focus glitch for Internet Explorer versions 10 and 11, as this was an important design interaction</w:t>
      </w:r>
    </w:p>
    <w:p w14:paraId="38943777" w14:textId="77777777" w:rsidR="009B4C48" w:rsidRDefault="009B4C48" w:rsidP="00507252">
      <w:pPr>
        <w:rPr>
          <w:rFonts w:ascii="Times New Roman" w:hAnsi="Times New Roman" w:cs="Times New Roman"/>
          <w:b/>
          <w:sz w:val="20"/>
          <w:szCs w:val="20"/>
        </w:rPr>
      </w:pPr>
    </w:p>
    <w:p w14:paraId="5D05ECB0" w14:textId="3241C12B" w:rsidR="00507252" w:rsidRPr="00656E6D" w:rsidRDefault="00507252" w:rsidP="00507252">
      <w:pPr>
        <w:rPr>
          <w:rFonts w:ascii="Times New Roman" w:hAnsi="Times New Roman" w:cs="Times New Roman"/>
          <w:sz w:val="20"/>
          <w:szCs w:val="20"/>
        </w:rPr>
      </w:pPr>
      <w:r w:rsidRPr="00507252">
        <w:rPr>
          <w:rFonts w:ascii="Times New Roman" w:hAnsi="Times New Roman" w:cs="Times New Roman"/>
          <w:b/>
          <w:sz w:val="20"/>
          <w:szCs w:val="20"/>
        </w:rPr>
        <w:t>Gramercy Consultants</w:t>
      </w:r>
      <w:r w:rsidRPr="00656E6D">
        <w:rPr>
          <w:rFonts w:ascii="Times New Roman" w:hAnsi="Times New Roman" w:cs="Times New Roman"/>
          <w:sz w:val="20"/>
          <w:szCs w:val="20"/>
        </w:rPr>
        <w:t xml:space="preserve">                                                                             </w:t>
      </w:r>
      <w:r>
        <w:rPr>
          <w:rFonts w:ascii="Times New Roman" w:hAnsi="Times New Roman" w:cs="Times New Roman"/>
          <w:sz w:val="20"/>
          <w:szCs w:val="20"/>
        </w:rPr>
        <w:t xml:space="preserve">                                     </w:t>
      </w:r>
      <w:r w:rsidR="00A00959">
        <w:rPr>
          <w:rFonts w:ascii="Times New Roman" w:hAnsi="Times New Roman" w:cs="Times New Roman"/>
          <w:sz w:val="20"/>
          <w:szCs w:val="20"/>
        </w:rPr>
        <w:t xml:space="preserve">                 </w:t>
      </w:r>
      <w:r>
        <w:rPr>
          <w:rFonts w:ascii="Times New Roman" w:hAnsi="Times New Roman" w:cs="Times New Roman"/>
          <w:sz w:val="20"/>
          <w:szCs w:val="20"/>
        </w:rPr>
        <w:t>July</w:t>
      </w:r>
      <w:r w:rsidRPr="00656E6D">
        <w:rPr>
          <w:rFonts w:ascii="Times New Roman" w:hAnsi="Times New Roman" w:cs="Times New Roman"/>
          <w:sz w:val="20"/>
          <w:szCs w:val="20"/>
        </w:rPr>
        <w:t xml:space="preserve"> 2015</w:t>
      </w:r>
      <w:r>
        <w:rPr>
          <w:rFonts w:ascii="Times New Roman" w:hAnsi="Times New Roman" w:cs="Times New Roman"/>
          <w:sz w:val="20"/>
          <w:szCs w:val="20"/>
        </w:rPr>
        <w:t xml:space="preserve"> </w:t>
      </w:r>
      <w:r w:rsidR="00A00959">
        <w:rPr>
          <w:rFonts w:ascii="Times New Roman" w:hAnsi="Times New Roman" w:cs="Times New Roman"/>
          <w:sz w:val="20"/>
          <w:szCs w:val="20"/>
        </w:rPr>
        <w:t>–</w:t>
      </w:r>
      <w:r w:rsidRPr="00656E6D">
        <w:rPr>
          <w:rFonts w:ascii="Times New Roman" w:hAnsi="Times New Roman" w:cs="Times New Roman"/>
          <w:sz w:val="20"/>
          <w:szCs w:val="20"/>
        </w:rPr>
        <w:t xml:space="preserve"> </w:t>
      </w:r>
      <w:r w:rsidR="00A00959">
        <w:rPr>
          <w:rFonts w:ascii="Times New Roman" w:hAnsi="Times New Roman" w:cs="Times New Roman"/>
          <w:sz w:val="20"/>
          <w:szCs w:val="20"/>
        </w:rPr>
        <w:t>December 2015</w:t>
      </w:r>
    </w:p>
    <w:p w14:paraId="4755F1E1" w14:textId="7134F53E" w:rsidR="00507252" w:rsidRPr="00656E6D" w:rsidRDefault="00507252" w:rsidP="00507252">
      <w:pPr>
        <w:outlineLvl w:val="0"/>
        <w:rPr>
          <w:rFonts w:ascii="Times New Roman" w:hAnsi="Times New Roman" w:cs="Times New Roman"/>
          <w:i/>
          <w:sz w:val="20"/>
          <w:szCs w:val="20"/>
        </w:rPr>
      </w:pPr>
      <w:r>
        <w:rPr>
          <w:rFonts w:ascii="Times New Roman" w:hAnsi="Times New Roman" w:cs="Times New Roman"/>
          <w:i/>
          <w:sz w:val="20"/>
          <w:szCs w:val="20"/>
        </w:rPr>
        <w:t>New York</w:t>
      </w:r>
      <w:r w:rsidRPr="00656E6D">
        <w:rPr>
          <w:rFonts w:ascii="Times New Roman" w:hAnsi="Times New Roman" w:cs="Times New Roman"/>
          <w:i/>
          <w:sz w:val="20"/>
          <w:szCs w:val="20"/>
        </w:rPr>
        <w:t xml:space="preserve">, </w:t>
      </w:r>
      <w:r>
        <w:rPr>
          <w:rFonts w:ascii="Times New Roman" w:hAnsi="Times New Roman" w:cs="Times New Roman"/>
          <w:i/>
          <w:sz w:val="20"/>
          <w:szCs w:val="20"/>
        </w:rPr>
        <w:t>NY</w:t>
      </w:r>
    </w:p>
    <w:p w14:paraId="472D2BB1" w14:textId="5A836D3F" w:rsidR="00507252" w:rsidRDefault="00507252" w:rsidP="00507252">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507252">
        <w:rPr>
          <w:rFonts w:ascii="Times New Roman" w:hAnsi="Times New Roman" w:cs="Times New Roman"/>
          <w:sz w:val="20"/>
          <w:szCs w:val="20"/>
        </w:rPr>
        <w:t>Crafted a great user experience for commercial real estate brokers with an HTML / JS front-end and straightforward JSON API routes customized for the front-end to consume</w:t>
      </w:r>
    </w:p>
    <w:p w14:paraId="2AF1EECF" w14:textId="6C34A74B" w:rsidR="00507252" w:rsidRDefault="00507252" w:rsidP="00507252">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507252">
        <w:rPr>
          <w:rFonts w:ascii="Times New Roman" w:hAnsi="Times New Roman" w:cs="Times New Roman"/>
          <w:sz w:val="20"/>
          <w:szCs w:val="20"/>
        </w:rPr>
        <w:t>Created secure digital downloads feature using Stripe API to process payments; each download link contains a cryptographically strong token generated by SecureRandom's urlsafe_base64 method</w:t>
      </w:r>
    </w:p>
    <w:p w14:paraId="1E6335F2" w14:textId="2B0D4C18" w:rsidR="00507252" w:rsidRDefault="00507252" w:rsidP="00507252">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507252">
        <w:rPr>
          <w:rFonts w:ascii="Times New Roman" w:hAnsi="Times New Roman" w:cs="Times New Roman"/>
          <w:sz w:val="20"/>
          <w:szCs w:val="20"/>
        </w:rPr>
        <w:t xml:space="preserve">Setup </w:t>
      </w:r>
      <w:r w:rsidR="00371003">
        <w:rPr>
          <w:rFonts w:ascii="Times New Roman" w:hAnsi="Times New Roman" w:cs="Times New Roman"/>
          <w:sz w:val="20"/>
          <w:szCs w:val="20"/>
        </w:rPr>
        <w:t>authentication stack using Devis</w:t>
      </w:r>
      <w:r w:rsidRPr="00507252">
        <w:rPr>
          <w:rFonts w:ascii="Times New Roman" w:hAnsi="Times New Roman" w:cs="Times New Roman"/>
          <w:sz w:val="20"/>
          <w:szCs w:val="20"/>
        </w:rPr>
        <w:t>e / CanCanCan / Rolify for secure API calls and user permissions</w:t>
      </w:r>
    </w:p>
    <w:p w14:paraId="5F1947F9" w14:textId="0E28C766" w:rsidR="00507252" w:rsidRDefault="00507252" w:rsidP="00507252">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507252">
        <w:rPr>
          <w:rFonts w:ascii="Times New Roman" w:hAnsi="Times New Roman" w:cs="Times New Roman"/>
          <w:sz w:val="20"/>
          <w:szCs w:val="20"/>
        </w:rPr>
        <w:t xml:space="preserve">Analyzed new project proposal for multiplayer browser-based game; evaluated tools (Ruby, JavaScript, Mongo, </w:t>
      </w:r>
      <w:r w:rsidR="00E216BD" w:rsidRPr="00656E6D">
        <w:rPr>
          <w:rFonts w:ascii="Times New Roman" w:hAnsi="Times New Roman" w:cs="Times New Roman"/>
          <w:sz w:val="20"/>
          <w:szCs w:val="20"/>
        </w:rPr>
        <w:t>PostgreSQL</w:t>
      </w:r>
      <w:r w:rsidRPr="00507252">
        <w:rPr>
          <w:rFonts w:ascii="Times New Roman" w:hAnsi="Times New Roman" w:cs="Times New Roman"/>
          <w:sz w:val="20"/>
          <w:szCs w:val="20"/>
        </w:rPr>
        <w:t>, Ruby on Rails, Volt, Ember.js, Meteor, Unity3D) to solve the problem statement and chose the best solution to bootstrap a playable prototype</w:t>
      </w:r>
    </w:p>
    <w:p w14:paraId="67EB0B19" w14:textId="450C3949" w:rsidR="00507252" w:rsidRPr="00656E6D" w:rsidRDefault="00507252" w:rsidP="00507252">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507252">
        <w:rPr>
          <w:rFonts w:ascii="Times New Roman" w:hAnsi="Times New Roman" w:cs="Times New Roman"/>
          <w:sz w:val="20"/>
          <w:szCs w:val="20"/>
        </w:rPr>
        <w:t>Optimized real-time Volt app with a complicated data/model structure; finished features such as reset password that are built into the Volt User System, but were not yet finished by the Volt team</w:t>
      </w:r>
    </w:p>
    <w:p w14:paraId="3F15B0A6" w14:textId="77777777" w:rsidR="00507252" w:rsidRDefault="00507252" w:rsidP="00894C4D">
      <w:pPr>
        <w:rPr>
          <w:rFonts w:ascii="Times New Roman" w:hAnsi="Times New Roman" w:cs="Times New Roman"/>
          <w:b/>
          <w:sz w:val="20"/>
          <w:szCs w:val="20"/>
        </w:rPr>
      </w:pPr>
    </w:p>
    <w:p w14:paraId="452F040B" w14:textId="1EDBD375"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b/>
          <w:sz w:val="20"/>
          <w:szCs w:val="20"/>
        </w:rPr>
        <w:t>The Psalm of Howard Thurman Documentary Film</w:t>
      </w:r>
      <w:r w:rsidRPr="00656E6D">
        <w:rPr>
          <w:rFonts w:ascii="Times New Roman" w:hAnsi="Times New Roman" w:cs="Times New Roman"/>
          <w:sz w:val="20"/>
          <w:szCs w:val="20"/>
        </w:rPr>
        <w:t xml:space="preserve">                                                                             </w:t>
      </w:r>
      <w:r w:rsidR="007759CB">
        <w:rPr>
          <w:rFonts w:ascii="Times New Roman" w:hAnsi="Times New Roman" w:cs="Times New Roman"/>
          <w:sz w:val="20"/>
          <w:szCs w:val="20"/>
        </w:rPr>
        <w:t xml:space="preserve">               </w:t>
      </w:r>
      <w:r w:rsidRPr="00656E6D">
        <w:rPr>
          <w:rFonts w:ascii="Times New Roman" w:hAnsi="Times New Roman" w:cs="Times New Roman"/>
          <w:sz w:val="20"/>
          <w:szCs w:val="20"/>
        </w:rPr>
        <w:t>Apr 2015</w:t>
      </w:r>
      <w:r w:rsidR="007759CB">
        <w:rPr>
          <w:rFonts w:ascii="Times New Roman" w:hAnsi="Times New Roman" w:cs="Times New Roman"/>
          <w:sz w:val="20"/>
          <w:szCs w:val="20"/>
        </w:rPr>
        <w:t xml:space="preserve"> </w:t>
      </w:r>
      <w:r w:rsidR="007759CB" w:rsidRPr="00656E6D">
        <w:rPr>
          <w:rFonts w:ascii="Times New Roman" w:hAnsi="Times New Roman" w:cs="Times New Roman"/>
          <w:sz w:val="20"/>
          <w:szCs w:val="20"/>
        </w:rPr>
        <w:t xml:space="preserve">- </w:t>
      </w:r>
      <w:r w:rsidR="007759CB">
        <w:rPr>
          <w:rFonts w:ascii="Times New Roman" w:hAnsi="Times New Roman" w:cs="Times New Roman"/>
          <w:sz w:val="20"/>
          <w:szCs w:val="20"/>
        </w:rPr>
        <w:t>May</w:t>
      </w:r>
      <w:r w:rsidR="007759CB" w:rsidRPr="00656E6D">
        <w:rPr>
          <w:rFonts w:ascii="Times New Roman" w:hAnsi="Times New Roman" w:cs="Times New Roman"/>
          <w:sz w:val="20"/>
          <w:szCs w:val="20"/>
        </w:rPr>
        <w:t xml:space="preserve"> 2015</w:t>
      </w:r>
    </w:p>
    <w:p w14:paraId="37BB0179" w14:textId="77777777" w:rsidR="00894C4D" w:rsidRPr="00656E6D" w:rsidRDefault="00894C4D" w:rsidP="00656E6D">
      <w:pPr>
        <w:outlineLvl w:val="0"/>
        <w:rPr>
          <w:rFonts w:ascii="Times New Roman" w:hAnsi="Times New Roman" w:cs="Times New Roman"/>
          <w:i/>
          <w:sz w:val="20"/>
          <w:szCs w:val="20"/>
        </w:rPr>
      </w:pPr>
      <w:r w:rsidRPr="00656E6D">
        <w:rPr>
          <w:rFonts w:ascii="Times New Roman" w:hAnsi="Times New Roman" w:cs="Times New Roman"/>
          <w:i/>
          <w:sz w:val="20"/>
          <w:szCs w:val="20"/>
        </w:rPr>
        <w:t>Boston, MA</w:t>
      </w:r>
    </w:p>
    <w:p w14:paraId="7E2508E8" w14:textId="371C1924" w:rsidR="00292CB5" w:rsidRDefault="00656E6D" w:rsidP="007848F6">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7848F6">
        <w:rPr>
          <w:rFonts w:ascii="Times New Roman" w:hAnsi="Times New Roman" w:cs="Times New Roman"/>
          <w:sz w:val="20"/>
          <w:szCs w:val="20"/>
        </w:rPr>
        <w:t xml:space="preserve">Used Adobe Muse to generate the most </w:t>
      </w:r>
      <w:r w:rsidR="00A37E46">
        <w:rPr>
          <w:rFonts w:ascii="Times New Roman" w:hAnsi="Times New Roman" w:cs="Times New Roman"/>
          <w:sz w:val="20"/>
          <w:szCs w:val="20"/>
        </w:rPr>
        <w:t xml:space="preserve">cutting-edge </w:t>
      </w:r>
      <w:r w:rsidR="00523833">
        <w:rPr>
          <w:rFonts w:ascii="Times New Roman" w:hAnsi="Times New Roman" w:cs="Times New Roman"/>
          <w:sz w:val="20"/>
          <w:szCs w:val="20"/>
        </w:rPr>
        <w:t xml:space="preserve">single-page </w:t>
      </w:r>
      <w:r w:rsidR="00A37E46">
        <w:rPr>
          <w:rFonts w:ascii="Times New Roman" w:hAnsi="Times New Roman" w:cs="Times New Roman"/>
          <w:sz w:val="20"/>
          <w:szCs w:val="20"/>
        </w:rPr>
        <w:t xml:space="preserve">flat </w:t>
      </w:r>
      <w:r w:rsidR="00D84C79">
        <w:rPr>
          <w:rFonts w:ascii="Times New Roman" w:hAnsi="Times New Roman" w:cs="Times New Roman"/>
          <w:sz w:val="20"/>
          <w:szCs w:val="20"/>
        </w:rPr>
        <w:t>user interface</w:t>
      </w:r>
    </w:p>
    <w:p w14:paraId="40254998" w14:textId="37241D95" w:rsidR="00A37E46" w:rsidRDefault="00292CB5" w:rsidP="007848F6">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Pr>
          <w:rFonts w:ascii="Times New Roman" w:hAnsi="Times New Roman" w:cs="Times New Roman"/>
          <w:sz w:val="20"/>
          <w:szCs w:val="20"/>
        </w:rPr>
        <w:t>D</w:t>
      </w:r>
      <w:r w:rsidR="00A37E46">
        <w:rPr>
          <w:rFonts w:ascii="Times New Roman" w:hAnsi="Times New Roman" w:cs="Times New Roman"/>
          <w:sz w:val="20"/>
          <w:szCs w:val="20"/>
        </w:rPr>
        <w:t>eployed Adobe Muse app in hosting environment</w:t>
      </w:r>
      <w:r>
        <w:rPr>
          <w:rFonts w:ascii="Times New Roman" w:hAnsi="Times New Roman" w:cs="Times New Roman"/>
          <w:sz w:val="20"/>
          <w:szCs w:val="20"/>
        </w:rPr>
        <w:t xml:space="preserve"> that supports PHP server-side scripting</w:t>
      </w:r>
    </w:p>
    <w:p w14:paraId="198DFC18" w14:textId="19E6C56D" w:rsidR="00A37E46" w:rsidRDefault="004F34A1" w:rsidP="00943978">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F1515">
        <w:rPr>
          <w:rFonts w:ascii="Times New Roman" w:hAnsi="Times New Roman" w:cs="Times New Roman"/>
          <w:sz w:val="20"/>
          <w:szCs w:val="20"/>
        </w:rPr>
        <w:t>Explored</w:t>
      </w:r>
      <w:r>
        <w:rPr>
          <w:rFonts w:ascii="Times New Roman" w:hAnsi="Times New Roman" w:cs="Times New Roman"/>
          <w:sz w:val="20"/>
          <w:szCs w:val="20"/>
        </w:rPr>
        <w:t xml:space="preserve"> </w:t>
      </w:r>
      <w:r w:rsidR="00B45265">
        <w:rPr>
          <w:rFonts w:ascii="Times New Roman" w:hAnsi="Times New Roman" w:cs="Times New Roman"/>
          <w:sz w:val="20"/>
          <w:szCs w:val="20"/>
        </w:rPr>
        <w:t xml:space="preserve">many template and </w:t>
      </w:r>
      <w:r w:rsidR="0019174A">
        <w:rPr>
          <w:rFonts w:ascii="Times New Roman" w:hAnsi="Times New Roman" w:cs="Times New Roman"/>
          <w:sz w:val="20"/>
          <w:szCs w:val="20"/>
        </w:rPr>
        <w:t>design</w:t>
      </w:r>
      <w:r w:rsidR="008F1515">
        <w:rPr>
          <w:rFonts w:ascii="Times New Roman" w:hAnsi="Times New Roman" w:cs="Times New Roman"/>
          <w:sz w:val="20"/>
          <w:szCs w:val="20"/>
        </w:rPr>
        <w:t xml:space="preserve"> </w:t>
      </w:r>
      <w:r>
        <w:rPr>
          <w:rFonts w:ascii="Times New Roman" w:hAnsi="Times New Roman" w:cs="Times New Roman"/>
          <w:sz w:val="20"/>
          <w:szCs w:val="20"/>
        </w:rPr>
        <w:t>technologies, such as</w:t>
      </w:r>
      <w:r w:rsidR="008F1515">
        <w:rPr>
          <w:rFonts w:ascii="Times New Roman" w:hAnsi="Times New Roman" w:cs="Times New Roman"/>
          <w:sz w:val="20"/>
          <w:szCs w:val="20"/>
        </w:rPr>
        <w:t xml:space="preserve"> Twitter</w:t>
      </w:r>
      <w:r>
        <w:rPr>
          <w:rFonts w:ascii="Times New Roman" w:hAnsi="Times New Roman" w:cs="Times New Roman"/>
          <w:sz w:val="20"/>
          <w:szCs w:val="20"/>
        </w:rPr>
        <w:t xml:space="preserve"> </w:t>
      </w:r>
      <w:r w:rsidR="003537C5">
        <w:rPr>
          <w:rFonts w:ascii="Times New Roman" w:hAnsi="Times New Roman" w:cs="Times New Roman"/>
          <w:sz w:val="20"/>
          <w:szCs w:val="20"/>
        </w:rPr>
        <w:t>Bootstrap</w:t>
      </w:r>
      <w:r w:rsidR="0067018A">
        <w:rPr>
          <w:rFonts w:ascii="Times New Roman" w:hAnsi="Times New Roman" w:cs="Times New Roman"/>
          <w:sz w:val="20"/>
          <w:szCs w:val="20"/>
        </w:rPr>
        <w:t xml:space="preserve"> templates</w:t>
      </w:r>
      <w:r w:rsidR="003537C5">
        <w:rPr>
          <w:rFonts w:ascii="Times New Roman" w:hAnsi="Times New Roman" w:cs="Times New Roman"/>
          <w:sz w:val="20"/>
          <w:szCs w:val="20"/>
        </w:rPr>
        <w:t xml:space="preserve"> and </w:t>
      </w:r>
      <w:r w:rsidR="0067018A">
        <w:rPr>
          <w:rFonts w:ascii="Times New Roman" w:hAnsi="Times New Roman" w:cs="Times New Roman"/>
          <w:sz w:val="20"/>
          <w:szCs w:val="20"/>
        </w:rPr>
        <w:t xml:space="preserve">scratch coding </w:t>
      </w:r>
      <w:r w:rsidR="003537C5">
        <w:rPr>
          <w:rFonts w:ascii="Times New Roman" w:hAnsi="Times New Roman" w:cs="Times New Roman"/>
          <w:sz w:val="20"/>
          <w:szCs w:val="20"/>
        </w:rPr>
        <w:t>CSS</w:t>
      </w:r>
      <w:r w:rsidR="00E43703">
        <w:rPr>
          <w:rFonts w:ascii="Times New Roman" w:hAnsi="Times New Roman" w:cs="Times New Roman"/>
          <w:sz w:val="20"/>
          <w:szCs w:val="20"/>
        </w:rPr>
        <w:t>/JS</w:t>
      </w:r>
    </w:p>
    <w:p w14:paraId="6C4F7CDF" w14:textId="65655F08" w:rsidR="003537C5" w:rsidRDefault="003537C5" w:rsidP="00943978">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Pr>
          <w:rFonts w:ascii="Times New Roman" w:hAnsi="Times New Roman" w:cs="Times New Roman"/>
          <w:sz w:val="20"/>
          <w:szCs w:val="20"/>
        </w:rPr>
        <w:t>Helped r</w:t>
      </w:r>
      <w:r w:rsidR="007F4B0C">
        <w:rPr>
          <w:rFonts w:ascii="Times New Roman" w:hAnsi="Times New Roman" w:cs="Times New Roman"/>
          <w:sz w:val="20"/>
          <w:szCs w:val="20"/>
        </w:rPr>
        <w:t>efine content and customize</w:t>
      </w:r>
      <w:r>
        <w:rPr>
          <w:rFonts w:ascii="Times New Roman" w:hAnsi="Times New Roman" w:cs="Times New Roman"/>
          <w:sz w:val="20"/>
          <w:szCs w:val="20"/>
        </w:rPr>
        <w:t xml:space="preserve"> Muse template to best tell the </w:t>
      </w:r>
      <w:r w:rsidR="00AC5AB0">
        <w:rPr>
          <w:rFonts w:ascii="Times New Roman" w:hAnsi="Times New Roman" w:cs="Times New Roman"/>
          <w:sz w:val="20"/>
          <w:szCs w:val="20"/>
        </w:rPr>
        <w:t>story</w:t>
      </w:r>
      <w:r>
        <w:rPr>
          <w:rFonts w:ascii="Times New Roman" w:hAnsi="Times New Roman" w:cs="Times New Roman"/>
          <w:sz w:val="20"/>
          <w:szCs w:val="20"/>
        </w:rPr>
        <w:t xml:space="preserve"> of Howard Thurman</w:t>
      </w:r>
    </w:p>
    <w:p w14:paraId="3A215442" w14:textId="16256C0C" w:rsidR="00894C4D" w:rsidRPr="00656E6D" w:rsidRDefault="003537C5"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00943978" w:rsidRPr="00656E6D">
        <w:rPr>
          <w:rFonts w:ascii="Times New Roman" w:eastAsia="Noto Symbol" w:hAnsi="Times New Roman" w:cs="Times New Roman"/>
          <w:sz w:val="16"/>
        </w:rPr>
        <w:t>●</w:t>
      </w:r>
      <w:r w:rsidR="00943978"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Staging URL =&gt; http://</w:t>
      </w:r>
      <w:r w:rsidR="00A37E46">
        <w:rPr>
          <w:rFonts w:ascii="Times New Roman" w:hAnsi="Times New Roman" w:cs="Times New Roman"/>
          <w:sz w:val="20"/>
          <w:szCs w:val="20"/>
        </w:rPr>
        <w:t>www.</w:t>
      </w:r>
      <w:r w:rsidR="00D67177">
        <w:rPr>
          <w:rFonts w:ascii="Times New Roman" w:hAnsi="Times New Roman" w:cs="Times New Roman"/>
          <w:sz w:val="20"/>
          <w:szCs w:val="20"/>
        </w:rPr>
        <w:t>jsbox</w:t>
      </w:r>
      <w:r w:rsidR="002F44B3">
        <w:rPr>
          <w:rFonts w:ascii="Times New Roman" w:hAnsi="Times New Roman" w:cs="Times New Roman"/>
          <w:sz w:val="20"/>
          <w:szCs w:val="20"/>
        </w:rPr>
        <w:t>.co</w:t>
      </w:r>
      <w:r w:rsidR="00A37E46">
        <w:rPr>
          <w:rFonts w:ascii="Times New Roman" w:hAnsi="Times New Roman" w:cs="Times New Roman"/>
          <w:sz w:val="20"/>
          <w:szCs w:val="20"/>
        </w:rPr>
        <w:t>/howardthurman</w:t>
      </w:r>
    </w:p>
    <w:p w14:paraId="2BAA27F8" w14:textId="77777777" w:rsidR="00894C4D" w:rsidRPr="00656E6D" w:rsidRDefault="00894C4D" w:rsidP="00943978">
      <w:pPr>
        <w:ind w:left="450" w:hanging="450"/>
        <w:rPr>
          <w:rFonts w:ascii="Times New Roman" w:hAnsi="Times New Roman" w:cs="Times New Roman"/>
          <w:sz w:val="20"/>
          <w:szCs w:val="20"/>
        </w:rPr>
      </w:pPr>
    </w:p>
    <w:p w14:paraId="39CC0D37" w14:textId="7F070C50"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Free</w:t>
      </w:r>
      <w:r w:rsidR="005129FB">
        <w:rPr>
          <w:rFonts w:ascii="Times New Roman" w:hAnsi="Times New Roman" w:cs="Times New Roman"/>
          <w:b/>
          <w:sz w:val="20"/>
          <w:szCs w:val="20"/>
        </w:rPr>
        <w:t xml:space="preserve"> </w:t>
      </w:r>
      <w:r w:rsidRPr="00656E6D">
        <w:rPr>
          <w:rFonts w:ascii="Times New Roman" w:hAnsi="Times New Roman" w:cs="Times New Roman"/>
          <w:b/>
          <w:sz w:val="20"/>
          <w:szCs w:val="20"/>
        </w:rPr>
        <w:t>Fundraise.com</w:t>
      </w:r>
      <w:r w:rsidRPr="00656E6D">
        <w:rPr>
          <w:rFonts w:ascii="Times New Roman" w:hAnsi="Times New Roman" w:cs="Times New Roman"/>
          <w:sz w:val="20"/>
          <w:szCs w:val="20"/>
        </w:rPr>
        <w:t xml:space="preserve">                                                                                                                                   </w:t>
      </w:r>
      <w:r w:rsidR="005129FB">
        <w:rPr>
          <w:rFonts w:ascii="Times New Roman" w:hAnsi="Times New Roman" w:cs="Times New Roman"/>
          <w:sz w:val="20"/>
          <w:szCs w:val="20"/>
        </w:rPr>
        <w:t xml:space="preserve">               </w:t>
      </w:r>
      <w:r w:rsidRPr="00656E6D">
        <w:rPr>
          <w:rFonts w:ascii="Times New Roman" w:hAnsi="Times New Roman" w:cs="Times New Roman"/>
          <w:sz w:val="20"/>
          <w:szCs w:val="20"/>
        </w:rPr>
        <w:t>Mar 2015 - May 2015</w:t>
      </w:r>
    </w:p>
    <w:p w14:paraId="6423D2B1" w14:textId="77777777" w:rsidR="00894C4D" w:rsidRPr="00656E6D" w:rsidRDefault="00894C4D" w:rsidP="00943978">
      <w:pPr>
        <w:ind w:left="450" w:hanging="450"/>
        <w:outlineLvl w:val="0"/>
        <w:rPr>
          <w:rFonts w:ascii="Times New Roman" w:hAnsi="Times New Roman" w:cs="Times New Roman"/>
          <w:i/>
          <w:sz w:val="20"/>
          <w:szCs w:val="20"/>
        </w:rPr>
      </w:pPr>
      <w:r w:rsidRPr="00656E6D">
        <w:rPr>
          <w:rFonts w:ascii="Times New Roman" w:hAnsi="Times New Roman" w:cs="Times New Roman"/>
          <w:i/>
          <w:sz w:val="20"/>
          <w:szCs w:val="20"/>
        </w:rPr>
        <w:t>Boston, MA</w:t>
      </w:r>
    </w:p>
    <w:p w14:paraId="4D56B6BA" w14:textId="585A4F36"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Engineered API-driven Backbone.js app enabling you to shop and give the advertising affiliate fees generated to the charity of your choice</w:t>
      </w:r>
    </w:p>
    <w:p w14:paraId="12ACE307" w14:textId="494038BB"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Designed and programmed user interface in Backbone.js with carousels built on jQuery fading methods</w:t>
      </w:r>
    </w:p>
    <w:p w14:paraId="0D8E34C6" w14:textId="0A43AF37"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Allowed users to either select a featured charity, or to explore all, which adds a selected charity to the featured collection as well as activating it for donations</w:t>
      </w:r>
    </w:p>
    <w:p w14:paraId="238B505F" w14:textId="2840A212"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Integrated charity tracking-ids into each unique set of query string parameters required by Amazon, eBay and FlexOffers affiliate programs</w:t>
      </w:r>
    </w:p>
    <w:p w14:paraId="32970815" w14:textId="77777777" w:rsidR="00894C4D" w:rsidRPr="00656E6D" w:rsidRDefault="00894C4D" w:rsidP="00943978">
      <w:pPr>
        <w:ind w:left="450" w:hanging="450"/>
        <w:rPr>
          <w:rFonts w:ascii="Times New Roman" w:hAnsi="Times New Roman" w:cs="Times New Roman"/>
          <w:sz w:val="20"/>
          <w:szCs w:val="20"/>
        </w:rPr>
      </w:pPr>
    </w:p>
    <w:p w14:paraId="671DD09D" w14:textId="327D379A"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Outlearn.com</w:t>
      </w:r>
      <w:r w:rsidRPr="00656E6D">
        <w:rPr>
          <w:rFonts w:ascii="Times New Roman" w:hAnsi="Times New Roman" w:cs="Times New Roman"/>
          <w:sz w:val="20"/>
          <w:szCs w:val="20"/>
        </w:rPr>
        <w:t xml:space="preserve">                                                                                                                                          </w:t>
      </w:r>
      <w:r w:rsidR="00635B70" w:rsidRPr="00656E6D">
        <w:rPr>
          <w:rFonts w:ascii="Times New Roman" w:hAnsi="Times New Roman" w:cs="Times New Roman"/>
          <w:sz w:val="20"/>
          <w:szCs w:val="20"/>
        </w:rPr>
        <w:t xml:space="preserve">                </w:t>
      </w:r>
      <w:r w:rsidRPr="00656E6D">
        <w:rPr>
          <w:rFonts w:ascii="Times New Roman" w:hAnsi="Times New Roman" w:cs="Times New Roman"/>
          <w:sz w:val="20"/>
          <w:szCs w:val="20"/>
        </w:rPr>
        <w:t xml:space="preserve">     Jan 2015 - Feb 2015</w:t>
      </w:r>
    </w:p>
    <w:p w14:paraId="7DD8FFB5" w14:textId="77777777" w:rsidR="00894C4D" w:rsidRPr="00656E6D" w:rsidRDefault="00894C4D" w:rsidP="00943978">
      <w:pPr>
        <w:ind w:left="450" w:hanging="450"/>
        <w:outlineLvl w:val="0"/>
        <w:rPr>
          <w:rFonts w:ascii="Times New Roman" w:hAnsi="Times New Roman" w:cs="Times New Roman"/>
          <w:i/>
          <w:sz w:val="20"/>
          <w:szCs w:val="20"/>
        </w:rPr>
      </w:pPr>
      <w:r w:rsidRPr="00656E6D">
        <w:rPr>
          <w:rFonts w:ascii="Times New Roman" w:hAnsi="Times New Roman" w:cs="Times New Roman"/>
          <w:i/>
          <w:sz w:val="20"/>
          <w:szCs w:val="20"/>
        </w:rPr>
        <w:t>Boston, MA</w:t>
      </w:r>
    </w:p>
    <w:p w14:paraId="08D6B972" w14:textId="67522CA0"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Researched technical training topics and formatted content into prototype format</w:t>
      </w:r>
    </w:p>
    <w:p w14:paraId="3094F31A" w14:textId="0A3568A1"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Integrated with GitHub through importation of repositories and allowing login using GitHub account</w:t>
      </w:r>
    </w:p>
    <w:p w14:paraId="5D3EF81F" w14:textId="64E48ED3"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Experimented with JavaScript Fancytree library, a dynamic tree view plugin for jQuery, to display imported contents</w:t>
      </w:r>
    </w:p>
    <w:p w14:paraId="53C1A8A2" w14:textId="406CA4A0"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lastRenderedPageBreak/>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Engineered advanced coding challenges using RSpec tests for Ruby and Jasmine tests for JavaScript</w:t>
      </w:r>
    </w:p>
    <w:p w14:paraId="476F33DB" w14:textId="484FB9B6"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Created interactive terminal sessions for Ruby, JavaScript and PHP using jq-console, a jQuery plugin</w:t>
      </w:r>
    </w:p>
    <w:p w14:paraId="10252CB5" w14:textId="77777777" w:rsidR="00894C4D" w:rsidRPr="00656E6D" w:rsidRDefault="00894C4D" w:rsidP="00943978">
      <w:pPr>
        <w:ind w:left="450" w:hanging="450"/>
        <w:rPr>
          <w:rFonts w:ascii="Times New Roman" w:hAnsi="Times New Roman" w:cs="Times New Roman"/>
          <w:sz w:val="20"/>
          <w:szCs w:val="20"/>
        </w:rPr>
      </w:pPr>
    </w:p>
    <w:p w14:paraId="7D30CE8D" w14:textId="41D2CF9D"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Westport, CT and World Maker Faires</w:t>
      </w:r>
      <w:r w:rsidRPr="00656E6D">
        <w:rPr>
          <w:rFonts w:ascii="Times New Roman" w:hAnsi="Times New Roman" w:cs="Times New Roman"/>
          <w:sz w:val="20"/>
          <w:szCs w:val="20"/>
        </w:rPr>
        <w:t xml:space="preserve">                                                              </w:t>
      </w:r>
      <w:r w:rsidR="00901121" w:rsidRPr="00656E6D">
        <w:rPr>
          <w:rFonts w:ascii="Times New Roman" w:hAnsi="Times New Roman" w:cs="Times New Roman"/>
          <w:sz w:val="20"/>
          <w:szCs w:val="20"/>
        </w:rPr>
        <w:t xml:space="preserve">               </w:t>
      </w:r>
      <w:r w:rsidRPr="00656E6D">
        <w:rPr>
          <w:rFonts w:ascii="Times New Roman" w:hAnsi="Times New Roman" w:cs="Times New Roman"/>
          <w:sz w:val="20"/>
          <w:szCs w:val="20"/>
        </w:rPr>
        <w:t>Apr 2014 (Westport) and Sept 2014 (World)</w:t>
      </w:r>
    </w:p>
    <w:p w14:paraId="5470FD45" w14:textId="77777777" w:rsidR="00894C4D" w:rsidRPr="00656E6D" w:rsidRDefault="00894C4D" w:rsidP="00943978">
      <w:pPr>
        <w:ind w:left="450" w:hanging="450"/>
        <w:outlineLvl w:val="0"/>
        <w:rPr>
          <w:rFonts w:ascii="Times New Roman" w:hAnsi="Times New Roman" w:cs="Times New Roman"/>
          <w:i/>
          <w:sz w:val="20"/>
          <w:szCs w:val="20"/>
        </w:rPr>
      </w:pPr>
      <w:r w:rsidRPr="00656E6D">
        <w:rPr>
          <w:rFonts w:ascii="Times New Roman" w:hAnsi="Times New Roman" w:cs="Times New Roman"/>
          <w:i/>
          <w:sz w:val="20"/>
          <w:szCs w:val="20"/>
        </w:rPr>
        <w:t>Westport, CT and New York, NY</w:t>
      </w:r>
    </w:p>
    <w:p w14:paraId="0DB11843" w14:textId="37B8C1B7"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Presented the science behind my software package Clean Fuel Chemical Kinetics and how it can be used to model clean fuels in the engines of tomorrow</w:t>
      </w:r>
    </w:p>
    <w:p w14:paraId="5DFC6DCC" w14:textId="7485A29E"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Articulated reaction rate and Lagrange multiplier problems to teach science and math to faire attendees</w:t>
      </w:r>
    </w:p>
    <w:p w14:paraId="380D1270" w14:textId="77777777" w:rsidR="00894C4D" w:rsidRPr="00656E6D" w:rsidRDefault="00894C4D" w:rsidP="00943978">
      <w:pPr>
        <w:ind w:left="450" w:hanging="450"/>
        <w:rPr>
          <w:rFonts w:ascii="Times New Roman" w:hAnsi="Times New Roman" w:cs="Times New Roman"/>
          <w:sz w:val="20"/>
          <w:szCs w:val="20"/>
        </w:rPr>
      </w:pPr>
    </w:p>
    <w:p w14:paraId="688918AB" w14:textId="278BDF42"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Saigeworks LLC</w:t>
      </w:r>
      <w:r w:rsidRPr="00656E6D">
        <w:rPr>
          <w:rFonts w:ascii="Times New Roman" w:hAnsi="Times New Roman" w:cs="Times New Roman"/>
          <w:sz w:val="20"/>
          <w:szCs w:val="20"/>
        </w:rPr>
        <w:t xml:space="preserve">                                                                                                                                                            </w:t>
      </w:r>
      <w:r w:rsidR="009A00BE" w:rsidRPr="00656E6D">
        <w:rPr>
          <w:rFonts w:ascii="Times New Roman" w:hAnsi="Times New Roman" w:cs="Times New Roman"/>
          <w:sz w:val="20"/>
          <w:szCs w:val="20"/>
        </w:rPr>
        <w:t xml:space="preserve">              </w:t>
      </w:r>
      <w:r w:rsidRPr="00656E6D">
        <w:rPr>
          <w:rFonts w:ascii="Times New Roman" w:hAnsi="Times New Roman" w:cs="Times New Roman"/>
          <w:sz w:val="20"/>
          <w:szCs w:val="20"/>
        </w:rPr>
        <w:t>May 2014</w:t>
      </w:r>
    </w:p>
    <w:p w14:paraId="6E844AFC" w14:textId="77777777" w:rsidR="00894C4D" w:rsidRPr="00656E6D" w:rsidRDefault="00894C4D" w:rsidP="00943978">
      <w:pPr>
        <w:ind w:left="450" w:hanging="450"/>
        <w:outlineLvl w:val="0"/>
        <w:rPr>
          <w:rFonts w:ascii="Times New Roman" w:hAnsi="Times New Roman" w:cs="Times New Roman"/>
          <w:i/>
          <w:sz w:val="20"/>
          <w:szCs w:val="20"/>
        </w:rPr>
      </w:pPr>
      <w:r w:rsidRPr="00656E6D">
        <w:rPr>
          <w:rFonts w:ascii="Times New Roman" w:hAnsi="Times New Roman" w:cs="Times New Roman"/>
          <w:i/>
          <w:sz w:val="20"/>
          <w:szCs w:val="20"/>
        </w:rPr>
        <w:t>Trumbull, CT</w:t>
      </w:r>
    </w:p>
    <w:p w14:paraId="643D90D8" w14:textId="4FA2C39D"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Utilized my chemical kinetics software to transform inventor’s hands-on experience into concrete engineering terms</w:t>
      </w:r>
    </w:p>
    <w:p w14:paraId="28EA8C81" w14:textId="02278A9F"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Determined that 2.4 kJ of work and 3.3 kJ of heat for methane, and 3.0 kJ of work and 5.1 kJ of heat for hydrogen, was produced in one cycle per gram of fuel and oxygen at stoichiometric ratio</w:t>
      </w:r>
    </w:p>
    <w:p w14:paraId="491D0921" w14:textId="77777777" w:rsidR="00894C4D" w:rsidRPr="00656E6D" w:rsidRDefault="00894C4D" w:rsidP="00943978">
      <w:pPr>
        <w:ind w:left="450" w:hanging="450"/>
        <w:rPr>
          <w:rFonts w:ascii="Times New Roman" w:hAnsi="Times New Roman" w:cs="Times New Roman"/>
          <w:sz w:val="20"/>
          <w:szCs w:val="20"/>
        </w:rPr>
      </w:pPr>
    </w:p>
    <w:p w14:paraId="79F40FC6" w14:textId="3C009F40"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University of Connecticut</w:t>
      </w:r>
      <w:r w:rsidRPr="00656E6D">
        <w:rPr>
          <w:rFonts w:ascii="Times New Roman" w:hAnsi="Times New Roman" w:cs="Times New Roman"/>
          <w:sz w:val="20"/>
          <w:szCs w:val="20"/>
        </w:rPr>
        <w:t xml:space="preserve">                                                                                                                         </w:t>
      </w:r>
      <w:r w:rsidR="009A00BE" w:rsidRPr="00656E6D">
        <w:rPr>
          <w:rFonts w:ascii="Times New Roman" w:hAnsi="Times New Roman" w:cs="Times New Roman"/>
          <w:sz w:val="20"/>
          <w:szCs w:val="20"/>
        </w:rPr>
        <w:t xml:space="preserve">                  </w:t>
      </w:r>
      <w:r w:rsidRPr="00656E6D">
        <w:rPr>
          <w:rFonts w:ascii="Times New Roman" w:hAnsi="Times New Roman" w:cs="Times New Roman"/>
          <w:sz w:val="20"/>
          <w:szCs w:val="20"/>
        </w:rPr>
        <w:t>Jan 2011 - Dec 2012</w:t>
      </w:r>
    </w:p>
    <w:p w14:paraId="230E2880" w14:textId="77777777" w:rsidR="00894C4D" w:rsidRPr="00656E6D" w:rsidRDefault="00894C4D" w:rsidP="00943978">
      <w:pPr>
        <w:ind w:left="450" w:hanging="450"/>
        <w:outlineLvl w:val="0"/>
        <w:rPr>
          <w:rFonts w:ascii="Times New Roman" w:hAnsi="Times New Roman" w:cs="Times New Roman"/>
          <w:i/>
          <w:sz w:val="20"/>
          <w:szCs w:val="20"/>
        </w:rPr>
      </w:pPr>
      <w:r w:rsidRPr="00656E6D">
        <w:rPr>
          <w:rFonts w:ascii="Times New Roman" w:hAnsi="Times New Roman" w:cs="Times New Roman"/>
          <w:i/>
          <w:sz w:val="20"/>
          <w:szCs w:val="20"/>
        </w:rPr>
        <w:t>Storrs, CT</w:t>
      </w:r>
    </w:p>
    <w:p w14:paraId="71347CDB" w14:textId="4B6FBB1B" w:rsidR="00894C4D" w:rsidRPr="00656E6D" w:rsidRDefault="00656E6D" w:rsidP="00943978">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Teaching Assistant for Combustion, Compressible Flow, Renewable Energy, and Senior Design Project classes</w:t>
      </w:r>
    </w:p>
    <w:p w14:paraId="05A6CCE8" w14:textId="77777777" w:rsidR="00894C4D" w:rsidRPr="00656E6D" w:rsidRDefault="00894C4D" w:rsidP="00943978">
      <w:pPr>
        <w:ind w:left="450" w:hanging="450"/>
        <w:rPr>
          <w:rFonts w:ascii="Times New Roman" w:hAnsi="Times New Roman" w:cs="Times New Roman"/>
          <w:sz w:val="20"/>
          <w:szCs w:val="20"/>
        </w:rPr>
      </w:pPr>
    </w:p>
    <w:p w14:paraId="6B0F90C2" w14:textId="77777777" w:rsidR="00894C4D" w:rsidRPr="00656E6D" w:rsidRDefault="00894C4D" w:rsidP="00943978">
      <w:pPr>
        <w:ind w:left="450" w:hanging="450"/>
        <w:jc w:val="center"/>
        <w:outlineLvl w:val="0"/>
        <w:rPr>
          <w:rFonts w:ascii="Times New Roman" w:hAnsi="Times New Roman" w:cs="Times New Roman"/>
          <w:b/>
          <w:sz w:val="22"/>
          <w:szCs w:val="22"/>
        </w:rPr>
      </w:pPr>
      <w:r w:rsidRPr="00656E6D">
        <w:rPr>
          <w:rFonts w:ascii="Times New Roman" w:hAnsi="Times New Roman" w:cs="Times New Roman"/>
          <w:b/>
          <w:sz w:val="22"/>
          <w:szCs w:val="22"/>
        </w:rPr>
        <w:t>Projects</w:t>
      </w:r>
    </w:p>
    <w:p w14:paraId="467D4E1F" w14:textId="00A4EC08" w:rsidR="00B75E0D" w:rsidRPr="00656E6D" w:rsidRDefault="005B1C17" w:rsidP="00B75E0D">
      <w:pPr>
        <w:ind w:left="450" w:hanging="450"/>
        <w:rPr>
          <w:rFonts w:ascii="Times New Roman" w:hAnsi="Times New Roman" w:cs="Times New Roman"/>
          <w:sz w:val="20"/>
          <w:szCs w:val="20"/>
        </w:rPr>
      </w:pPr>
      <w:r w:rsidRPr="005B1C17">
        <w:rPr>
          <w:rFonts w:ascii="Times New Roman" w:hAnsi="Times New Roman" w:cs="Times New Roman"/>
          <w:b/>
          <w:sz w:val="20"/>
          <w:szCs w:val="20"/>
        </w:rPr>
        <w:t>Volt Framework Prototypes</w:t>
      </w:r>
      <w:r w:rsidR="00B75E0D" w:rsidRPr="00656E6D">
        <w:rPr>
          <w:rFonts w:ascii="Times New Roman" w:hAnsi="Times New Roman" w:cs="Times New Roman"/>
          <w:sz w:val="20"/>
          <w:szCs w:val="20"/>
        </w:rPr>
        <w:t xml:space="preserve">   </w:t>
      </w:r>
      <w:r w:rsidR="00B75E0D">
        <w:rPr>
          <w:rFonts w:ascii="Times New Roman" w:hAnsi="Times New Roman" w:cs="Times New Roman"/>
          <w:sz w:val="20"/>
          <w:szCs w:val="20"/>
        </w:rPr>
        <w:t xml:space="preserve"> </w:t>
      </w:r>
      <w:r w:rsidR="00B75E0D" w:rsidRPr="00656E6D">
        <w:rPr>
          <w:rFonts w:ascii="Times New Roman" w:hAnsi="Times New Roman" w:cs="Times New Roman"/>
          <w:sz w:val="20"/>
          <w:szCs w:val="20"/>
        </w:rPr>
        <w:t xml:space="preserve">                                             </w:t>
      </w:r>
      <w:r>
        <w:rPr>
          <w:rFonts w:ascii="Times New Roman" w:hAnsi="Times New Roman" w:cs="Times New Roman"/>
          <w:sz w:val="20"/>
          <w:szCs w:val="20"/>
        </w:rPr>
        <w:t xml:space="preserve">               </w:t>
      </w:r>
      <w:r w:rsidR="00B75E0D" w:rsidRPr="00656E6D">
        <w:rPr>
          <w:rFonts w:ascii="Times New Roman" w:hAnsi="Times New Roman" w:cs="Times New Roman"/>
          <w:sz w:val="20"/>
          <w:szCs w:val="20"/>
        </w:rPr>
        <w:t xml:space="preserve">                                                      </w:t>
      </w:r>
      <w:r>
        <w:rPr>
          <w:rFonts w:ascii="Times New Roman" w:hAnsi="Times New Roman" w:cs="Times New Roman"/>
          <w:sz w:val="20"/>
          <w:szCs w:val="20"/>
        </w:rPr>
        <w:t xml:space="preserve">                  </w:t>
      </w:r>
      <w:r w:rsidR="00B75E0D" w:rsidRPr="00656E6D">
        <w:rPr>
          <w:rFonts w:ascii="Times New Roman" w:hAnsi="Times New Roman" w:cs="Times New Roman"/>
          <w:sz w:val="20"/>
          <w:szCs w:val="20"/>
        </w:rPr>
        <w:t xml:space="preserve"> </w:t>
      </w:r>
      <w:r>
        <w:rPr>
          <w:rFonts w:ascii="Times New Roman" w:hAnsi="Times New Roman" w:cs="Times New Roman"/>
          <w:sz w:val="20"/>
          <w:szCs w:val="20"/>
        </w:rPr>
        <w:t>Dec</w:t>
      </w:r>
      <w:r w:rsidR="00B75E0D">
        <w:rPr>
          <w:rFonts w:ascii="Times New Roman" w:hAnsi="Times New Roman" w:cs="Times New Roman"/>
          <w:sz w:val="20"/>
          <w:szCs w:val="20"/>
        </w:rPr>
        <w:t xml:space="preserve"> </w:t>
      </w:r>
      <w:r w:rsidR="00B75E0D" w:rsidRPr="00656E6D">
        <w:rPr>
          <w:rFonts w:ascii="Times New Roman" w:hAnsi="Times New Roman" w:cs="Times New Roman"/>
          <w:sz w:val="20"/>
          <w:szCs w:val="20"/>
        </w:rPr>
        <w:t>2015</w:t>
      </w:r>
      <w:r>
        <w:rPr>
          <w:rFonts w:ascii="Times New Roman" w:hAnsi="Times New Roman" w:cs="Times New Roman"/>
          <w:sz w:val="20"/>
          <w:szCs w:val="20"/>
        </w:rPr>
        <w:t xml:space="preserve"> - Present</w:t>
      </w:r>
    </w:p>
    <w:p w14:paraId="5578AD1F" w14:textId="570064CF" w:rsidR="005B1C17" w:rsidRPr="00CA63E0" w:rsidRDefault="005B1C17" w:rsidP="000B60E3">
      <w:pPr>
        <w:rPr>
          <w:rFonts w:ascii="Times New Roman" w:hAnsi="Times New Roman" w:cs="Times New Roman"/>
          <w:sz w:val="20"/>
          <w:szCs w:val="20"/>
        </w:rPr>
      </w:pPr>
      <w:r w:rsidRPr="005B1C17">
        <w:rPr>
          <w:rFonts w:ascii="Times New Roman" w:hAnsi="Times New Roman" w:cs="Times New Roman"/>
          <w:sz w:val="20"/>
          <w:szCs w:val="20"/>
        </w:rPr>
        <w:t>The Volt Ruby framework (voltframework.com) is great for rapid prototyping of web apps.  I</w:t>
      </w:r>
      <w:r>
        <w:rPr>
          <w:rFonts w:ascii="Times New Roman" w:hAnsi="Times New Roman" w:cs="Times New Roman"/>
          <w:sz w:val="20"/>
          <w:szCs w:val="20"/>
        </w:rPr>
        <w:t>t integrates MongoDB, WebSocket</w:t>
      </w:r>
      <w:r w:rsidRPr="005B1C17">
        <w:rPr>
          <w:rFonts w:ascii="Times New Roman" w:hAnsi="Times New Roman" w:cs="Times New Roman"/>
          <w:sz w:val="20"/>
          <w:szCs w:val="20"/>
        </w:rPr>
        <w:t>, and Opal Ruby-to-JavaScript converter right out of the box.</w:t>
      </w:r>
    </w:p>
    <w:p w14:paraId="7E750B2F" w14:textId="77777777" w:rsidR="001C6C7E" w:rsidRDefault="001C6C7E" w:rsidP="00CA63E0">
      <w:pPr>
        <w:ind w:left="450" w:hanging="450"/>
        <w:rPr>
          <w:rFonts w:ascii="Times New Roman" w:hAnsi="Times New Roman" w:cs="Times New Roman"/>
          <w:sz w:val="20"/>
          <w:szCs w:val="20"/>
        </w:rPr>
      </w:pPr>
    </w:p>
    <w:p w14:paraId="696CAA35" w14:textId="6F5C570C" w:rsidR="00CA63E0" w:rsidRDefault="00CA63E0" w:rsidP="00CA63E0">
      <w:pPr>
        <w:ind w:left="450" w:hanging="450"/>
        <w:rPr>
          <w:rFonts w:ascii="Times New Roman" w:hAnsi="Times New Roman" w:cs="Times New Roman"/>
          <w:sz w:val="20"/>
          <w:szCs w:val="20"/>
        </w:rPr>
      </w:pPr>
      <w:r>
        <w:rPr>
          <w:rFonts w:ascii="Times New Roman" w:hAnsi="Times New Roman" w:cs="Times New Roman"/>
          <w:sz w:val="20"/>
          <w:szCs w:val="20"/>
        </w:rPr>
        <w:t xml:space="preserve">Investing App </w:t>
      </w:r>
    </w:p>
    <w:p w14:paraId="7DF4F4C5" w14:textId="624AED12" w:rsidR="00CA63E0" w:rsidRPr="00CA63E0" w:rsidRDefault="00CA63E0" w:rsidP="00CA63E0">
      <w:pPr>
        <w:ind w:left="450" w:hanging="450"/>
        <w:rPr>
          <w:rFonts w:ascii="Times New Roman" w:hAnsi="Times New Roman" w:cs="Times New Roman"/>
          <w:i/>
          <w:sz w:val="20"/>
          <w:szCs w:val="20"/>
        </w:rPr>
      </w:pPr>
      <w:r w:rsidRPr="00CA63E0">
        <w:rPr>
          <w:rFonts w:ascii="Times New Roman" w:hAnsi="Times New Roman" w:cs="Times New Roman"/>
          <w:i/>
          <w:sz w:val="20"/>
          <w:szCs w:val="20"/>
        </w:rPr>
        <w:t>backend: github.com/maxplomer/investing_rest_api, frontend: github.com/maxplomer/investing_angular2</w:t>
      </w:r>
    </w:p>
    <w:p w14:paraId="395F2D71" w14:textId="293EAAEC"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Pr="00CA63E0">
        <w:rPr>
          <w:rFonts w:ascii="Times New Roman" w:hAnsi="Times New Roman" w:cs="Times New Roman" w:hint="eastAsia"/>
          <w:sz w:val="20"/>
          <w:szCs w:val="20"/>
        </w:rPr>
        <w:t>Uses Volt as backend API and Angular2 for frontend to show 10 recent stock trades</w:t>
      </w:r>
    </w:p>
    <w:p w14:paraId="135F15E8" w14:textId="5B048741"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Pr="00CA63E0">
        <w:rPr>
          <w:rFonts w:ascii="Times New Roman" w:hAnsi="Times New Roman" w:cs="Times New Roman" w:hint="eastAsia"/>
          <w:sz w:val="20"/>
          <w:szCs w:val="20"/>
        </w:rPr>
        <w:t>Deployed Ruby backend using Dokku an op</w:t>
      </w:r>
      <w:r w:rsidR="00B87D81">
        <w:rPr>
          <w:rFonts w:ascii="Times New Roman" w:hAnsi="Times New Roman" w:cs="Times New Roman" w:hint="eastAsia"/>
          <w:sz w:val="20"/>
          <w:szCs w:val="20"/>
        </w:rPr>
        <w:t xml:space="preserve">en source Platform as a Service; </w:t>
      </w:r>
      <w:r w:rsidRPr="00CA63E0">
        <w:rPr>
          <w:rFonts w:ascii="Times New Roman" w:hAnsi="Times New Roman" w:cs="Times New Roman" w:hint="eastAsia"/>
          <w:sz w:val="20"/>
          <w:szCs w:val="20"/>
        </w:rPr>
        <w:t xml:space="preserve">GitHub Pages </w:t>
      </w:r>
      <w:r w:rsidR="00B87D81">
        <w:rPr>
          <w:rFonts w:ascii="Times New Roman" w:hAnsi="Times New Roman" w:cs="Times New Roman"/>
          <w:sz w:val="20"/>
          <w:szCs w:val="20"/>
        </w:rPr>
        <w:t xml:space="preserve">is used </w:t>
      </w:r>
      <w:r w:rsidRPr="00CA63E0">
        <w:rPr>
          <w:rFonts w:ascii="Times New Roman" w:hAnsi="Times New Roman" w:cs="Times New Roman" w:hint="eastAsia"/>
          <w:sz w:val="20"/>
          <w:szCs w:val="20"/>
        </w:rPr>
        <w:t>to host Angular2 frontend</w:t>
      </w:r>
    </w:p>
    <w:p w14:paraId="41D80E31" w14:textId="726D54EB"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Pr="00CA63E0">
        <w:rPr>
          <w:rFonts w:ascii="Times New Roman" w:hAnsi="Times New Roman" w:cs="Times New Roman" w:hint="eastAsia"/>
          <w:sz w:val="20"/>
          <w:szCs w:val="20"/>
        </w:rPr>
        <w:t xml:space="preserve">Modified Volt </w:t>
      </w:r>
      <w:r w:rsidR="005A2EA7" w:rsidRPr="005A2EA7">
        <w:rPr>
          <w:rFonts w:ascii="Times New Roman" w:hAnsi="Times New Roman" w:cs="Times New Roman"/>
          <w:sz w:val="20"/>
          <w:szCs w:val="20"/>
        </w:rPr>
        <w:t>HTTP</w:t>
      </w:r>
      <w:r w:rsidR="005A2EA7" w:rsidRPr="005A2EA7">
        <w:rPr>
          <w:rFonts w:ascii="Times New Roman" w:hAnsi="Times New Roman" w:cs="Times New Roman" w:hint="eastAsia"/>
          <w:sz w:val="20"/>
          <w:szCs w:val="20"/>
        </w:rPr>
        <w:t xml:space="preserve"> </w:t>
      </w:r>
      <w:r w:rsidRPr="00CA63E0">
        <w:rPr>
          <w:rFonts w:ascii="Times New Roman" w:hAnsi="Times New Roman" w:cs="Times New Roman" w:hint="eastAsia"/>
          <w:sz w:val="20"/>
          <w:szCs w:val="20"/>
        </w:rPr>
        <w:t>Controller to add Access-Control-Allow-Origin header to response</w:t>
      </w:r>
    </w:p>
    <w:p w14:paraId="0EFF97F3" w14:textId="77777777" w:rsidR="001C6C7E" w:rsidRDefault="001C6C7E" w:rsidP="00CA63E0">
      <w:pPr>
        <w:ind w:left="450" w:hanging="450"/>
        <w:rPr>
          <w:rFonts w:ascii="Times New Roman" w:hAnsi="Times New Roman" w:cs="Times New Roman"/>
          <w:sz w:val="20"/>
          <w:szCs w:val="20"/>
        </w:rPr>
      </w:pPr>
    </w:p>
    <w:p w14:paraId="1458523C" w14:textId="44844F6F" w:rsidR="00CA63E0" w:rsidRDefault="00CA63E0" w:rsidP="00CA63E0">
      <w:pPr>
        <w:ind w:left="450" w:hanging="450"/>
        <w:rPr>
          <w:rFonts w:ascii="Times New Roman" w:hAnsi="Times New Roman" w:cs="Times New Roman"/>
          <w:sz w:val="20"/>
          <w:szCs w:val="20"/>
        </w:rPr>
      </w:pPr>
      <w:r>
        <w:rPr>
          <w:rFonts w:ascii="Times New Roman" w:hAnsi="Times New Roman" w:cs="Times New Roman"/>
          <w:sz w:val="20"/>
          <w:szCs w:val="20"/>
        </w:rPr>
        <w:t>Quick Calculator</w:t>
      </w:r>
    </w:p>
    <w:p w14:paraId="18A54E63" w14:textId="75C19075" w:rsidR="00CA63E0" w:rsidRPr="00CA63E0" w:rsidRDefault="00CA63E0" w:rsidP="00CA63E0">
      <w:pPr>
        <w:ind w:left="450" w:hanging="450"/>
        <w:rPr>
          <w:rFonts w:ascii="Times New Roman" w:hAnsi="Times New Roman" w:cs="Times New Roman"/>
          <w:i/>
          <w:sz w:val="20"/>
          <w:szCs w:val="20"/>
        </w:rPr>
      </w:pPr>
      <w:r w:rsidRPr="00CA63E0">
        <w:rPr>
          <w:rFonts w:ascii="Times New Roman" w:hAnsi="Times New Roman" w:cs="Times New Roman"/>
          <w:i/>
          <w:sz w:val="20"/>
          <w:szCs w:val="20"/>
        </w:rPr>
        <w:t>github.com/maxplomer/quick_calc</w:t>
      </w:r>
    </w:p>
    <w:p w14:paraId="18BCE49D" w14:textId="3DDB4550"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00B47A2F">
        <w:rPr>
          <w:rFonts w:ascii="Times New Roman" w:hAnsi="Times New Roman" w:cs="Times New Roman" w:hint="eastAsia"/>
          <w:sz w:val="20"/>
          <w:szCs w:val="20"/>
        </w:rPr>
        <w:t>Simple online c</w:t>
      </w:r>
      <w:r w:rsidRPr="00CA63E0">
        <w:rPr>
          <w:rFonts w:ascii="Times New Roman" w:hAnsi="Times New Roman" w:cs="Times New Roman" w:hint="eastAsia"/>
          <w:sz w:val="20"/>
          <w:szCs w:val="20"/>
        </w:rPr>
        <w:t>alculator that show</w:t>
      </w:r>
      <w:r w:rsidR="00AA69D7">
        <w:rPr>
          <w:rFonts w:ascii="Times New Roman" w:hAnsi="Times New Roman" w:cs="Times New Roman"/>
          <w:sz w:val="20"/>
          <w:szCs w:val="20"/>
        </w:rPr>
        <w:t>s</w:t>
      </w:r>
      <w:r w:rsidRPr="00CA63E0">
        <w:rPr>
          <w:rFonts w:ascii="Times New Roman" w:hAnsi="Times New Roman" w:cs="Times New Roman" w:hint="eastAsia"/>
          <w:sz w:val="20"/>
          <w:szCs w:val="20"/>
        </w:rPr>
        <w:t xml:space="preserve"> recent calcu</w:t>
      </w:r>
      <w:r w:rsidRPr="00CA63E0">
        <w:rPr>
          <w:rFonts w:ascii="Times New Roman" w:hAnsi="Times New Roman" w:cs="Times New Roman"/>
          <w:sz w:val="20"/>
          <w:szCs w:val="20"/>
        </w:rPr>
        <w:t>l</w:t>
      </w:r>
      <w:r w:rsidR="00AA69D7">
        <w:rPr>
          <w:rFonts w:ascii="Times New Roman" w:hAnsi="Times New Roman" w:cs="Times New Roman" w:hint="eastAsia"/>
          <w:sz w:val="20"/>
          <w:szCs w:val="20"/>
        </w:rPr>
        <w:t>ations,</w:t>
      </w:r>
      <w:r w:rsidR="00B860E8">
        <w:rPr>
          <w:rFonts w:ascii="Times New Roman" w:hAnsi="Times New Roman" w:cs="Times New Roman" w:hint="eastAsia"/>
          <w:sz w:val="20"/>
          <w:szCs w:val="20"/>
        </w:rPr>
        <w:t xml:space="preserve"> evaluates equation</w:t>
      </w:r>
      <w:r w:rsidRPr="00CA63E0">
        <w:rPr>
          <w:rFonts w:ascii="Times New Roman" w:hAnsi="Times New Roman" w:cs="Times New Roman" w:hint="eastAsia"/>
          <w:sz w:val="20"/>
          <w:szCs w:val="20"/>
        </w:rPr>
        <w:t xml:space="preserve"> </w:t>
      </w:r>
      <w:r w:rsidRPr="00CA63E0">
        <w:rPr>
          <w:rFonts w:ascii="Times New Roman" w:hAnsi="Times New Roman" w:cs="Times New Roman"/>
          <w:sz w:val="20"/>
          <w:szCs w:val="20"/>
        </w:rPr>
        <w:t>safely</w:t>
      </w:r>
      <w:r w:rsidRPr="00CA63E0">
        <w:rPr>
          <w:rFonts w:ascii="Times New Roman" w:hAnsi="Times New Roman" w:cs="Times New Roman" w:hint="eastAsia"/>
          <w:sz w:val="20"/>
          <w:szCs w:val="20"/>
        </w:rPr>
        <w:t xml:space="preserve"> in the browser</w:t>
      </w:r>
    </w:p>
    <w:p w14:paraId="219B1ACD" w14:textId="7E45EB43"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00537C42">
        <w:rPr>
          <w:rFonts w:ascii="Times New Roman" w:hAnsi="Times New Roman" w:cs="Times New Roman"/>
          <w:sz w:val="20"/>
          <w:szCs w:val="20"/>
        </w:rPr>
        <w:t>Utilizes</w:t>
      </w:r>
      <w:r w:rsidRPr="00CA63E0">
        <w:rPr>
          <w:rFonts w:ascii="Times New Roman" w:hAnsi="Times New Roman" w:cs="Times New Roman" w:hint="eastAsia"/>
          <w:sz w:val="20"/>
          <w:szCs w:val="20"/>
        </w:rPr>
        <w:t xml:space="preserve"> Volt</w:t>
      </w:r>
      <w:r w:rsidR="00537C42">
        <w:rPr>
          <w:rFonts w:ascii="Times New Roman" w:hAnsi="Times New Roman" w:cs="Times New Roman"/>
          <w:sz w:val="20"/>
          <w:szCs w:val="20"/>
        </w:rPr>
        <w:t>’s</w:t>
      </w:r>
      <w:r w:rsidRPr="00CA63E0">
        <w:rPr>
          <w:rFonts w:ascii="Times New Roman" w:hAnsi="Times New Roman" w:cs="Times New Roman" w:hint="eastAsia"/>
          <w:sz w:val="20"/>
          <w:szCs w:val="20"/>
        </w:rPr>
        <w:t xml:space="preserve"> built-in flash alerts to display "We were unable to evaluate your equation!" error message</w:t>
      </w:r>
    </w:p>
    <w:p w14:paraId="1F515A3D" w14:textId="77777777" w:rsidR="001C6C7E" w:rsidRDefault="001C6C7E" w:rsidP="00CA63E0">
      <w:pPr>
        <w:ind w:left="450" w:hanging="450"/>
        <w:rPr>
          <w:rFonts w:ascii="Times New Roman" w:hAnsi="Times New Roman" w:cs="Times New Roman"/>
          <w:sz w:val="20"/>
          <w:szCs w:val="20"/>
        </w:rPr>
      </w:pPr>
    </w:p>
    <w:p w14:paraId="4A3AC39B" w14:textId="22E83AB4" w:rsidR="00CA63E0" w:rsidRDefault="00CA63E0" w:rsidP="00CA63E0">
      <w:pPr>
        <w:ind w:left="450" w:hanging="450"/>
        <w:rPr>
          <w:rFonts w:ascii="Times New Roman" w:hAnsi="Times New Roman" w:cs="Times New Roman"/>
          <w:sz w:val="20"/>
          <w:szCs w:val="20"/>
        </w:rPr>
      </w:pPr>
      <w:r>
        <w:rPr>
          <w:rFonts w:ascii="Times New Roman" w:hAnsi="Times New Roman" w:cs="Times New Roman"/>
          <w:sz w:val="20"/>
          <w:szCs w:val="20"/>
        </w:rPr>
        <w:t>Simple Public Timeline</w:t>
      </w:r>
    </w:p>
    <w:p w14:paraId="565FF40D" w14:textId="2A9AE913" w:rsidR="00CA63E0" w:rsidRPr="00CA63E0" w:rsidRDefault="00CA63E0" w:rsidP="00CA63E0">
      <w:pPr>
        <w:ind w:left="450" w:hanging="450"/>
        <w:rPr>
          <w:rFonts w:ascii="Times New Roman" w:hAnsi="Times New Roman" w:cs="Times New Roman"/>
          <w:i/>
          <w:sz w:val="20"/>
          <w:szCs w:val="20"/>
        </w:rPr>
      </w:pPr>
      <w:r w:rsidRPr="00CA63E0">
        <w:rPr>
          <w:rFonts w:ascii="Times New Roman" w:hAnsi="Times New Roman" w:cs="Times New Roman"/>
          <w:i/>
          <w:sz w:val="20"/>
          <w:szCs w:val="20"/>
        </w:rPr>
        <w:t>github.com/maxplomer/simple_public_timeline</w:t>
      </w:r>
    </w:p>
    <w:p w14:paraId="3A227ECC" w14:textId="7616A80A"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Pr="00CA63E0">
        <w:rPr>
          <w:rFonts w:ascii="Times New Roman" w:hAnsi="Times New Roman" w:cs="Times New Roman" w:hint="eastAsia"/>
          <w:sz w:val="20"/>
          <w:szCs w:val="20"/>
        </w:rPr>
        <w:t>Effectively uses Volt backend as a proxy server between client browser and Twitter API via the Twitter Ruby gem</w:t>
      </w:r>
    </w:p>
    <w:p w14:paraId="58673D69" w14:textId="67731BBA"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Pr="00CA63E0">
        <w:rPr>
          <w:rFonts w:ascii="Times New Roman" w:hAnsi="Times New Roman" w:cs="Times New Roman" w:hint="eastAsia"/>
          <w:sz w:val="20"/>
          <w:szCs w:val="20"/>
        </w:rPr>
        <w:t>An asynchronous test was created that calls the get_tweets task and ensures it returns an array of proper length</w:t>
      </w:r>
    </w:p>
    <w:p w14:paraId="055169B8" w14:textId="77777777" w:rsidR="001C6C7E" w:rsidRDefault="001C6C7E" w:rsidP="00CA63E0">
      <w:pPr>
        <w:ind w:left="450" w:hanging="450"/>
        <w:rPr>
          <w:rFonts w:ascii="Times New Roman" w:hAnsi="Times New Roman" w:cs="Times New Roman"/>
          <w:sz w:val="20"/>
          <w:szCs w:val="20"/>
        </w:rPr>
      </w:pPr>
    </w:p>
    <w:p w14:paraId="69E108DF" w14:textId="4220DC03" w:rsidR="00CA63E0" w:rsidRDefault="00CA63E0" w:rsidP="00CA63E0">
      <w:pPr>
        <w:ind w:left="450" w:hanging="450"/>
        <w:rPr>
          <w:rFonts w:ascii="Times New Roman" w:hAnsi="Times New Roman" w:cs="Times New Roman"/>
          <w:sz w:val="20"/>
          <w:szCs w:val="20"/>
        </w:rPr>
      </w:pPr>
      <w:r>
        <w:rPr>
          <w:rFonts w:ascii="Times New Roman" w:hAnsi="Times New Roman" w:cs="Times New Roman"/>
          <w:sz w:val="20"/>
          <w:szCs w:val="20"/>
        </w:rPr>
        <w:t>Volt Todo App</w:t>
      </w:r>
    </w:p>
    <w:p w14:paraId="0BABD52A" w14:textId="17708E73" w:rsidR="00CA63E0" w:rsidRPr="00CA63E0" w:rsidRDefault="00CA63E0" w:rsidP="00CA63E0">
      <w:pPr>
        <w:ind w:left="450" w:hanging="450"/>
        <w:rPr>
          <w:rFonts w:ascii="Times New Roman" w:hAnsi="Times New Roman" w:cs="Times New Roman"/>
          <w:i/>
          <w:sz w:val="20"/>
          <w:szCs w:val="20"/>
        </w:rPr>
      </w:pPr>
      <w:r w:rsidRPr="00CA63E0">
        <w:rPr>
          <w:rFonts w:ascii="Times New Roman" w:hAnsi="Times New Roman" w:cs="Times New Roman"/>
          <w:i/>
          <w:sz w:val="20"/>
          <w:szCs w:val="20"/>
        </w:rPr>
        <w:t>github.com/maxplomer/volt-tutorial</w:t>
      </w:r>
    </w:p>
    <w:p w14:paraId="5A1D74F0" w14:textId="143C23C3"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Pr="00CA63E0">
        <w:rPr>
          <w:rFonts w:ascii="Times New Roman" w:hAnsi="Times New Roman" w:cs="Times New Roman" w:hint="eastAsia"/>
          <w:sz w:val="20"/>
          <w:szCs w:val="20"/>
        </w:rPr>
        <w:t>Low fidelity todo app that explores project structure using database associations (Project has many Tasks, Task has many Items)</w:t>
      </w:r>
    </w:p>
    <w:p w14:paraId="371BFC5F" w14:textId="41FDC1B6"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Pr="00CA63E0">
        <w:rPr>
          <w:rFonts w:ascii="Times New Roman" w:hAnsi="Times New Roman" w:cs="Times New Roman" w:hint="eastAsia"/>
          <w:sz w:val="20"/>
          <w:szCs w:val="20"/>
        </w:rPr>
        <w:t>Inputs and textareas are saved/updated in real-time</w:t>
      </w:r>
    </w:p>
    <w:p w14:paraId="7C09215A" w14:textId="43A35997" w:rsidR="001C6C7E"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009F7532" w:rsidRPr="009F7532">
        <w:rPr>
          <w:rFonts w:ascii="Times New Roman" w:hAnsi="Times New Roman" w:cs="Times New Roman"/>
          <w:sz w:val="20"/>
          <w:szCs w:val="20"/>
        </w:rPr>
        <w:t>Evaluate JavaScript, such as calls to confirm() method, directly in back-ticks (``) when no Opal/Ruby method is given</w:t>
      </w:r>
    </w:p>
    <w:p w14:paraId="6CB0CECB" w14:textId="77777777" w:rsidR="009F7532" w:rsidRDefault="009F7532" w:rsidP="00CA63E0">
      <w:pPr>
        <w:ind w:left="450" w:hanging="450"/>
        <w:rPr>
          <w:rFonts w:ascii="Times New Roman" w:hAnsi="Times New Roman" w:cs="Times New Roman"/>
          <w:sz w:val="20"/>
          <w:szCs w:val="20"/>
        </w:rPr>
      </w:pPr>
    </w:p>
    <w:p w14:paraId="5CDBCFC9" w14:textId="01A54A04" w:rsidR="00CA63E0" w:rsidRDefault="00CA63E0" w:rsidP="00CA63E0">
      <w:pPr>
        <w:ind w:left="450" w:hanging="450"/>
        <w:rPr>
          <w:rFonts w:ascii="Times New Roman" w:hAnsi="Times New Roman" w:cs="Times New Roman"/>
          <w:sz w:val="20"/>
          <w:szCs w:val="20"/>
        </w:rPr>
      </w:pPr>
      <w:r>
        <w:rPr>
          <w:rFonts w:ascii="Times New Roman" w:hAnsi="Times New Roman" w:cs="Times New Roman"/>
          <w:sz w:val="20"/>
          <w:szCs w:val="20"/>
        </w:rPr>
        <w:t>Exploration of NYC Event API</w:t>
      </w:r>
    </w:p>
    <w:p w14:paraId="68DBA3A7" w14:textId="04BEBB37" w:rsidR="00CA63E0" w:rsidRPr="00CA63E0" w:rsidRDefault="00CA63E0" w:rsidP="00CA63E0">
      <w:pPr>
        <w:ind w:left="450" w:hanging="450"/>
        <w:rPr>
          <w:rFonts w:ascii="Times New Roman" w:hAnsi="Times New Roman" w:cs="Times New Roman"/>
          <w:i/>
          <w:sz w:val="20"/>
          <w:szCs w:val="20"/>
        </w:rPr>
      </w:pPr>
      <w:r w:rsidRPr="00CA63E0">
        <w:rPr>
          <w:rFonts w:ascii="Times New Roman" w:hAnsi="Times New Roman" w:cs="Times New Roman"/>
          <w:i/>
          <w:sz w:val="20"/>
          <w:szCs w:val="20"/>
        </w:rPr>
        <w:t>github.com/maxplomer/api_explorer</w:t>
      </w:r>
    </w:p>
    <w:p w14:paraId="63B6E530" w14:textId="6EDFD394"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000B0C81">
        <w:rPr>
          <w:rFonts w:ascii="Times New Roman" w:hAnsi="Times New Roman" w:cs="Times New Roman" w:hint="eastAsia"/>
          <w:sz w:val="20"/>
          <w:szCs w:val="20"/>
        </w:rPr>
        <w:t>Built app for App Academy h</w:t>
      </w:r>
      <w:r w:rsidRPr="00CA63E0">
        <w:rPr>
          <w:rFonts w:ascii="Times New Roman" w:hAnsi="Times New Roman" w:cs="Times New Roman" w:hint="eastAsia"/>
          <w:sz w:val="20"/>
          <w:szCs w:val="20"/>
        </w:rPr>
        <w:t>ackathon that explores different routes of the NYC Event API</w:t>
      </w:r>
    </w:p>
    <w:p w14:paraId="0BF4B981" w14:textId="77777777" w:rsidR="00B75E0D" w:rsidRDefault="00B75E0D" w:rsidP="00B75E0D">
      <w:pPr>
        <w:rPr>
          <w:rFonts w:ascii="Times New Roman" w:hAnsi="Times New Roman" w:cs="Times New Roman"/>
          <w:b/>
          <w:sz w:val="20"/>
          <w:szCs w:val="20"/>
        </w:rPr>
      </w:pPr>
    </w:p>
    <w:p w14:paraId="21BF9DB5" w14:textId="0BC058D2" w:rsidR="003668BE" w:rsidRPr="00656E6D" w:rsidRDefault="003668BE" w:rsidP="003668BE">
      <w:pPr>
        <w:ind w:left="450" w:hanging="450"/>
        <w:rPr>
          <w:rFonts w:ascii="Times New Roman" w:hAnsi="Times New Roman" w:cs="Times New Roman"/>
          <w:sz w:val="20"/>
          <w:szCs w:val="20"/>
        </w:rPr>
      </w:pPr>
      <w:r w:rsidRPr="003668BE">
        <w:rPr>
          <w:rFonts w:ascii="Times New Roman" w:hAnsi="Times New Roman" w:cs="Times New Roman"/>
          <w:b/>
          <w:sz w:val="20"/>
          <w:szCs w:val="20"/>
        </w:rPr>
        <w:t>Ember.js Todo App</w:t>
      </w:r>
      <w:r w:rsidRPr="00656E6D">
        <w:rPr>
          <w:rFonts w:ascii="Times New Roman" w:hAnsi="Times New Roman" w:cs="Times New Roman"/>
          <w:sz w:val="20"/>
          <w:szCs w:val="20"/>
        </w:rPr>
        <w:t xml:space="preserve">   </w:t>
      </w:r>
      <w:r>
        <w:rPr>
          <w:rFonts w:ascii="Times New Roman" w:hAnsi="Times New Roman" w:cs="Times New Roman"/>
          <w:sz w:val="20"/>
          <w:szCs w:val="20"/>
        </w:rPr>
        <w:t xml:space="preserve"> </w:t>
      </w:r>
      <w:r w:rsidRPr="00656E6D">
        <w:rPr>
          <w:rFonts w:ascii="Times New Roman" w:hAnsi="Times New Roman" w:cs="Times New Roman"/>
          <w:sz w:val="20"/>
          <w:szCs w:val="20"/>
        </w:rPr>
        <w:t xml:space="preserve">                                                                                                                                                                 </w:t>
      </w:r>
      <w:r w:rsidR="00AA1C4F" w:rsidRPr="00AA1C4F">
        <w:rPr>
          <w:rFonts w:ascii="Times New Roman" w:hAnsi="Times New Roman" w:cs="Times New Roman"/>
          <w:sz w:val="20"/>
          <w:szCs w:val="20"/>
        </w:rPr>
        <w:t>Sept</w:t>
      </w:r>
      <w:r w:rsidR="00AA1C4F">
        <w:rPr>
          <w:rFonts w:ascii="Times New Roman" w:hAnsi="Times New Roman" w:cs="Times New Roman"/>
          <w:sz w:val="20"/>
          <w:szCs w:val="20"/>
        </w:rPr>
        <w:t xml:space="preserve"> </w:t>
      </w:r>
      <w:r w:rsidRPr="00656E6D">
        <w:rPr>
          <w:rFonts w:ascii="Times New Roman" w:hAnsi="Times New Roman" w:cs="Times New Roman"/>
          <w:sz w:val="20"/>
          <w:szCs w:val="20"/>
        </w:rPr>
        <w:t>2015</w:t>
      </w:r>
    </w:p>
    <w:p w14:paraId="4F11E645" w14:textId="207AFC88" w:rsidR="003668BE" w:rsidRPr="00656E6D" w:rsidRDefault="003668BE" w:rsidP="003668BE">
      <w:pPr>
        <w:ind w:left="450" w:hanging="450"/>
        <w:rPr>
          <w:rFonts w:ascii="Times New Roman" w:hAnsi="Times New Roman" w:cs="Times New Roman"/>
          <w:i/>
          <w:sz w:val="20"/>
          <w:szCs w:val="20"/>
        </w:rPr>
      </w:pPr>
      <w:r w:rsidRPr="00656E6D">
        <w:rPr>
          <w:rFonts w:ascii="Times New Roman" w:hAnsi="Times New Roman" w:cs="Times New Roman"/>
          <w:i/>
          <w:sz w:val="20"/>
          <w:szCs w:val="20"/>
        </w:rPr>
        <w:t>github.com/maxplomer/</w:t>
      </w:r>
      <w:r w:rsidR="00AA1C4F" w:rsidRPr="00AA1C4F">
        <w:rPr>
          <w:rFonts w:ascii="Times New Roman" w:hAnsi="Times New Roman" w:cs="Times New Roman"/>
          <w:i/>
          <w:sz w:val="20"/>
          <w:szCs w:val="20"/>
        </w:rPr>
        <w:t>ember-todo</w:t>
      </w:r>
    </w:p>
    <w:p w14:paraId="48243878" w14:textId="77777777" w:rsidR="00AA1C4F" w:rsidRDefault="003668BE" w:rsidP="003668BE">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AA1C4F" w:rsidRPr="00AA1C4F">
        <w:rPr>
          <w:rFonts w:ascii="Times New Roman" w:hAnsi="Times New Roman" w:cs="Times New Roman"/>
          <w:sz w:val="20"/>
          <w:szCs w:val="20"/>
        </w:rPr>
        <w:t>Instead of using Ember Data to manage model data, AJAX calls containing an array of todos are used to keep data synced between the Ember.js front-end and Rails back-end</w:t>
      </w:r>
    </w:p>
    <w:p w14:paraId="4A52738C" w14:textId="0C5DD6FB" w:rsidR="003668BE" w:rsidRPr="00656E6D" w:rsidRDefault="003668BE" w:rsidP="003668BE">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AA1C4F" w:rsidRPr="00AA1C4F">
        <w:rPr>
          <w:rFonts w:ascii="Times New Roman" w:hAnsi="Times New Roman" w:cs="Times New Roman"/>
          <w:sz w:val="20"/>
          <w:szCs w:val="20"/>
        </w:rPr>
        <w:t>List of todos stored as serialized data on a text attribute of a single ActiveRecord model instance</w:t>
      </w:r>
    </w:p>
    <w:p w14:paraId="58279BFF" w14:textId="03E8835A" w:rsidR="003668BE" w:rsidRPr="00656E6D" w:rsidRDefault="003668BE" w:rsidP="003668BE">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AA1C4F" w:rsidRPr="00AA1C4F">
        <w:rPr>
          <w:rFonts w:ascii="Times New Roman" w:hAnsi="Times New Roman" w:cs="Times New Roman"/>
          <w:sz w:val="20"/>
          <w:szCs w:val="20"/>
        </w:rPr>
        <w:t>Deployed Ember.js app on Heroku using ember-cli-rails</w:t>
      </w:r>
      <w:r w:rsidR="003E398D">
        <w:rPr>
          <w:rFonts w:ascii="Times New Roman" w:hAnsi="Times New Roman" w:cs="Times New Roman"/>
          <w:sz w:val="20"/>
          <w:szCs w:val="20"/>
        </w:rPr>
        <w:t xml:space="preserve"> gem</w:t>
      </w:r>
      <w:r w:rsidR="00AA1C4F" w:rsidRPr="00AA1C4F">
        <w:rPr>
          <w:rFonts w:ascii="Times New Roman" w:hAnsi="Times New Roman" w:cs="Times New Roman"/>
          <w:sz w:val="20"/>
          <w:szCs w:val="20"/>
        </w:rPr>
        <w:t>; increased build timeout to fix Heroku glitch</w:t>
      </w:r>
    </w:p>
    <w:p w14:paraId="02987330" w14:textId="77777777" w:rsidR="003668BE" w:rsidRDefault="003668BE" w:rsidP="00943978">
      <w:pPr>
        <w:ind w:left="450" w:hanging="450"/>
        <w:rPr>
          <w:rFonts w:ascii="Times New Roman" w:hAnsi="Times New Roman" w:cs="Times New Roman"/>
          <w:b/>
          <w:sz w:val="20"/>
          <w:szCs w:val="20"/>
        </w:rPr>
      </w:pPr>
    </w:p>
    <w:p w14:paraId="4F315052" w14:textId="0CA5015E"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Carbon Footprint.co</w:t>
      </w:r>
      <w:r w:rsidRPr="00656E6D">
        <w:rPr>
          <w:rFonts w:ascii="Times New Roman" w:hAnsi="Times New Roman" w:cs="Times New Roman"/>
          <w:sz w:val="20"/>
          <w:szCs w:val="20"/>
        </w:rPr>
        <w:t xml:space="preserve">                                                                                                                                                    </w:t>
      </w:r>
      <w:r w:rsidR="003835A7" w:rsidRPr="00656E6D">
        <w:rPr>
          <w:rFonts w:ascii="Times New Roman" w:hAnsi="Times New Roman" w:cs="Times New Roman"/>
          <w:sz w:val="20"/>
          <w:szCs w:val="20"/>
        </w:rPr>
        <w:t xml:space="preserve">                </w:t>
      </w:r>
      <w:r w:rsidRPr="00656E6D">
        <w:rPr>
          <w:rFonts w:ascii="Times New Roman" w:hAnsi="Times New Roman" w:cs="Times New Roman"/>
          <w:sz w:val="20"/>
          <w:szCs w:val="20"/>
        </w:rPr>
        <w:t>May 2015</w:t>
      </w:r>
    </w:p>
    <w:p w14:paraId="31E33EB8" w14:textId="77777777" w:rsidR="00894C4D" w:rsidRPr="00656E6D" w:rsidRDefault="00894C4D" w:rsidP="00943978">
      <w:pPr>
        <w:ind w:left="450" w:hanging="450"/>
        <w:rPr>
          <w:rFonts w:ascii="Times New Roman" w:hAnsi="Times New Roman" w:cs="Times New Roman"/>
          <w:i/>
          <w:sz w:val="20"/>
          <w:szCs w:val="20"/>
        </w:rPr>
      </w:pPr>
      <w:r w:rsidRPr="00656E6D">
        <w:rPr>
          <w:rFonts w:ascii="Times New Roman" w:hAnsi="Times New Roman" w:cs="Times New Roman"/>
          <w:i/>
          <w:sz w:val="20"/>
          <w:szCs w:val="20"/>
        </w:rPr>
        <w:t>github.com/maxplomer/carbon-calculator</w:t>
      </w:r>
    </w:p>
    <w:p w14:paraId="75E9E604" w14:textId="1DB2F91D"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Architected AngularJS app that performs carbon footprint calculation and persists data to Ruby on Rails back</w:t>
      </w:r>
      <w:r w:rsidR="00313250">
        <w:rPr>
          <w:rFonts w:ascii="Times New Roman" w:hAnsi="Times New Roman" w:cs="Times New Roman"/>
          <w:sz w:val="20"/>
          <w:szCs w:val="20"/>
        </w:rPr>
        <w:t>-</w:t>
      </w:r>
      <w:r w:rsidR="00894C4D" w:rsidRPr="00656E6D">
        <w:rPr>
          <w:rFonts w:ascii="Times New Roman" w:hAnsi="Times New Roman" w:cs="Times New Roman"/>
          <w:sz w:val="20"/>
          <w:szCs w:val="20"/>
        </w:rPr>
        <w:t>end</w:t>
      </w:r>
    </w:p>
    <w:p w14:paraId="292A2B1B" w14:textId="450AC2FF"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Added user authentication using the angular-devise service, and charted user progress with the angular-charts component</w:t>
      </w:r>
    </w:p>
    <w:p w14:paraId="51C463D4" w14:textId="760B9636"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Sent result of footprint calculation, coded in Ruby, to the AngularJS front</w:t>
      </w:r>
      <w:r w:rsidR="00313250">
        <w:rPr>
          <w:rFonts w:ascii="Times New Roman" w:hAnsi="Times New Roman" w:cs="Times New Roman"/>
          <w:sz w:val="20"/>
          <w:szCs w:val="20"/>
        </w:rPr>
        <w:t>-</w:t>
      </w:r>
      <w:r w:rsidR="00894C4D" w:rsidRPr="00656E6D">
        <w:rPr>
          <w:rFonts w:ascii="Times New Roman" w:hAnsi="Times New Roman" w:cs="Times New Roman"/>
          <w:sz w:val="20"/>
          <w:szCs w:val="20"/>
        </w:rPr>
        <w:t>end via API as an attribute in the ActiveModel Serializer</w:t>
      </w:r>
    </w:p>
    <w:p w14:paraId="76369E9E" w14:textId="77777777" w:rsidR="00894C4D" w:rsidRPr="00656E6D" w:rsidRDefault="00894C4D" w:rsidP="00943978">
      <w:pPr>
        <w:ind w:left="450" w:hanging="450"/>
        <w:rPr>
          <w:rFonts w:ascii="Times New Roman" w:hAnsi="Times New Roman" w:cs="Times New Roman"/>
          <w:sz w:val="20"/>
          <w:szCs w:val="20"/>
        </w:rPr>
      </w:pPr>
    </w:p>
    <w:p w14:paraId="2870151A" w14:textId="0862540B"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Andrew Talty.tv</w:t>
      </w:r>
      <w:r w:rsidRPr="00656E6D">
        <w:rPr>
          <w:rFonts w:ascii="Times New Roman" w:hAnsi="Times New Roman" w:cs="Times New Roman"/>
          <w:sz w:val="20"/>
          <w:szCs w:val="20"/>
        </w:rPr>
        <w:t xml:space="preserve">                                                                                                                                                             </w:t>
      </w:r>
      <w:r w:rsidR="008B5CEF" w:rsidRPr="00656E6D">
        <w:rPr>
          <w:rFonts w:ascii="Times New Roman" w:hAnsi="Times New Roman" w:cs="Times New Roman"/>
          <w:sz w:val="20"/>
          <w:szCs w:val="20"/>
        </w:rPr>
        <w:t xml:space="preserve">               </w:t>
      </w:r>
      <w:r w:rsidRPr="00656E6D">
        <w:rPr>
          <w:rFonts w:ascii="Times New Roman" w:hAnsi="Times New Roman" w:cs="Times New Roman"/>
          <w:sz w:val="20"/>
          <w:szCs w:val="20"/>
        </w:rPr>
        <w:t>Apr 2015</w:t>
      </w:r>
    </w:p>
    <w:p w14:paraId="6EE64A1A" w14:textId="77777777" w:rsidR="00894C4D" w:rsidRPr="00656E6D" w:rsidRDefault="00894C4D" w:rsidP="00943978">
      <w:pPr>
        <w:ind w:left="450" w:hanging="450"/>
        <w:rPr>
          <w:rFonts w:ascii="Times New Roman" w:hAnsi="Times New Roman" w:cs="Times New Roman"/>
          <w:i/>
          <w:sz w:val="20"/>
          <w:szCs w:val="20"/>
        </w:rPr>
      </w:pPr>
      <w:r w:rsidRPr="00656E6D">
        <w:rPr>
          <w:rFonts w:ascii="Times New Roman" w:hAnsi="Times New Roman" w:cs="Times New Roman"/>
          <w:i/>
          <w:sz w:val="20"/>
          <w:szCs w:val="20"/>
        </w:rPr>
        <w:t>github.com/maxplomer/andrewtaltytv</w:t>
      </w:r>
    </w:p>
    <w:p w14:paraId="13B5C87A" w14:textId="3792A028"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Used jquery-tubular plugin to display a responsive YouTube video in the background of a TV producer’s Ruby on Rails portfolio page</w:t>
      </w:r>
    </w:p>
    <w:p w14:paraId="3FD89BB4" w14:textId="3AF8ACB8"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Detected client’s browser type using JavaScript’s navigator object, then displayed a still image background for mobile devices</w:t>
      </w:r>
    </w:p>
    <w:p w14:paraId="73DA28BF" w14:textId="124D637D"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Created a subtle effect by blurring social media and video control buttons using the text-shadow CSS attribute</w:t>
      </w:r>
    </w:p>
    <w:p w14:paraId="135A17DB" w14:textId="77777777" w:rsidR="00894C4D" w:rsidRPr="00656E6D" w:rsidRDefault="00894C4D" w:rsidP="00943978">
      <w:pPr>
        <w:ind w:left="450" w:hanging="450"/>
        <w:rPr>
          <w:rFonts w:ascii="Times New Roman" w:hAnsi="Times New Roman" w:cs="Times New Roman"/>
          <w:sz w:val="20"/>
          <w:szCs w:val="20"/>
        </w:rPr>
      </w:pPr>
    </w:p>
    <w:p w14:paraId="0251F8C4" w14:textId="3540377F"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JavaScript Sandbox.com</w:t>
      </w:r>
      <w:r w:rsidRPr="00656E6D">
        <w:rPr>
          <w:rFonts w:ascii="Times New Roman" w:hAnsi="Times New Roman" w:cs="Times New Roman"/>
          <w:sz w:val="20"/>
          <w:szCs w:val="20"/>
        </w:rPr>
        <w:t xml:space="preserve">                                                                                                                                            </w:t>
      </w:r>
      <w:r w:rsidR="000D56EB" w:rsidRPr="00656E6D">
        <w:rPr>
          <w:rFonts w:ascii="Times New Roman" w:hAnsi="Times New Roman" w:cs="Times New Roman"/>
          <w:sz w:val="20"/>
          <w:szCs w:val="20"/>
        </w:rPr>
        <w:t xml:space="preserve">                 </w:t>
      </w:r>
      <w:r w:rsidRPr="00656E6D">
        <w:rPr>
          <w:rFonts w:ascii="Times New Roman" w:hAnsi="Times New Roman" w:cs="Times New Roman"/>
          <w:sz w:val="20"/>
          <w:szCs w:val="20"/>
        </w:rPr>
        <w:t xml:space="preserve"> Dec 2014</w:t>
      </w:r>
    </w:p>
    <w:p w14:paraId="1DC12044" w14:textId="77777777" w:rsidR="00894C4D" w:rsidRPr="00656E6D" w:rsidRDefault="00894C4D" w:rsidP="00943978">
      <w:pPr>
        <w:ind w:left="450" w:hanging="450"/>
        <w:rPr>
          <w:rFonts w:ascii="Times New Roman" w:hAnsi="Times New Roman" w:cs="Times New Roman"/>
          <w:i/>
          <w:sz w:val="20"/>
          <w:szCs w:val="20"/>
        </w:rPr>
      </w:pPr>
      <w:r w:rsidRPr="00656E6D">
        <w:rPr>
          <w:rFonts w:ascii="Times New Roman" w:hAnsi="Times New Roman" w:cs="Times New Roman"/>
          <w:i/>
          <w:sz w:val="20"/>
          <w:szCs w:val="20"/>
        </w:rPr>
        <w:t>github.com/maxplomer/javascript_sandbox</w:t>
      </w:r>
    </w:p>
    <w:p w14:paraId="14FF98DD" w14:textId="2B6C7808"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Constructed online code testing environment using Ruby on Rails and Backbone.js, great for evaluating HTML, CSS and JavaScript code in the browser</w:t>
      </w:r>
    </w:p>
    <w:p w14:paraId="2C981DB1" w14:textId="2254AD8B"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Architected user authentication using a current_user Rails controller and corresponding current_user Backbone.js Model</w:t>
      </w:r>
    </w:p>
    <w:p w14:paraId="62B7ED1C" w14:textId="5C9281CF"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Selected the Bootstrap navbar component to create an intuitive site navigation</w:t>
      </w:r>
    </w:p>
    <w:p w14:paraId="451034E5" w14:textId="77777777" w:rsidR="00894C4D" w:rsidRPr="00656E6D" w:rsidRDefault="00894C4D" w:rsidP="00943978">
      <w:pPr>
        <w:ind w:left="450" w:hanging="450"/>
        <w:rPr>
          <w:rFonts w:ascii="Times New Roman" w:hAnsi="Times New Roman" w:cs="Times New Roman"/>
          <w:sz w:val="20"/>
          <w:szCs w:val="20"/>
        </w:rPr>
      </w:pPr>
    </w:p>
    <w:p w14:paraId="19CA1A59" w14:textId="63A02C34"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Real Estate Tracker.co</w:t>
      </w:r>
      <w:r w:rsidRPr="00656E6D">
        <w:rPr>
          <w:rFonts w:ascii="Times New Roman" w:hAnsi="Times New Roman" w:cs="Times New Roman"/>
          <w:sz w:val="20"/>
          <w:szCs w:val="20"/>
        </w:rPr>
        <w:t xml:space="preserve">                                                                                                                                                </w:t>
      </w:r>
      <w:r w:rsidR="00B45EA3" w:rsidRPr="00656E6D">
        <w:rPr>
          <w:rFonts w:ascii="Times New Roman" w:hAnsi="Times New Roman" w:cs="Times New Roman"/>
          <w:sz w:val="20"/>
          <w:szCs w:val="20"/>
        </w:rPr>
        <w:t xml:space="preserve">                 </w:t>
      </w:r>
      <w:r w:rsidRPr="00656E6D">
        <w:rPr>
          <w:rFonts w:ascii="Times New Roman" w:hAnsi="Times New Roman" w:cs="Times New Roman"/>
          <w:sz w:val="20"/>
          <w:szCs w:val="20"/>
        </w:rPr>
        <w:t>Dec 2014</w:t>
      </w:r>
    </w:p>
    <w:p w14:paraId="7961840C" w14:textId="77777777" w:rsidR="00894C4D" w:rsidRPr="00656E6D" w:rsidRDefault="00894C4D" w:rsidP="00943978">
      <w:pPr>
        <w:ind w:left="450" w:hanging="450"/>
        <w:rPr>
          <w:rFonts w:ascii="Times New Roman" w:hAnsi="Times New Roman" w:cs="Times New Roman"/>
          <w:i/>
          <w:sz w:val="20"/>
          <w:szCs w:val="20"/>
        </w:rPr>
      </w:pPr>
      <w:r w:rsidRPr="00656E6D">
        <w:rPr>
          <w:rFonts w:ascii="Times New Roman" w:hAnsi="Times New Roman" w:cs="Times New Roman"/>
          <w:i/>
          <w:sz w:val="20"/>
          <w:szCs w:val="20"/>
        </w:rPr>
        <w:t>github.com/maxplomer/real_estate_tracker</w:t>
      </w:r>
    </w:p>
    <w:p w14:paraId="2D13B7A6" w14:textId="19F6D3F4"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Presented complex financial analyses for investment properties using instantly updating forms and compelling diagrams</w:t>
      </w:r>
    </w:p>
    <w:p w14:paraId="6879155F" w14:textId="2C7D0D5D"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Communicated data to API using jQuery Ajax requests from within the Ruby on Rails rendered view</w:t>
      </w:r>
    </w:p>
    <w:p w14:paraId="0835D4F3" w14:textId="77777777" w:rsidR="00894C4D" w:rsidRPr="00656E6D" w:rsidRDefault="00894C4D" w:rsidP="00943978">
      <w:pPr>
        <w:ind w:left="450" w:hanging="450"/>
        <w:rPr>
          <w:rFonts w:ascii="Times New Roman" w:hAnsi="Times New Roman" w:cs="Times New Roman"/>
          <w:sz w:val="20"/>
          <w:szCs w:val="20"/>
        </w:rPr>
      </w:pPr>
    </w:p>
    <w:p w14:paraId="14373649" w14:textId="0737CD29"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Coding Challenges.co</w:t>
      </w:r>
      <w:r w:rsidRPr="00656E6D">
        <w:rPr>
          <w:rFonts w:ascii="Times New Roman" w:hAnsi="Times New Roman" w:cs="Times New Roman"/>
          <w:sz w:val="20"/>
          <w:szCs w:val="20"/>
        </w:rPr>
        <w:t xml:space="preserve">                                                                                                                                                 </w:t>
      </w:r>
      <w:r w:rsidR="00C20ADE" w:rsidRPr="00656E6D">
        <w:rPr>
          <w:rFonts w:ascii="Times New Roman" w:hAnsi="Times New Roman" w:cs="Times New Roman"/>
          <w:sz w:val="20"/>
          <w:szCs w:val="20"/>
        </w:rPr>
        <w:t xml:space="preserve">                  </w:t>
      </w:r>
      <w:r w:rsidRPr="00656E6D">
        <w:rPr>
          <w:rFonts w:ascii="Times New Roman" w:hAnsi="Times New Roman" w:cs="Times New Roman"/>
          <w:sz w:val="20"/>
          <w:szCs w:val="20"/>
        </w:rPr>
        <w:t>Nov 2014</w:t>
      </w:r>
    </w:p>
    <w:p w14:paraId="252A575A" w14:textId="77777777" w:rsidR="00894C4D" w:rsidRPr="00656E6D" w:rsidRDefault="00894C4D" w:rsidP="00943978">
      <w:pPr>
        <w:ind w:left="450" w:hanging="450"/>
        <w:rPr>
          <w:rFonts w:ascii="Times New Roman" w:hAnsi="Times New Roman" w:cs="Times New Roman"/>
          <w:i/>
          <w:sz w:val="20"/>
          <w:szCs w:val="20"/>
        </w:rPr>
      </w:pPr>
      <w:r w:rsidRPr="00656E6D">
        <w:rPr>
          <w:rFonts w:ascii="Times New Roman" w:hAnsi="Times New Roman" w:cs="Times New Roman"/>
          <w:i/>
          <w:sz w:val="20"/>
          <w:szCs w:val="20"/>
        </w:rPr>
        <w:t>github.com/maxplomer/coding_challenges</w:t>
      </w:r>
    </w:p>
    <w:p w14:paraId="6465E073" w14:textId="1BC6870D"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Enlisted Ruby on Rails to create a community where users can compete and boost their programming skills</w:t>
      </w:r>
    </w:p>
    <w:p w14:paraId="336083EE" w14:textId="2185CCB2"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Harnessed Ace high performance code-editor to deliver code syntax highlighting for Ruby, JavaScript and SQL</w:t>
      </w:r>
    </w:p>
    <w:p w14:paraId="18B2075F" w14:textId="41BE42F0"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Jailed user-submitted code as to only permit safe method calls</w:t>
      </w:r>
    </w:p>
    <w:p w14:paraId="00D18D0D" w14:textId="77777777" w:rsidR="00894C4D" w:rsidRPr="00656E6D" w:rsidRDefault="00894C4D" w:rsidP="00943978">
      <w:pPr>
        <w:ind w:left="450" w:hanging="450"/>
        <w:rPr>
          <w:rFonts w:ascii="Times New Roman" w:hAnsi="Times New Roman" w:cs="Times New Roman"/>
          <w:sz w:val="20"/>
          <w:szCs w:val="20"/>
        </w:rPr>
      </w:pPr>
    </w:p>
    <w:p w14:paraId="021CCE6B" w14:textId="66C7363B"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Bit Chart.co</w:t>
      </w:r>
      <w:r w:rsidRPr="00656E6D">
        <w:rPr>
          <w:rFonts w:ascii="Times New Roman" w:hAnsi="Times New Roman" w:cs="Times New Roman"/>
          <w:sz w:val="20"/>
          <w:szCs w:val="20"/>
        </w:rPr>
        <w:t xml:space="preserve">                                                                                                                                                                    </w:t>
      </w:r>
      <w:r w:rsidR="0021552A" w:rsidRPr="00656E6D">
        <w:rPr>
          <w:rFonts w:ascii="Times New Roman" w:hAnsi="Times New Roman" w:cs="Times New Roman"/>
          <w:sz w:val="20"/>
          <w:szCs w:val="20"/>
        </w:rPr>
        <w:t xml:space="preserve">               </w:t>
      </w:r>
      <w:r w:rsidRPr="00656E6D">
        <w:rPr>
          <w:rFonts w:ascii="Times New Roman" w:hAnsi="Times New Roman" w:cs="Times New Roman"/>
          <w:sz w:val="20"/>
          <w:szCs w:val="20"/>
        </w:rPr>
        <w:t>Nov 2014</w:t>
      </w:r>
    </w:p>
    <w:p w14:paraId="2627962C" w14:textId="77777777" w:rsidR="00894C4D" w:rsidRPr="00656E6D" w:rsidRDefault="00894C4D" w:rsidP="00943978">
      <w:pPr>
        <w:ind w:left="450" w:hanging="450"/>
        <w:rPr>
          <w:rFonts w:ascii="Times New Roman" w:hAnsi="Times New Roman" w:cs="Times New Roman"/>
          <w:i/>
          <w:sz w:val="20"/>
          <w:szCs w:val="20"/>
        </w:rPr>
      </w:pPr>
      <w:r w:rsidRPr="00656E6D">
        <w:rPr>
          <w:rFonts w:ascii="Times New Roman" w:hAnsi="Times New Roman" w:cs="Times New Roman"/>
          <w:i/>
          <w:sz w:val="20"/>
          <w:szCs w:val="20"/>
        </w:rPr>
        <w:t>github.com/maxplomer/finance-clone</w:t>
      </w:r>
    </w:p>
    <w:p w14:paraId="57B8D6E8" w14:textId="09E43439"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Built stock investing competition application using Ruby on Rails and Backbone.js; a pure Rails version was also created</w:t>
      </w:r>
    </w:p>
    <w:p w14:paraId="69196752" w14:textId="52F7B507"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Applied Heroku scheduler and market_beat ruby gem to save stock market quotes to a PostgreSQL database</w:t>
      </w:r>
    </w:p>
    <w:p w14:paraId="0E9D9FA4" w14:textId="28904D05"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Graphed user portfolio performance using Highcharts pure JavaScript library; calculated chart data using algorithm optimized for least SQL queries</w:t>
      </w:r>
    </w:p>
    <w:p w14:paraId="50020ACD" w14:textId="77777777" w:rsidR="00894C4D" w:rsidRPr="00656E6D" w:rsidRDefault="00894C4D" w:rsidP="00943978">
      <w:pPr>
        <w:ind w:left="450" w:hanging="450"/>
        <w:rPr>
          <w:rFonts w:ascii="Times New Roman" w:hAnsi="Times New Roman" w:cs="Times New Roman"/>
          <w:sz w:val="20"/>
          <w:szCs w:val="20"/>
        </w:rPr>
      </w:pPr>
    </w:p>
    <w:p w14:paraId="79654B76" w14:textId="268D9C44"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Clean Fuel Chemical Kinetics</w:t>
      </w:r>
      <w:r w:rsidRPr="00656E6D">
        <w:rPr>
          <w:rFonts w:ascii="Times New Roman" w:hAnsi="Times New Roman" w:cs="Times New Roman"/>
          <w:sz w:val="20"/>
          <w:szCs w:val="20"/>
        </w:rPr>
        <w:t xml:space="preserve">                                                                                                               </w:t>
      </w:r>
      <w:r w:rsidR="00175398" w:rsidRPr="00656E6D">
        <w:rPr>
          <w:rFonts w:ascii="Times New Roman" w:hAnsi="Times New Roman" w:cs="Times New Roman"/>
          <w:sz w:val="20"/>
          <w:szCs w:val="20"/>
        </w:rPr>
        <w:t xml:space="preserve">                   </w:t>
      </w:r>
      <w:r w:rsidRPr="00656E6D">
        <w:rPr>
          <w:rFonts w:ascii="Times New Roman" w:hAnsi="Times New Roman" w:cs="Times New Roman"/>
          <w:sz w:val="20"/>
          <w:szCs w:val="20"/>
        </w:rPr>
        <w:t xml:space="preserve">June 2013 - Dec 2013 </w:t>
      </w:r>
    </w:p>
    <w:p w14:paraId="3E0CEAC6" w14:textId="77777777" w:rsidR="00894C4D" w:rsidRPr="00656E6D" w:rsidRDefault="00894C4D" w:rsidP="00943978">
      <w:pPr>
        <w:ind w:left="450" w:hanging="450"/>
        <w:rPr>
          <w:rFonts w:ascii="Times New Roman" w:hAnsi="Times New Roman" w:cs="Times New Roman"/>
          <w:i/>
          <w:sz w:val="20"/>
          <w:szCs w:val="20"/>
        </w:rPr>
      </w:pPr>
      <w:r w:rsidRPr="00656E6D">
        <w:rPr>
          <w:rFonts w:ascii="Times New Roman" w:hAnsi="Times New Roman" w:cs="Times New Roman"/>
          <w:i/>
          <w:sz w:val="20"/>
          <w:szCs w:val="20"/>
        </w:rPr>
        <w:t>combustionhelp.com</w:t>
      </w:r>
    </w:p>
    <w:p w14:paraId="10977FFB" w14:textId="475148BF"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Programmed simplified chemical kinetics software package in MATLAB; a version using hybrid of GNU Octave and Fortran was also created</w:t>
      </w:r>
    </w:p>
    <w:p w14:paraId="1F156FB1" w14:textId="1C716639"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Investigated CHEMKIN-II mechanism format, Arrhenius/Lindeman/Troe form reactions, calculating thermodynamic data from NASA polynomials, programming language speeds and license costs</w:t>
      </w:r>
    </w:p>
    <w:p w14:paraId="146A92EC" w14:textId="034B97B9"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Applied MATLAB profiler to improve program inefficiencies; time to converge constant volume reactor with methane fuel was reduced from 619 sec to 0.8 sec</w:t>
      </w:r>
    </w:p>
    <w:p w14:paraId="5793355C" w14:textId="77777777" w:rsidR="00894C4D" w:rsidRPr="00656E6D" w:rsidRDefault="00894C4D" w:rsidP="00894C4D">
      <w:pPr>
        <w:rPr>
          <w:rFonts w:ascii="Times New Roman" w:hAnsi="Times New Roman" w:cs="Times New Roman"/>
          <w:sz w:val="20"/>
          <w:szCs w:val="20"/>
        </w:rPr>
      </w:pPr>
    </w:p>
    <w:p w14:paraId="4572EB27" w14:textId="77777777" w:rsidR="00894C4D" w:rsidRPr="00656E6D" w:rsidRDefault="00894C4D" w:rsidP="00656E6D">
      <w:pPr>
        <w:jc w:val="center"/>
        <w:outlineLvl w:val="0"/>
        <w:rPr>
          <w:rFonts w:ascii="Times New Roman" w:hAnsi="Times New Roman" w:cs="Times New Roman"/>
          <w:b/>
          <w:sz w:val="22"/>
          <w:szCs w:val="22"/>
        </w:rPr>
      </w:pPr>
      <w:r w:rsidRPr="00656E6D">
        <w:rPr>
          <w:rFonts w:ascii="Times New Roman" w:hAnsi="Times New Roman" w:cs="Times New Roman"/>
          <w:b/>
          <w:sz w:val="22"/>
          <w:szCs w:val="22"/>
        </w:rPr>
        <w:t>Technology Skills</w:t>
      </w:r>
    </w:p>
    <w:p w14:paraId="64B4241D" w14:textId="77777777" w:rsidR="00894C4D" w:rsidRPr="00656E6D" w:rsidRDefault="00894C4D" w:rsidP="00656E6D">
      <w:pPr>
        <w:outlineLvl w:val="0"/>
        <w:rPr>
          <w:rFonts w:ascii="Times New Roman" w:hAnsi="Times New Roman" w:cs="Times New Roman"/>
          <w:sz w:val="20"/>
          <w:szCs w:val="20"/>
        </w:rPr>
      </w:pPr>
      <w:r w:rsidRPr="00656E6D">
        <w:rPr>
          <w:rFonts w:ascii="Times New Roman" w:hAnsi="Times New Roman" w:cs="Times New Roman"/>
          <w:b/>
          <w:sz w:val="20"/>
          <w:szCs w:val="20"/>
        </w:rPr>
        <w:t>Languages</w:t>
      </w:r>
      <w:r w:rsidRPr="00656E6D">
        <w:rPr>
          <w:rFonts w:ascii="Times New Roman" w:hAnsi="Times New Roman" w:cs="Times New Roman"/>
          <w:sz w:val="20"/>
          <w:szCs w:val="20"/>
        </w:rPr>
        <w:t xml:space="preserve">  =&gt;  Ruby, JavaScript, HTML, CSS, SQL, MATLAB, C, Fortran</w:t>
      </w:r>
    </w:p>
    <w:p w14:paraId="6DDA4A6B" w14:textId="77777777" w:rsidR="00894C4D" w:rsidRPr="00656E6D" w:rsidRDefault="00894C4D" w:rsidP="00656E6D">
      <w:pPr>
        <w:outlineLvl w:val="0"/>
        <w:rPr>
          <w:rFonts w:ascii="Times New Roman" w:hAnsi="Times New Roman" w:cs="Times New Roman"/>
          <w:sz w:val="20"/>
          <w:szCs w:val="20"/>
        </w:rPr>
      </w:pPr>
      <w:r w:rsidRPr="00656E6D">
        <w:rPr>
          <w:rFonts w:ascii="Times New Roman" w:hAnsi="Times New Roman" w:cs="Times New Roman"/>
          <w:b/>
          <w:sz w:val="20"/>
          <w:szCs w:val="20"/>
        </w:rPr>
        <w:t>Tools</w:t>
      </w:r>
      <w:r w:rsidRPr="00656E6D">
        <w:rPr>
          <w:rFonts w:ascii="Times New Roman" w:hAnsi="Times New Roman" w:cs="Times New Roman"/>
          <w:sz w:val="20"/>
          <w:szCs w:val="20"/>
        </w:rPr>
        <w:t xml:space="preserve">  =&gt;  Ruby on Rails, jQuery, AngularJS, Backbone.js, Ember.js, Git, Linux, AWS, Heroku</w:t>
      </w:r>
    </w:p>
    <w:p w14:paraId="6A65DB90" w14:textId="606DCB1F"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b/>
          <w:sz w:val="20"/>
          <w:szCs w:val="20"/>
        </w:rPr>
        <w:t>Hobbies</w:t>
      </w:r>
      <w:r w:rsidRPr="00656E6D">
        <w:rPr>
          <w:rFonts w:ascii="Times New Roman" w:hAnsi="Times New Roman" w:cs="Times New Roman"/>
          <w:sz w:val="20"/>
          <w:szCs w:val="20"/>
        </w:rPr>
        <w:t xml:space="preserve">  =&gt;  Raspberry Pi, Unity3D Game Engine</w:t>
      </w:r>
      <w:r w:rsidR="00703F73">
        <w:rPr>
          <w:rFonts w:ascii="Times New Roman" w:hAnsi="Times New Roman" w:cs="Times New Roman"/>
          <w:sz w:val="20"/>
          <w:szCs w:val="20"/>
        </w:rPr>
        <w:t>, Surfing, Biking</w:t>
      </w:r>
    </w:p>
    <w:p w14:paraId="60A50458" w14:textId="77777777"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b/>
          <w:sz w:val="20"/>
          <w:szCs w:val="20"/>
        </w:rPr>
        <w:t>Favorite Ruby Gems</w:t>
      </w:r>
      <w:r w:rsidRPr="00656E6D">
        <w:rPr>
          <w:rFonts w:ascii="Times New Roman" w:hAnsi="Times New Roman" w:cs="Times New Roman"/>
          <w:sz w:val="20"/>
          <w:szCs w:val="20"/>
        </w:rPr>
        <w:t xml:space="preserve">  =&gt;  rest-client, whenever</w:t>
      </w:r>
    </w:p>
    <w:p w14:paraId="2DD5AA72" w14:textId="3F90D14F" w:rsidR="00D23BE4" w:rsidRPr="00656E6D" w:rsidRDefault="00D23BE4" w:rsidP="00894C4D">
      <w:pPr>
        <w:rPr>
          <w:rFonts w:ascii="Times New Roman" w:hAnsi="Times New Roman" w:cs="Times New Roman"/>
          <w:sz w:val="20"/>
          <w:szCs w:val="20"/>
        </w:rPr>
      </w:pPr>
    </w:p>
    <w:sectPr w:rsidR="00D23BE4" w:rsidRPr="00656E6D" w:rsidSect="00446FFF">
      <w:pgSz w:w="12240" w:h="15840"/>
      <w:pgMar w:top="720" w:right="720" w:bottom="806"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Noto Symbol">
    <w:altName w:val="Times New Roman"/>
    <w:charset w:val="00"/>
    <w:family w:val="auto"/>
    <w:pitch w:val="default"/>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FSVPasteboard_" w:val="7"/>
  </w:docVars>
  <w:rsids>
    <w:rsidRoot w:val="003400C9"/>
    <w:rsid w:val="00004AC1"/>
    <w:rsid w:val="0001177C"/>
    <w:rsid w:val="00015745"/>
    <w:rsid w:val="0001611B"/>
    <w:rsid w:val="00020C15"/>
    <w:rsid w:val="000256AC"/>
    <w:rsid w:val="000266AA"/>
    <w:rsid w:val="00030B0B"/>
    <w:rsid w:val="00030CB1"/>
    <w:rsid w:val="0003513F"/>
    <w:rsid w:val="00036894"/>
    <w:rsid w:val="000447C1"/>
    <w:rsid w:val="0004487E"/>
    <w:rsid w:val="00052D65"/>
    <w:rsid w:val="0005510E"/>
    <w:rsid w:val="0005589A"/>
    <w:rsid w:val="0005636C"/>
    <w:rsid w:val="000578F2"/>
    <w:rsid w:val="00060433"/>
    <w:rsid w:val="000617C6"/>
    <w:rsid w:val="000619D6"/>
    <w:rsid w:val="0006553F"/>
    <w:rsid w:val="00065EF5"/>
    <w:rsid w:val="0007011B"/>
    <w:rsid w:val="00076F0B"/>
    <w:rsid w:val="00080E47"/>
    <w:rsid w:val="00083287"/>
    <w:rsid w:val="00083E0E"/>
    <w:rsid w:val="00086A8B"/>
    <w:rsid w:val="00097377"/>
    <w:rsid w:val="00097FCC"/>
    <w:rsid w:val="000A0464"/>
    <w:rsid w:val="000A2B08"/>
    <w:rsid w:val="000A45C1"/>
    <w:rsid w:val="000A5276"/>
    <w:rsid w:val="000A6016"/>
    <w:rsid w:val="000A7244"/>
    <w:rsid w:val="000A72FA"/>
    <w:rsid w:val="000B0C81"/>
    <w:rsid w:val="000B3A7D"/>
    <w:rsid w:val="000B3BD8"/>
    <w:rsid w:val="000B60E3"/>
    <w:rsid w:val="000B64DA"/>
    <w:rsid w:val="000C2352"/>
    <w:rsid w:val="000C4612"/>
    <w:rsid w:val="000C4DDB"/>
    <w:rsid w:val="000C76DA"/>
    <w:rsid w:val="000D1DAD"/>
    <w:rsid w:val="000D4183"/>
    <w:rsid w:val="000D56EB"/>
    <w:rsid w:val="000F0BD2"/>
    <w:rsid w:val="000F13C1"/>
    <w:rsid w:val="000F4CB2"/>
    <w:rsid w:val="000F5B3D"/>
    <w:rsid w:val="00104AB6"/>
    <w:rsid w:val="00107AED"/>
    <w:rsid w:val="0011217B"/>
    <w:rsid w:val="00121582"/>
    <w:rsid w:val="00126406"/>
    <w:rsid w:val="00130447"/>
    <w:rsid w:val="00132B69"/>
    <w:rsid w:val="0013799E"/>
    <w:rsid w:val="00143FD9"/>
    <w:rsid w:val="0015210D"/>
    <w:rsid w:val="00152866"/>
    <w:rsid w:val="001559D7"/>
    <w:rsid w:val="0016360A"/>
    <w:rsid w:val="00166135"/>
    <w:rsid w:val="001678F7"/>
    <w:rsid w:val="00175398"/>
    <w:rsid w:val="00175831"/>
    <w:rsid w:val="00180CBB"/>
    <w:rsid w:val="00181D2C"/>
    <w:rsid w:val="00183448"/>
    <w:rsid w:val="00191312"/>
    <w:rsid w:val="0019174A"/>
    <w:rsid w:val="001933E4"/>
    <w:rsid w:val="00193A57"/>
    <w:rsid w:val="00195595"/>
    <w:rsid w:val="00196F28"/>
    <w:rsid w:val="001A2253"/>
    <w:rsid w:val="001A61B8"/>
    <w:rsid w:val="001B09F4"/>
    <w:rsid w:val="001C066C"/>
    <w:rsid w:val="001C187F"/>
    <w:rsid w:val="001C39C1"/>
    <w:rsid w:val="001C4F0D"/>
    <w:rsid w:val="001C56B6"/>
    <w:rsid w:val="001C6C7E"/>
    <w:rsid w:val="001C7B7A"/>
    <w:rsid w:val="001D01AE"/>
    <w:rsid w:val="001D095A"/>
    <w:rsid w:val="001D4CFC"/>
    <w:rsid w:val="001F0EE1"/>
    <w:rsid w:val="001F3611"/>
    <w:rsid w:val="001F3E78"/>
    <w:rsid w:val="002032FB"/>
    <w:rsid w:val="00205202"/>
    <w:rsid w:val="0021552A"/>
    <w:rsid w:val="0022784B"/>
    <w:rsid w:val="002322A7"/>
    <w:rsid w:val="002334AA"/>
    <w:rsid w:val="0025131D"/>
    <w:rsid w:val="00256D1E"/>
    <w:rsid w:val="0026277E"/>
    <w:rsid w:val="00262DD4"/>
    <w:rsid w:val="00272813"/>
    <w:rsid w:val="00274821"/>
    <w:rsid w:val="002808A3"/>
    <w:rsid w:val="0028780B"/>
    <w:rsid w:val="00290E8E"/>
    <w:rsid w:val="00292CB5"/>
    <w:rsid w:val="002961C1"/>
    <w:rsid w:val="00297393"/>
    <w:rsid w:val="002A3A3D"/>
    <w:rsid w:val="002A5190"/>
    <w:rsid w:val="002B5E48"/>
    <w:rsid w:val="002B7D74"/>
    <w:rsid w:val="002C181F"/>
    <w:rsid w:val="002C2527"/>
    <w:rsid w:val="002C2DD6"/>
    <w:rsid w:val="002C3F77"/>
    <w:rsid w:val="002C497D"/>
    <w:rsid w:val="002D39EF"/>
    <w:rsid w:val="002D4851"/>
    <w:rsid w:val="002D5142"/>
    <w:rsid w:val="002D58C0"/>
    <w:rsid w:val="002E1C19"/>
    <w:rsid w:val="002E42B1"/>
    <w:rsid w:val="002E42F0"/>
    <w:rsid w:val="002E4FED"/>
    <w:rsid w:val="002F07A4"/>
    <w:rsid w:val="002F44B3"/>
    <w:rsid w:val="00301BBA"/>
    <w:rsid w:val="00301D3F"/>
    <w:rsid w:val="00303EF7"/>
    <w:rsid w:val="00304B8D"/>
    <w:rsid w:val="00304F8B"/>
    <w:rsid w:val="0030744D"/>
    <w:rsid w:val="003104B7"/>
    <w:rsid w:val="00311275"/>
    <w:rsid w:val="003116AF"/>
    <w:rsid w:val="00313250"/>
    <w:rsid w:val="0031777B"/>
    <w:rsid w:val="0032496C"/>
    <w:rsid w:val="003400C9"/>
    <w:rsid w:val="00346476"/>
    <w:rsid w:val="00352C14"/>
    <w:rsid w:val="00352CC1"/>
    <w:rsid w:val="003537C5"/>
    <w:rsid w:val="00355095"/>
    <w:rsid w:val="00356BAC"/>
    <w:rsid w:val="00360E92"/>
    <w:rsid w:val="00363897"/>
    <w:rsid w:val="003668BE"/>
    <w:rsid w:val="0036700A"/>
    <w:rsid w:val="00371003"/>
    <w:rsid w:val="00375198"/>
    <w:rsid w:val="00375F0C"/>
    <w:rsid w:val="003835A7"/>
    <w:rsid w:val="00385194"/>
    <w:rsid w:val="00390557"/>
    <w:rsid w:val="00390B04"/>
    <w:rsid w:val="00391B89"/>
    <w:rsid w:val="00395750"/>
    <w:rsid w:val="003962F1"/>
    <w:rsid w:val="003977B8"/>
    <w:rsid w:val="003A2657"/>
    <w:rsid w:val="003A4FA7"/>
    <w:rsid w:val="003B7B1C"/>
    <w:rsid w:val="003C2A47"/>
    <w:rsid w:val="003C7D37"/>
    <w:rsid w:val="003D0DFA"/>
    <w:rsid w:val="003D4CAF"/>
    <w:rsid w:val="003E35D9"/>
    <w:rsid w:val="003E398D"/>
    <w:rsid w:val="003E6D94"/>
    <w:rsid w:val="003F4F5E"/>
    <w:rsid w:val="003F502C"/>
    <w:rsid w:val="003F6D4F"/>
    <w:rsid w:val="00401786"/>
    <w:rsid w:val="004033F3"/>
    <w:rsid w:val="004361D8"/>
    <w:rsid w:val="004418DA"/>
    <w:rsid w:val="00441CEB"/>
    <w:rsid w:val="00441FDC"/>
    <w:rsid w:val="0044665A"/>
    <w:rsid w:val="00446FFF"/>
    <w:rsid w:val="00453BDD"/>
    <w:rsid w:val="004565D8"/>
    <w:rsid w:val="00462FDD"/>
    <w:rsid w:val="0048385E"/>
    <w:rsid w:val="00484B23"/>
    <w:rsid w:val="004857AD"/>
    <w:rsid w:val="0048655C"/>
    <w:rsid w:val="00486A27"/>
    <w:rsid w:val="0048778E"/>
    <w:rsid w:val="00495199"/>
    <w:rsid w:val="004A4854"/>
    <w:rsid w:val="004A49FF"/>
    <w:rsid w:val="004C4F9C"/>
    <w:rsid w:val="004C5B66"/>
    <w:rsid w:val="004C717A"/>
    <w:rsid w:val="004D29E2"/>
    <w:rsid w:val="004F092A"/>
    <w:rsid w:val="004F18F8"/>
    <w:rsid w:val="004F34A1"/>
    <w:rsid w:val="004F7D5E"/>
    <w:rsid w:val="00500819"/>
    <w:rsid w:val="00500BB9"/>
    <w:rsid w:val="005012FC"/>
    <w:rsid w:val="005014FE"/>
    <w:rsid w:val="00502423"/>
    <w:rsid w:val="00505F4C"/>
    <w:rsid w:val="00507252"/>
    <w:rsid w:val="005129FB"/>
    <w:rsid w:val="00512F58"/>
    <w:rsid w:val="00515133"/>
    <w:rsid w:val="00523833"/>
    <w:rsid w:val="00525B94"/>
    <w:rsid w:val="005260EB"/>
    <w:rsid w:val="0052667F"/>
    <w:rsid w:val="00531F70"/>
    <w:rsid w:val="00532683"/>
    <w:rsid w:val="00533E55"/>
    <w:rsid w:val="00536909"/>
    <w:rsid w:val="00537C42"/>
    <w:rsid w:val="0054328D"/>
    <w:rsid w:val="00547D07"/>
    <w:rsid w:val="00551FE3"/>
    <w:rsid w:val="005609C2"/>
    <w:rsid w:val="00560CFE"/>
    <w:rsid w:val="00570264"/>
    <w:rsid w:val="00572752"/>
    <w:rsid w:val="005754D1"/>
    <w:rsid w:val="00581296"/>
    <w:rsid w:val="00585369"/>
    <w:rsid w:val="005870AA"/>
    <w:rsid w:val="00596A42"/>
    <w:rsid w:val="00597003"/>
    <w:rsid w:val="0059768B"/>
    <w:rsid w:val="005A0A3D"/>
    <w:rsid w:val="005A2EA7"/>
    <w:rsid w:val="005A366D"/>
    <w:rsid w:val="005A6619"/>
    <w:rsid w:val="005A678F"/>
    <w:rsid w:val="005B1C17"/>
    <w:rsid w:val="005B7C1C"/>
    <w:rsid w:val="005C2744"/>
    <w:rsid w:val="005C4012"/>
    <w:rsid w:val="005C7884"/>
    <w:rsid w:val="005D4892"/>
    <w:rsid w:val="005D7C63"/>
    <w:rsid w:val="005F0976"/>
    <w:rsid w:val="005F0C8D"/>
    <w:rsid w:val="005F124F"/>
    <w:rsid w:val="005F3033"/>
    <w:rsid w:val="006001D4"/>
    <w:rsid w:val="006029F6"/>
    <w:rsid w:val="00603B67"/>
    <w:rsid w:val="00604D06"/>
    <w:rsid w:val="00604D54"/>
    <w:rsid w:val="00605A78"/>
    <w:rsid w:val="00606851"/>
    <w:rsid w:val="00611518"/>
    <w:rsid w:val="00614C1B"/>
    <w:rsid w:val="00622CAF"/>
    <w:rsid w:val="00635B70"/>
    <w:rsid w:val="0063792F"/>
    <w:rsid w:val="00637B7D"/>
    <w:rsid w:val="0064017D"/>
    <w:rsid w:val="0064523C"/>
    <w:rsid w:val="00654A9F"/>
    <w:rsid w:val="00656E6D"/>
    <w:rsid w:val="0067018A"/>
    <w:rsid w:val="00673546"/>
    <w:rsid w:val="006744E5"/>
    <w:rsid w:val="00674C9E"/>
    <w:rsid w:val="00681D87"/>
    <w:rsid w:val="00685256"/>
    <w:rsid w:val="00685285"/>
    <w:rsid w:val="00691445"/>
    <w:rsid w:val="00694A51"/>
    <w:rsid w:val="00694C1D"/>
    <w:rsid w:val="006A4C4F"/>
    <w:rsid w:val="006A5BE9"/>
    <w:rsid w:val="006A64F6"/>
    <w:rsid w:val="006B0812"/>
    <w:rsid w:val="006B42AC"/>
    <w:rsid w:val="006B7B88"/>
    <w:rsid w:val="006C085F"/>
    <w:rsid w:val="006C0C35"/>
    <w:rsid w:val="006C1A55"/>
    <w:rsid w:val="006C2CC8"/>
    <w:rsid w:val="006C6FE0"/>
    <w:rsid w:val="006D35F8"/>
    <w:rsid w:val="006D70BE"/>
    <w:rsid w:val="006E26EC"/>
    <w:rsid w:val="006F43C1"/>
    <w:rsid w:val="006F5F31"/>
    <w:rsid w:val="0070215E"/>
    <w:rsid w:val="00703F73"/>
    <w:rsid w:val="007058F7"/>
    <w:rsid w:val="00711DFE"/>
    <w:rsid w:val="00720A26"/>
    <w:rsid w:val="00732A35"/>
    <w:rsid w:val="00744ACF"/>
    <w:rsid w:val="00747349"/>
    <w:rsid w:val="007474DA"/>
    <w:rsid w:val="00754AD3"/>
    <w:rsid w:val="00755990"/>
    <w:rsid w:val="00762CB8"/>
    <w:rsid w:val="00765921"/>
    <w:rsid w:val="00774C5F"/>
    <w:rsid w:val="007759CB"/>
    <w:rsid w:val="00781783"/>
    <w:rsid w:val="00783B6B"/>
    <w:rsid w:val="007848F6"/>
    <w:rsid w:val="00784C3D"/>
    <w:rsid w:val="00795E4E"/>
    <w:rsid w:val="00796089"/>
    <w:rsid w:val="007A189F"/>
    <w:rsid w:val="007A27AA"/>
    <w:rsid w:val="007A56B4"/>
    <w:rsid w:val="007A74C6"/>
    <w:rsid w:val="007B1AEA"/>
    <w:rsid w:val="007B53A7"/>
    <w:rsid w:val="007B5884"/>
    <w:rsid w:val="007C2758"/>
    <w:rsid w:val="007C5810"/>
    <w:rsid w:val="007C68A5"/>
    <w:rsid w:val="007C7278"/>
    <w:rsid w:val="007C7C6A"/>
    <w:rsid w:val="007D2939"/>
    <w:rsid w:val="007D349C"/>
    <w:rsid w:val="007D3798"/>
    <w:rsid w:val="007E0DE1"/>
    <w:rsid w:val="007E2B67"/>
    <w:rsid w:val="007E3696"/>
    <w:rsid w:val="007E4B95"/>
    <w:rsid w:val="007E64FA"/>
    <w:rsid w:val="007E67E9"/>
    <w:rsid w:val="007F0BE0"/>
    <w:rsid w:val="007F0D8F"/>
    <w:rsid w:val="007F4B0C"/>
    <w:rsid w:val="00800507"/>
    <w:rsid w:val="00803D1F"/>
    <w:rsid w:val="008159DF"/>
    <w:rsid w:val="008165DA"/>
    <w:rsid w:val="00817997"/>
    <w:rsid w:val="00817C42"/>
    <w:rsid w:val="00825E20"/>
    <w:rsid w:val="00826105"/>
    <w:rsid w:val="00831979"/>
    <w:rsid w:val="00835993"/>
    <w:rsid w:val="00845C26"/>
    <w:rsid w:val="00850722"/>
    <w:rsid w:val="008524CA"/>
    <w:rsid w:val="00852F08"/>
    <w:rsid w:val="008609BC"/>
    <w:rsid w:val="00872134"/>
    <w:rsid w:val="00874488"/>
    <w:rsid w:val="0088379B"/>
    <w:rsid w:val="008856F4"/>
    <w:rsid w:val="00886387"/>
    <w:rsid w:val="00887089"/>
    <w:rsid w:val="00890D4C"/>
    <w:rsid w:val="008928C0"/>
    <w:rsid w:val="00894C4D"/>
    <w:rsid w:val="0089683F"/>
    <w:rsid w:val="008A44DA"/>
    <w:rsid w:val="008A6D99"/>
    <w:rsid w:val="008B08DB"/>
    <w:rsid w:val="008B254A"/>
    <w:rsid w:val="008B54D9"/>
    <w:rsid w:val="008B5CEF"/>
    <w:rsid w:val="008D1E33"/>
    <w:rsid w:val="008E2B02"/>
    <w:rsid w:val="008E3016"/>
    <w:rsid w:val="008E3696"/>
    <w:rsid w:val="008E4D1A"/>
    <w:rsid w:val="008E579F"/>
    <w:rsid w:val="008F1515"/>
    <w:rsid w:val="008F5B0A"/>
    <w:rsid w:val="00901121"/>
    <w:rsid w:val="00905024"/>
    <w:rsid w:val="00905D72"/>
    <w:rsid w:val="009104A3"/>
    <w:rsid w:val="00912971"/>
    <w:rsid w:val="00916FC0"/>
    <w:rsid w:val="0093204E"/>
    <w:rsid w:val="00934E85"/>
    <w:rsid w:val="00943978"/>
    <w:rsid w:val="009469EF"/>
    <w:rsid w:val="00954D1E"/>
    <w:rsid w:val="00955D27"/>
    <w:rsid w:val="00966F1F"/>
    <w:rsid w:val="00967BD9"/>
    <w:rsid w:val="00967CFB"/>
    <w:rsid w:val="00967D96"/>
    <w:rsid w:val="00970F70"/>
    <w:rsid w:val="00977F22"/>
    <w:rsid w:val="00981617"/>
    <w:rsid w:val="009835EF"/>
    <w:rsid w:val="0099309C"/>
    <w:rsid w:val="00996D98"/>
    <w:rsid w:val="009A00BE"/>
    <w:rsid w:val="009A2D03"/>
    <w:rsid w:val="009A44EB"/>
    <w:rsid w:val="009B2242"/>
    <w:rsid w:val="009B3AB2"/>
    <w:rsid w:val="009B4C48"/>
    <w:rsid w:val="009C511A"/>
    <w:rsid w:val="009D709C"/>
    <w:rsid w:val="009D7ECE"/>
    <w:rsid w:val="009E42C7"/>
    <w:rsid w:val="009F14FD"/>
    <w:rsid w:val="009F1D73"/>
    <w:rsid w:val="009F49E1"/>
    <w:rsid w:val="009F7532"/>
    <w:rsid w:val="00A00959"/>
    <w:rsid w:val="00A048C7"/>
    <w:rsid w:val="00A062F0"/>
    <w:rsid w:val="00A07959"/>
    <w:rsid w:val="00A1341E"/>
    <w:rsid w:val="00A23323"/>
    <w:rsid w:val="00A263D6"/>
    <w:rsid w:val="00A33E02"/>
    <w:rsid w:val="00A37E46"/>
    <w:rsid w:val="00A433AA"/>
    <w:rsid w:val="00A45ECE"/>
    <w:rsid w:val="00A4714D"/>
    <w:rsid w:val="00A47FD0"/>
    <w:rsid w:val="00A530C1"/>
    <w:rsid w:val="00A536D1"/>
    <w:rsid w:val="00A670BB"/>
    <w:rsid w:val="00A84BC3"/>
    <w:rsid w:val="00A90C18"/>
    <w:rsid w:val="00A90FEC"/>
    <w:rsid w:val="00A9448F"/>
    <w:rsid w:val="00A96512"/>
    <w:rsid w:val="00AA1C4F"/>
    <w:rsid w:val="00AA4890"/>
    <w:rsid w:val="00AA4D2A"/>
    <w:rsid w:val="00AA6395"/>
    <w:rsid w:val="00AA69D7"/>
    <w:rsid w:val="00AA6A3C"/>
    <w:rsid w:val="00AB067F"/>
    <w:rsid w:val="00AB3645"/>
    <w:rsid w:val="00AB3C03"/>
    <w:rsid w:val="00AB4201"/>
    <w:rsid w:val="00AB6AF4"/>
    <w:rsid w:val="00AC005F"/>
    <w:rsid w:val="00AC4D88"/>
    <w:rsid w:val="00AC5AB0"/>
    <w:rsid w:val="00AD50AC"/>
    <w:rsid w:val="00AE204C"/>
    <w:rsid w:val="00AE4E6C"/>
    <w:rsid w:val="00AE6DF2"/>
    <w:rsid w:val="00AE755D"/>
    <w:rsid w:val="00AF0F2C"/>
    <w:rsid w:val="00AF3ADE"/>
    <w:rsid w:val="00AF7727"/>
    <w:rsid w:val="00B103B1"/>
    <w:rsid w:val="00B12481"/>
    <w:rsid w:val="00B2206D"/>
    <w:rsid w:val="00B23E90"/>
    <w:rsid w:val="00B25E67"/>
    <w:rsid w:val="00B2609E"/>
    <w:rsid w:val="00B35922"/>
    <w:rsid w:val="00B41404"/>
    <w:rsid w:val="00B42D38"/>
    <w:rsid w:val="00B43249"/>
    <w:rsid w:val="00B4495F"/>
    <w:rsid w:val="00B45265"/>
    <w:rsid w:val="00B45EA3"/>
    <w:rsid w:val="00B47A2F"/>
    <w:rsid w:val="00B52DE6"/>
    <w:rsid w:val="00B5677A"/>
    <w:rsid w:val="00B56F30"/>
    <w:rsid w:val="00B6084F"/>
    <w:rsid w:val="00B62FD5"/>
    <w:rsid w:val="00B639BF"/>
    <w:rsid w:val="00B65B53"/>
    <w:rsid w:val="00B7122F"/>
    <w:rsid w:val="00B71DDD"/>
    <w:rsid w:val="00B7257E"/>
    <w:rsid w:val="00B75E0D"/>
    <w:rsid w:val="00B81F43"/>
    <w:rsid w:val="00B82464"/>
    <w:rsid w:val="00B824ED"/>
    <w:rsid w:val="00B85BF0"/>
    <w:rsid w:val="00B85FB7"/>
    <w:rsid w:val="00B860E8"/>
    <w:rsid w:val="00B87D81"/>
    <w:rsid w:val="00B933C7"/>
    <w:rsid w:val="00BA20A5"/>
    <w:rsid w:val="00BA488D"/>
    <w:rsid w:val="00BA74C6"/>
    <w:rsid w:val="00BB31BE"/>
    <w:rsid w:val="00BB42D7"/>
    <w:rsid w:val="00BB5936"/>
    <w:rsid w:val="00BB62D3"/>
    <w:rsid w:val="00BC5904"/>
    <w:rsid w:val="00BC5984"/>
    <w:rsid w:val="00BC59D6"/>
    <w:rsid w:val="00BC6FCA"/>
    <w:rsid w:val="00BD0138"/>
    <w:rsid w:val="00BD15A5"/>
    <w:rsid w:val="00BD4611"/>
    <w:rsid w:val="00BD6BF7"/>
    <w:rsid w:val="00BE01E6"/>
    <w:rsid w:val="00BE66DA"/>
    <w:rsid w:val="00BE692A"/>
    <w:rsid w:val="00BF0B48"/>
    <w:rsid w:val="00BF1246"/>
    <w:rsid w:val="00BF4587"/>
    <w:rsid w:val="00C058CE"/>
    <w:rsid w:val="00C168B7"/>
    <w:rsid w:val="00C16ECA"/>
    <w:rsid w:val="00C17451"/>
    <w:rsid w:val="00C20335"/>
    <w:rsid w:val="00C20ADE"/>
    <w:rsid w:val="00C22D10"/>
    <w:rsid w:val="00C25EC1"/>
    <w:rsid w:val="00C315E3"/>
    <w:rsid w:val="00C374BD"/>
    <w:rsid w:val="00C4084E"/>
    <w:rsid w:val="00C42C94"/>
    <w:rsid w:val="00C462E2"/>
    <w:rsid w:val="00C50A39"/>
    <w:rsid w:val="00C52342"/>
    <w:rsid w:val="00C559B4"/>
    <w:rsid w:val="00C71F23"/>
    <w:rsid w:val="00C73B5D"/>
    <w:rsid w:val="00C75CCF"/>
    <w:rsid w:val="00C8183F"/>
    <w:rsid w:val="00C844B9"/>
    <w:rsid w:val="00C87033"/>
    <w:rsid w:val="00C91610"/>
    <w:rsid w:val="00C969D9"/>
    <w:rsid w:val="00CA0875"/>
    <w:rsid w:val="00CA25CB"/>
    <w:rsid w:val="00CA2BE5"/>
    <w:rsid w:val="00CA518E"/>
    <w:rsid w:val="00CA57F3"/>
    <w:rsid w:val="00CA63E0"/>
    <w:rsid w:val="00CB28F1"/>
    <w:rsid w:val="00CB4A5B"/>
    <w:rsid w:val="00CC1026"/>
    <w:rsid w:val="00CC1A01"/>
    <w:rsid w:val="00CC7620"/>
    <w:rsid w:val="00CD0105"/>
    <w:rsid w:val="00CD0257"/>
    <w:rsid w:val="00CD3A66"/>
    <w:rsid w:val="00CD4502"/>
    <w:rsid w:val="00CD7E26"/>
    <w:rsid w:val="00CE0A1F"/>
    <w:rsid w:val="00CE7DE5"/>
    <w:rsid w:val="00CF2C86"/>
    <w:rsid w:val="00CF7586"/>
    <w:rsid w:val="00D10D79"/>
    <w:rsid w:val="00D11E5F"/>
    <w:rsid w:val="00D20E41"/>
    <w:rsid w:val="00D23BE4"/>
    <w:rsid w:val="00D23E25"/>
    <w:rsid w:val="00D23E93"/>
    <w:rsid w:val="00D25BD1"/>
    <w:rsid w:val="00D26FC3"/>
    <w:rsid w:val="00D304CD"/>
    <w:rsid w:val="00D325FB"/>
    <w:rsid w:val="00D34935"/>
    <w:rsid w:val="00D412AC"/>
    <w:rsid w:val="00D43873"/>
    <w:rsid w:val="00D45010"/>
    <w:rsid w:val="00D561E3"/>
    <w:rsid w:val="00D61326"/>
    <w:rsid w:val="00D61A2F"/>
    <w:rsid w:val="00D62186"/>
    <w:rsid w:val="00D6322F"/>
    <w:rsid w:val="00D64B9C"/>
    <w:rsid w:val="00D67177"/>
    <w:rsid w:val="00D70711"/>
    <w:rsid w:val="00D713EB"/>
    <w:rsid w:val="00D73B22"/>
    <w:rsid w:val="00D74862"/>
    <w:rsid w:val="00D8324D"/>
    <w:rsid w:val="00D84B52"/>
    <w:rsid w:val="00D84C79"/>
    <w:rsid w:val="00D86341"/>
    <w:rsid w:val="00D90246"/>
    <w:rsid w:val="00D92D53"/>
    <w:rsid w:val="00D95D54"/>
    <w:rsid w:val="00DA442C"/>
    <w:rsid w:val="00DB3C0A"/>
    <w:rsid w:val="00DB3F28"/>
    <w:rsid w:val="00DB5740"/>
    <w:rsid w:val="00DB6140"/>
    <w:rsid w:val="00DC3D5A"/>
    <w:rsid w:val="00DC5D52"/>
    <w:rsid w:val="00DD262A"/>
    <w:rsid w:val="00DD40AD"/>
    <w:rsid w:val="00DE1EA1"/>
    <w:rsid w:val="00DE27B9"/>
    <w:rsid w:val="00DE3D22"/>
    <w:rsid w:val="00DE3F88"/>
    <w:rsid w:val="00DE537F"/>
    <w:rsid w:val="00DE55AA"/>
    <w:rsid w:val="00DE5DB1"/>
    <w:rsid w:val="00DF0D5B"/>
    <w:rsid w:val="00DF2DC7"/>
    <w:rsid w:val="00DF3FF9"/>
    <w:rsid w:val="00DF477B"/>
    <w:rsid w:val="00DF67E4"/>
    <w:rsid w:val="00DF6DB7"/>
    <w:rsid w:val="00E028C0"/>
    <w:rsid w:val="00E079F4"/>
    <w:rsid w:val="00E10918"/>
    <w:rsid w:val="00E16E12"/>
    <w:rsid w:val="00E17BB1"/>
    <w:rsid w:val="00E21496"/>
    <w:rsid w:val="00E2157A"/>
    <w:rsid w:val="00E216BD"/>
    <w:rsid w:val="00E25A1A"/>
    <w:rsid w:val="00E30862"/>
    <w:rsid w:val="00E3310E"/>
    <w:rsid w:val="00E333DC"/>
    <w:rsid w:val="00E33837"/>
    <w:rsid w:val="00E3652F"/>
    <w:rsid w:val="00E40CA8"/>
    <w:rsid w:val="00E4192D"/>
    <w:rsid w:val="00E43703"/>
    <w:rsid w:val="00E54503"/>
    <w:rsid w:val="00E60473"/>
    <w:rsid w:val="00E71B47"/>
    <w:rsid w:val="00E75888"/>
    <w:rsid w:val="00E75BCE"/>
    <w:rsid w:val="00E87070"/>
    <w:rsid w:val="00E920DB"/>
    <w:rsid w:val="00E9638A"/>
    <w:rsid w:val="00EA136B"/>
    <w:rsid w:val="00EA6A23"/>
    <w:rsid w:val="00EB165C"/>
    <w:rsid w:val="00EB37BF"/>
    <w:rsid w:val="00EB6319"/>
    <w:rsid w:val="00EC61EC"/>
    <w:rsid w:val="00ED38EE"/>
    <w:rsid w:val="00ED5B45"/>
    <w:rsid w:val="00ED7796"/>
    <w:rsid w:val="00EF3E6C"/>
    <w:rsid w:val="00F00DFC"/>
    <w:rsid w:val="00F04943"/>
    <w:rsid w:val="00F3097D"/>
    <w:rsid w:val="00F42BF9"/>
    <w:rsid w:val="00F52094"/>
    <w:rsid w:val="00F52151"/>
    <w:rsid w:val="00F57756"/>
    <w:rsid w:val="00F601EF"/>
    <w:rsid w:val="00F60950"/>
    <w:rsid w:val="00F62FCD"/>
    <w:rsid w:val="00F73101"/>
    <w:rsid w:val="00F7778D"/>
    <w:rsid w:val="00F85FAC"/>
    <w:rsid w:val="00F873AA"/>
    <w:rsid w:val="00F915B6"/>
    <w:rsid w:val="00F9327E"/>
    <w:rsid w:val="00F95E13"/>
    <w:rsid w:val="00F96F3E"/>
    <w:rsid w:val="00F97B5D"/>
    <w:rsid w:val="00FA5AD3"/>
    <w:rsid w:val="00FA7310"/>
    <w:rsid w:val="00FB1B13"/>
    <w:rsid w:val="00FB30D2"/>
    <w:rsid w:val="00FB4F88"/>
    <w:rsid w:val="00FC024A"/>
    <w:rsid w:val="00FC1613"/>
    <w:rsid w:val="00FC4975"/>
    <w:rsid w:val="00FC5DBD"/>
    <w:rsid w:val="00FD029F"/>
    <w:rsid w:val="00FD285C"/>
    <w:rsid w:val="00FE2A0A"/>
    <w:rsid w:val="00FE3219"/>
    <w:rsid w:val="00FE5AAF"/>
    <w:rsid w:val="00FF51CD"/>
    <w:rsid w:val="00FF53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E2BD40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B04"/>
    <w:pPr>
      <w:ind w:left="720"/>
      <w:contextualSpacing/>
    </w:pPr>
  </w:style>
  <w:style w:type="character" w:styleId="Hyperlink">
    <w:name w:val="Hyperlink"/>
    <w:basedOn w:val="DefaultParagraphFont"/>
    <w:uiPriority w:val="99"/>
    <w:unhideWhenUsed/>
    <w:rsid w:val="00685256"/>
    <w:rPr>
      <w:color w:val="0000FF" w:themeColor="hyperlink"/>
      <w:u w:val="single"/>
    </w:rPr>
  </w:style>
  <w:style w:type="table" w:styleId="TableGrid">
    <w:name w:val="Table Grid"/>
    <w:basedOn w:val="TableNormal"/>
    <w:uiPriority w:val="59"/>
    <w:rsid w:val="00D23BE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B04"/>
    <w:pPr>
      <w:ind w:left="720"/>
      <w:contextualSpacing/>
    </w:pPr>
  </w:style>
  <w:style w:type="character" w:styleId="Hyperlink">
    <w:name w:val="Hyperlink"/>
    <w:basedOn w:val="DefaultParagraphFont"/>
    <w:uiPriority w:val="99"/>
    <w:unhideWhenUsed/>
    <w:rsid w:val="00685256"/>
    <w:rPr>
      <w:color w:val="0000FF" w:themeColor="hyperlink"/>
      <w:u w:val="single"/>
    </w:rPr>
  </w:style>
  <w:style w:type="table" w:styleId="TableGrid">
    <w:name w:val="Table Grid"/>
    <w:basedOn w:val="TableNormal"/>
    <w:uiPriority w:val="59"/>
    <w:rsid w:val="00D23BE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662896">
      <w:bodyDiv w:val="1"/>
      <w:marLeft w:val="0"/>
      <w:marRight w:val="0"/>
      <w:marTop w:val="0"/>
      <w:marBottom w:val="0"/>
      <w:divBdr>
        <w:top w:val="none" w:sz="0" w:space="0" w:color="auto"/>
        <w:left w:val="none" w:sz="0" w:space="0" w:color="auto"/>
        <w:bottom w:val="none" w:sz="0" w:space="0" w:color="auto"/>
        <w:right w:val="none" w:sz="0" w:space="0" w:color="auto"/>
      </w:divBdr>
      <w:divsChild>
        <w:div w:id="47539594">
          <w:marLeft w:val="0"/>
          <w:marRight w:val="0"/>
          <w:marTop w:val="0"/>
          <w:marBottom w:val="0"/>
          <w:divBdr>
            <w:top w:val="none" w:sz="0" w:space="0" w:color="auto"/>
            <w:left w:val="none" w:sz="0" w:space="0" w:color="auto"/>
            <w:bottom w:val="none" w:sz="0" w:space="0" w:color="auto"/>
            <w:right w:val="none" w:sz="0" w:space="0" w:color="auto"/>
          </w:divBdr>
          <w:divsChild>
            <w:div w:id="228271810">
              <w:marLeft w:val="0"/>
              <w:marRight w:val="0"/>
              <w:marTop w:val="0"/>
              <w:marBottom w:val="0"/>
              <w:divBdr>
                <w:top w:val="none" w:sz="0" w:space="0" w:color="auto"/>
                <w:left w:val="none" w:sz="0" w:space="0" w:color="auto"/>
                <w:bottom w:val="none" w:sz="0" w:space="0" w:color="auto"/>
                <w:right w:val="none" w:sz="0" w:space="0" w:color="auto"/>
              </w:divBdr>
              <w:divsChild>
                <w:div w:id="1783261382">
                  <w:marLeft w:val="0"/>
                  <w:marRight w:val="0"/>
                  <w:marTop w:val="0"/>
                  <w:marBottom w:val="0"/>
                  <w:divBdr>
                    <w:top w:val="none" w:sz="0" w:space="0" w:color="auto"/>
                    <w:left w:val="none" w:sz="0" w:space="0" w:color="auto"/>
                    <w:bottom w:val="none" w:sz="0" w:space="0" w:color="auto"/>
                    <w:right w:val="none" w:sz="0" w:space="0" w:color="auto"/>
                  </w:divBdr>
                  <w:divsChild>
                    <w:div w:id="38321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395353">
      <w:bodyDiv w:val="1"/>
      <w:marLeft w:val="0"/>
      <w:marRight w:val="0"/>
      <w:marTop w:val="0"/>
      <w:marBottom w:val="0"/>
      <w:divBdr>
        <w:top w:val="none" w:sz="0" w:space="0" w:color="auto"/>
        <w:left w:val="none" w:sz="0" w:space="0" w:color="auto"/>
        <w:bottom w:val="none" w:sz="0" w:space="0" w:color="auto"/>
        <w:right w:val="none" w:sz="0" w:space="0" w:color="auto"/>
      </w:divBdr>
    </w:div>
    <w:div w:id="140973147">
      <w:bodyDiv w:val="1"/>
      <w:marLeft w:val="0"/>
      <w:marRight w:val="0"/>
      <w:marTop w:val="0"/>
      <w:marBottom w:val="0"/>
      <w:divBdr>
        <w:top w:val="none" w:sz="0" w:space="0" w:color="auto"/>
        <w:left w:val="none" w:sz="0" w:space="0" w:color="auto"/>
        <w:bottom w:val="none" w:sz="0" w:space="0" w:color="auto"/>
        <w:right w:val="none" w:sz="0" w:space="0" w:color="auto"/>
      </w:divBdr>
    </w:div>
    <w:div w:id="172846120">
      <w:bodyDiv w:val="1"/>
      <w:marLeft w:val="0"/>
      <w:marRight w:val="0"/>
      <w:marTop w:val="0"/>
      <w:marBottom w:val="0"/>
      <w:divBdr>
        <w:top w:val="none" w:sz="0" w:space="0" w:color="auto"/>
        <w:left w:val="none" w:sz="0" w:space="0" w:color="auto"/>
        <w:bottom w:val="none" w:sz="0" w:space="0" w:color="auto"/>
        <w:right w:val="none" w:sz="0" w:space="0" w:color="auto"/>
      </w:divBdr>
    </w:div>
    <w:div w:id="83696040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1972</Words>
  <Characters>11243</Characters>
  <Application>Microsoft Macintosh Word</Application>
  <DocSecurity>0</DocSecurity>
  <Lines>93</Lines>
  <Paragraphs>26</Paragraphs>
  <ScaleCrop>false</ScaleCrop>
  <Company/>
  <LinksUpToDate>false</LinksUpToDate>
  <CharactersWithSpaces>13189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dc:creator>
  <cp:keywords/>
  <dc:description/>
  <cp:lastModifiedBy>Max</cp:lastModifiedBy>
  <cp:revision>18</cp:revision>
  <cp:lastPrinted>2016-04-19T21:48:00Z</cp:lastPrinted>
  <dcterms:created xsi:type="dcterms:W3CDTF">2016-04-19T21:48:00Z</dcterms:created>
  <dcterms:modified xsi:type="dcterms:W3CDTF">2016-04-20T04:46:00Z</dcterms:modified>
</cp:coreProperties>
</file>