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(9158dfa).</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on gitlab.ciklum.net,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the full test suite, which includes the Lesson 10 check pack and every earlier lesson's tests, and then the Session 10 demonstration with python -m incident.lab 10, all unchanged and using the offline provider (MODEL_PROVIDER unset or set to mock). Confirm that the passing count matches the one in the Lesson 10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43 passed in 13.15s. Learners commit and push their checkpoint to their GitLab repository; lesson-10 (9158dfa)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