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5"/>
              <w:gridCol w:w="1634"/>
              <w:gridCol w:w="1651"/>
              <w:gridCol w:w="2430"/>
            </w:tblGrid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${traffic_1}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${traffic_3}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${traffic_5}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${traffic_7}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>${traffic_2}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 xml:space="preserve">${traffic_4} 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${traffic_6}</w:t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${traffic_8}</w:t>
                  </w:r>
                </w:p>
              </w:tc>
            </w:tr>
            <w:tr>
              <w:trPr/>
              <w:tc>
                <w:tcPr>
                  <w:tcW w:w="136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${traffic_9}</w:t>
                  </w:r>
                </w:p>
              </w:tc>
              <w:tc>
                <w:tcPr>
                  <w:tcW w:w="163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${traffic_10}</w:t>
                  </w:r>
                </w:p>
              </w:tc>
              <w:tc>
                <w:tcPr>
                  <w:tcW w:w="1651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4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0"/>
              <w:gridCol w:w="1649"/>
              <w:gridCol w:w="1756"/>
              <w:gridCol w:w="1815"/>
            </w:tblGrid>
            <w:tr>
              <w:trPr/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${tf_ppc_1}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${tf_ppc_3}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${tf_ppc_5}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${tf_ppc_7}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${tf_ppc_2}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${tf_ppc_4}</w:t>
                  </w:r>
                </w:p>
              </w:tc>
              <w:tc>
                <w:tcPr>
                  <w:tcW w:w="175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${tf_ppc_6}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${tf_ppc_8}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${tf_ppc_long_1}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${tf_ppc_long_3}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${tf_ppc_long_2}</w:t>
                  </w:r>
                </w:p>
              </w:tc>
              <w:tc>
                <w:tcPr>
                  <w:tcW w:w="3571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${tf_ppc_long_4}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249</Words>
  <Characters>2049</Characters>
  <CharactersWithSpaces>2245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2019-08-18T20:17:16Z</dcterms:modified>
  <cp:revision>13</cp:revision>
  <dc:subject/>
  <dc:title>IOTemplate.docx.docx</dc:title>
</cp:coreProperties>
</file>