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P-237</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“30” 9   2017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Abdullayev Odilbek Xalillayevich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Abdullayev Odilbek Xalillayevich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30.9.2017</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5259 3530 0041 7196</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Abdullayev Odilbek Xalillayevich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