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5BDD25FD" w14:textId="65841BBF" w:rsidR="00562AB9" w:rsidRPr="008F4C90" w:rsidRDefault="00DB66B7">
      <w:pPr>
        <w:rPr>
          <w:b/>
        </w:rPr>
      </w:pPr>
      <w:r>
        <w:rPr>
          <w:b/>
        </w:rPr>
        <w:t>Regras de Negócios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DB66B7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DB66B7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DB66B7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41B8AE6" w14:textId="77777777" w:rsidTr="00562AB9">
        <w:trPr>
          <w:trHeight w:val="841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7F88" w14:textId="77777777" w:rsidR="003D178E" w:rsidRDefault="003D178E" w:rsidP="003D178E">
            <w:pPr>
              <w:jc w:val="center"/>
            </w:pPr>
            <w:r w:rsidRPr="00E07922">
              <w:t>Victor Pereira Rodrigues</w:t>
            </w:r>
          </w:p>
          <w:p w14:paraId="754AA7D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15D2" w14:textId="77777777" w:rsidR="003D178E" w:rsidRPr="00E07922" w:rsidRDefault="003D178E" w:rsidP="003D178E">
            <w:pPr>
              <w:jc w:val="center"/>
            </w:pPr>
            <w:r w:rsidRPr="00E07922">
              <w:t>RA: 1901015</w:t>
            </w:r>
          </w:p>
          <w:p w14:paraId="4C150179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F6D3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5980B107" w14:textId="77777777" w:rsidR="003D178E" w:rsidRPr="00D43D23" w:rsidRDefault="003D178E" w:rsidP="003D178E">
            <w:pPr>
              <w:widowControl w:val="0"/>
              <w:spacing w:line="240" w:lineRule="auto"/>
              <w:rPr>
                <w:rStyle w:val="Hyperlink"/>
              </w:rPr>
            </w:pPr>
          </w:p>
          <w:p w14:paraId="5CE6653C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7DFD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0DC6865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Pr="00DB66B7" w:rsidRDefault="00D56E47" w:rsidP="00761B41">
      <w:pPr>
        <w:widowControl w:val="0"/>
        <w:spacing w:line="240" w:lineRule="auto"/>
        <w:rPr>
          <w:b/>
        </w:rPr>
      </w:pPr>
    </w:p>
    <w:p w14:paraId="198CCC01" w14:textId="77777777" w:rsidR="00D56E47" w:rsidRPr="00DB66B7" w:rsidRDefault="00D56E47" w:rsidP="00761B41">
      <w:pPr>
        <w:widowControl w:val="0"/>
        <w:spacing w:line="240" w:lineRule="auto"/>
      </w:pPr>
    </w:p>
    <w:p w14:paraId="497B0B45" w14:textId="77777777" w:rsidR="00D56E47" w:rsidRPr="00DB66B7" w:rsidRDefault="00D56E47" w:rsidP="00761B41">
      <w:pPr>
        <w:widowControl w:val="0"/>
        <w:spacing w:line="240" w:lineRule="auto"/>
      </w:pPr>
    </w:p>
    <w:p w14:paraId="106C25CB" w14:textId="77777777" w:rsidR="00D56E47" w:rsidRPr="00DB66B7" w:rsidRDefault="00D56E47" w:rsidP="00761B41">
      <w:pPr>
        <w:widowControl w:val="0"/>
        <w:spacing w:line="240" w:lineRule="auto"/>
      </w:pPr>
    </w:p>
    <w:p w14:paraId="1FF29A6A" w14:textId="77777777" w:rsidR="00D56E47" w:rsidRPr="00DB66B7" w:rsidRDefault="00D56E47" w:rsidP="00761B41">
      <w:pPr>
        <w:widowControl w:val="0"/>
        <w:spacing w:line="240" w:lineRule="auto"/>
      </w:pPr>
    </w:p>
    <w:p w14:paraId="391A9ACB" w14:textId="77777777" w:rsidR="00D56E47" w:rsidRPr="00DB66B7" w:rsidRDefault="00D56E47" w:rsidP="00761B41">
      <w:pPr>
        <w:widowControl w:val="0"/>
        <w:spacing w:line="240" w:lineRule="auto"/>
      </w:pPr>
    </w:p>
    <w:p w14:paraId="4CB11FC2" w14:textId="77777777" w:rsidR="00D56E47" w:rsidRPr="00DB66B7" w:rsidRDefault="00D56E47" w:rsidP="00761B41">
      <w:pPr>
        <w:widowControl w:val="0"/>
        <w:spacing w:line="240" w:lineRule="auto"/>
      </w:pPr>
    </w:p>
    <w:p w14:paraId="421C304A" w14:textId="77777777" w:rsidR="00D56E47" w:rsidRPr="00DB66B7" w:rsidRDefault="00D56E47" w:rsidP="00761B41">
      <w:pPr>
        <w:widowControl w:val="0"/>
        <w:spacing w:line="240" w:lineRule="auto"/>
      </w:pPr>
    </w:p>
    <w:p w14:paraId="4E75666A" w14:textId="77777777" w:rsidR="00D56E47" w:rsidRPr="00DB66B7" w:rsidRDefault="00D56E47" w:rsidP="00761B41">
      <w:pPr>
        <w:widowControl w:val="0"/>
        <w:spacing w:line="240" w:lineRule="auto"/>
      </w:pPr>
    </w:p>
    <w:p w14:paraId="08E6E10E" w14:textId="77777777" w:rsidR="00D56E47" w:rsidRPr="00DB66B7" w:rsidRDefault="00D56E47" w:rsidP="00761B41">
      <w:pPr>
        <w:widowControl w:val="0"/>
        <w:spacing w:line="240" w:lineRule="auto"/>
      </w:pPr>
    </w:p>
    <w:p w14:paraId="1C5482D2" w14:textId="77777777" w:rsidR="00D56E47" w:rsidRPr="00DB66B7" w:rsidRDefault="00D56E47" w:rsidP="00761B41">
      <w:pPr>
        <w:widowControl w:val="0"/>
        <w:spacing w:line="240" w:lineRule="auto"/>
      </w:pPr>
    </w:p>
    <w:p w14:paraId="712B769F" w14:textId="77777777" w:rsidR="00D56E47" w:rsidRPr="00DB66B7" w:rsidRDefault="00D56E47" w:rsidP="00761B41">
      <w:pPr>
        <w:widowControl w:val="0"/>
        <w:spacing w:line="240" w:lineRule="auto"/>
      </w:pPr>
    </w:p>
    <w:p w14:paraId="2B72A4C7" w14:textId="77777777" w:rsidR="00D56E47" w:rsidRPr="00DB66B7" w:rsidRDefault="00D56E47" w:rsidP="00761B41">
      <w:pPr>
        <w:widowControl w:val="0"/>
        <w:spacing w:line="240" w:lineRule="auto"/>
      </w:pPr>
    </w:p>
    <w:p w14:paraId="6828393D" w14:textId="77777777" w:rsidR="00D56E47" w:rsidRPr="00DB66B7" w:rsidRDefault="00D56E47" w:rsidP="00761B41">
      <w:pPr>
        <w:widowControl w:val="0"/>
        <w:spacing w:line="240" w:lineRule="auto"/>
      </w:pPr>
    </w:p>
    <w:p w14:paraId="6A28B5EB" w14:textId="77777777" w:rsidR="00D56E47" w:rsidRPr="00DB66B7" w:rsidRDefault="00D56E47" w:rsidP="00761B41">
      <w:pPr>
        <w:widowControl w:val="0"/>
        <w:spacing w:line="240" w:lineRule="auto"/>
      </w:pPr>
    </w:p>
    <w:p w14:paraId="36D7F3A1" w14:textId="77777777" w:rsidR="00D56E47" w:rsidRPr="00DB66B7" w:rsidRDefault="00D56E47" w:rsidP="00761B41">
      <w:pPr>
        <w:widowControl w:val="0"/>
        <w:spacing w:line="240" w:lineRule="auto"/>
      </w:pPr>
    </w:p>
    <w:p w14:paraId="15AA399D" w14:textId="77777777" w:rsidR="00D56E47" w:rsidRPr="00DB66B7" w:rsidRDefault="00D56E47" w:rsidP="00761B41">
      <w:pPr>
        <w:widowControl w:val="0"/>
        <w:spacing w:line="240" w:lineRule="auto"/>
      </w:pPr>
    </w:p>
    <w:p w14:paraId="3E70F282" w14:textId="77777777" w:rsidR="00D56E47" w:rsidRPr="00DB66B7" w:rsidRDefault="00D56E47" w:rsidP="00761B41">
      <w:pPr>
        <w:widowControl w:val="0"/>
        <w:spacing w:line="240" w:lineRule="auto"/>
      </w:pPr>
    </w:p>
    <w:p w14:paraId="0E144118" w14:textId="77777777" w:rsidR="00D56E47" w:rsidRPr="00DB66B7" w:rsidRDefault="00D56E47" w:rsidP="00761B41">
      <w:pPr>
        <w:widowControl w:val="0"/>
        <w:spacing w:line="240" w:lineRule="auto"/>
      </w:pPr>
    </w:p>
    <w:p w14:paraId="44FB6F6E" w14:textId="49A897D7" w:rsidR="005B17A2" w:rsidRDefault="005B17A2" w:rsidP="00562AB9">
      <w:pPr>
        <w:widowControl w:val="0"/>
        <w:spacing w:line="240" w:lineRule="auto"/>
        <w:rPr>
          <w:sz w:val="20"/>
          <w:szCs w:val="20"/>
        </w:rPr>
      </w:pPr>
    </w:p>
    <w:p w14:paraId="182955B7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04CA1378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575988BB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20DF593C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336F0A78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45F175DC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5B4351B6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40A29653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386DB483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63B2CE91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5DAB8DBB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19691ED8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70D10B20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1EA4AF7B" w14:textId="77777777" w:rsidR="00DB66B7" w:rsidRDefault="00DB66B7" w:rsidP="00562AB9">
      <w:pPr>
        <w:widowControl w:val="0"/>
        <w:spacing w:line="240" w:lineRule="auto"/>
        <w:rPr>
          <w:sz w:val="20"/>
          <w:szCs w:val="20"/>
        </w:rPr>
      </w:pPr>
    </w:p>
    <w:p w14:paraId="2EECC80B" w14:textId="57B16D0A" w:rsidR="00DB66B7" w:rsidRPr="00DB66B7" w:rsidRDefault="00DB66B7" w:rsidP="00562AB9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DF7167" wp14:editId="7861B6DE">
            <wp:extent cx="53244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6B7" w:rsidRPr="00DB66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C30E4"/>
    <w:rsid w:val="00D56E47"/>
    <w:rsid w:val="00DA0420"/>
    <w:rsid w:val="00DB66B7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5</cp:revision>
  <dcterms:created xsi:type="dcterms:W3CDTF">2019-11-18T19:00:00Z</dcterms:created>
  <dcterms:modified xsi:type="dcterms:W3CDTF">2020-04-24T02:29:00Z</dcterms:modified>
</cp:coreProperties>
</file>