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D14F" w14:textId="77777777" w:rsidR="00F76864" w:rsidRPr="00F907B4" w:rsidRDefault="00F76864" w:rsidP="00E3378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F76864" w:rsidRPr="00F907B4" w14:paraId="44AC043C" w14:textId="77777777" w:rsidTr="0070215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0CC5B0B9" w14:textId="77777777" w:rsidR="00F76864" w:rsidRPr="00F907B4" w:rsidRDefault="002E1F8B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="00F76864"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="00F76864"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F76864">
              <w:rPr>
                <w:sz w:val="20"/>
              </w:rPr>
              <w:t>Dextrose 5%</w:t>
            </w:r>
            <w:r w:rsidR="003B1A59">
              <w:rPr>
                <w:sz w:val="20"/>
              </w:rPr>
              <w:t xml:space="preserve"> Saline</w:t>
            </w:r>
            <w:r w:rsidR="00F76864">
              <w:rPr>
                <w:sz w:val="20"/>
              </w:rPr>
              <w:t xml:space="preserve"> Intravenous Infusion </w:t>
            </w:r>
            <w:r w:rsidR="00F76864">
              <w:t xml:space="preserve"> </w:t>
            </w:r>
          </w:p>
        </w:tc>
        <w:tc>
          <w:tcPr>
            <w:tcW w:w="3969" w:type="dxa"/>
            <w:vAlign w:val="center"/>
          </w:tcPr>
          <w:p w14:paraId="171967B3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F76864" w:rsidRPr="00F907B4" w14:paraId="6091B243" w14:textId="77777777" w:rsidTr="0070215F">
        <w:trPr>
          <w:cantSplit/>
          <w:trHeight w:val="300"/>
        </w:trPr>
        <w:tc>
          <w:tcPr>
            <w:tcW w:w="3432" w:type="dxa"/>
            <w:vAlign w:val="center"/>
          </w:tcPr>
          <w:p w14:paraId="162B5335" w14:textId="240F22D8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 w:rsidR="00A87366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GS</w:t>
            </w:r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FB166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1723D0D4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500ml</w:t>
            </w:r>
          </w:p>
        </w:tc>
        <w:tc>
          <w:tcPr>
            <w:tcW w:w="3969" w:type="dxa"/>
            <w:vAlign w:val="center"/>
          </w:tcPr>
          <w:p w14:paraId="540F0DCF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76864" w:rsidRPr="00F907B4" w14:paraId="1183E803" w14:textId="77777777" w:rsidTr="0070215F">
        <w:trPr>
          <w:cantSplit/>
          <w:trHeight w:val="300"/>
        </w:trPr>
        <w:tc>
          <w:tcPr>
            <w:tcW w:w="3432" w:type="dxa"/>
            <w:vAlign w:val="center"/>
          </w:tcPr>
          <w:p w14:paraId="50709C0A" w14:textId="0A16DAC8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FB166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0B1F1476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4260AAC4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76864" w:rsidRPr="00F907B4" w14:paraId="625FFFF4" w14:textId="77777777" w:rsidTr="0070215F">
        <w:trPr>
          <w:cantSplit/>
          <w:trHeight w:val="300"/>
        </w:trPr>
        <w:tc>
          <w:tcPr>
            <w:tcW w:w="3432" w:type="dxa"/>
            <w:vAlign w:val="center"/>
          </w:tcPr>
          <w:p w14:paraId="0C688785" w14:textId="3FD551D6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proofErr w:type="spellStart"/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</w:t>
            </w:r>
            <w:proofErr w:type="spellEnd"/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/QA/FG/2</w:t>
            </w:r>
            <w:r w:rsidR="00FB166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="00A87366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/GS</w:t>
            </w:r>
          </w:p>
        </w:tc>
        <w:tc>
          <w:tcPr>
            <w:tcW w:w="2693" w:type="dxa"/>
            <w:vAlign w:val="center"/>
          </w:tcPr>
          <w:p w14:paraId="2123B749" w14:textId="2CB4BF6D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B117D0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FB1665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723B274F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F76864" w:rsidRPr="00F907B4" w14:paraId="417501BB" w14:textId="77777777" w:rsidTr="0070215F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17EB1008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 w:rsidR="00A87366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214B16"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 w:rsidR="00214B16">
              <w:rPr>
                <w:rFonts w:cstheme="minorHAnsi"/>
                <w:color w:val="000000" w:themeColor="text1"/>
                <w:lang w:eastAsia="en-GB"/>
              </w:rPr>
              <w:t>002</w:t>
            </w:r>
          </w:p>
        </w:tc>
        <w:tc>
          <w:tcPr>
            <w:tcW w:w="3969" w:type="dxa"/>
            <w:vAlign w:val="center"/>
          </w:tcPr>
          <w:p w14:paraId="2FD2B4F6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C845E5" w:rsidRPr="00741CEB">
              <w:rPr>
                <w:rFonts w:eastAsia="Calibri" w:cstheme="minorHAnsi"/>
                <w:color w:val="000000" w:themeColor="text1"/>
              </w:rPr>
              <w:t>BML-</w:t>
            </w:r>
            <w:r w:rsidR="00C845E5">
              <w:rPr>
                <w:rFonts w:eastAsia="Calibri" w:cstheme="minorHAnsi"/>
                <w:color w:val="000000" w:themeColor="text1"/>
              </w:rPr>
              <w:t>QDG-</w:t>
            </w:r>
            <w:r w:rsidR="00C845E5"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40D03DE6" w14:textId="77777777" w:rsidR="00F76864" w:rsidRPr="00F907B4" w:rsidRDefault="00F76864" w:rsidP="00E3378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FE367AA" w14:textId="77777777" w:rsidR="00F76864" w:rsidRPr="00F907B4" w:rsidRDefault="00F76864" w:rsidP="00E3378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F76864" w:rsidRPr="00F907B4" w14:paraId="429F19E6" w14:textId="77777777" w:rsidTr="00D620EE">
        <w:trPr>
          <w:trHeight w:val="440"/>
        </w:trPr>
        <w:tc>
          <w:tcPr>
            <w:tcW w:w="810" w:type="dxa"/>
            <w:vAlign w:val="center"/>
          </w:tcPr>
          <w:p w14:paraId="220CA6B2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5A63CE82" w14:textId="77777777" w:rsidR="00F76864" w:rsidRPr="00F907B4" w:rsidRDefault="00F76864" w:rsidP="00E3378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 w:rsidR="00A40E82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41F634E2" w14:textId="77777777" w:rsidR="00F76864" w:rsidRPr="00F907B4" w:rsidRDefault="00F76864" w:rsidP="00E3378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 w:rsidR="00A40E82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1D578BE9" w14:textId="77777777" w:rsidR="00F76864" w:rsidRPr="00F907B4" w:rsidRDefault="00F76864" w:rsidP="00E3378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8D4052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F76864" w:rsidRPr="00F907B4" w14:paraId="41812561" w14:textId="77777777" w:rsidTr="00D620EE">
        <w:trPr>
          <w:trHeight w:val="989"/>
        </w:trPr>
        <w:tc>
          <w:tcPr>
            <w:tcW w:w="810" w:type="dxa"/>
            <w:vAlign w:val="center"/>
          </w:tcPr>
          <w:p w14:paraId="6CB1657E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6C8F83EA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58C48CA3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075420F6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F76864" w:rsidRPr="00F907B4" w14:paraId="79F73572" w14:textId="77777777" w:rsidTr="00D620EE">
        <w:trPr>
          <w:trHeight w:val="782"/>
        </w:trPr>
        <w:tc>
          <w:tcPr>
            <w:tcW w:w="810" w:type="dxa"/>
            <w:vAlign w:val="center"/>
          </w:tcPr>
          <w:p w14:paraId="1283D3EE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66661532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54800CB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 w:rsidR="00A53799">
              <w:rPr>
                <w:rFonts w:ascii="Calibri" w:eastAsia="Times New Roman" w:hAnsi="Calibri" w:cs="Times New Roman"/>
                <w:lang w:eastAsia="en-GB"/>
              </w:rPr>
              <w:t xml:space="preserve"> sodium, </w:t>
            </w:r>
            <w:r w:rsidR="00D41FFE">
              <w:rPr>
                <w:rFonts w:ascii="Calibri" w:eastAsia="Times New Roman" w:hAnsi="Calibri" w:cs="Times New Roman"/>
                <w:lang w:eastAsia="en-GB"/>
              </w:rPr>
              <w:t xml:space="preserve">chloride salts and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dextrose</w:t>
            </w:r>
            <w:r w:rsidR="00D41FFE"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66535F95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2786D071" w14:textId="77777777" w:rsidR="00F76864" w:rsidRPr="00F907B4" w:rsidRDefault="00F76864" w:rsidP="00E3378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F76864" w:rsidRPr="00F907B4" w14:paraId="79F36189" w14:textId="77777777" w:rsidTr="00D620EE">
        <w:trPr>
          <w:trHeight w:val="547"/>
        </w:trPr>
        <w:tc>
          <w:tcPr>
            <w:tcW w:w="810" w:type="dxa"/>
            <w:vAlign w:val="center"/>
          </w:tcPr>
          <w:p w14:paraId="1BCA51AC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3BAC05AE" w14:textId="2D208F71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Filled volume</w:t>
            </w:r>
            <w:r w:rsidR="00FB1665"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(500ml)</w:t>
            </w:r>
          </w:p>
        </w:tc>
        <w:tc>
          <w:tcPr>
            <w:tcW w:w="4770" w:type="dxa"/>
            <w:gridSpan w:val="2"/>
            <w:vAlign w:val="center"/>
          </w:tcPr>
          <w:p w14:paraId="5162C804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0ml</w:t>
            </w:r>
          </w:p>
        </w:tc>
        <w:tc>
          <w:tcPr>
            <w:tcW w:w="2520" w:type="dxa"/>
          </w:tcPr>
          <w:p w14:paraId="55A01931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F76864" w:rsidRPr="00F907B4" w14:paraId="1DA0EE73" w14:textId="77777777" w:rsidTr="00D620EE">
        <w:trPr>
          <w:trHeight w:val="341"/>
        </w:trPr>
        <w:tc>
          <w:tcPr>
            <w:tcW w:w="810" w:type="dxa"/>
            <w:vAlign w:val="center"/>
          </w:tcPr>
          <w:p w14:paraId="08F1C4D3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3E189677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50511577" w14:textId="77777777" w:rsidR="00F76864" w:rsidRPr="00970880" w:rsidRDefault="00843AB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3.2</w:t>
            </w:r>
            <w:r w:rsidR="00F76864" w:rsidRPr="00970880">
              <w:rPr>
                <w:rFonts w:ascii="Calibri" w:eastAsia="Times New Roman" w:hAnsi="Calibri" w:cs="Times New Roman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51B165F3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F76864" w:rsidRPr="00F907B4" w14:paraId="0C37A742" w14:textId="77777777" w:rsidTr="00D620EE">
        <w:trPr>
          <w:trHeight w:val="413"/>
        </w:trPr>
        <w:tc>
          <w:tcPr>
            <w:tcW w:w="810" w:type="dxa"/>
            <w:vAlign w:val="center"/>
          </w:tcPr>
          <w:p w14:paraId="41E87D15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0F13572A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74039323" w14:textId="77777777" w:rsidR="00F76864" w:rsidRPr="00970880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NMT 0.25</w:t>
            </w:r>
            <w:r>
              <w:rPr>
                <w:rFonts w:ascii="Calibri" w:eastAsia="Times New Roman" w:hAnsi="Calibri" w:cs="Times New Roman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48309E59" w14:textId="77777777" w:rsidR="00F76864" w:rsidRPr="00F907B4" w:rsidRDefault="00F76864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C179D6" w:rsidRPr="00F907B4" w14:paraId="3A9B95C2" w14:textId="77777777" w:rsidTr="00D620EE">
        <w:trPr>
          <w:trHeight w:val="564"/>
        </w:trPr>
        <w:tc>
          <w:tcPr>
            <w:tcW w:w="810" w:type="dxa"/>
            <w:vMerge w:val="restart"/>
            <w:vAlign w:val="center"/>
          </w:tcPr>
          <w:p w14:paraId="4E184A2B" w14:textId="77777777" w:rsidR="00C179D6" w:rsidRPr="00F907B4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Merge w:val="restart"/>
            <w:vAlign w:val="center"/>
          </w:tcPr>
          <w:p w14:paraId="14E2407F" w14:textId="77777777" w:rsidR="00C179D6" w:rsidRPr="00970880" w:rsidRDefault="00C179D6" w:rsidP="00C179D6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46D0F8B1" w14:textId="77777777" w:rsidR="00C179D6" w:rsidRPr="00970880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Dextrose                     </w:t>
            </w:r>
          </w:p>
        </w:tc>
        <w:tc>
          <w:tcPr>
            <w:tcW w:w="3150" w:type="dxa"/>
            <w:vAlign w:val="center"/>
          </w:tcPr>
          <w:p w14:paraId="59E16CC0" w14:textId="77777777" w:rsidR="00C179D6" w:rsidRPr="00970880" w:rsidRDefault="000D131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3815E269" w14:textId="77777777" w:rsidR="00C179D6" w:rsidRPr="00F907B4" w:rsidRDefault="00C179D6" w:rsidP="00C179D6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C179D6" w:rsidRPr="00F907B4" w14:paraId="5EE351BD" w14:textId="77777777" w:rsidTr="00D620EE">
        <w:trPr>
          <w:trHeight w:val="563"/>
        </w:trPr>
        <w:tc>
          <w:tcPr>
            <w:tcW w:w="810" w:type="dxa"/>
            <w:vMerge/>
            <w:vAlign w:val="center"/>
          </w:tcPr>
          <w:p w14:paraId="7DCD157B" w14:textId="77777777" w:rsidR="00C179D6" w:rsidRPr="00F907B4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3FBE0000" w14:textId="77777777" w:rsidR="00C179D6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7712E4A0" w14:textId="77777777" w:rsidR="00C179D6" w:rsidRPr="00970880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Sodium Chloride</w:t>
            </w:r>
          </w:p>
        </w:tc>
        <w:tc>
          <w:tcPr>
            <w:tcW w:w="3150" w:type="dxa"/>
            <w:vAlign w:val="center"/>
          </w:tcPr>
          <w:p w14:paraId="2AD9CC28" w14:textId="77777777" w:rsidR="00C179D6" w:rsidRPr="00970880" w:rsidRDefault="000D131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0079E218" w14:textId="77777777" w:rsidR="00C179D6" w:rsidRDefault="00C179D6" w:rsidP="00C179D6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C179D6" w:rsidRPr="00F907B4" w14:paraId="580A7091" w14:textId="77777777" w:rsidTr="00D620EE">
        <w:trPr>
          <w:trHeight w:val="440"/>
        </w:trPr>
        <w:tc>
          <w:tcPr>
            <w:tcW w:w="810" w:type="dxa"/>
            <w:vMerge w:val="restart"/>
            <w:vAlign w:val="center"/>
          </w:tcPr>
          <w:p w14:paraId="51C3A124" w14:textId="77777777" w:rsidR="00C179D6" w:rsidRPr="00F907B4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5909D372" w14:textId="77777777" w:rsidR="00C179D6" w:rsidRPr="00970880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69018F6F" w14:textId="77777777" w:rsidR="00C179D6" w:rsidRPr="00970880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 w:rsidR="009436C7"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7BE8790D" w14:textId="77777777" w:rsidR="00C179D6" w:rsidRPr="00970880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2078DEDC" w14:textId="77777777" w:rsidR="00C179D6" w:rsidRPr="00F907B4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C179D6" w:rsidRPr="00F907B4" w14:paraId="3AAE1B76" w14:textId="77777777" w:rsidTr="00D620EE">
        <w:trPr>
          <w:trHeight w:val="683"/>
        </w:trPr>
        <w:tc>
          <w:tcPr>
            <w:tcW w:w="810" w:type="dxa"/>
            <w:vMerge/>
            <w:vAlign w:val="center"/>
          </w:tcPr>
          <w:p w14:paraId="238D51EE" w14:textId="77777777" w:rsidR="00C179D6" w:rsidRPr="006D5E6B" w:rsidRDefault="00C179D6" w:rsidP="00FC2240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7F8CD679" w14:textId="77777777" w:rsidR="00C179D6" w:rsidRPr="00586578" w:rsidRDefault="00C179D6" w:rsidP="00FC2240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590CD6F1" w14:textId="77777777" w:rsidR="00C179D6" w:rsidRPr="00586578" w:rsidRDefault="00C179D6" w:rsidP="00FC2240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5C9EC679" w14:textId="77777777" w:rsidR="00C179D6" w:rsidRPr="00586578" w:rsidRDefault="00C179D6" w:rsidP="00FC2240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5230F183" w14:textId="77777777" w:rsidR="00C179D6" w:rsidRPr="00F907B4" w:rsidRDefault="00C179D6" w:rsidP="00E3378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446054C9" w14:textId="77777777" w:rsidR="00F76864" w:rsidRPr="00F907B4" w:rsidRDefault="00F76864" w:rsidP="00E3378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EA17178" w14:textId="77777777" w:rsidR="00F76864" w:rsidRDefault="00F76864" w:rsidP="00E33783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EU/ml = Endotoxin units per </w:t>
      </w:r>
      <w:proofErr w:type="spellStart"/>
      <w:r>
        <w:rPr>
          <w:rFonts w:cstheme="minorHAnsi"/>
          <w:color w:val="000000" w:themeColor="text1"/>
        </w:rPr>
        <w:t>millitre</w:t>
      </w:r>
      <w:proofErr w:type="spellEnd"/>
      <w:r>
        <w:rPr>
          <w:rFonts w:cstheme="minorHAnsi"/>
          <w:color w:val="000000" w:themeColor="text1"/>
        </w:rPr>
        <w:t xml:space="preserve">, ml = </w:t>
      </w:r>
      <w:r w:rsidR="009F0069">
        <w:rPr>
          <w:rFonts w:cstheme="minorHAnsi"/>
          <w:color w:val="000000" w:themeColor="text1"/>
        </w:rPr>
        <w:t>milliliter, NMT = Not More Than</w:t>
      </w:r>
    </w:p>
    <w:p w14:paraId="528AE940" w14:textId="77777777" w:rsidR="00F76864" w:rsidRPr="00F907B4" w:rsidRDefault="00F76864" w:rsidP="00E33783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F76864" w:rsidRPr="00F907B4" w14:paraId="7567E238" w14:textId="77777777" w:rsidTr="0070215F">
        <w:trPr>
          <w:trHeight w:val="440"/>
        </w:trPr>
        <w:tc>
          <w:tcPr>
            <w:tcW w:w="10278" w:type="dxa"/>
          </w:tcPr>
          <w:p w14:paraId="3623223A" w14:textId="77777777" w:rsidR="00F76864" w:rsidRPr="00F907B4" w:rsidRDefault="00F76864" w:rsidP="00E33783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CE4ED13" w14:textId="77777777" w:rsidR="00F76864" w:rsidRPr="00F907B4" w:rsidRDefault="00F76864" w:rsidP="00E33783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2D5E62F9" w14:textId="77777777" w:rsidR="00F76864" w:rsidRPr="00F907B4" w:rsidRDefault="00F76864" w:rsidP="00E3378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907C233" w14:textId="77777777" w:rsidR="00117A52" w:rsidRDefault="00117A52" w:rsidP="00E33783">
      <w:pPr>
        <w:spacing w:line="240" w:lineRule="auto"/>
      </w:pPr>
    </w:p>
    <w:sectPr w:rsidR="00117A52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DFEC" w14:textId="77777777" w:rsidR="000056DD" w:rsidRDefault="000056DD" w:rsidP="00A87366">
      <w:pPr>
        <w:spacing w:after="0" w:line="240" w:lineRule="auto"/>
      </w:pPr>
      <w:r>
        <w:separator/>
      </w:r>
    </w:p>
  </w:endnote>
  <w:endnote w:type="continuationSeparator" w:id="0">
    <w:p w14:paraId="45FE8489" w14:textId="77777777" w:rsidR="000056DD" w:rsidRDefault="000056DD" w:rsidP="00A87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3E5978CD" w14:textId="77777777" w:rsidTr="008B700E">
      <w:trPr>
        <w:trHeight w:val="410"/>
      </w:trPr>
      <w:tc>
        <w:tcPr>
          <w:tcW w:w="2473" w:type="dxa"/>
        </w:tcPr>
        <w:p w14:paraId="538646D0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1576EFB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72496FB8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064FCC33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7A9BD004" w14:textId="77777777" w:rsidTr="008B700E">
      <w:trPr>
        <w:trHeight w:val="411"/>
      </w:trPr>
      <w:tc>
        <w:tcPr>
          <w:tcW w:w="2473" w:type="dxa"/>
        </w:tcPr>
        <w:p w14:paraId="097C13C3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80ED7A9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C745498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5DE4221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0BE3B5B2" w14:textId="77777777" w:rsidTr="008B700E">
      <w:trPr>
        <w:trHeight w:val="214"/>
      </w:trPr>
      <w:tc>
        <w:tcPr>
          <w:tcW w:w="2473" w:type="dxa"/>
        </w:tcPr>
        <w:p w14:paraId="46881619" w14:textId="04148F08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FB1665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6DC4A59B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C12140F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C985AE4" w14:textId="77777777" w:rsidR="00000000" w:rsidRPr="00F412CD" w:rsidRDefault="00380D5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9BE317A" w14:textId="23BFCC32" w:rsidR="00000000" w:rsidRDefault="00FB1665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A48366" wp14:editId="46856041">
              <wp:simplePos x="0" y="0"/>
              <wp:positionH relativeFrom="column">
                <wp:posOffset>-730250</wp:posOffset>
              </wp:positionH>
              <wp:positionV relativeFrom="paragraph">
                <wp:posOffset>-3175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C0429" w14:textId="77777777" w:rsidR="00FB1665" w:rsidRPr="003000BF" w:rsidRDefault="00FB1665" w:rsidP="00FB166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7A48366" id="Text Box 11" o:spid="_x0000_s1027" style="position:absolute;margin-left:-57.5pt;margin-top:-.25pt;width:151.5pt;height:35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Lq3&#10;kQXfAAAACQEAAA8AAAAAAAAAAAAAAAAA2gQAAGRycy9kb3ducmV2LnhtbFBLBQYAAAAABAAEAPMA&#10;AADmBQAAAAA=&#10;" filled="f" strokecolor="#0070c0" strokeweight="2.25pt">
              <v:textbox>
                <w:txbxContent>
                  <w:p w14:paraId="694C0429" w14:textId="77777777" w:rsidR="00FB1665" w:rsidRPr="003000BF" w:rsidRDefault="00FB1665" w:rsidP="00FB166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7601" w14:textId="77777777" w:rsidR="000056DD" w:rsidRDefault="000056DD" w:rsidP="00A87366">
      <w:pPr>
        <w:spacing w:after="0" w:line="240" w:lineRule="auto"/>
      </w:pPr>
      <w:r>
        <w:separator/>
      </w:r>
    </w:p>
  </w:footnote>
  <w:footnote w:type="continuationSeparator" w:id="0">
    <w:p w14:paraId="5AF6A2E5" w14:textId="77777777" w:rsidR="000056DD" w:rsidRDefault="000056DD" w:rsidP="00A87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03353F8A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1B1BAE23" w14:textId="37A901C4" w:rsidR="00214B16" w:rsidRPr="00680FDF" w:rsidRDefault="00214B16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0FF444E4" w14:textId="77777777" w:rsidR="00214B16" w:rsidRPr="00680FDF" w:rsidRDefault="00214B16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0704D81" wp14:editId="7F5A3F8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9039FF1" w14:textId="69B5846F" w:rsidR="00214B16" w:rsidRPr="00680FDF" w:rsidRDefault="00FB1665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16A146B" wp14:editId="715E5E69">
                    <wp:simplePos x="0" y="0"/>
                    <wp:positionH relativeFrom="column">
                      <wp:posOffset>3090545</wp:posOffset>
                    </wp:positionH>
                    <wp:positionV relativeFrom="paragraph">
                      <wp:posOffset>-77470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CFF5C5" w14:textId="77777777" w:rsidR="00FB1665" w:rsidRPr="003000BF" w:rsidRDefault="00FB1665" w:rsidP="00FB1665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16A146B" id="Text Box 6" o:spid="_x0000_s1026" style="position:absolute;left:0;text-align:left;margin-left:243.35pt;margin-top:-6.1pt;width:144.8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" filled="f" strokecolor="#00b050" strokeweight="2.25pt">
                    <v:textbox>
                      <w:txbxContent>
                        <w:p w14:paraId="58CFF5C5" w14:textId="77777777" w:rsidR="00FB1665" w:rsidRPr="003000BF" w:rsidRDefault="00FB1665" w:rsidP="00FB166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214B16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="00214B16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="00214B16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="00214B16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="00214B16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0B1BB479" w14:textId="1891FB9C" w:rsidR="00214B16" w:rsidRPr="00680FDF" w:rsidRDefault="00214B16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0E74A38" w14:textId="77777777" w:rsidR="00214B16" w:rsidRPr="00680FDF" w:rsidRDefault="00214B16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4170C08" w14:textId="77777777" w:rsidR="00214B16" w:rsidRPr="00C845E5" w:rsidRDefault="00214B16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/002/F03</w:t>
          </w:r>
        </w:p>
      </w:tc>
    </w:tr>
  </w:tbl>
  <w:p w14:paraId="2CD34030" w14:textId="77777777" w:rsidR="00000000" w:rsidRPr="00214B16" w:rsidRDefault="00000000" w:rsidP="00214B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6864"/>
    <w:rsid w:val="000056DD"/>
    <w:rsid w:val="00031074"/>
    <w:rsid w:val="000B0D72"/>
    <w:rsid w:val="000D1316"/>
    <w:rsid w:val="00117A52"/>
    <w:rsid w:val="00192E89"/>
    <w:rsid w:val="001941C4"/>
    <w:rsid w:val="00214B16"/>
    <w:rsid w:val="002656C5"/>
    <w:rsid w:val="002E1F8B"/>
    <w:rsid w:val="00380D58"/>
    <w:rsid w:val="003B1A59"/>
    <w:rsid w:val="004B012E"/>
    <w:rsid w:val="004D547E"/>
    <w:rsid w:val="00502A99"/>
    <w:rsid w:val="006D5244"/>
    <w:rsid w:val="0076253D"/>
    <w:rsid w:val="007E79E7"/>
    <w:rsid w:val="00843AB4"/>
    <w:rsid w:val="008D4052"/>
    <w:rsid w:val="00920C37"/>
    <w:rsid w:val="009436C7"/>
    <w:rsid w:val="00986586"/>
    <w:rsid w:val="009E3DC9"/>
    <w:rsid w:val="009F0069"/>
    <w:rsid w:val="009F20D4"/>
    <w:rsid w:val="00A40E82"/>
    <w:rsid w:val="00A53799"/>
    <w:rsid w:val="00A87366"/>
    <w:rsid w:val="00B117D0"/>
    <w:rsid w:val="00C179D6"/>
    <w:rsid w:val="00C845E5"/>
    <w:rsid w:val="00CC0C2B"/>
    <w:rsid w:val="00D41FFE"/>
    <w:rsid w:val="00D620EE"/>
    <w:rsid w:val="00DB56FE"/>
    <w:rsid w:val="00DC516F"/>
    <w:rsid w:val="00E31772"/>
    <w:rsid w:val="00E33783"/>
    <w:rsid w:val="00F2761A"/>
    <w:rsid w:val="00F76864"/>
    <w:rsid w:val="00FB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12670"/>
  <w15:docId w15:val="{1A914F55-1D70-4716-9568-27E766B4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6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6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864"/>
  </w:style>
  <w:style w:type="paragraph" w:styleId="Footer">
    <w:name w:val="footer"/>
    <w:basedOn w:val="Normal"/>
    <w:link w:val="FooterChar"/>
    <w:uiPriority w:val="99"/>
    <w:unhideWhenUsed/>
    <w:rsid w:val="00F76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864"/>
  </w:style>
  <w:style w:type="paragraph" w:styleId="BalloonText">
    <w:name w:val="Balloon Text"/>
    <w:basedOn w:val="Normal"/>
    <w:link w:val="BalloonTextChar"/>
    <w:uiPriority w:val="99"/>
    <w:semiHidden/>
    <w:unhideWhenUsed/>
    <w:rsid w:val="00F76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86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B166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B166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26</cp:revision>
  <cp:lastPrinted>2024-01-31T08:22:00Z</cp:lastPrinted>
  <dcterms:created xsi:type="dcterms:W3CDTF">2024-01-24T10:43:00Z</dcterms:created>
  <dcterms:modified xsi:type="dcterms:W3CDTF">2026-01-08T11:25:00Z</dcterms:modified>
</cp:coreProperties>
</file>