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63D45" w:rsidRDefault="00000000">
      <w:r>
        <w:t>streamlit</w:t>
      </w:r>
    </w:p>
    <w:p w14:paraId="00000002" w14:textId="02FE6FC4" w:rsidR="00563D45" w:rsidRDefault="00563D45"/>
    <w:sectPr w:rsidR="00563D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45"/>
    <w:rsid w:val="004A7F05"/>
    <w:rsid w:val="00563D45"/>
    <w:rsid w:val="006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CFFAE"/>
  <w15:docId w15:val="{6A5B03FC-FA09-483F-B086-386B9890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田代麻耶</dc:creator>
  <cp:lastModifiedBy>麻耶 田代</cp:lastModifiedBy>
  <cp:revision>2</cp:revision>
  <dcterms:created xsi:type="dcterms:W3CDTF">2024-07-04T17:34:00Z</dcterms:created>
  <dcterms:modified xsi:type="dcterms:W3CDTF">2024-07-04T17:34:00Z</dcterms:modified>
</cp:coreProperties>
</file>