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AAF6" w14:textId="77777777" w:rsidR="002B7E0C" w:rsidRDefault="002B7E0C" w:rsidP="002B7E0C">
      <w:pPr>
        <w:pStyle w:val="ListParagraph"/>
        <w:numPr>
          <w:ilvl w:val="0"/>
          <w:numId w:val="1"/>
        </w:numPr>
      </w:pPr>
      <w:r>
        <w:t>Terraform initialized in an empty directory!</w:t>
      </w:r>
    </w:p>
    <w:p w14:paraId="25F094EE" w14:textId="77777777" w:rsidR="002B7E0C" w:rsidRDefault="002B7E0C" w:rsidP="002B7E0C">
      <w:pPr>
        <w:pStyle w:val="ListParagraph"/>
      </w:pPr>
    </w:p>
    <w:p w14:paraId="198E4827" w14:textId="77777777" w:rsidR="002B7E0C" w:rsidRDefault="002B7E0C" w:rsidP="002B7E0C">
      <w:pPr>
        <w:pStyle w:val="ListParagraph"/>
      </w:pPr>
      <w:r>
        <w:t>The directory has no Terraform configuration files. You may begin working</w:t>
      </w:r>
    </w:p>
    <w:p w14:paraId="1C510818" w14:textId="7EA2945A" w:rsidR="001A3536" w:rsidRDefault="002B7E0C" w:rsidP="002B7E0C">
      <w:pPr>
        <w:pStyle w:val="ListParagraph"/>
      </w:pPr>
      <w:r>
        <w:t>with Terraform immediately by creating Terraform configuration files.</w:t>
      </w:r>
      <w:r>
        <w:br/>
      </w:r>
      <w:r>
        <w:br/>
        <w:t xml:space="preserve">Solution: </w:t>
      </w:r>
    </w:p>
    <w:p w14:paraId="4A71D238" w14:textId="77777777" w:rsidR="002B7E0C" w:rsidRDefault="002B7E0C" w:rsidP="002B7E0C">
      <w:pPr>
        <w:pStyle w:val="ListParagraph"/>
      </w:pPr>
    </w:p>
    <w:p w14:paraId="44446F47" w14:textId="3ABCD833" w:rsidR="002B7E0C" w:rsidRDefault="002B7E0C" w:rsidP="002B7E0C">
      <w:pPr>
        <w:pStyle w:val="ListParagraph"/>
      </w:pPr>
      <w:r>
        <w:t>You are just in the wrong directory, execute the command where you have created your .tf</w:t>
      </w:r>
      <w:r w:rsidR="00AC1DAA">
        <w:t xml:space="preserve">/configuration </w:t>
      </w:r>
      <w:r>
        <w:t>file</w:t>
      </w:r>
      <w:r w:rsidR="00AC1DAA">
        <w:t>s</w:t>
      </w:r>
      <w:r>
        <w:t>.</w:t>
      </w:r>
    </w:p>
    <w:p w14:paraId="111E5BD1" w14:textId="77777777" w:rsidR="002B7E0C" w:rsidRDefault="002B7E0C" w:rsidP="002B7E0C"/>
    <w:p w14:paraId="2FAFC91F" w14:textId="77777777" w:rsidR="007D6CBD" w:rsidRDefault="007D6CBD" w:rsidP="007D6CBD">
      <w:pPr>
        <w:pStyle w:val="ListParagraph"/>
        <w:numPr>
          <w:ilvl w:val="0"/>
          <w:numId w:val="1"/>
        </w:numPr>
      </w:pPr>
      <w:r>
        <w:t>Planning failed. Terraform encountered an error while generating this plan.</w:t>
      </w:r>
    </w:p>
    <w:p w14:paraId="05C367DB" w14:textId="77777777" w:rsidR="007D6CBD" w:rsidRDefault="007D6CBD" w:rsidP="007D6CBD">
      <w:pPr>
        <w:pStyle w:val="ListParagraph"/>
      </w:pPr>
    </w:p>
    <w:p w14:paraId="3473FBE0" w14:textId="77777777" w:rsidR="007D6CBD" w:rsidRDefault="007D6CBD" w:rsidP="007D6CBD">
      <w:pPr>
        <w:pStyle w:val="ListParagraph"/>
      </w:pPr>
      <w:r>
        <w:rPr>
          <w:rFonts w:ascii="MS Gothic" w:eastAsia="MS Gothic" w:hAnsi="MS Gothic" w:cs="MS Gothic" w:hint="eastAsia"/>
        </w:rPr>
        <w:t>╷</w:t>
      </w:r>
    </w:p>
    <w:p w14:paraId="60928682" w14:textId="77777777" w:rsidR="007D6CBD" w:rsidRDefault="007D6CBD" w:rsidP="007D6CBD">
      <w:pPr>
        <w:pStyle w:val="ListParagraph"/>
      </w:pPr>
      <w:r>
        <w:t>│ Error: Retrieving AWS account details: validating provider credentials: retrieving caller identity from STS: operation error STS: GetCallerIdentity, https response error StatusCode: 403, RequestID: 52cb759f-1401-4fa5-87f0-de065e3c8830, api error InvalidClientTokenId: The security token included in the request is invalid.</w:t>
      </w:r>
    </w:p>
    <w:p w14:paraId="703F03AA" w14:textId="77777777" w:rsidR="007D6CBD" w:rsidRDefault="007D6CBD" w:rsidP="007D6CBD">
      <w:pPr>
        <w:pStyle w:val="ListParagraph"/>
      </w:pPr>
      <w:r>
        <w:t>│</w:t>
      </w:r>
    </w:p>
    <w:p w14:paraId="3C7C73D0" w14:textId="77777777" w:rsidR="007D6CBD" w:rsidRDefault="007D6CBD" w:rsidP="007D6CBD">
      <w:pPr>
        <w:pStyle w:val="ListParagraph"/>
      </w:pPr>
      <w:r>
        <w:t>│   with provider["registry.terraform.io/hashicorp/aws"],</w:t>
      </w:r>
    </w:p>
    <w:p w14:paraId="0D73D180" w14:textId="77777777" w:rsidR="007D6CBD" w:rsidRDefault="007D6CBD" w:rsidP="007D6CBD">
      <w:pPr>
        <w:pStyle w:val="ListParagraph"/>
      </w:pPr>
      <w:r>
        <w:t>│   on provider.tf line 10, in provider "aws":</w:t>
      </w:r>
    </w:p>
    <w:p w14:paraId="760CC898" w14:textId="2F38D44C" w:rsidR="002B7E0C" w:rsidRDefault="007D6CBD" w:rsidP="007D6CBD">
      <w:pPr>
        <w:pStyle w:val="ListParagraph"/>
      </w:pPr>
      <w:r>
        <w:t>│   10: provider "aws" {</w:t>
      </w:r>
    </w:p>
    <w:p w14:paraId="3C5F8B68" w14:textId="77777777" w:rsidR="007D6CBD" w:rsidRDefault="007D6CBD" w:rsidP="007D6CBD">
      <w:pPr>
        <w:pStyle w:val="ListParagraph"/>
      </w:pPr>
    </w:p>
    <w:p w14:paraId="51D58419" w14:textId="24A8CBA4" w:rsidR="007D6CBD" w:rsidRDefault="007D6CBD" w:rsidP="007D6CBD">
      <w:pPr>
        <w:pStyle w:val="ListParagraph"/>
      </w:pPr>
      <w:r>
        <w:t>Solution:</w:t>
      </w:r>
    </w:p>
    <w:p w14:paraId="60302337" w14:textId="663849D2" w:rsidR="007D6CBD" w:rsidRDefault="004666AE" w:rsidP="007D6CBD">
      <w:pPr>
        <w:pStyle w:val="ListParagraph"/>
      </w:pPr>
      <w:r>
        <w:t xml:space="preserve">You have not configured </w:t>
      </w:r>
      <w:r w:rsidR="00CF599E">
        <w:t xml:space="preserve">aws credentials correctly or your access key </w:t>
      </w:r>
      <w:r w:rsidR="00F0665C">
        <w:t>has been earlier deactivated by you.</w:t>
      </w:r>
    </w:p>
    <w:sectPr w:rsidR="007D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1EA"/>
    <w:multiLevelType w:val="hybridMultilevel"/>
    <w:tmpl w:val="8A460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0C"/>
    <w:rsid w:val="001A3536"/>
    <w:rsid w:val="002B7E0C"/>
    <w:rsid w:val="004666AE"/>
    <w:rsid w:val="005E5E36"/>
    <w:rsid w:val="007D6CBD"/>
    <w:rsid w:val="00A2523C"/>
    <w:rsid w:val="00AC1DAA"/>
    <w:rsid w:val="00CF599E"/>
    <w:rsid w:val="00DF3711"/>
    <w:rsid w:val="00E6315E"/>
    <w:rsid w:val="00F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82C"/>
  <w15:chartTrackingRefBased/>
  <w15:docId w15:val="{935EB44B-FE23-415A-8901-A97A37FC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PRATAP</dc:creator>
  <cp:keywords/>
  <dc:description/>
  <cp:lastModifiedBy>MAYANK PRATAP</cp:lastModifiedBy>
  <cp:revision>9</cp:revision>
  <dcterms:created xsi:type="dcterms:W3CDTF">2024-03-07T09:36:00Z</dcterms:created>
  <dcterms:modified xsi:type="dcterms:W3CDTF">2024-03-13T09:38:00Z</dcterms:modified>
</cp:coreProperties>
</file>